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28A84" w14:textId="4EBD4E1C" w:rsidR="00DA7493" w:rsidRPr="00221579" w:rsidRDefault="00DA7493" w:rsidP="00DA7493">
      <w:pPr>
        <w:rPr>
          <w:b/>
          <w:bCs/>
          <w:sz w:val="28"/>
          <w:szCs w:val="24"/>
          <w:u w:val="single"/>
        </w:rPr>
      </w:pPr>
      <w:r w:rsidRPr="00221579">
        <w:rPr>
          <w:b/>
          <w:bCs/>
          <w:sz w:val="28"/>
          <w:szCs w:val="24"/>
          <w:u w:val="single"/>
        </w:rPr>
        <w:t>Supplementary materials</w:t>
      </w:r>
      <w:r w:rsidR="00AC59D7" w:rsidRPr="00221579">
        <w:rPr>
          <w:b/>
          <w:bCs/>
          <w:sz w:val="28"/>
          <w:szCs w:val="24"/>
          <w:u w:val="single"/>
        </w:rPr>
        <w:t xml:space="preserve"> 1</w:t>
      </w:r>
      <w:r w:rsidRPr="00221579">
        <w:rPr>
          <w:b/>
          <w:bCs/>
          <w:sz w:val="28"/>
          <w:szCs w:val="24"/>
          <w:u w:val="single"/>
        </w:rPr>
        <w:t>. Detailed description of UK restrictions</w:t>
      </w:r>
    </w:p>
    <w:p w14:paraId="5FFC660C" w14:textId="77777777" w:rsidR="00ED4C89" w:rsidRPr="00221579" w:rsidRDefault="00ED4C89" w:rsidP="00DA7493">
      <w:pPr>
        <w:rPr>
          <w:b/>
          <w:bCs/>
          <w:sz w:val="28"/>
          <w:szCs w:val="24"/>
          <w:u w:val="single"/>
        </w:rPr>
      </w:pPr>
    </w:p>
    <w:p w14:paraId="3C6C14A5" w14:textId="567F034D" w:rsidR="00DA7493" w:rsidRPr="00221579" w:rsidRDefault="00DA7493" w:rsidP="00DA7493">
      <w:r w:rsidRPr="00221579">
        <w:t>People asked to stay at home</w:t>
      </w:r>
      <w:r w:rsidR="00100ED9" w:rsidRPr="00221579">
        <w:t>, 16 March 2</w:t>
      </w:r>
      <w:bookmarkStart w:id="0" w:name="_GoBack"/>
      <w:bookmarkEnd w:id="0"/>
      <w:r w:rsidR="00100ED9" w:rsidRPr="00221579">
        <w:t>020</w:t>
      </w:r>
      <w:r w:rsidR="0051173C" w:rsidRPr="00221579">
        <w:t xml:space="preserve"> </w:t>
      </w:r>
      <w:r w:rsidR="0051173C" w:rsidRPr="00221579">
        <w:rPr>
          <w:noProof/>
          <w:vertAlign w:val="superscript"/>
        </w:rPr>
        <w:t>1</w:t>
      </w:r>
    </w:p>
    <w:p w14:paraId="22DB78F2" w14:textId="4280933E" w:rsidR="00DA7493" w:rsidRPr="00221579" w:rsidRDefault="00DC44CE" w:rsidP="0051173C">
      <w:pPr>
        <w:pStyle w:val="ListParagraph"/>
        <w:numPr>
          <w:ilvl w:val="0"/>
          <w:numId w:val="1"/>
        </w:numPr>
      </w:pPr>
      <w:r w:rsidRPr="00221579">
        <w:t>Stay at home if you or anyone in your household has a high temperature or a new and continuous cough.</w:t>
      </w:r>
    </w:p>
    <w:p w14:paraId="599D95DA" w14:textId="5FC224AF" w:rsidR="00DC44CE" w:rsidRPr="00221579" w:rsidRDefault="00DC44CE" w:rsidP="0051173C">
      <w:pPr>
        <w:pStyle w:val="ListParagraph"/>
        <w:numPr>
          <w:ilvl w:val="0"/>
          <w:numId w:val="1"/>
        </w:numPr>
      </w:pPr>
      <w:r w:rsidRPr="00221579">
        <w:t>Stop non-essential contact with others and all unnecessary travel.</w:t>
      </w:r>
    </w:p>
    <w:p w14:paraId="36062E02" w14:textId="3B314BF6" w:rsidR="00DC44CE" w:rsidRPr="00221579" w:rsidRDefault="00DC44CE" w:rsidP="0051173C">
      <w:pPr>
        <w:pStyle w:val="ListParagraph"/>
        <w:numPr>
          <w:ilvl w:val="0"/>
          <w:numId w:val="1"/>
        </w:numPr>
      </w:pPr>
      <w:r w:rsidRPr="00221579">
        <w:t>Start working from home if you can.</w:t>
      </w:r>
    </w:p>
    <w:p w14:paraId="6D3BE1AC" w14:textId="5675B2BF" w:rsidR="00DC44CE" w:rsidRPr="00221579" w:rsidRDefault="00DC44CE" w:rsidP="0051173C">
      <w:pPr>
        <w:pStyle w:val="ListParagraph"/>
        <w:numPr>
          <w:ilvl w:val="0"/>
          <w:numId w:val="1"/>
        </w:numPr>
      </w:pPr>
      <w:r w:rsidRPr="00221579">
        <w:t>Avoid pubs, clubs, theatres and other such social venues</w:t>
      </w:r>
    </w:p>
    <w:p w14:paraId="7C571FA0" w14:textId="08532CD1" w:rsidR="00DC44CE" w:rsidRPr="00221579" w:rsidRDefault="00DC44CE" w:rsidP="00DC44CE"/>
    <w:p w14:paraId="1960CDE4" w14:textId="7FEC153C" w:rsidR="00DA7493" w:rsidRPr="00221579" w:rsidRDefault="00DA7493" w:rsidP="00DA7493">
      <w:r w:rsidRPr="00221579">
        <w:t>First national lockdown</w:t>
      </w:r>
      <w:r w:rsidR="00100ED9" w:rsidRPr="00221579">
        <w:t>, 23 March 2020</w:t>
      </w:r>
      <w:r w:rsidR="00DC44CE" w:rsidRPr="00221579">
        <w:t xml:space="preserve"> </w:t>
      </w:r>
      <w:r w:rsidR="00DC44CE" w:rsidRPr="00221579">
        <w:rPr>
          <w:noProof/>
          <w:vertAlign w:val="superscript"/>
        </w:rPr>
        <w:t>2</w:t>
      </w:r>
    </w:p>
    <w:p w14:paraId="28BA2752" w14:textId="1C0F4FEE" w:rsidR="00DD5896" w:rsidRPr="00221579" w:rsidRDefault="00DD5896" w:rsidP="00DD5896">
      <w:pPr>
        <w:pStyle w:val="ListParagraph"/>
        <w:numPr>
          <w:ilvl w:val="0"/>
          <w:numId w:val="1"/>
        </w:numPr>
      </w:pPr>
      <w:r w:rsidRPr="00221579">
        <w:t xml:space="preserve">People only allowed to leave home for </w:t>
      </w:r>
      <w:r w:rsidR="006674B5" w:rsidRPr="00221579">
        <w:t>very limited purposes:</w:t>
      </w:r>
    </w:p>
    <w:p w14:paraId="4C9F09BB" w14:textId="30FB8571" w:rsidR="006674B5" w:rsidRPr="00221579" w:rsidRDefault="00100ED9" w:rsidP="006674B5">
      <w:pPr>
        <w:pStyle w:val="ListParagraph"/>
        <w:numPr>
          <w:ilvl w:val="1"/>
          <w:numId w:val="1"/>
        </w:numPr>
      </w:pPr>
      <w:r w:rsidRPr="00221579">
        <w:t>s</w:t>
      </w:r>
      <w:r w:rsidR="006674B5" w:rsidRPr="00221579">
        <w:t>hopping for basic necessities, as infrequently as possible</w:t>
      </w:r>
    </w:p>
    <w:p w14:paraId="0C45236D" w14:textId="79E55050" w:rsidR="006674B5" w:rsidRPr="00221579" w:rsidRDefault="006674B5" w:rsidP="006674B5">
      <w:pPr>
        <w:pStyle w:val="ListParagraph"/>
        <w:numPr>
          <w:ilvl w:val="1"/>
          <w:numId w:val="1"/>
        </w:numPr>
      </w:pPr>
      <w:r w:rsidRPr="00221579">
        <w:t>one form of exercise a day;</w:t>
      </w:r>
    </w:p>
    <w:p w14:paraId="536CD3EE" w14:textId="77777777" w:rsidR="006674B5" w:rsidRPr="00221579" w:rsidRDefault="006674B5" w:rsidP="006674B5">
      <w:pPr>
        <w:pStyle w:val="ListParagraph"/>
        <w:numPr>
          <w:ilvl w:val="1"/>
          <w:numId w:val="1"/>
        </w:numPr>
      </w:pPr>
      <w:r w:rsidRPr="00221579">
        <w:t>any medical need, to provide care or to help a vulnerable person; and</w:t>
      </w:r>
    </w:p>
    <w:p w14:paraId="110B284E" w14:textId="40B63EFD" w:rsidR="006674B5" w:rsidRPr="00221579" w:rsidRDefault="006674B5" w:rsidP="006674B5">
      <w:pPr>
        <w:pStyle w:val="ListParagraph"/>
        <w:numPr>
          <w:ilvl w:val="1"/>
          <w:numId w:val="1"/>
        </w:numPr>
      </w:pPr>
      <w:r w:rsidRPr="00221579">
        <w:t xml:space="preserve">travelling to and from work, only where </w:t>
      </w:r>
      <w:r w:rsidR="00100ED9" w:rsidRPr="00221579">
        <w:t>it</w:t>
      </w:r>
      <w:r w:rsidRPr="00221579">
        <w:t xml:space="preserve"> cannot be done from home.</w:t>
      </w:r>
    </w:p>
    <w:p w14:paraId="127A14FC" w14:textId="6FA4D32E" w:rsidR="006674B5" w:rsidRPr="00221579" w:rsidRDefault="00B160B2" w:rsidP="00B160B2">
      <w:pPr>
        <w:pStyle w:val="ListParagraph"/>
        <w:numPr>
          <w:ilvl w:val="0"/>
          <w:numId w:val="1"/>
        </w:numPr>
      </w:pPr>
      <w:r w:rsidRPr="00221579">
        <w:t xml:space="preserve">Shops selling non-essential goods </w:t>
      </w:r>
      <w:r w:rsidR="00100ED9" w:rsidRPr="00221579">
        <w:t>and</w:t>
      </w:r>
      <w:r w:rsidR="00712A67" w:rsidRPr="00221579">
        <w:t xml:space="preserve"> other premises including libraries, playgrounds and outdoor gyms, and places of worship</w:t>
      </w:r>
      <w:r w:rsidR="00100ED9" w:rsidRPr="00221579">
        <w:t xml:space="preserve"> closed</w:t>
      </w:r>
      <w:r w:rsidR="00712A67" w:rsidRPr="00221579">
        <w:t>.</w:t>
      </w:r>
    </w:p>
    <w:p w14:paraId="3638A862" w14:textId="31F526DF" w:rsidR="00712A67" w:rsidRPr="00221579" w:rsidRDefault="00712A67" w:rsidP="00B160B2">
      <w:pPr>
        <w:pStyle w:val="ListParagraph"/>
        <w:numPr>
          <w:ilvl w:val="0"/>
          <w:numId w:val="1"/>
        </w:numPr>
      </w:pPr>
      <w:r w:rsidRPr="00221579">
        <w:t>All public gatherings of more than two people stopped.</w:t>
      </w:r>
    </w:p>
    <w:p w14:paraId="114E69E6" w14:textId="2146730A" w:rsidR="00712A67" w:rsidRPr="00221579" w:rsidRDefault="00712A67" w:rsidP="00B160B2">
      <w:pPr>
        <w:pStyle w:val="ListParagraph"/>
        <w:numPr>
          <w:ilvl w:val="0"/>
          <w:numId w:val="1"/>
        </w:numPr>
      </w:pPr>
      <w:r w:rsidRPr="00221579">
        <w:t>All social events</w:t>
      </w:r>
      <w:r w:rsidR="00C71AD4" w:rsidRPr="00221579">
        <w:t xml:space="preserve"> stopped</w:t>
      </w:r>
      <w:r w:rsidRPr="00221579">
        <w:t>, includ</w:t>
      </w:r>
      <w:r w:rsidR="00C71AD4" w:rsidRPr="00221579">
        <w:t>ing weddings, baptisms, and other ceremonies</w:t>
      </w:r>
      <w:r w:rsidR="00100ED9" w:rsidRPr="00221579">
        <w:t>.</w:t>
      </w:r>
    </w:p>
    <w:p w14:paraId="10032BC1" w14:textId="77777777" w:rsidR="00C71AD4" w:rsidRPr="00221579" w:rsidRDefault="00C71AD4" w:rsidP="00C71AD4"/>
    <w:p w14:paraId="31C77666" w14:textId="1EE31A92" w:rsidR="00DA7493" w:rsidRPr="00221579" w:rsidRDefault="00285BEC" w:rsidP="00DA7493">
      <w:r w:rsidRPr="00221579">
        <w:t>Step 1 of l</w:t>
      </w:r>
      <w:r w:rsidR="00DA7493" w:rsidRPr="00221579">
        <w:t>ockdown restrictions eas</w:t>
      </w:r>
      <w:r w:rsidRPr="00221579">
        <w:t>ing</w:t>
      </w:r>
      <w:r w:rsidR="00C61580" w:rsidRPr="00221579">
        <w:t>, 13 May 2020</w:t>
      </w:r>
      <w:r w:rsidR="007D4F88" w:rsidRPr="00221579">
        <w:t xml:space="preserve"> </w:t>
      </w:r>
      <w:r w:rsidR="007D4F88" w:rsidRPr="00221579">
        <w:rPr>
          <w:noProof/>
          <w:vertAlign w:val="superscript"/>
        </w:rPr>
        <w:t>3</w:t>
      </w:r>
    </w:p>
    <w:p w14:paraId="7DB591B8" w14:textId="5B5B7D28" w:rsidR="00633BED" w:rsidRPr="00221579" w:rsidRDefault="00633BED" w:rsidP="00633BED">
      <w:pPr>
        <w:numPr>
          <w:ilvl w:val="0"/>
          <w:numId w:val="4"/>
        </w:numPr>
      </w:pPr>
      <w:r w:rsidRPr="00221579">
        <w:t>Can spend time outdoors and exercise as often as you like.</w:t>
      </w:r>
    </w:p>
    <w:p w14:paraId="39A4315D" w14:textId="4BF13814" w:rsidR="00633BED" w:rsidRPr="00221579" w:rsidRDefault="00633BED" w:rsidP="00633BED">
      <w:pPr>
        <w:numPr>
          <w:ilvl w:val="0"/>
          <w:numId w:val="4"/>
        </w:numPr>
      </w:pPr>
      <w:r w:rsidRPr="00221579">
        <w:t xml:space="preserve">Can meet one person outside of your household outside (outdoors), provided you stay 2 metres apart. </w:t>
      </w:r>
    </w:p>
    <w:p w14:paraId="00013049" w14:textId="0D3C8D46" w:rsidR="00633BED" w:rsidRPr="00221579" w:rsidRDefault="00633BED" w:rsidP="00633BED"/>
    <w:p w14:paraId="67047F08" w14:textId="6C4BC38A" w:rsidR="00285BEC" w:rsidRPr="00221579" w:rsidRDefault="00285BEC" w:rsidP="00633BED">
      <w:r w:rsidRPr="00221579">
        <w:t>Step 2 of lockdown restrictions easing, 1 June 2020</w:t>
      </w:r>
      <w:r w:rsidR="00DE25B4" w:rsidRPr="00221579">
        <w:t xml:space="preserve"> </w:t>
      </w:r>
      <w:r w:rsidR="00DE25B4" w:rsidRPr="00221579">
        <w:rPr>
          <w:noProof/>
          <w:vertAlign w:val="superscript"/>
        </w:rPr>
        <w:t>4</w:t>
      </w:r>
    </w:p>
    <w:p w14:paraId="6681CD7A" w14:textId="56C5D391" w:rsidR="00285BEC" w:rsidRPr="00221579" w:rsidRDefault="00285BEC" w:rsidP="00285BEC">
      <w:pPr>
        <w:pStyle w:val="ListParagraph"/>
        <w:numPr>
          <w:ilvl w:val="0"/>
          <w:numId w:val="4"/>
        </w:numPr>
      </w:pPr>
      <w:r w:rsidRPr="00221579">
        <w:t>Groups of up to six people able to meet outdoors, including in gardens and other private outdoor spaces</w:t>
      </w:r>
      <w:r w:rsidR="005E4678" w:rsidRPr="00221579">
        <w:t>, providing strict social distancing guidelines are followed.</w:t>
      </w:r>
    </w:p>
    <w:p w14:paraId="34934C06" w14:textId="77777777" w:rsidR="00285BEC" w:rsidRPr="00221579" w:rsidRDefault="00285BEC" w:rsidP="00633BED"/>
    <w:p w14:paraId="4C160756" w14:textId="69B6E4BF" w:rsidR="00DA7493" w:rsidRPr="00221579" w:rsidRDefault="00285BEC" w:rsidP="00DA7493">
      <w:r w:rsidRPr="00221579">
        <w:lastRenderedPageBreak/>
        <w:t>Step 3 of lockdown restrictions easing</w:t>
      </w:r>
      <w:r w:rsidR="00C61580" w:rsidRPr="00221579">
        <w:t>, 4 July 2020</w:t>
      </w:r>
      <w:r w:rsidR="00D95D9A" w:rsidRPr="00221579">
        <w:t xml:space="preserve"> </w:t>
      </w:r>
      <w:r w:rsidR="00DE25B4" w:rsidRPr="00221579">
        <w:rPr>
          <w:noProof/>
          <w:vertAlign w:val="superscript"/>
        </w:rPr>
        <w:t>5</w:t>
      </w:r>
    </w:p>
    <w:p w14:paraId="6E047788" w14:textId="75FFC2E1" w:rsidR="00633BED" w:rsidRPr="00221579" w:rsidRDefault="000F03C1" w:rsidP="00702254">
      <w:pPr>
        <w:pStyle w:val="ListParagraph"/>
        <w:numPr>
          <w:ilvl w:val="0"/>
          <w:numId w:val="4"/>
        </w:numPr>
      </w:pPr>
      <w:r w:rsidRPr="00221579">
        <w:t>“One met</w:t>
      </w:r>
      <w:r w:rsidR="00064902" w:rsidRPr="00221579">
        <w:t>re</w:t>
      </w:r>
      <w:r w:rsidRPr="00221579">
        <w:t xml:space="preserve"> plus”</w:t>
      </w:r>
      <w:r w:rsidR="00064902" w:rsidRPr="00221579">
        <w:t xml:space="preserve"> where it is not possible to stay two metres apart (one metre apart, plus mitigations which reduce the spread of transmission e.g. installing screens, wearing a face cove</w:t>
      </w:r>
      <w:r w:rsidR="00436D22" w:rsidRPr="00221579">
        <w:t>ring).</w:t>
      </w:r>
    </w:p>
    <w:p w14:paraId="6FE41863" w14:textId="3E2D6B3A" w:rsidR="00436D22" w:rsidRPr="00221579" w:rsidRDefault="00436D22" w:rsidP="00702254">
      <w:pPr>
        <w:pStyle w:val="ListParagraph"/>
        <w:numPr>
          <w:ilvl w:val="0"/>
          <w:numId w:val="4"/>
        </w:numPr>
      </w:pPr>
      <w:r w:rsidRPr="00221579">
        <w:t>Premises allowed to reopen, including hotels, places of worship, libraries, hospitality venues, museums and galleries, hair salons and barbers, outdoor playgrounds and gyms.</w:t>
      </w:r>
    </w:p>
    <w:p w14:paraId="6F776616" w14:textId="22DB5414" w:rsidR="00436D22" w:rsidRPr="00221579" w:rsidRDefault="00195249" w:rsidP="00F21BCB">
      <w:pPr>
        <w:pStyle w:val="ListParagraph"/>
        <w:numPr>
          <w:ilvl w:val="0"/>
          <w:numId w:val="4"/>
        </w:numPr>
      </w:pPr>
      <w:r w:rsidRPr="00221579">
        <w:t>Household allowed to meet with one other household at a time, including staying over (can be indoors or outside, in a private home, restaurant or pub, or in paid accommodation).</w:t>
      </w:r>
    </w:p>
    <w:p w14:paraId="5ECAD814" w14:textId="77777777" w:rsidR="00633BED" w:rsidRPr="00221579" w:rsidRDefault="00633BED" w:rsidP="00DA7493"/>
    <w:p w14:paraId="0146E447" w14:textId="49E8D81B" w:rsidR="00DA7493" w:rsidRPr="00221579" w:rsidRDefault="00DA7493" w:rsidP="00DA7493">
      <w:r w:rsidRPr="00221579">
        <w:t>Rule of six</w:t>
      </w:r>
      <w:r w:rsidR="00C61580" w:rsidRPr="00221579">
        <w:t>, 14 September 2020</w:t>
      </w:r>
      <w:r w:rsidR="00195249" w:rsidRPr="00221579">
        <w:t xml:space="preserve"> </w:t>
      </w:r>
      <w:r w:rsidR="00287659" w:rsidRPr="00221579">
        <w:rPr>
          <w:noProof/>
          <w:vertAlign w:val="superscript"/>
        </w:rPr>
        <w:t>6</w:t>
      </w:r>
    </w:p>
    <w:p w14:paraId="0208B905" w14:textId="414D9171" w:rsidR="00287659" w:rsidRPr="00221579" w:rsidRDefault="00287659" w:rsidP="00287659">
      <w:pPr>
        <w:pStyle w:val="ListParagraph"/>
        <w:numPr>
          <w:ilvl w:val="0"/>
          <w:numId w:val="4"/>
        </w:numPr>
      </w:pPr>
      <w:r w:rsidRPr="00221579">
        <w:t xml:space="preserve">Not </w:t>
      </w:r>
      <w:r w:rsidR="00BE56D6" w:rsidRPr="00221579">
        <w:t>allowed to meet with people from other households socially in groups of more than six (indoors or outdoors)</w:t>
      </w:r>
    </w:p>
    <w:p w14:paraId="7BA6B782" w14:textId="77777777" w:rsidR="00287659" w:rsidRPr="00221579" w:rsidRDefault="00287659" w:rsidP="00DA7493"/>
    <w:p w14:paraId="59CF8663" w14:textId="0873E7C9" w:rsidR="00DA7493" w:rsidRPr="00221579" w:rsidRDefault="00DA7493" w:rsidP="00DA7493">
      <w:r w:rsidRPr="00221579">
        <w:t>Tiers (local COVID-19 alert level)</w:t>
      </w:r>
      <w:r w:rsidR="00C61580" w:rsidRPr="00221579">
        <w:t>, 14 October 2020</w:t>
      </w:r>
      <w:r w:rsidR="00462AC4" w:rsidRPr="00221579">
        <w:t xml:space="preserve"> </w:t>
      </w:r>
      <w:r w:rsidR="00462AC4" w:rsidRPr="00221579">
        <w:rPr>
          <w:noProof/>
          <w:vertAlign w:val="superscript"/>
        </w:rPr>
        <w:t>7,8</w:t>
      </w:r>
    </w:p>
    <w:p w14:paraId="09637A78" w14:textId="25C837B5" w:rsidR="00DA7493" w:rsidRPr="00221579" w:rsidRDefault="00DA7493" w:rsidP="003027CD">
      <w:pPr>
        <w:pStyle w:val="ListParagraph"/>
        <w:numPr>
          <w:ilvl w:val="0"/>
          <w:numId w:val="4"/>
        </w:numPr>
      </w:pPr>
      <w:r w:rsidRPr="00221579">
        <w:t>1 (medium)</w:t>
      </w:r>
    </w:p>
    <w:p w14:paraId="0D0DE037" w14:textId="64872C9D" w:rsidR="003027CD" w:rsidRPr="00221579" w:rsidRDefault="000C6108" w:rsidP="003027CD">
      <w:pPr>
        <w:pStyle w:val="ListParagraph"/>
        <w:numPr>
          <w:ilvl w:val="1"/>
          <w:numId w:val="4"/>
        </w:numPr>
      </w:pPr>
      <w:r w:rsidRPr="00221579">
        <w:t>Not allowed to socialise in groups of more than six (“rule of six”)</w:t>
      </w:r>
    </w:p>
    <w:p w14:paraId="392B77F2" w14:textId="4911A1B9" w:rsidR="000977A9" w:rsidRPr="00221579" w:rsidRDefault="000977A9" w:rsidP="000977A9">
      <w:pPr>
        <w:pStyle w:val="ListParagraph"/>
        <w:numPr>
          <w:ilvl w:val="1"/>
          <w:numId w:val="4"/>
        </w:numPr>
      </w:pPr>
      <w:r w:rsidRPr="00221579">
        <w:t>Bars, pubs and clubs closed between 10pm and 5am</w:t>
      </w:r>
    </w:p>
    <w:p w14:paraId="580010DC" w14:textId="507CFE51" w:rsidR="00DA7493" w:rsidRPr="00221579" w:rsidRDefault="00DA7493" w:rsidP="003027CD">
      <w:pPr>
        <w:pStyle w:val="ListParagraph"/>
        <w:numPr>
          <w:ilvl w:val="0"/>
          <w:numId w:val="4"/>
        </w:numPr>
      </w:pPr>
      <w:r w:rsidRPr="00221579">
        <w:t>2 (high)</w:t>
      </w:r>
    </w:p>
    <w:p w14:paraId="465FA45D" w14:textId="2FD88A03" w:rsidR="00E91AA8" w:rsidRPr="00221579" w:rsidRDefault="00E91AA8" w:rsidP="000977A9">
      <w:pPr>
        <w:pStyle w:val="ListParagraph"/>
        <w:numPr>
          <w:ilvl w:val="1"/>
          <w:numId w:val="4"/>
        </w:numPr>
      </w:pPr>
      <w:r w:rsidRPr="00221579">
        <w:t>Not allowed to</w:t>
      </w:r>
      <w:r w:rsidR="000977A9" w:rsidRPr="00221579">
        <w:t xml:space="preserve"> socialise </w:t>
      </w:r>
      <w:r w:rsidRPr="00221579">
        <w:t>with others outside their household in an indoor setting</w:t>
      </w:r>
    </w:p>
    <w:p w14:paraId="0A7E0937" w14:textId="7F07EE9D" w:rsidR="00E91AA8" w:rsidRPr="00221579" w:rsidRDefault="00E91AA8" w:rsidP="00E91AA8">
      <w:pPr>
        <w:pStyle w:val="ListParagraph"/>
        <w:numPr>
          <w:ilvl w:val="1"/>
          <w:numId w:val="4"/>
        </w:numPr>
      </w:pPr>
      <w:r w:rsidRPr="00221579">
        <w:t>Not allowed to socialise in groups of more than six in an outdoor setting, including gardens</w:t>
      </w:r>
    </w:p>
    <w:p w14:paraId="6E59F84A" w14:textId="1C75B1FE" w:rsidR="00E91AA8" w:rsidRPr="00221579" w:rsidRDefault="00E91AA8" w:rsidP="00E91AA8">
      <w:pPr>
        <w:pStyle w:val="ListParagraph"/>
        <w:numPr>
          <w:ilvl w:val="1"/>
          <w:numId w:val="4"/>
        </w:numPr>
      </w:pPr>
      <w:r w:rsidRPr="00221579">
        <w:t>Bars, pubs and clubs closed between 10pm and 5am</w:t>
      </w:r>
    </w:p>
    <w:p w14:paraId="5B9D686A" w14:textId="2D6DFE3E" w:rsidR="00DA7493" w:rsidRPr="00221579" w:rsidRDefault="00DA7493" w:rsidP="003027CD">
      <w:pPr>
        <w:pStyle w:val="ListParagraph"/>
        <w:numPr>
          <w:ilvl w:val="0"/>
          <w:numId w:val="4"/>
        </w:numPr>
      </w:pPr>
      <w:r w:rsidRPr="00221579">
        <w:t>3 (very high)</w:t>
      </w:r>
    </w:p>
    <w:p w14:paraId="1B0A5E5C" w14:textId="77777777" w:rsidR="00897D0D" w:rsidRPr="00221579" w:rsidRDefault="00897D0D" w:rsidP="00897D0D">
      <w:pPr>
        <w:pStyle w:val="ListParagraph"/>
        <w:numPr>
          <w:ilvl w:val="1"/>
          <w:numId w:val="4"/>
        </w:numPr>
      </w:pPr>
      <w:r w:rsidRPr="00221579">
        <w:t>Not allowed to socialise with others outside their household in an indoor setting</w:t>
      </w:r>
    </w:p>
    <w:p w14:paraId="77D2AFC8" w14:textId="56CB7CCF" w:rsidR="00897D0D" w:rsidRPr="00221579" w:rsidRDefault="00897D0D" w:rsidP="00897D0D">
      <w:pPr>
        <w:pStyle w:val="ListParagraph"/>
        <w:numPr>
          <w:ilvl w:val="1"/>
          <w:numId w:val="4"/>
        </w:numPr>
      </w:pPr>
      <w:r w:rsidRPr="00221579">
        <w:t>Not allowed to socialise in groups of more than six in an outdoor private setting, including gardens</w:t>
      </w:r>
    </w:p>
    <w:p w14:paraId="578001F7" w14:textId="77777777" w:rsidR="00897D0D" w:rsidRPr="00221579" w:rsidRDefault="00897D0D" w:rsidP="00897D0D">
      <w:pPr>
        <w:pStyle w:val="ListParagraph"/>
        <w:numPr>
          <w:ilvl w:val="1"/>
          <w:numId w:val="4"/>
        </w:numPr>
      </w:pPr>
      <w:r w:rsidRPr="00221579">
        <w:t>Not allowed to socialise with others outside their household in an indoor setting</w:t>
      </w:r>
    </w:p>
    <w:p w14:paraId="64D848BB" w14:textId="4F61C3F9" w:rsidR="00897D0D" w:rsidRPr="00221579" w:rsidRDefault="00897D0D" w:rsidP="00897D0D">
      <w:pPr>
        <w:pStyle w:val="ListParagraph"/>
        <w:numPr>
          <w:ilvl w:val="1"/>
          <w:numId w:val="4"/>
        </w:numPr>
      </w:pPr>
      <w:r w:rsidRPr="00221579">
        <w:lastRenderedPageBreak/>
        <w:t>Can socialise in groups of more than six in an outdoor public setting, including parks</w:t>
      </w:r>
    </w:p>
    <w:p w14:paraId="6FBF5AC6" w14:textId="00B544A2" w:rsidR="00897D0D" w:rsidRPr="00221579" w:rsidRDefault="00680BE7" w:rsidP="00897D0D">
      <w:pPr>
        <w:pStyle w:val="ListParagraph"/>
        <w:numPr>
          <w:ilvl w:val="1"/>
          <w:numId w:val="4"/>
        </w:numPr>
      </w:pPr>
      <w:r w:rsidRPr="00221579">
        <w:t>People inside these areas should avoid travelling outside these areas and staying overnight in other parts of the UK</w:t>
      </w:r>
    </w:p>
    <w:p w14:paraId="45169A2C" w14:textId="77777777" w:rsidR="00680BE7" w:rsidRPr="00221579" w:rsidRDefault="00680BE7" w:rsidP="00680BE7"/>
    <w:p w14:paraId="79128AFC" w14:textId="603ABBC4" w:rsidR="00DA7493" w:rsidRPr="00221579" w:rsidRDefault="00DA7493" w:rsidP="00DA7493">
      <w:r w:rsidRPr="00221579">
        <w:t>Second national lockdown</w:t>
      </w:r>
      <w:r w:rsidR="00C61580" w:rsidRPr="00221579">
        <w:t>, 5 November 2020</w:t>
      </w:r>
      <w:r w:rsidR="00EF0756" w:rsidRPr="00221579">
        <w:t xml:space="preserve"> </w:t>
      </w:r>
      <w:r w:rsidR="00EF0756" w:rsidRPr="00221579">
        <w:rPr>
          <w:noProof/>
          <w:vertAlign w:val="superscript"/>
        </w:rPr>
        <w:t>9</w:t>
      </w:r>
    </w:p>
    <w:p w14:paraId="690EBD4F" w14:textId="77777777" w:rsidR="00EF0756" w:rsidRPr="00221579" w:rsidRDefault="00EF0756" w:rsidP="00EF0756">
      <w:pPr>
        <w:pStyle w:val="ListParagraph"/>
        <w:numPr>
          <w:ilvl w:val="0"/>
          <w:numId w:val="1"/>
        </w:numPr>
      </w:pPr>
      <w:r w:rsidRPr="00221579">
        <w:t>People only allowed to leave home for very limited purposes:</w:t>
      </w:r>
    </w:p>
    <w:p w14:paraId="40EE7AC6" w14:textId="05865062" w:rsidR="00530246" w:rsidRPr="00221579" w:rsidRDefault="00530246" w:rsidP="00530246">
      <w:pPr>
        <w:pStyle w:val="ListParagraph"/>
        <w:numPr>
          <w:ilvl w:val="1"/>
          <w:numId w:val="4"/>
        </w:numPr>
      </w:pPr>
      <w:r w:rsidRPr="00221579">
        <w:t>for education;</w:t>
      </w:r>
    </w:p>
    <w:p w14:paraId="17E8CB1C" w14:textId="36B1FB7D" w:rsidR="00530246" w:rsidRPr="00221579" w:rsidRDefault="00530246" w:rsidP="00530246">
      <w:pPr>
        <w:pStyle w:val="ListParagraph"/>
        <w:numPr>
          <w:ilvl w:val="1"/>
          <w:numId w:val="4"/>
        </w:numPr>
      </w:pPr>
      <w:r w:rsidRPr="00221579">
        <w:t>for work, if you cannot work from home;</w:t>
      </w:r>
    </w:p>
    <w:p w14:paraId="58C4A818" w14:textId="7F92213D" w:rsidR="00530246" w:rsidRPr="00221579" w:rsidRDefault="00530246" w:rsidP="00530246">
      <w:pPr>
        <w:pStyle w:val="ListParagraph"/>
        <w:numPr>
          <w:ilvl w:val="1"/>
          <w:numId w:val="4"/>
        </w:numPr>
      </w:pPr>
      <w:r w:rsidRPr="00221579">
        <w:t>for exercise and recreation outdoors, with your household, or on your own with one person from another household;</w:t>
      </w:r>
    </w:p>
    <w:p w14:paraId="0B718008" w14:textId="7110ADEF" w:rsidR="00530246" w:rsidRPr="00221579" w:rsidRDefault="00530246" w:rsidP="00530246">
      <w:pPr>
        <w:pStyle w:val="ListParagraph"/>
        <w:numPr>
          <w:ilvl w:val="1"/>
          <w:numId w:val="4"/>
        </w:numPr>
      </w:pPr>
      <w:r w:rsidRPr="00221579">
        <w:t>for all medical reasons, appointments and to escape injury or harm;</w:t>
      </w:r>
    </w:p>
    <w:p w14:paraId="1C49682F" w14:textId="7C746A68" w:rsidR="00530246" w:rsidRPr="00221579" w:rsidRDefault="00530246" w:rsidP="00530246">
      <w:pPr>
        <w:pStyle w:val="ListParagraph"/>
        <w:numPr>
          <w:ilvl w:val="1"/>
          <w:numId w:val="4"/>
        </w:numPr>
      </w:pPr>
      <w:r w:rsidRPr="00221579">
        <w:t>to shop for food and essentials; and</w:t>
      </w:r>
    </w:p>
    <w:p w14:paraId="472E8C2B" w14:textId="19230FF8" w:rsidR="00530246" w:rsidRPr="00221579" w:rsidRDefault="00530246" w:rsidP="00530246">
      <w:pPr>
        <w:pStyle w:val="ListParagraph"/>
        <w:numPr>
          <w:ilvl w:val="1"/>
          <w:numId w:val="4"/>
        </w:numPr>
      </w:pPr>
      <w:r w:rsidRPr="00221579">
        <w:t>to provide care for vulnerable people, or as a volunteer.</w:t>
      </w:r>
    </w:p>
    <w:p w14:paraId="37506AC3" w14:textId="66D2B9E9" w:rsidR="009037A0" w:rsidRPr="00221579" w:rsidRDefault="009037A0" w:rsidP="00D03AA1">
      <w:pPr>
        <w:pStyle w:val="ListParagraph"/>
        <w:numPr>
          <w:ilvl w:val="0"/>
          <w:numId w:val="4"/>
        </w:numPr>
      </w:pPr>
      <w:r w:rsidRPr="00221579">
        <w:t xml:space="preserve">Non-essential shops, leisure and entertainment venues closed. </w:t>
      </w:r>
    </w:p>
    <w:p w14:paraId="17F1465F" w14:textId="5DFA2C34" w:rsidR="009037A0" w:rsidRPr="00221579" w:rsidRDefault="009037A0" w:rsidP="00333038">
      <w:pPr>
        <w:pStyle w:val="ListParagraph"/>
        <w:numPr>
          <w:ilvl w:val="0"/>
          <w:numId w:val="4"/>
        </w:numPr>
      </w:pPr>
      <w:r w:rsidRPr="00221579">
        <w:t>Pubs, bars, restaurants close</w:t>
      </w:r>
      <w:r w:rsidR="00333038" w:rsidRPr="00221579">
        <w:t>d</w:t>
      </w:r>
      <w:r w:rsidRPr="00221579">
        <w:t>, except for takeaway and delivery services.</w:t>
      </w:r>
    </w:p>
    <w:p w14:paraId="46BB1242" w14:textId="617EB063" w:rsidR="00EF0756" w:rsidRPr="00221579" w:rsidRDefault="009037A0" w:rsidP="009037A0">
      <w:pPr>
        <w:pStyle w:val="ListParagraph"/>
        <w:numPr>
          <w:ilvl w:val="0"/>
          <w:numId w:val="4"/>
        </w:numPr>
      </w:pPr>
      <w:r w:rsidRPr="00221579">
        <w:t>People should work from home wherever possible.</w:t>
      </w:r>
    </w:p>
    <w:p w14:paraId="5441BC93" w14:textId="77777777" w:rsidR="00333038" w:rsidRPr="00221579" w:rsidRDefault="00333038" w:rsidP="00333038"/>
    <w:p w14:paraId="576AF050" w14:textId="312BAFF3" w:rsidR="00DA7493" w:rsidRPr="00221579" w:rsidRDefault="00DA7493" w:rsidP="00DA7493">
      <w:r w:rsidRPr="00221579">
        <w:t>Tiers (local COVID-19 alert level)</w:t>
      </w:r>
      <w:r w:rsidR="00C61580" w:rsidRPr="00221579">
        <w:t>, 2 December 2020</w:t>
      </w:r>
      <w:r w:rsidR="00B1704B" w:rsidRPr="00221579">
        <w:t xml:space="preserve"> </w:t>
      </w:r>
      <w:r w:rsidR="00B1704B" w:rsidRPr="00221579">
        <w:rPr>
          <w:noProof/>
          <w:vertAlign w:val="superscript"/>
        </w:rPr>
        <w:t>10,11</w:t>
      </w:r>
    </w:p>
    <w:p w14:paraId="3C921630" w14:textId="0EABEDD4" w:rsidR="00DA7493" w:rsidRPr="00221579" w:rsidRDefault="00DA7493" w:rsidP="00B1704B">
      <w:pPr>
        <w:pStyle w:val="ListParagraph"/>
        <w:numPr>
          <w:ilvl w:val="0"/>
          <w:numId w:val="4"/>
        </w:numPr>
      </w:pPr>
      <w:r w:rsidRPr="00221579">
        <w:t>1 (medium)</w:t>
      </w:r>
    </w:p>
    <w:p w14:paraId="74CF935D" w14:textId="67E7F6AB" w:rsidR="008E27EE" w:rsidRPr="00221579" w:rsidRDefault="00EC767C" w:rsidP="008E27EE">
      <w:pPr>
        <w:pStyle w:val="ListParagraph"/>
        <w:numPr>
          <w:ilvl w:val="1"/>
          <w:numId w:val="4"/>
        </w:numPr>
      </w:pPr>
      <w:r w:rsidRPr="00221579">
        <w:t>Work from home where possible</w:t>
      </w:r>
    </w:p>
    <w:p w14:paraId="0EC5BFB2" w14:textId="4421C600" w:rsidR="005A3D2D" w:rsidRPr="00221579" w:rsidRDefault="005A3D2D" w:rsidP="005A3D2D">
      <w:pPr>
        <w:pStyle w:val="ListParagraph"/>
        <w:numPr>
          <w:ilvl w:val="1"/>
          <w:numId w:val="4"/>
        </w:numPr>
      </w:pPr>
      <w:r w:rsidRPr="00221579">
        <w:t>Not allowed to socialise in groups of more than six (“rule of six”)</w:t>
      </w:r>
    </w:p>
    <w:p w14:paraId="5EB5CBA9" w14:textId="24B5F605" w:rsidR="007123FF" w:rsidRPr="00221579" w:rsidRDefault="007123FF" w:rsidP="005A3D2D">
      <w:pPr>
        <w:pStyle w:val="ListParagraph"/>
        <w:numPr>
          <w:ilvl w:val="1"/>
          <w:numId w:val="4"/>
        </w:numPr>
      </w:pPr>
      <w:r w:rsidRPr="00221579">
        <w:t>Collective worship, shops, personal care, gyms and leisure sector reopens.</w:t>
      </w:r>
    </w:p>
    <w:p w14:paraId="6B2AB3A0" w14:textId="77777777" w:rsidR="005A3D2D" w:rsidRPr="00221579" w:rsidRDefault="005A3D2D" w:rsidP="005A3D2D">
      <w:pPr>
        <w:pStyle w:val="ListParagraph"/>
        <w:numPr>
          <w:ilvl w:val="0"/>
          <w:numId w:val="4"/>
        </w:numPr>
      </w:pPr>
      <w:r w:rsidRPr="00221579">
        <w:t>2 (high)</w:t>
      </w:r>
    </w:p>
    <w:p w14:paraId="6039E60D" w14:textId="77777777" w:rsidR="005A3D2D" w:rsidRPr="00221579" w:rsidRDefault="005A3D2D" w:rsidP="005A3D2D">
      <w:pPr>
        <w:pStyle w:val="ListParagraph"/>
        <w:numPr>
          <w:ilvl w:val="1"/>
          <w:numId w:val="4"/>
        </w:numPr>
      </w:pPr>
      <w:r w:rsidRPr="00221579">
        <w:t>Not allowed to socialise with others outside their household in an indoor setting</w:t>
      </w:r>
    </w:p>
    <w:p w14:paraId="283B7457" w14:textId="77777777" w:rsidR="005A3D2D" w:rsidRPr="00221579" w:rsidRDefault="005A3D2D" w:rsidP="005A3D2D">
      <w:pPr>
        <w:pStyle w:val="ListParagraph"/>
        <w:numPr>
          <w:ilvl w:val="1"/>
          <w:numId w:val="4"/>
        </w:numPr>
      </w:pPr>
      <w:r w:rsidRPr="00221579">
        <w:t>Not allowed to socialise in groups of more than six in an outdoor setting, including gardens</w:t>
      </w:r>
    </w:p>
    <w:p w14:paraId="0BEAEB80" w14:textId="4F498E54" w:rsidR="005A3D2D" w:rsidRPr="00221579" w:rsidRDefault="00BE56A7" w:rsidP="005A3D2D">
      <w:pPr>
        <w:pStyle w:val="ListParagraph"/>
        <w:numPr>
          <w:ilvl w:val="1"/>
          <w:numId w:val="4"/>
        </w:numPr>
      </w:pPr>
      <w:r w:rsidRPr="00221579">
        <w:t>Alcohol only served in hospitality settings as part of a substantial meal.</w:t>
      </w:r>
    </w:p>
    <w:p w14:paraId="4E594253" w14:textId="77777777" w:rsidR="005A3D2D" w:rsidRPr="00221579" w:rsidRDefault="005A3D2D" w:rsidP="005A3D2D">
      <w:pPr>
        <w:pStyle w:val="ListParagraph"/>
        <w:numPr>
          <w:ilvl w:val="0"/>
          <w:numId w:val="4"/>
        </w:numPr>
      </w:pPr>
      <w:r w:rsidRPr="00221579">
        <w:t>3 (very high)</w:t>
      </w:r>
    </w:p>
    <w:p w14:paraId="5152462A" w14:textId="77777777" w:rsidR="005A3D2D" w:rsidRPr="00221579" w:rsidRDefault="005A3D2D" w:rsidP="005A3D2D">
      <w:pPr>
        <w:pStyle w:val="ListParagraph"/>
        <w:numPr>
          <w:ilvl w:val="1"/>
          <w:numId w:val="4"/>
        </w:numPr>
      </w:pPr>
      <w:r w:rsidRPr="00221579">
        <w:t>Not allowed to socialise with others outside their household in an indoor setting</w:t>
      </w:r>
    </w:p>
    <w:p w14:paraId="5C5A9532" w14:textId="77777777" w:rsidR="005A3D2D" w:rsidRPr="00221579" w:rsidRDefault="005A3D2D" w:rsidP="005A3D2D">
      <w:pPr>
        <w:pStyle w:val="ListParagraph"/>
        <w:numPr>
          <w:ilvl w:val="1"/>
          <w:numId w:val="4"/>
        </w:numPr>
      </w:pPr>
      <w:r w:rsidRPr="00221579">
        <w:lastRenderedPageBreak/>
        <w:t>Not allowed to socialise in groups of more than six in an outdoor private setting, including gardens</w:t>
      </w:r>
    </w:p>
    <w:p w14:paraId="1A1A7423" w14:textId="77777777" w:rsidR="005A3D2D" w:rsidRPr="00221579" w:rsidRDefault="005A3D2D" w:rsidP="005A3D2D">
      <w:pPr>
        <w:pStyle w:val="ListParagraph"/>
        <w:numPr>
          <w:ilvl w:val="1"/>
          <w:numId w:val="4"/>
        </w:numPr>
      </w:pPr>
      <w:r w:rsidRPr="00221579">
        <w:t>Not allowed to socialise with others outside their household in an indoor setting</w:t>
      </w:r>
    </w:p>
    <w:p w14:paraId="03E61572" w14:textId="77777777" w:rsidR="005A3D2D" w:rsidRPr="00221579" w:rsidRDefault="005A3D2D" w:rsidP="005A3D2D">
      <w:pPr>
        <w:pStyle w:val="ListParagraph"/>
        <w:numPr>
          <w:ilvl w:val="1"/>
          <w:numId w:val="4"/>
        </w:numPr>
      </w:pPr>
      <w:r w:rsidRPr="00221579">
        <w:t>Can socialise in groups of more than six in an outdoor public setting, including parks</w:t>
      </w:r>
    </w:p>
    <w:p w14:paraId="2CD168C4" w14:textId="77777777" w:rsidR="005A3D2D" w:rsidRPr="00221579" w:rsidRDefault="005A3D2D" w:rsidP="005A3D2D">
      <w:pPr>
        <w:pStyle w:val="ListParagraph"/>
        <w:numPr>
          <w:ilvl w:val="1"/>
          <w:numId w:val="4"/>
        </w:numPr>
      </w:pPr>
      <w:r w:rsidRPr="00221579">
        <w:t>People inside these areas should avoid travelling outside these areas and staying overnight in other parts of the UK</w:t>
      </w:r>
    </w:p>
    <w:p w14:paraId="30516BE5" w14:textId="2891052A" w:rsidR="00B1704B" w:rsidRPr="00221579" w:rsidRDefault="00BE56A7" w:rsidP="003E5B0D">
      <w:pPr>
        <w:pStyle w:val="ListParagraph"/>
        <w:numPr>
          <w:ilvl w:val="1"/>
          <w:numId w:val="4"/>
        </w:numPr>
      </w:pPr>
      <w:r w:rsidRPr="00221579">
        <w:t xml:space="preserve">Indoor </w:t>
      </w:r>
      <w:r w:rsidR="003E5B0D" w:rsidRPr="00221579">
        <w:t>entertainment, hotels, and hospitality (except for delivery and takeaways) closed</w:t>
      </w:r>
    </w:p>
    <w:p w14:paraId="0A5F08C0" w14:textId="77777777" w:rsidR="003E5B0D" w:rsidRPr="00221579" w:rsidRDefault="003E5B0D" w:rsidP="003E5B0D"/>
    <w:p w14:paraId="7A3D844F" w14:textId="2F1D6C23" w:rsidR="00DA7493" w:rsidRPr="00221579" w:rsidRDefault="00DA7493" w:rsidP="00DA7493">
      <w:r w:rsidRPr="00221579">
        <w:t>Tier 4</w:t>
      </w:r>
      <w:r w:rsidR="00C61580" w:rsidRPr="00221579">
        <w:t xml:space="preserve"> introduced, </w:t>
      </w:r>
      <w:r w:rsidR="00605525" w:rsidRPr="00221579">
        <w:t>19 December 2020</w:t>
      </w:r>
      <w:r w:rsidR="005F2B22" w:rsidRPr="00221579">
        <w:t xml:space="preserve"> </w:t>
      </w:r>
      <w:r w:rsidR="005F2B22" w:rsidRPr="00221579">
        <w:rPr>
          <w:noProof/>
          <w:vertAlign w:val="superscript"/>
        </w:rPr>
        <w:t>12</w:t>
      </w:r>
    </w:p>
    <w:p w14:paraId="3EF16929" w14:textId="75430ABF" w:rsidR="00E670FC" w:rsidRPr="00221579" w:rsidRDefault="0038060A" w:rsidP="005F2B22">
      <w:pPr>
        <w:pStyle w:val="ListParagraph"/>
        <w:numPr>
          <w:ilvl w:val="0"/>
          <w:numId w:val="4"/>
        </w:numPr>
      </w:pPr>
      <w:r w:rsidRPr="00221579">
        <w:t>“Stay at home”</w:t>
      </w:r>
    </w:p>
    <w:p w14:paraId="28003980" w14:textId="461AA555" w:rsidR="0038060A" w:rsidRPr="00221579" w:rsidRDefault="00F540BE" w:rsidP="005F2B22">
      <w:pPr>
        <w:pStyle w:val="ListParagraph"/>
        <w:numPr>
          <w:ilvl w:val="0"/>
          <w:numId w:val="4"/>
        </w:numPr>
      </w:pPr>
      <w:r w:rsidRPr="00221579">
        <w:t>People not allowed to enter or leave Tier 4 areas, and Tier 4 residents not allowed to stay overnight away from home.</w:t>
      </w:r>
    </w:p>
    <w:p w14:paraId="7D18F577" w14:textId="6071263B" w:rsidR="00F540BE" w:rsidRPr="00221579" w:rsidRDefault="00F540BE" w:rsidP="005F2B22">
      <w:pPr>
        <w:pStyle w:val="ListParagraph"/>
        <w:numPr>
          <w:ilvl w:val="0"/>
          <w:numId w:val="4"/>
        </w:numPr>
      </w:pPr>
      <w:r w:rsidRPr="00221579">
        <w:t>Non-essential retail, indoor entertainment and personal care sectors closed.</w:t>
      </w:r>
    </w:p>
    <w:p w14:paraId="6FD483B1" w14:textId="279B1F43" w:rsidR="00F540BE" w:rsidRPr="00221579" w:rsidRDefault="000C7D1C" w:rsidP="005F2B22">
      <w:pPr>
        <w:pStyle w:val="ListParagraph"/>
        <w:numPr>
          <w:ilvl w:val="0"/>
          <w:numId w:val="4"/>
        </w:numPr>
      </w:pPr>
      <w:r w:rsidRPr="00221579">
        <w:t xml:space="preserve">No social contact apart from meeting one </w:t>
      </w:r>
      <w:r w:rsidR="00267F2D" w:rsidRPr="00221579">
        <w:t xml:space="preserve">other </w:t>
      </w:r>
      <w:r w:rsidRPr="00221579">
        <w:t xml:space="preserve">person </w:t>
      </w:r>
      <w:r w:rsidR="00267F2D" w:rsidRPr="00221579">
        <w:t>in an outdoor public space.</w:t>
      </w:r>
    </w:p>
    <w:p w14:paraId="291BEA81" w14:textId="77777777" w:rsidR="0038060A" w:rsidRPr="00221579" w:rsidRDefault="0038060A" w:rsidP="00267F2D"/>
    <w:p w14:paraId="2509D3AC" w14:textId="6A236861" w:rsidR="00DA7493" w:rsidRPr="00221579" w:rsidRDefault="00DA7493" w:rsidP="00DA7493">
      <w:r w:rsidRPr="00221579">
        <w:t>Third national lockdown</w:t>
      </w:r>
      <w:r w:rsidR="00605525" w:rsidRPr="00221579">
        <w:t>, 5 January 2021</w:t>
      </w:r>
      <w:r w:rsidR="00C92AEB" w:rsidRPr="00221579">
        <w:t xml:space="preserve"> </w:t>
      </w:r>
      <w:r w:rsidR="005F2B22" w:rsidRPr="00221579">
        <w:rPr>
          <w:noProof/>
          <w:vertAlign w:val="superscript"/>
        </w:rPr>
        <w:t>13</w:t>
      </w:r>
    </w:p>
    <w:p w14:paraId="1C809C56" w14:textId="224DF880" w:rsidR="00B85A95" w:rsidRPr="00221579" w:rsidRDefault="00296E6D" w:rsidP="00B85A95">
      <w:pPr>
        <w:pStyle w:val="ListParagraph"/>
        <w:numPr>
          <w:ilvl w:val="0"/>
          <w:numId w:val="4"/>
        </w:numPr>
      </w:pPr>
      <w:r w:rsidRPr="00221579">
        <w:t>P</w:t>
      </w:r>
      <w:r w:rsidR="00B85A95" w:rsidRPr="00221579">
        <w:t>eople only allowed to leave their homes for the following reasons:</w:t>
      </w:r>
    </w:p>
    <w:p w14:paraId="790F10CE" w14:textId="2B0DDB56" w:rsidR="00B85A95" w:rsidRPr="00221579" w:rsidRDefault="00B85A95" w:rsidP="00B85A95">
      <w:pPr>
        <w:pStyle w:val="ListParagraph"/>
        <w:numPr>
          <w:ilvl w:val="1"/>
          <w:numId w:val="4"/>
        </w:numPr>
      </w:pPr>
      <w:r w:rsidRPr="00221579">
        <w:t>shop for basic necessities, for you</w:t>
      </w:r>
      <w:r w:rsidR="00296E6D" w:rsidRPr="00221579">
        <w:t>rself</w:t>
      </w:r>
      <w:r w:rsidRPr="00221579">
        <w:t xml:space="preserve"> or a vulnerable person</w:t>
      </w:r>
    </w:p>
    <w:p w14:paraId="52049FC1" w14:textId="0D4054C0" w:rsidR="00B85A95" w:rsidRPr="00221579" w:rsidRDefault="00B85A95" w:rsidP="00B85A95">
      <w:pPr>
        <w:pStyle w:val="ListParagraph"/>
        <w:numPr>
          <w:ilvl w:val="1"/>
          <w:numId w:val="4"/>
        </w:numPr>
      </w:pPr>
      <w:r w:rsidRPr="00221579">
        <w:t>go to work, or provide voluntary or charitable services, if you cannot reasonably do so from home</w:t>
      </w:r>
    </w:p>
    <w:p w14:paraId="16717EC4" w14:textId="522E246D" w:rsidR="00B85A95" w:rsidRPr="00221579" w:rsidRDefault="00B85A95" w:rsidP="00B85A95">
      <w:pPr>
        <w:pStyle w:val="ListParagraph"/>
        <w:numPr>
          <w:ilvl w:val="1"/>
          <w:numId w:val="4"/>
        </w:numPr>
      </w:pPr>
      <w:r w:rsidRPr="00221579">
        <w:t>exercise with your household or one other person, this should be limited to once per day, and you should not travel outside your local area</w:t>
      </w:r>
    </w:p>
    <w:p w14:paraId="23B8F753" w14:textId="1EEAA0FE" w:rsidR="00B85A95" w:rsidRPr="00221579" w:rsidRDefault="00B85A95" w:rsidP="00B85A95">
      <w:pPr>
        <w:pStyle w:val="ListParagraph"/>
        <w:numPr>
          <w:ilvl w:val="1"/>
          <w:numId w:val="4"/>
        </w:numPr>
      </w:pPr>
      <w:r w:rsidRPr="00221579">
        <w:t>seek medical assistance or avoid injury, illness or risk of harm (including domestic abuse)</w:t>
      </w:r>
      <w:r w:rsidR="00111BE6" w:rsidRPr="00221579">
        <w:t>; and</w:t>
      </w:r>
    </w:p>
    <w:p w14:paraId="4AD27703" w14:textId="77777777" w:rsidR="00B85A95" w:rsidRPr="00221579" w:rsidRDefault="00B85A95" w:rsidP="00B85A95">
      <w:pPr>
        <w:pStyle w:val="ListParagraph"/>
        <w:numPr>
          <w:ilvl w:val="1"/>
          <w:numId w:val="4"/>
        </w:numPr>
      </w:pPr>
      <w:r w:rsidRPr="00221579">
        <w:t>attend education or childcare - for those eligible.</w:t>
      </w:r>
    </w:p>
    <w:p w14:paraId="3A11844E" w14:textId="66C6CD2F" w:rsidR="00C92AEB" w:rsidRPr="00221579" w:rsidRDefault="00111BE6" w:rsidP="00B85A95">
      <w:pPr>
        <w:pStyle w:val="ListParagraph"/>
        <w:numPr>
          <w:ilvl w:val="0"/>
          <w:numId w:val="4"/>
        </w:numPr>
      </w:pPr>
      <w:r w:rsidRPr="00221579">
        <w:t>A</w:t>
      </w:r>
      <w:r w:rsidR="00B85A95" w:rsidRPr="00221579">
        <w:t>ll primary schools, secondary schools and colleges will move to remote learning</w:t>
      </w:r>
      <w:r w:rsidR="007F3DA3" w:rsidRPr="00221579">
        <w:t>, except for the children of key workers and vulnerable children.</w:t>
      </w:r>
    </w:p>
    <w:p w14:paraId="1531D895" w14:textId="77777777" w:rsidR="00111BE6" w:rsidRPr="00221579" w:rsidRDefault="00296E6D" w:rsidP="00296E6D">
      <w:pPr>
        <w:pStyle w:val="ListParagraph"/>
        <w:numPr>
          <w:ilvl w:val="0"/>
          <w:numId w:val="4"/>
        </w:numPr>
      </w:pPr>
      <w:r w:rsidRPr="00221579">
        <w:t xml:space="preserve">All non-essential retail, hospitality and personal care services closed. </w:t>
      </w:r>
    </w:p>
    <w:p w14:paraId="5400F1AE" w14:textId="5CFC8CAC" w:rsidR="00296E6D" w:rsidRPr="00221579" w:rsidRDefault="00296E6D" w:rsidP="00296E6D">
      <w:pPr>
        <w:pStyle w:val="ListParagraph"/>
        <w:numPr>
          <w:ilvl w:val="0"/>
          <w:numId w:val="4"/>
        </w:numPr>
      </w:pPr>
      <w:r w:rsidRPr="00221579">
        <w:lastRenderedPageBreak/>
        <w:t xml:space="preserve">Restaurants </w:t>
      </w:r>
      <w:r w:rsidR="00111BE6" w:rsidRPr="00221579">
        <w:t xml:space="preserve">closed, except for </w:t>
      </w:r>
      <w:r w:rsidRPr="00221579">
        <w:t>delivery, takeaway or click-and-collect of food and non-alcoholic drinks</w:t>
      </w:r>
      <w:r w:rsidR="00353523" w:rsidRPr="00221579">
        <w:t xml:space="preserve"> (but no longer for alcohol)</w:t>
      </w:r>
      <w:r w:rsidRPr="00221579">
        <w:t>.</w:t>
      </w:r>
    </w:p>
    <w:p w14:paraId="38A00D24" w14:textId="661C5A32" w:rsidR="00296E6D" w:rsidRPr="00221579" w:rsidRDefault="00296E6D" w:rsidP="00296E6D">
      <w:pPr>
        <w:pStyle w:val="ListParagraph"/>
        <w:numPr>
          <w:ilvl w:val="0"/>
          <w:numId w:val="4"/>
        </w:numPr>
      </w:pPr>
      <w:r w:rsidRPr="00221579">
        <w:t>Essential shops and garden centres remain</w:t>
      </w:r>
      <w:r w:rsidR="00353523" w:rsidRPr="00221579">
        <w:t>ed</w:t>
      </w:r>
      <w:r w:rsidRPr="00221579">
        <w:t xml:space="preserve"> open. Entertainment venues </w:t>
      </w:r>
      <w:r w:rsidR="00353523" w:rsidRPr="00221579">
        <w:t>and p</w:t>
      </w:r>
      <w:r w:rsidRPr="00221579">
        <w:t>laygrounds remain</w:t>
      </w:r>
      <w:r w:rsidR="00353523" w:rsidRPr="00221579">
        <w:t>ed</w:t>
      </w:r>
      <w:r w:rsidRPr="00221579">
        <w:t xml:space="preserve"> open.</w:t>
      </w:r>
    </w:p>
    <w:p w14:paraId="5AE38D18" w14:textId="420F06A7" w:rsidR="00296E6D" w:rsidRPr="00221579" w:rsidRDefault="00296E6D" w:rsidP="00E670FC">
      <w:pPr>
        <w:pStyle w:val="ListParagraph"/>
        <w:numPr>
          <w:ilvl w:val="0"/>
          <w:numId w:val="4"/>
        </w:numPr>
      </w:pPr>
      <w:r w:rsidRPr="00221579">
        <w:t xml:space="preserve">Places of worship remain open, but you </w:t>
      </w:r>
      <w:r w:rsidR="00353523" w:rsidRPr="00221579">
        <w:t>could</w:t>
      </w:r>
      <w:r w:rsidRPr="00221579">
        <w:t xml:space="preserve"> only visit with your household.</w:t>
      </w:r>
    </w:p>
    <w:p w14:paraId="4F421A41" w14:textId="02896FC1" w:rsidR="007F3DA3" w:rsidRPr="00221579" w:rsidRDefault="00296E6D" w:rsidP="00296E6D">
      <w:pPr>
        <w:pStyle w:val="ListParagraph"/>
        <w:numPr>
          <w:ilvl w:val="0"/>
          <w:numId w:val="4"/>
        </w:numPr>
      </w:pPr>
      <w:r w:rsidRPr="00221579">
        <w:t xml:space="preserve">Indoor and outdoor sports facilities </w:t>
      </w:r>
      <w:r w:rsidR="00E670FC" w:rsidRPr="00221579">
        <w:t>closed but el</w:t>
      </w:r>
      <w:r w:rsidRPr="00221579">
        <w:t>ite sport and disabled sport continue</w:t>
      </w:r>
      <w:r w:rsidR="00E670FC" w:rsidRPr="00221579">
        <w:t>d.</w:t>
      </w:r>
    </w:p>
    <w:p w14:paraId="256916D8" w14:textId="77777777" w:rsidR="00620832" w:rsidRPr="00221579" w:rsidRDefault="00620832" w:rsidP="00296E6D"/>
    <w:p w14:paraId="050A2276" w14:textId="1796E0F0" w:rsidR="00DA7493" w:rsidRPr="00221579" w:rsidRDefault="00DA7493" w:rsidP="00DA7493">
      <w:r w:rsidRPr="00221579">
        <w:t>Step 1 of roadmap</w:t>
      </w:r>
      <w:r w:rsidR="00605525" w:rsidRPr="00221579">
        <w:t>, 29 March 2021</w:t>
      </w:r>
      <w:r w:rsidR="00FA015E" w:rsidRPr="00221579">
        <w:t xml:space="preserve"> </w:t>
      </w:r>
      <w:r w:rsidR="00FA015E" w:rsidRPr="00221579">
        <w:rPr>
          <w:noProof/>
          <w:vertAlign w:val="superscript"/>
        </w:rPr>
        <w:t>14</w:t>
      </w:r>
    </w:p>
    <w:p w14:paraId="77D32E43" w14:textId="77777777" w:rsidR="00700046" w:rsidRPr="00221579" w:rsidRDefault="00AC780D" w:rsidP="00AC780D">
      <w:pPr>
        <w:pStyle w:val="ListParagraph"/>
        <w:numPr>
          <w:ilvl w:val="0"/>
          <w:numId w:val="4"/>
        </w:numPr>
      </w:pPr>
      <w:r w:rsidRPr="00221579">
        <w:t xml:space="preserve">Not allowed to socialise with others outside their household in an indoor setting. </w:t>
      </w:r>
    </w:p>
    <w:p w14:paraId="6166F10C" w14:textId="30FC63C1" w:rsidR="00AC780D" w:rsidRPr="00221579" w:rsidRDefault="00700046" w:rsidP="00AC780D">
      <w:pPr>
        <w:pStyle w:val="ListParagraph"/>
        <w:numPr>
          <w:ilvl w:val="0"/>
          <w:numId w:val="4"/>
        </w:numPr>
      </w:pPr>
      <w:r w:rsidRPr="00221579">
        <w:t>Not allowed to socialise in groups of more than six, or two households, in an outdoor setting.</w:t>
      </w:r>
    </w:p>
    <w:p w14:paraId="73EDD27C" w14:textId="514D774F" w:rsidR="00700046" w:rsidRPr="00221579" w:rsidRDefault="00700046" w:rsidP="00AC780D">
      <w:pPr>
        <w:pStyle w:val="ListParagraph"/>
        <w:numPr>
          <w:ilvl w:val="0"/>
          <w:numId w:val="4"/>
        </w:numPr>
      </w:pPr>
      <w:r w:rsidRPr="00221579">
        <w:t>Outdoor sports facilities reopen.</w:t>
      </w:r>
    </w:p>
    <w:p w14:paraId="23E6ED1D" w14:textId="7920C15E" w:rsidR="00700046" w:rsidRPr="00221579" w:rsidRDefault="00700046" w:rsidP="00AC780D">
      <w:pPr>
        <w:pStyle w:val="ListParagraph"/>
        <w:numPr>
          <w:ilvl w:val="0"/>
          <w:numId w:val="4"/>
        </w:numPr>
      </w:pPr>
      <w:r w:rsidRPr="00221579">
        <w:t>Overseas travel banned.</w:t>
      </w:r>
    </w:p>
    <w:p w14:paraId="6F921680" w14:textId="77777777" w:rsidR="00700046" w:rsidRPr="00221579" w:rsidRDefault="00700046" w:rsidP="00700046"/>
    <w:p w14:paraId="482851D6" w14:textId="40F3CA41" w:rsidR="00DA7493" w:rsidRPr="00221579" w:rsidRDefault="00DA7493" w:rsidP="00DA7493">
      <w:r w:rsidRPr="00221579">
        <w:t>Step 2 of roadmap</w:t>
      </w:r>
      <w:r w:rsidR="00605525" w:rsidRPr="00221579">
        <w:t>, 12 April 2021</w:t>
      </w:r>
      <w:r w:rsidR="00FA015E" w:rsidRPr="00221579">
        <w:t xml:space="preserve"> </w:t>
      </w:r>
      <w:r w:rsidR="005F6BFF" w:rsidRPr="00221579">
        <w:rPr>
          <w:noProof/>
          <w:vertAlign w:val="superscript"/>
        </w:rPr>
        <w:t>14,15</w:t>
      </w:r>
    </w:p>
    <w:p w14:paraId="61048085" w14:textId="68FE4578" w:rsidR="004A7210" w:rsidRPr="00221579" w:rsidRDefault="004A7210" w:rsidP="004A7210">
      <w:pPr>
        <w:pStyle w:val="ListParagraph"/>
        <w:numPr>
          <w:ilvl w:val="0"/>
          <w:numId w:val="4"/>
        </w:numPr>
      </w:pPr>
      <w:r w:rsidRPr="00221579">
        <w:t>Non-essential retail, personal care premises, and public buildings reopen.</w:t>
      </w:r>
    </w:p>
    <w:p w14:paraId="04C365C2" w14:textId="1149E830" w:rsidR="004A7210" w:rsidRPr="00221579" w:rsidRDefault="004A7210" w:rsidP="004A7210">
      <w:pPr>
        <w:pStyle w:val="ListParagraph"/>
        <w:numPr>
          <w:ilvl w:val="0"/>
          <w:numId w:val="4"/>
        </w:numPr>
      </w:pPr>
      <w:r w:rsidRPr="00221579">
        <w:t>Most outdoor attractions reopen.</w:t>
      </w:r>
    </w:p>
    <w:p w14:paraId="5723651E" w14:textId="318BE5D8" w:rsidR="004A7210" w:rsidRPr="00221579" w:rsidRDefault="004A7210" w:rsidP="004A7210">
      <w:pPr>
        <w:pStyle w:val="ListParagraph"/>
        <w:numPr>
          <w:ilvl w:val="0"/>
          <w:numId w:val="4"/>
        </w:numPr>
      </w:pPr>
      <w:r w:rsidRPr="00221579">
        <w:t>Indoor leisure facilities reopen</w:t>
      </w:r>
      <w:r w:rsidR="001566BC" w:rsidRPr="00221579">
        <w:t>,</w:t>
      </w:r>
      <w:r w:rsidRPr="00221579">
        <w:t xml:space="preserve"> but only for use by people on their own or with their household.</w:t>
      </w:r>
    </w:p>
    <w:p w14:paraId="03EB1F19" w14:textId="36BB9B8B" w:rsidR="004A7210" w:rsidRPr="00221579" w:rsidRDefault="004A7210" w:rsidP="004A7210">
      <w:pPr>
        <w:pStyle w:val="ListParagraph"/>
        <w:numPr>
          <w:ilvl w:val="0"/>
          <w:numId w:val="4"/>
        </w:numPr>
      </w:pPr>
      <w:r w:rsidRPr="00221579">
        <w:t>Hospitality venues can serve people outdoors only.</w:t>
      </w:r>
    </w:p>
    <w:p w14:paraId="6E14A479" w14:textId="564AE3EF" w:rsidR="004A7210" w:rsidRPr="00221579" w:rsidRDefault="004A7210" w:rsidP="004A7210">
      <w:pPr>
        <w:pStyle w:val="ListParagraph"/>
        <w:numPr>
          <w:ilvl w:val="0"/>
          <w:numId w:val="4"/>
        </w:numPr>
      </w:pPr>
      <w:r w:rsidRPr="00221579">
        <w:t>Self-contained accommodation, such as holiday lets, where indoor facilities are not shared with other households, reopen.</w:t>
      </w:r>
    </w:p>
    <w:p w14:paraId="3F560D71" w14:textId="1961D836" w:rsidR="00700046" w:rsidRPr="00221579" w:rsidRDefault="00700046" w:rsidP="001566BC"/>
    <w:p w14:paraId="7F2FE4C8" w14:textId="7CF57812" w:rsidR="00DA7493" w:rsidRPr="00221579" w:rsidRDefault="00DA7493" w:rsidP="00DA7493">
      <w:r w:rsidRPr="00221579">
        <w:t>Step 3 of roadmap</w:t>
      </w:r>
      <w:r w:rsidR="00605525" w:rsidRPr="00221579">
        <w:t>, 17 May 2021</w:t>
      </w:r>
      <w:r w:rsidR="00FA015E" w:rsidRPr="00221579">
        <w:t xml:space="preserve"> </w:t>
      </w:r>
      <w:r w:rsidR="00530B9E" w:rsidRPr="00221579">
        <w:rPr>
          <w:noProof/>
          <w:vertAlign w:val="superscript"/>
        </w:rPr>
        <w:t>14,16</w:t>
      </w:r>
    </w:p>
    <w:p w14:paraId="32F37910" w14:textId="72117CC7" w:rsidR="008656EF" w:rsidRPr="00221579" w:rsidRDefault="008656EF" w:rsidP="008656EF">
      <w:pPr>
        <w:pStyle w:val="ListParagraph"/>
        <w:numPr>
          <w:ilvl w:val="0"/>
          <w:numId w:val="5"/>
        </w:numPr>
      </w:pPr>
      <w:r w:rsidRPr="00221579">
        <w:t>Outdoors, most social contact rules lifted</w:t>
      </w:r>
      <w:r w:rsidR="00422CD6" w:rsidRPr="00221579">
        <w:t>,</w:t>
      </w:r>
      <w:r w:rsidRPr="00221579">
        <w:t xml:space="preserve"> </w:t>
      </w:r>
      <w:r w:rsidR="00422CD6" w:rsidRPr="00221579">
        <w:t>but</w:t>
      </w:r>
      <w:r w:rsidRPr="00221579">
        <w:t xml:space="preserve"> gatherings of over 30 people remain</w:t>
      </w:r>
      <w:r w:rsidR="00422CD6" w:rsidRPr="00221579">
        <w:t>ed</w:t>
      </w:r>
      <w:r w:rsidRPr="00221579">
        <w:t xml:space="preserve"> illegal.</w:t>
      </w:r>
    </w:p>
    <w:p w14:paraId="22F83EDE" w14:textId="6863047B" w:rsidR="002C12C9" w:rsidRPr="00221579" w:rsidRDefault="002C12C9" w:rsidP="002C12C9">
      <w:pPr>
        <w:pStyle w:val="ListParagraph"/>
        <w:numPr>
          <w:ilvl w:val="0"/>
          <w:numId w:val="5"/>
        </w:numPr>
      </w:pPr>
      <w:r w:rsidRPr="00221579">
        <w:t>Not allowed to socialise with more than six people from outside your household in an indoor setting</w:t>
      </w:r>
    </w:p>
    <w:p w14:paraId="3B01A26B" w14:textId="6CF6D21F" w:rsidR="008656EF" w:rsidRPr="00221579" w:rsidRDefault="008656EF" w:rsidP="008656EF">
      <w:pPr>
        <w:pStyle w:val="ListParagraph"/>
        <w:numPr>
          <w:ilvl w:val="0"/>
          <w:numId w:val="5"/>
        </w:numPr>
      </w:pPr>
      <w:r w:rsidRPr="00221579">
        <w:t>Indoor hospitality, entertainment venues, the rest of the accommodation sector, and indoor adult group sports and exercise classes reopen.</w:t>
      </w:r>
    </w:p>
    <w:p w14:paraId="48C0BE22" w14:textId="31B1881E" w:rsidR="008656EF" w:rsidRPr="00221579" w:rsidRDefault="008656EF" w:rsidP="008656EF">
      <w:pPr>
        <w:pStyle w:val="ListParagraph"/>
        <w:numPr>
          <w:ilvl w:val="0"/>
          <w:numId w:val="5"/>
        </w:numPr>
      </w:pPr>
      <w:r w:rsidRPr="00221579">
        <w:lastRenderedPageBreak/>
        <w:t xml:space="preserve">Larger performances and sporting events in indoor venues with a capacity of 1,000 people or half-full (whichever is lower) allowed, as </w:t>
      </w:r>
      <w:r w:rsidR="002C12C9" w:rsidRPr="00221579">
        <w:t>were</w:t>
      </w:r>
      <w:r w:rsidR="00E573CB" w:rsidRPr="00221579">
        <w:t xml:space="preserve"> those in</w:t>
      </w:r>
      <w:r w:rsidRPr="00221579">
        <w:t xml:space="preserve"> outdoor venues with a capacity of 4000 people or half-full (whichever is lower).</w:t>
      </w:r>
    </w:p>
    <w:p w14:paraId="254B0155" w14:textId="1B97437C" w:rsidR="008656EF" w:rsidRPr="00221579" w:rsidRDefault="008656EF" w:rsidP="008656EF">
      <w:pPr>
        <w:pStyle w:val="ListParagraph"/>
        <w:numPr>
          <w:ilvl w:val="0"/>
          <w:numId w:val="5"/>
        </w:numPr>
      </w:pPr>
      <w:r w:rsidRPr="00221579">
        <w:t>In the largest outdoor seated venues where crowds can spread out, up to 10,000 people will be able to attend (or a quarter-full, whichever is lower).</w:t>
      </w:r>
    </w:p>
    <w:p w14:paraId="1504B1E2" w14:textId="6B4445BC" w:rsidR="00AA26CC" w:rsidRPr="00221579" w:rsidRDefault="00AA26CC" w:rsidP="008656EF">
      <w:pPr>
        <w:pStyle w:val="ListParagraph"/>
        <w:numPr>
          <w:ilvl w:val="0"/>
          <w:numId w:val="5"/>
        </w:numPr>
      </w:pPr>
      <w:r w:rsidRPr="00221579">
        <w:t>International travel can begin.</w:t>
      </w:r>
    </w:p>
    <w:p w14:paraId="1357D0E8" w14:textId="756E7EBB" w:rsidR="004A7210" w:rsidRPr="00221579" w:rsidRDefault="004A7210" w:rsidP="00E87C65"/>
    <w:p w14:paraId="795126F7" w14:textId="20ADC304" w:rsidR="004A01C1" w:rsidRPr="00221579" w:rsidRDefault="00DA7493" w:rsidP="00DA7493">
      <w:r w:rsidRPr="00221579">
        <w:t>Step 4 of roadmap</w:t>
      </w:r>
      <w:r w:rsidR="00605525" w:rsidRPr="00221579">
        <w:t>, 19 July 2021</w:t>
      </w:r>
      <w:r w:rsidR="00FA015E" w:rsidRPr="00221579">
        <w:t xml:space="preserve"> </w:t>
      </w:r>
      <w:r w:rsidR="00314C4D" w:rsidRPr="00221579">
        <w:rPr>
          <w:noProof/>
          <w:vertAlign w:val="superscript"/>
        </w:rPr>
        <w:t>14,17</w:t>
      </w:r>
    </w:p>
    <w:p w14:paraId="10F3058C" w14:textId="7108310E" w:rsidR="004A7210" w:rsidRPr="00221579" w:rsidRDefault="00314C4D" w:rsidP="004A7210">
      <w:pPr>
        <w:pStyle w:val="ListParagraph"/>
        <w:numPr>
          <w:ilvl w:val="0"/>
          <w:numId w:val="4"/>
        </w:numPr>
      </w:pPr>
      <w:r w:rsidRPr="00221579">
        <w:t>A</w:t>
      </w:r>
      <w:r w:rsidR="004A7210" w:rsidRPr="00221579">
        <w:t>ll legal limits on social contact removed.</w:t>
      </w:r>
    </w:p>
    <w:p w14:paraId="6C1AFA3B" w14:textId="321EC0D6" w:rsidR="004A7210" w:rsidRPr="00221579" w:rsidRDefault="00ED4C89" w:rsidP="004A7210">
      <w:pPr>
        <w:pStyle w:val="ListParagraph"/>
        <w:numPr>
          <w:ilvl w:val="0"/>
          <w:numId w:val="4"/>
        </w:numPr>
        <w:rPr>
          <w:sz w:val="22"/>
          <w:szCs w:val="20"/>
        </w:rPr>
      </w:pPr>
      <w:r w:rsidRPr="00221579">
        <w:t>Wearing a face covering in certain indoor spaces no longer a legal obligation.</w:t>
      </w:r>
      <w:r w:rsidR="004A7210" w:rsidRPr="00221579">
        <w:br w:type="page"/>
      </w:r>
    </w:p>
    <w:p w14:paraId="79009DD5" w14:textId="04A94078" w:rsidR="0051173C" w:rsidRPr="00221579" w:rsidRDefault="00DA7493" w:rsidP="00DA7493">
      <w:pPr>
        <w:rPr>
          <w:u w:val="single"/>
        </w:rPr>
      </w:pPr>
      <w:r w:rsidRPr="00221579">
        <w:rPr>
          <w:u w:val="single"/>
        </w:rPr>
        <w:lastRenderedPageBreak/>
        <w:t>References</w:t>
      </w:r>
    </w:p>
    <w:p w14:paraId="253C44D3" w14:textId="220E0A06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1</w:t>
      </w:r>
      <w:r w:rsidRPr="00221579">
        <w:tab/>
        <w:t xml:space="preserve">Prime Minister's Office. </w:t>
      </w:r>
      <w:r w:rsidRPr="00221579">
        <w:rPr>
          <w:i/>
        </w:rPr>
        <w:t>Prime Minister's statement on coronavirus (COVID-19): 16 March 2020</w:t>
      </w:r>
      <w:r w:rsidRPr="00221579">
        <w:t xml:space="preserve">, </w:t>
      </w:r>
      <w:hyperlink r:id="rId5" w:history="1">
        <w:r w:rsidR="000708FA" w:rsidRPr="00221579">
          <w:rPr>
            <w:rStyle w:val="Hyperlink"/>
            <w:color w:val="auto"/>
          </w:rPr>
          <w:t>https://www.gov.uk/government/speeches/pm-statement-on-coronavirus-16-march-2020</w:t>
        </w:r>
      </w:hyperlink>
      <w:r w:rsidR="000708FA" w:rsidRPr="00221579">
        <w:t xml:space="preserve"> </w:t>
      </w:r>
      <w:r w:rsidRPr="00221579">
        <w:t>(2020).</w:t>
      </w:r>
    </w:p>
    <w:p w14:paraId="69DEF06E" w14:textId="4B5F80C9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2</w:t>
      </w:r>
      <w:r w:rsidRPr="00221579">
        <w:tab/>
        <w:t xml:space="preserve">Prime Minister's Office. </w:t>
      </w:r>
      <w:r w:rsidRPr="00221579">
        <w:rPr>
          <w:i/>
        </w:rPr>
        <w:t>Prime Minister's statement on coronavirus (COVID-19): 23 March 2020</w:t>
      </w:r>
      <w:r w:rsidRPr="00221579">
        <w:t xml:space="preserve">, </w:t>
      </w:r>
      <w:hyperlink r:id="rId6" w:history="1">
        <w:r w:rsidR="000708FA" w:rsidRPr="00221579">
          <w:rPr>
            <w:rStyle w:val="Hyperlink"/>
            <w:color w:val="auto"/>
          </w:rPr>
          <w:t>https://www.gov.uk/government/speeches/pm-address-to-the-nation-on-coronavirus-23-march-2020</w:t>
        </w:r>
      </w:hyperlink>
      <w:r w:rsidR="000708FA" w:rsidRPr="00221579">
        <w:t xml:space="preserve"> </w:t>
      </w:r>
      <w:r w:rsidRPr="00221579">
        <w:t>(2020).</w:t>
      </w:r>
    </w:p>
    <w:p w14:paraId="41F91FFF" w14:textId="776471B9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3</w:t>
      </w:r>
      <w:r w:rsidRPr="00221579">
        <w:tab/>
        <w:t xml:space="preserve">Prime Minister's Office. </w:t>
      </w:r>
      <w:r w:rsidRPr="00221579">
        <w:rPr>
          <w:i/>
        </w:rPr>
        <w:t>Prime Minister's statement on coronavirus (COVID-19): 11 May 2020</w:t>
      </w:r>
      <w:r w:rsidRPr="00221579">
        <w:t xml:space="preserve">, </w:t>
      </w:r>
      <w:hyperlink r:id="rId7" w:anchor=":~:text=You%20can%20now%20spend%20time,you%20stay%202%20metres%20apart" w:history="1">
        <w:r w:rsidR="000708FA" w:rsidRPr="00221579">
          <w:rPr>
            <w:rStyle w:val="Hyperlink"/>
            <w:color w:val="auto"/>
          </w:rPr>
          <w:t>https://www.gov.uk/government/speeches/pm-statement-on-coronavirus-11-may-2020#:~:text=You%20can%20now%20spend%20time,you%20stay%202%20metres%20apart</w:t>
        </w:r>
      </w:hyperlink>
      <w:r w:rsidRPr="00221579">
        <w:t xml:space="preserve"> (2020).</w:t>
      </w:r>
    </w:p>
    <w:p w14:paraId="69886C80" w14:textId="3F8DC884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4</w:t>
      </w:r>
      <w:r w:rsidRPr="00221579">
        <w:tab/>
        <w:t xml:space="preserve">Prime Minister's Office. </w:t>
      </w:r>
      <w:r w:rsidR="00334D5B" w:rsidRPr="00221579">
        <w:t>PM: Six people can meet outside under new measures to ease lockdown</w:t>
      </w:r>
      <w:r w:rsidR="00AF6DF1" w:rsidRPr="00221579">
        <w:t>,</w:t>
      </w:r>
      <w:r w:rsidRPr="00221579">
        <w:t xml:space="preserve"> </w:t>
      </w:r>
      <w:hyperlink r:id="rId8" w:history="1">
        <w:r w:rsidR="00AF6DF1" w:rsidRPr="00221579">
          <w:rPr>
            <w:rStyle w:val="Hyperlink"/>
            <w:color w:val="auto"/>
          </w:rPr>
          <w:t>https://www.gov.uk/government/news/pm-six-people-can-meet-outside-under-new-measures-to-ease-lockdown</w:t>
        </w:r>
      </w:hyperlink>
      <w:r w:rsidR="00AF6DF1" w:rsidRPr="00221579">
        <w:t xml:space="preserve"> </w:t>
      </w:r>
      <w:r w:rsidRPr="00221579">
        <w:t>(2020).</w:t>
      </w:r>
    </w:p>
    <w:p w14:paraId="6760AB75" w14:textId="2A6BD0BA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5</w:t>
      </w:r>
      <w:r w:rsidRPr="00221579">
        <w:tab/>
        <w:t xml:space="preserve">Prime Minister's Office. </w:t>
      </w:r>
      <w:r w:rsidRPr="00221579">
        <w:rPr>
          <w:i/>
        </w:rPr>
        <w:t>Prime Minister's statement on coronavirus (COVID-19): 23 June 2020</w:t>
      </w:r>
      <w:r w:rsidRPr="00221579">
        <w:t xml:space="preserve">, </w:t>
      </w:r>
      <w:hyperlink r:id="rId9" w:history="1">
        <w:r w:rsidR="00806458" w:rsidRPr="00221579">
          <w:rPr>
            <w:rStyle w:val="Hyperlink"/>
            <w:color w:val="auto"/>
          </w:rPr>
          <w:t>https://www.gov.uk/government/speeches/prime-ministers-statement-on-coronavirus-covid-19-23-june-2020</w:t>
        </w:r>
      </w:hyperlink>
      <w:r w:rsidR="00806458" w:rsidRPr="00221579">
        <w:t xml:space="preserve"> </w:t>
      </w:r>
      <w:r w:rsidRPr="00221579">
        <w:t>(2020).</w:t>
      </w:r>
    </w:p>
    <w:p w14:paraId="7C978E42" w14:textId="17B909EB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6</w:t>
      </w:r>
      <w:r w:rsidRPr="00221579">
        <w:tab/>
        <w:t xml:space="preserve">Cabinet Office. </w:t>
      </w:r>
      <w:r w:rsidRPr="00221579">
        <w:rPr>
          <w:i/>
        </w:rPr>
        <w:t>Coronavirus (COVID-19): What has changed – 9 September</w:t>
      </w:r>
      <w:r w:rsidRPr="00221579">
        <w:t xml:space="preserve">, </w:t>
      </w:r>
      <w:hyperlink r:id="rId10" w:history="1">
        <w:r w:rsidR="00806458" w:rsidRPr="00221579">
          <w:rPr>
            <w:rStyle w:val="Hyperlink"/>
            <w:color w:val="auto"/>
          </w:rPr>
          <w:t>https://www.gov.uk/government/news/coronavirus-covid-19-what-has-changed-9-september</w:t>
        </w:r>
      </w:hyperlink>
      <w:r w:rsidR="00806458" w:rsidRPr="00221579">
        <w:t xml:space="preserve"> </w:t>
      </w:r>
      <w:r w:rsidRPr="00221579">
        <w:t>(2020).</w:t>
      </w:r>
    </w:p>
    <w:p w14:paraId="7E36E94E" w14:textId="21FF28CF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7</w:t>
      </w:r>
      <w:r w:rsidRPr="00221579">
        <w:tab/>
        <w:t xml:space="preserve">Prime Minister's Office. </w:t>
      </w:r>
      <w:r w:rsidR="00090168" w:rsidRPr="00221579">
        <w:rPr>
          <w:i/>
          <w:iCs/>
        </w:rPr>
        <w:t>Prime Minister announces new local COVID Alert Levels</w:t>
      </w:r>
      <w:r w:rsidR="00090168" w:rsidRPr="00221579">
        <w:t xml:space="preserve">, </w:t>
      </w:r>
      <w:hyperlink r:id="rId11" w:history="1">
        <w:r w:rsidR="0042295D" w:rsidRPr="00221579">
          <w:rPr>
            <w:rStyle w:val="Hyperlink"/>
            <w:color w:val="auto"/>
          </w:rPr>
          <w:t>https://www.gov.uk/government/news/prime-minister-announces-new-local-covid-alert-levels</w:t>
        </w:r>
      </w:hyperlink>
      <w:r w:rsidR="0042295D" w:rsidRPr="00221579">
        <w:t xml:space="preserve"> </w:t>
      </w:r>
      <w:r w:rsidRPr="00221579">
        <w:t>(2020).</w:t>
      </w:r>
    </w:p>
    <w:p w14:paraId="78E030BA" w14:textId="174CA8AE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8</w:t>
      </w:r>
      <w:r w:rsidRPr="00221579">
        <w:tab/>
        <w:t xml:space="preserve">House of Lords Library. </w:t>
      </w:r>
      <w:r w:rsidRPr="00221579">
        <w:rPr>
          <w:i/>
        </w:rPr>
        <w:t>Covid-19 local alert levels: Three-tier system for England</w:t>
      </w:r>
      <w:r w:rsidRPr="00221579">
        <w:t>,</w:t>
      </w:r>
      <w:r w:rsidR="00754486" w:rsidRPr="00221579">
        <w:t xml:space="preserve"> </w:t>
      </w:r>
      <w:hyperlink r:id="rId12" w:history="1">
        <w:r w:rsidR="00754486" w:rsidRPr="00221579">
          <w:rPr>
            <w:rStyle w:val="Hyperlink"/>
            <w:color w:val="auto"/>
          </w:rPr>
          <w:t>https://lordslibrary.parliament.uk/covid-19-local-alert-levels-three-tier-system-for-england/</w:t>
        </w:r>
      </w:hyperlink>
      <w:r w:rsidR="00754486" w:rsidRPr="00221579">
        <w:t xml:space="preserve"> </w:t>
      </w:r>
      <w:r w:rsidRPr="00221579">
        <w:t>(2020).</w:t>
      </w:r>
    </w:p>
    <w:p w14:paraId="456AF27D" w14:textId="7D5B4161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9</w:t>
      </w:r>
      <w:r w:rsidRPr="00221579">
        <w:tab/>
        <w:t xml:space="preserve">Prime Minister's Office. </w:t>
      </w:r>
      <w:r w:rsidR="00440921" w:rsidRPr="00221579">
        <w:rPr>
          <w:i/>
          <w:iCs/>
        </w:rPr>
        <w:t>Prime Minister announces new national restrictions</w:t>
      </w:r>
      <w:r w:rsidR="00440921" w:rsidRPr="00221579">
        <w:t xml:space="preserve">, </w:t>
      </w:r>
      <w:r w:rsidRPr="00221579">
        <w:t xml:space="preserve"> </w:t>
      </w:r>
      <w:hyperlink r:id="rId13" w:history="1">
        <w:r w:rsidR="00F22DAE" w:rsidRPr="00221579">
          <w:rPr>
            <w:rStyle w:val="Hyperlink"/>
            <w:color w:val="auto"/>
          </w:rPr>
          <w:t>https://www.gov.uk/government/news/prime-minister-announces-new-national-restrictions</w:t>
        </w:r>
      </w:hyperlink>
      <w:r w:rsidR="00F22DAE" w:rsidRPr="00221579">
        <w:t xml:space="preserve"> </w:t>
      </w:r>
      <w:r w:rsidRPr="00221579">
        <w:t>(2020).</w:t>
      </w:r>
    </w:p>
    <w:p w14:paraId="276F8185" w14:textId="5B17EC45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lastRenderedPageBreak/>
        <w:t>10</w:t>
      </w:r>
      <w:r w:rsidRPr="00221579">
        <w:tab/>
        <w:t xml:space="preserve">Prime Minister's Office. </w:t>
      </w:r>
      <w:r w:rsidRPr="00221579">
        <w:rPr>
          <w:i/>
        </w:rPr>
        <w:t>PM statement on COVID-19 Winter Plan: 23 November 2020</w:t>
      </w:r>
      <w:r w:rsidRPr="00221579">
        <w:t xml:space="preserve">, </w:t>
      </w:r>
      <w:hyperlink r:id="rId14" w:history="1">
        <w:r w:rsidR="00F22DAE" w:rsidRPr="00221579">
          <w:rPr>
            <w:rStyle w:val="Hyperlink"/>
            <w:color w:val="auto"/>
          </w:rPr>
          <w:t>https://www.gov.uk/government/speeches/pm-statement-on-covid-19-winter-plan-23-november-2020</w:t>
        </w:r>
      </w:hyperlink>
      <w:r w:rsidR="00F22DAE" w:rsidRPr="00221579">
        <w:t xml:space="preserve"> </w:t>
      </w:r>
      <w:r w:rsidRPr="00221579">
        <w:t>(2020).</w:t>
      </w:r>
    </w:p>
    <w:p w14:paraId="38F77367" w14:textId="7D4A9004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11</w:t>
      </w:r>
      <w:r w:rsidRPr="00221579">
        <w:tab/>
        <w:t xml:space="preserve">House of Lords Library. </w:t>
      </w:r>
      <w:r w:rsidRPr="00221579">
        <w:rPr>
          <w:i/>
        </w:rPr>
        <w:t>Covid-19: Revised tiers for England</w:t>
      </w:r>
      <w:r w:rsidRPr="00221579">
        <w:t>,</w:t>
      </w:r>
      <w:r w:rsidR="00F22DAE" w:rsidRPr="00221579">
        <w:t xml:space="preserve"> </w:t>
      </w:r>
      <w:hyperlink r:id="rId15" w:history="1">
        <w:r w:rsidR="00F22DAE" w:rsidRPr="00221579">
          <w:rPr>
            <w:rStyle w:val="Hyperlink"/>
            <w:color w:val="auto"/>
          </w:rPr>
          <w:t>https://lordslibrary.parliament.uk/covid-19-revised-tiers-for-england/</w:t>
        </w:r>
      </w:hyperlink>
      <w:r w:rsidR="00F22DAE" w:rsidRPr="00221579">
        <w:t xml:space="preserve"> </w:t>
      </w:r>
      <w:r w:rsidRPr="00221579">
        <w:t>(2020).</w:t>
      </w:r>
    </w:p>
    <w:p w14:paraId="5B9D8597" w14:textId="30A6E77F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12</w:t>
      </w:r>
      <w:r w:rsidRPr="00221579">
        <w:tab/>
        <w:t xml:space="preserve">Prime Minister's Office. </w:t>
      </w:r>
      <w:r w:rsidR="00B819DB" w:rsidRPr="00221579">
        <w:rPr>
          <w:i/>
          <w:iCs/>
        </w:rPr>
        <w:t>Prime Minister announces Tier 4: 'Stay At Home' Alert Level in response to new COVID variant</w:t>
      </w:r>
      <w:r w:rsidR="00B819DB" w:rsidRPr="00221579">
        <w:t>,</w:t>
      </w:r>
      <w:r w:rsidRPr="00221579">
        <w:t xml:space="preserve"> </w:t>
      </w:r>
      <w:hyperlink r:id="rId16" w:history="1">
        <w:r w:rsidR="00424F1A" w:rsidRPr="00221579">
          <w:rPr>
            <w:rStyle w:val="Hyperlink"/>
            <w:color w:val="auto"/>
            <w:lang w:val="en-GB"/>
          </w:rPr>
          <w:t>https://www.gov.uk/government/news/prime-minister-announces-tier-4-stay-at-home-alert-level-in-response-to-new-covid-variant</w:t>
        </w:r>
      </w:hyperlink>
      <w:r w:rsidR="00424F1A" w:rsidRPr="00221579">
        <w:t xml:space="preserve"> </w:t>
      </w:r>
      <w:r w:rsidRPr="00221579">
        <w:t>(2020).</w:t>
      </w:r>
    </w:p>
    <w:p w14:paraId="3304BACF" w14:textId="51E1A0F2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13</w:t>
      </w:r>
      <w:r w:rsidRPr="00221579">
        <w:tab/>
        <w:t xml:space="preserve">Prime Minister's Office. </w:t>
      </w:r>
      <w:r w:rsidR="004A0084" w:rsidRPr="00221579">
        <w:rPr>
          <w:i/>
          <w:iCs/>
        </w:rPr>
        <w:t>Prime Minister announces national lockdown</w:t>
      </w:r>
      <w:r w:rsidR="004A0084" w:rsidRPr="00221579">
        <w:t>,</w:t>
      </w:r>
      <w:r w:rsidR="004A0084" w:rsidRPr="00221579">
        <w:rPr>
          <w:rFonts w:ascii="Segoe UI" w:hAnsi="Segoe UI" w:cs="Segoe UI"/>
          <w:noProof w:val="0"/>
          <w:sz w:val="16"/>
          <w:szCs w:val="16"/>
          <w:lang w:val="en-GB"/>
        </w:rPr>
        <w:t xml:space="preserve"> </w:t>
      </w:r>
      <w:hyperlink r:id="rId17" w:history="1">
        <w:r w:rsidR="004A0084" w:rsidRPr="00221579">
          <w:rPr>
            <w:rStyle w:val="Hyperlink"/>
            <w:color w:val="auto"/>
            <w:lang w:val="en-GB"/>
          </w:rPr>
          <w:t>https://www.gov.uk/government/news/prime-minister-announces-national-lockdown</w:t>
        </w:r>
      </w:hyperlink>
      <w:r w:rsidR="004A0084" w:rsidRPr="00221579">
        <w:t xml:space="preserve"> </w:t>
      </w:r>
      <w:r w:rsidRPr="00221579">
        <w:t>(2021).</w:t>
      </w:r>
    </w:p>
    <w:p w14:paraId="3C29D88A" w14:textId="3309D3FD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14</w:t>
      </w:r>
      <w:r w:rsidRPr="00221579">
        <w:tab/>
        <w:t xml:space="preserve">Cabinet Office. </w:t>
      </w:r>
      <w:r w:rsidRPr="00221579">
        <w:rPr>
          <w:i/>
        </w:rPr>
        <w:t>COVID-19 Response - Spring 2021 (Summary)</w:t>
      </w:r>
      <w:r w:rsidRPr="00221579">
        <w:t xml:space="preserve">, </w:t>
      </w:r>
      <w:hyperlink r:id="rId18" w:history="1">
        <w:r w:rsidR="004631EF" w:rsidRPr="00221579">
          <w:rPr>
            <w:rStyle w:val="Hyperlink"/>
            <w:color w:val="auto"/>
          </w:rPr>
          <w:t>https://www.gov.uk/government/publications/covid-19-response-spring-2021/covid-19-response-spring-2021-summary</w:t>
        </w:r>
      </w:hyperlink>
      <w:r w:rsidR="004631EF" w:rsidRPr="00221579">
        <w:t xml:space="preserve"> </w:t>
      </w:r>
      <w:r w:rsidRPr="00221579">
        <w:t>(2021).</w:t>
      </w:r>
    </w:p>
    <w:p w14:paraId="3B0FF5DE" w14:textId="471B5682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15</w:t>
      </w:r>
      <w:r w:rsidRPr="00221579">
        <w:tab/>
        <w:t xml:space="preserve">Prime Minister's Office. </w:t>
      </w:r>
      <w:r w:rsidR="00194610" w:rsidRPr="00221579">
        <w:rPr>
          <w:i/>
          <w:iCs/>
        </w:rPr>
        <w:t>Further easing of Covid restrictions confirmed for 12 April</w:t>
      </w:r>
      <w:r w:rsidR="00194610" w:rsidRPr="00221579">
        <w:t xml:space="preserve">, </w:t>
      </w:r>
      <w:hyperlink r:id="rId19" w:history="1">
        <w:r w:rsidR="00D50194" w:rsidRPr="00221579">
          <w:rPr>
            <w:rStyle w:val="Hyperlink"/>
            <w:color w:val="auto"/>
            <w:lang w:val="en-GB"/>
          </w:rPr>
          <w:t>https://www.gov.uk/government/news/further-easing-of-covid-restrictions-confirmed-for-12-april</w:t>
        </w:r>
      </w:hyperlink>
      <w:r w:rsidR="00D50194" w:rsidRPr="00221579">
        <w:rPr>
          <w:lang w:val="en-GB"/>
        </w:rPr>
        <w:t xml:space="preserve"> </w:t>
      </w:r>
      <w:r w:rsidRPr="00221579">
        <w:t>(2021).</w:t>
      </w:r>
    </w:p>
    <w:p w14:paraId="4788BB64" w14:textId="404A63C9" w:rsidR="00295AEC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16</w:t>
      </w:r>
      <w:r w:rsidRPr="00221579">
        <w:tab/>
        <w:t xml:space="preserve">Prime Minister's Office. </w:t>
      </w:r>
      <w:r w:rsidR="0064328E" w:rsidRPr="00221579">
        <w:rPr>
          <w:i/>
          <w:iCs/>
        </w:rPr>
        <w:t>Further easing of COVID restrictions confirmed for 17 May</w:t>
      </w:r>
      <w:r w:rsidR="0064328E" w:rsidRPr="00221579">
        <w:t xml:space="preserve">, </w:t>
      </w:r>
      <w:hyperlink r:id="rId20" w:history="1">
        <w:r w:rsidR="0064328E" w:rsidRPr="00221579">
          <w:rPr>
            <w:rStyle w:val="Hyperlink"/>
            <w:color w:val="auto"/>
            <w:lang w:val="en-GB"/>
          </w:rPr>
          <w:t>https://www.gov.uk/government/news/further-easing-of-covid-restrictions-confirmed-for-17-may</w:t>
        </w:r>
      </w:hyperlink>
      <w:r w:rsidR="0064328E" w:rsidRPr="00221579">
        <w:rPr>
          <w:lang w:val="en-GB"/>
        </w:rPr>
        <w:t xml:space="preserve"> </w:t>
      </w:r>
      <w:r w:rsidRPr="00221579">
        <w:t>(2021).</w:t>
      </w:r>
    </w:p>
    <w:p w14:paraId="363E613A" w14:textId="1A67DC08" w:rsidR="00FF6AE5" w:rsidRPr="00221579" w:rsidRDefault="00295AEC" w:rsidP="000708FA">
      <w:pPr>
        <w:pStyle w:val="EndNoteBibliography"/>
        <w:spacing w:line="360" w:lineRule="auto"/>
        <w:ind w:left="720" w:hanging="720"/>
      </w:pPr>
      <w:r w:rsidRPr="00221579">
        <w:t>17</w:t>
      </w:r>
      <w:r w:rsidRPr="00221579">
        <w:tab/>
        <w:t xml:space="preserve">Prime Minister's Office. </w:t>
      </w:r>
      <w:r w:rsidR="002B2E73" w:rsidRPr="00221579">
        <w:rPr>
          <w:i/>
          <w:iCs/>
        </w:rPr>
        <w:t>Prime Minister confirms move to Step 4</w:t>
      </w:r>
      <w:r w:rsidR="002B2E73" w:rsidRPr="00221579">
        <w:t xml:space="preserve">, </w:t>
      </w:r>
      <w:hyperlink r:id="rId21" w:history="1">
        <w:r w:rsidR="002B2E73" w:rsidRPr="00221579">
          <w:rPr>
            <w:rStyle w:val="Hyperlink"/>
            <w:color w:val="auto"/>
            <w:lang w:val="en-GB"/>
          </w:rPr>
          <w:t>https://www.gov.uk/government/news/prime-minister-confirms-move-to-step-4</w:t>
        </w:r>
      </w:hyperlink>
      <w:r w:rsidR="002B2E73" w:rsidRPr="00221579">
        <w:rPr>
          <w:lang w:val="en-GB"/>
        </w:rPr>
        <w:t xml:space="preserve"> </w:t>
      </w:r>
      <w:r w:rsidRPr="00221579">
        <w:t>(2021).</w:t>
      </w:r>
    </w:p>
    <w:p w14:paraId="1D70ECC2" w14:textId="77777777" w:rsidR="00FF6AE5" w:rsidRPr="00221579" w:rsidRDefault="00FF6AE5">
      <w:pPr>
        <w:spacing w:after="160" w:line="259" w:lineRule="auto"/>
        <w:rPr>
          <w:rFonts w:cs="Times New Roman"/>
          <w:noProof/>
          <w:lang w:val="en-US"/>
        </w:rPr>
      </w:pPr>
      <w:r w:rsidRPr="00221579">
        <w:br w:type="page"/>
      </w:r>
    </w:p>
    <w:p w14:paraId="15722EE4" w14:textId="7DB6D9F6" w:rsidR="00FF6AE5" w:rsidRPr="00221579" w:rsidRDefault="00FF6AE5" w:rsidP="00FF6AE5">
      <w:pPr>
        <w:pStyle w:val="Heading1"/>
        <w:spacing w:before="0" w:line="240" w:lineRule="auto"/>
        <w:rPr>
          <w:rFonts w:cs="Times New Roman"/>
          <w:sz w:val="28"/>
          <w:szCs w:val="36"/>
        </w:rPr>
      </w:pPr>
      <w:r w:rsidRPr="00221579">
        <w:rPr>
          <w:rFonts w:cs="Times New Roman"/>
          <w:sz w:val="28"/>
          <w:szCs w:val="36"/>
        </w:rPr>
        <w:lastRenderedPageBreak/>
        <w:t>Supplementary materials 2. Survey questions</w:t>
      </w:r>
    </w:p>
    <w:p w14:paraId="587DA097" w14:textId="77777777" w:rsidR="00FF6AE5" w:rsidRPr="00221579" w:rsidRDefault="00FF6AE5" w:rsidP="00FF6AE5">
      <w:pPr>
        <w:pStyle w:val="NoSpacing"/>
      </w:pPr>
    </w:p>
    <w:p w14:paraId="6686B0CC" w14:textId="77777777" w:rsidR="00FF6AE5" w:rsidRPr="00221579" w:rsidRDefault="00FF6AE5" w:rsidP="00FF6AE5">
      <w:pPr>
        <w:pStyle w:val="NoSpacing"/>
      </w:pPr>
    </w:p>
    <w:p w14:paraId="58396A2F" w14:textId="77777777" w:rsidR="00FF6AE5" w:rsidRPr="00221579" w:rsidRDefault="00FF6AE5" w:rsidP="00FF6AE5">
      <w:pPr>
        <w:pStyle w:val="NoSpacing"/>
        <w:rPr>
          <w:bCs/>
        </w:rPr>
      </w:pPr>
      <w:r w:rsidRPr="00221579">
        <w:rPr>
          <w:bCs/>
        </w:rPr>
        <w:t>SINGLE RESPONSE</w:t>
      </w:r>
    </w:p>
    <w:p w14:paraId="2DAB7261" w14:textId="77777777" w:rsidR="00FF6AE5" w:rsidRPr="00221579" w:rsidRDefault="00FF6AE5" w:rsidP="00FF6AE5">
      <w:pPr>
        <w:pStyle w:val="NoSpacing"/>
        <w:rPr>
          <w:b/>
          <w:bCs/>
        </w:rPr>
      </w:pPr>
      <w:r w:rsidRPr="00221579">
        <w:rPr>
          <w:b/>
          <w:bCs/>
        </w:rPr>
        <w:t>S1. Could you please provide your full UK postcode? Please ensure to include a space where applicable, e.g. AB1 2CD</w:t>
      </w:r>
    </w:p>
    <w:p w14:paraId="254FBCE5" w14:textId="77777777" w:rsidR="00FF6AE5" w:rsidRPr="00221579" w:rsidRDefault="00FF6AE5" w:rsidP="00FF6AE5">
      <w:pPr>
        <w:pStyle w:val="NoSpacing"/>
      </w:pPr>
    </w:p>
    <w:p w14:paraId="7F0E65DE" w14:textId="77777777" w:rsidR="00FF6AE5" w:rsidRPr="00221579" w:rsidRDefault="00FF6AE5" w:rsidP="00FF6AE5">
      <w:pPr>
        <w:pStyle w:val="NoSpacing"/>
      </w:pPr>
    </w:p>
    <w:p w14:paraId="6666FD31" w14:textId="77777777" w:rsidR="00FF6AE5" w:rsidRPr="00221579" w:rsidRDefault="00FF6AE5" w:rsidP="00FF6AE5">
      <w:pPr>
        <w:pStyle w:val="NoSpacing"/>
        <w:rPr>
          <w:bCs/>
        </w:rPr>
      </w:pPr>
      <w:r w:rsidRPr="00221579">
        <w:rPr>
          <w:bCs/>
        </w:rPr>
        <w:t>SINGLE CODE</w:t>
      </w:r>
    </w:p>
    <w:p w14:paraId="180C3145" w14:textId="77777777" w:rsidR="00FF6AE5" w:rsidRPr="00221579" w:rsidRDefault="00FF6AE5" w:rsidP="00FF6AE5">
      <w:pPr>
        <w:pStyle w:val="NoSpacing"/>
        <w:rPr>
          <w:b/>
          <w:bCs/>
        </w:rPr>
      </w:pPr>
      <w:r w:rsidRPr="00221579">
        <w:rPr>
          <w:b/>
          <w:bCs/>
        </w:rPr>
        <w:t>S2. What is your gender?</w:t>
      </w:r>
    </w:p>
    <w:p w14:paraId="26CAF032" w14:textId="77777777" w:rsidR="00FF6AE5" w:rsidRPr="00221579" w:rsidRDefault="00FF6AE5" w:rsidP="00FF6AE5">
      <w:pPr>
        <w:pStyle w:val="NoSpacing"/>
        <w:numPr>
          <w:ilvl w:val="0"/>
          <w:numId w:val="17"/>
        </w:numPr>
      </w:pPr>
      <w:r w:rsidRPr="00221579">
        <w:t>Male</w:t>
      </w:r>
    </w:p>
    <w:p w14:paraId="526D769E" w14:textId="77777777" w:rsidR="00FF6AE5" w:rsidRPr="00221579" w:rsidRDefault="00FF6AE5" w:rsidP="00FF6AE5">
      <w:pPr>
        <w:pStyle w:val="NoSpacing"/>
        <w:numPr>
          <w:ilvl w:val="0"/>
          <w:numId w:val="17"/>
        </w:numPr>
      </w:pPr>
      <w:r w:rsidRPr="00221579">
        <w:t>Female</w:t>
      </w:r>
    </w:p>
    <w:p w14:paraId="4C6C7E0A" w14:textId="77777777" w:rsidR="00FF6AE5" w:rsidRPr="00221579" w:rsidRDefault="00FF6AE5" w:rsidP="00FF6AE5">
      <w:pPr>
        <w:pStyle w:val="NoSpacing"/>
        <w:numPr>
          <w:ilvl w:val="0"/>
          <w:numId w:val="17"/>
        </w:numPr>
      </w:pPr>
      <w:r w:rsidRPr="00221579">
        <w:t>Prefer to self-describe</w:t>
      </w:r>
    </w:p>
    <w:p w14:paraId="792C1C06" w14:textId="77777777" w:rsidR="00FF6AE5" w:rsidRPr="00221579" w:rsidRDefault="00FF6AE5" w:rsidP="00FF6AE5">
      <w:pPr>
        <w:pStyle w:val="NoSpacing"/>
        <w:numPr>
          <w:ilvl w:val="0"/>
          <w:numId w:val="17"/>
        </w:numPr>
      </w:pPr>
      <w:r w:rsidRPr="00221579">
        <w:t>Prefer not to say</w:t>
      </w:r>
    </w:p>
    <w:p w14:paraId="2C3BFC94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</w:rPr>
      </w:pPr>
    </w:p>
    <w:p w14:paraId="145590E9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</w:rPr>
      </w:pPr>
    </w:p>
    <w:p w14:paraId="31A4F7A3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  <w:bCs/>
        </w:rPr>
      </w:pPr>
      <w:r w:rsidRPr="00221579">
        <w:rPr>
          <w:rFonts w:cs="Times New Roman"/>
          <w:bCs/>
        </w:rPr>
        <w:t>NUMBER RESPONSE</w:t>
      </w:r>
    </w:p>
    <w:p w14:paraId="20BCFC83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  <w:b/>
          <w:bCs/>
        </w:rPr>
      </w:pPr>
      <w:r w:rsidRPr="00221579">
        <w:rPr>
          <w:rFonts w:cs="Times New Roman"/>
          <w:b/>
          <w:bCs/>
        </w:rPr>
        <w:t>S3. Please can you tell me your age at your last birthday?</w:t>
      </w:r>
    </w:p>
    <w:p w14:paraId="0D2FEE55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</w:rPr>
      </w:pPr>
      <w:r w:rsidRPr="00221579">
        <w:rPr>
          <w:rFonts w:cs="Times New Roman"/>
        </w:rPr>
        <w:t>_________________________</w:t>
      </w:r>
    </w:p>
    <w:p w14:paraId="02D6E3F6" w14:textId="77777777" w:rsidR="00FF6AE5" w:rsidRPr="00221579" w:rsidRDefault="00FF6AE5" w:rsidP="00FF6AE5">
      <w:pPr>
        <w:spacing w:after="0" w:line="240" w:lineRule="auto"/>
        <w:rPr>
          <w:rFonts w:cs="Times New Roman"/>
          <w:bCs/>
        </w:rPr>
      </w:pPr>
      <w:r w:rsidRPr="00221579">
        <w:rPr>
          <w:rFonts w:cs="Times New Roman"/>
          <w:bCs/>
        </w:rPr>
        <w:t xml:space="preserve">SCREENOUT IF </w:t>
      </w:r>
      <w:proofErr w:type="spellStart"/>
      <w:r w:rsidRPr="00221579">
        <w:rPr>
          <w:rFonts w:cs="Times New Roman"/>
          <w:bCs/>
        </w:rPr>
        <w:t>AgeInt</w:t>
      </w:r>
      <w:proofErr w:type="spellEnd"/>
      <w:r w:rsidRPr="00221579">
        <w:rPr>
          <w:rFonts w:cs="Times New Roman"/>
          <w:bCs/>
        </w:rPr>
        <w:t xml:space="preserve"> &lt;16</w:t>
      </w:r>
    </w:p>
    <w:p w14:paraId="08F406DF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14B85CD4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7FCDE3E1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SINGLE CODE</w:t>
      </w:r>
    </w:p>
    <w:p w14:paraId="18AC2C82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>Q1. Overall, how worried are you about coronavirus?</w:t>
      </w:r>
    </w:p>
    <w:p w14:paraId="2034398A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Extremely worried</w:t>
      </w:r>
    </w:p>
    <w:p w14:paraId="0E903376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Very worried</w:t>
      </w:r>
    </w:p>
    <w:p w14:paraId="4D12DE8E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Somewhat worried</w:t>
      </w:r>
    </w:p>
    <w:p w14:paraId="67F0B943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Not very worried</w:t>
      </w:r>
    </w:p>
    <w:p w14:paraId="19002AB7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Not at all worried</w:t>
      </w:r>
    </w:p>
    <w:p w14:paraId="36736D1F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Don’t know</w:t>
      </w:r>
    </w:p>
    <w:p w14:paraId="052E1269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cs="Times New Roman"/>
          <w:b/>
        </w:rPr>
      </w:pPr>
    </w:p>
    <w:p w14:paraId="5384F8F2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2F4F3B99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GRID QUESTION. SINGLE CODE PER STATEMENT</w:t>
      </w:r>
    </w:p>
    <w:p w14:paraId="0DAE34B3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</w:rPr>
      </w:pPr>
      <w:bookmarkStart w:id="1" w:name="_heading=h.gjdgxs" w:colFirst="0" w:colLast="0"/>
      <w:bookmarkEnd w:id="1"/>
      <w:r w:rsidRPr="00221579">
        <w:rPr>
          <w:rFonts w:cs="Times New Roman"/>
          <w:b/>
        </w:rPr>
        <w:t xml:space="preserve">Q2. To what extent do you think coronavirus poses a risk to: </w:t>
      </w:r>
    </w:p>
    <w:p w14:paraId="6F2881E1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cs="Times New Roman"/>
        </w:rPr>
      </w:pPr>
      <w:r w:rsidRPr="00221579">
        <w:rPr>
          <w:rFonts w:cs="Times New Roman"/>
        </w:rPr>
        <w:t>SCALE:</w:t>
      </w:r>
    </w:p>
    <w:p w14:paraId="000B8031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Major risk</w:t>
      </w:r>
    </w:p>
    <w:p w14:paraId="54417732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Significant risk</w:t>
      </w:r>
    </w:p>
    <w:p w14:paraId="6E86971F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Moderate risk</w:t>
      </w:r>
    </w:p>
    <w:p w14:paraId="3C60858F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Minor risk</w:t>
      </w:r>
    </w:p>
    <w:p w14:paraId="5DF09E2E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No risk at all</w:t>
      </w:r>
    </w:p>
    <w:p w14:paraId="72F145BE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Don’t know</w:t>
      </w:r>
    </w:p>
    <w:p w14:paraId="2D0D6D9B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77329637" w14:textId="77777777" w:rsidR="00FF6AE5" w:rsidRPr="00221579" w:rsidRDefault="00FF6AE5" w:rsidP="00FF6AE5">
      <w:pPr>
        <w:spacing w:after="0" w:line="240" w:lineRule="auto"/>
        <w:ind w:firstLine="720"/>
        <w:rPr>
          <w:rFonts w:cs="Times New Roman"/>
        </w:rPr>
      </w:pPr>
      <w:r w:rsidRPr="00221579">
        <w:rPr>
          <w:rFonts w:cs="Times New Roman"/>
        </w:rPr>
        <w:t>STATEMENTS:</w:t>
      </w:r>
    </w:p>
    <w:p w14:paraId="6AB9C40C" w14:textId="77777777" w:rsidR="00FF6AE5" w:rsidRPr="00221579" w:rsidRDefault="00FF6AE5" w:rsidP="00FF6AE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People in the UK?</w:t>
      </w:r>
    </w:p>
    <w:p w14:paraId="73A2FB2A" w14:textId="77777777" w:rsidR="00FF6AE5" w:rsidRPr="00221579" w:rsidRDefault="00FF6AE5" w:rsidP="00FF6AE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bookmarkStart w:id="2" w:name="_heading=h.30j0zll" w:colFirst="0" w:colLast="0"/>
      <w:bookmarkEnd w:id="2"/>
      <w:r w:rsidRPr="00221579">
        <w:rPr>
          <w:rFonts w:cs="Times New Roman"/>
        </w:rPr>
        <w:t>To you personally?</w:t>
      </w:r>
    </w:p>
    <w:p w14:paraId="4E8A6F4C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2FDC85F6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3A0BEF8E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GRID QUESTION. SINGLE CODE PER STATEMENT</w:t>
      </w:r>
    </w:p>
    <w:p w14:paraId="76F1F579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 xml:space="preserve">Q3. To what extent do you agree or disagree with the following statements: </w:t>
      </w:r>
    </w:p>
    <w:p w14:paraId="3B630976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cs="Times New Roman"/>
        </w:rPr>
      </w:pPr>
      <w:r w:rsidRPr="00221579">
        <w:rPr>
          <w:rFonts w:cs="Times New Roman"/>
        </w:rPr>
        <w:lastRenderedPageBreak/>
        <w:t>SCALE:</w:t>
      </w:r>
    </w:p>
    <w:p w14:paraId="616EB9EC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Strongly agree</w:t>
      </w:r>
    </w:p>
    <w:p w14:paraId="6FDF8C91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Agree</w:t>
      </w:r>
    </w:p>
    <w:p w14:paraId="6E207DD9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Neither agree nor disagree</w:t>
      </w:r>
    </w:p>
    <w:p w14:paraId="6F88F2AD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Disagree</w:t>
      </w:r>
    </w:p>
    <w:p w14:paraId="73D2D8FF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Disagree strongly</w:t>
      </w:r>
    </w:p>
    <w:p w14:paraId="7ADB9C1B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Don’t know</w:t>
      </w:r>
    </w:p>
    <w:p w14:paraId="5600A02F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710E05F6" w14:textId="77777777" w:rsidR="00FF6AE5" w:rsidRPr="00221579" w:rsidRDefault="00FF6AE5" w:rsidP="00FF6AE5">
      <w:pPr>
        <w:spacing w:after="0" w:line="240" w:lineRule="auto"/>
        <w:ind w:firstLine="720"/>
        <w:rPr>
          <w:rFonts w:cs="Times New Roman"/>
        </w:rPr>
      </w:pPr>
      <w:r w:rsidRPr="00221579">
        <w:rPr>
          <w:rFonts w:cs="Times New Roman"/>
        </w:rPr>
        <w:t>STATEMENTS:</w:t>
      </w:r>
    </w:p>
    <w:p w14:paraId="420794DF" w14:textId="77777777" w:rsidR="00FF6AE5" w:rsidRPr="00221579" w:rsidRDefault="00FF6AE5" w:rsidP="00FF6AE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Information from the Government about coronavirus can be trusted</w:t>
      </w:r>
    </w:p>
    <w:p w14:paraId="37E6F512" w14:textId="77777777" w:rsidR="00FF6AE5" w:rsidRPr="00221579" w:rsidRDefault="00FF6AE5" w:rsidP="00FF6AE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Information from the Government about coronavirus is biased or one-sided</w:t>
      </w:r>
    </w:p>
    <w:p w14:paraId="32548703" w14:textId="77777777" w:rsidR="00FF6AE5" w:rsidRPr="00221579" w:rsidRDefault="00FF6AE5" w:rsidP="00FF6AE5">
      <w:pPr>
        <w:spacing w:after="0" w:line="240" w:lineRule="auto"/>
        <w:rPr>
          <w:rFonts w:cs="Times New Roman"/>
          <w:strike/>
        </w:rPr>
      </w:pPr>
    </w:p>
    <w:p w14:paraId="6FCC3EE6" w14:textId="77777777" w:rsidR="00FF6AE5" w:rsidRPr="00221579" w:rsidRDefault="00FF6AE5" w:rsidP="00FF6AE5">
      <w:pPr>
        <w:spacing w:after="0" w:line="240" w:lineRule="auto"/>
        <w:rPr>
          <w:rFonts w:cs="Times New Roman"/>
          <w:strike/>
        </w:rPr>
      </w:pPr>
    </w:p>
    <w:p w14:paraId="09960255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ASK ALL</w:t>
      </w:r>
    </w:p>
    <w:p w14:paraId="5AE42542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GRID QUESTION. SINGLE CODE PER STATEMENT. RANDOMISE STATEMENTS.</w:t>
      </w:r>
    </w:p>
    <w:p w14:paraId="7D763F85" w14:textId="77777777" w:rsidR="00FF6AE5" w:rsidRPr="00221579" w:rsidRDefault="00FF6AE5" w:rsidP="00FF6AE5">
      <w:pPr>
        <w:pStyle w:val="NoSpacing"/>
        <w:rPr>
          <w:b/>
          <w:bCs/>
        </w:rPr>
      </w:pPr>
      <w:r w:rsidRPr="00221579">
        <w:rPr>
          <w:b/>
          <w:bCs/>
        </w:rPr>
        <w:t>Q4. To what extent do you agree or disagree with the following statements:</w:t>
      </w:r>
    </w:p>
    <w:p w14:paraId="3C6FDCC2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SCALE:</w:t>
      </w:r>
    </w:p>
    <w:p w14:paraId="2A74D9AA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Strongly agree</w:t>
      </w:r>
    </w:p>
    <w:p w14:paraId="5FCF2AC5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Agree</w:t>
      </w:r>
    </w:p>
    <w:p w14:paraId="29A8A381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Neither agree nor disagree</w:t>
      </w:r>
    </w:p>
    <w:p w14:paraId="459560D5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Disagree</w:t>
      </w:r>
    </w:p>
    <w:p w14:paraId="0EB0A479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Strongly disagree</w:t>
      </w:r>
    </w:p>
    <w:p w14:paraId="29A2684F" w14:textId="77777777" w:rsidR="00FF6AE5" w:rsidRPr="00221579" w:rsidRDefault="00FF6AE5" w:rsidP="00FF6AE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Don’t know</w:t>
      </w:r>
    </w:p>
    <w:p w14:paraId="56887AEF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3"/>
        <w:rPr>
          <w:rFonts w:cs="Times New Roman"/>
        </w:rPr>
      </w:pPr>
    </w:p>
    <w:p w14:paraId="4CE113AA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cs="Times New Roman"/>
        </w:rPr>
      </w:pPr>
      <w:r w:rsidRPr="00221579">
        <w:rPr>
          <w:rFonts w:cs="Times New Roman"/>
        </w:rPr>
        <w:t>STATEMENTS:</w:t>
      </w:r>
    </w:p>
    <w:p w14:paraId="71BC4FB9" w14:textId="77777777" w:rsidR="00FF6AE5" w:rsidRPr="00221579" w:rsidRDefault="00FF6AE5" w:rsidP="00FF6A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Coronavirus would be a serious illness for me</w:t>
      </w:r>
    </w:p>
    <w:p w14:paraId="604B6CC8" w14:textId="77777777" w:rsidR="00FF6AE5" w:rsidRPr="00221579" w:rsidRDefault="00FF6AE5" w:rsidP="00FF6A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 would worry about what others would think of me if I tested positive for coronavirus</w:t>
      </w:r>
    </w:p>
    <w:p w14:paraId="4899292B" w14:textId="77777777" w:rsidR="00FF6AE5" w:rsidRPr="00221579" w:rsidRDefault="00FF6AE5" w:rsidP="00FF6A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Someone could spread coronavirus to other people, even if they do not have symptoms yet</w:t>
      </w:r>
    </w:p>
    <w:p w14:paraId="36CD41C5" w14:textId="77777777" w:rsidR="00FF6AE5" w:rsidRPr="00221579" w:rsidRDefault="00FF6AE5" w:rsidP="00FF6A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My personal behaviour has an impact on how coronavirus spreads</w:t>
      </w:r>
    </w:p>
    <w:p w14:paraId="7B60F2A9" w14:textId="77777777" w:rsidR="00FF6AE5" w:rsidRPr="00221579" w:rsidRDefault="00FF6AE5" w:rsidP="00FF6AE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 think the risks of coronavirus are being exaggerated</w:t>
      </w:r>
    </w:p>
    <w:p w14:paraId="514A4444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</w:p>
    <w:p w14:paraId="2929BCBF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413AAF46" w14:textId="77777777" w:rsidR="00FF6AE5" w:rsidRPr="00221579" w:rsidRDefault="00FF6AE5" w:rsidP="00FF6AE5">
      <w:pPr>
        <w:spacing w:after="0" w:line="240" w:lineRule="auto"/>
        <w:rPr>
          <w:rFonts w:cs="Times New Roman"/>
          <w:i/>
          <w:iCs/>
        </w:rPr>
      </w:pPr>
      <w:r w:rsidRPr="00221579">
        <w:rPr>
          <w:rFonts w:cs="Times New Roman"/>
          <w:i/>
          <w:iCs/>
        </w:rPr>
        <w:t xml:space="preserve">Waves 28 to 50 </w:t>
      </w:r>
    </w:p>
    <w:p w14:paraId="0362D9A3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GRID QUESTION. SINGLE CODE PER STATEMENT</w:t>
      </w:r>
    </w:p>
    <w:p w14:paraId="02440774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>Q5. Please enter the number of times you have been out of your home in the last seven days, for each of the following reasons?</w:t>
      </w:r>
    </w:p>
    <w:p w14:paraId="06DE9A54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rPr>
          <w:rFonts w:cs="Times New Roman"/>
          <w:b/>
        </w:rPr>
      </w:pPr>
      <w:r w:rsidRPr="00221579">
        <w:rPr>
          <w:rFonts w:cs="Times New Roman"/>
          <w:b/>
        </w:rPr>
        <w:t>If you have not left your home for this reason, please write 0</w:t>
      </w:r>
    </w:p>
    <w:p w14:paraId="24D329F0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rPr>
          <w:rFonts w:cs="Times New Roman"/>
          <w:b/>
        </w:rPr>
      </w:pPr>
    </w:p>
    <w:p w14:paraId="53FCA71B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RANDOMISE ORDER, ANCHOR OTHER</w:t>
      </w:r>
    </w:p>
    <w:p w14:paraId="1EA399FB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STATEMENTS</w:t>
      </w:r>
    </w:p>
    <w:p w14:paraId="0556E1D8" w14:textId="77777777" w:rsidR="00FF6AE5" w:rsidRPr="00221579" w:rsidRDefault="00221579" w:rsidP="00FF6AE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sdt>
        <w:sdtPr>
          <w:rPr>
            <w:rFonts w:cs="Times New Roman"/>
          </w:rPr>
          <w:tag w:val="goog_rdk_2"/>
          <w:id w:val="683715477"/>
        </w:sdtPr>
        <w:sdtEndPr/>
        <w:sdtContent/>
      </w:sdt>
      <w:r w:rsidR="00FF6AE5" w:rsidRPr="00221579">
        <w:rPr>
          <w:rFonts w:cs="Times New Roman"/>
        </w:rPr>
        <w:t>To go out to work</w:t>
      </w:r>
    </w:p>
    <w:p w14:paraId="7122BCA9" w14:textId="77777777" w:rsidR="00FF6AE5" w:rsidRPr="00221579" w:rsidRDefault="00FF6AE5" w:rsidP="00FF6AE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To meet up with friends and/or family that you don’t live with </w:t>
      </w:r>
    </w:p>
    <w:p w14:paraId="5CAC8B24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Times New Roman"/>
        </w:rPr>
      </w:pPr>
    </w:p>
    <w:p w14:paraId="6262C5B5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OPEN - NUMERICAL VALUE ONLY</w:t>
      </w:r>
    </w:p>
    <w:p w14:paraId="0247A499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11822E05" w14:textId="77777777" w:rsidR="00FF6AE5" w:rsidRPr="00221579" w:rsidRDefault="00FF6AE5" w:rsidP="00FF6AE5">
      <w:pPr>
        <w:spacing w:after="0" w:line="240" w:lineRule="auto"/>
        <w:rPr>
          <w:rFonts w:cs="Times New Roman"/>
          <w:i/>
          <w:iCs/>
        </w:rPr>
      </w:pPr>
      <w:r w:rsidRPr="00221579">
        <w:rPr>
          <w:rFonts w:cs="Times New Roman"/>
          <w:i/>
          <w:iCs/>
        </w:rPr>
        <w:t>Waves 51 to 72</w:t>
      </w:r>
    </w:p>
    <w:p w14:paraId="4A2C1E48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GRID QUESTION. SINGLE CODE PER STATEMENT</w:t>
      </w:r>
    </w:p>
    <w:p w14:paraId="19927DEF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lastRenderedPageBreak/>
        <w:t>Q5. How many times have you done each of the following activities in the past seven days?</w:t>
      </w:r>
    </w:p>
    <w:p w14:paraId="23F60222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bookmarkStart w:id="3" w:name="_heading=h.qsh70q" w:colFirst="0" w:colLast="0"/>
      <w:bookmarkEnd w:id="3"/>
      <w:r w:rsidRPr="00221579">
        <w:rPr>
          <w:rFonts w:cs="Times New Roman"/>
          <w:b/>
        </w:rPr>
        <w:t>Please give an approximate number if you are unsure. If you have not done the activity at all in the last seven days, please write 0.</w:t>
      </w:r>
    </w:p>
    <w:p w14:paraId="2FBC90B1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/>
        <w:rPr>
          <w:rFonts w:cs="Times New Roman"/>
          <w:b/>
        </w:rPr>
      </w:pPr>
    </w:p>
    <w:p w14:paraId="7007B4EF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RANDOMISE ORDER STATEMENTS</w:t>
      </w:r>
    </w:p>
    <w:p w14:paraId="72B51E78" w14:textId="77777777" w:rsidR="00FF6AE5" w:rsidRPr="00221579" w:rsidRDefault="00FF6AE5" w:rsidP="00FF6AE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Left the house to go out to work (number of days)</w:t>
      </w:r>
    </w:p>
    <w:p w14:paraId="295EE64B" w14:textId="77777777" w:rsidR="00FF6AE5" w:rsidRPr="00221579" w:rsidRDefault="00FF6AE5" w:rsidP="00FF6AE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Met up with friends and/or family that you don’t live with </w:t>
      </w:r>
    </w:p>
    <w:p w14:paraId="38B59919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29BF235C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OPEN - NUMERICAL VALUE ONLY </w:t>
      </w:r>
    </w:p>
    <w:p w14:paraId="24BC3AA5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64228496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1B45549F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ASK IF Q5 VALUE 1+ = </w:t>
      </w:r>
      <w:proofErr w:type="gramStart"/>
      <w:r w:rsidRPr="00221579">
        <w:rPr>
          <w:rFonts w:cs="Times New Roman"/>
        </w:rPr>
        <w:t>To</w:t>
      </w:r>
      <w:proofErr w:type="gramEnd"/>
      <w:r w:rsidRPr="00221579">
        <w:rPr>
          <w:rFonts w:cs="Times New Roman"/>
        </w:rPr>
        <w:t xml:space="preserve"> meet up with friends and/or family that you don’t live with. SINGLE CODE</w:t>
      </w:r>
    </w:p>
    <w:p w14:paraId="4DCC2157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 xml:space="preserve">Q6. And still thinking about </w:t>
      </w:r>
      <w:r w:rsidRPr="00221579">
        <w:rPr>
          <w:rFonts w:cs="Times New Roman"/>
          <w:b/>
          <w:u w:val="single"/>
        </w:rPr>
        <w:t>only the last occasion</w:t>
      </w:r>
      <w:r w:rsidRPr="00221579">
        <w:rPr>
          <w:rFonts w:cs="Times New Roman"/>
          <w:b/>
        </w:rPr>
        <w:t xml:space="preserve"> you met up with friends and/or family, were you indoors or outdoors?</w:t>
      </w:r>
    </w:p>
    <w:p w14:paraId="2B27EEAF" w14:textId="77777777" w:rsidR="00FF6AE5" w:rsidRPr="00221579" w:rsidRDefault="00FF6AE5" w:rsidP="00FF6AE5">
      <w:pPr>
        <w:numPr>
          <w:ilvl w:val="0"/>
          <w:numId w:val="13"/>
        </w:num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Exclusively outdoors </w:t>
      </w:r>
    </w:p>
    <w:p w14:paraId="35FC6E84" w14:textId="77777777" w:rsidR="00FF6AE5" w:rsidRPr="00221579" w:rsidRDefault="00FF6AE5" w:rsidP="00FF6AE5">
      <w:pPr>
        <w:numPr>
          <w:ilvl w:val="0"/>
          <w:numId w:val="13"/>
        </w:num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Mostly outdoors</w:t>
      </w:r>
    </w:p>
    <w:p w14:paraId="3028879C" w14:textId="77777777" w:rsidR="00FF6AE5" w:rsidRPr="00221579" w:rsidRDefault="00FF6AE5" w:rsidP="00FF6AE5">
      <w:pPr>
        <w:numPr>
          <w:ilvl w:val="0"/>
          <w:numId w:val="13"/>
        </w:num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Equally split between indoors and outdoors</w:t>
      </w:r>
    </w:p>
    <w:p w14:paraId="1DE7345B" w14:textId="77777777" w:rsidR="00FF6AE5" w:rsidRPr="00221579" w:rsidRDefault="00FF6AE5" w:rsidP="00FF6AE5">
      <w:pPr>
        <w:numPr>
          <w:ilvl w:val="0"/>
          <w:numId w:val="13"/>
        </w:num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Mostly indoors</w:t>
      </w:r>
    </w:p>
    <w:p w14:paraId="49D041E1" w14:textId="77777777" w:rsidR="00FF6AE5" w:rsidRPr="00221579" w:rsidRDefault="00FF6AE5" w:rsidP="00FF6AE5">
      <w:pPr>
        <w:numPr>
          <w:ilvl w:val="0"/>
          <w:numId w:val="13"/>
        </w:num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Exclusively indoors </w:t>
      </w:r>
    </w:p>
    <w:p w14:paraId="557C1EC4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15B530BA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631B1C25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ASK IF Q5 VALUE 1+ = </w:t>
      </w:r>
      <w:proofErr w:type="gramStart"/>
      <w:r w:rsidRPr="00221579">
        <w:rPr>
          <w:rFonts w:cs="Times New Roman"/>
        </w:rPr>
        <w:t>To</w:t>
      </w:r>
      <w:proofErr w:type="gramEnd"/>
      <w:r w:rsidRPr="00221579">
        <w:rPr>
          <w:rFonts w:cs="Times New Roman"/>
        </w:rPr>
        <w:t xml:space="preserve"> meet up with friends and/or family that you don’t live with. SINGLE CODE</w:t>
      </w:r>
    </w:p>
    <w:p w14:paraId="2213A9B6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 xml:space="preserve">Q7. And still thinking about </w:t>
      </w:r>
      <w:r w:rsidRPr="00221579">
        <w:rPr>
          <w:rFonts w:cs="Times New Roman"/>
          <w:b/>
          <w:u w:val="single"/>
        </w:rPr>
        <w:t>the last time</w:t>
      </w:r>
      <w:r w:rsidRPr="00221579">
        <w:rPr>
          <w:rFonts w:cs="Times New Roman"/>
          <w:b/>
        </w:rPr>
        <w:t xml:space="preserve"> you met friends and/or family that you don’t live with, how many </w:t>
      </w:r>
      <w:r w:rsidRPr="00221579">
        <w:rPr>
          <w:rFonts w:cs="Times New Roman"/>
          <w:b/>
          <w:u w:val="single"/>
        </w:rPr>
        <w:t>people</w:t>
      </w:r>
      <w:r w:rsidRPr="00221579">
        <w:rPr>
          <w:rFonts w:cs="Times New Roman"/>
          <w:b/>
        </w:rPr>
        <w:t xml:space="preserve"> from </w:t>
      </w:r>
      <w:r w:rsidRPr="00221579">
        <w:rPr>
          <w:rFonts w:cs="Times New Roman"/>
          <w:b/>
          <w:u w:val="single"/>
        </w:rPr>
        <w:t>outside your household were there</w:t>
      </w:r>
      <w:r w:rsidRPr="00221579">
        <w:rPr>
          <w:rFonts w:cs="Times New Roman"/>
          <w:b/>
        </w:rPr>
        <w:t>?</w:t>
      </w:r>
    </w:p>
    <w:p w14:paraId="67625EAA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OPEN ENDED, allow number input</w:t>
      </w:r>
    </w:p>
    <w:p w14:paraId="43D69EC3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1B95741C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4F9424C5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ASK IF Q5 VALUE 1+ = </w:t>
      </w:r>
      <w:proofErr w:type="gramStart"/>
      <w:r w:rsidRPr="00221579">
        <w:rPr>
          <w:rFonts w:cs="Times New Roman"/>
        </w:rPr>
        <w:t>To</w:t>
      </w:r>
      <w:proofErr w:type="gramEnd"/>
      <w:r w:rsidRPr="00221579">
        <w:rPr>
          <w:rFonts w:cs="Times New Roman"/>
        </w:rPr>
        <w:t xml:space="preserve"> meet up with friends and/or family that you don’t live with. SINGLE CODE</w:t>
      </w:r>
    </w:p>
    <w:p w14:paraId="0153882A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 xml:space="preserve">Q8. The last time you met with friends and/ or family that you don’t live with, how many </w:t>
      </w:r>
      <w:r w:rsidRPr="00221579">
        <w:rPr>
          <w:rFonts w:cs="Times New Roman"/>
          <w:b/>
          <w:u w:val="single"/>
        </w:rPr>
        <w:t>households</w:t>
      </w:r>
      <w:r w:rsidRPr="00221579">
        <w:rPr>
          <w:rFonts w:cs="Times New Roman"/>
          <w:b/>
        </w:rPr>
        <w:t xml:space="preserve"> (not people) did those people come from?</w:t>
      </w:r>
    </w:p>
    <w:p w14:paraId="7C9B6AA0" w14:textId="77777777" w:rsidR="00FF6AE5" w:rsidRPr="00221579" w:rsidRDefault="00FF6AE5" w:rsidP="00FF6AE5">
      <w:pPr>
        <w:spacing w:after="0" w:line="240" w:lineRule="auto"/>
        <w:rPr>
          <w:rFonts w:cs="Times New Roman"/>
          <w:i/>
        </w:rPr>
      </w:pPr>
      <w:r w:rsidRPr="00221579">
        <w:rPr>
          <w:rFonts w:cs="Times New Roman"/>
          <w:i/>
        </w:rPr>
        <w:t xml:space="preserve">Don’t include your own household in this number. </w:t>
      </w:r>
    </w:p>
    <w:p w14:paraId="7156853E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OPEN ENDED, allow number input</w:t>
      </w:r>
    </w:p>
    <w:p w14:paraId="1F429057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ab/>
      </w:r>
    </w:p>
    <w:p w14:paraId="57A813F9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66132467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ASK IF Q5 VALUE 1+ = </w:t>
      </w:r>
      <w:proofErr w:type="gramStart"/>
      <w:r w:rsidRPr="00221579">
        <w:rPr>
          <w:rFonts w:cs="Times New Roman"/>
        </w:rPr>
        <w:t>To</w:t>
      </w:r>
      <w:proofErr w:type="gramEnd"/>
      <w:r w:rsidRPr="00221579">
        <w:rPr>
          <w:rFonts w:cs="Times New Roman"/>
        </w:rPr>
        <w:t xml:space="preserve"> meet up with friends and/or family that you don’t live with. SINGLE CODE</w:t>
      </w:r>
    </w:p>
    <w:p w14:paraId="0768614F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 xml:space="preserve">Q9. Again, thinking about the last occasion you met with friends and/or family </w:t>
      </w:r>
      <w:r w:rsidRPr="00221579">
        <w:rPr>
          <w:rFonts w:cs="Times New Roman"/>
          <w:b/>
          <w:u w:val="single"/>
        </w:rPr>
        <w:t>that you don’t live with</w:t>
      </w:r>
      <w:r w:rsidRPr="00221579">
        <w:rPr>
          <w:rFonts w:cs="Times New Roman"/>
          <w:b/>
        </w:rPr>
        <w:t>, did people stay at least 2m apart?</w:t>
      </w:r>
    </w:p>
    <w:p w14:paraId="4A69B7AA" w14:textId="77777777" w:rsidR="00FF6AE5" w:rsidRPr="00221579" w:rsidRDefault="00FF6AE5" w:rsidP="00FF6AE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Yes - at all times</w:t>
      </w:r>
    </w:p>
    <w:p w14:paraId="54B7D5CA" w14:textId="77777777" w:rsidR="00FF6AE5" w:rsidRPr="00221579" w:rsidRDefault="00FF6AE5" w:rsidP="00FF6AE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Yes - most of the time</w:t>
      </w:r>
    </w:p>
    <w:p w14:paraId="2B9188D7" w14:textId="77777777" w:rsidR="00FF6AE5" w:rsidRPr="00221579" w:rsidRDefault="00FF6AE5" w:rsidP="00FF6AE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Yes – some of the time</w:t>
      </w:r>
    </w:p>
    <w:p w14:paraId="093B6D83" w14:textId="77777777" w:rsidR="00FF6AE5" w:rsidRPr="00221579" w:rsidRDefault="00FF6AE5" w:rsidP="00FF6AE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No – not at all</w:t>
      </w:r>
    </w:p>
    <w:p w14:paraId="47E4E00E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</w:p>
    <w:p w14:paraId="32744C08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3295ABAB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SINGLE CODE</w:t>
      </w:r>
    </w:p>
    <w:p w14:paraId="32E79404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 xml:space="preserve">Q10. Do you know if you have ever had, or currently have, coronavirus?  </w:t>
      </w:r>
    </w:p>
    <w:p w14:paraId="79262F92" w14:textId="77777777" w:rsidR="00FF6AE5" w:rsidRPr="00221579" w:rsidRDefault="00FF6AE5" w:rsidP="00FF6A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lastRenderedPageBreak/>
        <w:t>I’ve definitely had it, and had it confirmed by a test</w:t>
      </w:r>
    </w:p>
    <w:p w14:paraId="48FBF73D" w14:textId="77777777" w:rsidR="00FF6AE5" w:rsidRPr="00221579" w:rsidRDefault="00FF6AE5" w:rsidP="00FF6A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 think I’ve probably had it</w:t>
      </w:r>
    </w:p>
    <w:p w14:paraId="0548BB1A" w14:textId="77777777" w:rsidR="00FF6AE5" w:rsidRPr="00221579" w:rsidRDefault="00FF6AE5" w:rsidP="00FF6A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 don’t know whether I’ve had it or not</w:t>
      </w:r>
    </w:p>
    <w:p w14:paraId="523E830D" w14:textId="77777777" w:rsidR="00FF6AE5" w:rsidRPr="00221579" w:rsidRDefault="00FF6AE5" w:rsidP="00FF6A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 think I’ve probably not had it</w:t>
      </w:r>
    </w:p>
    <w:p w14:paraId="433662D0" w14:textId="77777777" w:rsidR="00FF6AE5" w:rsidRPr="00221579" w:rsidRDefault="00FF6AE5" w:rsidP="00FF6AE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I’ve definitely not had it</w:t>
      </w:r>
    </w:p>
    <w:p w14:paraId="18799E48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</w:p>
    <w:p w14:paraId="0CB9E608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</w:p>
    <w:p w14:paraId="52BA8B62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GRID QUESTION.  SINGLE CODE PER STATEMENT. RANDOMISE STATEMENTS</w:t>
      </w:r>
    </w:p>
    <w:p w14:paraId="59821D92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>Q11. Thinking now about the past seven days, could you tell us to what extent you agree or disagree with the following statements?</w:t>
      </w:r>
    </w:p>
    <w:p w14:paraId="6FB54440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SCALE:</w:t>
      </w:r>
    </w:p>
    <w:p w14:paraId="18083FC4" w14:textId="77777777" w:rsidR="00FF6AE5" w:rsidRPr="00221579" w:rsidRDefault="00FF6AE5" w:rsidP="00FF6A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Strongly agree</w:t>
      </w:r>
    </w:p>
    <w:p w14:paraId="0F830711" w14:textId="77777777" w:rsidR="00FF6AE5" w:rsidRPr="00221579" w:rsidRDefault="00FF6AE5" w:rsidP="00FF6A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Agree</w:t>
      </w:r>
    </w:p>
    <w:p w14:paraId="30B2C7E1" w14:textId="77777777" w:rsidR="00FF6AE5" w:rsidRPr="00221579" w:rsidRDefault="00FF6AE5" w:rsidP="00FF6A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Neither agree nor disagree</w:t>
      </w:r>
    </w:p>
    <w:p w14:paraId="55AADF20" w14:textId="77777777" w:rsidR="00FF6AE5" w:rsidRPr="00221579" w:rsidRDefault="00FF6AE5" w:rsidP="00FF6A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Disagree</w:t>
      </w:r>
    </w:p>
    <w:p w14:paraId="173EA70B" w14:textId="77777777" w:rsidR="00FF6AE5" w:rsidRPr="00221579" w:rsidRDefault="00FF6AE5" w:rsidP="00FF6A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Strongly disagree</w:t>
      </w:r>
    </w:p>
    <w:p w14:paraId="599B115C" w14:textId="77777777" w:rsidR="00FF6AE5" w:rsidRPr="00221579" w:rsidRDefault="00FF6AE5" w:rsidP="00FF6AE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Not applicable</w:t>
      </w:r>
    </w:p>
    <w:p w14:paraId="2CF5D163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 </w:t>
      </w:r>
    </w:p>
    <w:p w14:paraId="6D6E8A12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STATEMENTS:</w:t>
      </w:r>
    </w:p>
    <w:p w14:paraId="44B3BCD7" w14:textId="77777777" w:rsidR="00FF6AE5" w:rsidRPr="00221579" w:rsidRDefault="00FF6AE5" w:rsidP="00FF6AE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 am finding my current living situation difficult</w:t>
      </w:r>
    </w:p>
    <w:p w14:paraId="3E6057F3" w14:textId="77777777" w:rsidR="00FF6AE5" w:rsidRPr="00221579" w:rsidRDefault="00FF6AE5" w:rsidP="00FF6AE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 am struggling to make ends meet</w:t>
      </w:r>
    </w:p>
    <w:p w14:paraId="111AE8EF" w14:textId="77777777" w:rsidR="00FF6AE5" w:rsidRPr="00221579" w:rsidRDefault="00FF6AE5" w:rsidP="00FF6AE5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 am skipping meals I would usually have</w:t>
      </w:r>
    </w:p>
    <w:p w14:paraId="5066E2A1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</w:p>
    <w:p w14:paraId="1611111C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27CA11C0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SINGLE CODE</w:t>
      </w:r>
    </w:p>
    <w:p w14:paraId="0E17BD88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>Q12. How many people currently live in your household? Please select one answer</w:t>
      </w:r>
    </w:p>
    <w:p w14:paraId="3FCEC886" w14:textId="77777777" w:rsidR="00FF6AE5" w:rsidRPr="00221579" w:rsidRDefault="00FF6AE5" w:rsidP="00FF6AE5">
      <w:pPr>
        <w:spacing w:after="0" w:line="240" w:lineRule="auto"/>
        <w:rPr>
          <w:rFonts w:cs="Times New Roman"/>
          <w:i/>
        </w:rPr>
      </w:pPr>
      <w:r w:rsidRPr="00221579">
        <w:rPr>
          <w:rFonts w:cs="Times New Roman"/>
          <w:i/>
        </w:rPr>
        <w:t>Please include yourself and all adults and children – including those not related to you</w:t>
      </w:r>
    </w:p>
    <w:p w14:paraId="7AEF8668" w14:textId="77777777" w:rsidR="00FF6AE5" w:rsidRPr="00221579" w:rsidRDefault="00FF6AE5" w:rsidP="00FF6A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I live alone</w:t>
      </w:r>
    </w:p>
    <w:p w14:paraId="520439CB" w14:textId="77777777" w:rsidR="00FF6AE5" w:rsidRPr="00221579" w:rsidRDefault="00FF6AE5" w:rsidP="00FF6A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 xml:space="preserve">2 </w:t>
      </w:r>
    </w:p>
    <w:p w14:paraId="0729FDE3" w14:textId="77777777" w:rsidR="00FF6AE5" w:rsidRPr="00221579" w:rsidRDefault="00FF6AE5" w:rsidP="00FF6A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3 – 4</w:t>
      </w:r>
    </w:p>
    <w:p w14:paraId="70FD9879" w14:textId="77777777" w:rsidR="00FF6AE5" w:rsidRPr="00221579" w:rsidRDefault="00FF6AE5" w:rsidP="00FF6A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5 – 6</w:t>
      </w:r>
    </w:p>
    <w:p w14:paraId="4BCF3DD6" w14:textId="77777777" w:rsidR="00FF6AE5" w:rsidRPr="00221579" w:rsidRDefault="00FF6AE5" w:rsidP="00FF6AE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  <w:u w:val="single"/>
        </w:rPr>
      </w:pPr>
      <w:r w:rsidRPr="00221579">
        <w:rPr>
          <w:rFonts w:cs="Times New Roman"/>
        </w:rPr>
        <w:t>7 +</w:t>
      </w:r>
    </w:p>
    <w:p w14:paraId="68841986" w14:textId="77777777" w:rsidR="00FF6AE5" w:rsidRPr="00221579" w:rsidRDefault="00FF6AE5" w:rsidP="00FF6A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</w:rPr>
      </w:pPr>
    </w:p>
    <w:p w14:paraId="2ED42144" w14:textId="77777777" w:rsidR="00FF6AE5" w:rsidRPr="00221579" w:rsidRDefault="00FF6AE5" w:rsidP="00FF6A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</w:rPr>
      </w:pPr>
    </w:p>
    <w:p w14:paraId="1B0D03A6" w14:textId="77777777" w:rsidR="00FF6AE5" w:rsidRPr="00221579" w:rsidRDefault="00FF6AE5" w:rsidP="00FF6A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Cs/>
        </w:rPr>
      </w:pPr>
      <w:r w:rsidRPr="00221579">
        <w:rPr>
          <w:rFonts w:cs="Times New Roman"/>
          <w:bCs/>
        </w:rPr>
        <w:t>MULTI CODE</w:t>
      </w:r>
    </w:p>
    <w:p w14:paraId="5D51B7E4" w14:textId="77777777" w:rsidR="00FF6AE5" w:rsidRPr="00221579" w:rsidRDefault="00FF6AE5" w:rsidP="00FF6A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QTPalatine" w:cs="Times New Roman"/>
          <w:szCs w:val="24"/>
        </w:rPr>
      </w:pPr>
      <w:r w:rsidRPr="00221579">
        <w:rPr>
          <w:rFonts w:cs="Times New Roman"/>
          <w:b/>
        </w:rPr>
        <w:t>Q13.</w:t>
      </w:r>
      <w:r w:rsidRPr="00221579">
        <w:rPr>
          <w:rFonts w:cs="Times New Roman"/>
        </w:rPr>
        <w:t xml:space="preserve"> </w:t>
      </w:r>
      <w:r w:rsidRPr="00221579">
        <w:rPr>
          <w:rFonts w:cs="Times New Roman"/>
          <w:b/>
        </w:rPr>
        <w:t>What age are any dependent children in your household? Please select all that apply</w:t>
      </w:r>
    </w:p>
    <w:p w14:paraId="230895B3" w14:textId="77777777" w:rsidR="00FF6AE5" w:rsidRPr="00221579" w:rsidRDefault="00FF6AE5" w:rsidP="00FF6A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QTPalatine" w:cs="Times New Roman"/>
          <w:szCs w:val="24"/>
        </w:rPr>
      </w:pPr>
      <w:r w:rsidRPr="00221579">
        <w:rPr>
          <w:rFonts w:cs="Times New Roman"/>
          <w:i/>
        </w:rPr>
        <w:t>Dependent children are those aged under 18 living in your household.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696"/>
        <w:gridCol w:w="336"/>
      </w:tblGrid>
      <w:tr w:rsidR="00221579" w:rsidRPr="00221579" w14:paraId="30AA6D8E" w14:textId="77777777" w:rsidTr="00903C0C">
        <w:trPr>
          <w:trHeight w:val="54"/>
        </w:trPr>
        <w:tc>
          <w:tcPr>
            <w:tcW w:w="0" w:type="auto"/>
            <w:shd w:val="clear" w:color="auto" w:fill="auto"/>
          </w:tcPr>
          <w:p w14:paraId="1B63AEC6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No dependent children in household</w:t>
            </w:r>
          </w:p>
        </w:tc>
        <w:tc>
          <w:tcPr>
            <w:tcW w:w="0" w:type="auto"/>
            <w:shd w:val="clear" w:color="auto" w:fill="auto"/>
          </w:tcPr>
          <w:p w14:paraId="5A34A4FD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1</w:t>
            </w:r>
          </w:p>
        </w:tc>
      </w:tr>
      <w:tr w:rsidR="00221579" w:rsidRPr="00221579" w14:paraId="710E1D5A" w14:textId="77777777" w:rsidTr="00903C0C">
        <w:trPr>
          <w:trHeight w:val="54"/>
        </w:trPr>
        <w:tc>
          <w:tcPr>
            <w:tcW w:w="0" w:type="auto"/>
            <w:shd w:val="clear" w:color="auto" w:fill="auto"/>
          </w:tcPr>
          <w:p w14:paraId="1539ACCA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0 – 4 years old</w:t>
            </w:r>
          </w:p>
        </w:tc>
        <w:tc>
          <w:tcPr>
            <w:tcW w:w="0" w:type="auto"/>
            <w:shd w:val="clear" w:color="auto" w:fill="auto"/>
          </w:tcPr>
          <w:p w14:paraId="60A690CE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2</w:t>
            </w:r>
          </w:p>
        </w:tc>
      </w:tr>
      <w:tr w:rsidR="00221579" w:rsidRPr="00221579" w14:paraId="531DC6AF" w14:textId="77777777" w:rsidTr="00903C0C">
        <w:trPr>
          <w:trHeight w:val="54"/>
        </w:trPr>
        <w:tc>
          <w:tcPr>
            <w:tcW w:w="0" w:type="auto"/>
            <w:shd w:val="clear" w:color="auto" w:fill="auto"/>
          </w:tcPr>
          <w:p w14:paraId="458902D3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5 – 10 years old</w:t>
            </w:r>
          </w:p>
        </w:tc>
        <w:tc>
          <w:tcPr>
            <w:tcW w:w="0" w:type="auto"/>
            <w:shd w:val="clear" w:color="auto" w:fill="auto"/>
          </w:tcPr>
          <w:p w14:paraId="343E3FAE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3</w:t>
            </w:r>
          </w:p>
        </w:tc>
      </w:tr>
      <w:tr w:rsidR="00221579" w:rsidRPr="00221579" w14:paraId="3AC04A82" w14:textId="77777777" w:rsidTr="00903C0C">
        <w:trPr>
          <w:trHeight w:val="54"/>
        </w:trPr>
        <w:tc>
          <w:tcPr>
            <w:tcW w:w="0" w:type="auto"/>
            <w:shd w:val="clear" w:color="auto" w:fill="auto"/>
          </w:tcPr>
          <w:p w14:paraId="385C0490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11 – 15 years old</w:t>
            </w:r>
          </w:p>
        </w:tc>
        <w:tc>
          <w:tcPr>
            <w:tcW w:w="0" w:type="auto"/>
            <w:shd w:val="clear" w:color="auto" w:fill="auto"/>
          </w:tcPr>
          <w:p w14:paraId="3D27CBC0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4</w:t>
            </w:r>
          </w:p>
        </w:tc>
      </w:tr>
      <w:tr w:rsidR="00FF6AE5" w:rsidRPr="00221579" w14:paraId="5C661648" w14:textId="77777777" w:rsidTr="00903C0C">
        <w:trPr>
          <w:trHeight w:val="54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DF73B2F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16 – 18 years old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0A671BD" w14:textId="77777777" w:rsidR="00FF6AE5" w:rsidRPr="00221579" w:rsidRDefault="00FF6AE5" w:rsidP="00903C0C">
            <w:pPr>
              <w:pStyle w:val="NoSpacing"/>
              <w:rPr>
                <w:rFonts w:cs="Times New Roman"/>
              </w:rPr>
            </w:pPr>
            <w:r w:rsidRPr="00221579">
              <w:rPr>
                <w:rFonts w:cs="Times New Roman"/>
              </w:rPr>
              <w:t>5</w:t>
            </w:r>
          </w:p>
        </w:tc>
      </w:tr>
    </w:tbl>
    <w:p w14:paraId="5371B1F4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</w:rPr>
      </w:pPr>
    </w:p>
    <w:p w14:paraId="4BC4C9C3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</w:rPr>
      </w:pPr>
    </w:p>
    <w:p w14:paraId="577D1BCC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SINGLE CODE</w:t>
      </w:r>
    </w:p>
    <w:p w14:paraId="75A058C4" w14:textId="77777777" w:rsidR="00FF6AE5" w:rsidRPr="00221579" w:rsidRDefault="00FF6AE5" w:rsidP="00FF6A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>Q14. What is your marital status?</w:t>
      </w:r>
    </w:p>
    <w:p w14:paraId="237A5A7B" w14:textId="77777777" w:rsidR="00FF6AE5" w:rsidRPr="00221579" w:rsidRDefault="00FF6AE5" w:rsidP="00FF6AE5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cs="Times New Roman"/>
          <w:bCs/>
        </w:rPr>
      </w:pPr>
      <w:r w:rsidRPr="00221579">
        <w:rPr>
          <w:rFonts w:cs="Times New Roman"/>
          <w:bCs/>
        </w:rPr>
        <w:t>Single, never married</w:t>
      </w:r>
    </w:p>
    <w:p w14:paraId="27EDDD27" w14:textId="77777777" w:rsidR="00FF6AE5" w:rsidRPr="00221579" w:rsidRDefault="00FF6AE5" w:rsidP="00FF6AE5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cs="Times New Roman"/>
          <w:bCs/>
        </w:rPr>
      </w:pPr>
      <w:r w:rsidRPr="00221579">
        <w:rPr>
          <w:rFonts w:cs="Times New Roman"/>
          <w:bCs/>
        </w:rPr>
        <w:t>Married</w:t>
      </w:r>
    </w:p>
    <w:p w14:paraId="6B49EB0C" w14:textId="77777777" w:rsidR="00FF6AE5" w:rsidRPr="00221579" w:rsidRDefault="00FF6AE5" w:rsidP="00FF6AE5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cs="Times New Roman"/>
          <w:bCs/>
        </w:rPr>
      </w:pPr>
      <w:r w:rsidRPr="00221579">
        <w:rPr>
          <w:rFonts w:cs="Times New Roman"/>
          <w:bCs/>
        </w:rPr>
        <w:lastRenderedPageBreak/>
        <w:t>Separated</w:t>
      </w:r>
    </w:p>
    <w:p w14:paraId="0DCB08F3" w14:textId="77777777" w:rsidR="00FF6AE5" w:rsidRPr="00221579" w:rsidRDefault="00FF6AE5" w:rsidP="00FF6AE5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cs="Times New Roman"/>
          <w:bCs/>
        </w:rPr>
      </w:pPr>
      <w:r w:rsidRPr="00221579">
        <w:rPr>
          <w:rFonts w:cs="Times New Roman"/>
          <w:bCs/>
        </w:rPr>
        <w:t>Divorced</w:t>
      </w:r>
    </w:p>
    <w:p w14:paraId="412300CF" w14:textId="77777777" w:rsidR="00FF6AE5" w:rsidRPr="00221579" w:rsidRDefault="00FF6AE5" w:rsidP="00FF6AE5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cs="Times New Roman"/>
          <w:bCs/>
        </w:rPr>
      </w:pPr>
      <w:r w:rsidRPr="00221579">
        <w:rPr>
          <w:rFonts w:cs="Times New Roman"/>
          <w:bCs/>
        </w:rPr>
        <w:t>Widowed</w:t>
      </w:r>
    </w:p>
    <w:p w14:paraId="76E2D751" w14:textId="77777777" w:rsidR="00FF6AE5" w:rsidRPr="00221579" w:rsidRDefault="00FF6AE5" w:rsidP="00FF6AE5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cs="Times New Roman"/>
          <w:bCs/>
        </w:rPr>
      </w:pPr>
      <w:r w:rsidRPr="00221579">
        <w:rPr>
          <w:rFonts w:cs="Times New Roman"/>
          <w:bCs/>
        </w:rPr>
        <w:t>Partnered/in a relationship</w:t>
      </w:r>
    </w:p>
    <w:p w14:paraId="776B419F" w14:textId="77777777" w:rsidR="00FF6AE5" w:rsidRPr="00221579" w:rsidRDefault="00FF6AE5" w:rsidP="00FF6AE5">
      <w:pPr>
        <w:pStyle w:val="ListParagraph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rPr>
          <w:rFonts w:cs="Times New Roman"/>
          <w:bCs/>
        </w:rPr>
      </w:pPr>
      <w:r w:rsidRPr="00221579">
        <w:rPr>
          <w:rFonts w:cs="Times New Roman"/>
          <w:bCs/>
        </w:rPr>
        <w:t>Prefer not to say</w:t>
      </w:r>
    </w:p>
    <w:p w14:paraId="68C1730F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</w:p>
    <w:p w14:paraId="606801DB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  <w:b/>
        </w:rPr>
      </w:pPr>
    </w:p>
    <w:p w14:paraId="111C0E9F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  <w:b/>
        </w:rPr>
      </w:pPr>
      <w:r w:rsidRPr="00221579">
        <w:rPr>
          <w:rFonts w:cs="Times New Roman"/>
        </w:rPr>
        <w:t>SINGLE CODE</w:t>
      </w:r>
    </w:p>
    <w:p w14:paraId="7C6997FD" w14:textId="77777777" w:rsidR="00FF6AE5" w:rsidRPr="00221579" w:rsidRDefault="00FF6AE5" w:rsidP="00FF6AE5">
      <w:pPr>
        <w:spacing w:after="0" w:line="240" w:lineRule="auto"/>
        <w:jc w:val="both"/>
        <w:rPr>
          <w:rFonts w:cs="Times New Roman"/>
        </w:rPr>
      </w:pPr>
      <w:r w:rsidRPr="00221579">
        <w:rPr>
          <w:rFonts w:cs="Times New Roman"/>
          <w:b/>
        </w:rPr>
        <w:t>Q15</w:t>
      </w:r>
      <w:r w:rsidRPr="00221579">
        <w:rPr>
          <w:rFonts w:cs="Times New Roman"/>
        </w:rPr>
        <w:t>.</w:t>
      </w:r>
      <w:r w:rsidRPr="00221579">
        <w:rPr>
          <w:rFonts w:cs="Times New Roman"/>
          <w:b/>
        </w:rPr>
        <w:t xml:space="preserve"> What is your employment status</w:t>
      </w:r>
      <w:r w:rsidRPr="00221579">
        <w:rPr>
          <w:rFonts w:cs="Times New Roman"/>
        </w:rPr>
        <w:t>?</w:t>
      </w:r>
    </w:p>
    <w:p w14:paraId="79F8C7E2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Full time paid job (31+ hours)</w:t>
      </w:r>
    </w:p>
    <w:p w14:paraId="5819166C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Part time paid job (&lt;31 hours)</w:t>
      </w:r>
    </w:p>
    <w:p w14:paraId="557E07AC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Doing paid work on a self-employed basis or within your own business</w:t>
      </w:r>
    </w:p>
    <w:p w14:paraId="5EF9348A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Student / On a government training programme (Nation Traineeship/Modern Apprenticeship)</w:t>
      </w:r>
    </w:p>
    <w:p w14:paraId="196170EB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Out of work (6 months or less)</w:t>
      </w:r>
    </w:p>
    <w:p w14:paraId="4A35B898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Out of work (more than 6 months)</w:t>
      </w:r>
    </w:p>
    <w:p w14:paraId="09F7752A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Looking after home / Homemaker</w:t>
      </w:r>
    </w:p>
    <w:p w14:paraId="75568CD8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Retired</w:t>
      </w:r>
    </w:p>
    <w:p w14:paraId="14662A57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Disabled OR Long-term sick</w:t>
      </w:r>
    </w:p>
    <w:p w14:paraId="2E73066D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Unpaid work for a business, community or voluntary organisation</w:t>
      </w:r>
    </w:p>
    <w:p w14:paraId="0DCA4DA1" w14:textId="77777777" w:rsidR="00FF6AE5" w:rsidRPr="00221579" w:rsidRDefault="00FF6AE5" w:rsidP="00FF6AE5">
      <w:pPr>
        <w:pStyle w:val="ListParagraph"/>
        <w:numPr>
          <w:ilvl w:val="0"/>
          <w:numId w:val="19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Prefer not to say</w:t>
      </w:r>
    </w:p>
    <w:p w14:paraId="2510DEA6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133A52E2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3F8A7401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SINGLE CODE</w:t>
      </w:r>
    </w:p>
    <w:p w14:paraId="3D912447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  <w:bCs/>
        </w:rPr>
        <w:t>Q16.</w:t>
      </w:r>
      <w:r w:rsidRPr="00221579">
        <w:rPr>
          <w:rFonts w:cs="Times New Roman"/>
        </w:rPr>
        <w:t xml:space="preserve"> </w:t>
      </w:r>
      <w:r w:rsidRPr="00221579">
        <w:rPr>
          <w:rFonts w:cs="Times New Roman"/>
          <w:b/>
        </w:rPr>
        <w:t xml:space="preserve">Which of the following best describes the occupation of the member of your household with the largest income (the chief income earner)? Please select one answer </w:t>
      </w:r>
    </w:p>
    <w:p w14:paraId="04299070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Please indicate to which occupational group the Chief Income Earner in your household belongs, or which group fits best.</w:t>
      </w:r>
    </w:p>
    <w:p w14:paraId="4996C798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The Chief Income Earner is the person in your household with the largest income.</w:t>
      </w:r>
    </w:p>
    <w:p w14:paraId="3873E0D2" w14:textId="77777777" w:rsidR="00FF6AE5" w:rsidRPr="00221579" w:rsidRDefault="00FF6AE5" w:rsidP="00FF6AE5">
      <w:pPr>
        <w:pStyle w:val="NoSpacing"/>
      </w:pPr>
      <w:r w:rsidRPr="00221579">
        <w:t>If the Chief Income Earner is retired and has an occupational pension please answer for their most recent occupation.</w:t>
      </w:r>
    </w:p>
    <w:p w14:paraId="5084A085" w14:textId="77777777" w:rsidR="00FF6AE5" w:rsidRPr="00221579" w:rsidRDefault="00FF6AE5" w:rsidP="00FF6AE5">
      <w:pPr>
        <w:pStyle w:val="NoSpacing"/>
        <w:rPr>
          <w:rFonts w:eastAsia="Verdana"/>
          <w:sz w:val="18"/>
          <w:szCs w:val="18"/>
        </w:rPr>
      </w:pPr>
      <w:r w:rsidRPr="00221579">
        <w:t>If the Chief Income Earner is not in paid employment but has been out of work for less than 6 months, please answer for their most recent occupation</w:t>
      </w:r>
      <w:r w:rsidRPr="00221579">
        <w:rPr>
          <w:b/>
        </w:rPr>
        <w:br/>
      </w:r>
    </w:p>
    <w:p w14:paraId="0B0EEC0E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Semi or unskilled manual work (e.g. Manual workers, all apprentices to skilled trades, Caretaker, Park keeper, non-HGV driver, shop assistant)</w:t>
      </w:r>
    </w:p>
    <w:p w14:paraId="5682917A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Skilled manual worker (e.g. Skilled Bricklayer, Carpenter, Plumber, Painter, Bus/ Ambulance Driver, HGV driver, AA patrolman, pub/bar worker, etc.)</w:t>
      </w:r>
    </w:p>
    <w:p w14:paraId="6A13DE98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Supervisory or clerical/ junior managerial/ professional/administrative (e.g. Office worker, Student Doctor, Foreman with 25+ employees, salesperson, etc.)</w:t>
      </w:r>
    </w:p>
    <w:p w14:paraId="174F4EEE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Intermediate managerial/ professional/ administrative (e.g. Newly qualified (under 3 years) doctor, Solicitor, Board director small organisation, middle manager in large organisation, principle officer in civil service/local government)</w:t>
      </w:r>
    </w:p>
    <w:p w14:paraId="5893AE8A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Higher managerial/ professional/ administrative (e.g. Established doctor, Solicitor, Board Director in a large organisation (200+ employees, top level civil servant/public service employee)</w:t>
      </w:r>
    </w:p>
    <w:p w14:paraId="349BD92C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Student</w:t>
      </w:r>
    </w:p>
    <w:p w14:paraId="59E73C2F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Casual worker – not in permanent employment</w:t>
      </w:r>
    </w:p>
    <w:p w14:paraId="16FCB0B1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Housewife/ Homemaker</w:t>
      </w:r>
    </w:p>
    <w:p w14:paraId="77133311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lastRenderedPageBreak/>
        <w:t>Retired and living on state pension</w:t>
      </w:r>
    </w:p>
    <w:p w14:paraId="369AF8EE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Unemployed or not working due to long-term sickness</w:t>
      </w:r>
    </w:p>
    <w:p w14:paraId="724C8FB6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 xml:space="preserve">Full-time </w:t>
      </w:r>
      <w:proofErr w:type="spellStart"/>
      <w:r w:rsidRPr="00221579">
        <w:rPr>
          <w:rFonts w:cs="Times New Roman"/>
        </w:rPr>
        <w:t>carer</w:t>
      </w:r>
      <w:proofErr w:type="spellEnd"/>
      <w:r w:rsidRPr="00221579">
        <w:rPr>
          <w:rFonts w:cs="Times New Roman"/>
        </w:rPr>
        <w:t xml:space="preserve"> of another household member</w:t>
      </w:r>
    </w:p>
    <w:p w14:paraId="7E321D5E" w14:textId="77777777" w:rsidR="00FF6AE5" w:rsidRPr="00221579" w:rsidRDefault="00FF6AE5" w:rsidP="00FF6AE5">
      <w:pPr>
        <w:pStyle w:val="ListParagraph"/>
        <w:numPr>
          <w:ilvl w:val="0"/>
          <w:numId w:val="20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Other</w:t>
      </w:r>
    </w:p>
    <w:p w14:paraId="639DA0D9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31308EDB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2EE54239" w14:textId="77777777" w:rsidR="00FF6AE5" w:rsidRPr="00221579" w:rsidRDefault="00FF6AE5" w:rsidP="00FF6A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MULTI CODE</w:t>
      </w:r>
    </w:p>
    <w:p w14:paraId="2C2A564E" w14:textId="77777777" w:rsidR="00FF6AE5" w:rsidRPr="00221579" w:rsidRDefault="00FF6AE5" w:rsidP="00FF6A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  <w:bCs/>
        </w:rPr>
        <w:t>Q17.</w:t>
      </w:r>
      <w:r w:rsidRPr="00221579">
        <w:rPr>
          <w:rFonts w:cs="Times New Roman"/>
          <w:b/>
        </w:rPr>
        <w:t xml:space="preserve"> Do you, or anyone else in your household have any long-standing illness, disability or infirmity?</w:t>
      </w:r>
    </w:p>
    <w:p w14:paraId="6F3DC0C1" w14:textId="77777777" w:rsidR="00FF6AE5" w:rsidRPr="00221579" w:rsidRDefault="00FF6AE5" w:rsidP="00FF6AE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Cs/>
          <w:i/>
        </w:rPr>
      </w:pPr>
      <w:r w:rsidRPr="00221579">
        <w:rPr>
          <w:rFonts w:cs="Times New Roman"/>
          <w:bCs/>
          <w:i/>
        </w:rPr>
        <w:t>Please select all that apply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56"/>
        <w:gridCol w:w="3349"/>
      </w:tblGrid>
      <w:tr w:rsidR="00221579" w:rsidRPr="00221579" w14:paraId="195C2847" w14:textId="77777777" w:rsidTr="00903C0C">
        <w:trPr>
          <w:trHeight w:val="135"/>
        </w:trPr>
        <w:tc>
          <w:tcPr>
            <w:tcW w:w="0" w:type="auto"/>
            <w:shd w:val="clear" w:color="auto" w:fill="auto"/>
          </w:tcPr>
          <w:p w14:paraId="2F18A4D3" w14:textId="77777777" w:rsidR="00FF6AE5" w:rsidRPr="00221579" w:rsidRDefault="00FF6AE5" w:rsidP="00903C0C">
            <w:pPr>
              <w:spacing w:after="0" w:line="240" w:lineRule="auto"/>
              <w:jc w:val="both"/>
              <w:rPr>
                <w:rFonts w:cs="Times New Roman"/>
                <w:b/>
              </w:rPr>
            </w:pPr>
            <w:r w:rsidRPr="00221579">
              <w:rPr>
                <w:rFonts w:cs="Times New Roman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F77FE1B" w14:textId="77777777" w:rsidR="00FF6AE5" w:rsidRPr="00221579" w:rsidRDefault="00FF6AE5" w:rsidP="00903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Times New Roman"/>
                <w:b/>
              </w:rPr>
            </w:pPr>
            <w:r w:rsidRPr="00221579">
              <w:rPr>
                <w:rFonts w:cs="Times New Roman"/>
              </w:rPr>
              <w:t>Yes, I do</w:t>
            </w:r>
          </w:p>
        </w:tc>
      </w:tr>
      <w:tr w:rsidR="00221579" w:rsidRPr="00221579" w14:paraId="047BACB9" w14:textId="77777777" w:rsidTr="00903C0C">
        <w:trPr>
          <w:trHeight w:val="139"/>
        </w:trPr>
        <w:tc>
          <w:tcPr>
            <w:tcW w:w="0" w:type="auto"/>
            <w:shd w:val="clear" w:color="auto" w:fill="auto"/>
          </w:tcPr>
          <w:p w14:paraId="7F81F6CB" w14:textId="77777777" w:rsidR="00FF6AE5" w:rsidRPr="00221579" w:rsidRDefault="00FF6AE5" w:rsidP="00903C0C">
            <w:pPr>
              <w:spacing w:after="0" w:line="240" w:lineRule="auto"/>
              <w:jc w:val="both"/>
              <w:rPr>
                <w:rFonts w:cs="Times New Roman"/>
                <w:b/>
              </w:rPr>
            </w:pPr>
            <w:r w:rsidRPr="00221579">
              <w:rPr>
                <w:rFonts w:cs="Times New Roman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7E5C321" w14:textId="77777777" w:rsidR="00FF6AE5" w:rsidRPr="00221579" w:rsidRDefault="00FF6AE5" w:rsidP="00903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Times New Roman"/>
                <w:b/>
              </w:rPr>
            </w:pPr>
            <w:r w:rsidRPr="00221579">
              <w:rPr>
                <w:rFonts w:cs="Times New Roman"/>
              </w:rPr>
              <w:t>Yes, another household member</w:t>
            </w:r>
          </w:p>
        </w:tc>
      </w:tr>
      <w:tr w:rsidR="00221579" w:rsidRPr="00221579" w14:paraId="5BE26481" w14:textId="77777777" w:rsidTr="00903C0C">
        <w:trPr>
          <w:trHeight w:val="54"/>
        </w:trPr>
        <w:tc>
          <w:tcPr>
            <w:tcW w:w="0" w:type="auto"/>
            <w:shd w:val="clear" w:color="auto" w:fill="auto"/>
          </w:tcPr>
          <w:p w14:paraId="179DDF9F" w14:textId="77777777" w:rsidR="00FF6AE5" w:rsidRPr="00221579" w:rsidRDefault="00FF6AE5" w:rsidP="00903C0C">
            <w:pPr>
              <w:spacing w:after="0" w:line="240" w:lineRule="auto"/>
              <w:jc w:val="both"/>
              <w:rPr>
                <w:rFonts w:cs="Times New Roman"/>
                <w:b/>
              </w:rPr>
            </w:pPr>
            <w:r w:rsidRPr="00221579">
              <w:rPr>
                <w:rFonts w:cs="Times New Roman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1E9882E6" w14:textId="77777777" w:rsidR="00FF6AE5" w:rsidRPr="00221579" w:rsidRDefault="00FF6AE5" w:rsidP="00903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Times New Roman"/>
                <w:b/>
              </w:rPr>
            </w:pPr>
            <w:r w:rsidRPr="00221579">
              <w:rPr>
                <w:rFonts w:cs="Times New Roman"/>
              </w:rPr>
              <w:t>No [EXCLUSIVE]</w:t>
            </w:r>
          </w:p>
        </w:tc>
      </w:tr>
      <w:tr w:rsidR="00FF6AE5" w:rsidRPr="00221579" w14:paraId="0F094357" w14:textId="77777777" w:rsidTr="00903C0C">
        <w:trPr>
          <w:trHeight w:val="54"/>
        </w:trPr>
        <w:tc>
          <w:tcPr>
            <w:tcW w:w="0" w:type="auto"/>
            <w:shd w:val="clear" w:color="auto" w:fill="auto"/>
          </w:tcPr>
          <w:p w14:paraId="1736967C" w14:textId="77777777" w:rsidR="00FF6AE5" w:rsidRPr="00221579" w:rsidRDefault="00FF6AE5" w:rsidP="00903C0C">
            <w:pPr>
              <w:spacing w:after="0" w:line="240" w:lineRule="auto"/>
              <w:jc w:val="both"/>
              <w:rPr>
                <w:rFonts w:cs="Times New Roman"/>
                <w:b/>
              </w:rPr>
            </w:pPr>
            <w:r w:rsidRPr="00221579">
              <w:rPr>
                <w:rFonts w:cs="Times New Roman"/>
              </w:rPr>
              <w:t>97</w:t>
            </w:r>
          </w:p>
        </w:tc>
        <w:tc>
          <w:tcPr>
            <w:tcW w:w="0" w:type="auto"/>
            <w:shd w:val="clear" w:color="auto" w:fill="auto"/>
          </w:tcPr>
          <w:p w14:paraId="2437E2EC" w14:textId="77777777" w:rsidR="00FF6AE5" w:rsidRPr="00221579" w:rsidRDefault="00FF6AE5" w:rsidP="00903C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cs="Times New Roman"/>
                <w:b/>
              </w:rPr>
            </w:pPr>
            <w:r w:rsidRPr="00221579">
              <w:rPr>
                <w:rFonts w:cs="Times New Roman"/>
              </w:rPr>
              <w:t>Prefer not to say [EXCLUSIVE]</w:t>
            </w:r>
          </w:p>
        </w:tc>
      </w:tr>
    </w:tbl>
    <w:p w14:paraId="71691EA5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68C98910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169C2506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SINGLE CODE</w:t>
      </w:r>
    </w:p>
    <w:p w14:paraId="7F451478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  <w:bCs/>
        </w:rPr>
        <w:t>Q18.</w:t>
      </w:r>
      <w:r w:rsidRPr="00221579">
        <w:rPr>
          <w:rFonts w:cs="Times New Roman"/>
          <w:b/>
        </w:rPr>
        <w:t xml:space="preserve"> Which of the following categories would best describe your ethnicity?</w:t>
      </w:r>
    </w:p>
    <w:p w14:paraId="182F2FC4" w14:textId="77777777" w:rsidR="00FF6AE5" w:rsidRPr="00221579" w:rsidRDefault="00FF6AE5" w:rsidP="00FF6AE5">
      <w:pPr>
        <w:spacing w:after="0" w:line="240" w:lineRule="auto"/>
      </w:pPr>
      <w:r w:rsidRPr="00221579">
        <w:t>White</w:t>
      </w:r>
    </w:p>
    <w:p w14:paraId="65482288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British/English/Welsh/Scottish/Northern Irish</w:t>
      </w:r>
    </w:p>
    <w:p w14:paraId="1B619B51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Irish</w:t>
      </w:r>
    </w:p>
    <w:p w14:paraId="0A903916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Gypsy, Traveller or Irish Traveller</w:t>
      </w:r>
    </w:p>
    <w:p w14:paraId="59EABF7B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Any other White background</w:t>
      </w:r>
    </w:p>
    <w:p w14:paraId="1DC0BE42" w14:textId="77777777" w:rsidR="00FF6AE5" w:rsidRPr="00221579" w:rsidRDefault="00FF6AE5" w:rsidP="00FF6AE5">
      <w:pPr>
        <w:spacing w:after="0" w:line="240" w:lineRule="auto"/>
      </w:pPr>
      <w:r w:rsidRPr="00221579">
        <w:t>Mixed/ Multiple ethnic groups</w:t>
      </w:r>
    </w:p>
    <w:p w14:paraId="064FA506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White and Black Caribbean</w:t>
      </w:r>
    </w:p>
    <w:p w14:paraId="387A8FC0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White and Black African</w:t>
      </w:r>
    </w:p>
    <w:p w14:paraId="50E997E9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White and Asian</w:t>
      </w:r>
    </w:p>
    <w:p w14:paraId="2C759359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Any other Mixed/ Multiple ethnic background</w:t>
      </w:r>
    </w:p>
    <w:p w14:paraId="35A27EAC" w14:textId="77777777" w:rsidR="00FF6AE5" w:rsidRPr="00221579" w:rsidRDefault="00FF6AE5" w:rsidP="00FF6AE5">
      <w:pPr>
        <w:spacing w:after="0" w:line="240" w:lineRule="auto"/>
      </w:pPr>
      <w:r w:rsidRPr="00221579">
        <w:t>Asian or Asian British</w:t>
      </w:r>
    </w:p>
    <w:p w14:paraId="35E24EF2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Indian</w:t>
      </w:r>
    </w:p>
    <w:p w14:paraId="45FB782C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Pakistani</w:t>
      </w:r>
    </w:p>
    <w:p w14:paraId="5B3E1D27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Bangladeshi</w:t>
      </w:r>
    </w:p>
    <w:p w14:paraId="78F153F4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Chinese</w:t>
      </w:r>
    </w:p>
    <w:p w14:paraId="5D2EC255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Any other Asian background</w:t>
      </w:r>
    </w:p>
    <w:p w14:paraId="65E2191C" w14:textId="77777777" w:rsidR="00FF6AE5" w:rsidRPr="00221579" w:rsidRDefault="00FF6AE5" w:rsidP="00FF6AE5">
      <w:pPr>
        <w:spacing w:after="0" w:line="240" w:lineRule="auto"/>
      </w:pPr>
      <w:r w:rsidRPr="00221579">
        <w:t>Black or Black British</w:t>
      </w:r>
    </w:p>
    <w:p w14:paraId="2DEA2608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African</w:t>
      </w:r>
    </w:p>
    <w:p w14:paraId="0AC1D91A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Caribbean</w:t>
      </w:r>
    </w:p>
    <w:p w14:paraId="49B265E7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Any other Black/ African/ Caribbean background</w:t>
      </w:r>
    </w:p>
    <w:p w14:paraId="5BFC363E" w14:textId="77777777" w:rsidR="00FF6AE5" w:rsidRPr="00221579" w:rsidRDefault="00FF6AE5" w:rsidP="00FF6AE5">
      <w:pPr>
        <w:spacing w:after="0" w:line="240" w:lineRule="auto"/>
      </w:pPr>
      <w:r w:rsidRPr="00221579">
        <w:t>Other ethnic group</w:t>
      </w:r>
    </w:p>
    <w:p w14:paraId="75B9D4DE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Arab</w:t>
      </w:r>
    </w:p>
    <w:p w14:paraId="75283B83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Other</w:t>
      </w:r>
    </w:p>
    <w:p w14:paraId="237FFBF7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Don’t know</w:t>
      </w:r>
    </w:p>
    <w:p w14:paraId="7FF1F171" w14:textId="77777777" w:rsidR="00FF6AE5" w:rsidRPr="00221579" w:rsidRDefault="00FF6AE5" w:rsidP="00FF6AE5">
      <w:pPr>
        <w:pStyle w:val="ListParagraph"/>
        <w:numPr>
          <w:ilvl w:val="0"/>
          <w:numId w:val="21"/>
        </w:numPr>
        <w:spacing w:after="0" w:line="240" w:lineRule="auto"/>
        <w:contextualSpacing w:val="0"/>
      </w:pPr>
      <w:r w:rsidRPr="00221579">
        <w:t>Prefer not to say</w:t>
      </w:r>
    </w:p>
    <w:p w14:paraId="7FC87D86" w14:textId="77777777" w:rsidR="00FF6AE5" w:rsidRPr="00221579" w:rsidRDefault="00FF6AE5" w:rsidP="00FF6AE5"/>
    <w:p w14:paraId="49847916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SINGLE RESPONSE</w:t>
      </w:r>
    </w:p>
    <w:p w14:paraId="7A26211F" w14:textId="77777777" w:rsidR="00FF6AE5" w:rsidRPr="00221579" w:rsidRDefault="00FF6AE5" w:rsidP="00FF6AE5">
      <w:pPr>
        <w:spacing w:after="0" w:line="240" w:lineRule="auto"/>
        <w:rPr>
          <w:rFonts w:cs="Times New Roman"/>
          <w:b/>
        </w:rPr>
      </w:pPr>
      <w:r w:rsidRPr="00221579">
        <w:rPr>
          <w:rFonts w:cs="Times New Roman"/>
          <w:b/>
        </w:rPr>
        <w:t xml:space="preserve">Q19. What is your first language? </w:t>
      </w:r>
    </w:p>
    <w:p w14:paraId="23D1A430" w14:textId="77777777" w:rsidR="00FF6AE5" w:rsidRPr="00221579" w:rsidRDefault="00FF6AE5" w:rsidP="00FF6A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Times New Roman"/>
          <w:b/>
          <w:strike/>
        </w:rPr>
      </w:pPr>
      <w:r w:rsidRPr="00221579">
        <w:rPr>
          <w:rFonts w:cs="Times New Roman"/>
          <w:b/>
        </w:rPr>
        <w:t>Please type in and select from the options below.</w:t>
      </w:r>
    </w:p>
    <w:p w14:paraId="3C949E14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lastRenderedPageBreak/>
        <w:t>[List of 68 options, plus “other – write in”]</w:t>
      </w:r>
    </w:p>
    <w:p w14:paraId="2C813A89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74AF685E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</w:p>
    <w:p w14:paraId="0843CCBF" w14:textId="77777777" w:rsidR="00FF6AE5" w:rsidRPr="00221579" w:rsidRDefault="00FF6AE5" w:rsidP="00FF6AE5">
      <w:pPr>
        <w:spacing w:after="0" w:line="240" w:lineRule="auto"/>
        <w:rPr>
          <w:rFonts w:cs="Times New Roman"/>
        </w:rPr>
      </w:pPr>
      <w:r w:rsidRPr="00221579">
        <w:rPr>
          <w:rFonts w:cs="Times New Roman"/>
        </w:rPr>
        <w:t>SINGLE CODE</w:t>
      </w:r>
    </w:p>
    <w:p w14:paraId="2C1272C3" w14:textId="77777777" w:rsidR="00FF6AE5" w:rsidRPr="00221579" w:rsidRDefault="00FF6AE5" w:rsidP="00FF6AE5">
      <w:pPr>
        <w:spacing w:after="0" w:line="240" w:lineRule="auto"/>
        <w:rPr>
          <w:rFonts w:cs="Times New Roman"/>
          <w:b/>
          <w:bCs/>
        </w:rPr>
      </w:pPr>
      <w:r w:rsidRPr="00221579">
        <w:rPr>
          <w:rFonts w:cs="Times New Roman"/>
          <w:b/>
          <w:bCs/>
        </w:rPr>
        <w:t>Q20. What is the highest level of educational qualification you have received?</w:t>
      </w:r>
    </w:p>
    <w:p w14:paraId="5AC95F3B" w14:textId="77777777" w:rsidR="00FF6AE5" w:rsidRPr="00221579" w:rsidRDefault="00FF6AE5" w:rsidP="00FF6AE5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PHD/Doctor</w:t>
      </w:r>
    </w:p>
    <w:p w14:paraId="7A5743B4" w14:textId="77777777" w:rsidR="00FF6AE5" w:rsidRPr="00221579" w:rsidRDefault="00FF6AE5" w:rsidP="00FF6AE5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Masters</w:t>
      </w:r>
    </w:p>
    <w:p w14:paraId="00CD5877" w14:textId="77777777" w:rsidR="00FF6AE5" w:rsidRPr="00221579" w:rsidRDefault="00FF6AE5" w:rsidP="00FF6AE5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Bachelor’s Degree or equivalent (Such as a NVQ level 5)</w:t>
      </w:r>
    </w:p>
    <w:p w14:paraId="60C77B4F" w14:textId="77777777" w:rsidR="00FF6AE5" w:rsidRPr="00221579" w:rsidRDefault="00FF6AE5" w:rsidP="00FF6AE5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Higher education (Such as a HND or a NVQ level 4)</w:t>
      </w:r>
    </w:p>
    <w:p w14:paraId="5FD27ABD" w14:textId="77777777" w:rsidR="00FF6AE5" w:rsidRPr="00221579" w:rsidRDefault="00FF6AE5" w:rsidP="00FF6AE5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A level or equivalent (Such as Scottish Highers or NVQ level 3)</w:t>
      </w:r>
    </w:p>
    <w:p w14:paraId="28BB7F53" w14:textId="77777777" w:rsidR="00FF6AE5" w:rsidRPr="00221579" w:rsidRDefault="00FF6AE5" w:rsidP="00FF6AE5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GCSE and below (Such as O level or an RSA Diploma)</w:t>
      </w:r>
    </w:p>
    <w:p w14:paraId="3C1064C0" w14:textId="77777777" w:rsidR="00FF6AE5" w:rsidRPr="00221579" w:rsidRDefault="00FF6AE5" w:rsidP="00FF6AE5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Other qualifications (Such as NVQ level 1)</w:t>
      </w:r>
    </w:p>
    <w:p w14:paraId="5BF5EC2B" w14:textId="128BBC30" w:rsidR="00FF6AE5" w:rsidRPr="00221579" w:rsidRDefault="00FF6AE5" w:rsidP="00FF6AE5">
      <w:pPr>
        <w:pStyle w:val="ListParagraph"/>
        <w:numPr>
          <w:ilvl w:val="0"/>
          <w:numId w:val="22"/>
        </w:numPr>
        <w:spacing w:after="0" w:line="240" w:lineRule="auto"/>
        <w:contextualSpacing w:val="0"/>
        <w:rPr>
          <w:rFonts w:cs="Times New Roman"/>
        </w:rPr>
      </w:pPr>
      <w:r w:rsidRPr="00221579">
        <w:rPr>
          <w:rFonts w:cs="Times New Roman"/>
        </w:rPr>
        <w:t>No qualifications</w:t>
      </w:r>
    </w:p>
    <w:p w14:paraId="15BF35B6" w14:textId="77777777" w:rsidR="00FF6AE5" w:rsidRPr="00221579" w:rsidRDefault="00FF6AE5">
      <w:pPr>
        <w:spacing w:after="160" w:line="259" w:lineRule="auto"/>
        <w:rPr>
          <w:rFonts w:cs="Times New Roman"/>
        </w:rPr>
      </w:pPr>
      <w:r w:rsidRPr="00221579">
        <w:rPr>
          <w:rFonts w:cs="Times New Roman"/>
        </w:rPr>
        <w:br w:type="page"/>
      </w:r>
    </w:p>
    <w:p w14:paraId="4ECC6109" w14:textId="460EBB69" w:rsidR="002A5E95" w:rsidRPr="00221579" w:rsidRDefault="002A5E95" w:rsidP="002A5E95">
      <w:pPr>
        <w:pStyle w:val="Heading1"/>
        <w:spacing w:before="0" w:line="240" w:lineRule="auto"/>
        <w:rPr>
          <w:rFonts w:cs="Times New Roman"/>
          <w:sz w:val="28"/>
          <w:szCs w:val="36"/>
        </w:rPr>
      </w:pPr>
      <w:r w:rsidRPr="00221579">
        <w:rPr>
          <w:rFonts w:cs="Times New Roman"/>
          <w:sz w:val="28"/>
          <w:szCs w:val="36"/>
        </w:rPr>
        <w:lastRenderedPageBreak/>
        <w:t>Supplementary materials 3. Histograms for variables included in composite measure.</w:t>
      </w:r>
    </w:p>
    <w:p w14:paraId="11B3738F" w14:textId="77777777" w:rsidR="002A5E95" w:rsidRPr="00221579" w:rsidRDefault="002A5E95" w:rsidP="002A5E95">
      <w:pPr>
        <w:rPr>
          <w:lang w:eastAsia="en-GB"/>
        </w:rPr>
      </w:pPr>
    </w:p>
    <w:p w14:paraId="2C64EDE5" w14:textId="77777777" w:rsidR="002A5E95" w:rsidRPr="00221579" w:rsidRDefault="002A5E95" w:rsidP="002A5E95">
      <w:pPr>
        <w:rPr>
          <w:lang w:eastAsia="en-GB"/>
        </w:rPr>
      </w:pPr>
      <w:r w:rsidRPr="00221579">
        <w:rPr>
          <w:lang w:eastAsia="en-GB"/>
        </w:rPr>
        <w:t xml:space="preserve">Figure 1. Frequency of number of times respondents reported meeting up with friends and/or family that they did not live </w:t>
      </w:r>
      <w:proofErr w:type="spellStart"/>
      <w:r w:rsidRPr="00221579">
        <w:rPr>
          <w:lang w:eastAsia="en-GB"/>
        </w:rPr>
        <w:t>with in</w:t>
      </w:r>
      <w:proofErr w:type="spellEnd"/>
      <w:r w:rsidRPr="00221579">
        <w:rPr>
          <w:lang w:eastAsia="en-GB"/>
        </w:rPr>
        <w:t xml:space="preserve"> the last seven days.</w:t>
      </w:r>
    </w:p>
    <w:p w14:paraId="370745D4" w14:textId="77777777" w:rsidR="002A5E95" w:rsidRPr="00221579" w:rsidRDefault="002A5E95" w:rsidP="002A5E95">
      <w:pPr>
        <w:rPr>
          <w:lang w:eastAsia="en-GB"/>
        </w:rPr>
      </w:pPr>
      <w:r w:rsidRPr="00221579">
        <w:rPr>
          <w:noProof/>
          <w:lang w:val="en-IN" w:eastAsia="en-IN"/>
        </w:rPr>
        <w:drawing>
          <wp:inline distT="0" distB="0" distL="0" distR="0" wp14:anchorId="6F2B71BD" wp14:editId="7784192D">
            <wp:extent cx="5160475" cy="3304515"/>
            <wp:effectExtent l="0" t="0" r="2540" b="1079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96509EC-C7BA-4856-8F3B-856B7D55D8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D0EB57A" w14:textId="77777777" w:rsidR="002A5E95" w:rsidRPr="00221579" w:rsidRDefault="002A5E95" w:rsidP="002A5E95">
      <w:pPr>
        <w:rPr>
          <w:lang w:eastAsia="en-GB"/>
        </w:rPr>
      </w:pPr>
    </w:p>
    <w:p w14:paraId="2854CC88" w14:textId="77777777" w:rsidR="002A5E95" w:rsidRPr="00221579" w:rsidRDefault="002A5E95" w:rsidP="002A5E95">
      <w:pPr>
        <w:rPr>
          <w:lang w:eastAsia="en-GB"/>
        </w:rPr>
      </w:pPr>
      <w:r w:rsidRPr="00221579">
        <w:rPr>
          <w:lang w:eastAsia="en-GB"/>
        </w:rPr>
        <w:t>Figure 2. Settings of respondents’ most recent social meeting.</w:t>
      </w:r>
    </w:p>
    <w:p w14:paraId="5837549F" w14:textId="77777777" w:rsidR="002A5E95" w:rsidRPr="00221579" w:rsidRDefault="002A5E95" w:rsidP="002A5E95">
      <w:pPr>
        <w:rPr>
          <w:lang w:eastAsia="en-GB"/>
        </w:rPr>
      </w:pPr>
      <w:r w:rsidRPr="00221579">
        <w:rPr>
          <w:noProof/>
          <w:lang w:val="en-IN" w:eastAsia="en-IN"/>
        </w:rPr>
        <w:drawing>
          <wp:inline distT="0" distB="0" distL="0" distR="0" wp14:anchorId="460231BD" wp14:editId="722CC51B">
            <wp:extent cx="5160010" cy="3005750"/>
            <wp:effectExtent l="0" t="0" r="2540" b="4445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7AAC312-D700-40A3-A9C4-43119E6BFC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5DB64215" w14:textId="77777777" w:rsidR="002A5E95" w:rsidRPr="00221579" w:rsidRDefault="002A5E95" w:rsidP="002A5E95">
      <w:pPr>
        <w:rPr>
          <w:lang w:eastAsia="en-GB"/>
        </w:rPr>
      </w:pPr>
      <w:r w:rsidRPr="00221579">
        <w:rPr>
          <w:lang w:eastAsia="en-GB"/>
        </w:rPr>
        <w:lastRenderedPageBreak/>
        <w:t>Figure 3. Frequency of maintaining 2 metre distance from people from another household during respondents’ most recent social meeting.</w:t>
      </w:r>
    </w:p>
    <w:p w14:paraId="3412162B" w14:textId="77777777" w:rsidR="002A5E95" w:rsidRPr="00221579" w:rsidRDefault="002A5E95" w:rsidP="002A5E95">
      <w:pPr>
        <w:rPr>
          <w:lang w:eastAsia="en-GB"/>
        </w:rPr>
      </w:pPr>
      <w:r w:rsidRPr="00221579">
        <w:rPr>
          <w:noProof/>
          <w:lang w:val="en-IN" w:eastAsia="en-IN"/>
        </w:rPr>
        <w:drawing>
          <wp:inline distT="0" distB="0" distL="0" distR="0" wp14:anchorId="3B122EB5" wp14:editId="4396A0E8">
            <wp:extent cx="5451231" cy="2743200"/>
            <wp:effectExtent l="0" t="0" r="1651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C915877-2689-45F3-926E-0511BE9329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4E930BC" w14:textId="77777777" w:rsidR="002A5E95" w:rsidRPr="00221579" w:rsidRDefault="002A5E95" w:rsidP="002A5E95">
      <w:pPr>
        <w:rPr>
          <w:lang w:eastAsia="en-GB"/>
        </w:rPr>
      </w:pPr>
    </w:p>
    <w:p w14:paraId="70FF7037" w14:textId="77777777" w:rsidR="002A5E95" w:rsidRPr="00221579" w:rsidRDefault="002A5E95" w:rsidP="002A5E95">
      <w:pPr>
        <w:rPr>
          <w:lang w:eastAsia="en-GB"/>
        </w:rPr>
      </w:pPr>
      <w:r w:rsidRPr="00221579">
        <w:rPr>
          <w:lang w:eastAsia="en-GB"/>
        </w:rPr>
        <w:t>Figure 4. Number of households present at respondents’ most recent social mixing (including own).</w:t>
      </w:r>
    </w:p>
    <w:p w14:paraId="1280D89B" w14:textId="77777777" w:rsidR="002A5E95" w:rsidRPr="00221579" w:rsidRDefault="002A5E95" w:rsidP="002A5E95">
      <w:pPr>
        <w:rPr>
          <w:lang w:eastAsia="en-GB"/>
        </w:rPr>
      </w:pPr>
      <w:r w:rsidRPr="00221579">
        <w:rPr>
          <w:noProof/>
          <w:lang w:val="en-IN" w:eastAsia="en-IN"/>
        </w:rPr>
        <w:drawing>
          <wp:inline distT="0" distB="0" distL="0" distR="0" wp14:anchorId="04A7C53E" wp14:editId="334690A6">
            <wp:extent cx="5450840" cy="2743200"/>
            <wp:effectExtent l="0" t="0" r="1651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9856DA7-0B5F-4197-9AA7-0FD2CDCA75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4027810" w14:textId="77777777" w:rsidR="002A5E95" w:rsidRPr="00221579" w:rsidRDefault="002A5E95" w:rsidP="002A5E95">
      <w:pPr>
        <w:rPr>
          <w:lang w:eastAsia="en-GB"/>
        </w:rPr>
      </w:pPr>
    </w:p>
    <w:p w14:paraId="2353E839" w14:textId="77777777" w:rsidR="00C72B4D" w:rsidRPr="00221579" w:rsidRDefault="00C72B4D" w:rsidP="002A5E95">
      <w:pPr>
        <w:rPr>
          <w:lang w:eastAsia="en-GB"/>
        </w:rPr>
      </w:pPr>
    </w:p>
    <w:p w14:paraId="60A4252F" w14:textId="77777777" w:rsidR="00C72B4D" w:rsidRPr="00221579" w:rsidRDefault="00C72B4D" w:rsidP="002A5E95">
      <w:pPr>
        <w:rPr>
          <w:lang w:eastAsia="en-GB"/>
        </w:rPr>
      </w:pPr>
    </w:p>
    <w:p w14:paraId="12930B3D" w14:textId="77777777" w:rsidR="00C72B4D" w:rsidRPr="00221579" w:rsidRDefault="00C72B4D" w:rsidP="002A5E95">
      <w:pPr>
        <w:rPr>
          <w:lang w:eastAsia="en-GB"/>
        </w:rPr>
      </w:pPr>
    </w:p>
    <w:p w14:paraId="1DC50223" w14:textId="14336414" w:rsidR="002A5E95" w:rsidRPr="00221579" w:rsidRDefault="002A5E95" w:rsidP="002A5E95">
      <w:pPr>
        <w:rPr>
          <w:lang w:eastAsia="en-GB"/>
        </w:rPr>
      </w:pPr>
      <w:r w:rsidRPr="00221579">
        <w:rPr>
          <w:lang w:eastAsia="en-GB"/>
        </w:rPr>
        <w:lastRenderedPageBreak/>
        <w:t xml:space="preserve">Figure 5. Number of people from other households present at respondents’ most recent social mixing. </w:t>
      </w:r>
    </w:p>
    <w:p w14:paraId="29EFCA2A" w14:textId="77777777" w:rsidR="002A5E95" w:rsidRPr="00221579" w:rsidRDefault="002A5E95" w:rsidP="002A5E95">
      <w:pPr>
        <w:rPr>
          <w:lang w:eastAsia="en-GB"/>
        </w:rPr>
      </w:pPr>
      <w:r w:rsidRPr="00221579">
        <w:rPr>
          <w:noProof/>
          <w:lang w:val="en-IN" w:eastAsia="en-IN"/>
        </w:rPr>
        <w:drawing>
          <wp:inline distT="0" distB="0" distL="0" distR="0" wp14:anchorId="352801D4" wp14:editId="5ADAED78">
            <wp:extent cx="5465298" cy="2743200"/>
            <wp:effectExtent l="0" t="0" r="254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401770D-FDC6-46FC-9822-A1D09AC020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D5A76C7" w14:textId="3E387998" w:rsidR="002A5E95" w:rsidRPr="00221579" w:rsidRDefault="002A5E95">
      <w:pPr>
        <w:spacing w:after="160" w:line="259" w:lineRule="auto"/>
        <w:rPr>
          <w:rFonts w:cs="Times New Roman"/>
        </w:rPr>
      </w:pPr>
      <w:r w:rsidRPr="00221579">
        <w:rPr>
          <w:rFonts w:cs="Times New Roman"/>
        </w:rPr>
        <w:br w:type="page"/>
      </w:r>
    </w:p>
    <w:p w14:paraId="5BB41643" w14:textId="77777777" w:rsidR="00C72B4D" w:rsidRPr="00221579" w:rsidRDefault="00C72B4D" w:rsidP="00C72B4D">
      <w:pPr>
        <w:pStyle w:val="Heading1"/>
        <w:spacing w:before="0" w:line="240" w:lineRule="auto"/>
        <w:rPr>
          <w:rFonts w:cs="Times New Roman"/>
          <w:sz w:val="28"/>
          <w:szCs w:val="36"/>
        </w:rPr>
        <w:sectPr w:rsidR="00C72B4D" w:rsidRPr="00221579" w:rsidSect="00221579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BC5DC5" w14:textId="643ACF9C" w:rsidR="00C72B4D" w:rsidRPr="00221579" w:rsidRDefault="00C72B4D" w:rsidP="00C72B4D">
      <w:pPr>
        <w:pStyle w:val="Heading1"/>
        <w:spacing w:before="0" w:line="240" w:lineRule="auto"/>
        <w:rPr>
          <w:rFonts w:cs="Times New Roman"/>
          <w:sz w:val="28"/>
          <w:szCs w:val="36"/>
        </w:rPr>
      </w:pPr>
      <w:r w:rsidRPr="00221579">
        <w:rPr>
          <w:rFonts w:cs="Times New Roman"/>
          <w:sz w:val="28"/>
          <w:szCs w:val="36"/>
        </w:rPr>
        <w:lastRenderedPageBreak/>
        <w:t>Supplementary materials 4. Correlations between psychological factor items</w:t>
      </w:r>
    </w:p>
    <w:p w14:paraId="03660499" w14:textId="77777777" w:rsidR="00C72B4D" w:rsidRPr="00221579" w:rsidRDefault="00C72B4D" w:rsidP="00C72B4D">
      <w:pPr>
        <w:rPr>
          <w:lang w:eastAsia="en-GB"/>
        </w:rPr>
      </w:pPr>
    </w:p>
    <w:p w14:paraId="7BCB0443" w14:textId="77777777" w:rsidR="00C72B4D" w:rsidRPr="00221579" w:rsidRDefault="00C72B4D" w:rsidP="00C72B4D">
      <w:pPr>
        <w:rPr>
          <w:rFonts w:cs="Times New Roman"/>
          <w:szCs w:val="24"/>
          <w:lang w:eastAsia="en-GB"/>
        </w:rPr>
      </w:pPr>
      <w:r w:rsidRPr="00221579">
        <w:rPr>
          <w:rFonts w:cs="Times New Roman"/>
          <w:szCs w:val="24"/>
          <w:lang w:eastAsia="en-GB"/>
        </w:rPr>
        <w:t>Table 1. Correlations between psychological factors in participants included at all time points.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290"/>
        <w:gridCol w:w="787"/>
        <w:gridCol w:w="975"/>
        <w:gridCol w:w="1069"/>
        <w:gridCol w:w="1163"/>
        <w:gridCol w:w="1411"/>
        <w:gridCol w:w="1464"/>
        <w:gridCol w:w="1287"/>
        <w:gridCol w:w="1237"/>
        <w:gridCol w:w="1356"/>
        <w:gridCol w:w="1411"/>
      </w:tblGrid>
      <w:tr w:rsidR="00221579" w:rsidRPr="00221579" w14:paraId="4DD25A6F" w14:textId="77777777" w:rsidTr="00903C0C">
        <w:tc>
          <w:tcPr>
            <w:tcW w:w="15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66F731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9FB3F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5C8E14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Worry about COVID-19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678327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Perceived risk of COVID-19 to self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35FEB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Perceived risk of COVID-19 to people in the UK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E797E6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Coronavirus would be a serious illness for me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5F24F8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I would worry about what others would think of me if I tested positive for coronavirus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E1539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Someone could spread coronavirus to other people, even if they do not have symptoms yet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E50C37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My personal behaviour has an impact on how coronavirus spreads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68610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I think the risks of coronavirus are being exaggerated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E5E785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Information from the UK Government about coronavirus can be trusted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3ABF8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Information from the UK Government about coronavirus is biased or one-sided</w:t>
            </w:r>
          </w:p>
        </w:tc>
      </w:tr>
      <w:tr w:rsidR="00221579" w:rsidRPr="00221579" w14:paraId="154E7147" w14:textId="77777777" w:rsidTr="00903C0C">
        <w:tc>
          <w:tcPr>
            <w:tcW w:w="1508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14:paraId="19E43D9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Worry about COVID-19</w:t>
            </w:r>
          </w:p>
        </w:tc>
        <w:tc>
          <w:tcPr>
            <w:tcW w:w="29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1BF84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11035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B97C3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E330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7609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24A2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4130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A273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E591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DB75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7EECC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0.002</w:t>
            </w:r>
          </w:p>
        </w:tc>
      </w:tr>
      <w:tr w:rsidR="00221579" w:rsidRPr="00221579" w14:paraId="3B11F7FA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7D5C625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C34C01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A76E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FF3A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40E9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0691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9B49C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93AC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0605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C11F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9107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9446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0.69</w:t>
            </w:r>
          </w:p>
        </w:tc>
      </w:tr>
      <w:tr w:rsidR="00221579" w:rsidRPr="00221579" w14:paraId="540040D2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3B62F7C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9665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67DC8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29,243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4782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2E1F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A37A3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93DC9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29,029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202E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B5B89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29,005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7A26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9EBEB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08004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28,493</w:t>
            </w:r>
          </w:p>
        </w:tc>
      </w:tr>
      <w:tr w:rsidR="00221579" w:rsidRPr="00221579" w14:paraId="07ECF230" w14:textId="77777777" w:rsidTr="00903C0C">
        <w:tc>
          <w:tcPr>
            <w:tcW w:w="1508" w:type="dxa"/>
            <w:vMerge w:val="restart"/>
            <w:tcBorders>
              <w:left w:val="nil"/>
              <w:right w:val="nil"/>
            </w:tcBorders>
          </w:tcPr>
          <w:p w14:paraId="28C390A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Perceived risk of COVID-19 to self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0503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635FF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659A4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BEF2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1A95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96AA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D8DE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393C0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05DA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51D8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DB237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-0.002</w:t>
            </w:r>
          </w:p>
        </w:tc>
      </w:tr>
      <w:tr w:rsidR="00221579" w:rsidRPr="00221579" w14:paraId="701B9535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2813E06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D937A8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1252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A156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466B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540D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5411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EBFD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23C3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D3B7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FF51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B370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0.73</w:t>
            </w:r>
          </w:p>
        </w:tc>
      </w:tr>
      <w:tr w:rsidR="00221579" w:rsidRPr="00221579" w14:paraId="7D837A76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6D3807E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93969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03D8F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A786F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F0DE7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941C7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28,318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46D1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A9510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97A08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F5A95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6F449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A6BBE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28,296</w:t>
            </w:r>
          </w:p>
        </w:tc>
      </w:tr>
      <w:tr w:rsidR="00221579" w:rsidRPr="00221579" w14:paraId="79B389D6" w14:textId="77777777" w:rsidTr="00903C0C">
        <w:tc>
          <w:tcPr>
            <w:tcW w:w="1508" w:type="dxa"/>
            <w:vMerge w:val="restart"/>
            <w:tcBorders>
              <w:left w:val="nil"/>
              <w:right w:val="nil"/>
            </w:tcBorders>
          </w:tcPr>
          <w:p w14:paraId="37FDF02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Perceived risk of COVID-19 to people in the UK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F23E8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55129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B6ED0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AF9B3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E1F12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E630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8E96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FF6F5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FECF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2CA0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E140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-0.02</w:t>
            </w:r>
          </w:p>
        </w:tc>
      </w:tr>
      <w:tr w:rsidR="00221579" w:rsidRPr="00221579" w14:paraId="216DB14F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77BBDE8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D54268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6C1E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A02C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86A4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2CAB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69D0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3D0C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CCF4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811E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4DA7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CC1A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0.005</w:t>
            </w:r>
          </w:p>
        </w:tc>
      </w:tr>
      <w:tr w:rsidR="00221579" w:rsidRPr="00221579" w14:paraId="236158C8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0837D96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CE72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5C20E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67FD8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77528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A50CE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EE002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8864A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B4DF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39CB2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335E4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B48BB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28,278</w:t>
            </w:r>
          </w:p>
        </w:tc>
      </w:tr>
      <w:tr w:rsidR="00221579" w:rsidRPr="00221579" w14:paraId="69D4CE97" w14:textId="77777777" w:rsidTr="00903C0C">
        <w:tc>
          <w:tcPr>
            <w:tcW w:w="1508" w:type="dxa"/>
            <w:vMerge w:val="restart"/>
            <w:tcBorders>
              <w:left w:val="nil"/>
              <w:right w:val="nil"/>
            </w:tcBorders>
          </w:tcPr>
          <w:p w14:paraId="6897ADF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Coronavirus would be a serious illness for me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F90D1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677B53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710AD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B931D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BAFD1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C6DB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8EF5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21CB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38E7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D2EB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6FBC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-0.06</w:t>
            </w:r>
          </w:p>
        </w:tc>
      </w:tr>
      <w:tr w:rsidR="00221579" w:rsidRPr="00221579" w14:paraId="26E01B1F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240656E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241239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FA78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BDFE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9A1A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B130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5D67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0CA9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A35A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996F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27F3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64A6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</w:tr>
      <w:tr w:rsidR="00221579" w:rsidRPr="00221579" w14:paraId="0DE71986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7E7D2A5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22CEEAC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12C38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E3814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E2A6C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600E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FD967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82AA2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C5655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CE958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4B0F5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99734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27,919</w:t>
            </w:r>
          </w:p>
        </w:tc>
      </w:tr>
      <w:tr w:rsidR="00221579" w:rsidRPr="00221579" w14:paraId="285BC848" w14:textId="77777777" w:rsidTr="00903C0C">
        <w:tc>
          <w:tcPr>
            <w:tcW w:w="1508" w:type="dxa"/>
            <w:vMerge w:val="restart"/>
            <w:tcBorders>
              <w:left w:val="nil"/>
              <w:right w:val="nil"/>
            </w:tcBorders>
          </w:tcPr>
          <w:p w14:paraId="75CAD0C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I would worry about what others would think of me if I tested positive for coronavirus</w:t>
            </w: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00B8CE8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CD8796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B5FBC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8999D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DF0FE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71684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B674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6F58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6F05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057A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FBE7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0.12</w:t>
            </w:r>
          </w:p>
        </w:tc>
      </w:tr>
      <w:tr w:rsidR="00221579" w:rsidRPr="00221579" w14:paraId="015488FB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641F4A3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F6E4A6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98DB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E6AB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0C20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04E5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9A07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CE42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A2CA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1FACC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42B4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D2C9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</w:tr>
      <w:tr w:rsidR="00221579" w:rsidRPr="00221579" w14:paraId="35E04AF2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2317BCC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60B215F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011A0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51562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63634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E3477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3AA44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29,091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D537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38F3D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EF950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28,858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3565D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91C93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28,359</w:t>
            </w:r>
          </w:p>
        </w:tc>
      </w:tr>
      <w:tr w:rsidR="00221579" w:rsidRPr="00221579" w14:paraId="27F6818C" w14:textId="77777777" w:rsidTr="00903C0C">
        <w:tc>
          <w:tcPr>
            <w:tcW w:w="1508" w:type="dxa"/>
            <w:vMerge w:val="restart"/>
            <w:tcBorders>
              <w:left w:val="nil"/>
              <w:right w:val="nil"/>
            </w:tcBorders>
          </w:tcPr>
          <w:p w14:paraId="78A8003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Someone could spread coronavirus to other people, even if they do not have symptoms yet</w:t>
            </w: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601CA00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3353C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20E39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C7CE7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949081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C9530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82C4D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6B77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919A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A428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748F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-0.11</w:t>
            </w:r>
          </w:p>
        </w:tc>
      </w:tr>
      <w:tr w:rsidR="00221579" w:rsidRPr="00221579" w14:paraId="5311B43C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36D4A79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72DE32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0622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340B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6D40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0A35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77DD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4CD7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B5F4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38CE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1268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ED94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</w:tr>
      <w:tr w:rsidR="00221579" w:rsidRPr="00221579" w14:paraId="4DA9E996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693C33E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45A09B3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6F1C1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9678E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A8ECC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8FF38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7EFB4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79CBB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29,014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8858C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1F64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12AA0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28,562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12E36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28,294</w:t>
            </w:r>
          </w:p>
        </w:tc>
      </w:tr>
      <w:tr w:rsidR="00221579" w:rsidRPr="00221579" w14:paraId="691A0C5F" w14:textId="77777777" w:rsidTr="00903C0C">
        <w:tc>
          <w:tcPr>
            <w:tcW w:w="1508" w:type="dxa"/>
            <w:vMerge w:val="restart"/>
            <w:tcBorders>
              <w:left w:val="nil"/>
              <w:right w:val="nil"/>
            </w:tcBorders>
          </w:tcPr>
          <w:p w14:paraId="0A73085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My personal behaviour has an impact on how coronavirus spreads</w:t>
            </w: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7A12E9A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9BCBB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E42AE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4E31C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D7E3E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4DE0A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AFCC5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40155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00A6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1C73D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548E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-0.11</w:t>
            </w:r>
          </w:p>
        </w:tc>
      </w:tr>
      <w:tr w:rsidR="00221579" w:rsidRPr="00221579" w14:paraId="4CC9D60C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2759910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21C637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20F4D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CEA4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4F61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1CF0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61523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B9A5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CC26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B28F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E3D2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CE35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</w:tr>
      <w:tr w:rsidR="00221579" w:rsidRPr="00221579" w14:paraId="4EAE98F6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76255D9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1284D59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0279B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3367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4E6CA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AACCD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81E26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D6372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0F529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29,073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E0999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70FFC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128CC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28,351</w:t>
            </w:r>
          </w:p>
        </w:tc>
      </w:tr>
      <w:tr w:rsidR="00221579" w:rsidRPr="00221579" w14:paraId="34DCD8C6" w14:textId="77777777" w:rsidTr="00903C0C">
        <w:tc>
          <w:tcPr>
            <w:tcW w:w="1508" w:type="dxa"/>
            <w:vMerge w:val="restart"/>
            <w:tcBorders>
              <w:left w:val="nil"/>
              <w:right w:val="nil"/>
            </w:tcBorders>
          </w:tcPr>
          <w:p w14:paraId="1B2EEED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I think the risks of coronavirus are being exaggerated</w:t>
            </w: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728D369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736D0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2ABEA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DFB72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81068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E4B3A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CCC72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006FC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CC9B2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9F98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72E6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0.33</w:t>
            </w:r>
          </w:p>
        </w:tc>
      </w:tr>
      <w:tr w:rsidR="00221579" w:rsidRPr="00221579" w14:paraId="11C53FB6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1775013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EBC7A4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C448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D81D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B526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3FFF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FB7C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AB36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1230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893C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0974B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0226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</w:tr>
      <w:tr w:rsidR="00221579" w:rsidRPr="00221579" w14:paraId="11F9C990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5729DEB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</w:tcPr>
          <w:p w14:paraId="7C51014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AA8D2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F6105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DCFCF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E288F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AE67B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CCCEF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2C8F2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7CB89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29,027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14DA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CC8AE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28,318</w:t>
            </w:r>
          </w:p>
        </w:tc>
      </w:tr>
      <w:tr w:rsidR="00221579" w:rsidRPr="00221579" w14:paraId="3366D9FB" w14:textId="77777777" w:rsidTr="00903C0C">
        <w:tc>
          <w:tcPr>
            <w:tcW w:w="1508" w:type="dxa"/>
            <w:vMerge w:val="restart"/>
            <w:tcBorders>
              <w:left w:val="nil"/>
              <w:right w:val="nil"/>
            </w:tcBorders>
          </w:tcPr>
          <w:p w14:paraId="36B666A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Information from the UK Government about coronavirus can be trusted</w:t>
            </w: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0E8C667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42ADC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810A18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1083E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A18EB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ED9D4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B6E5F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A1DBC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7A06A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5D79C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15839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 w:cs="Calibri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-0.39</w:t>
            </w:r>
          </w:p>
        </w:tc>
      </w:tr>
      <w:tr w:rsidR="00221579" w:rsidRPr="00221579" w14:paraId="08D1CF84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0BC531A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0E816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6121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0205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5A7B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FBF7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21E7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77EF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EAB5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0DC5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1A91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05C4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&lt;.001*</w:t>
            </w:r>
          </w:p>
        </w:tc>
      </w:tr>
      <w:tr w:rsidR="00221579" w:rsidRPr="00221579" w14:paraId="44DA7AC8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7412B0C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3AB2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98C61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F5180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A8C2E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49EE6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4B16F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CFB1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FA6B4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F1E07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3D7AD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9D7D3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28,323</w:t>
            </w:r>
          </w:p>
        </w:tc>
      </w:tr>
      <w:tr w:rsidR="00221579" w:rsidRPr="00221579" w14:paraId="47CA1A19" w14:textId="77777777" w:rsidTr="00903C0C">
        <w:tc>
          <w:tcPr>
            <w:tcW w:w="1508" w:type="dxa"/>
            <w:vMerge w:val="restart"/>
            <w:tcBorders>
              <w:left w:val="nil"/>
              <w:right w:val="nil"/>
            </w:tcBorders>
          </w:tcPr>
          <w:p w14:paraId="0CA51A8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 xml:space="preserve">Information from the UK Government </w:t>
            </w:r>
            <w:r w:rsidRPr="00221579">
              <w:rPr>
                <w:rFonts w:ascii="Arial Narrow" w:hAnsi="Arial Narrow"/>
                <w:sz w:val="16"/>
                <w:szCs w:val="16"/>
              </w:rPr>
              <w:lastRenderedPageBreak/>
              <w:t>about coronavirus is biased or one-sided</w:t>
            </w: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</w:tcPr>
          <w:p w14:paraId="34F79F0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lastRenderedPageBreak/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BF422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17F1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64F4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D402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D3B3D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A759D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E1D9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2023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B17E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197D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</w:tr>
      <w:tr w:rsidR="00221579" w:rsidRPr="00221579" w14:paraId="4DF8B8F3" w14:textId="77777777" w:rsidTr="00903C0C">
        <w:tc>
          <w:tcPr>
            <w:tcW w:w="1508" w:type="dxa"/>
            <w:vMerge/>
            <w:tcBorders>
              <w:left w:val="nil"/>
              <w:right w:val="nil"/>
            </w:tcBorders>
          </w:tcPr>
          <w:p w14:paraId="2F57FD96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DA8286D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23BBA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20E1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46DB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0DC24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A3DCC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1AA7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4FAFB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D5D1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99A45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00B27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sz w:val="16"/>
                <w:szCs w:val="16"/>
              </w:rPr>
              <w:t>-</w:t>
            </w:r>
          </w:p>
        </w:tc>
      </w:tr>
      <w:tr w:rsidR="00221579" w:rsidRPr="00221579" w14:paraId="655519D8" w14:textId="77777777" w:rsidTr="00903C0C">
        <w:tc>
          <w:tcPr>
            <w:tcW w:w="1508" w:type="dxa"/>
            <w:vMerge/>
            <w:tcBorders>
              <w:left w:val="nil"/>
              <w:bottom w:val="single" w:sz="12" w:space="0" w:color="auto"/>
              <w:right w:val="nil"/>
            </w:tcBorders>
          </w:tcPr>
          <w:p w14:paraId="59DC1DB0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6BD9D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/>
                <w:i/>
                <w:iCs/>
                <w:sz w:val="16"/>
                <w:szCs w:val="16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0917623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76DCC98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A4EBFAE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A1C610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DC4572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051A501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733E5CF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D043D3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6AD7379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733B28A" w14:textId="77777777" w:rsidR="00C72B4D" w:rsidRPr="00221579" w:rsidRDefault="00C72B4D" w:rsidP="00C72B4D">
            <w:pPr>
              <w:spacing w:after="0" w:line="240" w:lineRule="auto"/>
              <w:rPr>
                <w:rFonts w:ascii="Arial Narrow" w:hAnsi="Arial Narrow"/>
                <w:sz w:val="16"/>
                <w:szCs w:val="16"/>
              </w:rPr>
            </w:pPr>
            <w:r w:rsidRPr="00221579">
              <w:rPr>
                <w:rFonts w:ascii="Arial Narrow" w:hAnsi="Arial Narrow" w:cs="Calibri"/>
                <w:sz w:val="16"/>
                <w:szCs w:val="16"/>
              </w:rPr>
              <w:t>28,544</w:t>
            </w:r>
          </w:p>
        </w:tc>
      </w:tr>
    </w:tbl>
    <w:p w14:paraId="27E3DF01" w14:textId="5E6C5853" w:rsidR="00DA7493" w:rsidRPr="00221579" w:rsidRDefault="00C72B4D" w:rsidP="00DA7493">
      <w:pPr>
        <w:rPr>
          <w:b/>
          <w:bCs/>
          <w:sz w:val="28"/>
          <w:szCs w:val="24"/>
        </w:rPr>
      </w:pPr>
      <w:r w:rsidRPr="00221579">
        <w:rPr>
          <w:rFonts w:cs="Times New Roman"/>
          <w:sz w:val="20"/>
        </w:rPr>
        <w:t xml:space="preserve">* </w:t>
      </w:r>
      <w:r w:rsidRPr="00221579">
        <w:rPr>
          <w:rFonts w:cs="Times New Roman"/>
          <w:i/>
          <w:iCs/>
          <w:sz w:val="20"/>
        </w:rPr>
        <w:t>p</w:t>
      </w:r>
      <w:r w:rsidRPr="00221579">
        <w:rPr>
          <w:rFonts w:cs="Times New Roman"/>
          <w:sz w:val="20"/>
        </w:rPr>
        <w:t>≤.004</w:t>
      </w:r>
    </w:p>
    <w:sectPr w:rsidR="00DA7493" w:rsidRPr="00221579" w:rsidSect="00221579">
      <w:type w:val="continuous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TPalatine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1C47"/>
    <w:multiLevelType w:val="multilevel"/>
    <w:tmpl w:val="21E487B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trike w:val="0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3D36DB"/>
    <w:multiLevelType w:val="multilevel"/>
    <w:tmpl w:val="7F58CA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6F2C86"/>
    <w:multiLevelType w:val="multilevel"/>
    <w:tmpl w:val="B366DBF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56F7EED"/>
    <w:multiLevelType w:val="multilevel"/>
    <w:tmpl w:val="6106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B35579"/>
    <w:multiLevelType w:val="multilevel"/>
    <w:tmpl w:val="B9987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15D1A2B"/>
    <w:multiLevelType w:val="multilevel"/>
    <w:tmpl w:val="35928E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0A594F"/>
    <w:multiLevelType w:val="hybridMultilevel"/>
    <w:tmpl w:val="8F6ED47E"/>
    <w:lvl w:ilvl="0" w:tplc="0860BCE0">
      <w:start w:val="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7128"/>
    <w:multiLevelType w:val="hybridMultilevel"/>
    <w:tmpl w:val="CB08A30E"/>
    <w:lvl w:ilvl="0" w:tplc="C3F66228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61214"/>
    <w:multiLevelType w:val="multilevel"/>
    <w:tmpl w:val="6EF045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5B5C79"/>
    <w:multiLevelType w:val="multilevel"/>
    <w:tmpl w:val="3C6441D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 New Roman" w:hAnsi="Times" w:cs="Times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6E1445"/>
    <w:multiLevelType w:val="multilevel"/>
    <w:tmpl w:val="8F925A4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8E07CEE"/>
    <w:multiLevelType w:val="multilevel"/>
    <w:tmpl w:val="B9987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E4A452E"/>
    <w:multiLevelType w:val="multilevel"/>
    <w:tmpl w:val="B9987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0FC2235"/>
    <w:multiLevelType w:val="multilevel"/>
    <w:tmpl w:val="1A98A9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B3D07D7"/>
    <w:multiLevelType w:val="multilevel"/>
    <w:tmpl w:val="0D3C3484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5C632FA"/>
    <w:multiLevelType w:val="multilevel"/>
    <w:tmpl w:val="B9987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A2D09C9"/>
    <w:multiLevelType w:val="multilevel"/>
    <w:tmpl w:val="1558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BF73BD9"/>
    <w:multiLevelType w:val="multilevel"/>
    <w:tmpl w:val="B9987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1F0495D"/>
    <w:multiLevelType w:val="multilevel"/>
    <w:tmpl w:val="B9987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4482EF8"/>
    <w:multiLevelType w:val="multilevel"/>
    <w:tmpl w:val="35928E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BBF17AA"/>
    <w:multiLevelType w:val="multilevel"/>
    <w:tmpl w:val="0B528E5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o"/>
      <w:lvlJc w:val="left"/>
      <w:pPr>
        <w:ind w:left="6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EE27C0A"/>
    <w:multiLevelType w:val="multilevel"/>
    <w:tmpl w:val="DCF8C2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9"/>
  </w:num>
  <w:num w:numId="5">
    <w:abstractNumId w:val="7"/>
  </w:num>
  <w:num w:numId="6">
    <w:abstractNumId w:val="21"/>
  </w:num>
  <w:num w:numId="7">
    <w:abstractNumId w:val="14"/>
  </w:num>
  <w:num w:numId="8">
    <w:abstractNumId w:val="5"/>
  </w:num>
  <w:num w:numId="9">
    <w:abstractNumId w:val="1"/>
  </w:num>
  <w:num w:numId="10">
    <w:abstractNumId w:val="20"/>
  </w:num>
  <w:num w:numId="11">
    <w:abstractNumId w:val="8"/>
  </w:num>
  <w:num w:numId="12">
    <w:abstractNumId w:val="10"/>
  </w:num>
  <w:num w:numId="13">
    <w:abstractNumId w:val="13"/>
  </w:num>
  <w:num w:numId="14">
    <w:abstractNumId w:val="0"/>
  </w:num>
  <w:num w:numId="15">
    <w:abstractNumId w:val="19"/>
  </w:num>
  <w:num w:numId="16">
    <w:abstractNumId w:val="2"/>
  </w:num>
  <w:num w:numId="17">
    <w:abstractNumId w:val="4"/>
  </w:num>
  <w:num w:numId="18">
    <w:abstractNumId w:val="18"/>
  </w:num>
  <w:num w:numId="19">
    <w:abstractNumId w:val="11"/>
  </w:num>
  <w:num w:numId="20">
    <w:abstractNumId w:val="17"/>
  </w:num>
  <w:num w:numId="21">
    <w:abstractNumId w:val="1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aae5v2eqrdfeme0rvkv0ranftr2eaf2pd2v&quot;&gt;My EndNote Library - Feb 2022&lt;record-ids&gt;&lt;item&gt;67&lt;/item&gt;&lt;item&gt;134&lt;/item&gt;&lt;item&gt;135&lt;/item&gt;&lt;item&gt;136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/record-ids&gt;&lt;/item&gt;&lt;/Libraries&gt;"/>
  </w:docVars>
  <w:rsids>
    <w:rsidRoot w:val="00DA7493"/>
    <w:rsid w:val="00064902"/>
    <w:rsid w:val="000708FA"/>
    <w:rsid w:val="00090168"/>
    <w:rsid w:val="000977A9"/>
    <w:rsid w:val="000C6108"/>
    <w:rsid w:val="000C7D1C"/>
    <w:rsid w:val="000F03C1"/>
    <w:rsid w:val="00100ED9"/>
    <w:rsid w:val="00111BE6"/>
    <w:rsid w:val="00112F67"/>
    <w:rsid w:val="001566BC"/>
    <w:rsid w:val="00194610"/>
    <w:rsid w:val="00195249"/>
    <w:rsid w:val="00221579"/>
    <w:rsid w:val="00267F2D"/>
    <w:rsid w:val="00285BEC"/>
    <w:rsid w:val="00287659"/>
    <w:rsid w:val="00295AEC"/>
    <w:rsid w:val="00296E6D"/>
    <w:rsid w:val="002A5E95"/>
    <w:rsid w:val="002B2E73"/>
    <w:rsid w:val="002C12C9"/>
    <w:rsid w:val="003027CD"/>
    <w:rsid w:val="00314C4D"/>
    <w:rsid w:val="00333038"/>
    <w:rsid w:val="00334D5B"/>
    <w:rsid w:val="00353523"/>
    <w:rsid w:val="0038060A"/>
    <w:rsid w:val="003E3437"/>
    <w:rsid w:val="003E5B0D"/>
    <w:rsid w:val="0042295D"/>
    <w:rsid w:val="00422CD6"/>
    <w:rsid w:val="00424F1A"/>
    <w:rsid w:val="00436D22"/>
    <w:rsid w:val="00440921"/>
    <w:rsid w:val="00462AC4"/>
    <w:rsid w:val="004631EF"/>
    <w:rsid w:val="004A0084"/>
    <w:rsid w:val="004A01C1"/>
    <w:rsid w:val="004A7210"/>
    <w:rsid w:val="0051173C"/>
    <w:rsid w:val="00530246"/>
    <w:rsid w:val="00530B9E"/>
    <w:rsid w:val="005A3D2D"/>
    <w:rsid w:val="005E4678"/>
    <w:rsid w:val="005F2B22"/>
    <w:rsid w:val="005F6BFF"/>
    <w:rsid w:val="00605525"/>
    <w:rsid w:val="00620832"/>
    <w:rsid w:val="00633BED"/>
    <w:rsid w:val="0064328E"/>
    <w:rsid w:val="006674B5"/>
    <w:rsid w:val="00680BE7"/>
    <w:rsid w:val="00700046"/>
    <w:rsid w:val="00702254"/>
    <w:rsid w:val="007123FF"/>
    <w:rsid w:val="00712A67"/>
    <w:rsid w:val="00754486"/>
    <w:rsid w:val="007D4F88"/>
    <w:rsid w:val="007F3DA3"/>
    <w:rsid w:val="00806458"/>
    <w:rsid w:val="0084033D"/>
    <w:rsid w:val="008656EF"/>
    <w:rsid w:val="00897D0D"/>
    <w:rsid w:val="008E27EE"/>
    <w:rsid w:val="009037A0"/>
    <w:rsid w:val="00AA26CC"/>
    <w:rsid w:val="00AC2240"/>
    <w:rsid w:val="00AC59D7"/>
    <w:rsid w:val="00AC780D"/>
    <w:rsid w:val="00AF6DF1"/>
    <w:rsid w:val="00B160B2"/>
    <w:rsid w:val="00B1704B"/>
    <w:rsid w:val="00B51173"/>
    <w:rsid w:val="00B819DB"/>
    <w:rsid w:val="00B85A95"/>
    <w:rsid w:val="00BE56A7"/>
    <w:rsid w:val="00BE56D6"/>
    <w:rsid w:val="00C029F9"/>
    <w:rsid w:val="00C61580"/>
    <w:rsid w:val="00C71AD4"/>
    <w:rsid w:val="00C72B4D"/>
    <w:rsid w:val="00C92AEB"/>
    <w:rsid w:val="00CA41A1"/>
    <w:rsid w:val="00D50194"/>
    <w:rsid w:val="00D95D9A"/>
    <w:rsid w:val="00DA7493"/>
    <w:rsid w:val="00DC44CE"/>
    <w:rsid w:val="00DD5896"/>
    <w:rsid w:val="00DE25B4"/>
    <w:rsid w:val="00E573CB"/>
    <w:rsid w:val="00E670FC"/>
    <w:rsid w:val="00E87C65"/>
    <w:rsid w:val="00E91AA8"/>
    <w:rsid w:val="00EC767C"/>
    <w:rsid w:val="00ED4C89"/>
    <w:rsid w:val="00EF0756"/>
    <w:rsid w:val="00F22DAE"/>
    <w:rsid w:val="00F540BE"/>
    <w:rsid w:val="00FA015E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93DBD"/>
  <w15:chartTrackingRefBased/>
  <w15:docId w15:val="{CA474739-FEE5-45B6-B28F-61442B75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493"/>
    <w:pPr>
      <w:spacing w:after="120"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7493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493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51173C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173C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1173C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1173C"/>
    <w:rPr>
      <w:rFonts w:ascii="Times New Roman" w:hAnsi="Times New Roman" w:cs="Times New Roman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51173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17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1173C"/>
    <w:pPr>
      <w:ind w:left="720"/>
      <w:contextualSpacing/>
    </w:pPr>
  </w:style>
  <w:style w:type="paragraph" w:styleId="NoSpacing">
    <w:name w:val="No Spacing"/>
    <w:uiPriority w:val="1"/>
    <w:qFormat/>
    <w:rsid w:val="00FF6AE5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C7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2761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news/pm-six-people-can-meet-outside-under-new-measures-to-ease-lockdown" TargetMode="External"/><Relationship Id="rId13" Type="http://schemas.openxmlformats.org/officeDocument/2006/relationships/hyperlink" Target="https://www.gov.uk/government/news/prime-minister-announces-new-national-restrictions" TargetMode="External"/><Relationship Id="rId18" Type="http://schemas.openxmlformats.org/officeDocument/2006/relationships/hyperlink" Target="https://www.gov.uk/government/publications/covid-19-response-spring-2021/covid-19-response-spring-2021-summary" TargetMode="External"/><Relationship Id="rId26" Type="http://schemas.openxmlformats.org/officeDocument/2006/relationships/chart" Target="charts/chart5.xml"/><Relationship Id="rId3" Type="http://schemas.openxmlformats.org/officeDocument/2006/relationships/settings" Target="settings.xml"/><Relationship Id="rId21" Type="http://schemas.openxmlformats.org/officeDocument/2006/relationships/hyperlink" Target="https://www.gov.uk/government/news/prime-minister-confirms-move-to-step-4" TargetMode="External"/><Relationship Id="rId7" Type="http://schemas.openxmlformats.org/officeDocument/2006/relationships/hyperlink" Target="https://www.gov.uk/government/speeches/pm-statement-on-coronavirus-11-may-2020" TargetMode="External"/><Relationship Id="rId12" Type="http://schemas.openxmlformats.org/officeDocument/2006/relationships/hyperlink" Target="https://lordslibrary.parliament.uk/covid-19-local-alert-levels-three-tier-system-for-england/" TargetMode="External"/><Relationship Id="rId17" Type="http://schemas.openxmlformats.org/officeDocument/2006/relationships/hyperlink" Target="https://www.gov.uk/government/news/prime-minister-announces-national-lockdown" TargetMode="External"/><Relationship Id="rId25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hyperlink" Target="https://www.gov.uk/government/news/prime-minister-announces-tier-4-stay-at-home-alert-level-in-response-to-new-covid-variant" TargetMode="External"/><Relationship Id="rId20" Type="http://schemas.openxmlformats.org/officeDocument/2006/relationships/hyperlink" Target="https://www.gov.uk/government/news/further-easing-of-covid-restrictions-confirmed-for-17-ma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speeches/pm-address-to-the-nation-on-coronavirus-23-march-2020" TargetMode="External"/><Relationship Id="rId11" Type="http://schemas.openxmlformats.org/officeDocument/2006/relationships/hyperlink" Target="https://www.gov.uk/government/news/prime-minister-announces-new-local-covid-alert-levels" TargetMode="External"/><Relationship Id="rId24" Type="http://schemas.openxmlformats.org/officeDocument/2006/relationships/chart" Target="charts/chart3.xml"/><Relationship Id="rId5" Type="http://schemas.openxmlformats.org/officeDocument/2006/relationships/hyperlink" Target="https://www.gov.uk/government/speeches/pm-statement-on-coronavirus-16-march-2020" TargetMode="External"/><Relationship Id="rId15" Type="http://schemas.openxmlformats.org/officeDocument/2006/relationships/hyperlink" Target="https://lordslibrary.parliament.uk/covid-19-revised-tiers-for-england/" TargetMode="External"/><Relationship Id="rId23" Type="http://schemas.openxmlformats.org/officeDocument/2006/relationships/chart" Target="charts/chart2.xml"/><Relationship Id="rId28" Type="http://schemas.openxmlformats.org/officeDocument/2006/relationships/theme" Target="theme/theme1.xml"/><Relationship Id="rId10" Type="http://schemas.openxmlformats.org/officeDocument/2006/relationships/hyperlink" Target="https://www.gov.uk/government/news/coronavirus-covid-19-what-has-changed-9-september" TargetMode="External"/><Relationship Id="rId19" Type="http://schemas.openxmlformats.org/officeDocument/2006/relationships/hyperlink" Target="https://www.gov.uk/government/news/further-easing-of-covid-restrictions-confirmed-for-12-apr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speeches/prime-ministers-statement-on-coronavirus-covid-19-23-june-2020" TargetMode="External"/><Relationship Id="rId14" Type="http://schemas.openxmlformats.org/officeDocument/2006/relationships/hyperlink" Target="https://www.gov.uk/government/speeches/pm-statement-on-covid-19-winter-plan-23-november-2020" TargetMode="External"/><Relationship Id="rId22" Type="http://schemas.openxmlformats.org/officeDocument/2006/relationships/chart" Target="charts/chart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'Meeting up'!$G$2:$G$9</c:f>
              <c:strCach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 to 10</c:v>
                </c:pt>
                <c:pt idx="7">
                  <c:v>11 to 30</c:v>
                </c:pt>
              </c:strCache>
            </c:strRef>
          </c:cat>
          <c:val>
            <c:numRef>
              <c:f>'Meeting up'!$H$2:$H$9</c:f>
              <c:numCache>
                <c:formatCode>General</c:formatCode>
                <c:ptCount val="8"/>
                <c:pt idx="0">
                  <c:v>41122</c:v>
                </c:pt>
                <c:pt idx="1">
                  <c:v>18000</c:v>
                </c:pt>
                <c:pt idx="2">
                  <c:v>10149</c:v>
                </c:pt>
                <c:pt idx="3">
                  <c:v>4154</c:v>
                </c:pt>
                <c:pt idx="4">
                  <c:v>1798</c:v>
                </c:pt>
                <c:pt idx="5">
                  <c:v>1558</c:v>
                </c:pt>
                <c:pt idx="6">
                  <c:v>1808</c:v>
                </c:pt>
                <c:pt idx="7">
                  <c:v>328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6F-4283-803B-08798145CC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75038608"/>
        <c:axId val="-375058192"/>
      </c:barChart>
      <c:catAx>
        <c:axId val="-375038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times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58192"/>
        <c:crosses val="autoZero"/>
        <c:auto val="1"/>
        <c:lblAlgn val="ctr"/>
        <c:lblOffset val="100"/>
        <c:noMultiLvlLbl val="0"/>
      </c:catAx>
      <c:valAx>
        <c:axId val="-375058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Frequency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38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Setting!$A$1:$A$5</c:f>
              <c:strCache>
                <c:ptCount val="5"/>
                <c:pt idx="0">
                  <c:v>Exclusively outdoors</c:v>
                </c:pt>
                <c:pt idx="1">
                  <c:v>Mostly outdoors</c:v>
                </c:pt>
                <c:pt idx="2">
                  <c:v>Equally split between indoors and outdoors</c:v>
                </c:pt>
                <c:pt idx="3">
                  <c:v>Mostly indoors</c:v>
                </c:pt>
                <c:pt idx="4">
                  <c:v>Exclusively indoors</c:v>
                </c:pt>
              </c:strCache>
            </c:strRef>
          </c:cat>
          <c:val>
            <c:numRef>
              <c:f>Setting!$B$1:$B$5</c:f>
              <c:numCache>
                <c:formatCode>General</c:formatCode>
                <c:ptCount val="5"/>
                <c:pt idx="0">
                  <c:v>7721</c:v>
                </c:pt>
                <c:pt idx="1">
                  <c:v>7867</c:v>
                </c:pt>
                <c:pt idx="2">
                  <c:v>7387</c:v>
                </c:pt>
                <c:pt idx="3">
                  <c:v>8626</c:v>
                </c:pt>
                <c:pt idx="4">
                  <c:v>6194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07-4A62-A191-AE8493B8C2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75061456"/>
        <c:axId val="-375041328"/>
      </c:barChart>
      <c:catAx>
        <c:axId val="-3750614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Setting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41328"/>
        <c:crosses val="autoZero"/>
        <c:auto val="1"/>
        <c:lblAlgn val="ctr"/>
        <c:lblOffset val="100"/>
        <c:noMultiLvlLbl val="0"/>
      </c:catAx>
      <c:valAx>
        <c:axId val="-375041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Frequency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61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Distanced!$A$1:$A$4</c:f>
              <c:strCache>
                <c:ptCount val="4"/>
                <c:pt idx="0">
                  <c:v>Yes - at all times</c:v>
                </c:pt>
                <c:pt idx="1">
                  <c:v>Yes - most of the time</c:v>
                </c:pt>
                <c:pt idx="2">
                  <c:v>Yes - some of the time</c:v>
                </c:pt>
                <c:pt idx="3">
                  <c:v>No - not at all</c:v>
                </c:pt>
              </c:strCache>
            </c:strRef>
          </c:cat>
          <c:val>
            <c:numRef>
              <c:f>Distanced!$B$1:$B$4</c:f>
              <c:numCache>
                <c:formatCode>General</c:formatCode>
                <c:ptCount val="4"/>
                <c:pt idx="0">
                  <c:v>6544</c:v>
                </c:pt>
                <c:pt idx="1">
                  <c:v>12339</c:v>
                </c:pt>
                <c:pt idx="2">
                  <c:v>7601</c:v>
                </c:pt>
                <c:pt idx="3">
                  <c:v>11311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84-4A7E-9C84-C7736DCDB8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75057648"/>
        <c:axId val="-375039696"/>
      </c:barChart>
      <c:catAx>
        <c:axId val="-3750576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Distanced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39696"/>
        <c:crosses val="autoZero"/>
        <c:auto val="1"/>
        <c:lblAlgn val="ctr"/>
        <c:lblOffset val="100"/>
        <c:noMultiLvlLbl val="0"/>
      </c:catAx>
      <c:valAx>
        <c:axId val="-37503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Frequency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57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'Number of households'!$E$1:$E$6</c:f>
              <c:strCache>
                <c:ptCount val="6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 to 10</c:v>
                </c:pt>
                <c:pt idx="5">
                  <c:v>11+</c:v>
                </c:pt>
              </c:strCache>
            </c:strRef>
          </c:cat>
          <c:val>
            <c:numRef>
              <c:f>'Number of households'!$F$1:$F$6</c:f>
              <c:numCache>
                <c:formatCode>General</c:formatCode>
                <c:ptCount val="6"/>
                <c:pt idx="0">
                  <c:v>17678</c:v>
                </c:pt>
                <c:pt idx="1">
                  <c:v>10473</c:v>
                </c:pt>
                <c:pt idx="2">
                  <c:v>4141</c:v>
                </c:pt>
                <c:pt idx="3">
                  <c:v>1953</c:v>
                </c:pt>
                <c:pt idx="4">
                  <c:v>2415</c:v>
                </c:pt>
                <c:pt idx="5">
                  <c:v>1135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13B-4F3B-AF15-8836FAB5D4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75055472"/>
        <c:axId val="-375070160"/>
      </c:barChart>
      <c:catAx>
        <c:axId val="-375055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Total</a:t>
                </a:r>
                <a:r>
                  <a:rPr lang="en-GB" baseline="0"/>
                  <a:t> number of households</a:t>
                </a:r>
                <a:endParaRPr lang="en-GB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70160"/>
        <c:crosses val="autoZero"/>
        <c:auto val="1"/>
        <c:lblAlgn val="ctr"/>
        <c:lblOffset val="100"/>
        <c:noMultiLvlLbl val="0"/>
      </c:catAx>
      <c:valAx>
        <c:axId val="-375070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Frequency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55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'Nu people from other households'!$D$1:$D$7</c:f>
              <c:strCach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 to 10</c:v>
                </c:pt>
                <c:pt idx="6">
                  <c:v>11+ </c:v>
                </c:pt>
              </c:strCache>
            </c:strRef>
          </c:cat>
          <c:val>
            <c:numRef>
              <c:f>'Nu people from other households'!$E$1:$E$7</c:f>
              <c:numCache>
                <c:formatCode>General</c:formatCode>
                <c:ptCount val="7"/>
                <c:pt idx="0">
                  <c:v>9300</c:v>
                </c:pt>
                <c:pt idx="1">
                  <c:v>11157</c:v>
                </c:pt>
                <c:pt idx="2">
                  <c:v>5768</c:v>
                </c:pt>
                <c:pt idx="3">
                  <c:v>4249</c:v>
                </c:pt>
                <c:pt idx="4">
                  <c:v>2525</c:v>
                </c:pt>
                <c:pt idx="5">
                  <c:v>3022</c:v>
                </c:pt>
                <c:pt idx="6">
                  <c:v>1774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A5-48A0-ACB3-0512E6452C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375049488"/>
        <c:axId val="-375069616"/>
      </c:barChart>
      <c:catAx>
        <c:axId val="-3750494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Number of people from other households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69616"/>
        <c:crosses val="autoZero"/>
        <c:auto val="1"/>
        <c:lblAlgn val="ctr"/>
        <c:lblOffset val="100"/>
        <c:noMultiLvlLbl val="0"/>
      </c:catAx>
      <c:valAx>
        <c:axId val="-375069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Frequency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375049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20</Pages>
  <Words>3742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Louise</dc:creator>
  <cp:keywords/>
  <dc:description/>
  <cp:lastModifiedBy>Ramya G</cp:lastModifiedBy>
  <cp:revision>6</cp:revision>
  <dcterms:created xsi:type="dcterms:W3CDTF">2022-05-25T08:01:00Z</dcterms:created>
  <dcterms:modified xsi:type="dcterms:W3CDTF">2022-06-07T09:37:00Z</dcterms:modified>
</cp:coreProperties>
</file>