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FBB" w:rsidRDefault="00135FBB" w:rsidP="00EE67D5">
      <w:bookmarkStart w:id="0" w:name="_GoBack"/>
      <w:bookmarkEnd w:id="0"/>
      <w:r>
        <w:t>Supplementary material</w:t>
      </w:r>
    </w:p>
    <w:tbl>
      <w:tblPr>
        <w:tblpPr w:leftFromText="180" w:rightFromText="180" w:vertAnchor="page" w:horzAnchor="margin" w:tblpY="3085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900"/>
        <w:gridCol w:w="1090"/>
        <w:gridCol w:w="963"/>
        <w:gridCol w:w="900"/>
        <w:gridCol w:w="912"/>
        <w:gridCol w:w="937"/>
        <w:gridCol w:w="912"/>
        <w:gridCol w:w="912"/>
        <w:gridCol w:w="887"/>
      </w:tblGrid>
      <w:tr w:rsidR="00C57DF0" w:rsidRPr="00135FBB" w:rsidTr="00E90EAC">
        <w:trPr>
          <w:trHeight w:val="435"/>
        </w:trPr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DF0" w:rsidRPr="00135FBB" w:rsidRDefault="00C57DF0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Fe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Zn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Mn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Cu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As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Pb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Cd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Cr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Ni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22.656</w:t>
            </w:r>
          </w:p>
        </w:tc>
        <w:tc>
          <w:tcPr>
            <w:tcW w:w="56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4.291</w:t>
            </w:r>
          </w:p>
        </w:tc>
        <w:tc>
          <w:tcPr>
            <w:tcW w:w="50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2.946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1.344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0.003</w:t>
            </w:r>
          </w:p>
        </w:tc>
        <w:tc>
          <w:tcPr>
            <w:tcW w:w="48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0.926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0.003</w:t>
            </w: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0.042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25.268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5.039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2.794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0.790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0.912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0.040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23.592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2.400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4.733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1.284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0.889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0.032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21.379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2.192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3.345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1.133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0.908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0.006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0.035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24.938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2.850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2.404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0.992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0.943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0.035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18.342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2.955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3.646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0.838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0.893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0.003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0.040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23.945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3.894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1.874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1.043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0.901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0.007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0.038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21.884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2.250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2.912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0.976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0.923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0.035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19.064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3.665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2.389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1.035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0.874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0.049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15.068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2.826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3.280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1.025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0.853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0.046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21.614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3.236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3.033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1.046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0.002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0.902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0.003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0.039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3.249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0.951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0.793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0.173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0.026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0.001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0.005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15.068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2.192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1.874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0.790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0.001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0.853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0.001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0.002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0.032</w:t>
            </w:r>
          </w:p>
        </w:tc>
      </w:tr>
      <w:tr w:rsidR="00C57DF0" w:rsidRPr="00135FBB" w:rsidTr="00C57DF0">
        <w:trPr>
          <w:trHeight w:val="315"/>
        </w:trPr>
        <w:tc>
          <w:tcPr>
            <w:tcW w:w="607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25.268</w:t>
            </w:r>
          </w:p>
        </w:tc>
        <w:tc>
          <w:tcPr>
            <w:tcW w:w="56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5.039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4.733</w:t>
            </w:r>
          </w:p>
        </w:tc>
        <w:tc>
          <w:tcPr>
            <w:tcW w:w="470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1.284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0.005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0.943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0.007</w:t>
            </w:r>
          </w:p>
        </w:tc>
        <w:tc>
          <w:tcPr>
            <w:tcW w:w="476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0.006</w:t>
            </w:r>
          </w:p>
        </w:tc>
        <w:tc>
          <w:tcPr>
            <w:tcW w:w="463" w:type="pct"/>
            <w:shd w:val="clear" w:color="auto" w:fill="auto"/>
            <w:noWrap/>
            <w:vAlign w:val="bottom"/>
            <w:hideMark/>
          </w:tcPr>
          <w:p w:rsidR="00C57DF0" w:rsidRPr="00135FBB" w:rsidRDefault="00C57DF0" w:rsidP="00C57D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5FBB">
              <w:rPr>
                <w:rFonts w:asciiTheme="majorBidi" w:eastAsia="Times New Roman" w:hAnsiTheme="majorBidi" w:cstheme="majorBidi"/>
                <w:color w:val="000000" w:themeColor="text1"/>
              </w:rPr>
              <w:t>0.049</w:t>
            </w:r>
          </w:p>
        </w:tc>
      </w:tr>
    </w:tbl>
    <w:p w:rsidR="00E90EAC" w:rsidRPr="00900410" w:rsidRDefault="00135FBB" w:rsidP="00900410">
      <w:pPr>
        <w:spacing w:after="0"/>
        <w:rPr>
          <w:b w:val="0"/>
          <w:bCs w:val="0"/>
        </w:rPr>
      </w:pPr>
      <w:r>
        <w:t>Table S1</w:t>
      </w:r>
      <w:r w:rsidR="00C57DF0">
        <w:t xml:space="preserve">. </w:t>
      </w:r>
      <w:r w:rsidR="00C57DF0" w:rsidRPr="00900410">
        <w:rPr>
          <w:rFonts w:asciiTheme="majorBidi" w:eastAsia="Calibri" w:hAnsiTheme="majorBidi" w:cstheme="majorBidi"/>
          <w:b w:val="0"/>
          <w:bCs w:val="0"/>
          <w:color w:val="000000" w:themeColor="text1"/>
          <w:lang w:bidi="fa-IR"/>
        </w:rPr>
        <w:t>Descriptive parameters related to the evaluation of essential and non-essential metals in the soil of the cultivated area (before vegetables growing)</w:t>
      </w:r>
    </w:p>
    <w:p w:rsidR="00E90EAC" w:rsidRPr="00E90EAC" w:rsidRDefault="00E90EAC" w:rsidP="00E90EAC"/>
    <w:p w:rsidR="00E90EAC" w:rsidRDefault="00E90EAC" w:rsidP="00E90EAC">
      <w:r>
        <w:t xml:space="preserve">Table S2. </w:t>
      </w:r>
      <w:r w:rsidRPr="00617908">
        <w:rPr>
          <w:rFonts w:asciiTheme="majorBidi" w:hAnsiTheme="majorBidi" w:cstheme="majorBidi"/>
          <w:b w:val="0"/>
          <w:bCs w:val="0"/>
          <w:lang w:val="en"/>
        </w:rPr>
        <w:t>Descriptive parameters of River Water (RW)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49"/>
        <w:gridCol w:w="914"/>
        <w:gridCol w:w="914"/>
        <w:gridCol w:w="914"/>
        <w:gridCol w:w="914"/>
        <w:gridCol w:w="914"/>
        <w:gridCol w:w="914"/>
        <w:gridCol w:w="914"/>
        <w:gridCol w:w="914"/>
        <w:gridCol w:w="915"/>
      </w:tblGrid>
      <w:tr w:rsidR="00E90EAC" w:rsidRPr="00E90EAC" w:rsidTr="00E90EAC">
        <w:trPr>
          <w:trHeight w:val="435"/>
        </w:trPr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Fe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Zn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Mn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Cu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As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Pb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Cd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Cr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Ni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4.210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2.365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1.881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1.414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0.114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0.899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0.078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1.267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1.367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2.103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4.003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2.460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1.250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0.102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0.476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1.117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1.447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2.020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4.967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1.528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0.507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0.121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0.573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1.173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1.778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2.467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1.391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2.259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1.692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0.104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0.615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1.237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1.426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3.860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3.637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0.974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0.543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0.128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1.100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0.089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1.137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1.087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4.708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2.577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1.275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2.211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0.109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1.240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1.144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1.501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3.176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2.412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1.000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0.827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1.057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0.985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1.014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5.765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2.045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3.251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0.844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1.054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0.081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1.073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1.301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2.867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2.469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2.577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0.435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0.698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0.082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1.155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1.202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5.868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1.702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2.663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1.147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0.148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0.867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1.215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1.049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3.704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2.757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1.987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1.087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0.117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0.858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0.082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1.150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1.317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1.419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1.110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0.777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0.573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0.022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0.257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0.007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0.082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0.238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2.020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1.391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0.974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0.435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0.085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0.476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0.070</w:t>
            </w:r>
          </w:p>
        </w:tc>
        <w:tc>
          <w:tcPr>
            <w:tcW w:w="477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0.985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1.014</w:t>
            </w:r>
          </w:p>
        </w:tc>
      </w:tr>
      <w:tr w:rsidR="00E90EAC" w:rsidRPr="00E90EAC" w:rsidTr="00572F55">
        <w:trPr>
          <w:trHeight w:val="315"/>
        </w:trPr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5.868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4.967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3.251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2.211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0.157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1.240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0.093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1.237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1.778</w:t>
            </w:r>
          </w:p>
        </w:tc>
      </w:tr>
    </w:tbl>
    <w:p w:rsidR="00E90EAC" w:rsidRDefault="00E90EAC" w:rsidP="00E90EAC"/>
    <w:p w:rsidR="00E90EAC" w:rsidRPr="00617908" w:rsidRDefault="00E90EAC" w:rsidP="00E90EAC">
      <w:pPr>
        <w:rPr>
          <w:b w:val="0"/>
          <w:bCs w:val="0"/>
        </w:rPr>
      </w:pPr>
      <w:r>
        <w:lastRenderedPageBreak/>
        <w:t xml:space="preserve">Table S3. </w:t>
      </w:r>
      <w:r w:rsidRPr="00617908">
        <w:rPr>
          <w:rFonts w:asciiTheme="majorBidi" w:hAnsiTheme="majorBidi" w:cstheme="majorBidi"/>
          <w:b w:val="0"/>
          <w:bCs w:val="0"/>
          <w:lang w:val="en"/>
        </w:rPr>
        <w:t>Descriptive parameters of Treated Wastewater Effluent (TWE)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914"/>
        <w:gridCol w:w="914"/>
        <w:gridCol w:w="914"/>
        <w:gridCol w:w="914"/>
        <w:gridCol w:w="914"/>
        <w:gridCol w:w="914"/>
        <w:gridCol w:w="914"/>
        <w:gridCol w:w="914"/>
        <w:gridCol w:w="915"/>
      </w:tblGrid>
      <w:tr w:rsidR="00E90EAC" w:rsidRPr="00E90EAC" w:rsidTr="00E90EAC">
        <w:trPr>
          <w:trHeight w:val="435"/>
        </w:trPr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Fe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Zn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Mn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Cu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As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Pb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Cd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Cr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Ni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2.157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0.286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0.126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0.092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0.018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0.047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0.044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0.025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0.049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1.525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0.278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0.062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1.830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0.062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1.035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0.257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0.030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1.046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0.337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0.015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0.027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1.728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0.283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0.051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2.006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0.012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0.038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1.762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0.204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0.018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0.053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1.860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0.295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0.017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0.041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1.859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0.335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0.036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1.681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0.258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0.086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0.052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0.022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0.043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0.058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0.029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0.045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0.376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0.066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0.062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0.028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0.007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0.004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0.020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0.007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0.012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1.035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0.143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0.020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0.021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0.012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0.037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0.034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0.017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0.027</w:t>
            </w:r>
          </w:p>
        </w:tc>
      </w:tr>
      <w:tr w:rsidR="00E90EAC" w:rsidRPr="00E90EAC" w:rsidTr="00E90EAC">
        <w:trPr>
          <w:trHeight w:val="315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2.006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0.337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0.204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0.092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0.034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0.048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0.093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0.040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E90EAC" w:rsidRPr="00E90EAC" w:rsidRDefault="00E90EAC" w:rsidP="00E90EA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90EAC">
              <w:rPr>
                <w:rFonts w:asciiTheme="majorBidi" w:eastAsia="Times New Roman" w:hAnsiTheme="majorBidi" w:cstheme="majorBidi"/>
                <w:color w:val="000000" w:themeColor="text1"/>
              </w:rPr>
              <w:t>0.062</w:t>
            </w:r>
          </w:p>
        </w:tc>
      </w:tr>
    </w:tbl>
    <w:p w:rsidR="00E90EAC" w:rsidRPr="00E90EAC" w:rsidRDefault="00E90EAC" w:rsidP="00E90EAC"/>
    <w:p w:rsidR="003C6135" w:rsidRPr="00E90EAC" w:rsidRDefault="003C6135" w:rsidP="003C6135">
      <w:r>
        <w:t xml:space="preserve">Table S4. </w:t>
      </w:r>
      <w:r w:rsidRPr="00617908">
        <w:rPr>
          <w:rFonts w:asciiTheme="majorBidi" w:hAnsiTheme="majorBidi" w:cstheme="majorBidi"/>
          <w:b w:val="0"/>
          <w:bCs w:val="0"/>
          <w:lang w:val="en"/>
        </w:rPr>
        <w:t>Descriptive parameters of Well Water (WW)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900"/>
        <w:gridCol w:w="1090"/>
        <w:gridCol w:w="963"/>
        <w:gridCol w:w="900"/>
        <w:gridCol w:w="912"/>
        <w:gridCol w:w="937"/>
        <w:gridCol w:w="912"/>
        <w:gridCol w:w="912"/>
        <w:gridCol w:w="887"/>
      </w:tblGrid>
      <w:tr w:rsidR="003C6135" w:rsidRPr="003C6135" w:rsidTr="003C6135">
        <w:trPr>
          <w:trHeight w:val="435"/>
        </w:trPr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Fe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Zn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Mn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Cu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As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Pb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Cd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Cr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Ni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0.108</w:t>
            </w:r>
          </w:p>
        </w:tc>
        <w:tc>
          <w:tcPr>
            <w:tcW w:w="56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0.140</w:t>
            </w:r>
          </w:p>
        </w:tc>
        <w:tc>
          <w:tcPr>
            <w:tcW w:w="5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0.047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0.023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8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0.005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0.040</w:t>
            </w: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0.034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0.060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0.151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0.025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0.021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0.005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0.047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0.043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0.184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0.108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0.027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0.019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0.006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0.003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0.049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0.041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0.092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0.171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0.052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0.019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0.003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0.003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0.048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0.059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0.154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0.193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0.058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0.023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0.003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0.005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0.049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0.045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0.126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0.136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0.037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0.024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0.005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0.044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0.033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0.074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0.155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0.040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0.024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0.045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0.039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0.129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0.120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0.043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0.026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0.045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0.043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0.106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0.132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0.045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0.009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0.005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0.047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0.040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0.092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0.152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0.044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0.034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0.003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0.004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0.001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0.038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0.043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0.113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0.146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0.042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0.022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0.004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0.004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0.045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0.042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0.037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0.025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0.010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0.006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0.001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0.001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0.000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0.004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0.007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0.060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0.108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0.025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0.009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0.003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0.003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0.001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0.038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0.033</w:t>
            </w:r>
          </w:p>
        </w:tc>
      </w:tr>
      <w:tr w:rsidR="003C6135" w:rsidRPr="003C6135" w:rsidTr="003C6135">
        <w:trPr>
          <w:trHeight w:val="315"/>
        </w:trPr>
        <w:tc>
          <w:tcPr>
            <w:tcW w:w="608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0.184</w:t>
            </w:r>
          </w:p>
        </w:tc>
        <w:tc>
          <w:tcPr>
            <w:tcW w:w="56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0.193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0.058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0.034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0.006</w:t>
            </w:r>
          </w:p>
        </w:tc>
        <w:tc>
          <w:tcPr>
            <w:tcW w:w="489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0.005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0.002</w:t>
            </w:r>
          </w:p>
        </w:tc>
        <w:tc>
          <w:tcPr>
            <w:tcW w:w="476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0.049</w:t>
            </w:r>
          </w:p>
        </w:tc>
        <w:tc>
          <w:tcPr>
            <w:tcW w:w="463" w:type="pct"/>
            <w:shd w:val="clear" w:color="auto" w:fill="auto"/>
            <w:noWrap/>
            <w:vAlign w:val="center"/>
            <w:hideMark/>
          </w:tcPr>
          <w:p w:rsidR="003C6135" w:rsidRPr="003C6135" w:rsidRDefault="003C6135" w:rsidP="003C61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3C6135">
              <w:rPr>
                <w:rFonts w:asciiTheme="majorBidi" w:eastAsia="Times New Roman" w:hAnsiTheme="majorBidi" w:cstheme="majorBidi"/>
                <w:color w:val="000000" w:themeColor="text1"/>
              </w:rPr>
              <w:t>0.059</w:t>
            </w:r>
          </w:p>
        </w:tc>
      </w:tr>
    </w:tbl>
    <w:p w:rsidR="00E90EAC" w:rsidRPr="00E90EAC" w:rsidRDefault="00E90EAC" w:rsidP="00E90EAC"/>
    <w:p w:rsidR="00E90EAC" w:rsidRPr="00E90EAC" w:rsidRDefault="00E90EAC" w:rsidP="00E90EAC"/>
    <w:p w:rsidR="00E90EAC" w:rsidRPr="00E90EAC" w:rsidRDefault="00E90EAC" w:rsidP="00E90EAC"/>
    <w:p w:rsidR="00617908" w:rsidRPr="00617908" w:rsidRDefault="00617908" w:rsidP="009D490C">
      <w:pPr>
        <w:spacing w:after="0"/>
        <w:rPr>
          <w:rFonts w:eastAsia="Calibri" w:cs="Times New Roman"/>
          <w:b w:val="0"/>
          <w:bCs w:val="0"/>
          <w:color w:val="000000" w:themeColor="text1"/>
          <w:lang w:bidi="fa-IR"/>
        </w:rPr>
      </w:pPr>
      <w:r>
        <w:lastRenderedPageBreak/>
        <w:t xml:space="preserve">Table S5. </w:t>
      </w:r>
      <w:r w:rsidRPr="00617908">
        <w:rPr>
          <w:rFonts w:eastAsia="Calibri" w:cs="Times New Roman"/>
          <w:b w:val="0"/>
          <w:bCs w:val="0"/>
          <w:color w:val="000000" w:themeColor="text1"/>
          <w:lang w:val="en"/>
        </w:rPr>
        <w:t>Descriptive parameters related to the concentration of heavy metals in Coriander</w:t>
      </w:r>
      <w:r w:rsidR="009D490C">
        <w:rPr>
          <w:rFonts w:eastAsia="Calibri" w:cs="Times New Roman"/>
          <w:b w:val="0"/>
          <w:bCs w:val="0"/>
          <w:color w:val="000000" w:themeColor="text1"/>
          <w:lang w:val="en"/>
        </w:rPr>
        <w:t>, Basil, and Radish</w:t>
      </w:r>
      <w:r w:rsidRPr="00617908">
        <w:rPr>
          <w:rFonts w:eastAsia="Calibri" w:cs="Times New Roman"/>
          <w:b w:val="0"/>
          <w:bCs w:val="0"/>
          <w:color w:val="000000" w:themeColor="text1"/>
          <w:lang w:val="en"/>
        </w:rPr>
        <w:t xml:space="preserve"> </w:t>
      </w:r>
      <w:r w:rsidR="009D490C">
        <w:rPr>
          <w:rFonts w:eastAsia="Calibri" w:cs="Times New Roman"/>
          <w:b w:val="0"/>
          <w:bCs w:val="0"/>
          <w:color w:val="000000" w:themeColor="text1"/>
          <w:lang w:val="en"/>
        </w:rPr>
        <w:t>irrigated</w:t>
      </w:r>
      <w:r w:rsidRPr="00617908">
        <w:rPr>
          <w:rFonts w:eastAsia="Calibri" w:cs="Times New Roman"/>
          <w:b w:val="0"/>
          <w:bCs w:val="0"/>
          <w:color w:val="000000" w:themeColor="text1"/>
          <w:lang w:val="en"/>
        </w:rPr>
        <w:t xml:space="preserve"> with </w:t>
      </w:r>
      <w:r w:rsidR="009D490C">
        <w:rPr>
          <w:rFonts w:eastAsia="Calibri" w:cs="Times New Roman"/>
          <w:b w:val="0"/>
          <w:bCs w:val="0"/>
          <w:color w:val="000000" w:themeColor="text1"/>
          <w:lang w:val="en"/>
        </w:rPr>
        <w:t>Waste water (WW)</w:t>
      </w:r>
      <w:r w:rsidR="00684EAB">
        <w:rPr>
          <w:rFonts w:eastAsia="Calibri" w:cs="Times New Roman"/>
          <w:b w:val="0"/>
          <w:bCs w:val="0"/>
          <w:color w:val="000000" w:themeColor="text1"/>
          <w:lang w:val="en"/>
        </w:rPr>
        <w:t xml:space="preserve"> </w:t>
      </w:r>
      <w:r w:rsidR="009D490C">
        <w:rPr>
          <w:rFonts w:eastAsia="Calibri" w:cs="Times New Roman"/>
          <w:b w:val="0"/>
          <w:bCs w:val="0"/>
          <w:color w:val="000000" w:themeColor="text1"/>
          <w:lang w:val="en"/>
        </w:rPr>
        <w:t>source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1049"/>
        <w:gridCol w:w="916"/>
        <w:gridCol w:w="915"/>
        <w:gridCol w:w="915"/>
        <w:gridCol w:w="915"/>
        <w:gridCol w:w="915"/>
        <w:gridCol w:w="915"/>
        <w:gridCol w:w="915"/>
        <w:gridCol w:w="912"/>
      </w:tblGrid>
      <w:tr w:rsidR="00927E67" w:rsidRPr="00617908" w:rsidTr="00927E67">
        <w:trPr>
          <w:trHeight w:val="431"/>
        </w:trPr>
        <w:tc>
          <w:tcPr>
            <w:tcW w:w="5000" w:type="pct"/>
            <w:gridSpan w:val="10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The Coriander irrigated by well water (WW)</w:t>
            </w:r>
          </w:p>
        </w:tc>
      </w:tr>
      <w:tr w:rsidR="00927E67" w:rsidRPr="00927E67" w:rsidTr="00617908">
        <w:trPr>
          <w:trHeight w:val="435"/>
        </w:trPr>
        <w:tc>
          <w:tcPr>
            <w:tcW w:w="6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5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Fe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Zn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Mn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Cu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As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Pb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Cd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Cr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Ni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10.712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4.668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7.386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0.737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0.046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0.176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0.276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0.109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0.399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10.776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4.730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6.455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0.761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0.204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0.471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12.687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3.295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8.346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0.592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0.264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0.397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10.475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5.523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6.709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0.610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0.499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10.065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4.531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6.746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0.590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0.481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10.113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4.271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7.449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0.578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0.430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11.442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4.003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6.652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0.590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0.192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0.473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9.928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3.223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6.210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0.786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0.471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9.274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3.662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6.104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0.667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0.408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10.598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4.567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7.007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0.733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0.197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0.413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10.607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4.247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6.906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0.665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0.054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0.164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0.198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0.142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0.444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54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0.934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0.713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0.672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0.082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0.011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0.012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0.041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0.022</w:t>
            </w:r>
          </w:p>
        </w:tc>
        <w:tc>
          <w:tcPr>
            <w:tcW w:w="47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0.039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54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9.274</w:t>
            </w:r>
          </w:p>
        </w:tc>
        <w:tc>
          <w:tcPr>
            <w:tcW w:w="4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3.223</w:t>
            </w:r>
          </w:p>
        </w:tc>
        <w:tc>
          <w:tcPr>
            <w:tcW w:w="4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6.104</w:t>
            </w:r>
          </w:p>
        </w:tc>
        <w:tc>
          <w:tcPr>
            <w:tcW w:w="4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0.578</w:t>
            </w:r>
          </w:p>
        </w:tc>
        <w:tc>
          <w:tcPr>
            <w:tcW w:w="4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0.041</w:t>
            </w:r>
          </w:p>
        </w:tc>
        <w:tc>
          <w:tcPr>
            <w:tcW w:w="4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0.143</w:t>
            </w:r>
          </w:p>
        </w:tc>
        <w:tc>
          <w:tcPr>
            <w:tcW w:w="4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0.152</w:t>
            </w:r>
          </w:p>
        </w:tc>
        <w:tc>
          <w:tcPr>
            <w:tcW w:w="47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0.109</w:t>
            </w:r>
          </w:p>
        </w:tc>
        <w:tc>
          <w:tcPr>
            <w:tcW w:w="47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0.397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5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12.687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5.523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8.346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0.786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0.075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0.181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0.264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0.180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0.499</w:t>
            </w:r>
          </w:p>
        </w:tc>
      </w:tr>
      <w:tr w:rsidR="00927E67" w:rsidRPr="00617908" w:rsidTr="00927E67">
        <w:trPr>
          <w:trHeight w:val="359"/>
        </w:trPr>
        <w:tc>
          <w:tcPr>
            <w:tcW w:w="5000" w:type="pct"/>
            <w:gridSpan w:val="10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The Basil irrigated by well water (WW)</w:t>
            </w:r>
          </w:p>
        </w:tc>
      </w:tr>
      <w:tr w:rsidR="00927E67" w:rsidRPr="00927E67" w:rsidTr="00617908">
        <w:trPr>
          <w:trHeight w:val="435"/>
        </w:trPr>
        <w:tc>
          <w:tcPr>
            <w:tcW w:w="6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5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Fe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Zn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Mn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Cu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As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Pb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Cd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Cr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Ni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14.347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5.511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4.051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0.506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0.101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0.085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0.105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0.121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0.347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14.170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5.436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3.408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0.469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0.412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14.609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5.635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3.363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0.559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0.356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14.061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5.250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3.570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0.500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0.363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14.383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6.054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3.450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0.559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0.367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15.256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5.061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3.329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0.525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0.287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14.992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6.117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3.419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0.472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0.324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14.253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5.845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3.451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0.585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0.313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14.534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5.721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3.786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0.490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0.341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15.064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6.019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3.752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0.594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0.350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14.567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5.665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3.558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0.526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0.084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0.086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0.102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0.122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0.346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0.408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0.355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0.233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0.046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0.013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0.010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0.008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0.010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0.034</w:t>
            </w:r>
          </w:p>
        </w:tc>
      </w:tr>
      <w:tr w:rsidR="00927E67" w:rsidRPr="00927E67" w:rsidTr="009D490C">
        <w:trPr>
          <w:trHeight w:val="315"/>
        </w:trPr>
        <w:tc>
          <w:tcPr>
            <w:tcW w:w="63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54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14.061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5.061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3.329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0.469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0.069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0.071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0.089</w:t>
            </w:r>
          </w:p>
        </w:tc>
        <w:tc>
          <w:tcPr>
            <w:tcW w:w="47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0.103</w:t>
            </w:r>
          </w:p>
        </w:tc>
        <w:tc>
          <w:tcPr>
            <w:tcW w:w="47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0.287</w:t>
            </w:r>
          </w:p>
        </w:tc>
      </w:tr>
      <w:tr w:rsidR="00927E67" w:rsidRPr="00927E67" w:rsidTr="009D490C">
        <w:trPr>
          <w:trHeight w:val="315"/>
        </w:trPr>
        <w:tc>
          <w:tcPr>
            <w:tcW w:w="6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5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15.256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6.117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3.786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0.594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0.104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0.106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0.115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0.135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0.412</w:t>
            </w:r>
          </w:p>
        </w:tc>
      </w:tr>
      <w:tr w:rsidR="00927E67" w:rsidRPr="00617908" w:rsidTr="009D490C">
        <w:trPr>
          <w:trHeight w:val="360"/>
        </w:trPr>
        <w:tc>
          <w:tcPr>
            <w:tcW w:w="5000" w:type="pct"/>
            <w:gridSpan w:val="10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The Radish irrigated by well water (WW)</w:t>
            </w:r>
          </w:p>
        </w:tc>
      </w:tr>
      <w:tr w:rsidR="00927E67" w:rsidRPr="00927E67" w:rsidTr="00927E67">
        <w:trPr>
          <w:trHeight w:val="435"/>
        </w:trPr>
        <w:tc>
          <w:tcPr>
            <w:tcW w:w="6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54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Fe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Zn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Mn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Cu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As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Pb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Cd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Cr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Ni</w:t>
            </w:r>
          </w:p>
        </w:tc>
      </w:tr>
      <w:tr w:rsidR="00927E67" w:rsidRPr="00927E67" w:rsidTr="00927E67">
        <w:trPr>
          <w:trHeight w:val="315"/>
        </w:trPr>
        <w:tc>
          <w:tcPr>
            <w:tcW w:w="63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20.377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7.132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6.177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0.250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0.097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0.149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0.123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0.065</w:t>
            </w: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0.261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20.341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7.095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6.177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0.348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0.249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20.216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6.995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6.229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0.309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0.064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0.291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19.937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7.082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6.345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0.359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0.235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20.108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7.203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6.046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0.293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0.071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0.232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19.828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7.070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6.239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0.327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0.222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20.382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7.278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6.438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0.338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0.076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0.237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19.568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7.209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6.175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0.350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0.215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20.759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7.125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6.353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0.402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0.234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19.789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7.075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6.383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0.269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0.078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0.272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20.131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7.126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6.256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0.324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0.097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0.154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0.123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0.072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0.245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0.355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0.083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0.121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0.045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0.006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0.009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0.012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0.007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0.023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19.568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6.995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6.046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0.250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0.088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0.142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0.103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0.063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0.215</w:t>
            </w:r>
          </w:p>
        </w:tc>
      </w:tr>
      <w:tr w:rsidR="00927E67" w:rsidRPr="00927E67" w:rsidTr="00617908">
        <w:trPr>
          <w:trHeight w:val="315"/>
        </w:trPr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20.759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7.278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6.438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0.402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0.110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0.171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0.145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0.085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617908" w:rsidRPr="00617908" w:rsidRDefault="00617908" w:rsidP="0061790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17908">
              <w:rPr>
                <w:rFonts w:asciiTheme="majorBidi" w:eastAsia="Times New Roman" w:hAnsiTheme="majorBidi" w:cstheme="majorBidi"/>
                <w:color w:val="000000" w:themeColor="text1"/>
              </w:rPr>
              <w:t>0.291</w:t>
            </w:r>
          </w:p>
        </w:tc>
      </w:tr>
    </w:tbl>
    <w:p w:rsidR="00617908" w:rsidRDefault="00617908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Pr="00E90EAC" w:rsidRDefault="007E3E13" w:rsidP="00E90EAC"/>
    <w:p w:rsidR="009D490C" w:rsidRPr="00617908" w:rsidRDefault="009D490C" w:rsidP="007A66D1">
      <w:pPr>
        <w:spacing w:after="0"/>
        <w:rPr>
          <w:rFonts w:eastAsia="Calibri" w:cs="Times New Roman"/>
          <w:b w:val="0"/>
          <w:bCs w:val="0"/>
          <w:color w:val="000000" w:themeColor="text1"/>
          <w:lang w:bidi="fa-IR"/>
        </w:rPr>
      </w:pPr>
      <w:r>
        <w:t xml:space="preserve">Table S6. </w:t>
      </w:r>
      <w:r w:rsidRPr="00617908">
        <w:rPr>
          <w:rFonts w:eastAsia="Calibri" w:cs="Times New Roman"/>
          <w:b w:val="0"/>
          <w:bCs w:val="0"/>
          <w:color w:val="000000" w:themeColor="text1"/>
          <w:lang w:val="en"/>
        </w:rPr>
        <w:t>Descriptive parameters related to the concentration of heavy metals in Coriander</w:t>
      </w:r>
      <w:r>
        <w:rPr>
          <w:rFonts w:eastAsia="Calibri" w:cs="Times New Roman"/>
          <w:b w:val="0"/>
          <w:bCs w:val="0"/>
          <w:color w:val="000000" w:themeColor="text1"/>
          <w:lang w:val="en"/>
        </w:rPr>
        <w:t>, Basil, and Radish</w:t>
      </w:r>
      <w:r w:rsidRPr="00617908">
        <w:rPr>
          <w:rFonts w:eastAsia="Calibri" w:cs="Times New Roman"/>
          <w:b w:val="0"/>
          <w:bCs w:val="0"/>
          <w:color w:val="000000" w:themeColor="text1"/>
          <w:lang w:val="en"/>
        </w:rPr>
        <w:t xml:space="preserve"> </w:t>
      </w:r>
      <w:r>
        <w:rPr>
          <w:rFonts w:eastAsia="Calibri" w:cs="Times New Roman"/>
          <w:b w:val="0"/>
          <w:bCs w:val="0"/>
          <w:color w:val="000000" w:themeColor="text1"/>
          <w:lang w:val="en"/>
        </w:rPr>
        <w:t>irrigated</w:t>
      </w:r>
      <w:r w:rsidRPr="00617908">
        <w:rPr>
          <w:rFonts w:eastAsia="Calibri" w:cs="Times New Roman"/>
          <w:b w:val="0"/>
          <w:bCs w:val="0"/>
          <w:color w:val="000000" w:themeColor="text1"/>
          <w:lang w:val="en"/>
        </w:rPr>
        <w:t xml:space="preserve"> with </w:t>
      </w:r>
      <w:r w:rsidR="007A66D1">
        <w:rPr>
          <w:rFonts w:eastAsia="Calibri" w:cs="Times New Roman"/>
          <w:b w:val="0"/>
          <w:bCs w:val="0"/>
          <w:color w:val="000000" w:themeColor="text1"/>
          <w:lang w:val="en"/>
        </w:rPr>
        <w:t>Treated Wastewater Effluent</w:t>
      </w:r>
      <w:r>
        <w:rPr>
          <w:rFonts w:eastAsia="Calibri" w:cs="Times New Roman"/>
          <w:b w:val="0"/>
          <w:bCs w:val="0"/>
          <w:color w:val="000000" w:themeColor="text1"/>
          <w:lang w:val="en"/>
        </w:rPr>
        <w:t xml:space="preserve"> (</w:t>
      </w:r>
      <w:r w:rsidR="007A66D1">
        <w:rPr>
          <w:rFonts w:eastAsia="Calibri" w:cs="Times New Roman"/>
          <w:b w:val="0"/>
          <w:bCs w:val="0"/>
          <w:color w:val="000000" w:themeColor="text1"/>
          <w:lang w:val="en"/>
        </w:rPr>
        <w:t>TWE</w:t>
      </w:r>
      <w:r>
        <w:rPr>
          <w:rFonts w:eastAsia="Calibri" w:cs="Times New Roman"/>
          <w:b w:val="0"/>
          <w:bCs w:val="0"/>
          <w:color w:val="000000" w:themeColor="text1"/>
          <w:lang w:val="en"/>
        </w:rPr>
        <w:t>) source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6"/>
        <w:gridCol w:w="1089"/>
        <w:gridCol w:w="896"/>
        <w:gridCol w:w="896"/>
        <w:gridCol w:w="896"/>
        <w:gridCol w:w="896"/>
        <w:gridCol w:w="896"/>
        <w:gridCol w:w="896"/>
        <w:gridCol w:w="896"/>
        <w:gridCol w:w="889"/>
      </w:tblGrid>
      <w:tr w:rsidR="0008345B" w:rsidRPr="0008345B" w:rsidTr="00AB47F7">
        <w:trPr>
          <w:trHeight w:val="315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The Coriander irrigated by Treated wastewater effluent (TWE)</w:t>
            </w:r>
          </w:p>
        </w:tc>
      </w:tr>
      <w:tr w:rsidR="0008345B" w:rsidRPr="0008345B" w:rsidTr="00EA1FCA">
        <w:trPr>
          <w:trHeight w:val="261"/>
        </w:trPr>
        <w:tc>
          <w:tcPr>
            <w:tcW w:w="6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Fe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Zn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Mn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Cu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As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Pb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Cd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Cr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Ni</w:t>
            </w:r>
          </w:p>
        </w:tc>
      </w:tr>
      <w:tr w:rsidR="0008345B" w:rsidRPr="0008345B" w:rsidTr="00AB47F7">
        <w:trPr>
          <w:trHeight w:val="315"/>
        </w:trPr>
        <w:tc>
          <w:tcPr>
            <w:tcW w:w="69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5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9.411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5.446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4.168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0.344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0.040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0.111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0.114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0.104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0.303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8.281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5.710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4.760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0.291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0.029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0.328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10.715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5.125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3.925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0.366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0.194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0.342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10.399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4.562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4.071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0.404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0.096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0.305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11.205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5.339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4.110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0.316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0.031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0.324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9.099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5.077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4.413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0.319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0.098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0.291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8.549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4.694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4.302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0.282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0.330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9.340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4.533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3.767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0.391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0.093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0.398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8.763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5.684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4.125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0.327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0.340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7.075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5.903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4.094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0.371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0.047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0.307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9.283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5.207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4.173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0.341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0.045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0.151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0.112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0.098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0.327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1.235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0.494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0.273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0.012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0.027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0.005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0.004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0.030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7.075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4.533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3.767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0.282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0.029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0.111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0.105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0.092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0.291</w:t>
            </w:r>
          </w:p>
        </w:tc>
      </w:tr>
      <w:tr w:rsidR="0008345B" w:rsidRPr="0008345B" w:rsidTr="00AB47F7">
        <w:trPr>
          <w:trHeight w:val="315"/>
        </w:trPr>
        <w:tc>
          <w:tcPr>
            <w:tcW w:w="6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11.205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5.903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4.760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0.404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0.068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0.194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0.125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0.102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0.398</w:t>
            </w:r>
          </w:p>
        </w:tc>
      </w:tr>
      <w:tr w:rsidR="0008345B" w:rsidRPr="0008345B" w:rsidTr="00AB47F7">
        <w:trPr>
          <w:trHeight w:val="279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The Basil irrigated by Treated wastewater effluent (TWE)</w:t>
            </w:r>
          </w:p>
        </w:tc>
      </w:tr>
      <w:tr w:rsidR="0008345B" w:rsidRPr="0008345B" w:rsidTr="00EA1FCA">
        <w:trPr>
          <w:trHeight w:val="306"/>
        </w:trPr>
        <w:tc>
          <w:tcPr>
            <w:tcW w:w="6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Fe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Zn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Mn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Cu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As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Pb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Cd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Cr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Ni</w:t>
            </w:r>
          </w:p>
        </w:tc>
      </w:tr>
      <w:tr w:rsidR="0008345B" w:rsidRPr="0008345B" w:rsidTr="00AB47F7">
        <w:trPr>
          <w:trHeight w:val="315"/>
        </w:trPr>
        <w:tc>
          <w:tcPr>
            <w:tcW w:w="69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5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11.790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5.081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6.859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0.693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0.093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0.146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0.090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0.176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0.584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12.470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8.684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5.409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0.743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0.180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0.600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14.082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6.028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5.190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0.824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0.181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0.532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12.264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4.821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5.864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0.716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0.566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13.156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6.848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4.979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0.581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13.022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7.227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5.067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0.777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0.528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12.535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4.662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4.938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0.736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0.195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0.537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13.785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4.965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5.141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0.740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0.179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0.541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11.239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7.649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4.875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0.747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0.568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13.454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6.703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5.903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0.693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0.197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0.548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12.780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6.267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5.422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0.741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0.095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0.087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0.183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0.559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0.890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1.376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0.622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0.039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0.007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0.009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0.003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0.010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0.025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11.239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4.662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4.875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0.693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0.084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0.130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0.083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0.162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0.528</w:t>
            </w:r>
          </w:p>
        </w:tc>
      </w:tr>
      <w:tr w:rsidR="0008345B" w:rsidRPr="0008345B" w:rsidTr="00AB47F7">
        <w:trPr>
          <w:trHeight w:val="315"/>
        </w:trPr>
        <w:tc>
          <w:tcPr>
            <w:tcW w:w="6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14.082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8.684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5.903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0.824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0.108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0.160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0.092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0.197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0.600</w:t>
            </w:r>
          </w:p>
        </w:tc>
      </w:tr>
      <w:tr w:rsidR="0008345B" w:rsidRPr="00EA1FCA" w:rsidTr="00AB47F7">
        <w:trPr>
          <w:trHeight w:val="315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The Radish irrigated by Treated wastewater effluent (TWE)</w:t>
            </w:r>
          </w:p>
        </w:tc>
      </w:tr>
      <w:tr w:rsidR="0008345B" w:rsidRPr="00EA1FCA" w:rsidTr="00EA1FCA">
        <w:trPr>
          <w:trHeight w:val="207"/>
        </w:trPr>
        <w:tc>
          <w:tcPr>
            <w:tcW w:w="6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Fe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Zn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Mn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Cu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As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Pb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Cd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Cr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EA1FCA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EA1FCA">
              <w:rPr>
                <w:rFonts w:asciiTheme="majorBidi" w:eastAsia="Times New Roman" w:hAnsiTheme="majorBidi" w:cstheme="majorBidi"/>
                <w:color w:val="000000" w:themeColor="text1"/>
              </w:rPr>
              <w:t>Ni</w:t>
            </w:r>
          </w:p>
        </w:tc>
      </w:tr>
      <w:tr w:rsidR="0008345B" w:rsidRPr="0008345B" w:rsidTr="00AB47F7">
        <w:trPr>
          <w:trHeight w:val="315"/>
        </w:trPr>
        <w:tc>
          <w:tcPr>
            <w:tcW w:w="69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5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19.628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3.347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5.860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0.687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0.085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0.087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0.064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0.098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0.420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19.306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2.819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4.522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0.647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0.434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20.387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3.036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5.014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0.665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0.487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19.739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3.064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5.790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0.657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0.468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19.230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3.267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5.041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0.704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0.102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0.455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19.360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3.342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4.955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0.674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0.094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0.439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18.096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3.102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5.610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0.677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0.478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19.191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3.150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5.028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0.663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0.432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18.830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3.235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4.942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0.679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0.448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17.725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3.385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4.467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0.674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0.056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0.105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0.418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19.149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3.175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5.123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0.673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0.086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0.083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0.065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0.097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0.448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0.777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0.176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0.484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0.016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0.006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0.008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0.010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0.006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0.024</w:t>
            </w:r>
          </w:p>
        </w:tc>
      </w:tr>
      <w:tr w:rsidR="0008345B" w:rsidRPr="0008345B" w:rsidTr="0008345B">
        <w:trPr>
          <w:trHeight w:val="315"/>
        </w:trPr>
        <w:tc>
          <w:tcPr>
            <w:tcW w:w="692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17.725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2.819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4.467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0.647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0.078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0.069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0.052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0.087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0.418</w:t>
            </w:r>
          </w:p>
        </w:tc>
      </w:tr>
      <w:tr w:rsidR="0008345B" w:rsidRPr="0008345B" w:rsidTr="00EA1FCA">
        <w:trPr>
          <w:trHeight w:val="315"/>
        </w:trPr>
        <w:tc>
          <w:tcPr>
            <w:tcW w:w="6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5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20.387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3.385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5.790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0.704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0.099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0.099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0.084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0.105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6D1" w:rsidRPr="007A66D1" w:rsidRDefault="007A66D1" w:rsidP="000834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A66D1">
              <w:rPr>
                <w:rFonts w:asciiTheme="majorBidi" w:eastAsia="Times New Roman" w:hAnsiTheme="majorBidi" w:cstheme="majorBidi"/>
                <w:color w:val="000000" w:themeColor="text1"/>
              </w:rPr>
              <w:t>0.487</w:t>
            </w:r>
          </w:p>
        </w:tc>
      </w:tr>
    </w:tbl>
    <w:p w:rsidR="00E90EAC" w:rsidRPr="00E90EAC" w:rsidRDefault="00E90EAC" w:rsidP="009D490C">
      <w:pPr>
        <w:spacing w:after="0"/>
      </w:pPr>
    </w:p>
    <w:p w:rsidR="0008345B" w:rsidRDefault="0008345B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E90EAC"/>
    <w:p w:rsidR="007E3E13" w:rsidRDefault="007E3E13" w:rsidP="007E3E13">
      <w:r>
        <w:t xml:space="preserve">Table S7. </w:t>
      </w:r>
      <w:r w:rsidRPr="00617908">
        <w:rPr>
          <w:rFonts w:eastAsia="Calibri" w:cs="Times New Roman"/>
          <w:b w:val="0"/>
          <w:bCs w:val="0"/>
          <w:color w:val="000000" w:themeColor="text1"/>
          <w:lang w:val="en"/>
        </w:rPr>
        <w:t>Descriptive parameters related to the concentration of heavy metals in Coriander</w:t>
      </w:r>
      <w:r>
        <w:rPr>
          <w:rFonts w:eastAsia="Calibri" w:cs="Times New Roman"/>
          <w:b w:val="0"/>
          <w:bCs w:val="0"/>
          <w:color w:val="000000" w:themeColor="text1"/>
          <w:lang w:val="en"/>
        </w:rPr>
        <w:t>, Basil, and Radish</w:t>
      </w:r>
      <w:r w:rsidRPr="00617908">
        <w:rPr>
          <w:rFonts w:eastAsia="Calibri" w:cs="Times New Roman"/>
          <w:b w:val="0"/>
          <w:bCs w:val="0"/>
          <w:color w:val="000000" w:themeColor="text1"/>
          <w:lang w:val="en"/>
        </w:rPr>
        <w:t xml:space="preserve"> </w:t>
      </w:r>
      <w:r>
        <w:rPr>
          <w:rFonts w:eastAsia="Calibri" w:cs="Times New Roman"/>
          <w:b w:val="0"/>
          <w:bCs w:val="0"/>
          <w:color w:val="000000" w:themeColor="text1"/>
          <w:lang w:val="en"/>
        </w:rPr>
        <w:t>irrigated</w:t>
      </w:r>
      <w:r w:rsidRPr="00617908">
        <w:rPr>
          <w:rFonts w:eastAsia="Calibri" w:cs="Times New Roman"/>
          <w:b w:val="0"/>
          <w:bCs w:val="0"/>
          <w:color w:val="000000" w:themeColor="text1"/>
          <w:lang w:val="en"/>
        </w:rPr>
        <w:t xml:space="preserve"> with </w:t>
      </w:r>
      <w:r>
        <w:rPr>
          <w:rFonts w:eastAsia="Calibri" w:cs="Times New Roman"/>
          <w:b w:val="0"/>
          <w:bCs w:val="0"/>
          <w:color w:val="000000" w:themeColor="text1"/>
          <w:lang w:val="en"/>
        </w:rPr>
        <w:t>River Water (RW) source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28"/>
        <w:gridCol w:w="1089"/>
        <w:gridCol w:w="896"/>
        <w:gridCol w:w="896"/>
        <w:gridCol w:w="896"/>
        <w:gridCol w:w="896"/>
        <w:gridCol w:w="896"/>
        <w:gridCol w:w="896"/>
        <w:gridCol w:w="896"/>
        <w:gridCol w:w="887"/>
      </w:tblGrid>
      <w:tr w:rsidR="007E3E13" w:rsidRPr="007E3E13" w:rsidTr="007E3E13">
        <w:trPr>
          <w:trHeight w:val="432"/>
        </w:trPr>
        <w:tc>
          <w:tcPr>
            <w:tcW w:w="5000" w:type="pct"/>
            <w:gridSpan w:val="10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The Coriander irrigated by River water (RW)</w:t>
            </w:r>
          </w:p>
        </w:tc>
      </w:tr>
      <w:tr w:rsidR="007E3E13" w:rsidRPr="007E3E13" w:rsidTr="007E3E13">
        <w:trPr>
          <w:trHeight w:val="261"/>
        </w:trPr>
        <w:tc>
          <w:tcPr>
            <w:tcW w:w="69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5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Fe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Zn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Mn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Cu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As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Pb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Cd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Cr</w:t>
            </w:r>
          </w:p>
        </w:tc>
        <w:tc>
          <w:tcPr>
            <w:tcW w:w="46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Ni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5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18.431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4.459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6.260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1.963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0.096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0.122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0.076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0.286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0.223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19.147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4.575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6.645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1.739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0.200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0.279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19.350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5.767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7.055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2.676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0.067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0.241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0.267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18.160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4.588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3.884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1.150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0.196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0.262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0.224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18.154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4.700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6.142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2.013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0.281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0.222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19.546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8.138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6.953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1.636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0.236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0.236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17.252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5.249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7.182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2.227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0.079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0.094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0.220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0.234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18.348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4.308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5.482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1.830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0.089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0.219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0.184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18.954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4.605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6.080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1.855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0.225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0.256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18.325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5.206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6.920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2.275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0.105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0.177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0.277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18.567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5.160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6.260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1.936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0.093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0.113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0.127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0.235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0.240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0.687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1.138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0.991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0.411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0.016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0.015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0.038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0.034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0.030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5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17.252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4.308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3.884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1.150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0.067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0.080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0.076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0.177</w:t>
            </w:r>
          </w:p>
        </w:tc>
        <w:tc>
          <w:tcPr>
            <w:tcW w:w="46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0.184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5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19.546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8.138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7.182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2.676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0.117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0.134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0.196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0.281</w:t>
            </w:r>
          </w:p>
        </w:tc>
        <w:tc>
          <w:tcPr>
            <w:tcW w:w="46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0.279</w:t>
            </w:r>
          </w:p>
        </w:tc>
      </w:tr>
      <w:tr w:rsidR="007E3E13" w:rsidRPr="007E3E13" w:rsidTr="007E3E13">
        <w:trPr>
          <w:trHeight w:val="261"/>
        </w:trPr>
        <w:tc>
          <w:tcPr>
            <w:tcW w:w="5000" w:type="pct"/>
            <w:gridSpan w:val="10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The Basil irrigated by River water (RW)</w:t>
            </w:r>
          </w:p>
        </w:tc>
      </w:tr>
      <w:tr w:rsidR="007E3E13" w:rsidRPr="007E3E13" w:rsidTr="007E3E13">
        <w:trPr>
          <w:trHeight w:val="342"/>
        </w:trPr>
        <w:tc>
          <w:tcPr>
            <w:tcW w:w="69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5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Fe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Zn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Mn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Cu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As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Pb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Cd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Cr</w:t>
            </w:r>
          </w:p>
        </w:tc>
        <w:tc>
          <w:tcPr>
            <w:tcW w:w="46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Ni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5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25.598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6.629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7.017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1.056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0.131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0.329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0.183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0.585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1.104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26.165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6.893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6.829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1.025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0.372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0.659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1.155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25.652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6.530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7.555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0.976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0.353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0.152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0.626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1.136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25.845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7.023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7.513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0.892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0.345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0.668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1.137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25.782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6.744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7.054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1.012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0.166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0.369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0.630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1.170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25.948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6.677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7.024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0.991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0.386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0.613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1.145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25.458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6.748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7.301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0.964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0.292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0.191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0.690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1.121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25.802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6.680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7.113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0.902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0.344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0.203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0.550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1.150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26.195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6.582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7.019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0.972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0.330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0.626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1.175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26.199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6.778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7.106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1.174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0.145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0.382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0.687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1.116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25.864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6.728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7.153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0.996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0.350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0.173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0.633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1.141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0.260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0.146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0.232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0.080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0.016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0.029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0.031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0.045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0.023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5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25.458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6.530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6.829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0.892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0.121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0.292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0.129</w:t>
            </w:r>
          </w:p>
        </w:tc>
        <w:tc>
          <w:tcPr>
            <w:tcW w:w="46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0.550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1.104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5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26.199</w:t>
            </w:r>
          </w:p>
        </w:tc>
        <w:tc>
          <w:tcPr>
            <w:tcW w:w="4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7.023</w:t>
            </w:r>
          </w:p>
        </w:tc>
        <w:tc>
          <w:tcPr>
            <w:tcW w:w="4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7.555</w:t>
            </w:r>
          </w:p>
        </w:tc>
        <w:tc>
          <w:tcPr>
            <w:tcW w:w="4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1.174</w:t>
            </w:r>
          </w:p>
        </w:tc>
        <w:tc>
          <w:tcPr>
            <w:tcW w:w="4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0.168</w:t>
            </w:r>
          </w:p>
        </w:tc>
        <w:tc>
          <w:tcPr>
            <w:tcW w:w="4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0.386</w:t>
            </w:r>
          </w:p>
        </w:tc>
        <w:tc>
          <w:tcPr>
            <w:tcW w:w="4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0.224</w:t>
            </w:r>
          </w:p>
        </w:tc>
        <w:tc>
          <w:tcPr>
            <w:tcW w:w="4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0.690</w:t>
            </w:r>
          </w:p>
        </w:tc>
        <w:tc>
          <w:tcPr>
            <w:tcW w:w="46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1.175</w:t>
            </w:r>
          </w:p>
        </w:tc>
      </w:tr>
      <w:tr w:rsidR="007E3E13" w:rsidRPr="007E3E13" w:rsidTr="007E3E13">
        <w:trPr>
          <w:trHeight w:val="261"/>
        </w:trPr>
        <w:tc>
          <w:tcPr>
            <w:tcW w:w="5000" w:type="pct"/>
            <w:gridSpan w:val="10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The Radish irrigated by River water (RW)</w:t>
            </w:r>
          </w:p>
        </w:tc>
      </w:tr>
      <w:tr w:rsidR="007E3E13" w:rsidRPr="007E3E13" w:rsidTr="007E3E13">
        <w:trPr>
          <w:trHeight w:val="270"/>
        </w:trPr>
        <w:tc>
          <w:tcPr>
            <w:tcW w:w="69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5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Fe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Zn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Mn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Cu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As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Pb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Cd</w:t>
            </w:r>
          </w:p>
        </w:tc>
        <w:tc>
          <w:tcPr>
            <w:tcW w:w="46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Cr</w:t>
            </w:r>
          </w:p>
        </w:tc>
        <w:tc>
          <w:tcPr>
            <w:tcW w:w="46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Ni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S-1</w:t>
            </w:r>
          </w:p>
        </w:tc>
        <w:tc>
          <w:tcPr>
            <w:tcW w:w="5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26.852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6.800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4.106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1.434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0.124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0.226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0.186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0.554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0.339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S-2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23.242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6.924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4.206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1.432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0.569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0.327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S-3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24.045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6.842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4.107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0.564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0.305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S-4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24.574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6.590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4.196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1.456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0.122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0.191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0.548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0.321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S-5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23.061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6.750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4.061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1.450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0.571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0.309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S-6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26.185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6.604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4.158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1.452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0.567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0.314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S-7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26.168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6.532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4.121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1.437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0.179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0.558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0.314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S-8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26.429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7.141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4.124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0.227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0.566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0.320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S-9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26.280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6.759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4.077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1.436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0.132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0.236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0.199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0.551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0.354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S-10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26.518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6.564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4.004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1.441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0.117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0.252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0.183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0.556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  <w:t>0.321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Mean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25.335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6.751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4.116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1.442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0.124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0.231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0.184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0.560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0.322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SD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1.453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0.189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0.061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0.008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0.006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0.009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0.007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0.008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0.015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Min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23.061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6.532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4.004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1.432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0.117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0.221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0.176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0.548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0.305</w:t>
            </w:r>
          </w:p>
        </w:tc>
      </w:tr>
      <w:tr w:rsidR="007E3E13" w:rsidRPr="007E3E13" w:rsidTr="007E3E13">
        <w:trPr>
          <w:trHeight w:val="315"/>
        </w:trPr>
        <w:tc>
          <w:tcPr>
            <w:tcW w:w="693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Max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26.518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7.141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4.206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1.456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0.134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0.252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0.199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0.571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7E3E13" w:rsidRPr="007E3E13" w:rsidRDefault="007E3E13" w:rsidP="007E3E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E3E13">
              <w:rPr>
                <w:rFonts w:asciiTheme="majorBidi" w:eastAsia="Times New Roman" w:hAnsiTheme="majorBidi" w:cstheme="majorBidi"/>
                <w:color w:val="000000" w:themeColor="text1"/>
              </w:rPr>
              <w:t>0.354</w:t>
            </w:r>
          </w:p>
        </w:tc>
      </w:tr>
    </w:tbl>
    <w:p w:rsidR="007E3E13" w:rsidRPr="007E3E13" w:rsidRDefault="007E3E13" w:rsidP="007E3E13"/>
    <w:sectPr w:rsidR="007E3E13" w:rsidRPr="007E3E13" w:rsidSect="00EE67D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62C" w:rsidRDefault="0005162C" w:rsidP="00572F55">
      <w:pPr>
        <w:spacing w:after="0" w:line="240" w:lineRule="auto"/>
      </w:pPr>
      <w:r>
        <w:separator/>
      </w:r>
    </w:p>
  </w:endnote>
  <w:endnote w:type="continuationSeparator" w:id="0">
    <w:p w:rsidR="0005162C" w:rsidRDefault="0005162C" w:rsidP="00572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41869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2F55" w:rsidRDefault="00572F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67D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72F55" w:rsidRDefault="00572F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62C" w:rsidRDefault="0005162C" w:rsidP="00572F55">
      <w:pPr>
        <w:spacing w:after="0" w:line="240" w:lineRule="auto"/>
      </w:pPr>
      <w:r>
        <w:separator/>
      </w:r>
    </w:p>
  </w:footnote>
  <w:footnote w:type="continuationSeparator" w:id="0">
    <w:p w:rsidR="0005162C" w:rsidRDefault="0005162C" w:rsidP="00572F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20A60"/>
    <w:multiLevelType w:val="hybridMultilevel"/>
    <w:tmpl w:val="4D56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1MDI1NTMxtzQ0M7RU0lEKTi0uzszPAykwrAUAzV8V4SwAAAA="/>
  </w:docVars>
  <w:rsids>
    <w:rsidRoot w:val="00135FBB"/>
    <w:rsid w:val="000103F5"/>
    <w:rsid w:val="0005162C"/>
    <w:rsid w:val="0008345B"/>
    <w:rsid w:val="000B47DE"/>
    <w:rsid w:val="00135FBB"/>
    <w:rsid w:val="0033099A"/>
    <w:rsid w:val="003C6135"/>
    <w:rsid w:val="004F519D"/>
    <w:rsid w:val="00517902"/>
    <w:rsid w:val="00572F55"/>
    <w:rsid w:val="005913B6"/>
    <w:rsid w:val="00617908"/>
    <w:rsid w:val="00684EAB"/>
    <w:rsid w:val="007A66D1"/>
    <w:rsid w:val="007E3E13"/>
    <w:rsid w:val="0085618F"/>
    <w:rsid w:val="00900410"/>
    <w:rsid w:val="00927E67"/>
    <w:rsid w:val="009D490C"/>
    <w:rsid w:val="00AB47F7"/>
    <w:rsid w:val="00C57DF0"/>
    <w:rsid w:val="00E90EAC"/>
    <w:rsid w:val="00EA1FCA"/>
    <w:rsid w:val="00EE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22107A1-B063-4940-BC5B-515C60AFF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b/>
        <w:bCs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9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2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F55"/>
  </w:style>
  <w:style w:type="paragraph" w:styleId="Footer">
    <w:name w:val="footer"/>
    <w:basedOn w:val="Normal"/>
    <w:link w:val="FooterChar"/>
    <w:uiPriority w:val="99"/>
    <w:unhideWhenUsed/>
    <w:rsid w:val="00572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F55"/>
  </w:style>
  <w:style w:type="character" w:styleId="LineNumber">
    <w:name w:val="line number"/>
    <w:basedOn w:val="DefaultParagraphFont"/>
    <w:uiPriority w:val="99"/>
    <w:semiHidden/>
    <w:unhideWhenUsed/>
    <w:rsid w:val="00572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3B920-9222-4A25-96A6-C4A846D1B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8</Pages>
  <Words>1885</Words>
  <Characters>10750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Hamed</dc:creator>
  <cp:lastModifiedBy>Megala Priya J.</cp:lastModifiedBy>
  <cp:revision>25</cp:revision>
  <dcterms:created xsi:type="dcterms:W3CDTF">2022-09-12T22:45:00Z</dcterms:created>
  <dcterms:modified xsi:type="dcterms:W3CDTF">2022-11-25T14:18:00Z</dcterms:modified>
</cp:coreProperties>
</file>