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5D06B" w14:textId="7D342AC2" w:rsidR="006944D5" w:rsidRPr="00FB76F5" w:rsidRDefault="006944D5" w:rsidP="006944D5">
      <w:pPr>
        <w:rPr>
          <w:rFonts w:ascii="Times New Roman" w:hAnsi="Times New Roman" w:cs="Times New Roman"/>
          <w:sz w:val="24"/>
        </w:rPr>
      </w:pPr>
      <w:r w:rsidRPr="00FB76F5">
        <w:rPr>
          <w:rFonts w:ascii="Times New Roman" w:hAnsi="Times New Roman" w:cs="Times New Roman"/>
          <w:sz w:val="24"/>
        </w:rPr>
        <w:t xml:space="preserve">Supplementary </w:t>
      </w:r>
      <w:r w:rsidR="00CC4918" w:rsidRPr="00FB76F5">
        <w:rPr>
          <w:rFonts w:ascii="Times New Roman" w:hAnsi="Times New Roman" w:cs="Times New Roman"/>
          <w:sz w:val="24"/>
        </w:rPr>
        <w:t>T</w:t>
      </w:r>
      <w:r w:rsidRPr="00FB76F5">
        <w:rPr>
          <w:rFonts w:ascii="Times New Roman" w:hAnsi="Times New Roman" w:cs="Times New Roman"/>
          <w:sz w:val="24"/>
        </w:rPr>
        <w:t xml:space="preserve">able </w:t>
      </w:r>
      <w:r w:rsidR="00CC4918" w:rsidRPr="00FB76F5">
        <w:rPr>
          <w:rFonts w:ascii="Times New Roman" w:hAnsi="Times New Roman" w:cs="Times New Roman"/>
          <w:sz w:val="24"/>
        </w:rPr>
        <w:t>S</w:t>
      </w:r>
      <w:r w:rsidRPr="00FB76F5">
        <w:rPr>
          <w:rFonts w:ascii="Times New Roman" w:hAnsi="Times New Roman" w:cs="Times New Roman"/>
          <w:sz w:val="24"/>
        </w:rPr>
        <w:t>1</w:t>
      </w:r>
      <w:r w:rsidR="00CC4918" w:rsidRPr="00FB76F5">
        <w:rPr>
          <w:rFonts w:ascii="Times New Roman" w:hAnsi="Times New Roman" w:cs="Times New Roman"/>
          <w:sz w:val="24"/>
        </w:rPr>
        <w:t>:</w:t>
      </w:r>
      <w:r w:rsidRPr="00FB76F5">
        <w:rPr>
          <w:rFonts w:ascii="Times New Roman" w:hAnsi="Times New Roman" w:cs="Times New Roman"/>
          <w:sz w:val="24"/>
        </w:rPr>
        <w:t xml:space="preserve"> </w:t>
      </w:r>
      <w:r w:rsidR="00CC4918" w:rsidRPr="00FB76F5">
        <w:rPr>
          <w:rFonts w:ascii="Times New Roman" w:hAnsi="Times New Roman" w:cs="Times New Roman"/>
          <w:sz w:val="24"/>
        </w:rPr>
        <w:t>Survey</w:t>
      </w:r>
      <w:r w:rsidR="00810954" w:rsidRPr="00FB76F5">
        <w:rPr>
          <w:rFonts w:ascii="Times New Roman" w:hAnsi="Times New Roman" w:cs="Times New Roman"/>
          <w:sz w:val="24"/>
        </w:rPr>
        <w:t xml:space="preserve"> form </w:t>
      </w:r>
      <w:r w:rsidR="001631DB" w:rsidRPr="00FB76F5">
        <w:rPr>
          <w:rFonts w:ascii="Times New Roman" w:hAnsi="Times New Roman" w:cs="Times New Roman"/>
          <w:sz w:val="24"/>
        </w:rPr>
        <w:t>administered</w:t>
      </w:r>
      <w:r w:rsidR="00CC4918" w:rsidRPr="00FB76F5">
        <w:rPr>
          <w:rFonts w:ascii="Times New Roman" w:hAnsi="Times New Roman" w:cs="Times New Roman"/>
          <w:sz w:val="24"/>
        </w:rPr>
        <w:t xml:space="preserve"> to </w:t>
      </w:r>
      <w:r w:rsidR="00810954" w:rsidRPr="00FB76F5">
        <w:rPr>
          <w:rFonts w:ascii="Times New Roman" w:hAnsi="Times New Roman" w:cs="Times New Roman"/>
          <w:sz w:val="24"/>
        </w:rPr>
        <w:t>participants.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2448" w:rsidRPr="00FB76F5" w14:paraId="24AF510D" w14:textId="77777777" w:rsidTr="00444628">
        <w:tc>
          <w:tcPr>
            <w:tcW w:w="9016" w:type="dxa"/>
          </w:tcPr>
          <w:p w14:paraId="1A8969DF" w14:textId="1C168631" w:rsidR="00372448" w:rsidRPr="00FB76F5" w:rsidRDefault="00372448" w:rsidP="00444628">
            <w:pPr>
              <w:rPr>
                <w:rFonts w:ascii="Times New Roman" w:hAnsi="Times New Roman" w:cs="Times New Roman"/>
                <w:sz w:val="24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Pr="00FB76F5">
              <w:rPr>
                <w:rFonts w:ascii="Times New Roman" w:hAnsi="Times New Roman" w:cs="Times New Roman" w:hint="eastAsia"/>
                <w:sz w:val="22"/>
                <w:szCs w:val="22"/>
              </w:rPr>
              <w:t>P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articipant’s information, </w:t>
            </w:r>
            <w:r w:rsidRPr="00FB76F5">
              <w:rPr>
                <w:rFonts w:ascii="Times New Roman" w:hAnsi="Times New Roman" w:cs="Times New Roman"/>
                <w:sz w:val="24"/>
              </w:rPr>
              <w:t>participant identification</w:t>
            </w:r>
            <w:r w:rsidR="00CC4918" w:rsidRPr="00FB76F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76F5">
              <w:rPr>
                <w:rFonts w:ascii="Times New Roman" w:hAnsi="Times New Roman" w:cs="Times New Roman"/>
                <w:sz w:val="24"/>
              </w:rPr>
              <w:t>#</w:t>
            </w:r>
          </w:p>
        </w:tc>
      </w:tr>
      <w:tr w:rsidR="00372448" w:rsidRPr="00FB76F5" w14:paraId="4525AD42" w14:textId="77777777" w:rsidTr="00444628">
        <w:tc>
          <w:tcPr>
            <w:tcW w:w="9016" w:type="dxa"/>
          </w:tcPr>
          <w:p w14:paraId="74C52CAC" w14:textId="77777777" w:rsidR="00372448" w:rsidRPr="00FB76F5" w:rsidRDefault="00372448" w:rsidP="00372448">
            <w:pPr>
              <w:rPr>
                <w:rFonts w:ascii="Times New Roman" w:hAnsi="Times New Roman" w:cs="Times New Roman"/>
                <w:sz w:val="24"/>
              </w:rPr>
            </w:pPr>
            <w:r w:rsidRPr="00FB76F5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FB76F5">
              <w:rPr>
                <w:rFonts w:ascii="Times New Roman" w:hAnsi="Times New Roman" w:cs="Times New Roman"/>
                <w:sz w:val="24"/>
              </w:rPr>
              <w:t>ame:</w:t>
            </w:r>
          </w:p>
          <w:p w14:paraId="4B4FB13A" w14:textId="5EEFEA82" w:rsidR="00372448" w:rsidRPr="00FB76F5" w:rsidRDefault="00372448" w:rsidP="00372448">
            <w:pPr>
              <w:rPr>
                <w:rFonts w:ascii="Times New Roman" w:hAnsi="Times New Roman" w:cs="Times New Roman"/>
                <w:sz w:val="24"/>
              </w:rPr>
            </w:pPr>
            <w:r w:rsidRPr="00FB76F5">
              <w:rPr>
                <w:rFonts w:ascii="Times New Roman" w:hAnsi="Times New Roman" w:cs="Times New Roman"/>
                <w:sz w:val="24"/>
              </w:rPr>
              <w:t xml:space="preserve">Male </w:t>
            </w:r>
            <w:r w:rsidR="00CD0008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CD000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B76F5">
              <w:rPr>
                <w:rFonts w:ascii="Times New Roman" w:hAnsi="Times New Roman" w:cs="Times New Roman"/>
                <w:sz w:val="24"/>
              </w:rPr>
              <w:t xml:space="preserve">Female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</w:p>
          <w:p w14:paraId="4B4EE9E4" w14:textId="05307A76" w:rsidR="00372448" w:rsidRPr="00FB76F5" w:rsidRDefault="00372448" w:rsidP="00372448">
            <w:pPr>
              <w:rPr>
                <w:rFonts w:ascii="Times New Roman" w:hAnsi="Times New Roman" w:cs="Times New Roman"/>
                <w:sz w:val="24"/>
              </w:rPr>
            </w:pPr>
            <w:r w:rsidRPr="00FB76F5">
              <w:rPr>
                <w:rFonts w:ascii="Times New Roman" w:hAnsi="Times New Roman" w:cs="Times New Roman"/>
                <w:sz w:val="24"/>
              </w:rPr>
              <w:t>Age:</w:t>
            </w:r>
            <w:r w:rsidR="00CD0008" w:rsidRPr="00FB76F5">
              <w:rPr>
                <w:rFonts w:ascii="Times New Roman" w:hAnsi="Times New Roman" w:cs="Times New Roman"/>
                <w:sz w:val="24"/>
              </w:rPr>
              <w:softHyphen/>
            </w:r>
            <w:r w:rsidR="00CD0008" w:rsidRPr="00FB76F5">
              <w:rPr>
                <w:rFonts w:ascii="Times New Roman" w:hAnsi="Times New Roman" w:cs="Times New Roman"/>
                <w:sz w:val="24"/>
              </w:rPr>
              <w:softHyphen/>
              <w:t>___</w:t>
            </w:r>
            <w:r w:rsidRPr="00FB76F5">
              <w:rPr>
                <w:rFonts w:ascii="Times New Roman" w:hAnsi="Times New Roman" w:cs="Times New Roman"/>
                <w:sz w:val="24"/>
              </w:rPr>
              <w:t>years old</w:t>
            </w:r>
          </w:p>
          <w:p w14:paraId="2D6FB848" w14:textId="402CEE4B" w:rsidR="00372448" w:rsidRPr="00FB76F5" w:rsidRDefault="00372448" w:rsidP="00372448">
            <w:pPr>
              <w:rPr>
                <w:rFonts w:ascii="Times New Roman" w:hAnsi="Times New Roman" w:cs="Times New Roman"/>
                <w:sz w:val="24"/>
              </w:rPr>
            </w:pPr>
            <w:r w:rsidRPr="00FB76F5">
              <w:rPr>
                <w:rFonts w:ascii="Times New Roman" w:hAnsi="Times New Roman" w:cs="Times New Roman"/>
                <w:sz w:val="24"/>
              </w:rPr>
              <w:t>Height/</w:t>
            </w:r>
            <w:r w:rsidR="00CC4918" w:rsidRPr="00FB76F5">
              <w:rPr>
                <w:rFonts w:ascii="Times New Roman" w:hAnsi="Times New Roman" w:cs="Times New Roman"/>
                <w:sz w:val="24"/>
              </w:rPr>
              <w:t>w</w:t>
            </w:r>
            <w:r w:rsidRPr="00FB76F5">
              <w:rPr>
                <w:rFonts w:ascii="Times New Roman" w:hAnsi="Times New Roman" w:cs="Times New Roman"/>
                <w:sz w:val="24"/>
              </w:rPr>
              <w:t>eight</w:t>
            </w:r>
            <w:r w:rsidR="00CD0008" w:rsidRPr="00FB76F5">
              <w:rPr>
                <w:rFonts w:ascii="Times New Roman" w:hAnsi="Times New Roman" w:cs="Times New Roman"/>
                <w:sz w:val="24"/>
              </w:rPr>
              <w:t>:__</w:t>
            </w:r>
            <w:r w:rsidRPr="00FB76F5">
              <w:rPr>
                <w:rFonts w:ascii="Times New Roman" w:hAnsi="Times New Roman" w:cs="Times New Roman" w:hint="eastAsia"/>
                <w:sz w:val="24"/>
              </w:rPr>
              <w:t>cm</w:t>
            </w:r>
            <w:r w:rsidR="00CD0008" w:rsidRPr="00FB76F5">
              <w:rPr>
                <w:rFonts w:ascii="Times New Roman" w:hAnsi="Times New Roman" w:cs="Times New Roman"/>
                <w:sz w:val="24"/>
              </w:rPr>
              <w:t>/ __</w:t>
            </w:r>
            <w:r w:rsidRPr="00FB76F5">
              <w:rPr>
                <w:rFonts w:ascii="Times New Roman" w:hAnsi="Times New Roman" w:cs="Times New Roman"/>
                <w:sz w:val="24"/>
              </w:rPr>
              <w:t>kg</w:t>
            </w:r>
          </w:p>
          <w:p w14:paraId="31FD5D93" w14:textId="16BE76C2" w:rsidR="00372448" w:rsidRPr="00FB76F5" w:rsidRDefault="00372448" w:rsidP="003724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4"/>
              </w:rPr>
              <w:t xml:space="preserve">Smoking: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FFBABD0" w14:textId="23DEBD35" w:rsidR="00372448" w:rsidRPr="00FB76F5" w:rsidRDefault="00372448" w:rsidP="00372448">
            <w:pPr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FB76F5">
              <w:rPr>
                <w:rFonts w:ascii="Times New Roman" w:eastAsia="맑은 고딕" w:hAnsi="Times New Roman" w:cs="Times New Roman"/>
                <w:color w:val="000000"/>
                <w:sz w:val="22"/>
              </w:rPr>
              <w:t>Quarantine site during acute COVID-19 infection:</w:t>
            </w:r>
          </w:p>
          <w:p w14:paraId="54FB3B7A" w14:textId="330D4DBB" w:rsidR="00372448" w:rsidRPr="00FB76F5" w:rsidRDefault="00372448" w:rsidP="003724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="00CC4918" w:rsidRPr="00FB76F5">
              <w:rPr>
                <w:rFonts w:ascii="Times New Roman" w:eastAsia="맑은 고딕" w:hAnsi="Times New Roman" w:cs="Times New Roman"/>
                <w:color w:val="000000"/>
                <w:sz w:val="22"/>
              </w:rPr>
              <w:t>A</w:t>
            </w:r>
            <w:r w:rsidRPr="00FB76F5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t home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Therapeutic living center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eastAsia="맑은 고딕" w:hAnsi="Times New Roman" w:cs="Times New Roman"/>
                <w:color w:val="000000"/>
                <w:sz w:val="22"/>
              </w:rPr>
              <w:t>Secondary or tertiary hospital</w:t>
            </w:r>
          </w:p>
        </w:tc>
      </w:tr>
      <w:tr w:rsidR="006944D5" w:rsidRPr="00FB76F5" w14:paraId="003AE811" w14:textId="77777777" w:rsidTr="00444628">
        <w:tc>
          <w:tcPr>
            <w:tcW w:w="9016" w:type="dxa"/>
          </w:tcPr>
          <w:p w14:paraId="51749312" w14:textId="206BD09C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 About you and your COVID-19 illness</w:t>
            </w:r>
          </w:p>
        </w:tc>
      </w:tr>
      <w:tr w:rsidR="006944D5" w:rsidRPr="00FB76F5" w14:paraId="18678444" w14:textId="77777777" w:rsidTr="00444628">
        <w:tc>
          <w:tcPr>
            <w:tcW w:w="9016" w:type="dxa"/>
          </w:tcPr>
          <w:p w14:paraId="6EE59570" w14:textId="632EA3B2" w:rsidR="006944D5" w:rsidRPr="00FB76F5" w:rsidRDefault="001631DB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Survey completion date</w:t>
            </w:r>
            <w:r w:rsidRPr="00FB76F5" w:rsidDel="001631D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(DD/MM/YYYY):</w:t>
            </w:r>
          </w:p>
          <w:p w14:paraId="78A2CB8B" w14:textId="77777777" w:rsidR="00EF776B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What is your date of birth:</w:t>
            </w:r>
          </w:p>
        </w:tc>
      </w:tr>
      <w:tr w:rsidR="006944D5" w:rsidRPr="00FB76F5" w14:paraId="20BB063C" w14:textId="77777777" w:rsidTr="00444628">
        <w:tc>
          <w:tcPr>
            <w:tcW w:w="9016" w:type="dxa"/>
          </w:tcPr>
          <w:p w14:paraId="5649E66A" w14:textId="0F4AD841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Have you been vaccinated against C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OVID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-19?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Not sure</w:t>
            </w:r>
          </w:p>
          <w:p w14:paraId="6C1955CF" w14:textId="4557015E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If yes, how many times have you had the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COVID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-19 vaccine? [number]</w:t>
            </w:r>
          </w:p>
          <w:p w14:paraId="22FDD638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Estimated date of the last vaccine dose received: DD/MM/20YY</w:t>
            </w:r>
          </w:p>
          <w:p w14:paraId="7F0FEB18" w14:textId="758442BE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Which type of C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OVID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-19 vaccine did you receive: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AstraZeneca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Pfizer-BioNTech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Janssen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Moderna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Other (name): ________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Not sure</w:t>
            </w:r>
          </w:p>
        </w:tc>
      </w:tr>
      <w:tr w:rsidR="006944D5" w:rsidRPr="00FB76F5" w14:paraId="6D4D3207" w14:textId="77777777" w:rsidTr="00444628">
        <w:tc>
          <w:tcPr>
            <w:tcW w:w="9016" w:type="dxa"/>
          </w:tcPr>
          <w:p w14:paraId="41EAF1DB" w14:textId="41EB8D7B" w:rsidR="006944D5" w:rsidRPr="00FB76F5" w:rsidRDefault="006944D5" w:rsidP="00CD00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Have you been vaccinated against influenza within last 6 months?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Not sure</w:t>
            </w:r>
          </w:p>
        </w:tc>
      </w:tr>
      <w:tr w:rsidR="006944D5" w:rsidRPr="00FB76F5" w14:paraId="032C66D1" w14:textId="77777777" w:rsidTr="00444628">
        <w:tc>
          <w:tcPr>
            <w:tcW w:w="9016" w:type="dxa"/>
          </w:tcPr>
          <w:p w14:paraId="45851DB8" w14:textId="28756F8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Roughly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on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what day did you first experience symptoms of COVID-19? DD/MM/20YY</w:t>
            </w:r>
          </w:p>
          <w:p w14:paraId="1ED1FA55" w14:textId="58A53541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Were you admitted to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hospital due to COVID-19 or diagnosed with COVID-19 during a hospital admission?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787D443A" w14:textId="044CBE84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Roughly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on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what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day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were you first admitted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to the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hospital? DD/MM/20YY</w:t>
            </w:r>
          </w:p>
          <w:p w14:paraId="78AF4B7F" w14:textId="11AAB68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Roughly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on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what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day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were you first discharged from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the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hospital? DD/MM/20YY</w:t>
            </w:r>
          </w:p>
          <w:p w14:paraId="77F02CA9" w14:textId="1593E01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Have you been readmitted to hospital or health facility after your first acute C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OVID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-19 illness?</w:t>
            </w:r>
          </w:p>
          <w:p w14:paraId="53EE5464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79286A0C" w14:textId="4BE6FDC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If yes, how many times: [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umber]</w:t>
            </w:r>
          </w:p>
          <w:p w14:paraId="1E7959E1" w14:textId="77A29880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If ever admitted to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a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hospital/health facility for C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OVID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-19, were you admitted to intensive care (ICU/ITU)?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Not sure</w:t>
            </w:r>
          </w:p>
          <w:p w14:paraId="3079C89B" w14:textId="484FAE42" w:rsidR="00754C6F" w:rsidRPr="00FB76F5" w:rsidRDefault="00754C6F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• Have you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been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diagnosed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with any new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disease since having COVID-19?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4B11C12B" w14:textId="6983B854" w:rsidR="00372448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Have you had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a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re-infection from COVID-19?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6944D5" w:rsidRPr="00FB76F5" w14:paraId="60CE95EE" w14:textId="77777777" w:rsidTr="00444628">
        <w:tc>
          <w:tcPr>
            <w:tcW w:w="9016" w:type="dxa"/>
          </w:tcPr>
          <w:p w14:paraId="59710B62" w14:textId="33DD02F4" w:rsidR="006944D5" w:rsidRPr="00FB76F5" w:rsidRDefault="00372448" w:rsidP="001631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. About your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current 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health </w:t>
            </w:r>
          </w:p>
        </w:tc>
      </w:tr>
      <w:tr w:rsidR="006944D5" w:rsidRPr="00FB76F5" w14:paraId="60FD0736" w14:textId="77777777" w:rsidTr="00444628">
        <w:tc>
          <w:tcPr>
            <w:tcW w:w="9016" w:type="dxa"/>
          </w:tcPr>
          <w:p w14:paraId="705AA872" w14:textId="31C22428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Do you feel fully recovered from COVID-19?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Strongly disagree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Disagree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CC4918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Neither disagree nor agree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Agree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Strongly Agree</w:t>
            </w:r>
          </w:p>
        </w:tc>
      </w:tr>
      <w:tr w:rsidR="006944D5" w:rsidRPr="00FB76F5" w14:paraId="3E12C69F" w14:textId="77777777" w:rsidTr="00444628">
        <w:tc>
          <w:tcPr>
            <w:tcW w:w="9016" w:type="dxa"/>
          </w:tcPr>
          <w:p w14:paraId="660A8EBD" w14:textId="77777777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 Since having COVID-19, have you been diagnosed with any of these?</w:t>
            </w:r>
          </w:p>
        </w:tc>
      </w:tr>
      <w:tr w:rsidR="006944D5" w:rsidRPr="00FB76F5" w14:paraId="1BDDC8AE" w14:textId="77777777" w:rsidTr="00444628">
        <w:tc>
          <w:tcPr>
            <w:tcW w:w="9016" w:type="dxa"/>
          </w:tcPr>
          <w:p w14:paraId="715A930E" w14:textId="40C7107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Heart attack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3AC8835C" w14:textId="2FCFD6E3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Stroke or mini stroke/TIA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39644341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Kidney problems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674DE7E" w14:textId="53738FA4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Deep vein thrombosis (DVT, “Clot in leg”)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C88655C" w14:textId="135A63DE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Pulmonary embolism (PE, “Clot in lung”)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77A54F3D" w14:textId="0DB5F49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Other condition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(please specify)__________________</w:t>
            </w:r>
          </w:p>
        </w:tc>
      </w:tr>
      <w:tr w:rsidR="006944D5" w:rsidRPr="00FB76F5" w14:paraId="107F1B33" w14:textId="77777777" w:rsidTr="00444628">
        <w:tc>
          <w:tcPr>
            <w:tcW w:w="9016" w:type="dxa"/>
          </w:tcPr>
          <w:p w14:paraId="266875E2" w14:textId="662C1F04" w:rsidR="006944D5" w:rsidRPr="00FB76F5" w:rsidRDefault="00372448" w:rsidP="001631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5. 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Within the last 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days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have you had any of these symptoms? (that you did not experience before onset of your C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OVID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-19 illness)</w:t>
            </w:r>
          </w:p>
        </w:tc>
      </w:tr>
      <w:tr w:rsidR="006944D5" w:rsidRPr="00FB76F5" w14:paraId="2CE47324" w14:textId="77777777" w:rsidTr="00444628">
        <w:tc>
          <w:tcPr>
            <w:tcW w:w="9016" w:type="dxa"/>
          </w:tcPr>
          <w:p w14:paraId="77431A90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Fever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45EF880" w14:textId="45AEC60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Chill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A703FCF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Muscle pain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F4CC4F6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Joint pain or swelling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F2CE643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Fatigue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88A6A76" w14:textId="5CEFD1C2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Cough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1230DB5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Sore throat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8D18E40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Rhinorrhea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7A4B219C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Sputum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F55613F" w14:textId="774EE9CC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Dyspnea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79808639" w14:textId="1CA60B4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Palpitation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2AA3ED4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Arrhythmia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8392A3F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Chest discomfort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7416ADEB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Headache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51AF3F4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Dizziness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160D9A8E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Cognitive dysfunction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2EEF4EE" w14:textId="361FFA91" w:rsidR="006944D5" w:rsidRPr="00FB76F5" w:rsidRDefault="00CC491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Difficulty concentrating </w:t>
            </w:r>
            <w:r w:rsidR="006944D5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="006944D5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443722E8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Amnesia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1242ECF6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Abnormal directional sensibility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C894234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Seizure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8BD9E82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Paresthesia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0D769DFF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Globus pharyngeus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1A97FF07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Hallucination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41F7CA5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Problems sleeping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6FD9C42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Social phobia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A607368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Depression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4138380B" w14:textId="03DC6E8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Anxiety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24CAE0FA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Obsessive thinking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1625AEA4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Anorexia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3EA9788F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Diarrhea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0682DB85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Nausea or vomiting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52C416D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Loss of smell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DD6D0B5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Loss of taste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5118EFC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Tinnitus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DA754A7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Hair loss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47677537" w14:textId="1546C15F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Skin rashes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6708A435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Itchy skin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  <w:p w14:paraId="51906E4D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Swollen fingers or toes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6944D5" w:rsidRPr="00FB76F5" w14:paraId="3DFF6133" w14:textId="77777777" w:rsidTr="00444628">
        <w:tc>
          <w:tcPr>
            <w:tcW w:w="9016" w:type="dxa"/>
          </w:tcPr>
          <w:p w14:paraId="5321E685" w14:textId="77777777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 About your health</w:t>
            </w:r>
          </w:p>
          <w:p w14:paraId="5695703B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Under each heading, please tick the ONE box that best describes your health TODAY</w:t>
            </w:r>
          </w:p>
        </w:tc>
      </w:tr>
      <w:tr w:rsidR="006944D5" w:rsidRPr="00FB76F5" w14:paraId="4E8FE170" w14:textId="77777777" w:rsidTr="00444628">
        <w:tc>
          <w:tcPr>
            <w:tcW w:w="9016" w:type="dxa"/>
          </w:tcPr>
          <w:p w14:paraId="0940AC3C" w14:textId="3A8939C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MOBILITY</w:t>
            </w:r>
          </w:p>
          <w:p w14:paraId="111C30F3" w14:textId="3D7AC0D1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 had no problems in walking about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18E81C5" w14:textId="2943E1E0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slight problems in walking about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3150B7A" w14:textId="2C3D20F3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moderate problems in walking about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96627E7" w14:textId="4025C432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severe problems in walking about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F15B365" w14:textId="03E49BAB" w:rsidR="006944D5" w:rsidRPr="00FB76F5" w:rsidRDefault="006944D5" w:rsidP="001631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unable to walk about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944D5" w:rsidRPr="00FB76F5" w14:paraId="6319F9BA" w14:textId="77777777" w:rsidTr="00444628">
        <w:tc>
          <w:tcPr>
            <w:tcW w:w="9016" w:type="dxa"/>
          </w:tcPr>
          <w:p w14:paraId="00C864ED" w14:textId="74349901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SELF-CARE</w:t>
            </w:r>
          </w:p>
          <w:p w14:paraId="22D48668" w14:textId="20DEA9CF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 had no problems washing or dressing myself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E350100" w14:textId="19253A2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slight problems washing or dressing myself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2742B56" w14:textId="44349660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moderate problems washing or dressing myself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DAF6B98" w14:textId="3079C12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severe problems washing or dressing myself</w:t>
            </w:r>
            <w:r w:rsidR="001631DB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DBF6887" w14:textId="3171D428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unable to wash or dress myself</w:t>
            </w:r>
            <w:r w:rsidR="00654128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944D5" w:rsidRPr="00FB76F5" w14:paraId="090DC815" w14:textId="77777777" w:rsidTr="00444628">
        <w:tc>
          <w:tcPr>
            <w:tcW w:w="9016" w:type="dxa"/>
          </w:tcPr>
          <w:p w14:paraId="768E49FB" w14:textId="76E4CA9C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USUAL ACTIVITIES (e.g.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work, study, housework, family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or leisure activities)</w:t>
            </w:r>
          </w:p>
          <w:p w14:paraId="4BB91439" w14:textId="423DB8D6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 had no problems doing my usual activities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649BA3B" w14:textId="54E8AE73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slight problems doing my usual activities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57A3603" w14:textId="7D796144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moderate problems doing my usual activities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C76DCFE" w14:textId="65441C6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severe problems doing my usual activities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708D630" w14:textId="01029029" w:rsidR="006944D5" w:rsidRPr="00FB76F5" w:rsidRDefault="006944D5" w:rsidP="001517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unable to do my usual activities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944D5" w:rsidRPr="00FB76F5" w14:paraId="3154A1D5" w14:textId="77777777" w:rsidTr="00444628">
        <w:tc>
          <w:tcPr>
            <w:tcW w:w="9016" w:type="dxa"/>
          </w:tcPr>
          <w:p w14:paraId="70C17C88" w14:textId="243F9A26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PAIN/DISCOMFORT</w:t>
            </w:r>
          </w:p>
          <w:p w14:paraId="49D3625E" w14:textId="37096944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 had no pain or discomfort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D719ED1" w14:textId="7F1817C9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slight pain or discomfort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AE69CA2" w14:textId="5A55822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moderate pain or discomfort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C13AB20" w14:textId="1D6F60BF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severe pain or discomfort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998ADE9" w14:textId="54DF50E8" w:rsidR="006944D5" w:rsidRPr="00FB76F5" w:rsidRDefault="006944D5" w:rsidP="001517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lastRenderedPageBreak/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had extreme pain or discomfort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944D5" w:rsidRPr="00FB76F5" w14:paraId="24A5EA44" w14:textId="77777777" w:rsidTr="00444628">
        <w:tc>
          <w:tcPr>
            <w:tcW w:w="9016" w:type="dxa"/>
          </w:tcPr>
          <w:p w14:paraId="16D12838" w14:textId="162FC61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ANXIETY/DEPRESSION</w:t>
            </w:r>
          </w:p>
          <w:p w14:paraId="7100BCE4" w14:textId="41CF838D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I was not anxious or depressed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45B5AC8" w14:textId="50F6833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slightly anxious or depressed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FB6907B" w14:textId="1C151B18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moderately anxious or depressed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9D1B91E" w14:textId="70BD2515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severely anxious or depressed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DB7863F" w14:textId="23448DC4" w:rsidR="006944D5" w:rsidRPr="00FB76F5" w:rsidRDefault="006944D5" w:rsidP="001517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I was extremely anxious or depressed</w:t>
            </w:r>
            <w:r w:rsidR="001517A1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944D5" w:rsidRPr="00FB76F5" w14:paraId="000A704A" w14:textId="77777777" w:rsidTr="00444628">
        <w:tc>
          <w:tcPr>
            <w:tcW w:w="9016" w:type="dxa"/>
          </w:tcPr>
          <w:p w14:paraId="0C190235" w14:textId="17FF6AD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We would like to know how good or bad your health is TODAY.</w:t>
            </w:r>
          </w:p>
          <w:p w14:paraId="36765404" w14:textId="3CB2EE15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This scale is numbered from 0 to 100.</w:t>
            </w:r>
          </w:p>
          <w:p w14:paraId="7481F019" w14:textId="37648102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100 means the best health you can imagine. 0 means the worst health you can imagine.</w:t>
            </w:r>
          </w:p>
          <w:p w14:paraId="37E4D656" w14:textId="25B5FA5A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Mark an X on the scale to indicate how your health is TODAY.</w:t>
            </w:r>
          </w:p>
          <w:p w14:paraId="60FF6068" w14:textId="19B5D31F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• Now, please write the number you marked on the scale in the box below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0225457" w14:textId="3795E487" w:rsidR="006944D5" w:rsidRPr="00FB76F5" w:rsidRDefault="00964073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64073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2DE49EAE" wp14:editId="63CEE55B">
                  <wp:extent cx="5601742" cy="2209800"/>
                  <wp:effectExtent l="0" t="0" r="0" b="0"/>
                  <wp:docPr id="8" name="그림 8" descr="C:\Users\knuh\Dropbox\2022 코로나 후유증\본원 추적\scientific report\1차 revision\S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nuh\Dropbox\2022 코로나 후유증\본원 추적\scientific report\1차 revision\Sf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1" r="3391"/>
                          <a:stretch/>
                        </pic:blipFill>
                        <pic:spPr bwMode="auto">
                          <a:xfrm>
                            <a:off x="0" y="0"/>
                            <a:ext cx="5639956" cy="22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4D5" w:rsidRPr="00FB76F5" w14:paraId="17555665" w14:textId="77777777" w:rsidTr="00444628">
        <w:tc>
          <w:tcPr>
            <w:tcW w:w="9016" w:type="dxa"/>
          </w:tcPr>
          <w:p w14:paraId="2B8282D4" w14:textId="77777777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 Breathlessness and tiredness</w:t>
            </w:r>
          </w:p>
          <w:p w14:paraId="48E1BE7B" w14:textId="51521341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Please tick ONE box that best describes how breathless you feel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oday</w:t>
            </w:r>
          </w:p>
        </w:tc>
      </w:tr>
      <w:tr w:rsidR="006944D5" w:rsidRPr="00FB76F5" w14:paraId="5215638C" w14:textId="77777777" w:rsidTr="00444628">
        <w:tc>
          <w:tcPr>
            <w:tcW w:w="9016" w:type="dxa"/>
          </w:tcPr>
          <w:p w14:paraId="3FE00EC6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Not troubled by breathlessness except on strenuous exercise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</w:p>
          <w:p w14:paraId="11A3909C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Short of breath when hurrying or when walking up a slight hill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</w:p>
          <w:p w14:paraId="4AEF5982" w14:textId="48B514B1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Walk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ing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slower than most people of my age because of breathlessness or have to stop for breath when walking at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my normal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pace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</w:p>
          <w:p w14:paraId="5B49A9D7" w14:textId="504BF17C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Stop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ping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for breath after walking 100 yards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–1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00 meters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, or after a few minutes on level ground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</w:p>
          <w:p w14:paraId="3405803D" w14:textId="0C7BF782" w:rsidR="006944D5" w:rsidRPr="00FB76F5" w:rsidRDefault="006944D5" w:rsidP="00383D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Too breathless to leave the house or breathless when dressing/undressing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</w:p>
        </w:tc>
      </w:tr>
      <w:tr w:rsidR="006944D5" w:rsidRPr="00FB76F5" w14:paraId="08CE1A07" w14:textId="77777777" w:rsidTr="00444628">
        <w:tc>
          <w:tcPr>
            <w:tcW w:w="9016" w:type="dxa"/>
          </w:tcPr>
          <w:p w14:paraId="1998E554" w14:textId="27AA390A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Please rate the intensity of your fatigue on average over the last 24 h on a scale from 0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to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9A27779" w14:textId="205BB25C" w:rsidR="006944D5" w:rsidRPr="00FB76F5" w:rsidRDefault="00301459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01459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0DC1337A" wp14:editId="579B7773">
                  <wp:extent cx="5553075" cy="1998512"/>
                  <wp:effectExtent l="0" t="0" r="0" b="1905"/>
                  <wp:docPr id="7" name="그림 7" descr="C:\Users\knuh\Dropbox\2022 코로나 후유증\본원 추적\scientific report\1차 revision\S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nuh\Dropbox\2022 코로나 후유증\본원 추적\scientific report\1차 revision\Sf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7" t="7829" r="3417" b="5163"/>
                          <a:stretch/>
                        </pic:blipFill>
                        <pic:spPr bwMode="auto">
                          <a:xfrm>
                            <a:off x="0" y="0"/>
                            <a:ext cx="5578393" cy="2007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4D5" w:rsidRPr="00FB76F5" w14:paraId="72C75907" w14:textId="77777777" w:rsidTr="00444628">
        <w:tc>
          <w:tcPr>
            <w:tcW w:w="9016" w:type="dxa"/>
          </w:tcPr>
          <w:p w14:paraId="65C93371" w14:textId="485AFBD1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 The next questions ask about difficulties you may have doing certain activities because of a HEALTH PROBLEM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(mark the correct answer with a tick in the box)</w:t>
            </w:r>
          </w:p>
        </w:tc>
      </w:tr>
      <w:tr w:rsidR="006944D5" w:rsidRPr="00FB76F5" w14:paraId="65C623CA" w14:textId="77777777" w:rsidTr="00444628">
        <w:tc>
          <w:tcPr>
            <w:tcW w:w="9016" w:type="dxa"/>
          </w:tcPr>
          <w:p w14:paraId="64AF5FB8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Do you have difficulty seeing even if wearing glasses?</w:t>
            </w:r>
          </w:p>
          <w:p w14:paraId="36F8118D" w14:textId="47C40979" w:rsidR="006944D5" w:rsidRPr="00FB76F5" w:rsidRDefault="006944D5" w:rsidP="00383D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some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a lot of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Cannot do at all</w:t>
            </w:r>
          </w:p>
        </w:tc>
      </w:tr>
      <w:tr w:rsidR="006944D5" w:rsidRPr="00FB76F5" w14:paraId="2B8AA85B" w14:textId="77777777" w:rsidTr="00444628">
        <w:tc>
          <w:tcPr>
            <w:tcW w:w="9016" w:type="dxa"/>
          </w:tcPr>
          <w:p w14:paraId="7D57E6DA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Do you have difficulty hearing, even if using a hearing aid?</w:t>
            </w:r>
          </w:p>
          <w:p w14:paraId="30403DAB" w14:textId="7227DB99" w:rsidR="006944D5" w:rsidRPr="00FB76F5" w:rsidRDefault="006944D5" w:rsidP="00383D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lastRenderedPageBreak/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no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some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</w:t>
            </w:r>
            <w:r w:rsidR="005C03AF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a lot of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Cannot do at all</w:t>
            </w:r>
          </w:p>
        </w:tc>
      </w:tr>
      <w:tr w:rsidR="006944D5" w:rsidRPr="00FB76F5" w14:paraId="456B2901" w14:textId="77777777" w:rsidTr="00444628">
        <w:tc>
          <w:tcPr>
            <w:tcW w:w="9016" w:type="dxa"/>
          </w:tcPr>
          <w:p w14:paraId="01697FBB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Do you have difficulty walking or climbing steps?</w:t>
            </w:r>
          </w:p>
          <w:p w14:paraId="4755E626" w14:textId="5ABECA1C" w:rsidR="006944D5" w:rsidRPr="00FB76F5" w:rsidRDefault="005C03AF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No, no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some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a lot of difficulty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944D5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Cannot do at all</w:t>
            </w:r>
          </w:p>
        </w:tc>
      </w:tr>
      <w:tr w:rsidR="006944D5" w:rsidRPr="00FB76F5" w14:paraId="487E26A9" w14:textId="77777777" w:rsidTr="00444628">
        <w:tc>
          <w:tcPr>
            <w:tcW w:w="9016" w:type="dxa"/>
          </w:tcPr>
          <w:p w14:paraId="3B10F191" w14:textId="7777777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Do you have difficulty remembering or concentrating?</w:t>
            </w:r>
          </w:p>
          <w:p w14:paraId="1410183A" w14:textId="79D92BBB" w:rsidR="006944D5" w:rsidRPr="00FB76F5" w:rsidRDefault="005C03AF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No, no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some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a lot of difficulty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944D5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Cannot do at all</w:t>
            </w:r>
          </w:p>
        </w:tc>
      </w:tr>
      <w:tr w:rsidR="006944D5" w:rsidRPr="00FB76F5" w14:paraId="1B9375B6" w14:textId="77777777" w:rsidTr="00444628">
        <w:tc>
          <w:tcPr>
            <w:tcW w:w="9016" w:type="dxa"/>
          </w:tcPr>
          <w:p w14:paraId="2A9E0713" w14:textId="2483C872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Do you have difficulty with self-care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such as washing all over or dressing?</w:t>
            </w:r>
          </w:p>
          <w:p w14:paraId="0B822A0A" w14:textId="6BD5C5CC" w:rsidR="006944D5" w:rsidRPr="00FB76F5" w:rsidRDefault="005C03AF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No, no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some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a lot of difficulty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944D5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Cannot do at all</w:t>
            </w:r>
          </w:p>
        </w:tc>
      </w:tr>
      <w:tr w:rsidR="006944D5" w:rsidRPr="00FB76F5" w14:paraId="0402E6C7" w14:textId="77777777" w:rsidTr="00444628">
        <w:tc>
          <w:tcPr>
            <w:tcW w:w="9016" w:type="dxa"/>
          </w:tcPr>
          <w:p w14:paraId="031783D0" w14:textId="65697947" w:rsidR="006944D5" w:rsidRPr="00FB76F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Using your usual (customary) language, do you have difficulty communicating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or example</w:t>
            </w:r>
            <w:r w:rsidR="00CC4918" w:rsidRPr="00FB76F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understanding or being understood?</w:t>
            </w:r>
          </w:p>
          <w:p w14:paraId="38287AFC" w14:textId="35E882BE" w:rsidR="006944D5" w:rsidRPr="00FB76F5" w:rsidRDefault="005C03AF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□ 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No, no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some difficulty </w:t>
            </w:r>
            <w:r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Yes, a lot of difficulty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944D5" w:rsidRPr="00FB76F5">
              <w:rPr>
                <w:rFonts w:ascii="Times New Roman" w:eastAsiaTheme="minorHAnsi" w:hAnsi="Times New Roman" w:cs="Times New Roman"/>
                <w:sz w:val="22"/>
                <w:szCs w:val="22"/>
              </w:rPr>
              <w:t>□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 Cannot do at all</w:t>
            </w:r>
          </w:p>
        </w:tc>
      </w:tr>
      <w:tr w:rsidR="006944D5" w:rsidRPr="00FB76F5" w14:paraId="6B0335B9" w14:textId="77777777" w:rsidTr="00444628">
        <w:tc>
          <w:tcPr>
            <w:tcW w:w="9016" w:type="dxa"/>
          </w:tcPr>
          <w:p w14:paraId="7E5C0082" w14:textId="77777777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. Have you made lifestyle changes since your COVID-19 infection? (mark the correct answer with a tick in the box)</w:t>
            </w:r>
          </w:p>
          <w:p w14:paraId="2A8C7F7A" w14:textId="55821B2E" w:rsidR="006944D5" w:rsidRPr="00FB76F5" w:rsidRDefault="00803C5F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C5F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54E9A915" wp14:editId="7ED9B6B2">
                  <wp:extent cx="5634450" cy="1521301"/>
                  <wp:effectExtent l="0" t="0" r="4445" b="3175"/>
                  <wp:docPr id="10" name="그림 10" descr="C:\Users\knuh\Dropbox\2022 코로나 후유증\본원 추적\scientific report\1차 revision\S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nuh\Dropbox\2022 코로나 후유증\본원 추적\scientific report\1차 revision\S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714" cy="1541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4D5" w:rsidRPr="006944D5" w14:paraId="40A813B5" w14:textId="77777777" w:rsidTr="00444628">
        <w:tc>
          <w:tcPr>
            <w:tcW w:w="9016" w:type="dxa"/>
          </w:tcPr>
          <w:p w14:paraId="7530E234" w14:textId="77777777" w:rsidR="006944D5" w:rsidRPr="00FB76F5" w:rsidRDefault="00372448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 xml:space="preserve">10. </w:t>
            </w:r>
            <w:r w:rsidR="006944D5" w:rsidRPr="00FB76F5">
              <w:rPr>
                <w:rFonts w:ascii="Times New Roman" w:hAnsi="Times New Roman" w:cs="Times New Roman"/>
                <w:sz w:val="22"/>
                <w:szCs w:val="22"/>
              </w:rPr>
              <w:t>End of survey</w:t>
            </w:r>
          </w:p>
          <w:p w14:paraId="6F62E996" w14:textId="77777777" w:rsidR="006944D5" w:rsidRPr="006944D5" w:rsidRDefault="006944D5" w:rsidP="004446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76F5">
              <w:rPr>
                <w:rFonts w:ascii="Times New Roman" w:hAnsi="Times New Roman" w:cs="Times New Roman"/>
                <w:sz w:val="22"/>
                <w:szCs w:val="22"/>
              </w:rPr>
              <w:t>Thank you for your time!</w:t>
            </w:r>
          </w:p>
        </w:tc>
      </w:tr>
    </w:tbl>
    <w:p w14:paraId="0B08D61B" w14:textId="77777777" w:rsidR="006944D5" w:rsidRDefault="006944D5" w:rsidP="006944D5"/>
    <w:p w14:paraId="6D0A8AFE" w14:textId="77777777" w:rsidR="006944D5" w:rsidRPr="006944D5" w:rsidRDefault="006944D5" w:rsidP="00F81E7C">
      <w:pPr>
        <w:spacing w:after="200" w:line="384" w:lineRule="auto"/>
        <w:jc w:val="left"/>
        <w:textAlignment w:val="baseline"/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</w:pPr>
    </w:p>
    <w:p w14:paraId="48833386" w14:textId="77777777" w:rsidR="006944D5" w:rsidRDefault="006944D5" w:rsidP="00F81E7C">
      <w:pPr>
        <w:spacing w:after="200" w:line="384" w:lineRule="auto"/>
        <w:jc w:val="left"/>
        <w:textAlignment w:val="baseline"/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</w:pPr>
    </w:p>
    <w:p w14:paraId="6C5C8241" w14:textId="77777777" w:rsidR="006944D5" w:rsidRDefault="006944D5">
      <w:pPr>
        <w:widowControl/>
        <w:wordWrap/>
        <w:autoSpaceDE/>
        <w:autoSpaceDN/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br w:type="page"/>
      </w:r>
    </w:p>
    <w:p w14:paraId="33FDEB01" w14:textId="20D5BF24" w:rsidR="00F81E7C" w:rsidRPr="00084A90" w:rsidRDefault="00602075" w:rsidP="00F81E7C">
      <w:pPr>
        <w:spacing w:after="200" w:line="384" w:lineRule="auto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4"/>
        </w:rPr>
      </w:pPr>
      <w:bookmarkStart w:id="0" w:name="_GoBack"/>
      <w:bookmarkEnd w:id="0"/>
      <w:r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lastRenderedPageBreak/>
        <w:t xml:space="preserve">Supplementary </w:t>
      </w:r>
      <w:r w:rsidR="00CC4918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>T</w:t>
      </w:r>
      <w:r w:rsidR="00810954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 xml:space="preserve">able </w:t>
      </w:r>
      <w:r w:rsidR="00CC4918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>S</w:t>
      </w:r>
      <w:r w:rsidR="00810954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>2</w:t>
      </w:r>
      <w:r w:rsidR="00CC4918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>:</w:t>
      </w:r>
      <w:r w:rsidR="00F81E7C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 xml:space="preserve"> </w:t>
      </w:r>
      <w:r w:rsidR="00517B88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 xml:space="preserve">Baseline </w:t>
      </w:r>
      <w:r w:rsidR="00517B88" w:rsidRPr="00084A90">
        <w:rPr>
          <w:rFonts w:ascii="Times New Roman" w:eastAsia="휴먼명조" w:hAnsi="Times New Roman" w:cs="Times New Roman"/>
          <w:color w:val="000000"/>
          <w:kern w:val="0"/>
          <w:sz w:val="24"/>
        </w:rPr>
        <w:t>characteristics</w:t>
      </w:r>
      <w:r w:rsidR="00517B88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 xml:space="preserve"> </w:t>
      </w:r>
      <w:r w:rsidR="00F81E7C"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>of 121 cohort patients</w:t>
      </w:r>
      <w:r w:rsidRPr="00084A90">
        <w:rPr>
          <w:rFonts w:ascii="Times New Roman" w:eastAsia="휴먼명조" w:hAnsi="Times New Roman" w:cs="Times New Roman"/>
          <w:color w:val="000000"/>
          <w:kern w:val="0"/>
          <w:sz w:val="24"/>
          <w:szCs w:val="24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1"/>
        <w:gridCol w:w="1563"/>
        <w:gridCol w:w="1568"/>
        <w:gridCol w:w="1558"/>
        <w:gridCol w:w="1040"/>
      </w:tblGrid>
      <w:tr w:rsidR="00F81E7C" w:rsidRPr="00084A90" w14:paraId="1BF91B23" w14:textId="77777777" w:rsidTr="00444628">
        <w:trPr>
          <w:trHeight w:val="373"/>
        </w:trPr>
        <w:tc>
          <w:tcPr>
            <w:tcW w:w="3161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D54B7" w14:textId="77777777" w:rsidR="00F81E7C" w:rsidRPr="00084A90" w:rsidRDefault="00F81E7C" w:rsidP="00444628">
            <w:pPr>
              <w:wordWrap/>
              <w:spacing w:before="40" w:after="40" w:line="240" w:lineRule="auto"/>
              <w:ind w:left="100" w:right="100"/>
              <w:jc w:val="left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156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7B1AA" w14:textId="211C07CB" w:rsidR="00F81E7C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No symptom</w:t>
            </w:r>
            <w:r w:rsidR="00CC4918"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s (24 months)</w:t>
            </w:r>
          </w:p>
        </w:tc>
        <w:tc>
          <w:tcPr>
            <w:tcW w:w="156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534F93" w14:textId="51E60B72" w:rsidR="00CC4918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Symptom</w:t>
            </w:r>
            <w:r w:rsidR="00CC4918"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s</w:t>
            </w:r>
          </w:p>
          <w:p w14:paraId="1D07C803" w14:textId="51369DDF" w:rsidR="00F81E7C" w:rsidRPr="00084A90" w:rsidRDefault="00CC4918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(24 months)</w:t>
            </w:r>
          </w:p>
        </w:tc>
        <w:tc>
          <w:tcPr>
            <w:tcW w:w="155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0DB4E" w14:textId="77777777" w:rsidR="00F81E7C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4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3A0C5D" w14:textId="77777777" w:rsidR="00F81E7C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="00E158B1"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value</w:t>
            </w:r>
          </w:p>
        </w:tc>
      </w:tr>
      <w:tr w:rsidR="00F81E7C" w:rsidRPr="00084A90" w14:paraId="12809F40" w14:textId="77777777" w:rsidTr="00517B88">
        <w:trPr>
          <w:trHeight w:val="373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92CEE7" w14:textId="77777777" w:rsidR="00F81E7C" w:rsidRPr="00084A90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84ECF" w14:textId="77777777" w:rsidR="00F81E7C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(N = 46)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41B57" w14:textId="77777777" w:rsidR="00F81E7C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(N = 75)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99EAB" w14:textId="77777777" w:rsidR="00F81E7C" w:rsidRPr="00084A90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(N = 121)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578B33A" w14:textId="77777777" w:rsidR="00F81E7C" w:rsidRPr="00084A90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517B88" w:rsidRPr="00084A90" w14:paraId="02B583B3" w14:textId="77777777" w:rsidTr="00517B88">
        <w:trPr>
          <w:trHeight w:val="240"/>
        </w:trPr>
        <w:tc>
          <w:tcPr>
            <w:tcW w:w="3161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124B" w14:textId="77777777" w:rsidR="00517B88" w:rsidRPr="00084A90" w:rsidRDefault="00517B88" w:rsidP="00517B88">
            <w:pPr>
              <w:wordWrap/>
              <w:spacing w:before="40" w:after="40" w:line="240" w:lineRule="auto"/>
              <w:ind w:right="10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UniversLTStd-LightCn" w:hAnsi="Times New Roman" w:cs="Times New Roman"/>
                <w:color w:val="000000"/>
                <w:kern w:val="0"/>
                <w:sz w:val="22"/>
              </w:rPr>
              <w:t>Oxygen treatment during acute COVID-19 infection</w:t>
            </w:r>
          </w:p>
        </w:tc>
        <w:tc>
          <w:tcPr>
            <w:tcW w:w="1563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CC25A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68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E152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8CC7A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040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914F4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7B88" w:rsidRPr="00084A90" w14:paraId="2AB3A694" w14:textId="77777777" w:rsidTr="00517B88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A2034" w14:textId="77777777" w:rsidR="00517B88" w:rsidRPr="00084A90" w:rsidRDefault="00517B88" w:rsidP="00517B8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2AE2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3 (6.5%)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EF38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12 (16.0%)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CFAB4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15 (12.4%)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AB08B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.211</w:t>
            </w:r>
          </w:p>
        </w:tc>
      </w:tr>
      <w:tr w:rsidR="00517B88" w:rsidRPr="00084A90" w14:paraId="759ECF81" w14:textId="77777777" w:rsidTr="00517B88">
        <w:trPr>
          <w:trHeight w:val="240"/>
        </w:trPr>
        <w:tc>
          <w:tcPr>
            <w:tcW w:w="3161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4CB0" w14:textId="77777777" w:rsidR="00517B88" w:rsidRPr="00084A90" w:rsidRDefault="00517B88" w:rsidP="00517B8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1563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DC5F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43 (93.5%)</w:t>
            </w:r>
          </w:p>
        </w:tc>
        <w:tc>
          <w:tcPr>
            <w:tcW w:w="156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EF995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63 (84.0%)</w:t>
            </w:r>
          </w:p>
        </w:tc>
        <w:tc>
          <w:tcPr>
            <w:tcW w:w="155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B780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106 (87.6%)</w:t>
            </w:r>
          </w:p>
        </w:tc>
        <w:tc>
          <w:tcPr>
            <w:tcW w:w="1040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17267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7B88" w:rsidRPr="00084A90" w14:paraId="1B71FB4B" w14:textId="77777777" w:rsidTr="00517B8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6BE4" w14:textId="77777777" w:rsidR="00517B88" w:rsidRPr="00084A90" w:rsidRDefault="00517B88" w:rsidP="00517B88">
            <w:pPr>
              <w:wordWrap/>
              <w:spacing w:before="40" w:after="40" w:line="240" w:lineRule="auto"/>
              <w:ind w:right="1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ICU admission </w:t>
            </w:r>
            <w:r w:rsidRPr="00084A90">
              <w:rPr>
                <w:rFonts w:ascii="Times New Roman" w:eastAsia="UniversLTStd-LightCn" w:hAnsi="Times New Roman" w:cs="Times New Roman"/>
                <w:color w:val="000000"/>
                <w:kern w:val="0"/>
                <w:sz w:val="22"/>
              </w:rPr>
              <w:t>during acute COVID-19 infection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F68D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4834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C995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040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390A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7B88" w:rsidRPr="00084A90" w14:paraId="5368549D" w14:textId="77777777" w:rsidTr="00517B88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2ABC" w14:textId="77777777" w:rsidR="00517B88" w:rsidRPr="00084A90" w:rsidRDefault="00517B88" w:rsidP="00517B8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E5ADD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0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0D821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 (5.3%)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4FF8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 (3.3%)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898BD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DejaVu Sans" w:hAnsi="Times New Roman" w:cs="Times New Roman"/>
                <w:color w:val="000000"/>
                <w:sz w:val="22"/>
              </w:rPr>
              <w:t>0.285</w:t>
            </w:r>
          </w:p>
        </w:tc>
      </w:tr>
      <w:tr w:rsidR="00517B88" w:rsidRPr="00084A90" w14:paraId="6BFDB800" w14:textId="77777777" w:rsidTr="00517B88">
        <w:trPr>
          <w:trHeight w:val="240"/>
        </w:trPr>
        <w:tc>
          <w:tcPr>
            <w:tcW w:w="3161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2EF96" w14:textId="77777777" w:rsidR="00517B88" w:rsidRPr="00084A90" w:rsidRDefault="00517B88" w:rsidP="00517B8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1563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448E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46 (100.0%)</w:t>
            </w:r>
          </w:p>
        </w:tc>
        <w:tc>
          <w:tcPr>
            <w:tcW w:w="156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8C71E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71 (94.7%)</w:t>
            </w:r>
          </w:p>
        </w:tc>
        <w:tc>
          <w:tcPr>
            <w:tcW w:w="155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80F9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117 (96.7%)</w:t>
            </w:r>
          </w:p>
        </w:tc>
        <w:tc>
          <w:tcPr>
            <w:tcW w:w="1040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9758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7B88" w:rsidRPr="00084A90" w14:paraId="55E5044C" w14:textId="77777777" w:rsidTr="00517B8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B834" w14:textId="77777777" w:rsidR="00517B88" w:rsidRPr="00084A90" w:rsidRDefault="00517B88" w:rsidP="00517B88">
            <w:pPr>
              <w:wordWrap/>
              <w:spacing w:before="40" w:after="40" w:line="240" w:lineRule="auto"/>
              <w:ind w:right="1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UniversLTStd-LightCn" w:hAnsi="Times New Roman" w:cs="Times New Roman"/>
                <w:color w:val="000000"/>
                <w:kern w:val="0"/>
                <w:sz w:val="22"/>
              </w:rPr>
              <w:t>MV use during acute COVID-19 infection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FABC9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E1276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72DE7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040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8EC7B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17B88" w:rsidRPr="00084A90" w14:paraId="533D18DE" w14:textId="77777777" w:rsidTr="00517B88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2BABD" w14:textId="77777777" w:rsidR="00517B88" w:rsidRPr="00084A90" w:rsidRDefault="00517B88" w:rsidP="00517B8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CA6B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C119B" w14:textId="77777777" w:rsidR="00517B88" w:rsidRPr="00084A90" w:rsidRDefault="00517B88" w:rsidP="00517B8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3 (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4.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C63FE" w14:textId="77777777" w:rsidR="00517B88" w:rsidRPr="00084A90" w:rsidRDefault="00517B88" w:rsidP="00517B8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3 (2.5%)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C457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0.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440</w:t>
            </w:r>
          </w:p>
        </w:tc>
      </w:tr>
      <w:tr w:rsidR="00517B88" w:rsidRPr="00084A90" w14:paraId="189B3564" w14:textId="77777777" w:rsidTr="00517B88">
        <w:trPr>
          <w:trHeight w:val="240"/>
        </w:trPr>
        <w:tc>
          <w:tcPr>
            <w:tcW w:w="3161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DFA0" w14:textId="77777777" w:rsidR="00517B88" w:rsidRPr="00084A90" w:rsidRDefault="00517B88" w:rsidP="00517B8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1563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FB4E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46 (100.0%)</w:t>
            </w:r>
          </w:p>
        </w:tc>
        <w:tc>
          <w:tcPr>
            <w:tcW w:w="156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B4AF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72 (96.0%)</w:t>
            </w:r>
          </w:p>
        </w:tc>
        <w:tc>
          <w:tcPr>
            <w:tcW w:w="155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4CC7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118 (97.5%)</w:t>
            </w:r>
          </w:p>
        </w:tc>
        <w:tc>
          <w:tcPr>
            <w:tcW w:w="1040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558C5" w14:textId="77777777" w:rsidR="00517B88" w:rsidRPr="00084A90" w:rsidRDefault="00517B88" w:rsidP="00517B8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4C3E4B47" w14:textId="77777777" w:rsidTr="00300971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FD2C" w14:textId="1E538756" w:rsidR="00300971" w:rsidRPr="00084A90" w:rsidRDefault="00300971" w:rsidP="00300971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Vaccinated against influenza within </w:t>
            </w:r>
            <w:r w:rsidR="00383DC3"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the 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last 6 months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2B2C" w14:textId="77777777" w:rsidR="00300971" w:rsidRPr="00084A90" w:rsidRDefault="00300971" w:rsidP="0030097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F493" w14:textId="77777777" w:rsidR="00300971" w:rsidRPr="00084A90" w:rsidRDefault="00300971" w:rsidP="0030097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9114" w14:textId="77777777" w:rsidR="00300971" w:rsidRPr="00084A90" w:rsidRDefault="00300971" w:rsidP="0030097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</w:p>
        </w:tc>
        <w:tc>
          <w:tcPr>
            <w:tcW w:w="1040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98C4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07A1B47A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AC5DA" w14:textId="77777777" w:rsidR="00300971" w:rsidRPr="00084A90" w:rsidRDefault="00300971" w:rsidP="00300971">
            <w:pPr>
              <w:spacing w:after="0" w:line="240" w:lineRule="auto"/>
              <w:ind w:firstLine="3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F49E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14 (30.4%)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9229F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30 (40.0%)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203B5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44 (36.4%)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F757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.386</w:t>
            </w:r>
          </w:p>
        </w:tc>
      </w:tr>
      <w:tr w:rsidR="00300971" w:rsidRPr="00084A90" w14:paraId="3E69AEA9" w14:textId="77777777" w:rsidTr="00300971">
        <w:trPr>
          <w:trHeight w:val="240"/>
        </w:trPr>
        <w:tc>
          <w:tcPr>
            <w:tcW w:w="3161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6710" w14:textId="77777777" w:rsidR="00300971" w:rsidRPr="00084A90" w:rsidRDefault="00300971" w:rsidP="00300971">
            <w:pPr>
              <w:spacing w:after="0" w:line="240" w:lineRule="auto"/>
              <w:ind w:firstLine="3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1563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FBA3D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32 (69.6%)</w:t>
            </w:r>
          </w:p>
        </w:tc>
        <w:tc>
          <w:tcPr>
            <w:tcW w:w="156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7F70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45 (60.0%)</w:t>
            </w:r>
          </w:p>
        </w:tc>
        <w:tc>
          <w:tcPr>
            <w:tcW w:w="155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DE41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77 (63.6%)</w:t>
            </w:r>
          </w:p>
        </w:tc>
        <w:tc>
          <w:tcPr>
            <w:tcW w:w="1040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331C" w14:textId="77777777" w:rsidR="00300971" w:rsidRPr="00084A90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300971" w:rsidRPr="00084A90" w14:paraId="2DEBD6D5" w14:textId="77777777" w:rsidTr="00300971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E5C0A" w14:textId="77777777" w:rsidR="00300971" w:rsidRPr="00084A90" w:rsidRDefault="00300971" w:rsidP="00300971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Newly diagnosed diseases since having COVID-19 infection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D2E1" w14:textId="77777777" w:rsidR="00300971" w:rsidRPr="00084A90" w:rsidRDefault="00300971" w:rsidP="0030097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0DA2" w14:textId="77777777" w:rsidR="00300971" w:rsidRPr="00084A90" w:rsidRDefault="00300971" w:rsidP="0030097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7B81F" w14:textId="77777777" w:rsidR="00300971" w:rsidRPr="00084A90" w:rsidRDefault="00300971" w:rsidP="0030097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</w:p>
        </w:tc>
        <w:tc>
          <w:tcPr>
            <w:tcW w:w="1040" w:type="dxa"/>
            <w:tcBorders>
              <w:top w:val="single" w:sz="4" w:space="0" w:color="0A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F66EA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2C8BB319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6938" w14:textId="77777777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1. Heart disease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A59E4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63C9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 (1.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D57C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 (0.8%)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9CA1F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.566</w:t>
            </w:r>
          </w:p>
        </w:tc>
      </w:tr>
      <w:tr w:rsidR="00300971" w:rsidRPr="00084A90" w14:paraId="16008B3C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28388" w14:textId="77777777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2. Stroke or mini stroke/TIA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9A6D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D0CE8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4FACC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27C5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54414E1A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2808" w14:textId="77777777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3. Kidney problems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E8D55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0A1DD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 (1.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E66A9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 (0.8%)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55742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5CA29875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E0E17" w14:textId="38C714FD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4. Deep vein thrombosis 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F6F9A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972B0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0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.0%)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9AA3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 (0.8%)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2ABE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575C293E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ADBF" w14:textId="487D0713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5. Pulmonary embolism 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97226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CD5A6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23D6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0 (0.0%)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49D1C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084A90" w14:paraId="7FE4E2E4" w14:textId="77777777" w:rsidTr="00300971">
        <w:trPr>
          <w:trHeight w:val="240"/>
        </w:trPr>
        <w:tc>
          <w:tcPr>
            <w:tcW w:w="3161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702D9" w14:textId="77777777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6. Other conditions</w:t>
            </w:r>
          </w:p>
        </w:tc>
        <w:tc>
          <w:tcPr>
            <w:tcW w:w="1563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4F1B5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6.5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99367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(8.0%)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8D0EC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9 (7.4%)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ED56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49833214" w14:textId="77777777" w:rsidTr="00300971">
        <w:trPr>
          <w:trHeight w:val="240"/>
        </w:trPr>
        <w:tc>
          <w:tcPr>
            <w:tcW w:w="3161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3F31" w14:textId="77777777" w:rsidR="00300971" w:rsidRPr="00084A90" w:rsidRDefault="00300971" w:rsidP="00300971">
            <w:pPr>
              <w:spacing w:after="0" w:line="240" w:lineRule="auto"/>
              <w:ind w:firstLine="128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7. None</w:t>
            </w:r>
          </w:p>
        </w:tc>
        <w:tc>
          <w:tcPr>
            <w:tcW w:w="1563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DFBD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42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(9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.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56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448E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67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(89.</w:t>
            </w:r>
            <w:r w:rsidRPr="00084A9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3</w:t>
            </w: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558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FCED5" w14:textId="77777777" w:rsidR="00300971" w:rsidRPr="00084A90" w:rsidRDefault="00300971" w:rsidP="00300971">
            <w:pPr>
              <w:spacing w:before="40" w:after="40" w:line="240" w:lineRule="auto"/>
              <w:ind w:left="100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84A90">
              <w:rPr>
                <w:rFonts w:ascii="Times New Roman" w:eastAsia="맑은 고딕" w:hAnsi="Times New Roman" w:cs="Times New Roman"/>
                <w:color w:val="000000"/>
                <w:sz w:val="22"/>
              </w:rPr>
              <w:t>109 (90.1%)</w:t>
            </w:r>
          </w:p>
        </w:tc>
        <w:tc>
          <w:tcPr>
            <w:tcW w:w="1040" w:type="dxa"/>
            <w:tcBorders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E93A7" w14:textId="77777777" w:rsidR="00300971" w:rsidRPr="00084A90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4119F7C4" w14:textId="77777777" w:rsidTr="0044462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4FCE3" w14:textId="343D9087" w:rsidR="00300971" w:rsidRPr="00E158B1" w:rsidRDefault="00300971" w:rsidP="00300971">
            <w:pPr>
              <w:wordWrap/>
              <w:spacing w:before="40" w:after="40" w:line="240" w:lineRule="auto"/>
              <w:ind w:right="1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Allergic rhinitis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65F37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7F9726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6624C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5E11E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.301</w:t>
            </w:r>
          </w:p>
        </w:tc>
      </w:tr>
      <w:tr w:rsidR="00300971" w:rsidRPr="00E158B1" w14:paraId="4FCD79EB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2F911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59B301" w14:textId="77777777" w:rsidR="00300971" w:rsidRPr="00E158B1" w:rsidRDefault="00300971" w:rsidP="00300971">
            <w:pPr>
              <w:spacing w:before="40" w:after="40" w:line="240" w:lineRule="auto"/>
              <w:ind w:left="102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 (19.6%)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34FF30" w14:textId="77777777" w:rsidR="00300971" w:rsidRPr="00E158B1" w:rsidRDefault="00300971" w:rsidP="00300971">
            <w:pPr>
              <w:spacing w:before="40" w:after="40" w:line="240" w:lineRule="auto"/>
              <w:ind w:left="102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22 (29.3%)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2E9567" w14:textId="77777777" w:rsidR="00300971" w:rsidRPr="00E158B1" w:rsidRDefault="00300971" w:rsidP="00300971">
            <w:pPr>
              <w:spacing w:before="40" w:after="40" w:line="240" w:lineRule="auto"/>
              <w:ind w:left="102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31 (25.6%)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E265666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060D851C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CB17BF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AB907" w14:textId="77777777" w:rsidR="00300971" w:rsidRPr="00E158B1" w:rsidRDefault="00300971" w:rsidP="00300971">
            <w:pPr>
              <w:spacing w:before="40" w:after="40" w:line="240" w:lineRule="auto"/>
              <w:ind w:left="102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37 (80.4%)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915B0" w14:textId="77777777" w:rsidR="00300971" w:rsidRPr="00E158B1" w:rsidRDefault="00300971" w:rsidP="00300971">
            <w:pPr>
              <w:spacing w:before="40" w:after="40" w:line="240" w:lineRule="auto"/>
              <w:ind w:left="102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53 (70.7%)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1DA1B" w14:textId="77777777" w:rsidR="00300971" w:rsidRPr="00E158B1" w:rsidRDefault="00300971" w:rsidP="00300971">
            <w:pPr>
              <w:spacing w:before="40" w:after="40" w:line="240" w:lineRule="auto"/>
              <w:ind w:left="102" w:rightChars="5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90 (74.4%)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E58F722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2DF82F66" w14:textId="77777777" w:rsidTr="0044462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827A9" w14:textId="095A089C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669D7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74914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B544B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D746C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300971" w:rsidRPr="00E158B1" w14:paraId="47839C30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F1F91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AACA68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 (15.2%)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23AB4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12 (16.0%)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6DD4A7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19 (15.7%)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783D4B2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405A834C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BAA04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6275C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39 (84.8%)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A0A7F9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63 (84.0%)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58D419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102 (84.3%)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ECD985A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26CAFCA9" w14:textId="77777777" w:rsidTr="0044462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BC2D7" w14:textId="724AED25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HTN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E8FD8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10DEF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07A12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7BBC3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.660</w:t>
            </w:r>
          </w:p>
        </w:tc>
      </w:tr>
      <w:tr w:rsidR="00300971" w:rsidRPr="00E158B1" w14:paraId="2641B1C8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BAA8C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DA9DD0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 (23.9%)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E53669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22 (29.3%)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65521B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33 (27.3%)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C0BA83B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4409F0A3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4E1109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F055C4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35 (76.1%)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1735B1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53 (70.7%)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7399F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88 (72.7%)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77E5C02A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1FCD9262" w14:textId="77777777" w:rsidTr="0044462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16DEA" w14:textId="6B14408E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CKD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27589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23E634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34623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6801C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300971" w:rsidRPr="00E158B1" w14:paraId="481AF1AB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575C5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33DAF0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62F0E5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(2.7%)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C0548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876FED5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1F4F15F0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6011E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lastRenderedPageBreak/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55A71F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45 (97.8%)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F95E8D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73 (97.3%)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AD1EAA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118 (97.5%)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27E389F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5FC555F4" w14:textId="77777777" w:rsidTr="00444628">
        <w:trPr>
          <w:trHeight w:val="24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95A6D" w14:textId="0836B102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DED0F4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02F3CF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503DDE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62362D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.376</w:t>
            </w:r>
          </w:p>
        </w:tc>
      </w:tr>
      <w:tr w:rsidR="00300971" w:rsidRPr="00E158B1" w14:paraId="4BD0D754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7F6A5A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1FCA1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(4.3%)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980A67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 (10.7%)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D3E08C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 (8.3%)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F5A0724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71DF0BD7" w14:textId="77777777" w:rsidTr="00444628">
        <w:trPr>
          <w:trHeight w:val="24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196E5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669FD0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44 (95.7%)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0DD97D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67 (89.3%)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5D4B9A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111 (91.7%)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A2A3FD0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05731E84" w14:textId="77777777" w:rsidTr="00444628">
        <w:trPr>
          <w:trHeight w:val="2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62BEC" w14:textId="79C34560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Solid tumor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FB71A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04D64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5D35D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A6F0D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300971" w:rsidRPr="00E158B1" w14:paraId="04F34ECD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66ACC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1BDA77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98F692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(2.7%)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383C3F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26C0473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23B79806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2C999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9CA2C1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45 (97.8%)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1C88D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73 (97.3%)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BA013C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118 (97.5%)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15CE3AEF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4203F335" w14:textId="77777777" w:rsidTr="00444628">
        <w:trPr>
          <w:trHeight w:val="2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FF6AB" w14:textId="70D100BF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CVA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B6EBD0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187C5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2581F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B8901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.804</w:t>
            </w:r>
          </w:p>
        </w:tc>
      </w:tr>
      <w:tr w:rsidR="00300971" w:rsidRPr="00E158B1" w14:paraId="0E9AAC12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61E3C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129F71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7B7C01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5116EC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8E90612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1C47AE4B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7E59C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C07EEB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45 (97.8%)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D1D0C4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75 (100.0%)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42CF69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120 (99.2%)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E1BD1AD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2D6C8951" w14:textId="77777777" w:rsidTr="00444628">
        <w:trPr>
          <w:trHeight w:val="2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641ED" w14:textId="05380DD3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COPD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BC9EE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EAF70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D3ED2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FBDAE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300971" w:rsidRPr="00E158B1" w14:paraId="1548EB80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DCA3E2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87E0D2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C88DA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(1.0%)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EE8CA4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F965509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4CE9EB44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F4DF1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DDD21F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46 (100.0%)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D2B23F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74 (98.7%)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0D0391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120 (99.2%)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B4E7BA3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08315986" w14:textId="77777777" w:rsidTr="00444628">
        <w:trPr>
          <w:trHeight w:val="20"/>
        </w:trPr>
        <w:tc>
          <w:tcPr>
            <w:tcW w:w="3161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35B61" w14:textId="4958246A" w:rsidR="00300971" w:rsidRPr="00E158B1" w:rsidRDefault="00300971" w:rsidP="00300971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Heart disease</w:t>
            </w:r>
          </w:p>
        </w:tc>
        <w:tc>
          <w:tcPr>
            <w:tcW w:w="1563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5839C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96DCAD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CACFD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A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5656F" w14:textId="77777777" w:rsidR="00300971" w:rsidRPr="00E158B1" w:rsidRDefault="00300971" w:rsidP="00300971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.440</w:t>
            </w:r>
          </w:p>
        </w:tc>
      </w:tr>
      <w:tr w:rsidR="00300971" w:rsidRPr="00E158B1" w14:paraId="44872FB1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42971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F6C3FF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C9CF5A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(4.0%)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46EA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B52CDE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00971" w:rsidRPr="00E158B1" w14:paraId="7FB2040D" w14:textId="77777777" w:rsidTr="00444628">
        <w:trPr>
          <w:trHeight w:val="20"/>
        </w:trPr>
        <w:tc>
          <w:tcPr>
            <w:tcW w:w="316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3D7A7C" w14:textId="77777777" w:rsidR="00300971" w:rsidRPr="00E158B1" w:rsidRDefault="00300971" w:rsidP="00300971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90B113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46 (100.0%)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E6116D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72 (96.0%)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74F41" w14:textId="77777777" w:rsidR="00300971" w:rsidRPr="00E158B1" w:rsidRDefault="00300971" w:rsidP="0030097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118 (97.5%)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CE81D1F" w14:textId="77777777" w:rsidR="00300971" w:rsidRPr="00E158B1" w:rsidRDefault="00300971" w:rsidP="003009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B526619" w14:textId="5CAA68E0" w:rsidR="00F81E7C" w:rsidRPr="00030725" w:rsidRDefault="00F81E7C" w:rsidP="00F81E7C">
      <w:pPr>
        <w:spacing w:after="200" w:line="240" w:lineRule="auto"/>
        <w:jc w:val="left"/>
        <w:textAlignment w:val="baseline"/>
        <w:rPr>
          <w:rFonts w:ascii="Times New Roman" w:eastAsia="휴먼명조" w:hAnsi="Times New Roman" w:cs="Times New Roman"/>
          <w:color w:val="000000"/>
          <w:kern w:val="0"/>
          <w:szCs w:val="16"/>
        </w:rPr>
      </w:pPr>
      <w:r w:rsidRPr="00030725">
        <w:rPr>
          <w:rFonts w:ascii="Times New Roman" w:eastAsia="휴먼명조" w:hAnsi="Times New Roman" w:cs="Times New Roman"/>
          <w:color w:val="000000"/>
          <w:kern w:val="0"/>
          <w:szCs w:val="16"/>
        </w:rPr>
        <w:t xml:space="preserve">COVID-19, coronavirus disease 2019; </w:t>
      </w:r>
      <w:r w:rsidR="00CC4918">
        <w:rPr>
          <w:rFonts w:ascii="Times New Roman" w:eastAsia="휴먼명조" w:hAnsi="Times New Roman" w:cs="Times New Roman"/>
          <w:color w:val="000000"/>
          <w:kern w:val="0"/>
          <w:szCs w:val="16"/>
        </w:rPr>
        <w:t xml:space="preserve">ICU, intensive care unit; </w:t>
      </w:r>
      <w:r w:rsidR="00917722">
        <w:rPr>
          <w:rFonts w:ascii="Times New Roman" w:eastAsia="휴먼명조" w:hAnsi="Times New Roman" w:cs="Times New Roman"/>
          <w:color w:val="000000"/>
          <w:kern w:val="0"/>
          <w:szCs w:val="16"/>
        </w:rPr>
        <w:t xml:space="preserve">MV, mechanical ventilator; TIA, transient ischemic attack; </w:t>
      </w:r>
      <w:r w:rsidRPr="00030725">
        <w:rPr>
          <w:rFonts w:ascii="Times New Roman" w:eastAsia="휴먼명조" w:hAnsi="Times New Roman" w:cs="Times New Roman"/>
          <w:color w:val="000000"/>
          <w:kern w:val="0"/>
          <w:szCs w:val="16"/>
        </w:rPr>
        <w:t>DM, diabetes mellitus; HTN, hypertension; CKD, chronic kidney disease; CVA, cerebrovascular accident; COPD, chronic obstructive pulmonary disease.</w:t>
      </w:r>
    </w:p>
    <w:p w14:paraId="5323C531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16"/>
        </w:rPr>
      </w:pPr>
      <w:r w:rsidRPr="00030725">
        <w:rPr>
          <w:rFonts w:ascii="Times New Roman" w:hAnsi="Times New Roman" w:cs="Times New Roman"/>
          <w:szCs w:val="16"/>
        </w:rPr>
        <w:t>Data are presented as n (%).</w:t>
      </w:r>
    </w:p>
    <w:p w14:paraId="1E50C93C" w14:textId="75ECC131" w:rsidR="00F81E7C" w:rsidRPr="0038362B" w:rsidRDefault="00F81E7C" w:rsidP="0038362B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9C051E">
        <w:rPr>
          <w:rFonts w:ascii="Times New Roman" w:eastAsia="휴먼명조" w:hAnsi="Times New Roman" w:cs="Times New Roman"/>
          <w:b/>
          <w:color w:val="000000"/>
          <w:kern w:val="0"/>
          <w:sz w:val="24"/>
          <w:szCs w:val="24"/>
        </w:rPr>
        <w:br w:type="page"/>
      </w:r>
      <w:r w:rsidR="00602075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lastRenderedPageBreak/>
        <w:t>Supplementary</w:t>
      </w:r>
      <w:r w:rsidR="00810954">
        <w:rPr>
          <w:rFonts w:ascii="Times New Roman" w:hAnsi="Times New Roman" w:cs="Times New Roman"/>
          <w:sz w:val="24"/>
          <w:szCs w:val="22"/>
        </w:rPr>
        <w:t xml:space="preserve"> </w:t>
      </w:r>
      <w:r w:rsidR="00CC4918">
        <w:rPr>
          <w:rFonts w:ascii="Times New Roman" w:hAnsi="Times New Roman" w:cs="Times New Roman"/>
          <w:sz w:val="24"/>
          <w:szCs w:val="22"/>
        </w:rPr>
        <w:t>T</w:t>
      </w:r>
      <w:r w:rsidR="00602075" w:rsidRPr="0039701A">
        <w:rPr>
          <w:rFonts w:ascii="Times New Roman" w:hAnsi="Times New Roman" w:cs="Times New Roman"/>
          <w:sz w:val="24"/>
          <w:szCs w:val="22"/>
        </w:rPr>
        <w:t>able</w:t>
      </w:r>
      <w:r w:rsidR="0038362B">
        <w:rPr>
          <w:rFonts w:ascii="Times New Roman" w:hAnsi="Times New Roman" w:cs="Times New Roman"/>
          <w:sz w:val="24"/>
        </w:rPr>
        <w:t xml:space="preserve"> </w:t>
      </w:r>
      <w:r w:rsidR="00CC4918">
        <w:rPr>
          <w:rFonts w:ascii="Times New Roman" w:hAnsi="Times New Roman" w:cs="Times New Roman"/>
          <w:sz w:val="24"/>
        </w:rPr>
        <w:t>S</w:t>
      </w:r>
      <w:r w:rsidR="0038362B">
        <w:rPr>
          <w:rFonts w:ascii="Times New Roman" w:hAnsi="Times New Roman" w:cs="Times New Roman"/>
          <w:sz w:val="24"/>
        </w:rPr>
        <w:t>3</w:t>
      </w:r>
      <w:r w:rsidR="00CC4918">
        <w:rPr>
          <w:rFonts w:ascii="Times New Roman" w:hAnsi="Times New Roman" w:cs="Times New Roman"/>
          <w:sz w:val="24"/>
        </w:rPr>
        <w:t>:</w:t>
      </w:r>
      <w:r w:rsidRPr="0039701A">
        <w:rPr>
          <w:rFonts w:ascii="Times New Roman" w:hAnsi="Times New Roman" w:cs="Times New Roman"/>
          <w:sz w:val="24"/>
        </w:rPr>
        <w:t xml:space="preserve"> </w:t>
      </w:r>
      <w:r w:rsidRPr="0039701A">
        <w:rPr>
          <w:rFonts w:ascii="Times New Roman" w:eastAsia="휴먼명조" w:hAnsi="Times New Roman" w:cs="Times New Roman"/>
          <w:color w:val="000000"/>
          <w:kern w:val="0"/>
          <w:sz w:val="24"/>
        </w:rPr>
        <w:t xml:space="preserve">Impact of COVID-19 vaccination 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</w:rPr>
        <w:t>stratified by</w:t>
      </w:r>
      <w:r w:rsidRPr="0039701A">
        <w:rPr>
          <w:rFonts w:ascii="Times New Roman" w:eastAsia="휴먼명조" w:hAnsi="Times New Roman" w:cs="Times New Roman"/>
          <w:color w:val="000000"/>
          <w:kern w:val="0"/>
          <w:sz w:val="24"/>
        </w:rPr>
        <w:t xml:space="preserve"> number of 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</w:rPr>
        <w:t>vaccine</w:t>
      </w:r>
      <w:r w:rsidR="00CC4918" w:rsidRPr="0039701A">
        <w:rPr>
          <w:rFonts w:ascii="Times New Roman" w:eastAsia="휴먼명조" w:hAnsi="Times New Roman" w:cs="Times New Roman"/>
          <w:color w:val="000000"/>
          <w:kern w:val="0"/>
          <w:sz w:val="24"/>
        </w:rPr>
        <w:t xml:space="preserve"> </w:t>
      </w:r>
      <w:r w:rsidRPr="0039701A">
        <w:rPr>
          <w:rFonts w:ascii="Times New Roman" w:eastAsia="휴먼명조" w:hAnsi="Times New Roman" w:cs="Times New Roman"/>
          <w:color w:val="000000"/>
          <w:kern w:val="0"/>
          <w:sz w:val="24"/>
        </w:rPr>
        <w:t>doses</w:t>
      </w:r>
      <w:r w:rsidR="00602075" w:rsidRPr="0039701A">
        <w:rPr>
          <w:rFonts w:ascii="Times New Roman" w:eastAsia="휴먼명조" w:hAnsi="Times New Roman" w:cs="Times New Roman"/>
          <w:color w:val="000000"/>
          <w:kern w:val="0"/>
          <w:sz w:val="24"/>
        </w:rPr>
        <w:t>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400"/>
        <w:gridCol w:w="1853"/>
        <w:gridCol w:w="1701"/>
        <w:gridCol w:w="1559"/>
        <w:gridCol w:w="1134"/>
      </w:tblGrid>
      <w:tr w:rsidR="00F81E7C" w:rsidRPr="00E158B1" w14:paraId="5E3157DA" w14:textId="77777777" w:rsidTr="00E158B1">
        <w:trPr>
          <w:cantSplit/>
          <w:tblHeader/>
          <w:jc w:val="center"/>
        </w:trPr>
        <w:tc>
          <w:tcPr>
            <w:tcW w:w="2400" w:type="dxa"/>
            <w:vMerge w:val="restar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4D3DF" w14:textId="16BC6A37" w:rsidR="00F81E7C" w:rsidRPr="00E158B1" w:rsidRDefault="00CC4918" w:rsidP="00444628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L</w:t>
            </w:r>
            <w:r w:rsidR="00F81E7C" w:rsidRPr="00E158B1">
              <w:rPr>
                <w:rFonts w:ascii="Times New Roman" w:hAnsi="Times New Roman" w:cs="Times New Roman"/>
                <w:b/>
                <w:sz w:val="22"/>
                <w:szCs w:val="22"/>
              </w:rPr>
              <w:t>ong COVID symptoms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(24 months)</w:t>
            </w:r>
          </w:p>
        </w:tc>
        <w:tc>
          <w:tcPr>
            <w:tcW w:w="185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DA05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&lt;3 vaccination doses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BAA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≥3 vaccination doses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3B1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969A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F81E7C" w:rsidRPr="00E158B1" w14:paraId="4E1735CA" w14:textId="77777777" w:rsidTr="00E158B1">
        <w:trPr>
          <w:cantSplit/>
          <w:tblHeader/>
          <w:jc w:val="center"/>
        </w:trPr>
        <w:tc>
          <w:tcPr>
            <w:tcW w:w="2400" w:type="dxa"/>
            <w:vMerge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3218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28BC7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(N = 44)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089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(N = 77)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64A5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(N = 121)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0D4F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224A406D" w14:textId="77777777" w:rsidTr="00E158B1">
        <w:trPr>
          <w:cantSplit/>
          <w:jc w:val="center"/>
        </w:trPr>
        <w:tc>
          <w:tcPr>
            <w:tcW w:w="240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5E6C" w14:textId="77777777" w:rsidR="00F81E7C" w:rsidRPr="00E158B1" w:rsidRDefault="00F81E7C" w:rsidP="00444628">
            <w:pPr>
              <w:spacing w:before="40" w:after="40" w:line="240" w:lineRule="auto"/>
              <w:ind w:right="100"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바탕" w:hAnsi="Times New Roman" w:cs="Times New Roman"/>
                <w:color w:val="000000"/>
                <w:sz w:val="22"/>
                <w:szCs w:val="22"/>
              </w:rPr>
              <w:t>Fatigue</w:t>
            </w: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3F7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416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7DF9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6F2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F81E7C" w:rsidRPr="00E158B1" w14:paraId="1E705FED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668D9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0F8B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11 (25.0%)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556F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20 (26.0%)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156F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31 (25.6%)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150AA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113D4A9F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CDC97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705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33 (75.0%)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E5BA7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57 (74.0%)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F48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90 (74.4%)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7B73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159599C9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76B9" w14:textId="77777777" w:rsidR="00F81E7C" w:rsidRPr="00E158B1" w:rsidRDefault="00F81E7C" w:rsidP="00444628">
            <w:pPr>
              <w:wordWrap/>
              <w:spacing w:after="0" w:line="240" w:lineRule="auto"/>
              <w:ind w:firstLineChars="50" w:firstLine="11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Amnesia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B838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2AB3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0160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A06DA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F81E7C" w:rsidRPr="00E158B1" w14:paraId="72ED3CDD" w14:textId="77777777" w:rsidTr="00E158B1">
        <w:trPr>
          <w:gridAfter w:val="1"/>
          <w:wAfter w:w="1134" w:type="dxa"/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97D87" w14:textId="77777777" w:rsidR="00F81E7C" w:rsidRPr="00E158B1" w:rsidRDefault="00F81E7C" w:rsidP="00444628">
            <w:pPr>
              <w:wordWrap/>
              <w:spacing w:after="0" w:line="240" w:lineRule="auto"/>
              <w:ind w:firstLineChars="150" w:firstLine="33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5EC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10 (22.7%)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2E7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18 (23.4%)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894B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28 (23.1%)</w:t>
            </w:r>
          </w:p>
        </w:tc>
      </w:tr>
      <w:tr w:rsidR="00F81E7C" w:rsidRPr="00E158B1" w14:paraId="7BA84107" w14:textId="77777777" w:rsidTr="00E158B1">
        <w:trPr>
          <w:gridAfter w:val="1"/>
          <w:wAfter w:w="1134" w:type="dxa"/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E027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7E10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34 (77.3%)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BCF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59 (76.6%)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1A5F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93 (76.9%)</w:t>
            </w:r>
          </w:p>
        </w:tc>
      </w:tr>
      <w:tr w:rsidR="00F81E7C" w:rsidRPr="00E158B1" w14:paraId="1756E56E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3A87A" w14:textId="77777777" w:rsidR="00F81E7C" w:rsidRPr="00E158B1" w:rsidRDefault="00F81E7C" w:rsidP="00444628">
            <w:pPr>
              <w:wordWrap/>
              <w:spacing w:after="0" w:line="240" w:lineRule="auto"/>
              <w:ind w:firstLineChars="50" w:firstLine="11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Insomnia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2F86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08E7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502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FDBFB" w14:textId="77777777" w:rsidR="00F81E7C" w:rsidRPr="00E158B1" w:rsidRDefault="00E158B1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.369</w:t>
            </w:r>
          </w:p>
        </w:tc>
      </w:tr>
      <w:tr w:rsidR="00F81E7C" w:rsidRPr="00E158B1" w14:paraId="73B15BC9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7E1B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C72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 (13.6%)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AC1A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17 (22.1%)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46DD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23 (19.0%)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143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20E6F78C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B32DD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4A7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38 (86.4%)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371C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60 (77.9%)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1610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98 (81.0%)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DD34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054D83BF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7FAA" w14:textId="55438BBB" w:rsidR="00F81E7C" w:rsidRPr="00E158B1" w:rsidRDefault="00CC4918" w:rsidP="00444628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Difficulty concentrating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736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02D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0D6B4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99BE0" w14:textId="77777777" w:rsidR="00F81E7C" w:rsidRPr="00E158B1" w:rsidRDefault="00E158B1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.584</w:t>
            </w:r>
          </w:p>
        </w:tc>
      </w:tr>
      <w:tr w:rsidR="00F81E7C" w:rsidRPr="00E158B1" w14:paraId="625C3766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DFAD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8A68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10 (22.7%)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A134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13 (16.9%)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D95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23 (19.0%)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BBCF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0392DB4E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639B2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1BE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34 (77.3%)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A8C1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64 (83.1%)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DF44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98 (81.0%)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1F78F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02ACDC94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3F536" w14:textId="77777777" w:rsidR="00F81E7C" w:rsidRPr="00E158B1" w:rsidRDefault="00F81E7C" w:rsidP="00444628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Depression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2E31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EFEB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8027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A265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F81E7C" w:rsidRPr="00E158B1" w14:paraId="7EF88798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C380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6E60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7 (15.9%)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C9C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12 (15.6%)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36BE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19 (15.7%)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F2E85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77994D7B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6C5E9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408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37 (84.1%)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6BE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65 (84.4%)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F65DA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102 (84.3%)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0E5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045D3946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64E3" w14:textId="77777777" w:rsidR="00F81E7C" w:rsidRPr="00E158B1" w:rsidRDefault="00F81E7C" w:rsidP="00444628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466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095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17CD0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1D78" w14:textId="77777777" w:rsidR="00F81E7C" w:rsidRPr="00E158B1" w:rsidRDefault="00E158B1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.832</w:t>
            </w:r>
          </w:p>
        </w:tc>
      </w:tr>
      <w:tr w:rsidR="00F81E7C" w:rsidRPr="00E158B1" w14:paraId="0122247B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ADA25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7B4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 (13.6%)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673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13 (16.9%)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BC94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19 (15.7%)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6442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64512E21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E23A8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A9484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38 (86.4%)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0389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64 (83.1%)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2C77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102 (84.3%)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B74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4DC8DE59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9430" w14:textId="77777777" w:rsidR="00F81E7C" w:rsidRPr="00E158B1" w:rsidRDefault="00F81E7C" w:rsidP="00444628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Cognitive dysfunction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B40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E578A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266C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BB62E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F81E7C" w:rsidRPr="00E158B1" w14:paraId="72D90597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DBCB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BDF5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 (4.5%)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373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4 (5.2%)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49A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 (5.0%)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3F55E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342C62CC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86805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B4C86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42 (95.5%)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A02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73 (94.8%)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9C9E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115 (95.0%)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0AB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0920C504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09EC" w14:textId="77777777" w:rsidR="00F81E7C" w:rsidRPr="00E158B1" w:rsidRDefault="00F81E7C" w:rsidP="00444628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Anosmia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661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D8BDF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BCC1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185A4" w14:textId="77777777" w:rsidR="00F81E7C" w:rsidRPr="00E158B1" w:rsidRDefault="00E158B1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.756</w:t>
            </w:r>
          </w:p>
        </w:tc>
      </w:tr>
      <w:tr w:rsidR="00F81E7C" w:rsidRPr="00E158B1" w14:paraId="2B759E4A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2D529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87444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 (4.5%)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11D89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6 (7.8%)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D987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8 (6.6%)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D1D4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5EA746A1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426A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ECBE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42 (95.5%)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220C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71 (92.2%)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F8E44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113 (93.4%)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8DB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12BEB21D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6674" w14:textId="77777777" w:rsidR="00F81E7C" w:rsidRPr="00E158B1" w:rsidRDefault="00F81E7C" w:rsidP="00444628">
            <w:pPr>
              <w:wordWrap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Ageusia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0536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238F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102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B3F0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1.000</w:t>
            </w:r>
          </w:p>
        </w:tc>
      </w:tr>
      <w:tr w:rsidR="00F81E7C" w:rsidRPr="00E158B1" w14:paraId="3DA8B28F" w14:textId="77777777" w:rsidTr="00E158B1">
        <w:trPr>
          <w:cantSplit/>
          <w:jc w:val="center"/>
        </w:trPr>
        <w:tc>
          <w:tcPr>
            <w:tcW w:w="2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B497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3C53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 (2.3%)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1D04F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12DCE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2 (1.7%)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2023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1E7C" w:rsidRPr="00E158B1" w14:paraId="5A8A61E8" w14:textId="77777777" w:rsidTr="00E158B1">
        <w:trPr>
          <w:cantSplit/>
          <w:jc w:val="center"/>
        </w:trPr>
        <w:tc>
          <w:tcPr>
            <w:tcW w:w="240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6FB9B" w14:textId="77777777" w:rsidR="00F81E7C" w:rsidRPr="00E158B1" w:rsidRDefault="00F81E7C" w:rsidP="00444628">
            <w:pPr>
              <w:wordWrap/>
              <w:spacing w:after="0" w:line="240" w:lineRule="auto"/>
              <w:ind w:firstLine="30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5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331D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43 (97.7%)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8B62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76 (98.7%)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CF1B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119 (98.3%)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62FF3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9DAD8F3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22"/>
        </w:rPr>
      </w:pPr>
      <w:r w:rsidRPr="00030725">
        <w:rPr>
          <w:rFonts w:ascii="Times New Roman" w:hAnsi="Times New Roman" w:cs="Times New Roman"/>
          <w:szCs w:val="22"/>
        </w:rPr>
        <w:t>COVID-19, coronavirus disease 2019.</w:t>
      </w:r>
    </w:p>
    <w:p w14:paraId="2BC1A9B0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22"/>
        </w:rPr>
      </w:pPr>
      <w:r w:rsidRPr="00030725">
        <w:rPr>
          <w:rFonts w:ascii="Times New Roman" w:hAnsi="Times New Roman" w:cs="Times New Roman"/>
          <w:szCs w:val="22"/>
        </w:rPr>
        <w:t>Data are presented as n (%).</w:t>
      </w:r>
    </w:p>
    <w:p w14:paraId="3F977C63" w14:textId="77777777" w:rsidR="00F81E7C" w:rsidRPr="009C051E" w:rsidRDefault="00F81E7C" w:rsidP="00F81E7C">
      <w:pPr>
        <w:rPr>
          <w:rFonts w:ascii="Times New Roman" w:hAnsi="Times New Roman" w:cs="Times New Roman"/>
          <w:sz w:val="22"/>
        </w:rPr>
      </w:pPr>
    </w:p>
    <w:p w14:paraId="318BA554" w14:textId="77777777" w:rsidR="00F81E7C" w:rsidRPr="009C051E" w:rsidRDefault="00F81E7C" w:rsidP="00F81E7C">
      <w:pPr>
        <w:widowControl/>
        <w:wordWrap/>
        <w:autoSpaceDE/>
        <w:autoSpaceDN/>
        <w:rPr>
          <w:rFonts w:ascii="Times New Roman" w:eastAsia="휴먼명조" w:hAnsi="Times New Roman" w:cs="Times New Roman"/>
          <w:color w:val="000000"/>
          <w:kern w:val="0"/>
          <w:sz w:val="22"/>
        </w:rPr>
      </w:pPr>
      <w:r w:rsidRPr="009C051E">
        <w:rPr>
          <w:rFonts w:ascii="Times New Roman" w:eastAsia="휴먼명조" w:hAnsi="Times New Roman" w:cs="Times New Roman"/>
          <w:color w:val="000000"/>
          <w:kern w:val="0"/>
          <w:sz w:val="22"/>
        </w:rPr>
        <w:br w:type="page"/>
      </w:r>
    </w:p>
    <w:p w14:paraId="5552464E" w14:textId="648A37C5" w:rsidR="00F81E7C" w:rsidRPr="0039701A" w:rsidRDefault="00602075" w:rsidP="00F81E7C">
      <w:pPr>
        <w:spacing w:after="0" w:line="384" w:lineRule="auto"/>
        <w:textAlignment w:val="baseline"/>
        <w:rPr>
          <w:rFonts w:ascii="Times New Roman" w:eastAsia="굴림" w:hAnsi="Times New Roman" w:cs="Times New Roman"/>
          <w:color w:val="000000"/>
          <w:sz w:val="24"/>
          <w:szCs w:val="22"/>
        </w:rPr>
      </w:pPr>
      <w:r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lastRenderedPageBreak/>
        <w:t>Supplementary</w:t>
      </w:r>
      <w:r w:rsidR="00810954">
        <w:rPr>
          <w:rFonts w:ascii="Times New Roman" w:hAnsi="Times New Roman" w:cs="Times New Roman"/>
          <w:sz w:val="24"/>
          <w:szCs w:val="22"/>
        </w:rPr>
        <w:t xml:space="preserve"> </w:t>
      </w:r>
      <w:r w:rsidR="00CC4918">
        <w:rPr>
          <w:rFonts w:ascii="Times New Roman" w:hAnsi="Times New Roman" w:cs="Times New Roman"/>
          <w:sz w:val="24"/>
          <w:szCs w:val="22"/>
        </w:rPr>
        <w:t>T</w:t>
      </w:r>
      <w:r w:rsidRPr="0039701A">
        <w:rPr>
          <w:rFonts w:ascii="Times New Roman" w:hAnsi="Times New Roman" w:cs="Times New Roman"/>
          <w:sz w:val="24"/>
          <w:szCs w:val="22"/>
        </w:rPr>
        <w:t>able</w:t>
      </w:r>
      <w:r w:rsidR="0038362B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S</w:t>
      </w:r>
      <w:r w:rsidR="0038362B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4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: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Quality of life, </w:t>
      </w:r>
      <w:r w:rsidR="00F81E7C" w:rsidRPr="0039701A">
        <w:rPr>
          <w:rFonts w:ascii="Times New Roman" w:hAnsi="Times New Roman" w:cs="Times New Roman"/>
          <w:color w:val="000000"/>
          <w:sz w:val="24"/>
          <w:szCs w:val="22"/>
        </w:rPr>
        <w:t xml:space="preserve">PHQ-9, and GAD-7 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assessments 24 months 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following</w:t>
      </w:r>
      <w:r w:rsidR="00CC4918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acute COVID-19 infection</w:t>
      </w:r>
      <w:r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.</w:t>
      </w:r>
    </w:p>
    <w:tbl>
      <w:tblPr>
        <w:tblOverlap w:val="never"/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9"/>
        <w:gridCol w:w="1589"/>
        <w:gridCol w:w="1662"/>
        <w:gridCol w:w="1432"/>
        <w:gridCol w:w="1192"/>
      </w:tblGrid>
      <w:tr w:rsidR="00F81E7C" w:rsidRPr="00E158B1" w14:paraId="29A7DEB1" w14:textId="77777777" w:rsidTr="00444628">
        <w:trPr>
          <w:trHeight w:val="56"/>
          <w:tblHeader/>
        </w:trPr>
        <w:tc>
          <w:tcPr>
            <w:tcW w:w="333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60006B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FCD9CC" w14:textId="723B5A01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No symptom</w:t>
            </w:r>
            <w:r w:rsidR="00CC4918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 (24 months)</w:t>
            </w:r>
          </w:p>
          <w:p w14:paraId="383C212E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46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D1B2C8" w14:textId="09A5CB03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Symptom</w:t>
            </w:r>
            <w:r w:rsidR="00CC4918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 (24 months)</w:t>
            </w:r>
          </w:p>
          <w:p w14:paraId="08C4910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75)</w:t>
            </w: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FC8272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Total</w:t>
            </w:r>
          </w:p>
          <w:p w14:paraId="2D254581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121)</w:t>
            </w:r>
          </w:p>
        </w:tc>
        <w:tc>
          <w:tcPr>
            <w:tcW w:w="119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E82388" w14:textId="77777777" w:rsidR="00F81E7C" w:rsidRPr="00E158B1" w:rsidRDefault="00F81E7C" w:rsidP="00E158B1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F81E7C" w:rsidRPr="00E158B1" w14:paraId="449FF816" w14:textId="77777777" w:rsidTr="00444628">
        <w:trPr>
          <w:trHeight w:val="56"/>
        </w:trPr>
        <w:tc>
          <w:tcPr>
            <w:tcW w:w="333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816EE50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You believe you have completely recovered from COVID-19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C14DE1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D569E9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4CD9D3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4D46C0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 xml:space="preserve">&lt; </w:t>
            </w:r>
            <w:r w:rsid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.001</w:t>
            </w:r>
          </w:p>
        </w:tc>
      </w:tr>
      <w:tr w:rsidR="00F81E7C" w:rsidRPr="00E158B1" w14:paraId="51AE9FA9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7FD30A5" w14:textId="77777777" w:rsidR="00F81E7C" w:rsidRPr="00E158B1" w:rsidRDefault="00F81E7C" w:rsidP="00444628">
            <w:pPr>
              <w:spacing w:after="0" w:line="240" w:lineRule="auto"/>
              <w:ind w:firstLine="1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</w:rPr>
              <w:t>Strongly disagree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3FFCD0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28D5B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 (9.3%)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85B513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7 (5.8%)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58806BA6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62945A5F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33006DD" w14:textId="77777777" w:rsidR="00F81E7C" w:rsidRPr="00E158B1" w:rsidRDefault="00F81E7C" w:rsidP="00444628">
            <w:pPr>
              <w:spacing w:after="0" w:line="240" w:lineRule="auto"/>
              <w:ind w:firstLine="1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</w:rPr>
              <w:t>Disagree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841869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A962F6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17 (22.7%)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66A01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17 (14.0%)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B5DA51E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2B3BE31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05BCC9E" w14:textId="77777777" w:rsidR="00F81E7C" w:rsidRPr="00E158B1" w:rsidRDefault="00F81E7C" w:rsidP="00444628">
            <w:pPr>
              <w:spacing w:after="0" w:line="240" w:lineRule="auto"/>
              <w:ind w:firstLine="1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</w:rPr>
              <w:t>Neither disagree nor agree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C5CF00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A2E162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21 (28.0%)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AD30C9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22 (18.2%)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59357419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4136F40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4945934" w14:textId="77777777" w:rsidR="00F81E7C" w:rsidRPr="00E158B1" w:rsidRDefault="00F81E7C" w:rsidP="00444628">
            <w:pPr>
              <w:spacing w:after="0" w:line="240" w:lineRule="auto"/>
              <w:ind w:firstLine="1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</w:rPr>
              <w:t>Agree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2F2662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14 (30.4%)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E07F99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16 (21.3%)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8C167B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30 (24.8%)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14736F1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FCFD064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89FD0D4" w14:textId="77777777" w:rsidR="00F81E7C" w:rsidRPr="00E158B1" w:rsidRDefault="00F81E7C" w:rsidP="00444628">
            <w:pPr>
              <w:spacing w:after="0" w:line="240" w:lineRule="auto"/>
              <w:ind w:firstLine="100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</w:rPr>
              <w:t>Strongly agree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1B220A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31 (67.4%)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F5CF59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14 (18.7%)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204A86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45 (37.2%)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FD7AB34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A968A8C" w14:textId="77777777" w:rsidTr="00444628">
        <w:trPr>
          <w:trHeight w:val="510"/>
        </w:trPr>
        <w:tc>
          <w:tcPr>
            <w:tcW w:w="333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27A78BF" w14:textId="20709C1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The healthiest you 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feel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today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on a scale of 0–100; median [IQR]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773138" w14:textId="1B20EF81" w:rsidR="00F81E7C" w:rsidRPr="00E158B1" w:rsidRDefault="00F81E7C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90.0</w:t>
            </w:r>
          </w:p>
          <w:p w14:paraId="7AA818AB" w14:textId="350AD45A" w:rsidR="00F81E7C" w:rsidRPr="00E158B1" w:rsidRDefault="00E20C2D" w:rsidP="00E20C2D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[80.0–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90.0]</w:t>
            </w: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C74478" w14:textId="5990F6D6" w:rsidR="00F81E7C" w:rsidRPr="00E158B1" w:rsidRDefault="00F81E7C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80.0</w:t>
            </w:r>
          </w:p>
          <w:p w14:paraId="009A7C40" w14:textId="51AC30B8" w:rsidR="00F81E7C" w:rsidRPr="00E158B1" w:rsidRDefault="00F81E7C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[70.0</w:t>
            </w:r>
            <w:r w:rsidR="00E20C2D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–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85.0]</w:t>
            </w: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43D31D" w14:textId="77777777" w:rsidR="00E20C2D" w:rsidRDefault="00F81E7C" w:rsidP="00CC4918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80.0 </w:t>
            </w:r>
          </w:p>
          <w:p w14:paraId="419D4FC2" w14:textId="01B7C552" w:rsidR="00F81E7C" w:rsidRPr="00917722" w:rsidRDefault="00E20C2D" w:rsidP="00CC4918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[70.0–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90.0]</w:t>
            </w:r>
          </w:p>
        </w:tc>
        <w:tc>
          <w:tcPr>
            <w:tcW w:w="119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099B45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 xml:space="preserve">&lt; </w:t>
            </w:r>
            <w:r w:rsid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.001</w:t>
            </w:r>
          </w:p>
        </w:tc>
      </w:tr>
      <w:tr w:rsidR="00F81E7C" w:rsidRPr="00E158B1" w14:paraId="16BC785B" w14:textId="77777777" w:rsidTr="00444628">
        <w:trPr>
          <w:trHeight w:val="510"/>
        </w:trPr>
        <w:tc>
          <w:tcPr>
            <w:tcW w:w="333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C4DE698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Intensity of fatigue on average</w:t>
            </w:r>
          </w:p>
          <w:p w14:paraId="2393FE82" w14:textId="587976B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over the last 24 hours, on a scale from 0–10 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where 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 = no fatigue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and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10 = worst fatigue; median [IQR]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D2489A" w14:textId="77777777" w:rsidR="00E20C2D" w:rsidRDefault="00F81E7C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3.0 </w:t>
            </w:r>
          </w:p>
          <w:p w14:paraId="7F9777EC" w14:textId="6EFAA983" w:rsidR="00F81E7C" w:rsidRPr="00E158B1" w:rsidRDefault="00E20C2D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[2.0–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6.0]</w:t>
            </w: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AE2E65" w14:textId="77777777" w:rsidR="00E20C2D" w:rsidRDefault="00F81E7C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5.0 </w:t>
            </w:r>
          </w:p>
          <w:p w14:paraId="70E08980" w14:textId="77B8A9D4" w:rsidR="00F81E7C" w:rsidRPr="00E158B1" w:rsidRDefault="00E20C2D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[2.0–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6.0]</w:t>
            </w: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CE7E4D" w14:textId="77777777" w:rsidR="00E20C2D" w:rsidRDefault="00F81E7C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4.0 </w:t>
            </w:r>
          </w:p>
          <w:p w14:paraId="7107DB93" w14:textId="7E3BC4AD" w:rsidR="00F81E7C" w:rsidRPr="00E158B1" w:rsidRDefault="00E20C2D" w:rsidP="00E158B1">
            <w:pPr>
              <w:spacing w:before="40" w:after="4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[2.0–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6.0]</w:t>
            </w:r>
          </w:p>
        </w:tc>
        <w:tc>
          <w:tcPr>
            <w:tcW w:w="119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57F7BC8" w14:textId="77777777" w:rsidR="00F81E7C" w:rsidRPr="00E158B1" w:rsidRDefault="00E158B1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.089</w:t>
            </w:r>
          </w:p>
        </w:tc>
      </w:tr>
      <w:tr w:rsidR="00F81E7C" w:rsidRPr="00E158B1" w14:paraId="608A4ACD" w14:textId="77777777" w:rsidTr="00444628">
        <w:trPr>
          <w:trHeight w:val="56"/>
        </w:trPr>
        <w:tc>
          <w:tcPr>
            <w:tcW w:w="333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7620696" w14:textId="46CC2225" w:rsidR="00F81E7C" w:rsidRPr="00E158B1" w:rsidRDefault="00F81E7C" w:rsidP="00383DC3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Extent of breathlessness you feel today (within the last 24 h)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A385ED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5C258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0D7D5D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8F38FF" w14:textId="77777777" w:rsidR="00F81E7C" w:rsidRPr="00E158B1" w:rsidRDefault="00E158B1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.098</w:t>
            </w:r>
          </w:p>
        </w:tc>
      </w:tr>
      <w:tr w:rsidR="00F81E7C" w:rsidRPr="00E158B1" w14:paraId="29831EFF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649535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Not troubled by breathlessness, except during strenuous exercise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BCD9F7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28 (60.9%)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0285B1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31 (41.3%)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CF8A2E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59 (48.8%)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0F4C6FF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EF0C532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48E7DE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Short of breath when rushing or walking up a gentle hill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F3F136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18 (39.1%)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797BFD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39 (52.0%)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964471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57 (47.1%)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CCC9159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4A40863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0B5369" w14:textId="58219C6D" w:rsidR="00F81E7C" w:rsidRPr="00E158B1" w:rsidRDefault="00F81E7C" w:rsidP="00CC491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Walking slower than most people my age because of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breathlessness or having to stop for breath when walking at my 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normal</w:t>
            </w:r>
            <w:r w:rsidR="00CC4918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pace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8BAC92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685D8A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(4.0%)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D964C2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2FB1010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0F767093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E277E2" w14:textId="1C7AEB53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Stopping for breath after walking 100 yards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(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90–100 meters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or after walking a few minutes on level ground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1E029A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569E31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(2.7%)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FFAC3E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(1.7%)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107FBCB0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F8A5CF7" w14:textId="77777777" w:rsidTr="00444628">
        <w:trPr>
          <w:trHeight w:val="56"/>
        </w:trPr>
        <w:tc>
          <w:tcPr>
            <w:tcW w:w="333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C97990" w14:textId="32A28DF2" w:rsidR="00F81E7C" w:rsidRPr="00E158B1" w:rsidRDefault="00F81E7C" w:rsidP="00444628">
            <w:pPr>
              <w:spacing w:after="0" w:line="240" w:lineRule="auto"/>
              <w:ind w:left="156" w:hanging="14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Too breathless to leave the house or breathless when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dressing/undressing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497210" w14:textId="77777777" w:rsidR="00F81E7C" w:rsidRPr="00E158B1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A9A71B" w14:textId="77777777" w:rsidR="00F81E7C" w:rsidRPr="00E158B1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7C81BC" w14:textId="77777777" w:rsidR="00F81E7C" w:rsidRPr="00E158B1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389FBB7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3DA52B4" w14:textId="77777777" w:rsidTr="00444628">
        <w:trPr>
          <w:trHeight w:val="340"/>
        </w:trPr>
        <w:tc>
          <w:tcPr>
            <w:tcW w:w="3339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A1D667D" w14:textId="336B4DE8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Total PHQ-9 score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(depression)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F1C5DD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40A43F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9F37A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A0000"/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2E936B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 xml:space="preserve">&lt; </w:t>
            </w:r>
            <w:r w:rsid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.001</w:t>
            </w:r>
          </w:p>
        </w:tc>
      </w:tr>
      <w:tr w:rsidR="00F81E7C" w:rsidRPr="00E158B1" w14:paraId="1D502D8E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9A38D45" w14:textId="336B108C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0–4, None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6F6DA6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45 (100.0%)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CE747D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46 (61.3%)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7AA91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92 (76.0%)</w:t>
            </w:r>
          </w:p>
        </w:tc>
        <w:tc>
          <w:tcPr>
            <w:tcW w:w="119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C373744" w14:textId="77777777" w:rsidR="00F81E7C" w:rsidRPr="00E158B1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80A9835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7F0722F" w14:textId="2D669D22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5–9, Mild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59477F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18A57B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21 (28.0%)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91516D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21 (17.4%)</w:t>
            </w:r>
          </w:p>
        </w:tc>
        <w:tc>
          <w:tcPr>
            <w:tcW w:w="119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FED9218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D415B35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97DFBE7" w14:textId="54A6E5C3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10–19, Moderate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358DCE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8DFD37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 (10.7%)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37F79A" w14:textId="77777777" w:rsidR="00F81E7C" w:rsidRPr="00E158B1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 (6.6%)</w:t>
            </w:r>
          </w:p>
        </w:tc>
        <w:tc>
          <w:tcPr>
            <w:tcW w:w="119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622B9DE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C540F70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F54C6C4" w14:textId="21C93D76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20–27, Severe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59FDC2" w14:textId="77777777" w:rsidR="00F81E7C" w:rsidRPr="00E158B1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68C9EE" w14:textId="77777777" w:rsidR="00F81E7C" w:rsidRPr="00E158B1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1769C0" w14:textId="77777777" w:rsidR="00F81E7C" w:rsidRPr="00E158B1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192" w:type="dxa"/>
            <w:vMerge/>
            <w:tcBorders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940F718" w14:textId="77777777" w:rsidR="00F81E7C" w:rsidRPr="00E158B1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F57A736" w14:textId="77777777" w:rsidTr="00444628">
        <w:trPr>
          <w:trHeight w:val="340"/>
        </w:trPr>
        <w:tc>
          <w:tcPr>
            <w:tcW w:w="3339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FE10C9B" w14:textId="73A32B68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Total GAD-7 score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(anxiety)</w:t>
            </w:r>
          </w:p>
        </w:tc>
        <w:tc>
          <w:tcPr>
            <w:tcW w:w="1589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AD9D1A" w14:textId="77777777" w:rsidR="00F81E7C" w:rsidRPr="00917722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70E5F4" w14:textId="77777777" w:rsidR="00F81E7C" w:rsidRPr="00917722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A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32B70E" w14:textId="77777777" w:rsidR="00F81E7C" w:rsidRPr="00917722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A0000"/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B61CBB" w14:textId="77777777" w:rsidR="00CC4918" w:rsidRPr="00917722" w:rsidRDefault="00CC4918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  <w:p w14:paraId="4DAFD16F" w14:textId="77777777" w:rsidR="00CC4918" w:rsidRPr="00917722" w:rsidRDefault="00CC4918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  <w:p w14:paraId="1240CEE0" w14:textId="77777777" w:rsidR="00CC4918" w:rsidRPr="00917722" w:rsidRDefault="00CC4918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</w:pPr>
          </w:p>
          <w:p w14:paraId="0CA55FC4" w14:textId="6475B22A" w:rsidR="00F81E7C" w:rsidRPr="00917722" w:rsidRDefault="00F81E7C" w:rsidP="00E158B1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 xml:space="preserve">&lt; </w:t>
            </w:r>
            <w:r w:rsidR="00E158B1" w:rsidRPr="00917722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Pr="00917722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.001</w:t>
            </w:r>
          </w:p>
        </w:tc>
      </w:tr>
      <w:tr w:rsidR="00F81E7C" w:rsidRPr="00E158B1" w14:paraId="715BAA61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0B6A79F" w14:textId="1596B556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lastRenderedPageBreak/>
              <w:t>0–5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No-to-low risk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4952E9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46 (100.0%)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FE6773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53 (70.7%)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D36018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99 (81.8%)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right w:val="nil"/>
            </w:tcBorders>
            <w:vAlign w:val="center"/>
            <w:hideMark/>
          </w:tcPr>
          <w:p w14:paraId="6B1A7732" w14:textId="77777777" w:rsidR="00F81E7C" w:rsidRPr="00917722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210B7DD0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4A436C2" w14:textId="51B76BF3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6–10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Mild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D5A37F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EDEBA5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19 (25.3%)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75EEBD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19 (15.7%)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right w:val="nil"/>
            </w:tcBorders>
            <w:vAlign w:val="center"/>
            <w:hideMark/>
          </w:tcPr>
          <w:p w14:paraId="01547B51" w14:textId="77777777" w:rsidR="00F81E7C" w:rsidRPr="00917722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0164FAB" w14:textId="77777777" w:rsidTr="00444628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0E6658E" w14:textId="04B51C9A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11–15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Moderate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D2CCD8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094AF0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(4.0%)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8CDC8A" w14:textId="77777777" w:rsidR="00F81E7C" w:rsidRPr="00917722" w:rsidRDefault="00F81E7C" w:rsidP="00E158B1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right w:val="nil"/>
            </w:tcBorders>
            <w:vAlign w:val="center"/>
            <w:hideMark/>
          </w:tcPr>
          <w:p w14:paraId="10F55DA5" w14:textId="77777777" w:rsidR="00F81E7C" w:rsidRPr="00917722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A1D3CBE" w14:textId="77777777" w:rsidTr="00E158B1">
        <w:trPr>
          <w:trHeight w:val="340"/>
        </w:trPr>
        <w:tc>
          <w:tcPr>
            <w:tcW w:w="333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2FB2CF5" w14:textId="3316F2D3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≥16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Severe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F8AB0A" w14:textId="77777777" w:rsidR="00F81E7C" w:rsidRPr="00917722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C67805" w14:textId="77777777" w:rsidR="00F81E7C" w:rsidRPr="00917722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74C68" w14:textId="77777777" w:rsidR="00F81E7C" w:rsidRPr="00917722" w:rsidRDefault="00F81E7C" w:rsidP="00E158B1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917722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192" w:type="dxa"/>
            <w:vMerge/>
            <w:tcBorders>
              <w:top w:val="single" w:sz="4" w:space="0" w:color="0A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3AFD89" w14:textId="77777777" w:rsidR="00F81E7C" w:rsidRPr="00917722" w:rsidRDefault="00F81E7C" w:rsidP="00E158B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4EB04C45" w14:textId="38856FC6" w:rsidR="00F81E7C" w:rsidRPr="00030725" w:rsidRDefault="00F81E7C" w:rsidP="00F81E7C">
      <w:pPr>
        <w:spacing w:after="0" w:line="240" w:lineRule="auto"/>
        <w:textAlignment w:val="baseline"/>
        <w:rPr>
          <w:rFonts w:ascii="Times New Roman" w:eastAsia="굴림" w:hAnsi="Times New Roman" w:cs="Times New Roman"/>
          <w:strike/>
          <w:color w:val="000000"/>
          <w:szCs w:val="22"/>
        </w:rPr>
      </w:pPr>
      <w:r w:rsidRPr="00030725">
        <w:rPr>
          <w:rFonts w:ascii="Times New Roman" w:eastAsia="휴먼명조" w:hAnsi="Times New Roman" w:cs="Times New Roman"/>
          <w:color w:val="000000"/>
          <w:szCs w:val="22"/>
        </w:rPr>
        <w:t>IQR, interquartile range; COVID-19, coronavirus disease 2019; PHQ-9, Korean version of the Patient Health Questionnaire-9 (depression screen for individuals at risk); GAD-7, Generalized Anxiety Disorder-7.</w:t>
      </w:r>
    </w:p>
    <w:p w14:paraId="5C6AC7A9" w14:textId="77777777" w:rsidR="00F81E7C" w:rsidRPr="00030725" w:rsidRDefault="00F81E7C" w:rsidP="00F81E7C">
      <w:pPr>
        <w:snapToGrid w:val="0"/>
        <w:spacing w:after="0" w:line="240" w:lineRule="auto"/>
        <w:textAlignment w:val="baseline"/>
        <w:rPr>
          <w:rFonts w:ascii="Times New Roman" w:eastAsia="굴림" w:hAnsi="Times New Roman" w:cs="Times New Roman"/>
          <w:color w:val="000000"/>
          <w:szCs w:val="22"/>
        </w:rPr>
      </w:pPr>
    </w:p>
    <w:p w14:paraId="077A7B02" w14:textId="211D3952" w:rsidR="00F81E7C" w:rsidRPr="00030725" w:rsidRDefault="00F81E7C" w:rsidP="00F81E7C">
      <w:pPr>
        <w:snapToGrid w:val="0"/>
        <w:spacing w:after="0" w:line="240" w:lineRule="auto"/>
        <w:textAlignment w:val="baseline"/>
        <w:rPr>
          <w:rFonts w:ascii="Times New Roman" w:eastAsia="굴림" w:hAnsi="Times New Roman" w:cs="Times New Roman"/>
          <w:color w:val="000000"/>
          <w:szCs w:val="22"/>
        </w:rPr>
      </w:pPr>
      <w:r w:rsidRPr="00030725">
        <w:rPr>
          <w:rFonts w:ascii="Times New Roman" w:eastAsia="휴먼명조" w:hAnsi="Times New Roman" w:cs="Times New Roman"/>
          <w:color w:val="000000"/>
          <w:szCs w:val="22"/>
          <w:vertAlign w:val="superscript"/>
        </w:rPr>
        <w:t>a</w:t>
      </w:r>
      <w:r w:rsidR="00CC4918">
        <w:rPr>
          <w:rFonts w:ascii="Times New Roman" w:eastAsia="휴먼명조" w:hAnsi="Times New Roman" w:cs="Times New Roman"/>
          <w:color w:val="000000"/>
          <w:szCs w:val="22"/>
          <w:vertAlign w:val="superscript"/>
        </w:rPr>
        <w:t xml:space="preserve"> </w:t>
      </w:r>
      <w:r w:rsidRPr="00030725">
        <w:rPr>
          <w:rFonts w:ascii="Times New Roman" w:eastAsia="휴먼명조" w:hAnsi="Times New Roman" w:cs="Times New Roman"/>
          <w:color w:val="000000"/>
          <w:szCs w:val="22"/>
        </w:rPr>
        <w:t>Intensity of tiredness</w:t>
      </w:r>
      <w:r w:rsidR="00173212">
        <w:rPr>
          <w:rFonts w:ascii="Times New Roman" w:eastAsia="휴먼명조" w:hAnsi="Times New Roman" w:cs="Times New Roman"/>
          <w:color w:val="000000"/>
          <w:szCs w:val="22"/>
        </w:rPr>
        <w:t>:</w:t>
      </w:r>
      <w:r w:rsidR="00CC4918">
        <w:rPr>
          <w:rFonts w:ascii="Times New Roman" w:eastAsia="휴먼명조" w:hAnsi="Times New Roman" w:cs="Times New Roman"/>
          <w:color w:val="000000"/>
          <w:szCs w:val="22"/>
        </w:rPr>
        <w:t xml:space="preserve"> 0</w:t>
      </w:r>
      <w:r w:rsidR="00383DC3">
        <w:rPr>
          <w:rFonts w:ascii="Times New Roman" w:eastAsia="휴먼명조" w:hAnsi="Times New Roman" w:cs="Times New Roman"/>
          <w:color w:val="000000"/>
          <w:szCs w:val="22"/>
        </w:rPr>
        <w:t>,</w:t>
      </w:r>
      <w:r w:rsidR="00383DC3" w:rsidRPr="00030725">
        <w:rPr>
          <w:rFonts w:ascii="Times New Roman" w:eastAsia="휴먼명조" w:hAnsi="Times New Roman" w:cs="Times New Roman"/>
          <w:color w:val="000000"/>
          <w:szCs w:val="22"/>
        </w:rPr>
        <w:t xml:space="preserve"> </w:t>
      </w:r>
      <w:r w:rsidRPr="00030725">
        <w:rPr>
          <w:rFonts w:ascii="Times New Roman" w:eastAsia="휴먼명조" w:hAnsi="Times New Roman" w:cs="Times New Roman"/>
          <w:color w:val="000000"/>
          <w:szCs w:val="22"/>
        </w:rPr>
        <w:t>none; 2</w:t>
      </w:r>
      <w:r w:rsidR="00383DC3">
        <w:rPr>
          <w:rFonts w:ascii="Times New Roman" w:eastAsia="휴먼명조" w:hAnsi="Times New Roman" w:cs="Times New Roman"/>
          <w:color w:val="000000"/>
          <w:szCs w:val="22"/>
        </w:rPr>
        <w:t>,</w:t>
      </w:r>
      <w:r w:rsidR="00383DC3" w:rsidRPr="00030725">
        <w:rPr>
          <w:rFonts w:ascii="Times New Roman" w:eastAsia="휴먼명조" w:hAnsi="Times New Roman" w:cs="Times New Roman"/>
          <w:color w:val="000000"/>
          <w:szCs w:val="22"/>
        </w:rPr>
        <w:t xml:space="preserve"> </w:t>
      </w:r>
      <w:r w:rsidRPr="00030725">
        <w:rPr>
          <w:rFonts w:ascii="Times New Roman" w:eastAsia="휴먼명조" w:hAnsi="Times New Roman" w:cs="Times New Roman"/>
          <w:color w:val="000000"/>
          <w:szCs w:val="22"/>
        </w:rPr>
        <w:t>mild fatigue; 5</w:t>
      </w:r>
      <w:r w:rsidR="00383DC3">
        <w:rPr>
          <w:rFonts w:ascii="Times New Roman" w:eastAsia="휴먼명조" w:hAnsi="Times New Roman" w:cs="Times New Roman"/>
          <w:color w:val="000000"/>
          <w:szCs w:val="22"/>
        </w:rPr>
        <w:t>,</w:t>
      </w:r>
      <w:r w:rsidR="00383DC3" w:rsidRPr="00030725">
        <w:rPr>
          <w:rFonts w:ascii="Times New Roman" w:eastAsia="휴먼명조" w:hAnsi="Times New Roman" w:cs="Times New Roman"/>
          <w:color w:val="000000"/>
          <w:szCs w:val="22"/>
        </w:rPr>
        <w:t xml:space="preserve"> </w:t>
      </w:r>
      <w:r w:rsidRPr="00030725">
        <w:rPr>
          <w:rFonts w:ascii="Times New Roman" w:eastAsia="휴먼명조" w:hAnsi="Times New Roman" w:cs="Times New Roman"/>
          <w:color w:val="000000"/>
          <w:szCs w:val="22"/>
        </w:rPr>
        <w:t>moderate fatigue; 10</w:t>
      </w:r>
      <w:r w:rsidR="00383DC3">
        <w:rPr>
          <w:rFonts w:ascii="Times New Roman" w:eastAsia="휴먼명조" w:hAnsi="Times New Roman" w:cs="Times New Roman"/>
          <w:color w:val="000000"/>
          <w:szCs w:val="22"/>
        </w:rPr>
        <w:t>,</w:t>
      </w:r>
      <w:r w:rsidR="00383DC3" w:rsidRPr="00030725">
        <w:rPr>
          <w:rFonts w:ascii="Times New Roman" w:eastAsia="휴먼명조" w:hAnsi="Times New Roman" w:cs="Times New Roman"/>
          <w:color w:val="000000"/>
          <w:szCs w:val="22"/>
        </w:rPr>
        <w:t xml:space="preserve"> </w:t>
      </w:r>
      <w:r w:rsidRPr="00030725">
        <w:rPr>
          <w:rFonts w:ascii="Times New Roman" w:eastAsia="휴먼명조" w:hAnsi="Times New Roman" w:cs="Times New Roman"/>
          <w:color w:val="000000"/>
          <w:szCs w:val="22"/>
        </w:rPr>
        <w:t>severe fatigue</w:t>
      </w:r>
      <w:r w:rsidR="00CC4918">
        <w:rPr>
          <w:rFonts w:ascii="Times New Roman" w:eastAsia="휴먼명조" w:hAnsi="Times New Roman" w:cs="Times New Roman"/>
          <w:color w:val="000000"/>
          <w:szCs w:val="22"/>
        </w:rPr>
        <w:t>.</w:t>
      </w:r>
    </w:p>
    <w:p w14:paraId="00CDC2B0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22"/>
        </w:rPr>
      </w:pPr>
      <w:r w:rsidRPr="00030725">
        <w:rPr>
          <w:rFonts w:ascii="Times New Roman" w:hAnsi="Times New Roman" w:cs="Times New Roman"/>
          <w:szCs w:val="22"/>
        </w:rPr>
        <w:t>Data are presented as n (%).</w:t>
      </w:r>
    </w:p>
    <w:p w14:paraId="70B28DEF" w14:textId="77777777" w:rsidR="00F81E7C" w:rsidRPr="009C051E" w:rsidRDefault="00F81E7C" w:rsidP="00F81E7C">
      <w:pPr>
        <w:spacing w:after="0" w:line="384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</w:p>
    <w:p w14:paraId="0CFC0C47" w14:textId="77777777" w:rsidR="00F81E7C" w:rsidRPr="009C051E" w:rsidRDefault="00F81E7C" w:rsidP="00F81E7C">
      <w:pPr>
        <w:widowControl/>
        <w:wordWrap/>
        <w:autoSpaceDE/>
        <w:autoSpaceDN/>
        <w:rPr>
          <w:rFonts w:ascii="Times New Roman" w:eastAsia="휴먼명조" w:hAnsi="Times New Roman" w:cs="Times New Roman"/>
          <w:color w:val="000000"/>
          <w:kern w:val="0"/>
          <w:sz w:val="22"/>
        </w:rPr>
      </w:pPr>
      <w:r w:rsidRPr="009C051E">
        <w:rPr>
          <w:rFonts w:ascii="Times New Roman" w:eastAsia="휴먼명조" w:hAnsi="Times New Roman" w:cs="Times New Roman"/>
          <w:color w:val="000000"/>
          <w:kern w:val="0"/>
          <w:sz w:val="22"/>
        </w:rPr>
        <w:br w:type="page"/>
      </w:r>
    </w:p>
    <w:p w14:paraId="3C6FC7F3" w14:textId="0DC5CB9D" w:rsidR="00F81E7C" w:rsidRPr="0039701A" w:rsidRDefault="00602075" w:rsidP="00F81E7C">
      <w:pPr>
        <w:widowControl/>
        <w:wordWrap/>
        <w:autoSpaceDE/>
        <w:autoSpaceDN/>
        <w:rPr>
          <w:rFonts w:ascii="Times New Roman" w:eastAsia="굴림" w:hAnsi="Times New Roman" w:cs="Times New Roman"/>
          <w:color w:val="000000"/>
          <w:kern w:val="0"/>
          <w:sz w:val="24"/>
          <w:szCs w:val="22"/>
        </w:rPr>
      </w:pPr>
      <w:r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lastRenderedPageBreak/>
        <w:t>Supplementary</w:t>
      </w:r>
      <w:r w:rsidR="00810954">
        <w:rPr>
          <w:rFonts w:ascii="Times New Roman" w:hAnsi="Times New Roman" w:cs="Times New Roman"/>
          <w:sz w:val="24"/>
          <w:szCs w:val="22"/>
        </w:rPr>
        <w:t xml:space="preserve"> </w:t>
      </w:r>
      <w:r w:rsidR="00CC4918">
        <w:rPr>
          <w:rFonts w:ascii="Times New Roman" w:hAnsi="Times New Roman" w:cs="Times New Roman"/>
          <w:sz w:val="24"/>
          <w:szCs w:val="22"/>
        </w:rPr>
        <w:t>T</w:t>
      </w:r>
      <w:r w:rsidRPr="0039701A">
        <w:rPr>
          <w:rFonts w:ascii="Times New Roman" w:hAnsi="Times New Roman" w:cs="Times New Roman"/>
          <w:sz w:val="24"/>
          <w:szCs w:val="22"/>
        </w:rPr>
        <w:t>able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S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5</w:t>
      </w:r>
      <w:r w:rsidR="00CC4918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>: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Assessment of cohort patients’ </w:t>
      </w:r>
      <w:r w:rsidR="00F81E7C" w:rsidRPr="0039701A">
        <w:rPr>
          <w:rFonts w:ascii="Times New Roman" w:eastAsia="맑은 고딕" w:hAnsi="Times New Roman" w:cs="Times New Roman"/>
          <w:color w:val="000000"/>
          <w:kern w:val="0"/>
          <w:sz w:val="24"/>
          <w:szCs w:val="22"/>
        </w:rPr>
        <w:t>difficulties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in performing </w:t>
      </w:r>
      <w:r w:rsidR="00F81E7C" w:rsidRPr="0039701A">
        <w:rPr>
          <w:rFonts w:ascii="Times New Roman" w:eastAsia="맑은 고딕" w:hAnsi="Times New Roman" w:cs="Times New Roman"/>
          <w:color w:val="000000"/>
          <w:kern w:val="0"/>
          <w:sz w:val="24"/>
          <w:szCs w:val="22"/>
        </w:rPr>
        <w:t>certain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 activities </w:t>
      </w:r>
      <w:r w:rsidR="00F81E7C" w:rsidRPr="0039701A">
        <w:rPr>
          <w:rFonts w:ascii="Times New Roman" w:eastAsia="맑은 고딕" w:hAnsi="Times New Roman" w:cs="Times New Roman"/>
          <w:color w:val="000000"/>
          <w:kern w:val="0"/>
          <w:sz w:val="24"/>
          <w:szCs w:val="22"/>
        </w:rPr>
        <w:t xml:space="preserve">because of 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a health </w:t>
      </w:r>
      <w:r w:rsidR="00F81E7C" w:rsidRPr="0039701A">
        <w:rPr>
          <w:rFonts w:ascii="Times New Roman" w:eastAsia="맑은 고딕" w:hAnsi="Times New Roman" w:cs="Times New Roman"/>
          <w:color w:val="000000"/>
          <w:kern w:val="0"/>
          <w:sz w:val="24"/>
          <w:szCs w:val="22"/>
        </w:rPr>
        <w:t>problem</w:t>
      </w:r>
      <w:r w:rsidRPr="0039701A">
        <w:rPr>
          <w:rFonts w:ascii="Times New Roman" w:eastAsia="맑은 고딕" w:hAnsi="Times New Roman" w:cs="Times New Roman"/>
          <w:color w:val="000000"/>
          <w:kern w:val="0"/>
          <w:sz w:val="24"/>
          <w:szCs w:val="22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5"/>
        <w:gridCol w:w="1520"/>
        <w:gridCol w:w="1521"/>
        <w:gridCol w:w="1506"/>
        <w:gridCol w:w="1244"/>
      </w:tblGrid>
      <w:tr w:rsidR="00F81E7C" w:rsidRPr="00E158B1" w14:paraId="21B17B06" w14:textId="77777777" w:rsidTr="00444628">
        <w:trPr>
          <w:trHeight w:val="56"/>
          <w:tblHeader/>
        </w:trPr>
        <w:tc>
          <w:tcPr>
            <w:tcW w:w="3324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568C0C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4768E0" w14:textId="1A5DC430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No symptom</w:t>
            </w:r>
            <w:r w:rsidR="00CC4918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 (24 moths)</w:t>
            </w:r>
          </w:p>
          <w:p w14:paraId="548F1BE9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46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BA348C" w14:textId="77777777" w:rsidR="00CC4918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Symptom</w:t>
            </w:r>
            <w:r w:rsidR="00CC4918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 (24 months)</w:t>
            </w:r>
          </w:p>
          <w:p w14:paraId="112E9EE0" w14:textId="07AE59DD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 (N = 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75)</w:t>
            </w: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91BA10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Total</w:t>
            </w:r>
          </w:p>
          <w:p w14:paraId="259BC49E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121)</w:t>
            </w:r>
          </w:p>
        </w:tc>
        <w:tc>
          <w:tcPr>
            <w:tcW w:w="1266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D29BD7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F81E7C" w:rsidRPr="00E158B1" w14:paraId="1AD955A2" w14:textId="77777777" w:rsidTr="00444628">
        <w:trPr>
          <w:trHeight w:val="56"/>
        </w:trPr>
        <w:tc>
          <w:tcPr>
            <w:tcW w:w="3324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0C94895" w14:textId="782103D9" w:rsidR="00F81E7C" w:rsidRPr="00E158B1" w:rsidRDefault="00F81E7C" w:rsidP="00444628">
            <w:pPr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Difficulty 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with</w:t>
            </w:r>
            <w:r w:rsidR="00CC4918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vision, even when wearing glasses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F246D5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9436E4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0A96AE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43607D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.057</w:t>
            </w:r>
          </w:p>
        </w:tc>
      </w:tr>
      <w:tr w:rsidR="00F81E7C" w:rsidRPr="00E158B1" w14:paraId="00619A31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EB6E080" w14:textId="259D966B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CF4E4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40 (87.0%)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FA5048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51 (68.0%)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E6C23B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91 (75.2%)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3B636D1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8E6813C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B64E7FF" w14:textId="29A040A4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some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25033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 (10.9%)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F86A10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22 (29.3%)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09939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27 (22.3%)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E6F24E1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6BEB28C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DF8CF2A" w14:textId="03DCAF25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 lot of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30351A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72252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(2.7%)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0802A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15A0D59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B12C324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CD48CF0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Cannot do it at all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2F9DBE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C35199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1E30AD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7B3E2B5F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3123D5D" w14:textId="77777777" w:rsidTr="00444628">
        <w:trPr>
          <w:trHeight w:val="56"/>
        </w:trPr>
        <w:tc>
          <w:tcPr>
            <w:tcW w:w="3324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9D4F7A6" w14:textId="77777777" w:rsidR="00F81E7C" w:rsidRPr="00E158B1" w:rsidRDefault="00F81E7C" w:rsidP="00444628">
            <w:pPr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Difficulty in hearing, even when using a hearing aid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2D5E4B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87258E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B8AF46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28DF7A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.072</w:t>
            </w:r>
          </w:p>
        </w:tc>
      </w:tr>
      <w:tr w:rsidR="00F81E7C" w:rsidRPr="00E158B1" w14:paraId="1A8BD508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DC8DDCB" w14:textId="4437D092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199B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43 (93.5%)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A42EE5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63 (84.0%)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A7E06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106 (87.6%)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7C59C29C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F8F74B4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1785F37" w14:textId="2C49385F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some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E96327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(4.3%)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8D7C0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12 (16.0%)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DCDC7E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14 (11.6%)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303B04E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8E95EF2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D7D0B76" w14:textId="10046B5B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 lot of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2D8144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C4C78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282865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8A2642A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E580D27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BEC52E4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Cannot do it at all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4BABD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CAA32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4A0938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A508701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0DA5E458" w14:textId="77777777" w:rsidTr="00444628">
        <w:trPr>
          <w:trHeight w:val="56"/>
        </w:trPr>
        <w:tc>
          <w:tcPr>
            <w:tcW w:w="3324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2FD5833" w14:textId="77777777" w:rsidR="00F81E7C" w:rsidRPr="00E158B1" w:rsidRDefault="00F81E7C" w:rsidP="00444628">
            <w:pPr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Difficulty in walking or climbing steps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2D7DDC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4238E3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8D3FBE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D34FB6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.006</w:t>
            </w:r>
          </w:p>
        </w:tc>
      </w:tr>
      <w:tr w:rsidR="00F81E7C" w:rsidRPr="00E158B1" w14:paraId="1C82E465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035B4AC" w14:textId="1497498B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6106E0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41 (89.1%)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51716E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48 (64.0%)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79495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89 (73.6%)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7AFED01D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D990CA7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480B3E8" w14:textId="0AED17EA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some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82B47B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 (8.7%)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52AD6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26 (34.7%)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D3E0C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30 (24.8%)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263E6C6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247BB7D0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3872A86" w14:textId="44BB2B3F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 lot of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7737E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A9C32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B1C979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(1.7%)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58B1A45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667DC12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9476BDF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Cannot do it at all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022487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4012B4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1A5E0D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789710AE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D45115E" w14:textId="77777777" w:rsidTr="00444628">
        <w:trPr>
          <w:trHeight w:val="56"/>
        </w:trPr>
        <w:tc>
          <w:tcPr>
            <w:tcW w:w="3324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97277ED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Difficulty in remembering or concentrating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6FB3AF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4D32B1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9E7C48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1290AC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 xml:space="preserve">&lt; </w:t>
            </w:r>
            <w:r w:rsid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0</w:t>
            </w:r>
            <w:r w:rsidRPr="00E158B1">
              <w:rPr>
                <w:rFonts w:ascii="Times New Roman" w:eastAsia="DejaVu Sans" w:hAnsi="Times New Roman" w:cs="Times New Roman"/>
                <w:color w:val="000000"/>
                <w:sz w:val="22"/>
                <w:szCs w:val="22"/>
              </w:rPr>
              <w:t>.001</w:t>
            </w:r>
          </w:p>
        </w:tc>
      </w:tr>
      <w:tr w:rsidR="00F81E7C" w:rsidRPr="00E158B1" w14:paraId="474894DF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DB818CA" w14:textId="5B76F56A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9BEED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40 (87.0%)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25EECA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35 (46.7%)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46A8E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75 (62.0%)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6CB7B5F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097CA19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684130A" w14:textId="7DB1C210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some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DB5347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 (13.0%)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16B32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38 (50.7%)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E45370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44 (36.4%)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F61A8DB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C94B361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A311A8B" w14:textId="276EE8DC" w:rsidR="00F81E7C" w:rsidRPr="00E158B1" w:rsidRDefault="00F81E7C" w:rsidP="00383DC3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383DC3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 lot of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D40AE9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B339E7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(2.7%)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C121A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(1.7%)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B35734B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80BA04D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FB24D62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Cannot do it at all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4F6478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CE2E73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D8F054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7B88BEC6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3B129ED" w14:textId="77777777" w:rsidTr="00444628">
        <w:trPr>
          <w:trHeight w:val="56"/>
        </w:trPr>
        <w:tc>
          <w:tcPr>
            <w:tcW w:w="3324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11172E2" w14:textId="64E7FBF0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Difficulty </w:t>
            </w:r>
            <w:r w:rsidR="00CC4918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with self-care like 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washing all over or dressing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70F177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EC1FE6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908C58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64B645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.313</w:t>
            </w:r>
          </w:p>
        </w:tc>
      </w:tr>
      <w:tr w:rsidR="00F81E7C" w:rsidRPr="00E158B1" w14:paraId="05983C5E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EA25BC6" w14:textId="32B912FC" w:rsidR="00F81E7C" w:rsidRPr="00E158B1" w:rsidRDefault="00F81E7C" w:rsidP="00C67D14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</w:t>
            </w:r>
            <w:r w:rsidR="00C67D14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A7A80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44 (95.7%)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E5DA00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71 (94.7%)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E91A7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115 (95.0%)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8A88F8F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161131B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C508657" w14:textId="011A1D80" w:rsidR="00F81E7C" w:rsidRPr="00E158B1" w:rsidRDefault="00F81E7C" w:rsidP="00C67D14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C67D14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some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3E872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D4C5C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 (5.3%)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B53E70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 (4.1%)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62916EC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7301B4B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426D591" w14:textId="61EA63B5" w:rsidR="00F81E7C" w:rsidRPr="00E158B1" w:rsidRDefault="00F81E7C" w:rsidP="00C67D14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C67D14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 lot of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DBDEB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CC1F1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A906C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6374E989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664D981C" w14:textId="77777777" w:rsidTr="00444628">
        <w:trPr>
          <w:trHeight w:val="56"/>
        </w:trPr>
        <w:tc>
          <w:tcPr>
            <w:tcW w:w="3324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B93BCA7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Cannot do it at all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B9132E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21B49D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1AA9E6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1F4C59B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F368B4F" w14:textId="77777777" w:rsidTr="00444628">
        <w:trPr>
          <w:trHeight w:val="56"/>
        </w:trPr>
        <w:tc>
          <w:tcPr>
            <w:tcW w:w="3324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9D14AFB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Using usual (customary) language,</w:t>
            </w:r>
          </w:p>
          <w:p w14:paraId="7D364CBB" w14:textId="09300B1B" w:rsidR="00F81E7C" w:rsidRPr="00E158B1" w:rsidRDefault="00CC4918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having trouble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communicating 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for example, in understanding or being understood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3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2AA210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980AAB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DE0734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741DE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.383</w:t>
            </w:r>
          </w:p>
        </w:tc>
      </w:tr>
      <w:tr w:rsidR="00F81E7C" w:rsidRPr="00E158B1" w14:paraId="4F534423" w14:textId="77777777" w:rsidTr="00444628">
        <w:trPr>
          <w:trHeight w:val="340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A8B2F3D" w14:textId="1326C927" w:rsidR="00F81E7C" w:rsidRPr="00E158B1" w:rsidRDefault="00F81E7C" w:rsidP="00C67D14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lastRenderedPageBreak/>
              <w:t>No</w:t>
            </w:r>
            <w:r w:rsidR="00C67D14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no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A0135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43 (93.5%)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121AAA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65 (86.7%)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95B87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108 (89.3%)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7D346E4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DA50B06" w14:textId="77777777" w:rsidTr="00444628">
        <w:trPr>
          <w:trHeight w:val="340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869CC1B" w14:textId="51FF9570" w:rsidR="00F81E7C" w:rsidRPr="00E158B1" w:rsidRDefault="00F81E7C" w:rsidP="00C67D14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C67D14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some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C7F609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(6.5%)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36830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 (13.3%)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4D4929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13 (10.7%)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50FC646A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C595D35" w14:textId="77777777" w:rsidTr="00444628">
        <w:trPr>
          <w:trHeight w:val="340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FA4E130" w14:textId="5514D356" w:rsidR="00F81E7C" w:rsidRPr="00E158B1" w:rsidRDefault="00F81E7C" w:rsidP="00C67D14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Yes</w:t>
            </w:r>
            <w:r w:rsidR="00C67D14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,</w:t>
            </w: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a lot of difficulty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5FB997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5FB6CF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F5250D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0B9B3553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1CE66F9" w14:textId="77777777" w:rsidTr="00444628">
        <w:trPr>
          <w:trHeight w:val="340"/>
        </w:trPr>
        <w:tc>
          <w:tcPr>
            <w:tcW w:w="3324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B59B2F6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Cannot do it at all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33791B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B9F6D2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3EB36C" w14:textId="77777777" w:rsidR="00F81E7C" w:rsidRPr="00E158B1" w:rsidRDefault="00F81E7C" w:rsidP="00444628">
            <w:pPr>
              <w:shd w:val="clear" w:color="auto" w:fill="FFFFFF"/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Cs/>
                <w:color w:val="000000"/>
                <w:sz w:val="22"/>
                <w:szCs w:val="22"/>
              </w:rPr>
              <w:t xml:space="preserve">0 (0.0%) </w:t>
            </w:r>
          </w:p>
        </w:tc>
        <w:tc>
          <w:tcPr>
            <w:tcW w:w="1266" w:type="dxa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5762DF9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26513D2B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16"/>
        </w:rPr>
      </w:pPr>
      <w:r w:rsidRPr="00030725">
        <w:rPr>
          <w:rFonts w:ascii="Times New Roman" w:hAnsi="Times New Roman" w:cs="Times New Roman"/>
          <w:szCs w:val="16"/>
        </w:rPr>
        <w:t>COVID-19, coronavirus disease 2019.</w:t>
      </w:r>
    </w:p>
    <w:p w14:paraId="15A464E1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16"/>
        </w:rPr>
      </w:pPr>
      <w:r w:rsidRPr="00030725">
        <w:rPr>
          <w:rFonts w:ascii="Times New Roman" w:hAnsi="Times New Roman" w:cs="Times New Roman"/>
          <w:szCs w:val="16"/>
        </w:rPr>
        <w:t>Data are presented as n (%).</w:t>
      </w:r>
    </w:p>
    <w:p w14:paraId="5EBEBF70" w14:textId="77777777" w:rsidR="00F81E7C" w:rsidRPr="009C051E" w:rsidRDefault="00F81E7C" w:rsidP="00F81E7C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9C051E">
        <w:rPr>
          <w:rFonts w:ascii="Times New Roman" w:hAnsi="Times New Roman" w:cs="Times New Roman"/>
          <w:sz w:val="22"/>
        </w:rPr>
        <w:br w:type="page"/>
      </w:r>
    </w:p>
    <w:p w14:paraId="56C31243" w14:textId="43E4C3C5" w:rsidR="00F81E7C" w:rsidRPr="0039701A" w:rsidRDefault="00602075" w:rsidP="00F81E7C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2"/>
        </w:rPr>
      </w:pPr>
      <w:r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lastRenderedPageBreak/>
        <w:t>Supplementary</w:t>
      </w:r>
      <w:r w:rsidR="00810954">
        <w:rPr>
          <w:rFonts w:ascii="Times New Roman" w:hAnsi="Times New Roman" w:cs="Times New Roman"/>
          <w:sz w:val="24"/>
          <w:szCs w:val="22"/>
        </w:rPr>
        <w:t xml:space="preserve"> </w:t>
      </w:r>
      <w:r w:rsidR="00CC4918">
        <w:rPr>
          <w:rFonts w:ascii="Times New Roman" w:hAnsi="Times New Roman" w:cs="Times New Roman"/>
          <w:sz w:val="24"/>
          <w:szCs w:val="22"/>
        </w:rPr>
        <w:t>T</w:t>
      </w:r>
      <w:r w:rsidRPr="0039701A">
        <w:rPr>
          <w:rFonts w:ascii="Times New Roman" w:hAnsi="Times New Roman" w:cs="Times New Roman"/>
          <w:sz w:val="24"/>
          <w:szCs w:val="22"/>
        </w:rPr>
        <w:t>able</w:t>
      </w:r>
      <w:r w:rsidR="00F81E7C" w:rsidRPr="0039701A">
        <w:rPr>
          <w:rFonts w:ascii="Times New Roman" w:hAnsi="Times New Roman" w:cs="Times New Roman"/>
          <w:sz w:val="24"/>
          <w:szCs w:val="22"/>
        </w:rPr>
        <w:t xml:space="preserve"> </w:t>
      </w:r>
      <w:r w:rsidR="00CC4918">
        <w:rPr>
          <w:rFonts w:ascii="Times New Roman" w:hAnsi="Times New Roman" w:cs="Times New Roman"/>
          <w:sz w:val="24"/>
          <w:szCs w:val="22"/>
        </w:rPr>
        <w:t>S</w:t>
      </w:r>
      <w:r w:rsidR="00F81E7C" w:rsidRPr="0039701A">
        <w:rPr>
          <w:rFonts w:ascii="Times New Roman" w:hAnsi="Times New Roman" w:cs="Times New Roman"/>
          <w:sz w:val="24"/>
          <w:szCs w:val="22"/>
        </w:rPr>
        <w:t>6</w:t>
      </w:r>
      <w:r w:rsidR="00CC4918">
        <w:rPr>
          <w:rFonts w:ascii="Times New Roman" w:hAnsi="Times New Roman" w:cs="Times New Roman"/>
          <w:sz w:val="24"/>
          <w:szCs w:val="22"/>
        </w:rPr>
        <w:t>:</w:t>
      </w:r>
      <w:r w:rsidR="00F81E7C" w:rsidRPr="0039701A">
        <w:rPr>
          <w:rFonts w:ascii="Times New Roman" w:hAnsi="Times New Roman" w:cs="Times New Roman"/>
          <w:sz w:val="24"/>
          <w:szCs w:val="22"/>
        </w:rPr>
        <w:t xml:space="preserve"> Assessment of lifestyle changes </w:t>
      </w:r>
      <w:r w:rsidR="00CC4918">
        <w:rPr>
          <w:rFonts w:ascii="Times New Roman" w:hAnsi="Times New Roman" w:cs="Times New Roman"/>
          <w:sz w:val="24"/>
          <w:szCs w:val="22"/>
        </w:rPr>
        <w:t>in</w:t>
      </w:r>
      <w:r w:rsidR="00CC4918" w:rsidRPr="0039701A">
        <w:rPr>
          <w:rFonts w:ascii="Times New Roman" w:hAnsi="Times New Roman" w:cs="Times New Roman"/>
          <w:sz w:val="24"/>
          <w:szCs w:val="22"/>
        </w:rPr>
        <w:t xml:space="preserve"> </w:t>
      </w:r>
      <w:r w:rsidR="00F81E7C" w:rsidRPr="0039701A">
        <w:rPr>
          <w:rFonts w:ascii="Times New Roman" w:eastAsia="휴먼명조" w:hAnsi="Times New Roman" w:cs="Times New Roman"/>
          <w:color w:val="000000"/>
          <w:kern w:val="0"/>
          <w:sz w:val="24"/>
          <w:szCs w:val="22"/>
        </w:rPr>
        <w:t xml:space="preserve">cohort patients </w:t>
      </w:r>
      <w:r w:rsidR="00F81E7C" w:rsidRPr="0039701A">
        <w:rPr>
          <w:rFonts w:ascii="Times New Roman" w:hAnsi="Times New Roman" w:cs="Times New Roman"/>
          <w:sz w:val="24"/>
          <w:szCs w:val="22"/>
        </w:rPr>
        <w:t>at 24 months after acute COVID-19 infection</w:t>
      </w:r>
      <w:r w:rsidRPr="0039701A">
        <w:rPr>
          <w:rFonts w:ascii="Times New Roman" w:hAnsi="Times New Roman" w:cs="Times New Roman"/>
          <w:sz w:val="24"/>
          <w:szCs w:val="22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5"/>
        <w:gridCol w:w="1526"/>
        <w:gridCol w:w="1521"/>
        <w:gridCol w:w="1519"/>
        <w:gridCol w:w="1105"/>
      </w:tblGrid>
      <w:tr w:rsidR="00F81E7C" w:rsidRPr="00E158B1" w14:paraId="325CA5CD" w14:textId="77777777" w:rsidTr="00444628">
        <w:trPr>
          <w:trHeight w:val="56"/>
        </w:trPr>
        <w:tc>
          <w:tcPr>
            <w:tcW w:w="3355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A087BB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1526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83E048" w14:textId="599A03A4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No symptom</w:t>
            </w:r>
            <w:r w:rsidR="00CC4918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 (24 months)</w:t>
            </w:r>
          </w:p>
          <w:p w14:paraId="774011B4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46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521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F427CA" w14:textId="302C8C25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Symptom</w:t>
            </w:r>
            <w:r w:rsidR="00CC4918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s (24 months)</w:t>
            </w:r>
          </w:p>
          <w:p w14:paraId="04A764E6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75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519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D6906A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>Total</w:t>
            </w:r>
          </w:p>
          <w:p w14:paraId="566F0993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DejaVu Sans" w:hAnsi="Times New Roman" w:cs="Times New Roman"/>
                <w:b/>
                <w:color w:val="000000"/>
                <w:sz w:val="22"/>
                <w:szCs w:val="22"/>
              </w:rPr>
              <w:t xml:space="preserve">(N = 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>121)</w:t>
            </w:r>
          </w:p>
        </w:tc>
        <w:tc>
          <w:tcPr>
            <w:tcW w:w="1105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CF28C9" w14:textId="77777777" w:rsidR="00F81E7C" w:rsidRPr="00E158B1" w:rsidRDefault="00F81E7C" w:rsidP="00444628">
            <w:pPr>
              <w:spacing w:before="40" w:after="40" w:line="240" w:lineRule="auto"/>
              <w:ind w:left="100" w:right="100"/>
              <w:jc w:val="right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E158B1">
              <w:rPr>
                <w:rFonts w:ascii="Times New Roman" w:eastAsia="맑은 고딕" w:hAnsi="Times New Roman" w:cs="Times New Roman"/>
                <w:b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F81E7C" w:rsidRPr="00E158B1" w14:paraId="7719B3A3" w14:textId="77777777" w:rsidTr="00444628">
        <w:trPr>
          <w:trHeight w:val="313"/>
        </w:trPr>
        <w:tc>
          <w:tcPr>
            <w:tcW w:w="3355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75169D7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Smoking</w:t>
            </w:r>
          </w:p>
        </w:tc>
        <w:tc>
          <w:tcPr>
            <w:tcW w:w="152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5611B4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F213DC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F0C74C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1A897F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.008</w:t>
            </w:r>
          </w:p>
        </w:tc>
      </w:tr>
      <w:tr w:rsidR="00F81E7C" w:rsidRPr="00E158B1" w14:paraId="64352821" w14:textId="77777777" w:rsidTr="00444628">
        <w:trPr>
          <w:trHeight w:val="353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00D60A3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more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4120C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92A09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0 (0.0%)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28CE0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D759DD7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0E56511" w14:textId="77777777" w:rsidTr="00444628">
        <w:trPr>
          <w:trHeight w:val="353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65170D3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less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622BA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(4.3%)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30F604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(1.4%)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5ABD3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B199E94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61921AC6" w14:textId="77777777" w:rsidTr="00444628">
        <w:trPr>
          <w:trHeight w:val="353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B62F3B9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 difference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2CE30A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 (15.2%)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0EC084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(1.4%)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FC3F2D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 (6.7%)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1B10762B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EBE58E7" w14:textId="77777777" w:rsidTr="00444628">
        <w:trPr>
          <w:trHeight w:val="456"/>
        </w:trPr>
        <w:tc>
          <w:tcPr>
            <w:tcW w:w="3355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D19FEE3" w14:textId="725AEDF6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did not do this before</w:t>
            </w:r>
            <w:r w:rsidR="00917722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 xml:space="preserve"> or after</w:t>
            </w:r>
          </w:p>
          <w:p w14:paraId="295425F4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hAnsi="Times New Roman" w:cs="Times New Roman"/>
                <w:sz w:val="22"/>
                <w:szCs w:val="22"/>
              </w:rPr>
              <w:t>COVID-19 infection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40D32A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36 (78.3%)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1BDB5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72 (97.3%)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07C59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108 (90.0%)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4B33D6A5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876D373" w14:textId="77777777" w:rsidTr="00444628">
        <w:trPr>
          <w:trHeight w:val="56"/>
        </w:trPr>
        <w:tc>
          <w:tcPr>
            <w:tcW w:w="3355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7654B0C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Drinking alcohol</w:t>
            </w:r>
          </w:p>
        </w:tc>
        <w:tc>
          <w:tcPr>
            <w:tcW w:w="152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FCB684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F2D7C5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4C7709" w14:textId="77777777" w:rsidR="00F81E7C" w:rsidRPr="00E158B1" w:rsidRDefault="00F81E7C" w:rsidP="00444628">
            <w:pPr>
              <w:spacing w:before="40" w:after="40" w:line="240" w:lineRule="auto"/>
              <w:ind w:left="32" w:righ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7F5F46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.393</w:t>
            </w:r>
          </w:p>
        </w:tc>
      </w:tr>
      <w:tr w:rsidR="00F81E7C" w:rsidRPr="00E158B1" w14:paraId="023F1AEF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19AC681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more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BE3A01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C3E47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 (4.1%)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21B574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 (3.3%)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F3AEA66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3839E03F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9F8E810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less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EB9237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8 (17.4%)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55481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13 (17.6%)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BC250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21 (17.5%)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AE542A1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5EAFB34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F5CAED9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 difference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AC8C21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19 (41.3%)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88AAE7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20 (27.0%)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111C6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39 (32.5%)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147ACBD9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147D61C8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2B3DCA5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did not do this before</w:t>
            </w:r>
          </w:p>
          <w:p w14:paraId="29248F38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hAnsi="Times New Roman" w:cs="Times New Roman"/>
                <w:sz w:val="22"/>
                <w:szCs w:val="22"/>
              </w:rPr>
              <w:t>COVID-19 infection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9712A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18 (39.1%)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B4BE6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38 (51.4%)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F8845B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56 (46.7%)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58FA46DD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0016751A" w14:textId="77777777" w:rsidTr="00444628">
        <w:trPr>
          <w:trHeight w:val="56"/>
        </w:trPr>
        <w:tc>
          <w:tcPr>
            <w:tcW w:w="3355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91CFE43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Eating healthy food</w:t>
            </w:r>
          </w:p>
        </w:tc>
        <w:tc>
          <w:tcPr>
            <w:tcW w:w="152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532A8D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9457BD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F6B272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288F84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.138</w:t>
            </w:r>
          </w:p>
        </w:tc>
      </w:tr>
      <w:tr w:rsidR="00F81E7C" w:rsidRPr="00E158B1" w14:paraId="17F3A40C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897181F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more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854783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15 (32.6%)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154395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36 (48.6%)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CE808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51 (42.5%)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56265765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51ECAE65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8E9187A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less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5D026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(2.2%)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1C31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 (1.4%)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173B59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 (1.7%)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E4CC34A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2D82DF33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FEB4196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 difference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02314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21 (45.7%)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8EC5C1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19 (25.7%)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550F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40 (33.3%)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283FAAA9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7866C3DB" w14:textId="77777777" w:rsidTr="00444628">
        <w:trPr>
          <w:trHeight w:val="56"/>
        </w:trPr>
        <w:tc>
          <w:tcPr>
            <w:tcW w:w="3355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0B97E26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did not do this before</w:t>
            </w:r>
          </w:p>
          <w:p w14:paraId="37292A62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hAnsi="Times New Roman" w:cs="Times New Roman"/>
                <w:sz w:val="22"/>
                <w:szCs w:val="22"/>
              </w:rPr>
              <w:t>COVID-19 infection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4BBC61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9 (19.6%)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86B9B8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18 (24.3%)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8F919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27 (22.5%)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6D0840D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2D8F118A" w14:textId="77777777" w:rsidTr="00444628">
        <w:trPr>
          <w:trHeight w:val="454"/>
        </w:trPr>
        <w:tc>
          <w:tcPr>
            <w:tcW w:w="3355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974A04C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Physical activity</w:t>
            </w:r>
          </w:p>
          <w:p w14:paraId="2A364147" w14:textId="77777777" w:rsidR="00F81E7C" w:rsidRPr="00E158B1" w:rsidRDefault="00F81E7C" w:rsidP="00444628">
            <w:pPr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(including walking and cycling)</w:t>
            </w:r>
          </w:p>
        </w:tc>
        <w:tc>
          <w:tcPr>
            <w:tcW w:w="1526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730712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E34C48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A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F21AAF" w14:textId="77777777" w:rsidR="00F81E7C" w:rsidRPr="00E158B1" w:rsidRDefault="00F81E7C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F66BB6" w14:textId="77777777" w:rsidR="00F81E7C" w:rsidRPr="00E158B1" w:rsidRDefault="00E158B1" w:rsidP="00444628">
            <w:pPr>
              <w:spacing w:after="0" w:line="240" w:lineRule="auto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0</w:t>
            </w:r>
            <w:r w:rsidR="00F81E7C"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.440</w:t>
            </w:r>
          </w:p>
        </w:tc>
      </w:tr>
      <w:tr w:rsidR="00F81E7C" w:rsidRPr="00E158B1" w14:paraId="3B54247A" w14:textId="77777777" w:rsidTr="00444628">
        <w:trPr>
          <w:trHeight w:val="454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4A0AE9A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more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573120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 (21.7%)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0450A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26 (35.1%)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97AB3B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36 (30.0%)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3090BA9F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2264A660" w14:textId="77777777" w:rsidTr="00444628">
        <w:trPr>
          <w:trHeight w:val="454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608376F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do this less often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43725F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 (21.7%)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876035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11 (14.9%)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2A5D9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21 (17.5%)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1D215272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4085C8AC" w14:textId="77777777" w:rsidTr="00444628">
        <w:trPr>
          <w:trHeight w:val="454"/>
        </w:trPr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A4F64E1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No difference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DDC177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22 (47.8%)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53AEC6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31 (41.9%)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64B2C8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53 (44.2%)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532B55C2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1E7C" w:rsidRPr="00E158B1" w14:paraId="62FA22E4" w14:textId="77777777" w:rsidTr="00444628">
        <w:trPr>
          <w:trHeight w:val="454"/>
        </w:trPr>
        <w:tc>
          <w:tcPr>
            <w:tcW w:w="3355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770361D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I did not do this before</w:t>
            </w:r>
          </w:p>
          <w:p w14:paraId="56D8E940" w14:textId="77777777" w:rsidR="00F81E7C" w:rsidRPr="00E158B1" w:rsidRDefault="00F81E7C" w:rsidP="00444628">
            <w:pPr>
              <w:spacing w:after="0" w:line="240" w:lineRule="auto"/>
              <w:ind w:left="156" w:hanging="14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hAnsi="Times New Roman" w:cs="Times New Roman"/>
                <w:sz w:val="22"/>
                <w:szCs w:val="22"/>
              </w:rPr>
              <w:t>COVID-19 infection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79199C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4 (8.7%)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D85BF2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6 (8.1%)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4C50CA" w14:textId="77777777" w:rsidR="00F81E7C" w:rsidRPr="00E158B1" w:rsidRDefault="00F81E7C" w:rsidP="00444628">
            <w:pPr>
              <w:spacing w:before="40" w:after="40" w:line="240" w:lineRule="auto"/>
              <w:ind w:left="1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2"/>
              </w:rPr>
            </w:pPr>
            <w:r w:rsidRPr="00E158B1"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</w:rPr>
              <w:t>10 (8.3%)</w:t>
            </w:r>
          </w:p>
        </w:tc>
        <w:tc>
          <w:tcPr>
            <w:tcW w:w="0" w:type="auto"/>
            <w:vMerge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vAlign w:val="center"/>
            <w:hideMark/>
          </w:tcPr>
          <w:p w14:paraId="17C45B95" w14:textId="77777777" w:rsidR="00F81E7C" w:rsidRPr="00E158B1" w:rsidRDefault="00F81E7C" w:rsidP="004446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11974C6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16"/>
        </w:rPr>
      </w:pPr>
      <w:r w:rsidRPr="00030725">
        <w:rPr>
          <w:rFonts w:ascii="Times New Roman" w:hAnsi="Times New Roman" w:cs="Times New Roman"/>
          <w:szCs w:val="16"/>
        </w:rPr>
        <w:t>COVID-19, coronavirus disease 2019.</w:t>
      </w:r>
    </w:p>
    <w:p w14:paraId="38A191A4" w14:textId="77777777" w:rsidR="00F81E7C" w:rsidRPr="00030725" w:rsidRDefault="00F81E7C" w:rsidP="00F81E7C">
      <w:pPr>
        <w:spacing w:line="240" w:lineRule="auto"/>
        <w:rPr>
          <w:rFonts w:ascii="Times New Roman" w:hAnsi="Times New Roman" w:cs="Times New Roman"/>
          <w:szCs w:val="16"/>
        </w:rPr>
      </w:pPr>
      <w:r w:rsidRPr="00030725">
        <w:rPr>
          <w:rFonts w:ascii="Times New Roman" w:hAnsi="Times New Roman" w:cs="Times New Roman"/>
          <w:szCs w:val="16"/>
        </w:rPr>
        <w:t>Data are presented as n (%).</w:t>
      </w:r>
    </w:p>
    <w:p w14:paraId="295D25E2" w14:textId="77777777" w:rsidR="00F81E7C" w:rsidRPr="009C051E" w:rsidRDefault="00F81E7C" w:rsidP="00F81E7C">
      <w:pPr>
        <w:rPr>
          <w:rFonts w:ascii="Times New Roman" w:hAnsi="Times New Roman" w:cs="Times New Roman"/>
          <w:sz w:val="22"/>
        </w:rPr>
      </w:pPr>
    </w:p>
    <w:p w14:paraId="758318C1" w14:textId="77777777" w:rsidR="00F81E7C" w:rsidRPr="009C051E" w:rsidRDefault="00F81E7C" w:rsidP="00F81E7C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41599328" w14:textId="77777777" w:rsidR="00733927" w:rsidRPr="00F81E7C" w:rsidRDefault="00733927"/>
    <w:sectPr w:rsidR="00733927" w:rsidRPr="00F81E7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A2B3543" w16cex:dateUtc="2023-11-30T04:40:00Z"/>
  <w16cex:commentExtensible w16cex:durableId="1DEFF08A" w16cex:dateUtc="2023-11-30T04:53:00Z"/>
  <w16cex:commentExtensible w16cex:durableId="7CA67663" w16cex:dateUtc="2023-11-30T04:55:00Z"/>
  <w16cex:commentExtensible w16cex:durableId="63183FB2" w16cex:dateUtc="2023-11-30T04:56:00Z"/>
  <w16cex:commentExtensible w16cex:durableId="1662BADA" w16cex:dateUtc="2023-11-30T04:57:00Z"/>
  <w16cex:commentExtensible w16cex:durableId="5635BE2D" w16cex:dateUtc="2023-11-30T04:58:00Z"/>
  <w16cex:commentExtensible w16cex:durableId="4D708BBD" w16cex:dateUtc="2023-11-30T05:08:00Z"/>
  <w16cex:commentExtensible w16cex:durableId="4D4C1274" w16cex:dateUtc="2023-11-30T05:18:00Z"/>
  <w16cex:commentExtensible w16cex:durableId="7371F71B" w16cex:dateUtc="2023-11-30T05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4065D43" w16cid:durableId="5A2B3543"/>
  <w16cid:commentId w16cid:paraId="138440E0" w16cid:durableId="1DEFF08A"/>
  <w16cid:commentId w16cid:paraId="363101A7" w16cid:durableId="7CA67663"/>
  <w16cid:commentId w16cid:paraId="69622E79" w16cid:durableId="63183FB2"/>
  <w16cid:commentId w16cid:paraId="0C678EEE" w16cid:durableId="1662BADA"/>
  <w16cid:commentId w16cid:paraId="051F9308" w16cid:durableId="5635BE2D"/>
  <w16cid:commentId w16cid:paraId="56E6BC36" w16cid:durableId="4D708BBD"/>
  <w16cid:commentId w16cid:paraId="32B88CC2" w16cid:durableId="4D4C1274"/>
  <w16cid:commentId w16cid:paraId="30647040" w16cid:durableId="7371F7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F1CD4" w14:textId="77777777" w:rsidR="00C25992" w:rsidRDefault="00C25992" w:rsidP="00602075">
      <w:pPr>
        <w:spacing w:after="0" w:line="240" w:lineRule="auto"/>
      </w:pPr>
      <w:r>
        <w:separator/>
      </w:r>
    </w:p>
  </w:endnote>
  <w:endnote w:type="continuationSeparator" w:id="0">
    <w:p w14:paraId="61690643" w14:textId="77777777" w:rsidR="00C25992" w:rsidRDefault="00C25992" w:rsidP="0060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맑은 고딕"/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00003F" w:usb3="00000000" w:csb0="00080000" w:csb1="00000000"/>
  </w:font>
  <w:font w:name="UniversLTStd-LightCn">
    <w:altName w:val="HancomEQN"/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90C7C" w14:textId="77777777" w:rsidR="00C25992" w:rsidRDefault="00C25992" w:rsidP="00602075">
      <w:pPr>
        <w:spacing w:after="0" w:line="240" w:lineRule="auto"/>
      </w:pPr>
      <w:r>
        <w:separator/>
      </w:r>
    </w:p>
  </w:footnote>
  <w:footnote w:type="continuationSeparator" w:id="0">
    <w:p w14:paraId="14753539" w14:textId="77777777" w:rsidR="00C25992" w:rsidRDefault="00C25992" w:rsidP="00602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D6910"/>
    <w:multiLevelType w:val="multilevel"/>
    <w:tmpl w:val="8AF4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3B34F3"/>
    <w:multiLevelType w:val="multilevel"/>
    <w:tmpl w:val="1D16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A343B3"/>
    <w:multiLevelType w:val="hybridMultilevel"/>
    <w:tmpl w:val="DDF459DC"/>
    <w:lvl w:ilvl="0" w:tplc="7B82B96C">
      <w:start w:val="1"/>
      <w:numFmt w:val="ganada"/>
      <w:lvlText w:val="(%1)"/>
      <w:lvlJc w:val="left"/>
      <w:pPr>
        <w:ind w:left="865" w:hanging="46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8715472"/>
    <w:multiLevelType w:val="multilevel"/>
    <w:tmpl w:val="AF94585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휴먼명조" w:eastAsia="휴먼명조" w:hint="eastAsia"/>
        <w:color w:val="000000"/>
        <w:w w:val="100"/>
        <w:sz w:val="20"/>
      </w:rPr>
    </w:lvl>
    <w:lvl w:ilvl="1">
      <w:start w:val="1"/>
      <w:numFmt w:val="ganada"/>
      <w:suff w:val="space"/>
      <w:lvlText w:val="%2."/>
      <w:lvlJc w:val="left"/>
      <w:pPr>
        <w:ind w:left="0" w:firstLine="0"/>
      </w:pPr>
      <w:rPr>
        <w:rFonts w:ascii="휴먼명조" w:eastAsia="휴먼명조" w:hint="eastAsia"/>
        <w:color w:val="000000"/>
        <w:w w:val="100"/>
        <w:sz w:val="20"/>
      </w:rPr>
    </w:lvl>
    <w:lvl w:ilvl="2">
      <w:start w:val="1"/>
      <w:numFmt w:val="decimal"/>
      <w:suff w:val="space"/>
      <w:lvlText w:val="(%3)"/>
      <w:lvlJc w:val="left"/>
      <w:pPr>
        <w:ind w:left="0" w:firstLine="0"/>
      </w:pPr>
      <w:rPr>
        <w:rFonts w:ascii="휴먼명조" w:eastAsia="휴먼명조" w:hint="eastAsia"/>
        <w:color w:val="000000"/>
        <w:w w:val="100"/>
        <w:sz w:val="20"/>
      </w:rPr>
    </w:lvl>
    <w:lvl w:ilvl="3">
      <w:start w:val="1"/>
      <w:numFmt w:val="ganada"/>
      <w:suff w:val="space"/>
      <w:lvlText w:val="(%4)"/>
      <w:lvlJc w:val="left"/>
      <w:pPr>
        <w:ind w:left="0" w:firstLine="0"/>
      </w:pPr>
      <w:rPr>
        <w:rFonts w:ascii="휴먼명조" w:eastAsia="휴먼명조" w:hint="eastAsia"/>
        <w:color w:val="000000"/>
        <w:w w:val="100"/>
        <w:sz w:val="20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</w:lvl>
    <w:lvl w:ilvl="5">
      <w:start w:val="1"/>
      <w:numFmt w:val="ganada"/>
      <w:suff w:val="space"/>
      <w:lvlText w:val="%6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9509DA"/>
    <w:multiLevelType w:val="multilevel"/>
    <w:tmpl w:val="3626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E7C"/>
    <w:rsid w:val="00030725"/>
    <w:rsid w:val="00084A90"/>
    <w:rsid w:val="00087E1F"/>
    <w:rsid w:val="00097E76"/>
    <w:rsid w:val="001517A1"/>
    <w:rsid w:val="001631DB"/>
    <w:rsid w:val="00173212"/>
    <w:rsid w:val="001A2F08"/>
    <w:rsid w:val="0022086B"/>
    <w:rsid w:val="002C4584"/>
    <w:rsid w:val="00300971"/>
    <w:rsid w:val="00300DF8"/>
    <w:rsid w:val="00301459"/>
    <w:rsid w:val="00320D20"/>
    <w:rsid w:val="00370971"/>
    <w:rsid w:val="00372448"/>
    <w:rsid w:val="003763C5"/>
    <w:rsid w:val="0038362B"/>
    <w:rsid w:val="00383DC3"/>
    <w:rsid w:val="0039701A"/>
    <w:rsid w:val="003D6258"/>
    <w:rsid w:val="00444628"/>
    <w:rsid w:val="004C0FEE"/>
    <w:rsid w:val="00517B88"/>
    <w:rsid w:val="005326AD"/>
    <w:rsid w:val="00553E62"/>
    <w:rsid w:val="005C03AF"/>
    <w:rsid w:val="00602075"/>
    <w:rsid w:val="00632986"/>
    <w:rsid w:val="00654128"/>
    <w:rsid w:val="006944D5"/>
    <w:rsid w:val="007003D5"/>
    <w:rsid w:val="00706EAA"/>
    <w:rsid w:val="00733927"/>
    <w:rsid w:val="00754C6F"/>
    <w:rsid w:val="007A7A38"/>
    <w:rsid w:val="00803C5F"/>
    <w:rsid w:val="00810954"/>
    <w:rsid w:val="008F076A"/>
    <w:rsid w:val="00917722"/>
    <w:rsid w:val="00964073"/>
    <w:rsid w:val="00A21312"/>
    <w:rsid w:val="00A570BF"/>
    <w:rsid w:val="00AB4728"/>
    <w:rsid w:val="00B34FCF"/>
    <w:rsid w:val="00BC2C29"/>
    <w:rsid w:val="00C25992"/>
    <w:rsid w:val="00C4223A"/>
    <w:rsid w:val="00C65388"/>
    <w:rsid w:val="00C67D14"/>
    <w:rsid w:val="00C725DA"/>
    <w:rsid w:val="00CC4918"/>
    <w:rsid w:val="00CD0008"/>
    <w:rsid w:val="00CF22F5"/>
    <w:rsid w:val="00DC1F3A"/>
    <w:rsid w:val="00DC75F7"/>
    <w:rsid w:val="00E158B1"/>
    <w:rsid w:val="00E20C2D"/>
    <w:rsid w:val="00E417C1"/>
    <w:rsid w:val="00E80E41"/>
    <w:rsid w:val="00EC34DC"/>
    <w:rsid w:val="00ED4168"/>
    <w:rsid w:val="00EF776B"/>
    <w:rsid w:val="00F81E7C"/>
    <w:rsid w:val="00FB76F5"/>
    <w:rsid w:val="00F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D0EFB"/>
  <w15:chartTrackingRefBased/>
  <w15:docId w15:val="{15E38476-D530-4EF0-B623-02B8F01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E7C"/>
    <w:pPr>
      <w:widowControl w:val="0"/>
      <w:wordWrap w:val="0"/>
      <w:autoSpaceDE w:val="0"/>
      <w:autoSpaceDN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E7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81E7C"/>
    <w:pPr>
      <w:ind w:leftChars="400" w:left="800"/>
    </w:pPr>
  </w:style>
  <w:style w:type="paragraph" w:customStyle="1" w:styleId="a5">
    <w:name w:val="바탕글"/>
    <w:basedOn w:val="a"/>
    <w:rsid w:val="00F81E7C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</w:rPr>
  </w:style>
  <w:style w:type="paragraph" w:customStyle="1" w:styleId="EndNoteBibliographyTitle">
    <w:name w:val="EndNote Bibliography Title"/>
    <w:basedOn w:val="a"/>
    <w:link w:val="EndNoteBibliographyTitleChar"/>
    <w:rsid w:val="00F81E7C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81E7C"/>
    <w:rPr>
      <w:rFonts w:ascii="맑은 고딕" w:eastAsia="맑은 고딕" w:hAnsi="맑은 고딕"/>
      <w:noProof/>
      <w:szCs w:val="20"/>
    </w:rPr>
  </w:style>
  <w:style w:type="paragraph" w:customStyle="1" w:styleId="EndNoteBibliography">
    <w:name w:val="EndNote Bibliography"/>
    <w:basedOn w:val="a"/>
    <w:link w:val="EndNoteBibliographyChar"/>
    <w:rsid w:val="00F81E7C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F81E7C"/>
    <w:rPr>
      <w:rFonts w:ascii="맑은 고딕" w:eastAsia="맑은 고딕" w:hAnsi="맑은 고딕"/>
      <w:noProof/>
      <w:szCs w:val="20"/>
    </w:rPr>
  </w:style>
  <w:style w:type="paragraph" w:styleId="a6">
    <w:name w:val="header"/>
    <w:basedOn w:val="a"/>
    <w:link w:val="Char"/>
    <w:uiPriority w:val="99"/>
    <w:unhideWhenUsed/>
    <w:rsid w:val="00F81E7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F81E7C"/>
    <w:rPr>
      <w:szCs w:val="20"/>
    </w:rPr>
  </w:style>
  <w:style w:type="paragraph" w:styleId="a7">
    <w:name w:val="footer"/>
    <w:basedOn w:val="a"/>
    <w:link w:val="Char0"/>
    <w:uiPriority w:val="99"/>
    <w:unhideWhenUsed/>
    <w:rsid w:val="00F81E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F81E7C"/>
    <w:rPr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F81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81E7C"/>
    <w:rPr>
      <w:rFonts w:ascii="Segoe UI" w:hAnsi="Segoe UI" w:cs="Segoe UI"/>
      <w:sz w:val="18"/>
      <w:szCs w:val="18"/>
    </w:rPr>
  </w:style>
  <w:style w:type="paragraph" w:styleId="a9">
    <w:name w:val="Revision"/>
    <w:hidden/>
    <w:uiPriority w:val="99"/>
    <w:semiHidden/>
    <w:rsid w:val="00F81E7C"/>
    <w:pPr>
      <w:spacing w:after="0" w:line="240" w:lineRule="auto"/>
      <w:jc w:val="left"/>
    </w:pPr>
    <w:rPr>
      <w:szCs w:val="20"/>
    </w:rPr>
  </w:style>
  <w:style w:type="character" w:styleId="aa">
    <w:name w:val="annotation reference"/>
    <w:basedOn w:val="a0"/>
    <w:uiPriority w:val="99"/>
    <w:semiHidden/>
    <w:unhideWhenUsed/>
    <w:rsid w:val="00F81E7C"/>
    <w:rPr>
      <w:sz w:val="16"/>
      <w:szCs w:val="16"/>
    </w:rPr>
  </w:style>
  <w:style w:type="paragraph" w:styleId="ab">
    <w:name w:val="annotation text"/>
    <w:basedOn w:val="a"/>
    <w:link w:val="Char2"/>
    <w:uiPriority w:val="99"/>
    <w:semiHidden/>
    <w:unhideWhenUsed/>
    <w:rsid w:val="00F81E7C"/>
    <w:pPr>
      <w:spacing w:line="240" w:lineRule="auto"/>
    </w:pPr>
    <w:rPr>
      <w:rFonts w:ascii="Times New Roman" w:hAnsi="Times New Roman"/>
    </w:rPr>
  </w:style>
  <w:style w:type="character" w:customStyle="1" w:styleId="Char2">
    <w:name w:val="메모 텍스트 Char"/>
    <w:basedOn w:val="a0"/>
    <w:link w:val="ab"/>
    <w:uiPriority w:val="99"/>
    <w:semiHidden/>
    <w:rsid w:val="00F81E7C"/>
    <w:rPr>
      <w:rFonts w:ascii="Times New Roman" w:hAnsi="Times New Roman"/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F81E7C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F81E7C"/>
    <w:rPr>
      <w:rFonts w:ascii="Times New Roman" w:hAnsi="Times New Roman"/>
      <w:b/>
      <w:bCs/>
      <w:szCs w:val="20"/>
    </w:rPr>
  </w:style>
  <w:style w:type="paragraph" w:customStyle="1" w:styleId="MS">
    <w:name w:val="MS바탕글"/>
    <w:basedOn w:val="a"/>
    <w:rsid w:val="00F81E7C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</w:rPr>
  </w:style>
  <w:style w:type="paragraph" w:customStyle="1" w:styleId="1">
    <w:name w:val="표준1"/>
    <w:basedOn w:val="a"/>
    <w:rsid w:val="00F81E7C"/>
    <w:pPr>
      <w:spacing w:after="0" w:line="240" w:lineRule="auto"/>
      <w:textAlignment w:val="baseline"/>
    </w:pPr>
    <w:rPr>
      <w:rFonts w:ascii="맑은 고딕" w:eastAsia="굴림" w:hAnsi="굴림" w:cs="굴림"/>
      <w:color w:val="000000"/>
    </w:rPr>
  </w:style>
  <w:style w:type="paragraph" w:customStyle="1" w:styleId="td">
    <w:name w:val="td"/>
    <w:basedOn w:val="a"/>
    <w:rsid w:val="00F81E7C"/>
    <w:pPr>
      <w:wordWrap/>
      <w:spacing w:after="0" w:line="240" w:lineRule="auto"/>
      <w:textAlignment w:val="center"/>
    </w:pPr>
    <w:rPr>
      <w:rFonts w:ascii="맑은 고딕" w:eastAsia="굴림" w:hAnsi="굴림" w:cs="굴림"/>
      <w:color w:val="000000"/>
      <w:kern w:val="0"/>
      <w:sz w:val="22"/>
      <w:szCs w:val="22"/>
    </w:rPr>
  </w:style>
  <w:style w:type="paragraph" w:customStyle="1" w:styleId="xl65">
    <w:name w:val="xl65"/>
    <w:basedOn w:val="a"/>
    <w:rsid w:val="00F81E7C"/>
    <w:pPr>
      <w:snapToGrid w:val="0"/>
      <w:spacing w:after="0" w:line="384" w:lineRule="auto"/>
      <w:jc w:val="center"/>
      <w:textAlignment w:val="baseline"/>
    </w:pPr>
    <w:rPr>
      <w:rFonts w:ascii="한컴바탕" w:eastAsia="굴림" w:hAnsi="굴림" w:cs="굴림"/>
      <w:color w:val="000000"/>
      <w:kern w:val="0"/>
      <w:sz w:val="24"/>
      <w:szCs w:val="24"/>
    </w:rPr>
  </w:style>
  <w:style w:type="paragraph" w:customStyle="1" w:styleId="2">
    <w:name w:val="표준2"/>
    <w:basedOn w:val="a"/>
    <w:rsid w:val="00F81E7C"/>
    <w:pPr>
      <w:spacing w:after="0" w:line="240" w:lineRule="auto"/>
      <w:textAlignment w:val="baseline"/>
    </w:pPr>
    <w:rPr>
      <w:rFonts w:ascii="맑은 고딕" w:eastAsia="굴림" w:hAnsi="굴림" w:cs="굴림"/>
      <w:color w:val="000000"/>
    </w:rPr>
  </w:style>
  <w:style w:type="paragraph" w:customStyle="1" w:styleId="xl66">
    <w:name w:val="xl66"/>
    <w:basedOn w:val="a"/>
    <w:rsid w:val="00F81E7C"/>
    <w:pPr>
      <w:shd w:val="clear" w:color="auto" w:fill="FFFFFF"/>
      <w:wordWrap/>
      <w:spacing w:after="0" w:line="240" w:lineRule="auto"/>
      <w:jc w:val="center"/>
      <w:textAlignment w:val="center"/>
    </w:pPr>
    <w:rPr>
      <w:rFonts w:ascii="Times New Roman" w:eastAsia="굴림" w:hAnsi="굴림" w:cs="굴림"/>
      <w:b/>
      <w:bCs/>
      <w:color w:val="000000"/>
      <w:kern w:val="0"/>
    </w:rPr>
  </w:style>
  <w:style w:type="table" w:styleId="ad">
    <w:name w:val="Table Grid"/>
    <w:basedOn w:val="a1"/>
    <w:uiPriority w:val="39"/>
    <w:rsid w:val="0069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12</Pages>
  <Words>2352</Words>
  <Characters>13409</Characters>
  <Application>Microsoft Office Word</Application>
  <DocSecurity>0</DocSecurity>
  <Lines>111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knuh</dc:creator>
  <cp:keywords/>
  <dc:description/>
  <cp:lastModifiedBy>knuh</cp:lastModifiedBy>
  <cp:revision>7</cp:revision>
  <dcterms:created xsi:type="dcterms:W3CDTF">2023-12-06T01:00:00Z</dcterms:created>
  <dcterms:modified xsi:type="dcterms:W3CDTF">2023-12-08T02:01:00Z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054cbe88034c4ce5964c41e03044f3ed</vt:lpwstr>
  </property>
  <property fmtid="{D5CDD505-2E9C-101B-9397-08002B2CF9AE}" pid="3" name="DotEnagoUniqueKey">
    <vt:lpwstr>|051d5b19eb024f5-afb0-4f78-5b01-a1701337390001-5e71b044</vt:lpwstr>
  </property>
</Properties>
</file>