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B62E2" w14:textId="61ED2791" w:rsidR="00B37238" w:rsidRPr="0011266B" w:rsidRDefault="00B37238" w:rsidP="008A33AE">
      <w:pPr>
        <w:pStyle w:val="Body"/>
        <w:spacing w:line="480" w:lineRule="auto"/>
        <w:ind w:left="851" w:hanging="851"/>
        <w:jc w:val="center"/>
        <w:rPr>
          <w:b/>
          <w:bCs/>
          <w:color w:val="auto"/>
        </w:rPr>
      </w:pPr>
      <w:r w:rsidRPr="0011266B">
        <w:rPr>
          <w:b/>
          <w:bCs/>
          <w:color w:val="auto"/>
        </w:rPr>
        <w:t>Supplementary Materials</w:t>
      </w:r>
    </w:p>
    <w:p w14:paraId="6213CCED" w14:textId="579F07A8" w:rsidR="002A45E8" w:rsidRPr="0011266B" w:rsidRDefault="002A45E8" w:rsidP="008A33AE">
      <w:pPr>
        <w:pStyle w:val="Body"/>
        <w:spacing w:line="480" w:lineRule="auto"/>
        <w:ind w:firstLine="0"/>
        <w:jc w:val="center"/>
        <w:rPr>
          <w:color w:val="auto"/>
        </w:rPr>
      </w:pPr>
      <w:r w:rsidRPr="0011266B">
        <w:rPr>
          <w:color w:val="auto"/>
        </w:rPr>
        <w:t>for the manuscript</w:t>
      </w:r>
      <w:r w:rsidRPr="0011266B">
        <w:rPr>
          <w:b/>
          <w:bCs/>
          <w:color w:val="auto"/>
        </w:rPr>
        <w:t xml:space="preserve"> </w:t>
      </w:r>
      <w:r w:rsidRPr="0011266B">
        <w:rPr>
          <w:color w:val="auto"/>
        </w:rPr>
        <w:t>“</w:t>
      </w:r>
      <w:bookmarkStart w:id="0" w:name="_Hlk96774586"/>
      <w:r w:rsidRPr="0011266B">
        <w:rPr>
          <w:color w:val="auto"/>
        </w:rPr>
        <w:t>Attitudes Towards AI: Measurement and Associations with Personality</w:t>
      </w:r>
      <w:bookmarkEnd w:id="0"/>
      <w:r w:rsidRPr="0011266B">
        <w:rPr>
          <w:color w:val="auto"/>
        </w:rPr>
        <w:t>”</w:t>
      </w:r>
    </w:p>
    <w:p w14:paraId="6571B633" w14:textId="77777777" w:rsidR="008873AE" w:rsidRPr="0011266B" w:rsidRDefault="008873AE" w:rsidP="00462DD1">
      <w:pPr>
        <w:pStyle w:val="Body"/>
        <w:spacing w:after="240" w:line="240" w:lineRule="auto"/>
        <w:ind w:left="851" w:hanging="851"/>
        <w:rPr>
          <w:b/>
          <w:bCs/>
          <w:color w:val="auto"/>
        </w:rPr>
      </w:pPr>
    </w:p>
    <w:p w14:paraId="5E9D7B2B" w14:textId="77777777" w:rsidR="008A33AE" w:rsidRDefault="008A33AE" w:rsidP="008A33AE">
      <w:pPr>
        <w:pStyle w:val="Body"/>
        <w:spacing w:line="480" w:lineRule="auto"/>
        <w:ind w:left="851" w:hanging="851"/>
        <w:rPr>
          <w:b/>
          <w:bCs/>
          <w:color w:val="auto"/>
        </w:rPr>
      </w:pPr>
    </w:p>
    <w:p w14:paraId="20272D33" w14:textId="12CA46CD" w:rsidR="002721C9" w:rsidRDefault="002721C9" w:rsidP="008A33AE">
      <w:pPr>
        <w:pStyle w:val="Body"/>
        <w:spacing w:line="480" w:lineRule="auto"/>
        <w:ind w:left="851" w:hanging="851"/>
        <w:rPr>
          <w:b/>
          <w:bCs/>
          <w:color w:val="auto"/>
        </w:rPr>
      </w:pPr>
      <w:r>
        <w:rPr>
          <w:b/>
          <w:bCs/>
          <w:color w:val="auto"/>
        </w:rPr>
        <w:t xml:space="preserve">Supplement S1: </w:t>
      </w:r>
      <w:r w:rsidR="00C8567C">
        <w:rPr>
          <w:b/>
          <w:bCs/>
          <w:color w:val="auto"/>
        </w:rPr>
        <w:t xml:space="preserve">Minor adjustments </w:t>
      </w:r>
      <w:r w:rsidR="0024525C">
        <w:rPr>
          <w:b/>
          <w:bCs/>
          <w:color w:val="auto"/>
        </w:rPr>
        <w:t>compared to</w:t>
      </w:r>
      <w:r w:rsidR="008E5F48">
        <w:rPr>
          <w:b/>
          <w:bCs/>
          <w:color w:val="auto"/>
        </w:rPr>
        <w:t xml:space="preserve"> </w:t>
      </w:r>
      <w:r w:rsidR="00C8567C">
        <w:rPr>
          <w:b/>
          <w:bCs/>
          <w:color w:val="auto"/>
        </w:rPr>
        <w:t>the</w:t>
      </w:r>
      <w:r>
        <w:rPr>
          <w:b/>
          <w:bCs/>
          <w:color w:val="auto"/>
        </w:rPr>
        <w:t xml:space="preserve"> preregistration</w:t>
      </w:r>
    </w:p>
    <w:p w14:paraId="27F09A6B" w14:textId="55440098" w:rsidR="002721C9" w:rsidRPr="00AD4803" w:rsidRDefault="00997F56" w:rsidP="008A33AE">
      <w:pPr>
        <w:pStyle w:val="Body"/>
        <w:spacing w:after="240" w:line="480" w:lineRule="auto"/>
        <w:ind w:firstLine="0"/>
        <w:rPr>
          <w:iCs/>
          <w:color w:val="auto"/>
        </w:rPr>
      </w:pPr>
      <w:r w:rsidRPr="00AD4803">
        <w:rPr>
          <w:iCs/>
          <w:color w:val="auto"/>
        </w:rPr>
        <w:t>The information and procedure presented in the manuscript differ</w:t>
      </w:r>
      <w:r w:rsidR="0010729E">
        <w:rPr>
          <w:iCs/>
          <w:color w:val="auto"/>
        </w:rPr>
        <w:t>s</w:t>
      </w:r>
      <w:r w:rsidRPr="00AD4803">
        <w:rPr>
          <w:iCs/>
          <w:color w:val="auto"/>
        </w:rPr>
        <w:t xml:space="preserve"> from the preregistration in two</w:t>
      </w:r>
      <w:r w:rsidR="0010729E">
        <w:rPr>
          <w:iCs/>
          <w:color w:val="auto"/>
        </w:rPr>
        <w:t xml:space="preserve"> minor</w:t>
      </w:r>
      <w:r w:rsidRPr="00AD4803">
        <w:rPr>
          <w:iCs/>
          <w:color w:val="auto"/>
        </w:rPr>
        <w:t xml:space="preserve"> regards: First, </w:t>
      </w:r>
      <w:r w:rsidR="008943E5">
        <w:rPr>
          <w:iCs/>
          <w:color w:val="auto"/>
        </w:rPr>
        <w:t xml:space="preserve">we </w:t>
      </w:r>
      <w:r w:rsidR="00AD4803">
        <w:rPr>
          <w:iCs/>
          <w:color w:val="auto"/>
        </w:rPr>
        <w:t>use</w:t>
      </w:r>
      <w:r w:rsidR="00544E6F">
        <w:rPr>
          <w:iCs/>
          <w:color w:val="auto"/>
        </w:rPr>
        <w:t>d</w:t>
      </w:r>
      <w:r w:rsidR="00AD4803">
        <w:rPr>
          <w:iCs/>
          <w:color w:val="auto"/>
        </w:rPr>
        <w:t xml:space="preserve"> different </w:t>
      </w:r>
      <w:r w:rsidRPr="00AD4803">
        <w:rPr>
          <w:iCs/>
          <w:color w:val="auto"/>
        </w:rPr>
        <w:t>working titles for the ATTARI</w:t>
      </w:r>
      <w:r w:rsidR="004277A3" w:rsidRPr="00AD4803">
        <w:rPr>
          <w:iCs/>
          <w:color w:val="auto"/>
        </w:rPr>
        <w:t>-12</w:t>
      </w:r>
      <w:r w:rsidR="00880B09">
        <w:rPr>
          <w:iCs/>
          <w:color w:val="auto"/>
        </w:rPr>
        <w:t xml:space="preserve"> </w:t>
      </w:r>
      <w:r w:rsidR="00544E6F">
        <w:rPr>
          <w:iCs/>
          <w:color w:val="auto"/>
        </w:rPr>
        <w:t xml:space="preserve">in </w:t>
      </w:r>
      <w:r w:rsidR="00544E6F" w:rsidRPr="00AD4803">
        <w:rPr>
          <w:iCs/>
          <w:color w:val="auto"/>
        </w:rPr>
        <w:t xml:space="preserve">the preregistrations </w:t>
      </w:r>
      <w:r w:rsidR="00880B09">
        <w:rPr>
          <w:iCs/>
          <w:color w:val="auto"/>
        </w:rPr>
        <w:t>(Study 1 &amp; 2: WATAI; Study 3</w:t>
      </w:r>
      <w:r w:rsidRPr="00AD4803">
        <w:rPr>
          <w:iCs/>
          <w:color w:val="auto"/>
        </w:rPr>
        <w:t xml:space="preserve">: ATAIS-12). </w:t>
      </w:r>
      <w:r w:rsidR="0010729E">
        <w:rPr>
          <w:iCs/>
          <w:color w:val="auto"/>
        </w:rPr>
        <w:t>Yet, f</w:t>
      </w:r>
      <w:r w:rsidR="004277A3" w:rsidRPr="00AD4803">
        <w:rPr>
          <w:iCs/>
          <w:color w:val="auto"/>
        </w:rPr>
        <w:t xml:space="preserve">or </w:t>
      </w:r>
      <w:r w:rsidR="0010729E">
        <w:rPr>
          <w:iCs/>
          <w:color w:val="auto"/>
        </w:rPr>
        <w:t>reasons</w:t>
      </w:r>
      <w:r w:rsidR="004277A3" w:rsidRPr="00AD4803">
        <w:rPr>
          <w:iCs/>
          <w:color w:val="auto"/>
        </w:rPr>
        <w:t xml:space="preserve"> of clarity,</w:t>
      </w:r>
      <w:r w:rsidRPr="00AD4803">
        <w:rPr>
          <w:iCs/>
          <w:color w:val="auto"/>
        </w:rPr>
        <w:t xml:space="preserve"> the final acronym </w:t>
      </w:r>
      <w:r w:rsidR="004277A3" w:rsidRPr="00AD4803">
        <w:rPr>
          <w:iCs/>
          <w:color w:val="auto"/>
        </w:rPr>
        <w:t xml:space="preserve">ATTARI-12 </w:t>
      </w:r>
      <w:r w:rsidR="0010729E">
        <w:rPr>
          <w:iCs/>
          <w:color w:val="auto"/>
        </w:rPr>
        <w:t xml:space="preserve">is chosen </w:t>
      </w:r>
      <w:r w:rsidRPr="00AD4803">
        <w:rPr>
          <w:iCs/>
          <w:color w:val="auto"/>
        </w:rPr>
        <w:t>throughout the manuscript.</w:t>
      </w:r>
      <w:r w:rsidR="004277A3" w:rsidRPr="00AD4803">
        <w:rPr>
          <w:iCs/>
          <w:color w:val="auto"/>
        </w:rPr>
        <w:t xml:space="preserve"> Second, the preregistration of Study 1 stated that exclusion criteria would include an outlier analysis for completion time. </w:t>
      </w:r>
      <w:r w:rsidR="001948BA">
        <w:rPr>
          <w:iCs/>
          <w:color w:val="auto"/>
        </w:rPr>
        <w:t xml:space="preserve">The term </w:t>
      </w:r>
      <w:r w:rsidR="001948BA" w:rsidRPr="0010729E">
        <w:rPr>
          <w:i/>
          <w:color w:val="auto"/>
        </w:rPr>
        <w:t>outlier analysis</w:t>
      </w:r>
      <w:r w:rsidR="001948BA">
        <w:rPr>
          <w:iCs/>
          <w:color w:val="auto"/>
        </w:rPr>
        <w:t xml:space="preserve">, however, </w:t>
      </w:r>
      <w:r w:rsidR="00C8567C">
        <w:rPr>
          <w:iCs/>
          <w:color w:val="auto"/>
        </w:rPr>
        <w:t xml:space="preserve">was not the </w:t>
      </w:r>
      <w:r w:rsidR="0010729E">
        <w:rPr>
          <w:iCs/>
          <w:color w:val="auto"/>
        </w:rPr>
        <w:t>ideal</w:t>
      </w:r>
      <w:r w:rsidR="00C8567C">
        <w:rPr>
          <w:iCs/>
          <w:color w:val="auto"/>
        </w:rPr>
        <w:t xml:space="preserve"> choice</w:t>
      </w:r>
      <w:r w:rsidR="0010729E">
        <w:rPr>
          <w:iCs/>
          <w:color w:val="auto"/>
        </w:rPr>
        <w:t xml:space="preserve"> of words</w:t>
      </w:r>
      <w:r w:rsidR="00C8567C">
        <w:rPr>
          <w:iCs/>
          <w:color w:val="auto"/>
        </w:rPr>
        <w:t xml:space="preserve"> here</w:t>
      </w:r>
      <w:r w:rsidR="001948BA">
        <w:rPr>
          <w:iCs/>
          <w:color w:val="auto"/>
        </w:rPr>
        <w:t xml:space="preserve">. </w:t>
      </w:r>
      <w:r w:rsidR="004277A3" w:rsidRPr="00AD4803">
        <w:rPr>
          <w:iCs/>
          <w:color w:val="auto"/>
        </w:rPr>
        <w:t>Instead, all participants who needed less than 120 seconds to complete the questionnaire were excluded from the analyses. This value was determined by inspecting the distribution of duration times</w:t>
      </w:r>
      <w:r w:rsidR="00C8567C">
        <w:rPr>
          <w:iCs/>
          <w:color w:val="auto"/>
        </w:rPr>
        <w:t xml:space="preserve">—which, in our opinion, </w:t>
      </w:r>
      <w:r w:rsidR="00107F4C">
        <w:rPr>
          <w:iCs/>
          <w:color w:val="auto"/>
        </w:rPr>
        <w:t>creates</w:t>
      </w:r>
      <w:r w:rsidR="00C8567C">
        <w:rPr>
          <w:iCs/>
          <w:color w:val="auto"/>
        </w:rPr>
        <w:t xml:space="preserve"> a more meaningful criterion</w:t>
      </w:r>
      <w:r w:rsidR="00D97670">
        <w:rPr>
          <w:iCs/>
          <w:color w:val="auto"/>
        </w:rPr>
        <w:t xml:space="preserve"> than an outlier analysis that is merely based on standard deviations</w:t>
      </w:r>
      <w:r w:rsidR="004277A3" w:rsidRPr="00AD4803">
        <w:rPr>
          <w:iCs/>
          <w:color w:val="auto"/>
        </w:rPr>
        <w:t>.</w:t>
      </w:r>
    </w:p>
    <w:p w14:paraId="46EB1442" w14:textId="77777777" w:rsidR="00C13696" w:rsidRDefault="00C13696">
      <w:pPr>
        <w:spacing w:line="240" w:lineRule="auto"/>
        <w:rPr>
          <w:b/>
          <w:bCs/>
          <w:lang w:eastAsia="de-DE"/>
        </w:rPr>
      </w:pPr>
      <w:r>
        <w:rPr>
          <w:b/>
          <w:bCs/>
        </w:rPr>
        <w:br w:type="page"/>
      </w:r>
    </w:p>
    <w:p w14:paraId="2DE979BE" w14:textId="6120EB2D" w:rsidR="002A45E8" w:rsidRPr="0011266B" w:rsidRDefault="00D62DF3" w:rsidP="008873AE">
      <w:pPr>
        <w:pStyle w:val="Body"/>
        <w:spacing w:after="240" w:line="240" w:lineRule="auto"/>
        <w:ind w:left="851" w:hanging="851"/>
        <w:rPr>
          <w:i/>
          <w:color w:val="auto"/>
        </w:rPr>
      </w:pPr>
      <w:r w:rsidRPr="0011266B">
        <w:rPr>
          <w:b/>
          <w:bCs/>
          <w:color w:val="auto"/>
        </w:rPr>
        <w:lastRenderedPageBreak/>
        <w:t xml:space="preserve">Supplement </w:t>
      </w:r>
      <w:r w:rsidR="00462DD1" w:rsidRPr="0011266B">
        <w:rPr>
          <w:b/>
          <w:bCs/>
          <w:color w:val="auto"/>
        </w:rPr>
        <w:t>S</w:t>
      </w:r>
      <w:r w:rsidR="002721C9">
        <w:rPr>
          <w:b/>
          <w:bCs/>
          <w:color w:val="auto"/>
        </w:rPr>
        <w:t>2</w:t>
      </w:r>
      <w:r w:rsidR="008873AE" w:rsidRPr="0011266B">
        <w:rPr>
          <w:b/>
          <w:bCs/>
          <w:color w:val="auto"/>
        </w:rPr>
        <w:t xml:space="preserve">: </w:t>
      </w:r>
      <w:r w:rsidR="00462DD1" w:rsidRPr="0011266B">
        <w:rPr>
          <w:b/>
          <w:bCs/>
          <w:iCs/>
          <w:color w:val="auto"/>
        </w:rPr>
        <w:t xml:space="preserve">Descriptive Statistics </w:t>
      </w:r>
      <w:r w:rsidR="00284156" w:rsidRPr="0011266B">
        <w:rPr>
          <w:b/>
          <w:bCs/>
          <w:iCs/>
          <w:color w:val="auto"/>
        </w:rPr>
        <w:t>for</w:t>
      </w:r>
      <w:r w:rsidR="00214B9F" w:rsidRPr="0011266B">
        <w:rPr>
          <w:b/>
          <w:bCs/>
          <w:iCs/>
          <w:color w:val="auto"/>
        </w:rPr>
        <w:t xml:space="preserve"> </w:t>
      </w:r>
      <w:r w:rsidR="00462DD1" w:rsidRPr="0011266B">
        <w:rPr>
          <w:b/>
          <w:bCs/>
          <w:iCs/>
          <w:color w:val="auto"/>
        </w:rPr>
        <w:t>Study 1</w:t>
      </w:r>
      <w:r w:rsidR="00214B9F" w:rsidRPr="0011266B">
        <w:rPr>
          <w:b/>
          <w:bCs/>
          <w:iCs/>
          <w:color w:val="auto"/>
        </w:rPr>
        <w:t xml:space="preserve"> (US-American </w:t>
      </w:r>
      <w:proofErr w:type="spellStart"/>
      <w:r w:rsidR="00214B9F" w:rsidRPr="0011266B">
        <w:rPr>
          <w:b/>
          <w:bCs/>
          <w:iCs/>
          <w:color w:val="auto"/>
        </w:rPr>
        <w:t>MTurk</w:t>
      </w:r>
      <w:proofErr w:type="spellEnd"/>
      <w:r w:rsidR="00214B9F" w:rsidRPr="0011266B">
        <w:rPr>
          <w:b/>
          <w:bCs/>
          <w:iCs/>
          <w:color w:val="auto"/>
        </w:rPr>
        <w:t xml:space="preserve"> Sample)</w:t>
      </w:r>
      <w:r w:rsidR="008873AE" w:rsidRPr="0011266B">
        <w:rPr>
          <w:i/>
          <w:color w:val="auto"/>
        </w:rPr>
        <w:t xml:space="preserve"> </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5435"/>
        <w:gridCol w:w="1819"/>
        <w:gridCol w:w="1857"/>
      </w:tblGrid>
      <w:tr w:rsidR="0011266B" w:rsidRPr="0011266B" w14:paraId="7CD3DDA5" w14:textId="77777777" w:rsidTr="008873AE">
        <w:trPr>
          <w:trHeight w:val="397"/>
        </w:trPr>
        <w:tc>
          <w:tcPr>
            <w:tcW w:w="5778" w:type="dxa"/>
            <w:gridSpan w:val="2"/>
            <w:tcBorders>
              <w:top w:val="single" w:sz="12" w:space="0" w:color="auto"/>
              <w:bottom w:val="single" w:sz="4" w:space="0" w:color="auto"/>
            </w:tcBorders>
            <w:vAlign w:val="center"/>
          </w:tcPr>
          <w:p w14:paraId="341B7290" w14:textId="7A6585D0" w:rsidR="00462DD1" w:rsidRPr="0011266B" w:rsidRDefault="00462DD1" w:rsidP="0015630D">
            <w:pPr>
              <w:pStyle w:val="Body"/>
              <w:spacing w:line="240" w:lineRule="auto"/>
              <w:ind w:firstLine="0"/>
              <w:jc w:val="center"/>
              <w:rPr>
                <w:bCs/>
                <w:i/>
                <w:iCs/>
                <w:color w:val="auto"/>
              </w:rPr>
            </w:pPr>
            <w:r w:rsidRPr="0011266B">
              <w:rPr>
                <w:bCs/>
                <w:i/>
                <w:iCs/>
                <w:color w:val="auto"/>
              </w:rPr>
              <w:t>Characteristic</w:t>
            </w:r>
          </w:p>
        </w:tc>
        <w:tc>
          <w:tcPr>
            <w:tcW w:w="1843" w:type="dxa"/>
            <w:tcBorders>
              <w:top w:val="single" w:sz="12" w:space="0" w:color="auto"/>
              <w:bottom w:val="single" w:sz="4" w:space="0" w:color="auto"/>
            </w:tcBorders>
            <w:vAlign w:val="center"/>
          </w:tcPr>
          <w:p w14:paraId="1C06D083" w14:textId="0B2018AB" w:rsidR="00462DD1" w:rsidRPr="0011266B" w:rsidRDefault="00462DD1" w:rsidP="0015630D">
            <w:pPr>
              <w:pStyle w:val="Body"/>
              <w:spacing w:line="240" w:lineRule="auto"/>
              <w:ind w:firstLine="0"/>
              <w:jc w:val="center"/>
              <w:rPr>
                <w:bCs/>
                <w:i/>
                <w:color w:val="auto"/>
              </w:rPr>
            </w:pPr>
            <w:r w:rsidRPr="0011266B">
              <w:rPr>
                <w:bCs/>
                <w:i/>
                <w:color w:val="auto"/>
              </w:rPr>
              <w:t>n</w:t>
            </w:r>
          </w:p>
        </w:tc>
        <w:tc>
          <w:tcPr>
            <w:tcW w:w="1879" w:type="dxa"/>
            <w:tcBorders>
              <w:top w:val="single" w:sz="12" w:space="0" w:color="auto"/>
              <w:bottom w:val="single" w:sz="4" w:space="0" w:color="auto"/>
            </w:tcBorders>
            <w:vAlign w:val="center"/>
          </w:tcPr>
          <w:p w14:paraId="4C79EF08" w14:textId="7338E061" w:rsidR="00462DD1" w:rsidRPr="0011266B" w:rsidRDefault="00462DD1" w:rsidP="0015630D">
            <w:pPr>
              <w:pStyle w:val="Body"/>
              <w:spacing w:line="240" w:lineRule="auto"/>
              <w:ind w:firstLine="0"/>
              <w:jc w:val="center"/>
              <w:rPr>
                <w:bCs/>
                <w:color w:val="auto"/>
              </w:rPr>
            </w:pPr>
            <w:r w:rsidRPr="0011266B">
              <w:rPr>
                <w:bCs/>
                <w:color w:val="auto"/>
              </w:rPr>
              <w:t>% of sample</w:t>
            </w:r>
          </w:p>
        </w:tc>
      </w:tr>
      <w:tr w:rsidR="0011266B" w:rsidRPr="0011266B" w14:paraId="340DABDB" w14:textId="77777777" w:rsidTr="0015630D">
        <w:trPr>
          <w:trHeight w:val="397"/>
        </w:trPr>
        <w:tc>
          <w:tcPr>
            <w:tcW w:w="5778" w:type="dxa"/>
            <w:gridSpan w:val="2"/>
            <w:tcBorders>
              <w:top w:val="single" w:sz="4" w:space="0" w:color="auto"/>
            </w:tcBorders>
            <w:vAlign w:val="center"/>
          </w:tcPr>
          <w:p w14:paraId="5F2CA80C" w14:textId="122222B3" w:rsidR="00462DD1" w:rsidRPr="0011266B" w:rsidRDefault="00462DD1" w:rsidP="00214B9F">
            <w:pPr>
              <w:pStyle w:val="Body"/>
              <w:spacing w:before="240" w:after="60" w:line="240" w:lineRule="auto"/>
              <w:ind w:firstLine="0"/>
              <w:rPr>
                <w:bCs/>
                <w:color w:val="auto"/>
              </w:rPr>
            </w:pPr>
            <w:r w:rsidRPr="0011266B">
              <w:rPr>
                <w:bCs/>
                <w:color w:val="auto"/>
              </w:rPr>
              <w:t>Gender</w:t>
            </w:r>
          </w:p>
        </w:tc>
        <w:tc>
          <w:tcPr>
            <w:tcW w:w="1843" w:type="dxa"/>
            <w:tcBorders>
              <w:top w:val="single" w:sz="4" w:space="0" w:color="auto"/>
            </w:tcBorders>
            <w:vAlign w:val="center"/>
          </w:tcPr>
          <w:p w14:paraId="4F37CC65" w14:textId="77777777" w:rsidR="00462DD1" w:rsidRPr="0011266B" w:rsidRDefault="00462DD1" w:rsidP="0015630D">
            <w:pPr>
              <w:pStyle w:val="Body"/>
              <w:spacing w:line="240" w:lineRule="auto"/>
              <w:ind w:firstLine="0"/>
              <w:jc w:val="center"/>
              <w:rPr>
                <w:b/>
                <w:bCs/>
                <w:color w:val="auto"/>
              </w:rPr>
            </w:pPr>
          </w:p>
        </w:tc>
        <w:tc>
          <w:tcPr>
            <w:tcW w:w="1879" w:type="dxa"/>
            <w:tcBorders>
              <w:top w:val="single" w:sz="4" w:space="0" w:color="auto"/>
            </w:tcBorders>
            <w:vAlign w:val="center"/>
          </w:tcPr>
          <w:p w14:paraId="2AA91815" w14:textId="77777777" w:rsidR="00462DD1" w:rsidRPr="0011266B" w:rsidRDefault="00462DD1" w:rsidP="0015630D">
            <w:pPr>
              <w:pStyle w:val="Body"/>
              <w:spacing w:line="240" w:lineRule="auto"/>
              <w:ind w:firstLine="0"/>
              <w:jc w:val="center"/>
              <w:rPr>
                <w:b/>
                <w:bCs/>
                <w:color w:val="auto"/>
              </w:rPr>
            </w:pPr>
          </w:p>
        </w:tc>
      </w:tr>
      <w:tr w:rsidR="0011266B" w:rsidRPr="0011266B" w14:paraId="76706C99" w14:textId="77777777" w:rsidTr="0015630D">
        <w:trPr>
          <w:trHeight w:val="397"/>
        </w:trPr>
        <w:tc>
          <w:tcPr>
            <w:tcW w:w="250" w:type="dxa"/>
            <w:vAlign w:val="center"/>
          </w:tcPr>
          <w:p w14:paraId="0B86BC51" w14:textId="77777777" w:rsidR="00462DD1" w:rsidRPr="0011266B" w:rsidRDefault="00462DD1" w:rsidP="00E55A46">
            <w:pPr>
              <w:pStyle w:val="Body"/>
              <w:spacing w:line="240" w:lineRule="auto"/>
              <w:ind w:firstLine="0"/>
              <w:rPr>
                <w:b/>
                <w:bCs/>
                <w:color w:val="auto"/>
              </w:rPr>
            </w:pPr>
          </w:p>
        </w:tc>
        <w:tc>
          <w:tcPr>
            <w:tcW w:w="5528" w:type="dxa"/>
            <w:vAlign w:val="center"/>
          </w:tcPr>
          <w:p w14:paraId="4AF3150A" w14:textId="76D27378" w:rsidR="00462DD1" w:rsidRPr="0011266B" w:rsidRDefault="00E55A46" w:rsidP="00E55A46">
            <w:pPr>
              <w:pStyle w:val="Body"/>
              <w:spacing w:line="240" w:lineRule="auto"/>
              <w:ind w:firstLine="0"/>
              <w:rPr>
                <w:bCs/>
                <w:color w:val="auto"/>
              </w:rPr>
            </w:pPr>
            <w:r w:rsidRPr="0011266B">
              <w:rPr>
                <w:bCs/>
                <w:color w:val="auto"/>
              </w:rPr>
              <w:t>Female</w:t>
            </w:r>
          </w:p>
        </w:tc>
        <w:tc>
          <w:tcPr>
            <w:tcW w:w="1843" w:type="dxa"/>
            <w:vAlign w:val="center"/>
          </w:tcPr>
          <w:p w14:paraId="6A7B0183" w14:textId="67924269" w:rsidR="00462DD1" w:rsidRPr="0011266B" w:rsidRDefault="0015630D" w:rsidP="0015630D">
            <w:pPr>
              <w:pStyle w:val="Body"/>
              <w:spacing w:line="240" w:lineRule="auto"/>
              <w:ind w:firstLine="0"/>
              <w:jc w:val="center"/>
              <w:rPr>
                <w:bCs/>
                <w:color w:val="auto"/>
              </w:rPr>
            </w:pPr>
            <w:r w:rsidRPr="0011266B">
              <w:rPr>
                <w:bCs/>
                <w:color w:val="auto"/>
              </w:rPr>
              <w:t>212</w:t>
            </w:r>
          </w:p>
        </w:tc>
        <w:tc>
          <w:tcPr>
            <w:tcW w:w="1879" w:type="dxa"/>
            <w:vAlign w:val="center"/>
          </w:tcPr>
          <w:p w14:paraId="0BF5F97A" w14:textId="292F606B" w:rsidR="00462DD1" w:rsidRPr="0011266B" w:rsidRDefault="0015630D" w:rsidP="0015630D">
            <w:pPr>
              <w:pStyle w:val="Body"/>
              <w:spacing w:line="240" w:lineRule="auto"/>
              <w:ind w:firstLine="0"/>
              <w:jc w:val="center"/>
              <w:rPr>
                <w:bCs/>
                <w:color w:val="auto"/>
              </w:rPr>
            </w:pPr>
            <w:r w:rsidRPr="0011266B">
              <w:rPr>
                <w:bCs/>
                <w:color w:val="auto"/>
              </w:rPr>
              <w:t>43.3</w:t>
            </w:r>
            <w:r w:rsidR="002D39C6">
              <w:rPr>
                <w:bCs/>
                <w:color w:val="auto"/>
              </w:rPr>
              <w:t xml:space="preserve"> %</w:t>
            </w:r>
          </w:p>
        </w:tc>
      </w:tr>
      <w:tr w:rsidR="0011266B" w:rsidRPr="0011266B" w14:paraId="3D2C2F82" w14:textId="77777777" w:rsidTr="0015630D">
        <w:trPr>
          <w:trHeight w:val="397"/>
        </w:trPr>
        <w:tc>
          <w:tcPr>
            <w:tcW w:w="250" w:type="dxa"/>
            <w:vAlign w:val="center"/>
          </w:tcPr>
          <w:p w14:paraId="52031B06" w14:textId="77777777" w:rsidR="00462DD1" w:rsidRPr="0011266B" w:rsidRDefault="00462DD1" w:rsidP="00E55A46">
            <w:pPr>
              <w:pStyle w:val="Body"/>
              <w:spacing w:line="240" w:lineRule="auto"/>
              <w:ind w:firstLine="0"/>
              <w:rPr>
                <w:b/>
                <w:bCs/>
                <w:color w:val="auto"/>
              </w:rPr>
            </w:pPr>
          </w:p>
        </w:tc>
        <w:tc>
          <w:tcPr>
            <w:tcW w:w="5528" w:type="dxa"/>
            <w:vAlign w:val="center"/>
          </w:tcPr>
          <w:p w14:paraId="5C308F51" w14:textId="6BF3238F" w:rsidR="00462DD1" w:rsidRPr="0011266B" w:rsidRDefault="00E55A46" w:rsidP="00E55A46">
            <w:pPr>
              <w:pStyle w:val="Body"/>
              <w:spacing w:line="240" w:lineRule="auto"/>
              <w:ind w:firstLine="0"/>
              <w:rPr>
                <w:bCs/>
                <w:color w:val="auto"/>
              </w:rPr>
            </w:pPr>
            <w:r w:rsidRPr="0011266B">
              <w:rPr>
                <w:bCs/>
                <w:color w:val="auto"/>
              </w:rPr>
              <w:t>Male</w:t>
            </w:r>
          </w:p>
        </w:tc>
        <w:tc>
          <w:tcPr>
            <w:tcW w:w="1843" w:type="dxa"/>
            <w:vAlign w:val="center"/>
          </w:tcPr>
          <w:p w14:paraId="4DF703F8" w14:textId="6B99E3D5" w:rsidR="00462DD1" w:rsidRPr="0011266B" w:rsidRDefault="0015630D" w:rsidP="0015630D">
            <w:pPr>
              <w:pStyle w:val="Body"/>
              <w:spacing w:line="240" w:lineRule="auto"/>
              <w:ind w:firstLine="0"/>
              <w:jc w:val="center"/>
              <w:rPr>
                <w:bCs/>
                <w:color w:val="auto"/>
              </w:rPr>
            </w:pPr>
            <w:r w:rsidRPr="0011266B">
              <w:rPr>
                <w:bCs/>
                <w:color w:val="auto"/>
              </w:rPr>
              <w:t>273</w:t>
            </w:r>
          </w:p>
        </w:tc>
        <w:tc>
          <w:tcPr>
            <w:tcW w:w="1879" w:type="dxa"/>
            <w:vAlign w:val="center"/>
          </w:tcPr>
          <w:p w14:paraId="1860305D" w14:textId="153BBF72" w:rsidR="00462DD1" w:rsidRPr="0011266B" w:rsidRDefault="0015630D" w:rsidP="0015630D">
            <w:pPr>
              <w:pStyle w:val="Body"/>
              <w:spacing w:line="240" w:lineRule="auto"/>
              <w:ind w:firstLine="0"/>
              <w:jc w:val="center"/>
              <w:rPr>
                <w:bCs/>
                <w:color w:val="auto"/>
              </w:rPr>
            </w:pPr>
            <w:r w:rsidRPr="0011266B">
              <w:rPr>
                <w:bCs/>
                <w:color w:val="auto"/>
              </w:rPr>
              <w:t>55.7</w:t>
            </w:r>
            <w:r w:rsidR="002D39C6">
              <w:rPr>
                <w:bCs/>
                <w:color w:val="auto"/>
              </w:rPr>
              <w:t xml:space="preserve"> %</w:t>
            </w:r>
          </w:p>
        </w:tc>
      </w:tr>
      <w:tr w:rsidR="0011266B" w:rsidRPr="0011266B" w14:paraId="167465A2" w14:textId="77777777" w:rsidTr="0015630D">
        <w:trPr>
          <w:trHeight w:val="397"/>
        </w:trPr>
        <w:tc>
          <w:tcPr>
            <w:tcW w:w="250" w:type="dxa"/>
            <w:vAlign w:val="center"/>
          </w:tcPr>
          <w:p w14:paraId="63277241" w14:textId="77777777" w:rsidR="00462DD1" w:rsidRPr="0011266B" w:rsidRDefault="00462DD1" w:rsidP="00E55A46">
            <w:pPr>
              <w:pStyle w:val="Body"/>
              <w:spacing w:line="240" w:lineRule="auto"/>
              <w:ind w:firstLine="0"/>
              <w:rPr>
                <w:b/>
                <w:bCs/>
                <w:color w:val="auto"/>
              </w:rPr>
            </w:pPr>
          </w:p>
        </w:tc>
        <w:tc>
          <w:tcPr>
            <w:tcW w:w="5528" w:type="dxa"/>
            <w:vAlign w:val="center"/>
          </w:tcPr>
          <w:p w14:paraId="7B571442" w14:textId="15864891" w:rsidR="00462DD1" w:rsidRPr="0011266B" w:rsidRDefault="00E55A46" w:rsidP="00E55A46">
            <w:pPr>
              <w:pStyle w:val="Body"/>
              <w:spacing w:line="240" w:lineRule="auto"/>
              <w:ind w:firstLine="0"/>
              <w:rPr>
                <w:bCs/>
                <w:color w:val="auto"/>
              </w:rPr>
            </w:pPr>
            <w:r w:rsidRPr="0011266B">
              <w:rPr>
                <w:bCs/>
                <w:color w:val="auto"/>
              </w:rPr>
              <w:t>Non-binary</w:t>
            </w:r>
          </w:p>
        </w:tc>
        <w:tc>
          <w:tcPr>
            <w:tcW w:w="1843" w:type="dxa"/>
            <w:vAlign w:val="center"/>
          </w:tcPr>
          <w:p w14:paraId="56B1105A" w14:textId="4DAF6B82" w:rsidR="00462DD1" w:rsidRPr="0011266B" w:rsidRDefault="0015630D" w:rsidP="0015630D">
            <w:pPr>
              <w:pStyle w:val="Body"/>
              <w:spacing w:line="240" w:lineRule="auto"/>
              <w:ind w:firstLine="0"/>
              <w:jc w:val="center"/>
              <w:rPr>
                <w:bCs/>
                <w:color w:val="auto"/>
              </w:rPr>
            </w:pPr>
            <w:r w:rsidRPr="0011266B">
              <w:rPr>
                <w:bCs/>
                <w:color w:val="auto"/>
              </w:rPr>
              <w:t>2</w:t>
            </w:r>
          </w:p>
        </w:tc>
        <w:tc>
          <w:tcPr>
            <w:tcW w:w="1879" w:type="dxa"/>
            <w:vAlign w:val="center"/>
          </w:tcPr>
          <w:p w14:paraId="61CD2795" w14:textId="01E40A91" w:rsidR="00462DD1" w:rsidRPr="0011266B" w:rsidRDefault="0015630D" w:rsidP="0015630D">
            <w:pPr>
              <w:pStyle w:val="Body"/>
              <w:spacing w:line="240" w:lineRule="auto"/>
              <w:ind w:firstLine="0"/>
              <w:jc w:val="center"/>
              <w:rPr>
                <w:bCs/>
                <w:color w:val="auto"/>
              </w:rPr>
            </w:pPr>
            <w:r w:rsidRPr="0011266B">
              <w:rPr>
                <w:bCs/>
                <w:color w:val="auto"/>
              </w:rPr>
              <w:t>0.4</w:t>
            </w:r>
            <w:r w:rsidR="002D39C6">
              <w:rPr>
                <w:bCs/>
                <w:color w:val="auto"/>
              </w:rPr>
              <w:t xml:space="preserve"> %</w:t>
            </w:r>
          </w:p>
        </w:tc>
      </w:tr>
      <w:tr w:rsidR="0011266B" w:rsidRPr="0011266B" w14:paraId="547A9DC9" w14:textId="77777777" w:rsidTr="0015630D">
        <w:trPr>
          <w:trHeight w:val="397"/>
        </w:trPr>
        <w:tc>
          <w:tcPr>
            <w:tcW w:w="250" w:type="dxa"/>
            <w:vAlign w:val="center"/>
          </w:tcPr>
          <w:p w14:paraId="0A6BBDEA" w14:textId="77777777" w:rsidR="00462DD1" w:rsidRPr="0011266B" w:rsidRDefault="00462DD1" w:rsidP="00E55A46">
            <w:pPr>
              <w:pStyle w:val="Body"/>
              <w:spacing w:line="240" w:lineRule="auto"/>
              <w:ind w:firstLine="0"/>
              <w:rPr>
                <w:b/>
                <w:bCs/>
                <w:color w:val="auto"/>
              </w:rPr>
            </w:pPr>
          </w:p>
        </w:tc>
        <w:tc>
          <w:tcPr>
            <w:tcW w:w="5528" w:type="dxa"/>
            <w:vAlign w:val="center"/>
          </w:tcPr>
          <w:p w14:paraId="6261671D" w14:textId="79C4CE42" w:rsidR="00462DD1" w:rsidRPr="0011266B" w:rsidRDefault="00E55A46" w:rsidP="00E55A46">
            <w:pPr>
              <w:pStyle w:val="Body"/>
              <w:spacing w:line="240" w:lineRule="auto"/>
              <w:ind w:firstLine="0"/>
              <w:rPr>
                <w:bCs/>
                <w:color w:val="auto"/>
              </w:rPr>
            </w:pPr>
            <w:r w:rsidRPr="0011266B">
              <w:rPr>
                <w:bCs/>
                <w:color w:val="auto"/>
              </w:rPr>
              <w:t>Prefer not to answer</w:t>
            </w:r>
          </w:p>
        </w:tc>
        <w:tc>
          <w:tcPr>
            <w:tcW w:w="1843" w:type="dxa"/>
            <w:vAlign w:val="center"/>
          </w:tcPr>
          <w:p w14:paraId="4DBDAAB6" w14:textId="3F9896F6" w:rsidR="00462DD1" w:rsidRPr="0011266B" w:rsidRDefault="0015630D" w:rsidP="0015630D">
            <w:pPr>
              <w:pStyle w:val="Body"/>
              <w:spacing w:line="240" w:lineRule="auto"/>
              <w:ind w:firstLine="0"/>
              <w:jc w:val="center"/>
              <w:rPr>
                <w:bCs/>
                <w:color w:val="auto"/>
              </w:rPr>
            </w:pPr>
            <w:r w:rsidRPr="0011266B">
              <w:rPr>
                <w:bCs/>
                <w:color w:val="auto"/>
              </w:rPr>
              <w:t>3</w:t>
            </w:r>
          </w:p>
        </w:tc>
        <w:tc>
          <w:tcPr>
            <w:tcW w:w="1879" w:type="dxa"/>
            <w:vAlign w:val="center"/>
          </w:tcPr>
          <w:p w14:paraId="004AE688" w14:textId="3BACF1AA" w:rsidR="00462DD1" w:rsidRPr="0011266B" w:rsidRDefault="0015630D" w:rsidP="0015630D">
            <w:pPr>
              <w:pStyle w:val="Body"/>
              <w:spacing w:line="240" w:lineRule="auto"/>
              <w:ind w:firstLine="0"/>
              <w:jc w:val="center"/>
              <w:rPr>
                <w:bCs/>
                <w:color w:val="auto"/>
              </w:rPr>
            </w:pPr>
            <w:r w:rsidRPr="0011266B">
              <w:rPr>
                <w:bCs/>
                <w:color w:val="auto"/>
              </w:rPr>
              <w:t>0.6</w:t>
            </w:r>
            <w:r w:rsidR="002D39C6">
              <w:rPr>
                <w:bCs/>
                <w:color w:val="auto"/>
              </w:rPr>
              <w:t xml:space="preserve"> %</w:t>
            </w:r>
          </w:p>
        </w:tc>
      </w:tr>
      <w:tr w:rsidR="0011266B" w:rsidRPr="0011266B" w14:paraId="6677836A" w14:textId="77777777" w:rsidTr="0015630D">
        <w:trPr>
          <w:trHeight w:val="397"/>
        </w:trPr>
        <w:tc>
          <w:tcPr>
            <w:tcW w:w="5778" w:type="dxa"/>
            <w:gridSpan w:val="2"/>
            <w:vAlign w:val="center"/>
          </w:tcPr>
          <w:p w14:paraId="5A493824" w14:textId="26244308" w:rsidR="00E55A46" w:rsidRPr="0011266B" w:rsidRDefault="00E55A46" w:rsidP="00214B9F">
            <w:pPr>
              <w:pStyle w:val="Body"/>
              <w:spacing w:before="240" w:after="60" w:line="240" w:lineRule="auto"/>
              <w:ind w:firstLine="0"/>
              <w:rPr>
                <w:bCs/>
                <w:color w:val="auto"/>
              </w:rPr>
            </w:pPr>
            <w:r w:rsidRPr="0011266B">
              <w:rPr>
                <w:bCs/>
                <w:color w:val="auto"/>
              </w:rPr>
              <w:t>Education</w:t>
            </w:r>
          </w:p>
        </w:tc>
        <w:tc>
          <w:tcPr>
            <w:tcW w:w="1843" w:type="dxa"/>
            <w:vAlign w:val="center"/>
          </w:tcPr>
          <w:p w14:paraId="45FB9378" w14:textId="093CC251" w:rsidR="00E55A46" w:rsidRPr="0011266B" w:rsidRDefault="00E55A46" w:rsidP="0015630D">
            <w:pPr>
              <w:pStyle w:val="Body"/>
              <w:spacing w:line="240" w:lineRule="auto"/>
              <w:ind w:firstLine="0"/>
              <w:jc w:val="center"/>
              <w:rPr>
                <w:bCs/>
                <w:color w:val="auto"/>
              </w:rPr>
            </w:pPr>
          </w:p>
        </w:tc>
        <w:tc>
          <w:tcPr>
            <w:tcW w:w="1879" w:type="dxa"/>
            <w:vAlign w:val="center"/>
          </w:tcPr>
          <w:p w14:paraId="5F554CFE" w14:textId="73D1065F" w:rsidR="00E55A46" w:rsidRPr="0011266B" w:rsidRDefault="00E55A46" w:rsidP="0015630D">
            <w:pPr>
              <w:pStyle w:val="Body"/>
              <w:spacing w:line="240" w:lineRule="auto"/>
              <w:ind w:firstLine="0"/>
              <w:jc w:val="center"/>
              <w:rPr>
                <w:bCs/>
                <w:color w:val="auto"/>
              </w:rPr>
            </w:pPr>
          </w:p>
        </w:tc>
      </w:tr>
      <w:tr w:rsidR="0011266B" w:rsidRPr="0011266B" w14:paraId="56D50138" w14:textId="77777777" w:rsidTr="0015630D">
        <w:trPr>
          <w:trHeight w:val="397"/>
        </w:trPr>
        <w:tc>
          <w:tcPr>
            <w:tcW w:w="250" w:type="dxa"/>
            <w:vAlign w:val="center"/>
          </w:tcPr>
          <w:p w14:paraId="11F95CDE" w14:textId="77777777" w:rsidR="00462DD1" w:rsidRPr="0011266B" w:rsidRDefault="00462DD1" w:rsidP="00E55A46">
            <w:pPr>
              <w:pStyle w:val="Body"/>
              <w:spacing w:line="240" w:lineRule="auto"/>
              <w:ind w:firstLine="0"/>
              <w:rPr>
                <w:b/>
                <w:bCs/>
                <w:color w:val="auto"/>
              </w:rPr>
            </w:pPr>
          </w:p>
        </w:tc>
        <w:tc>
          <w:tcPr>
            <w:tcW w:w="5528" w:type="dxa"/>
            <w:vAlign w:val="center"/>
          </w:tcPr>
          <w:p w14:paraId="266C5E95" w14:textId="3A9F8FF2" w:rsidR="00462DD1" w:rsidRPr="0011266B" w:rsidRDefault="00E55A46" w:rsidP="00E55A46">
            <w:pPr>
              <w:pStyle w:val="Body"/>
              <w:spacing w:line="240" w:lineRule="auto"/>
              <w:ind w:firstLine="0"/>
              <w:rPr>
                <w:bCs/>
                <w:color w:val="auto"/>
              </w:rPr>
            </w:pPr>
            <w:r w:rsidRPr="0011266B">
              <w:rPr>
                <w:bCs/>
                <w:color w:val="auto"/>
              </w:rPr>
              <w:t>Some High School</w:t>
            </w:r>
          </w:p>
        </w:tc>
        <w:tc>
          <w:tcPr>
            <w:tcW w:w="1843" w:type="dxa"/>
            <w:vAlign w:val="center"/>
          </w:tcPr>
          <w:p w14:paraId="26753ADE" w14:textId="23CE80AF" w:rsidR="00462DD1" w:rsidRPr="0011266B" w:rsidRDefault="0015630D" w:rsidP="0015630D">
            <w:pPr>
              <w:pStyle w:val="Body"/>
              <w:spacing w:line="240" w:lineRule="auto"/>
              <w:ind w:firstLine="0"/>
              <w:jc w:val="center"/>
              <w:rPr>
                <w:bCs/>
                <w:color w:val="auto"/>
              </w:rPr>
            </w:pPr>
            <w:r w:rsidRPr="0011266B">
              <w:rPr>
                <w:bCs/>
                <w:color w:val="auto"/>
              </w:rPr>
              <w:t>3</w:t>
            </w:r>
          </w:p>
        </w:tc>
        <w:tc>
          <w:tcPr>
            <w:tcW w:w="1879" w:type="dxa"/>
            <w:vAlign w:val="center"/>
          </w:tcPr>
          <w:p w14:paraId="7A602E16" w14:textId="346DD10A" w:rsidR="00462DD1" w:rsidRPr="0011266B" w:rsidRDefault="0015630D" w:rsidP="0015630D">
            <w:pPr>
              <w:pStyle w:val="Body"/>
              <w:spacing w:line="240" w:lineRule="auto"/>
              <w:ind w:firstLine="0"/>
              <w:jc w:val="center"/>
              <w:rPr>
                <w:bCs/>
                <w:color w:val="auto"/>
              </w:rPr>
            </w:pPr>
            <w:r w:rsidRPr="0011266B">
              <w:rPr>
                <w:bCs/>
                <w:color w:val="auto"/>
              </w:rPr>
              <w:t>0.6</w:t>
            </w:r>
            <w:r w:rsidR="002D39C6">
              <w:rPr>
                <w:bCs/>
                <w:color w:val="auto"/>
              </w:rPr>
              <w:t xml:space="preserve"> %</w:t>
            </w:r>
          </w:p>
        </w:tc>
      </w:tr>
      <w:tr w:rsidR="0011266B" w:rsidRPr="0011266B" w14:paraId="54D62154" w14:textId="77777777" w:rsidTr="0015630D">
        <w:trPr>
          <w:trHeight w:val="397"/>
        </w:trPr>
        <w:tc>
          <w:tcPr>
            <w:tcW w:w="250" w:type="dxa"/>
            <w:vAlign w:val="center"/>
          </w:tcPr>
          <w:p w14:paraId="58D96FF6" w14:textId="77777777" w:rsidR="00462DD1" w:rsidRPr="0011266B" w:rsidRDefault="00462DD1" w:rsidP="00E55A46">
            <w:pPr>
              <w:pStyle w:val="Body"/>
              <w:spacing w:line="240" w:lineRule="auto"/>
              <w:ind w:firstLine="0"/>
              <w:rPr>
                <w:b/>
                <w:bCs/>
                <w:color w:val="auto"/>
              </w:rPr>
            </w:pPr>
          </w:p>
        </w:tc>
        <w:tc>
          <w:tcPr>
            <w:tcW w:w="5528" w:type="dxa"/>
            <w:vAlign w:val="center"/>
          </w:tcPr>
          <w:p w14:paraId="28A925C8" w14:textId="74483D2C" w:rsidR="00462DD1" w:rsidRPr="0011266B" w:rsidRDefault="00E55A46" w:rsidP="00E55A46">
            <w:pPr>
              <w:pStyle w:val="Body"/>
              <w:spacing w:line="240" w:lineRule="auto"/>
              <w:ind w:firstLine="0"/>
              <w:rPr>
                <w:bCs/>
                <w:color w:val="auto"/>
              </w:rPr>
            </w:pPr>
            <w:r w:rsidRPr="0011266B">
              <w:rPr>
                <w:bCs/>
                <w:color w:val="auto"/>
              </w:rPr>
              <w:t>High School Graduate</w:t>
            </w:r>
          </w:p>
        </w:tc>
        <w:tc>
          <w:tcPr>
            <w:tcW w:w="1843" w:type="dxa"/>
            <w:vAlign w:val="center"/>
          </w:tcPr>
          <w:p w14:paraId="7C1B3555" w14:textId="3CFCF626" w:rsidR="00462DD1" w:rsidRPr="0011266B" w:rsidRDefault="0015630D" w:rsidP="0015630D">
            <w:pPr>
              <w:pStyle w:val="Body"/>
              <w:spacing w:line="240" w:lineRule="auto"/>
              <w:ind w:firstLine="0"/>
              <w:jc w:val="center"/>
              <w:rPr>
                <w:bCs/>
                <w:color w:val="auto"/>
              </w:rPr>
            </w:pPr>
            <w:r w:rsidRPr="0011266B">
              <w:rPr>
                <w:bCs/>
                <w:color w:val="auto"/>
              </w:rPr>
              <w:t>144</w:t>
            </w:r>
          </w:p>
        </w:tc>
        <w:tc>
          <w:tcPr>
            <w:tcW w:w="1879" w:type="dxa"/>
            <w:vAlign w:val="center"/>
          </w:tcPr>
          <w:p w14:paraId="3AD9E940" w14:textId="56D2F63E" w:rsidR="00462DD1" w:rsidRPr="0011266B" w:rsidRDefault="0015630D" w:rsidP="0015630D">
            <w:pPr>
              <w:pStyle w:val="Body"/>
              <w:spacing w:line="240" w:lineRule="auto"/>
              <w:ind w:firstLine="0"/>
              <w:jc w:val="center"/>
              <w:rPr>
                <w:bCs/>
                <w:color w:val="auto"/>
              </w:rPr>
            </w:pPr>
            <w:r w:rsidRPr="0011266B">
              <w:rPr>
                <w:bCs/>
                <w:color w:val="auto"/>
              </w:rPr>
              <w:t>29.4</w:t>
            </w:r>
            <w:r w:rsidR="002D39C6">
              <w:rPr>
                <w:bCs/>
                <w:color w:val="auto"/>
              </w:rPr>
              <w:t xml:space="preserve"> %</w:t>
            </w:r>
          </w:p>
        </w:tc>
      </w:tr>
      <w:tr w:rsidR="0011266B" w:rsidRPr="0011266B" w14:paraId="2FD58D96" w14:textId="77777777" w:rsidTr="0015630D">
        <w:trPr>
          <w:trHeight w:val="397"/>
        </w:trPr>
        <w:tc>
          <w:tcPr>
            <w:tcW w:w="250" w:type="dxa"/>
            <w:vAlign w:val="center"/>
          </w:tcPr>
          <w:p w14:paraId="6ED893BF" w14:textId="77777777" w:rsidR="00462DD1" w:rsidRPr="0011266B" w:rsidRDefault="00462DD1" w:rsidP="00E55A46">
            <w:pPr>
              <w:pStyle w:val="Body"/>
              <w:spacing w:line="240" w:lineRule="auto"/>
              <w:ind w:firstLine="0"/>
              <w:rPr>
                <w:b/>
                <w:bCs/>
                <w:color w:val="auto"/>
              </w:rPr>
            </w:pPr>
          </w:p>
        </w:tc>
        <w:tc>
          <w:tcPr>
            <w:tcW w:w="5528" w:type="dxa"/>
            <w:vAlign w:val="center"/>
          </w:tcPr>
          <w:p w14:paraId="05A9029F" w14:textId="55DA5041" w:rsidR="00462DD1" w:rsidRPr="0011266B" w:rsidRDefault="00E55A46" w:rsidP="00E55A46">
            <w:pPr>
              <w:pStyle w:val="Body"/>
              <w:spacing w:line="240" w:lineRule="auto"/>
              <w:ind w:firstLine="0"/>
              <w:rPr>
                <w:bCs/>
                <w:color w:val="auto"/>
              </w:rPr>
            </w:pPr>
            <w:r w:rsidRPr="0011266B">
              <w:rPr>
                <w:bCs/>
                <w:color w:val="auto"/>
              </w:rPr>
              <w:t>Bachelor’s Degree</w:t>
            </w:r>
          </w:p>
        </w:tc>
        <w:tc>
          <w:tcPr>
            <w:tcW w:w="1843" w:type="dxa"/>
            <w:vAlign w:val="center"/>
          </w:tcPr>
          <w:p w14:paraId="3FD64788" w14:textId="215EB1F6" w:rsidR="00462DD1" w:rsidRPr="0011266B" w:rsidRDefault="0015630D" w:rsidP="0015630D">
            <w:pPr>
              <w:pStyle w:val="Body"/>
              <w:spacing w:line="240" w:lineRule="auto"/>
              <w:ind w:firstLine="0"/>
              <w:jc w:val="center"/>
              <w:rPr>
                <w:bCs/>
                <w:color w:val="auto"/>
              </w:rPr>
            </w:pPr>
            <w:r w:rsidRPr="0011266B">
              <w:rPr>
                <w:bCs/>
                <w:color w:val="auto"/>
              </w:rPr>
              <w:t>272</w:t>
            </w:r>
          </w:p>
        </w:tc>
        <w:tc>
          <w:tcPr>
            <w:tcW w:w="1879" w:type="dxa"/>
            <w:vAlign w:val="center"/>
          </w:tcPr>
          <w:p w14:paraId="1A8307F9" w14:textId="4AC25B82" w:rsidR="00462DD1" w:rsidRPr="0011266B" w:rsidRDefault="0015630D" w:rsidP="0015630D">
            <w:pPr>
              <w:pStyle w:val="Body"/>
              <w:spacing w:line="240" w:lineRule="auto"/>
              <w:ind w:firstLine="0"/>
              <w:jc w:val="center"/>
              <w:rPr>
                <w:bCs/>
                <w:color w:val="auto"/>
              </w:rPr>
            </w:pPr>
            <w:r w:rsidRPr="0011266B">
              <w:rPr>
                <w:bCs/>
                <w:color w:val="auto"/>
              </w:rPr>
              <w:t>55.5</w:t>
            </w:r>
            <w:r w:rsidR="002D39C6">
              <w:rPr>
                <w:bCs/>
                <w:color w:val="auto"/>
              </w:rPr>
              <w:t xml:space="preserve"> %</w:t>
            </w:r>
          </w:p>
        </w:tc>
      </w:tr>
      <w:tr w:rsidR="0011266B" w:rsidRPr="0011266B" w14:paraId="3AF7B1C8" w14:textId="77777777" w:rsidTr="0015630D">
        <w:trPr>
          <w:trHeight w:val="397"/>
        </w:trPr>
        <w:tc>
          <w:tcPr>
            <w:tcW w:w="250" w:type="dxa"/>
            <w:vAlign w:val="center"/>
          </w:tcPr>
          <w:p w14:paraId="7CBA05CC" w14:textId="77777777" w:rsidR="00462DD1" w:rsidRPr="0011266B" w:rsidRDefault="00462DD1" w:rsidP="00E55A46">
            <w:pPr>
              <w:pStyle w:val="Body"/>
              <w:spacing w:line="240" w:lineRule="auto"/>
              <w:ind w:firstLine="0"/>
              <w:rPr>
                <w:b/>
                <w:bCs/>
                <w:color w:val="auto"/>
              </w:rPr>
            </w:pPr>
          </w:p>
        </w:tc>
        <w:tc>
          <w:tcPr>
            <w:tcW w:w="5528" w:type="dxa"/>
            <w:vAlign w:val="center"/>
          </w:tcPr>
          <w:p w14:paraId="077D6D81" w14:textId="7BB49A7B" w:rsidR="00462DD1" w:rsidRPr="0011266B" w:rsidRDefault="00E55A46" w:rsidP="00E55A46">
            <w:pPr>
              <w:pStyle w:val="Body"/>
              <w:spacing w:line="240" w:lineRule="auto"/>
              <w:ind w:firstLine="0"/>
              <w:rPr>
                <w:bCs/>
                <w:color w:val="auto"/>
              </w:rPr>
            </w:pPr>
            <w:r w:rsidRPr="0011266B">
              <w:rPr>
                <w:bCs/>
                <w:color w:val="auto"/>
              </w:rPr>
              <w:t>Master’s Degree</w:t>
            </w:r>
          </w:p>
        </w:tc>
        <w:tc>
          <w:tcPr>
            <w:tcW w:w="1843" w:type="dxa"/>
            <w:vAlign w:val="center"/>
          </w:tcPr>
          <w:p w14:paraId="71DEB438" w14:textId="3F1CE382" w:rsidR="00462DD1" w:rsidRPr="0011266B" w:rsidRDefault="0015630D" w:rsidP="0015630D">
            <w:pPr>
              <w:pStyle w:val="Body"/>
              <w:spacing w:line="240" w:lineRule="auto"/>
              <w:ind w:firstLine="0"/>
              <w:jc w:val="center"/>
              <w:rPr>
                <w:bCs/>
                <w:color w:val="auto"/>
              </w:rPr>
            </w:pPr>
            <w:r w:rsidRPr="0011266B">
              <w:rPr>
                <w:bCs/>
                <w:color w:val="auto"/>
              </w:rPr>
              <w:t>58</w:t>
            </w:r>
          </w:p>
        </w:tc>
        <w:tc>
          <w:tcPr>
            <w:tcW w:w="1879" w:type="dxa"/>
            <w:vAlign w:val="center"/>
          </w:tcPr>
          <w:p w14:paraId="07B4B7B1" w14:textId="580251FE" w:rsidR="00462DD1" w:rsidRPr="0011266B" w:rsidRDefault="0015630D" w:rsidP="0015630D">
            <w:pPr>
              <w:pStyle w:val="Body"/>
              <w:spacing w:line="240" w:lineRule="auto"/>
              <w:ind w:firstLine="0"/>
              <w:jc w:val="center"/>
              <w:rPr>
                <w:bCs/>
                <w:color w:val="auto"/>
              </w:rPr>
            </w:pPr>
            <w:r w:rsidRPr="0011266B">
              <w:rPr>
                <w:bCs/>
                <w:color w:val="auto"/>
              </w:rPr>
              <w:t>11.8</w:t>
            </w:r>
            <w:r w:rsidR="002D39C6">
              <w:rPr>
                <w:bCs/>
                <w:color w:val="auto"/>
              </w:rPr>
              <w:t xml:space="preserve"> % </w:t>
            </w:r>
          </w:p>
        </w:tc>
      </w:tr>
      <w:tr w:rsidR="0011266B" w:rsidRPr="0011266B" w14:paraId="466C1D7B" w14:textId="77777777" w:rsidTr="0015630D">
        <w:trPr>
          <w:trHeight w:val="397"/>
        </w:trPr>
        <w:tc>
          <w:tcPr>
            <w:tcW w:w="250" w:type="dxa"/>
            <w:vAlign w:val="center"/>
          </w:tcPr>
          <w:p w14:paraId="64124BE7" w14:textId="77777777" w:rsidR="00462DD1" w:rsidRPr="0011266B" w:rsidRDefault="00462DD1" w:rsidP="00E55A46">
            <w:pPr>
              <w:pStyle w:val="Body"/>
              <w:spacing w:line="240" w:lineRule="auto"/>
              <w:ind w:firstLine="0"/>
              <w:rPr>
                <w:b/>
                <w:bCs/>
                <w:color w:val="auto"/>
              </w:rPr>
            </w:pPr>
          </w:p>
        </w:tc>
        <w:tc>
          <w:tcPr>
            <w:tcW w:w="5528" w:type="dxa"/>
            <w:vAlign w:val="center"/>
          </w:tcPr>
          <w:p w14:paraId="2CF6D45B" w14:textId="529E1336" w:rsidR="00462DD1" w:rsidRPr="0011266B" w:rsidRDefault="00E55A46" w:rsidP="00E55A46">
            <w:pPr>
              <w:pStyle w:val="Body"/>
              <w:spacing w:line="240" w:lineRule="auto"/>
              <w:ind w:firstLine="0"/>
              <w:rPr>
                <w:bCs/>
                <w:color w:val="auto"/>
              </w:rPr>
            </w:pPr>
            <w:r w:rsidRPr="0011266B">
              <w:rPr>
                <w:bCs/>
                <w:color w:val="auto"/>
              </w:rPr>
              <w:t>Ph.D. or higher</w:t>
            </w:r>
          </w:p>
        </w:tc>
        <w:tc>
          <w:tcPr>
            <w:tcW w:w="1843" w:type="dxa"/>
            <w:vAlign w:val="center"/>
          </w:tcPr>
          <w:p w14:paraId="143D6F11" w14:textId="3B08CCAD" w:rsidR="00462DD1" w:rsidRPr="0011266B" w:rsidRDefault="0015630D" w:rsidP="0015630D">
            <w:pPr>
              <w:pStyle w:val="Body"/>
              <w:spacing w:line="240" w:lineRule="auto"/>
              <w:ind w:firstLine="0"/>
              <w:jc w:val="center"/>
              <w:rPr>
                <w:bCs/>
                <w:color w:val="auto"/>
              </w:rPr>
            </w:pPr>
            <w:r w:rsidRPr="0011266B">
              <w:rPr>
                <w:bCs/>
                <w:color w:val="auto"/>
              </w:rPr>
              <w:t>9</w:t>
            </w:r>
          </w:p>
        </w:tc>
        <w:tc>
          <w:tcPr>
            <w:tcW w:w="1879" w:type="dxa"/>
            <w:vAlign w:val="center"/>
          </w:tcPr>
          <w:p w14:paraId="13DAA802" w14:textId="1BCF46AC" w:rsidR="00462DD1" w:rsidRPr="0011266B" w:rsidRDefault="0015630D" w:rsidP="0015630D">
            <w:pPr>
              <w:pStyle w:val="Body"/>
              <w:spacing w:line="240" w:lineRule="auto"/>
              <w:ind w:firstLine="0"/>
              <w:jc w:val="center"/>
              <w:rPr>
                <w:bCs/>
                <w:color w:val="auto"/>
              </w:rPr>
            </w:pPr>
            <w:r w:rsidRPr="0011266B">
              <w:rPr>
                <w:bCs/>
                <w:color w:val="auto"/>
              </w:rPr>
              <w:t>1.8</w:t>
            </w:r>
            <w:r w:rsidR="002D39C6">
              <w:rPr>
                <w:bCs/>
                <w:color w:val="auto"/>
              </w:rPr>
              <w:t xml:space="preserve"> %</w:t>
            </w:r>
          </w:p>
        </w:tc>
      </w:tr>
      <w:tr w:rsidR="0011266B" w:rsidRPr="0011266B" w14:paraId="2F3283C0" w14:textId="77777777" w:rsidTr="0015630D">
        <w:trPr>
          <w:trHeight w:val="397"/>
        </w:trPr>
        <w:tc>
          <w:tcPr>
            <w:tcW w:w="250" w:type="dxa"/>
            <w:vAlign w:val="center"/>
          </w:tcPr>
          <w:p w14:paraId="3660187F" w14:textId="77777777" w:rsidR="00462DD1" w:rsidRPr="0011266B" w:rsidRDefault="00462DD1" w:rsidP="00E55A46">
            <w:pPr>
              <w:pStyle w:val="Body"/>
              <w:spacing w:line="240" w:lineRule="auto"/>
              <w:ind w:firstLine="0"/>
              <w:rPr>
                <w:b/>
                <w:bCs/>
                <w:color w:val="auto"/>
              </w:rPr>
            </w:pPr>
          </w:p>
        </w:tc>
        <w:tc>
          <w:tcPr>
            <w:tcW w:w="5528" w:type="dxa"/>
            <w:vAlign w:val="center"/>
          </w:tcPr>
          <w:p w14:paraId="1F989662" w14:textId="38965D1D" w:rsidR="00462DD1" w:rsidRPr="0011266B" w:rsidRDefault="00E55A46" w:rsidP="00E55A46">
            <w:pPr>
              <w:pStyle w:val="Body"/>
              <w:spacing w:line="240" w:lineRule="auto"/>
              <w:ind w:firstLine="0"/>
              <w:rPr>
                <w:bCs/>
                <w:color w:val="auto"/>
              </w:rPr>
            </w:pPr>
            <w:r w:rsidRPr="0011266B">
              <w:rPr>
                <w:bCs/>
                <w:color w:val="auto"/>
              </w:rPr>
              <w:t>Trade School</w:t>
            </w:r>
          </w:p>
        </w:tc>
        <w:tc>
          <w:tcPr>
            <w:tcW w:w="1843" w:type="dxa"/>
            <w:vAlign w:val="center"/>
          </w:tcPr>
          <w:p w14:paraId="3BCDE3B3" w14:textId="6ADD7ED4" w:rsidR="00462DD1" w:rsidRPr="0011266B" w:rsidRDefault="0015630D" w:rsidP="0015630D">
            <w:pPr>
              <w:pStyle w:val="Body"/>
              <w:spacing w:line="240" w:lineRule="auto"/>
              <w:ind w:firstLine="0"/>
              <w:jc w:val="center"/>
              <w:rPr>
                <w:bCs/>
                <w:color w:val="auto"/>
              </w:rPr>
            </w:pPr>
            <w:r w:rsidRPr="0011266B">
              <w:rPr>
                <w:bCs/>
                <w:color w:val="auto"/>
              </w:rPr>
              <w:t>4</w:t>
            </w:r>
          </w:p>
        </w:tc>
        <w:tc>
          <w:tcPr>
            <w:tcW w:w="1879" w:type="dxa"/>
            <w:vAlign w:val="center"/>
          </w:tcPr>
          <w:p w14:paraId="64A52969" w14:textId="2674A41E" w:rsidR="00462DD1" w:rsidRPr="0011266B" w:rsidRDefault="0015630D" w:rsidP="0015630D">
            <w:pPr>
              <w:pStyle w:val="Body"/>
              <w:spacing w:line="240" w:lineRule="auto"/>
              <w:ind w:firstLine="0"/>
              <w:jc w:val="center"/>
              <w:rPr>
                <w:bCs/>
                <w:color w:val="auto"/>
              </w:rPr>
            </w:pPr>
            <w:r w:rsidRPr="0011266B">
              <w:rPr>
                <w:bCs/>
                <w:color w:val="auto"/>
              </w:rPr>
              <w:t>0.8</w:t>
            </w:r>
            <w:r w:rsidR="002D39C6">
              <w:rPr>
                <w:bCs/>
                <w:color w:val="auto"/>
              </w:rPr>
              <w:t xml:space="preserve"> %</w:t>
            </w:r>
          </w:p>
        </w:tc>
      </w:tr>
      <w:tr w:rsidR="0011266B" w:rsidRPr="0011266B" w14:paraId="5EB65B8D" w14:textId="77777777" w:rsidTr="0015630D">
        <w:trPr>
          <w:trHeight w:val="397"/>
        </w:trPr>
        <w:tc>
          <w:tcPr>
            <w:tcW w:w="5778" w:type="dxa"/>
            <w:gridSpan w:val="2"/>
            <w:vAlign w:val="center"/>
          </w:tcPr>
          <w:p w14:paraId="52501DF1" w14:textId="5E0E6E97" w:rsidR="00E55A46" w:rsidRPr="0011266B" w:rsidRDefault="00E55A46" w:rsidP="00214B9F">
            <w:pPr>
              <w:pStyle w:val="Body"/>
              <w:spacing w:before="240" w:after="60" w:line="240" w:lineRule="auto"/>
              <w:ind w:firstLine="0"/>
              <w:rPr>
                <w:bCs/>
                <w:color w:val="auto"/>
              </w:rPr>
            </w:pPr>
            <w:r w:rsidRPr="0011266B">
              <w:rPr>
                <w:bCs/>
                <w:color w:val="auto"/>
              </w:rPr>
              <w:t>Ethnicity</w:t>
            </w:r>
            <w:r w:rsidR="00214B9F" w:rsidRPr="0011266B">
              <w:rPr>
                <w:bCs/>
                <w:color w:val="auto"/>
                <w:vertAlign w:val="superscript"/>
              </w:rPr>
              <w:t>1</w:t>
            </w:r>
          </w:p>
        </w:tc>
        <w:tc>
          <w:tcPr>
            <w:tcW w:w="1843" w:type="dxa"/>
            <w:vAlign w:val="center"/>
          </w:tcPr>
          <w:p w14:paraId="669990B9" w14:textId="4F1AEB3B" w:rsidR="00E55A46" w:rsidRPr="0011266B" w:rsidRDefault="00E55A46" w:rsidP="0015630D">
            <w:pPr>
              <w:pStyle w:val="Body"/>
              <w:spacing w:line="240" w:lineRule="auto"/>
              <w:ind w:firstLine="0"/>
              <w:jc w:val="center"/>
              <w:rPr>
                <w:bCs/>
                <w:color w:val="auto"/>
              </w:rPr>
            </w:pPr>
          </w:p>
        </w:tc>
        <w:tc>
          <w:tcPr>
            <w:tcW w:w="1879" w:type="dxa"/>
            <w:vAlign w:val="center"/>
          </w:tcPr>
          <w:p w14:paraId="2C51F1CF" w14:textId="3635F593" w:rsidR="00E55A46" w:rsidRPr="0011266B" w:rsidRDefault="00E55A46" w:rsidP="0015630D">
            <w:pPr>
              <w:pStyle w:val="Body"/>
              <w:spacing w:line="240" w:lineRule="auto"/>
              <w:ind w:firstLine="0"/>
              <w:jc w:val="center"/>
              <w:rPr>
                <w:bCs/>
                <w:color w:val="auto"/>
              </w:rPr>
            </w:pPr>
          </w:p>
        </w:tc>
      </w:tr>
      <w:tr w:rsidR="0011266B" w:rsidRPr="0011266B" w14:paraId="0AEFE783" w14:textId="77777777" w:rsidTr="0015630D">
        <w:trPr>
          <w:trHeight w:val="397"/>
        </w:trPr>
        <w:tc>
          <w:tcPr>
            <w:tcW w:w="250" w:type="dxa"/>
            <w:vAlign w:val="center"/>
          </w:tcPr>
          <w:p w14:paraId="52614CF8" w14:textId="77777777" w:rsidR="00462DD1" w:rsidRPr="0011266B" w:rsidRDefault="00462DD1" w:rsidP="00E55A46">
            <w:pPr>
              <w:pStyle w:val="Body"/>
              <w:spacing w:line="240" w:lineRule="auto"/>
              <w:ind w:firstLine="0"/>
              <w:rPr>
                <w:b/>
                <w:bCs/>
                <w:color w:val="auto"/>
              </w:rPr>
            </w:pPr>
          </w:p>
        </w:tc>
        <w:tc>
          <w:tcPr>
            <w:tcW w:w="5528" w:type="dxa"/>
            <w:vAlign w:val="center"/>
          </w:tcPr>
          <w:p w14:paraId="79D29B95" w14:textId="0BC173EC" w:rsidR="00462DD1" w:rsidRPr="0011266B" w:rsidRDefault="0015630D" w:rsidP="00E55A46">
            <w:pPr>
              <w:pStyle w:val="Body"/>
              <w:spacing w:line="240" w:lineRule="auto"/>
              <w:ind w:firstLine="0"/>
              <w:rPr>
                <w:bCs/>
                <w:color w:val="auto"/>
              </w:rPr>
            </w:pPr>
            <w:r w:rsidRPr="0011266B">
              <w:rPr>
                <w:bCs/>
                <w:color w:val="auto"/>
              </w:rPr>
              <w:t>Black</w:t>
            </w:r>
            <w:r w:rsidR="00E55A46" w:rsidRPr="0011266B">
              <w:rPr>
                <w:bCs/>
                <w:color w:val="auto"/>
              </w:rPr>
              <w:t xml:space="preserve"> or African American</w:t>
            </w:r>
          </w:p>
        </w:tc>
        <w:tc>
          <w:tcPr>
            <w:tcW w:w="1843" w:type="dxa"/>
            <w:vAlign w:val="center"/>
          </w:tcPr>
          <w:p w14:paraId="1FA7AD00" w14:textId="75444EF2" w:rsidR="00462DD1" w:rsidRPr="0011266B" w:rsidRDefault="0015630D" w:rsidP="0015630D">
            <w:pPr>
              <w:pStyle w:val="Body"/>
              <w:spacing w:line="240" w:lineRule="auto"/>
              <w:ind w:firstLine="0"/>
              <w:jc w:val="center"/>
              <w:rPr>
                <w:bCs/>
                <w:color w:val="auto"/>
              </w:rPr>
            </w:pPr>
            <w:r w:rsidRPr="0011266B">
              <w:rPr>
                <w:bCs/>
                <w:color w:val="auto"/>
              </w:rPr>
              <w:t>40</w:t>
            </w:r>
          </w:p>
        </w:tc>
        <w:tc>
          <w:tcPr>
            <w:tcW w:w="1879" w:type="dxa"/>
            <w:vAlign w:val="center"/>
          </w:tcPr>
          <w:p w14:paraId="7EA494DD" w14:textId="2DB93E55" w:rsidR="00462DD1" w:rsidRPr="0011266B" w:rsidRDefault="0015630D" w:rsidP="0015630D">
            <w:pPr>
              <w:pStyle w:val="Body"/>
              <w:spacing w:line="240" w:lineRule="auto"/>
              <w:ind w:firstLine="0"/>
              <w:jc w:val="center"/>
              <w:rPr>
                <w:bCs/>
                <w:color w:val="auto"/>
              </w:rPr>
            </w:pPr>
            <w:r w:rsidRPr="0011266B">
              <w:rPr>
                <w:bCs/>
                <w:color w:val="auto"/>
              </w:rPr>
              <w:t>8.2</w:t>
            </w:r>
            <w:r w:rsidR="002D39C6">
              <w:rPr>
                <w:bCs/>
                <w:color w:val="auto"/>
              </w:rPr>
              <w:t xml:space="preserve"> %</w:t>
            </w:r>
          </w:p>
        </w:tc>
      </w:tr>
      <w:tr w:rsidR="0011266B" w:rsidRPr="0011266B" w14:paraId="39C0F6C0" w14:textId="77777777" w:rsidTr="0015630D">
        <w:trPr>
          <w:trHeight w:val="397"/>
        </w:trPr>
        <w:tc>
          <w:tcPr>
            <w:tcW w:w="250" w:type="dxa"/>
            <w:vAlign w:val="center"/>
          </w:tcPr>
          <w:p w14:paraId="6E8C44CF" w14:textId="77777777" w:rsidR="00462DD1" w:rsidRPr="0011266B" w:rsidRDefault="00462DD1" w:rsidP="00E55A46">
            <w:pPr>
              <w:pStyle w:val="Body"/>
              <w:spacing w:line="240" w:lineRule="auto"/>
              <w:ind w:firstLine="0"/>
              <w:rPr>
                <w:b/>
                <w:bCs/>
                <w:color w:val="auto"/>
              </w:rPr>
            </w:pPr>
          </w:p>
        </w:tc>
        <w:tc>
          <w:tcPr>
            <w:tcW w:w="5528" w:type="dxa"/>
            <w:vAlign w:val="center"/>
          </w:tcPr>
          <w:p w14:paraId="16389FA1" w14:textId="6DF7790A" w:rsidR="00462DD1" w:rsidRPr="0011266B" w:rsidRDefault="00E55A46" w:rsidP="00E55A46">
            <w:pPr>
              <w:pStyle w:val="Body"/>
              <w:spacing w:line="240" w:lineRule="auto"/>
              <w:ind w:firstLine="0"/>
              <w:rPr>
                <w:bCs/>
                <w:color w:val="auto"/>
              </w:rPr>
            </w:pPr>
            <w:r w:rsidRPr="0011266B">
              <w:rPr>
                <w:bCs/>
                <w:color w:val="auto"/>
              </w:rPr>
              <w:t>Asian or Asian American</w:t>
            </w:r>
          </w:p>
        </w:tc>
        <w:tc>
          <w:tcPr>
            <w:tcW w:w="1843" w:type="dxa"/>
            <w:vAlign w:val="center"/>
          </w:tcPr>
          <w:p w14:paraId="1550A2A8" w14:textId="16436217" w:rsidR="00462DD1" w:rsidRPr="0011266B" w:rsidRDefault="0015630D" w:rsidP="0015630D">
            <w:pPr>
              <w:pStyle w:val="Body"/>
              <w:spacing w:line="240" w:lineRule="auto"/>
              <w:ind w:firstLine="0"/>
              <w:jc w:val="center"/>
              <w:rPr>
                <w:bCs/>
                <w:color w:val="auto"/>
              </w:rPr>
            </w:pPr>
            <w:r w:rsidRPr="0011266B">
              <w:rPr>
                <w:bCs/>
                <w:color w:val="auto"/>
              </w:rPr>
              <w:t>34</w:t>
            </w:r>
          </w:p>
        </w:tc>
        <w:tc>
          <w:tcPr>
            <w:tcW w:w="1879" w:type="dxa"/>
            <w:vAlign w:val="center"/>
          </w:tcPr>
          <w:p w14:paraId="517CBF3A" w14:textId="7584F6AB" w:rsidR="00462DD1" w:rsidRPr="0011266B" w:rsidRDefault="0015630D" w:rsidP="0015630D">
            <w:pPr>
              <w:pStyle w:val="Body"/>
              <w:spacing w:line="240" w:lineRule="auto"/>
              <w:ind w:firstLine="0"/>
              <w:jc w:val="center"/>
              <w:rPr>
                <w:bCs/>
                <w:color w:val="auto"/>
              </w:rPr>
            </w:pPr>
            <w:r w:rsidRPr="0011266B">
              <w:rPr>
                <w:bCs/>
                <w:color w:val="auto"/>
              </w:rPr>
              <w:t>6.9</w:t>
            </w:r>
            <w:r w:rsidR="002D39C6">
              <w:rPr>
                <w:bCs/>
                <w:color w:val="auto"/>
              </w:rPr>
              <w:t xml:space="preserve"> %</w:t>
            </w:r>
          </w:p>
        </w:tc>
      </w:tr>
      <w:tr w:rsidR="0011266B" w:rsidRPr="0011266B" w14:paraId="2002ADE0" w14:textId="77777777" w:rsidTr="0015630D">
        <w:trPr>
          <w:trHeight w:val="397"/>
        </w:trPr>
        <w:tc>
          <w:tcPr>
            <w:tcW w:w="250" w:type="dxa"/>
            <w:vAlign w:val="center"/>
          </w:tcPr>
          <w:p w14:paraId="235B5C39" w14:textId="77777777" w:rsidR="00462DD1" w:rsidRPr="0011266B" w:rsidRDefault="00462DD1" w:rsidP="00E55A46">
            <w:pPr>
              <w:pStyle w:val="Body"/>
              <w:spacing w:line="240" w:lineRule="auto"/>
              <w:ind w:firstLine="0"/>
              <w:rPr>
                <w:b/>
                <w:bCs/>
                <w:color w:val="auto"/>
              </w:rPr>
            </w:pPr>
          </w:p>
        </w:tc>
        <w:tc>
          <w:tcPr>
            <w:tcW w:w="5528" w:type="dxa"/>
            <w:vAlign w:val="center"/>
          </w:tcPr>
          <w:p w14:paraId="02EDC1F0" w14:textId="211C41C8" w:rsidR="00462DD1" w:rsidRPr="0011266B" w:rsidRDefault="00E55A46" w:rsidP="00E55A46">
            <w:pPr>
              <w:pStyle w:val="Body"/>
              <w:spacing w:line="240" w:lineRule="auto"/>
              <w:ind w:firstLine="0"/>
              <w:rPr>
                <w:bCs/>
                <w:color w:val="auto"/>
              </w:rPr>
            </w:pPr>
            <w:r w:rsidRPr="0011266B">
              <w:rPr>
                <w:bCs/>
                <w:color w:val="auto"/>
              </w:rPr>
              <w:t>Hispanic or Latino American</w:t>
            </w:r>
          </w:p>
        </w:tc>
        <w:tc>
          <w:tcPr>
            <w:tcW w:w="1843" w:type="dxa"/>
            <w:vAlign w:val="center"/>
          </w:tcPr>
          <w:p w14:paraId="7635D5BF" w14:textId="607E2AEE" w:rsidR="00462DD1" w:rsidRPr="0011266B" w:rsidRDefault="0015630D" w:rsidP="0015630D">
            <w:pPr>
              <w:pStyle w:val="Body"/>
              <w:spacing w:line="240" w:lineRule="auto"/>
              <w:ind w:firstLine="0"/>
              <w:jc w:val="center"/>
              <w:rPr>
                <w:bCs/>
                <w:color w:val="auto"/>
              </w:rPr>
            </w:pPr>
            <w:r w:rsidRPr="0011266B">
              <w:rPr>
                <w:bCs/>
                <w:color w:val="auto"/>
              </w:rPr>
              <w:t>25</w:t>
            </w:r>
          </w:p>
        </w:tc>
        <w:tc>
          <w:tcPr>
            <w:tcW w:w="1879" w:type="dxa"/>
            <w:vAlign w:val="center"/>
          </w:tcPr>
          <w:p w14:paraId="0A55FE1F" w14:textId="3FAF9C30" w:rsidR="00462DD1" w:rsidRPr="0011266B" w:rsidRDefault="0015630D" w:rsidP="0015630D">
            <w:pPr>
              <w:pStyle w:val="Body"/>
              <w:spacing w:line="240" w:lineRule="auto"/>
              <w:ind w:firstLine="0"/>
              <w:jc w:val="center"/>
              <w:rPr>
                <w:bCs/>
                <w:color w:val="auto"/>
              </w:rPr>
            </w:pPr>
            <w:r w:rsidRPr="0011266B">
              <w:rPr>
                <w:bCs/>
                <w:color w:val="auto"/>
              </w:rPr>
              <w:t>5.1</w:t>
            </w:r>
            <w:r w:rsidR="002D39C6">
              <w:rPr>
                <w:bCs/>
                <w:color w:val="auto"/>
              </w:rPr>
              <w:t xml:space="preserve"> %</w:t>
            </w:r>
          </w:p>
        </w:tc>
      </w:tr>
      <w:tr w:rsidR="0011266B" w:rsidRPr="0011266B" w14:paraId="4F7563AF" w14:textId="77777777" w:rsidTr="0015630D">
        <w:trPr>
          <w:trHeight w:val="397"/>
        </w:trPr>
        <w:tc>
          <w:tcPr>
            <w:tcW w:w="250" w:type="dxa"/>
            <w:vAlign w:val="center"/>
          </w:tcPr>
          <w:p w14:paraId="6596C9E5" w14:textId="77777777" w:rsidR="00462DD1" w:rsidRPr="0011266B" w:rsidRDefault="00462DD1" w:rsidP="00E55A46">
            <w:pPr>
              <w:pStyle w:val="Body"/>
              <w:spacing w:line="240" w:lineRule="auto"/>
              <w:ind w:firstLine="0"/>
              <w:rPr>
                <w:b/>
                <w:bCs/>
                <w:color w:val="auto"/>
              </w:rPr>
            </w:pPr>
          </w:p>
        </w:tc>
        <w:tc>
          <w:tcPr>
            <w:tcW w:w="5528" w:type="dxa"/>
            <w:vAlign w:val="center"/>
          </w:tcPr>
          <w:p w14:paraId="64CC38DF" w14:textId="436A783E" w:rsidR="00462DD1" w:rsidRPr="0011266B" w:rsidRDefault="00E55A46" w:rsidP="00E55A46">
            <w:pPr>
              <w:pStyle w:val="Body"/>
              <w:spacing w:line="240" w:lineRule="auto"/>
              <w:ind w:firstLine="0"/>
              <w:rPr>
                <w:bCs/>
                <w:color w:val="auto"/>
              </w:rPr>
            </w:pPr>
            <w:r w:rsidRPr="0011266B">
              <w:rPr>
                <w:bCs/>
                <w:color w:val="auto"/>
              </w:rPr>
              <w:t>Native American or Alaskan Native</w:t>
            </w:r>
          </w:p>
        </w:tc>
        <w:tc>
          <w:tcPr>
            <w:tcW w:w="1843" w:type="dxa"/>
            <w:vAlign w:val="center"/>
          </w:tcPr>
          <w:p w14:paraId="09AEA552" w14:textId="4AAFF5F3" w:rsidR="00462DD1" w:rsidRPr="0011266B" w:rsidRDefault="0015630D" w:rsidP="0015630D">
            <w:pPr>
              <w:pStyle w:val="Body"/>
              <w:spacing w:line="240" w:lineRule="auto"/>
              <w:ind w:firstLine="0"/>
              <w:jc w:val="center"/>
              <w:rPr>
                <w:bCs/>
                <w:color w:val="auto"/>
              </w:rPr>
            </w:pPr>
            <w:r w:rsidRPr="0011266B">
              <w:rPr>
                <w:bCs/>
                <w:color w:val="auto"/>
              </w:rPr>
              <w:t>2</w:t>
            </w:r>
          </w:p>
        </w:tc>
        <w:tc>
          <w:tcPr>
            <w:tcW w:w="1879" w:type="dxa"/>
            <w:vAlign w:val="center"/>
          </w:tcPr>
          <w:p w14:paraId="0C08FA42" w14:textId="6A641D3A" w:rsidR="00462DD1" w:rsidRPr="0011266B" w:rsidRDefault="0015630D" w:rsidP="0015630D">
            <w:pPr>
              <w:pStyle w:val="Body"/>
              <w:spacing w:line="240" w:lineRule="auto"/>
              <w:ind w:firstLine="0"/>
              <w:jc w:val="center"/>
              <w:rPr>
                <w:bCs/>
                <w:color w:val="auto"/>
              </w:rPr>
            </w:pPr>
            <w:r w:rsidRPr="0011266B">
              <w:rPr>
                <w:bCs/>
                <w:color w:val="auto"/>
              </w:rPr>
              <w:t>0.4</w:t>
            </w:r>
            <w:r w:rsidR="002D39C6">
              <w:rPr>
                <w:bCs/>
                <w:color w:val="auto"/>
              </w:rPr>
              <w:t xml:space="preserve"> %</w:t>
            </w:r>
          </w:p>
        </w:tc>
      </w:tr>
      <w:tr w:rsidR="0011266B" w:rsidRPr="0011266B" w14:paraId="10467A3A" w14:textId="77777777" w:rsidTr="0015630D">
        <w:trPr>
          <w:trHeight w:val="397"/>
        </w:trPr>
        <w:tc>
          <w:tcPr>
            <w:tcW w:w="250" w:type="dxa"/>
            <w:vAlign w:val="center"/>
          </w:tcPr>
          <w:p w14:paraId="659BB8E9" w14:textId="77777777" w:rsidR="00462DD1" w:rsidRPr="0011266B" w:rsidRDefault="00462DD1" w:rsidP="00E55A46">
            <w:pPr>
              <w:pStyle w:val="Body"/>
              <w:spacing w:line="240" w:lineRule="auto"/>
              <w:ind w:firstLine="0"/>
              <w:rPr>
                <w:b/>
                <w:bCs/>
                <w:color w:val="auto"/>
              </w:rPr>
            </w:pPr>
          </w:p>
        </w:tc>
        <w:tc>
          <w:tcPr>
            <w:tcW w:w="5528" w:type="dxa"/>
            <w:vAlign w:val="center"/>
          </w:tcPr>
          <w:p w14:paraId="22119C90" w14:textId="21FE91CB" w:rsidR="00462DD1" w:rsidRPr="0011266B" w:rsidRDefault="00E55A46" w:rsidP="00E55A46">
            <w:pPr>
              <w:pStyle w:val="Body"/>
              <w:spacing w:line="240" w:lineRule="auto"/>
              <w:ind w:firstLine="0"/>
              <w:rPr>
                <w:bCs/>
                <w:color w:val="auto"/>
              </w:rPr>
            </w:pPr>
            <w:r w:rsidRPr="0011266B">
              <w:rPr>
                <w:bCs/>
                <w:color w:val="auto"/>
              </w:rPr>
              <w:t>White</w:t>
            </w:r>
          </w:p>
        </w:tc>
        <w:tc>
          <w:tcPr>
            <w:tcW w:w="1843" w:type="dxa"/>
            <w:vAlign w:val="center"/>
          </w:tcPr>
          <w:p w14:paraId="18AFF298" w14:textId="69F5072C" w:rsidR="00462DD1" w:rsidRPr="0011266B" w:rsidRDefault="00547883" w:rsidP="0015630D">
            <w:pPr>
              <w:pStyle w:val="Body"/>
              <w:spacing w:line="240" w:lineRule="auto"/>
              <w:ind w:firstLine="0"/>
              <w:jc w:val="center"/>
              <w:rPr>
                <w:bCs/>
                <w:color w:val="auto"/>
              </w:rPr>
            </w:pPr>
            <w:r w:rsidRPr="0011266B">
              <w:rPr>
                <w:bCs/>
                <w:color w:val="auto"/>
              </w:rPr>
              <w:t>405</w:t>
            </w:r>
          </w:p>
        </w:tc>
        <w:tc>
          <w:tcPr>
            <w:tcW w:w="1879" w:type="dxa"/>
            <w:vAlign w:val="center"/>
          </w:tcPr>
          <w:p w14:paraId="30FA6020" w14:textId="41D737B0" w:rsidR="00462DD1" w:rsidRPr="0011266B" w:rsidRDefault="00547883" w:rsidP="0015630D">
            <w:pPr>
              <w:pStyle w:val="Body"/>
              <w:spacing w:line="240" w:lineRule="auto"/>
              <w:ind w:firstLine="0"/>
              <w:jc w:val="center"/>
              <w:rPr>
                <w:bCs/>
                <w:color w:val="auto"/>
              </w:rPr>
            </w:pPr>
            <w:r w:rsidRPr="0011266B">
              <w:rPr>
                <w:bCs/>
                <w:color w:val="auto"/>
              </w:rPr>
              <w:t>82.7</w:t>
            </w:r>
            <w:r w:rsidR="002D39C6">
              <w:rPr>
                <w:bCs/>
                <w:color w:val="auto"/>
              </w:rPr>
              <w:t xml:space="preserve"> %</w:t>
            </w:r>
          </w:p>
        </w:tc>
      </w:tr>
      <w:tr w:rsidR="0011266B" w:rsidRPr="0011266B" w14:paraId="5DC9595D" w14:textId="77777777" w:rsidTr="0015630D">
        <w:trPr>
          <w:trHeight w:val="397"/>
        </w:trPr>
        <w:tc>
          <w:tcPr>
            <w:tcW w:w="250" w:type="dxa"/>
            <w:tcBorders>
              <w:bottom w:val="single" w:sz="4" w:space="0" w:color="auto"/>
            </w:tcBorders>
            <w:vAlign w:val="center"/>
          </w:tcPr>
          <w:p w14:paraId="2403A234" w14:textId="77777777" w:rsidR="00462DD1" w:rsidRPr="0011266B" w:rsidRDefault="00462DD1" w:rsidP="00214B9F">
            <w:pPr>
              <w:pStyle w:val="Body"/>
              <w:spacing w:before="60" w:after="240" w:line="240" w:lineRule="auto"/>
              <w:ind w:firstLine="0"/>
              <w:rPr>
                <w:b/>
                <w:bCs/>
                <w:color w:val="auto"/>
              </w:rPr>
            </w:pPr>
          </w:p>
        </w:tc>
        <w:tc>
          <w:tcPr>
            <w:tcW w:w="5528" w:type="dxa"/>
            <w:tcBorders>
              <w:bottom w:val="single" w:sz="4" w:space="0" w:color="auto"/>
            </w:tcBorders>
            <w:vAlign w:val="center"/>
          </w:tcPr>
          <w:p w14:paraId="3A727178" w14:textId="50823A76" w:rsidR="00462DD1" w:rsidRPr="0011266B" w:rsidRDefault="00E55A46" w:rsidP="00214B9F">
            <w:pPr>
              <w:pStyle w:val="Body"/>
              <w:spacing w:before="60" w:after="240" w:line="240" w:lineRule="auto"/>
              <w:ind w:firstLine="0"/>
              <w:rPr>
                <w:bCs/>
                <w:color w:val="auto"/>
              </w:rPr>
            </w:pPr>
            <w:r w:rsidRPr="0011266B">
              <w:rPr>
                <w:bCs/>
                <w:color w:val="auto"/>
              </w:rPr>
              <w:t>Other</w:t>
            </w:r>
          </w:p>
        </w:tc>
        <w:tc>
          <w:tcPr>
            <w:tcW w:w="1843" w:type="dxa"/>
            <w:tcBorders>
              <w:bottom w:val="single" w:sz="4" w:space="0" w:color="auto"/>
            </w:tcBorders>
            <w:vAlign w:val="center"/>
          </w:tcPr>
          <w:p w14:paraId="5377D47F" w14:textId="1CA60461" w:rsidR="00462DD1" w:rsidRPr="0011266B" w:rsidRDefault="00547883" w:rsidP="00214B9F">
            <w:pPr>
              <w:pStyle w:val="Body"/>
              <w:spacing w:before="60" w:after="240" w:line="240" w:lineRule="auto"/>
              <w:ind w:firstLine="0"/>
              <w:jc w:val="center"/>
              <w:rPr>
                <w:bCs/>
                <w:color w:val="auto"/>
              </w:rPr>
            </w:pPr>
            <w:r w:rsidRPr="0011266B">
              <w:rPr>
                <w:bCs/>
                <w:color w:val="auto"/>
              </w:rPr>
              <w:t>3</w:t>
            </w:r>
          </w:p>
        </w:tc>
        <w:tc>
          <w:tcPr>
            <w:tcW w:w="1879" w:type="dxa"/>
            <w:tcBorders>
              <w:bottom w:val="single" w:sz="4" w:space="0" w:color="auto"/>
            </w:tcBorders>
            <w:vAlign w:val="center"/>
          </w:tcPr>
          <w:p w14:paraId="371FE60D" w14:textId="72141E5D" w:rsidR="00462DD1" w:rsidRPr="0011266B" w:rsidRDefault="00547883" w:rsidP="00214B9F">
            <w:pPr>
              <w:pStyle w:val="Body"/>
              <w:spacing w:before="60" w:after="240" w:line="240" w:lineRule="auto"/>
              <w:ind w:firstLine="0"/>
              <w:jc w:val="center"/>
              <w:rPr>
                <w:bCs/>
                <w:color w:val="auto"/>
              </w:rPr>
            </w:pPr>
            <w:r w:rsidRPr="0011266B">
              <w:rPr>
                <w:bCs/>
                <w:color w:val="auto"/>
              </w:rPr>
              <w:t>0.6</w:t>
            </w:r>
            <w:r w:rsidR="002D39C6">
              <w:rPr>
                <w:bCs/>
                <w:color w:val="auto"/>
              </w:rPr>
              <w:t xml:space="preserve"> %</w:t>
            </w:r>
          </w:p>
        </w:tc>
      </w:tr>
      <w:tr w:rsidR="0011266B" w:rsidRPr="0011266B" w14:paraId="6837239B" w14:textId="77777777" w:rsidTr="008873AE">
        <w:trPr>
          <w:trHeight w:val="397"/>
        </w:trPr>
        <w:tc>
          <w:tcPr>
            <w:tcW w:w="250" w:type="dxa"/>
            <w:tcBorders>
              <w:top w:val="single" w:sz="4" w:space="0" w:color="auto"/>
              <w:bottom w:val="single" w:sz="4" w:space="0" w:color="auto"/>
            </w:tcBorders>
            <w:vAlign w:val="center"/>
          </w:tcPr>
          <w:p w14:paraId="4EA377BF" w14:textId="77777777" w:rsidR="00462DD1" w:rsidRPr="0011266B" w:rsidRDefault="00462DD1" w:rsidP="00E55A46">
            <w:pPr>
              <w:pStyle w:val="Body"/>
              <w:spacing w:line="240" w:lineRule="auto"/>
              <w:ind w:firstLine="0"/>
              <w:rPr>
                <w:b/>
                <w:bCs/>
                <w:color w:val="auto"/>
              </w:rPr>
            </w:pPr>
          </w:p>
        </w:tc>
        <w:tc>
          <w:tcPr>
            <w:tcW w:w="5528" w:type="dxa"/>
            <w:tcBorders>
              <w:top w:val="single" w:sz="4" w:space="0" w:color="auto"/>
              <w:bottom w:val="single" w:sz="4" w:space="0" w:color="auto"/>
            </w:tcBorders>
            <w:vAlign w:val="center"/>
          </w:tcPr>
          <w:p w14:paraId="7035A982" w14:textId="77777777" w:rsidR="00462DD1" w:rsidRPr="0011266B" w:rsidRDefault="00462DD1" w:rsidP="00E55A46">
            <w:pPr>
              <w:pStyle w:val="Body"/>
              <w:spacing w:line="240" w:lineRule="auto"/>
              <w:ind w:firstLine="0"/>
              <w:rPr>
                <w:bCs/>
                <w:color w:val="auto"/>
              </w:rPr>
            </w:pPr>
          </w:p>
        </w:tc>
        <w:tc>
          <w:tcPr>
            <w:tcW w:w="1843" w:type="dxa"/>
            <w:tcBorders>
              <w:top w:val="single" w:sz="4" w:space="0" w:color="auto"/>
              <w:bottom w:val="single" w:sz="4" w:space="0" w:color="auto"/>
            </w:tcBorders>
            <w:vAlign w:val="center"/>
          </w:tcPr>
          <w:p w14:paraId="55B4D93C" w14:textId="512C67CE" w:rsidR="00462DD1" w:rsidRPr="0011266B" w:rsidRDefault="00E55A46" w:rsidP="0015630D">
            <w:pPr>
              <w:pStyle w:val="Body"/>
              <w:spacing w:line="240" w:lineRule="auto"/>
              <w:ind w:firstLine="0"/>
              <w:jc w:val="center"/>
              <w:rPr>
                <w:bCs/>
                <w:i/>
                <w:color w:val="auto"/>
              </w:rPr>
            </w:pPr>
            <w:r w:rsidRPr="0011266B">
              <w:rPr>
                <w:bCs/>
                <w:i/>
                <w:color w:val="auto"/>
              </w:rPr>
              <w:t>M</w:t>
            </w:r>
          </w:p>
        </w:tc>
        <w:tc>
          <w:tcPr>
            <w:tcW w:w="1879" w:type="dxa"/>
            <w:tcBorders>
              <w:top w:val="single" w:sz="4" w:space="0" w:color="auto"/>
              <w:bottom w:val="single" w:sz="4" w:space="0" w:color="auto"/>
            </w:tcBorders>
            <w:vAlign w:val="center"/>
          </w:tcPr>
          <w:p w14:paraId="15FEBA20" w14:textId="5F34B2CA" w:rsidR="00462DD1" w:rsidRPr="0011266B" w:rsidRDefault="00E55A46" w:rsidP="0015630D">
            <w:pPr>
              <w:pStyle w:val="Body"/>
              <w:spacing w:line="240" w:lineRule="auto"/>
              <w:ind w:firstLine="0"/>
              <w:jc w:val="center"/>
              <w:rPr>
                <w:bCs/>
                <w:i/>
                <w:color w:val="auto"/>
              </w:rPr>
            </w:pPr>
            <w:r w:rsidRPr="0011266B">
              <w:rPr>
                <w:bCs/>
                <w:i/>
                <w:color w:val="auto"/>
              </w:rPr>
              <w:t>SD</w:t>
            </w:r>
          </w:p>
        </w:tc>
      </w:tr>
      <w:tr w:rsidR="0011266B" w:rsidRPr="0011266B" w14:paraId="097DD0E2" w14:textId="77777777" w:rsidTr="008873AE">
        <w:trPr>
          <w:trHeight w:val="397"/>
        </w:trPr>
        <w:tc>
          <w:tcPr>
            <w:tcW w:w="5778" w:type="dxa"/>
            <w:gridSpan w:val="2"/>
            <w:tcBorders>
              <w:top w:val="single" w:sz="4" w:space="0" w:color="auto"/>
              <w:bottom w:val="single" w:sz="12" w:space="0" w:color="auto"/>
            </w:tcBorders>
            <w:vAlign w:val="center"/>
          </w:tcPr>
          <w:p w14:paraId="4D74FA2D" w14:textId="1DB61453" w:rsidR="00E55A46" w:rsidRPr="0011266B" w:rsidRDefault="00E55A46" w:rsidP="00E55A46">
            <w:pPr>
              <w:pStyle w:val="Body"/>
              <w:spacing w:line="240" w:lineRule="auto"/>
              <w:ind w:firstLine="0"/>
              <w:rPr>
                <w:bCs/>
                <w:color w:val="auto"/>
              </w:rPr>
            </w:pPr>
            <w:r w:rsidRPr="0011266B">
              <w:rPr>
                <w:bCs/>
                <w:color w:val="auto"/>
              </w:rPr>
              <w:t>Age</w:t>
            </w:r>
            <w:r w:rsidR="009F14BB">
              <w:rPr>
                <w:bCs/>
                <w:color w:val="auto"/>
              </w:rPr>
              <w:t xml:space="preserve"> in years</w:t>
            </w:r>
          </w:p>
        </w:tc>
        <w:tc>
          <w:tcPr>
            <w:tcW w:w="1843" w:type="dxa"/>
            <w:tcBorders>
              <w:top w:val="single" w:sz="4" w:space="0" w:color="auto"/>
              <w:bottom w:val="single" w:sz="12" w:space="0" w:color="auto"/>
            </w:tcBorders>
            <w:vAlign w:val="center"/>
          </w:tcPr>
          <w:p w14:paraId="1BAE77AD" w14:textId="5F70EC46" w:rsidR="00E55A46" w:rsidRPr="0011266B" w:rsidRDefault="0015630D" w:rsidP="0015630D">
            <w:pPr>
              <w:pStyle w:val="Body"/>
              <w:spacing w:line="240" w:lineRule="auto"/>
              <w:ind w:firstLine="0"/>
              <w:jc w:val="center"/>
              <w:rPr>
                <w:bCs/>
                <w:color w:val="auto"/>
              </w:rPr>
            </w:pPr>
            <w:r w:rsidRPr="0011266B">
              <w:rPr>
                <w:bCs/>
                <w:color w:val="auto"/>
              </w:rPr>
              <w:t>39.78</w:t>
            </w:r>
          </w:p>
        </w:tc>
        <w:tc>
          <w:tcPr>
            <w:tcW w:w="1879" w:type="dxa"/>
            <w:tcBorders>
              <w:top w:val="single" w:sz="4" w:space="0" w:color="auto"/>
              <w:bottom w:val="single" w:sz="12" w:space="0" w:color="auto"/>
            </w:tcBorders>
            <w:vAlign w:val="center"/>
          </w:tcPr>
          <w:p w14:paraId="0F31EDD6" w14:textId="7871E589" w:rsidR="00E55A46" w:rsidRPr="0011266B" w:rsidRDefault="0015630D" w:rsidP="0015630D">
            <w:pPr>
              <w:pStyle w:val="Body"/>
              <w:spacing w:line="240" w:lineRule="auto"/>
              <w:ind w:firstLine="0"/>
              <w:jc w:val="center"/>
              <w:rPr>
                <w:bCs/>
                <w:color w:val="auto"/>
              </w:rPr>
            </w:pPr>
            <w:r w:rsidRPr="0011266B">
              <w:rPr>
                <w:bCs/>
                <w:color w:val="auto"/>
              </w:rPr>
              <w:t>11.06</w:t>
            </w:r>
          </w:p>
        </w:tc>
      </w:tr>
    </w:tbl>
    <w:p w14:paraId="40404764" w14:textId="2B2B3E46" w:rsidR="00462DD1" w:rsidRPr="0011266B" w:rsidRDefault="006F5566" w:rsidP="008873AE">
      <w:pPr>
        <w:pStyle w:val="Body"/>
        <w:spacing w:before="120" w:after="360" w:line="240" w:lineRule="auto"/>
        <w:ind w:firstLine="0"/>
        <w:rPr>
          <w:b/>
          <w:bCs/>
          <w:color w:val="auto"/>
          <w:sz w:val="28"/>
          <w:szCs w:val="28"/>
        </w:rPr>
      </w:pPr>
      <w:r w:rsidRPr="0011266B">
        <w:rPr>
          <w:i/>
          <w:color w:val="auto"/>
          <w:sz w:val="22"/>
          <w:szCs w:val="22"/>
        </w:rPr>
        <w:t>Notes</w:t>
      </w:r>
      <w:r w:rsidRPr="0011266B">
        <w:rPr>
          <w:color w:val="auto"/>
          <w:sz w:val="22"/>
          <w:szCs w:val="22"/>
        </w:rPr>
        <w:t xml:space="preserve">. </w:t>
      </w:r>
      <w:r w:rsidRPr="0011266B">
        <w:rPr>
          <w:i/>
          <w:color w:val="auto"/>
          <w:sz w:val="22"/>
          <w:szCs w:val="22"/>
        </w:rPr>
        <w:t xml:space="preserve">N </w:t>
      </w:r>
      <w:r w:rsidRPr="0011266B">
        <w:rPr>
          <w:color w:val="auto"/>
          <w:sz w:val="22"/>
          <w:szCs w:val="22"/>
        </w:rPr>
        <w:t>= 490</w:t>
      </w:r>
      <w:r w:rsidR="00214B9F" w:rsidRPr="0011266B">
        <w:rPr>
          <w:color w:val="auto"/>
          <w:sz w:val="22"/>
          <w:szCs w:val="22"/>
        </w:rPr>
        <w:t>.</w:t>
      </w:r>
      <w:r w:rsidRPr="0011266B">
        <w:rPr>
          <w:color w:val="auto"/>
          <w:sz w:val="22"/>
          <w:szCs w:val="22"/>
        </w:rPr>
        <w:t xml:space="preserve"> </w:t>
      </w:r>
      <w:r w:rsidR="00214B9F" w:rsidRPr="0011266B">
        <w:rPr>
          <w:bCs/>
          <w:color w:val="auto"/>
          <w:vertAlign w:val="superscript"/>
        </w:rPr>
        <w:t>1</w:t>
      </w:r>
      <w:r w:rsidR="00214B9F" w:rsidRPr="0011266B">
        <w:rPr>
          <w:color w:val="auto"/>
          <w:sz w:val="22"/>
          <w:szCs w:val="22"/>
        </w:rPr>
        <w:t>P</w:t>
      </w:r>
      <w:r w:rsidR="004903E8" w:rsidRPr="0011266B">
        <w:rPr>
          <w:color w:val="auto"/>
          <w:sz w:val="22"/>
          <w:szCs w:val="22"/>
        </w:rPr>
        <w:t>articipants could report more than one ethnicity</w:t>
      </w:r>
      <w:r w:rsidR="00214B9F" w:rsidRPr="0011266B">
        <w:rPr>
          <w:color w:val="auto"/>
          <w:sz w:val="22"/>
          <w:szCs w:val="22"/>
        </w:rPr>
        <w:t>.</w:t>
      </w:r>
    </w:p>
    <w:p w14:paraId="1553F457" w14:textId="77777777" w:rsidR="008873AE" w:rsidRPr="0011266B" w:rsidRDefault="008873AE" w:rsidP="008873AE">
      <w:pPr>
        <w:pStyle w:val="Body"/>
        <w:spacing w:line="480" w:lineRule="auto"/>
        <w:ind w:left="851" w:hanging="851"/>
        <w:rPr>
          <w:b/>
          <w:bCs/>
          <w:color w:val="auto"/>
        </w:rPr>
      </w:pPr>
    </w:p>
    <w:p w14:paraId="2E625868" w14:textId="77777777" w:rsidR="00C13696" w:rsidRDefault="00C13696">
      <w:pPr>
        <w:spacing w:line="240" w:lineRule="auto"/>
        <w:rPr>
          <w:b/>
          <w:bCs/>
          <w:lang w:eastAsia="de-DE"/>
        </w:rPr>
      </w:pPr>
      <w:r>
        <w:rPr>
          <w:b/>
          <w:bCs/>
        </w:rPr>
        <w:br w:type="page"/>
      </w:r>
    </w:p>
    <w:p w14:paraId="342902B6" w14:textId="0706E3EB" w:rsidR="00D62DF3" w:rsidRPr="0011266B" w:rsidRDefault="00D62DF3" w:rsidP="008873AE">
      <w:pPr>
        <w:pStyle w:val="Body"/>
        <w:spacing w:line="480" w:lineRule="auto"/>
        <w:ind w:left="851" w:hanging="851"/>
        <w:rPr>
          <w:i/>
          <w:iCs/>
          <w:color w:val="auto"/>
        </w:rPr>
      </w:pPr>
      <w:r w:rsidRPr="0011266B">
        <w:rPr>
          <w:b/>
          <w:bCs/>
          <w:color w:val="auto"/>
        </w:rPr>
        <w:lastRenderedPageBreak/>
        <w:t>Supplement S</w:t>
      </w:r>
      <w:r w:rsidR="002721C9">
        <w:rPr>
          <w:b/>
          <w:bCs/>
          <w:color w:val="auto"/>
        </w:rPr>
        <w:t>3</w:t>
      </w:r>
      <w:r w:rsidR="008873AE" w:rsidRPr="0011266B">
        <w:rPr>
          <w:b/>
          <w:bCs/>
          <w:color w:val="auto"/>
        </w:rPr>
        <w:t>: Measures on Specific AI Applications (Study 1)</w:t>
      </w:r>
    </w:p>
    <w:p w14:paraId="2459E01A" w14:textId="0BDBA087" w:rsidR="00D62DF3" w:rsidRPr="0011266B" w:rsidRDefault="00D62DF3" w:rsidP="008873AE">
      <w:pPr>
        <w:pStyle w:val="Body"/>
        <w:spacing w:line="480" w:lineRule="auto"/>
        <w:ind w:firstLine="0"/>
        <w:rPr>
          <w:b/>
          <w:bCs/>
          <w:i/>
          <w:color w:val="auto"/>
        </w:rPr>
      </w:pPr>
      <w:r w:rsidRPr="0011266B">
        <w:rPr>
          <w:b/>
          <w:bCs/>
          <w:i/>
          <w:color w:val="auto"/>
        </w:rPr>
        <w:t xml:space="preserve">Measure </w:t>
      </w:r>
      <w:r w:rsidR="008873AE" w:rsidRPr="0011266B">
        <w:rPr>
          <w:b/>
          <w:bCs/>
          <w:i/>
          <w:color w:val="auto"/>
        </w:rPr>
        <w:t xml:space="preserve">for </w:t>
      </w:r>
      <w:r w:rsidRPr="0011266B">
        <w:rPr>
          <w:b/>
          <w:bCs/>
          <w:i/>
          <w:color w:val="auto"/>
        </w:rPr>
        <w:t>Attitudes towards Personal Voice Assistan</w:t>
      </w:r>
      <w:r w:rsidR="006D0B5B" w:rsidRPr="0011266B">
        <w:rPr>
          <w:b/>
          <w:bCs/>
          <w:i/>
          <w:color w:val="auto"/>
        </w:rPr>
        <w:t>ts</w:t>
      </w:r>
    </w:p>
    <w:p w14:paraId="722B92DE" w14:textId="10860D65" w:rsidR="00927610" w:rsidRPr="0011266B" w:rsidRDefault="004A7705" w:rsidP="00483255">
      <w:pPr>
        <w:pStyle w:val="Body"/>
        <w:spacing w:line="360" w:lineRule="auto"/>
        <w:ind w:firstLine="0"/>
        <w:rPr>
          <w:iCs/>
          <w:color w:val="auto"/>
        </w:rPr>
      </w:pPr>
      <w:r w:rsidRPr="0011266B">
        <w:rPr>
          <w:b/>
          <w:bCs/>
          <w:iCs/>
          <w:color w:val="A6A6A6" w:themeColor="background1" w:themeShade="A6"/>
        </w:rPr>
        <w:t>[</w:t>
      </w:r>
      <w:r w:rsidR="00483255" w:rsidRPr="0011266B">
        <w:rPr>
          <w:b/>
          <w:bCs/>
          <w:iCs/>
          <w:color w:val="A6A6A6" w:themeColor="background1" w:themeShade="A6"/>
        </w:rPr>
        <w:t>Instruction</w:t>
      </w:r>
      <w:r w:rsidRPr="0011266B">
        <w:rPr>
          <w:b/>
          <w:bCs/>
          <w:iCs/>
          <w:color w:val="A6A6A6" w:themeColor="background1" w:themeShade="A6"/>
        </w:rPr>
        <w:t>]</w:t>
      </w:r>
      <w:r w:rsidR="00483255" w:rsidRPr="0011266B">
        <w:rPr>
          <w:iCs/>
          <w:color w:val="A6A6A6" w:themeColor="background1" w:themeShade="A6"/>
        </w:rPr>
        <w:t xml:space="preserve"> </w:t>
      </w:r>
      <w:r w:rsidR="00927610" w:rsidRPr="0011266B">
        <w:rPr>
          <w:iCs/>
          <w:color w:val="auto"/>
        </w:rPr>
        <w:t>Now we are interested in your opinion regarding personal voice assistants (e.g.</w:t>
      </w:r>
      <w:r w:rsidR="00EC3B70">
        <w:rPr>
          <w:iCs/>
          <w:color w:val="auto"/>
        </w:rPr>
        <w:t>,</w:t>
      </w:r>
      <w:r w:rsidR="00927610" w:rsidRPr="0011266B">
        <w:rPr>
          <w:iCs/>
          <w:color w:val="auto"/>
        </w:rPr>
        <w:t xml:space="preserve"> Alexa, Echo, Siri or Bixby). Personal voice assistants may be embedded in phones, tablets, smart-speakers, or other small hardware devices. They are responsive to the user's voice and may react to a large number of vocal commands (such as </w:t>
      </w:r>
      <w:r w:rsidR="00544E6F">
        <w:rPr>
          <w:iCs/>
          <w:color w:val="auto"/>
        </w:rPr>
        <w:t>“</w:t>
      </w:r>
      <w:r w:rsidR="00927610" w:rsidRPr="0011266B">
        <w:rPr>
          <w:iCs/>
          <w:color w:val="auto"/>
        </w:rPr>
        <w:t>Start a call to Sarah</w:t>
      </w:r>
      <w:r w:rsidR="00544E6F">
        <w:rPr>
          <w:iCs/>
          <w:color w:val="auto"/>
        </w:rPr>
        <w:t>”</w:t>
      </w:r>
      <w:r w:rsidR="00927610" w:rsidRPr="0011266B">
        <w:rPr>
          <w:iCs/>
          <w:color w:val="auto"/>
        </w:rPr>
        <w:t xml:space="preserve"> or </w:t>
      </w:r>
      <w:r w:rsidR="00544E6F">
        <w:rPr>
          <w:iCs/>
          <w:color w:val="auto"/>
        </w:rPr>
        <w:t>“</w:t>
      </w:r>
      <w:r w:rsidR="00927610" w:rsidRPr="0011266B">
        <w:rPr>
          <w:iCs/>
          <w:color w:val="auto"/>
        </w:rPr>
        <w:t>Dim the lights to 20%</w:t>
      </w:r>
      <w:r w:rsidR="00544E6F">
        <w:rPr>
          <w:iCs/>
          <w:color w:val="auto"/>
        </w:rPr>
        <w:t>”</w:t>
      </w:r>
      <w:r w:rsidR="00927610" w:rsidRPr="0011266B">
        <w:rPr>
          <w:iCs/>
          <w:color w:val="auto"/>
        </w:rPr>
        <w:t>).</w:t>
      </w:r>
      <w:r w:rsidR="00927610" w:rsidRPr="0011266B">
        <w:rPr>
          <w:iCs/>
          <w:color w:val="auto"/>
        </w:rPr>
        <w:br/>
        <w:t>Please indicate how you are feeling about personal voice assistants.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985"/>
        <w:gridCol w:w="3259"/>
      </w:tblGrid>
      <w:tr w:rsidR="0011266B" w:rsidRPr="0011266B" w14:paraId="08DD4AAC" w14:textId="77777777" w:rsidTr="00483255">
        <w:tc>
          <w:tcPr>
            <w:tcW w:w="4106" w:type="dxa"/>
            <w:vAlign w:val="center"/>
          </w:tcPr>
          <w:p w14:paraId="474257F8" w14:textId="7CEC280C" w:rsidR="00927610" w:rsidRPr="0011266B" w:rsidRDefault="00927610" w:rsidP="00483255">
            <w:pPr>
              <w:pStyle w:val="Body"/>
              <w:spacing w:before="120" w:line="240" w:lineRule="auto"/>
              <w:ind w:firstLine="0"/>
              <w:jc w:val="right"/>
              <w:rPr>
                <w:iCs/>
                <w:color w:val="auto"/>
              </w:rPr>
            </w:pPr>
            <w:r w:rsidRPr="0011266B">
              <w:rPr>
                <w:iCs/>
                <w:color w:val="auto"/>
              </w:rPr>
              <w:t>hate it</w:t>
            </w:r>
          </w:p>
        </w:tc>
        <w:tc>
          <w:tcPr>
            <w:tcW w:w="1985" w:type="dxa"/>
            <w:shd w:val="clear" w:color="auto" w:fill="auto"/>
          </w:tcPr>
          <w:p w14:paraId="5735A500" w14:textId="7041F05A" w:rsidR="00927610" w:rsidRPr="0011266B" w:rsidRDefault="00927610" w:rsidP="00483255">
            <w:pPr>
              <w:pStyle w:val="Body"/>
              <w:spacing w:before="120" w:line="240" w:lineRule="auto"/>
              <w:ind w:firstLine="0"/>
              <w:jc w:val="center"/>
              <w:rPr>
                <w:iCs/>
                <w:color w:val="auto"/>
              </w:rPr>
            </w:pP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p>
        </w:tc>
        <w:tc>
          <w:tcPr>
            <w:tcW w:w="3259" w:type="dxa"/>
            <w:vAlign w:val="center"/>
          </w:tcPr>
          <w:p w14:paraId="4007DE05" w14:textId="67018C72" w:rsidR="00927610" w:rsidRPr="0011266B" w:rsidRDefault="00927610" w:rsidP="00483255">
            <w:pPr>
              <w:pStyle w:val="Body"/>
              <w:spacing w:before="120" w:line="240" w:lineRule="auto"/>
              <w:ind w:firstLine="0"/>
              <w:rPr>
                <w:iCs/>
                <w:color w:val="auto"/>
              </w:rPr>
            </w:pPr>
            <w:r w:rsidRPr="0011266B">
              <w:rPr>
                <w:iCs/>
                <w:color w:val="auto"/>
              </w:rPr>
              <w:t>love it</w:t>
            </w:r>
          </w:p>
        </w:tc>
      </w:tr>
      <w:tr w:rsidR="0011266B" w:rsidRPr="0011266B" w14:paraId="38ED8A19" w14:textId="77777777" w:rsidTr="00483255">
        <w:tc>
          <w:tcPr>
            <w:tcW w:w="4106" w:type="dxa"/>
            <w:vAlign w:val="center"/>
          </w:tcPr>
          <w:p w14:paraId="2C866EB2" w14:textId="4A3C3BD3" w:rsidR="00927610" w:rsidRPr="0011266B" w:rsidRDefault="00927610" w:rsidP="00483255">
            <w:pPr>
              <w:pStyle w:val="Body"/>
              <w:spacing w:before="120" w:line="240" w:lineRule="auto"/>
              <w:ind w:firstLine="0"/>
              <w:jc w:val="right"/>
              <w:rPr>
                <w:iCs/>
                <w:color w:val="auto"/>
              </w:rPr>
            </w:pPr>
            <w:r w:rsidRPr="0011266B">
              <w:rPr>
                <w:iCs/>
                <w:color w:val="auto"/>
              </w:rPr>
              <w:t>negative</w:t>
            </w:r>
          </w:p>
        </w:tc>
        <w:tc>
          <w:tcPr>
            <w:tcW w:w="1985" w:type="dxa"/>
          </w:tcPr>
          <w:p w14:paraId="3C515DB5" w14:textId="683BE413" w:rsidR="00927610" w:rsidRPr="0011266B" w:rsidRDefault="00927610" w:rsidP="00483255">
            <w:pPr>
              <w:pStyle w:val="Body"/>
              <w:spacing w:before="120" w:line="240" w:lineRule="auto"/>
              <w:ind w:firstLine="0"/>
              <w:jc w:val="center"/>
              <w:rPr>
                <w:i/>
                <w:color w:val="auto"/>
              </w:rPr>
            </w:pP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p>
        </w:tc>
        <w:tc>
          <w:tcPr>
            <w:tcW w:w="3259" w:type="dxa"/>
            <w:vAlign w:val="center"/>
          </w:tcPr>
          <w:p w14:paraId="1884C7B1" w14:textId="189D7871" w:rsidR="00927610" w:rsidRPr="0011266B" w:rsidRDefault="00927610" w:rsidP="00483255">
            <w:pPr>
              <w:pStyle w:val="Body"/>
              <w:spacing w:before="120" w:line="240" w:lineRule="auto"/>
              <w:ind w:firstLine="0"/>
              <w:rPr>
                <w:iCs/>
                <w:color w:val="auto"/>
              </w:rPr>
            </w:pPr>
            <w:r w:rsidRPr="0011266B">
              <w:rPr>
                <w:iCs/>
                <w:color w:val="auto"/>
              </w:rPr>
              <w:t>positive</w:t>
            </w:r>
          </w:p>
        </w:tc>
      </w:tr>
      <w:tr w:rsidR="00927610" w:rsidRPr="0011266B" w14:paraId="25A58170" w14:textId="77777777" w:rsidTr="00483255">
        <w:tc>
          <w:tcPr>
            <w:tcW w:w="4106" w:type="dxa"/>
            <w:vAlign w:val="center"/>
          </w:tcPr>
          <w:p w14:paraId="0BD7AEC9" w14:textId="75907C81" w:rsidR="00927610" w:rsidRPr="0011266B" w:rsidRDefault="00483255" w:rsidP="00483255">
            <w:pPr>
              <w:pStyle w:val="Body"/>
              <w:spacing w:before="120" w:line="240" w:lineRule="auto"/>
              <w:ind w:firstLine="0"/>
              <w:jc w:val="right"/>
              <w:rPr>
                <w:iCs/>
                <w:color w:val="auto"/>
              </w:rPr>
            </w:pPr>
            <w:r w:rsidRPr="0011266B">
              <w:rPr>
                <w:iCs/>
                <w:color w:val="auto"/>
              </w:rPr>
              <w:t>repulsive</w:t>
            </w:r>
          </w:p>
        </w:tc>
        <w:tc>
          <w:tcPr>
            <w:tcW w:w="1985" w:type="dxa"/>
          </w:tcPr>
          <w:p w14:paraId="6C59165B" w14:textId="5CA9A5C3" w:rsidR="00927610" w:rsidRPr="0011266B" w:rsidRDefault="00927610" w:rsidP="00483255">
            <w:pPr>
              <w:pStyle w:val="Body"/>
              <w:spacing w:before="120" w:line="240" w:lineRule="auto"/>
              <w:ind w:firstLine="0"/>
              <w:jc w:val="center"/>
              <w:rPr>
                <w:i/>
                <w:color w:val="auto"/>
              </w:rPr>
            </w:pP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r w:rsidRPr="0011266B">
              <w:rPr>
                <w:rFonts w:hint="eastAsia"/>
                <w:iCs/>
                <w:color w:val="auto"/>
              </w:rPr>
              <w:t xml:space="preserve"> </w:t>
            </w:r>
            <w:r w:rsidRPr="0011266B">
              <w:rPr>
                <w:rFonts w:hint="eastAsia"/>
                <w:iCs/>
                <w:color w:val="auto"/>
              </w:rPr>
              <w:t>○</w:t>
            </w:r>
          </w:p>
        </w:tc>
        <w:tc>
          <w:tcPr>
            <w:tcW w:w="3259" w:type="dxa"/>
            <w:vAlign w:val="center"/>
          </w:tcPr>
          <w:p w14:paraId="30BB89E2" w14:textId="545D33D7" w:rsidR="00927610" w:rsidRPr="0011266B" w:rsidRDefault="00483255" w:rsidP="00483255">
            <w:pPr>
              <w:pStyle w:val="Body"/>
              <w:spacing w:before="120" w:line="240" w:lineRule="auto"/>
              <w:ind w:firstLine="0"/>
              <w:rPr>
                <w:iCs/>
                <w:color w:val="auto"/>
              </w:rPr>
            </w:pPr>
            <w:r w:rsidRPr="0011266B">
              <w:rPr>
                <w:iCs/>
                <w:color w:val="auto"/>
              </w:rPr>
              <w:t>attractive</w:t>
            </w:r>
          </w:p>
        </w:tc>
      </w:tr>
    </w:tbl>
    <w:p w14:paraId="0AF6CDD3" w14:textId="77777777" w:rsidR="00483255" w:rsidRPr="0011266B" w:rsidRDefault="00483255" w:rsidP="00547883">
      <w:pPr>
        <w:pStyle w:val="Body"/>
        <w:spacing w:after="240" w:line="240" w:lineRule="auto"/>
        <w:ind w:left="851" w:hanging="851"/>
        <w:rPr>
          <w:b/>
          <w:bCs/>
          <w:color w:val="auto"/>
        </w:rPr>
      </w:pPr>
    </w:p>
    <w:p w14:paraId="638F543E" w14:textId="77777777" w:rsidR="008873AE" w:rsidRPr="0011266B" w:rsidRDefault="008873AE" w:rsidP="00483255">
      <w:pPr>
        <w:pStyle w:val="Body"/>
        <w:spacing w:after="360" w:line="240" w:lineRule="auto"/>
        <w:ind w:firstLine="0"/>
        <w:rPr>
          <w:i/>
          <w:color w:val="auto"/>
        </w:rPr>
      </w:pPr>
    </w:p>
    <w:p w14:paraId="045DD9EE" w14:textId="66F1C13E" w:rsidR="00483255" w:rsidRPr="0011266B" w:rsidRDefault="008873AE" w:rsidP="0011266B">
      <w:pPr>
        <w:pStyle w:val="Body"/>
        <w:spacing w:line="480" w:lineRule="auto"/>
        <w:ind w:firstLine="0"/>
        <w:rPr>
          <w:b/>
          <w:bCs/>
          <w:i/>
          <w:color w:val="auto"/>
        </w:rPr>
      </w:pPr>
      <w:r w:rsidRPr="0011266B">
        <w:rPr>
          <w:b/>
          <w:bCs/>
          <w:i/>
          <w:color w:val="auto"/>
        </w:rPr>
        <w:t>Measure for</w:t>
      </w:r>
      <w:r w:rsidR="00483255" w:rsidRPr="0011266B">
        <w:rPr>
          <w:b/>
          <w:bCs/>
          <w:i/>
          <w:color w:val="auto"/>
        </w:rPr>
        <w:t xml:space="preserve"> Attitudes towards Robots</w:t>
      </w:r>
    </w:p>
    <w:p w14:paraId="224A792F" w14:textId="61B2C1AA" w:rsidR="00483255" w:rsidRPr="0011266B" w:rsidRDefault="004A7705" w:rsidP="00483255">
      <w:pPr>
        <w:pStyle w:val="Body"/>
        <w:spacing w:line="360" w:lineRule="auto"/>
        <w:ind w:firstLine="0"/>
        <w:rPr>
          <w:iCs/>
          <w:color w:val="auto"/>
        </w:rPr>
      </w:pPr>
      <w:r w:rsidRPr="0011266B">
        <w:rPr>
          <w:b/>
          <w:bCs/>
          <w:iCs/>
          <w:color w:val="A6A6A6" w:themeColor="background1" w:themeShade="A6"/>
        </w:rPr>
        <w:t>[</w:t>
      </w:r>
      <w:r w:rsidR="00483255" w:rsidRPr="0011266B">
        <w:rPr>
          <w:b/>
          <w:bCs/>
          <w:iCs/>
          <w:color w:val="A6A6A6" w:themeColor="background1" w:themeShade="A6"/>
        </w:rPr>
        <w:t>Instruction</w:t>
      </w:r>
      <w:r w:rsidRPr="0011266B">
        <w:rPr>
          <w:b/>
          <w:bCs/>
          <w:iCs/>
          <w:color w:val="A6A6A6" w:themeColor="background1" w:themeShade="A6"/>
        </w:rPr>
        <w:t xml:space="preserve">] </w:t>
      </w:r>
      <w:r w:rsidR="00483255" w:rsidRPr="0011266B">
        <w:rPr>
          <w:iCs/>
          <w:color w:val="auto"/>
        </w:rPr>
        <w:t xml:space="preserve">Now we are interested in your evaluation of robots. A robot is a machine which can assist humans in everyday tasks without constant guidance or instruction, </w:t>
      </w:r>
      <w:proofErr w:type="gramStart"/>
      <w:r w:rsidR="00483255" w:rsidRPr="0011266B">
        <w:rPr>
          <w:iCs/>
          <w:color w:val="auto"/>
        </w:rPr>
        <w:t>e.g.</w:t>
      </w:r>
      <w:proofErr w:type="gramEnd"/>
      <w:r w:rsidR="00483255" w:rsidRPr="0011266B">
        <w:rPr>
          <w:iCs/>
          <w:color w:val="auto"/>
        </w:rPr>
        <w:t xml:space="preserve"> as a kind of co-worker helping on the factory floor or as a robot cleaner, or in activities which may be dangerous for humans, like search and rescue in disasters.</w:t>
      </w:r>
    </w:p>
    <w:p w14:paraId="64E1AC27" w14:textId="550D5131" w:rsidR="00483255" w:rsidRPr="0011266B" w:rsidRDefault="004A7705" w:rsidP="00483255">
      <w:pPr>
        <w:pStyle w:val="Body"/>
        <w:spacing w:line="360" w:lineRule="auto"/>
        <w:ind w:firstLine="0"/>
        <w:rPr>
          <w:iCs/>
          <w:color w:val="auto"/>
        </w:rPr>
      </w:pPr>
      <w:r w:rsidRPr="0011266B">
        <w:rPr>
          <w:b/>
          <w:bCs/>
          <w:iCs/>
          <w:color w:val="A6A6A6" w:themeColor="background1" w:themeShade="A6"/>
        </w:rPr>
        <w:t>[Item 1]</w:t>
      </w:r>
      <w:r w:rsidRPr="0011266B">
        <w:rPr>
          <w:iCs/>
          <w:color w:val="A6A6A6" w:themeColor="background1" w:themeShade="A6"/>
        </w:rPr>
        <w:t xml:space="preserve"> </w:t>
      </w:r>
      <w:r w:rsidR="00483255" w:rsidRPr="0011266B">
        <w:rPr>
          <w:iCs/>
          <w:color w:val="auto"/>
        </w:rPr>
        <w:t xml:space="preserve">Generally speaking, do you have a very positive, fairly positive, fairly negative or very negative view of robots? </w:t>
      </w:r>
      <w:r w:rsidRPr="0011266B">
        <w:rPr>
          <w:iCs/>
          <w:color w:val="auto"/>
        </w:rPr>
        <w:t>(</w:t>
      </w:r>
      <w:r w:rsidR="00483255" w:rsidRPr="0011266B">
        <w:rPr>
          <w:iCs/>
          <w:color w:val="auto"/>
        </w:rPr>
        <w:t xml:space="preserve">0 = </w:t>
      </w:r>
      <w:r w:rsidR="00483255" w:rsidRPr="0011266B">
        <w:rPr>
          <w:i/>
          <w:color w:val="auto"/>
        </w:rPr>
        <w:t>very negative</w:t>
      </w:r>
      <w:r w:rsidR="00483255" w:rsidRPr="0011266B">
        <w:rPr>
          <w:iCs/>
          <w:color w:val="auto"/>
        </w:rPr>
        <w:t xml:space="preserve">, 3 = </w:t>
      </w:r>
      <w:r w:rsidR="00483255" w:rsidRPr="0011266B">
        <w:rPr>
          <w:i/>
          <w:color w:val="auto"/>
        </w:rPr>
        <w:t>very positive</w:t>
      </w:r>
      <w:r w:rsidRPr="0011266B">
        <w:rPr>
          <w:iCs/>
          <w:color w:val="auto"/>
        </w:rPr>
        <w:t>)</w:t>
      </w:r>
    </w:p>
    <w:p w14:paraId="5026FC98" w14:textId="7AF0B5A4" w:rsidR="004A7705" w:rsidRPr="0011266B" w:rsidRDefault="004A7705" w:rsidP="004A7705">
      <w:pPr>
        <w:pStyle w:val="Body"/>
        <w:spacing w:line="360" w:lineRule="auto"/>
        <w:ind w:firstLine="0"/>
        <w:rPr>
          <w:color w:val="auto"/>
        </w:rPr>
      </w:pPr>
      <w:r w:rsidRPr="0011266B">
        <w:rPr>
          <w:b/>
          <w:bCs/>
          <w:color w:val="A6A6A6" w:themeColor="background1" w:themeShade="A6"/>
        </w:rPr>
        <w:t xml:space="preserve">[Items 2 </w:t>
      </w:r>
      <w:r w:rsidR="00977F37" w:rsidRPr="0011266B">
        <w:rPr>
          <w:b/>
          <w:bCs/>
          <w:color w:val="A6A6A6" w:themeColor="background1" w:themeShade="A6"/>
        </w:rPr>
        <w:t>and</w:t>
      </w:r>
      <w:r w:rsidRPr="0011266B">
        <w:rPr>
          <w:b/>
          <w:bCs/>
          <w:color w:val="A6A6A6" w:themeColor="background1" w:themeShade="A6"/>
        </w:rPr>
        <w:t xml:space="preserve"> 3] </w:t>
      </w:r>
      <w:r w:rsidR="00483255" w:rsidRPr="0011266B">
        <w:rPr>
          <w:color w:val="auto"/>
        </w:rPr>
        <w:t>Please indicate below how much you agree with the following statements.</w:t>
      </w:r>
      <w:r w:rsidRPr="0011266B">
        <w:rPr>
          <w:color w:val="auto"/>
        </w:rPr>
        <w:t xml:space="preserve"> (0 = </w:t>
      </w:r>
      <w:r w:rsidRPr="0011266B">
        <w:rPr>
          <w:i/>
          <w:iCs/>
          <w:color w:val="auto"/>
        </w:rPr>
        <w:t>totally disagree</w:t>
      </w:r>
      <w:r w:rsidRPr="0011266B">
        <w:rPr>
          <w:color w:val="auto"/>
        </w:rPr>
        <w:t xml:space="preserve">, 3 = </w:t>
      </w:r>
      <w:r w:rsidRPr="0011266B">
        <w:rPr>
          <w:i/>
          <w:iCs/>
          <w:color w:val="auto"/>
        </w:rPr>
        <w:t>totally agree</w:t>
      </w:r>
      <w:r w:rsidRPr="0011266B">
        <w:rPr>
          <w:color w:val="auto"/>
        </w:rPr>
        <w:t>)</w:t>
      </w:r>
    </w:p>
    <w:p w14:paraId="52B10013" w14:textId="764EB487" w:rsidR="00483255" w:rsidRPr="0011266B" w:rsidRDefault="004A7705" w:rsidP="004A7705">
      <w:pPr>
        <w:pStyle w:val="Body"/>
        <w:numPr>
          <w:ilvl w:val="0"/>
          <w:numId w:val="22"/>
        </w:numPr>
        <w:spacing w:line="360" w:lineRule="auto"/>
        <w:rPr>
          <w:color w:val="auto"/>
        </w:rPr>
      </w:pPr>
      <w:bookmarkStart w:id="1" w:name="_Hlk103691670"/>
      <w:r w:rsidRPr="0011266B">
        <w:rPr>
          <w:color w:val="auto"/>
        </w:rPr>
        <w:t>Robots are a good thing for societies because they help people.</w:t>
      </w:r>
      <w:bookmarkEnd w:id="1"/>
      <w:r w:rsidR="00483255" w:rsidRPr="0011266B">
        <w:rPr>
          <w:color w:val="auto"/>
        </w:rPr>
        <w:t xml:space="preserve"> </w:t>
      </w:r>
    </w:p>
    <w:p w14:paraId="0C76A710" w14:textId="44708CF6" w:rsidR="004A7705" w:rsidRPr="0011266B" w:rsidRDefault="004A7705" w:rsidP="004A7705">
      <w:pPr>
        <w:pStyle w:val="Body"/>
        <w:numPr>
          <w:ilvl w:val="0"/>
          <w:numId w:val="22"/>
        </w:numPr>
        <w:spacing w:line="360" w:lineRule="auto"/>
        <w:rPr>
          <w:color w:val="auto"/>
        </w:rPr>
      </w:pPr>
      <w:r w:rsidRPr="0011266B">
        <w:rPr>
          <w:color w:val="auto"/>
        </w:rPr>
        <w:t>Robots are necessary as they can do jobs that are too hard or too dangerous for people.</w:t>
      </w:r>
    </w:p>
    <w:p w14:paraId="37350AA3" w14:textId="77777777" w:rsidR="004A7705" w:rsidRPr="0011266B" w:rsidRDefault="004A7705" w:rsidP="00483255">
      <w:pPr>
        <w:pStyle w:val="Body"/>
        <w:spacing w:line="360" w:lineRule="auto"/>
        <w:ind w:firstLine="0"/>
        <w:rPr>
          <w:color w:val="auto"/>
        </w:rPr>
      </w:pPr>
    </w:p>
    <w:p w14:paraId="5D563F4C" w14:textId="77777777" w:rsidR="00483255" w:rsidRPr="0011266B" w:rsidRDefault="00483255" w:rsidP="00547883">
      <w:pPr>
        <w:pStyle w:val="Body"/>
        <w:spacing w:after="240" w:line="240" w:lineRule="auto"/>
        <w:ind w:left="851" w:hanging="851"/>
        <w:rPr>
          <w:b/>
          <w:bCs/>
          <w:color w:val="auto"/>
        </w:rPr>
      </w:pPr>
    </w:p>
    <w:p w14:paraId="6C112753" w14:textId="77777777" w:rsidR="008873AE" w:rsidRPr="0011266B" w:rsidRDefault="008873AE">
      <w:pPr>
        <w:spacing w:line="240" w:lineRule="auto"/>
        <w:rPr>
          <w:b/>
          <w:bCs/>
          <w:lang w:eastAsia="de-DE"/>
        </w:rPr>
      </w:pPr>
      <w:r w:rsidRPr="0011266B">
        <w:rPr>
          <w:b/>
          <w:bCs/>
        </w:rPr>
        <w:br w:type="page"/>
      </w:r>
    </w:p>
    <w:p w14:paraId="74E38030" w14:textId="2DFAEA25" w:rsidR="00547883" w:rsidRPr="0011266B" w:rsidRDefault="00D62DF3" w:rsidP="008873AE">
      <w:pPr>
        <w:pStyle w:val="Body"/>
        <w:spacing w:after="240" w:line="240" w:lineRule="auto"/>
        <w:ind w:left="851" w:hanging="851"/>
        <w:rPr>
          <w:i/>
          <w:color w:val="auto"/>
        </w:rPr>
      </w:pPr>
      <w:r w:rsidRPr="0011266B">
        <w:rPr>
          <w:b/>
          <w:bCs/>
          <w:color w:val="auto"/>
        </w:rPr>
        <w:lastRenderedPageBreak/>
        <w:t>Supplement S</w:t>
      </w:r>
      <w:r w:rsidR="002721C9">
        <w:rPr>
          <w:b/>
          <w:bCs/>
          <w:color w:val="auto"/>
        </w:rPr>
        <w:t>4</w:t>
      </w:r>
      <w:r w:rsidR="008873AE" w:rsidRPr="0011266B">
        <w:rPr>
          <w:b/>
          <w:bCs/>
          <w:color w:val="auto"/>
        </w:rPr>
        <w:t xml:space="preserve">: </w:t>
      </w:r>
      <w:r w:rsidR="00547883" w:rsidRPr="0011266B">
        <w:rPr>
          <w:b/>
          <w:bCs/>
          <w:iCs/>
          <w:color w:val="auto"/>
        </w:rPr>
        <w:t>Descriptive Statistics</w:t>
      </w:r>
      <w:r w:rsidR="00284156" w:rsidRPr="0011266B">
        <w:rPr>
          <w:b/>
          <w:bCs/>
          <w:iCs/>
          <w:color w:val="auto"/>
        </w:rPr>
        <w:t xml:space="preserve"> for</w:t>
      </w:r>
      <w:r w:rsidR="00547883" w:rsidRPr="0011266B">
        <w:rPr>
          <w:b/>
          <w:bCs/>
          <w:iCs/>
          <w:color w:val="auto"/>
        </w:rPr>
        <w:t xml:space="preserve"> Study 2</w:t>
      </w:r>
      <w:r w:rsidR="00214B9F" w:rsidRPr="0011266B">
        <w:rPr>
          <w:b/>
          <w:bCs/>
          <w:iCs/>
          <w:color w:val="auto"/>
        </w:rPr>
        <w:t xml:space="preserve"> (German Student Sample)</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5435"/>
        <w:gridCol w:w="1818"/>
        <w:gridCol w:w="1857"/>
      </w:tblGrid>
      <w:tr w:rsidR="0011266B" w:rsidRPr="0011266B" w14:paraId="5E65E158" w14:textId="77777777" w:rsidTr="008873AE">
        <w:trPr>
          <w:trHeight w:val="397"/>
        </w:trPr>
        <w:tc>
          <w:tcPr>
            <w:tcW w:w="5685" w:type="dxa"/>
            <w:gridSpan w:val="2"/>
            <w:tcBorders>
              <w:top w:val="single" w:sz="12" w:space="0" w:color="auto"/>
              <w:bottom w:val="single" w:sz="4" w:space="0" w:color="auto"/>
            </w:tcBorders>
            <w:vAlign w:val="center"/>
          </w:tcPr>
          <w:p w14:paraId="56B9B2FD" w14:textId="4BA6D9BB" w:rsidR="00547883" w:rsidRPr="0011266B" w:rsidRDefault="00547883" w:rsidP="00C30EDC">
            <w:pPr>
              <w:pStyle w:val="Body"/>
              <w:spacing w:line="240" w:lineRule="auto"/>
              <w:ind w:firstLine="0"/>
              <w:jc w:val="center"/>
              <w:rPr>
                <w:bCs/>
                <w:i/>
                <w:iCs/>
                <w:color w:val="auto"/>
              </w:rPr>
            </w:pPr>
            <w:r w:rsidRPr="0011266B">
              <w:rPr>
                <w:bCs/>
                <w:i/>
                <w:iCs/>
                <w:color w:val="auto"/>
              </w:rPr>
              <w:t>Characteristic</w:t>
            </w:r>
          </w:p>
        </w:tc>
        <w:tc>
          <w:tcPr>
            <w:tcW w:w="1818" w:type="dxa"/>
            <w:tcBorders>
              <w:top w:val="single" w:sz="12" w:space="0" w:color="auto"/>
              <w:bottom w:val="single" w:sz="4" w:space="0" w:color="auto"/>
            </w:tcBorders>
            <w:vAlign w:val="center"/>
          </w:tcPr>
          <w:p w14:paraId="2D147000" w14:textId="77777777" w:rsidR="00547883" w:rsidRPr="0011266B" w:rsidRDefault="00547883" w:rsidP="00C30EDC">
            <w:pPr>
              <w:pStyle w:val="Body"/>
              <w:spacing w:line="240" w:lineRule="auto"/>
              <w:ind w:firstLine="0"/>
              <w:jc w:val="center"/>
              <w:rPr>
                <w:bCs/>
                <w:i/>
                <w:color w:val="auto"/>
              </w:rPr>
            </w:pPr>
            <w:r w:rsidRPr="0011266B">
              <w:rPr>
                <w:bCs/>
                <w:i/>
                <w:color w:val="auto"/>
              </w:rPr>
              <w:t>n</w:t>
            </w:r>
          </w:p>
        </w:tc>
        <w:tc>
          <w:tcPr>
            <w:tcW w:w="1857" w:type="dxa"/>
            <w:tcBorders>
              <w:top w:val="single" w:sz="12" w:space="0" w:color="auto"/>
              <w:bottom w:val="single" w:sz="4" w:space="0" w:color="auto"/>
            </w:tcBorders>
            <w:vAlign w:val="center"/>
          </w:tcPr>
          <w:p w14:paraId="04196C8C" w14:textId="77777777" w:rsidR="00547883" w:rsidRPr="0011266B" w:rsidRDefault="00547883" w:rsidP="00C30EDC">
            <w:pPr>
              <w:pStyle w:val="Body"/>
              <w:spacing w:line="240" w:lineRule="auto"/>
              <w:ind w:firstLine="0"/>
              <w:jc w:val="center"/>
              <w:rPr>
                <w:bCs/>
                <w:color w:val="auto"/>
              </w:rPr>
            </w:pPr>
            <w:r w:rsidRPr="0011266B">
              <w:rPr>
                <w:bCs/>
                <w:color w:val="auto"/>
              </w:rPr>
              <w:t>% of sample</w:t>
            </w:r>
          </w:p>
        </w:tc>
      </w:tr>
      <w:tr w:rsidR="0011266B" w:rsidRPr="0011266B" w14:paraId="1D2C44A2" w14:textId="77777777" w:rsidTr="004903E8">
        <w:trPr>
          <w:trHeight w:val="397"/>
        </w:trPr>
        <w:tc>
          <w:tcPr>
            <w:tcW w:w="5685" w:type="dxa"/>
            <w:gridSpan w:val="2"/>
            <w:tcBorders>
              <w:top w:val="single" w:sz="4" w:space="0" w:color="auto"/>
            </w:tcBorders>
            <w:vAlign w:val="center"/>
          </w:tcPr>
          <w:p w14:paraId="0582C670" w14:textId="77777777" w:rsidR="00547883" w:rsidRPr="0011266B" w:rsidRDefault="00547883" w:rsidP="00214B9F">
            <w:pPr>
              <w:pStyle w:val="Body"/>
              <w:spacing w:before="240" w:after="60" w:line="240" w:lineRule="auto"/>
              <w:ind w:firstLine="0"/>
              <w:rPr>
                <w:bCs/>
                <w:color w:val="auto"/>
              </w:rPr>
            </w:pPr>
            <w:r w:rsidRPr="0011266B">
              <w:rPr>
                <w:bCs/>
                <w:color w:val="auto"/>
              </w:rPr>
              <w:t>Gender</w:t>
            </w:r>
          </w:p>
        </w:tc>
        <w:tc>
          <w:tcPr>
            <w:tcW w:w="1818" w:type="dxa"/>
            <w:tcBorders>
              <w:top w:val="single" w:sz="4" w:space="0" w:color="auto"/>
            </w:tcBorders>
            <w:vAlign w:val="center"/>
          </w:tcPr>
          <w:p w14:paraId="05036586" w14:textId="77777777" w:rsidR="00547883" w:rsidRPr="0011266B" w:rsidRDefault="00547883" w:rsidP="00C30EDC">
            <w:pPr>
              <w:pStyle w:val="Body"/>
              <w:spacing w:line="240" w:lineRule="auto"/>
              <w:ind w:firstLine="0"/>
              <w:jc w:val="center"/>
              <w:rPr>
                <w:b/>
                <w:bCs/>
                <w:color w:val="auto"/>
              </w:rPr>
            </w:pPr>
          </w:p>
        </w:tc>
        <w:tc>
          <w:tcPr>
            <w:tcW w:w="1857" w:type="dxa"/>
            <w:tcBorders>
              <w:top w:val="single" w:sz="4" w:space="0" w:color="auto"/>
            </w:tcBorders>
            <w:vAlign w:val="center"/>
          </w:tcPr>
          <w:p w14:paraId="6E5A66F2" w14:textId="77777777" w:rsidR="00547883" w:rsidRPr="0011266B" w:rsidRDefault="00547883" w:rsidP="00C30EDC">
            <w:pPr>
              <w:pStyle w:val="Body"/>
              <w:spacing w:line="240" w:lineRule="auto"/>
              <w:ind w:firstLine="0"/>
              <w:jc w:val="center"/>
              <w:rPr>
                <w:b/>
                <w:bCs/>
                <w:color w:val="auto"/>
              </w:rPr>
            </w:pPr>
          </w:p>
        </w:tc>
      </w:tr>
      <w:tr w:rsidR="0011266B" w:rsidRPr="0011266B" w14:paraId="78CFCEFC" w14:textId="77777777" w:rsidTr="004903E8">
        <w:trPr>
          <w:trHeight w:val="397"/>
        </w:trPr>
        <w:tc>
          <w:tcPr>
            <w:tcW w:w="250" w:type="dxa"/>
            <w:vAlign w:val="center"/>
          </w:tcPr>
          <w:p w14:paraId="4651B1EC" w14:textId="77777777" w:rsidR="00547883" w:rsidRPr="0011266B" w:rsidRDefault="00547883" w:rsidP="00C30EDC">
            <w:pPr>
              <w:pStyle w:val="Body"/>
              <w:spacing w:line="240" w:lineRule="auto"/>
              <w:ind w:firstLine="0"/>
              <w:rPr>
                <w:b/>
                <w:bCs/>
                <w:color w:val="auto"/>
              </w:rPr>
            </w:pPr>
          </w:p>
        </w:tc>
        <w:tc>
          <w:tcPr>
            <w:tcW w:w="5435" w:type="dxa"/>
            <w:vAlign w:val="center"/>
          </w:tcPr>
          <w:p w14:paraId="472397FB" w14:textId="77777777" w:rsidR="00547883" w:rsidRPr="0011266B" w:rsidRDefault="00547883" w:rsidP="00C30EDC">
            <w:pPr>
              <w:pStyle w:val="Body"/>
              <w:spacing w:line="240" w:lineRule="auto"/>
              <w:ind w:firstLine="0"/>
              <w:rPr>
                <w:bCs/>
                <w:color w:val="auto"/>
              </w:rPr>
            </w:pPr>
            <w:r w:rsidRPr="0011266B">
              <w:rPr>
                <w:bCs/>
                <w:color w:val="auto"/>
              </w:rPr>
              <w:t>Female</w:t>
            </w:r>
          </w:p>
        </w:tc>
        <w:tc>
          <w:tcPr>
            <w:tcW w:w="1818" w:type="dxa"/>
            <w:vAlign w:val="center"/>
          </w:tcPr>
          <w:p w14:paraId="3B8A4B94" w14:textId="2FB32650" w:rsidR="00547883" w:rsidRPr="0011266B" w:rsidRDefault="003244DA" w:rsidP="00C30EDC">
            <w:pPr>
              <w:pStyle w:val="Body"/>
              <w:spacing w:line="240" w:lineRule="auto"/>
              <w:ind w:firstLine="0"/>
              <w:jc w:val="center"/>
              <w:rPr>
                <w:bCs/>
                <w:color w:val="auto"/>
              </w:rPr>
            </w:pPr>
            <w:r w:rsidRPr="0011266B">
              <w:rPr>
                <w:bCs/>
                <w:color w:val="auto"/>
              </w:rPr>
              <w:t>113</w:t>
            </w:r>
          </w:p>
        </w:tc>
        <w:tc>
          <w:tcPr>
            <w:tcW w:w="1857" w:type="dxa"/>
            <w:vAlign w:val="center"/>
          </w:tcPr>
          <w:p w14:paraId="43824CF9" w14:textId="28692028" w:rsidR="00547883" w:rsidRPr="0011266B" w:rsidRDefault="003244DA" w:rsidP="00C30EDC">
            <w:pPr>
              <w:pStyle w:val="Body"/>
              <w:spacing w:line="240" w:lineRule="auto"/>
              <w:ind w:firstLine="0"/>
              <w:jc w:val="center"/>
              <w:rPr>
                <w:bCs/>
                <w:color w:val="auto"/>
              </w:rPr>
            </w:pPr>
            <w:r w:rsidRPr="0011266B">
              <w:rPr>
                <w:bCs/>
                <w:color w:val="auto"/>
              </w:rPr>
              <w:t>75.3</w:t>
            </w:r>
            <w:r w:rsidR="002D39C6">
              <w:rPr>
                <w:bCs/>
                <w:color w:val="auto"/>
              </w:rPr>
              <w:t xml:space="preserve"> %</w:t>
            </w:r>
          </w:p>
        </w:tc>
      </w:tr>
      <w:tr w:rsidR="0011266B" w:rsidRPr="0011266B" w14:paraId="33F30AA9" w14:textId="77777777" w:rsidTr="004903E8">
        <w:trPr>
          <w:trHeight w:val="397"/>
        </w:trPr>
        <w:tc>
          <w:tcPr>
            <w:tcW w:w="250" w:type="dxa"/>
            <w:vAlign w:val="center"/>
          </w:tcPr>
          <w:p w14:paraId="57449447" w14:textId="77777777" w:rsidR="00547883" w:rsidRPr="0011266B" w:rsidRDefault="00547883" w:rsidP="00C30EDC">
            <w:pPr>
              <w:pStyle w:val="Body"/>
              <w:spacing w:line="240" w:lineRule="auto"/>
              <w:ind w:firstLine="0"/>
              <w:rPr>
                <w:b/>
                <w:bCs/>
                <w:color w:val="auto"/>
              </w:rPr>
            </w:pPr>
          </w:p>
        </w:tc>
        <w:tc>
          <w:tcPr>
            <w:tcW w:w="5435" w:type="dxa"/>
            <w:vAlign w:val="center"/>
          </w:tcPr>
          <w:p w14:paraId="7CF95602" w14:textId="77777777" w:rsidR="00547883" w:rsidRPr="0011266B" w:rsidRDefault="00547883" w:rsidP="00C30EDC">
            <w:pPr>
              <w:pStyle w:val="Body"/>
              <w:spacing w:line="240" w:lineRule="auto"/>
              <w:ind w:firstLine="0"/>
              <w:rPr>
                <w:bCs/>
                <w:color w:val="auto"/>
              </w:rPr>
            </w:pPr>
            <w:r w:rsidRPr="0011266B">
              <w:rPr>
                <w:bCs/>
                <w:color w:val="auto"/>
              </w:rPr>
              <w:t>Male</w:t>
            </w:r>
          </w:p>
        </w:tc>
        <w:tc>
          <w:tcPr>
            <w:tcW w:w="1818" w:type="dxa"/>
            <w:vAlign w:val="center"/>
          </w:tcPr>
          <w:p w14:paraId="0465925A" w14:textId="1E3743C2" w:rsidR="00547883" w:rsidRPr="0011266B" w:rsidRDefault="003244DA" w:rsidP="00C30EDC">
            <w:pPr>
              <w:pStyle w:val="Body"/>
              <w:spacing w:line="240" w:lineRule="auto"/>
              <w:ind w:firstLine="0"/>
              <w:jc w:val="center"/>
              <w:rPr>
                <w:bCs/>
                <w:color w:val="auto"/>
              </w:rPr>
            </w:pPr>
            <w:r w:rsidRPr="0011266B">
              <w:rPr>
                <w:bCs/>
                <w:color w:val="auto"/>
              </w:rPr>
              <w:t>36</w:t>
            </w:r>
          </w:p>
        </w:tc>
        <w:tc>
          <w:tcPr>
            <w:tcW w:w="1857" w:type="dxa"/>
            <w:vAlign w:val="center"/>
          </w:tcPr>
          <w:p w14:paraId="47AC317B" w14:textId="60DE4E40" w:rsidR="00547883" w:rsidRPr="0011266B" w:rsidRDefault="003244DA" w:rsidP="00C30EDC">
            <w:pPr>
              <w:pStyle w:val="Body"/>
              <w:spacing w:line="240" w:lineRule="auto"/>
              <w:ind w:firstLine="0"/>
              <w:jc w:val="center"/>
              <w:rPr>
                <w:bCs/>
                <w:color w:val="auto"/>
              </w:rPr>
            </w:pPr>
            <w:r w:rsidRPr="0011266B">
              <w:rPr>
                <w:bCs/>
                <w:color w:val="auto"/>
              </w:rPr>
              <w:t>24.0</w:t>
            </w:r>
            <w:r w:rsidR="002D39C6">
              <w:rPr>
                <w:bCs/>
                <w:color w:val="auto"/>
              </w:rPr>
              <w:t xml:space="preserve"> % </w:t>
            </w:r>
          </w:p>
        </w:tc>
      </w:tr>
      <w:tr w:rsidR="0011266B" w:rsidRPr="0011266B" w14:paraId="1E5D64A1" w14:textId="77777777" w:rsidTr="004903E8">
        <w:trPr>
          <w:trHeight w:val="397"/>
        </w:trPr>
        <w:tc>
          <w:tcPr>
            <w:tcW w:w="250" w:type="dxa"/>
            <w:vAlign w:val="center"/>
          </w:tcPr>
          <w:p w14:paraId="0DECBA1B" w14:textId="77777777" w:rsidR="00547883" w:rsidRPr="0011266B" w:rsidRDefault="00547883" w:rsidP="00C30EDC">
            <w:pPr>
              <w:pStyle w:val="Body"/>
              <w:spacing w:line="240" w:lineRule="auto"/>
              <w:ind w:firstLine="0"/>
              <w:rPr>
                <w:b/>
                <w:bCs/>
                <w:color w:val="auto"/>
              </w:rPr>
            </w:pPr>
          </w:p>
        </w:tc>
        <w:tc>
          <w:tcPr>
            <w:tcW w:w="5435" w:type="dxa"/>
            <w:vAlign w:val="center"/>
          </w:tcPr>
          <w:p w14:paraId="4DAC66F0" w14:textId="77777777" w:rsidR="00547883" w:rsidRPr="0011266B" w:rsidRDefault="00547883" w:rsidP="00C30EDC">
            <w:pPr>
              <w:pStyle w:val="Body"/>
              <w:spacing w:line="240" w:lineRule="auto"/>
              <w:ind w:firstLine="0"/>
              <w:rPr>
                <w:bCs/>
                <w:color w:val="auto"/>
              </w:rPr>
            </w:pPr>
            <w:r w:rsidRPr="0011266B">
              <w:rPr>
                <w:bCs/>
                <w:color w:val="auto"/>
              </w:rPr>
              <w:t>Non-binary</w:t>
            </w:r>
          </w:p>
        </w:tc>
        <w:tc>
          <w:tcPr>
            <w:tcW w:w="1818" w:type="dxa"/>
            <w:vAlign w:val="center"/>
          </w:tcPr>
          <w:p w14:paraId="69F5E9D0" w14:textId="038FA65B" w:rsidR="00547883" w:rsidRPr="0011266B" w:rsidRDefault="003244DA" w:rsidP="00C30EDC">
            <w:pPr>
              <w:pStyle w:val="Body"/>
              <w:spacing w:line="240" w:lineRule="auto"/>
              <w:ind w:firstLine="0"/>
              <w:jc w:val="center"/>
              <w:rPr>
                <w:bCs/>
                <w:color w:val="auto"/>
              </w:rPr>
            </w:pPr>
            <w:r w:rsidRPr="0011266B">
              <w:rPr>
                <w:bCs/>
                <w:color w:val="auto"/>
              </w:rPr>
              <w:t>1</w:t>
            </w:r>
          </w:p>
        </w:tc>
        <w:tc>
          <w:tcPr>
            <w:tcW w:w="1857" w:type="dxa"/>
            <w:vAlign w:val="center"/>
          </w:tcPr>
          <w:p w14:paraId="1A17CE98" w14:textId="624AD7F8" w:rsidR="00547883" w:rsidRPr="0011266B" w:rsidRDefault="00547883" w:rsidP="00C30EDC">
            <w:pPr>
              <w:pStyle w:val="Body"/>
              <w:spacing w:line="240" w:lineRule="auto"/>
              <w:ind w:firstLine="0"/>
              <w:jc w:val="center"/>
              <w:rPr>
                <w:bCs/>
                <w:color w:val="auto"/>
              </w:rPr>
            </w:pPr>
            <w:r w:rsidRPr="0011266B">
              <w:rPr>
                <w:bCs/>
                <w:color w:val="auto"/>
              </w:rPr>
              <w:t>0</w:t>
            </w:r>
            <w:r w:rsidR="003244DA" w:rsidRPr="0011266B">
              <w:rPr>
                <w:bCs/>
                <w:color w:val="auto"/>
              </w:rPr>
              <w:t>.7</w:t>
            </w:r>
            <w:r w:rsidR="002D39C6">
              <w:rPr>
                <w:bCs/>
                <w:color w:val="auto"/>
              </w:rPr>
              <w:t xml:space="preserve"> %</w:t>
            </w:r>
          </w:p>
        </w:tc>
      </w:tr>
      <w:tr w:rsidR="0011266B" w:rsidRPr="0011266B" w14:paraId="4981F268" w14:textId="77777777" w:rsidTr="004903E8">
        <w:trPr>
          <w:trHeight w:val="397"/>
        </w:trPr>
        <w:tc>
          <w:tcPr>
            <w:tcW w:w="5685" w:type="dxa"/>
            <w:gridSpan w:val="2"/>
            <w:vAlign w:val="center"/>
          </w:tcPr>
          <w:p w14:paraId="1FD682FE" w14:textId="1B6308FC" w:rsidR="00547883" w:rsidRPr="0011266B" w:rsidRDefault="003244DA" w:rsidP="00214B9F">
            <w:pPr>
              <w:pStyle w:val="Body"/>
              <w:spacing w:before="240" w:after="60" w:line="240" w:lineRule="auto"/>
              <w:ind w:firstLine="0"/>
              <w:rPr>
                <w:bCs/>
                <w:color w:val="auto"/>
              </w:rPr>
            </w:pPr>
            <w:r w:rsidRPr="0011266B">
              <w:rPr>
                <w:bCs/>
                <w:color w:val="auto"/>
              </w:rPr>
              <w:t>Profession</w:t>
            </w:r>
          </w:p>
        </w:tc>
        <w:tc>
          <w:tcPr>
            <w:tcW w:w="1818" w:type="dxa"/>
            <w:vAlign w:val="center"/>
          </w:tcPr>
          <w:p w14:paraId="036C1ECC" w14:textId="77777777" w:rsidR="00547883" w:rsidRPr="0011266B" w:rsidRDefault="00547883" w:rsidP="00C30EDC">
            <w:pPr>
              <w:pStyle w:val="Body"/>
              <w:spacing w:line="240" w:lineRule="auto"/>
              <w:ind w:firstLine="0"/>
              <w:jc w:val="center"/>
              <w:rPr>
                <w:bCs/>
                <w:color w:val="auto"/>
              </w:rPr>
            </w:pPr>
          </w:p>
        </w:tc>
        <w:tc>
          <w:tcPr>
            <w:tcW w:w="1857" w:type="dxa"/>
            <w:vAlign w:val="center"/>
          </w:tcPr>
          <w:p w14:paraId="65E62763" w14:textId="77777777" w:rsidR="00547883" w:rsidRPr="0011266B" w:rsidRDefault="00547883" w:rsidP="00C30EDC">
            <w:pPr>
              <w:pStyle w:val="Body"/>
              <w:spacing w:line="240" w:lineRule="auto"/>
              <w:ind w:firstLine="0"/>
              <w:jc w:val="center"/>
              <w:rPr>
                <w:bCs/>
                <w:color w:val="auto"/>
              </w:rPr>
            </w:pPr>
          </w:p>
        </w:tc>
      </w:tr>
      <w:tr w:rsidR="0011266B" w:rsidRPr="0011266B" w14:paraId="631B213E" w14:textId="77777777" w:rsidTr="004903E8">
        <w:trPr>
          <w:trHeight w:val="397"/>
        </w:trPr>
        <w:tc>
          <w:tcPr>
            <w:tcW w:w="250" w:type="dxa"/>
            <w:vAlign w:val="center"/>
          </w:tcPr>
          <w:p w14:paraId="193D59C6" w14:textId="77777777" w:rsidR="00547883" w:rsidRPr="0011266B" w:rsidRDefault="00547883" w:rsidP="00C30EDC">
            <w:pPr>
              <w:pStyle w:val="Body"/>
              <w:spacing w:line="240" w:lineRule="auto"/>
              <w:ind w:firstLine="0"/>
              <w:rPr>
                <w:b/>
                <w:bCs/>
                <w:color w:val="auto"/>
              </w:rPr>
            </w:pPr>
          </w:p>
        </w:tc>
        <w:tc>
          <w:tcPr>
            <w:tcW w:w="5435" w:type="dxa"/>
            <w:vAlign w:val="center"/>
          </w:tcPr>
          <w:p w14:paraId="61A9BA2C" w14:textId="549B054B" w:rsidR="00547883" w:rsidRPr="0011266B" w:rsidRDefault="003244DA" w:rsidP="003244DA">
            <w:pPr>
              <w:pStyle w:val="Body"/>
              <w:spacing w:line="240" w:lineRule="auto"/>
              <w:ind w:firstLine="0"/>
              <w:rPr>
                <w:bCs/>
                <w:color w:val="auto"/>
              </w:rPr>
            </w:pPr>
            <w:r w:rsidRPr="0011266B">
              <w:rPr>
                <w:bCs/>
                <w:color w:val="auto"/>
              </w:rPr>
              <w:t>College Student</w:t>
            </w:r>
          </w:p>
        </w:tc>
        <w:tc>
          <w:tcPr>
            <w:tcW w:w="1818" w:type="dxa"/>
            <w:vAlign w:val="center"/>
          </w:tcPr>
          <w:p w14:paraId="4758217F" w14:textId="0A4F78BF" w:rsidR="00547883" w:rsidRPr="0011266B" w:rsidRDefault="003244DA" w:rsidP="00C30EDC">
            <w:pPr>
              <w:pStyle w:val="Body"/>
              <w:spacing w:line="240" w:lineRule="auto"/>
              <w:ind w:firstLine="0"/>
              <w:jc w:val="center"/>
              <w:rPr>
                <w:bCs/>
                <w:color w:val="auto"/>
              </w:rPr>
            </w:pPr>
            <w:r w:rsidRPr="0011266B">
              <w:rPr>
                <w:bCs/>
                <w:color w:val="auto"/>
              </w:rPr>
              <w:t>149</w:t>
            </w:r>
          </w:p>
        </w:tc>
        <w:tc>
          <w:tcPr>
            <w:tcW w:w="1857" w:type="dxa"/>
            <w:vAlign w:val="center"/>
          </w:tcPr>
          <w:p w14:paraId="1B09D41D" w14:textId="5BD94E93" w:rsidR="00547883" w:rsidRPr="0011266B" w:rsidRDefault="003244DA" w:rsidP="00C30EDC">
            <w:pPr>
              <w:pStyle w:val="Body"/>
              <w:spacing w:line="240" w:lineRule="auto"/>
              <w:ind w:firstLine="0"/>
              <w:jc w:val="center"/>
              <w:rPr>
                <w:bCs/>
                <w:color w:val="auto"/>
              </w:rPr>
            </w:pPr>
            <w:r w:rsidRPr="0011266B">
              <w:rPr>
                <w:bCs/>
                <w:color w:val="auto"/>
              </w:rPr>
              <w:t>99.3</w:t>
            </w:r>
            <w:r w:rsidR="002D39C6">
              <w:rPr>
                <w:bCs/>
                <w:color w:val="auto"/>
              </w:rPr>
              <w:t xml:space="preserve"> %</w:t>
            </w:r>
          </w:p>
        </w:tc>
      </w:tr>
      <w:tr w:rsidR="0011266B" w:rsidRPr="0011266B" w14:paraId="2E161844" w14:textId="77777777" w:rsidTr="004903E8">
        <w:trPr>
          <w:trHeight w:val="397"/>
        </w:trPr>
        <w:tc>
          <w:tcPr>
            <w:tcW w:w="250" w:type="dxa"/>
            <w:vAlign w:val="center"/>
          </w:tcPr>
          <w:p w14:paraId="22D73705" w14:textId="77777777" w:rsidR="00547883" w:rsidRPr="0011266B" w:rsidRDefault="00547883" w:rsidP="00C30EDC">
            <w:pPr>
              <w:pStyle w:val="Body"/>
              <w:spacing w:line="240" w:lineRule="auto"/>
              <w:ind w:firstLine="0"/>
              <w:rPr>
                <w:b/>
                <w:bCs/>
                <w:color w:val="auto"/>
              </w:rPr>
            </w:pPr>
          </w:p>
        </w:tc>
        <w:tc>
          <w:tcPr>
            <w:tcW w:w="5435" w:type="dxa"/>
            <w:vAlign w:val="center"/>
          </w:tcPr>
          <w:p w14:paraId="35667915" w14:textId="553C63D5" w:rsidR="00547883" w:rsidRPr="0011266B" w:rsidRDefault="00214B9F" w:rsidP="003244DA">
            <w:pPr>
              <w:pStyle w:val="Body"/>
              <w:spacing w:line="240" w:lineRule="auto"/>
              <w:ind w:firstLine="0"/>
              <w:rPr>
                <w:bCs/>
                <w:color w:val="auto"/>
              </w:rPr>
            </w:pPr>
            <w:r w:rsidRPr="0011266B">
              <w:rPr>
                <w:bCs/>
                <w:color w:val="auto"/>
              </w:rPr>
              <w:t>Employee</w:t>
            </w:r>
            <w:r w:rsidR="003244DA" w:rsidRPr="0011266B">
              <w:rPr>
                <w:bCs/>
                <w:color w:val="auto"/>
              </w:rPr>
              <w:t xml:space="preserve"> or Self</w:t>
            </w:r>
            <w:r w:rsidRPr="0011266B">
              <w:rPr>
                <w:bCs/>
                <w:color w:val="auto"/>
              </w:rPr>
              <w:t>-</w:t>
            </w:r>
            <w:r w:rsidR="003244DA" w:rsidRPr="0011266B">
              <w:rPr>
                <w:bCs/>
                <w:color w:val="auto"/>
              </w:rPr>
              <w:t>Employed</w:t>
            </w:r>
          </w:p>
        </w:tc>
        <w:tc>
          <w:tcPr>
            <w:tcW w:w="1818" w:type="dxa"/>
            <w:vAlign w:val="center"/>
          </w:tcPr>
          <w:p w14:paraId="373FF24C" w14:textId="23E66E2A" w:rsidR="00547883" w:rsidRPr="0011266B" w:rsidRDefault="003244DA" w:rsidP="00C30EDC">
            <w:pPr>
              <w:pStyle w:val="Body"/>
              <w:spacing w:line="240" w:lineRule="auto"/>
              <w:ind w:firstLine="0"/>
              <w:jc w:val="center"/>
              <w:rPr>
                <w:bCs/>
                <w:color w:val="auto"/>
              </w:rPr>
            </w:pPr>
            <w:r w:rsidRPr="0011266B">
              <w:rPr>
                <w:bCs/>
                <w:color w:val="auto"/>
              </w:rPr>
              <w:t>1</w:t>
            </w:r>
          </w:p>
        </w:tc>
        <w:tc>
          <w:tcPr>
            <w:tcW w:w="1857" w:type="dxa"/>
            <w:vAlign w:val="center"/>
          </w:tcPr>
          <w:p w14:paraId="2B3F1505" w14:textId="3DEFE76C" w:rsidR="00547883" w:rsidRPr="0011266B" w:rsidRDefault="003244DA" w:rsidP="00C30EDC">
            <w:pPr>
              <w:pStyle w:val="Body"/>
              <w:spacing w:line="240" w:lineRule="auto"/>
              <w:ind w:firstLine="0"/>
              <w:jc w:val="center"/>
              <w:rPr>
                <w:bCs/>
                <w:color w:val="auto"/>
              </w:rPr>
            </w:pPr>
            <w:r w:rsidRPr="0011266B">
              <w:rPr>
                <w:bCs/>
                <w:color w:val="auto"/>
              </w:rPr>
              <w:t>0.7</w:t>
            </w:r>
            <w:r w:rsidR="002D39C6">
              <w:rPr>
                <w:bCs/>
                <w:color w:val="auto"/>
              </w:rPr>
              <w:t xml:space="preserve"> %</w:t>
            </w:r>
          </w:p>
        </w:tc>
      </w:tr>
      <w:tr w:rsidR="0011266B" w:rsidRPr="0011266B" w14:paraId="782A531C" w14:textId="77777777" w:rsidTr="004903E8">
        <w:trPr>
          <w:trHeight w:val="397"/>
        </w:trPr>
        <w:tc>
          <w:tcPr>
            <w:tcW w:w="5685" w:type="dxa"/>
            <w:gridSpan w:val="2"/>
            <w:vAlign w:val="center"/>
          </w:tcPr>
          <w:p w14:paraId="1A2A0FA9" w14:textId="53A501FD" w:rsidR="00547883" w:rsidRPr="0011266B" w:rsidRDefault="003244DA" w:rsidP="00214B9F">
            <w:pPr>
              <w:pStyle w:val="Body"/>
              <w:spacing w:before="240" w:after="60" w:line="240" w:lineRule="auto"/>
              <w:ind w:firstLine="0"/>
              <w:rPr>
                <w:bCs/>
                <w:color w:val="auto"/>
              </w:rPr>
            </w:pPr>
            <w:r w:rsidRPr="0011266B">
              <w:rPr>
                <w:bCs/>
                <w:color w:val="auto"/>
              </w:rPr>
              <w:t>German Native Speaker</w:t>
            </w:r>
          </w:p>
        </w:tc>
        <w:tc>
          <w:tcPr>
            <w:tcW w:w="1818" w:type="dxa"/>
            <w:vAlign w:val="center"/>
          </w:tcPr>
          <w:p w14:paraId="5AA78987" w14:textId="77777777" w:rsidR="00547883" w:rsidRPr="0011266B" w:rsidRDefault="00547883" w:rsidP="00C30EDC">
            <w:pPr>
              <w:pStyle w:val="Body"/>
              <w:spacing w:line="240" w:lineRule="auto"/>
              <w:ind w:firstLine="0"/>
              <w:jc w:val="center"/>
              <w:rPr>
                <w:bCs/>
                <w:color w:val="auto"/>
              </w:rPr>
            </w:pPr>
          </w:p>
        </w:tc>
        <w:tc>
          <w:tcPr>
            <w:tcW w:w="1857" w:type="dxa"/>
            <w:vAlign w:val="center"/>
          </w:tcPr>
          <w:p w14:paraId="6853F6A7" w14:textId="77777777" w:rsidR="00547883" w:rsidRPr="0011266B" w:rsidRDefault="00547883" w:rsidP="00C30EDC">
            <w:pPr>
              <w:pStyle w:val="Body"/>
              <w:spacing w:line="240" w:lineRule="auto"/>
              <w:ind w:firstLine="0"/>
              <w:jc w:val="center"/>
              <w:rPr>
                <w:bCs/>
                <w:color w:val="auto"/>
              </w:rPr>
            </w:pPr>
          </w:p>
        </w:tc>
      </w:tr>
      <w:tr w:rsidR="0011266B" w:rsidRPr="0011266B" w14:paraId="69E191D5" w14:textId="77777777" w:rsidTr="004903E8">
        <w:trPr>
          <w:trHeight w:val="397"/>
        </w:trPr>
        <w:tc>
          <w:tcPr>
            <w:tcW w:w="250" w:type="dxa"/>
            <w:vAlign w:val="center"/>
          </w:tcPr>
          <w:p w14:paraId="0AC34F56" w14:textId="77777777" w:rsidR="00547883" w:rsidRPr="0011266B" w:rsidRDefault="00547883" w:rsidP="00C30EDC">
            <w:pPr>
              <w:pStyle w:val="Body"/>
              <w:spacing w:line="240" w:lineRule="auto"/>
              <w:ind w:firstLine="0"/>
              <w:rPr>
                <w:b/>
                <w:bCs/>
                <w:color w:val="auto"/>
              </w:rPr>
            </w:pPr>
          </w:p>
        </w:tc>
        <w:tc>
          <w:tcPr>
            <w:tcW w:w="5435" w:type="dxa"/>
            <w:vAlign w:val="center"/>
          </w:tcPr>
          <w:p w14:paraId="01C75AF5" w14:textId="3D1A62EE" w:rsidR="00547883" w:rsidRPr="0011266B" w:rsidRDefault="003244DA" w:rsidP="00C30EDC">
            <w:pPr>
              <w:pStyle w:val="Body"/>
              <w:spacing w:line="240" w:lineRule="auto"/>
              <w:ind w:firstLine="0"/>
              <w:rPr>
                <w:bCs/>
                <w:color w:val="auto"/>
              </w:rPr>
            </w:pPr>
            <w:r w:rsidRPr="0011266B">
              <w:rPr>
                <w:bCs/>
                <w:color w:val="auto"/>
              </w:rPr>
              <w:t>Yes</w:t>
            </w:r>
          </w:p>
        </w:tc>
        <w:tc>
          <w:tcPr>
            <w:tcW w:w="1818" w:type="dxa"/>
            <w:vAlign w:val="center"/>
          </w:tcPr>
          <w:p w14:paraId="57F90BC5" w14:textId="15732291" w:rsidR="00547883" w:rsidRPr="0011266B" w:rsidRDefault="003244DA" w:rsidP="00C30EDC">
            <w:pPr>
              <w:pStyle w:val="Body"/>
              <w:spacing w:line="240" w:lineRule="auto"/>
              <w:ind w:firstLine="0"/>
              <w:jc w:val="center"/>
              <w:rPr>
                <w:bCs/>
                <w:color w:val="auto"/>
              </w:rPr>
            </w:pPr>
            <w:r w:rsidRPr="0011266B">
              <w:rPr>
                <w:bCs/>
                <w:color w:val="auto"/>
              </w:rPr>
              <w:t>148</w:t>
            </w:r>
          </w:p>
        </w:tc>
        <w:tc>
          <w:tcPr>
            <w:tcW w:w="1857" w:type="dxa"/>
            <w:vAlign w:val="center"/>
          </w:tcPr>
          <w:p w14:paraId="08456933" w14:textId="36E582C3" w:rsidR="00547883" w:rsidRPr="0011266B" w:rsidRDefault="003244DA" w:rsidP="00C30EDC">
            <w:pPr>
              <w:pStyle w:val="Body"/>
              <w:spacing w:line="240" w:lineRule="auto"/>
              <w:ind w:firstLine="0"/>
              <w:jc w:val="center"/>
              <w:rPr>
                <w:bCs/>
                <w:color w:val="auto"/>
              </w:rPr>
            </w:pPr>
            <w:r w:rsidRPr="0011266B">
              <w:rPr>
                <w:bCs/>
                <w:color w:val="auto"/>
              </w:rPr>
              <w:t>98.7</w:t>
            </w:r>
            <w:r w:rsidR="002D39C6">
              <w:rPr>
                <w:bCs/>
                <w:color w:val="auto"/>
              </w:rPr>
              <w:t xml:space="preserve"> %</w:t>
            </w:r>
          </w:p>
        </w:tc>
      </w:tr>
      <w:tr w:rsidR="0011266B" w:rsidRPr="0011266B" w14:paraId="51A9D2A9" w14:textId="77777777" w:rsidTr="004903E8">
        <w:trPr>
          <w:trHeight w:val="397"/>
        </w:trPr>
        <w:tc>
          <w:tcPr>
            <w:tcW w:w="250" w:type="dxa"/>
            <w:vAlign w:val="center"/>
          </w:tcPr>
          <w:p w14:paraId="0DA47D16" w14:textId="77777777" w:rsidR="00547883" w:rsidRPr="0011266B" w:rsidRDefault="00547883" w:rsidP="00214B9F">
            <w:pPr>
              <w:pStyle w:val="Body"/>
              <w:spacing w:before="60" w:after="240" w:line="240" w:lineRule="auto"/>
              <w:ind w:firstLine="0"/>
              <w:rPr>
                <w:b/>
                <w:bCs/>
                <w:color w:val="auto"/>
              </w:rPr>
            </w:pPr>
          </w:p>
        </w:tc>
        <w:tc>
          <w:tcPr>
            <w:tcW w:w="5435" w:type="dxa"/>
            <w:vAlign w:val="center"/>
          </w:tcPr>
          <w:p w14:paraId="7A5F6D43" w14:textId="7FAECF61" w:rsidR="00547883" w:rsidRPr="0011266B" w:rsidRDefault="003244DA" w:rsidP="00214B9F">
            <w:pPr>
              <w:pStyle w:val="Body"/>
              <w:spacing w:before="60" w:after="240" w:line="240" w:lineRule="auto"/>
              <w:ind w:firstLine="0"/>
              <w:rPr>
                <w:bCs/>
                <w:color w:val="auto"/>
              </w:rPr>
            </w:pPr>
            <w:r w:rsidRPr="0011266B">
              <w:rPr>
                <w:bCs/>
                <w:color w:val="auto"/>
              </w:rPr>
              <w:t>No</w:t>
            </w:r>
          </w:p>
        </w:tc>
        <w:tc>
          <w:tcPr>
            <w:tcW w:w="1818" w:type="dxa"/>
            <w:vAlign w:val="center"/>
          </w:tcPr>
          <w:p w14:paraId="39EF8CFD" w14:textId="033F12B7" w:rsidR="00547883" w:rsidRPr="0011266B" w:rsidRDefault="003244DA" w:rsidP="00214B9F">
            <w:pPr>
              <w:pStyle w:val="Body"/>
              <w:spacing w:before="60" w:after="240" w:line="240" w:lineRule="auto"/>
              <w:ind w:firstLine="0"/>
              <w:jc w:val="center"/>
              <w:rPr>
                <w:bCs/>
                <w:color w:val="auto"/>
              </w:rPr>
            </w:pPr>
            <w:r w:rsidRPr="0011266B">
              <w:rPr>
                <w:bCs/>
                <w:color w:val="auto"/>
              </w:rPr>
              <w:t>2</w:t>
            </w:r>
          </w:p>
        </w:tc>
        <w:tc>
          <w:tcPr>
            <w:tcW w:w="1857" w:type="dxa"/>
            <w:vAlign w:val="center"/>
          </w:tcPr>
          <w:p w14:paraId="3600A43F" w14:textId="5223773F" w:rsidR="00547883" w:rsidRPr="0011266B" w:rsidRDefault="003244DA" w:rsidP="00214B9F">
            <w:pPr>
              <w:pStyle w:val="Body"/>
              <w:spacing w:before="60" w:after="240" w:line="240" w:lineRule="auto"/>
              <w:ind w:firstLine="0"/>
              <w:jc w:val="center"/>
              <w:rPr>
                <w:bCs/>
                <w:color w:val="auto"/>
              </w:rPr>
            </w:pPr>
            <w:r w:rsidRPr="0011266B">
              <w:rPr>
                <w:bCs/>
                <w:color w:val="auto"/>
              </w:rPr>
              <w:t>1.3</w:t>
            </w:r>
            <w:r w:rsidR="002D39C6">
              <w:rPr>
                <w:bCs/>
                <w:color w:val="auto"/>
              </w:rPr>
              <w:t xml:space="preserve"> % </w:t>
            </w:r>
          </w:p>
        </w:tc>
      </w:tr>
      <w:tr w:rsidR="0011266B" w:rsidRPr="0011266B" w14:paraId="2ECC21B9" w14:textId="77777777" w:rsidTr="008873AE">
        <w:trPr>
          <w:trHeight w:val="397"/>
        </w:trPr>
        <w:tc>
          <w:tcPr>
            <w:tcW w:w="250" w:type="dxa"/>
            <w:tcBorders>
              <w:top w:val="single" w:sz="4" w:space="0" w:color="auto"/>
              <w:bottom w:val="single" w:sz="4" w:space="0" w:color="auto"/>
            </w:tcBorders>
            <w:vAlign w:val="center"/>
          </w:tcPr>
          <w:p w14:paraId="23DF7975" w14:textId="77777777" w:rsidR="00547883" w:rsidRPr="0011266B" w:rsidRDefault="00547883" w:rsidP="00C30EDC">
            <w:pPr>
              <w:pStyle w:val="Body"/>
              <w:spacing w:line="240" w:lineRule="auto"/>
              <w:ind w:firstLine="0"/>
              <w:rPr>
                <w:b/>
                <w:bCs/>
                <w:color w:val="auto"/>
              </w:rPr>
            </w:pPr>
          </w:p>
        </w:tc>
        <w:tc>
          <w:tcPr>
            <w:tcW w:w="5435" w:type="dxa"/>
            <w:tcBorders>
              <w:top w:val="single" w:sz="4" w:space="0" w:color="auto"/>
              <w:bottom w:val="single" w:sz="4" w:space="0" w:color="auto"/>
            </w:tcBorders>
            <w:vAlign w:val="center"/>
          </w:tcPr>
          <w:p w14:paraId="4F4351F3" w14:textId="77777777" w:rsidR="00547883" w:rsidRPr="0011266B" w:rsidRDefault="00547883" w:rsidP="00C30EDC">
            <w:pPr>
              <w:pStyle w:val="Body"/>
              <w:spacing w:line="240" w:lineRule="auto"/>
              <w:ind w:firstLine="0"/>
              <w:rPr>
                <w:bCs/>
                <w:color w:val="auto"/>
              </w:rPr>
            </w:pPr>
          </w:p>
        </w:tc>
        <w:tc>
          <w:tcPr>
            <w:tcW w:w="1818" w:type="dxa"/>
            <w:tcBorders>
              <w:top w:val="single" w:sz="4" w:space="0" w:color="auto"/>
              <w:bottom w:val="single" w:sz="4" w:space="0" w:color="auto"/>
            </w:tcBorders>
            <w:vAlign w:val="center"/>
          </w:tcPr>
          <w:p w14:paraId="64ABA5F3" w14:textId="77777777" w:rsidR="00547883" w:rsidRPr="0011266B" w:rsidRDefault="00547883" w:rsidP="00C30EDC">
            <w:pPr>
              <w:pStyle w:val="Body"/>
              <w:spacing w:line="240" w:lineRule="auto"/>
              <w:ind w:firstLine="0"/>
              <w:jc w:val="center"/>
              <w:rPr>
                <w:bCs/>
                <w:i/>
                <w:color w:val="auto"/>
              </w:rPr>
            </w:pPr>
            <w:r w:rsidRPr="0011266B">
              <w:rPr>
                <w:bCs/>
                <w:i/>
                <w:color w:val="auto"/>
              </w:rPr>
              <w:t>M</w:t>
            </w:r>
          </w:p>
        </w:tc>
        <w:tc>
          <w:tcPr>
            <w:tcW w:w="1857" w:type="dxa"/>
            <w:tcBorders>
              <w:top w:val="single" w:sz="4" w:space="0" w:color="auto"/>
              <w:bottom w:val="single" w:sz="4" w:space="0" w:color="auto"/>
            </w:tcBorders>
            <w:vAlign w:val="center"/>
          </w:tcPr>
          <w:p w14:paraId="280A50D7" w14:textId="77777777" w:rsidR="00547883" w:rsidRPr="0011266B" w:rsidRDefault="00547883" w:rsidP="00C30EDC">
            <w:pPr>
              <w:pStyle w:val="Body"/>
              <w:spacing w:line="240" w:lineRule="auto"/>
              <w:ind w:firstLine="0"/>
              <w:jc w:val="center"/>
              <w:rPr>
                <w:bCs/>
                <w:i/>
                <w:color w:val="auto"/>
              </w:rPr>
            </w:pPr>
            <w:r w:rsidRPr="0011266B">
              <w:rPr>
                <w:bCs/>
                <w:i/>
                <w:color w:val="auto"/>
              </w:rPr>
              <w:t>SD</w:t>
            </w:r>
          </w:p>
        </w:tc>
      </w:tr>
      <w:tr w:rsidR="0011266B" w:rsidRPr="0011266B" w14:paraId="4A01DD29" w14:textId="77777777" w:rsidTr="008873AE">
        <w:trPr>
          <w:trHeight w:val="397"/>
        </w:trPr>
        <w:tc>
          <w:tcPr>
            <w:tcW w:w="5685" w:type="dxa"/>
            <w:gridSpan w:val="2"/>
            <w:tcBorders>
              <w:top w:val="single" w:sz="4" w:space="0" w:color="auto"/>
              <w:bottom w:val="single" w:sz="12" w:space="0" w:color="auto"/>
            </w:tcBorders>
            <w:vAlign w:val="center"/>
          </w:tcPr>
          <w:p w14:paraId="683672F9" w14:textId="4CBB0B31" w:rsidR="00547883" w:rsidRPr="0011266B" w:rsidRDefault="00547883" w:rsidP="00C30EDC">
            <w:pPr>
              <w:pStyle w:val="Body"/>
              <w:spacing w:line="240" w:lineRule="auto"/>
              <w:ind w:firstLine="0"/>
              <w:rPr>
                <w:bCs/>
                <w:color w:val="auto"/>
              </w:rPr>
            </w:pPr>
            <w:r w:rsidRPr="0011266B">
              <w:rPr>
                <w:bCs/>
                <w:color w:val="auto"/>
              </w:rPr>
              <w:t>Age</w:t>
            </w:r>
            <w:r w:rsidR="009F14BB">
              <w:rPr>
                <w:bCs/>
                <w:color w:val="auto"/>
              </w:rPr>
              <w:t xml:space="preserve"> in years</w:t>
            </w:r>
          </w:p>
        </w:tc>
        <w:tc>
          <w:tcPr>
            <w:tcW w:w="1818" w:type="dxa"/>
            <w:tcBorders>
              <w:top w:val="single" w:sz="4" w:space="0" w:color="auto"/>
              <w:bottom w:val="single" w:sz="12" w:space="0" w:color="auto"/>
            </w:tcBorders>
            <w:vAlign w:val="center"/>
          </w:tcPr>
          <w:p w14:paraId="0BE5A037" w14:textId="3EA9428C" w:rsidR="00547883" w:rsidRPr="0011266B" w:rsidRDefault="003244DA" w:rsidP="00C30EDC">
            <w:pPr>
              <w:pStyle w:val="Body"/>
              <w:spacing w:line="240" w:lineRule="auto"/>
              <w:ind w:firstLine="0"/>
              <w:jc w:val="center"/>
              <w:rPr>
                <w:bCs/>
                <w:color w:val="auto"/>
              </w:rPr>
            </w:pPr>
            <w:r w:rsidRPr="0011266B">
              <w:rPr>
                <w:bCs/>
                <w:color w:val="auto"/>
              </w:rPr>
              <w:t>21.21</w:t>
            </w:r>
          </w:p>
        </w:tc>
        <w:tc>
          <w:tcPr>
            <w:tcW w:w="1857" w:type="dxa"/>
            <w:tcBorders>
              <w:top w:val="single" w:sz="4" w:space="0" w:color="auto"/>
              <w:bottom w:val="single" w:sz="12" w:space="0" w:color="auto"/>
            </w:tcBorders>
            <w:vAlign w:val="center"/>
          </w:tcPr>
          <w:p w14:paraId="034004B9" w14:textId="588C5416" w:rsidR="00547883" w:rsidRPr="0011266B" w:rsidRDefault="003244DA" w:rsidP="00C30EDC">
            <w:pPr>
              <w:pStyle w:val="Body"/>
              <w:spacing w:line="240" w:lineRule="auto"/>
              <w:ind w:firstLine="0"/>
              <w:jc w:val="center"/>
              <w:rPr>
                <w:bCs/>
                <w:color w:val="auto"/>
              </w:rPr>
            </w:pPr>
            <w:r w:rsidRPr="0011266B">
              <w:rPr>
                <w:bCs/>
                <w:color w:val="auto"/>
              </w:rPr>
              <w:t>2.60</w:t>
            </w:r>
          </w:p>
        </w:tc>
      </w:tr>
    </w:tbl>
    <w:p w14:paraId="7EEC26FC" w14:textId="652D4C6A" w:rsidR="00462DD1" w:rsidRPr="0011266B" w:rsidRDefault="004903E8" w:rsidP="008873AE">
      <w:pPr>
        <w:pStyle w:val="Body"/>
        <w:spacing w:before="120" w:after="240" w:line="240" w:lineRule="auto"/>
        <w:ind w:firstLine="0"/>
        <w:rPr>
          <w:b/>
          <w:bCs/>
          <w:color w:val="auto"/>
          <w:sz w:val="28"/>
          <w:szCs w:val="28"/>
        </w:rPr>
      </w:pPr>
      <w:r w:rsidRPr="0011266B">
        <w:rPr>
          <w:i/>
          <w:color w:val="auto"/>
          <w:sz w:val="22"/>
          <w:szCs w:val="22"/>
        </w:rPr>
        <w:t>Notes</w:t>
      </w:r>
      <w:r w:rsidRPr="0011266B">
        <w:rPr>
          <w:color w:val="auto"/>
          <w:sz w:val="22"/>
          <w:szCs w:val="22"/>
        </w:rPr>
        <w:t xml:space="preserve">. </w:t>
      </w:r>
      <w:r w:rsidRPr="0011266B">
        <w:rPr>
          <w:i/>
          <w:color w:val="auto"/>
          <w:sz w:val="22"/>
          <w:szCs w:val="22"/>
        </w:rPr>
        <w:t xml:space="preserve">N </w:t>
      </w:r>
      <w:r w:rsidRPr="0011266B">
        <w:rPr>
          <w:color w:val="auto"/>
          <w:sz w:val="22"/>
          <w:szCs w:val="22"/>
        </w:rPr>
        <w:t xml:space="preserve">= </w:t>
      </w:r>
      <w:r w:rsidR="00214B9F" w:rsidRPr="0011266B">
        <w:rPr>
          <w:color w:val="auto"/>
          <w:sz w:val="22"/>
          <w:szCs w:val="22"/>
        </w:rPr>
        <w:t>150</w:t>
      </w:r>
      <w:r w:rsidR="00DF7A3A" w:rsidRPr="0011266B">
        <w:rPr>
          <w:color w:val="auto"/>
          <w:sz w:val="22"/>
          <w:szCs w:val="22"/>
        </w:rPr>
        <w:t>.</w:t>
      </w:r>
      <w:r w:rsidR="00214B9F" w:rsidRPr="0011266B">
        <w:rPr>
          <w:color w:val="auto"/>
          <w:sz w:val="22"/>
          <w:szCs w:val="22"/>
        </w:rPr>
        <w:t xml:space="preserve"> This table </w:t>
      </w:r>
      <w:r w:rsidR="00DF7A3A" w:rsidRPr="0011266B">
        <w:rPr>
          <w:color w:val="auto"/>
          <w:sz w:val="22"/>
          <w:szCs w:val="22"/>
        </w:rPr>
        <w:t>summarizes data for all</w:t>
      </w:r>
      <w:r w:rsidR="00214B9F" w:rsidRPr="0011266B">
        <w:rPr>
          <w:color w:val="auto"/>
          <w:sz w:val="22"/>
          <w:szCs w:val="22"/>
        </w:rPr>
        <w:t xml:space="preserve"> participants who completed the survey at both measurement times</w:t>
      </w:r>
      <w:r w:rsidR="00DF7A3A" w:rsidRPr="0011266B">
        <w:rPr>
          <w:color w:val="auto"/>
          <w:sz w:val="22"/>
          <w:szCs w:val="22"/>
        </w:rPr>
        <w:t>.</w:t>
      </w:r>
    </w:p>
    <w:p w14:paraId="3070D300" w14:textId="77777777" w:rsidR="00214B9F" w:rsidRPr="0011266B" w:rsidRDefault="00214B9F">
      <w:pPr>
        <w:spacing w:line="240" w:lineRule="auto"/>
        <w:rPr>
          <w:b/>
          <w:bCs/>
          <w:lang w:eastAsia="de-DE"/>
        </w:rPr>
      </w:pPr>
      <w:r w:rsidRPr="0011266B">
        <w:rPr>
          <w:b/>
          <w:bCs/>
        </w:rPr>
        <w:br w:type="page"/>
      </w:r>
    </w:p>
    <w:p w14:paraId="33EE2284" w14:textId="572F29A8" w:rsidR="006D0B5B" w:rsidRPr="0011266B" w:rsidRDefault="006D0B5B" w:rsidP="008873AE">
      <w:pPr>
        <w:pStyle w:val="Body"/>
        <w:spacing w:after="240" w:line="240" w:lineRule="auto"/>
        <w:ind w:left="851" w:hanging="851"/>
        <w:rPr>
          <w:i/>
          <w:color w:val="auto"/>
        </w:rPr>
      </w:pPr>
      <w:r w:rsidRPr="0011266B">
        <w:rPr>
          <w:b/>
          <w:bCs/>
          <w:color w:val="auto"/>
        </w:rPr>
        <w:lastRenderedPageBreak/>
        <w:t>Supplement S</w:t>
      </w:r>
      <w:r w:rsidR="002721C9">
        <w:rPr>
          <w:b/>
          <w:bCs/>
          <w:color w:val="auto"/>
        </w:rPr>
        <w:t>5</w:t>
      </w:r>
      <w:r w:rsidR="008873AE" w:rsidRPr="0011266B">
        <w:rPr>
          <w:b/>
          <w:bCs/>
          <w:color w:val="auto"/>
        </w:rPr>
        <w:t xml:space="preserve">: </w:t>
      </w:r>
      <w:r w:rsidR="008873AE" w:rsidRPr="0011266B">
        <w:rPr>
          <w:b/>
          <w:bCs/>
          <w:iCs/>
          <w:color w:val="auto"/>
        </w:rPr>
        <w:t>Measure for Participants’</w:t>
      </w:r>
      <w:r w:rsidRPr="0011266B">
        <w:rPr>
          <w:b/>
          <w:bCs/>
          <w:iCs/>
          <w:color w:val="auto"/>
        </w:rPr>
        <w:t xml:space="preserve"> </w:t>
      </w:r>
      <w:r w:rsidR="00C66512" w:rsidRPr="0011266B">
        <w:rPr>
          <w:b/>
          <w:bCs/>
          <w:iCs/>
          <w:color w:val="auto"/>
        </w:rPr>
        <w:t xml:space="preserve">Interest in </w:t>
      </w:r>
      <w:r w:rsidR="008873AE" w:rsidRPr="0011266B">
        <w:rPr>
          <w:b/>
          <w:bCs/>
          <w:iCs/>
          <w:color w:val="auto"/>
        </w:rPr>
        <w:t>an AI-Related Career (Study 2)</w:t>
      </w:r>
    </w:p>
    <w:p w14:paraId="3D3D8703" w14:textId="7CD715C3" w:rsidR="008873AE" w:rsidRPr="0011266B" w:rsidRDefault="008873AE" w:rsidP="008873AE">
      <w:pPr>
        <w:pStyle w:val="Body"/>
        <w:spacing w:line="360" w:lineRule="auto"/>
        <w:ind w:firstLine="0"/>
        <w:rPr>
          <w:iCs/>
          <w:color w:val="auto"/>
        </w:rPr>
      </w:pPr>
      <w:r w:rsidRPr="0011266B">
        <w:rPr>
          <w:iCs/>
          <w:color w:val="auto"/>
        </w:rPr>
        <w:t>Note: This is an ad-hoc translation from German to English.</w:t>
      </w:r>
    </w:p>
    <w:p w14:paraId="66279466" w14:textId="77777777" w:rsidR="008873AE" w:rsidRPr="0011266B" w:rsidRDefault="008873AE" w:rsidP="008873AE">
      <w:pPr>
        <w:pStyle w:val="Body"/>
        <w:spacing w:line="360" w:lineRule="auto"/>
        <w:ind w:firstLine="0"/>
        <w:rPr>
          <w:i/>
          <w:color w:val="auto"/>
        </w:rPr>
      </w:pPr>
    </w:p>
    <w:p w14:paraId="2706854F" w14:textId="156971F4" w:rsidR="008873AE" w:rsidRPr="0011266B" w:rsidRDefault="008873AE" w:rsidP="008873AE">
      <w:pPr>
        <w:pStyle w:val="Body"/>
        <w:spacing w:line="360" w:lineRule="auto"/>
        <w:ind w:firstLine="0"/>
        <w:rPr>
          <w:iCs/>
          <w:color w:val="auto"/>
        </w:rPr>
      </w:pPr>
      <w:r w:rsidRPr="0011266B">
        <w:rPr>
          <w:b/>
          <w:bCs/>
          <w:iCs/>
          <w:color w:val="A6A6A6" w:themeColor="background1" w:themeShade="A6"/>
        </w:rPr>
        <w:t xml:space="preserve">[Instruction:] </w:t>
      </w:r>
      <w:r w:rsidRPr="0011266B">
        <w:rPr>
          <w:iCs/>
          <w:color w:val="auto"/>
        </w:rPr>
        <w:t xml:space="preserve">Now we are interested in your </w:t>
      </w:r>
      <w:r w:rsidR="00796FEA" w:rsidRPr="0011266B">
        <w:rPr>
          <w:iCs/>
          <w:color w:val="auto"/>
        </w:rPr>
        <w:t xml:space="preserve">future job choice. (1 = </w:t>
      </w:r>
      <w:r w:rsidR="00796FEA" w:rsidRPr="0011266B">
        <w:rPr>
          <w:i/>
          <w:color w:val="auto"/>
        </w:rPr>
        <w:t>completely disagree</w:t>
      </w:r>
      <w:r w:rsidR="00796FEA" w:rsidRPr="0011266B">
        <w:rPr>
          <w:iCs/>
          <w:color w:val="auto"/>
        </w:rPr>
        <w:t xml:space="preserve">, 5 = </w:t>
      </w:r>
      <w:r w:rsidR="00796FEA" w:rsidRPr="0011266B">
        <w:rPr>
          <w:i/>
          <w:color w:val="auto"/>
        </w:rPr>
        <w:t>completely agree</w:t>
      </w:r>
      <w:r w:rsidR="00796FEA" w:rsidRPr="0011266B">
        <w:rPr>
          <w:iCs/>
          <w:color w:val="auto"/>
        </w:rPr>
        <w:t>)</w:t>
      </w:r>
    </w:p>
    <w:p w14:paraId="26A5D8B2" w14:textId="2C07C4AC" w:rsidR="008873AE" w:rsidRPr="0011266B" w:rsidRDefault="00796FEA" w:rsidP="008873AE">
      <w:pPr>
        <w:pStyle w:val="Body"/>
        <w:numPr>
          <w:ilvl w:val="0"/>
          <w:numId w:val="22"/>
        </w:numPr>
        <w:spacing w:line="360" w:lineRule="auto"/>
        <w:rPr>
          <w:color w:val="auto"/>
        </w:rPr>
      </w:pPr>
      <w:r w:rsidRPr="0011266B">
        <w:rPr>
          <w:color w:val="auto"/>
        </w:rPr>
        <w:t>I would like to encounter AI as part of my job.</w:t>
      </w:r>
    </w:p>
    <w:p w14:paraId="4110BF92" w14:textId="757D728C" w:rsidR="00796FEA" w:rsidRPr="0011266B" w:rsidRDefault="00796FEA" w:rsidP="008873AE">
      <w:pPr>
        <w:pStyle w:val="Body"/>
        <w:numPr>
          <w:ilvl w:val="0"/>
          <w:numId w:val="22"/>
        </w:numPr>
        <w:spacing w:line="360" w:lineRule="auto"/>
        <w:rPr>
          <w:color w:val="auto"/>
        </w:rPr>
      </w:pPr>
      <w:r w:rsidRPr="0011266B">
        <w:rPr>
          <w:color w:val="auto"/>
        </w:rPr>
        <w:t>I would prefer a position in which AI plays no role. [reverse-coded]</w:t>
      </w:r>
    </w:p>
    <w:p w14:paraId="4376ED1F" w14:textId="31DA24CF" w:rsidR="008873AE" w:rsidRPr="0011266B" w:rsidRDefault="00796FEA" w:rsidP="008873AE">
      <w:pPr>
        <w:pStyle w:val="Body"/>
        <w:numPr>
          <w:ilvl w:val="0"/>
          <w:numId w:val="22"/>
        </w:numPr>
        <w:spacing w:line="360" w:lineRule="auto"/>
        <w:rPr>
          <w:color w:val="auto"/>
        </w:rPr>
      </w:pPr>
      <w:r w:rsidRPr="0011266B">
        <w:rPr>
          <w:color w:val="auto"/>
        </w:rPr>
        <w:t>I would like to work with AI from time to time.</w:t>
      </w:r>
    </w:p>
    <w:p w14:paraId="18C2E69A" w14:textId="21728ACC" w:rsidR="00796FEA" w:rsidRDefault="00AF6A63" w:rsidP="008873AE">
      <w:pPr>
        <w:pStyle w:val="Body"/>
        <w:numPr>
          <w:ilvl w:val="0"/>
          <w:numId w:val="22"/>
        </w:numPr>
        <w:spacing w:line="360" w:lineRule="auto"/>
        <w:rPr>
          <w:color w:val="auto"/>
        </w:rPr>
      </w:pPr>
      <w:r w:rsidRPr="0011266B">
        <w:rPr>
          <w:color w:val="auto"/>
        </w:rPr>
        <w:t>Frequent contact with AI at the workplace would be deterring for me.</w:t>
      </w:r>
      <w:r w:rsidR="00C8567C">
        <w:rPr>
          <w:color w:val="auto"/>
        </w:rPr>
        <w:t xml:space="preserve"> [reverse-coded]</w:t>
      </w:r>
    </w:p>
    <w:p w14:paraId="42437ED0" w14:textId="3264CF13" w:rsidR="008A6FC6" w:rsidRDefault="008A6FC6" w:rsidP="008A6FC6">
      <w:pPr>
        <w:pStyle w:val="Body"/>
        <w:spacing w:line="360" w:lineRule="auto"/>
        <w:rPr>
          <w:color w:val="auto"/>
        </w:rPr>
      </w:pPr>
    </w:p>
    <w:p w14:paraId="6068D9C0" w14:textId="77777777" w:rsidR="008A6FC6" w:rsidRDefault="008A6FC6" w:rsidP="008A6FC6">
      <w:pPr>
        <w:pStyle w:val="Body"/>
        <w:spacing w:line="360" w:lineRule="auto"/>
        <w:rPr>
          <w:color w:val="auto"/>
        </w:rPr>
      </w:pPr>
    </w:p>
    <w:p w14:paraId="12C8A3B4" w14:textId="363CE25E" w:rsidR="00C8567C" w:rsidRDefault="00C8567C" w:rsidP="00C8567C">
      <w:pPr>
        <w:pStyle w:val="Body"/>
        <w:spacing w:line="360" w:lineRule="auto"/>
        <w:rPr>
          <w:color w:val="auto"/>
        </w:rPr>
      </w:pPr>
    </w:p>
    <w:p w14:paraId="58C50FE8" w14:textId="1B00165E" w:rsidR="00C8567C" w:rsidRDefault="00C8567C">
      <w:pPr>
        <w:spacing w:line="240" w:lineRule="auto"/>
        <w:rPr>
          <w:lang w:eastAsia="de-DE"/>
        </w:rPr>
      </w:pPr>
      <w:r>
        <w:br w:type="page"/>
      </w:r>
    </w:p>
    <w:p w14:paraId="57230BE8" w14:textId="77777777" w:rsidR="00625513" w:rsidRPr="0011266B" w:rsidRDefault="00625513" w:rsidP="005C5CEE">
      <w:pPr>
        <w:pStyle w:val="Body"/>
        <w:spacing w:after="240" w:line="240" w:lineRule="auto"/>
        <w:ind w:left="851" w:hanging="851"/>
        <w:rPr>
          <w:b/>
          <w:bCs/>
          <w:color w:val="auto"/>
        </w:rPr>
        <w:sectPr w:rsidR="00625513" w:rsidRPr="0011266B" w:rsidSect="00B37238">
          <w:headerReference w:type="default" r:id="rId8"/>
          <w:type w:val="continuous"/>
          <w:pgSz w:w="12240" w:h="15840"/>
          <w:pgMar w:top="1440" w:right="1440" w:bottom="1440" w:left="1440" w:header="720" w:footer="864" w:gutter="0"/>
          <w:cols w:space="720"/>
        </w:sectPr>
      </w:pPr>
    </w:p>
    <w:p w14:paraId="768C9D0B" w14:textId="6C345426" w:rsidR="00625513" w:rsidRPr="0011266B" w:rsidRDefault="00983B0C" w:rsidP="00C8567C">
      <w:pPr>
        <w:pStyle w:val="Body"/>
        <w:spacing w:after="40" w:line="360" w:lineRule="auto"/>
        <w:ind w:left="851" w:hanging="851"/>
        <w:rPr>
          <w:b/>
          <w:bCs/>
          <w:color w:val="auto"/>
        </w:rPr>
      </w:pPr>
      <w:r w:rsidRPr="0011266B">
        <w:rPr>
          <w:b/>
          <w:bCs/>
          <w:color w:val="auto"/>
        </w:rPr>
        <w:lastRenderedPageBreak/>
        <w:t>Supplement S</w:t>
      </w:r>
      <w:r w:rsidR="00C40CB3">
        <w:rPr>
          <w:b/>
          <w:bCs/>
          <w:color w:val="auto"/>
        </w:rPr>
        <w:t>6</w:t>
      </w:r>
    </w:p>
    <w:p w14:paraId="0B71A011" w14:textId="55AACDE5" w:rsidR="00625513" w:rsidRPr="0011266B" w:rsidRDefault="00625513" w:rsidP="00C8567C">
      <w:pPr>
        <w:pStyle w:val="Body"/>
        <w:spacing w:after="360" w:line="240" w:lineRule="auto"/>
        <w:ind w:firstLine="0"/>
        <w:rPr>
          <w:color w:val="auto"/>
        </w:rPr>
      </w:pPr>
      <w:bookmarkStart w:id="2" w:name="_Hlk83233325"/>
      <w:r w:rsidRPr="0011266B">
        <w:rPr>
          <w:i/>
          <w:color w:val="auto"/>
        </w:rPr>
        <w:t>Hierarchical Regression Predicting Participants’ Attitudes Towards AI</w:t>
      </w:r>
      <w:r w:rsidR="00983B0C" w:rsidRPr="0011266B">
        <w:rPr>
          <w:i/>
          <w:color w:val="auto"/>
        </w:rPr>
        <w:t xml:space="preserve">, Using </w:t>
      </w:r>
      <w:r w:rsidR="00C8567C">
        <w:rPr>
          <w:i/>
          <w:color w:val="auto"/>
        </w:rPr>
        <w:t xml:space="preserve">the </w:t>
      </w:r>
      <w:r w:rsidR="00983B0C" w:rsidRPr="0011266B">
        <w:rPr>
          <w:i/>
          <w:color w:val="auto"/>
        </w:rPr>
        <w:t xml:space="preserve">Stricter </w:t>
      </w:r>
      <w:r w:rsidR="00C8567C">
        <w:rPr>
          <w:i/>
          <w:color w:val="auto"/>
        </w:rPr>
        <w:t>Cutoff in Terms of Minimum Completion Time</w:t>
      </w:r>
      <w:r w:rsidR="00C8567C" w:rsidRPr="0011266B">
        <w:rPr>
          <w:i/>
          <w:color w:val="auto"/>
        </w:rPr>
        <w:t xml:space="preserve"> </w:t>
      </w:r>
      <w:r w:rsidRPr="0011266B">
        <w:rPr>
          <w:i/>
          <w:color w:val="auto"/>
        </w:rPr>
        <w:t>(Study 3)</w:t>
      </w:r>
    </w:p>
    <w:bookmarkEnd w:id="2"/>
    <w:tbl>
      <w:tblPr>
        <w:tblStyle w:val="Tabellenraster"/>
        <w:tblW w:w="11199" w:type="dxa"/>
        <w:tblBorders>
          <w:left w:val="none" w:sz="0" w:space="0" w:color="auto"/>
          <w:right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2694"/>
        <w:gridCol w:w="992"/>
        <w:gridCol w:w="992"/>
        <w:gridCol w:w="284"/>
        <w:gridCol w:w="992"/>
        <w:gridCol w:w="992"/>
        <w:gridCol w:w="284"/>
        <w:gridCol w:w="850"/>
        <w:gridCol w:w="142"/>
        <w:gridCol w:w="850"/>
        <w:gridCol w:w="284"/>
        <w:gridCol w:w="992"/>
        <w:gridCol w:w="851"/>
      </w:tblGrid>
      <w:tr w:rsidR="0011266B" w:rsidRPr="0011266B" w14:paraId="290CD09F" w14:textId="77777777" w:rsidTr="00D6282A">
        <w:tc>
          <w:tcPr>
            <w:tcW w:w="2694" w:type="dxa"/>
            <w:tcBorders>
              <w:top w:val="single" w:sz="12" w:space="0" w:color="auto"/>
              <w:bottom w:val="nil"/>
            </w:tcBorders>
            <w:vAlign w:val="center"/>
          </w:tcPr>
          <w:p w14:paraId="21166366" w14:textId="77777777" w:rsidR="00625513" w:rsidRPr="0011266B" w:rsidRDefault="00625513" w:rsidP="00D6282A">
            <w:pPr>
              <w:pStyle w:val="Body"/>
              <w:spacing w:line="240" w:lineRule="auto"/>
              <w:ind w:firstLine="0"/>
              <w:rPr>
                <w:b/>
                <w:color w:val="auto"/>
              </w:rPr>
            </w:pPr>
          </w:p>
        </w:tc>
        <w:tc>
          <w:tcPr>
            <w:tcW w:w="1984" w:type="dxa"/>
            <w:gridSpan w:val="2"/>
            <w:tcBorders>
              <w:top w:val="single" w:sz="12" w:space="0" w:color="auto"/>
              <w:bottom w:val="single" w:sz="4" w:space="0" w:color="auto"/>
            </w:tcBorders>
            <w:vAlign w:val="center"/>
          </w:tcPr>
          <w:p w14:paraId="72F014DF" w14:textId="77777777" w:rsidR="00625513" w:rsidRPr="0011266B" w:rsidRDefault="00625513" w:rsidP="00D6282A">
            <w:pPr>
              <w:pStyle w:val="Body"/>
              <w:spacing w:line="240" w:lineRule="auto"/>
              <w:ind w:firstLine="0"/>
              <w:jc w:val="center"/>
              <w:rPr>
                <w:b/>
                <w:i/>
                <w:color w:val="auto"/>
              </w:rPr>
            </w:pPr>
            <w:r w:rsidRPr="0011266B">
              <w:rPr>
                <w:b/>
                <w:color w:val="auto"/>
              </w:rPr>
              <w:t>Step 1</w:t>
            </w:r>
          </w:p>
        </w:tc>
        <w:tc>
          <w:tcPr>
            <w:tcW w:w="284" w:type="dxa"/>
            <w:tcBorders>
              <w:top w:val="single" w:sz="12" w:space="0" w:color="auto"/>
              <w:bottom w:val="nil"/>
            </w:tcBorders>
          </w:tcPr>
          <w:p w14:paraId="7F5DA086" w14:textId="77777777" w:rsidR="00625513" w:rsidRPr="0011266B" w:rsidRDefault="00625513" w:rsidP="00D6282A">
            <w:pPr>
              <w:pStyle w:val="Body"/>
              <w:spacing w:line="240" w:lineRule="auto"/>
              <w:ind w:firstLine="0"/>
              <w:jc w:val="center"/>
              <w:rPr>
                <w:b/>
                <w:i/>
                <w:color w:val="auto"/>
              </w:rPr>
            </w:pPr>
          </w:p>
        </w:tc>
        <w:tc>
          <w:tcPr>
            <w:tcW w:w="1984" w:type="dxa"/>
            <w:gridSpan w:val="2"/>
            <w:tcBorders>
              <w:top w:val="single" w:sz="12" w:space="0" w:color="auto"/>
              <w:bottom w:val="single" w:sz="4" w:space="0" w:color="auto"/>
            </w:tcBorders>
            <w:vAlign w:val="center"/>
          </w:tcPr>
          <w:p w14:paraId="45E43C13" w14:textId="77777777" w:rsidR="00625513" w:rsidRPr="0011266B" w:rsidRDefault="00625513" w:rsidP="00D6282A">
            <w:pPr>
              <w:pStyle w:val="Body"/>
              <w:spacing w:line="240" w:lineRule="auto"/>
              <w:ind w:firstLine="0"/>
              <w:jc w:val="center"/>
              <w:rPr>
                <w:b/>
                <w:i/>
                <w:color w:val="auto"/>
              </w:rPr>
            </w:pPr>
            <w:r w:rsidRPr="0011266B">
              <w:rPr>
                <w:b/>
                <w:color w:val="auto"/>
              </w:rPr>
              <w:t>Step 2</w:t>
            </w:r>
          </w:p>
        </w:tc>
        <w:tc>
          <w:tcPr>
            <w:tcW w:w="284" w:type="dxa"/>
            <w:tcBorders>
              <w:top w:val="single" w:sz="12" w:space="0" w:color="auto"/>
              <w:bottom w:val="nil"/>
            </w:tcBorders>
          </w:tcPr>
          <w:p w14:paraId="5FE1876E" w14:textId="77777777" w:rsidR="00625513" w:rsidRPr="0011266B" w:rsidRDefault="00625513" w:rsidP="00D6282A">
            <w:pPr>
              <w:pStyle w:val="Body"/>
              <w:spacing w:line="240" w:lineRule="auto"/>
              <w:ind w:firstLine="0"/>
              <w:jc w:val="center"/>
              <w:rPr>
                <w:b/>
                <w:color w:val="auto"/>
              </w:rPr>
            </w:pPr>
          </w:p>
        </w:tc>
        <w:tc>
          <w:tcPr>
            <w:tcW w:w="1842" w:type="dxa"/>
            <w:gridSpan w:val="3"/>
            <w:tcBorders>
              <w:top w:val="single" w:sz="12" w:space="0" w:color="auto"/>
              <w:bottom w:val="single" w:sz="4" w:space="0" w:color="auto"/>
            </w:tcBorders>
          </w:tcPr>
          <w:p w14:paraId="6A1581B1" w14:textId="77777777" w:rsidR="00625513" w:rsidRPr="0011266B" w:rsidRDefault="00625513" w:rsidP="00D6282A">
            <w:pPr>
              <w:pStyle w:val="Body"/>
              <w:spacing w:line="240" w:lineRule="auto"/>
              <w:ind w:firstLine="0"/>
              <w:jc w:val="center"/>
              <w:rPr>
                <w:b/>
                <w:color w:val="auto"/>
              </w:rPr>
            </w:pPr>
            <w:r w:rsidRPr="0011266B">
              <w:rPr>
                <w:b/>
                <w:color w:val="auto"/>
              </w:rPr>
              <w:t>Step 3</w:t>
            </w:r>
          </w:p>
        </w:tc>
        <w:tc>
          <w:tcPr>
            <w:tcW w:w="284" w:type="dxa"/>
            <w:tcBorders>
              <w:top w:val="single" w:sz="12" w:space="0" w:color="auto"/>
              <w:bottom w:val="nil"/>
            </w:tcBorders>
          </w:tcPr>
          <w:p w14:paraId="561D515F" w14:textId="77777777" w:rsidR="00625513" w:rsidRPr="0011266B" w:rsidRDefault="00625513" w:rsidP="00D6282A">
            <w:pPr>
              <w:pStyle w:val="Body"/>
              <w:spacing w:line="240" w:lineRule="auto"/>
              <w:ind w:firstLine="0"/>
              <w:jc w:val="center"/>
              <w:rPr>
                <w:b/>
                <w:color w:val="auto"/>
              </w:rPr>
            </w:pPr>
          </w:p>
        </w:tc>
        <w:tc>
          <w:tcPr>
            <w:tcW w:w="1843" w:type="dxa"/>
            <w:gridSpan w:val="2"/>
            <w:tcBorders>
              <w:top w:val="single" w:sz="12" w:space="0" w:color="auto"/>
              <w:bottom w:val="single" w:sz="4" w:space="0" w:color="auto"/>
            </w:tcBorders>
          </w:tcPr>
          <w:p w14:paraId="3DC77CD5" w14:textId="77777777" w:rsidR="00625513" w:rsidRPr="0011266B" w:rsidRDefault="00625513" w:rsidP="00D6282A">
            <w:pPr>
              <w:pStyle w:val="Body"/>
              <w:spacing w:line="240" w:lineRule="auto"/>
              <w:ind w:firstLine="0"/>
              <w:jc w:val="center"/>
              <w:rPr>
                <w:b/>
                <w:color w:val="auto"/>
              </w:rPr>
            </w:pPr>
            <w:r w:rsidRPr="0011266B">
              <w:rPr>
                <w:b/>
                <w:color w:val="auto"/>
              </w:rPr>
              <w:t>Step 4</w:t>
            </w:r>
          </w:p>
        </w:tc>
      </w:tr>
      <w:tr w:rsidR="0011266B" w:rsidRPr="0011266B" w14:paraId="4A990A6C" w14:textId="77777777" w:rsidTr="00625513">
        <w:trPr>
          <w:trHeight w:val="64"/>
        </w:trPr>
        <w:tc>
          <w:tcPr>
            <w:tcW w:w="2694" w:type="dxa"/>
            <w:tcBorders>
              <w:top w:val="nil"/>
              <w:bottom w:val="single" w:sz="4" w:space="0" w:color="auto"/>
            </w:tcBorders>
            <w:vAlign w:val="center"/>
          </w:tcPr>
          <w:p w14:paraId="6BAC240C" w14:textId="77777777" w:rsidR="00625513" w:rsidRPr="0011266B" w:rsidRDefault="00625513" w:rsidP="00D6282A">
            <w:pPr>
              <w:pStyle w:val="Body"/>
              <w:spacing w:line="240" w:lineRule="auto"/>
              <w:ind w:firstLine="0"/>
              <w:rPr>
                <w:b/>
                <w:color w:val="auto"/>
              </w:rPr>
            </w:pPr>
          </w:p>
        </w:tc>
        <w:tc>
          <w:tcPr>
            <w:tcW w:w="992" w:type="dxa"/>
            <w:tcBorders>
              <w:top w:val="single" w:sz="4" w:space="0" w:color="auto"/>
              <w:bottom w:val="single" w:sz="4" w:space="0" w:color="auto"/>
            </w:tcBorders>
            <w:vAlign w:val="center"/>
          </w:tcPr>
          <w:p w14:paraId="45EFDAB8" w14:textId="77777777" w:rsidR="00625513" w:rsidRPr="0011266B" w:rsidRDefault="00625513" w:rsidP="00D6282A">
            <w:pPr>
              <w:pStyle w:val="Body"/>
              <w:spacing w:line="240" w:lineRule="auto"/>
              <w:ind w:firstLine="0"/>
              <w:jc w:val="center"/>
              <w:rPr>
                <w:bCs/>
                <w:color w:val="auto"/>
              </w:rPr>
            </w:pPr>
            <w:r w:rsidRPr="0011266B">
              <w:rPr>
                <w:bCs/>
                <w:color w:val="auto"/>
              </w:rPr>
              <w:sym w:font="Symbol" w:char="F062"/>
            </w:r>
          </w:p>
        </w:tc>
        <w:tc>
          <w:tcPr>
            <w:tcW w:w="992" w:type="dxa"/>
            <w:tcBorders>
              <w:top w:val="single" w:sz="4" w:space="0" w:color="auto"/>
              <w:bottom w:val="single" w:sz="4" w:space="0" w:color="auto"/>
            </w:tcBorders>
            <w:vAlign w:val="center"/>
          </w:tcPr>
          <w:p w14:paraId="1DA69026" w14:textId="77777777" w:rsidR="00625513" w:rsidRPr="0011266B" w:rsidRDefault="00625513" w:rsidP="00D6282A">
            <w:pPr>
              <w:pStyle w:val="Body"/>
              <w:spacing w:line="240" w:lineRule="auto"/>
              <w:ind w:firstLine="0"/>
              <w:jc w:val="center"/>
              <w:rPr>
                <w:bCs/>
                <w:i/>
                <w:color w:val="auto"/>
              </w:rPr>
            </w:pPr>
            <w:r w:rsidRPr="0011266B">
              <w:rPr>
                <w:bCs/>
                <w:i/>
                <w:color w:val="auto"/>
              </w:rPr>
              <w:t>t</w:t>
            </w:r>
          </w:p>
        </w:tc>
        <w:tc>
          <w:tcPr>
            <w:tcW w:w="284" w:type="dxa"/>
            <w:tcBorders>
              <w:top w:val="nil"/>
              <w:bottom w:val="single" w:sz="4" w:space="0" w:color="auto"/>
            </w:tcBorders>
          </w:tcPr>
          <w:p w14:paraId="19F4CA57" w14:textId="77777777" w:rsidR="00625513" w:rsidRPr="0011266B" w:rsidRDefault="00625513" w:rsidP="00D6282A">
            <w:pPr>
              <w:pStyle w:val="Body"/>
              <w:spacing w:line="240" w:lineRule="auto"/>
              <w:ind w:firstLine="0"/>
              <w:jc w:val="center"/>
              <w:rPr>
                <w:bCs/>
                <w:i/>
                <w:color w:val="auto"/>
              </w:rPr>
            </w:pPr>
          </w:p>
        </w:tc>
        <w:tc>
          <w:tcPr>
            <w:tcW w:w="992" w:type="dxa"/>
            <w:tcBorders>
              <w:top w:val="single" w:sz="4" w:space="0" w:color="auto"/>
              <w:bottom w:val="single" w:sz="4" w:space="0" w:color="auto"/>
            </w:tcBorders>
            <w:vAlign w:val="center"/>
          </w:tcPr>
          <w:p w14:paraId="5F03187C" w14:textId="77777777" w:rsidR="00625513" w:rsidRPr="0011266B" w:rsidRDefault="00625513" w:rsidP="00D6282A">
            <w:pPr>
              <w:pStyle w:val="Body"/>
              <w:spacing w:line="240" w:lineRule="auto"/>
              <w:ind w:firstLine="0"/>
              <w:jc w:val="center"/>
              <w:rPr>
                <w:bCs/>
                <w:i/>
                <w:color w:val="auto"/>
              </w:rPr>
            </w:pPr>
            <w:r w:rsidRPr="0011266B">
              <w:rPr>
                <w:bCs/>
                <w:color w:val="auto"/>
              </w:rPr>
              <w:sym w:font="Symbol" w:char="F062"/>
            </w:r>
          </w:p>
        </w:tc>
        <w:tc>
          <w:tcPr>
            <w:tcW w:w="992" w:type="dxa"/>
            <w:tcBorders>
              <w:top w:val="single" w:sz="4" w:space="0" w:color="auto"/>
              <w:bottom w:val="single" w:sz="4" w:space="0" w:color="auto"/>
            </w:tcBorders>
            <w:vAlign w:val="center"/>
          </w:tcPr>
          <w:p w14:paraId="14CF45AF" w14:textId="77777777" w:rsidR="00625513" w:rsidRPr="0011266B" w:rsidRDefault="00625513" w:rsidP="00D6282A">
            <w:pPr>
              <w:pStyle w:val="Body"/>
              <w:spacing w:line="240" w:lineRule="auto"/>
              <w:ind w:firstLine="0"/>
              <w:jc w:val="center"/>
              <w:rPr>
                <w:bCs/>
                <w:i/>
                <w:color w:val="auto"/>
              </w:rPr>
            </w:pPr>
            <w:r w:rsidRPr="0011266B">
              <w:rPr>
                <w:bCs/>
                <w:i/>
                <w:color w:val="auto"/>
              </w:rPr>
              <w:t>t</w:t>
            </w:r>
          </w:p>
        </w:tc>
        <w:tc>
          <w:tcPr>
            <w:tcW w:w="284" w:type="dxa"/>
            <w:tcBorders>
              <w:top w:val="nil"/>
              <w:bottom w:val="single" w:sz="4" w:space="0" w:color="auto"/>
            </w:tcBorders>
          </w:tcPr>
          <w:p w14:paraId="6EB10EFB" w14:textId="77777777" w:rsidR="00625513" w:rsidRPr="0011266B" w:rsidRDefault="00625513" w:rsidP="00D6282A">
            <w:pPr>
              <w:pStyle w:val="Body"/>
              <w:spacing w:line="240" w:lineRule="auto"/>
              <w:ind w:firstLine="0"/>
              <w:jc w:val="center"/>
              <w:rPr>
                <w:bCs/>
                <w:i/>
                <w:color w:val="auto"/>
              </w:rPr>
            </w:pPr>
          </w:p>
        </w:tc>
        <w:tc>
          <w:tcPr>
            <w:tcW w:w="850" w:type="dxa"/>
            <w:tcBorders>
              <w:top w:val="single" w:sz="4" w:space="0" w:color="auto"/>
              <w:bottom w:val="single" w:sz="4" w:space="0" w:color="auto"/>
            </w:tcBorders>
            <w:vAlign w:val="center"/>
          </w:tcPr>
          <w:p w14:paraId="1998AD2B" w14:textId="77777777" w:rsidR="00625513" w:rsidRPr="0011266B" w:rsidRDefault="00625513" w:rsidP="00D6282A">
            <w:pPr>
              <w:pStyle w:val="Body"/>
              <w:spacing w:line="240" w:lineRule="auto"/>
              <w:ind w:firstLine="0"/>
              <w:jc w:val="center"/>
              <w:rPr>
                <w:bCs/>
                <w:i/>
                <w:color w:val="auto"/>
              </w:rPr>
            </w:pPr>
            <w:r w:rsidRPr="0011266B">
              <w:rPr>
                <w:bCs/>
                <w:color w:val="auto"/>
              </w:rPr>
              <w:sym w:font="Symbol" w:char="F062"/>
            </w:r>
          </w:p>
        </w:tc>
        <w:tc>
          <w:tcPr>
            <w:tcW w:w="992" w:type="dxa"/>
            <w:gridSpan w:val="2"/>
            <w:tcBorders>
              <w:top w:val="single" w:sz="4" w:space="0" w:color="auto"/>
              <w:bottom w:val="single" w:sz="4" w:space="0" w:color="auto"/>
            </w:tcBorders>
            <w:vAlign w:val="center"/>
          </w:tcPr>
          <w:p w14:paraId="11381960" w14:textId="77777777" w:rsidR="00625513" w:rsidRPr="0011266B" w:rsidRDefault="00625513" w:rsidP="00D6282A">
            <w:pPr>
              <w:pStyle w:val="Body"/>
              <w:spacing w:line="240" w:lineRule="auto"/>
              <w:ind w:firstLine="0"/>
              <w:jc w:val="center"/>
              <w:rPr>
                <w:bCs/>
                <w:i/>
                <w:color w:val="auto"/>
              </w:rPr>
            </w:pPr>
            <w:r w:rsidRPr="0011266B">
              <w:rPr>
                <w:bCs/>
                <w:i/>
                <w:color w:val="auto"/>
              </w:rPr>
              <w:t>t</w:t>
            </w:r>
          </w:p>
        </w:tc>
        <w:tc>
          <w:tcPr>
            <w:tcW w:w="284" w:type="dxa"/>
            <w:tcBorders>
              <w:top w:val="nil"/>
              <w:bottom w:val="single" w:sz="4" w:space="0" w:color="auto"/>
            </w:tcBorders>
          </w:tcPr>
          <w:p w14:paraId="303227AE" w14:textId="77777777" w:rsidR="00625513" w:rsidRPr="0011266B" w:rsidRDefault="00625513" w:rsidP="00D6282A">
            <w:pPr>
              <w:pStyle w:val="Body"/>
              <w:spacing w:line="240" w:lineRule="auto"/>
              <w:ind w:firstLine="0"/>
              <w:jc w:val="center"/>
              <w:rPr>
                <w:bCs/>
                <w:i/>
                <w:color w:val="auto"/>
              </w:rPr>
            </w:pPr>
          </w:p>
        </w:tc>
        <w:tc>
          <w:tcPr>
            <w:tcW w:w="992" w:type="dxa"/>
            <w:tcBorders>
              <w:top w:val="single" w:sz="4" w:space="0" w:color="auto"/>
              <w:bottom w:val="single" w:sz="4" w:space="0" w:color="auto"/>
            </w:tcBorders>
            <w:vAlign w:val="center"/>
          </w:tcPr>
          <w:p w14:paraId="0F2913B5" w14:textId="77777777" w:rsidR="00625513" w:rsidRPr="0011266B" w:rsidRDefault="00625513" w:rsidP="00D6282A">
            <w:pPr>
              <w:pStyle w:val="Body"/>
              <w:spacing w:line="240" w:lineRule="auto"/>
              <w:ind w:firstLine="0"/>
              <w:jc w:val="center"/>
              <w:rPr>
                <w:bCs/>
                <w:i/>
                <w:color w:val="auto"/>
              </w:rPr>
            </w:pPr>
            <w:r w:rsidRPr="0011266B">
              <w:rPr>
                <w:bCs/>
                <w:color w:val="auto"/>
              </w:rPr>
              <w:sym w:font="Symbol" w:char="F062"/>
            </w:r>
          </w:p>
        </w:tc>
        <w:tc>
          <w:tcPr>
            <w:tcW w:w="851" w:type="dxa"/>
            <w:tcBorders>
              <w:top w:val="single" w:sz="4" w:space="0" w:color="auto"/>
              <w:bottom w:val="single" w:sz="4" w:space="0" w:color="auto"/>
            </w:tcBorders>
            <w:vAlign w:val="center"/>
          </w:tcPr>
          <w:p w14:paraId="35E5C3E5" w14:textId="77777777" w:rsidR="00625513" w:rsidRPr="0011266B" w:rsidRDefault="00625513" w:rsidP="00D6282A">
            <w:pPr>
              <w:pStyle w:val="Body"/>
              <w:spacing w:line="240" w:lineRule="auto"/>
              <w:ind w:firstLine="0"/>
              <w:jc w:val="center"/>
              <w:rPr>
                <w:bCs/>
                <w:i/>
                <w:color w:val="auto"/>
              </w:rPr>
            </w:pPr>
            <w:r w:rsidRPr="0011266B">
              <w:rPr>
                <w:bCs/>
                <w:i/>
                <w:color w:val="auto"/>
              </w:rPr>
              <w:t>t</w:t>
            </w:r>
          </w:p>
        </w:tc>
      </w:tr>
      <w:tr w:rsidR="0011266B" w:rsidRPr="0011266B" w14:paraId="14FB0A77" w14:textId="77777777" w:rsidTr="00625513">
        <w:tc>
          <w:tcPr>
            <w:tcW w:w="2694" w:type="dxa"/>
            <w:tcBorders>
              <w:top w:val="nil"/>
              <w:bottom w:val="nil"/>
            </w:tcBorders>
            <w:vAlign w:val="center"/>
          </w:tcPr>
          <w:p w14:paraId="6C31B017" w14:textId="77777777" w:rsidR="00625513" w:rsidRPr="0011266B" w:rsidRDefault="00625513" w:rsidP="00D6282A">
            <w:pPr>
              <w:pStyle w:val="Body"/>
              <w:spacing w:line="240" w:lineRule="auto"/>
              <w:ind w:firstLine="0"/>
              <w:rPr>
                <w:color w:val="auto"/>
              </w:rPr>
            </w:pPr>
            <w:r w:rsidRPr="0011266B">
              <w:rPr>
                <w:color w:val="auto"/>
              </w:rPr>
              <w:t>Age</w:t>
            </w:r>
          </w:p>
        </w:tc>
        <w:tc>
          <w:tcPr>
            <w:tcW w:w="992" w:type="dxa"/>
            <w:tcBorders>
              <w:top w:val="nil"/>
              <w:bottom w:val="nil"/>
            </w:tcBorders>
            <w:vAlign w:val="center"/>
          </w:tcPr>
          <w:p w14:paraId="493D60E9" w14:textId="637E14F4" w:rsidR="00625513" w:rsidRPr="0011266B" w:rsidRDefault="00625513" w:rsidP="00D6282A">
            <w:pPr>
              <w:pStyle w:val="Body"/>
              <w:spacing w:line="240" w:lineRule="auto"/>
              <w:ind w:firstLine="57"/>
              <w:rPr>
                <w:color w:val="auto"/>
                <w:vertAlign w:val="superscript"/>
              </w:rPr>
            </w:pPr>
            <w:r w:rsidRPr="0011266B">
              <w:rPr>
                <w:color w:val="auto"/>
              </w:rPr>
              <w:t>–.1</w:t>
            </w:r>
            <w:r w:rsidR="00442C30" w:rsidRPr="0011266B">
              <w:rPr>
                <w:color w:val="auto"/>
              </w:rPr>
              <w:t>3</w:t>
            </w:r>
            <w:r w:rsidR="00442C30" w:rsidRPr="0011266B">
              <w:rPr>
                <w:color w:val="auto"/>
                <w:vertAlign w:val="superscript"/>
              </w:rPr>
              <w:t>*</w:t>
            </w:r>
          </w:p>
        </w:tc>
        <w:tc>
          <w:tcPr>
            <w:tcW w:w="992" w:type="dxa"/>
            <w:tcBorders>
              <w:top w:val="nil"/>
              <w:bottom w:val="nil"/>
            </w:tcBorders>
            <w:vAlign w:val="center"/>
          </w:tcPr>
          <w:p w14:paraId="52BB9C8A" w14:textId="1C5AD3DA" w:rsidR="00625513" w:rsidRPr="0011266B" w:rsidRDefault="00625513" w:rsidP="00D6282A">
            <w:pPr>
              <w:pStyle w:val="Body"/>
              <w:spacing w:line="240" w:lineRule="auto"/>
              <w:ind w:firstLine="57"/>
              <w:rPr>
                <w:color w:val="auto"/>
              </w:rPr>
            </w:pPr>
            <w:r w:rsidRPr="0011266B">
              <w:rPr>
                <w:color w:val="auto"/>
              </w:rPr>
              <w:t>–</w:t>
            </w:r>
            <w:r w:rsidR="00442C30" w:rsidRPr="0011266B">
              <w:rPr>
                <w:color w:val="auto"/>
              </w:rPr>
              <w:t>2</w:t>
            </w:r>
            <w:r w:rsidRPr="0011266B">
              <w:rPr>
                <w:color w:val="auto"/>
              </w:rPr>
              <w:t>.</w:t>
            </w:r>
            <w:r w:rsidR="00442C30" w:rsidRPr="0011266B">
              <w:rPr>
                <w:color w:val="auto"/>
              </w:rPr>
              <w:t>05</w:t>
            </w:r>
          </w:p>
        </w:tc>
        <w:tc>
          <w:tcPr>
            <w:tcW w:w="284" w:type="dxa"/>
            <w:tcBorders>
              <w:top w:val="nil"/>
              <w:bottom w:val="nil"/>
            </w:tcBorders>
          </w:tcPr>
          <w:p w14:paraId="0271486E"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4EF465D3" w14:textId="2371C368" w:rsidR="00625513" w:rsidRPr="0011266B" w:rsidRDefault="00625513" w:rsidP="00D6282A">
            <w:pPr>
              <w:pStyle w:val="Body"/>
              <w:spacing w:line="240" w:lineRule="auto"/>
              <w:ind w:firstLine="57"/>
              <w:rPr>
                <w:color w:val="auto"/>
              </w:rPr>
            </w:pPr>
            <w:r w:rsidRPr="0011266B">
              <w:rPr>
                <w:color w:val="auto"/>
              </w:rPr>
              <w:t>–.1</w:t>
            </w:r>
            <w:r w:rsidR="00442C30" w:rsidRPr="0011266B">
              <w:rPr>
                <w:color w:val="auto"/>
              </w:rPr>
              <w:t>6</w:t>
            </w:r>
            <w:r w:rsidRPr="0011266B">
              <w:rPr>
                <w:color w:val="auto"/>
                <w:vertAlign w:val="superscript"/>
              </w:rPr>
              <w:t>*</w:t>
            </w:r>
          </w:p>
        </w:tc>
        <w:tc>
          <w:tcPr>
            <w:tcW w:w="992" w:type="dxa"/>
            <w:tcBorders>
              <w:top w:val="nil"/>
              <w:bottom w:val="nil"/>
            </w:tcBorders>
            <w:vAlign w:val="center"/>
          </w:tcPr>
          <w:p w14:paraId="10F31C89" w14:textId="14696AF7" w:rsidR="00625513" w:rsidRPr="0011266B" w:rsidRDefault="00625513" w:rsidP="00D6282A">
            <w:pPr>
              <w:pStyle w:val="Body"/>
              <w:spacing w:line="240" w:lineRule="auto"/>
              <w:ind w:firstLine="57"/>
              <w:rPr>
                <w:color w:val="auto"/>
              </w:rPr>
            </w:pPr>
            <w:r w:rsidRPr="0011266B">
              <w:rPr>
                <w:color w:val="auto"/>
              </w:rPr>
              <w:t>–2.</w:t>
            </w:r>
            <w:r w:rsidR="00442C30" w:rsidRPr="0011266B">
              <w:rPr>
                <w:color w:val="auto"/>
              </w:rPr>
              <w:t>33</w:t>
            </w:r>
          </w:p>
        </w:tc>
        <w:tc>
          <w:tcPr>
            <w:tcW w:w="284" w:type="dxa"/>
            <w:tcBorders>
              <w:top w:val="single" w:sz="4" w:space="0" w:color="auto"/>
              <w:bottom w:val="nil"/>
            </w:tcBorders>
          </w:tcPr>
          <w:p w14:paraId="599A65D2" w14:textId="77777777" w:rsidR="00625513" w:rsidRPr="0011266B" w:rsidRDefault="00625513" w:rsidP="00D6282A">
            <w:pPr>
              <w:pStyle w:val="Body"/>
              <w:spacing w:line="240" w:lineRule="auto"/>
              <w:ind w:firstLine="57"/>
              <w:rPr>
                <w:color w:val="auto"/>
              </w:rPr>
            </w:pPr>
          </w:p>
        </w:tc>
        <w:tc>
          <w:tcPr>
            <w:tcW w:w="992" w:type="dxa"/>
            <w:gridSpan w:val="2"/>
            <w:tcBorders>
              <w:top w:val="nil"/>
              <w:bottom w:val="nil"/>
            </w:tcBorders>
          </w:tcPr>
          <w:p w14:paraId="13411005" w14:textId="52458131" w:rsidR="00625513" w:rsidRPr="0011266B" w:rsidRDefault="00625513" w:rsidP="00D6282A">
            <w:pPr>
              <w:pStyle w:val="Body"/>
              <w:spacing w:line="240" w:lineRule="auto"/>
              <w:ind w:firstLine="57"/>
              <w:rPr>
                <w:color w:val="auto"/>
                <w:vertAlign w:val="superscript"/>
              </w:rPr>
            </w:pPr>
            <w:r w:rsidRPr="0011266B">
              <w:rPr>
                <w:color w:val="auto"/>
              </w:rPr>
              <w:t>–.1</w:t>
            </w:r>
            <w:r w:rsidR="00CD2E84" w:rsidRPr="0011266B">
              <w:rPr>
                <w:color w:val="auto"/>
              </w:rPr>
              <w:t>7</w:t>
            </w:r>
            <w:r w:rsidRPr="0011266B">
              <w:rPr>
                <w:color w:val="auto"/>
                <w:vertAlign w:val="superscript"/>
              </w:rPr>
              <w:t>*</w:t>
            </w:r>
          </w:p>
        </w:tc>
        <w:tc>
          <w:tcPr>
            <w:tcW w:w="850" w:type="dxa"/>
            <w:tcBorders>
              <w:top w:val="nil"/>
              <w:bottom w:val="nil"/>
            </w:tcBorders>
          </w:tcPr>
          <w:p w14:paraId="4210446B" w14:textId="4A665130" w:rsidR="00625513" w:rsidRPr="0011266B" w:rsidRDefault="00625513" w:rsidP="00D6282A">
            <w:pPr>
              <w:pStyle w:val="Body"/>
              <w:spacing w:line="240" w:lineRule="auto"/>
              <w:ind w:firstLine="57"/>
              <w:rPr>
                <w:color w:val="auto"/>
              </w:rPr>
            </w:pPr>
            <w:r w:rsidRPr="0011266B">
              <w:rPr>
                <w:color w:val="auto"/>
              </w:rPr>
              <w:t>–2.</w:t>
            </w:r>
            <w:r w:rsidR="00CD2E84" w:rsidRPr="0011266B">
              <w:rPr>
                <w:color w:val="auto"/>
              </w:rPr>
              <w:t>50</w:t>
            </w:r>
          </w:p>
        </w:tc>
        <w:tc>
          <w:tcPr>
            <w:tcW w:w="284" w:type="dxa"/>
            <w:tcBorders>
              <w:top w:val="single" w:sz="4" w:space="0" w:color="auto"/>
              <w:bottom w:val="nil"/>
            </w:tcBorders>
          </w:tcPr>
          <w:p w14:paraId="051D83FB"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tcPr>
          <w:p w14:paraId="585CF61F" w14:textId="4B09A078" w:rsidR="00625513" w:rsidRPr="0011266B" w:rsidRDefault="00625513" w:rsidP="00D6282A">
            <w:pPr>
              <w:pStyle w:val="Body"/>
              <w:spacing w:line="240" w:lineRule="auto"/>
              <w:ind w:firstLine="17"/>
              <w:rPr>
                <w:color w:val="auto"/>
                <w:vertAlign w:val="superscript"/>
              </w:rPr>
            </w:pPr>
            <w:r w:rsidRPr="0011266B">
              <w:rPr>
                <w:color w:val="auto"/>
              </w:rPr>
              <w:t>–.1</w:t>
            </w:r>
            <w:r w:rsidR="00CD2E84" w:rsidRPr="0011266B">
              <w:rPr>
                <w:color w:val="auto"/>
              </w:rPr>
              <w:t>8</w:t>
            </w:r>
            <w:r w:rsidR="00CD2E84" w:rsidRPr="0011266B">
              <w:rPr>
                <w:color w:val="auto"/>
                <w:vertAlign w:val="superscript"/>
              </w:rPr>
              <w:t>***</w:t>
            </w:r>
          </w:p>
        </w:tc>
        <w:tc>
          <w:tcPr>
            <w:tcW w:w="851" w:type="dxa"/>
            <w:tcBorders>
              <w:top w:val="nil"/>
              <w:bottom w:val="nil"/>
            </w:tcBorders>
          </w:tcPr>
          <w:p w14:paraId="015AD71C" w14:textId="65215F32" w:rsidR="00625513" w:rsidRPr="0011266B" w:rsidRDefault="00625513" w:rsidP="00D6282A">
            <w:pPr>
              <w:pStyle w:val="Body"/>
              <w:spacing w:line="240" w:lineRule="auto"/>
              <w:ind w:left="-67" w:firstLine="0"/>
              <w:rPr>
                <w:color w:val="auto"/>
              </w:rPr>
            </w:pPr>
            <w:r w:rsidRPr="0011266B">
              <w:rPr>
                <w:color w:val="auto"/>
              </w:rPr>
              <w:t>–2.</w:t>
            </w:r>
            <w:r w:rsidR="00CD2E84" w:rsidRPr="0011266B">
              <w:rPr>
                <w:color w:val="auto"/>
              </w:rPr>
              <w:t>71</w:t>
            </w:r>
          </w:p>
        </w:tc>
      </w:tr>
      <w:tr w:rsidR="0011266B" w:rsidRPr="0011266B" w14:paraId="02F8645F" w14:textId="77777777" w:rsidTr="00D6282A">
        <w:tc>
          <w:tcPr>
            <w:tcW w:w="2694" w:type="dxa"/>
            <w:tcBorders>
              <w:top w:val="nil"/>
              <w:bottom w:val="nil"/>
            </w:tcBorders>
            <w:vAlign w:val="center"/>
          </w:tcPr>
          <w:p w14:paraId="7DCD4108" w14:textId="77777777" w:rsidR="00625513" w:rsidRPr="0011266B" w:rsidRDefault="00625513" w:rsidP="00D6282A">
            <w:pPr>
              <w:pStyle w:val="Body"/>
              <w:spacing w:line="240" w:lineRule="auto"/>
              <w:ind w:firstLine="0"/>
              <w:rPr>
                <w:color w:val="auto"/>
              </w:rPr>
            </w:pPr>
            <w:r w:rsidRPr="0011266B">
              <w:rPr>
                <w:color w:val="auto"/>
              </w:rPr>
              <w:t>Gender</w:t>
            </w:r>
            <w:r w:rsidRPr="0011266B">
              <w:rPr>
                <w:color w:val="auto"/>
                <w:vertAlign w:val="superscript"/>
              </w:rPr>
              <w:t>1</w:t>
            </w:r>
          </w:p>
        </w:tc>
        <w:tc>
          <w:tcPr>
            <w:tcW w:w="992" w:type="dxa"/>
            <w:tcBorders>
              <w:top w:val="nil"/>
              <w:bottom w:val="nil"/>
            </w:tcBorders>
            <w:vAlign w:val="center"/>
          </w:tcPr>
          <w:p w14:paraId="4644D863" w14:textId="75675E9D" w:rsidR="00625513" w:rsidRPr="0011266B" w:rsidRDefault="00625513" w:rsidP="00D6282A">
            <w:pPr>
              <w:pStyle w:val="Body"/>
              <w:spacing w:line="240" w:lineRule="auto"/>
              <w:ind w:firstLine="57"/>
              <w:rPr>
                <w:color w:val="auto"/>
              </w:rPr>
            </w:pPr>
            <w:r w:rsidRPr="0011266B">
              <w:rPr>
                <w:color w:val="auto"/>
              </w:rPr>
              <w:t xml:space="preserve">  .0</w:t>
            </w:r>
            <w:r w:rsidR="00442C30" w:rsidRPr="0011266B">
              <w:rPr>
                <w:color w:val="auto"/>
              </w:rPr>
              <w:t>5</w:t>
            </w:r>
          </w:p>
        </w:tc>
        <w:tc>
          <w:tcPr>
            <w:tcW w:w="992" w:type="dxa"/>
            <w:tcBorders>
              <w:top w:val="nil"/>
              <w:bottom w:val="nil"/>
            </w:tcBorders>
            <w:vAlign w:val="center"/>
          </w:tcPr>
          <w:p w14:paraId="5A2E3597" w14:textId="2BE01FEA" w:rsidR="00625513" w:rsidRPr="0011266B" w:rsidRDefault="00625513" w:rsidP="00D6282A">
            <w:pPr>
              <w:pStyle w:val="Body"/>
              <w:spacing w:line="240" w:lineRule="auto"/>
              <w:ind w:firstLine="57"/>
              <w:rPr>
                <w:color w:val="auto"/>
              </w:rPr>
            </w:pPr>
            <w:r w:rsidRPr="0011266B">
              <w:rPr>
                <w:color w:val="auto"/>
              </w:rPr>
              <w:t xml:space="preserve">  0.</w:t>
            </w:r>
            <w:r w:rsidR="00442C30" w:rsidRPr="0011266B">
              <w:rPr>
                <w:color w:val="auto"/>
              </w:rPr>
              <w:t>70</w:t>
            </w:r>
          </w:p>
        </w:tc>
        <w:tc>
          <w:tcPr>
            <w:tcW w:w="284" w:type="dxa"/>
            <w:tcBorders>
              <w:top w:val="nil"/>
              <w:bottom w:val="nil"/>
            </w:tcBorders>
          </w:tcPr>
          <w:p w14:paraId="39CAC3B6"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32C2FF80" w14:textId="509BD229" w:rsidR="00625513" w:rsidRPr="0011266B" w:rsidRDefault="00625513" w:rsidP="00D6282A">
            <w:pPr>
              <w:pStyle w:val="Body"/>
              <w:spacing w:line="240" w:lineRule="auto"/>
              <w:ind w:firstLine="57"/>
              <w:rPr>
                <w:color w:val="auto"/>
              </w:rPr>
            </w:pPr>
            <w:r w:rsidRPr="0011266B">
              <w:rPr>
                <w:color w:val="auto"/>
              </w:rPr>
              <w:t xml:space="preserve">  .0</w:t>
            </w:r>
            <w:r w:rsidR="00442C30" w:rsidRPr="0011266B">
              <w:rPr>
                <w:color w:val="auto"/>
              </w:rPr>
              <w:t>7</w:t>
            </w:r>
          </w:p>
        </w:tc>
        <w:tc>
          <w:tcPr>
            <w:tcW w:w="992" w:type="dxa"/>
            <w:tcBorders>
              <w:top w:val="nil"/>
              <w:bottom w:val="nil"/>
            </w:tcBorders>
            <w:vAlign w:val="center"/>
          </w:tcPr>
          <w:p w14:paraId="7DD097EE" w14:textId="7DAF93B8" w:rsidR="00625513" w:rsidRPr="0011266B" w:rsidRDefault="00625513" w:rsidP="00D6282A">
            <w:pPr>
              <w:pStyle w:val="Body"/>
              <w:spacing w:line="240" w:lineRule="auto"/>
              <w:ind w:firstLine="57"/>
              <w:rPr>
                <w:color w:val="auto"/>
              </w:rPr>
            </w:pPr>
            <w:r w:rsidRPr="0011266B">
              <w:rPr>
                <w:color w:val="auto"/>
              </w:rPr>
              <w:t xml:space="preserve">  </w:t>
            </w:r>
            <w:r w:rsidR="00442C30" w:rsidRPr="0011266B">
              <w:rPr>
                <w:color w:val="auto"/>
              </w:rPr>
              <w:t>1</w:t>
            </w:r>
            <w:r w:rsidRPr="0011266B">
              <w:rPr>
                <w:color w:val="auto"/>
              </w:rPr>
              <w:t>.</w:t>
            </w:r>
            <w:r w:rsidR="00442C30" w:rsidRPr="0011266B">
              <w:rPr>
                <w:color w:val="auto"/>
              </w:rPr>
              <w:t>10</w:t>
            </w:r>
          </w:p>
        </w:tc>
        <w:tc>
          <w:tcPr>
            <w:tcW w:w="284" w:type="dxa"/>
            <w:tcBorders>
              <w:top w:val="nil"/>
              <w:bottom w:val="nil"/>
            </w:tcBorders>
          </w:tcPr>
          <w:p w14:paraId="46617BC6" w14:textId="77777777" w:rsidR="00625513" w:rsidRPr="0011266B" w:rsidRDefault="00625513" w:rsidP="00D6282A">
            <w:pPr>
              <w:pStyle w:val="Body"/>
              <w:spacing w:line="240" w:lineRule="auto"/>
              <w:ind w:firstLine="57"/>
              <w:rPr>
                <w:color w:val="auto"/>
              </w:rPr>
            </w:pPr>
          </w:p>
        </w:tc>
        <w:tc>
          <w:tcPr>
            <w:tcW w:w="992" w:type="dxa"/>
            <w:gridSpan w:val="2"/>
            <w:tcBorders>
              <w:top w:val="nil"/>
              <w:bottom w:val="nil"/>
            </w:tcBorders>
          </w:tcPr>
          <w:p w14:paraId="24D62D94" w14:textId="265BCB2B" w:rsidR="00625513" w:rsidRPr="0011266B" w:rsidRDefault="00625513" w:rsidP="00D6282A">
            <w:pPr>
              <w:pStyle w:val="Body"/>
              <w:spacing w:line="240" w:lineRule="auto"/>
              <w:ind w:firstLine="57"/>
              <w:rPr>
                <w:color w:val="auto"/>
              </w:rPr>
            </w:pPr>
            <w:r w:rsidRPr="0011266B">
              <w:rPr>
                <w:color w:val="auto"/>
              </w:rPr>
              <w:t xml:space="preserve">  .0</w:t>
            </w:r>
            <w:r w:rsidR="00CD2E84" w:rsidRPr="0011266B">
              <w:rPr>
                <w:color w:val="auto"/>
              </w:rPr>
              <w:t>9</w:t>
            </w:r>
          </w:p>
        </w:tc>
        <w:tc>
          <w:tcPr>
            <w:tcW w:w="850" w:type="dxa"/>
            <w:tcBorders>
              <w:top w:val="nil"/>
              <w:bottom w:val="nil"/>
            </w:tcBorders>
          </w:tcPr>
          <w:p w14:paraId="479F47A7" w14:textId="11B0148E" w:rsidR="00625513" w:rsidRPr="0011266B" w:rsidRDefault="00625513" w:rsidP="00D6282A">
            <w:pPr>
              <w:pStyle w:val="Body"/>
              <w:spacing w:line="240" w:lineRule="auto"/>
              <w:ind w:firstLine="57"/>
              <w:rPr>
                <w:color w:val="auto"/>
              </w:rPr>
            </w:pPr>
            <w:r w:rsidRPr="0011266B">
              <w:rPr>
                <w:color w:val="auto"/>
              </w:rPr>
              <w:t xml:space="preserve">  1.</w:t>
            </w:r>
            <w:r w:rsidR="00CD2E84" w:rsidRPr="0011266B">
              <w:rPr>
                <w:color w:val="auto"/>
              </w:rPr>
              <w:t>24</w:t>
            </w:r>
          </w:p>
        </w:tc>
        <w:tc>
          <w:tcPr>
            <w:tcW w:w="284" w:type="dxa"/>
            <w:tcBorders>
              <w:top w:val="nil"/>
              <w:bottom w:val="nil"/>
            </w:tcBorders>
          </w:tcPr>
          <w:p w14:paraId="448CB70C"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tcPr>
          <w:p w14:paraId="655717FB" w14:textId="71CDD044" w:rsidR="00625513" w:rsidRPr="0011266B" w:rsidRDefault="00625513" w:rsidP="00D6282A">
            <w:pPr>
              <w:pStyle w:val="Body"/>
              <w:spacing w:line="240" w:lineRule="auto"/>
              <w:ind w:firstLine="17"/>
              <w:rPr>
                <w:color w:val="auto"/>
              </w:rPr>
            </w:pPr>
            <w:r w:rsidRPr="0011266B">
              <w:rPr>
                <w:color w:val="auto"/>
              </w:rPr>
              <w:t xml:space="preserve">  .0</w:t>
            </w:r>
            <w:r w:rsidR="00CD2E84" w:rsidRPr="0011266B">
              <w:rPr>
                <w:color w:val="auto"/>
              </w:rPr>
              <w:t>5</w:t>
            </w:r>
          </w:p>
        </w:tc>
        <w:tc>
          <w:tcPr>
            <w:tcW w:w="851" w:type="dxa"/>
            <w:tcBorders>
              <w:top w:val="nil"/>
              <w:bottom w:val="nil"/>
            </w:tcBorders>
          </w:tcPr>
          <w:p w14:paraId="593FE31B" w14:textId="1D9B2410" w:rsidR="00625513" w:rsidRPr="0011266B" w:rsidRDefault="00625513" w:rsidP="00D6282A">
            <w:pPr>
              <w:pStyle w:val="Body"/>
              <w:spacing w:line="240" w:lineRule="auto"/>
              <w:ind w:left="-67" w:firstLine="0"/>
              <w:rPr>
                <w:color w:val="auto"/>
              </w:rPr>
            </w:pPr>
            <w:r w:rsidRPr="0011266B">
              <w:rPr>
                <w:color w:val="auto"/>
              </w:rPr>
              <w:t xml:space="preserve">  0.</w:t>
            </w:r>
            <w:r w:rsidR="00CD2E84" w:rsidRPr="0011266B">
              <w:rPr>
                <w:color w:val="auto"/>
              </w:rPr>
              <w:t>77</w:t>
            </w:r>
          </w:p>
        </w:tc>
      </w:tr>
      <w:tr w:rsidR="0011266B" w:rsidRPr="0011266B" w14:paraId="5637F83F" w14:textId="77777777" w:rsidTr="00D6282A">
        <w:tc>
          <w:tcPr>
            <w:tcW w:w="2694" w:type="dxa"/>
            <w:tcBorders>
              <w:top w:val="nil"/>
              <w:bottom w:val="nil"/>
            </w:tcBorders>
            <w:vAlign w:val="center"/>
          </w:tcPr>
          <w:p w14:paraId="0E2F30A9" w14:textId="77777777" w:rsidR="00625513" w:rsidRPr="0011266B" w:rsidRDefault="00625513" w:rsidP="00D6282A">
            <w:pPr>
              <w:pStyle w:val="Body"/>
              <w:spacing w:before="120" w:line="240" w:lineRule="auto"/>
              <w:ind w:firstLine="0"/>
              <w:rPr>
                <w:color w:val="auto"/>
              </w:rPr>
            </w:pPr>
            <w:r w:rsidRPr="0011266B">
              <w:rPr>
                <w:color w:val="auto"/>
              </w:rPr>
              <w:t>Openness to experience</w:t>
            </w:r>
          </w:p>
        </w:tc>
        <w:tc>
          <w:tcPr>
            <w:tcW w:w="992" w:type="dxa"/>
            <w:tcBorders>
              <w:top w:val="nil"/>
              <w:bottom w:val="nil"/>
            </w:tcBorders>
            <w:vAlign w:val="center"/>
          </w:tcPr>
          <w:p w14:paraId="436A73F3"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vAlign w:val="center"/>
          </w:tcPr>
          <w:p w14:paraId="65EF16BA" w14:textId="77777777" w:rsidR="00625513" w:rsidRPr="0011266B" w:rsidRDefault="00625513" w:rsidP="00D6282A">
            <w:pPr>
              <w:pStyle w:val="Body"/>
              <w:spacing w:before="120" w:line="240" w:lineRule="auto"/>
              <w:ind w:firstLine="57"/>
              <w:rPr>
                <w:color w:val="auto"/>
              </w:rPr>
            </w:pPr>
          </w:p>
        </w:tc>
        <w:tc>
          <w:tcPr>
            <w:tcW w:w="284" w:type="dxa"/>
            <w:tcBorders>
              <w:top w:val="nil"/>
              <w:bottom w:val="nil"/>
            </w:tcBorders>
          </w:tcPr>
          <w:p w14:paraId="2047DB87"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vAlign w:val="center"/>
          </w:tcPr>
          <w:p w14:paraId="7FBD8A7A" w14:textId="79729684" w:rsidR="00625513" w:rsidRPr="0011266B" w:rsidRDefault="00625513" w:rsidP="00D6282A">
            <w:pPr>
              <w:pStyle w:val="Body"/>
              <w:spacing w:before="120" w:line="240" w:lineRule="auto"/>
              <w:ind w:firstLine="57"/>
              <w:rPr>
                <w:color w:val="auto"/>
              </w:rPr>
            </w:pPr>
            <w:r w:rsidRPr="0011266B">
              <w:rPr>
                <w:color w:val="auto"/>
              </w:rPr>
              <w:t xml:space="preserve">  .0</w:t>
            </w:r>
            <w:r w:rsidR="00442C30" w:rsidRPr="0011266B">
              <w:rPr>
                <w:color w:val="auto"/>
              </w:rPr>
              <w:t>8</w:t>
            </w:r>
          </w:p>
        </w:tc>
        <w:tc>
          <w:tcPr>
            <w:tcW w:w="992" w:type="dxa"/>
            <w:tcBorders>
              <w:top w:val="nil"/>
              <w:bottom w:val="nil"/>
            </w:tcBorders>
            <w:vAlign w:val="center"/>
          </w:tcPr>
          <w:p w14:paraId="2576729E" w14:textId="77777777" w:rsidR="00625513" w:rsidRPr="0011266B" w:rsidRDefault="00625513" w:rsidP="00D6282A">
            <w:pPr>
              <w:pStyle w:val="Body"/>
              <w:spacing w:before="120" w:line="240" w:lineRule="auto"/>
              <w:ind w:firstLine="57"/>
              <w:rPr>
                <w:color w:val="auto"/>
              </w:rPr>
            </w:pPr>
            <w:r w:rsidRPr="0011266B">
              <w:rPr>
                <w:color w:val="auto"/>
              </w:rPr>
              <w:t xml:space="preserve">  1.53</w:t>
            </w:r>
          </w:p>
        </w:tc>
        <w:tc>
          <w:tcPr>
            <w:tcW w:w="284" w:type="dxa"/>
            <w:tcBorders>
              <w:top w:val="nil"/>
              <w:bottom w:val="nil"/>
            </w:tcBorders>
          </w:tcPr>
          <w:p w14:paraId="4C17DA75" w14:textId="77777777" w:rsidR="00625513" w:rsidRPr="0011266B" w:rsidRDefault="00625513" w:rsidP="00D6282A">
            <w:pPr>
              <w:pStyle w:val="Body"/>
              <w:spacing w:before="120" w:line="240" w:lineRule="auto"/>
              <w:ind w:firstLine="57"/>
              <w:rPr>
                <w:color w:val="auto"/>
              </w:rPr>
            </w:pPr>
          </w:p>
        </w:tc>
        <w:tc>
          <w:tcPr>
            <w:tcW w:w="992" w:type="dxa"/>
            <w:gridSpan w:val="2"/>
            <w:tcBorders>
              <w:top w:val="nil"/>
              <w:bottom w:val="nil"/>
            </w:tcBorders>
          </w:tcPr>
          <w:p w14:paraId="4A24AA26" w14:textId="77777777" w:rsidR="00625513" w:rsidRPr="0011266B" w:rsidRDefault="00625513" w:rsidP="00D6282A">
            <w:pPr>
              <w:pStyle w:val="Body"/>
              <w:spacing w:before="120" w:line="240" w:lineRule="auto"/>
              <w:ind w:firstLine="57"/>
              <w:rPr>
                <w:color w:val="auto"/>
              </w:rPr>
            </w:pPr>
            <w:r w:rsidRPr="0011266B">
              <w:rPr>
                <w:color w:val="auto"/>
              </w:rPr>
              <w:t xml:space="preserve">  .10</w:t>
            </w:r>
          </w:p>
        </w:tc>
        <w:tc>
          <w:tcPr>
            <w:tcW w:w="850" w:type="dxa"/>
            <w:tcBorders>
              <w:top w:val="nil"/>
              <w:bottom w:val="nil"/>
            </w:tcBorders>
          </w:tcPr>
          <w:p w14:paraId="7BA04001" w14:textId="77777777" w:rsidR="00625513" w:rsidRPr="0011266B" w:rsidRDefault="00625513" w:rsidP="00D6282A">
            <w:pPr>
              <w:pStyle w:val="Body"/>
              <w:spacing w:before="120" w:line="240" w:lineRule="auto"/>
              <w:ind w:firstLine="57"/>
              <w:rPr>
                <w:color w:val="auto"/>
              </w:rPr>
            </w:pPr>
            <w:r w:rsidRPr="0011266B">
              <w:rPr>
                <w:color w:val="auto"/>
              </w:rPr>
              <w:t xml:space="preserve">  1.67</w:t>
            </w:r>
          </w:p>
        </w:tc>
        <w:tc>
          <w:tcPr>
            <w:tcW w:w="284" w:type="dxa"/>
            <w:tcBorders>
              <w:top w:val="nil"/>
              <w:bottom w:val="nil"/>
            </w:tcBorders>
          </w:tcPr>
          <w:p w14:paraId="4DC45C26"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tcPr>
          <w:p w14:paraId="01100C54" w14:textId="77777777" w:rsidR="00625513" w:rsidRPr="0011266B" w:rsidRDefault="00625513" w:rsidP="00D6282A">
            <w:pPr>
              <w:pStyle w:val="Body"/>
              <w:spacing w:before="120" w:line="240" w:lineRule="auto"/>
              <w:ind w:firstLine="17"/>
              <w:rPr>
                <w:color w:val="auto"/>
              </w:rPr>
            </w:pPr>
            <w:r w:rsidRPr="0011266B">
              <w:rPr>
                <w:color w:val="auto"/>
              </w:rPr>
              <w:t xml:space="preserve">  .11</w:t>
            </w:r>
          </w:p>
        </w:tc>
        <w:tc>
          <w:tcPr>
            <w:tcW w:w="851" w:type="dxa"/>
            <w:tcBorders>
              <w:top w:val="nil"/>
              <w:bottom w:val="nil"/>
            </w:tcBorders>
          </w:tcPr>
          <w:p w14:paraId="5FB5A2EB" w14:textId="55338E3E" w:rsidR="00625513" w:rsidRPr="0011266B" w:rsidRDefault="00625513" w:rsidP="00D6282A">
            <w:pPr>
              <w:pStyle w:val="Body"/>
              <w:spacing w:before="120" w:line="240" w:lineRule="auto"/>
              <w:ind w:left="-67" w:firstLine="0"/>
              <w:rPr>
                <w:color w:val="auto"/>
              </w:rPr>
            </w:pPr>
            <w:r w:rsidRPr="0011266B">
              <w:rPr>
                <w:color w:val="auto"/>
              </w:rPr>
              <w:t xml:space="preserve">  1.</w:t>
            </w:r>
            <w:r w:rsidR="00CD2E84" w:rsidRPr="0011266B">
              <w:rPr>
                <w:color w:val="auto"/>
              </w:rPr>
              <w:t>60</w:t>
            </w:r>
          </w:p>
        </w:tc>
      </w:tr>
      <w:tr w:rsidR="0011266B" w:rsidRPr="0011266B" w14:paraId="50D5EF21" w14:textId="77777777" w:rsidTr="00D6282A">
        <w:tc>
          <w:tcPr>
            <w:tcW w:w="2694" w:type="dxa"/>
            <w:tcBorders>
              <w:top w:val="nil"/>
              <w:bottom w:val="nil"/>
            </w:tcBorders>
            <w:vAlign w:val="center"/>
          </w:tcPr>
          <w:p w14:paraId="3C3B7D40" w14:textId="77777777" w:rsidR="00625513" w:rsidRPr="0011266B" w:rsidRDefault="00625513" w:rsidP="00D6282A">
            <w:pPr>
              <w:pStyle w:val="Body"/>
              <w:spacing w:line="240" w:lineRule="auto"/>
              <w:ind w:firstLine="0"/>
              <w:rPr>
                <w:color w:val="auto"/>
              </w:rPr>
            </w:pPr>
            <w:r w:rsidRPr="0011266B">
              <w:rPr>
                <w:color w:val="auto"/>
              </w:rPr>
              <w:t>Conscientiousness</w:t>
            </w:r>
          </w:p>
        </w:tc>
        <w:tc>
          <w:tcPr>
            <w:tcW w:w="992" w:type="dxa"/>
            <w:tcBorders>
              <w:top w:val="nil"/>
              <w:bottom w:val="nil"/>
            </w:tcBorders>
            <w:vAlign w:val="center"/>
          </w:tcPr>
          <w:p w14:paraId="5140DD76"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407CD035" w14:textId="77777777" w:rsidR="00625513" w:rsidRPr="0011266B" w:rsidRDefault="00625513" w:rsidP="00D6282A">
            <w:pPr>
              <w:pStyle w:val="Body"/>
              <w:spacing w:line="240" w:lineRule="auto"/>
              <w:ind w:firstLine="57"/>
              <w:rPr>
                <w:color w:val="auto"/>
              </w:rPr>
            </w:pPr>
          </w:p>
        </w:tc>
        <w:tc>
          <w:tcPr>
            <w:tcW w:w="284" w:type="dxa"/>
            <w:tcBorders>
              <w:top w:val="nil"/>
              <w:bottom w:val="nil"/>
            </w:tcBorders>
          </w:tcPr>
          <w:p w14:paraId="0F4C6104"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00328F2E" w14:textId="138FC125" w:rsidR="00625513" w:rsidRPr="0011266B" w:rsidRDefault="00442C30" w:rsidP="00CD2E84">
            <w:pPr>
              <w:pStyle w:val="Body"/>
              <w:spacing w:line="240" w:lineRule="auto"/>
              <w:ind w:firstLine="0"/>
              <w:rPr>
                <w:color w:val="auto"/>
              </w:rPr>
            </w:pPr>
            <w:r w:rsidRPr="0011266B">
              <w:rPr>
                <w:color w:val="auto"/>
              </w:rPr>
              <w:t>&lt;</w:t>
            </w:r>
            <w:r w:rsidR="00CD2E84" w:rsidRPr="0011266B">
              <w:rPr>
                <w:color w:val="auto"/>
              </w:rPr>
              <w:t xml:space="preserve"> </w:t>
            </w:r>
            <w:r w:rsidR="00625513" w:rsidRPr="0011266B">
              <w:rPr>
                <w:color w:val="auto"/>
              </w:rPr>
              <w:t>.0</w:t>
            </w:r>
            <w:r w:rsidRPr="0011266B">
              <w:rPr>
                <w:color w:val="auto"/>
              </w:rPr>
              <w:t>1</w:t>
            </w:r>
          </w:p>
        </w:tc>
        <w:tc>
          <w:tcPr>
            <w:tcW w:w="992" w:type="dxa"/>
            <w:tcBorders>
              <w:top w:val="nil"/>
              <w:bottom w:val="nil"/>
            </w:tcBorders>
            <w:vAlign w:val="center"/>
          </w:tcPr>
          <w:p w14:paraId="2EAB7815" w14:textId="3ED908BC" w:rsidR="00625513" w:rsidRPr="0011266B" w:rsidRDefault="00625513" w:rsidP="00D6282A">
            <w:pPr>
              <w:pStyle w:val="Body"/>
              <w:spacing w:line="240" w:lineRule="auto"/>
              <w:ind w:firstLine="57"/>
              <w:rPr>
                <w:color w:val="auto"/>
              </w:rPr>
            </w:pPr>
            <w:r w:rsidRPr="0011266B">
              <w:rPr>
                <w:color w:val="auto"/>
              </w:rPr>
              <w:t xml:space="preserve">  0.0</w:t>
            </w:r>
            <w:r w:rsidR="00442C30" w:rsidRPr="0011266B">
              <w:rPr>
                <w:color w:val="auto"/>
              </w:rPr>
              <w:t>2</w:t>
            </w:r>
          </w:p>
        </w:tc>
        <w:tc>
          <w:tcPr>
            <w:tcW w:w="284" w:type="dxa"/>
            <w:tcBorders>
              <w:top w:val="nil"/>
              <w:bottom w:val="nil"/>
            </w:tcBorders>
          </w:tcPr>
          <w:p w14:paraId="032A8318" w14:textId="77777777" w:rsidR="00625513" w:rsidRPr="0011266B" w:rsidRDefault="00625513" w:rsidP="00D6282A">
            <w:pPr>
              <w:pStyle w:val="Body"/>
              <w:spacing w:line="240" w:lineRule="auto"/>
              <w:ind w:firstLine="57"/>
              <w:rPr>
                <w:color w:val="auto"/>
              </w:rPr>
            </w:pPr>
          </w:p>
        </w:tc>
        <w:tc>
          <w:tcPr>
            <w:tcW w:w="992" w:type="dxa"/>
            <w:gridSpan w:val="2"/>
            <w:tcBorders>
              <w:top w:val="nil"/>
              <w:bottom w:val="nil"/>
            </w:tcBorders>
          </w:tcPr>
          <w:p w14:paraId="10F3D9D5" w14:textId="226D8FD3" w:rsidR="00625513" w:rsidRPr="0011266B" w:rsidRDefault="00CD2E84" w:rsidP="00CD2E84">
            <w:pPr>
              <w:pStyle w:val="Body"/>
              <w:spacing w:line="240" w:lineRule="auto"/>
              <w:ind w:firstLine="0"/>
              <w:rPr>
                <w:color w:val="auto"/>
              </w:rPr>
            </w:pPr>
            <w:r w:rsidRPr="0011266B">
              <w:rPr>
                <w:color w:val="auto"/>
              </w:rPr>
              <w:t xml:space="preserve">&lt; </w:t>
            </w:r>
            <w:r w:rsidR="00625513" w:rsidRPr="0011266B">
              <w:rPr>
                <w:color w:val="auto"/>
              </w:rPr>
              <w:t>.</w:t>
            </w:r>
            <w:r w:rsidRPr="0011266B">
              <w:rPr>
                <w:color w:val="auto"/>
              </w:rPr>
              <w:t>01</w:t>
            </w:r>
          </w:p>
        </w:tc>
        <w:tc>
          <w:tcPr>
            <w:tcW w:w="850" w:type="dxa"/>
            <w:tcBorders>
              <w:top w:val="nil"/>
              <w:bottom w:val="nil"/>
            </w:tcBorders>
          </w:tcPr>
          <w:p w14:paraId="75F87700" w14:textId="4A60981F" w:rsidR="00625513" w:rsidRPr="0011266B" w:rsidRDefault="00CD2E84" w:rsidP="00CD2E84">
            <w:pPr>
              <w:pStyle w:val="Body"/>
              <w:spacing w:line="240" w:lineRule="auto"/>
              <w:ind w:firstLine="0"/>
              <w:rPr>
                <w:color w:val="auto"/>
              </w:rPr>
            </w:pPr>
            <w:r w:rsidRPr="0011266B">
              <w:rPr>
                <w:color w:val="auto"/>
              </w:rPr>
              <w:t xml:space="preserve">&lt; </w:t>
            </w:r>
            <w:r w:rsidR="00625513" w:rsidRPr="0011266B">
              <w:rPr>
                <w:color w:val="auto"/>
              </w:rPr>
              <w:t>0.</w:t>
            </w:r>
            <w:r w:rsidRPr="0011266B">
              <w:rPr>
                <w:color w:val="auto"/>
              </w:rPr>
              <w:t>01</w:t>
            </w:r>
          </w:p>
        </w:tc>
        <w:tc>
          <w:tcPr>
            <w:tcW w:w="284" w:type="dxa"/>
            <w:tcBorders>
              <w:top w:val="nil"/>
              <w:bottom w:val="nil"/>
            </w:tcBorders>
          </w:tcPr>
          <w:p w14:paraId="57FA3BCD"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tcPr>
          <w:p w14:paraId="35D50A9B" w14:textId="4C287D2F" w:rsidR="00625513" w:rsidRPr="0011266B" w:rsidRDefault="00CD2E84" w:rsidP="00D6282A">
            <w:pPr>
              <w:pStyle w:val="Body"/>
              <w:spacing w:line="240" w:lineRule="auto"/>
              <w:ind w:firstLine="17"/>
              <w:rPr>
                <w:color w:val="auto"/>
              </w:rPr>
            </w:pPr>
            <w:r w:rsidRPr="0011266B">
              <w:rPr>
                <w:color w:val="auto"/>
              </w:rPr>
              <w:t xml:space="preserve">  </w:t>
            </w:r>
            <w:r w:rsidR="00625513" w:rsidRPr="0011266B">
              <w:rPr>
                <w:color w:val="auto"/>
              </w:rPr>
              <w:t>.01</w:t>
            </w:r>
          </w:p>
        </w:tc>
        <w:tc>
          <w:tcPr>
            <w:tcW w:w="851" w:type="dxa"/>
            <w:tcBorders>
              <w:top w:val="nil"/>
              <w:bottom w:val="nil"/>
            </w:tcBorders>
          </w:tcPr>
          <w:p w14:paraId="49049BB3" w14:textId="76780DBB" w:rsidR="00625513" w:rsidRPr="0011266B" w:rsidRDefault="00CD2E84" w:rsidP="00D6282A">
            <w:pPr>
              <w:pStyle w:val="Body"/>
              <w:spacing w:line="240" w:lineRule="auto"/>
              <w:ind w:left="-67" w:firstLine="0"/>
              <w:rPr>
                <w:color w:val="auto"/>
              </w:rPr>
            </w:pPr>
            <w:r w:rsidRPr="0011266B">
              <w:rPr>
                <w:color w:val="auto"/>
              </w:rPr>
              <w:t xml:space="preserve">  </w:t>
            </w:r>
            <w:r w:rsidR="00625513" w:rsidRPr="0011266B">
              <w:rPr>
                <w:color w:val="auto"/>
              </w:rPr>
              <w:t>0.1</w:t>
            </w:r>
            <w:r w:rsidRPr="0011266B">
              <w:rPr>
                <w:color w:val="auto"/>
              </w:rPr>
              <w:t>3</w:t>
            </w:r>
          </w:p>
        </w:tc>
      </w:tr>
      <w:tr w:rsidR="0011266B" w:rsidRPr="0011266B" w14:paraId="4A71EC47" w14:textId="77777777" w:rsidTr="00D6282A">
        <w:tc>
          <w:tcPr>
            <w:tcW w:w="2694" w:type="dxa"/>
            <w:tcBorders>
              <w:top w:val="nil"/>
              <w:bottom w:val="nil"/>
            </w:tcBorders>
            <w:vAlign w:val="center"/>
          </w:tcPr>
          <w:p w14:paraId="3A439B4E" w14:textId="77777777" w:rsidR="00625513" w:rsidRPr="0011266B" w:rsidRDefault="00625513" w:rsidP="00D6282A">
            <w:pPr>
              <w:pStyle w:val="Body"/>
              <w:spacing w:line="240" w:lineRule="auto"/>
              <w:ind w:firstLine="0"/>
              <w:rPr>
                <w:color w:val="auto"/>
              </w:rPr>
            </w:pPr>
            <w:r w:rsidRPr="0011266B">
              <w:rPr>
                <w:color w:val="auto"/>
              </w:rPr>
              <w:t>Extraversion</w:t>
            </w:r>
          </w:p>
        </w:tc>
        <w:tc>
          <w:tcPr>
            <w:tcW w:w="992" w:type="dxa"/>
            <w:tcBorders>
              <w:top w:val="nil"/>
              <w:bottom w:val="nil"/>
            </w:tcBorders>
            <w:vAlign w:val="center"/>
          </w:tcPr>
          <w:p w14:paraId="4EA9E2C4"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666D5477" w14:textId="77777777" w:rsidR="00625513" w:rsidRPr="0011266B" w:rsidRDefault="00625513" w:rsidP="00D6282A">
            <w:pPr>
              <w:pStyle w:val="Body"/>
              <w:spacing w:line="240" w:lineRule="auto"/>
              <w:ind w:firstLine="57"/>
              <w:rPr>
                <w:color w:val="auto"/>
              </w:rPr>
            </w:pPr>
          </w:p>
        </w:tc>
        <w:tc>
          <w:tcPr>
            <w:tcW w:w="284" w:type="dxa"/>
            <w:tcBorders>
              <w:top w:val="nil"/>
              <w:bottom w:val="nil"/>
            </w:tcBorders>
          </w:tcPr>
          <w:p w14:paraId="0B4E3C37"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5368BB6F" w14:textId="0CF15B9F" w:rsidR="00625513" w:rsidRPr="0011266B" w:rsidRDefault="00442C30" w:rsidP="00CD2E84">
            <w:pPr>
              <w:pStyle w:val="Body"/>
              <w:spacing w:line="240" w:lineRule="auto"/>
              <w:ind w:firstLine="0"/>
              <w:rPr>
                <w:color w:val="auto"/>
              </w:rPr>
            </w:pPr>
            <w:r w:rsidRPr="0011266B">
              <w:rPr>
                <w:color w:val="auto"/>
              </w:rPr>
              <w:t>&lt;</w:t>
            </w:r>
            <w:r w:rsidR="00CD2E84" w:rsidRPr="0011266B">
              <w:rPr>
                <w:color w:val="auto"/>
              </w:rPr>
              <w:t xml:space="preserve"> </w:t>
            </w:r>
            <w:r w:rsidR="00625513" w:rsidRPr="0011266B">
              <w:rPr>
                <w:color w:val="auto"/>
              </w:rPr>
              <w:t>.0</w:t>
            </w:r>
            <w:r w:rsidRPr="0011266B">
              <w:rPr>
                <w:color w:val="auto"/>
              </w:rPr>
              <w:t>1</w:t>
            </w:r>
          </w:p>
        </w:tc>
        <w:tc>
          <w:tcPr>
            <w:tcW w:w="992" w:type="dxa"/>
            <w:tcBorders>
              <w:top w:val="nil"/>
              <w:bottom w:val="nil"/>
            </w:tcBorders>
            <w:vAlign w:val="center"/>
          </w:tcPr>
          <w:p w14:paraId="73EB66AA" w14:textId="22549890" w:rsidR="00625513" w:rsidRPr="0011266B" w:rsidRDefault="00CD2E84" w:rsidP="00CD2E84">
            <w:pPr>
              <w:pStyle w:val="Body"/>
              <w:spacing w:line="240" w:lineRule="auto"/>
              <w:ind w:firstLine="0"/>
              <w:rPr>
                <w:color w:val="auto"/>
              </w:rPr>
            </w:pPr>
            <w:r w:rsidRPr="0011266B">
              <w:rPr>
                <w:color w:val="auto"/>
              </w:rPr>
              <w:t xml:space="preserve">&lt; </w:t>
            </w:r>
            <w:r w:rsidR="00625513" w:rsidRPr="0011266B">
              <w:rPr>
                <w:color w:val="auto"/>
              </w:rPr>
              <w:t>0.0</w:t>
            </w:r>
            <w:r w:rsidR="00442C30" w:rsidRPr="0011266B">
              <w:rPr>
                <w:color w:val="auto"/>
              </w:rPr>
              <w:t>1</w:t>
            </w:r>
          </w:p>
        </w:tc>
        <w:tc>
          <w:tcPr>
            <w:tcW w:w="284" w:type="dxa"/>
            <w:tcBorders>
              <w:top w:val="nil"/>
              <w:bottom w:val="nil"/>
            </w:tcBorders>
          </w:tcPr>
          <w:p w14:paraId="28CE83B1" w14:textId="77777777" w:rsidR="00625513" w:rsidRPr="0011266B" w:rsidRDefault="00625513" w:rsidP="00D6282A">
            <w:pPr>
              <w:pStyle w:val="Body"/>
              <w:spacing w:line="240" w:lineRule="auto"/>
              <w:ind w:firstLine="57"/>
              <w:rPr>
                <w:color w:val="auto"/>
              </w:rPr>
            </w:pPr>
          </w:p>
        </w:tc>
        <w:tc>
          <w:tcPr>
            <w:tcW w:w="992" w:type="dxa"/>
            <w:gridSpan w:val="2"/>
            <w:tcBorders>
              <w:top w:val="nil"/>
              <w:bottom w:val="nil"/>
            </w:tcBorders>
          </w:tcPr>
          <w:p w14:paraId="159EE190" w14:textId="77777777" w:rsidR="00625513" w:rsidRPr="0011266B" w:rsidRDefault="00625513" w:rsidP="00D6282A">
            <w:pPr>
              <w:pStyle w:val="Body"/>
              <w:spacing w:line="240" w:lineRule="auto"/>
              <w:ind w:firstLine="57"/>
              <w:rPr>
                <w:color w:val="auto"/>
              </w:rPr>
            </w:pPr>
            <w:r w:rsidRPr="0011266B">
              <w:rPr>
                <w:color w:val="auto"/>
              </w:rPr>
              <w:t xml:space="preserve">  .08</w:t>
            </w:r>
          </w:p>
        </w:tc>
        <w:tc>
          <w:tcPr>
            <w:tcW w:w="850" w:type="dxa"/>
            <w:tcBorders>
              <w:top w:val="nil"/>
              <w:bottom w:val="nil"/>
            </w:tcBorders>
          </w:tcPr>
          <w:p w14:paraId="0B401700" w14:textId="7A9DD050" w:rsidR="00625513" w:rsidRPr="0011266B" w:rsidRDefault="00625513" w:rsidP="00D6282A">
            <w:pPr>
              <w:pStyle w:val="Body"/>
              <w:spacing w:line="240" w:lineRule="auto"/>
              <w:ind w:firstLine="57"/>
              <w:rPr>
                <w:color w:val="auto"/>
              </w:rPr>
            </w:pPr>
            <w:r w:rsidRPr="0011266B">
              <w:rPr>
                <w:color w:val="auto"/>
              </w:rPr>
              <w:t xml:space="preserve">  0.</w:t>
            </w:r>
            <w:r w:rsidR="00CD2E84" w:rsidRPr="0011266B">
              <w:rPr>
                <w:color w:val="auto"/>
              </w:rPr>
              <w:t>87</w:t>
            </w:r>
          </w:p>
        </w:tc>
        <w:tc>
          <w:tcPr>
            <w:tcW w:w="284" w:type="dxa"/>
            <w:tcBorders>
              <w:top w:val="nil"/>
              <w:bottom w:val="nil"/>
            </w:tcBorders>
          </w:tcPr>
          <w:p w14:paraId="34BF0BA1"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tcPr>
          <w:p w14:paraId="202DF4E9" w14:textId="77777777" w:rsidR="00625513" w:rsidRPr="0011266B" w:rsidRDefault="00625513" w:rsidP="00D6282A">
            <w:pPr>
              <w:pStyle w:val="Body"/>
              <w:spacing w:line="240" w:lineRule="auto"/>
              <w:ind w:firstLine="17"/>
              <w:rPr>
                <w:color w:val="auto"/>
              </w:rPr>
            </w:pPr>
            <w:r w:rsidRPr="0011266B">
              <w:rPr>
                <w:color w:val="auto"/>
              </w:rPr>
              <w:t xml:space="preserve">  .07</w:t>
            </w:r>
          </w:p>
        </w:tc>
        <w:tc>
          <w:tcPr>
            <w:tcW w:w="851" w:type="dxa"/>
            <w:tcBorders>
              <w:top w:val="nil"/>
              <w:bottom w:val="nil"/>
            </w:tcBorders>
          </w:tcPr>
          <w:p w14:paraId="1E1944D2" w14:textId="69312E07" w:rsidR="00625513" w:rsidRPr="0011266B" w:rsidRDefault="00625513" w:rsidP="00D6282A">
            <w:pPr>
              <w:pStyle w:val="Body"/>
              <w:spacing w:line="240" w:lineRule="auto"/>
              <w:ind w:left="-67" w:firstLine="0"/>
              <w:rPr>
                <w:color w:val="auto"/>
              </w:rPr>
            </w:pPr>
            <w:r w:rsidRPr="0011266B">
              <w:rPr>
                <w:color w:val="auto"/>
              </w:rPr>
              <w:t xml:space="preserve">  0.8</w:t>
            </w:r>
            <w:r w:rsidR="00CD2E84" w:rsidRPr="0011266B">
              <w:rPr>
                <w:color w:val="auto"/>
              </w:rPr>
              <w:t>3</w:t>
            </w:r>
          </w:p>
        </w:tc>
      </w:tr>
      <w:tr w:rsidR="0011266B" w:rsidRPr="0011266B" w14:paraId="285970B3" w14:textId="77777777" w:rsidTr="00D6282A">
        <w:tc>
          <w:tcPr>
            <w:tcW w:w="2694" w:type="dxa"/>
            <w:tcBorders>
              <w:top w:val="nil"/>
              <w:bottom w:val="nil"/>
            </w:tcBorders>
            <w:vAlign w:val="center"/>
          </w:tcPr>
          <w:p w14:paraId="0F823E48" w14:textId="77777777" w:rsidR="00625513" w:rsidRPr="0011266B" w:rsidRDefault="00625513" w:rsidP="00D6282A">
            <w:pPr>
              <w:pStyle w:val="Body"/>
              <w:spacing w:line="240" w:lineRule="auto"/>
              <w:ind w:firstLine="0"/>
              <w:rPr>
                <w:color w:val="auto"/>
              </w:rPr>
            </w:pPr>
            <w:r w:rsidRPr="0011266B">
              <w:rPr>
                <w:color w:val="auto"/>
              </w:rPr>
              <w:t>Agreeableness</w:t>
            </w:r>
          </w:p>
        </w:tc>
        <w:tc>
          <w:tcPr>
            <w:tcW w:w="992" w:type="dxa"/>
            <w:tcBorders>
              <w:top w:val="nil"/>
              <w:bottom w:val="nil"/>
            </w:tcBorders>
            <w:vAlign w:val="center"/>
          </w:tcPr>
          <w:p w14:paraId="129C0582"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068C0C4B" w14:textId="77777777" w:rsidR="00625513" w:rsidRPr="0011266B" w:rsidRDefault="00625513" w:rsidP="00D6282A">
            <w:pPr>
              <w:pStyle w:val="Body"/>
              <w:spacing w:line="240" w:lineRule="auto"/>
              <w:ind w:firstLine="57"/>
              <w:rPr>
                <w:color w:val="auto"/>
              </w:rPr>
            </w:pPr>
          </w:p>
        </w:tc>
        <w:tc>
          <w:tcPr>
            <w:tcW w:w="284" w:type="dxa"/>
            <w:tcBorders>
              <w:top w:val="nil"/>
              <w:bottom w:val="nil"/>
            </w:tcBorders>
          </w:tcPr>
          <w:p w14:paraId="45C05856"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7F09B2D4" w14:textId="60A19438" w:rsidR="00625513" w:rsidRPr="0011266B" w:rsidRDefault="00625513" w:rsidP="00D6282A">
            <w:pPr>
              <w:pStyle w:val="Body"/>
              <w:spacing w:line="240" w:lineRule="auto"/>
              <w:ind w:firstLine="57"/>
              <w:rPr>
                <w:color w:val="auto"/>
                <w:vertAlign w:val="superscript"/>
              </w:rPr>
            </w:pPr>
            <w:r w:rsidRPr="0011266B">
              <w:rPr>
                <w:color w:val="auto"/>
              </w:rPr>
              <w:t xml:space="preserve">  .2</w:t>
            </w:r>
            <w:r w:rsidR="00442C30" w:rsidRPr="0011266B">
              <w:rPr>
                <w:color w:val="auto"/>
              </w:rPr>
              <w:t>1</w:t>
            </w:r>
            <w:r w:rsidRPr="0011266B">
              <w:rPr>
                <w:color w:val="auto"/>
                <w:vertAlign w:val="superscript"/>
              </w:rPr>
              <w:t>***</w:t>
            </w:r>
          </w:p>
        </w:tc>
        <w:tc>
          <w:tcPr>
            <w:tcW w:w="992" w:type="dxa"/>
            <w:tcBorders>
              <w:top w:val="nil"/>
              <w:bottom w:val="nil"/>
            </w:tcBorders>
            <w:vAlign w:val="center"/>
          </w:tcPr>
          <w:p w14:paraId="321E7C2F" w14:textId="0DB10C9C" w:rsidR="00625513" w:rsidRPr="0011266B" w:rsidRDefault="00625513" w:rsidP="00D6282A">
            <w:pPr>
              <w:pStyle w:val="Body"/>
              <w:spacing w:line="240" w:lineRule="auto"/>
              <w:ind w:firstLine="57"/>
              <w:rPr>
                <w:color w:val="auto"/>
              </w:rPr>
            </w:pPr>
            <w:r w:rsidRPr="0011266B">
              <w:rPr>
                <w:color w:val="auto"/>
              </w:rPr>
              <w:t xml:space="preserve">  </w:t>
            </w:r>
            <w:r w:rsidR="00442C30" w:rsidRPr="0011266B">
              <w:rPr>
                <w:color w:val="auto"/>
              </w:rPr>
              <w:t>2</w:t>
            </w:r>
            <w:r w:rsidRPr="0011266B">
              <w:rPr>
                <w:color w:val="auto"/>
              </w:rPr>
              <w:t>.</w:t>
            </w:r>
            <w:r w:rsidR="00442C30" w:rsidRPr="0011266B">
              <w:rPr>
                <w:color w:val="auto"/>
              </w:rPr>
              <w:t>62</w:t>
            </w:r>
          </w:p>
        </w:tc>
        <w:tc>
          <w:tcPr>
            <w:tcW w:w="284" w:type="dxa"/>
            <w:tcBorders>
              <w:top w:val="nil"/>
              <w:bottom w:val="nil"/>
            </w:tcBorders>
          </w:tcPr>
          <w:p w14:paraId="568ED2A4" w14:textId="77777777" w:rsidR="00625513" w:rsidRPr="0011266B" w:rsidRDefault="00625513" w:rsidP="00D6282A">
            <w:pPr>
              <w:pStyle w:val="Body"/>
              <w:spacing w:line="240" w:lineRule="auto"/>
              <w:ind w:firstLine="57"/>
              <w:rPr>
                <w:color w:val="auto"/>
              </w:rPr>
            </w:pPr>
          </w:p>
        </w:tc>
        <w:tc>
          <w:tcPr>
            <w:tcW w:w="992" w:type="dxa"/>
            <w:gridSpan w:val="2"/>
            <w:tcBorders>
              <w:top w:val="nil"/>
              <w:bottom w:val="nil"/>
            </w:tcBorders>
          </w:tcPr>
          <w:p w14:paraId="4033C6ED" w14:textId="2B08968A" w:rsidR="00625513" w:rsidRPr="0011266B" w:rsidRDefault="00625513" w:rsidP="00D6282A">
            <w:pPr>
              <w:pStyle w:val="Body"/>
              <w:spacing w:line="240" w:lineRule="auto"/>
              <w:ind w:firstLine="57"/>
              <w:rPr>
                <w:color w:val="auto"/>
              </w:rPr>
            </w:pPr>
            <w:r w:rsidRPr="0011266B">
              <w:rPr>
                <w:color w:val="auto"/>
              </w:rPr>
              <w:t xml:space="preserve">  .</w:t>
            </w:r>
            <w:r w:rsidR="00CD2E84" w:rsidRPr="0011266B">
              <w:rPr>
                <w:color w:val="auto"/>
              </w:rPr>
              <w:t>18</w:t>
            </w:r>
            <w:r w:rsidRPr="0011266B">
              <w:rPr>
                <w:color w:val="auto"/>
                <w:vertAlign w:val="superscript"/>
              </w:rPr>
              <w:t>*</w:t>
            </w:r>
          </w:p>
        </w:tc>
        <w:tc>
          <w:tcPr>
            <w:tcW w:w="850" w:type="dxa"/>
            <w:tcBorders>
              <w:top w:val="nil"/>
              <w:bottom w:val="nil"/>
            </w:tcBorders>
          </w:tcPr>
          <w:p w14:paraId="1D635AC6" w14:textId="6DE2A609" w:rsidR="00625513" w:rsidRPr="0011266B" w:rsidRDefault="00625513" w:rsidP="00D6282A">
            <w:pPr>
              <w:pStyle w:val="Body"/>
              <w:spacing w:line="240" w:lineRule="auto"/>
              <w:ind w:firstLine="57"/>
              <w:rPr>
                <w:color w:val="auto"/>
              </w:rPr>
            </w:pPr>
            <w:r w:rsidRPr="0011266B">
              <w:rPr>
                <w:color w:val="auto"/>
              </w:rPr>
              <w:t xml:space="preserve">  </w:t>
            </w:r>
            <w:r w:rsidR="00CD2E84" w:rsidRPr="0011266B">
              <w:rPr>
                <w:color w:val="auto"/>
              </w:rPr>
              <w:t>2</w:t>
            </w:r>
            <w:r w:rsidRPr="0011266B">
              <w:rPr>
                <w:color w:val="auto"/>
              </w:rPr>
              <w:t>.</w:t>
            </w:r>
            <w:r w:rsidR="00CD2E84" w:rsidRPr="0011266B">
              <w:rPr>
                <w:color w:val="auto"/>
              </w:rPr>
              <w:t>01</w:t>
            </w:r>
          </w:p>
        </w:tc>
        <w:tc>
          <w:tcPr>
            <w:tcW w:w="284" w:type="dxa"/>
            <w:tcBorders>
              <w:top w:val="nil"/>
              <w:bottom w:val="nil"/>
            </w:tcBorders>
          </w:tcPr>
          <w:p w14:paraId="079E2E42"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tcPr>
          <w:p w14:paraId="5A6142A9" w14:textId="33EB81E5" w:rsidR="00625513" w:rsidRPr="0011266B" w:rsidRDefault="00625513" w:rsidP="00D6282A">
            <w:pPr>
              <w:pStyle w:val="Body"/>
              <w:spacing w:line="240" w:lineRule="auto"/>
              <w:ind w:firstLine="17"/>
              <w:rPr>
                <w:color w:val="auto"/>
              </w:rPr>
            </w:pPr>
            <w:r w:rsidRPr="0011266B">
              <w:rPr>
                <w:color w:val="auto"/>
              </w:rPr>
              <w:t xml:space="preserve">  .</w:t>
            </w:r>
            <w:r w:rsidR="00CD2E84" w:rsidRPr="0011266B">
              <w:rPr>
                <w:color w:val="auto"/>
              </w:rPr>
              <w:t>19</w:t>
            </w:r>
            <w:r w:rsidRPr="0011266B">
              <w:rPr>
                <w:color w:val="auto"/>
                <w:vertAlign w:val="superscript"/>
              </w:rPr>
              <w:t>*</w:t>
            </w:r>
          </w:p>
        </w:tc>
        <w:tc>
          <w:tcPr>
            <w:tcW w:w="851" w:type="dxa"/>
            <w:tcBorders>
              <w:top w:val="nil"/>
              <w:bottom w:val="nil"/>
            </w:tcBorders>
          </w:tcPr>
          <w:p w14:paraId="60473F6F" w14:textId="47DFD931" w:rsidR="00625513" w:rsidRPr="0011266B" w:rsidRDefault="00625513" w:rsidP="00D6282A">
            <w:pPr>
              <w:pStyle w:val="Body"/>
              <w:spacing w:line="240" w:lineRule="auto"/>
              <w:ind w:left="-67" w:firstLine="0"/>
              <w:rPr>
                <w:color w:val="auto"/>
              </w:rPr>
            </w:pPr>
            <w:r w:rsidRPr="0011266B">
              <w:rPr>
                <w:color w:val="auto"/>
              </w:rPr>
              <w:t xml:space="preserve">  </w:t>
            </w:r>
            <w:r w:rsidR="00CD2E84" w:rsidRPr="0011266B">
              <w:rPr>
                <w:color w:val="auto"/>
              </w:rPr>
              <w:t>2</w:t>
            </w:r>
            <w:r w:rsidRPr="0011266B">
              <w:rPr>
                <w:color w:val="auto"/>
              </w:rPr>
              <w:t>.</w:t>
            </w:r>
            <w:r w:rsidR="00CD2E84" w:rsidRPr="0011266B">
              <w:rPr>
                <w:color w:val="auto"/>
              </w:rPr>
              <w:t>18</w:t>
            </w:r>
          </w:p>
        </w:tc>
      </w:tr>
      <w:tr w:rsidR="0011266B" w:rsidRPr="0011266B" w14:paraId="1C70E2CC" w14:textId="77777777" w:rsidTr="00D6282A">
        <w:tc>
          <w:tcPr>
            <w:tcW w:w="2694" w:type="dxa"/>
            <w:tcBorders>
              <w:top w:val="nil"/>
              <w:bottom w:val="nil"/>
            </w:tcBorders>
            <w:vAlign w:val="center"/>
          </w:tcPr>
          <w:p w14:paraId="0A4541AC" w14:textId="77777777" w:rsidR="00625513" w:rsidRPr="0011266B" w:rsidRDefault="00625513" w:rsidP="00D6282A">
            <w:pPr>
              <w:pStyle w:val="Body"/>
              <w:spacing w:line="240" w:lineRule="auto"/>
              <w:ind w:firstLine="0"/>
              <w:rPr>
                <w:color w:val="auto"/>
              </w:rPr>
            </w:pPr>
            <w:r w:rsidRPr="0011266B">
              <w:rPr>
                <w:color w:val="auto"/>
              </w:rPr>
              <w:t>Neuroticism</w:t>
            </w:r>
          </w:p>
        </w:tc>
        <w:tc>
          <w:tcPr>
            <w:tcW w:w="992" w:type="dxa"/>
            <w:tcBorders>
              <w:top w:val="nil"/>
              <w:bottom w:val="nil"/>
            </w:tcBorders>
            <w:vAlign w:val="center"/>
          </w:tcPr>
          <w:p w14:paraId="1DF51145"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5DA436DE" w14:textId="77777777" w:rsidR="00625513" w:rsidRPr="0011266B" w:rsidRDefault="00625513" w:rsidP="00D6282A">
            <w:pPr>
              <w:pStyle w:val="Body"/>
              <w:spacing w:line="240" w:lineRule="auto"/>
              <w:ind w:firstLine="57"/>
              <w:rPr>
                <w:color w:val="auto"/>
              </w:rPr>
            </w:pPr>
          </w:p>
        </w:tc>
        <w:tc>
          <w:tcPr>
            <w:tcW w:w="284" w:type="dxa"/>
            <w:tcBorders>
              <w:top w:val="nil"/>
              <w:bottom w:val="nil"/>
            </w:tcBorders>
          </w:tcPr>
          <w:p w14:paraId="7FD9C254"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60010EFE" w14:textId="77777777" w:rsidR="00625513" w:rsidRPr="0011266B" w:rsidRDefault="00625513" w:rsidP="00D6282A">
            <w:pPr>
              <w:pStyle w:val="Body"/>
              <w:spacing w:line="240" w:lineRule="auto"/>
              <w:ind w:firstLine="57"/>
              <w:rPr>
                <w:color w:val="auto"/>
              </w:rPr>
            </w:pPr>
            <w:r w:rsidRPr="0011266B">
              <w:rPr>
                <w:color w:val="auto"/>
              </w:rPr>
              <w:t xml:space="preserve">  .08</w:t>
            </w:r>
          </w:p>
        </w:tc>
        <w:tc>
          <w:tcPr>
            <w:tcW w:w="992" w:type="dxa"/>
            <w:tcBorders>
              <w:top w:val="nil"/>
              <w:bottom w:val="nil"/>
            </w:tcBorders>
            <w:vAlign w:val="center"/>
          </w:tcPr>
          <w:p w14:paraId="23A9177E" w14:textId="1F14AD56" w:rsidR="00625513" w:rsidRPr="0011266B" w:rsidRDefault="00625513" w:rsidP="00D6282A">
            <w:pPr>
              <w:pStyle w:val="Body"/>
              <w:spacing w:line="240" w:lineRule="auto"/>
              <w:ind w:firstLine="57"/>
              <w:rPr>
                <w:color w:val="auto"/>
              </w:rPr>
            </w:pPr>
            <w:r w:rsidRPr="0011266B">
              <w:rPr>
                <w:color w:val="auto"/>
              </w:rPr>
              <w:t xml:space="preserve">  </w:t>
            </w:r>
            <w:r w:rsidR="00442C30" w:rsidRPr="0011266B">
              <w:rPr>
                <w:color w:val="auto"/>
              </w:rPr>
              <w:t>0</w:t>
            </w:r>
            <w:r w:rsidRPr="0011266B">
              <w:rPr>
                <w:color w:val="auto"/>
              </w:rPr>
              <w:t>.</w:t>
            </w:r>
            <w:r w:rsidR="00442C30" w:rsidRPr="0011266B">
              <w:rPr>
                <w:color w:val="auto"/>
              </w:rPr>
              <w:t>85</w:t>
            </w:r>
          </w:p>
        </w:tc>
        <w:tc>
          <w:tcPr>
            <w:tcW w:w="284" w:type="dxa"/>
            <w:tcBorders>
              <w:top w:val="nil"/>
              <w:bottom w:val="nil"/>
            </w:tcBorders>
          </w:tcPr>
          <w:p w14:paraId="28F701DC" w14:textId="77777777" w:rsidR="00625513" w:rsidRPr="0011266B" w:rsidRDefault="00625513" w:rsidP="00D6282A">
            <w:pPr>
              <w:pStyle w:val="Body"/>
              <w:spacing w:line="240" w:lineRule="auto"/>
              <w:ind w:firstLine="57"/>
              <w:rPr>
                <w:color w:val="auto"/>
              </w:rPr>
            </w:pPr>
          </w:p>
        </w:tc>
        <w:tc>
          <w:tcPr>
            <w:tcW w:w="992" w:type="dxa"/>
            <w:gridSpan w:val="2"/>
            <w:tcBorders>
              <w:top w:val="nil"/>
              <w:bottom w:val="nil"/>
            </w:tcBorders>
          </w:tcPr>
          <w:p w14:paraId="270F1A88" w14:textId="77777777" w:rsidR="00625513" w:rsidRPr="0011266B" w:rsidRDefault="00625513" w:rsidP="00D6282A">
            <w:pPr>
              <w:pStyle w:val="Body"/>
              <w:spacing w:line="240" w:lineRule="auto"/>
              <w:ind w:firstLine="57"/>
              <w:rPr>
                <w:color w:val="auto"/>
              </w:rPr>
            </w:pPr>
            <w:r w:rsidRPr="0011266B">
              <w:rPr>
                <w:color w:val="auto"/>
              </w:rPr>
              <w:t xml:space="preserve">  .07</w:t>
            </w:r>
          </w:p>
        </w:tc>
        <w:tc>
          <w:tcPr>
            <w:tcW w:w="850" w:type="dxa"/>
            <w:tcBorders>
              <w:top w:val="nil"/>
              <w:bottom w:val="nil"/>
            </w:tcBorders>
          </w:tcPr>
          <w:p w14:paraId="0979A36F" w14:textId="29D1A508" w:rsidR="00625513" w:rsidRPr="0011266B" w:rsidRDefault="00625513" w:rsidP="00D6282A">
            <w:pPr>
              <w:pStyle w:val="Body"/>
              <w:spacing w:line="240" w:lineRule="auto"/>
              <w:ind w:firstLine="57"/>
              <w:rPr>
                <w:color w:val="auto"/>
              </w:rPr>
            </w:pPr>
            <w:r w:rsidRPr="0011266B">
              <w:rPr>
                <w:color w:val="auto"/>
              </w:rPr>
              <w:t xml:space="preserve">  0.</w:t>
            </w:r>
            <w:r w:rsidR="00CD2E84" w:rsidRPr="0011266B">
              <w:rPr>
                <w:color w:val="auto"/>
              </w:rPr>
              <w:t>72</w:t>
            </w:r>
          </w:p>
        </w:tc>
        <w:tc>
          <w:tcPr>
            <w:tcW w:w="284" w:type="dxa"/>
            <w:tcBorders>
              <w:top w:val="nil"/>
              <w:bottom w:val="nil"/>
            </w:tcBorders>
          </w:tcPr>
          <w:p w14:paraId="1A7F8C81"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tcPr>
          <w:p w14:paraId="2A3DE6AA" w14:textId="77777777" w:rsidR="00625513" w:rsidRPr="0011266B" w:rsidRDefault="00625513" w:rsidP="00D6282A">
            <w:pPr>
              <w:pStyle w:val="Body"/>
              <w:spacing w:line="240" w:lineRule="auto"/>
              <w:ind w:firstLine="17"/>
              <w:rPr>
                <w:color w:val="auto"/>
              </w:rPr>
            </w:pPr>
            <w:r w:rsidRPr="0011266B">
              <w:rPr>
                <w:color w:val="auto"/>
              </w:rPr>
              <w:t xml:space="preserve">  .10</w:t>
            </w:r>
          </w:p>
        </w:tc>
        <w:tc>
          <w:tcPr>
            <w:tcW w:w="851" w:type="dxa"/>
            <w:tcBorders>
              <w:top w:val="nil"/>
              <w:bottom w:val="nil"/>
            </w:tcBorders>
          </w:tcPr>
          <w:p w14:paraId="23C6CB45" w14:textId="52CBE844" w:rsidR="00625513" w:rsidRPr="0011266B" w:rsidRDefault="00625513" w:rsidP="00D6282A">
            <w:pPr>
              <w:pStyle w:val="Body"/>
              <w:spacing w:line="240" w:lineRule="auto"/>
              <w:ind w:left="-67" w:firstLine="0"/>
              <w:rPr>
                <w:color w:val="auto"/>
              </w:rPr>
            </w:pPr>
            <w:r w:rsidRPr="0011266B">
              <w:rPr>
                <w:color w:val="auto"/>
              </w:rPr>
              <w:t xml:space="preserve">  1.</w:t>
            </w:r>
            <w:r w:rsidR="00CD2E84" w:rsidRPr="0011266B">
              <w:rPr>
                <w:color w:val="auto"/>
              </w:rPr>
              <w:t>08</w:t>
            </w:r>
          </w:p>
        </w:tc>
      </w:tr>
      <w:tr w:rsidR="0011266B" w:rsidRPr="0011266B" w14:paraId="7656BF0C" w14:textId="77777777" w:rsidTr="00D6282A">
        <w:tc>
          <w:tcPr>
            <w:tcW w:w="2694" w:type="dxa"/>
            <w:tcBorders>
              <w:top w:val="nil"/>
              <w:bottom w:val="nil"/>
            </w:tcBorders>
            <w:vAlign w:val="center"/>
          </w:tcPr>
          <w:p w14:paraId="31B95F96" w14:textId="77777777" w:rsidR="00625513" w:rsidRPr="0011266B" w:rsidRDefault="00625513" w:rsidP="00D6282A">
            <w:pPr>
              <w:pStyle w:val="Body"/>
              <w:spacing w:before="120" w:line="240" w:lineRule="auto"/>
              <w:ind w:firstLine="0"/>
              <w:rPr>
                <w:color w:val="auto"/>
              </w:rPr>
            </w:pPr>
            <w:r w:rsidRPr="0011266B">
              <w:rPr>
                <w:color w:val="auto"/>
              </w:rPr>
              <w:t>Machiavellianism</w:t>
            </w:r>
          </w:p>
        </w:tc>
        <w:tc>
          <w:tcPr>
            <w:tcW w:w="992" w:type="dxa"/>
            <w:tcBorders>
              <w:top w:val="nil"/>
              <w:bottom w:val="nil"/>
            </w:tcBorders>
            <w:vAlign w:val="center"/>
          </w:tcPr>
          <w:p w14:paraId="2F94CF2A"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vAlign w:val="center"/>
          </w:tcPr>
          <w:p w14:paraId="7ADC57A5" w14:textId="77777777" w:rsidR="00625513" w:rsidRPr="0011266B" w:rsidRDefault="00625513" w:rsidP="00D6282A">
            <w:pPr>
              <w:pStyle w:val="Body"/>
              <w:spacing w:before="120" w:line="240" w:lineRule="auto"/>
              <w:ind w:firstLine="57"/>
              <w:rPr>
                <w:color w:val="auto"/>
              </w:rPr>
            </w:pPr>
          </w:p>
        </w:tc>
        <w:tc>
          <w:tcPr>
            <w:tcW w:w="284" w:type="dxa"/>
            <w:tcBorders>
              <w:top w:val="nil"/>
              <w:bottom w:val="nil"/>
            </w:tcBorders>
          </w:tcPr>
          <w:p w14:paraId="721B4987"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vAlign w:val="center"/>
          </w:tcPr>
          <w:p w14:paraId="1BE0B229"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vAlign w:val="center"/>
          </w:tcPr>
          <w:p w14:paraId="161F9AF3" w14:textId="77777777" w:rsidR="00625513" w:rsidRPr="0011266B" w:rsidRDefault="00625513" w:rsidP="00D6282A">
            <w:pPr>
              <w:pStyle w:val="Body"/>
              <w:spacing w:before="120" w:line="240" w:lineRule="auto"/>
              <w:ind w:firstLine="57"/>
              <w:rPr>
                <w:color w:val="auto"/>
              </w:rPr>
            </w:pPr>
          </w:p>
        </w:tc>
        <w:tc>
          <w:tcPr>
            <w:tcW w:w="284" w:type="dxa"/>
            <w:tcBorders>
              <w:top w:val="nil"/>
              <w:bottom w:val="nil"/>
            </w:tcBorders>
          </w:tcPr>
          <w:p w14:paraId="55881DC4" w14:textId="77777777" w:rsidR="00625513" w:rsidRPr="0011266B" w:rsidRDefault="00625513" w:rsidP="00D6282A">
            <w:pPr>
              <w:pStyle w:val="Body"/>
              <w:spacing w:before="120" w:line="240" w:lineRule="auto"/>
              <w:ind w:firstLine="57"/>
              <w:rPr>
                <w:color w:val="auto"/>
              </w:rPr>
            </w:pPr>
          </w:p>
        </w:tc>
        <w:tc>
          <w:tcPr>
            <w:tcW w:w="992" w:type="dxa"/>
            <w:gridSpan w:val="2"/>
            <w:tcBorders>
              <w:top w:val="nil"/>
              <w:bottom w:val="nil"/>
            </w:tcBorders>
          </w:tcPr>
          <w:p w14:paraId="61EAB899" w14:textId="38F68269" w:rsidR="00625513" w:rsidRPr="0011266B" w:rsidRDefault="00625513" w:rsidP="00D6282A">
            <w:pPr>
              <w:pStyle w:val="Body"/>
              <w:spacing w:before="120" w:line="240" w:lineRule="auto"/>
              <w:ind w:firstLine="57"/>
              <w:rPr>
                <w:color w:val="auto"/>
              </w:rPr>
            </w:pPr>
            <w:r w:rsidRPr="0011266B">
              <w:rPr>
                <w:color w:val="auto"/>
              </w:rPr>
              <w:t xml:space="preserve">  .0</w:t>
            </w:r>
            <w:r w:rsidR="00CD2E84" w:rsidRPr="0011266B">
              <w:rPr>
                <w:color w:val="auto"/>
              </w:rPr>
              <w:t>1</w:t>
            </w:r>
          </w:p>
        </w:tc>
        <w:tc>
          <w:tcPr>
            <w:tcW w:w="850" w:type="dxa"/>
            <w:tcBorders>
              <w:top w:val="nil"/>
              <w:bottom w:val="nil"/>
            </w:tcBorders>
          </w:tcPr>
          <w:p w14:paraId="04B8C1F8" w14:textId="7B88D580" w:rsidR="00625513" w:rsidRPr="0011266B" w:rsidRDefault="00625513" w:rsidP="00D6282A">
            <w:pPr>
              <w:pStyle w:val="Body"/>
              <w:spacing w:before="120" w:line="240" w:lineRule="auto"/>
              <w:ind w:firstLine="57"/>
              <w:rPr>
                <w:color w:val="auto"/>
              </w:rPr>
            </w:pPr>
            <w:r w:rsidRPr="0011266B">
              <w:rPr>
                <w:color w:val="auto"/>
              </w:rPr>
              <w:t xml:space="preserve">  0.</w:t>
            </w:r>
            <w:r w:rsidR="00CD2E84" w:rsidRPr="0011266B">
              <w:rPr>
                <w:color w:val="auto"/>
              </w:rPr>
              <w:t>15</w:t>
            </w:r>
          </w:p>
        </w:tc>
        <w:tc>
          <w:tcPr>
            <w:tcW w:w="284" w:type="dxa"/>
            <w:tcBorders>
              <w:top w:val="nil"/>
              <w:bottom w:val="nil"/>
            </w:tcBorders>
          </w:tcPr>
          <w:p w14:paraId="3EF5E84A"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tcPr>
          <w:p w14:paraId="7ADD2443" w14:textId="05CD0899" w:rsidR="00625513" w:rsidRPr="0011266B" w:rsidRDefault="00625513" w:rsidP="00D6282A">
            <w:pPr>
              <w:pStyle w:val="Body"/>
              <w:spacing w:before="120" w:line="240" w:lineRule="auto"/>
              <w:ind w:firstLine="17"/>
              <w:rPr>
                <w:color w:val="auto"/>
              </w:rPr>
            </w:pPr>
            <w:r w:rsidRPr="0011266B">
              <w:rPr>
                <w:color w:val="auto"/>
              </w:rPr>
              <w:t xml:space="preserve">  .0</w:t>
            </w:r>
            <w:r w:rsidR="00CD2E84" w:rsidRPr="0011266B">
              <w:rPr>
                <w:color w:val="auto"/>
              </w:rPr>
              <w:t>5</w:t>
            </w:r>
          </w:p>
        </w:tc>
        <w:tc>
          <w:tcPr>
            <w:tcW w:w="851" w:type="dxa"/>
            <w:tcBorders>
              <w:top w:val="nil"/>
              <w:bottom w:val="nil"/>
            </w:tcBorders>
          </w:tcPr>
          <w:p w14:paraId="10C52630" w14:textId="6F769E4B" w:rsidR="00625513" w:rsidRPr="0011266B" w:rsidRDefault="00625513" w:rsidP="00D6282A">
            <w:pPr>
              <w:pStyle w:val="Body"/>
              <w:spacing w:before="120" w:line="240" w:lineRule="auto"/>
              <w:ind w:left="-67" w:firstLine="0"/>
              <w:rPr>
                <w:color w:val="auto"/>
              </w:rPr>
            </w:pPr>
            <w:r w:rsidRPr="0011266B">
              <w:rPr>
                <w:color w:val="auto"/>
              </w:rPr>
              <w:t xml:space="preserve">  </w:t>
            </w:r>
            <w:r w:rsidR="00CD2E84" w:rsidRPr="0011266B">
              <w:rPr>
                <w:color w:val="auto"/>
              </w:rPr>
              <w:t>0</w:t>
            </w:r>
            <w:r w:rsidRPr="0011266B">
              <w:rPr>
                <w:color w:val="auto"/>
              </w:rPr>
              <w:t>.</w:t>
            </w:r>
            <w:r w:rsidR="00CD2E84" w:rsidRPr="0011266B">
              <w:rPr>
                <w:color w:val="auto"/>
              </w:rPr>
              <w:t>49</w:t>
            </w:r>
          </w:p>
        </w:tc>
      </w:tr>
      <w:tr w:rsidR="0011266B" w:rsidRPr="0011266B" w14:paraId="13DE089F" w14:textId="77777777" w:rsidTr="00D6282A">
        <w:tc>
          <w:tcPr>
            <w:tcW w:w="2694" w:type="dxa"/>
            <w:tcBorders>
              <w:top w:val="nil"/>
              <w:bottom w:val="nil"/>
            </w:tcBorders>
            <w:vAlign w:val="center"/>
          </w:tcPr>
          <w:p w14:paraId="78EC37BA" w14:textId="77777777" w:rsidR="00625513" w:rsidRPr="0011266B" w:rsidRDefault="00625513" w:rsidP="00D6282A">
            <w:pPr>
              <w:pStyle w:val="Body"/>
              <w:spacing w:line="240" w:lineRule="auto"/>
              <w:ind w:firstLine="0"/>
              <w:rPr>
                <w:color w:val="auto"/>
              </w:rPr>
            </w:pPr>
            <w:r w:rsidRPr="0011266B">
              <w:rPr>
                <w:color w:val="auto"/>
              </w:rPr>
              <w:t>Psychopathy</w:t>
            </w:r>
          </w:p>
        </w:tc>
        <w:tc>
          <w:tcPr>
            <w:tcW w:w="992" w:type="dxa"/>
            <w:tcBorders>
              <w:top w:val="nil"/>
              <w:bottom w:val="nil"/>
            </w:tcBorders>
            <w:vAlign w:val="center"/>
          </w:tcPr>
          <w:p w14:paraId="1922CAE4"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66CE4B17" w14:textId="77777777" w:rsidR="00625513" w:rsidRPr="0011266B" w:rsidRDefault="00625513" w:rsidP="00D6282A">
            <w:pPr>
              <w:pStyle w:val="Body"/>
              <w:spacing w:line="240" w:lineRule="auto"/>
              <w:ind w:firstLine="57"/>
              <w:rPr>
                <w:color w:val="auto"/>
              </w:rPr>
            </w:pPr>
          </w:p>
        </w:tc>
        <w:tc>
          <w:tcPr>
            <w:tcW w:w="284" w:type="dxa"/>
            <w:tcBorders>
              <w:top w:val="nil"/>
              <w:bottom w:val="nil"/>
            </w:tcBorders>
          </w:tcPr>
          <w:p w14:paraId="1323AF63"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5B0C305F"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7DA88A52" w14:textId="77777777" w:rsidR="00625513" w:rsidRPr="0011266B" w:rsidRDefault="00625513" w:rsidP="00D6282A">
            <w:pPr>
              <w:pStyle w:val="Body"/>
              <w:spacing w:line="240" w:lineRule="auto"/>
              <w:ind w:firstLine="57"/>
              <w:rPr>
                <w:color w:val="auto"/>
              </w:rPr>
            </w:pPr>
          </w:p>
        </w:tc>
        <w:tc>
          <w:tcPr>
            <w:tcW w:w="284" w:type="dxa"/>
            <w:tcBorders>
              <w:top w:val="nil"/>
              <w:bottom w:val="nil"/>
            </w:tcBorders>
          </w:tcPr>
          <w:p w14:paraId="45CF5583" w14:textId="77777777" w:rsidR="00625513" w:rsidRPr="0011266B" w:rsidRDefault="00625513" w:rsidP="00D6282A">
            <w:pPr>
              <w:pStyle w:val="Body"/>
              <w:spacing w:line="240" w:lineRule="auto"/>
              <w:ind w:firstLine="57"/>
              <w:rPr>
                <w:color w:val="auto"/>
              </w:rPr>
            </w:pPr>
          </w:p>
        </w:tc>
        <w:tc>
          <w:tcPr>
            <w:tcW w:w="992" w:type="dxa"/>
            <w:gridSpan w:val="2"/>
            <w:tcBorders>
              <w:top w:val="nil"/>
              <w:bottom w:val="nil"/>
            </w:tcBorders>
          </w:tcPr>
          <w:p w14:paraId="3E1067D2" w14:textId="647491AC" w:rsidR="00625513" w:rsidRPr="0011266B" w:rsidRDefault="00CD2E84" w:rsidP="00CD2E84">
            <w:pPr>
              <w:pStyle w:val="Body"/>
              <w:spacing w:line="240" w:lineRule="auto"/>
              <w:ind w:firstLine="0"/>
              <w:rPr>
                <w:color w:val="auto"/>
              </w:rPr>
            </w:pPr>
            <w:r w:rsidRPr="0011266B">
              <w:rPr>
                <w:color w:val="auto"/>
              </w:rPr>
              <w:t xml:space="preserve">&lt; </w:t>
            </w:r>
            <w:r w:rsidR="00625513" w:rsidRPr="0011266B">
              <w:rPr>
                <w:color w:val="auto"/>
              </w:rPr>
              <w:t>.0</w:t>
            </w:r>
            <w:r w:rsidRPr="0011266B">
              <w:rPr>
                <w:color w:val="auto"/>
              </w:rPr>
              <w:t>1</w:t>
            </w:r>
          </w:p>
        </w:tc>
        <w:tc>
          <w:tcPr>
            <w:tcW w:w="850" w:type="dxa"/>
            <w:tcBorders>
              <w:top w:val="nil"/>
              <w:bottom w:val="nil"/>
            </w:tcBorders>
          </w:tcPr>
          <w:p w14:paraId="166BA5FA" w14:textId="5FDC5ED0" w:rsidR="00625513" w:rsidRPr="0011266B" w:rsidRDefault="00CD2E84" w:rsidP="00D6282A">
            <w:pPr>
              <w:pStyle w:val="Body"/>
              <w:spacing w:line="240" w:lineRule="auto"/>
              <w:ind w:firstLine="57"/>
              <w:rPr>
                <w:color w:val="auto"/>
              </w:rPr>
            </w:pPr>
            <w:r w:rsidRPr="0011266B">
              <w:rPr>
                <w:color w:val="auto"/>
              </w:rPr>
              <w:t xml:space="preserve">  </w:t>
            </w:r>
            <w:r w:rsidR="00625513" w:rsidRPr="0011266B">
              <w:rPr>
                <w:color w:val="auto"/>
              </w:rPr>
              <w:t>0.</w:t>
            </w:r>
            <w:r w:rsidRPr="0011266B">
              <w:rPr>
                <w:color w:val="auto"/>
              </w:rPr>
              <w:t>02</w:t>
            </w:r>
          </w:p>
        </w:tc>
        <w:tc>
          <w:tcPr>
            <w:tcW w:w="284" w:type="dxa"/>
            <w:tcBorders>
              <w:top w:val="nil"/>
              <w:bottom w:val="nil"/>
            </w:tcBorders>
          </w:tcPr>
          <w:p w14:paraId="3ACB349F"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tcPr>
          <w:p w14:paraId="20AE9892" w14:textId="1181E15F" w:rsidR="00625513" w:rsidRPr="0011266B" w:rsidRDefault="00CD2E84" w:rsidP="00CD2E84">
            <w:pPr>
              <w:pStyle w:val="Body"/>
              <w:spacing w:line="240" w:lineRule="auto"/>
              <w:ind w:firstLine="0"/>
              <w:rPr>
                <w:color w:val="auto"/>
              </w:rPr>
            </w:pPr>
            <w:r w:rsidRPr="0011266B">
              <w:rPr>
                <w:color w:val="auto"/>
              </w:rPr>
              <w:t xml:space="preserve">  </w:t>
            </w:r>
            <w:r w:rsidR="00625513" w:rsidRPr="0011266B">
              <w:rPr>
                <w:color w:val="auto"/>
              </w:rPr>
              <w:t>.0</w:t>
            </w:r>
            <w:r w:rsidRPr="0011266B">
              <w:rPr>
                <w:color w:val="auto"/>
              </w:rPr>
              <w:t>2</w:t>
            </w:r>
          </w:p>
        </w:tc>
        <w:tc>
          <w:tcPr>
            <w:tcW w:w="851" w:type="dxa"/>
            <w:tcBorders>
              <w:top w:val="nil"/>
              <w:bottom w:val="nil"/>
            </w:tcBorders>
          </w:tcPr>
          <w:p w14:paraId="651FE697" w14:textId="40EDCA9B" w:rsidR="00625513" w:rsidRPr="0011266B" w:rsidRDefault="00CD2E84" w:rsidP="00D6282A">
            <w:pPr>
              <w:pStyle w:val="Body"/>
              <w:spacing w:line="240" w:lineRule="auto"/>
              <w:ind w:left="-67" w:firstLine="0"/>
              <w:rPr>
                <w:color w:val="auto"/>
              </w:rPr>
            </w:pPr>
            <w:r w:rsidRPr="0011266B">
              <w:rPr>
                <w:color w:val="auto"/>
              </w:rPr>
              <w:t xml:space="preserve">  </w:t>
            </w:r>
            <w:r w:rsidR="00625513" w:rsidRPr="0011266B">
              <w:rPr>
                <w:color w:val="auto"/>
              </w:rPr>
              <w:t>0.</w:t>
            </w:r>
            <w:r w:rsidRPr="0011266B">
              <w:rPr>
                <w:color w:val="auto"/>
              </w:rPr>
              <w:t>15</w:t>
            </w:r>
          </w:p>
        </w:tc>
      </w:tr>
      <w:tr w:rsidR="0011266B" w:rsidRPr="0011266B" w14:paraId="75984D7F" w14:textId="77777777" w:rsidTr="00D6282A">
        <w:tc>
          <w:tcPr>
            <w:tcW w:w="2694" w:type="dxa"/>
            <w:tcBorders>
              <w:top w:val="nil"/>
              <w:bottom w:val="nil"/>
            </w:tcBorders>
            <w:vAlign w:val="center"/>
          </w:tcPr>
          <w:p w14:paraId="47FD8677" w14:textId="77777777" w:rsidR="00625513" w:rsidRPr="0011266B" w:rsidRDefault="00625513" w:rsidP="00D6282A">
            <w:pPr>
              <w:pStyle w:val="Body"/>
              <w:spacing w:line="240" w:lineRule="auto"/>
              <w:ind w:firstLine="0"/>
              <w:rPr>
                <w:color w:val="auto"/>
              </w:rPr>
            </w:pPr>
            <w:r w:rsidRPr="0011266B">
              <w:rPr>
                <w:color w:val="auto"/>
              </w:rPr>
              <w:t>Narcissism</w:t>
            </w:r>
          </w:p>
        </w:tc>
        <w:tc>
          <w:tcPr>
            <w:tcW w:w="992" w:type="dxa"/>
            <w:tcBorders>
              <w:top w:val="nil"/>
              <w:bottom w:val="nil"/>
            </w:tcBorders>
            <w:vAlign w:val="center"/>
          </w:tcPr>
          <w:p w14:paraId="641C60BD"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2FB826E0" w14:textId="77777777" w:rsidR="00625513" w:rsidRPr="0011266B" w:rsidRDefault="00625513" w:rsidP="00D6282A">
            <w:pPr>
              <w:pStyle w:val="Body"/>
              <w:spacing w:line="240" w:lineRule="auto"/>
              <w:ind w:firstLine="57"/>
              <w:rPr>
                <w:color w:val="auto"/>
              </w:rPr>
            </w:pPr>
          </w:p>
        </w:tc>
        <w:tc>
          <w:tcPr>
            <w:tcW w:w="284" w:type="dxa"/>
            <w:tcBorders>
              <w:top w:val="nil"/>
              <w:bottom w:val="nil"/>
            </w:tcBorders>
          </w:tcPr>
          <w:p w14:paraId="46B82EA6"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22E276E4"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vAlign w:val="center"/>
          </w:tcPr>
          <w:p w14:paraId="64F7C179" w14:textId="77777777" w:rsidR="00625513" w:rsidRPr="0011266B" w:rsidRDefault="00625513" w:rsidP="00D6282A">
            <w:pPr>
              <w:pStyle w:val="Body"/>
              <w:spacing w:line="240" w:lineRule="auto"/>
              <w:ind w:firstLine="57"/>
              <w:rPr>
                <w:color w:val="auto"/>
              </w:rPr>
            </w:pPr>
          </w:p>
        </w:tc>
        <w:tc>
          <w:tcPr>
            <w:tcW w:w="284" w:type="dxa"/>
            <w:tcBorders>
              <w:top w:val="nil"/>
              <w:bottom w:val="nil"/>
            </w:tcBorders>
          </w:tcPr>
          <w:p w14:paraId="0FC62516" w14:textId="77777777" w:rsidR="00625513" w:rsidRPr="0011266B" w:rsidRDefault="00625513" w:rsidP="00D6282A">
            <w:pPr>
              <w:pStyle w:val="Body"/>
              <w:spacing w:line="240" w:lineRule="auto"/>
              <w:ind w:firstLine="57"/>
              <w:rPr>
                <w:color w:val="auto"/>
              </w:rPr>
            </w:pPr>
          </w:p>
        </w:tc>
        <w:tc>
          <w:tcPr>
            <w:tcW w:w="992" w:type="dxa"/>
            <w:gridSpan w:val="2"/>
            <w:tcBorders>
              <w:top w:val="nil"/>
              <w:bottom w:val="nil"/>
            </w:tcBorders>
          </w:tcPr>
          <w:p w14:paraId="3F898692" w14:textId="2C774D67" w:rsidR="00625513" w:rsidRPr="0011266B" w:rsidRDefault="00625513" w:rsidP="00D6282A">
            <w:pPr>
              <w:pStyle w:val="Body"/>
              <w:spacing w:line="240" w:lineRule="auto"/>
              <w:ind w:firstLine="57"/>
              <w:rPr>
                <w:color w:val="auto"/>
              </w:rPr>
            </w:pPr>
            <w:r w:rsidRPr="0011266B">
              <w:rPr>
                <w:color w:val="auto"/>
              </w:rPr>
              <w:t>–.</w:t>
            </w:r>
            <w:r w:rsidR="00CD2E84" w:rsidRPr="0011266B">
              <w:rPr>
                <w:color w:val="auto"/>
              </w:rPr>
              <w:t>14</w:t>
            </w:r>
          </w:p>
        </w:tc>
        <w:tc>
          <w:tcPr>
            <w:tcW w:w="850" w:type="dxa"/>
            <w:tcBorders>
              <w:top w:val="nil"/>
              <w:bottom w:val="nil"/>
            </w:tcBorders>
          </w:tcPr>
          <w:p w14:paraId="19FC771E" w14:textId="466237D6" w:rsidR="00625513" w:rsidRPr="0011266B" w:rsidRDefault="00625513" w:rsidP="00D6282A">
            <w:pPr>
              <w:pStyle w:val="Body"/>
              <w:spacing w:line="240" w:lineRule="auto"/>
              <w:ind w:firstLine="57"/>
              <w:rPr>
                <w:color w:val="auto"/>
              </w:rPr>
            </w:pPr>
            <w:r w:rsidRPr="0011266B">
              <w:rPr>
                <w:color w:val="auto"/>
              </w:rPr>
              <w:t>–1.</w:t>
            </w:r>
            <w:r w:rsidR="00CD2E84" w:rsidRPr="0011266B">
              <w:rPr>
                <w:color w:val="auto"/>
              </w:rPr>
              <w:t>36</w:t>
            </w:r>
          </w:p>
        </w:tc>
        <w:tc>
          <w:tcPr>
            <w:tcW w:w="284" w:type="dxa"/>
            <w:tcBorders>
              <w:top w:val="nil"/>
              <w:bottom w:val="nil"/>
            </w:tcBorders>
          </w:tcPr>
          <w:p w14:paraId="057278D8" w14:textId="77777777" w:rsidR="00625513" w:rsidRPr="0011266B" w:rsidRDefault="00625513" w:rsidP="00D6282A">
            <w:pPr>
              <w:pStyle w:val="Body"/>
              <w:spacing w:line="240" w:lineRule="auto"/>
              <w:ind w:firstLine="57"/>
              <w:rPr>
                <w:color w:val="auto"/>
              </w:rPr>
            </w:pPr>
          </w:p>
        </w:tc>
        <w:tc>
          <w:tcPr>
            <w:tcW w:w="992" w:type="dxa"/>
            <w:tcBorders>
              <w:top w:val="nil"/>
              <w:bottom w:val="nil"/>
            </w:tcBorders>
          </w:tcPr>
          <w:p w14:paraId="139299C3" w14:textId="6327AAD3" w:rsidR="00625513" w:rsidRPr="0011266B" w:rsidRDefault="00CD2E84" w:rsidP="00D6282A">
            <w:pPr>
              <w:pStyle w:val="Body"/>
              <w:spacing w:line="240" w:lineRule="auto"/>
              <w:ind w:firstLine="17"/>
              <w:rPr>
                <w:color w:val="auto"/>
              </w:rPr>
            </w:pPr>
            <w:r w:rsidRPr="0011266B">
              <w:rPr>
                <w:color w:val="auto"/>
              </w:rPr>
              <w:t>–</w:t>
            </w:r>
            <w:r w:rsidR="00625513" w:rsidRPr="0011266B">
              <w:rPr>
                <w:color w:val="auto"/>
              </w:rPr>
              <w:t>.0</w:t>
            </w:r>
            <w:r w:rsidRPr="0011266B">
              <w:rPr>
                <w:color w:val="auto"/>
              </w:rPr>
              <w:t>9</w:t>
            </w:r>
          </w:p>
        </w:tc>
        <w:tc>
          <w:tcPr>
            <w:tcW w:w="851" w:type="dxa"/>
            <w:tcBorders>
              <w:top w:val="nil"/>
              <w:bottom w:val="nil"/>
            </w:tcBorders>
          </w:tcPr>
          <w:p w14:paraId="7A219684" w14:textId="5E92A5E3" w:rsidR="00625513" w:rsidRPr="0011266B" w:rsidRDefault="00625513" w:rsidP="00D6282A">
            <w:pPr>
              <w:pStyle w:val="Body"/>
              <w:spacing w:line="240" w:lineRule="auto"/>
              <w:ind w:left="-67" w:firstLine="0"/>
              <w:rPr>
                <w:color w:val="auto"/>
              </w:rPr>
            </w:pPr>
            <w:r w:rsidRPr="0011266B">
              <w:rPr>
                <w:color w:val="auto"/>
              </w:rPr>
              <w:t>–0.</w:t>
            </w:r>
            <w:r w:rsidR="00CD2E84" w:rsidRPr="0011266B">
              <w:rPr>
                <w:color w:val="auto"/>
              </w:rPr>
              <w:t>92</w:t>
            </w:r>
          </w:p>
        </w:tc>
      </w:tr>
      <w:tr w:rsidR="0011266B" w:rsidRPr="0011266B" w14:paraId="0DC189EB" w14:textId="77777777" w:rsidTr="00D6282A">
        <w:tc>
          <w:tcPr>
            <w:tcW w:w="2694" w:type="dxa"/>
            <w:tcBorders>
              <w:top w:val="nil"/>
              <w:bottom w:val="nil"/>
            </w:tcBorders>
            <w:vAlign w:val="center"/>
          </w:tcPr>
          <w:p w14:paraId="6EE1F19A" w14:textId="77777777" w:rsidR="00625513" w:rsidRPr="0011266B" w:rsidRDefault="00625513" w:rsidP="00D6282A">
            <w:pPr>
              <w:pStyle w:val="Body"/>
              <w:spacing w:before="120" w:line="240" w:lineRule="auto"/>
              <w:ind w:firstLine="0"/>
              <w:rPr>
                <w:color w:val="auto"/>
              </w:rPr>
            </w:pPr>
            <w:r w:rsidRPr="0011266B">
              <w:rPr>
                <w:color w:val="auto"/>
              </w:rPr>
              <w:t>Conspiracy mentality</w:t>
            </w:r>
          </w:p>
        </w:tc>
        <w:tc>
          <w:tcPr>
            <w:tcW w:w="992" w:type="dxa"/>
            <w:tcBorders>
              <w:top w:val="nil"/>
              <w:bottom w:val="nil"/>
            </w:tcBorders>
            <w:vAlign w:val="center"/>
          </w:tcPr>
          <w:p w14:paraId="6CFE9382"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vAlign w:val="center"/>
          </w:tcPr>
          <w:p w14:paraId="7D6DD816" w14:textId="77777777" w:rsidR="00625513" w:rsidRPr="0011266B" w:rsidRDefault="00625513" w:rsidP="00D6282A">
            <w:pPr>
              <w:pStyle w:val="Body"/>
              <w:spacing w:before="120" w:line="240" w:lineRule="auto"/>
              <w:ind w:firstLine="57"/>
              <w:rPr>
                <w:color w:val="auto"/>
              </w:rPr>
            </w:pPr>
          </w:p>
        </w:tc>
        <w:tc>
          <w:tcPr>
            <w:tcW w:w="284" w:type="dxa"/>
            <w:tcBorders>
              <w:top w:val="nil"/>
              <w:bottom w:val="nil"/>
            </w:tcBorders>
          </w:tcPr>
          <w:p w14:paraId="7A07B98D"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vAlign w:val="center"/>
          </w:tcPr>
          <w:p w14:paraId="15665647"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vAlign w:val="center"/>
          </w:tcPr>
          <w:p w14:paraId="1208A59B" w14:textId="77777777" w:rsidR="00625513" w:rsidRPr="0011266B" w:rsidRDefault="00625513" w:rsidP="00D6282A">
            <w:pPr>
              <w:pStyle w:val="Body"/>
              <w:spacing w:before="120" w:line="240" w:lineRule="auto"/>
              <w:ind w:firstLine="57"/>
              <w:rPr>
                <w:color w:val="auto"/>
              </w:rPr>
            </w:pPr>
          </w:p>
        </w:tc>
        <w:tc>
          <w:tcPr>
            <w:tcW w:w="284" w:type="dxa"/>
            <w:tcBorders>
              <w:top w:val="nil"/>
              <w:bottom w:val="nil"/>
            </w:tcBorders>
          </w:tcPr>
          <w:p w14:paraId="70C5ED8B" w14:textId="77777777" w:rsidR="00625513" w:rsidRPr="0011266B" w:rsidRDefault="00625513" w:rsidP="00D6282A">
            <w:pPr>
              <w:pStyle w:val="Body"/>
              <w:spacing w:before="120" w:line="240" w:lineRule="auto"/>
              <w:ind w:firstLine="57"/>
              <w:rPr>
                <w:color w:val="auto"/>
              </w:rPr>
            </w:pPr>
          </w:p>
        </w:tc>
        <w:tc>
          <w:tcPr>
            <w:tcW w:w="992" w:type="dxa"/>
            <w:gridSpan w:val="2"/>
            <w:tcBorders>
              <w:top w:val="nil"/>
              <w:bottom w:val="nil"/>
            </w:tcBorders>
          </w:tcPr>
          <w:p w14:paraId="7436DD36" w14:textId="77777777" w:rsidR="00625513" w:rsidRPr="0011266B" w:rsidRDefault="00625513" w:rsidP="00D6282A">
            <w:pPr>
              <w:pStyle w:val="Body"/>
              <w:spacing w:before="120" w:line="240" w:lineRule="auto"/>
              <w:ind w:firstLine="57"/>
              <w:rPr>
                <w:color w:val="auto"/>
              </w:rPr>
            </w:pPr>
          </w:p>
        </w:tc>
        <w:tc>
          <w:tcPr>
            <w:tcW w:w="850" w:type="dxa"/>
            <w:tcBorders>
              <w:top w:val="nil"/>
              <w:bottom w:val="nil"/>
            </w:tcBorders>
          </w:tcPr>
          <w:p w14:paraId="77D15A39" w14:textId="77777777" w:rsidR="00625513" w:rsidRPr="0011266B" w:rsidRDefault="00625513" w:rsidP="00D6282A">
            <w:pPr>
              <w:pStyle w:val="Body"/>
              <w:spacing w:before="120" w:line="240" w:lineRule="auto"/>
              <w:ind w:firstLine="57"/>
              <w:rPr>
                <w:color w:val="auto"/>
              </w:rPr>
            </w:pPr>
          </w:p>
        </w:tc>
        <w:tc>
          <w:tcPr>
            <w:tcW w:w="284" w:type="dxa"/>
            <w:tcBorders>
              <w:top w:val="nil"/>
              <w:bottom w:val="nil"/>
            </w:tcBorders>
          </w:tcPr>
          <w:p w14:paraId="357F356B" w14:textId="77777777" w:rsidR="00625513" w:rsidRPr="0011266B" w:rsidRDefault="00625513" w:rsidP="00D6282A">
            <w:pPr>
              <w:pStyle w:val="Body"/>
              <w:spacing w:before="120" w:line="240" w:lineRule="auto"/>
              <w:ind w:firstLine="57"/>
              <w:rPr>
                <w:color w:val="auto"/>
              </w:rPr>
            </w:pPr>
          </w:p>
        </w:tc>
        <w:tc>
          <w:tcPr>
            <w:tcW w:w="992" w:type="dxa"/>
            <w:tcBorders>
              <w:top w:val="nil"/>
              <w:bottom w:val="nil"/>
            </w:tcBorders>
          </w:tcPr>
          <w:p w14:paraId="6C311552" w14:textId="1906296A" w:rsidR="00625513" w:rsidRPr="0011266B" w:rsidRDefault="00625513" w:rsidP="00D6282A">
            <w:pPr>
              <w:pStyle w:val="Body"/>
              <w:spacing w:before="120" w:line="240" w:lineRule="auto"/>
              <w:ind w:firstLine="17"/>
              <w:rPr>
                <w:color w:val="auto"/>
              </w:rPr>
            </w:pPr>
            <w:r w:rsidRPr="0011266B">
              <w:rPr>
                <w:color w:val="auto"/>
              </w:rPr>
              <w:t>–.</w:t>
            </w:r>
            <w:r w:rsidR="00CD2E84" w:rsidRPr="0011266B">
              <w:rPr>
                <w:color w:val="auto"/>
              </w:rPr>
              <w:t>19</w:t>
            </w:r>
            <w:r w:rsidRPr="0011266B">
              <w:rPr>
                <w:color w:val="auto"/>
                <w:vertAlign w:val="superscript"/>
              </w:rPr>
              <w:t>**</w:t>
            </w:r>
          </w:p>
        </w:tc>
        <w:tc>
          <w:tcPr>
            <w:tcW w:w="851" w:type="dxa"/>
            <w:tcBorders>
              <w:top w:val="nil"/>
              <w:bottom w:val="nil"/>
            </w:tcBorders>
          </w:tcPr>
          <w:p w14:paraId="320BE79F" w14:textId="4D88945B" w:rsidR="00625513" w:rsidRPr="0011266B" w:rsidRDefault="00625513" w:rsidP="00D6282A">
            <w:pPr>
              <w:pStyle w:val="Body"/>
              <w:spacing w:before="120" w:line="240" w:lineRule="auto"/>
              <w:ind w:left="-67" w:firstLine="0"/>
              <w:rPr>
                <w:color w:val="auto"/>
              </w:rPr>
            </w:pPr>
            <w:r w:rsidRPr="0011266B">
              <w:rPr>
                <w:color w:val="auto"/>
              </w:rPr>
              <w:t>–</w:t>
            </w:r>
            <w:r w:rsidR="002A6464" w:rsidRPr="0011266B">
              <w:rPr>
                <w:color w:val="auto"/>
              </w:rPr>
              <w:t>2</w:t>
            </w:r>
            <w:r w:rsidRPr="0011266B">
              <w:rPr>
                <w:color w:val="auto"/>
              </w:rPr>
              <w:t>.</w:t>
            </w:r>
            <w:r w:rsidR="002A6464" w:rsidRPr="0011266B">
              <w:rPr>
                <w:color w:val="auto"/>
              </w:rPr>
              <w:t>80</w:t>
            </w:r>
          </w:p>
        </w:tc>
      </w:tr>
      <w:tr w:rsidR="0011266B" w:rsidRPr="0011266B" w14:paraId="36AF5B19" w14:textId="77777777" w:rsidTr="00D6282A">
        <w:tc>
          <w:tcPr>
            <w:tcW w:w="2694" w:type="dxa"/>
            <w:tcBorders>
              <w:top w:val="nil"/>
              <w:bottom w:val="nil"/>
            </w:tcBorders>
            <w:vAlign w:val="center"/>
          </w:tcPr>
          <w:p w14:paraId="54D4B6F7" w14:textId="77777777" w:rsidR="00625513" w:rsidRPr="0011266B" w:rsidRDefault="00625513" w:rsidP="00D6282A">
            <w:pPr>
              <w:pStyle w:val="Body"/>
              <w:spacing w:before="120" w:line="240" w:lineRule="auto"/>
              <w:ind w:firstLine="0"/>
              <w:rPr>
                <w:color w:val="auto"/>
              </w:rPr>
            </w:pPr>
            <w:r w:rsidRPr="0011266B">
              <w:rPr>
                <w:bCs/>
                <w:i/>
                <w:iCs/>
                <w:color w:val="auto"/>
              </w:rPr>
              <w:t>F</w:t>
            </w:r>
          </w:p>
        </w:tc>
        <w:tc>
          <w:tcPr>
            <w:tcW w:w="1984" w:type="dxa"/>
            <w:gridSpan w:val="2"/>
            <w:tcBorders>
              <w:top w:val="nil"/>
              <w:bottom w:val="nil"/>
            </w:tcBorders>
            <w:vAlign w:val="center"/>
          </w:tcPr>
          <w:p w14:paraId="7F7BFD37" w14:textId="4DF23BE5" w:rsidR="00625513" w:rsidRPr="0011266B" w:rsidRDefault="00625513" w:rsidP="00D6282A">
            <w:pPr>
              <w:pStyle w:val="Body"/>
              <w:spacing w:before="120" w:line="240" w:lineRule="auto"/>
              <w:ind w:firstLine="57"/>
              <w:jc w:val="center"/>
              <w:rPr>
                <w:color w:val="auto"/>
              </w:rPr>
            </w:pPr>
            <w:r w:rsidRPr="0011266B">
              <w:rPr>
                <w:color w:val="auto"/>
              </w:rPr>
              <w:t>2.</w:t>
            </w:r>
            <w:r w:rsidR="00442C30" w:rsidRPr="0011266B">
              <w:rPr>
                <w:color w:val="auto"/>
              </w:rPr>
              <w:t>87</w:t>
            </w:r>
          </w:p>
        </w:tc>
        <w:tc>
          <w:tcPr>
            <w:tcW w:w="284" w:type="dxa"/>
            <w:tcBorders>
              <w:top w:val="nil"/>
              <w:bottom w:val="nil"/>
            </w:tcBorders>
          </w:tcPr>
          <w:p w14:paraId="52AE1EDD" w14:textId="77777777" w:rsidR="00625513" w:rsidRPr="0011266B" w:rsidRDefault="00625513" w:rsidP="00D6282A">
            <w:pPr>
              <w:pStyle w:val="Body"/>
              <w:spacing w:before="120" w:line="240" w:lineRule="auto"/>
              <w:ind w:firstLine="57"/>
              <w:jc w:val="center"/>
              <w:rPr>
                <w:color w:val="auto"/>
              </w:rPr>
            </w:pPr>
          </w:p>
        </w:tc>
        <w:tc>
          <w:tcPr>
            <w:tcW w:w="1984" w:type="dxa"/>
            <w:gridSpan w:val="2"/>
            <w:tcBorders>
              <w:top w:val="nil"/>
              <w:bottom w:val="nil"/>
            </w:tcBorders>
            <w:vAlign w:val="center"/>
          </w:tcPr>
          <w:p w14:paraId="7CE2F619" w14:textId="2EC9ED5D" w:rsidR="00625513" w:rsidRPr="0011266B" w:rsidRDefault="00442C30" w:rsidP="00D6282A">
            <w:pPr>
              <w:pStyle w:val="Body"/>
              <w:spacing w:before="120" w:line="240" w:lineRule="auto"/>
              <w:ind w:firstLine="57"/>
              <w:jc w:val="center"/>
              <w:rPr>
                <w:color w:val="auto"/>
              </w:rPr>
            </w:pPr>
            <w:r w:rsidRPr="0011266B">
              <w:rPr>
                <w:color w:val="auto"/>
              </w:rPr>
              <w:t>2</w:t>
            </w:r>
            <w:r w:rsidR="00625513" w:rsidRPr="0011266B">
              <w:rPr>
                <w:color w:val="auto"/>
              </w:rPr>
              <w:t>.</w:t>
            </w:r>
            <w:r w:rsidRPr="0011266B">
              <w:rPr>
                <w:color w:val="auto"/>
              </w:rPr>
              <w:t>40</w:t>
            </w:r>
            <w:r w:rsidR="00625513" w:rsidRPr="0011266B">
              <w:rPr>
                <w:color w:val="auto"/>
                <w:vertAlign w:val="superscript"/>
              </w:rPr>
              <w:t>*</w:t>
            </w:r>
          </w:p>
        </w:tc>
        <w:tc>
          <w:tcPr>
            <w:tcW w:w="284" w:type="dxa"/>
            <w:tcBorders>
              <w:top w:val="nil"/>
              <w:bottom w:val="nil"/>
            </w:tcBorders>
          </w:tcPr>
          <w:p w14:paraId="2A0819EA" w14:textId="77777777" w:rsidR="00625513" w:rsidRPr="0011266B" w:rsidRDefault="00625513" w:rsidP="00D6282A">
            <w:pPr>
              <w:pStyle w:val="Body"/>
              <w:spacing w:before="120" w:line="240" w:lineRule="auto"/>
              <w:ind w:firstLine="57"/>
              <w:jc w:val="center"/>
              <w:rPr>
                <w:color w:val="auto"/>
              </w:rPr>
            </w:pPr>
          </w:p>
        </w:tc>
        <w:tc>
          <w:tcPr>
            <w:tcW w:w="1842" w:type="dxa"/>
            <w:gridSpan w:val="3"/>
            <w:tcBorders>
              <w:top w:val="nil"/>
              <w:bottom w:val="nil"/>
            </w:tcBorders>
          </w:tcPr>
          <w:p w14:paraId="13D6F12A" w14:textId="6A4DD9DE" w:rsidR="00625513" w:rsidRPr="0011266B" w:rsidRDefault="00442C30" w:rsidP="00D6282A">
            <w:pPr>
              <w:pStyle w:val="Body"/>
              <w:spacing w:before="120" w:line="240" w:lineRule="auto"/>
              <w:ind w:firstLine="57"/>
              <w:jc w:val="center"/>
              <w:rPr>
                <w:color w:val="auto"/>
              </w:rPr>
            </w:pPr>
            <w:r w:rsidRPr="0011266B">
              <w:rPr>
                <w:color w:val="auto"/>
              </w:rPr>
              <w:t>1</w:t>
            </w:r>
            <w:r w:rsidR="00625513" w:rsidRPr="0011266B">
              <w:rPr>
                <w:color w:val="auto"/>
              </w:rPr>
              <w:t>.</w:t>
            </w:r>
            <w:r w:rsidRPr="0011266B">
              <w:rPr>
                <w:color w:val="auto"/>
              </w:rPr>
              <w:t>91</w:t>
            </w:r>
            <w:r w:rsidR="00625513" w:rsidRPr="0011266B">
              <w:rPr>
                <w:color w:val="auto"/>
                <w:vertAlign w:val="superscript"/>
              </w:rPr>
              <w:t>*</w:t>
            </w:r>
          </w:p>
        </w:tc>
        <w:tc>
          <w:tcPr>
            <w:tcW w:w="284" w:type="dxa"/>
            <w:tcBorders>
              <w:top w:val="nil"/>
              <w:bottom w:val="nil"/>
            </w:tcBorders>
          </w:tcPr>
          <w:p w14:paraId="37EE92DA" w14:textId="77777777" w:rsidR="00625513" w:rsidRPr="0011266B" w:rsidRDefault="00625513" w:rsidP="00D6282A">
            <w:pPr>
              <w:pStyle w:val="Body"/>
              <w:spacing w:before="120" w:line="240" w:lineRule="auto"/>
              <w:ind w:firstLine="57"/>
              <w:jc w:val="center"/>
              <w:rPr>
                <w:color w:val="auto"/>
              </w:rPr>
            </w:pPr>
          </w:p>
        </w:tc>
        <w:tc>
          <w:tcPr>
            <w:tcW w:w="1843" w:type="dxa"/>
            <w:gridSpan w:val="2"/>
            <w:tcBorders>
              <w:top w:val="nil"/>
              <w:bottom w:val="nil"/>
            </w:tcBorders>
          </w:tcPr>
          <w:p w14:paraId="568490AF" w14:textId="2EDD899B" w:rsidR="00625513" w:rsidRPr="0011266B" w:rsidRDefault="00442C30" w:rsidP="00D6282A">
            <w:pPr>
              <w:pStyle w:val="Body"/>
              <w:spacing w:before="120" w:line="240" w:lineRule="auto"/>
              <w:ind w:firstLine="57"/>
              <w:jc w:val="center"/>
              <w:rPr>
                <w:color w:val="auto"/>
              </w:rPr>
            </w:pPr>
            <w:r w:rsidRPr="0011266B">
              <w:rPr>
                <w:color w:val="auto"/>
              </w:rPr>
              <w:t>2</w:t>
            </w:r>
            <w:r w:rsidR="00625513" w:rsidRPr="0011266B">
              <w:rPr>
                <w:color w:val="auto"/>
              </w:rPr>
              <w:t>.</w:t>
            </w:r>
            <w:r w:rsidRPr="0011266B">
              <w:rPr>
                <w:color w:val="auto"/>
              </w:rPr>
              <w:t>50</w:t>
            </w:r>
            <w:r w:rsidR="00625513" w:rsidRPr="0011266B">
              <w:rPr>
                <w:color w:val="auto"/>
                <w:vertAlign w:val="superscript"/>
              </w:rPr>
              <w:t>*</w:t>
            </w:r>
            <w:r w:rsidRPr="0011266B">
              <w:rPr>
                <w:color w:val="auto"/>
                <w:vertAlign w:val="superscript"/>
              </w:rPr>
              <w:t>*</w:t>
            </w:r>
            <w:r w:rsidR="00625513" w:rsidRPr="0011266B">
              <w:rPr>
                <w:color w:val="auto"/>
                <w:vertAlign w:val="superscript"/>
              </w:rPr>
              <w:t>*</w:t>
            </w:r>
          </w:p>
        </w:tc>
      </w:tr>
      <w:tr w:rsidR="0011266B" w:rsidRPr="0011266B" w14:paraId="343E3492" w14:textId="77777777" w:rsidTr="00D6282A">
        <w:tc>
          <w:tcPr>
            <w:tcW w:w="2694" w:type="dxa"/>
            <w:tcBorders>
              <w:top w:val="nil"/>
              <w:bottom w:val="nil"/>
            </w:tcBorders>
            <w:vAlign w:val="center"/>
          </w:tcPr>
          <w:p w14:paraId="0046998A" w14:textId="77777777" w:rsidR="00625513" w:rsidRPr="0011266B" w:rsidRDefault="00625513" w:rsidP="00D6282A">
            <w:pPr>
              <w:pStyle w:val="Body"/>
              <w:spacing w:line="240" w:lineRule="auto"/>
              <w:ind w:firstLine="0"/>
              <w:rPr>
                <w:color w:val="auto"/>
              </w:rPr>
            </w:pPr>
            <w:r w:rsidRPr="0011266B">
              <w:rPr>
                <w:i/>
                <w:iCs/>
                <w:color w:val="auto"/>
              </w:rPr>
              <w:t>R²</w:t>
            </w:r>
            <w:r w:rsidRPr="0011266B">
              <w:rPr>
                <w:color w:val="auto"/>
              </w:rPr>
              <w:t xml:space="preserve"> (Δ</w:t>
            </w:r>
            <w:r w:rsidRPr="0011266B">
              <w:rPr>
                <w:i/>
                <w:iCs/>
                <w:color w:val="auto"/>
              </w:rPr>
              <w:t>R²</w:t>
            </w:r>
            <w:r w:rsidRPr="0011266B">
              <w:rPr>
                <w:color w:val="auto"/>
              </w:rPr>
              <w:t>)</w:t>
            </w:r>
          </w:p>
        </w:tc>
        <w:tc>
          <w:tcPr>
            <w:tcW w:w="1984" w:type="dxa"/>
            <w:gridSpan w:val="2"/>
            <w:tcBorders>
              <w:top w:val="nil"/>
              <w:bottom w:val="nil"/>
            </w:tcBorders>
            <w:vAlign w:val="center"/>
          </w:tcPr>
          <w:p w14:paraId="2F7CF33D" w14:textId="0D34D419" w:rsidR="00625513" w:rsidRPr="0011266B" w:rsidRDefault="00442C30" w:rsidP="00D6282A">
            <w:pPr>
              <w:pStyle w:val="Body"/>
              <w:spacing w:line="240" w:lineRule="auto"/>
              <w:ind w:firstLine="57"/>
              <w:jc w:val="center"/>
              <w:rPr>
                <w:color w:val="auto"/>
              </w:rPr>
            </w:pPr>
            <w:r w:rsidRPr="0011266B">
              <w:rPr>
                <w:color w:val="auto"/>
              </w:rPr>
              <w:t xml:space="preserve"> </w:t>
            </w:r>
            <w:r w:rsidR="00625513" w:rsidRPr="0011266B">
              <w:rPr>
                <w:color w:val="auto"/>
              </w:rPr>
              <w:t xml:space="preserve"> .02</w:t>
            </w:r>
          </w:p>
        </w:tc>
        <w:tc>
          <w:tcPr>
            <w:tcW w:w="284" w:type="dxa"/>
            <w:tcBorders>
              <w:top w:val="nil"/>
              <w:bottom w:val="nil"/>
            </w:tcBorders>
          </w:tcPr>
          <w:p w14:paraId="678C362A" w14:textId="77777777" w:rsidR="00625513" w:rsidRPr="0011266B" w:rsidRDefault="00625513" w:rsidP="00D6282A">
            <w:pPr>
              <w:pStyle w:val="Body"/>
              <w:spacing w:line="240" w:lineRule="auto"/>
              <w:ind w:firstLine="57"/>
              <w:jc w:val="center"/>
              <w:rPr>
                <w:color w:val="auto"/>
              </w:rPr>
            </w:pPr>
          </w:p>
        </w:tc>
        <w:tc>
          <w:tcPr>
            <w:tcW w:w="1984" w:type="dxa"/>
            <w:gridSpan w:val="2"/>
            <w:tcBorders>
              <w:top w:val="nil"/>
              <w:bottom w:val="nil"/>
            </w:tcBorders>
            <w:vAlign w:val="center"/>
          </w:tcPr>
          <w:p w14:paraId="0906CAAB" w14:textId="1C4804C8" w:rsidR="00625513" w:rsidRPr="0011266B" w:rsidRDefault="00625513" w:rsidP="00D6282A">
            <w:pPr>
              <w:pStyle w:val="Body"/>
              <w:spacing w:line="240" w:lineRule="auto"/>
              <w:ind w:firstLine="57"/>
              <w:jc w:val="center"/>
              <w:rPr>
                <w:color w:val="auto"/>
              </w:rPr>
            </w:pPr>
            <w:r w:rsidRPr="0011266B">
              <w:rPr>
                <w:color w:val="auto"/>
              </w:rPr>
              <w:t xml:space="preserve"> (.0</w:t>
            </w:r>
            <w:r w:rsidR="00442C30" w:rsidRPr="0011266B">
              <w:rPr>
                <w:color w:val="auto"/>
              </w:rPr>
              <w:t>4</w:t>
            </w:r>
            <w:r w:rsidRPr="0011266B">
              <w:rPr>
                <w:color w:val="auto"/>
              </w:rPr>
              <w:t>)</w:t>
            </w:r>
          </w:p>
        </w:tc>
        <w:tc>
          <w:tcPr>
            <w:tcW w:w="284" w:type="dxa"/>
            <w:tcBorders>
              <w:top w:val="nil"/>
              <w:bottom w:val="nil"/>
            </w:tcBorders>
          </w:tcPr>
          <w:p w14:paraId="6499BAB1" w14:textId="77777777" w:rsidR="00625513" w:rsidRPr="0011266B" w:rsidRDefault="00625513" w:rsidP="00D6282A">
            <w:pPr>
              <w:pStyle w:val="Body"/>
              <w:spacing w:line="240" w:lineRule="auto"/>
              <w:ind w:firstLine="57"/>
              <w:jc w:val="center"/>
              <w:rPr>
                <w:color w:val="auto"/>
              </w:rPr>
            </w:pPr>
          </w:p>
        </w:tc>
        <w:tc>
          <w:tcPr>
            <w:tcW w:w="1842" w:type="dxa"/>
            <w:gridSpan w:val="3"/>
            <w:tcBorders>
              <w:top w:val="nil"/>
              <w:bottom w:val="nil"/>
            </w:tcBorders>
          </w:tcPr>
          <w:p w14:paraId="789BF775" w14:textId="64A33438" w:rsidR="00625513" w:rsidRPr="0011266B" w:rsidRDefault="00442C30" w:rsidP="00D6282A">
            <w:pPr>
              <w:pStyle w:val="Body"/>
              <w:spacing w:line="240" w:lineRule="auto"/>
              <w:ind w:firstLine="57"/>
              <w:jc w:val="center"/>
              <w:rPr>
                <w:color w:val="auto"/>
              </w:rPr>
            </w:pPr>
            <w:r w:rsidRPr="0011266B">
              <w:rPr>
                <w:color w:val="auto"/>
              </w:rPr>
              <w:t xml:space="preserve"> (</w:t>
            </w:r>
            <w:r w:rsidR="00625513" w:rsidRPr="0011266B">
              <w:rPr>
                <w:color w:val="auto"/>
              </w:rPr>
              <w:t>.</w:t>
            </w:r>
            <w:r w:rsidRPr="0011266B">
              <w:rPr>
                <w:color w:val="auto"/>
              </w:rPr>
              <w:t>01)</w:t>
            </w:r>
          </w:p>
        </w:tc>
        <w:tc>
          <w:tcPr>
            <w:tcW w:w="284" w:type="dxa"/>
            <w:tcBorders>
              <w:top w:val="nil"/>
              <w:bottom w:val="nil"/>
            </w:tcBorders>
          </w:tcPr>
          <w:p w14:paraId="12713792" w14:textId="77777777" w:rsidR="00625513" w:rsidRPr="0011266B" w:rsidRDefault="00625513" w:rsidP="00D6282A">
            <w:pPr>
              <w:pStyle w:val="Body"/>
              <w:spacing w:line="240" w:lineRule="auto"/>
              <w:ind w:firstLine="57"/>
              <w:jc w:val="center"/>
              <w:rPr>
                <w:color w:val="auto"/>
              </w:rPr>
            </w:pPr>
          </w:p>
        </w:tc>
        <w:tc>
          <w:tcPr>
            <w:tcW w:w="1843" w:type="dxa"/>
            <w:gridSpan w:val="2"/>
            <w:tcBorders>
              <w:top w:val="nil"/>
              <w:bottom w:val="nil"/>
            </w:tcBorders>
          </w:tcPr>
          <w:p w14:paraId="1C6D9D74" w14:textId="04AD105D" w:rsidR="00625513" w:rsidRPr="0011266B" w:rsidRDefault="00625513" w:rsidP="00D6282A">
            <w:pPr>
              <w:pStyle w:val="Body"/>
              <w:spacing w:line="240" w:lineRule="auto"/>
              <w:ind w:firstLine="57"/>
              <w:jc w:val="center"/>
              <w:rPr>
                <w:color w:val="auto"/>
              </w:rPr>
            </w:pPr>
            <w:r w:rsidRPr="0011266B">
              <w:rPr>
                <w:color w:val="auto"/>
              </w:rPr>
              <w:t xml:space="preserve">  (.</w:t>
            </w:r>
            <w:r w:rsidR="00442C30" w:rsidRPr="0011266B">
              <w:rPr>
                <w:color w:val="auto"/>
              </w:rPr>
              <w:t>03</w:t>
            </w:r>
            <w:r w:rsidRPr="0011266B">
              <w:rPr>
                <w:color w:val="auto"/>
                <w:vertAlign w:val="superscript"/>
              </w:rPr>
              <w:t>*</w:t>
            </w:r>
            <w:r w:rsidR="00442C30" w:rsidRPr="0011266B">
              <w:rPr>
                <w:color w:val="auto"/>
                <w:vertAlign w:val="superscript"/>
              </w:rPr>
              <w:t>*</w:t>
            </w:r>
            <w:r w:rsidRPr="0011266B">
              <w:rPr>
                <w:color w:val="auto"/>
                <w:vertAlign w:val="superscript"/>
              </w:rPr>
              <w:t>*</w:t>
            </w:r>
            <w:r w:rsidRPr="0011266B">
              <w:rPr>
                <w:color w:val="auto"/>
              </w:rPr>
              <w:t>)</w:t>
            </w:r>
          </w:p>
        </w:tc>
      </w:tr>
      <w:tr w:rsidR="00625513" w:rsidRPr="0011266B" w14:paraId="5BAE6EE4" w14:textId="77777777" w:rsidTr="00D6282A">
        <w:trPr>
          <w:trHeight w:val="227"/>
        </w:trPr>
        <w:tc>
          <w:tcPr>
            <w:tcW w:w="11199" w:type="dxa"/>
            <w:gridSpan w:val="13"/>
            <w:tcBorders>
              <w:top w:val="single" w:sz="12" w:space="0" w:color="000000" w:themeColor="text1"/>
              <w:bottom w:val="nil"/>
            </w:tcBorders>
          </w:tcPr>
          <w:p w14:paraId="51739F2D" w14:textId="3CD8B0FA" w:rsidR="00625513" w:rsidRPr="0011266B" w:rsidRDefault="00625513" w:rsidP="00C8567C">
            <w:pPr>
              <w:spacing w:line="240" w:lineRule="auto"/>
              <w:ind w:left="709" w:hanging="709"/>
              <w:rPr>
                <w:i/>
                <w:sz w:val="22"/>
                <w:szCs w:val="22"/>
              </w:rPr>
            </w:pPr>
            <w:r w:rsidRPr="0011266B">
              <w:rPr>
                <w:i/>
                <w:sz w:val="22"/>
                <w:szCs w:val="22"/>
              </w:rPr>
              <w:t>Note</w:t>
            </w:r>
            <w:r w:rsidRPr="0011266B">
              <w:rPr>
                <w:sz w:val="22"/>
                <w:szCs w:val="22"/>
              </w:rPr>
              <w:t xml:space="preserve">. </w:t>
            </w:r>
            <w:r w:rsidRPr="0011266B">
              <w:rPr>
                <w:i/>
                <w:sz w:val="22"/>
                <w:szCs w:val="22"/>
              </w:rPr>
              <w:t>N</w:t>
            </w:r>
            <w:r w:rsidRPr="0011266B">
              <w:rPr>
                <w:sz w:val="22"/>
                <w:szCs w:val="22"/>
              </w:rPr>
              <w:t xml:space="preserve"> = 247. *</w:t>
            </w:r>
            <w:r w:rsidRPr="0011266B">
              <w:rPr>
                <w:i/>
                <w:sz w:val="22"/>
                <w:szCs w:val="22"/>
              </w:rPr>
              <w:t>p</w:t>
            </w:r>
            <w:r w:rsidRPr="0011266B">
              <w:rPr>
                <w:sz w:val="22"/>
                <w:szCs w:val="22"/>
              </w:rPr>
              <w:t xml:space="preserve"> &lt; .05, **</w:t>
            </w:r>
            <w:r w:rsidRPr="0011266B">
              <w:rPr>
                <w:i/>
                <w:sz w:val="22"/>
                <w:szCs w:val="22"/>
              </w:rPr>
              <w:t xml:space="preserve">p </w:t>
            </w:r>
            <w:r w:rsidRPr="0011266B">
              <w:rPr>
                <w:sz w:val="22"/>
                <w:szCs w:val="22"/>
              </w:rPr>
              <w:t>&lt; .01, ***</w:t>
            </w:r>
            <w:r w:rsidRPr="0011266B">
              <w:rPr>
                <w:i/>
                <w:sz w:val="22"/>
                <w:szCs w:val="22"/>
              </w:rPr>
              <w:t>p</w:t>
            </w:r>
            <w:r w:rsidRPr="0011266B">
              <w:rPr>
                <w:sz w:val="22"/>
                <w:szCs w:val="22"/>
              </w:rPr>
              <w:t xml:space="preserve"> &lt; .001. </w:t>
            </w:r>
            <w:r w:rsidRPr="0011266B">
              <w:rPr>
                <w:b/>
                <w:sz w:val="22"/>
                <w:szCs w:val="28"/>
                <w:vertAlign w:val="superscript"/>
              </w:rPr>
              <w:t>1</w:t>
            </w:r>
            <w:r w:rsidRPr="0011266B">
              <w:rPr>
                <w:sz w:val="22"/>
                <w:szCs w:val="28"/>
              </w:rPr>
              <w:t xml:space="preserve"> Gender coded with “0” = female, “1” = male.</w:t>
            </w:r>
          </w:p>
        </w:tc>
      </w:tr>
    </w:tbl>
    <w:p w14:paraId="7B603636" w14:textId="77777777" w:rsidR="008A6FC6" w:rsidRDefault="008A6FC6" w:rsidP="00C8567C">
      <w:pPr>
        <w:spacing w:line="240" w:lineRule="auto"/>
        <w:rPr>
          <w:b/>
          <w:bCs/>
        </w:rPr>
        <w:sectPr w:rsidR="008A6FC6" w:rsidSect="00625513">
          <w:pgSz w:w="15840" w:h="12240" w:orient="landscape"/>
          <w:pgMar w:top="1440" w:right="1440" w:bottom="1440" w:left="1440" w:header="720" w:footer="864" w:gutter="0"/>
          <w:cols w:space="720"/>
          <w:docGrid w:linePitch="326"/>
        </w:sectPr>
      </w:pPr>
    </w:p>
    <w:p w14:paraId="350CA171" w14:textId="7B85B282" w:rsidR="008A6FC6" w:rsidRPr="0011266B" w:rsidRDefault="008A6FC6" w:rsidP="008A6FC6">
      <w:pPr>
        <w:pStyle w:val="Body"/>
        <w:spacing w:after="240" w:line="240" w:lineRule="auto"/>
        <w:ind w:left="851" w:hanging="851"/>
        <w:rPr>
          <w:i/>
          <w:color w:val="auto"/>
        </w:rPr>
      </w:pPr>
      <w:r w:rsidRPr="0011266B">
        <w:rPr>
          <w:b/>
          <w:bCs/>
          <w:color w:val="auto"/>
        </w:rPr>
        <w:lastRenderedPageBreak/>
        <w:t>Supplement S</w:t>
      </w:r>
      <w:r>
        <w:rPr>
          <w:b/>
          <w:bCs/>
          <w:color w:val="auto"/>
        </w:rPr>
        <w:t>7</w:t>
      </w:r>
      <w:r w:rsidRPr="0011266B">
        <w:rPr>
          <w:b/>
          <w:bCs/>
          <w:color w:val="auto"/>
        </w:rPr>
        <w:t xml:space="preserve">: </w:t>
      </w:r>
      <w:r w:rsidRPr="0011266B">
        <w:rPr>
          <w:b/>
          <w:bCs/>
          <w:iCs/>
          <w:color w:val="auto"/>
        </w:rPr>
        <w:t xml:space="preserve">Descriptive Statistics for Study </w:t>
      </w:r>
      <w:r>
        <w:rPr>
          <w:b/>
          <w:bCs/>
          <w:iCs/>
          <w:color w:val="auto"/>
        </w:rPr>
        <w:t>3</w:t>
      </w:r>
      <w:r w:rsidRPr="0011266B">
        <w:rPr>
          <w:b/>
          <w:bCs/>
          <w:iCs/>
          <w:color w:val="auto"/>
        </w:rPr>
        <w:t xml:space="preserve"> (US-American </w:t>
      </w:r>
      <w:proofErr w:type="spellStart"/>
      <w:r w:rsidRPr="0011266B">
        <w:rPr>
          <w:b/>
          <w:bCs/>
          <w:iCs/>
          <w:color w:val="auto"/>
        </w:rPr>
        <w:t>MTurk</w:t>
      </w:r>
      <w:proofErr w:type="spellEnd"/>
      <w:r w:rsidRPr="0011266B">
        <w:rPr>
          <w:b/>
          <w:bCs/>
          <w:iCs/>
          <w:color w:val="auto"/>
        </w:rPr>
        <w:t xml:space="preserve"> Sample)</w:t>
      </w:r>
      <w:r w:rsidRPr="0011266B">
        <w:rPr>
          <w:i/>
          <w:color w:val="auto"/>
        </w:rPr>
        <w:t xml:space="preserve"> </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5435"/>
        <w:gridCol w:w="1819"/>
        <w:gridCol w:w="1857"/>
      </w:tblGrid>
      <w:tr w:rsidR="008A6FC6" w:rsidRPr="0011266B" w14:paraId="5883B90E" w14:textId="77777777" w:rsidTr="008A6FC6">
        <w:trPr>
          <w:trHeight w:val="397"/>
        </w:trPr>
        <w:tc>
          <w:tcPr>
            <w:tcW w:w="5684" w:type="dxa"/>
            <w:gridSpan w:val="2"/>
            <w:tcBorders>
              <w:top w:val="single" w:sz="12" w:space="0" w:color="auto"/>
              <w:bottom w:val="single" w:sz="4" w:space="0" w:color="auto"/>
            </w:tcBorders>
            <w:vAlign w:val="center"/>
          </w:tcPr>
          <w:p w14:paraId="409A2E36" w14:textId="77777777" w:rsidR="008A6FC6" w:rsidRPr="0011266B" w:rsidRDefault="008A6FC6" w:rsidP="00442A97">
            <w:pPr>
              <w:pStyle w:val="Body"/>
              <w:spacing w:line="240" w:lineRule="auto"/>
              <w:ind w:firstLine="0"/>
              <w:jc w:val="center"/>
              <w:rPr>
                <w:bCs/>
                <w:i/>
                <w:iCs/>
                <w:color w:val="auto"/>
              </w:rPr>
            </w:pPr>
            <w:r w:rsidRPr="0011266B">
              <w:rPr>
                <w:bCs/>
                <w:i/>
                <w:iCs/>
                <w:color w:val="auto"/>
              </w:rPr>
              <w:t>Characteristic</w:t>
            </w:r>
          </w:p>
        </w:tc>
        <w:tc>
          <w:tcPr>
            <w:tcW w:w="1819" w:type="dxa"/>
            <w:tcBorders>
              <w:top w:val="single" w:sz="12" w:space="0" w:color="auto"/>
              <w:bottom w:val="single" w:sz="4" w:space="0" w:color="auto"/>
            </w:tcBorders>
            <w:vAlign w:val="center"/>
          </w:tcPr>
          <w:p w14:paraId="75EBB65D" w14:textId="77777777" w:rsidR="008A6FC6" w:rsidRPr="0011266B" w:rsidRDefault="008A6FC6" w:rsidP="00442A97">
            <w:pPr>
              <w:pStyle w:val="Body"/>
              <w:spacing w:line="240" w:lineRule="auto"/>
              <w:ind w:firstLine="0"/>
              <w:jc w:val="center"/>
              <w:rPr>
                <w:bCs/>
                <w:i/>
                <w:color w:val="auto"/>
              </w:rPr>
            </w:pPr>
            <w:r w:rsidRPr="0011266B">
              <w:rPr>
                <w:bCs/>
                <w:i/>
                <w:color w:val="auto"/>
              </w:rPr>
              <w:t>n</w:t>
            </w:r>
          </w:p>
        </w:tc>
        <w:tc>
          <w:tcPr>
            <w:tcW w:w="1857" w:type="dxa"/>
            <w:tcBorders>
              <w:top w:val="single" w:sz="12" w:space="0" w:color="auto"/>
              <w:bottom w:val="single" w:sz="4" w:space="0" w:color="auto"/>
            </w:tcBorders>
            <w:vAlign w:val="center"/>
          </w:tcPr>
          <w:p w14:paraId="6EC00B70" w14:textId="77777777" w:rsidR="008A6FC6" w:rsidRPr="0011266B" w:rsidRDefault="008A6FC6" w:rsidP="00442A97">
            <w:pPr>
              <w:pStyle w:val="Body"/>
              <w:spacing w:line="240" w:lineRule="auto"/>
              <w:ind w:firstLine="0"/>
              <w:jc w:val="center"/>
              <w:rPr>
                <w:bCs/>
                <w:color w:val="auto"/>
              </w:rPr>
            </w:pPr>
            <w:r w:rsidRPr="0011266B">
              <w:rPr>
                <w:bCs/>
                <w:color w:val="auto"/>
              </w:rPr>
              <w:t>% of sample</w:t>
            </w:r>
          </w:p>
        </w:tc>
      </w:tr>
      <w:tr w:rsidR="008A6FC6" w:rsidRPr="0011266B" w14:paraId="1ABCF90F" w14:textId="77777777" w:rsidTr="008A6FC6">
        <w:trPr>
          <w:trHeight w:val="397"/>
        </w:trPr>
        <w:tc>
          <w:tcPr>
            <w:tcW w:w="5684" w:type="dxa"/>
            <w:gridSpan w:val="2"/>
            <w:tcBorders>
              <w:top w:val="single" w:sz="4" w:space="0" w:color="auto"/>
            </w:tcBorders>
            <w:vAlign w:val="center"/>
          </w:tcPr>
          <w:p w14:paraId="505F212E" w14:textId="77777777" w:rsidR="008A6FC6" w:rsidRPr="0011266B" w:rsidRDefault="008A6FC6" w:rsidP="008A6FC6">
            <w:pPr>
              <w:pStyle w:val="Body"/>
              <w:spacing w:before="200" w:after="60" w:line="240" w:lineRule="auto"/>
              <w:ind w:firstLine="0"/>
              <w:rPr>
                <w:bCs/>
                <w:color w:val="auto"/>
              </w:rPr>
            </w:pPr>
            <w:r w:rsidRPr="0011266B">
              <w:rPr>
                <w:bCs/>
                <w:color w:val="auto"/>
              </w:rPr>
              <w:t>Gender</w:t>
            </w:r>
          </w:p>
        </w:tc>
        <w:tc>
          <w:tcPr>
            <w:tcW w:w="1819" w:type="dxa"/>
            <w:tcBorders>
              <w:top w:val="single" w:sz="4" w:space="0" w:color="auto"/>
            </w:tcBorders>
            <w:vAlign w:val="center"/>
          </w:tcPr>
          <w:p w14:paraId="6C88CC68" w14:textId="77777777" w:rsidR="008A6FC6" w:rsidRPr="0011266B" w:rsidRDefault="008A6FC6" w:rsidP="008A6FC6">
            <w:pPr>
              <w:pStyle w:val="Body"/>
              <w:spacing w:before="200" w:after="60" w:line="240" w:lineRule="auto"/>
              <w:ind w:firstLine="0"/>
              <w:jc w:val="center"/>
              <w:rPr>
                <w:b/>
                <w:bCs/>
                <w:color w:val="auto"/>
              </w:rPr>
            </w:pPr>
          </w:p>
        </w:tc>
        <w:tc>
          <w:tcPr>
            <w:tcW w:w="1857" w:type="dxa"/>
            <w:tcBorders>
              <w:top w:val="single" w:sz="4" w:space="0" w:color="auto"/>
            </w:tcBorders>
            <w:vAlign w:val="center"/>
          </w:tcPr>
          <w:p w14:paraId="5716A4CC" w14:textId="7BB49637" w:rsidR="008A6FC6" w:rsidRPr="0011266B" w:rsidRDefault="002D39C6" w:rsidP="008A6FC6">
            <w:pPr>
              <w:pStyle w:val="Body"/>
              <w:spacing w:before="200" w:after="60" w:line="240" w:lineRule="auto"/>
              <w:ind w:firstLine="0"/>
              <w:jc w:val="center"/>
              <w:rPr>
                <w:b/>
                <w:bCs/>
                <w:color w:val="auto"/>
              </w:rPr>
            </w:pPr>
            <w:r>
              <w:rPr>
                <w:b/>
                <w:bCs/>
                <w:color w:val="auto"/>
              </w:rPr>
              <w:t xml:space="preserve"> </w:t>
            </w:r>
          </w:p>
        </w:tc>
      </w:tr>
      <w:tr w:rsidR="008A6FC6" w:rsidRPr="0011266B" w14:paraId="0FB55195" w14:textId="77777777" w:rsidTr="008A6FC6">
        <w:trPr>
          <w:trHeight w:val="397"/>
        </w:trPr>
        <w:tc>
          <w:tcPr>
            <w:tcW w:w="249" w:type="dxa"/>
            <w:vAlign w:val="center"/>
          </w:tcPr>
          <w:p w14:paraId="5EAB6AD8" w14:textId="77777777" w:rsidR="008A6FC6" w:rsidRPr="0011266B" w:rsidRDefault="008A6FC6" w:rsidP="00442A97">
            <w:pPr>
              <w:pStyle w:val="Body"/>
              <w:spacing w:line="240" w:lineRule="auto"/>
              <w:ind w:firstLine="0"/>
              <w:rPr>
                <w:b/>
                <w:bCs/>
                <w:color w:val="auto"/>
              </w:rPr>
            </w:pPr>
          </w:p>
        </w:tc>
        <w:tc>
          <w:tcPr>
            <w:tcW w:w="5435" w:type="dxa"/>
            <w:vAlign w:val="center"/>
          </w:tcPr>
          <w:p w14:paraId="712EDBB9" w14:textId="77777777" w:rsidR="008A6FC6" w:rsidRPr="0011266B" w:rsidRDefault="008A6FC6" w:rsidP="00442A97">
            <w:pPr>
              <w:pStyle w:val="Body"/>
              <w:spacing w:line="240" w:lineRule="auto"/>
              <w:ind w:firstLine="0"/>
              <w:rPr>
                <w:bCs/>
                <w:color w:val="auto"/>
              </w:rPr>
            </w:pPr>
            <w:r w:rsidRPr="0011266B">
              <w:rPr>
                <w:bCs/>
                <w:color w:val="auto"/>
              </w:rPr>
              <w:t>Female</w:t>
            </w:r>
          </w:p>
        </w:tc>
        <w:tc>
          <w:tcPr>
            <w:tcW w:w="1819" w:type="dxa"/>
            <w:vAlign w:val="center"/>
          </w:tcPr>
          <w:p w14:paraId="2DB040B1" w14:textId="0071D838" w:rsidR="008A6FC6" w:rsidRPr="0011266B" w:rsidRDefault="008A6FC6" w:rsidP="00442A97">
            <w:pPr>
              <w:pStyle w:val="Body"/>
              <w:spacing w:line="240" w:lineRule="auto"/>
              <w:ind w:firstLine="0"/>
              <w:jc w:val="center"/>
              <w:rPr>
                <w:bCs/>
                <w:color w:val="auto"/>
              </w:rPr>
            </w:pPr>
            <w:r>
              <w:rPr>
                <w:bCs/>
                <w:color w:val="auto"/>
              </w:rPr>
              <w:t>102</w:t>
            </w:r>
          </w:p>
        </w:tc>
        <w:tc>
          <w:tcPr>
            <w:tcW w:w="1857" w:type="dxa"/>
            <w:vAlign w:val="center"/>
          </w:tcPr>
          <w:p w14:paraId="5DAEA323" w14:textId="47329CC2" w:rsidR="008A6FC6" w:rsidRPr="0011266B" w:rsidRDefault="008A6FC6" w:rsidP="00442A97">
            <w:pPr>
              <w:pStyle w:val="Body"/>
              <w:spacing w:line="240" w:lineRule="auto"/>
              <w:ind w:firstLine="0"/>
              <w:jc w:val="center"/>
              <w:rPr>
                <w:bCs/>
                <w:color w:val="auto"/>
              </w:rPr>
            </w:pPr>
            <w:r>
              <w:rPr>
                <w:bCs/>
                <w:color w:val="auto"/>
              </w:rPr>
              <w:t>34.2</w:t>
            </w:r>
            <w:r w:rsidR="002D39C6">
              <w:rPr>
                <w:bCs/>
                <w:color w:val="auto"/>
              </w:rPr>
              <w:t xml:space="preserve"> %</w:t>
            </w:r>
          </w:p>
        </w:tc>
      </w:tr>
      <w:tr w:rsidR="008A6FC6" w:rsidRPr="0011266B" w14:paraId="51EFF1F0" w14:textId="77777777" w:rsidTr="008A6FC6">
        <w:trPr>
          <w:trHeight w:val="397"/>
        </w:trPr>
        <w:tc>
          <w:tcPr>
            <w:tcW w:w="249" w:type="dxa"/>
            <w:vAlign w:val="center"/>
          </w:tcPr>
          <w:p w14:paraId="3A0768C4" w14:textId="77777777" w:rsidR="008A6FC6" w:rsidRPr="0011266B" w:rsidRDefault="008A6FC6" w:rsidP="00442A97">
            <w:pPr>
              <w:pStyle w:val="Body"/>
              <w:spacing w:line="240" w:lineRule="auto"/>
              <w:ind w:firstLine="0"/>
              <w:rPr>
                <w:b/>
                <w:bCs/>
                <w:color w:val="auto"/>
              </w:rPr>
            </w:pPr>
          </w:p>
        </w:tc>
        <w:tc>
          <w:tcPr>
            <w:tcW w:w="5435" w:type="dxa"/>
            <w:vAlign w:val="center"/>
          </w:tcPr>
          <w:p w14:paraId="494B046A" w14:textId="77777777" w:rsidR="008A6FC6" w:rsidRPr="0011266B" w:rsidRDefault="008A6FC6" w:rsidP="00442A97">
            <w:pPr>
              <w:pStyle w:val="Body"/>
              <w:spacing w:line="240" w:lineRule="auto"/>
              <w:ind w:firstLine="0"/>
              <w:rPr>
                <w:bCs/>
                <w:color w:val="auto"/>
              </w:rPr>
            </w:pPr>
            <w:r w:rsidRPr="0011266B">
              <w:rPr>
                <w:bCs/>
                <w:color w:val="auto"/>
              </w:rPr>
              <w:t>Male</w:t>
            </w:r>
          </w:p>
        </w:tc>
        <w:tc>
          <w:tcPr>
            <w:tcW w:w="1819" w:type="dxa"/>
            <w:vAlign w:val="center"/>
          </w:tcPr>
          <w:p w14:paraId="5DF52ED9" w14:textId="26852C91" w:rsidR="008A6FC6" w:rsidRPr="0011266B" w:rsidRDefault="008A6FC6" w:rsidP="00442A97">
            <w:pPr>
              <w:pStyle w:val="Body"/>
              <w:spacing w:line="240" w:lineRule="auto"/>
              <w:ind w:firstLine="0"/>
              <w:jc w:val="center"/>
              <w:rPr>
                <w:bCs/>
                <w:color w:val="auto"/>
              </w:rPr>
            </w:pPr>
            <w:r>
              <w:rPr>
                <w:bCs/>
                <w:color w:val="auto"/>
              </w:rPr>
              <w:t>195</w:t>
            </w:r>
          </w:p>
        </w:tc>
        <w:tc>
          <w:tcPr>
            <w:tcW w:w="1857" w:type="dxa"/>
            <w:vAlign w:val="center"/>
          </w:tcPr>
          <w:p w14:paraId="22131A98" w14:textId="3071077A" w:rsidR="008A6FC6" w:rsidRPr="0011266B" w:rsidRDefault="008A6FC6" w:rsidP="00442A97">
            <w:pPr>
              <w:pStyle w:val="Body"/>
              <w:spacing w:line="240" w:lineRule="auto"/>
              <w:ind w:firstLine="0"/>
              <w:jc w:val="center"/>
              <w:rPr>
                <w:bCs/>
                <w:color w:val="auto"/>
              </w:rPr>
            </w:pPr>
            <w:r>
              <w:rPr>
                <w:bCs/>
                <w:color w:val="auto"/>
              </w:rPr>
              <w:t>65.4</w:t>
            </w:r>
            <w:r w:rsidR="002D39C6">
              <w:rPr>
                <w:bCs/>
                <w:color w:val="auto"/>
              </w:rPr>
              <w:t xml:space="preserve"> %</w:t>
            </w:r>
          </w:p>
        </w:tc>
      </w:tr>
      <w:tr w:rsidR="008A6FC6" w:rsidRPr="0011266B" w14:paraId="37858323" w14:textId="77777777" w:rsidTr="008A6FC6">
        <w:trPr>
          <w:trHeight w:val="397"/>
        </w:trPr>
        <w:tc>
          <w:tcPr>
            <w:tcW w:w="249" w:type="dxa"/>
            <w:vAlign w:val="center"/>
          </w:tcPr>
          <w:p w14:paraId="7D217148" w14:textId="77777777" w:rsidR="008A6FC6" w:rsidRPr="0011266B" w:rsidRDefault="008A6FC6" w:rsidP="00442A97">
            <w:pPr>
              <w:pStyle w:val="Body"/>
              <w:spacing w:line="240" w:lineRule="auto"/>
              <w:ind w:firstLine="0"/>
              <w:rPr>
                <w:b/>
                <w:bCs/>
                <w:color w:val="auto"/>
              </w:rPr>
            </w:pPr>
          </w:p>
        </w:tc>
        <w:tc>
          <w:tcPr>
            <w:tcW w:w="5435" w:type="dxa"/>
            <w:vAlign w:val="center"/>
          </w:tcPr>
          <w:p w14:paraId="0703C2FB" w14:textId="31D48F93" w:rsidR="008A6FC6" w:rsidRPr="0011266B" w:rsidRDefault="008A6FC6" w:rsidP="00442A97">
            <w:pPr>
              <w:pStyle w:val="Body"/>
              <w:spacing w:line="240" w:lineRule="auto"/>
              <w:ind w:firstLine="0"/>
              <w:rPr>
                <w:bCs/>
                <w:color w:val="auto"/>
              </w:rPr>
            </w:pPr>
            <w:r>
              <w:rPr>
                <w:bCs/>
                <w:color w:val="auto"/>
              </w:rPr>
              <w:t>Other</w:t>
            </w:r>
          </w:p>
        </w:tc>
        <w:tc>
          <w:tcPr>
            <w:tcW w:w="1819" w:type="dxa"/>
            <w:vAlign w:val="center"/>
          </w:tcPr>
          <w:p w14:paraId="365BD959" w14:textId="18BB4D1D" w:rsidR="008A6FC6" w:rsidRPr="0011266B" w:rsidRDefault="008A6FC6" w:rsidP="00442A97">
            <w:pPr>
              <w:pStyle w:val="Body"/>
              <w:spacing w:line="240" w:lineRule="auto"/>
              <w:ind w:firstLine="0"/>
              <w:jc w:val="center"/>
              <w:rPr>
                <w:bCs/>
                <w:color w:val="auto"/>
              </w:rPr>
            </w:pPr>
            <w:r>
              <w:rPr>
                <w:bCs/>
                <w:color w:val="auto"/>
              </w:rPr>
              <w:t>1</w:t>
            </w:r>
          </w:p>
        </w:tc>
        <w:tc>
          <w:tcPr>
            <w:tcW w:w="1857" w:type="dxa"/>
            <w:vAlign w:val="center"/>
          </w:tcPr>
          <w:p w14:paraId="7CADEDB7" w14:textId="4B3C3444" w:rsidR="008A6FC6" w:rsidRPr="0011266B" w:rsidRDefault="008A6FC6" w:rsidP="00442A97">
            <w:pPr>
              <w:pStyle w:val="Body"/>
              <w:spacing w:line="240" w:lineRule="auto"/>
              <w:ind w:firstLine="0"/>
              <w:jc w:val="center"/>
              <w:rPr>
                <w:bCs/>
                <w:color w:val="auto"/>
              </w:rPr>
            </w:pPr>
            <w:r w:rsidRPr="0011266B">
              <w:rPr>
                <w:bCs/>
                <w:color w:val="auto"/>
              </w:rPr>
              <w:t>0.</w:t>
            </w:r>
            <w:r>
              <w:rPr>
                <w:bCs/>
                <w:color w:val="auto"/>
              </w:rPr>
              <w:t>3</w:t>
            </w:r>
            <w:r w:rsidR="002D39C6">
              <w:rPr>
                <w:bCs/>
                <w:color w:val="auto"/>
              </w:rPr>
              <w:t xml:space="preserve"> %</w:t>
            </w:r>
          </w:p>
        </w:tc>
      </w:tr>
      <w:tr w:rsidR="008A6FC6" w:rsidRPr="0011266B" w14:paraId="5FA420B4" w14:textId="77777777" w:rsidTr="008A6FC6">
        <w:trPr>
          <w:trHeight w:val="397"/>
        </w:trPr>
        <w:tc>
          <w:tcPr>
            <w:tcW w:w="5684" w:type="dxa"/>
            <w:gridSpan w:val="2"/>
            <w:vAlign w:val="center"/>
          </w:tcPr>
          <w:p w14:paraId="6C0B03FD" w14:textId="77777777" w:rsidR="008A6FC6" w:rsidRPr="0011266B" w:rsidRDefault="008A6FC6" w:rsidP="008A6FC6">
            <w:pPr>
              <w:pStyle w:val="Body"/>
              <w:spacing w:before="200" w:after="60" w:line="240" w:lineRule="auto"/>
              <w:ind w:firstLine="0"/>
              <w:rPr>
                <w:bCs/>
                <w:color w:val="auto"/>
              </w:rPr>
            </w:pPr>
            <w:r w:rsidRPr="0011266B">
              <w:rPr>
                <w:bCs/>
                <w:color w:val="auto"/>
              </w:rPr>
              <w:t>Education</w:t>
            </w:r>
          </w:p>
        </w:tc>
        <w:tc>
          <w:tcPr>
            <w:tcW w:w="1819" w:type="dxa"/>
            <w:vAlign w:val="center"/>
          </w:tcPr>
          <w:p w14:paraId="7DA4EE87" w14:textId="77777777" w:rsidR="008A6FC6" w:rsidRPr="0011266B" w:rsidRDefault="008A6FC6" w:rsidP="008A6FC6">
            <w:pPr>
              <w:pStyle w:val="Body"/>
              <w:spacing w:before="200" w:after="60" w:line="240" w:lineRule="auto"/>
              <w:ind w:firstLine="0"/>
              <w:jc w:val="center"/>
              <w:rPr>
                <w:bCs/>
                <w:color w:val="auto"/>
              </w:rPr>
            </w:pPr>
          </w:p>
        </w:tc>
        <w:tc>
          <w:tcPr>
            <w:tcW w:w="1857" w:type="dxa"/>
            <w:vAlign w:val="center"/>
          </w:tcPr>
          <w:p w14:paraId="3B5FA75B" w14:textId="77777777" w:rsidR="008A6FC6" w:rsidRPr="0011266B" w:rsidRDefault="008A6FC6" w:rsidP="008A6FC6">
            <w:pPr>
              <w:pStyle w:val="Body"/>
              <w:spacing w:before="200" w:after="60" w:line="240" w:lineRule="auto"/>
              <w:ind w:firstLine="0"/>
              <w:jc w:val="center"/>
              <w:rPr>
                <w:bCs/>
                <w:color w:val="auto"/>
              </w:rPr>
            </w:pPr>
          </w:p>
        </w:tc>
      </w:tr>
      <w:tr w:rsidR="008A6FC6" w:rsidRPr="0011266B" w14:paraId="50287974" w14:textId="77777777" w:rsidTr="008A6FC6">
        <w:trPr>
          <w:trHeight w:val="397"/>
        </w:trPr>
        <w:tc>
          <w:tcPr>
            <w:tcW w:w="249" w:type="dxa"/>
            <w:vAlign w:val="center"/>
          </w:tcPr>
          <w:p w14:paraId="3DFBBEE1" w14:textId="77777777" w:rsidR="008A6FC6" w:rsidRPr="0011266B" w:rsidRDefault="008A6FC6" w:rsidP="00442A97">
            <w:pPr>
              <w:pStyle w:val="Body"/>
              <w:spacing w:line="240" w:lineRule="auto"/>
              <w:ind w:firstLine="0"/>
              <w:rPr>
                <w:b/>
                <w:bCs/>
                <w:color w:val="auto"/>
              </w:rPr>
            </w:pPr>
          </w:p>
        </w:tc>
        <w:tc>
          <w:tcPr>
            <w:tcW w:w="5435" w:type="dxa"/>
            <w:vAlign w:val="center"/>
          </w:tcPr>
          <w:p w14:paraId="7DD694A7" w14:textId="77777777" w:rsidR="008A6FC6" w:rsidRPr="0011266B" w:rsidRDefault="008A6FC6" w:rsidP="00442A97">
            <w:pPr>
              <w:pStyle w:val="Body"/>
              <w:spacing w:line="240" w:lineRule="auto"/>
              <w:ind w:firstLine="0"/>
              <w:rPr>
                <w:bCs/>
                <w:color w:val="auto"/>
              </w:rPr>
            </w:pPr>
            <w:r w:rsidRPr="0011266B">
              <w:rPr>
                <w:bCs/>
                <w:color w:val="auto"/>
              </w:rPr>
              <w:t>High School Graduate</w:t>
            </w:r>
          </w:p>
        </w:tc>
        <w:tc>
          <w:tcPr>
            <w:tcW w:w="1819" w:type="dxa"/>
            <w:vAlign w:val="center"/>
          </w:tcPr>
          <w:p w14:paraId="2C11BF7C" w14:textId="3E017ADC" w:rsidR="008A6FC6" w:rsidRPr="0011266B" w:rsidRDefault="008A6FC6" w:rsidP="00442A97">
            <w:pPr>
              <w:pStyle w:val="Body"/>
              <w:spacing w:line="240" w:lineRule="auto"/>
              <w:ind w:firstLine="0"/>
              <w:jc w:val="center"/>
              <w:rPr>
                <w:bCs/>
                <w:color w:val="auto"/>
              </w:rPr>
            </w:pPr>
            <w:r>
              <w:rPr>
                <w:bCs/>
                <w:color w:val="auto"/>
              </w:rPr>
              <w:t>91</w:t>
            </w:r>
          </w:p>
        </w:tc>
        <w:tc>
          <w:tcPr>
            <w:tcW w:w="1857" w:type="dxa"/>
            <w:vAlign w:val="center"/>
          </w:tcPr>
          <w:p w14:paraId="3FEBB26B" w14:textId="1A2E43D4" w:rsidR="008A6FC6" w:rsidRPr="0011266B" w:rsidRDefault="008A6FC6" w:rsidP="00442A97">
            <w:pPr>
              <w:pStyle w:val="Body"/>
              <w:spacing w:line="240" w:lineRule="auto"/>
              <w:ind w:firstLine="0"/>
              <w:jc w:val="center"/>
              <w:rPr>
                <w:bCs/>
                <w:color w:val="auto"/>
              </w:rPr>
            </w:pPr>
            <w:r>
              <w:rPr>
                <w:bCs/>
                <w:color w:val="auto"/>
              </w:rPr>
              <w:t>30</w:t>
            </w:r>
            <w:r w:rsidRPr="0011266B">
              <w:rPr>
                <w:bCs/>
                <w:color w:val="auto"/>
              </w:rPr>
              <w:t>.</w:t>
            </w:r>
            <w:r>
              <w:rPr>
                <w:bCs/>
                <w:color w:val="auto"/>
              </w:rPr>
              <w:t>5</w:t>
            </w:r>
            <w:r w:rsidR="002D39C6">
              <w:rPr>
                <w:bCs/>
                <w:color w:val="auto"/>
              </w:rPr>
              <w:t xml:space="preserve"> %</w:t>
            </w:r>
          </w:p>
        </w:tc>
      </w:tr>
      <w:tr w:rsidR="008A6FC6" w:rsidRPr="0011266B" w14:paraId="0546B68C" w14:textId="77777777" w:rsidTr="008A6FC6">
        <w:trPr>
          <w:trHeight w:val="397"/>
        </w:trPr>
        <w:tc>
          <w:tcPr>
            <w:tcW w:w="249" w:type="dxa"/>
            <w:vAlign w:val="center"/>
          </w:tcPr>
          <w:p w14:paraId="3BC83507" w14:textId="77777777" w:rsidR="008A6FC6" w:rsidRPr="0011266B" w:rsidRDefault="008A6FC6" w:rsidP="00442A97">
            <w:pPr>
              <w:pStyle w:val="Body"/>
              <w:spacing w:line="240" w:lineRule="auto"/>
              <w:ind w:firstLine="0"/>
              <w:rPr>
                <w:b/>
                <w:bCs/>
                <w:color w:val="auto"/>
              </w:rPr>
            </w:pPr>
          </w:p>
        </w:tc>
        <w:tc>
          <w:tcPr>
            <w:tcW w:w="5435" w:type="dxa"/>
            <w:vAlign w:val="center"/>
          </w:tcPr>
          <w:p w14:paraId="0AA717E0" w14:textId="77777777" w:rsidR="008A6FC6" w:rsidRPr="0011266B" w:rsidRDefault="008A6FC6" w:rsidP="00442A97">
            <w:pPr>
              <w:pStyle w:val="Body"/>
              <w:spacing w:line="240" w:lineRule="auto"/>
              <w:ind w:firstLine="0"/>
              <w:rPr>
                <w:bCs/>
                <w:color w:val="auto"/>
              </w:rPr>
            </w:pPr>
            <w:r w:rsidRPr="0011266B">
              <w:rPr>
                <w:bCs/>
                <w:color w:val="auto"/>
              </w:rPr>
              <w:t>Bachelor’s Degree</w:t>
            </w:r>
          </w:p>
        </w:tc>
        <w:tc>
          <w:tcPr>
            <w:tcW w:w="1819" w:type="dxa"/>
            <w:vAlign w:val="center"/>
          </w:tcPr>
          <w:p w14:paraId="474BA70B" w14:textId="60DF9C2D" w:rsidR="008A6FC6" w:rsidRPr="0011266B" w:rsidRDefault="008A6FC6" w:rsidP="00442A97">
            <w:pPr>
              <w:pStyle w:val="Body"/>
              <w:spacing w:line="240" w:lineRule="auto"/>
              <w:ind w:firstLine="0"/>
              <w:jc w:val="center"/>
              <w:rPr>
                <w:bCs/>
                <w:color w:val="auto"/>
              </w:rPr>
            </w:pPr>
            <w:r>
              <w:rPr>
                <w:bCs/>
                <w:color w:val="auto"/>
              </w:rPr>
              <w:t>148</w:t>
            </w:r>
          </w:p>
        </w:tc>
        <w:tc>
          <w:tcPr>
            <w:tcW w:w="1857" w:type="dxa"/>
            <w:vAlign w:val="center"/>
          </w:tcPr>
          <w:p w14:paraId="3C543374" w14:textId="7C590C3F" w:rsidR="008A6FC6" w:rsidRPr="0011266B" w:rsidRDefault="008A6FC6" w:rsidP="00442A97">
            <w:pPr>
              <w:pStyle w:val="Body"/>
              <w:spacing w:line="240" w:lineRule="auto"/>
              <w:ind w:firstLine="0"/>
              <w:jc w:val="center"/>
              <w:rPr>
                <w:bCs/>
                <w:color w:val="auto"/>
              </w:rPr>
            </w:pPr>
            <w:r>
              <w:rPr>
                <w:bCs/>
                <w:color w:val="auto"/>
              </w:rPr>
              <w:t>49</w:t>
            </w:r>
            <w:r w:rsidRPr="0011266B">
              <w:rPr>
                <w:bCs/>
                <w:color w:val="auto"/>
              </w:rPr>
              <w:t>.</w:t>
            </w:r>
            <w:r>
              <w:rPr>
                <w:bCs/>
                <w:color w:val="auto"/>
              </w:rPr>
              <w:t>7</w:t>
            </w:r>
            <w:r w:rsidR="002D39C6">
              <w:rPr>
                <w:bCs/>
                <w:color w:val="auto"/>
              </w:rPr>
              <w:t xml:space="preserve"> %</w:t>
            </w:r>
          </w:p>
        </w:tc>
      </w:tr>
      <w:tr w:rsidR="008A6FC6" w:rsidRPr="0011266B" w14:paraId="065968E9" w14:textId="77777777" w:rsidTr="008A6FC6">
        <w:trPr>
          <w:trHeight w:val="397"/>
        </w:trPr>
        <w:tc>
          <w:tcPr>
            <w:tcW w:w="249" w:type="dxa"/>
            <w:vAlign w:val="center"/>
          </w:tcPr>
          <w:p w14:paraId="04D5BE54" w14:textId="77777777" w:rsidR="008A6FC6" w:rsidRPr="0011266B" w:rsidRDefault="008A6FC6" w:rsidP="00442A97">
            <w:pPr>
              <w:pStyle w:val="Body"/>
              <w:spacing w:line="240" w:lineRule="auto"/>
              <w:ind w:firstLine="0"/>
              <w:rPr>
                <w:b/>
                <w:bCs/>
                <w:color w:val="auto"/>
              </w:rPr>
            </w:pPr>
          </w:p>
        </w:tc>
        <w:tc>
          <w:tcPr>
            <w:tcW w:w="5435" w:type="dxa"/>
            <w:vAlign w:val="center"/>
          </w:tcPr>
          <w:p w14:paraId="16F3491A" w14:textId="77777777" w:rsidR="008A6FC6" w:rsidRPr="0011266B" w:rsidRDefault="008A6FC6" w:rsidP="00442A97">
            <w:pPr>
              <w:pStyle w:val="Body"/>
              <w:spacing w:line="240" w:lineRule="auto"/>
              <w:ind w:firstLine="0"/>
              <w:rPr>
                <w:bCs/>
                <w:color w:val="auto"/>
              </w:rPr>
            </w:pPr>
            <w:r w:rsidRPr="0011266B">
              <w:rPr>
                <w:bCs/>
                <w:color w:val="auto"/>
              </w:rPr>
              <w:t>Master’s Degree</w:t>
            </w:r>
          </w:p>
        </w:tc>
        <w:tc>
          <w:tcPr>
            <w:tcW w:w="1819" w:type="dxa"/>
            <w:vAlign w:val="center"/>
          </w:tcPr>
          <w:p w14:paraId="0E4820D9" w14:textId="45541BA6" w:rsidR="008A6FC6" w:rsidRPr="0011266B" w:rsidRDefault="008A6FC6" w:rsidP="00442A97">
            <w:pPr>
              <w:pStyle w:val="Body"/>
              <w:spacing w:line="240" w:lineRule="auto"/>
              <w:ind w:firstLine="0"/>
              <w:jc w:val="center"/>
              <w:rPr>
                <w:bCs/>
                <w:color w:val="auto"/>
              </w:rPr>
            </w:pPr>
            <w:r>
              <w:rPr>
                <w:bCs/>
                <w:color w:val="auto"/>
              </w:rPr>
              <w:t>48</w:t>
            </w:r>
          </w:p>
        </w:tc>
        <w:tc>
          <w:tcPr>
            <w:tcW w:w="1857" w:type="dxa"/>
            <w:vAlign w:val="center"/>
          </w:tcPr>
          <w:p w14:paraId="0020D35E" w14:textId="2177117C" w:rsidR="008A6FC6" w:rsidRPr="0011266B" w:rsidRDefault="008A6FC6" w:rsidP="00442A97">
            <w:pPr>
              <w:pStyle w:val="Body"/>
              <w:spacing w:line="240" w:lineRule="auto"/>
              <w:ind w:firstLine="0"/>
              <w:jc w:val="center"/>
              <w:rPr>
                <w:bCs/>
                <w:color w:val="auto"/>
              </w:rPr>
            </w:pPr>
            <w:r w:rsidRPr="0011266B">
              <w:rPr>
                <w:bCs/>
                <w:color w:val="auto"/>
              </w:rPr>
              <w:t>1</w:t>
            </w:r>
            <w:r>
              <w:rPr>
                <w:bCs/>
                <w:color w:val="auto"/>
              </w:rPr>
              <w:t>6</w:t>
            </w:r>
            <w:r w:rsidRPr="0011266B">
              <w:rPr>
                <w:bCs/>
                <w:color w:val="auto"/>
              </w:rPr>
              <w:t>.</w:t>
            </w:r>
            <w:r>
              <w:rPr>
                <w:bCs/>
                <w:color w:val="auto"/>
              </w:rPr>
              <w:t>1</w:t>
            </w:r>
            <w:r w:rsidR="002D39C6">
              <w:rPr>
                <w:bCs/>
                <w:color w:val="auto"/>
              </w:rPr>
              <w:t xml:space="preserve"> %</w:t>
            </w:r>
          </w:p>
        </w:tc>
      </w:tr>
      <w:tr w:rsidR="008A6FC6" w:rsidRPr="0011266B" w14:paraId="32333F14" w14:textId="77777777" w:rsidTr="008A6FC6">
        <w:trPr>
          <w:trHeight w:val="397"/>
        </w:trPr>
        <w:tc>
          <w:tcPr>
            <w:tcW w:w="249" w:type="dxa"/>
            <w:vAlign w:val="center"/>
          </w:tcPr>
          <w:p w14:paraId="2F1A691F" w14:textId="77777777" w:rsidR="008A6FC6" w:rsidRPr="0011266B" w:rsidRDefault="008A6FC6" w:rsidP="00442A97">
            <w:pPr>
              <w:pStyle w:val="Body"/>
              <w:spacing w:line="240" w:lineRule="auto"/>
              <w:ind w:firstLine="0"/>
              <w:rPr>
                <w:b/>
                <w:bCs/>
                <w:color w:val="auto"/>
              </w:rPr>
            </w:pPr>
          </w:p>
        </w:tc>
        <w:tc>
          <w:tcPr>
            <w:tcW w:w="5435" w:type="dxa"/>
            <w:vAlign w:val="center"/>
          </w:tcPr>
          <w:p w14:paraId="233F8E23" w14:textId="77777777" w:rsidR="008A6FC6" w:rsidRPr="0011266B" w:rsidRDefault="008A6FC6" w:rsidP="00442A97">
            <w:pPr>
              <w:pStyle w:val="Body"/>
              <w:spacing w:line="240" w:lineRule="auto"/>
              <w:ind w:firstLine="0"/>
              <w:rPr>
                <w:bCs/>
                <w:color w:val="auto"/>
              </w:rPr>
            </w:pPr>
            <w:r w:rsidRPr="0011266B">
              <w:rPr>
                <w:bCs/>
                <w:color w:val="auto"/>
              </w:rPr>
              <w:t>Ph.D. or higher</w:t>
            </w:r>
          </w:p>
        </w:tc>
        <w:tc>
          <w:tcPr>
            <w:tcW w:w="1819" w:type="dxa"/>
            <w:vAlign w:val="center"/>
          </w:tcPr>
          <w:p w14:paraId="583C8707" w14:textId="3F46AC00" w:rsidR="008A6FC6" w:rsidRPr="0011266B" w:rsidRDefault="008A6FC6" w:rsidP="00442A97">
            <w:pPr>
              <w:pStyle w:val="Body"/>
              <w:spacing w:line="240" w:lineRule="auto"/>
              <w:ind w:firstLine="0"/>
              <w:jc w:val="center"/>
              <w:rPr>
                <w:bCs/>
                <w:color w:val="auto"/>
              </w:rPr>
            </w:pPr>
            <w:r>
              <w:rPr>
                <w:bCs/>
                <w:color w:val="auto"/>
              </w:rPr>
              <w:t>8</w:t>
            </w:r>
          </w:p>
        </w:tc>
        <w:tc>
          <w:tcPr>
            <w:tcW w:w="1857" w:type="dxa"/>
            <w:vAlign w:val="center"/>
          </w:tcPr>
          <w:p w14:paraId="2515037B" w14:textId="54CBBFEB" w:rsidR="008A6FC6" w:rsidRPr="0011266B" w:rsidRDefault="008A6FC6" w:rsidP="00442A97">
            <w:pPr>
              <w:pStyle w:val="Body"/>
              <w:spacing w:line="240" w:lineRule="auto"/>
              <w:ind w:firstLine="0"/>
              <w:jc w:val="center"/>
              <w:rPr>
                <w:bCs/>
                <w:color w:val="auto"/>
              </w:rPr>
            </w:pPr>
            <w:r>
              <w:rPr>
                <w:bCs/>
                <w:color w:val="auto"/>
              </w:rPr>
              <w:t>2</w:t>
            </w:r>
            <w:r w:rsidRPr="0011266B">
              <w:rPr>
                <w:bCs/>
                <w:color w:val="auto"/>
              </w:rPr>
              <w:t>.</w:t>
            </w:r>
            <w:r>
              <w:rPr>
                <w:bCs/>
                <w:color w:val="auto"/>
              </w:rPr>
              <w:t>7</w:t>
            </w:r>
            <w:r w:rsidR="002D39C6">
              <w:rPr>
                <w:bCs/>
                <w:color w:val="auto"/>
              </w:rPr>
              <w:t xml:space="preserve"> %</w:t>
            </w:r>
          </w:p>
        </w:tc>
      </w:tr>
      <w:tr w:rsidR="008A6FC6" w:rsidRPr="0011266B" w14:paraId="0F2EA193" w14:textId="77777777" w:rsidTr="008A6FC6">
        <w:trPr>
          <w:trHeight w:val="397"/>
        </w:trPr>
        <w:tc>
          <w:tcPr>
            <w:tcW w:w="249" w:type="dxa"/>
            <w:vAlign w:val="center"/>
          </w:tcPr>
          <w:p w14:paraId="7307C159" w14:textId="77777777" w:rsidR="008A6FC6" w:rsidRPr="0011266B" w:rsidRDefault="008A6FC6" w:rsidP="00442A97">
            <w:pPr>
              <w:pStyle w:val="Body"/>
              <w:spacing w:line="240" w:lineRule="auto"/>
              <w:ind w:firstLine="0"/>
              <w:rPr>
                <w:b/>
                <w:bCs/>
                <w:color w:val="auto"/>
              </w:rPr>
            </w:pPr>
          </w:p>
        </w:tc>
        <w:tc>
          <w:tcPr>
            <w:tcW w:w="5435" w:type="dxa"/>
            <w:vAlign w:val="center"/>
          </w:tcPr>
          <w:p w14:paraId="0B91606E" w14:textId="17874FA1" w:rsidR="008A6FC6" w:rsidRPr="0011266B" w:rsidRDefault="008A6FC6" w:rsidP="00442A97">
            <w:pPr>
              <w:pStyle w:val="Body"/>
              <w:spacing w:line="240" w:lineRule="auto"/>
              <w:ind w:firstLine="0"/>
              <w:rPr>
                <w:bCs/>
                <w:color w:val="auto"/>
              </w:rPr>
            </w:pPr>
            <w:r>
              <w:rPr>
                <w:bCs/>
                <w:color w:val="auto"/>
              </w:rPr>
              <w:t>none of the above</w:t>
            </w:r>
          </w:p>
        </w:tc>
        <w:tc>
          <w:tcPr>
            <w:tcW w:w="1819" w:type="dxa"/>
            <w:vAlign w:val="center"/>
          </w:tcPr>
          <w:p w14:paraId="632D216B" w14:textId="04566400" w:rsidR="008A6FC6" w:rsidRPr="0011266B" w:rsidRDefault="008A6FC6" w:rsidP="00442A97">
            <w:pPr>
              <w:pStyle w:val="Body"/>
              <w:spacing w:line="240" w:lineRule="auto"/>
              <w:ind w:firstLine="0"/>
              <w:jc w:val="center"/>
              <w:rPr>
                <w:bCs/>
                <w:color w:val="auto"/>
              </w:rPr>
            </w:pPr>
            <w:r>
              <w:rPr>
                <w:bCs/>
                <w:color w:val="auto"/>
              </w:rPr>
              <w:t>3</w:t>
            </w:r>
          </w:p>
        </w:tc>
        <w:tc>
          <w:tcPr>
            <w:tcW w:w="1857" w:type="dxa"/>
            <w:vAlign w:val="center"/>
          </w:tcPr>
          <w:p w14:paraId="5567EE52" w14:textId="2E177FD2" w:rsidR="008A6FC6" w:rsidRPr="0011266B" w:rsidRDefault="008A6FC6" w:rsidP="00442A97">
            <w:pPr>
              <w:pStyle w:val="Body"/>
              <w:spacing w:line="240" w:lineRule="auto"/>
              <w:ind w:firstLine="0"/>
              <w:jc w:val="center"/>
              <w:rPr>
                <w:bCs/>
                <w:color w:val="auto"/>
              </w:rPr>
            </w:pPr>
            <w:r>
              <w:rPr>
                <w:bCs/>
                <w:color w:val="auto"/>
              </w:rPr>
              <w:t>1</w:t>
            </w:r>
            <w:r w:rsidRPr="0011266B">
              <w:rPr>
                <w:bCs/>
                <w:color w:val="auto"/>
              </w:rPr>
              <w:t>.</w:t>
            </w:r>
            <w:r>
              <w:rPr>
                <w:bCs/>
                <w:color w:val="auto"/>
              </w:rPr>
              <w:t>0</w:t>
            </w:r>
            <w:r w:rsidR="002D39C6">
              <w:rPr>
                <w:bCs/>
                <w:color w:val="auto"/>
              </w:rPr>
              <w:t xml:space="preserve"> %</w:t>
            </w:r>
          </w:p>
        </w:tc>
      </w:tr>
      <w:tr w:rsidR="008A6FC6" w:rsidRPr="0011266B" w14:paraId="53716EF3" w14:textId="77777777" w:rsidTr="00442A97">
        <w:trPr>
          <w:trHeight w:val="397"/>
        </w:trPr>
        <w:tc>
          <w:tcPr>
            <w:tcW w:w="5684" w:type="dxa"/>
            <w:gridSpan w:val="2"/>
            <w:vAlign w:val="center"/>
          </w:tcPr>
          <w:p w14:paraId="617CA61C" w14:textId="5C43C329" w:rsidR="008A6FC6" w:rsidRPr="0011266B" w:rsidRDefault="008A6FC6" w:rsidP="008A6FC6">
            <w:pPr>
              <w:pStyle w:val="Body"/>
              <w:spacing w:before="200" w:after="60" w:line="240" w:lineRule="auto"/>
              <w:ind w:firstLine="0"/>
              <w:rPr>
                <w:bCs/>
                <w:color w:val="auto"/>
              </w:rPr>
            </w:pPr>
            <w:r w:rsidRPr="0011266B">
              <w:rPr>
                <w:bCs/>
                <w:color w:val="auto"/>
              </w:rPr>
              <w:t>Ethnicity</w:t>
            </w:r>
          </w:p>
        </w:tc>
        <w:tc>
          <w:tcPr>
            <w:tcW w:w="1819" w:type="dxa"/>
            <w:vAlign w:val="center"/>
          </w:tcPr>
          <w:p w14:paraId="05FD7D28" w14:textId="77777777" w:rsidR="008A6FC6" w:rsidRPr="0011266B" w:rsidRDefault="008A6FC6" w:rsidP="008A6FC6">
            <w:pPr>
              <w:pStyle w:val="Body"/>
              <w:spacing w:before="200" w:after="60" w:line="240" w:lineRule="auto"/>
              <w:ind w:firstLine="0"/>
              <w:jc w:val="center"/>
              <w:rPr>
                <w:bCs/>
                <w:color w:val="auto"/>
              </w:rPr>
            </w:pPr>
          </w:p>
        </w:tc>
        <w:tc>
          <w:tcPr>
            <w:tcW w:w="1857" w:type="dxa"/>
            <w:vAlign w:val="center"/>
          </w:tcPr>
          <w:p w14:paraId="68B71A1B" w14:textId="77777777" w:rsidR="008A6FC6" w:rsidRPr="0011266B" w:rsidRDefault="008A6FC6" w:rsidP="008A6FC6">
            <w:pPr>
              <w:pStyle w:val="Body"/>
              <w:spacing w:before="200" w:after="60" w:line="240" w:lineRule="auto"/>
              <w:ind w:firstLine="0"/>
              <w:jc w:val="center"/>
              <w:rPr>
                <w:bCs/>
                <w:color w:val="auto"/>
              </w:rPr>
            </w:pPr>
          </w:p>
        </w:tc>
      </w:tr>
      <w:tr w:rsidR="008A6FC6" w:rsidRPr="0011266B" w14:paraId="06B74997" w14:textId="77777777" w:rsidTr="00442A97">
        <w:trPr>
          <w:trHeight w:val="397"/>
        </w:trPr>
        <w:tc>
          <w:tcPr>
            <w:tcW w:w="249" w:type="dxa"/>
            <w:vAlign w:val="center"/>
          </w:tcPr>
          <w:p w14:paraId="41BA44C2" w14:textId="77777777" w:rsidR="008A6FC6" w:rsidRPr="0011266B" w:rsidRDefault="008A6FC6" w:rsidP="00442A97">
            <w:pPr>
              <w:pStyle w:val="Body"/>
              <w:spacing w:line="240" w:lineRule="auto"/>
              <w:ind w:firstLine="0"/>
              <w:rPr>
                <w:b/>
                <w:bCs/>
                <w:color w:val="auto"/>
              </w:rPr>
            </w:pPr>
          </w:p>
        </w:tc>
        <w:tc>
          <w:tcPr>
            <w:tcW w:w="5435" w:type="dxa"/>
            <w:vAlign w:val="center"/>
          </w:tcPr>
          <w:p w14:paraId="21EC9035" w14:textId="77777777" w:rsidR="008A6FC6" w:rsidRPr="0011266B" w:rsidRDefault="008A6FC6" w:rsidP="00442A97">
            <w:pPr>
              <w:pStyle w:val="Body"/>
              <w:spacing w:line="240" w:lineRule="auto"/>
              <w:ind w:firstLine="0"/>
              <w:rPr>
                <w:bCs/>
                <w:color w:val="auto"/>
              </w:rPr>
            </w:pPr>
            <w:r w:rsidRPr="0011266B">
              <w:rPr>
                <w:bCs/>
                <w:color w:val="auto"/>
              </w:rPr>
              <w:t>Black or African American</w:t>
            </w:r>
          </w:p>
        </w:tc>
        <w:tc>
          <w:tcPr>
            <w:tcW w:w="1819" w:type="dxa"/>
            <w:vAlign w:val="center"/>
          </w:tcPr>
          <w:p w14:paraId="0B6510E8" w14:textId="550332F9" w:rsidR="008A6FC6" w:rsidRPr="0011266B" w:rsidRDefault="008A6FC6" w:rsidP="00442A97">
            <w:pPr>
              <w:pStyle w:val="Body"/>
              <w:spacing w:line="240" w:lineRule="auto"/>
              <w:ind w:firstLine="0"/>
              <w:jc w:val="center"/>
              <w:rPr>
                <w:bCs/>
                <w:color w:val="auto"/>
              </w:rPr>
            </w:pPr>
            <w:r>
              <w:rPr>
                <w:bCs/>
                <w:color w:val="auto"/>
              </w:rPr>
              <w:t>23</w:t>
            </w:r>
          </w:p>
        </w:tc>
        <w:tc>
          <w:tcPr>
            <w:tcW w:w="1857" w:type="dxa"/>
            <w:vAlign w:val="center"/>
          </w:tcPr>
          <w:p w14:paraId="3F464AFB" w14:textId="00B0E996" w:rsidR="008A6FC6" w:rsidRPr="0011266B" w:rsidRDefault="008A6FC6" w:rsidP="00442A97">
            <w:pPr>
              <w:pStyle w:val="Body"/>
              <w:spacing w:line="240" w:lineRule="auto"/>
              <w:ind w:firstLine="0"/>
              <w:jc w:val="center"/>
              <w:rPr>
                <w:bCs/>
                <w:color w:val="auto"/>
              </w:rPr>
            </w:pPr>
            <w:r>
              <w:rPr>
                <w:bCs/>
                <w:color w:val="auto"/>
              </w:rPr>
              <w:t>7.7</w:t>
            </w:r>
            <w:r w:rsidR="002D39C6">
              <w:rPr>
                <w:bCs/>
                <w:color w:val="auto"/>
              </w:rPr>
              <w:t xml:space="preserve"> %</w:t>
            </w:r>
          </w:p>
        </w:tc>
      </w:tr>
      <w:tr w:rsidR="008A6FC6" w:rsidRPr="0011266B" w14:paraId="0043F0D6" w14:textId="77777777" w:rsidTr="00442A97">
        <w:trPr>
          <w:trHeight w:val="397"/>
        </w:trPr>
        <w:tc>
          <w:tcPr>
            <w:tcW w:w="249" w:type="dxa"/>
            <w:vAlign w:val="center"/>
          </w:tcPr>
          <w:p w14:paraId="408EE77E" w14:textId="77777777" w:rsidR="008A6FC6" w:rsidRPr="0011266B" w:rsidRDefault="008A6FC6" w:rsidP="00442A97">
            <w:pPr>
              <w:pStyle w:val="Body"/>
              <w:spacing w:line="240" w:lineRule="auto"/>
              <w:ind w:firstLine="0"/>
              <w:rPr>
                <w:b/>
                <w:bCs/>
                <w:color w:val="auto"/>
              </w:rPr>
            </w:pPr>
          </w:p>
        </w:tc>
        <w:tc>
          <w:tcPr>
            <w:tcW w:w="5435" w:type="dxa"/>
            <w:vAlign w:val="center"/>
          </w:tcPr>
          <w:p w14:paraId="4553AB1C" w14:textId="77777777" w:rsidR="008A6FC6" w:rsidRPr="0011266B" w:rsidRDefault="008A6FC6" w:rsidP="00442A97">
            <w:pPr>
              <w:pStyle w:val="Body"/>
              <w:spacing w:line="240" w:lineRule="auto"/>
              <w:ind w:firstLine="0"/>
              <w:rPr>
                <w:bCs/>
                <w:color w:val="auto"/>
              </w:rPr>
            </w:pPr>
            <w:r w:rsidRPr="0011266B">
              <w:rPr>
                <w:bCs/>
                <w:color w:val="auto"/>
              </w:rPr>
              <w:t>Asian or Asian American</w:t>
            </w:r>
          </w:p>
        </w:tc>
        <w:tc>
          <w:tcPr>
            <w:tcW w:w="1819" w:type="dxa"/>
            <w:vAlign w:val="center"/>
          </w:tcPr>
          <w:p w14:paraId="35D81EF3" w14:textId="1CFC2F73" w:rsidR="008A6FC6" w:rsidRPr="0011266B" w:rsidRDefault="008A6FC6" w:rsidP="00442A97">
            <w:pPr>
              <w:pStyle w:val="Body"/>
              <w:spacing w:line="240" w:lineRule="auto"/>
              <w:ind w:firstLine="0"/>
              <w:jc w:val="center"/>
              <w:rPr>
                <w:bCs/>
                <w:color w:val="auto"/>
              </w:rPr>
            </w:pPr>
            <w:r>
              <w:rPr>
                <w:bCs/>
                <w:color w:val="auto"/>
              </w:rPr>
              <w:t>24</w:t>
            </w:r>
          </w:p>
        </w:tc>
        <w:tc>
          <w:tcPr>
            <w:tcW w:w="1857" w:type="dxa"/>
            <w:vAlign w:val="center"/>
          </w:tcPr>
          <w:p w14:paraId="3F281895" w14:textId="2B2ABF63" w:rsidR="008A6FC6" w:rsidRPr="0011266B" w:rsidRDefault="008A6FC6" w:rsidP="00442A97">
            <w:pPr>
              <w:pStyle w:val="Body"/>
              <w:spacing w:line="240" w:lineRule="auto"/>
              <w:ind w:firstLine="0"/>
              <w:jc w:val="center"/>
              <w:rPr>
                <w:bCs/>
                <w:color w:val="auto"/>
              </w:rPr>
            </w:pPr>
            <w:r>
              <w:rPr>
                <w:bCs/>
                <w:color w:val="auto"/>
              </w:rPr>
              <w:t>8.1</w:t>
            </w:r>
            <w:r w:rsidR="002D39C6">
              <w:rPr>
                <w:bCs/>
                <w:color w:val="auto"/>
              </w:rPr>
              <w:t xml:space="preserve"> %</w:t>
            </w:r>
          </w:p>
        </w:tc>
      </w:tr>
      <w:tr w:rsidR="008A6FC6" w:rsidRPr="0011266B" w14:paraId="76654C09" w14:textId="77777777" w:rsidTr="00442A97">
        <w:trPr>
          <w:trHeight w:val="397"/>
        </w:trPr>
        <w:tc>
          <w:tcPr>
            <w:tcW w:w="249" w:type="dxa"/>
            <w:vAlign w:val="center"/>
          </w:tcPr>
          <w:p w14:paraId="497AFA03" w14:textId="77777777" w:rsidR="008A6FC6" w:rsidRPr="0011266B" w:rsidRDefault="008A6FC6" w:rsidP="00442A97">
            <w:pPr>
              <w:pStyle w:val="Body"/>
              <w:spacing w:line="240" w:lineRule="auto"/>
              <w:ind w:firstLine="0"/>
              <w:rPr>
                <w:b/>
                <w:bCs/>
                <w:color w:val="auto"/>
              </w:rPr>
            </w:pPr>
          </w:p>
        </w:tc>
        <w:tc>
          <w:tcPr>
            <w:tcW w:w="5435" w:type="dxa"/>
            <w:vAlign w:val="center"/>
          </w:tcPr>
          <w:p w14:paraId="0DD62EBE" w14:textId="77777777" w:rsidR="008A6FC6" w:rsidRPr="0011266B" w:rsidRDefault="008A6FC6" w:rsidP="00442A97">
            <w:pPr>
              <w:pStyle w:val="Body"/>
              <w:spacing w:line="240" w:lineRule="auto"/>
              <w:ind w:firstLine="0"/>
              <w:rPr>
                <w:bCs/>
                <w:color w:val="auto"/>
              </w:rPr>
            </w:pPr>
            <w:r w:rsidRPr="0011266B">
              <w:rPr>
                <w:bCs/>
                <w:color w:val="auto"/>
              </w:rPr>
              <w:t>Hispanic or Latino American</w:t>
            </w:r>
          </w:p>
        </w:tc>
        <w:tc>
          <w:tcPr>
            <w:tcW w:w="1819" w:type="dxa"/>
            <w:vAlign w:val="center"/>
          </w:tcPr>
          <w:p w14:paraId="6CCBF53B" w14:textId="609F6A11" w:rsidR="008A6FC6" w:rsidRPr="0011266B" w:rsidRDefault="008A6FC6" w:rsidP="00442A97">
            <w:pPr>
              <w:pStyle w:val="Body"/>
              <w:spacing w:line="240" w:lineRule="auto"/>
              <w:ind w:firstLine="0"/>
              <w:jc w:val="center"/>
              <w:rPr>
                <w:bCs/>
                <w:color w:val="auto"/>
              </w:rPr>
            </w:pPr>
            <w:r>
              <w:rPr>
                <w:bCs/>
                <w:color w:val="auto"/>
              </w:rPr>
              <w:t>11</w:t>
            </w:r>
          </w:p>
        </w:tc>
        <w:tc>
          <w:tcPr>
            <w:tcW w:w="1857" w:type="dxa"/>
            <w:vAlign w:val="center"/>
          </w:tcPr>
          <w:p w14:paraId="678BB9D7" w14:textId="59562663" w:rsidR="008A6FC6" w:rsidRPr="0011266B" w:rsidRDefault="008A6FC6" w:rsidP="00442A97">
            <w:pPr>
              <w:pStyle w:val="Body"/>
              <w:spacing w:line="240" w:lineRule="auto"/>
              <w:ind w:firstLine="0"/>
              <w:jc w:val="center"/>
              <w:rPr>
                <w:bCs/>
                <w:color w:val="auto"/>
              </w:rPr>
            </w:pPr>
            <w:r>
              <w:rPr>
                <w:bCs/>
                <w:color w:val="auto"/>
              </w:rPr>
              <w:t>3.7</w:t>
            </w:r>
            <w:r w:rsidR="002D39C6">
              <w:rPr>
                <w:bCs/>
                <w:color w:val="auto"/>
              </w:rPr>
              <w:t xml:space="preserve"> %</w:t>
            </w:r>
          </w:p>
        </w:tc>
      </w:tr>
      <w:tr w:rsidR="008A6FC6" w:rsidRPr="0011266B" w14:paraId="4576C12A" w14:textId="77777777" w:rsidTr="00442A97">
        <w:trPr>
          <w:trHeight w:val="397"/>
        </w:trPr>
        <w:tc>
          <w:tcPr>
            <w:tcW w:w="249" w:type="dxa"/>
            <w:vAlign w:val="center"/>
          </w:tcPr>
          <w:p w14:paraId="2722FACB" w14:textId="77777777" w:rsidR="008A6FC6" w:rsidRPr="0011266B" w:rsidRDefault="008A6FC6" w:rsidP="00442A97">
            <w:pPr>
              <w:pStyle w:val="Body"/>
              <w:spacing w:line="240" w:lineRule="auto"/>
              <w:ind w:firstLine="0"/>
              <w:rPr>
                <w:b/>
                <w:bCs/>
                <w:color w:val="auto"/>
              </w:rPr>
            </w:pPr>
          </w:p>
        </w:tc>
        <w:tc>
          <w:tcPr>
            <w:tcW w:w="5435" w:type="dxa"/>
            <w:vAlign w:val="center"/>
          </w:tcPr>
          <w:p w14:paraId="03FC0B9A" w14:textId="44BF20FF" w:rsidR="008A6FC6" w:rsidRPr="0011266B" w:rsidRDefault="008A6FC6" w:rsidP="00442A97">
            <w:pPr>
              <w:pStyle w:val="Body"/>
              <w:spacing w:line="240" w:lineRule="auto"/>
              <w:ind w:firstLine="0"/>
              <w:rPr>
                <w:bCs/>
                <w:color w:val="auto"/>
              </w:rPr>
            </w:pPr>
            <w:r w:rsidRPr="0011266B">
              <w:rPr>
                <w:bCs/>
                <w:color w:val="auto"/>
              </w:rPr>
              <w:t>Native American</w:t>
            </w:r>
          </w:p>
        </w:tc>
        <w:tc>
          <w:tcPr>
            <w:tcW w:w="1819" w:type="dxa"/>
            <w:vAlign w:val="center"/>
          </w:tcPr>
          <w:p w14:paraId="7755BBDA" w14:textId="6591F269" w:rsidR="008A6FC6" w:rsidRPr="0011266B" w:rsidRDefault="008A6FC6" w:rsidP="00442A97">
            <w:pPr>
              <w:pStyle w:val="Body"/>
              <w:spacing w:line="240" w:lineRule="auto"/>
              <w:ind w:firstLine="0"/>
              <w:jc w:val="center"/>
              <w:rPr>
                <w:bCs/>
                <w:color w:val="auto"/>
              </w:rPr>
            </w:pPr>
            <w:r>
              <w:rPr>
                <w:bCs/>
                <w:color w:val="auto"/>
              </w:rPr>
              <w:t>4</w:t>
            </w:r>
          </w:p>
        </w:tc>
        <w:tc>
          <w:tcPr>
            <w:tcW w:w="1857" w:type="dxa"/>
            <w:vAlign w:val="center"/>
          </w:tcPr>
          <w:p w14:paraId="2F14A124" w14:textId="10E898CE" w:rsidR="008A6FC6" w:rsidRPr="0011266B" w:rsidRDefault="008A6FC6" w:rsidP="00442A97">
            <w:pPr>
              <w:pStyle w:val="Body"/>
              <w:spacing w:line="240" w:lineRule="auto"/>
              <w:ind w:firstLine="0"/>
              <w:jc w:val="center"/>
              <w:rPr>
                <w:bCs/>
                <w:color w:val="auto"/>
              </w:rPr>
            </w:pPr>
            <w:r>
              <w:rPr>
                <w:bCs/>
                <w:color w:val="auto"/>
              </w:rPr>
              <w:t>1.3</w:t>
            </w:r>
            <w:r w:rsidR="002D39C6">
              <w:rPr>
                <w:bCs/>
                <w:color w:val="auto"/>
              </w:rPr>
              <w:t xml:space="preserve"> %</w:t>
            </w:r>
          </w:p>
        </w:tc>
      </w:tr>
      <w:tr w:rsidR="008A6FC6" w:rsidRPr="0011266B" w14:paraId="7D4216C6" w14:textId="77777777" w:rsidTr="008A6FC6">
        <w:trPr>
          <w:trHeight w:val="397"/>
        </w:trPr>
        <w:tc>
          <w:tcPr>
            <w:tcW w:w="249" w:type="dxa"/>
            <w:tcBorders>
              <w:bottom w:val="nil"/>
            </w:tcBorders>
            <w:vAlign w:val="center"/>
          </w:tcPr>
          <w:p w14:paraId="77DD2EFD" w14:textId="77777777" w:rsidR="008A6FC6" w:rsidRPr="0011266B" w:rsidRDefault="008A6FC6" w:rsidP="00442A97">
            <w:pPr>
              <w:pStyle w:val="Body"/>
              <w:spacing w:line="240" w:lineRule="auto"/>
              <w:ind w:firstLine="0"/>
              <w:rPr>
                <w:b/>
                <w:bCs/>
                <w:color w:val="auto"/>
              </w:rPr>
            </w:pPr>
          </w:p>
        </w:tc>
        <w:tc>
          <w:tcPr>
            <w:tcW w:w="5435" w:type="dxa"/>
            <w:tcBorders>
              <w:bottom w:val="nil"/>
            </w:tcBorders>
            <w:vAlign w:val="center"/>
          </w:tcPr>
          <w:p w14:paraId="7B608BBB" w14:textId="77777777" w:rsidR="008A6FC6" w:rsidRPr="0011266B" w:rsidRDefault="008A6FC6" w:rsidP="00442A97">
            <w:pPr>
              <w:pStyle w:val="Body"/>
              <w:spacing w:line="240" w:lineRule="auto"/>
              <w:ind w:firstLine="0"/>
              <w:rPr>
                <w:bCs/>
                <w:color w:val="auto"/>
              </w:rPr>
            </w:pPr>
            <w:r w:rsidRPr="0011266B">
              <w:rPr>
                <w:bCs/>
                <w:color w:val="auto"/>
              </w:rPr>
              <w:t>White</w:t>
            </w:r>
          </w:p>
        </w:tc>
        <w:tc>
          <w:tcPr>
            <w:tcW w:w="1819" w:type="dxa"/>
            <w:tcBorders>
              <w:bottom w:val="nil"/>
            </w:tcBorders>
            <w:vAlign w:val="center"/>
          </w:tcPr>
          <w:p w14:paraId="41DD6D75" w14:textId="4B5CE48E" w:rsidR="008A6FC6" w:rsidRPr="0011266B" w:rsidRDefault="008A6FC6" w:rsidP="00442A97">
            <w:pPr>
              <w:pStyle w:val="Body"/>
              <w:spacing w:line="240" w:lineRule="auto"/>
              <w:ind w:firstLine="0"/>
              <w:jc w:val="center"/>
              <w:rPr>
                <w:bCs/>
                <w:color w:val="auto"/>
              </w:rPr>
            </w:pPr>
            <w:r>
              <w:rPr>
                <w:bCs/>
                <w:color w:val="auto"/>
              </w:rPr>
              <w:t>232</w:t>
            </w:r>
          </w:p>
        </w:tc>
        <w:tc>
          <w:tcPr>
            <w:tcW w:w="1857" w:type="dxa"/>
            <w:tcBorders>
              <w:bottom w:val="nil"/>
            </w:tcBorders>
            <w:vAlign w:val="center"/>
          </w:tcPr>
          <w:p w14:paraId="66BD0A54" w14:textId="3BECFA8E" w:rsidR="008A6FC6" w:rsidRPr="0011266B" w:rsidRDefault="008A6FC6" w:rsidP="00442A97">
            <w:pPr>
              <w:pStyle w:val="Body"/>
              <w:spacing w:line="240" w:lineRule="auto"/>
              <w:ind w:firstLine="0"/>
              <w:jc w:val="center"/>
              <w:rPr>
                <w:bCs/>
                <w:color w:val="auto"/>
              </w:rPr>
            </w:pPr>
            <w:r>
              <w:rPr>
                <w:bCs/>
                <w:color w:val="auto"/>
              </w:rPr>
              <w:t>77.9</w:t>
            </w:r>
            <w:r w:rsidR="002D39C6">
              <w:rPr>
                <w:bCs/>
                <w:color w:val="auto"/>
              </w:rPr>
              <w:t xml:space="preserve"> %</w:t>
            </w:r>
          </w:p>
        </w:tc>
      </w:tr>
      <w:tr w:rsidR="008A6FC6" w:rsidRPr="0011266B" w14:paraId="0EFFECD4" w14:textId="77777777" w:rsidTr="008A6FC6">
        <w:trPr>
          <w:trHeight w:val="397"/>
        </w:trPr>
        <w:tc>
          <w:tcPr>
            <w:tcW w:w="249" w:type="dxa"/>
            <w:tcBorders>
              <w:top w:val="nil"/>
              <w:bottom w:val="nil"/>
            </w:tcBorders>
            <w:vAlign w:val="center"/>
          </w:tcPr>
          <w:p w14:paraId="6B709719" w14:textId="77777777" w:rsidR="008A6FC6" w:rsidRPr="0011266B" w:rsidRDefault="008A6FC6" w:rsidP="008A6FC6">
            <w:pPr>
              <w:pStyle w:val="Body"/>
              <w:spacing w:line="240" w:lineRule="auto"/>
              <w:ind w:firstLine="0"/>
              <w:rPr>
                <w:b/>
                <w:bCs/>
                <w:color w:val="auto"/>
              </w:rPr>
            </w:pPr>
          </w:p>
        </w:tc>
        <w:tc>
          <w:tcPr>
            <w:tcW w:w="5435" w:type="dxa"/>
            <w:tcBorders>
              <w:top w:val="nil"/>
              <w:bottom w:val="nil"/>
            </w:tcBorders>
            <w:vAlign w:val="center"/>
          </w:tcPr>
          <w:p w14:paraId="59618CF2" w14:textId="77777777" w:rsidR="008A6FC6" w:rsidRPr="0011266B" w:rsidRDefault="008A6FC6" w:rsidP="008A6FC6">
            <w:pPr>
              <w:pStyle w:val="Body"/>
              <w:spacing w:line="240" w:lineRule="auto"/>
              <w:ind w:firstLine="0"/>
              <w:rPr>
                <w:bCs/>
                <w:color w:val="auto"/>
              </w:rPr>
            </w:pPr>
            <w:r w:rsidRPr="0011266B">
              <w:rPr>
                <w:bCs/>
                <w:color w:val="auto"/>
              </w:rPr>
              <w:t>Other</w:t>
            </w:r>
          </w:p>
        </w:tc>
        <w:tc>
          <w:tcPr>
            <w:tcW w:w="1819" w:type="dxa"/>
            <w:tcBorders>
              <w:top w:val="nil"/>
              <w:bottom w:val="nil"/>
            </w:tcBorders>
            <w:vAlign w:val="center"/>
          </w:tcPr>
          <w:p w14:paraId="0E690B4A" w14:textId="22F2AB66" w:rsidR="008A6FC6" w:rsidRPr="0011266B" w:rsidRDefault="008A6FC6" w:rsidP="008A6FC6">
            <w:pPr>
              <w:pStyle w:val="Body"/>
              <w:spacing w:line="240" w:lineRule="auto"/>
              <w:ind w:firstLine="0"/>
              <w:jc w:val="center"/>
              <w:rPr>
                <w:bCs/>
                <w:color w:val="auto"/>
              </w:rPr>
            </w:pPr>
            <w:r>
              <w:rPr>
                <w:bCs/>
                <w:color w:val="auto"/>
              </w:rPr>
              <w:t>4</w:t>
            </w:r>
          </w:p>
        </w:tc>
        <w:tc>
          <w:tcPr>
            <w:tcW w:w="1857" w:type="dxa"/>
            <w:tcBorders>
              <w:top w:val="nil"/>
              <w:bottom w:val="nil"/>
            </w:tcBorders>
            <w:vAlign w:val="center"/>
          </w:tcPr>
          <w:p w14:paraId="6EE2D485" w14:textId="01C5FBB6" w:rsidR="008A6FC6" w:rsidRPr="0011266B" w:rsidRDefault="008A6FC6" w:rsidP="008A6FC6">
            <w:pPr>
              <w:pStyle w:val="Body"/>
              <w:spacing w:line="240" w:lineRule="auto"/>
              <w:ind w:firstLine="0"/>
              <w:jc w:val="center"/>
              <w:rPr>
                <w:bCs/>
                <w:color w:val="auto"/>
              </w:rPr>
            </w:pPr>
            <w:r>
              <w:rPr>
                <w:bCs/>
                <w:color w:val="auto"/>
              </w:rPr>
              <w:t>1.3</w:t>
            </w:r>
            <w:r w:rsidR="002D39C6">
              <w:rPr>
                <w:bCs/>
                <w:color w:val="auto"/>
              </w:rPr>
              <w:t xml:space="preserve"> %</w:t>
            </w:r>
          </w:p>
        </w:tc>
      </w:tr>
      <w:tr w:rsidR="008A6FC6" w:rsidRPr="0011266B" w14:paraId="2068AF41" w14:textId="77777777" w:rsidTr="008A6FC6">
        <w:trPr>
          <w:trHeight w:val="397"/>
        </w:trPr>
        <w:tc>
          <w:tcPr>
            <w:tcW w:w="5684" w:type="dxa"/>
            <w:gridSpan w:val="2"/>
            <w:tcBorders>
              <w:top w:val="nil"/>
            </w:tcBorders>
            <w:vAlign w:val="center"/>
          </w:tcPr>
          <w:p w14:paraId="0AF93975" w14:textId="2FA71D8C" w:rsidR="008A6FC6" w:rsidRPr="0011266B" w:rsidRDefault="008A6FC6" w:rsidP="008A6FC6">
            <w:pPr>
              <w:pStyle w:val="Body"/>
              <w:spacing w:before="200" w:after="60" w:line="240" w:lineRule="auto"/>
              <w:ind w:firstLine="0"/>
              <w:rPr>
                <w:bCs/>
                <w:color w:val="auto"/>
              </w:rPr>
            </w:pPr>
            <w:r>
              <w:rPr>
                <w:bCs/>
                <w:color w:val="auto"/>
              </w:rPr>
              <w:t>Political Orientation</w:t>
            </w:r>
          </w:p>
        </w:tc>
        <w:tc>
          <w:tcPr>
            <w:tcW w:w="1819" w:type="dxa"/>
            <w:tcBorders>
              <w:top w:val="nil"/>
            </w:tcBorders>
            <w:vAlign w:val="center"/>
          </w:tcPr>
          <w:p w14:paraId="161DE1B2" w14:textId="77777777" w:rsidR="008A6FC6" w:rsidRPr="0011266B" w:rsidRDefault="008A6FC6" w:rsidP="008A6FC6">
            <w:pPr>
              <w:pStyle w:val="Body"/>
              <w:spacing w:before="200" w:after="60" w:line="240" w:lineRule="auto"/>
              <w:ind w:firstLine="0"/>
              <w:jc w:val="center"/>
              <w:rPr>
                <w:bCs/>
                <w:color w:val="auto"/>
              </w:rPr>
            </w:pPr>
          </w:p>
        </w:tc>
        <w:tc>
          <w:tcPr>
            <w:tcW w:w="1857" w:type="dxa"/>
            <w:tcBorders>
              <w:top w:val="nil"/>
            </w:tcBorders>
            <w:vAlign w:val="center"/>
          </w:tcPr>
          <w:p w14:paraId="1368393E" w14:textId="77777777" w:rsidR="008A6FC6" w:rsidRPr="0011266B" w:rsidRDefault="008A6FC6" w:rsidP="008A6FC6">
            <w:pPr>
              <w:pStyle w:val="Body"/>
              <w:spacing w:before="200" w:after="60" w:line="240" w:lineRule="auto"/>
              <w:ind w:firstLine="0"/>
              <w:jc w:val="center"/>
              <w:rPr>
                <w:bCs/>
                <w:color w:val="auto"/>
              </w:rPr>
            </w:pPr>
          </w:p>
        </w:tc>
      </w:tr>
      <w:tr w:rsidR="008A6FC6" w:rsidRPr="0011266B" w14:paraId="360B0493" w14:textId="77777777" w:rsidTr="008A6FC6">
        <w:trPr>
          <w:trHeight w:val="397"/>
        </w:trPr>
        <w:tc>
          <w:tcPr>
            <w:tcW w:w="249" w:type="dxa"/>
            <w:vAlign w:val="center"/>
          </w:tcPr>
          <w:p w14:paraId="6B181F23" w14:textId="77777777" w:rsidR="008A6FC6" w:rsidRPr="0011266B" w:rsidRDefault="008A6FC6" w:rsidP="00442A97">
            <w:pPr>
              <w:pStyle w:val="Body"/>
              <w:spacing w:line="240" w:lineRule="auto"/>
              <w:ind w:firstLine="0"/>
              <w:rPr>
                <w:b/>
                <w:bCs/>
                <w:color w:val="auto"/>
              </w:rPr>
            </w:pPr>
          </w:p>
        </w:tc>
        <w:tc>
          <w:tcPr>
            <w:tcW w:w="5435" w:type="dxa"/>
            <w:vAlign w:val="center"/>
          </w:tcPr>
          <w:p w14:paraId="176F6958" w14:textId="0B61BD98" w:rsidR="008A6FC6" w:rsidRPr="0011266B" w:rsidRDefault="008A6FC6" w:rsidP="00442A97">
            <w:pPr>
              <w:pStyle w:val="Body"/>
              <w:spacing w:line="240" w:lineRule="auto"/>
              <w:ind w:firstLine="0"/>
              <w:rPr>
                <w:bCs/>
                <w:color w:val="auto"/>
              </w:rPr>
            </w:pPr>
            <w:r>
              <w:rPr>
                <w:bCs/>
                <w:color w:val="auto"/>
              </w:rPr>
              <w:t>Extremely Left</w:t>
            </w:r>
          </w:p>
        </w:tc>
        <w:tc>
          <w:tcPr>
            <w:tcW w:w="1819" w:type="dxa"/>
            <w:vAlign w:val="center"/>
          </w:tcPr>
          <w:p w14:paraId="2829108A" w14:textId="0C8C1DD7" w:rsidR="008A6FC6" w:rsidRPr="0011266B" w:rsidRDefault="008A6FC6" w:rsidP="00442A97">
            <w:pPr>
              <w:pStyle w:val="Body"/>
              <w:spacing w:line="240" w:lineRule="auto"/>
              <w:ind w:firstLine="0"/>
              <w:jc w:val="center"/>
              <w:rPr>
                <w:bCs/>
                <w:color w:val="auto"/>
              </w:rPr>
            </w:pPr>
            <w:r>
              <w:rPr>
                <w:bCs/>
                <w:color w:val="auto"/>
              </w:rPr>
              <w:t>39</w:t>
            </w:r>
          </w:p>
        </w:tc>
        <w:tc>
          <w:tcPr>
            <w:tcW w:w="1857" w:type="dxa"/>
            <w:vAlign w:val="center"/>
          </w:tcPr>
          <w:p w14:paraId="4A6C411E" w14:textId="6BB6765C" w:rsidR="008A6FC6" w:rsidRPr="0011266B" w:rsidRDefault="008A6FC6" w:rsidP="00442A97">
            <w:pPr>
              <w:pStyle w:val="Body"/>
              <w:spacing w:line="240" w:lineRule="auto"/>
              <w:ind w:firstLine="0"/>
              <w:jc w:val="center"/>
              <w:rPr>
                <w:bCs/>
                <w:color w:val="auto"/>
              </w:rPr>
            </w:pPr>
            <w:r>
              <w:rPr>
                <w:bCs/>
                <w:color w:val="auto"/>
              </w:rPr>
              <w:t>13.1</w:t>
            </w:r>
            <w:r w:rsidR="002D39C6">
              <w:rPr>
                <w:bCs/>
                <w:color w:val="auto"/>
              </w:rPr>
              <w:t xml:space="preserve"> %</w:t>
            </w:r>
          </w:p>
        </w:tc>
      </w:tr>
      <w:tr w:rsidR="008A6FC6" w:rsidRPr="0011266B" w14:paraId="74860073" w14:textId="77777777" w:rsidTr="008A6FC6">
        <w:trPr>
          <w:trHeight w:val="397"/>
        </w:trPr>
        <w:tc>
          <w:tcPr>
            <w:tcW w:w="249" w:type="dxa"/>
            <w:vAlign w:val="center"/>
          </w:tcPr>
          <w:p w14:paraId="5FBB4BB9" w14:textId="77777777" w:rsidR="008A6FC6" w:rsidRPr="0011266B" w:rsidRDefault="008A6FC6" w:rsidP="00442A97">
            <w:pPr>
              <w:pStyle w:val="Body"/>
              <w:spacing w:line="240" w:lineRule="auto"/>
              <w:ind w:firstLine="0"/>
              <w:rPr>
                <w:b/>
                <w:bCs/>
                <w:color w:val="auto"/>
              </w:rPr>
            </w:pPr>
          </w:p>
        </w:tc>
        <w:tc>
          <w:tcPr>
            <w:tcW w:w="5435" w:type="dxa"/>
            <w:vAlign w:val="center"/>
          </w:tcPr>
          <w:p w14:paraId="2F54ED9F" w14:textId="376F8232" w:rsidR="008A6FC6" w:rsidRPr="0011266B" w:rsidRDefault="008A6FC6" w:rsidP="00442A97">
            <w:pPr>
              <w:pStyle w:val="Body"/>
              <w:spacing w:line="240" w:lineRule="auto"/>
              <w:ind w:firstLine="0"/>
              <w:rPr>
                <w:bCs/>
                <w:color w:val="auto"/>
              </w:rPr>
            </w:pPr>
            <w:r>
              <w:rPr>
                <w:bCs/>
                <w:color w:val="auto"/>
              </w:rPr>
              <w:t>Left</w:t>
            </w:r>
          </w:p>
        </w:tc>
        <w:tc>
          <w:tcPr>
            <w:tcW w:w="1819" w:type="dxa"/>
            <w:vAlign w:val="center"/>
          </w:tcPr>
          <w:p w14:paraId="682CB870" w14:textId="2E99D81D" w:rsidR="008A6FC6" w:rsidRPr="0011266B" w:rsidRDefault="008A6FC6" w:rsidP="00442A97">
            <w:pPr>
              <w:pStyle w:val="Body"/>
              <w:spacing w:line="240" w:lineRule="auto"/>
              <w:ind w:firstLine="0"/>
              <w:jc w:val="center"/>
              <w:rPr>
                <w:bCs/>
                <w:color w:val="auto"/>
              </w:rPr>
            </w:pPr>
            <w:r>
              <w:rPr>
                <w:bCs/>
                <w:color w:val="auto"/>
              </w:rPr>
              <w:t>93</w:t>
            </w:r>
          </w:p>
        </w:tc>
        <w:tc>
          <w:tcPr>
            <w:tcW w:w="1857" w:type="dxa"/>
            <w:vAlign w:val="center"/>
          </w:tcPr>
          <w:p w14:paraId="16AC8C10" w14:textId="3D7E493D" w:rsidR="008A6FC6" w:rsidRPr="0011266B" w:rsidRDefault="008A6FC6" w:rsidP="00442A97">
            <w:pPr>
              <w:pStyle w:val="Body"/>
              <w:spacing w:line="240" w:lineRule="auto"/>
              <w:ind w:firstLine="0"/>
              <w:jc w:val="center"/>
              <w:rPr>
                <w:bCs/>
                <w:color w:val="auto"/>
              </w:rPr>
            </w:pPr>
            <w:r>
              <w:rPr>
                <w:bCs/>
                <w:color w:val="auto"/>
              </w:rPr>
              <w:t>31.2</w:t>
            </w:r>
            <w:r w:rsidR="002D39C6">
              <w:rPr>
                <w:bCs/>
                <w:color w:val="auto"/>
              </w:rPr>
              <w:t xml:space="preserve"> %</w:t>
            </w:r>
          </w:p>
        </w:tc>
      </w:tr>
      <w:tr w:rsidR="008A6FC6" w:rsidRPr="0011266B" w14:paraId="469FA3C6" w14:textId="77777777" w:rsidTr="008A6FC6">
        <w:trPr>
          <w:trHeight w:val="397"/>
        </w:trPr>
        <w:tc>
          <w:tcPr>
            <w:tcW w:w="249" w:type="dxa"/>
            <w:vAlign w:val="center"/>
          </w:tcPr>
          <w:p w14:paraId="53CC3649" w14:textId="77777777" w:rsidR="008A6FC6" w:rsidRPr="0011266B" w:rsidRDefault="008A6FC6" w:rsidP="00442A97">
            <w:pPr>
              <w:pStyle w:val="Body"/>
              <w:spacing w:line="240" w:lineRule="auto"/>
              <w:ind w:firstLine="0"/>
              <w:rPr>
                <w:b/>
                <w:bCs/>
                <w:color w:val="auto"/>
              </w:rPr>
            </w:pPr>
          </w:p>
        </w:tc>
        <w:tc>
          <w:tcPr>
            <w:tcW w:w="5435" w:type="dxa"/>
            <w:vAlign w:val="center"/>
          </w:tcPr>
          <w:p w14:paraId="5C4B67C2" w14:textId="2E44A738" w:rsidR="008A6FC6" w:rsidRPr="0011266B" w:rsidRDefault="008A6FC6" w:rsidP="00442A97">
            <w:pPr>
              <w:pStyle w:val="Body"/>
              <w:spacing w:line="240" w:lineRule="auto"/>
              <w:ind w:firstLine="0"/>
              <w:rPr>
                <w:bCs/>
                <w:color w:val="auto"/>
              </w:rPr>
            </w:pPr>
            <w:r>
              <w:rPr>
                <w:bCs/>
                <w:color w:val="auto"/>
              </w:rPr>
              <w:t>Center</w:t>
            </w:r>
          </w:p>
        </w:tc>
        <w:tc>
          <w:tcPr>
            <w:tcW w:w="1819" w:type="dxa"/>
            <w:vAlign w:val="center"/>
          </w:tcPr>
          <w:p w14:paraId="53D86421" w14:textId="7D67780F" w:rsidR="008A6FC6" w:rsidRPr="0011266B" w:rsidRDefault="008A6FC6" w:rsidP="00442A97">
            <w:pPr>
              <w:pStyle w:val="Body"/>
              <w:spacing w:line="240" w:lineRule="auto"/>
              <w:ind w:firstLine="0"/>
              <w:jc w:val="center"/>
              <w:rPr>
                <w:bCs/>
                <w:color w:val="auto"/>
              </w:rPr>
            </w:pPr>
            <w:r>
              <w:rPr>
                <w:bCs/>
                <w:color w:val="auto"/>
              </w:rPr>
              <w:t>65</w:t>
            </w:r>
          </w:p>
        </w:tc>
        <w:tc>
          <w:tcPr>
            <w:tcW w:w="1857" w:type="dxa"/>
            <w:vAlign w:val="center"/>
          </w:tcPr>
          <w:p w14:paraId="2F8619FC" w14:textId="2D7A6ED3" w:rsidR="008A6FC6" w:rsidRPr="0011266B" w:rsidRDefault="008A6FC6" w:rsidP="00442A97">
            <w:pPr>
              <w:pStyle w:val="Body"/>
              <w:spacing w:line="240" w:lineRule="auto"/>
              <w:ind w:firstLine="0"/>
              <w:jc w:val="center"/>
              <w:rPr>
                <w:bCs/>
                <w:color w:val="auto"/>
              </w:rPr>
            </w:pPr>
            <w:r>
              <w:rPr>
                <w:bCs/>
                <w:color w:val="auto"/>
              </w:rPr>
              <w:t>21.8</w:t>
            </w:r>
            <w:r w:rsidR="002D39C6">
              <w:rPr>
                <w:bCs/>
                <w:color w:val="auto"/>
              </w:rPr>
              <w:t xml:space="preserve"> %</w:t>
            </w:r>
          </w:p>
        </w:tc>
      </w:tr>
      <w:tr w:rsidR="008A6FC6" w:rsidRPr="0011266B" w14:paraId="1F26ABAF" w14:textId="77777777" w:rsidTr="008A6FC6">
        <w:trPr>
          <w:trHeight w:val="397"/>
        </w:trPr>
        <w:tc>
          <w:tcPr>
            <w:tcW w:w="249" w:type="dxa"/>
            <w:vAlign w:val="center"/>
          </w:tcPr>
          <w:p w14:paraId="755ACADA" w14:textId="77777777" w:rsidR="008A6FC6" w:rsidRPr="0011266B" w:rsidRDefault="008A6FC6" w:rsidP="00442A97">
            <w:pPr>
              <w:pStyle w:val="Body"/>
              <w:spacing w:line="240" w:lineRule="auto"/>
              <w:ind w:firstLine="0"/>
              <w:rPr>
                <w:b/>
                <w:bCs/>
                <w:color w:val="auto"/>
              </w:rPr>
            </w:pPr>
          </w:p>
        </w:tc>
        <w:tc>
          <w:tcPr>
            <w:tcW w:w="5435" w:type="dxa"/>
            <w:vAlign w:val="center"/>
          </w:tcPr>
          <w:p w14:paraId="37250AED" w14:textId="23720839" w:rsidR="008A6FC6" w:rsidRPr="0011266B" w:rsidRDefault="008A6FC6" w:rsidP="00442A97">
            <w:pPr>
              <w:pStyle w:val="Body"/>
              <w:spacing w:line="240" w:lineRule="auto"/>
              <w:ind w:firstLine="0"/>
              <w:rPr>
                <w:bCs/>
                <w:color w:val="auto"/>
              </w:rPr>
            </w:pPr>
            <w:r>
              <w:rPr>
                <w:bCs/>
                <w:color w:val="auto"/>
              </w:rPr>
              <w:t>Moderately Right</w:t>
            </w:r>
          </w:p>
        </w:tc>
        <w:tc>
          <w:tcPr>
            <w:tcW w:w="1819" w:type="dxa"/>
            <w:vAlign w:val="center"/>
          </w:tcPr>
          <w:p w14:paraId="2320F825" w14:textId="17096A03" w:rsidR="008A6FC6" w:rsidRPr="0011266B" w:rsidRDefault="008A6FC6" w:rsidP="00442A97">
            <w:pPr>
              <w:pStyle w:val="Body"/>
              <w:spacing w:line="240" w:lineRule="auto"/>
              <w:ind w:firstLine="0"/>
              <w:jc w:val="center"/>
              <w:rPr>
                <w:bCs/>
                <w:color w:val="auto"/>
              </w:rPr>
            </w:pPr>
            <w:r>
              <w:rPr>
                <w:bCs/>
                <w:color w:val="auto"/>
              </w:rPr>
              <w:t>72</w:t>
            </w:r>
          </w:p>
        </w:tc>
        <w:tc>
          <w:tcPr>
            <w:tcW w:w="1857" w:type="dxa"/>
            <w:vAlign w:val="center"/>
          </w:tcPr>
          <w:p w14:paraId="42DC794F" w14:textId="570E229B" w:rsidR="008A6FC6" w:rsidRPr="0011266B" w:rsidRDefault="008A6FC6" w:rsidP="00442A97">
            <w:pPr>
              <w:pStyle w:val="Body"/>
              <w:spacing w:line="240" w:lineRule="auto"/>
              <w:ind w:firstLine="0"/>
              <w:jc w:val="center"/>
              <w:rPr>
                <w:bCs/>
                <w:color w:val="auto"/>
              </w:rPr>
            </w:pPr>
            <w:r>
              <w:rPr>
                <w:bCs/>
                <w:color w:val="auto"/>
              </w:rPr>
              <w:t>24.2</w:t>
            </w:r>
            <w:r w:rsidR="002D39C6">
              <w:rPr>
                <w:bCs/>
                <w:color w:val="auto"/>
              </w:rPr>
              <w:t xml:space="preserve"> %</w:t>
            </w:r>
          </w:p>
        </w:tc>
      </w:tr>
      <w:tr w:rsidR="008A6FC6" w:rsidRPr="0011266B" w14:paraId="5474293D" w14:textId="77777777" w:rsidTr="008A6FC6">
        <w:trPr>
          <w:trHeight w:val="397"/>
        </w:trPr>
        <w:tc>
          <w:tcPr>
            <w:tcW w:w="249" w:type="dxa"/>
            <w:tcBorders>
              <w:bottom w:val="single" w:sz="4" w:space="0" w:color="auto"/>
            </w:tcBorders>
            <w:vAlign w:val="center"/>
          </w:tcPr>
          <w:p w14:paraId="0270DF64" w14:textId="77777777" w:rsidR="008A6FC6" w:rsidRPr="0011266B" w:rsidRDefault="008A6FC6" w:rsidP="00442A97">
            <w:pPr>
              <w:pStyle w:val="Body"/>
              <w:spacing w:before="60" w:after="240" w:line="240" w:lineRule="auto"/>
              <w:ind w:firstLine="0"/>
              <w:rPr>
                <w:b/>
                <w:bCs/>
                <w:color w:val="auto"/>
              </w:rPr>
            </w:pPr>
          </w:p>
        </w:tc>
        <w:tc>
          <w:tcPr>
            <w:tcW w:w="5435" w:type="dxa"/>
            <w:tcBorders>
              <w:bottom w:val="single" w:sz="4" w:space="0" w:color="auto"/>
            </w:tcBorders>
            <w:vAlign w:val="center"/>
          </w:tcPr>
          <w:p w14:paraId="3F36BB6C" w14:textId="58526FED" w:rsidR="008A6FC6" w:rsidRPr="0011266B" w:rsidRDefault="008A6FC6" w:rsidP="00442A97">
            <w:pPr>
              <w:pStyle w:val="Body"/>
              <w:spacing w:before="60" w:after="240" w:line="240" w:lineRule="auto"/>
              <w:ind w:firstLine="0"/>
              <w:rPr>
                <w:bCs/>
                <w:color w:val="auto"/>
              </w:rPr>
            </w:pPr>
            <w:r>
              <w:rPr>
                <w:bCs/>
                <w:color w:val="auto"/>
              </w:rPr>
              <w:t>Extremely Right</w:t>
            </w:r>
          </w:p>
        </w:tc>
        <w:tc>
          <w:tcPr>
            <w:tcW w:w="1819" w:type="dxa"/>
            <w:tcBorders>
              <w:bottom w:val="single" w:sz="4" w:space="0" w:color="auto"/>
            </w:tcBorders>
            <w:vAlign w:val="center"/>
          </w:tcPr>
          <w:p w14:paraId="31C0EBA4" w14:textId="625CDEC1" w:rsidR="008A6FC6" w:rsidRPr="0011266B" w:rsidRDefault="008A6FC6" w:rsidP="00442A97">
            <w:pPr>
              <w:pStyle w:val="Body"/>
              <w:spacing w:before="60" w:after="240" w:line="240" w:lineRule="auto"/>
              <w:ind w:firstLine="0"/>
              <w:jc w:val="center"/>
              <w:rPr>
                <w:bCs/>
                <w:color w:val="auto"/>
              </w:rPr>
            </w:pPr>
            <w:r>
              <w:rPr>
                <w:bCs/>
                <w:color w:val="auto"/>
              </w:rPr>
              <w:t>29</w:t>
            </w:r>
          </w:p>
        </w:tc>
        <w:tc>
          <w:tcPr>
            <w:tcW w:w="1857" w:type="dxa"/>
            <w:tcBorders>
              <w:bottom w:val="single" w:sz="4" w:space="0" w:color="auto"/>
            </w:tcBorders>
            <w:vAlign w:val="center"/>
          </w:tcPr>
          <w:p w14:paraId="511CAF0B" w14:textId="781687F5" w:rsidR="008A6FC6" w:rsidRPr="0011266B" w:rsidRDefault="008A6FC6" w:rsidP="00442A97">
            <w:pPr>
              <w:pStyle w:val="Body"/>
              <w:spacing w:before="60" w:after="240" w:line="240" w:lineRule="auto"/>
              <w:ind w:firstLine="0"/>
              <w:jc w:val="center"/>
              <w:rPr>
                <w:bCs/>
                <w:color w:val="auto"/>
              </w:rPr>
            </w:pPr>
            <w:r>
              <w:rPr>
                <w:bCs/>
                <w:color w:val="auto"/>
              </w:rPr>
              <w:t>9.7</w:t>
            </w:r>
            <w:r w:rsidR="002D39C6">
              <w:rPr>
                <w:bCs/>
                <w:color w:val="auto"/>
              </w:rPr>
              <w:t xml:space="preserve"> %</w:t>
            </w:r>
          </w:p>
        </w:tc>
      </w:tr>
      <w:tr w:rsidR="008A6FC6" w:rsidRPr="0011266B" w14:paraId="7D8AB225" w14:textId="77777777" w:rsidTr="008A6FC6">
        <w:trPr>
          <w:trHeight w:val="397"/>
        </w:trPr>
        <w:tc>
          <w:tcPr>
            <w:tcW w:w="249" w:type="dxa"/>
            <w:tcBorders>
              <w:top w:val="single" w:sz="4" w:space="0" w:color="auto"/>
              <w:bottom w:val="single" w:sz="4" w:space="0" w:color="auto"/>
            </w:tcBorders>
            <w:vAlign w:val="center"/>
          </w:tcPr>
          <w:p w14:paraId="075EE6C0" w14:textId="77777777" w:rsidR="008A6FC6" w:rsidRPr="0011266B" w:rsidRDefault="008A6FC6" w:rsidP="00442A97">
            <w:pPr>
              <w:pStyle w:val="Body"/>
              <w:spacing w:line="240" w:lineRule="auto"/>
              <w:ind w:firstLine="0"/>
              <w:rPr>
                <w:b/>
                <w:bCs/>
                <w:color w:val="auto"/>
              </w:rPr>
            </w:pPr>
          </w:p>
        </w:tc>
        <w:tc>
          <w:tcPr>
            <w:tcW w:w="5435" w:type="dxa"/>
            <w:tcBorders>
              <w:top w:val="single" w:sz="4" w:space="0" w:color="auto"/>
              <w:bottom w:val="single" w:sz="4" w:space="0" w:color="auto"/>
            </w:tcBorders>
            <w:vAlign w:val="center"/>
          </w:tcPr>
          <w:p w14:paraId="5EC70234" w14:textId="77777777" w:rsidR="008A6FC6" w:rsidRPr="0011266B" w:rsidRDefault="008A6FC6" w:rsidP="00442A97">
            <w:pPr>
              <w:pStyle w:val="Body"/>
              <w:spacing w:line="240" w:lineRule="auto"/>
              <w:ind w:firstLine="0"/>
              <w:rPr>
                <w:bCs/>
                <w:color w:val="auto"/>
              </w:rPr>
            </w:pPr>
          </w:p>
        </w:tc>
        <w:tc>
          <w:tcPr>
            <w:tcW w:w="1819" w:type="dxa"/>
            <w:tcBorders>
              <w:top w:val="single" w:sz="4" w:space="0" w:color="auto"/>
              <w:bottom w:val="single" w:sz="4" w:space="0" w:color="auto"/>
            </w:tcBorders>
            <w:vAlign w:val="center"/>
          </w:tcPr>
          <w:p w14:paraId="13AC7669" w14:textId="77777777" w:rsidR="008A6FC6" w:rsidRPr="0011266B" w:rsidRDefault="008A6FC6" w:rsidP="00442A97">
            <w:pPr>
              <w:pStyle w:val="Body"/>
              <w:spacing w:line="240" w:lineRule="auto"/>
              <w:ind w:firstLine="0"/>
              <w:jc w:val="center"/>
              <w:rPr>
                <w:bCs/>
                <w:i/>
                <w:color w:val="auto"/>
              </w:rPr>
            </w:pPr>
            <w:r w:rsidRPr="0011266B">
              <w:rPr>
                <w:bCs/>
                <w:i/>
                <w:color w:val="auto"/>
              </w:rPr>
              <w:t>M</w:t>
            </w:r>
          </w:p>
        </w:tc>
        <w:tc>
          <w:tcPr>
            <w:tcW w:w="1857" w:type="dxa"/>
            <w:tcBorders>
              <w:top w:val="single" w:sz="4" w:space="0" w:color="auto"/>
              <w:bottom w:val="single" w:sz="4" w:space="0" w:color="auto"/>
            </w:tcBorders>
            <w:vAlign w:val="center"/>
          </w:tcPr>
          <w:p w14:paraId="5A4754BD" w14:textId="77777777" w:rsidR="008A6FC6" w:rsidRPr="0011266B" w:rsidRDefault="008A6FC6" w:rsidP="00442A97">
            <w:pPr>
              <w:pStyle w:val="Body"/>
              <w:spacing w:line="240" w:lineRule="auto"/>
              <w:ind w:firstLine="0"/>
              <w:jc w:val="center"/>
              <w:rPr>
                <w:bCs/>
                <w:i/>
                <w:color w:val="auto"/>
              </w:rPr>
            </w:pPr>
            <w:r w:rsidRPr="0011266B">
              <w:rPr>
                <w:bCs/>
                <w:i/>
                <w:color w:val="auto"/>
              </w:rPr>
              <w:t>SD</w:t>
            </w:r>
          </w:p>
        </w:tc>
      </w:tr>
      <w:tr w:rsidR="008A6FC6" w:rsidRPr="0011266B" w14:paraId="4D646977" w14:textId="77777777" w:rsidTr="008A6FC6">
        <w:trPr>
          <w:trHeight w:val="397"/>
        </w:trPr>
        <w:tc>
          <w:tcPr>
            <w:tcW w:w="5684" w:type="dxa"/>
            <w:gridSpan w:val="2"/>
            <w:tcBorders>
              <w:top w:val="single" w:sz="4" w:space="0" w:color="auto"/>
              <w:bottom w:val="single" w:sz="12" w:space="0" w:color="auto"/>
            </w:tcBorders>
            <w:vAlign w:val="center"/>
          </w:tcPr>
          <w:p w14:paraId="4CE12D54" w14:textId="4BDC5A60" w:rsidR="008A6FC6" w:rsidRPr="0011266B" w:rsidRDefault="008A6FC6" w:rsidP="00442A97">
            <w:pPr>
              <w:pStyle w:val="Body"/>
              <w:spacing w:line="240" w:lineRule="auto"/>
              <w:ind w:firstLine="0"/>
              <w:rPr>
                <w:bCs/>
                <w:color w:val="auto"/>
              </w:rPr>
            </w:pPr>
            <w:r w:rsidRPr="0011266B">
              <w:rPr>
                <w:bCs/>
                <w:color w:val="auto"/>
              </w:rPr>
              <w:t>Age</w:t>
            </w:r>
            <w:r w:rsidR="009F14BB">
              <w:rPr>
                <w:bCs/>
                <w:color w:val="auto"/>
              </w:rPr>
              <w:t xml:space="preserve"> in years</w:t>
            </w:r>
          </w:p>
        </w:tc>
        <w:tc>
          <w:tcPr>
            <w:tcW w:w="1819" w:type="dxa"/>
            <w:tcBorders>
              <w:top w:val="single" w:sz="4" w:space="0" w:color="auto"/>
              <w:bottom w:val="single" w:sz="12" w:space="0" w:color="auto"/>
            </w:tcBorders>
            <w:vAlign w:val="center"/>
          </w:tcPr>
          <w:p w14:paraId="7594BAF7" w14:textId="5F840292" w:rsidR="008A6FC6" w:rsidRPr="0011266B" w:rsidRDefault="008A6FC6" w:rsidP="00442A97">
            <w:pPr>
              <w:pStyle w:val="Body"/>
              <w:spacing w:line="240" w:lineRule="auto"/>
              <w:ind w:firstLine="0"/>
              <w:jc w:val="center"/>
              <w:rPr>
                <w:bCs/>
                <w:color w:val="auto"/>
              </w:rPr>
            </w:pPr>
            <w:r w:rsidRPr="0011266B">
              <w:rPr>
                <w:bCs/>
                <w:color w:val="auto"/>
              </w:rPr>
              <w:t>39.</w:t>
            </w:r>
            <w:r w:rsidR="00A23FE6">
              <w:rPr>
                <w:bCs/>
                <w:color w:val="auto"/>
              </w:rPr>
              <w:t>29</w:t>
            </w:r>
          </w:p>
        </w:tc>
        <w:tc>
          <w:tcPr>
            <w:tcW w:w="1857" w:type="dxa"/>
            <w:tcBorders>
              <w:top w:val="single" w:sz="4" w:space="0" w:color="auto"/>
              <w:bottom w:val="single" w:sz="12" w:space="0" w:color="auto"/>
            </w:tcBorders>
            <w:vAlign w:val="center"/>
          </w:tcPr>
          <w:p w14:paraId="65D5928F" w14:textId="4F52D631" w:rsidR="008A6FC6" w:rsidRPr="0011266B" w:rsidRDefault="008A6FC6" w:rsidP="00442A97">
            <w:pPr>
              <w:pStyle w:val="Body"/>
              <w:spacing w:line="240" w:lineRule="auto"/>
              <w:ind w:firstLine="0"/>
              <w:jc w:val="center"/>
              <w:rPr>
                <w:bCs/>
                <w:color w:val="auto"/>
              </w:rPr>
            </w:pPr>
            <w:r w:rsidRPr="0011266B">
              <w:rPr>
                <w:bCs/>
                <w:color w:val="auto"/>
              </w:rPr>
              <w:t>11.0</w:t>
            </w:r>
            <w:r w:rsidR="00A23FE6">
              <w:rPr>
                <w:bCs/>
                <w:color w:val="auto"/>
              </w:rPr>
              <w:t>8</w:t>
            </w:r>
          </w:p>
        </w:tc>
      </w:tr>
    </w:tbl>
    <w:p w14:paraId="60790930" w14:textId="4AC15024" w:rsidR="00243F03" w:rsidRDefault="008A6FC6" w:rsidP="008A6FC6">
      <w:pPr>
        <w:pStyle w:val="Body"/>
        <w:spacing w:before="120" w:after="360" w:line="240" w:lineRule="auto"/>
        <w:ind w:firstLine="0"/>
        <w:rPr>
          <w:color w:val="auto"/>
          <w:sz w:val="22"/>
          <w:szCs w:val="22"/>
        </w:rPr>
      </w:pPr>
      <w:r w:rsidRPr="0011266B">
        <w:rPr>
          <w:i/>
          <w:color w:val="auto"/>
          <w:sz w:val="22"/>
          <w:szCs w:val="22"/>
        </w:rPr>
        <w:t>Notes</w:t>
      </w:r>
      <w:r w:rsidRPr="0011266B">
        <w:rPr>
          <w:color w:val="auto"/>
          <w:sz w:val="22"/>
          <w:szCs w:val="22"/>
        </w:rPr>
        <w:t xml:space="preserve">. </w:t>
      </w:r>
      <w:r w:rsidRPr="0011266B">
        <w:rPr>
          <w:i/>
          <w:color w:val="auto"/>
          <w:sz w:val="22"/>
          <w:szCs w:val="22"/>
        </w:rPr>
        <w:t xml:space="preserve">N </w:t>
      </w:r>
      <w:r w:rsidRPr="0011266B">
        <w:rPr>
          <w:color w:val="auto"/>
          <w:sz w:val="22"/>
          <w:szCs w:val="22"/>
        </w:rPr>
        <w:t xml:space="preserve">= </w:t>
      </w:r>
      <w:r>
        <w:rPr>
          <w:color w:val="auto"/>
          <w:sz w:val="22"/>
          <w:szCs w:val="22"/>
        </w:rPr>
        <w:t>298</w:t>
      </w:r>
      <w:r w:rsidRPr="0011266B">
        <w:rPr>
          <w:color w:val="auto"/>
          <w:sz w:val="22"/>
          <w:szCs w:val="22"/>
        </w:rPr>
        <w:t xml:space="preserve">. </w:t>
      </w:r>
    </w:p>
    <w:p w14:paraId="752C4ED7" w14:textId="77777777" w:rsidR="00243F03" w:rsidRDefault="00243F03">
      <w:pPr>
        <w:spacing w:line="240" w:lineRule="auto"/>
        <w:rPr>
          <w:sz w:val="22"/>
          <w:szCs w:val="22"/>
          <w:lang w:eastAsia="de-DE"/>
        </w:rPr>
      </w:pPr>
      <w:r>
        <w:rPr>
          <w:sz w:val="22"/>
          <w:szCs w:val="22"/>
        </w:rPr>
        <w:br w:type="page"/>
      </w:r>
    </w:p>
    <w:p w14:paraId="3FD97F2C" w14:textId="431CF8C4" w:rsidR="00243F03" w:rsidRDefault="005C1BFE" w:rsidP="005C1BFE">
      <w:pPr>
        <w:pStyle w:val="Body"/>
        <w:spacing w:after="120" w:line="360" w:lineRule="auto"/>
        <w:ind w:firstLine="0"/>
        <w:jc w:val="center"/>
        <w:rPr>
          <w:b/>
          <w:bCs/>
          <w:color w:val="auto"/>
        </w:rPr>
      </w:pPr>
      <w:r w:rsidRPr="005C1BFE">
        <w:rPr>
          <w:b/>
          <w:bCs/>
          <w:color w:val="auto"/>
        </w:rPr>
        <w:lastRenderedPageBreak/>
        <w:t>Supplement S</w:t>
      </w:r>
      <w:r>
        <w:rPr>
          <w:b/>
          <w:bCs/>
          <w:color w:val="auto"/>
        </w:rPr>
        <w:t>8</w:t>
      </w:r>
      <w:r w:rsidRPr="005C1BFE">
        <w:rPr>
          <w:b/>
          <w:bCs/>
          <w:color w:val="auto"/>
        </w:rPr>
        <w:t xml:space="preserve">: </w:t>
      </w:r>
      <w:r w:rsidR="00243F03" w:rsidRPr="00506943">
        <w:rPr>
          <w:b/>
          <w:bCs/>
          <w:color w:val="auto"/>
        </w:rPr>
        <w:t>Attitudes Towards Artificial Intelligence Scale (ATTARI-12), German version</w:t>
      </w:r>
    </w:p>
    <w:p w14:paraId="498045F4" w14:textId="77777777" w:rsidR="005C1BFE" w:rsidRPr="00506943" w:rsidRDefault="005C1BFE" w:rsidP="005C1BFE">
      <w:pPr>
        <w:pStyle w:val="Body"/>
        <w:spacing w:after="120" w:line="360" w:lineRule="auto"/>
        <w:ind w:firstLine="0"/>
        <w:jc w:val="center"/>
        <w:rPr>
          <w:b/>
          <w:bCs/>
          <w:color w:val="auto"/>
        </w:rPr>
      </w:pPr>
    </w:p>
    <w:p w14:paraId="15F09893" w14:textId="77777777" w:rsidR="00243F03" w:rsidRPr="00506943" w:rsidRDefault="00243F03" w:rsidP="00243F03">
      <w:pPr>
        <w:pStyle w:val="Body"/>
        <w:spacing w:after="360" w:line="360" w:lineRule="auto"/>
        <w:ind w:firstLine="0"/>
        <w:rPr>
          <w:bCs/>
          <w:i/>
          <w:color w:val="auto"/>
          <w:lang w:val="de-DE"/>
        </w:rPr>
      </w:pPr>
      <w:r w:rsidRPr="00506943">
        <w:rPr>
          <w:b/>
          <w:i/>
          <w:color w:val="auto"/>
          <w:lang w:val="de-DE"/>
        </w:rPr>
        <w:t xml:space="preserve">Instruktion: </w:t>
      </w:r>
      <w:r w:rsidRPr="00506943">
        <w:rPr>
          <w:bCs/>
          <w:i/>
          <w:color w:val="auto"/>
          <w:lang w:val="de-DE"/>
        </w:rPr>
        <w:t>Im Folgenden interessieren wir uns für Ihre Einstellungen gegenüber Künstlicher Intelligenz (KI).</w:t>
      </w:r>
      <w:r w:rsidRPr="00506943">
        <w:rPr>
          <w:b/>
          <w:i/>
          <w:color w:val="auto"/>
          <w:lang w:val="de-DE"/>
        </w:rPr>
        <w:t xml:space="preserve"> </w:t>
      </w:r>
      <w:r w:rsidRPr="00506943">
        <w:rPr>
          <w:bCs/>
          <w:i/>
          <w:color w:val="auto"/>
          <w:lang w:val="de-DE"/>
        </w:rPr>
        <w:t>Künstliche Intelligenz kann Aufgaben ausführen, die üblicherweise menschliche Intelligenz erfordern. Sie befähigt Maschinen dazu, selbstständig und ähnlich dem Menschen, ihre Umwelt wahrzunehmen, zu handeln, zu lernen und sich anzupassen. Künstliche Intelligenz kann Teil eines Computers oder einer Onlineplattform sein – man kann ihr aber auch in verschiedenen anderen technischen Geräten, wie etwa Robotern, begegnen.</w:t>
      </w:r>
    </w:p>
    <w:p w14:paraId="02EA0EA6" w14:textId="77777777" w:rsidR="002E03ED" w:rsidRPr="002E03ED" w:rsidRDefault="00243F03" w:rsidP="002E03ED">
      <w:pPr>
        <w:pStyle w:val="Body"/>
        <w:spacing w:after="360" w:line="360" w:lineRule="auto"/>
        <w:ind w:firstLine="0"/>
        <w:rPr>
          <w:b/>
          <w:i/>
          <w:color w:val="auto"/>
          <w:lang w:val="de-DE"/>
        </w:rPr>
      </w:pPr>
      <w:r w:rsidRPr="002E03ED">
        <w:rPr>
          <w:b/>
          <w:i/>
          <w:color w:val="auto"/>
          <w:lang w:val="de-DE"/>
        </w:rPr>
        <w:t>Itemliste:</w:t>
      </w:r>
    </w:p>
    <w:tbl>
      <w:tblPr>
        <w:tblStyle w:val="Tabellenraster"/>
        <w:tblW w:w="9498" w:type="dxa"/>
        <w:tblBorders>
          <w:left w:val="none" w:sz="0" w:space="0" w:color="auto"/>
          <w:right w:val="none" w:sz="0" w:space="0" w:color="auto"/>
          <w:insideV w:val="none" w:sz="0" w:space="0" w:color="auto"/>
        </w:tblBorders>
        <w:tblLook w:val="04A0" w:firstRow="1" w:lastRow="0" w:firstColumn="1" w:lastColumn="0" w:noHBand="0" w:noVBand="1"/>
      </w:tblPr>
      <w:tblGrid>
        <w:gridCol w:w="705"/>
        <w:gridCol w:w="5107"/>
        <w:gridCol w:w="1418"/>
        <w:gridCol w:w="2268"/>
        <w:tblGridChange w:id="3">
          <w:tblGrid>
            <w:gridCol w:w="705"/>
            <w:gridCol w:w="5107"/>
            <w:gridCol w:w="1418"/>
            <w:gridCol w:w="2268"/>
          </w:tblGrid>
        </w:tblGridChange>
      </w:tblGrid>
      <w:tr w:rsidR="002E03ED" w:rsidRPr="002E03ED" w14:paraId="290711A6" w14:textId="77777777" w:rsidTr="00F1208B">
        <w:tc>
          <w:tcPr>
            <w:tcW w:w="705" w:type="dxa"/>
            <w:tcBorders>
              <w:top w:val="single" w:sz="12" w:space="0" w:color="auto"/>
              <w:bottom w:val="single" w:sz="12" w:space="0" w:color="auto"/>
            </w:tcBorders>
            <w:shd w:val="clear" w:color="auto" w:fill="F2F2F2" w:themeFill="background1" w:themeFillShade="F2"/>
          </w:tcPr>
          <w:p w14:paraId="68409F10" w14:textId="77777777" w:rsidR="002E03ED" w:rsidRPr="002E03ED" w:rsidRDefault="002E03ED" w:rsidP="002E03ED">
            <w:pPr>
              <w:spacing w:before="60" w:after="60" w:line="240" w:lineRule="auto"/>
              <w:jc w:val="center"/>
              <w:rPr>
                <w:lang w:val="de-DE"/>
              </w:rPr>
            </w:pPr>
            <w:bookmarkStart w:id="4" w:name="_Hlk147837929"/>
          </w:p>
        </w:tc>
        <w:tc>
          <w:tcPr>
            <w:tcW w:w="5107" w:type="dxa"/>
            <w:tcBorders>
              <w:top w:val="single" w:sz="12" w:space="0" w:color="auto"/>
              <w:bottom w:val="single" w:sz="12" w:space="0" w:color="auto"/>
            </w:tcBorders>
            <w:shd w:val="clear" w:color="auto" w:fill="F2F2F2" w:themeFill="background1" w:themeFillShade="F2"/>
            <w:vAlign w:val="center"/>
          </w:tcPr>
          <w:p w14:paraId="122321D4" w14:textId="726EB557" w:rsidR="002E03ED" w:rsidRPr="002E03ED" w:rsidRDefault="002E03ED" w:rsidP="002E03ED">
            <w:pPr>
              <w:spacing w:before="60" w:after="60" w:line="240" w:lineRule="auto"/>
              <w:jc w:val="center"/>
              <w:rPr>
                <w:b/>
                <w:bCs/>
                <w:lang w:val="de-DE"/>
              </w:rPr>
            </w:pPr>
            <w:r w:rsidRPr="002E03ED">
              <w:rPr>
                <w:b/>
                <w:bCs/>
                <w:lang w:val="de-DE"/>
              </w:rPr>
              <w:t>Formulierung</w:t>
            </w:r>
          </w:p>
        </w:tc>
        <w:tc>
          <w:tcPr>
            <w:tcW w:w="1418" w:type="dxa"/>
            <w:tcBorders>
              <w:top w:val="single" w:sz="12" w:space="0" w:color="auto"/>
              <w:bottom w:val="single" w:sz="12" w:space="0" w:color="auto"/>
            </w:tcBorders>
            <w:shd w:val="clear" w:color="auto" w:fill="F2F2F2" w:themeFill="background1" w:themeFillShade="F2"/>
          </w:tcPr>
          <w:p w14:paraId="68D5738B" w14:textId="6C4E495E" w:rsidR="002E03ED" w:rsidRPr="002E03ED" w:rsidRDefault="002E03ED" w:rsidP="002E03ED">
            <w:pPr>
              <w:spacing w:before="60" w:after="60" w:line="240" w:lineRule="auto"/>
              <w:jc w:val="center"/>
              <w:rPr>
                <w:b/>
                <w:bCs/>
                <w:lang w:val="de-DE"/>
              </w:rPr>
            </w:pPr>
            <w:r w:rsidRPr="002E03ED">
              <w:rPr>
                <w:b/>
                <w:bCs/>
                <w:lang w:val="de-DE"/>
              </w:rPr>
              <w:t>Facet</w:t>
            </w:r>
            <w:r w:rsidRPr="002E03ED">
              <w:rPr>
                <w:b/>
                <w:bCs/>
                <w:lang w:val="de-DE"/>
              </w:rPr>
              <w:t>te</w:t>
            </w:r>
          </w:p>
        </w:tc>
        <w:tc>
          <w:tcPr>
            <w:tcW w:w="2268" w:type="dxa"/>
            <w:tcBorders>
              <w:top w:val="single" w:sz="12" w:space="0" w:color="auto"/>
              <w:bottom w:val="single" w:sz="12" w:space="0" w:color="auto"/>
            </w:tcBorders>
            <w:shd w:val="clear" w:color="auto" w:fill="F2F2F2" w:themeFill="background1" w:themeFillShade="F2"/>
          </w:tcPr>
          <w:p w14:paraId="5FBE77CE" w14:textId="41616DC1" w:rsidR="002E03ED" w:rsidRPr="002E03ED" w:rsidRDefault="002E03ED" w:rsidP="002E03ED">
            <w:pPr>
              <w:spacing w:before="60" w:after="60" w:line="240" w:lineRule="auto"/>
              <w:jc w:val="center"/>
              <w:rPr>
                <w:b/>
                <w:bCs/>
                <w:lang w:val="de-DE"/>
              </w:rPr>
            </w:pPr>
            <w:r w:rsidRPr="002E03ED">
              <w:rPr>
                <w:b/>
                <w:bCs/>
                <w:lang w:val="de-DE"/>
              </w:rPr>
              <w:t>Valen</w:t>
            </w:r>
            <w:r w:rsidRPr="002E03ED">
              <w:rPr>
                <w:b/>
                <w:bCs/>
                <w:lang w:val="de-DE"/>
              </w:rPr>
              <w:t>z</w:t>
            </w:r>
          </w:p>
        </w:tc>
      </w:tr>
      <w:tr w:rsidR="002E03ED" w:rsidRPr="002E03ED" w14:paraId="201D22BE" w14:textId="77777777" w:rsidTr="00F1208B">
        <w:tc>
          <w:tcPr>
            <w:tcW w:w="705" w:type="dxa"/>
            <w:tcBorders>
              <w:top w:val="single" w:sz="12" w:space="0" w:color="auto"/>
              <w:bottom w:val="single" w:sz="4" w:space="0" w:color="D9D9D9" w:themeColor="background1" w:themeShade="D9"/>
            </w:tcBorders>
          </w:tcPr>
          <w:p w14:paraId="0F3CD1CB"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1</w:t>
            </w:r>
          </w:p>
        </w:tc>
        <w:tc>
          <w:tcPr>
            <w:tcW w:w="5107" w:type="dxa"/>
            <w:tcBorders>
              <w:top w:val="single" w:sz="12" w:space="0" w:color="auto"/>
              <w:bottom w:val="single" w:sz="4" w:space="0" w:color="D9D9D9" w:themeColor="background1" w:themeShade="D9"/>
            </w:tcBorders>
            <w:vAlign w:val="center"/>
          </w:tcPr>
          <w:p w14:paraId="2B490CF9" w14:textId="4B98F528" w:rsidR="002E03ED" w:rsidRPr="002E03ED" w:rsidRDefault="002E03ED" w:rsidP="002E03ED">
            <w:pPr>
              <w:spacing w:before="60" w:after="60" w:line="240" w:lineRule="auto"/>
              <w:rPr>
                <w:i/>
                <w:iCs/>
                <w:sz w:val="22"/>
                <w:szCs w:val="22"/>
                <w:lang w:val="de-DE"/>
              </w:rPr>
            </w:pPr>
            <w:r w:rsidRPr="002E03ED">
              <w:rPr>
                <w:iCs/>
                <w:sz w:val="22"/>
                <w:szCs w:val="22"/>
                <w:lang w:val="de-DE"/>
              </w:rPr>
              <w:t>Künstliche Intelligenz wird die Welt verbessern.</w:t>
            </w:r>
          </w:p>
        </w:tc>
        <w:tc>
          <w:tcPr>
            <w:tcW w:w="1418" w:type="dxa"/>
            <w:tcBorders>
              <w:top w:val="single" w:sz="12" w:space="0" w:color="auto"/>
              <w:bottom w:val="single" w:sz="4" w:space="0" w:color="D9D9D9" w:themeColor="background1" w:themeShade="D9"/>
            </w:tcBorders>
          </w:tcPr>
          <w:p w14:paraId="2C837716" w14:textId="54682D75"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Kognitiv</w:t>
            </w:r>
          </w:p>
        </w:tc>
        <w:tc>
          <w:tcPr>
            <w:tcW w:w="2268" w:type="dxa"/>
            <w:tcBorders>
              <w:top w:val="single" w:sz="12" w:space="0" w:color="auto"/>
              <w:bottom w:val="single" w:sz="4" w:space="0" w:color="D9D9D9" w:themeColor="background1" w:themeShade="D9"/>
            </w:tcBorders>
          </w:tcPr>
          <w:p w14:paraId="4A7C5D89" w14:textId="28204E06" w:rsidR="002E03ED" w:rsidRPr="002E03ED" w:rsidRDefault="002E03ED" w:rsidP="002E03ED">
            <w:pPr>
              <w:spacing w:before="60" w:after="60" w:line="240" w:lineRule="auto"/>
              <w:rPr>
                <w:sz w:val="22"/>
                <w:szCs w:val="22"/>
                <w:lang w:val="de-DE"/>
              </w:rPr>
            </w:pPr>
            <w:r w:rsidRPr="002E03ED">
              <w:rPr>
                <w:sz w:val="22"/>
                <w:szCs w:val="22"/>
                <w:lang w:val="de-DE"/>
              </w:rPr>
              <w:t>Positiv</w:t>
            </w:r>
          </w:p>
        </w:tc>
      </w:tr>
      <w:tr w:rsidR="002E03ED" w:rsidRPr="002E03ED" w14:paraId="63BD8640" w14:textId="77777777" w:rsidTr="00F1208B">
        <w:tc>
          <w:tcPr>
            <w:tcW w:w="705" w:type="dxa"/>
            <w:tcBorders>
              <w:top w:val="single" w:sz="4" w:space="0" w:color="D9D9D9" w:themeColor="background1" w:themeShade="D9"/>
              <w:bottom w:val="single" w:sz="4" w:space="0" w:color="D9D9D9" w:themeColor="background1" w:themeShade="D9"/>
            </w:tcBorders>
          </w:tcPr>
          <w:p w14:paraId="18CAA1ED"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2</w:t>
            </w:r>
          </w:p>
        </w:tc>
        <w:tc>
          <w:tcPr>
            <w:tcW w:w="5107" w:type="dxa"/>
            <w:tcBorders>
              <w:top w:val="single" w:sz="4" w:space="0" w:color="D9D9D9" w:themeColor="background1" w:themeShade="D9"/>
              <w:bottom w:val="single" w:sz="4" w:space="0" w:color="D9D9D9" w:themeColor="background1" w:themeShade="D9"/>
            </w:tcBorders>
            <w:vAlign w:val="center"/>
          </w:tcPr>
          <w:p w14:paraId="30B2BED7" w14:textId="238E7366" w:rsidR="002E03ED" w:rsidRPr="002E03ED" w:rsidRDefault="002E03ED" w:rsidP="002E03ED">
            <w:pPr>
              <w:spacing w:before="60" w:after="60" w:line="240" w:lineRule="auto"/>
              <w:rPr>
                <w:sz w:val="22"/>
                <w:szCs w:val="22"/>
                <w:lang w:val="de-DE"/>
              </w:rPr>
            </w:pPr>
            <w:r w:rsidRPr="002E03ED">
              <w:rPr>
                <w:sz w:val="22"/>
                <w:szCs w:val="22"/>
                <w:lang w:val="de-DE"/>
              </w:rPr>
              <w:t>Ich habe starke negative Emotionen gegenüber künstlicher Intelligenz.</w:t>
            </w:r>
          </w:p>
        </w:tc>
        <w:tc>
          <w:tcPr>
            <w:tcW w:w="1418" w:type="dxa"/>
            <w:tcBorders>
              <w:top w:val="single" w:sz="4" w:space="0" w:color="D9D9D9" w:themeColor="background1" w:themeShade="D9"/>
              <w:bottom w:val="single" w:sz="4" w:space="0" w:color="D9D9D9" w:themeColor="background1" w:themeShade="D9"/>
            </w:tcBorders>
          </w:tcPr>
          <w:p w14:paraId="54500B5B" w14:textId="4D31F2FA"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Affektiv</w:t>
            </w:r>
          </w:p>
        </w:tc>
        <w:tc>
          <w:tcPr>
            <w:tcW w:w="2268" w:type="dxa"/>
            <w:tcBorders>
              <w:top w:val="single" w:sz="4" w:space="0" w:color="D9D9D9" w:themeColor="background1" w:themeShade="D9"/>
              <w:bottom w:val="single" w:sz="4" w:space="0" w:color="D9D9D9" w:themeColor="background1" w:themeShade="D9"/>
            </w:tcBorders>
          </w:tcPr>
          <w:p w14:paraId="1DD08651" w14:textId="7A5DFDF7" w:rsidR="002E03ED" w:rsidRPr="002E03ED" w:rsidRDefault="002E03ED" w:rsidP="002E03ED">
            <w:pPr>
              <w:spacing w:before="60" w:after="60" w:line="240" w:lineRule="auto"/>
              <w:rPr>
                <w:iCs/>
                <w:sz w:val="22"/>
                <w:szCs w:val="22"/>
                <w:lang w:val="de-DE"/>
              </w:rPr>
            </w:pPr>
            <w:r w:rsidRPr="002E03ED">
              <w:rPr>
                <w:iCs/>
                <w:sz w:val="22"/>
                <w:szCs w:val="22"/>
                <w:lang w:val="de-DE"/>
              </w:rPr>
              <w:t xml:space="preserve">Negativ </w:t>
            </w:r>
            <w:r w:rsidRPr="002E03ED">
              <w:rPr>
                <w:iCs/>
                <w:sz w:val="18"/>
                <w:szCs w:val="18"/>
                <w:lang w:val="de-DE"/>
              </w:rPr>
              <w:t>(reverse-</w:t>
            </w:r>
            <w:proofErr w:type="spellStart"/>
            <w:r w:rsidRPr="002E03ED">
              <w:rPr>
                <w:iCs/>
                <w:sz w:val="18"/>
                <w:szCs w:val="18"/>
                <w:lang w:val="de-DE"/>
              </w:rPr>
              <w:t>coded</w:t>
            </w:r>
            <w:proofErr w:type="spellEnd"/>
            <w:r w:rsidRPr="002E03ED">
              <w:rPr>
                <w:iCs/>
                <w:sz w:val="18"/>
                <w:szCs w:val="18"/>
                <w:lang w:val="de-DE"/>
              </w:rPr>
              <w:t>)</w:t>
            </w:r>
          </w:p>
        </w:tc>
      </w:tr>
      <w:tr w:rsidR="002E03ED" w:rsidRPr="002E03ED" w14:paraId="62E5A103" w14:textId="77777777" w:rsidTr="00F1208B">
        <w:tc>
          <w:tcPr>
            <w:tcW w:w="705" w:type="dxa"/>
            <w:tcBorders>
              <w:top w:val="single" w:sz="4" w:space="0" w:color="D9D9D9" w:themeColor="background1" w:themeShade="D9"/>
              <w:bottom w:val="single" w:sz="4" w:space="0" w:color="D9D9D9" w:themeColor="background1" w:themeShade="D9"/>
            </w:tcBorders>
          </w:tcPr>
          <w:p w14:paraId="78D42142"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3</w:t>
            </w:r>
          </w:p>
        </w:tc>
        <w:tc>
          <w:tcPr>
            <w:tcW w:w="5107" w:type="dxa"/>
            <w:tcBorders>
              <w:top w:val="single" w:sz="4" w:space="0" w:color="D9D9D9" w:themeColor="background1" w:themeShade="D9"/>
              <w:bottom w:val="single" w:sz="4" w:space="0" w:color="D9D9D9" w:themeColor="background1" w:themeShade="D9"/>
            </w:tcBorders>
            <w:vAlign w:val="center"/>
          </w:tcPr>
          <w:p w14:paraId="7D0CE346" w14:textId="15078E8B" w:rsidR="002E03ED" w:rsidRPr="002E03ED" w:rsidRDefault="002E03ED" w:rsidP="002E03ED">
            <w:pPr>
              <w:spacing w:before="60" w:after="60" w:line="240" w:lineRule="auto"/>
              <w:rPr>
                <w:i/>
                <w:iCs/>
                <w:sz w:val="22"/>
                <w:szCs w:val="22"/>
                <w:lang w:val="de-DE"/>
              </w:rPr>
            </w:pPr>
            <w:r w:rsidRPr="002E03ED">
              <w:rPr>
                <w:sz w:val="22"/>
                <w:szCs w:val="22"/>
                <w:lang w:val="de-DE"/>
              </w:rPr>
              <w:t>Ich möchte Technologien nutzen, die auf künstlicher Intelligenz basieren.</w:t>
            </w:r>
          </w:p>
        </w:tc>
        <w:tc>
          <w:tcPr>
            <w:tcW w:w="1418" w:type="dxa"/>
            <w:tcBorders>
              <w:top w:val="single" w:sz="4" w:space="0" w:color="D9D9D9" w:themeColor="background1" w:themeShade="D9"/>
              <w:bottom w:val="single" w:sz="4" w:space="0" w:color="D9D9D9" w:themeColor="background1" w:themeShade="D9"/>
            </w:tcBorders>
          </w:tcPr>
          <w:p w14:paraId="7277EFD5" w14:textId="77777777"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Behavioral</w:t>
            </w:r>
          </w:p>
        </w:tc>
        <w:tc>
          <w:tcPr>
            <w:tcW w:w="2268" w:type="dxa"/>
            <w:tcBorders>
              <w:top w:val="single" w:sz="4" w:space="0" w:color="D9D9D9" w:themeColor="background1" w:themeShade="D9"/>
              <w:bottom w:val="single" w:sz="4" w:space="0" w:color="D9D9D9" w:themeColor="background1" w:themeShade="D9"/>
            </w:tcBorders>
          </w:tcPr>
          <w:p w14:paraId="7E38C4DF" w14:textId="02E4D902" w:rsidR="002E03ED" w:rsidRPr="002E03ED" w:rsidRDefault="002E03ED" w:rsidP="002E03ED">
            <w:pPr>
              <w:spacing w:before="60" w:after="60" w:line="240" w:lineRule="auto"/>
              <w:rPr>
                <w:i/>
                <w:iCs/>
                <w:sz w:val="22"/>
                <w:szCs w:val="22"/>
                <w:lang w:val="de-DE"/>
              </w:rPr>
            </w:pPr>
            <w:r w:rsidRPr="002E03ED">
              <w:rPr>
                <w:sz w:val="22"/>
                <w:szCs w:val="22"/>
                <w:lang w:val="de-DE"/>
              </w:rPr>
              <w:t>Positiv</w:t>
            </w:r>
          </w:p>
        </w:tc>
      </w:tr>
      <w:tr w:rsidR="002E03ED" w:rsidRPr="002E03ED" w14:paraId="0B75DC0D" w14:textId="77777777" w:rsidTr="00F1208B">
        <w:tc>
          <w:tcPr>
            <w:tcW w:w="705" w:type="dxa"/>
            <w:tcBorders>
              <w:top w:val="single" w:sz="4" w:space="0" w:color="D9D9D9" w:themeColor="background1" w:themeShade="D9"/>
              <w:bottom w:val="single" w:sz="4" w:space="0" w:color="D9D9D9" w:themeColor="background1" w:themeShade="D9"/>
            </w:tcBorders>
          </w:tcPr>
          <w:p w14:paraId="1E5ECFA0"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4</w:t>
            </w:r>
          </w:p>
        </w:tc>
        <w:tc>
          <w:tcPr>
            <w:tcW w:w="5107" w:type="dxa"/>
            <w:tcBorders>
              <w:top w:val="single" w:sz="4" w:space="0" w:color="D9D9D9" w:themeColor="background1" w:themeShade="D9"/>
              <w:bottom w:val="single" w:sz="4" w:space="0" w:color="D9D9D9" w:themeColor="background1" w:themeShade="D9"/>
            </w:tcBorders>
            <w:vAlign w:val="center"/>
          </w:tcPr>
          <w:p w14:paraId="364FF74E" w14:textId="0A38E5AC" w:rsidR="002E03ED" w:rsidRPr="002E03ED" w:rsidRDefault="002E03ED" w:rsidP="002E03ED">
            <w:pPr>
              <w:spacing w:before="60" w:after="60" w:line="240" w:lineRule="auto"/>
              <w:rPr>
                <w:i/>
                <w:iCs/>
                <w:sz w:val="22"/>
                <w:szCs w:val="22"/>
                <w:lang w:val="de-DE"/>
              </w:rPr>
            </w:pPr>
            <w:r w:rsidRPr="002E03ED">
              <w:rPr>
                <w:iCs/>
                <w:sz w:val="22"/>
                <w:szCs w:val="22"/>
                <w:lang w:val="de-DE"/>
              </w:rPr>
              <w:t>Künstliche Intelligenz hat mehr Nachteile als Vorteile.</w:t>
            </w:r>
          </w:p>
        </w:tc>
        <w:tc>
          <w:tcPr>
            <w:tcW w:w="1418" w:type="dxa"/>
            <w:tcBorders>
              <w:top w:val="single" w:sz="4" w:space="0" w:color="D9D9D9" w:themeColor="background1" w:themeShade="D9"/>
              <w:bottom w:val="single" w:sz="4" w:space="0" w:color="D9D9D9" w:themeColor="background1" w:themeShade="D9"/>
            </w:tcBorders>
          </w:tcPr>
          <w:p w14:paraId="34CF3E6F" w14:textId="3C85702E"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Kognitiv</w:t>
            </w:r>
          </w:p>
        </w:tc>
        <w:tc>
          <w:tcPr>
            <w:tcW w:w="2268" w:type="dxa"/>
            <w:tcBorders>
              <w:top w:val="single" w:sz="4" w:space="0" w:color="D9D9D9" w:themeColor="background1" w:themeShade="D9"/>
              <w:bottom w:val="single" w:sz="4" w:space="0" w:color="D9D9D9" w:themeColor="background1" w:themeShade="D9"/>
            </w:tcBorders>
          </w:tcPr>
          <w:p w14:paraId="0D9AECAA" w14:textId="2065C0F9" w:rsidR="002E03ED" w:rsidRPr="002E03ED" w:rsidRDefault="002E03ED" w:rsidP="002E03ED">
            <w:pPr>
              <w:spacing w:before="60" w:after="60" w:line="240" w:lineRule="auto"/>
              <w:rPr>
                <w:i/>
                <w:iCs/>
                <w:sz w:val="22"/>
                <w:szCs w:val="22"/>
                <w:lang w:val="de-DE"/>
              </w:rPr>
            </w:pPr>
            <w:r w:rsidRPr="002E03ED">
              <w:rPr>
                <w:iCs/>
                <w:sz w:val="22"/>
                <w:szCs w:val="22"/>
                <w:lang w:val="de-DE"/>
              </w:rPr>
              <w:t xml:space="preserve">Negativ </w:t>
            </w:r>
            <w:r w:rsidRPr="002E03ED">
              <w:rPr>
                <w:iCs/>
                <w:sz w:val="18"/>
                <w:szCs w:val="18"/>
                <w:lang w:val="de-DE"/>
              </w:rPr>
              <w:t>(reverse-</w:t>
            </w:r>
            <w:proofErr w:type="spellStart"/>
            <w:r w:rsidRPr="002E03ED">
              <w:rPr>
                <w:iCs/>
                <w:sz w:val="18"/>
                <w:szCs w:val="18"/>
                <w:lang w:val="de-DE"/>
              </w:rPr>
              <w:t>coded</w:t>
            </w:r>
            <w:proofErr w:type="spellEnd"/>
            <w:r w:rsidRPr="002E03ED">
              <w:rPr>
                <w:iCs/>
                <w:sz w:val="18"/>
                <w:szCs w:val="18"/>
                <w:lang w:val="de-DE"/>
              </w:rPr>
              <w:t>)</w:t>
            </w:r>
          </w:p>
        </w:tc>
      </w:tr>
      <w:tr w:rsidR="002E03ED" w:rsidRPr="002E03ED" w14:paraId="0D46F219" w14:textId="77777777" w:rsidTr="00F1208B">
        <w:tc>
          <w:tcPr>
            <w:tcW w:w="705" w:type="dxa"/>
            <w:tcBorders>
              <w:top w:val="single" w:sz="4" w:space="0" w:color="D9D9D9" w:themeColor="background1" w:themeShade="D9"/>
              <w:bottom w:val="single" w:sz="4" w:space="0" w:color="D9D9D9" w:themeColor="background1" w:themeShade="D9"/>
            </w:tcBorders>
          </w:tcPr>
          <w:p w14:paraId="43878B3B"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5</w:t>
            </w:r>
          </w:p>
        </w:tc>
        <w:tc>
          <w:tcPr>
            <w:tcW w:w="5107" w:type="dxa"/>
            <w:tcBorders>
              <w:top w:val="single" w:sz="4" w:space="0" w:color="D9D9D9" w:themeColor="background1" w:themeShade="D9"/>
              <w:bottom w:val="single" w:sz="4" w:space="0" w:color="D9D9D9" w:themeColor="background1" w:themeShade="D9"/>
            </w:tcBorders>
            <w:vAlign w:val="center"/>
          </w:tcPr>
          <w:p w14:paraId="41F52C3A" w14:textId="36CA3D66" w:rsidR="002E03ED" w:rsidRPr="002E03ED" w:rsidRDefault="002E03ED" w:rsidP="002E03ED">
            <w:pPr>
              <w:spacing w:before="60" w:after="60" w:line="240" w:lineRule="auto"/>
              <w:rPr>
                <w:i/>
                <w:iCs/>
                <w:sz w:val="22"/>
                <w:szCs w:val="22"/>
                <w:lang w:val="de-DE"/>
              </w:rPr>
            </w:pPr>
            <w:r w:rsidRPr="002E03ED">
              <w:rPr>
                <w:sz w:val="22"/>
                <w:szCs w:val="22"/>
                <w:lang w:val="de-DE"/>
              </w:rPr>
              <w:t>Ich freue mich auf zukünftige Entwicklungen im Bereich künstliche Intelligenz.</w:t>
            </w:r>
          </w:p>
        </w:tc>
        <w:tc>
          <w:tcPr>
            <w:tcW w:w="1418" w:type="dxa"/>
            <w:tcBorders>
              <w:top w:val="single" w:sz="4" w:space="0" w:color="D9D9D9" w:themeColor="background1" w:themeShade="D9"/>
              <w:bottom w:val="single" w:sz="4" w:space="0" w:color="D9D9D9" w:themeColor="background1" w:themeShade="D9"/>
            </w:tcBorders>
          </w:tcPr>
          <w:p w14:paraId="75AE8615" w14:textId="7CA748A7"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Affektiv</w:t>
            </w:r>
          </w:p>
        </w:tc>
        <w:tc>
          <w:tcPr>
            <w:tcW w:w="2268" w:type="dxa"/>
            <w:tcBorders>
              <w:top w:val="single" w:sz="4" w:space="0" w:color="D9D9D9" w:themeColor="background1" w:themeShade="D9"/>
              <w:bottom w:val="single" w:sz="4" w:space="0" w:color="D9D9D9" w:themeColor="background1" w:themeShade="D9"/>
            </w:tcBorders>
          </w:tcPr>
          <w:p w14:paraId="435ACBBD" w14:textId="7AA8E07B" w:rsidR="002E03ED" w:rsidRPr="002E03ED" w:rsidRDefault="002E03ED" w:rsidP="002E03ED">
            <w:pPr>
              <w:spacing w:before="60" w:after="60" w:line="240" w:lineRule="auto"/>
              <w:rPr>
                <w:i/>
                <w:iCs/>
                <w:sz w:val="22"/>
                <w:szCs w:val="22"/>
                <w:lang w:val="de-DE"/>
              </w:rPr>
            </w:pPr>
            <w:r w:rsidRPr="002E03ED">
              <w:rPr>
                <w:sz w:val="22"/>
                <w:szCs w:val="22"/>
                <w:lang w:val="de-DE"/>
              </w:rPr>
              <w:t>Positiv</w:t>
            </w:r>
          </w:p>
        </w:tc>
      </w:tr>
      <w:tr w:rsidR="002E03ED" w:rsidRPr="002E03ED" w14:paraId="1F63642A" w14:textId="77777777" w:rsidTr="00F1208B">
        <w:tc>
          <w:tcPr>
            <w:tcW w:w="705" w:type="dxa"/>
            <w:tcBorders>
              <w:top w:val="single" w:sz="4" w:space="0" w:color="D9D9D9" w:themeColor="background1" w:themeShade="D9"/>
              <w:bottom w:val="single" w:sz="4" w:space="0" w:color="D9D9D9" w:themeColor="background1" w:themeShade="D9"/>
            </w:tcBorders>
          </w:tcPr>
          <w:p w14:paraId="75C253CA"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6</w:t>
            </w:r>
          </w:p>
        </w:tc>
        <w:tc>
          <w:tcPr>
            <w:tcW w:w="5107" w:type="dxa"/>
            <w:tcBorders>
              <w:top w:val="single" w:sz="4" w:space="0" w:color="D9D9D9" w:themeColor="background1" w:themeShade="D9"/>
              <w:bottom w:val="single" w:sz="4" w:space="0" w:color="D9D9D9" w:themeColor="background1" w:themeShade="D9"/>
            </w:tcBorders>
            <w:vAlign w:val="center"/>
          </w:tcPr>
          <w:p w14:paraId="3B155AC1" w14:textId="090D45F6" w:rsidR="002E03ED" w:rsidRPr="002E03ED" w:rsidRDefault="002E03ED" w:rsidP="002E03ED">
            <w:pPr>
              <w:spacing w:before="60" w:after="60" w:line="240" w:lineRule="auto"/>
              <w:rPr>
                <w:i/>
                <w:iCs/>
                <w:sz w:val="22"/>
                <w:szCs w:val="22"/>
                <w:lang w:val="de-DE"/>
              </w:rPr>
            </w:pPr>
            <w:r w:rsidRPr="002E03ED">
              <w:rPr>
                <w:iCs/>
                <w:sz w:val="22"/>
                <w:szCs w:val="22"/>
                <w:lang w:val="de-DE"/>
              </w:rPr>
              <w:t>Künstliche Intelligenz bietet Lösungen für viele globale Probleme.</w:t>
            </w:r>
          </w:p>
        </w:tc>
        <w:tc>
          <w:tcPr>
            <w:tcW w:w="1418" w:type="dxa"/>
            <w:tcBorders>
              <w:top w:val="single" w:sz="4" w:space="0" w:color="D9D9D9" w:themeColor="background1" w:themeShade="D9"/>
              <w:bottom w:val="single" w:sz="4" w:space="0" w:color="D9D9D9" w:themeColor="background1" w:themeShade="D9"/>
            </w:tcBorders>
          </w:tcPr>
          <w:p w14:paraId="3D476705" w14:textId="781C4736"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Kognitiv</w:t>
            </w:r>
          </w:p>
        </w:tc>
        <w:tc>
          <w:tcPr>
            <w:tcW w:w="2268" w:type="dxa"/>
            <w:tcBorders>
              <w:top w:val="single" w:sz="4" w:space="0" w:color="D9D9D9" w:themeColor="background1" w:themeShade="D9"/>
              <w:bottom w:val="single" w:sz="4" w:space="0" w:color="D9D9D9" w:themeColor="background1" w:themeShade="D9"/>
            </w:tcBorders>
          </w:tcPr>
          <w:p w14:paraId="7747FA89" w14:textId="3BB8BF3A" w:rsidR="002E03ED" w:rsidRPr="002E03ED" w:rsidRDefault="002E03ED" w:rsidP="002E03ED">
            <w:pPr>
              <w:spacing w:before="60" w:after="60" w:line="240" w:lineRule="auto"/>
              <w:rPr>
                <w:i/>
                <w:iCs/>
                <w:sz w:val="22"/>
                <w:szCs w:val="22"/>
                <w:lang w:val="de-DE"/>
              </w:rPr>
            </w:pPr>
            <w:r w:rsidRPr="002E03ED">
              <w:rPr>
                <w:sz w:val="22"/>
                <w:szCs w:val="22"/>
                <w:lang w:val="de-DE"/>
              </w:rPr>
              <w:t>Positiv</w:t>
            </w:r>
          </w:p>
        </w:tc>
      </w:tr>
      <w:tr w:rsidR="002E03ED" w:rsidRPr="002E03ED" w14:paraId="3F9B7F2B" w14:textId="77777777" w:rsidTr="00F1208B">
        <w:tc>
          <w:tcPr>
            <w:tcW w:w="705" w:type="dxa"/>
            <w:tcBorders>
              <w:top w:val="single" w:sz="4" w:space="0" w:color="D9D9D9" w:themeColor="background1" w:themeShade="D9"/>
              <w:bottom w:val="single" w:sz="4" w:space="0" w:color="D9D9D9" w:themeColor="background1" w:themeShade="D9"/>
            </w:tcBorders>
          </w:tcPr>
          <w:p w14:paraId="4306659E"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7</w:t>
            </w:r>
          </w:p>
        </w:tc>
        <w:tc>
          <w:tcPr>
            <w:tcW w:w="5107" w:type="dxa"/>
            <w:tcBorders>
              <w:top w:val="single" w:sz="4" w:space="0" w:color="D9D9D9" w:themeColor="background1" w:themeShade="D9"/>
              <w:bottom w:val="single" w:sz="4" w:space="0" w:color="D9D9D9" w:themeColor="background1" w:themeShade="D9"/>
            </w:tcBorders>
            <w:vAlign w:val="center"/>
          </w:tcPr>
          <w:p w14:paraId="67752760" w14:textId="72DFB270" w:rsidR="002E03ED" w:rsidRPr="002E03ED" w:rsidRDefault="002E03ED" w:rsidP="002E03ED">
            <w:pPr>
              <w:spacing w:before="60" w:after="60" w:line="240" w:lineRule="auto"/>
              <w:rPr>
                <w:i/>
                <w:iCs/>
                <w:sz w:val="22"/>
                <w:szCs w:val="22"/>
                <w:lang w:val="de-DE"/>
              </w:rPr>
            </w:pPr>
            <w:r w:rsidRPr="002E03ED">
              <w:rPr>
                <w:sz w:val="22"/>
                <w:szCs w:val="22"/>
                <w:lang w:val="de-DE"/>
              </w:rPr>
              <w:t>Ich bevorzuge Technologien, die keine künstliche Intelligenz beinhalten.</w:t>
            </w:r>
          </w:p>
        </w:tc>
        <w:tc>
          <w:tcPr>
            <w:tcW w:w="1418" w:type="dxa"/>
            <w:tcBorders>
              <w:top w:val="single" w:sz="4" w:space="0" w:color="D9D9D9" w:themeColor="background1" w:themeShade="D9"/>
              <w:bottom w:val="single" w:sz="4" w:space="0" w:color="D9D9D9" w:themeColor="background1" w:themeShade="D9"/>
            </w:tcBorders>
          </w:tcPr>
          <w:p w14:paraId="14748AEF" w14:textId="77777777"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Behavioral</w:t>
            </w:r>
          </w:p>
        </w:tc>
        <w:tc>
          <w:tcPr>
            <w:tcW w:w="2268" w:type="dxa"/>
            <w:tcBorders>
              <w:top w:val="single" w:sz="4" w:space="0" w:color="D9D9D9" w:themeColor="background1" w:themeShade="D9"/>
              <w:bottom w:val="single" w:sz="4" w:space="0" w:color="D9D9D9" w:themeColor="background1" w:themeShade="D9"/>
            </w:tcBorders>
          </w:tcPr>
          <w:p w14:paraId="5602AC5E" w14:textId="398CE751" w:rsidR="002E03ED" w:rsidRPr="002E03ED" w:rsidRDefault="002E03ED" w:rsidP="002E03ED">
            <w:pPr>
              <w:spacing w:before="60" w:after="60" w:line="240" w:lineRule="auto"/>
              <w:rPr>
                <w:i/>
                <w:iCs/>
                <w:sz w:val="22"/>
                <w:szCs w:val="22"/>
                <w:lang w:val="de-DE"/>
              </w:rPr>
            </w:pPr>
            <w:r w:rsidRPr="002E03ED">
              <w:rPr>
                <w:iCs/>
                <w:sz w:val="22"/>
                <w:szCs w:val="22"/>
                <w:lang w:val="de-DE"/>
              </w:rPr>
              <w:t xml:space="preserve">Negativ </w:t>
            </w:r>
            <w:r w:rsidRPr="002E03ED">
              <w:rPr>
                <w:iCs/>
                <w:sz w:val="18"/>
                <w:szCs w:val="18"/>
                <w:lang w:val="de-DE"/>
              </w:rPr>
              <w:t>(reverse-</w:t>
            </w:r>
            <w:proofErr w:type="spellStart"/>
            <w:r w:rsidRPr="002E03ED">
              <w:rPr>
                <w:iCs/>
                <w:sz w:val="18"/>
                <w:szCs w:val="18"/>
                <w:lang w:val="de-DE"/>
              </w:rPr>
              <w:t>coded</w:t>
            </w:r>
            <w:proofErr w:type="spellEnd"/>
            <w:r w:rsidRPr="002E03ED">
              <w:rPr>
                <w:iCs/>
                <w:sz w:val="18"/>
                <w:szCs w:val="18"/>
                <w:lang w:val="de-DE"/>
              </w:rPr>
              <w:t>)</w:t>
            </w:r>
          </w:p>
        </w:tc>
      </w:tr>
      <w:tr w:rsidR="002E03ED" w:rsidRPr="002E03ED" w14:paraId="6CC5A246" w14:textId="77777777" w:rsidTr="00F1208B">
        <w:tc>
          <w:tcPr>
            <w:tcW w:w="705" w:type="dxa"/>
            <w:tcBorders>
              <w:top w:val="single" w:sz="4" w:space="0" w:color="D9D9D9" w:themeColor="background1" w:themeShade="D9"/>
              <w:bottom w:val="single" w:sz="4" w:space="0" w:color="D9D9D9" w:themeColor="background1" w:themeShade="D9"/>
            </w:tcBorders>
          </w:tcPr>
          <w:p w14:paraId="4B6A7979"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8</w:t>
            </w:r>
          </w:p>
        </w:tc>
        <w:tc>
          <w:tcPr>
            <w:tcW w:w="5107" w:type="dxa"/>
            <w:tcBorders>
              <w:top w:val="single" w:sz="4" w:space="0" w:color="D9D9D9" w:themeColor="background1" w:themeShade="D9"/>
              <w:bottom w:val="single" w:sz="4" w:space="0" w:color="D9D9D9" w:themeColor="background1" w:themeShade="D9"/>
            </w:tcBorders>
            <w:vAlign w:val="center"/>
          </w:tcPr>
          <w:p w14:paraId="4EC30387" w14:textId="64A1418E" w:rsidR="002E03ED" w:rsidRPr="002E03ED" w:rsidRDefault="002E03ED" w:rsidP="002E03ED">
            <w:pPr>
              <w:spacing w:before="60" w:after="60" w:line="240" w:lineRule="auto"/>
              <w:rPr>
                <w:i/>
                <w:iCs/>
                <w:sz w:val="22"/>
                <w:szCs w:val="22"/>
                <w:lang w:val="de-DE"/>
              </w:rPr>
            </w:pPr>
            <w:r w:rsidRPr="002E03ED">
              <w:rPr>
                <w:sz w:val="22"/>
                <w:szCs w:val="22"/>
                <w:lang w:val="de-DE"/>
              </w:rPr>
              <w:t>Ich fürchte mich vor künstlicher Intelligenz.</w:t>
            </w:r>
          </w:p>
        </w:tc>
        <w:tc>
          <w:tcPr>
            <w:tcW w:w="1418" w:type="dxa"/>
            <w:tcBorders>
              <w:top w:val="single" w:sz="4" w:space="0" w:color="D9D9D9" w:themeColor="background1" w:themeShade="D9"/>
              <w:bottom w:val="single" w:sz="4" w:space="0" w:color="D9D9D9" w:themeColor="background1" w:themeShade="D9"/>
            </w:tcBorders>
          </w:tcPr>
          <w:p w14:paraId="2A6B3374" w14:textId="3211CD67"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Affektiv</w:t>
            </w:r>
          </w:p>
        </w:tc>
        <w:tc>
          <w:tcPr>
            <w:tcW w:w="2268" w:type="dxa"/>
            <w:tcBorders>
              <w:top w:val="single" w:sz="4" w:space="0" w:color="D9D9D9" w:themeColor="background1" w:themeShade="D9"/>
              <w:bottom w:val="single" w:sz="4" w:space="0" w:color="D9D9D9" w:themeColor="background1" w:themeShade="D9"/>
            </w:tcBorders>
          </w:tcPr>
          <w:p w14:paraId="6DA1A1B6" w14:textId="6D92E0B2" w:rsidR="002E03ED" w:rsidRPr="002E03ED" w:rsidRDefault="002E03ED" w:rsidP="002E03ED">
            <w:pPr>
              <w:spacing w:before="60" w:after="60" w:line="240" w:lineRule="auto"/>
              <w:rPr>
                <w:i/>
                <w:iCs/>
                <w:sz w:val="22"/>
                <w:szCs w:val="22"/>
                <w:lang w:val="de-DE"/>
              </w:rPr>
            </w:pPr>
            <w:r w:rsidRPr="002E03ED">
              <w:rPr>
                <w:iCs/>
                <w:sz w:val="22"/>
                <w:szCs w:val="22"/>
                <w:lang w:val="de-DE"/>
              </w:rPr>
              <w:t xml:space="preserve">Negativ </w:t>
            </w:r>
            <w:r w:rsidRPr="002E03ED">
              <w:rPr>
                <w:iCs/>
                <w:sz w:val="18"/>
                <w:szCs w:val="18"/>
                <w:lang w:val="de-DE"/>
              </w:rPr>
              <w:t>(reverse-</w:t>
            </w:r>
            <w:proofErr w:type="spellStart"/>
            <w:r w:rsidRPr="002E03ED">
              <w:rPr>
                <w:iCs/>
                <w:sz w:val="18"/>
                <w:szCs w:val="18"/>
                <w:lang w:val="de-DE"/>
              </w:rPr>
              <w:t>coded</w:t>
            </w:r>
            <w:proofErr w:type="spellEnd"/>
            <w:r w:rsidRPr="002E03ED">
              <w:rPr>
                <w:iCs/>
                <w:sz w:val="18"/>
                <w:szCs w:val="18"/>
                <w:lang w:val="de-DE"/>
              </w:rPr>
              <w:t>)</w:t>
            </w:r>
          </w:p>
        </w:tc>
      </w:tr>
      <w:tr w:rsidR="002E03ED" w:rsidRPr="002E03ED" w14:paraId="26492729" w14:textId="77777777" w:rsidTr="00F1208B">
        <w:tc>
          <w:tcPr>
            <w:tcW w:w="705" w:type="dxa"/>
            <w:tcBorders>
              <w:top w:val="single" w:sz="4" w:space="0" w:color="D9D9D9" w:themeColor="background1" w:themeShade="D9"/>
              <w:bottom w:val="single" w:sz="4" w:space="0" w:color="D9D9D9" w:themeColor="background1" w:themeShade="D9"/>
            </w:tcBorders>
          </w:tcPr>
          <w:p w14:paraId="74EF4BA4"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9</w:t>
            </w:r>
          </w:p>
        </w:tc>
        <w:tc>
          <w:tcPr>
            <w:tcW w:w="5107" w:type="dxa"/>
            <w:tcBorders>
              <w:top w:val="single" w:sz="4" w:space="0" w:color="D9D9D9" w:themeColor="background1" w:themeShade="D9"/>
              <w:bottom w:val="single" w:sz="4" w:space="0" w:color="D9D9D9" w:themeColor="background1" w:themeShade="D9"/>
            </w:tcBorders>
            <w:vAlign w:val="center"/>
          </w:tcPr>
          <w:p w14:paraId="1B35C84B" w14:textId="3E13F049" w:rsidR="002E03ED" w:rsidRPr="002E03ED" w:rsidRDefault="002E03ED" w:rsidP="002E03ED">
            <w:pPr>
              <w:spacing w:before="60" w:after="60" w:line="240" w:lineRule="auto"/>
              <w:rPr>
                <w:i/>
                <w:iCs/>
                <w:sz w:val="22"/>
                <w:szCs w:val="22"/>
                <w:lang w:val="de-DE"/>
              </w:rPr>
            </w:pPr>
            <w:r w:rsidRPr="002E03ED">
              <w:rPr>
                <w:sz w:val="22"/>
                <w:szCs w:val="22"/>
                <w:lang w:val="de-DE"/>
              </w:rPr>
              <w:t>Ich würde mich eher für eine Technologie mit künstlicher Intelligenz entscheiden als für eine ohne.</w:t>
            </w:r>
          </w:p>
        </w:tc>
        <w:tc>
          <w:tcPr>
            <w:tcW w:w="1418" w:type="dxa"/>
            <w:tcBorders>
              <w:top w:val="single" w:sz="4" w:space="0" w:color="D9D9D9" w:themeColor="background1" w:themeShade="D9"/>
              <w:bottom w:val="single" w:sz="4" w:space="0" w:color="D9D9D9" w:themeColor="background1" w:themeShade="D9"/>
            </w:tcBorders>
          </w:tcPr>
          <w:p w14:paraId="7951A681" w14:textId="77777777"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Behavioral</w:t>
            </w:r>
          </w:p>
        </w:tc>
        <w:tc>
          <w:tcPr>
            <w:tcW w:w="2268" w:type="dxa"/>
            <w:tcBorders>
              <w:top w:val="single" w:sz="4" w:space="0" w:color="D9D9D9" w:themeColor="background1" w:themeShade="D9"/>
              <w:bottom w:val="single" w:sz="4" w:space="0" w:color="D9D9D9" w:themeColor="background1" w:themeShade="D9"/>
            </w:tcBorders>
          </w:tcPr>
          <w:p w14:paraId="4C6DAB15" w14:textId="36C2F770" w:rsidR="002E03ED" w:rsidRPr="002E03ED" w:rsidRDefault="002E03ED" w:rsidP="002E03ED">
            <w:pPr>
              <w:spacing w:before="60" w:after="60" w:line="240" w:lineRule="auto"/>
              <w:rPr>
                <w:i/>
                <w:iCs/>
                <w:sz w:val="22"/>
                <w:szCs w:val="22"/>
                <w:lang w:val="de-DE"/>
              </w:rPr>
            </w:pPr>
            <w:r w:rsidRPr="002E03ED">
              <w:rPr>
                <w:sz w:val="22"/>
                <w:szCs w:val="22"/>
                <w:lang w:val="de-DE"/>
              </w:rPr>
              <w:t>Positiv</w:t>
            </w:r>
          </w:p>
        </w:tc>
      </w:tr>
      <w:tr w:rsidR="002E03ED" w:rsidRPr="002E03ED" w14:paraId="7D539B51" w14:textId="77777777" w:rsidTr="00F1208B">
        <w:tc>
          <w:tcPr>
            <w:tcW w:w="705" w:type="dxa"/>
            <w:tcBorders>
              <w:top w:val="single" w:sz="4" w:space="0" w:color="D9D9D9" w:themeColor="background1" w:themeShade="D9"/>
              <w:bottom w:val="single" w:sz="4" w:space="0" w:color="D9D9D9" w:themeColor="background1" w:themeShade="D9"/>
            </w:tcBorders>
          </w:tcPr>
          <w:p w14:paraId="5F702443"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10</w:t>
            </w:r>
          </w:p>
        </w:tc>
        <w:tc>
          <w:tcPr>
            <w:tcW w:w="5107" w:type="dxa"/>
            <w:tcBorders>
              <w:top w:val="single" w:sz="4" w:space="0" w:color="D9D9D9" w:themeColor="background1" w:themeShade="D9"/>
              <w:bottom w:val="single" w:sz="4" w:space="0" w:color="D9D9D9" w:themeColor="background1" w:themeShade="D9"/>
            </w:tcBorders>
            <w:vAlign w:val="center"/>
          </w:tcPr>
          <w:p w14:paraId="6C2C0C68" w14:textId="58596CCB" w:rsidR="002E03ED" w:rsidRPr="002E03ED" w:rsidRDefault="002E03ED" w:rsidP="002E03ED">
            <w:pPr>
              <w:spacing w:before="60" w:after="60" w:line="240" w:lineRule="auto"/>
              <w:rPr>
                <w:i/>
                <w:iCs/>
                <w:sz w:val="22"/>
                <w:szCs w:val="22"/>
                <w:lang w:val="de-DE"/>
              </w:rPr>
            </w:pPr>
            <w:r w:rsidRPr="002E03ED">
              <w:rPr>
                <w:iCs/>
                <w:sz w:val="22"/>
                <w:szCs w:val="22"/>
                <w:lang w:val="de-DE"/>
              </w:rPr>
              <w:t>Künstliche Intelligenz verursacht eher Probleme, anstatt sie zu lösen.</w:t>
            </w:r>
          </w:p>
        </w:tc>
        <w:tc>
          <w:tcPr>
            <w:tcW w:w="1418" w:type="dxa"/>
            <w:tcBorders>
              <w:top w:val="single" w:sz="4" w:space="0" w:color="D9D9D9" w:themeColor="background1" w:themeShade="D9"/>
              <w:bottom w:val="single" w:sz="4" w:space="0" w:color="D9D9D9" w:themeColor="background1" w:themeShade="D9"/>
            </w:tcBorders>
          </w:tcPr>
          <w:p w14:paraId="70E4EB76" w14:textId="38859F24"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Kognitiv</w:t>
            </w:r>
          </w:p>
        </w:tc>
        <w:tc>
          <w:tcPr>
            <w:tcW w:w="2268" w:type="dxa"/>
            <w:tcBorders>
              <w:top w:val="single" w:sz="4" w:space="0" w:color="D9D9D9" w:themeColor="background1" w:themeShade="D9"/>
              <w:bottom w:val="single" w:sz="4" w:space="0" w:color="D9D9D9" w:themeColor="background1" w:themeShade="D9"/>
            </w:tcBorders>
          </w:tcPr>
          <w:p w14:paraId="192A0D79" w14:textId="709B5761" w:rsidR="002E03ED" w:rsidRPr="002E03ED" w:rsidRDefault="002E03ED" w:rsidP="002E03ED">
            <w:pPr>
              <w:spacing w:before="60" w:after="60" w:line="240" w:lineRule="auto"/>
              <w:rPr>
                <w:i/>
                <w:iCs/>
                <w:sz w:val="22"/>
                <w:szCs w:val="22"/>
                <w:lang w:val="de-DE"/>
              </w:rPr>
            </w:pPr>
            <w:r w:rsidRPr="002E03ED">
              <w:rPr>
                <w:iCs/>
                <w:sz w:val="22"/>
                <w:szCs w:val="22"/>
                <w:lang w:val="de-DE"/>
              </w:rPr>
              <w:t xml:space="preserve">Negativ </w:t>
            </w:r>
            <w:r w:rsidRPr="002E03ED">
              <w:rPr>
                <w:iCs/>
                <w:sz w:val="18"/>
                <w:szCs w:val="18"/>
                <w:lang w:val="de-DE"/>
              </w:rPr>
              <w:t>(reverse-</w:t>
            </w:r>
            <w:proofErr w:type="spellStart"/>
            <w:r w:rsidRPr="002E03ED">
              <w:rPr>
                <w:iCs/>
                <w:sz w:val="18"/>
                <w:szCs w:val="18"/>
                <w:lang w:val="de-DE"/>
              </w:rPr>
              <w:t>coded</w:t>
            </w:r>
            <w:proofErr w:type="spellEnd"/>
            <w:r w:rsidRPr="002E03ED">
              <w:rPr>
                <w:iCs/>
                <w:sz w:val="18"/>
                <w:szCs w:val="18"/>
                <w:lang w:val="de-DE"/>
              </w:rPr>
              <w:t>)</w:t>
            </w:r>
          </w:p>
        </w:tc>
      </w:tr>
      <w:tr w:rsidR="002E03ED" w:rsidRPr="002E03ED" w14:paraId="6A15A9D2" w14:textId="77777777" w:rsidTr="00F1208B">
        <w:tc>
          <w:tcPr>
            <w:tcW w:w="705" w:type="dxa"/>
            <w:tcBorders>
              <w:top w:val="single" w:sz="4" w:space="0" w:color="D9D9D9" w:themeColor="background1" w:themeShade="D9"/>
              <w:bottom w:val="single" w:sz="4" w:space="0" w:color="D9D9D9" w:themeColor="background1" w:themeShade="D9"/>
            </w:tcBorders>
          </w:tcPr>
          <w:p w14:paraId="0B7A73C1"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11</w:t>
            </w:r>
          </w:p>
        </w:tc>
        <w:tc>
          <w:tcPr>
            <w:tcW w:w="5107" w:type="dxa"/>
            <w:tcBorders>
              <w:top w:val="single" w:sz="4" w:space="0" w:color="D9D9D9" w:themeColor="background1" w:themeShade="D9"/>
              <w:bottom w:val="single" w:sz="4" w:space="0" w:color="D9D9D9" w:themeColor="background1" w:themeShade="D9"/>
            </w:tcBorders>
            <w:vAlign w:val="center"/>
          </w:tcPr>
          <w:p w14:paraId="73B77A5E" w14:textId="7FCFD6E7" w:rsidR="002E03ED" w:rsidRPr="002E03ED" w:rsidRDefault="002E03ED" w:rsidP="002E03ED">
            <w:pPr>
              <w:spacing w:before="60" w:after="60" w:line="240" w:lineRule="auto"/>
              <w:rPr>
                <w:i/>
                <w:iCs/>
                <w:sz w:val="22"/>
                <w:szCs w:val="22"/>
                <w:lang w:val="de-DE"/>
              </w:rPr>
            </w:pPr>
            <w:r w:rsidRPr="002E03ED">
              <w:rPr>
                <w:sz w:val="22"/>
                <w:szCs w:val="22"/>
                <w:lang w:val="de-DE"/>
              </w:rPr>
              <w:t>Wenn ich an künstliche Intelligenz denke, habe ich hauptsächlich positive Gefühle.</w:t>
            </w:r>
          </w:p>
        </w:tc>
        <w:tc>
          <w:tcPr>
            <w:tcW w:w="1418" w:type="dxa"/>
            <w:tcBorders>
              <w:top w:val="single" w:sz="4" w:space="0" w:color="D9D9D9" w:themeColor="background1" w:themeShade="D9"/>
              <w:bottom w:val="single" w:sz="4" w:space="0" w:color="D9D9D9" w:themeColor="background1" w:themeShade="D9"/>
            </w:tcBorders>
          </w:tcPr>
          <w:p w14:paraId="60DE5E62" w14:textId="0A7E3E14"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Affektiv</w:t>
            </w:r>
          </w:p>
        </w:tc>
        <w:tc>
          <w:tcPr>
            <w:tcW w:w="2268" w:type="dxa"/>
            <w:tcBorders>
              <w:top w:val="single" w:sz="4" w:space="0" w:color="D9D9D9" w:themeColor="background1" w:themeShade="D9"/>
              <w:bottom w:val="single" w:sz="4" w:space="0" w:color="D9D9D9" w:themeColor="background1" w:themeShade="D9"/>
            </w:tcBorders>
          </w:tcPr>
          <w:p w14:paraId="4DD7C7B8" w14:textId="12742053" w:rsidR="002E03ED" w:rsidRPr="002E03ED" w:rsidRDefault="002E03ED" w:rsidP="002E03ED">
            <w:pPr>
              <w:spacing w:before="60" w:after="60" w:line="240" w:lineRule="auto"/>
              <w:rPr>
                <w:i/>
                <w:iCs/>
                <w:sz w:val="22"/>
                <w:szCs w:val="22"/>
                <w:lang w:val="de-DE"/>
              </w:rPr>
            </w:pPr>
            <w:r w:rsidRPr="002E03ED">
              <w:rPr>
                <w:sz w:val="22"/>
                <w:szCs w:val="22"/>
                <w:lang w:val="de-DE"/>
              </w:rPr>
              <w:t>Positiv</w:t>
            </w:r>
          </w:p>
        </w:tc>
      </w:tr>
      <w:tr w:rsidR="002E03ED" w:rsidRPr="002E03ED" w14:paraId="7C6A0C31" w14:textId="77777777" w:rsidTr="00F1208B">
        <w:tc>
          <w:tcPr>
            <w:tcW w:w="705" w:type="dxa"/>
            <w:tcBorders>
              <w:top w:val="single" w:sz="4" w:space="0" w:color="D9D9D9" w:themeColor="background1" w:themeShade="D9"/>
              <w:bottom w:val="single" w:sz="4" w:space="0" w:color="auto"/>
            </w:tcBorders>
          </w:tcPr>
          <w:p w14:paraId="5C20BE2C" w14:textId="77777777" w:rsidR="002E03ED" w:rsidRPr="002E03ED" w:rsidRDefault="002E03ED" w:rsidP="002E03ED">
            <w:pPr>
              <w:spacing w:before="60" w:after="60" w:line="240" w:lineRule="auto"/>
              <w:jc w:val="center"/>
              <w:rPr>
                <w:b/>
                <w:bCs/>
                <w:sz w:val="22"/>
                <w:szCs w:val="22"/>
                <w:lang w:val="de-DE"/>
              </w:rPr>
            </w:pPr>
            <w:r w:rsidRPr="002E03ED">
              <w:rPr>
                <w:b/>
                <w:bCs/>
                <w:sz w:val="22"/>
                <w:szCs w:val="22"/>
                <w:lang w:val="de-DE"/>
              </w:rPr>
              <w:t>12</w:t>
            </w:r>
          </w:p>
        </w:tc>
        <w:tc>
          <w:tcPr>
            <w:tcW w:w="5107" w:type="dxa"/>
            <w:tcBorders>
              <w:top w:val="single" w:sz="4" w:space="0" w:color="D9D9D9" w:themeColor="background1" w:themeShade="D9"/>
              <w:bottom w:val="single" w:sz="4" w:space="0" w:color="auto"/>
            </w:tcBorders>
            <w:vAlign w:val="center"/>
          </w:tcPr>
          <w:p w14:paraId="6F2C7280" w14:textId="3BD49BF1" w:rsidR="002E03ED" w:rsidRPr="002E03ED" w:rsidRDefault="002E03ED" w:rsidP="002E03ED">
            <w:pPr>
              <w:spacing w:before="60" w:after="60" w:line="240" w:lineRule="auto"/>
              <w:rPr>
                <w:i/>
                <w:iCs/>
                <w:sz w:val="22"/>
                <w:szCs w:val="22"/>
                <w:lang w:val="de-DE"/>
              </w:rPr>
            </w:pPr>
            <w:r w:rsidRPr="002E03ED">
              <w:rPr>
                <w:sz w:val="22"/>
                <w:szCs w:val="22"/>
                <w:lang w:val="de-DE"/>
              </w:rPr>
              <w:t>Ich möchte mit Technologien, die auf künstlicher Intelligenz beruhen, lieber nichts zu tun haben.</w:t>
            </w:r>
          </w:p>
        </w:tc>
        <w:tc>
          <w:tcPr>
            <w:tcW w:w="1418" w:type="dxa"/>
            <w:tcBorders>
              <w:top w:val="single" w:sz="4" w:space="0" w:color="D9D9D9" w:themeColor="background1" w:themeShade="D9"/>
              <w:bottom w:val="single" w:sz="4" w:space="0" w:color="auto"/>
            </w:tcBorders>
          </w:tcPr>
          <w:p w14:paraId="17319482" w14:textId="77777777" w:rsidR="002E03ED" w:rsidRPr="002E03ED" w:rsidRDefault="002E03ED" w:rsidP="002E03ED">
            <w:pPr>
              <w:spacing w:before="60" w:after="60" w:line="240" w:lineRule="auto"/>
              <w:jc w:val="center"/>
              <w:rPr>
                <w:i/>
                <w:iCs/>
                <w:sz w:val="22"/>
                <w:szCs w:val="22"/>
                <w:lang w:val="de-DE"/>
              </w:rPr>
            </w:pPr>
            <w:r w:rsidRPr="002E03ED">
              <w:rPr>
                <w:i/>
                <w:iCs/>
                <w:sz w:val="22"/>
                <w:szCs w:val="22"/>
                <w:lang w:val="de-DE"/>
              </w:rPr>
              <w:t>Behavioral</w:t>
            </w:r>
          </w:p>
        </w:tc>
        <w:tc>
          <w:tcPr>
            <w:tcW w:w="2268" w:type="dxa"/>
            <w:tcBorders>
              <w:top w:val="single" w:sz="4" w:space="0" w:color="D9D9D9" w:themeColor="background1" w:themeShade="D9"/>
              <w:bottom w:val="single" w:sz="4" w:space="0" w:color="auto"/>
            </w:tcBorders>
          </w:tcPr>
          <w:p w14:paraId="641B0A61" w14:textId="0C08BBD7" w:rsidR="002E03ED" w:rsidRPr="002E03ED" w:rsidRDefault="002E03ED" w:rsidP="002E03ED">
            <w:pPr>
              <w:spacing w:before="60" w:after="60" w:line="240" w:lineRule="auto"/>
              <w:rPr>
                <w:i/>
                <w:iCs/>
                <w:sz w:val="22"/>
                <w:szCs w:val="22"/>
                <w:lang w:val="de-DE"/>
              </w:rPr>
            </w:pPr>
            <w:r w:rsidRPr="002E03ED">
              <w:rPr>
                <w:iCs/>
                <w:sz w:val="22"/>
                <w:szCs w:val="22"/>
                <w:lang w:val="de-DE"/>
              </w:rPr>
              <w:t xml:space="preserve">Negativ </w:t>
            </w:r>
            <w:r w:rsidRPr="002E03ED">
              <w:rPr>
                <w:iCs/>
                <w:sz w:val="18"/>
                <w:szCs w:val="18"/>
                <w:lang w:val="de-DE"/>
              </w:rPr>
              <w:t>(reverse-</w:t>
            </w:r>
            <w:proofErr w:type="spellStart"/>
            <w:r w:rsidRPr="002E03ED">
              <w:rPr>
                <w:iCs/>
                <w:sz w:val="18"/>
                <w:szCs w:val="18"/>
                <w:lang w:val="de-DE"/>
              </w:rPr>
              <w:t>coded</w:t>
            </w:r>
            <w:proofErr w:type="spellEnd"/>
            <w:r w:rsidRPr="002E03ED">
              <w:rPr>
                <w:iCs/>
                <w:sz w:val="18"/>
                <w:szCs w:val="18"/>
                <w:lang w:val="de-DE"/>
              </w:rPr>
              <w:t>)</w:t>
            </w:r>
          </w:p>
        </w:tc>
      </w:tr>
      <w:bookmarkEnd w:id="4"/>
    </w:tbl>
    <w:p w14:paraId="38345583" w14:textId="77777777" w:rsidR="00B70103" w:rsidRPr="002E03ED" w:rsidRDefault="00B70103" w:rsidP="008A6FC6">
      <w:pPr>
        <w:pStyle w:val="Body"/>
        <w:spacing w:before="120" w:after="360" w:line="240" w:lineRule="auto"/>
        <w:ind w:firstLine="0"/>
        <w:rPr>
          <w:b/>
          <w:bCs/>
          <w:lang w:val="de-DE"/>
        </w:rPr>
      </w:pPr>
    </w:p>
    <w:sectPr w:rsidR="00B70103" w:rsidRPr="002E03ED" w:rsidSect="008A6FC6">
      <w:pgSz w:w="12240" w:h="15840"/>
      <w:pgMar w:top="1440" w:right="1440" w:bottom="1440" w:left="144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140A3" w14:textId="77777777" w:rsidR="007F47A5" w:rsidRDefault="007F47A5">
      <w:r>
        <w:separator/>
      </w:r>
    </w:p>
  </w:endnote>
  <w:endnote w:type="continuationSeparator" w:id="0">
    <w:p w14:paraId="50C9B6A5" w14:textId="77777777" w:rsidR="007F47A5" w:rsidRDefault="007F47A5">
      <w:r>
        <w:continuationSeparator/>
      </w:r>
    </w:p>
  </w:endnote>
  <w:endnote w:type="continuationNotice" w:id="1">
    <w:p w14:paraId="32A2B1D3" w14:textId="77777777" w:rsidR="007F47A5" w:rsidRDefault="007F4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Hoefler Text">
    <w:altName w:val="Cambria"/>
    <w:charset w:val="00"/>
    <w:family w:val="roman"/>
    <w:pitch w:val="variable"/>
    <w:sig w:usb0="800002FF" w:usb1="5000204B" w:usb2="00000004" w:usb3="00000000" w:csb0="00000197"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3FF0B" w14:textId="77777777" w:rsidR="007F47A5" w:rsidRDefault="007F47A5">
      <w:r>
        <w:separator/>
      </w:r>
    </w:p>
  </w:footnote>
  <w:footnote w:type="continuationSeparator" w:id="0">
    <w:p w14:paraId="17BC1B29" w14:textId="77777777" w:rsidR="007F47A5" w:rsidRDefault="007F47A5">
      <w:r>
        <w:continuationSeparator/>
      </w:r>
    </w:p>
  </w:footnote>
  <w:footnote w:type="continuationNotice" w:id="1">
    <w:p w14:paraId="68A30B24" w14:textId="77777777" w:rsidR="007F47A5" w:rsidRDefault="007F47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BFF2" w14:textId="7457A7E2" w:rsidR="00403425" w:rsidRPr="00B50097" w:rsidRDefault="00E5007E" w:rsidP="000F4F7B">
    <w:pPr>
      <w:pStyle w:val="HeaderFooter"/>
      <w:rPr>
        <w:lang w:val="en-US"/>
      </w:rPr>
    </w:pPr>
    <w:r>
      <w:rPr>
        <w:rFonts w:ascii="Times New Roman" w:eastAsia="Times New Roman" w:hAnsi="Times New Roman" w:cs="Times New Roman"/>
        <w:color w:val="000000" w:themeColor="text1"/>
        <w:sz w:val="24"/>
        <w:szCs w:val="24"/>
        <w:lang w:val="en-US"/>
      </w:rPr>
      <w:t>ATTITUDES TOWARDS AI: Supplementary Materials</w:t>
    </w:r>
    <w:r w:rsidR="00403425" w:rsidRPr="00B50097">
      <w:rPr>
        <w:rFonts w:ascii="Times New Roman"/>
        <w:sz w:val="24"/>
        <w:szCs w:val="24"/>
        <w:lang w:val="en-US"/>
      </w:rPr>
      <w:tab/>
    </w:r>
    <w:r w:rsidR="00B83236" w:rsidRPr="00553225">
      <w:rPr>
        <w:rFonts w:ascii="Times New Roman" w:eastAsia="Times New Roman" w:hAnsi="Times New Roman" w:cs="Times New Roman"/>
        <w:noProof/>
        <w:sz w:val="24"/>
        <w:szCs w:val="24"/>
        <w:lang w:val="en-US"/>
      </w:rPr>
      <w:fldChar w:fldCharType="begin"/>
    </w:r>
    <w:r w:rsidR="00403425" w:rsidRPr="00B50097">
      <w:rPr>
        <w:rFonts w:ascii="Times New Roman" w:eastAsia="Times New Roman" w:hAnsi="Times New Roman" w:cs="Times New Roman"/>
        <w:sz w:val="24"/>
        <w:szCs w:val="24"/>
        <w:lang w:val="en-US"/>
      </w:rPr>
      <w:instrText xml:space="preserve"> PAGE </w:instrText>
    </w:r>
    <w:r w:rsidR="00B83236" w:rsidRPr="00553225">
      <w:rPr>
        <w:rFonts w:ascii="Times New Roman" w:eastAsia="Times New Roman" w:hAnsi="Times New Roman" w:cs="Times New Roman"/>
        <w:sz w:val="24"/>
        <w:szCs w:val="24"/>
      </w:rPr>
      <w:fldChar w:fldCharType="separate"/>
    </w:r>
    <w:r w:rsidR="00EC3B70">
      <w:rPr>
        <w:rFonts w:ascii="Times New Roman" w:eastAsia="Times New Roman" w:hAnsi="Times New Roman" w:cs="Times New Roman"/>
        <w:noProof/>
        <w:sz w:val="24"/>
        <w:szCs w:val="24"/>
        <w:lang w:val="en-US"/>
      </w:rPr>
      <w:t>4</w:t>
    </w:r>
    <w:r w:rsidR="00B83236" w:rsidRPr="00553225">
      <w:rPr>
        <w:rFonts w:ascii="Times New Roman" w:eastAsia="Times New Roman" w:hAnsi="Times New Roman" w:cs="Times New Roman"/>
        <w:noProof/>
        <w:sz w:val="24"/>
        <w:szCs w:val="24"/>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0285E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868B08A"/>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0834A54"/>
    <w:multiLevelType w:val="hybridMultilevel"/>
    <w:tmpl w:val="9D624A00"/>
    <w:lvl w:ilvl="0" w:tplc="734A7A08">
      <w:start w:val="1"/>
      <w:numFmt w:val="bullet"/>
      <w:lvlText w:val=""/>
      <w:lvlJc w:val="left"/>
      <w:pPr>
        <w:ind w:left="720" w:hanging="360"/>
      </w:pPr>
      <w:rPr>
        <w:rFonts w:ascii="Symbol" w:hAnsi="Symbol" w:hint="default"/>
      </w:rPr>
    </w:lvl>
    <w:lvl w:ilvl="1" w:tplc="FE1E79C2">
      <w:start w:val="1"/>
      <w:numFmt w:val="bullet"/>
      <w:lvlText w:val="o"/>
      <w:lvlJc w:val="left"/>
      <w:pPr>
        <w:ind w:left="1440" w:hanging="360"/>
      </w:pPr>
      <w:rPr>
        <w:rFonts w:ascii="Courier New" w:hAnsi="Courier New" w:hint="default"/>
      </w:rPr>
    </w:lvl>
    <w:lvl w:ilvl="2" w:tplc="6A94121E">
      <w:start w:val="1"/>
      <w:numFmt w:val="bullet"/>
      <w:lvlText w:val=""/>
      <w:lvlJc w:val="left"/>
      <w:pPr>
        <w:ind w:left="2160" w:hanging="360"/>
      </w:pPr>
      <w:rPr>
        <w:rFonts w:ascii="Wingdings" w:hAnsi="Wingdings" w:hint="default"/>
      </w:rPr>
    </w:lvl>
    <w:lvl w:ilvl="3" w:tplc="6FAA4480">
      <w:start w:val="1"/>
      <w:numFmt w:val="bullet"/>
      <w:lvlText w:val=""/>
      <w:lvlJc w:val="left"/>
      <w:pPr>
        <w:ind w:left="2880" w:hanging="360"/>
      </w:pPr>
      <w:rPr>
        <w:rFonts w:ascii="Symbol" w:hAnsi="Symbol" w:hint="default"/>
      </w:rPr>
    </w:lvl>
    <w:lvl w:ilvl="4" w:tplc="3828E9DC">
      <w:start w:val="1"/>
      <w:numFmt w:val="bullet"/>
      <w:lvlText w:val="o"/>
      <w:lvlJc w:val="left"/>
      <w:pPr>
        <w:ind w:left="3600" w:hanging="360"/>
      </w:pPr>
      <w:rPr>
        <w:rFonts w:ascii="Courier New" w:hAnsi="Courier New" w:hint="default"/>
      </w:rPr>
    </w:lvl>
    <w:lvl w:ilvl="5" w:tplc="43D6D08C">
      <w:start w:val="1"/>
      <w:numFmt w:val="bullet"/>
      <w:lvlText w:val=""/>
      <w:lvlJc w:val="left"/>
      <w:pPr>
        <w:ind w:left="4320" w:hanging="360"/>
      </w:pPr>
      <w:rPr>
        <w:rFonts w:ascii="Wingdings" w:hAnsi="Wingdings" w:hint="default"/>
      </w:rPr>
    </w:lvl>
    <w:lvl w:ilvl="6" w:tplc="1716FB40">
      <w:start w:val="1"/>
      <w:numFmt w:val="bullet"/>
      <w:lvlText w:val=""/>
      <w:lvlJc w:val="left"/>
      <w:pPr>
        <w:ind w:left="5040" w:hanging="360"/>
      </w:pPr>
      <w:rPr>
        <w:rFonts w:ascii="Symbol" w:hAnsi="Symbol" w:hint="default"/>
      </w:rPr>
    </w:lvl>
    <w:lvl w:ilvl="7" w:tplc="7DC679CA">
      <w:start w:val="1"/>
      <w:numFmt w:val="bullet"/>
      <w:lvlText w:val="o"/>
      <w:lvlJc w:val="left"/>
      <w:pPr>
        <w:ind w:left="5760" w:hanging="360"/>
      </w:pPr>
      <w:rPr>
        <w:rFonts w:ascii="Courier New" w:hAnsi="Courier New" w:hint="default"/>
      </w:rPr>
    </w:lvl>
    <w:lvl w:ilvl="8" w:tplc="9E5258F0">
      <w:start w:val="1"/>
      <w:numFmt w:val="bullet"/>
      <w:lvlText w:val=""/>
      <w:lvlJc w:val="left"/>
      <w:pPr>
        <w:ind w:left="6480" w:hanging="360"/>
      </w:pPr>
      <w:rPr>
        <w:rFonts w:ascii="Wingdings" w:hAnsi="Wingdings" w:hint="default"/>
      </w:rPr>
    </w:lvl>
  </w:abstractNum>
  <w:abstractNum w:abstractNumId="3" w15:restartNumberingAfterBreak="0">
    <w:nsid w:val="07015ABF"/>
    <w:multiLevelType w:val="hybridMultilevel"/>
    <w:tmpl w:val="22E4CFB6"/>
    <w:lvl w:ilvl="0" w:tplc="30EC1AAA">
      <w:start w:val="1"/>
      <w:numFmt w:val="bullet"/>
      <w:lvlText w:val=""/>
      <w:lvlJc w:val="left"/>
      <w:pPr>
        <w:ind w:left="720" w:hanging="360"/>
      </w:pPr>
      <w:rPr>
        <w:rFonts w:ascii="Symbol" w:hAnsi="Symbol" w:hint="default"/>
      </w:rPr>
    </w:lvl>
    <w:lvl w:ilvl="1" w:tplc="483806D8">
      <w:start w:val="1"/>
      <w:numFmt w:val="bullet"/>
      <w:lvlText w:val="o"/>
      <w:lvlJc w:val="left"/>
      <w:pPr>
        <w:ind w:left="1440" w:hanging="360"/>
      </w:pPr>
      <w:rPr>
        <w:rFonts w:ascii="Courier New" w:hAnsi="Courier New" w:hint="default"/>
      </w:rPr>
    </w:lvl>
    <w:lvl w:ilvl="2" w:tplc="EDB0396C">
      <w:start w:val="1"/>
      <w:numFmt w:val="bullet"/>
      <w:lvlText w:val=""/>
      <w:lvlJc w:val="left"/>
      <w:pPr>
        <w:ind w:left="2160" w:hanging="360"/>
      </w:pPr>
      <w:rPr>
        <w:rFonts w:ascii="Wingdings" w:hAnsi="Wingdings" w:hint="default"/>
      </w:rPr>
    </w:lvl>
    <w:lvl w:ilvl="3" w:tplc="48E03D0C">
      <w:start w:val="1"/>
      <w:numFmt w:val="bullet"/>
      <w:lvlText w:val=""/>
      <w:lvlJc w:val="left"/>
      <w:pPr>
        <w:ind w:left="2880" w:hanging="360"/>
      </w:pPr>
      <w:rPr>
        <w:rFonts w:ascii="Symbol" w:hAnsi="Symbol" w:hint="default"/>
      </w:rPr>
    </w:lvl>
    <w:lvl w:ilvl="4" w:tplc="5A8AF7C0">
      <w:start w:val="1"/>
      <w:numFmt w:val="bullet"/>
      <w:lvlText w:val="o"/>
      <w:lvlJc w:val="left"/>
      <w:pPr>
        <w:ind w:left="3600" w:hanging="360"/>
      </w:pPr>
      <w:rPr>
        <w:rFonts w:ascii="Courier New" w:hAnsi="Courier New" w:hint="default"/>
      </w:rPr>
    </w:lvl>
    <w:lvl w:ilvl="5" w:tplc="42948200">
      <w:start w:val="1"/>
      <w:numFmt w:val="bullet"/>
      <w:lvlText w:val=""/>
      <w:lvlJc w:val="left"/>
      <w:pPr>
        <w:ind w:left="4320" w:hanging="360"/>
      </w:pPr>
      <w:rPr>
        <w:rFonts w:ascii="Wingdings" w:hAnsi="Wingdings" w:hint="default"/>
      </w:rPr>
    </w:lvl>
    <w:lvl w:ilvl="6" w:tplc="D982D410">
      <w:start w:val="1"/>
      <w:numFmt w:val="bullet"/>
      <w:lvlText w:val=""/>
      <w:lvlJc w:val="left"/>
      <w:pPr>
        <w:ind w:left="5040" w:hanging="360"/>
      </w:pPr>
      <w:rPr>
        <w:rFonts w:ascii="Symbol" w:hAnsi="Symbol" w:hint="default"/>
      </w:rPr>
    </w:lvl>
    <w:lvl w:ilvl="7" w:tplc="E1E83BBA">
      <w:start w:val="1"/>
      <w:numFmt w:val="bullet"/>
      <w:lvlText w:val="o"/>
      <w:lvlJc w:val="left"/>
      <w:pPr>
        <w:ind w:left="5760" w:hanging="360"/>
      </w:pPr>
      <w:rPr>
        <w:rFonts w:ascii="Courier New" w:hAnsi="Courier New" w:hint="default"/>
      </w:rPr>
    </w:lvl>
    <w:lvl w:ilvl="8" w:tplc="C9F66A70">
      <w:start w:val="1"/>
      <w:numFmt w:val="bullet"/>
      <w:lvlText w:val=""/>
      <w:lvlJc w:val="left"/>
      <w:pPr>
        <w:ind w:left="6480" w:hanging="360"/>
      </w:pPr>
      <w:rPr>
        <w:rFonts w:ascii="Wingdings" w:hAnsi="Wingdings" w:hint="default"/>
      </w:rPr>
    </w:lvl>
  </w:abstractNum>
  <w:abstractNum w:abstractNumId="4" w15:restartNumberingAfterBreak="0">
    <w:nsid w:val="07AE55A1"/>
    <w:multiLevelType w:val="multilevel"/>
    <w:tmpl w:val="9460D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122F05"/>
    <w:multiLevelType w:val="hybridMultilevel"/>
    <w:tmpl w:val="378A22A6"/>
    <w:lvl w:ilvl="0" w:tplc="7DDCC2DE">
      <w:start w:val="1"/>
      <w:numFmt w:val="bullet"/>
      <w:lvlText w:val=""/>
      <w:lvlJc w:val="left"/>
      <w:pPr>
        <w:ind w:left="720" w:hanging="360"/>
      </w:pPr>
      <w:rPr>
        <w:rFonts w:ascii="Symbol" w:hAnsi="Symbol" w:hint="default"/>
      </w:rPr>
    </w:lvl>
    <w:lvl w:ilvl="1" w:tplc="64F43B94">
      <w:start w:val="1"/>
      <w:numFmt w:val="bullet"/>
      <w:lvlText w:val="o"/>
      <w:lvlJc w:val="left"/>
      <w:pPr>
        <w:ind w:left="1440" w:hanging="360"/>
      </w:pPr>
      <w:rPr>
        <w:rFonts w:ascii="Courier New" w:hAnsi="Courier New" w:hint="default"/>
      </w:rPr>
    </w:lvl>
    <w:lvl w:ilvl="2" w:tplc="16561FEC">
      <w:start w:val="1"/>
      <w:numFmt w:val="bullet"/>
      <w:lvlText w:val=""/>
      <w:lvlJc w:val="left"/>
      <w:pPr>
        <w:ind w:left="2160" w:hanging="360"/>
      </w:pPr>
      <w:rPr>
        <w:rFonts w:ascii="Wingdings" w:hAnsi="Wingdings" w:hint="default"/>
      </w:rPr>
    </w:lvl>
    <w:lvl w:ilvl="3" w:tplc="E80A5A66">
      <w:start w:val="1"/>
      <w:numFmt w:val="bullet"/>
      <w:lvlText w:val=""/>
      <w:lvlJc w:val="left"/>
      <w:pPr>
        <w:ind w:left="2880" w:hanging="360"/>
      </w:pPr>
      <w:rPr>
        <w:rFonts w:ascii="Symbol" w:hAnsi="Symbol" w:hint="default"/>
      </w:rPr>
    </w:lvl>
    <w:lvl w:ilvl="4" w:tplc="885840D6">
      <w:start w:val="1"/>
      <w:numFmt w:val="bullet"/>
      <w:lvlText w:val="o"/>
      <w:lvlJc w:val="left"/>
      <w:pPr>
        <w:ind w:left="3600" w:hanging="360"/>
      </w:pPr>
      <w:rPr>
        <w:rFonts w:ascii="Courier New" w:hAnsi="Courier New" w:hint="default"/>
      </w:rPr>
    </w:lvl>
    <w:lvl w:ilvl="5" w:tplc="CEAC5AA0">
      <w:start w:val="1"/>
      <w:numFmt w:val="bullet"/>
      <w:lvlText w:val=""/>
      <w:lvlJc w:val="left"/>
      <w:pPr>
        <w:ind w:left="4320" w:hanging="360"/>
      </w:pPr>
      <w:rPr>
        <w:rFonts w:ascii="Wingdings" w:hAnsi="Wingdings" w:hint="default"/>
      </w:rPr>
    </w:lvl>
    <w:lvl w:ilvl="6" w:tplc="0324D7D6">
      <w:start w:val="1"/>
      <w:numFmt w:val="bullet"/>
      <w:lvlText w:val=""/>
      <w:lvlJc w:val="left"/>
      <w:pPr>
        <w:ind w:left="5040" w:hanging="360"/>
      </w:pPr>
      <w:rPr>
        <w:rFonts w:ascii="Symbol" w:hAnsi="Symbol" w:hint="default"/>
      </w:rPr>
    </w:lvl>
    <w:lvl w:ilvl="7" w:tplc="E138D1FE">
      <w:start w:val="1"/>
      <w:numFmt w:val="bullet"/>
      <w:lvlText w:val="o"/>
      <w:lvlJc w:val="left"/>
      <w:pPr>
        <w:ind w:left="5760" w:hanging="360"/>
      </w:pPr>
      <w:rPr>
        <w:rFonts w:ascii="Courier New" w:hAnsi="Courier New" w:hint="default"/>
      </w:rPr>
    </w:lvl>
    <w:lvl w:ilvl="8" w:tplc="A2B43B10">
      <w:start w:val="1"/>
      <w:numFmt w:val="bullet"/>
      <w:lvlText w:val=""/>
      <w:lvlJc w:val="left"/>
      <w:pPr>
        <w:ind w:left="6480" w:hanging="360"/>
      </w:pPr>
      <w:rPr>
        <w:rFonts w:ascii="Wingdings" w:hAnsi="Wingdings" w:hint="default"/>
      </w:rPr>
    </w:lvl>
  </w:abstractNum>
  <w:abstractNum w:abstractNumId="6" w15:restartNumberingAfterBreak="0">
    <w:nsid w:val="1F425F90"/>
    <w:multiLevelType w:val="hybridMultilevel"/>
    <w:tmpl w:val="67B2784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8A4E08"/>
    <w:multiLevelType w:val="hybridMultilevel"/>
    <w:tmpl w:val="82F8E67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2C2C5018"/>
    <w:multiLevelType w:val="multilevel"/>
    <w:tmpl w:val="C68A4C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DD044CA"/>
    <w:multiLevelType w:val="hybridMultilevel"/>
    <w:tmpl w:val="6DC828D0"/>
    <w:lvl w:ilvl="0" w:tplc="13D8BEA0">
      <w:start w:val="1"/>
      <w:numFmt w:val="bullet"/>
      <w:lvlText w:val=""/>
      <w:lvlJc w:val="left"/>
      <w:pPr>
        <w:ind w:left="720" w:hanging="360"/>
      </w:pPr>
      <w:rPr>
        <w:rFonts w:ascii="Symbol" w:hAnsi="Symbol" w:hint="default"/>
      </w:rPr>
    </w:lvl>
    <w:lvl w:ilvl="1" w:tplc="9C4EE6B8">
      <w:start w:val="1"/>
      <w:numFmt w:val="bullet"/>
      <w:lvlText w:val="o"/>
      <w:lvlJc w:val="left"/>
      <w:pPr>
        <w:ind w:left="1440" w:hanging="360"/>
      </w:pPr>
      <w:rPr>
        <w:rFonts w:ascii="Courier New" w:hAnsi="Courier New" w:hint="default"/>
      </w:rPr>
    </w:lvl>
    <w:lvl w:ilvl="2" w:tplc="C9045B84">
      <w:start w:val="1"/>
      <w:numFmt w:val="bullet"/>
      <w:lvlText w:val=""/>
      <w:lvlJc w:val="left"/>
      <w:pPr>
        <w:ind w:left="2160" w:hanging="360"/>
      </w:pPr>
      <w:rPr>
        <w:rFonts w:ascii="Wingdings" w:hAnsi="Wingdings" w:hint="default"/>
      </w:rPr>
    </w:lvl>
    <w:lvl w:ilvl="3" w:tplc="425047AE">
      <w:start w:val="1"/>
      <w:numFmt w:val="bullet"/>
      <w:lvlText w:val=""/>
      <w:lvlJc w:val="left"/>
      <w:pPr>
        <w:ind w:left="2880" w:hanging="360"/>
      </w:pPr>
      <w:rPr>
        <w:rFonts w:ascii="Symbol" w:hAnsi="Symbol" w:hint="default"/>
      </w:rPr>
    </w:lvl>
    <w:lvl w:ilvl="4" w:tplc="636CAD46">
      <w:start w:val="1"/>
      <w:numFmt w:val="bullet"/>
      <w:lvlText w:val="o"/>
      <w:lvlJc w:val="left"/>
      <w:pPr>
        <w:ind w:left="3600" w:hanging="360"/>
      </w:pPr>
      <w:rPr>
        <w:rFonts w:ascii="Courier New" w:hAnsi="Courier New" w:hint="default"/>
      </w:rPr>
    </w:lvl>
    <w:lvl w:ilvl="5" w:tplc="EB8A9C88">
      <w:start w:val="1"/>
      <w:numFmt w:val="bullet"/>
      <w:lvlText w:val=""/>
      <w:lvlJc w:val="left"/>
      <w:pPr>
        <w:ind w:left="4320" w:hanging="360"/>
      </w:pPr>
      <w:rPr>
        <w:rFonts w:ascii="Wingdings" w:hAnsi="Wingdings" w:hint="default"/>
      </w:rPr>
    </w:lvl>
    <w:lvl w:ilvl="6" w:tplc="AEE86F56">
      <w:start w:val="1"/>
      <w:numFmt w:val="bullet"/>
      <w:lvlText w:val=""/>
      <w:lvlJc w:val="left"/>
      <w:pPr>
        <w:ind w:left="5040" w:hanging="360"/>
      </w:pPr>
      <w:rPr>
        <w:rFonts w:ascii="Symbol" w:hAnsi="Symbol" w:hint="default"/>
      </w:rPr>
    </w:lvl>
    <w:lvl w:ilvl="7" w:tplc="C78E3176">
      <w:start w:val="1"/>
      <w:numFmt w:val="bullet"/>
      <w:lvlText w:val="o"/>
      <w:lvlJc w:val="left"/>
      <w:pPr>
        <w:ind w:left="5760" w:hanging="360"/>
      </w:pPr>
      <w:rPr>
        <w:rFonts w:ascii="Courier New" w:hAnsi="Courier New" w:hint="default"/>
      </w:rPr>
    </w:lvl>
    <w:lvl w:ilvl="8" w:tplc="C5F4C820">
      <w:start w:val="1"/>
      <w:numFmt w:val="bullet"/>
      <w:lvlText w:val=""/>
      <w:lvlJc w:val="left"/>
      <w:pPr>
        <w:ind w:left="6480" w:hanging="360"/>
      </w:pPr>
      <w:rPr>
        <w:rFonts w:ascii="Wingdings" w:hAnsi="Wingdings" w:hint="default"/>
      </w:rPr>
    </w:lvl>
  </w:abstractNum>
  <w:abstractNum w:abstractNumId="10" w15:restartNumberingAfterBreak="0">
    <w:nsid w:val="32022551"/>
    <w:multiLevelType w:val="hybridMultilevel"/>
    <w:tmpl w:val="7AA6CCF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337B2159"/>
    <w:multiLevelType w:val="multilevel"/>
    <w:tmpl w:val="2BD8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5F491F"/>
    <w:multiLevelType w:val="hybridMultilevel"/>
    <w:tmpl w:val="7B388A38"/>
    <w:lvl w:ilvl="0" w:tplc="C8167F0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2130E2"/>
    <w:multiLevelType w:val="hybridMultilevel"/>
    <w:tmpl w:val="B2F26F78"/>
    <w:lvl w:ilvl="0" w:tplc="40321862">
      <w:start w:val="911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2477EE"/>
    <w:multiLevelType w:val="hybridMultilevel"/>
    <w:tmpl w:val="914C98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A8D522E"/>
    <w:multiLevelType w:val="hybridMultilevel"/>
    <w:tmpl w:val="D8E427B0"/>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4B9F5431"/>
    <w:multiLevelType w:val="hybridMultilevel"/>
    <w:tmpl w:val="29EA3DB4"/>
    <w:lvl w:ilvl="0" w:tplc="4AAC403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5E62CF"/>
    <w:multiLevelType w:val="hybridMultilevel"/>
    <w:tmpl w:val="FB322F86"/>
    <w:lvl w:ilvl="0" w:tplc="AB6CD500">
      <w:start w:val="1"/>
      <w:numFmt w:val="bullet"/>
      <w:lvlText w:val=""/>
      <w:lvlJc w:val="left"/>
      <w:pPr>
        <w:ind w:left="720" w:hanging="360"/>
      </w:pPr>
      <w:rPr>
        <w:rFonts w:ascii="Symbol" w:hAnsi="Symbol" w:hint="default"/>
      </w:rPr>
    </w:lvl>
    <w:lvl w:ilvl="1" w:tplc="FF2E307E">
      <w:start w:val="1"/>
      <w:numFmt w:val="bullet"/>
      <w:lvlText w:val="o"/>
      <w:lvlJc w:val="left"/>
      <w:pPr>
        <w:ind w:left="1440" w:hanging="360"/>
      </w:pPr>
      <w:rPr>
        <w:rFonts w:ascii="Courier New" w:hAnsi="Courier New" w:hint="default"/>
      </w:rPr>
    </w:lvl>
    <w:lvl w:ilvl="2" w:tplc="B3DCB0C4">
      <w:start w:val="1"/>
      <w:numFmt w:val="bullet"/>
      <w:lvlText w:val=""/>
      <w:lvlJc w:val="left"/>
      <w:pPr>
        <w:ind w:left="2160" w:hanging="360"/>
      </w:pPr>
      <w:rPr>
        <w:rFonts w:ascii="Wingdings" w:hAnsi="Wingdings" w:hint="default"/>
      </w:rPr>
    </w:lvl>
    <w:lvl w:ilvl="3" w:tplc="F67EF496">
      <w:start w:val="1"/>
      <w:numFmt w:val="bullet"/>
      <w:lvlText w:val=""/>
      <w:lvlJc w:val="left"/>
      <w:pPr>
        <w:ind w:left="2880" w:hanging="360"/>
      </w:pPr>
      <w:rPr>
        <w:rFonts w:ascii="Symbol" w:hAnsi="Symbol" w:hint="default"/>
      </w:rPr>
    </w:lvl>
    <w:lvl w:ilvl="4" w:tplc="B7BAD116">
      <w:start w:val="1"/>
      <w:numFmt w:val="bullet"/>
      <w:lvlText w:val="o"/>
      <w:lvlJc w:val="left"/>
      <w:pPr>
        <w:ind w:left="3600" w:hanging="360"/>
      </w:pPr>
      <w:rPr>
        <w:rFonts w:ascii="Courier New" w:hAnsi="Courier New" w:hint="default"/>
      </w:rPr>
    </w:lvl>
    <w:lvl w:ilvl="5" w:tplc="E2E4D52E">
      <w:start w:val="1"/>
      <w:numFmt w:val="bullet"/>
      <w:lvlText w:val=""/>
      <w:lvlJc w:val="left"/>
      <w:pPr>
        <w:ind w:left="4320" w:hanging="360"/>
      </w:pPr>
      <w:rPr>
        <w:rFonts w:ascii="Wingdings" w:hAnsi="Wingdings" w:hint="default"/>
      </w:rPr>
    </w:lvl>
    <w:lvl w:ilvl="6" w:tplc="EF448BBC">
      <w:start w:val="1"/>
      <w:numFmt w:val="bullet"/>
      <w:lvlText w:val=""/>
      <w:lvlJc w:val="left"/>
      <w:pPr>
        <w:ind w:left="5040" w:hanging="360"/>
      </w:pPr>
      <w:rPr>
        <w:rFonts w:ascii="Symbol" w:hAnsi="Symbol" w:hint="default"/>
      </w:rPr>
    </w:lvl>
    <w:lvl w:ilvl="7" w:tplc="422285BC">
      <w:start w:val="1"/>
      <w:numFmt w:val="bullet"/>
      <w:lvlText w:val="o"/>
      <w:lvlJc w:val="left"/>
      <w:pPr>
        <w:ind w:left="5760" w:hanging="360"/>
      </w:pPr>
      <w:rPr>
        <w:rFonts w:ascii="Courier New" w:hAnsi="Courier New" w:hint="default"/>
      </w:rPr>
    </w:lvl>
    <w:lvl w:ilvl="8" w:tplc="FD0EC7EA">
      <w:start w:val="1"/>
      <w:numFmt w:val="bullet"/>
      <w:lvlText w:val=""/>
      <w:lvlJc w:val="left"/>
      <w:pPr>
        <w:ind w:left="6480" w:hanging="360"/>
      </w:pPr>
      <w:rPr>
        <w:rFonts w:ascii="Wingdings" w:hAnsi="Wingdings" w:hint="default"/>
      </w:rPr>
    </w:lvl>
  </w:abstractNum>
  <w:abstractNum w:abstractNumId="18" w15:restartNumberingAfterBreak="0">
    <w:nsid w:val="5BB150BA"/>
    <w:multiLevelType w:val="hybridMultilevel"/>
    <w:tmpl w:val="823EF322"/>
    <w:lvl w:ilvl="0" w:tplc="E28CA19A">
      <w:start w:val="1"/>
      <w:numFmt w:val="bullet"/>
      <w:lvlText w:val=""/>
      <w:lvlJc w:val="left"/>
      <w:pPr>
        <w:ind w:left="720" w:hanging="360"/>
      </w:pPr>
      <w:rPr>
        <w:rFonts w:ascii="Symbol" w:hAnsi="Symbol" w:hint="default"/>
      </w:rPr>
    </w:lvl>
    <w:lvl w:ilvl="1" w:tplc="17020634">
      <w:start w:val="1"/>
      <w:numFmt w:val="bullet"/>
      <w:lvlText w:val="o"/>
      <w:lvlJc w:val="left"/>
      <w:pPr>
        <w:ind w:left="1440" w:hanging="360"/>
      </w:pPr>
      <w:rPr>
        <w:rFonts w:ascii="Courier New" w:hAnsi="Courier New" w:hint="default"/>
      </w:rPr>
    </w:lvl>
    <w:lvl w:ilvl="2" w:tplc="604814D4">
      <w:start w:val="1"/>
      <w:numFmt w:val="bullet"/>
      <w:lvlText w:val=""/>
      <w:lvlJc w:val="left"/>
      <w:pPr>
        <w:ind w:left="2160" w:hanging="360"/>
      </w:pPr>
      <w:rPr>
        <w:rFonts w:ascii="Wingdings" w:hAnsi="Wingdings" w:hint="default"/>
      </w:rPr>
    </w:lvl>
    <w:lvl w:ilvl="3" w:tplc="5BF2BF3A">
      <w:start w:val="1"/>
      <w:numFmt w:val="bullet"/>
      <w:lvlText w:val=""/>
      <w:lvlJc w:val="left"/>
      <w:pPr>
        <w:ind w:left="2880" w:hanging="360"/>
      </w:pPr>
      <w:rPr>
        <w:rFonts w:ascii="Symbol" w:hAnsi="Symbol" w:hint="default"/>
      </w:rPr>
    </w:lvl>
    <w:lvl w:ilvl="4" w:tplc="9E383D1A">
      <w:start w:val="1"/>
      <w:numFmt w:val="bullet"/>
      <w:lvlText w:val="o"/>
      <w:lvlJc w:val="left"/>
      <w:pPr>
        <w:ind w:left="3600" w:hanging="360"/>
      </w:pPr>
      <w:rPr>
        <w:rFonts w:ascii="Courier New" w:hAnsi="Courier New" w:hint="default"/>
      </w:rPr>
    </w:lvl>
    <w:lvl w:ilvl="5" w:tplc="609A6B90">
      <w:start w:val="1"/>
      <w:numFmt w:val="bullet"/>
      <w:lvlText w:val=""/>
      <w:lvlJc w:val="left"/>
      <w:pPr>
        <w:ind w:left="4320" w:hanging="360"/>
      </w:pPr>
      <w:rPr>
        <w:rFonts w:ascii="Wingdings" w:hAnsi="Wingdings" w:hint="default"/>
      </w:rPr>
    </w:lvl>
    <w:lvl w:ilvl="6" w:tplc="069CF078">
      <w:start w:val="1"/>
      <w:numFmt w:val="bullet"/>
      <w:lvlText w:val=""/>
      <w:lvlJc w:val="left"/>
      <w:pPr>
        <w:ind w:left="5040" w:hanging="360"/>
      </w:pPr>
      <w:rPr>
        <w:rFonts w:ascii="Symbol" w:hAnsi="Symbol" w:hint="default"/>
      </w:rPr>
    </w:lvl>
    <w:lvl w:ilvl="7" w:tplc="B698783C">
      <w:start w:val="1"/>
      <w:numFmt w:val="bullet"/>
      <w:lvlText w:val="o"/>
      <w:lvlJc w:val="left"/>
      <w:pPr>
        <w:ind w:left="5760" w:hanging="360"/>
      </w:pPr>
      <w:rPr>
        <w:rFonts w:ascii="Courier New" w:hAnsi="Courier New" w:hint="default"/>
      </w:rPr>
    </w:lvl>
    <w:lvl w:ilvl="8" w:tplc="0CDC94B4">
      <w:start w:val="1"/>
      <w:numFmt w:val="bullet"/>
      <w:lvlText w:val=""/>
      <w:lvlJc w:val="left"/>
      <w:pPr>
        <w:ind w:left="6480" w:hanging="360"/>
      </w:pPr>
      <w:rPr>
        <w:rFonts w:ascii="Wingdings" w:hAnsi="Wingdings" w:hint="default"/>
      </w:rPr>
    </w:lvl>
  </w:abstractNum>
  <w:abstractNum w:abstractNumId="19" w15:restartNumberingAfterBreak="0">
    <w:nsid w:val="5C8225DF"/>
    <w:multiLevelType w:val="multilevel"/>
    <w:tmpl w:val="383C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EF20B1"/>
    <w:multiLevelType w:val="hybridMultilevel"/>
    <w:tmpl w:val="2716F9D2"/>
    <w:lvl w:ilvl="0" w:tplc="4AAC403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A1137D0"/>
    <w:multiLevelType w:val="hybridMultilevel"/>
    <w:tmpl w:val="14E6051A"/>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3"/>
  </w:num>
  <w:num w:numId="2">
    <w:abstractNumId w:val="17"/>
  </w:num>
  <w:num w:numId="3">
    <w:abstractNumId w:val="2"/>
  </w:num>
  <w:num w:numId="4">
    <w:abstractNumId w:val="0"/>
  </w:num>
  <w:num w:numId="5">
    <w:abstractNumId w:val="5"/>
  </w:num>
  <w:num w:numId="6">
    <w:abstractNumId w:val="18"/>
  </w:num>
  <w:num w:numId="7">
    <w:abstractNumId w:val="15"/>
  </w:num>
  <w:num w:numId="8">
    <w:abstractNumId w:val="21"/>
  </w:num>
  <w:num w:numId="9">
    <w:abstractNumId w:val="12"/>
  </w:num>
  <w:num w:numId="10">
    <w:abstractNumId w:val="13"/>
  </w:num>
  <w:num w:numId="11">
    <w:abstractNumId w:val="9"/>
  </w:num>
  <w:num w:numId="12">
    <w:abstractNumId w:val="14"/>
  </w:num>
  <w:num w:numId="13">
    <w:abstractNumId w:val="20"/>
  </w:num>
  <w:num w:numId="14">
    <w:abstractNumId w:val="16"/>
  </w:num>
  <w:num w:numId="15">
    <w:abstractNumId w:val="7"/>
  </w:num>
  <w:num w:numId="16">
    <w:abstractNumId w:val="11"/>
  </w:num>
  <w:num w:numId="17">
    <w:abstractNumId w:val="8"/>
  </w:num>
  <w:num w:numId="18">
    <w:abstractNumId w:val="10"/>
  </w:num>
  <w:num w:numId="19">
    <w:abstractNumId w:val="1"/>
  </w:num>
  <w:num w:numId="20">
    <w:abstractNumId w:val="4"/>
  </w:num>
  <w:num w:numId="21">
    <w:abstractNumId w:val="1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I1sTAytjAwMTeyNDVU0lEKTi0uzszPAykwrAUAVypTJyw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exsewev0oesze8eddz5pd02ssr2exevpppva&quot;&gt;EndNote Library&lt;record-ids&gt;&lt;item&gt;269&lt;/item&gt;&lt;/record-ids&gt;&lt;/item&gt;&lt;/Libraries&gt;"/>
  </w:docVars>
  <w:rsids>
    <w:rsidRoot w:val="00365BE9"/>
    <w:rsid w:val="0000037A"/>
    <w:rsid w:val="00000F14"/>
    <w:rsid w:val="00002B95"/>
    <w:rsid w:val="000043D6"/>
    <w:rsid w:val="00004547"/>
    <w:rsid w:val="00004B8B"/>
    <w:rsid w:val="0000579D"/>
    <w:rsid w:val="00006F3D"/>
    <w:rsid w:val="0000758F"/>
    <w:rsid w:val="0000774C"/>
    <w:rsid w:val="000077BA"/>
    <w:rsid w:val="000077BB"/>
    <w:rsid w:val="00011C2B"/>
    <w:rsid w:val="00012F3C"/>
    <w:rsid w:val="0001449B"/>
    <w:rsid w:val="00014AB9"/>
    <w:rsid w:val="00015FB3"/>
    <w:rsid w:val="00016451"/>
    <w:rsid w:val="00020351"/>
    <w:rsid w:val="00020C6C"/>
    <w:rsid w:val="00021AE7"/>
    <w:rsid w:val="00021CEC"/>
    <w:rsid w:val="00022075"/>
    <w:rsid w:val="00024337"/>
    <w:rsid w:val="00024532"/>
    <w:rsid w:val="00024EA1"/>
    <w:rsid w:val="000257D0"/>
    <w:rsid w:val="00025F70"/>
    <w:rsid w:val="00026A50"/>
    <w:rsid w:val="000304BA"/>
    <w:rsid w:val="0003078E"/>
    <w:rsid w:val="00030EED"/>
    <w:rsid w:val="00031867"/>
    <w:rsid w:val="000327D2"/>
    <w:rsid w:val="00032D2D"/>
    <w:rsid w:val="000330F1"/>
    <w:rsid w:val="00033DB5"/>
    <w:rsid w:val="00034A81"/>
    <w:rsid w:val="00034EDF"/>
    <w:rsid w:val="000350E4"/>
    <w:rsid w:val="0003550F"/>
    <w:rsid w:val="00035B8A"/>
    <w:rsid w:val="00035BB7"/>
    <w:rsid w:val="00036FE9"/>
    <w:rsid w:val="00037397"/>
    <w:rsid w:val="00037BBB"/>
    <w:rsid w:val="00041D6C"/>
    <w:rsid w:val="000426B8"/>
    <w:rsid w:val="00042BD5"/>
    <w:rsid w:val="000431A6"/>
    <w:rsid w:val="0004369B"/>
    <w:rsid w:val="0004499F"/>
    <w:rsid w:val="00050514"/>
    <w:rsid w:val="000505EE"/>
    <w:rsid w:val="00050656"/>
    <w:rsid w:val="0005224D"/>
    <w:rsid w:val="00052CEB"/>
    <w:rsid w:val="000530A9"/>
    <w:rsid w:val="000534C2"/>
    <w:rsid w:val="00053607"/>
    <w:rsid w:val="0005507B"/>
    <w:rsid w:val="000551EB"/>
    <w:rsid w:val="00057615"/>
    <w:rsid w:val="00057CDA"/>
    <w:rsid w:val="00060471"/>
    <w:rsid w:val="000611DB"/>
    <w:rsid w:val="00062BB3"/>
    <w:rsid w:val="000632EB"/>
    <w:rsid w:val="00065D9E"/>
    <w:rsid w:val="00066B4A"/>
    <w:rsid w:val="000704B2"/>
    <w:rsid w:val="00070786"/>
    <w:rsid w:val="00070987"/>
    <w:rsid w:val="00072F21"/>
    <w:rsid w:val="000732A6"/>
    <w:rsid w:val="00073E41"/>
    <w:rsid w:val="0007415D"/>
    <w:rsid w:val="00074518"/>
    <w:rsid w:val="0007461C"/>
    <w:rsid w:val="00074EDF"/>
    <w:rsid w:val="00075590"/>
    <w:rsid w:val="00076143"/>
    <w:rsid w:val="000777C9"/>
    <w:rsid w:val="00077D6E"/>
    <w:rsid w:val="0008396F"/>
    <w:rsid w:val="00083C9E"/>
    <w:rsid w:val="000847B5"/>
    <w:rsid w:val="00085DBD"/>
    <w:rsid w:val="000862E7"/>
    <w:rsid w:val="00086AA2"/>
    <w:rsid w:val="00086E0B"/>
    <w:rsid w:val="000877C7"/>
    <w:rsid w:val="00087DAD"/>
    <w:rsid w:val="000921E6"/>
    <w:rsid w:val="00092645"/>
    <w:rsid w:val="000931B8"/>
    <w:rsid w:val="00094391"/>
    <w:rsid w:val="00096683"/>
    <w:rsid w:val="00096F4B"/>
    <w:rsid w:val="000A1780"/>
    <w:rsid w:val="000A467D"/>
    <w:rsid w:val="000A5318"/>
    <w:rsid w:val="000A6B03"/>
    <w:rsid w:val="000A6E85"/>
    <w:rsid w:val="000A7507"/>
    <w:rsid w:val="000A79F9"/>
    <w:rsid w:val="000A7DBF"/>
    <w:rsid w:val="000A7F7F"/>
    <w:rsid w:val="000B0610"/>
    <w:rsid w:val="000B224B"/>
    <w:rsid w:val="000B466F"/>
    <w:rsid w:val="000B70A2"/>
    <w:rsid w:val="000B70F5"/>
    <w:rsid w:val="000B73F8"/>
    <w:rsid w:val="000B7872"/>
    <w:rsid w:val="000B7BF3"/>
    <w:rsid w:val="000C0B64"/>
    <w:rsid w:val="000C19FC"/>
    <w:rsid w:val="000C338B"/>
    <w:rsid w:val="000C45C1"/>
    <w:rsid w:val="000C4AD9"/>
    <w:rsid w:val="000C5825"/>
    <w:rsid w:val="000C6BF9"/>
    <w:rsid w:val="000C6FEE"/>
    <w:rsid w:val="000D167E"/>
    <w:rsid w:val="000D2BF6"/>
    <w:rsid w:val="000D3151"/>
    <w:rsid w:val="000D32F2"/>
    <w:rsid w:val="000D3BED"/>
    <w:rsid w:val="000D3EDA"/>
    <w:rsid w:val="000D5B8E"/>
    <w:rsid w:val="000D5D67"/>
    <w:rsid w:val="000D7E8B"/>
    <w:rsid w:val="000E01C8"/>
    <w:rsid w:val="000E0B28"/>
    <w:rsid w:val="000E1750"/>
    <w:rsid w:val="000E2F55"/>
    <w:rsid w:val="000E30DF"/>
    <w:rsid w:val="000E3568"/>
    <w:rsid w:val="000E404A"/>
    <w:rsid w:val="000F044C"/>
    <w:rsid w:val="000F0A6D"/>
    <w:rsid w:val="000F40E5"/>
    <w:rsid w:val="000F4F7B"/>
    <w:rsid w:val="000F5662"/>
    <w:rsid w:val="000F66E2"/>
    <w:rsid w:val="000F790E"/>
    <w:rsid w:val="00100AC0"/>
    <w:rsid w:val="00100F26"/>
    <w:rsid w:val="00101A7D"/>
    <w:rsid w:val="00101CF6"/>
    <w:rsid w:val="00103C2B"/>
    <w:rsid w:val="00103CF0"/>
    <w:rsid w:val="00104090"/>
    <w:rsid w:val="00106D17"/>
    <w:rsid w:val="0010729E"/>
    <w:rsid w:val="001076FA"/>
    <w:rsid w:val="00107F4C"/>
    <w:rsid w:val="00110334"/>
    <w:rsid w:val="00111120"/>
    <w:rsid w:val="001116F5"/>
    <w:rsid w:val="001117A0"/>
    <w:rsid w:val="0011266B"/>
    <w:rsid w:val="00112883"/>
    <w:rsid w:val="00115FAF"/>
    <w:rsid w:val="00117E18"/>
    <w:rsid w:val="0012012A"/>
    <w:rsid w:val="00120F53"/>
    <w:rsid w:val="00121289"/>
    <w:rsid w:val="001215E2"/>
    <w:rsid w:val="00121918"/>
    <w:rsid w:val="001219BD"/>
    <w:rsid w:val="001221FD"/>
    <w:rsid w:val="001246A1"/>
    <w:rsid w:val="001247EF"/>
    <w:rsid w:val="001253A7"/>
    <w:rsid w:val="00126097"/>
    <w:rsid w:val="001260BF"/>
    <w:rsid w:val="00126C6F"/>
    <w:rsid w:val="00126CE8"/>
    <w:rsid w:val="001277AF"/>
    <w:rsid w:val="0013138A"/>
    <w:rsid w:val="00131443"/>
    <w:rsid w:val="00133CE5"/>
    <w:rsid w:val="00134FBF"/>
    <w:rsid w:val="00135A0F"/>
    <w:rsid w:val="00136186"/>
    <w:rsid w:val="00136B00"/>
    <w:rsid w:val="00140002"/>
    <w:rsid w:val="00140992"/>
    <w:rsid w:val="00140E81"/>
    <w:rsid w:val="00141991"/>
    <w:rsid w:val="00142169"/>
    <w:rsid w:val="00142279"/>
    <w:rsid w:val="00143A70"/>
    <w:rsid w:val="00144127"/>
    <w:rsid w:val="001446E9"/>
    <w:rsid w:val="00144EC5"/>
    <w:rsid w:val="00146275"/>
    <w:rsid w:val="00150C9F"/>
    <w:rsid w:val="00151588"/>
    <w:rsid w:val="00151707"/>
    <w:rsid w:val="00151A08"/>
    <w:rsid w:val="00152CF4"/>
    <w:rsid w:val="0015375D"/>
    <w:rsid w:val="00154B12"/>
    <w:rsid w:val="00154F8C"/>
    <w:rsid w:val="00155754"/>
    <w:rsid w:val="00155B38"/>
    <w:rsid w:val="0015614F"/>
    <w:rsid w:val="0015630D"/>
    <w:rsid w:val="00156600"/>
    <w:rsid w:val="001577D7"/>
    <w:rsid w:val="001578CB"/>
    <w:rsid w:val="00162030"/>
    <w:rsid w:val="00162BDB"/>
    <w:rsid w:val="00164642"/>
    <w:rsid w:val="00164955"/>
    <w:rsid w:val="00164A41"/>
    <w:rsid w:val="00166BF6"/>
    <w:rsid w:val="00167E50"/>
    <w:rsid w:val="00170779"/>
    <w:rsid w:val="00171142"/>
    <w:rsid w:val="0017182A"/>
    <w:rsid w:val="00171BE2"/>
    <w:rsid w:val="00172780"/>
    <w:rsid w:val="0017322D"/>
    <w:rsid w:val="001737A2"/>
    <w:rsid w:val="00173D48"/>
    <w:rsid w:val="00174867"/>
    <w:rsid w:val="00177E57"/>
    <w:rsid w:val="001803F0"/>
    <w:rsid w:val="001809B1"/>
    <w:rsid w:val="001831CF"/>
    <w:rsid w:val="00184E64"/>
    <w:rsid w:val="00185199"/>
    <w:rsid w:val="0018622D"/>
    <w:rsid w:val="00186D0B"/>
    <w:rsid w:val="00187CE9"/>
    <w:rsid w:val="001926E0"/>
    <w:rsid w:val="001939DF"/>
    <w:rsid w:val="001948BA"/>
    <w:rsid w:val="00194941"/>
    <w:rsid w:val="00194AA2"/>
    <w:rsid w:val="00196AE0"/>
    <w:rsid w:val="00197509"/>
    <w:rsid w:val="00197AF8"/>
    <w:rsid w:val="001A0F91"/>
    <w:rsid w:val="001A15A4"/>
    <w:rsid w:val="001A1E52"/>
    <w:rsid w:val="001A2A3E"/>
    <w:rsid w:val="001A2A68"/>
    <w:rsid w:val="001A32A9"/>
    <w:rsid w:val="001A37C6"/>
    <w:rsid w:val="001A484A"/>
    <w:rsid w:val="001A4E14"/>
    <w:rsid w:val="001A6948"/>
    <w:rsid w:val="001A7B44"/>
    <w:rsid w:val="001A7DF7"/>
    <w:rsid w:val="001B0AE2"/>
    <w:rsid w:val="001B105F"/>
    <w:rsid w:val="001B17FA"/>
    <w:rsid w:val="001B318D"/>
    <w:rsid w:val="001B3699"/>
    <w:rsid w:val="001B3B70"/>
    <w:rsid w:val="001B5853"/>
    <w:rsid w:val="001B5CF9"/>
    <w:rsid w:val="001B661B"/>
    <w:rsid w:val="001B672C"/>
    <w:rsid w:val="001B69D3"/>
    <w:rsid w:val="001B6F28"/>
    <w:rsid w:val="001B73F3"/>
    <w:rsid w:val="001B74B7"/>
    <w:rsid w:val="001B750C"/>
    <w:rsid w:val="001B7775"/>
    <w:rsid w:val="001B7ADE"/>
    <w:rsid w:val="001C185F"/>
    <w:rsid w:val="001C283B"/>
    <w:rsid w:val="001C2A4D"/>
    <w:rsid w:val="001C436B"/>
    <w:rsid w:val="001C4577"/>
    <w:rsid w:val="001C5A90"/>
    <w:rsid w:val="001C6A89"/>
    <w:rsid w:val="001C7FF3"/>
    <w:rsid w:val="001D0DD0"/>
    <w:rsid w:val="001D0F7C"/>
    <w:rsid w:val="001D2091"/>
    <w:rsid w:val="001D2CE9"/>
    <w:rsid w:val="001D312A"/>
    <w:rsid w:val="001D4625"/>
    <w:rsid w:val="001D4E26"/>
    <w:rsid w:val="001D4E8E"/>
    <w:rsid w:val="001D527B"/>
    <w:rsid w:val="001D561D"/>
    <w:rsid w:val="001D67C6"/>
    <w:rsid w:val="001D709B"/>
    <w:rsid w:val="001D725B"/>
    <w:rsid w:val="001E07E3"/>
    <w:rsid w:val="001E1345"/>
    <w:rsid w:val="001E1A48"/>
    <w:rsid w:val="001E3996"/>
    <w:rsid w:val="001E3EA1"/>
    <w:rsid w:val="001E4718"/>
    <w:rsid w:val="001E6FB2"/>
    <w:rsid w:val="001E7A11"/>
    <w:rsid w:val="001F043A"/>
    <w:rsid w:val="001F13FC"/>
    <w:rsid w:val="001F1BD3"/>
    <w:rsid w:val="001F3CEE"/>
    <w:rsid w:val="001F4A4B"/>
    <w:rsid w:val="001F6370"/>
    <w:rsid w:val="00200C0B"/>
    <w:rsid w:val="00200F4D"/>
    <w:rsid w:val="00200F9E"/>
    <w:rsid w:val="00201BDB"/>
    <w:rsid w:val="002020B3"/>
    <w:rsid w:val="00203495"/>
    <w:rsid w:val="00204A8D"/>
    <w:rsid w:val="00204C8A"/>
    <w:rsid w:val="002068C1"/>
    <w:rsid w:val="00207FD0"/>
    <w:rsid w:val="00210688"/>
    <w:rsid w:val="00211DE5"/>
    <w:rsid w:val="002129A1"/>
    <w:rsid w:val="002146D4"/>
    <w:rsid w:val="00214B9F"/>
    <w:rsid w:val="002155D9"/>
    <w:rsid w:val="002159AC"/>
    <w:rsid w:val="00215D5F"/>
    <w:rsid w:val="00216107"/>
    <w:rsid w:val="002163D5"/>
    <w:rsid w:val="00216BD7"/>
    <w:rsid w:val="00220AC1"/>
    <w:rsid w:val="002214F2"/>
    <w:rsid w:val="002218F4"/>
    <w:rsid w:val="00223232"/>
    <w:rsid w:val="002233D3"/>
    <w:rsid w:val="00223552"/>
    <w:rsid w:val="00224206"/>
    <w:rsid w:val="0022431B"/>
    <w:rsid w:val="00224A09"/>
    <w:rsid w:val="00225244"/>
    <w:rsid w:val="002259E2"/>
    <w:rsid w:val="00230244"/>
    <w:rsid w:val="00230313"/>
    <w:rsid w:val="0023039A"/>
    <w:rsid w:val="00230BEA"/>
    <w:rsid w:val="00231A1A"/>
    <w:rsid w:val="00231E6E"/>
    <w:rsid w:val="002321AA"/>
    <w:rsid w:val="00232263"/>
    <w:rsid w:val="002346B2"/>
    <w:rsid w:val="0023561C"/>
    <w:rsid w:val="00236327"/>
    <w:rsid w:val="00236C93"/>
    <w:rsid w:val="00236DD4"/>
    <w:rsid w:val="00237498"/>
    <w:rsid w:val="0023754E"/>
    <w:rsid w:val="00240976"/>
    <w:rsid w:val="00240EBE"/>
    <w:rsid w:val="0024136B"/>
    <w:rsid w:val="002413B9"/>
    <w:rsid w:val="002426F1"/>
    <w:rsid w:val="00242A73"/>
    <w:rsid w:val="00243BFF"/>
    <w:rsid w:val="00243F03"/>
    <w:rsid w:val="00244444"/>
    <w:rsid w:val="00244B74"/>
    <w:rsid w:val="00245238"/>
    <w:rsid w:val="0024525C"/>
    <w:rsid w:val="0024553E"/>
    <w:rsid w:val="00246658"/>
    <w:rsid w:val="002468D9"/>
    <w:rsid w:val="00246B5C"/>
    <w:rsid w:val="00246F3F"/>
    <w:rsid w:val="002470A6"/>
    <w:rsid w:val="00247246"/>
    <w:rsid w:val="002504BD"/>
    <w:rsid w:val="00250AE6"/>
    <w:rsid w:val="00251628"/>
    <w:rsid w:val="00251B2B"/>
    <w:rsid w:val="002529F0"/>
    <w:rsid w:val="0025387D"/>
    <w:rsid w:val="002538B5"/>
    <w:rsid w:val="00253E45"/>
    <w:rsid w:val="002565F7"/>
    <w:rsid w:val="002603A3"/>
    <w:rsid w:val="00261C0A"/>
    <w:rsid w:val="00264B11"/>
    <w:rsid w:val="00264F76"/>
    <w:rsid w:val="00266040"/>
    <w:rsid w:val="002668F0"/>
    <w:rsid w:val="00270AFB"/>
    <w:rsid w:val="0027130D"/>
    <w:rsid w:val="002721C9"/>
    <w:rsid w:val="00272BFE"/>
    <w:rsid w:val="00273789"/>
    <w:rsid w:val="00274848"/>
    <w:rsid w:val="002757D6"/>
    <w:rsid w:val="00275C57"/>
    <w:rsid w:val="00276710"/>
    <w:rsid w:val="00277D51"/>
    <w:rsid w:val="00280DE4"/>
    <w:rsid w:val="00281161"/>
    <w:rsid w:val="002816B6"/>
    <w:rsid w:val="002839F6"/>
    <w:rsid w:val="00283A65"/>
    <w:rsid w:val="00283C46"/>
    <w:rsid w:val="002840FD"/>
    <w:rsid w:val="00284156"/>
    <w:rsid w:val="002849CA"/>
    <w:rsid w:val="00285206"/>
    <w:rsid w:val="00285A10"/>
    <w:rsid w:val="002861F7"/>
    <w:rsid w:val="00287005"/>
    <w:rsid w:val="002872AC"/>
    <w:rsid w:val="00290444"/>
    <w:rsid w:val="0029090C"/>
    <w:rsid w:val="00290A68"/>
    <w:rsid w:val="00291771"/>
    <w:rsid w:val="002939C4"/>
    <w:rsid w:val="00293B83"/>
    <w:rsid w:val="00294FED"/>
    <w:rsid w:val="00295652"/>
    <w:rsid w:val="00296218"/>
    <w:rsid w:val="00296B04"/>
    <w:rsid w:val="002A09E9"/>
    <w:rsid w:val="002A0CB6"/>
    <w:rsid w:val="002A1376"/>
    <w:rsid w:val="002A3161"/>
    <w:rsid w:val="002A32DD"/>
    <w:rsid w:val="002A394F"/>
    <w:rsid w:val="002A45E8"/>
    <w:rsid w:val="002A54EC"/>
    <w:rsid w:val="002A6464"/>
    <w:rsid w:val="002A717F"/>
    <w:rsid w:val="002A7774"/>
    <w:rsid w:val="002A7F6E"/>
    <w:rsid w:val="002B247D"/>
    <w:rsid w:val="002B2513"/>
    <w:rsid w:val="002B3C87"/>
    <w:rsid w:val="002B46A4"/>
    <w:rsid w:val="002B5C29"/>
    <w:rsid w:val="002B7008"/>
    <w:rsid w:val="002B7F94"/>
    <w:rsid w:val="002C15EE"/>
    <w:rsid w:val="002C1BC0"/>
    <w:rsid w:val="002C1D22"/>
    <w:rsid w:val="002C445D"/>
    <w:rsid w:val="002C50A3"/>
    <w:rsid w:val="002C512A"/>
    <w:rsid w:val="002C5A76"/>
    <w:rsid w:val="002C5C84"/>
    <w:rsid w:val="002C63D9"/>
    <w:rsid w:val="002D01F8"/>
    <w:rsid w:val="002D066A"/>
    <w:rsid w:val="002D1165"/>
    <w:rsid w:val="002D16F8"/>
    <w:rsid w:val="002D1B28"/>
    <w:rsid w:val="002D3215"/>
    <w:rsid w:val="002D39C6"/>
    <w:rsid w:val="002D4E29"/>
    <w:rsid w:val="002D529E"/>
    <w:rsid w:val="002D5FE9"/>
    <w:rsid w:val="002D6B07"/>
    <w:rsid w:val="002D757F"/>
    <w:rsid w:val="002D7829"/>
    <w:rsid w:val="002D7B62"/>
    <w:rsid w:val="002E03ED"/>
    <w:rsid w:val="002E1802"/>
    <w:rsid w:val="002E1BBA"/>
    <w:rsid w:val="002E2D83"/>
    <w:rsid w:val="002E3A0D"/>
    <w:rsid w:val="002E41B2"/>
    <w:rsid w:val="002E4C20"/>
    <w:rsid w:val="002E5BC0"/>
    <w:rsid w:val="002F41DE"/>
    <w:rsid w:val="002F4B1B"/>
    <w:rsid w:val="002F5332"/>
    <w:rsid w:val="002F5625"/>
    <w:rsid w:val="002F6B83"/>
    <w:rsid w:val="002F6FE2"/>
    <w:rsid w:val="002F764E"/>
    <w:rsid w:val="00300B3A"/>
    <w:rsid w:val="00301C0A"/>
    <w:rsid w:val="003022BA"/>
    <w:rsid w:val="00303180"/>
    <w:rsid w:val="00304736"/>
    <w:rsid w:val="00305306"/>
    <w:rsid w:val="00306B9F"/>
    <w:rsid w:val="00311537"/>
    <w:rsid w:val="003133E8"/>
    <w:rsid w:val="00313D61"/>
    <w:rsid w:val="003140B7"/>
    <w:rsid w:val="00314CD1"/>
    <w:rsid w:val="0031530F"/>
    <w:rsid w:val="00315E9F"/>
    <w:rsid w:val="00316255"/>
    <w:rsid w:val="00316256"/>
    <w:rsid w:val="0031794A"/>
    <w:rsid w:val="00317BE1"/>
    <w:rsid w:val="003207C9"/>
    <w:rsid w:val="0032105C"/>
    <w:rsid w:val="0032276F"/>
    <w:rsid w:val="0032397B"/>
    <w:rsid w:val="00323EF5"/>
    <w:rsid w:val="003244DA"/>
    <w:rsid w:val="003244E8"/>
    <w:rsid w:val="00324BDD"/>
    <w:rsid w:val="00326C7E"/>
    <w:rsid w:val="00327D84"/>
    <w:rsid w:val="003306E1"/>
    <w:rsid w:val="003308B9"/>
    <w:rsid w:val="00330B80"/>
    <w:rsid w:val="003320A1"/>
    <w:rsid w:val="003322DA"/>
    <w:rsid w:val="00332A99"/>
    <w:rsid w:val="00332FE2"/>
    <w:rsid w:val="003336A9"/>
    <w:rsid w:val="00333E79"/>
    <w:rsid w:val="003359F3"/>
    <w:rsid w:val="00335D83"/>
    <w:rsid w:val="0034004D"/>
    <w:rsid w:val="00340135"/>
    <w:rsid w:val="0034188F"/>
    <w:rsid w:val="00341E32"/>
    <w:rsid w:val="0034290D"/>
    <w:rsid w:val="00342D06"/>
    <w:rsid w:val="00345AEC"/>
    <w:rsid w:val="003467CB"/>
    <w:rsid w:val="003468F5"/>
    <w:rsid w:val="003478D1"/>
    <w:rsid w:val="0035014D"/>
    <w:rsid w:val="00351712"/>
    <w:rsid w:val="003533D2"/>
    <w:rsid w:val="00353678"/>
    <w:rsid w:val="003554BB"/>
    <w:rsid w:val="0035794D"/>
    <w:rsid w:val="00357A64"/>
    <w:rsid w:val="00357ADD"/>
    <w:rsid w:val="0036102B"/>
    <w:rsid w:val="003610B7"/>
    <w:rsid w:val="00361399"/>
    <w:rsid w:val="003633C4"/>
    <w:rsid w:val="00363AC3"/>
    <w:rsid w:val="00364FBE"/>
    <w:rsid w:val="00365BE9"/>
    <w:rsid w:val="003662FA"/>
    <w:rsid w:val="00366792"/>
    <w:rsid w:val="0036778F"/>
    <w:rsid w:val="00367F3C"/>
    <w:rsid w:val="0037162A"/>
    <w:rsid w:val="00371789"/>
    <w:rsid w:val="00371E54"/>
    <w:rsid w:val="003720A0"/>
    <w:rsid w:val="003726D7"/>
    <w:rsid w:val="003728C4"/>
    <w:rsid w:val="0037292B"/>
    <w:rsid w:val="00372F08"/>
    <w:rsid w:val="00374154"/>
    <w:rsid w:val="00374834"/>
    <w:rsid w:val="003751A7"/>
    <w:rsid w:val="00375953"/>
    <w:rsid w:val="00375BCB"/>
    <w:rsid w:val="00380549"/>
    <w:rsid w:val="00381200"/>
    <w:rsid w:val="003829C6"/>
    <w:rsid w:val="0038475C"/>
    <w:rsid w:val="0038595D"/>
    <w:rsid w:val="00385C8B"/>
    <w:rsid w:val="00387744"/>
    <w:rsid w:val="0038B6B3"/>
    <w:rsid w:val="00390078"/>
    <w:rsid w:val="0039022E"/>
    <w:rsid w:val="00390495"/>
    <w:rsid w:val="0039055E"/>
    <w:rsid w:val="00390B8A"/>
    <w:rsid w:val="00391287"/>
    <w:rsid w:val="0039409C"/>
    <w:rsid w:val="00394EC8"/>
    <w:rsid w:val="003A1B7F"/>
    <w:rsid w:val="003A227C"/>
    <w:rsid w:val="003A23D9"/>
    <w:rsid w:val="003A3649"/>
    <w:rsid w:val="003A3D23"/>
    <w:rsid w:val="003A4858"/>
    <w:rsid w:val="003A4880"/>
    <w:rsid w:val="003A4C56"/>
    <w:rsid w:val="003A58A2"/>
    <w:rsid w:val="003A6366"/>
    <w:rsid w:val="003A6C44"/>
    <w:rsid w:val="003A6D55"/>
    <w:rsid w:val="003B04DB"/>
    <w:rsid w:val="003B1E83"/>
    <w:rsid w:val="003B319B"/>
    <w:rsid w:val="003B3DC7"/>
    <w:rsid w:val="003B452C"/>
    <w:rsid w:val="003B4732"/>
    <w:rsid w:val="003B47DF"/>
    <w:rsid w:val="003B4CFD"/>
    <w:rsid w:val="003B4F38"/>
    <w:rsid w:val="003B5A94"/>
    <w:rsid w:val="003B63CD"/>
    <w:rsid w:val="003B6F44"/>
    <w:rsid w:val="003B7390"/>
    <w:rsid w:val="003B769E"/>
    <w:rsid w:val="003B7BE8"/>
    <w:rsid w:val="003C270F"/>
    <w:rsid w:val="003C2F22"/>
    <w:rsid w:val="003C395C"/>
    <w:rsid w:val="003C41B2"/>
    <w:rsid w:val="003C5A9B"/>
    <w:rsid w:val="003C7955"/>
    <w:rsid w:val="003D012C"/>
    <w:rsid w:val="003D214C"/>
    <w:rsid w:val="003D2353"/>
    <w:rsid w:val="003D41AB"/>
    <w:rsid w:val="003D5DAB"/>
    <w:rsid w:val="003D61D2"/>
    <w:rsid w:val="003E0B06"/>
    <w:rsid w:val="003E0F49"/>
    <w:rsid w:val="003E119E"/>
    <w:rsid w:val="003E11CC"/>
    <w:rsid w:val="003E2E2F"/>
    <w:rsid w:val="003E41A2"/>
    <w:rsid w:val="003E4260"/>
    <w:rsid w:val="003E4DC6"/>
    <w:rsid w:val="003E66F0"/>
    <w:rsid w:val="003E68FB"/>
    <w:rsid w:val="003E6EC2"/>
    <w:rsid w:val="003E7662"/>
    <w:rsid w:val="003E7BF9"/>
    <w:rsid w:val="003F0995"/>
    <w:rsid w:val="003F178E"/>
    <w:rsid w:val="003F1F03"/>
    <w:rsid w:val="003F289C"/>
    <w:rsid w:val="003F2C6C"/>
    <w:rsid w:val="003F31CF"/>
    <w:rsid w:val="003F38FA"/>
    <w:rsid w:val="003F42E8"/>
    <w:rsid w:val="003F43F8"/>
    <w:rsid w:val="003F478C"/>
    <w:rsid w:val="003F4964"/>
    <w:rsid w:val="003F4A13"/>
    <w:rsid w:val="003F4B29"/>
    <w:rsid w:val="003F50F9"/>
    <w:rsid w:val="003F6761"/>
    <w:rsid w:val="003F6FE1"/>
    <w:rsid w:val="003F6FF4"/>
    <w:rsid w:val="003F75FB"/>
    <w:rsid w:val="003F7A02"/>
    <w:rsid w:val="003F7A77"/>
    <w:rsid w:val="003F7F82"/>
    <w:rsid w:val="0040044A"/>
    <w:rsid w:val="00402754"/>
    <w:rsid w:val="00403165"/>
    <w:rsid w:val="00403425"/>
    <w:rsid w:val="004034B3"/>
    <w:rsid w:val="00405D18"/>
    <w:rsid w:val="00406427"/>
    <w:rsid w:val="004072F1"/>
    <w:rsid w:val="004073FC"/>
    <w:rsid w:val="00410616"/>
    <w:rsid w:val="00414686"/>
    <w:rsid w:val="004148DB"/>
    <w:rsid w:val="00414BB2"/>
    <w:rsid w:val="004154F6"/>
    <w:rsid w:val="004156BB"/>
    <w:rsid w:val="00415AAB"/>
    <w:rsid w:val="00420981"/>
    <w:rsid w:val="00420CEE"/>
    <w:rsid w:val="00421B6B"/>
    <w:rsid w:val="00421B7D"/>
    <w:rsid w:val="00421C0B"/>
    <w:rsid w:val="00421E62"/>
    <w:rsid w:val="0042291A"/>
    <w:rsid w:val="00423739"/>
    <w:rsid w:val="00426E3C"/>
    <w:rsid w:val="004277A3"/>
    <w:rsid w:val="00427BA3"/>
    <w:rsid w:val="004311E6"/>
    <w:rsid w:val="004325DD"/>
    <w:rsid w:val="004333F8"/>
    <w:rsid w:val="004346D5"/>
    <w:rsid w:val="0043516F"/>
    <w:rsid w:val="004358DE"/>
    <w:rsid w:val="00435DA7"/>
    <w:rsid w:val="00436591"/>
    <w:rsid w:val="0043692E"/>
    <w:rsid w:val="004370DA"/>
    <w:rsid w:val="00437252"/>
    <w:rsid w:val="0043739B"/>
    <w:rsid w:val="00437815"/>
    <w:rsid w:val="00437B7B"/>
    <w:rsid w:val="00440D00"/>
    <w:rsid w:val="00440E3F"/>
    <w:rsid w:val="00442C30"/>
    <w:rsid w:val="0044618F"/>
    <w:rsid w:val="004464F8"/>
    <w:rsid w:val="00446D2E"/>
    <w:rsid w:val="004508B1"/>
    <w:rsid w:val="00450C03"/>
    <w:rsid w:val="004511B8"/>
    <w:rsid w:val="00451902"/>
    <w:rsid w:val="00452965"/>
    <w:rsid w:val="00454670"/>
    <w:rsid w:val="004550B2"/>
    <w:rsid w:val="00455A50"/>
    <w:rsid w:val="00455BC3"/>
    <w:rsid w:val="00457708"/>
    <w:rsid w:val="004615A9"/>
    <w:rsid w:val="00462DD1"/>
    <w:rsid w:val="004632BB"/>
    <w:rsid w:val="00465243"/>
    <w:rsid w:val="00465520"/>
    <w:rsid w:val="00465729"/>
    <w:rsid w:val="004660B7"/>
    <w:rsid w:val="00466329"/>
    <w:rsid w:val="00466AFF"/>
    <w:rsid w:val="00466B9F"/>
    <w:rsid w:val="00471DCF"/>
    <w:rsid w:val="0047280B"/>
    <w:rsid w:val="00472E39"/>
    <w:rsid w:val="00473B8D"/>
    <w:rsid w:val="0047509E"/>
    <w:rsid w:val="00475128"/>
    <w:rsid w:val="00475842"/>
    <w:rsid w:val="004760F9"/>
    <w:rsid w:val="004766C2"/>
    <w:rsid w:val="004767A8"/>
    <w:rsid w:val="0047726F"/>
    <w:rsid w:val="00477891"/>
    <w:rsid w:val="00477FE6"/>
    <w:rsid w:val="004802F8"/>
    <w:rsid w:val="0048098E"/>
    <w:rsid w:val="00483255"/>
    <w:rsid w:val="00483645"/>
    <w:rsid w:val="00483988"/>
    <w:rsid w:val="00484565"/>
    <w:rsid w:val="0048636C"/>
    <w:rsid w:val="004903E8"/>
    <w:rsid w:val="00491106"/>
    <w:rsid w:val="00492021"/>
    <w:rsid w:val="00493262"/>
    <w:rsid w:val="0049690F"/>
    <w:rsid w:val="00496A92"/>
    <w:rsid w:val="004A0413"/>
    <w:rsid w:val="004A045A"/>
    <w:rsid w:val="004A29D1"/>
    <w:rsid w:val="004A4002"/>
    <w:rsid w:val="004A55BC"/>
    <w:rsid w:val="004A5D97"/>
    <w:rsid w:val="004A6863"/>
    <w:rsid w:val="004A7705"/>
    <w:rsid w:val="004B06DA"/>
    <w:rsid w:val="004B0C3B"/>
    <w:rsid w:val="004B0F60"/>
    <w:rsid w:val="004B10F3"/>
    <w:rsid w:val="004B1679"/>
    <w:rsid w:val="004B18AF"/>
    <w:rsid w:val="004B3991"/>
    <w:rsid w:val="004B4927"/>
    <w:rsid w:val="004B571C"/>
    <w:rsid w:val="004C0092"/>
    <w:rsid w:val="004C03C0"/>
    <w:rsid w:val="004C06F5"/>
    <w:rsid w:val="004C1319"/>
    <w:rsid w:val="004C39A6"/>
    <w:rsid w:val="004C3C8C"/>
    <w:rsid w:val="004C58E5"/>
    <w:rsid w:val="004C6B3A"/>
    <w:rsid w:val="004C79E2"/>
    <w:rsid w:val="004D0C84"/>
    <w:rsid w:val="004D0D54"/>
    <w:rsid w:val="004D222A"/>
    <w:rsid w:val="004D28C5"/>
    <w:rsid w:val="004D4583"/>
    <w:rsid w:val="004D4DAF"/>
    <w:rsid w:val="004D530B"/>
    <w:rsid w:val="004D5B7E"/>
    <w:rsid w:val="004D6762"/>
    <w:rsid w:val="004D68F7"/>
    <w:rsid w:val="004D7B24"/>
    <w:rsid w:val="004D7BBA"/>
    <w:rsid w:val="004E06B3"/>
    <w:rsid w:val="004E262A"/>
    <w:rsid w:val="004E42A1"/>
    <w:rsid w:val="004E4917"/>
    <w:rsid w:val="004E4ECD"/>
    <w:rsid w:val="004E55AB"/>
    <w:rsid w:val="004E5740"/>
    <w:rsid w:val="004E5759"/>
    <w:rsid w:val="004F10EA"/>
    <w:rsid w:val="004F125F"/>
    <w:rsid w:val="004F4233"/>
    <w:rsid w:val="004F444A"/>
    <w:rsid w:val="004F481F"/>
    <w:rsid w:val="004F49D7"/>
    <w:rsid w:val="004F56EB"/>
    <w:rsid w:val="004F7D7E"/>
    <w:rsid w:val="00501045"/>
    <w:rsid w:val="005014EA"/>
    <w:rsid w:val="00501A87"/>
    <w:rsid w:val="00501E90"/>
    <w:rsid w:val="00502BA5"/>
    <w:rsid w:val="00503505"/>
    <w:rsid w:val="005054FE"/>
    <w:rsid w:val="005057FF"/>
    <w:rsid w:val="00506A44"/>
    <w:rsid w:val="00510334"/>
    <w:rsid w:val="005105EB"/>
    <w:rsid w:val="0051084B"/>
    <w:rsid w:val="00511033"/>
    <w:rsid w:val="00512D4D"/>
    <w:rsid w:val="00513202"/>
    <w:rsid w:val="005140C4"/>
    <w:rsid w:val="00514415"/>
    <w:rsid w:val="00514456"/>
    <w:rsid w:val="00514EAA"/>
    <w:rsid w:val="005168FB"/>
    <w:rsid w:val="00517345"/>
    <w:rsid w:val="00517D86"/>
    <w:rsid w:val="0052061D"/>
    <w:rsid w:val="00520F08"/>
    <w:rsid w:val="005219B9"/>
    <w:rsid w:val="0052220A"/>
    <w:rsid w:val="00522EDF"/>
    <w:rsid w:val="00524306"/>
    <w:rsid w:val="00524AFA"/>
    <w:rsid w:val="00524FEE"/>
    <w:rsid w:val="00525F0B"/>
    <w:rsid w:val="005271D6"/>
    <w:rsid w:val="005307D9"/>
    <w:rsid w:val="005315DC"/>
    <w:rsid w:val="00534158"/>
    <w:rsid w:val="00534629"/>
    <w:rsid w:val="00534E71"/>
    <w:rsid w:val="005355D4"/>
    <w:rsid w:val="00537094"/>
    <w:rsid w:val="005379C2"/>
    <w:rsid w:val="005419DD"/>
    <w:rsid w:val="005426EC"/>
    <w:rsid w:val="005427F2"/>
    <w:rsid w:val="0054294A"/>
    <w:rsid w:val="00542986"/>
    <w:rsid w:val="0054376D"/>
    <w:rsid w:val="00543EB4"/>
    <w:rsid w:val="00544073"/>
    <w:rsid w:val="00544E6F"/>
    <w:rsid w:val="00544E9A"/>
    <w:rsid w:val="00545993"/>
    <w:rsid w:val="00546CE5"/>
    <w:rsid w:val="0054742A"/>
    <w:rsid w:val="0054745D"/>
    <w:rsid w:val="00547883"/>
    <w:rsid w:val="005505BF"/>
    <w:rsid w:val="00550DCD"/>
    <w:rsid w:val="00551D00"/>
    <w:rsid w:val="00552AB8"/>
    <w:rsid w:val="00553225"/>
    <w:rsid w:val="00554E81"/>
    <w:rsid w:val="005561BD"/>
    <w:rsid w:val="005579BA"/>
    <w:rsid w:val="00561588"/>
    <w:rsid w:val="00563056"/>
    <w:rsid w:val="005644E7"/>
    <w:rsid w:val="0056517D"/>
    <w:rsid w:val="00565323"/>
    <w:rsid w:val="0056587B"/>
    <w:rsid w:val="0056686E"/>
    <w:rsid w:val="00566FFA"/>
    <w:rsid w:val="005676F4"/>
    <w:rsid w:val="0056771D"/>
    <w:rsid w:val="0057008D"/>
    <w:rsid w:val="00570E02"/>
    <w:rsid w:val="00571116"/>
    <w:rsid w:val="0057197F"/>
    <w:rsid w:val="00572292"/>
    <w:rsid w:val="00572D60"/>
    <w:rsid w:val="00574320"/>
    <w:rsid w:val="005753E0"/>
    <w:rsid w:val="0057569E"/>
    <w:rsid w:val="00575BA9"/>
    <w:rsid w:val="005761A7"/>
    <w:rsid w:val="00577088"/>
    <w:rsid w:val="00582573"/>
    <w:rsid w:val="00583293"/>
    <w:rsid w:val="0058341B"/>
    <w:rsid w:val="00584675"/>
    <w:rsid w:val="00584FE1"/>
    <w:rsid w:val="00585107"/>
    <w:rsid w:val="005860A9"/>
    <w:rsid w:val="0058A5E0"/>
    <w:rsid w:val="005900B4"/>
    <w:rsid w:val="005900B9"/>
    <w:rsid w:val="005904F9"/>
    <w:rsid w:val="005919B8"/>
    <w:rsid w:val="00592274"/>
    <w:rsid w:val="00592574"/>
    <w:rsid w:val="005928B5"/>
    <w:rsid w:val="00592B37"/>
    <w:rsid w:val="00592B6F"/>
    <w:rsid w:val="00592C9E"/>
    <w:rsid w:val="00592E91"/>
    <w:rsid w:val="00592F86"/>
    <w:rsid w:val="005930E2"/>
    <w:rsid w:val="00594FAB"/>
    <w:rsid w:val="00595EAE"/>
    <w:rsid w:val="005962B3"/>
    <w:rsid w:val="005A0A2F"/>
    <w:rsid w:val="005A27D9"/>
    <w:rsid w:val="005A28EC"/>
    <w:rsid w:val="005A2DA8"/>
    <w:rsid w:val="005A40D9"/>
    <w:rsid w:val="005A4509"/>
    <w:rsid w:val="005A5DD2"/>
    <w:rsid w:val="005B10EE"/>
    <w:rsid w:val="005B2158"/>
    <w:rsid w:val="005B2388"/>
    <w:rsid w:val="005B2C3C"/>
    <w:rsid w:val="005B33C8"/>
    <w:rsid w:val="005B3B4E"/>
    <w:rsid w:val="005B589E"/>
    <w:rsid w:val="005B5B17"/>
    <w:rsid w:val="005B6DDB"/>
    <w:rsid w:val="005B7DE3"/>
    <w:rsid w:val="005B7F4C"/>
    <w:rsid w:val="005C04D9"/>
    <w:rsid w:val="005C1580"/>
    <w:rsid w:val="005C1BFE"/>
    <w:rsid w:val="005C1F45"/>
    <w:rsid w:val="005C304E"/>
    <w:rsid w:val="005C3B1E"/>
    <w:rsid w:val="005C3B8B"/>
    <w:rsid w:val="005C49D6"/>
    <w:rsid w:val="005C4F2A"/>
    <w:rsid w:val="005C5A58"/>
    <w:rsid w:val="005C5CEE"/>
    <w:rsid w:val="005C66AD"/>
    <w:rsid w:val="005C6F94"/>
    <w:rsid w:val="005C7CEC"/>
    <w:rsid w:val="005D11BC"/>
    <w:rsid w:val="005D2D13"/>
    <w:rsid w:val="005D30C6"/>
    <w:rsid w:val="005D35A3"/>
    <w:rsid w:val="005D4CB0"/>
    <w:rsid w:val="005D636D"/>
    <w:rsid w:val="005D68C8"/>
    <w:rsid w:val="005D761C"/>
    <w:rsid w:val="005D7E63"/>
    <w:rsid w:val="005E036E"/>
    <w:rsid w:val="005E174D"/>
    <w:rsid w:val="005E2C29"/>
    <w:rsid w:val="005E39DF"/>
    <w:rsid w:val="005E4CD2"/>
    <w:rsid w:val="005E529C"/>
    <w:rsid w:val="005E63A4"/>
    <w:rsid w:val="005E6E2C"/>
    <w:rsid w:val="005E786E"/>
    <w:rsid w:val="005E7C49"/>
    <w:rsid w:val="005F15EB"/>
    <w:rsid w:val="005F35B5"/>
    <w:rsid w:val="005F481B"/>
    <w:rsid w:val="005F5E5A"/>
    <w:rsid w:val="005F67BC"/>
    <w:rsid w:val="005F7631"/>
    <w:rsid w:val="0060004B"/>
    <w:rsid w:val="00600E22"/>
    <w:rsid w:val="00602E17"/>
    <w:rsid w:val="006036E7"/>
    <w:rsid w:val="00603ED3"/>
    <w:rsid w:val="006069CA"/>
    <w:rsid w:val="00606AD6"/>
    <w:rsid w:val="00607FD5"/>
    <w:rsid w:val="00610E67"/>
    <w:rsid w:val="006119BF"/>
    <w:rsid w:val="00611F92"/>
    <w:rsid w:val="00612306"/>
    <w:rsid w:val="00614C0F"/>
    <w:rsid w:val="00615699"/>
    <w:rsid w:val="0061622B"/>
    <w:rsid w:val="0061639E"/>
    <w:rsid w:val="00616F4F"/>
    <w:rsid w:val="00620556"/>
    <w:rsid w:val="006205C9"/>
    <w:rsid w:val="00621C32"/>
    <w:rsid w:val="00621E0D"/>
    <w:rsid w:val="00622900"/>
    <w:rsid w:val="0062436E"/>
    <w:rsid w:val="00625513"/>
    <w:rsid w:val="00626816"/>
    <w:rsid w:val="006275D7"/>
    <w:rsid w:val="00628259"/>
    <w:rsid w:val="0063005E"/>
    <w:rsid w:val="00630544"/>
    <w:rsid w:val="006325CF"/>
    <w:rsid w:val="00632635"/>
    <w:rsid w:val="00632DD9"/>
    <w:rsid w:val="00633355"/>
    <w:rsid w:val="00634123"/>
    <w:rsid w:val="006354C0"/>
    <w:rsid w:val="00635A29"/>
    <w:rsid w:val="00635BFF"/>
    <w:rsid w:val="00636324"/>
    <w:rsid w:val="0064280B"/>
    <w:rsid w:val="00642D6C"/>
    <w:rsid w:val="00642E7A"/>
    <w:rsid w:val="00645832"/>
    <w:rsid w:val="00645FA5"/>
    <w:rsid w:val="006462C9"/>
    <w:rsid w:val="006469C6"/>
    <w:rsid w:val="006473CE"/>
    <w:rsid w:val="0065041E"/>
    <w:rsid w:val="00650C4D"/>
    <w:rsid w:val="00651EC1"/>
    <w:rsid w:val="00654138"/>
    <w:rsid w:val="00654D48"/>
    <w:rsid w:val="00655C6D"/>
    <w:rsid w:val="00657A31"/>
    <w:rsid w:val="00660E4C"/>
    <w:rsid w:val="00661C03"/>
    <w:rsid w:val="00663769"/>
    <w:rsid w:val="00663F26"/>
    <w:rsid w:val="006663D8"/>
    <w:rsid w:val="00666F77"/>
    <w:rsid w:val="00667F1B"/>
    <w:rsid w:val="00670C8F"/>
    <w:rsid w:val="00673921"/>
    <w:rsid w:val="006751DD"/>
    <w:rsid w:val="00675B78"/>
    <w:rsid w:val="00676038"/>
    <w:rsid w:val="00676A75"/>
    <w:rsid w:val="00676E73"/>
    <w:rsid w:val="00676FCF"/>
    <w:rsid w:val="006827D0"/>
    <w:rsid w:val="00683BCB"/>
    <w:rsid w:val="006840D9"/>
    <w:rsid w:val="0068448D"/>
    <w:rsid w:val="006846AB"/>
    <w:rsid w:val="00685A50"/>
    <w:rsid w:val="00687713"/>
    <w:rsid w:val="006901EE"/>
    <w:rsid w:val="006901F8"/>
    <w:rsid w:val="00690619"/>
    <w:rsid w:val="00691912"/>
    <w:rsid w:val="00691B9B"/>
    <w:rsid w:val="006935D9"/>
    <w:rsid w:val="00693FB8"/>
    <w:rsid w:val="0069463D"/>
    <w:rsid w:val="0069751C"/>
    <w:rsid w:val="00697A63"/>
    <w:rsid w:val="00697D33"/>
    <w:rsid w:val="006A10B6"/>
    <w:rsid w:val="006A1C14"/>
    <w:rsid w:val="006A2A8A"/>
    <w:rsid w:val="006A3514"/>
    <w:rsid w:val="006A40E7"/>
    <w:rsid w:val="006A5812"/>
    <w:rsid w:val="006A75F1"/>
    <w:rsid w:val="006A79BD"/>
    <w:rsid w:val="006B1086"/>
    <w:rsid w:val="006B1B2B"/>
    <w:rsid w:val="006B22C1"/>
    <w:rsid w:val="006B2F8F"/>
    <w:rsid w:val="006B3B4E"/>
    <w:rsid w:val="006B499A"/>
    <w:rsid w:val="006B4D55"/>
    <w:rsid w:val="006B4E9B"/>
    <w:rsid w:val="006B5032"/>
    <w:rsid w:val="006C0A6D"/>
    <w:rsid w:val="006C1039"/>
    <w:rsid w:val="006C1E0E"/>
    <w:rsid w:val="006C25B8"/>
    <w:rsid w:val="006C4218"/>
    <w:rsid w:val="006C5AB9"/>
    <w:rsid w:val="006C6028"/>
    <w:rsid w:val="006C6461"/>
    <w:rsid w:val="006D07F9"/>
    <w:rsid w:val="006D0B5B"/>
    <w:rsid w:val="006D182C"/>
    <w:rsid w:val="006D1F37"/>
    <w:rsid w:val="006D62DA"/>
    <w:rsid w:val="006D66D8"/>
    <w:rsid w:val="006D746A"/>
    <w:rsid w:val="006D749C"/>
    <w:rsid w:val="006D785B"/>
    <w:rsid w:val="006E22A3"/>
    <w:rsid w:val="006E364D"/>
    <w:rsid w:val="006E3A39"/>
    <w:rsid w:val="006E3D41"/>
    <w:rsid w:val="006E4B3D"/>
    <w:rsid w:val="006E52B1"/>
    <w:rsid w:val="006E6164"/>
    <w:rsid w:val="006F32FD"/>
    <w:rsid w:val="006F4A92"/>
    <w:rsid w:val="006F4C3F"/>
    <w:rsid w:val="006F53C6"/>
    <w:rsid w:val="006F5566"/>
    <w:rsid w:val="006F5AD6"/>
    <w:rsid w:val="006F66B3"/>
    <w:rsid w:val="006F67DA"/>
    <w:rsid w:val="006F75BF"/>
    <w:rsid w:val="006F7888"/>
    <w:rsid w:val="00700C57"/>
    <w:rsid w:val="007013D2"/>
    <w:rsid w:val="007020FF"/>
    <w:rsid w:val="007021E0"/>
    <w:rsid w:val="0070285B"/>
    <w:rsid w:val="00703B6C"/>
    <w:rsid w:val="00704079"/>
    <w:rsid w:val="00704349"/>
    <w:rsid w:val="00707587"/>
    <w:rsid w:val="00710A1F"/>
    <w:rsid w:val="00710A31"/>
    <w:rsid w:val="00711BC6"/>
    <w:rsid w:val="00711BCF"/>
    <w:rsid w:val="00712F82"/>
    <w:rsid w:val="007137BB"/>
    <w:rsid w:val="007141B8"/>
    <w:rsid w:val="00715175"/>
    <w:rsid w:val="00715DED"/>
    <w:rsid w:val="007165BB"/>
    <w:rsid w:val="0071699B"/>
    <w:rsid w:val="00717EB2"/>
    <w:rsid w:val="0072100C"/>
    <w:rsid w:val="00721D55"/>
    <w:rsid w:val="007222F3"/>
    <w:rsid w:val="00722D7A"/>
    <w:rsid w:val="0072313C"/>
    <w:rsid w:val="00723E52"/>
    <w:rsid w:val="00724745"/>
    <w:rsid w:val="007248CB"/>
    <w:rsid w:val="00724D40"/>
    <w:rsid w:val="00725487"/>
    <w:rsid w:val="00726E33"/>
    <w:rsid w:val="0073095B"/>
    <w:rsid w:val="00732AFB"/>
    <w:rsid w:val="00734611"/>
    <w:rsid w:val="00735606"/>
    <w:rsid w:val="007367A4"/>
    <w:rsid w:val="00736D5D"/>
    <w:rsid w:val="00737284"/>
    <w:rsid w:val="00737864"/>
    <w:rsid w:val="007409D4"/>
    <w:rsid w:val="00741553"/>
    <w:rsid w:val="007419B6"/>
    <w:rsid w:val="00742108"/>
    <w:rsid w:val="007429BD"/>
    <w:rsid w:val="0074475B"/>
    <w:rsid w:val="00744767"/>
    <w:rsid w:val="007447EE"/>
    <w:rsid w:val="007450E8"/>
    <w:rsid w:val="007450EB"/>
    <w:rsid w:val="00745310"/>
    <w:rsid w:val="0074554E"/>
    <w:rsid w:val="00745D61"/>
    <w:rsid w:val="007470B7"/>
    <w:rsid w:val="00747418"/>
    <w:rsid w:val="00747F75"/>
    <w:rsid w:val="00750579"/>
    <w:rsid w:val="007540A0"/>
    <w:rsid w:val="00754BD0"/>
    <w:rsid w:val="00755A83"/>
    <w:rsid w:val="00756CA6"/>
    <w:rsid w:val="00761A73"/>
    <w:rsid w:val="007623D7"/>
    <w:rsid w:val="00762483"/>
    <w:rsid w:val="007629B5"/>
    <w:rsid w:val="007629BC"/>
    <w:rsid w:val="007631B5"/>
    <w:rsid w:val="00763839"/>
    <w:rsid w:val="00765484"/>
    <w:rsid w:val="007704A6"/>
    <w:rsid w:val="00771C5E"/>
    <w:rsid w:val="00771CED"/>
    <w:rsid w:val="00772A4F"/>
    <w:rsid w:val="00773774"/>
    <w:rsid w:val="007745F3"/>
    <w:rsid w:val="00774BE8"/>
    <w:rsid w:val="007755E0"/>
    <w:rsid w:val="00776496"/>
    <w:rsid w:val="00776C8A"/>
    <w:rsid w:val="007779D3"/>
    <w:rsid w:val="00781E7A"/>
    <w:rsid w:val="007821A3"/>
    <w:rsid w:val="00782A96"/>
    <w:rsid w:val="00782C50"/>
    <w:rsid w:val="00782E46"/>
    <w:rsid w:val="0078387D"/>
    <w:rsid w:val="007839CC"/>
    <w:rsid w:val="0078477D"/>
    <w:rsid w:val="00785FFA"/>
    <w:rsid w:val="00790198"/>
    <w:rsid w:val="007903B2"/>
    <w:rsid w:val="00791795"/>
    <w:rsid w:val="0079283A"/>
    <w:rsid w:val="007930CF"/>
    <w:rsid w:val="00794630"/>
    <w:rsid w:val="0079508C"/>
    <w:rsid w:val="0079553F"/>
    <w:rsid w:val="00796D82"/>
    <w:rsid w:val="00796FEA"/>
    <w:rsid w:val="0079772D"/>
    <w:rsid w:val="007A0EBF"/>
    <w:rsid w:val="007A1CAF"/>
    <w:rsid w:val="007A2214"/>
    <w:rsid w:val="007A28E6"/>
    <w:rsid w:val="007A2CB9"/>
    <w:rsid w:val="007A2FB8"/>
    <w:rsid w:val="007A3C80"/>
    <w:rsid w:val="007A5200"/>
    <w:rsid w:val="007A545D"/>
    <w:rsid w:val="007A6456"/>
    <w:rsid w:val="007A70FE"/>
    <w:rsid w:val="007A7597"/>
    <w:rsid w:val="007B065C"/>
    <w:rsid w:val="007B1676"/>
    <w:rsid w:val="007B3463"/>
    <w:rsid w:val="007B3DB6"/>
    <w:rsid w:val="007B44A5"/>
    <w:rsid w:val="007B5D7B"/>
    <w:rsid w:val="007B5F00"/>
    <w:rsid w:val="007B6154"/>
    <w:rsid w:val="007B793A"/>
    <w:rsid w:val="007C0511"/>
    <w:rsid w:val="007C18F6"/>
    <w:rsid w:val="007C22E0"/>
    <w:rsid w:val="007C33FD"/>
    <w:rsid w:val="007C3779"/>
    <w:rsid w:val="007C4A1F"/>
    <w:rsid w:val="007C4A3A"/>
    <w:rsid w:val="007C57C7"/>
    <w:rsid w:val="007C585C"/>
    <w:rsid w:val="007C5D5A"/>
    <w:rsid w:val="007C5D72"/>
    <w:rsid w:val="007C5F3E"/>
    <w:rsid w:val="007C610A"/>
    <w:rsid w:val="007C7B2B"/>
    <w:rsid w:val="007D1A51"/>
    <w:rsid w:val="007D3DEA"/>
    <w:rsid w:val="007D49AB"/>
    <w:rsid w:val="007D4B9A"/>
    <w:rsid w:val="007D4C41"/>
    <w:rsid w:val="007D50D6"/>
    <w:rsid w:val="007D5A8F"/>
    <w:rsid w:val="007D5C48"/>
    <w:rsid w:val="007D7BC9"/>
    <w:rsid w:val="007E017A"/>
    <w:rsid w:val="007E0226"/>
    <w:rsid w:val="007E0343"/>
    <w:rsid w:val="007E06CF"/>
    <w:rsid w:val="007E0F13"/>
    <w:rsid w:val="007E15DA"/>
    <w:rsid w:val="007E5878"/>
    <w:rsid w:val="007E6F3E"/>
    <w:rsid w:val="007E738C"/>
    <w:rsid w:val="007E7E72"/>
    <w:rsid w:val="007F0100"/>
    <w:rsid w:val="007F0C48"/>
    <w:rsid w:val="007F0CA9"/>
    <w:rsid w:val="007F0CB3"/>
    <w:rsid w:val="007F1B16"/>
    <w:rsid w:val="007F2940"/>
    <w:rsid w:val="007F47A5"/>
    <w:rsid w:val="007F48F4"/>
    <w:rsid w:val="007F4D41"/>
    <w:rsid w:val="007F51A1"/>
    <w:rsid w:val="007F6B00"/>
    <w:rsid w:val="007F7B46"/>
    <w:rsid w:val="007F7C9A"/>
    <w:rsid w:val="007F7E7F"/>
    <w:rsid w:val="00800519"/>
    <w:rsid w:val="008006A3"/>
    <w:rsid w:val="00800AB2"/>
    <w:rsid w:val="00801FFC"/>
    <w:rsid w:val="008038C0"/>
    <w:rsid w:val="008045A2"/>
    <w:rsid w:val="00804866"/>
    <w:rsid w:val="00805955"/>
    <w:rsid w:val="0080640A"/>
    <w:rsid w:val="00810CD4"/>
    <w:rsid w:val="008118C2"/>
    <w:rsid w:val="0081322D"/>
    <w:rsid w:val="00815DFE"/>
    <w:rsid w:val="00816C84"/>
    <w:rsid w:val="00816CC0"/>
    <w:rsid w:val="00817172"/>
    <w:rsid w:val="008172BA"/>
    <w:rsid w:val="008179B3"/>
    <w:rsid w:val="00820323"/>
    <w:rsid w:val="00821F90"/>
    <w:rsid w:val="00823C26"/>
    <w:rsid w:val="00824428"/>
    <w:rsid w:val="008246D8"/>
    <w:rsid w:val="008252FC"/>
    <w:rsid w:val="00826912"/>
    <w:rsid w:val="0082691E"/>
    <w:rsid w:val="00826F87"/>
    <w:rsid w:val="008271CF"/>
    <w:rsid w:val="008279BA"/>
    <w:rsid w:val="008302CE"/>
    <w:rsid w:val="00830D1A"/>
    <w:rsid w:val="00830E89"/>
    <w:rsid w:val="00831420"/>
    <w:rsid w:val="008318E8"/>
    <w:rsid w:val="00835FAC"/>
    <w:rsid w:val="00836222"/>
    <w:rsid w:val="0083658B"/>
    <w:rsid w:val="00836DE2"/>
    <w:rsid w:val="00840D7B"/>
    <w:rsid w:val="008410D7"/>
    <w:rsid w:val="00841AF9"/>
    <w:rsid w:val="00843A2A"/>
    <w:rsid w:val="00843BAF"/>
    <w:rsid w:val="008479C0"/>
    <w:rsid w:val="00847FBC"/>
    <w:rsid w:val="00850C0B"/>
    <w:rsid w:val="00852291"/>
    <w:rsid w:val="008526B7"/>
    <w:rsid w:val="00852720"/>
    <w:rsid w:val="008533E7"/>
    <w:rsid w:val="00853609"/>
    <w:rsid w:val="00854689"/>
    <w:rsid w:val="008565FF"/>
    <w:rsid w:val="00856727"/>
    <w:rsid w:val="00857095"/>
    <w:rsid w:val="00857F53"/>
    <w:rsid w:val="008601AC"/>
    <w:rsid w:val="008602CD"/>
    <w:rsid w:val="008604B3"/>
    <w:rsid w:val="00860D9F"/>
    <w:rsid w:val="00861C71"/>
    <w:rsid w:val="00862214"/>
    <w:rsid w:val="00865852"/>
    <w:rsid w:val="0086746A"/>
    <w:rsid w:val="00867663"/>
    <w:rsid w:val="00867C7F"/>
    <w:rsid w:val="00867D0C"/>
    <w:rsid w:val="00867F1D"/>
    <w:rsid w:val="0087043E"/>
    <w:rsid w:val="008705D9"/>
    <w:rsid w:val="0087088D"/>
    <w:rsid w:val="00870B4A"/>
    <w:rsid w:val="00870BC9"/>
    <w:rsid w:val="0087141D"/>
    <w:rsid w:val="00871663"/>
    <w:rsid w:val="00871C0C"/>
    <w:rsid w:val="0087282B"/>
    <w:rsid w:val="00872D9A"/>
    <w:rsid w:val="00874632"/>
    <w:rsid w:val="0087613E"/>
    <w:rsid w:val="0087671C"/>
    <w:rsid w:val="008775E0"/>
    <w:rsid w:val="008806E5"/>
    <w:rsid w:val="00880A04"/>
    <w:rsid w:val="00880B09"/>
    <w:rsid w:val="008814BC"/>
    <w:rsid w:val="00881C49"/>
    <w:rsid w:val="0088326B"/>
    <w:rsid w:val="00885799"/>
    <w:rsid w:val="008861B1"/>
    <w:rsid w:val="008864AB"/>
    <w:rsid w:val="0088738F"/>
    <w:rsid w:val="008873AE"/>
    <w:rsid w:val="008903E3"/>
    <w:rsid w:val="00891D44"/>
    <w:rsid w:val="0089218D"/>
    <w:rsid w:val="0089236D"/>
    <w:rsid w:val="00893226"/>
    <w:rsid w:val="008937C8"/>
    <w:rsid w:val="008937F8"/>
    <w:rsid w:val="008943AF"/>
    <w:rsid w:val="008943E5"/>
    <w:rsid w:val="00894B2C"/>
    <w:rsid w:val="00895867"/>
    <w:rsid w:val="00895A00"/>
    <w:rsid w:val="00895D36"/>
    <w:rsid w:val="00897DB2"/>
    <w:rsid w:val="00897EE2"/>
    <w:rsid w:val="008A039F"/>
    <w:rsid w:val="008A0761"/>
    <w:rsid w:val="008A0B2A"/>
    <w:rsid w:val="008A0B67"/>
    <w:rsid w:val="008A0DEF"/>
    <w:rsid w:val="008A33AE"/>
    <w:rsid w:val="008A3A79"/>
    <w:rsid w:val="008A4810"/>
    <w:rsid w:val="008A58A8"/>
    <w:rsid w:val="008A6878"/>
    <w:rsid w:val="008A6FC6"/>
    <w:rsid w:val="008A760C"/>
    <w:rsid w:val="008B0B17"/>
    <w:rsid w:val="008B0B5F"/>
    <w:rsid w:val="008B0B95"/>
    <w:rsid w:val="008B28D2"/>
    <w:rsid w:val="008B3890"/>
    <w:rsid w:val="008B46E4"/>
    <w:rsid w:val="008B4BE5"/>
    <w:rsid w:val="008B532C"/>
    <w:rsid w:val="008B68FE"/>
    <w:rsid w:val="008C0192"/>
    <w:rsid w:val="008C08A5"/>
    <w:rsid w:val="008C18FA"/>
    <w:rsid w:val="008C2249"/>
    <w:rsid w:val="008C4215"/>
    <w:rsid w:val="008C5449"/>
    <w:rsid w:val="008C5F6B"/>
    <w:rsid w:val="008D0EB7"/>
    <w:rsid w:val="008D1033"/>
    <w:rsid w:val="008D115B"/>
    <w:rsid w:val="008D2607"/>
    <w:rsid w:val="008D4E83"/>
    <w:rsid w:val="008D507E"/>
    <w:rsid w:val="008D59A4"/>
    <w:rsid w:val="008D603E"/>
    <w:rsid w:val="008D63F2"/>
    <w:rsid w:val="008D6C9B"/>
    <w:rsid w:val="008D7656"/>
    <w:rsid w:val="008D76E9"/>
    <w:rsid w:val="008E0069"/>
    <w:rsid w:val="008E0F32"/>
    <w:rsid w:val="008E1524"/>
    <w:rsid w:val="008E1BE6"/>
    <w:rsid w:val="008E2AB6"/>
    <w:rsid w:val="008E2DDD"/>
    <w:rsid w:val="008E3616"/>
    <w:rsid w:val="008E370D"/>
    <w:rsid w:val="008E4CAC"/>
    <w:rsid w:val="008E52E7"/>
    <w:rsid w:val="008E56FF"/>
    <w:rsid w:val="008E5865"/>
    <w:rsid w:val="008E5F48"/>
    <w:rsid w:val="008E6713"/>
    <w:rsid w:val="008E723B"/>
    <w:rsid w:val="008F010A"/>
    <w:rsid w:val="008F013B"/>
    <w:rsid w:val="008F05AF"/>
    <w:rsid w:val="008F08A2"/>
    <w:rsid w:val="008F1CB3"/>
    <w:rsid w:val="008F3855"/>
    <w:rsid w:val="008F40B0"/>
    <w:rsid w:val="008F416B"/>
    <w:rsid w:val="008F4379"/>
    <w:rsid w:val="008F4743"/>
    <w:rsid w:val="008F65F1"/>
    <w:rsid w:val="008F7CAC"/>
    <w:rsid w:val="009004B6"/>
    <w:rsid w:val="009005C7"/>
    <w:rsid w:val="00900982"/>
    <w:rsid w:val="009018B4"/>
    <w:rsid w:val="009054DB"/>
    <w:rsid w:val="00905B95"/>
    <w:rsid w:val="009068B2"/>
    <w:rsid w:val="0091056B"/>
    <w:rsid w:val="00910793"/>
    <w:rsid w:val="0091083E"/>
    <w:rsid w:val="00911A0D"/>
    <w:rsid w:val="00913CF7"/>
    <w:rsid w:val="00914616"/>
    <w:rsid w:val="00914A7A"/>
    <w:rsid w:val="00915243"/>
    <w:rsid w:val="00916100"/>
    <w:rsid w:val="0091676C"/>
    <w:rsid w:val="00916B06"/>
    <w:rsid w:val="009212AF"/>
    <w:rsid w:val="0092132E"/>
    <w:rsid w:val="009215CB"/>
    <w:rsid w:val="00921C9B"/>
    <w:rsid w:val="009229BF"/>
    <w:rsid w:val="0092440D"/>
    <w:rsid w:val="009246E8"/>
    <w:rsid w:val="009263C4"/>
    <w:rsid w:val="00927610"/>
    <w:rsid w:val="00927BBF"/>
    <w:rsid w:val="009304FE"/>
    <w:rsid w:val="0093085F"/>
    <w:rsid w:val="00930A69"/>
    <w:rsid w:val="00931576"/>
    <w:rsid w:val="00931A28"/>
    <w:rsid w:val="00931D17"/>
    <w:rsid w:val="00932F01"/>
    <w:rsid w:val="00932F6D"/>
    <w:rsid w:val="00932FFF"/>
    <w:rsid w:val="00933354"/>
    <w:rsid w:val="009343D2"/>
    <w:rsid w:val="00934879"/>
    <w:rsid w:val="00934C63"/>
    <w:rsid w:val="00934FE5"/>
    <w:rsid w:val="0093642D"/>
    <w:rsid w:val="009364D0"/>
    <w:rsid w:val="009368FF"/>
    <w:rsid w:val="00936D47"/>
    <w:rsid w:val="00941573"/>
    <w:rsid w:val="0094196A"/>
    <w:rsid w:val="00941DDA"/>
    <w:rsid w:val="00943245"/>
    <w:rsid w:val="00945FDA"/>
    <w:rsid w:val="00946873"/>
    <w:rsid w:val="009473A8"/>
    <w:rsid w:val="009512C6"/>
    <w:rsid w:val="00953854"/>
    <w:rsid w:val="00954E4B"/>
    <w:rsid w:val="0095564E"/>
    <w:rsid w:val="00956F61"/>
    <w:rsid w:val="009576B6"/>
    <w:rsid w:val="0096092F"/>
    <w:rsid w:val="00961B0F"/>
    <w:rsid w:val="00961CD5"/>
    <w:rsid w:val="00963447"/>
    <w:rsid w:val="0096384B"/>
    <w:rsid w:val="00963A5D"/>
    <w:rsid w:val="009656AE"/>
    <w:rsid w:val="00966FE6"/>
    <w:rsid w:val="009670D9"/>
    <w:rsid w:val="0096786A"/>
    <w:rsid w:val="00970CA6"/>
    <w:rsid w:val="00970DE7"/>
    <w:rsid w:val="0097154C"/>
    <w:rsid w:val="00972516"/>
    <w:rsid w:val="00972702"/>
    <w:rsid w:val="0097354A"/>
    <w:rsid w:val="009736D1"/>
    <w:rsid w:val="00975385"/>
    <w:rsid w:val="009753BE"/>
    <w:rsid w:val="00977271"/>
    <w:rsid w:val="0097749B"/>
    <w:rsid w:val="009779D3"/>
    <w:rsid w:val="00977EB1"/>
    <w:rsid w:val="00977F37"/>
    <w:rsid w:val="00982310"/>
    <w:rsid w:val="00982E04"/>
    <w:rsid w:val="00983332"/>
    <w:rsid w:val="00983B0C"/>
    <w:rsid w:val="00983CD7"/>
    <w:rsid w:val="00983EFB"/>
    <w:rsid w:val="00984336"/>
    <w:rsid w:val="00985B71"/>
    <w:rsid w:val="0098794F"/>
    <w:rsid w:val="009907D5"/>
    <w:rsid w:val="00990E51"/>
    <w:rsid w:val="009917F6"/>
    <w:rsid w:val="00992AAD"/>
    <w:rsid w:val="00992E8B"/>
    <w:rsid w:val="0099395B"/>
    <w:rsid w:val="0099405E"/>
    <w:rsid w:val="00997094"/>
    <w:rsid w:val="00997EDF"/>
    <w:rsid w:val="00997F56"/>
    <w:rsid w:val="009A0156"/>
    <w:rsid w:val="009A0BDC"/>
    <w:rsid w:val="009A3A92"/>
    <w:rsid w:val="009A3CD0"/>
    <w:rsid w:val="009A53DE"/>
    <w:rsid w:val="009A724D"/>
    <w:rsid w:val="009A73C9"/>
    <w:rsid w:val="009B0C6E"/>
    <w:rsid w:val="009B1DD5"/>
    <w:rsid w:val="009B25C8"/>
    <w:rsid w:val="009B2B96"/>
    <w:rsid w:val="009B4BB0"/>
    <w:rsid w:val="009B4DD5"/>
    <w:rsid w:val="009B5BAF"/>
    <w:rsid w:val="009B6139"/>
    <w:rsid w:val="009B6794"/>
    <w:rsid w:val="009B700E"/>
    <w:rsid w:val="009B7A4E"/>
    <w:rsid w:val="009B7AA7"/>
    <w:rsid w:val="009B7BA6"/>
    <w:rsid w:val="009C0C60"/>
    <w:rsid w:val="009C0C96"/>
    <w:rsid w:val="009C2012"/>
    <w:rsid w:val="009C4722"/>
    <w:rsid w:val="009C5E7A"/>
    <w:rsid w:val="009C61E9"/>
    <w:rsid w:val="009C711F"/>
    <w:rsid w:val="009C7D68"/>
    <w:rsid w:val="009D1160"/>
    <w:rsid w:val="009D11FA"/>
    <w:rsid w:val="009D17A2"/>
    <w:rsid w:val="009D1A08"/>
    <w:rsid w:val="009D21AE"/>
    <w:rsid w:val="009D2777"/>
    <w:rsid w:val="009D2A7C"/>
    <w:rsid w:val="009D40DB"/>
    <w:rsid w:val="009D46B7"/>
    <w:rsid w:val="009D4C61"/>
    <w:rsid w:val="009D4D4D"/>
    <w:rsid w:val="009E007C"/>
    <w:rsid w:val="009E09A5"/>
    <w:rsid w:val="009E0FA3"/>
    <w:rsid w:val="009E1561"/>
    <w:rsid w:val="009E2646"/>
    <w:rsid w:val="009E313A"/>
    <w:rsid w:val="009E4E85"/>
    <w:rsid w:val="009E6271"/>
    <w:rsid w:val="009F1459"/>
    <w:rsid w:val="009F14BB"/>
    <w:rsid w:val="009F179B"/>
    <w:rsid w:val="009F22F3"/>
    <w:rsid w:val="009F5BFC"/>
    <w:rsid w:val="009F607B"/>
    <w:rsid w:val="009F68D0"/>
    <w:rsid w:val="00A003B1"/>
    <w:rsid w:val="00A009A8"/>
    <w:rsid w:val="00A00AA0"/>
    <w:rsid w:val="00A04598"/>
    <w:rsid w:val="00A0637D"/>
    <w:rsid w:val="00A07159"/>
    <w:rsid w:val="00A07272"/>
    <w:rsid w:val="00A10985"/>
    <w:rsid w:val="00A10CF9"/>
    <w:rsid w:val="00A10F66"/>
    <w:rsid w:val="00A1100D"/>
    <w:rsid w:val="00A11B18"/>
    <w:rsid w:val="00A145C0"/>
    <w:rsid w:val="00A14F0C"/>
    <w:rsid w:val="00A1559D"/>
    <w:rsid w:val="00A202CC"/>
    <w:rsid w:val="00A22676"/>
    <w:rsid w:val="00A228A7"/>
    <w:rsid w:val="00A2325A"/>
    <w:rsid w:val="00A23FE6"/>
    <w:rsid w:val="00A2412C"/>
    <w:rsid w:val="00A263E7"/>
    <w:rsid w:val="00A32318"/>
    <w:rsid w:val="00A33F0F"/>
    <w:rsid w:val="00A349B4"/>
    <w:rsid w:val="00A3502F"/>
    <w:rsid w:val="00A41CB2"/>
    <w:rsid w:val="00A42159"/>
    <w:rsid w:val="00A42D65"/>
    <w:rsid w:val="00A43737"/>
    <w:rsid w:val="00A4437B"/>
    <w:rsid w:val="00A4461A"/>
    <w:rsid w:val="00A44B3D"/>
    <w:rsid w:val="00A44C4F"/>
    <w:rsid w:val="00A46DD0"/>
    <w:rsid w:val="00A47CFB"/>
    <w:rsid w:val="00A47DAC"/>
    <w:rsid w:val="00A52071"/>
    <w:rsid w:val="00A53113"/>
    <w:rsid w:val="00A5371F"/>
    <w:rsid w:val="00A544FB"/>
    <w:rsid w:val="00A55588"/>
    <w:rsid w:val="00A556CD"/>
    <w:rsid w:val="00A559DC"/>
    <w:rsid w:val="00A55F7D"/>
    <w:rsid w:val="00A57D08"/>
    <w:rsid w:val="00A6023F"/>
    <w:rsid w:val="00A60DF6"/>
    <w:rsid w:val="00A61632"/>
    <w:rsid w:val="00A62401"/>
    <w:rsid w:val="00A6370A"/>
    <w:rsid w:val="00A65EE5"/>
    <w:rsid w:val="00A664DE"/>
    <w:rsid w:val="00A66AA7"/>
    <w:rsid w:val="00A7030C"/>
    <w:rsid w:val="00A7038D"/>
    <w:rsid w:val="00A710D6"/>
    <w:rsid w:val="00A71704"/>
    <w:rsid w:val="00A71838"/>
    <w:rsid w:val="00A7244C"/>
    <w:rsid w:val="00A74253"/>
    <w:rsid w:val="00A745EB"/>
    <w:rsid w:val="00A75DAF"/>
    <w:rsid w:val="00A77100"/>
    <w:rsid w:val="00A776B1"/>
    <w:rsid w:val="00A80443"/>
    <w:rsid w:val="00A8256C"/>
    <w:rsid w:val="00A838DA"/>
    <w:rsid w:val="00A8399E"/>
    <w:rsid w:val="00A854AA"/>
    <w:rsid w:val="00A85AC6"/>
    <w:rsid w:val="00A87B1C"/>
    <w:rsid w:val="00A87EC4"/>
    <w:rsid w:val="00A87FDF"/>
    <w:rsid w:val="00A91F81"/>
    <w:rsid w:val="00A92330"/>
    <w:rsid w:val="00A928F4"/>
    <w:rsid w:val="00A9293F"/>
    <w:rsid w:val="00A92E6A"/>
    <w:rsid w:val="00A961EC"/>
    <w:rsid w:val="00A9635F"/>
    <w:rsid w:val="00A96D7C"/>
    <w:rsid w:val="00AA0CAC"/>
    <w:rsid w:val="00AA12E2"/>
    <w:rsid w:val="00AA4692"/>
    <w:rsid w:val="00AA62F9"/>
    <w:rsid w:val="00AB10E9"/>
    <w:rsid w:val="00AB13BE"/>
    <w:rsid w:val="00AB194B"/>
    <w:rsid w:val="00AB229B"/>
    <w:rsid w:val="00AB3240"/>
    <w:rsid w:val="00AB4270"/>
    <w:rsid w:val="00AB4B9D"/>
    <w:rsid w:val="00AB4D16"/>
    <w:rsid w:val="00AB4FA9"/>
    <w:rsid w:val="00AB618E"/>
    <w:rsid w:val="00AB71C0"/>
    <w:rsid w:val="00AB7834"/>
    <w:rsid w:val="00AB7ECE"/>
    <w:rsid w:val="00AC0AC1"/>
    <w:rsid w:val="00AC11D3"/>
    <w:rsid w:val="00AC33E9"/>
    <w:rsid w:val="00AC4952"/>
    <w:rsid w:val="00AC4BB9"/>
    <w:rsid w:val="00AC66C4"/>
    <w:rsid w:val="00AC6AD6"/>
    <w:rsid w:val="00AC7510"/>
    <w:rsid w:val="00AD3230"/>
    <w:rsid w:val="00AD3E03"/>
    <w:rsid w:val="00AD406D"/>
    <w:rsid w:val="00AD4083"/>
    <w:rsid w:val="00AD4382"/>
    <w:rsid w:val="00AD4576"/>
    <w:rsid w:val="00AD4803"/>
    <w:rsid w:val="00AD65AE"/>
    <w:rsid w:val="00AD78AC"/>
    <w:rsid w:val="00AE2BD0"/>
    <w:rsid w:val="00AE2F0A"/>
    <w:rsid w:val="00AE31B2"/>
    <w:rsid w:val="00AE329B"/>
    <w:rsid w:val="00AE550C"/>
    <w:rsid w:val="00AE73FF"/>
    <w:rsid w:val="00AE76B9"/>
    <w:rsid w:val="00AE78E6"/>
    <w:rsid w:val="00AE7994"/>
    <w:rsid w:val="00AF1D43"/>
    <w:rsid w:val="00AF2AB5"/>
    <w:rsid w:val="00AF3C76"/>
    <w:rsid w:val="00AF3E0A"/>
    <w:rsid w:val="00AF401F"/>
    <w:rsid w:val="00AF431F"/>
    <w:rsid w:val="00AF466B"/>
    <w:rsid w:val="00AF57A9"/>
    <w:rsid w:val="00AF589B"/>
    <w:rsid w:val="00AF6188"/>
    <w:rsid w:val="00AF6A63"/>
    <w:rsid w:val="00AF7040"/>
    <w:rsid w:val="00AF771A"/>
    <w:rsid w:val="00B00BC1"/>
    <w:rsid w:val="00B014DB"/>
    <w:rsid w:val="00B01D24"/>
    <w:rsid w:val="00B02461"/>
    <w:rsid w:val="00B024C1"/>
    <w:rsid w:val="00B02FBB"/>
    <w:rsid w:val="00B05A2B"/>
    <w:rsid w:val="00B05DA2"/>
    <w:rsid w:val="00B05F3F"/>
    <w:rsid w:val="00B067E1"/>
    <w:rsid w:val="00B10065"/>
    <w:rsid w:val="00B10894"/>
    <w:rsid w:val="00B11B6B"/>
    <w:rsid w:val="00B12178"/>
    <w:rsid w:val="00B1621A"/>
    <w:rsid w:val="00B17D3E"/>
    <w:rsid w:val="00B17FD8"/>
    <w:rsid w:val="00B1D5E8"/>
    <w:rsid w:val="00B20351"/>
    <w:rsid w:val="00B20752"/>
    <w:rsid w:val="00B20855"/>
    <w:rsid w:val="00B2264D"/>
    <w:rsid w:val="00B2326A"/>
    <w:rsid w:val="00B235A0"/>
    <w:rsid w:val="00B236CE"/>
    <w:rsid w:val="00B25458"/>
    <w:rsid w:val="00B25E77"/>
    <w:rsid w:val="00B25F81"/>
    <w:rsid w:val="00B30025"/>
    <w:rsid w:val="00B301A9"/>
    <w:rsid w:val="00B30AEC"/>
    <w:rsid w:val="00B30FC6"/>
    <w:rsid w:val="00B32EA8"/>
    <w:rsid w:val="00B34260"/>
    <w:rsid w:val="00B344EF"/>
    <w:rsid w:val="00B3605F"/>
    <w:rsid w:val="00B37238"/>
    <w:rsid w:val="00B4029D"/>
    <w:rsid w:val="00B431BA"/>
    <w:rsid w:val="00B469E6"/>
    <w:rsid w:val="00B47612"/>
    <w:rsid w:val="00B50097"/>
    <w:rsid w:val="00B501BC"/>
    <w:rsid w:val="00B51793"/>
    <w:rsid w:val="00B51954"/>
    <w:rsid w:val="00B543CF"/>
    <w:rsid w:val="00B54BA8"/>
    <w:rsid w:val="00B55233"/>
    <w:rsid w:val="00B553E4"/>
    <w:rsid w:val="00B60368"/>
    <w:rsid w:val="00B614A2"/>
    <w:rsid w:val="00B6166E"/>
    <w:rsid w:val="00B61893"/>
    <w:rsid w:val="00B6204A"/>
    <w:rsid w:val="00B6368D"/>
    <w:rsid w:val="00B673DA"/>
    <w:rsid w:val="00B70103"/>
    <w:rsid w:val="00B7018C"/>
    <w:rsid w:val="00B71138"/>
    <w:rsid w:val="00B725FD"/>
    <w:rsid w:val="00B7293F"/>
    <w:rsid w:val="00B745E8"/>
    <w:rsid w:val="00B74D95"/>
    <w:rsid w:val="00B75E1B"/>
    <w:rsid w:val="00B77A43"/>
    <w:rsid w:val="00B8040F"/>
    <w:rsid w:val="00B8131C"/>
    <w:rsid w:val="00B8195E"/>
    <w:rsid w:val="00B81B16"/>
    <w:rsid w:val="00B81C68"/>
    <w:rsid w:val="00B82260"/>
    <w:rsid w:val="00B83236"/>
    <w:rsid w:val="00B83392"/>
    <w:rsid w:val="00B841C6"/>
    <w:rsid w:val="00B850D6"/>
    <w:rsid w:val="00B85967"/>
    <w:rsid w:val="00B86319"/>
    <w:rsid w:val="00B86AEE"/>
    <w:rsid w:val="00B9033F"/>
    <w:rsid w:val="00B9101A"/>
    <w:rsid w:val="00B93287"/>
    <w:rsid w:val="00B93338"/>
    <w:rsid w:val="00B937C3"/>
    <w:rsid w:val="00B93918"/>
    <w:rsid w:val="00B95BC4"/>
    <w:rsid w:val="00BA0264"/>
    <w:rsid w:val="00BA02F1"/>
    <w:rsid w:val="00BA0419"/>
    <w:rsid w:val="00BA1123"/>
    <w:rsid w:val="00BA4A17"/>
    <w:rsid w:val="00BA4ABD"/>
    <w:rsid w:val="00BA4E43"/>
    <w:rsid w:val="00BA5346"/>
    <w:rsid w:val="00BA702B"/>
    <w:rsid w:val="00BB159C"/>
    <w:rsid w:val="00BB22E3"/>
    <w:rsid w:val="00BB2426"/>
    <w:rsid w:val="00BB3119"/>
    <w:rsid w:val="00BB4C69"/>
    <w:rsid w:val="00BB5DFA"/>
    <w:rsid w:val="00BB6743"/>
    <w:rsid w:val="00BB6EC8"/>
    <w:rsid w:val="00BB7252"/>
    <w:rsid w:val="00BC4DB6"/>
    <w:rsid w:val="00BC4EAC"/>
    <w:rsid w:val="00BC586B"/>
    <w:rsid w:val="00BC58D0"/>
    <w:rsid w:val="00BC5C82"/>
    <w:rsid w:val="00BC6306"/>
    <w:rsid w:val="00BC6317"/>
    <w:rsid w:val="00BC6478"/>
    <w:rsid w:val="00BC7792"/>
    <w:rsid w:val="00BD1A7F"/>
    <w:rsid w:val="00BD2562"/>
    <w:rsid w:val="00BD26FF"/>
    <w:rsid w:val="00BD272F"/>
    <w:rsid w:val="00BD342F"/>
    <w:rsid w:val="00BD3D50"/>
    <w:rsid w:val="00BD5610"/>
    <w:rsid w:val="00BD5C79"/>
    <w:rsid w:val="00BD6098"/>
    <w:rsid w:val="00BD6EE4"/>
    <w:rsid w:val="00BD77BB"/>
    <w:rsid w:val="00BD79DC"/>
    <w:rsid w:val="00BE18E2"/>
    <w:rsid w:val="00BE1E40"/>
    <w:rsid w:val="00BE2141"/>
    <w:rsid w:val="00BE2715"/>
    <w:rsid w:val="00BE31BA"/>
    <w:rsid w:val="00BE35D4"/>
    <w:rsid w:val="00BE457B"/>
    <w:rsid w:val="00BE463D"/>
    <w:rsid w:val="00BE58BE"/>
    <w:rsid w:val="00BF0470"/>
    <w:rsid w:val="00BF143D"/>
    <w:rsid w:val="00BF1F92"/>
    <w:rsid w:val="00BF24A4"/>
    <w:rsid w:val="00BF28A5"/>
    <w:rsid w:val="00BF4C6D"/>
    <w:rsid w:val="00BF6768"/>
    <w:rsid w:val="00BF69A2"/>
    <w:rsid w:val="00BF6B3B"/>
    <w:rsid w:val="00BF6E88"/>
    <w:rsid w:val="00BF6F3C"/>
    <w:rsid w:val="00BF766B"/>
    <w:rsid w:val="00BF79C6"/>
    <w:rsid w:val="00BF7A24"/>
    <w:rsid w:val="00C00729"/>
    <w:rsid w:val="00C0231F"/>
    <w:rsid w:val="00C026F6"/>
    <w:rsid w:val="00C03F61"/>
    <w:rsid w:val="00C05335"/>
    <w:rsid w:val="00C05407"/>
    <w:rsid w:val="00C0696F"/>
    <w:rsid w:val="00C07A25"/>
    <w:rsid w:val="00C107B0"/>
    <w:rsid w:val="00C13696"/>
    <w:rsid w:val="00C1475C"/>
    <w:rsid w:val="00C14CE6"/>
    <w:rsid w:val="00C150F1"/>
    <w:rsid w:val="00C1572C"/>
    <w:rsid w:val="00C15E33"/>
    <w:rsid w:val="00C1627D"/>
    <w:rsid w:val="00C16617"/>
    <w:rsid w:val="00C17844"/>
    <w:rsid w:val="00C229C5"/>
    <w:rsid w:val="00C25D44"/>
    <w:rsid w:val="00C260D0"/>
    <w:rsid w:val="00C269B2"/>
    <w:rsid w:val="00C2C79C"/>
    <w:rsid w:val="00C3010F"/>
    <w:rsid w:val="00C30856"/>
    <w:rsid w:val="00C30C54"/>
    <w:rsid w:val="00C311EB"/>
    <w:rsid w:val="00C31844"/>
    <w:rsid w:val="00C334C6"/>
    <w:rsid w:val="00C33776"/>
    <w:rsid w:val="00C337A6"/>
    <w:rsid w:val="00C33E68"/>
    <w:rsid w:val="00C34829"/>
    <w:rsid w:val="00C34A22"/>
    <w:rsid w:val="00C353CD"/>
    <w:rsid w:val="00C35678"/>
    <w:rsid w:val="00C35A31"/>
    <w:rsid w:val="00C36E32"/>
    <w:rsid w:val="00C37462"/>
    <w:rsid w:val="00C3751D"/>
    <w:rsid w:val="00C40A30"/>
    <w:rsid w:val="00C40CB3"/>
    <w:rsid w:val="00C414EF"/>
    <w:rsid w:val="00C41BEA"/>
    <w:rsid w:val="00C420C1"/>
    <w:rsid w:val="00C43450"/>
    <w:rsid w:val="00C44734"/>
    <w:rsid w:val="00C44E64"/>
    <w:rsid w:val="00C44EEA"/>
    <w:rsid w:val="00C469FC"/>
    <w:rsid w:val="00C47481"/>
    <w:rsid w:val="00C47852"/>
    <w:rsid w:val="00C508E6"/>
    <w:rsid w:val="00C523B6"/>
    <w:rsid w:val="00C52468"/>
    <w:rsid w:val="00C526CD"/>
    <w:rsid w:val="00C53432"/>
    <w:rsid w:val="00C536C9"/>
    <w:rsid w:val="00C54AE0"/>
    <w:rsid w:val="00C552DD"/>
    <w:rsid w:val="00C5574C"/>
    <w:rsid w:val="00C557E6"/>
    <w:rsid w:val="00C55F50"/>
    <w:rsid w:val="00C563FC"/>
    <w:rsid w:val="00C56B1C"/>
    <w:rsid w:val="00C56C67"/>
    <w:rsid w:val="00C56C70"/>
    <w:rsid w:val="00C60149"/>
    <w:rsid w:val="00C6087E"/>
    <w:rsid w:val="00C6178C"/>
    <w:rsid w:val="00C61B94"/>
    <w:rsid w:val="00C62724"/>
    <w:rsid w:val="00C6360A"/>
    <w:rsid w:val="00C65B8D"/>
    <w:rsid w:val="00C65BC0"/>
    <w:rsid w:val="00C65ED3"/>
    <w:rsid w:val="00C66512"/>
    <w:rsid w:val="00C66AEC"/>
    <w:rsid w:val="00C67B43"/>
    <w:rsid w:val="00C7061C"/>
    <w:rsid w:val="00C70E16"/>
    <w:rsid w:val="00C71A7D"/>
    <w:rsid w:val="00C71BD5"/>
    <w:rsid w:val="00C73EE2"/>
    <w:rsid w:val="00C758BB"/>
    <w:rsid w:val="00C7671C"/>
    <w:rsid w:val="00C77799"/>
    <w:rsid w:val="00C80706"/>
    <w:rsid w:val="00C82F49"/>
    <w:rsid w:val="00C8351F"/>
    <w:rsid w:val="00C83938"/>
    <w:rsid w:val="00C841A0"/>
    <w:rsid w:val="00C8567C"/>
    <w:rsid w:val="00C85866"/>
    <w:rsid w:val="00C87412"/>
    <w:rsid w:val="00C903A8"/>
    <w:rsid w:val="00C91059"/>
    <w:rsid w:val="00C914D0"/>
    <w:rsid w:val="00C922A8"/>
    <w:rsid w:val="00C9249F"/>
    <w:rsid w:val="00C92C45"/>
    <w:rsid w:val="00C9345B"/>
    <w:rsid w:val="00C95AF5"/>
    <w:rsid w:val="00C95F01"/>
    <w:rsid w:val="00C9651C"/>
    <w:rsid w:val="00C96C71"/>
    <w:rsid w:val="00C971B3"/>
    <w:rsid w:val="00C97D96"/>
    <w:rsid w:val="00CA00E7"/>
    <w:rsid w:val="00CA0EF3"/>
    <w:rsid w:val="00CA143B"/>
    <w:rsid w:val="00CA1775"/>
    <w:rsid w:val="00CA201E"/>
    <w:rsid w:val="00CA2ECA"/>
    <w:rsid w:val="00CA3FA3"/>
    <w:rsid w:val="00CA4D5D"/>
    <w:rsid w:val="00CA54BE"/>
    <w:rsid w:val="00CA5E56"/>
    <w:rsid w:val="00CA6345"/>
    <w:rsid w:val="00CA7F1B"/>
    <w:rsid w:val="00CB162C"/>
    <w:rsid w:val="00CB1675"/>
    <w:rsid w:val="00CB2682"/>
    <w:rsid w:val="00CB2B4B"/>
    <w:rsid w:val="00CB375C"/>
    <w:rsid w:val="00CB3922"/>
    <w:rsid w:val="00CC10F3"/>
    <w:rsid w:val="00CC273D"/>
    <w:rsid w:val="00CC3C35"/>
    <w:rsid w:val="00CC3DCD"/>
    <w:rsid w:val="00CC5F88"/>
    <w:rsid w:val="00CC756E"/>
    <w:rsid w:val="00CC772D"/>
    <w:rsid w:val="00CD0469"/>
    <w:rsid w:val="00CD05B0"/>
    <w:rsid w:val="00CD1CDE"/>
    <w:rsid w:val="00CD27C6"/>
    <w:rsid w:val="00CD2E84"/>
    <w:rsid w:val="00CD3888"/>
    <w:rsid w:val="00CD398B"/>
    <w:rsid w:val="00CD5050"/>
    <w:rsid w:val="00CD517C"/>
    <w:rsid w:val="00CD5A87"/>
    <w:rsid w:val="00CE04CD"/>
    <w:rsid w:val="00CE0524"/>
    <w:rsid w:val="00CE0920"/>
    <w:rsid w:val="00CE1A46"/>
    <w:rsid w:val="00CE1B57"/>
    <w:rsid w:val="00CE36BD"/>
    <w:rsid w:val="00CE3E3F"/>
    <w:rsid w:val="00CE453B"/>
    <w:rsid w:val="00CE46DB"/>
    <w:rsid w:val="00CE5306"/>
    <w:rsid w:val="00CE548E"/>
    <w:rsid w:val="00CE5958"/>
    <w:rsid w:val="00CE65B9"/>
    <w:rsid w:val="00CE77B5"/>
    <w:rsid w:val="00CE7C1A"/>
    <w:rsid w:val="00CF07F7"/>
    <w:rsid w:val="00CF1622"/>
    <w:rsid w:val="00CF22E3"/>
    <w:rsid w:val="00CF2540"/>
    <w:rsid w:val="00CF39FF"/>
    <w:rsid w:val="00CF5605"/>
    <w:rsid w:val="00CF633D"/>
    <w:rsid w:val="00CF6724"/>
    <w:rsid w:val="00CF6BFD"/>
    <w:rsid w:val="00CF6D6E"/>
    <w:rsid w:val="00CF7D02"/>
    <w:rsid w:val="00D01D77"/>
    <w:rsid w:val="00D035A6"/>
    <w:rsid w:val="00D043EA"/>
    <w:rsid w:val="00D04B8D"/>
    <w:rsid w:val="00D05087"/>
    <w:rsid w:val="00D0554D"/>
    <w:rsid w:val="00D055A5"/>
    <w:rsid w:val="00D07C84"/>
    <w:rsid w:val="00D07EA1"/>
    <w:rsid w:val="00D10004"/>
    <w:rsid w:val="00D1021B"/>
    <w:rsid w:val="00D10E19"/>
    <w:rsid w:val="00D1141E"/>
    <w:rsid w:val="00D1200C"/>
    <w:rsid w:val="00D129B8"/>
    <w:rsid w:val="00D1439A"/>
    <w:rsid w:val="00D15874"/>
    <w:rsid w:val="00D15B54"/>
    <w:rsid w:val="00D166D2"/>
    <w:rsid w:val="00D200A4"/>
    <w:rsid w:val="00D238B8"/>
    <w:rsid w:val="00D25DDE"/>
    <w:rsid w:val="00D2667D"/>
    <w:rsid w:val="00D30788"/>
    <w:rsid w:val="00D30F3B"/>
    <w:rsid w:val="00D32C24"/>
    <w:rsid w:val="00D338CB"/>
    <w:rsid w:val="00D33B62"/>
    <w:rsid w:val="00D35851"/>
    <w:rsid w:val="00D362CE"/>
    <w:rsid w:val="00D375EE"/>
    <w:rsid w:val="00D40BF6"/>
    <w:rsid w:val="00D42136"/>
    <w:rsid w:val="00D4325F"/>
    <w:rsid w:val="00D435D1"/>
    <w:rsid w:val="00D449AA"/>
    <w:rsid w:val="00D44FD8"/>
    <w:rsid w:val="00D455A5"/>
    <w:rsid w:val="00D47033"/>
    <w:rsid w:val="00D47F72"/>
    <w:rsid w:val="00D501F4"/>
    <w:rsid w:val="00D513CE"/>
    <w:rsid w:val="00D51618"/>
    <w:rsid w:val="00D528A1"/>
    <w:rsid w:val="00D52C22"/>
    <w:rsid w:val="00D5306B"/>
    <w:rsid w:val="00D533EB"/>
    <w:rsid w:val="00D53D13"/>
    <w:rsid w:val="00D54DAE"/>
    <w:rsid w:val="00D565A6"/>
    <w:rsid w:val="00D57F3A"/>
    <w:rsid w:val="00D602C6"/>
    <w:rsid w:val="00D6042B"/>
    <w:rsid w:val="00D60B0C"/>
    <w:rsid w:val="00D6177E"/>
    <w:rsid w:val="00D6230A"/>
    <w:rsid w:val="00D62DF3"/>
    <w:rsid w:val="00D63618"/>
    <w:rsid w:val="00D64FC3"/>
    <w:rsid w:val="00D653D9"/>
    <w:rsid w:val="00D654A6"/>
    <w:rsid w:val="00D65673"/>
    <w:rsid w:val="00D6724F"/>
    <w:rsid w:val="00D6756F"/>
    <w:rsid w:val="00D67605"/>
    <w:rsid w:val="00D724F7"/>
    <w:rsid w:val="00D75017"/>
    <w:rsid w:val="00D75B44"/>
    <w:rsid w:val="00D75EB4"/>
    <w:rsid w:val="00D76A2D"/>
    <w:rsid w:val="00D77409"/>
    <w:rsid w:val="00D7747C"/>
    <w:rsid w:val="00D814EF"/>
    <w:rsid w:val="00D81C6A"/>
    <w:rsid w:val="00D81CD5"/>
    <w:rsid w:val="00D82187"/>
    <w:rsid w:val="00D82D31"/>
    <w:rsid w:val="00D83A7F"/>
    <w:rsid w:val="00D83C6A"/>
    <w:rsid w:val="00D84206"/>
    <w:rsid w:val="00D851E0"/>
    <w:rsid w:val="00D85883"/>
    <w:rsid w:val="00D914B7"/>
    <w:rsid w:val="00D91A68"/>
    <w:rsid w:val="00D91ACE"/>
    <w:rsid w:val="00D91FD7"/>
    <w:rsid w:val="00D92308"/>
    <w:rsid w:val="00D926FF"/>
    <w:rsid w:val="00D929FF"/>
    <w:rsid w:val="00D952FD"/>
    <w:rsid w:val="00D95933"/>
    <w:rsid w:val="00D95E49"/>
    <w:rsid w:val="00D962FB"/>
    <w:rsid w:val="00D96930"/>
    <w:rsid w:val="00D97670"/>
    <w:rsid w:val="00D9775F"/>
    <w:rsid w:val="00D9791C"/>
    <w:rsid w:val="00DA193C"/>
    <w:rsid w:val="00DA2863"/>
    <w:rsid w:val="00DA2E0B"/>
    <w:rsid w:val="00DA3B43"/>
    <w:rsid w:val="00DA62A6"/>
    <w:rsid w:val="00DA6440"/>
    <w:rsid w:val="00DA7755"/>
    <w:rsid w:val="00DA7F54"/>
    <w:rsid w:val="00DB04BA"/>
    <w:rsid w:val="00DB0769"/>
    <w:rsid w:val="00DB139C"/>
    <w:rsid w:val="00DB1575"/>
    <w:rsid w:val="00DB1EEB"/>
    <w:rsid w:val="00DB25C3"/>
    <w:rsid w:val="00DB291B"/>
    <w:rsid w:val="00DB4AB0"/>
    <w:rsid w:val="00DB5420"/>
    <w:rsid w:val="00DB60FA"/>
    <w:rsid w:val="00DB6B1D"/>
    <w:rsid w:val="00DB769C"/>
    <w:rsid w:val="00DC118E"/>
    <w:rsid w:val="00DC32AD"/>
    <w:rsid w:val="00DC408A"/>
    <w:rsid w:val="00DC49C3"/>
    <w:rsid w:val="00DC49E7"/>
    <w:rsid w:val="00DC5449"/>
    <w:rsid w:val="00DC584A"/>
    <w:rsid w:val="00DC5909"/>
    <w:rsid w:val="00DC5B00"/>
    <w:rsid w:val="00DD039E"/>
    <w:rsid w:val="00DD1B91"/>
    <w:rsid w:val="00DD2025"/>
    <w:rsid w:val="00DD24D7"/>
    <w:rsid w:val="00DD3C8A"/>
    <w:rsid w:val="00DD4C5D"/>
    <w:rsid w:val="00DD54A6"/>
    <w:rsid w:val="00DD5504"/>
    <w:rsid w:val="00DE0783"/>
    <w:rsid w:val="00DE2050"/>
    <w:rsid w:val="00DE36FA"/>
    <w:rsid w:val="00DE3FED"/>
    <w:rsid w:val="00DE4240"/>
    <w:rsid w:val="00DE4D6B"/>
    <w:rsid w:val="00DE558E"/>
    <w:rsid w:val="00DE57C9"/>
    <w:rsid w:val="00DE598E"/>
    <w:rsid w:val="00DE5AE5"/>
    <w:rsid w:val="00DE5E26"/>
    <w:rsid w:val="00DE640B"/>
    <w:rsid w:val="00DE7449"/>
    <w:rsid w:val="00DE7ADD"/>
    <w:rsid w:val="00DF1460"/>
    <w:rsid w:val="00DF2A62"/>
    <w:rsid w:val="00DF386C"/>
    <w:rsid w:val="00DF4216"/>
    <w:rsid w:val="00DF42B1"/>
    <w:rsid w:val="00DF4FC3"/>
    <w:rsid w:val="00DF5CA8"/>
    <w:rsid w:val="00DF60BD"/>
    <w:rsid w:val="00DF6745"/>
    <w:rsid w:val="00DF75E6"/>
    <w:rsid w:val="00DF7A3A"/>
    <w:rsid w:val="00E02E47"/>
    <w:rsid w:val="00E036B0"/>
    <w:rsid w:val="00E03E1A"/>
    <w:rsid w:val="00E03FDB"/>
    <w:rsid w:val="00E04995"/>
    <w:rsid w:val="00E04ADC"/>
    <w:rsid w:val="00E05C2B"/>
    <w:rsid w:val="00E07692"/>
    <w:rsid w:val="00E1114C"/>
    <w:rsid w:val="00E11547"/>
    <w:rsid w:val="00E124B6"/>
    <w:rsid w:val="00E13750"/>
    <w:rsid w:val="00E14068"/>
    <w:rsid w:val="00E144DA"/>
    <w:rsid w:val="00E14E20"/>
    <w:rsid w:val="00E155AA"/>
    <w:rsid w:val="00E169A2"/>
    <w:rsid w:val="00E213CC"/>
    <w:rsid w:val="00E26A86"/>
    <w:rsid w:val="00E26C71"/>
    <w:rsid w:val="00E2751E"/>
    <w:rsid w:val="00E27E60"/>
    <w:rsid w:val="00E302BD"/>
    <w:rsid w:val="00E30B51"/>
    <w:rsid w:val="00E31191"/>
    <w:rsid w:val="00E312D6"/>
    <w:rsid w:val="00E31633"/>
    <w:rsid w:val="00E3196D"/>
    <w:rsid w:val="00E31988"/>
    <w:rsid w:val="00E32545"/>
    <w:rsid w:val="00E34FB5"/>
    <w:rsid w:val="00E35746"/>
    <w:rsid w:val="00E36B63"/>
    <w:rsid w:val="00E36F95"/>
    <w:rsid w:val="00E36FA9"/>
    <w:rsid w:val="00E37180"/>
    <w:rsid w:val="00E37F10"/>
    <w:rsid w:val="00E409DE"/>
    <w:rsid w:val="00E40C82"/>
    <w:rsid w:val="00E433BF"/>
    <w:rsid w:val="00E44E25"/>
    <w:rsid w:val="00E465CA"/>
    <w:rsid w:val="00E47184"/>
    <w:rsid w:val="00E47293"/>
    <w:rsid w:val="00E47F8D"/>
    <w:rsid w:val="00E5007E"/>
    <w:rsid w:val="00E50B67"/>
    <w:rsid w:val="00E51772"/>
    <w:rsid w:val="00E534EB"/>
    <w:rsid w:val="00E540E4"/>
    <w:rsid w:val="00E54133"/>
    <w:rsid w:val="00E55198"/>
    <w:rsid w:val="00E552F5"/>
    <w:rsid w:val="00E55A46"/>
    <w:rsid w:val="00E56E0F"/>
    <w:rsid w:val="00E600BF"/>
    <w:rsid w:val="00E610F5"/>
    <w:rsid w:val="00E620B4"/>
    <w:rsid w:val="00E62F0C"/>
    <w:rsid w:val="00E634C2"/>
    <w:rsid w:val="00E63695"/>
    <w:rsid w:val="00E638C6"/>
    <w:rsid w:val="00E64824"/>
    <w:rsid w:val="00E66966"/>
    <w:rsid w:val="00E75FC8"/>
    <w:rsid w:val="00E80F3B"/>
    <w:rsid w:val="00E813DD"/>
    <w:rsid w:val="00E839B0"/>
    <w:rsid w:val="00E83C6A"/>
    <w:rsid w:val="00E855D9"/>
    <w:rsid w:val="00E85EDD"/>
    <w:rsid w:val="00E86AB5"/>
    <w:rsid w:val="00E870A1"/>
    <w:rsid w:val="00E87EE2"/>
    <w:rsid w:val="00E90520"/>
    <w:rsid w:val="00E91770"/>
    <w:rsid w:val="00E92E61"/>
    <w:rsid w:val="00E9664B"/>
    <w:rsid w:val="00E97BD7"/>
    <w:rsid w:val="00EA0099"/>
    <w:rsid w:val="00EA0D75"/>
    <w:rsid w:val="00EA2406"/>
    <w:rsid w:val="00EA331D"/>
    <w:rsid w:val="00EA5852"/>
    <w:rsid w:val="00EA61C0"/>
    <w:rsid w:val="00EA64E8"/>
    <w:rsid w:val="00EA65C7"/>
    <w:rsid w:val="00EB1468"/>
    <w:rsid w:val="00EB30D1"/>
    <w:rsid w:val="00EB3244"/>
    <w:rsid w:val="00EB41EE"/>
    <w:rsid w:val="00EB7F67"/>
    <w:rsid w:val="00EC0F72"/>
    <w:rsid w:val="00EC2E3A"/>
    <w:rsid w:val="00EC3B70"/>
    <w:rsid w:val="00EC3E8D"/>
    <w:rsid w:val="00EC569E"/>
    <w:rsid w:val="00EC5899"/>
    <w:rsid w:val="00EC64E9"/>
    <w:rsid w:val="00EC6C8E"/>
    <w:rsid w:val="00ED0A75"/>
    <w:rsid w:val="00ED2808"/>
    <w:rsid w:val="00ED2E46"/>
    <w:rsid w:val="00ED2FB9"/>
    <w:rsid w:val="00ED6A98"/>
    <w:rsid w:val="00ED7193"/>
    <w:rsid w:val="00ED77AA"/>
    <w:rsid w:val="00EE0A01"/>
    <w:rsid w:val="00EE16B3"/>
    <w:rsid w:val="00EE1892"/>
    <w:rsid w:val="00EE20DB"/>
    <w:rsid w:val="00EE2177"/>
    <w:rsid w:val="00EE2566"/>
    <w:rsid w:val="00EE2ED2"/>
    <w:rsid w:val="00EE30D5"/>
    <w:rsid w:val="00EE3C52"/>
    <w:rsid w:val="00EE4D8E"/>
    <w:rsid w:val="00EE5139"/>
    <w:rsid w:val="00EE5799"/>
    <w:rsid w:val="00EE602C"/>
    <w:rsid w:val="00EE636B"/>
    <w:rsid w:val="00EE66D8"/>
    <w:rsid w:val="00EE6DF4"/>
    <w:rsid w:val="00EF1614"/>
    <w:rsid w:val="00EF1B3E"/>
    <w:rsid w:val="00EF2020"/>
    <w:rsid w:val="00EF2899"/>
    <w:rsid w:val="00EF4651"/>
    <w:rsid w:val="00EF57D4"/>
    <w:rsid w:val="00EF5BD8"/>
    <w:rsid w:val="00EF68C3"/>
    <w:rsid w:val="00EF7EC2"/>
    <w:rsid w:val="00F00302"/>
    <w:rsid w:val="00F003FC"/>
    <w:rsid w:val="00F02039"/>
    <w:rsid w:val="00F027F5"/>
    <w:rsid w:val="00F03C95"/>
    <w:rsid w:val="00F042D3"/>
    <w:rsid w:val="00F04905"/>
    <w:rsid w:val="00F04E4D"/>
    <w:rsid w:val="00F052CD"/>
    <w:rsid w:val="00F05727"/>
    <w:rsid w:val="00F05B4A"/>
    <w:rsid w:val="00F05C69"/>
    <w:rsid w:val="00F062FC"/>
    <w:rsid w:val="00F071F3"/>
    <w:rsid w:val="00F103A6"/>
    <w:rsid w:val="00F1105B"/>
    <w:rsid w:val="00F117F2"/>
    <w:rsid w:val="00F12AE1"/>
    <w:rsid w:val="00F13AC6"/>
    <w:rsid w:val="00F15018"/>
    <w:rsid w:val="00F1623C"/>
    <w:rsid w:val="00F17656"/>
    <w:rsid w:val="00F20B09"/>
    <w:rsid w:val="00F20CC7"/>
    <w:rsid w:val="00F21044"/>
    <w:rsid w:val="00F22D39"/>
    <w:rsid w:val="00F234F0"/>
    <w:rsid w:val="00F23774"/>
    <w:rsid w:val="00F23798"/>
    <w:rsid w:val="00F25811"/>
    <w:rsid w:val="00F266C2"/>
    <w:rsid w:val="00F26848"/>
    <w:rsid w:val="00F275D1"/>
    <w:rsid w:val="00F27A46"/>
    <w:rsid w:val="00F27B90"/>
    <w:rsid w:val="00F31030"/>
    <w:rsid w:val="00F31451"/>
    <w:rsid w:val="00F31D70"/>
    <w:rsid w:val="00F3274A"/>
    <w:rsid w:val="00F32969"/>
    <w:rsid w:val="00F336D6"/>
    <w:rsid w:val="00F347EB"/>
    <w:rsid w:val="00F34C28"/>
    <w:rsid w:val="00F35404"/>
    <w:rsid w:val="00F37998"/>
    <w:rsid w:val="00F40EC1"/>
    <w:rsid w:val="00F42A7B"/>
    <w:rsid w:val="00F44A8A"/>
    <w:rsid w:val="00F44F1B"/>
    <w:rsid w:val="00F45740"/>
    <w:rsid w:val="00F468D6"/>
    <w:rsid w:val="00F46A1A"/>
    <w:rsid w:val="00F4787C"/>
    <w:rsid w:val="00F47E69"/>
    <w:rsid w:val="00F5041F"/>
    <w:rsid w:val="00F536AC"/>
    <w:rsid w:val="00F53787"/>
    <w:rsid w:val="00F544CE"/>
    <w:rsid w:val="00F562AE"/>
    <w:rsid w:val="00F56D81"/>
    <w:rsid w:val="00F56D83"/>
    <w:rsid w:val="00F60FE6"/>
    <w:rsid w:val="00F620E7"/>
    <w:rsid w:val="00F62C84"/>
    <w:rsid w:val="00F63419"/>
    <w:rsid w:val="00F63535"/>
    <w:rsid w:val="00F64D52"/>
    <w:rsid w:val="00F66F21"/>
    <w:rsid w:val="00F678B4"/>
    <w:rsid w:val="00F7080D"/>
    <w:rsid w:val="00F70BD3"/>
    <w:rsid w:val="00F719A9"/>
    <w:rsid w:val="00F7295C"/>
    <w:rsid w:val="00F730EC"/>
    <w:rsid w:val="00F73795"/>
    <w:rsid w:val="00F74895"/>
    <w:rsid w:val="00F754A5"/>
    <w:rsid w:val="00F7640E"/>
    <w:rsid w:val="00F779D9"/>
    <w:rsid w:val="00F80277"/>
    <w:rsid w:val="00F81ED2"/>
    <w:rsid w:val="00F830D3"/>
    <w:rsid w:val="00F848CA"/>
    <w:rsid w:val="00F869E5"/>
    <w:rsid w:val="00F90E50"/>
    <w:rsid w:val="00F92A1E"/>
    <w:rsid w:val="00F92D89"/>
    <w:rsid w:val="00F93E05"/>
    <w:rsid w:val="00F940A3"/>
    <w:rsid w:val="00F9527E"/>
    <w:rsid w:val="00F96611"/>
    <w:rsid w:val="00F9732C"/>
    <w:rsid w:val="00F975D5"/>
    <w:rsid w:val="00FA019C"/>
    <w:rsid w:val="00FA0DD7"/>
    <w:rsid w:val="00FA2E6E"/>
    <w:rsid w:val="00FA376F"/>
    <w:rsid w:val="00FA75D3"/>
    <w:rsid w:val="00FB0F0C"/>
    <w:rsid w:val="00FB1004"/>
    <w:rsid w:val="00FB1B33"/>
    <w:rsid w:val="00FB481C"/>
    <w:rsid w:val="00FB65F2"/>
    <w:rsid w:val="00FB6856"/>
    <w:rsid w:val="00FC003F"/>
    <w:rsid w:val="00FC05D5"/>
    <w:rsid w:val="00FC06ED"/>
    <w:rsid w:val="00FC0A15"/>
    <w:rsid w:val="00FC0C55"/>
    <w:rsid w:val="00FC1084"/>
    <w:rsid w:val="00FC1A30"/>
    <w:rsid w:val="00FC1E6B"/>
    <w:rsid w:val="00FC23DA"/>
    <w:rsid w:val="00FC444B"/>
    <w:rsid w:val="00FC571A"/>
    <w:rsid w:val="00FC58B4"/>
    <w:rsid w:val="00FC5B2E"/>
    <w:rsid w:val="00FC5CE8"/>
    <w:rsid w:val="00FC6125"/>
    <w:rsid w:val="00FC794A"/>
    <w:rsid w:val="00FD10BD"/>
    <w:rsid w:val="00FD17AB"/>
    <w:rsid w:val="00FD1F48"/>
    <w:rsid w:val="00FD261A"/>
    <w:rsid w:val="00FD2E6A"/>
    <w:rsid w:val="00FD3E4A"/>
    <w:rsid w:val="00FD3F81"/>
    <w:rsid w:val="00FD6407"/>
    <w:rsid w:val="00FD66F7"/>
    <w:rsid w:val="00FD703A"/>
    <w:rsid w:val="00FD70D6"/>
    <w:rsid w:val="00FD7F90"/>
    <w:rsid w:val="00FE0B4D"/>
    <w:rsid w:val="00FE1119"/>
    <w:rsid w:val="00FE18C2"/>
    <w:rsid w:val="00FE2680"/>
    <w:rsid w:val="00FE3187"/>
    <w:rsid w:val="00FE36C3"/>
    <w:rsid w:val="00FE48DA"/>
    <w:rsid w:val="00FE53EC"/>
    <w:rsid w:val="00FE5450"/>
    <w:rsid w:val="00FE57B5"/>
    <w:rsid w:val="00FE60C0"/>
    <w:rsid w:val="00FE6946"/>
    <w:rsid w:val="00FE6A98"/>
    <w:rsid w:val="00FE70DB"/>
    <w:rsid w:val="00FE71AA"/>
    <w:rsid w:val="00FF0F50"/>
    <w:rsid w:val="00FF287B"/>
    <w:rsid w:val="00FF29A3"/>
    <w:rsid w:val="00FF2BA0"/>
    <w:rsid w:val="00FF3602"/>
    <w:rsid w:val="00FF3B02"/>
    <w:rsid w:val="00FF3F88"/>
    <w:rsid w:val="00FF46D8"/>
    <w:rsid w:val="00FF4AA5"/>
    <w:rsid w:val="00FF5589"/>
    <w:rsid w:val="00FF7595"/>
    <w:rsid w:val="00FF794E"/>
    <w:rsid w:val="0111C57F"/>
    <w:rsid w:val="01183431"/>
    <w:rsid w:val="013170F2"/>
    <w:rsid w:val="013825E3"/>
    <w:rsid w:val="013DE996"/>
    <w:rsid w:val="01445E3A"/>
    <w:rsid w:val="014C40F6"/>
    <w:rsid w:val="014CC6FF"/>
    <w:rsid w:val="015F9398"/>
    <w:rsid w:val="016EB7DD"/>
    <w:rsid w:val="0197E66F"/>
    <w:rsid w:val="01A1F69B"/>
    <w:rsid w:val="01A5C1C7"/>
    <w:rsid w:val="01B620BC"/>
    <w:rsid w:val="01DCCEBA"/>
    <w:rsid w:val="01E58C8F"/>
    <w:rsid w:val="01EC1301"/>
    <w:rsid w:val="02092CA6"/>
    <w:rsid w:val="0209DF86"/>
    <w:rsid w:val="0242671F"/>
    <w:rsid w:val="0246DEC9"/>
    <w:rsid w:val="0248C406"/>
    <w:rsid w:val="0258E803"/>
    <w:rsid w:val="0284A06D"/>
    <w:rsid w:val="029C4CC1"/>
    <w:rsid w:val="02B2A51B"/>
    <w:rsid w:val="02E8C652"/>
    <w:rsid w:val="03019ECB"/>
    <w:rsid w:val="030F0461"/>
    <w:rsid w:val="0310BEAD"/>
    <w:rsid w:val="03152B20"/>
    <w:rsid w:val="0319E1CB"/>
    <w:rsid w:val="03798AB0"/>
    <w:rsid w:val="037D112F"/>
    <w:rsid w:val="03884069"/>
    <w:rsid w:val="03A420DF"/>
    <w:rsid w:val="03ACBB0D"/>
    <w:rsid w:val="03AECF52"/>
    <w:rsid w:val="03B30BC4"/>
    <w:rsid w:val="03D9A5FB"/>
    <w:rsid w:val="03DB666E"/>
    <w:rsid w:val="04107D9D"/>
    <w:rsid w:val="0418E8EA"/>
    <w:rsid w:val="0419FCC9"/>
    <w:rsid w:val="044BEBE5"/>
    <w:rsid w:val="0456517A"/>
    <w:rsid w:val="0483F787"/>
    <w:rsid w:val="04993587"/>
    <w:rsid w:val="050B4C7A"/>
    <w:rsid w:val="050DF932"/>
    <w:rsid w:val="05145534"/>
    <w:rsid w:val="0545B24F"/>
    <w:rsid w:val="0556CCD0"/>
    <w:rsid w:val="0587A072"/>
    <w:rsid w:val="05A0F8A3"/>
    <w:rsid w:val="05A449B3"/>
    <w:rsid w:val="05CA66E6"/>
    <w:rsid w:val="05FE8BC2"/>
    <w:rsid w:val="0610E662"/>
    <w:rsid w:val="0617F38A"/>
    <w:rsid w:val="0620FAF5"/>
    <w:rsid w:val="0633BC11"/>
    <w:rsid w:val="06404BD3"/>
    <w:rsid w:val="064C0803"/>
    <w:rsid w:val="065B5F1C"/>
    <w:rsid w:val="066843AB"/>
    <w:rsid w:val="067690A0"/>
    <w:rsid w:val="067739B1"/>
    <w:rsid w:val="06876DD1"/>
    <w:rsid w:val="06AB4679"/>
    <w:rsid w:val="06B7E0D0"/>
    <w:rsid w:val="06CF68CD"/>
    <w:rsid w:val="06E56AF2"/>
    <w:rsid w:val="06EB61E0"/>
    <w:rsid w:val="07165625"/>
    <w:rsid w:val="07317F10"/>
    <w:rsid w:val="0743BA20"/>
    <w:rsid w:val="0759AFBF"/>
    <w:rsid w:val="075C8ACF"/>
    <w:rsid w:val="07A1A69E"/>
    <w:rsid w:val="07C7D933"/>
    <w:rsid w:val="07CCF9D8"/>
    <w:rsid w:val="0821C99F"/>
    <w:rsid w:val="08227AED"/>
    <w:rsid w:val="08227D61"/>
    <w:rsid w:val="08260BDA"/>
    <w:rsid w:val="08304126"/>
    <w:rsid w:val="0858FB4B"/>
    <w:rsid w:val="086CC5AB"/>
    <w:rsid w:val="08796B12"/>
    <w:rsid w:val="087CB5E7"/>
    <w:rsid w:val="0895C7BD"/>
    <w:rsid w:val="089AA05E"/>
    <w:rsid w:val="092CCA84"/>
    <w:rsid w:val="0960956A"/>
    <w:rsid w:val="09615DAC"/>
    <w:rsid w:val="096A1129"/>
    <w:rsid w:val="096A60B4"/>
    <w:rsid w:val="0978C900"/>
    <w:rsid w:val="0997DF16"/>
    <w:rsid w:val="09B49157"/>
    <w:rsid w:val="0A15B70E"/>
    <w:rsid w:val="0A17F763"/>
    <w:rsid w:val="0A19EEB1"/>
    <w:rsid w:val="0A1B4C20"/>
    <w:rsid w:val="0A2EFD74"/>
    <w:rsid w:val="0A34B5D4"/>
    <w:rsid w:val="0A48FEB9"/>
    <w:rsid w:val="0A754C69"/>
    <w:rsid w:val="0A887F3B"/>
    <w:rsid w:val="0A9C1336"/>
    <w:rsid w:val="0AA18DA7"/>
    <w:rsid w:val="0AB8FFB9"/>
    <w:rsid w:val="0AB9033C"/>
    <w:rsid w:val="0ADF3AFA"/>
    <w:rsid w:val="0ADFA011"/>
    <w:rsid w:val="0AECD282"/>
    <w:rsid w:val="0AF22046"/>
    <w:rsid w:val="0B0AAB07"/>
    <w:rsid w:val="0B197AF4"/>
    <w:rsid w:val="0B5F5602"/>
    <w:rsid w:val="0B6111B9"/>
    <w:rsid w:val="0B6AC28E"/>
    <w:rsid w:val="0B6E3636"/>
    <w:rsid w:val="0BC42DFD"/>
    <w:rsid w:val="0BE3ABBD"/>
    <w:rsid w:val="0C0BD148"/>
    <w:rsid w:val="0C0F151F"/>
    <w:rsid w:val="0C52EFDC"/>
    <w:rsid w:val="0C6102D5"/>
    <w:rsid w:val="0C6CA78B"/>
    <w:rsid w:val="0CA3C782"/>
    <w:rsid w:val="0CBAE130"/>
    <w:rsid w:val="0CBD7063"/>
    <w:rsid w:val="0CD81295"/>
    <w:rsid w:val="0D127AD9"/>
    <w:rsid w:val="0D1A389C"/>
    <w:rsid w:val="0D1FF4AC"/>
    <w:rsid w:val="0D521186"/>
    <w:rsid w:val="0D54ABD4"/>
    <w:rsid w:val="0D76D174"/>
    <w:rsid w:val="0D8F7B79"/>
    <w:rsid w:val="0D949FA4"/>
    <w:rsid w:val="0DB03800"/>
    <w:rsid w:val="0DB19F14"/>
    <w:rsid w:val="0E07D14D"/>
    <w:rsid w:val="0E3C4775"/>
    <w:rsid w:val="0E4914A0"/>
    <w:rsid w:val="0E545453"/>
    <w:rsid w:val="0E7F2A30"/>
    <w:rsid w:val="0E8D48A0"/>
    <w:rsid w:val="0E9365AA"/>
    <w:rsid w:val="0E9A58D0"/>
    <w:rsid w:val="0EA9E9BB"/>
    <w:rsid w:val="0ECE3B01"/>
    <w:rsid w:val="0ED02900"/>
    <w:rsid w:val="0ED26B5A"/>
    <w:rsid w:val="0EDCF5A8"/>
    <w:rsid w:val="0EE04C8E"/>
    <w:rsid w:val="0EE1EA0D"/>
    <w:rsid w:val="0EE71926"/>
    <w:rsid w:val="0EFA6266"/>
    <w:rsid w:val="0EFC5554"/>
    <w:rsid w:val="0F23DD4B"/>
    <w:rsid w:val="0F260CFA"/>
    <w:rsid w:val="0F4102BE"/>
    <w:rsid w:val="0F4EC58D"/>
    <w:rsid w:val="0F58A883"/>
    <w:rsid w:val="0F76DF7A"/>
    <w:rsid w:val="0F85EE4C"/>
    <w:rsid w:val="0F876EC9"/>
    <w:rsid w:val="0F888963"/>
    <w:rsid w:val="0F955B34"/>
    <w:rsid w:val="0FC25CE9"/>
    <w:rsid w:val="0FC7C984"/>
    <w:rsid w:val="0FDFD906"/>
    <w:rsid w:val="0FF5372A"/>
    <w:rsid w:val="0FFD1E8C"/>
    <w:rsid w:val="0FFD3AC2"/>
    <w:rsid w:val="10003D64"/>
    <w:rsid w:val="102C45CB"/>
    <w:rsid w:val="107E84B7"/>
    <w:rsid w:val="108E2457"/>
    <w:rsid w:val="109B2DB2"/>
    <w:rsid w:val="10A0340F"/>
    <w:rsid w:val="10A205D8"/>
    <w:rsid w:val="10A4615A"/>
    <w:rsid w:val="10AC9EF1"/>
    <w:rsid w:val="10D8B28C"/>
    <w:rsid w:val="114E4CBE"/>
    <w:rsid w:val="114FBF65"/>
    <w:rsid w:val="115A00B7"/>
    <w:rsid w:val="1172E9BA"/>
    <w:rsid w:val="11814C7E"/>
    <w:rsid w:val="11A48908"/>
    <w:rsid w:val="11AE57DB"/>
    <w:rsid w:val="11C7852F"/>
    <w:rsid w:val="11E5F694"/>
    <w:rsid w:val="1221DBD7"/>
    <w:rsid w:val="1225F48C"/>
    <w:rsid w:val="123BC152"/>
    <w:rsid w:val="124379AC"/>
    <w:rsid w:val="125237FB"/>
    <w:rsid w:val="1258B5FE"/>
    <w:rsid w:val="1268554A"/>
    <w:rsid w:val="127EF16F"/>
    <w:rsid w:val="1281C658"/>
    <w:rsid w:val="12826C9E"/>
    <w:rsid w:val="1289D22D"/>
    <w:rsid w:val="12B0C3B8"/>
    <w:rsid w:val="12C7733D"/>
    <w:rsid w:val="12D1845C"/>
    <w:rsid w:val="12D72ED0"/>
    <w:rsid w:val="12F0CA00"/>
    <w:rsid w:val="12F32787"/>
    <w:rsid w:val="1322AE1A"/>
    <w:rsid w:val="1327C143"/>
    <w:rsid w:val="13490156"/>
    <w:rsid w:val="134D4AC4"/>
    <w:rsid w:val="136CBA07"/>
    <w:rsid w:val="1370F5DD"/>
    <w:rsid w:val="1389B3DC"/>
    <w:rsid w:val="13A15A54"/>
    <w:rsid w:val="13B9D61A"/>
    <w:rsid w:val="13EB283C"/>
    <w:rsid w:val="141766DB"/>
    <w:rsid w:val="14268BA9"/>
    <w:rsid w:val="142C9EB7"/>
    <w:rsid w:val="144A427F"/>
    <w:rsid w:val="14BF813F"/>
    <w:rsid w:val="14C779E6"/>
    <w:rsid w:val="153F5BA0"/>
    <w:rsid w:val="1556BDC2"/>
    <w:rsid w:val="1569FC3D"/>
    <w:rsid w:val="15DA20A4"/>
    <w:rsid w:val="15EEDBC2"/>
    <w:rsid w:val="1608C2D2"/>
    <w:rsid w:val="160F5109"/>
    <w:rsid w:val="1614B59A"/>
    <w:rsid w:val="1616A7CA"/>
    <w:rsid w:val="1632871B"/>
    <w:rsid w:val="1633D92C"/>
    <w:rsid w:val="1637237B"/>
    <w:rsid w:val="163BE276"/>
    <w:rsid w:val="164C8C90"/>
    <w:rsid w:val="164F6B4E"/>
    <w:rsid w:val="1663B539"/>
    <w:rsid w:val="16836EB4"/>
    <w:rsid w:val="16864790"/>
    <w:rsid w:val="16A4E426"/>
    <w:rsid w:val="16B9C47D"/>
    <w:rsid w:val="16BF4ADB"/>
    <w:rsid w:val="16C685BC"/>
    <w:rsid w:val="16FA1098"/>
    <w:rsid w:val="16FA46D6"/>
    <w:rsid w:val="16FBD3AC"/>
    <w:rsid w:val="16FC5E18"/>
    <w:rsid w:val="172856C9"/>
    <w:rsid w:val="17291E04"/>
    <w:rsid w:val="174D0F5F"/>
    <w:rsid w:val="177988DA"/>
    <w:rsid w:val="17C40732"/>
    <w:rsid w:val="17D2D3A2"/>
    <w:rsid w:val="17DC394F"/>
    <w:rsid w:val="17E5B03C"/>
    <w:rsid w:val="1822252A"/>
    <w:rsid w:val="183A272D"/>
    <w:rsid w:val="1844FF98"/>
    <w:rsid w:val="18642654"/>
    <w:rsid w:val="187C631C"/>
    <w:rsid w:val="188ADC94"/>
    <w:rsid w:val="189D9F31"/>
    <w:rsid w:val="18A17363"/>
    <w:rsid w:val="18B13DC4"/>
    <w:rsid w:val="18B27EA9"/>
    <w:rsid w:val="18B53CCB"/>
    <w:rsid w:val="18B854BB"/>
    <w:rsid w:val="18BFE5E8"/>
    <w:rsid w:val="18C5BC6F"/>
    <w:rsid w:val="18E20067"/>
    <w:rsid w:val="1913A365"/>
    <w:rsid w:val="192D05EB"/>
    <w:rsid w:val="1930B99D"/>
    <w:rsid w:val="1938EE5B"/>
    <w:rsid w:val="193CFB93"/>
    <w:rsid w:val="1958DEEB"/>
    <w:rsid w:val="1959A95E"/>
    <w:rsid w:val="1963443A"/>
    <w:rsid w:val="1973FDF1"/>
    <w:rsid w:val="1983471E"/>
    <w:rsid w:val="19B92299"/>
    <w:rsid w:val="19C85A3E"/>
    <w:rsid w:val="1A0B9281"/>
    <w:rsid w:val="1A77A4EE"/>
    <w:rsid w:val="1A7C94E2"/>
    <w:rsid w:val="1A9FAC76"/>
    <w:rsid w:val="1AE5E8ED"/>
    <w:rsid w:val="1B0094EB"/>
    <w:rsid w:val="1B0FC7D7"/>
    <w:rsid w:val="1B121971"/>
    <w:rsid w:val="1B133706"/>
    <w:rsid w:val="1B161F0C"/>
    <w:rsid w:val="1B346D3A"/>
    <w:rsid w:val="1B509661"/>
    <w:rsid w:val="1B66514E"/>
    <w:rsid w:val="1B916E7C"/>
    <w:rsid w:val="1BAC8EBB"/>
    <w:rsid w:val="1BBA3216"/>
    <w:rsid w:val="1BC531DB"/>
    <w:rsid w:val="1BD58179"/>
    <w:rsid w:val="1BE35E90"/>
    <w:rsid w:val="1C0A3DCD"/>
    <w:rsid w:val="1C18FAA0"/>
    <w:rsid w:val="1C276CD1"/>
    <w:rsid w:val="1C443B48"/>
    <w:rsid w:val="1C620A2E"/>
    <w:rsid w:val="1C936714"/>
    <w:rsid w:val="1CB10FF4"/>
    <w:rsid w:val="1CBD0977"/>
    <w:rsid w:val="1CCDE28B"/>
    <w:rsid w:val="1D006FB3"/>
    <w:rsid w:val="1D29668E"/>
    <w:rsid w:val="1D43E1C0"/>
    <w:rsid w:val="1D4B474F"/>
    <w:rsid w:val="1D5BD849"/>
    <w:rsid w:val="1D683401"/>
    <w:rsid w:val="1D7C9864"/>
    <w:rsid w:val="1D7CF1AA"/>
    <w:rsid w:val="1DA369E2"/>
    <w:rsid w:val="1DA6C7FE"/>
    <w:rsid w:val="1DAC890D"/>
    <w:rsid w:val="1DBBE0A9"/>
    <w:rsid w:val="1E2A1A91"/>
    <w:rsid w:val="1E3AC308"/>
    <w:rsid w:val="1E3CEC85"/>
    <w:rsid w:val="1E47D308"/>
    <w:rsid w:val="1E4D16A4"/>
    <w:rsid w:val="1E507301"/>
    <w:rsid w:val="1E61319E"/>
    <w:rsid w:val="1E69BB26"/>
    <w:rsid w:val="1E9BE96F"/>
    <w:rsid w:val="1EA18588"/>
    <w:rsid w:val="1EA67AA2"/>
    <w:rsid w:val="1EB539BD"/>
    <w:rsid w:val="1EBC97A9"/>
    <w:rsid w:val="1EC3F48B"/>
    <w:rsid w:val="1EF24326"/>
    <w:rsid w:val="1EF6F9CB"/>
    <w:rsid w:val="1F34207C"/>
    <w:rsid w:val="1F3710A6"/>
    <w:rsid w:val="1F3CB64A"/>
    <w:rsid w:val="1F433235"/>
    <w:rsid w:val="1F4C5455"/>
    <w:rsid w:val="1F84C418"/>
    <w:rsid w:val="1FA68FBF"/>
    <w:rsid w:val="1FA9C115"/>
    <w:rsid w:val="1FDCD056"/>
    <w:rsid w:val="1FEBA9B9"/>
    <w:rsid w:val="1FEF44B5"/>
    <w:rsid w:val="1FF84671"/>
    <w:rsid w:val="20102725"/>
    <w:rsid w:val="20164CB4"/>
    <w:rsid w:val="201F465D"/>
    <w:rsid w:val="20581B23"/>
    <w:rsid w:val="20588D1C"/>
    <w:rsid w:val="20819266"/>
    <w:rsid w:val="2096B430"/>
    <w:rsid w:val="209A356D"/>
    <w:rsid w:val="209B9D4D"/>
    <w:rsid w:val="209CA29E"/>
    <w:rsid w:val="20B99EA7"/>
    <w:rsid w:val="20C270FC"/>
    <w:rsid w:val="20D8EF42"/>
    <w:rsid w:val="20E894F0"/>
    <w:rsid w:val="2101E581"/>
    <w:rsid w:val="210261B8"/>
    <w:rsid w:val="21125E4E"/>
    <w:rsid w:val="21258929"/>
    <w:rsid w:val="2126F678"/>
    <w:rsid w:val="212BF561"/>
    <w:rsid w:val="212F189F"/>
    <w:rsid w:val="2154CADD"/>
    <w:rsid w:val="217AACC2"/>
    <w:rsid w:val="219FB34E"/>
    <w:rsid w:val="21B0EE25"/>
    <w:rsid w:val="21B31D24"/>
    <w:rsid w:val="21BF5D13"/>
    <w:rsid w:val="21CAE364"/>
    <w:rsid w:val="21DDFA05"/>
    <w:rsid w:val="22041D70"/>
    <w:rsid w:val="22053893"/>
    <w:rsid w:val="2213ED99"/>
    <w:rsid w:val="223D03CF"/>
    <w:rsid w:val="223EB683"/>
    <w:rsid w:val="225BAD74"/>
    <w:rsid w:val="22640B02"/>
    <w:rsid w:val="229999AF"/>
    <w:rsid w:val="22B06297"/>
    <w:rsid w:val="22B75BDC"/>
    <w:rsid w:val="22CAC9FC"/>
    <w:rsid w:val="22ED7E3B"/>
    <w:rsid w:val="22F60F63"/>
    <w:rsid w:val="232C2443"/>
    <w:rsid w:val="23478F3A"/>
    <w:rsid w:val="237B8C7F"/>
    <w:rsid w:val="2390535D"/>
    <w:rsid w:val="23BF8F46"/>
    <w:rsid w:val="23C8434C"/>
    <w:rsid w:val="23DE8499"/>
    <w:rsid w:val="23F0B0B1"/>
    <w:rsid w:val="23F4D3D7"/>
    <w:rsid w:val="2404107B"/>
    <w:rsid w:val="24409748"/>
    <w:rsid w:val="2457C0D0"/>
    <w:rsid w:val="247C50CE"/>
    <w:rsid w:val="2493F3C3"/>
    <w:rsid w:val="24A433E9"/>
    <w:rsid w:val="24B405D1"/>
    <w:rsid w:val="24BA3C6D"/>
    <w:rsid w:val="24BA7658"/>
    <w:rsid w:val="24C441BE"/>
    <w:rsid w:val="24C77DEF"/>
    <w:rsid w:val="2507DD3A"/>
    <w:rsid w:val="250C5A0D"/>
    <w:rsid w:val="25136C4E"/>
    <w:rsid w:val="253801EA"/>
    <w:rsid w:val="25A0A194"/>
    <w:rsid w:val="25A48814"/>
    <w:rsid w:val="25ABD39E"/>
    <w:rsid w:val="25B6A333"/>
    <w:rsid w:val="25F53D3B"/>
    <w:rsid w:val="25F6E4F6"/>
    <w:rsid w:val="25F9B605"/>
    <w:rsid w:val="2632D75B"/>
    <w:rsid w:val="2663158D"/>
    <w:rsid w:val="268BABF4"/>
    <w:rsid w:val="2696C6B1"/>
    <w:rsid w:val="26D49296"/>
    <w:rsid w:val="26D8E260"/>
    <w:rsid w:val="270AACB5"/>
    <w:rsid w:val="2712999F"/>
    <w:rsid w:val="2749D573"/>
    <w:rsid w:val="274B5CDA"/>
    <w:rsid w:val="2754E634"/>
    <w:rsid w:val="27579075"/>
    <w:rsid w:val="275CD7D4"/>
    <w:rsid w:val="276816C1"/>
    <w:rsid w:val="2776AEC8"/>
    <w:rsid w:val="27828C41"/>
    <w:rsid w:val="2786B704"/>
    <w:rsid w:val="27938175"/>
    <w:rsid w:val="27ED7C79"/>
    <w:rsid w:val="27EEE2E0"/>
    <w:rsid w:val="28046359"/>
    <w:rsid w:val="281D35DA"/>
    <w:rsid w:val="282A8FA0"/>
    <w:rsid w:val="283EF631"/>
    <w:rsid w:val="289FF08B"/>
    <w:rsid w:val="28AD03C6"/>
    <w:rsid w:val="28B1AA0B"/>
    <w:rsid w:val="28BD0B66"/>
    <w:rsid w:val="28DFDC48"/>
    <w:rsid w:val="2908BA3E"/>
    <w:rsid w:val="290987DB"/>
    <w:rsid w:val="291C61DC"/>
    <w:rsid w:val="2933E71C"/>
    <w:rsid w:val="294144BE"/>
    <w:rsid w:val="29844422"/>
    <w:rsid w:val="298927B7"/>
    <w:rsid w:val="298B9A84"/>
    <w:rsid w:val="29ABBAFE"/>
    <w:rsid w:val="29B433B9"/>
    <w:rsid w:val="29DAC17D"/>
    <w:rsid w:val="29E01132"/>
    <w:rsid w:val="2A03B372"/>
    <w:rsid w:val="2A560D13"/>
    <w:rsid w:val="2A5E8EB8"/>
    <w:rsid w:val="2A63C66A"/>
    <w:rsid w:val="2A652610"/>
    <w:rsid w:val="2A75CB04"/>
    <w:rsid w:val="2A8D7057"/>
    <w:rsid w:val="2AF1C494"/>
    <w:rsid w:val="2B20BA27"/>
    <w:rsid w:val="2B8E99D6"/>
    <w:rsid w:val="2B9995BB"/>
    <w:rsid w:val="2BB7D5BA"/>
    <w:rsid w:val="2BB95719"/>
    <w:rsid w:val="2BC79B32"/>
    <w:rsid w:val="2BD7B412"/>
    <w:rsid w:val="2BEA14BD"/>
    <w:rsid w:val="2BEF3118"/>
    <w:rsid w:val="2BF98836"/>
    <w:rsid w:val="2C1B9EA9"/>
    <w:rsid w:val="2C1BE722"/>
    <w:rsid w:val="2C1CF8E3"/>
    <w:rsid w:val="2C314001"/>
    <w:rsid w:val="2C5D39B3"/>
    <w:rsid w:val="2C5DB35D"/>
    <w:rsid w:val="2C6B1036"/>
    <w:rsid w:val="2C759B18"/>
    <w:rsid w:val="2C9A2107"/>
    <w:rsid w:val="2C9FC960"/>
    <w:rsid w:val="2CA115EC"/>
    <w:rsid w:val="2CB70BE1"/>
    <w:rsid w:val="2CBA636C"/>
    <w:rsid w:val="2CBFBE3F"/>
    <w:rsid w:val="2CC5536A"/>
    <w:rsid w:val="2D5570A0"/>
    <w:rsid w:val="2D6D0AE3"/>
    <w:rsid w:val="2D72EDC4"/>
    <w:rsid w:val="2D89E656"/>
    <w:rsid w:val="2D98FC2C"/>
    <w:rsid w:val="2DB545A9"/>
    <w:rsid w:val="2DE7448E"/>
    <w:rsid w:val="2DE811F9"/>
    <w:rsid w:val="2DEBD386"/>
    <w:rsid w:val="2E28C7E6"/>
    <w:rsid w:val="2E4BFA64"/>
    <w:rsid w:val="2E593F77"/>
    <w:rsid w:val="2E5A78A6"/>
    <w:rsid w:val="2E676AB1"/>
    <w:rsid w:val="2E6BD2DD"/>
    <w:rsid w:val="2E7062E1"/>
    <w:rsid w:val="2E86DEE2"/>
    <w:rsid w:val="2E87796B"/>
    <w:rsid w:val="2E9B5065"/>
    <w:rsid w:val="2EDF6160"/>
    <w:rsid w:val="2EE02E18"/>
    <w:rsid w:val="2EF49A05"/>
    <w:rsid w:val="2EFD6962"/>
    <w:rsid w:val="2F5A4390"/>
    <w:rsid w:val="2F6BA0C2"/>
    <w:rsid w:val="2F9F3E9F"/>
    <w:rsid w:val="2FA55E47"/>
    <w:rsid w:val="2FA63169"/>
    <w:rsid w:val="2FCAF613"/>
    <w:rsid w:val="2FD28AAA"/>
    <w:rsid w:val="2FDD83C1"/>
    <w:rsid w:val="3001826E"/>
    <w:rsid w:val="303AED8A"/>
    <w:rsid w:val="30433DC6"/>
    <w:rsid w:val="305FBFAD"/>
    <w:rsid w:val="306447BA"/>
    <w:rsid w:val="3070194C"/>
    <w:rsid w:val="3087E53E"/>
    <w:rsid w:val="308EF9F0"/>
    <w:rsid w:val="309D1B8A"/>
    <w:rsid w:val="309F15E3"/>
    <w:rsid w:val="30A43C3A"/>
    <w:rsid w:val="30A47B35"/>
    <w:rsid w:val="30A8EDB6"/>
    <w:rsid w:val="30CEC83E"/>
    <w:rsid w:val="30D0513D"/>
    <w:rsid w:val="30FB3DF8"/>
    <w:rsid w:val="3111B9F9"/>
    <w:rsid w:val="311E6566"/>
    <w:rsid w:val="315DC9CB"/>
    <w:rsid w:val="315DDCE8"/>
    <w:rsid w:val="31628221"/>
    <w:rsid w:val="317EA8EA"/>
    <w:rsid w:val="31A2B867"/>
    <w:rsid w:val="31A3FA85"/>
    <w:rsid w:val="31C75B7F"/>
    <w:rsid w:val="31C9E8F3"/>
    <w:rsid w:val="31D3E860"/>
    <w:rsid w:val="31DD0B1F"/>
    <w:rsid w:val="31E579EF"/>
    <w:rsid w:val="32071D79"/>
    <w:rsid w:val="323C6086"/>
    <w:rsid w:val="32797B4D"/>
    <w:rsid w:val="32A68621"/>
    <w:rsid w:val="32B603C5"/>
    <w:rsid w:val="32BBA316"/>
    <w:rsid w:val="32BDC912"/>
    <w:rsid w:val="32D79BB9"/>
    <w:rsid w:val="32EE5E29"/>
    <w:rsid w:val="32F43A70"/>
    <w:rsid w:val="33218B03"/>
    <w:rsid w:val="3341186A"/>
    <w:rsid w:val="33A001B7"/>
    <w:rsid w:val="33E7F0F6"/>
    <w:rsid w:val="33F07F0B"/>
    <w:rsid w:val="341C17D4"/>
    <w:rsid w:val="34217CA5"/>
    <w:rsid w:val="3427BCE6"/>
    <w:rsid w:val="343570CE"/>
    <w:rsid w:val="343CC2A9"/>
    <w:rsid w:val="343E81B1"/>
    <w:rsid w:val="3446AEA2"/>
    <w:rsid w:val="34527636"/>
    <w:rsid w:val="3454A0A6"/>
    <w:rsid w:val="34AD1862"/>
    <w:rsid w:val="34E314B9"/>
    <w:rsid w:val="34EC66C6"/>
    <w:rsid w:val="34F32E91"/>
    <w:rsid w:val="3513324F"/>
    <w:rsid w:val="3558B400"/>
    <w:rsid w:val="359706E7"/>
    <w:rsid w:val="35A8CF0B"/>
    <w:rsid w:val="35B5E0B9"/>
    <w:rsid w:val="36106077"/>
    <w:rsid w:val="361A2B54"/>
    <w:rsid w:val="36531103"/>
    <w:rsid w:val="366BE2CC"/>
    <w:rsid w:val="368013AE"/>
    <w:rsid w:val="36978CDA"/>
    <w:rsid w:val="36CF60F2"/>
    <w:rsid w:val="372C07E5"/>
    <w:rsid w:val="3734D1A1"/>
    <w:rsid w:val="3750080B"/>
    <w:rsid w:val="3756C096"/>
    <w:rsid w:val="37A2750C"/>
    <w:rsid w:val="37ADF1E5"/>
    <w:rsid w:val="37BE682A"/>
    <w:rsid w:val="37CAE83C"/>
    <w:rsid w:val="37E2EFEE"/>
    <w:rsid w:val="37E8161B"/>
    <w:rsid w:val="37EB6BCB"/>
    <w:rsid w:val="38A66B24"/>
    <w:rsid w:val="38AE4064"/>
    <w:rsid w:val="38CABE5B"/>
    <w:rsid w:val="38DCA8AD"/>
    <w:rsid w:val="38E42F82"/>
    <w:rsid w:val="38EF19E2"/>
    <w:rsid w:val="38F144AE"/>
    <w:rsid w:val="38F24589"/>
    <w:rsid w:val="39060CEF"/>
    <w:rsid w:val="3906A9EC"/>
    <w:rsid w:val="392EEEDD"/>
    <w:rsid w:val="3964C357"/>
    <w:rsid w:val="39695FE1"/>
    <w:rsid w:val="398619DB"/>
    <w:rsid w:val="39B1D30E"/>
    <w:rsid w:val="39B3B798"/>
    <w:rsid w:val="39CBDBC6"/>
    <w:rsid w:val="39FC5FD8"/>
    <w:rsid w:val="39FFD749"/>
    <w:rsid w:val="3A28078B"/>
    <w:rsid w:val="3A2BFA65"/>
    <w:rsid w:val="3A32EC52"/>
    <w:rsid w:val="3A4172C0"/>
    <w:rsid w:val="3A84E441"/>
    <w:rsid w:val="3A8AD1EC"/>
    <w:rsid w:val="3AA89D7B"/>
    <w:rsid w:val="3AAE67E6"/>
    <w:rsid w:val="3AB1E4C3"/>
    <w:rsid w:val="3AB8E3BA"/>
    <w:rsid w:val="3AC0C34F"/>
    <w:rsid w:val="3ACE9BC0"/>
    <w:rsid w:val="3AE4DB0B"/>
    <w:rsid w:val="3B218C10"/>
    <w:rsid w:val="3B39FEA4"/>
    <w:rsid w:val="3B5C8C3C"/>
    <w:rsid w:val="3B647063"/>
    <w:rsid w:val="3BA83254"/>
    <w:rsid w:val="3BB75B01"/>
    <w:rsid w:val="3BECB08C"/>
    <w:rsid w:val="3C059CCF"/>
    <w:rsid w:val="3C06AB80"/>
    <w:rsid w:val="3C151AF9"/>
    <w:rsid w:val="3C28E1D9"/>
    <w:rsid w:val="3C2E1CF5"/>
    <w:rsid w:val="3C2F2719"/>
    <w:rsid w:val="3C49FC5A"/>
    <w:rsid w:val="3C4FFE98"/>
    <w:rsid w:val="3C5D60DD"/>
    <w:rsid w:val="3C89544F"/>
    <w:rsid w:val="3C8A5E5F"/>
    <w:rsid w:val="3C8DE0EB"/>
    <w:rsid w:val="3CEC2478"/>
    <w:rsid w:val="3D28C114"/>
    <w:rsid w:val="3D2B7E59"/>
    <w:rsid w:val="3DA6B28B"/>
    <w:rsid w:val="3DAA209A"/>
    <w:rsid w:val="3DC57526"/>
    <w:rsid w:val="3DC88C37"/>
    <w:rsid w:val="3DCBF5E1"/>
    <w:rsid w:val="3DD65EC7"/>
    <w:rsid w:val="3DDBCFF2"/>
    <w:rsid w:val="3DED2200"/>
    <w:rsid w:val="3DF56D80"/>
    <w:rsid w:val="3E24C70D"/>
    <w:rsid w:val="3E26FD7D"/>
    <w:rsid w:val="3E4232F1"/>
    <w:rsid w:val="3E4414DA"/>
    <w:rsid w:val="3E5B2510"/>
    <w:rsid w:val="3E60DFEA"/>
    <w:rsid w:val="3E6F138A"/>
    <w:rsid w:val="3E747300"/>
    <w:rsid w:val="3E79EA79"/>
    <w:rsid w:val="3E93F8CA"/>
    <w:rsid w:val="3E9D11BD"/>
    <w:rsid w:val="3ED74852"/>
    <w:rsid w:val="3EE03EF0"/>
    <w:rsid w:val="3F4574C1"/>
    <w:rsid w:val="3F531796"/>
    <w:rsid w:val="3F53FD5D"/>
    <w:rsid w:val="3F5DBDCF"/>
    <w:rsid w:val="3F8005C4"/>
    <w:rsid w:val="3F804883"/>
    <w:rsid w:val="3FC93F9E"/>
    <w:rsid w:val="3FE231D6"/>
    <w:rsid w:val="3FEDD84B"/>
    <w:rsid w:val="3FFA3CB2"/>
    <w:rsid w:val="40341AD0"/>
    <w:rsid w:val="406B69D7"/>
    <w:rsid w:val="4074CF12"/>
    <w:rsid w:val="4089D83F"/>
    <w:rsid w:val="40BEB6EB"/>
    <w:rsid w:val="413E03CF"/>
    <w:rsid w:val="4153E343"/>
    <w:rsid w:val="4181B3E4"/>
    <w:rsid w:val="41869C65"/>
    <w:rsid w:val="41A54F3A"/>
    <w:rsid w:val="41BDA59A"/>
    <w:rsid w:val="41C16F5E"/>
    <w:rsid w:val="41C89DFC"/>
    <w:rsid w:val="41E60E86"/>
    <w:rsid w:val="41E79041"/>
    <w:rsid w:val="42227CB6"/>
    <w:rsid w:val="4258F061"/>
    <w:rsid w:val="4265A301"/>
    <w:rsid w:val="429077FF"/>
    <w:rsid w:val="4294EB8C"/>
    <w:rsid w:val="429550FC"/>
    <w:rsid w:val="429E784A"/>
    <w:rsid w:val="42BF972B"/>
    <w:rsid w:val="42D10532"/>
    <w:rsid w:val="4315D256"/>
    <w:rsid w:val="432507F9"/>
    <w:rsid w:val="4338D6A0"/>
    <w:rsid w:val="4341884B"/>
    <w:rsid w:val="43523B84"/>
    <w:rsid w:val="43545E59"/>
    <w:rsid w:val="4391D422"/>
    <w:rsid w:val="43ACD0BA"/>
    <w:rsid w:val="43B4C2A0"/>
    <w:rsid w:val="43E9509C"/>
    <w:rsid w:val="43F901C1"/>
    <w:rsid w:val="4414DDA8"/>
    <w:rsid w:val="442E4110"/>
    <w:rsid w:val="44388CB1"/>
    <w:rsid w:val="443EAD81"/>
    <w:rsid w:val="44409F71"/>
    <w:rsid w:val="444898F7"/>
    <w:rsid w:val="444D1FDF"/>
    <w:rsid w:val="448F474E"/>
    <w:rsid w:val="44A511B9"/>
    <w:rsid w:val="44CE7A63"/>
    <w:rsid w:val="44CF1909"/>
    <w:rsid w:val="44D125DD"/>
    <w:rsid w:val="44D81596"/>
    <w:rsid w:val="44E5BCCE"/>
    <w:rsid w:val="44E74964"/>
    <w:rsid w:val="452B79E1"/>
    <w:rsid w:val="4541483F"/>
    <w:rsid w:val="45496A69"/>
    <w:rsid w:val="454DDEC2"/>
    <w:rsid w:val="455D53FA"/>
    <w:rsid w:val="45786FAF"/>
    <w:rsid w:val="45A20963"/>
    <w:rsid w:val="45A5F403"/>
    <w:rsid w:val="45AD074D"/>
    <w:rsid w:val="45B88224"/>
    <w:rsid w:val="45D50884"/>
    <w:rsid w:val="45FB3CD8"/>
    <w:rsid w:val="461DFA5D"/>
    <w:rsid w:val="4629A6B3"/>
    <w:rsid w:val="4646A1B0"/>
    <w:rsid w:val="4690D845"/>
    <w:rsid w:val="4695B77D"/>
    <w:rsid w:val="4697B86A"/>
    <w:rsid w:val="46DF93D9"/>
    <w:rsid w:val="46F7937B"/>
    <w:rsid w:val="46F9154A"/>
    <w:rsid w:val="472635AA"/>
    <w:rsid w:val="478D4193"/>
    <w:rsid w:val="47A1A907"/>
    <w:rsid w:val="47BF8108"/>
    <w:rsid w:val="47D9B681"/>
    <w:rsid w:val="47E15E75"/>
    <w:rsid w:val="47EA6897"/>
    <w:rsid w:val="4807EEAD"/>
    <w:rsid w:val="4857F0BF"/>
    <w:rsid w:val="488FB48D"/>
    <w:rsid w:val="48B752B2"/>
    <w:rsid w:val="48CD422A"/>
    <w:rsid w:val="48D919B1"/>
    <w:rsid w:val="48E99CA9"/>
    <w:rsid w:val="48EB6A3C"/>
    <w:rsid w:val="48FB5C37"/>
    <w:rsid w:val="4916F7CE"/>
    <w:rsid w:val="491A26C6"/>
    <w:rsid w:val="4933E70B"/>
    <w:rsid w:val="493EAF72"/>
    <w:rsid w:val="496DE8E9"/>
    <w:rsid w:val="497DDEFE"/>
    <w:rsid w:val="4984789E"/>
    <w:rsid w:val="49D71584"/>
    <w:rsid w:val="49DC679A"/>
    <w:rsid w:val="49EBF4B9"/>
    <w:rsid w:val="4A2DD103"/>
    <w:rsid w:val="4A3D87B0"/>
    <w:rsid w:val="4A3FA06E"/>
    <w:rsid w:val="4A5F9428"/>
    <w:rsid w:val="4A8D19E4"/>
    <w:rsid w:val="4A919E17"/>
    <w:rsid w:val="4A9F64A7"/>
    <w:rsid w:val="4ABCA0B7"/>
    <w:rsid w:val="4AD1FC67"/>
    <w:rsid w:val="4AD7EAC2"/>
    <w:rsid w:val="4B52EDCE"/>
    <w:rsid w:val="4B5E89AB"/>
    <w:rsid w:val="4BBBFF71"/>
    <w:rsid w:val="4BF7D778"/>
    <w:rsid w:val="4C009EAF"/>
    <w:rsid w:val="4C03B914"/>
    <w:rsid w:val="4C05B000"/>
    <w:rsid w:val="4C2D83A8"/>
    <w:rsid w:val="4C348463"/>
    <w:rsid w:val="4C36FE47"/>
    <w:rsid w:val="4C3AB877"/>
    <w:rsid w:val="4C56DBD9"/>
    <w:rsid w:val="4C60158C"/>
    <w:rsid w:val="4C6D1407"/>
    <w:rsid w:val="4C72AAAE"/>
    <w:rsid w:val="4C8DA3AF"/>
    <w:rsid w:val="4C9170B3"/>
    <w:rsid w:val="4CE16767"/>
    <w:rsid w:val="4CF43E25"/>
    <w:rsid w:val="4CF53CFE"/>
    <w:rsid w:val="4D0B329A"/>
    <w:rsid w:val="4D2D5649"/>
    <w:rsid w:val="4D5E22A7"/>
    <w:rsid w:val="4D66ABA9"/>
    <w:rsid w:val="4D6DFEBA"/>
    <w:rsid w:val="4D9DC270"/>
    <w:rsid w:val="4DADB69A"/>
    <w:rsid w:val="4DB0B4B2"/>
    <w:rsid w:val="4DB6FA91"/>
    <w:rsid w:val="4DBF2485"/>
    <w:rsid w:val="4DF29C8A"/>
    <w:rsid w:val="4E03A0A2"/>
    <w:rsid w:val="4E060D37"/>
    <w:rsid w:val="4E08070A"/>
    <w:rsid w:val="4E0A8891"/>
    <w:rsid w:val="4E11872C"/>
    <w:rsid w:val="4E65D7A8"/>
    <w:rsid w:val="4E6E585A"/>
    <w:rsid w:val="4E8C0BFC"/>
    <w:rsid w:val="4EA2F73C"/>
    <w:rsid w:val="4EB4D681"/>
    <w:rsid w:val="4EC63BD9"/>
    <w:rsid w:val="4EC94F96"/>
    <w:rsid w:val="4ECC4C43"/>
    <w:rsid w:val="4ED6B245"/>
    <w:rsid w:val="4EE54C53"/>
    <w:rsid w:val="4EE84D66"/>
    <w:rsid w:val="4F0E6B1F"/>
    <w:rsid w:val="4F23B8B9"/>
    <w:rsid w:val="4F376E83"/>
    <w:rsid w:val="4F6BA472"/>
    <w:rsid w:val="4F77E4D3"/>
    <w:rsid w:val="4FB1BFE0"/>
    <w:rsid w:val="4FB2A309"/>
    <w:rsid w:val="4FB4633C"/>
    <w:rsid w:val="4FB52B51"/>
    <w:rsid w:val="4FB6BE62"/>
    <w:rsid w:val="4FD88375"/>
    <w:rsid w:val="4FD9B1F3"/>
    <w:rsid w:val="500E0B75"/>
    <w:rsid w:val="5015C8B5"/>
    <w:rsid w:val="50299140"/>
    <w:rsid w:val="5041782C"/>
    <w:rsid w:val="50539A35"/>
    <w:rsid w:val="505C203D"/>
    <w:rsid w:val="506EDD82"/>
    <w:rsid w:val="508FBB92"/>
    <w:rsid w:val="50A30165"/>
    <w:rsid w:val="50B5BB56"/>
    <w:rsid w:val="50E3A0E7"/>
    <w:rsid w:val="511FA4E8"/>
    <w:rsid w:val="516AAAB2"/>
    <w:rsid w:val="517AA59C"/>
    <w:rsid w:val="517D2BF6"/>
    <w:rsid w:val="518769D8"/>
    <w:rsid w:val="5187E74B"/>
    <w:rsid w:val="518F2D34"/>
    <w:rsid w:val="5199D1AE"/>
    <w:rsid w:val="51A21B72"/>
    <w:rsid w:val="51A230A7"/>
    <w:rsid w:val="51CB77BD"/>
    <w:rsid w:val="51CDC970"/>
    <w:rsid w:val="51F5F3A4"/>
    <w:rsid w:val="52534A39"/>
    <w:rsid w:val="52653121"/>
    <w:rsid w:val="526FDC16"/>
    <w:rsid w:val="5274B107"/>
    <w:rsid w:val="529E176A"/>
    <w:rsid w:val="52B059AA"/>
    <w:rsid w:val="52B6F30A"/>
    <w:rsid w:val="532C7C6C"/>
    <w:rsid w:val="533532CD"/>
    <w:rsid w:val="53503CB7"/>
    <w:rsid w:val="5379114E"/>
    <w:rsid w:val="53A37DA1"/>
    <w:rsid w:val="53B07075"/>
    <w:rsid w:val="53B0F67E"/>
    <w:rsid w:val="53EFC625"/>
    <w:rsid w:val="5400696B"/>
    <w:rsid w:val="5404EDE1"/>
    <w:rsid w:val="5441FAB4"/>
    <w:rsid w:val="545F236A"/>
    <w:rsid w:val="54622F17"/>
    <w:rsid w:val="54985E6C"/>
    <w:rsid w:val="54C6A080"/>
    <w:rsid w:val="54D4A4BF"/>
    <w:rsid w:val="54D4DD82"/>
    <w:rsid w:val="54E19DB4"/>
    <w:rsid w:val="550C8A2F"/>
    <w:rsid w:val="553D3E47"/>
    <w:rsid w:val="554C80E0"/>
    <w:rsid w:val="55523A38"/>
    <w:rsid w:val="555B33F8"/>
    <w:rsid w:val="55A9E6B3"/>
    <w:rsid w:val="55C24FFE"/>
    <w:rsid w:val="55D6104F"/>
    <w:rsid w:val="56019843"/>
    <w:rsid w:val="5613102C"/>
    <w:rsid w:val="562125B0"/>
    <w:rsid w:val="56272AE3"/>
    <w:rsid w:val="56345839"/>
    <w:rsid w:val="56451C07"/>
    <w:rsid w:val="5645A89F"/>
    <w:rsid w:val="565180C2"/>
    <w:rsid w:val="5659CF85"/>
    <w:rsid w:val="56632D95"/>
    <w:rsid w:val="56B7C2E8"/>
    <w:rsid w:val="56CD5936"/>
    <w:rsid w:val="57006FEA"/>
    <w:rsid w:val="570D7C3D"/>
    <w:rsid w:val="573C0110"/>
    <w:rsid w:val="5767CD33"/>
    <w:rsid w:val="577199FC"/>
    <w:rsid w:val="5776CDD4"/>
    <w:rsid w:val="5787A3D7"/>
    <w:rsid w:val="57AF8868"/>
    <w:rsid w:val="57D36C44"/>
    <w:rsid w:val="57EB5A4B"/>
    <w:rsid w:val="580E8364"/>
    <w:rsid w:val="58158FC6"/>
    <w:rsid w:val="585B6982"/>
    <w:rsid w:val="58608759"/>
    <w:rsid w:val="586DEB49"/>
    <w:rsid w:val="58743A55"/>
    <w:rsid w:val="58A67028"/>
    <w:rsid w:val="58B17D0D"/>
    <w:rsid w:val="58B79ACC"/>
    <w:rsid w:val="58EEB947"/>
    <w:rsid w:val="5917C9B7"/>
    <w:rsid w:val="591B3050"/>
    <w:rsid w:val="59346871"/>
    <w:rsid w:val="593E0DCF"/>
    <w:rsid w:val="59401335"/>
    <w:rsid w:val="5984C234"/>
    <w:rsid w:val="5A112599"/>
    <w:rsid w:val="5A282906"/>
    <w:rsid w:val="5A3FD55A"/>
    <w:rsid w:val="5A40389E"/>
    <w:rsid w:val="5A43081B"/>
    <w:rsid w:val="5A4A92F7"/>
    <w:rsid w:val="5A4CC189"/>
    <w:rsid w:val="5A9B67E8"/>
    <w:rsid w:val="5AA37A08"/>
    <w:rsid w:val="5AB43190"/>
    <w:rsid w:val="5AC13D87"/>
    <w:rsid w:val="5ACD396B"/>
    <w:rsid w:val="5AD2E749"/>
    <w:rsid w:val="5AFA99A8"/>
    <w:rsid w:val="5B1B2E0F"/>
    <w:rsid w:val="5B249413"/>
    <w:rsid w:val="5B2B92DD"/>
    <w:rsid w:val="5B4835E6"/>
    <w:rsid w:val="5B489BD9"/>
    <w:rsid w:val="5B4B8FE5"/>
    <w:rsid w:val="5B9568FE"/>
    <w:rsid w:val="5BADF4E7"/>
    <w:rsid w:val="5BB59E6D"/>
    <w:rsid w:val="5BB6F5AA"/>
    <w:rsid w:val="5BC066BB"/>
    <w:rsid w:val="5C12398A"/>
    <w:rsid w:val="5C911528"/>
    <w:rsid w:val="5CE1BF01"/>
    <w:rsid w:val="5CE302C8"/>
    <w:rsid w:val="5CF734B6"/>
    <w:rsid w:val="5CF7ED7A"/>
    <w:rsid w:val="5D1CACB2"/>
    <w:rsid w:val="5D26A845"/>
    <w:rsid w:val="5D5E2006"/>
    <w:rsid w:val="5D6D64FD"/>
    <w:rsid w:val="5D799015"/>
    <w:rsid w:val="5D7C30E1"/>
    <w:rsid w:val="5D940310"/>
    <w:rsid w:val="5D98861E"/>
    <w:rsid w:val="5DA7E4FE"/>
    <w:rsid w:val="5DEB277D"/>
    <w:rsid w:val="5E01DCDE"/>
    <w:rsid w:val="5E0664BE"/>
    <w:rsid w:val="5E1392B6"/>
    <w:rsid w:val="5E14D91E"/>
    <w:rsid w:val="5E652EC4"/>
    <w:rsid w:val="5E6D0850"/>
    <w:rsid w:val="5EA92032"/>
    <w:rsid w:val="5EBCBDE8"/>
    <w:rsid w:val="5ECB6C30"/>
    <w:rsid w:val="5EDCD82D"/>
    <w:rsid w:val="5EEE5288"/>
    <w:rsid w:val="5EEF39CE"/>
    <w:rsid w:val="5F0A3A13"/>
    <w:rsid w:val="5F3A0394"/>
    <w:rsid w:val="5F6DDCEC"/>
    <w:rsid w:val="5F7BB6AF"/>
    <w:rsid w:val="5FA93F07"/>
    <w:rsid w:val="5FE2AAD8"/>
    <w:rsid w:val="600EF01F"/>
    <w:rsid w:val="602C68E3"/>
    <w:rsid w:val="6041C5A1"/>
    <w:rsid w:val="60612A4F"/>
    <w:rsid w:val="60A19178"/>
    <w:rsid w:val="60AA8ACA"/>
    <w:rsid w:val="60BE6A1D"/>
    <w:rsid w:val="60D316DA"/>
    <w:rsid w:val="60D966CE"/>
    <w:rsid w:val="60E3EBBB"/>
    <w:rsid w:val="60FD521B"/>
    <w:rsid w:val="6104688C"/>
    <w:rsid w:val="61509E4F"/>
    <w:rsid w:val="6160F9F3"/>
    <w:rsid w:val="616E6098"/>
    <w:rsid w:val="6176A7FB"/>
    <w:rsid w:val="619051A5"/>
    <w:rsid w:val="61B4E040"/>
    <w:rsid w:val="61BBB473"/>
    <w:rsid w:val="61D2A214"/>
    <w:rsid w:val="62128557"/>
    <w:rsid w:val="6224B0D0"/>
    <w:rsid w:val="6238D8D6"/>
    <w:rsid w:val="6239170B"/>
    <w:rsid w:val="62947D9C"/>
    <w:rsid w:val="62DE17D6"/>
    <w:rsid w:val="62E35B5E"/>
    <w:rsid w:val="630E2AEA"/>
    <w:rsid w:val="631D0278"/>
    <w:rsid w:val="6326E138"/>
    <w:rsid w:val="6330B74C"/>
    <w:rsid w:val="6365879A"/>
    <w:rsid w:val="6367E0D4"/>
    <w:rsid w:val="63857370"/>
    <w:rsid w:val="6390FB80"/>
    <w:rsid w:val="639BE0D0"/>
    <w:rsid w:val="63A18B58"/>
    <w:rsid w:val="63AE1F4D"/>
    <w:rsid w:val="63B1FF69"/>
    <w:rsid w:val="63B4F991"/>
    <w:rsid w:val="63C88443"/>
    <w:rsid w:val="63D005AC"/>
    <w:rsid w:val="63EF35C7"/>
    <w:rsid w:val="63FE1A77"/>
    <w:rsid w:val="642CB493"/>
    <w:rsid w:val="6439DEDB"/>
    <w:rsid w:val="64440883"/>
    <w:rsid w:val="645152F5"/>
    <w:rsid w:val="6457EA34"/>
    <w:rsid w:val="646CDC3D"/>
    <w:rsid w:val="648609F0"/>
    <w:rsid w:val="64B0DFFA"/>
    <w:rsid w:val="64B76074"/>
    <w:rsid w:val="64C3C641"/>
    <w:rsid w:val="6503A85C"/>
    <w:rsid w:val="650741B0"/>
    <w:rsid w:val="65184A0F"/>
    <w:rsid w:val="654E56B8"/>
    <w:rsid w:val="65579211"/>
    <w:rsid w:val="65785635"/>
    <w:rsid w:val="657F32BE"/>
    <w:rsid w:val="65973FCB"/>
    <w:rsid w:val="659C4D6F"/>
    <w:rsid w:val="65B4CDB1"/>
    <w:rsid w:val="65C055D7"/>
    <w:rsid w:val="65CA8D0F"/>
    <w:rsid w:val="663AC8DC"/>
    <w:rsid w:val="6667B8F6"/>
    <w:rsid w:val="6676E4CA"/>
    <w:rsid w:val="66794B11"/>
    <w:rsid w:val="6680D87A"/>
    <w:rsid w:val="669D9E88"/>
    <w:rsid w:val="66AD585F"/>
    <w:rsid w:val="66B40597"/>
    <w:rsid w:val="66C740A8"/>
    <w:rsid w:val="66CA280C"/>
    <w:rsid w:val="66CB052A"/>
    <w:rsid w:val="66E347A7"/>
    <w:rsid w:val="66FABED1"/>
    <w:rsid w:val="670274F4"/>
    <w:rsid w:val="67046806"/>
    <w:rsid w:val="6712AE67"/>
    <w:rsid w:val="671C75F3"/>
    <w:rsid w:val="67320AD8"/>
    <w:rsid w:val="6738AEB4"/>
    <w:rsid w:val="67406D86"/>
    <w:rsid w:val="674DD5D6"/>
    <w:rsid w:val="678E16A6"/>
    <w:rsid w:val="6793193F"/>
    <w:rsid w:val="67C99177"/>
    <w:rsid w:val="67EB104B"/>
    <w:rsid w:val="680C7BFF"/>
    <w:rsid w:val="681F5537"/>
    <w:rsid w:val="682032F1"/>
    <w:rsid w:val="6836D3D2"/>
    <w:rsid w:val="684D16DE"/>
    <w:rsid w:val="686746FE"/>
    <w:rsid w:val="686852E3"/>
    <w:rsid w:val="687E14A2"/>
    <w:rsid w:val="68BC7534"/>
    <w:rsid w:val="68C2643C"/>
    <w:rsid w:val="68E7B150"/>
    <w:rsid w:val="68F23181"/>
    <w:rsid w:val="68FD129B"/>
    <w:rsid w:val="691983DC"/>
    <w:rsid w:val="691A613D"/>
    <w:rsid w:val="691D34AA"/>
    <w:rsid w:val="691D8977"/>
    <w:rsid w:val="692714E9"/>
    <w:rsid w:val="692DB0CB"/>
    <w:rsid w:val="697DD6E3"/>
    <w:rsid w:val="69F40A1F"/>
    <w:rsid w:val="69FC6214"/>
    <w:rsid w:val="6A00873C"/>
    <w:rsid w:val="6A080912"/>
    <w:rsid w:val="6A1720BD"/>
    <w:rsid w:val="6A2C4FC0"/>
    <w:rsid w:val="6A3F7B64"/>
    <w:rsid w:val="6A40EBDA"/>
    <w:rsid w:val="6A418C87"/>
    <w:rsid w:val="6A7D8A0D"/>
    <w:rsid w:val="6A80465A"/>
    <w:rsid w:val="6A8EDB20"/>
    <w:rsid w:val="6AA4BDED"/>
    <w:rsid w:val="6AA829AF"/>
    <w:rsid w:val="6AAAF3C0"/>
    <w:rsid w:val="6AB87186"/>
    <w:rsid w:val="6ABCC3B1"/>
    <w:rsid w:val="6ADF5FC3"/>
    <w:rsid w:val="6AF3D252"/>
    <w:rsid w:val="6B02400A"/>
    <w:rsid w:val="6B177885"/>
    <w:rsid w:val="6B35938B"/>
    <w:rsid w:val="6B3C0A8D"/>
    <w:rsid w:val="6B814D2D"/>
    <w:rsid w:val="6BB42D5D"/>
    <w:rsid w:val="6BB4E75A"/>
    <w:rsid w:val="6BDE1CED"/>
    <w:rsid w:val="6BE74739"/>
    <w:rsid w:val="6BECD560"/>
    <w:rsid w:val="6BEE06EF"/>
    <w:rsid w:val="6C0BBFA9"/>
    <w:rsid w:val="6C22EBE9"/>
    <w:rsid w:val="6C26E8C1"/>
    <w:rsid w:val="6C275832"/>
    <w:rsid w:val="6C27DA48"/>
    <w:rsid w:val="6C283A33"/>
    <w:rsid w:val="6C2FBDD0"/>
    <w:rsid w:val="6C3A4346"/>
    <w:rsid w:val="6C4BAFE2"/>
    <w:rsid w:val="6C546330"/>
    <w:rsid w:val="6C5EF83D"/>
    <w:rsid w:val="6C61B664"/>
    <w:rsid w:val="6C6BA13B"/>
    <w:rsid w:val="6C755FD2"/>
    <w:rsid w:val="6C75B07F"/>
    <w:rsid w:val="6CB5B8A2"/>
    <w:rsid w:val="6CB752B4"/>
    <w:rsid w:val="6CC02915"/>
    <w:rsid w:val="6CC7F6F8"/>
    <w:rsid w:val="6CCA2898"/>
    <w:rsid w:val="6CD7E788"/>
    <w:rsid w:val="6CDAC1B6"/>
    <w:rsid w:val="6CDC8AA6"/>
    <w:rsid w:val="6CEAD0B0"/>
    <w:rsid w:val="6CEF5C9A"/>
    <w:rsid w:val="6CFCA7CF"/>
    <w:rsid w:val="6CFD366E"/>
    <w:rsid w:val="6D1E31F0"/>
    <w:rsid w:val="6D46D296"/>
    <w:rsid w:val="6D76401A"/>
    <w:rsid w:val="6D7E8601"/>
    <w:rsid w:val="6D7FE90F"/>
    <w:rsid w:val="6D92F919"/>
    <w:rsid w:val="6DBCF28E"/>
    <w:rsid w:val="6DDBF5FC"/>
    <w:rsid w:val="6DE30E8B"/>
    <w:rsid w:val="6DE660A7"/>
    <w:rsid w:val="6E4625D3"/>
    <w:rsid w:val="6E565BB2"/>
    <w:rsid w:val="6E58E748"/>
    <w:rsid w:val="6E849C90"/>
    <w:rsid w:val="6E8684B1"/>
    <w:rsid w:val="6E9D105D"/>
    <w:rsid w:val="6F10CC42"/>
    <w:rsid w:val="6F14C29F"/>
    <w:rsid w:val="6F601675"/>
    <w:rsid w:val="6F68B0CD"/>
    <w:rsid w:val="6FF41C17"/>
    <w:rsid w:val="7051F1FA"/>
    <w:rsid w:val="70760F4F"/>
    <w:rsid w:val="70B9314B"/>
    <w:rsid w:val="70CE4256"/>
    <w:rsid w:val="710403FE"/>
    <w:rsid w:val="710A0124"/>
    <w:rsid w:val="71103E6D"/>
    <w:rsid w:val="7111C53B"/>
    <w:rsid w:val="7117C3F3"/>
    <w:rsid w:val="711C4896"/>
    <w:rsid w:val="711FFFF5"/>
    <w:rsid w:val="71282F9B"/>
    <w:rsid w:val="71413183"/>
    <w:rsid w:val="71552900"/>
    <w:rsid w:val="715CADE9"/>
    <w:rsid w:val="716A179F"/>
    <w:rsid w:val="71732F6D"/>
    <w:rsid w:val="7178F442"/>
    <w:rsid w:val="719C93B4"/>
    <w:rsid w:val="71A7E66E"/>
    <w:rsid w:val="71CF966F"/>
    <w:rsid w:val="71E57382"/>
    <w:rsid w:val="7204DA5E"/>
    <w:rsid w:val="72146BA0"/>
    <w:rsid w:val="725B6A50"/>
    <w:rsid w:val="726D6BED"/>
    <w:rsid w:val="726F874C"/>
    <w:rsid w:val="729460A5"/>
    <w:rsid w:val="72AB09D6"/>
    <w:rsid w:val="72EF8339"/>
    <w:rsid w:val="72F08F91"/>
    <w:rsid w:val="7300201A"/>
    <w:rsid w:val="731A0DAB"/>
    <w:rsid w:val="7329BE90"/>
    <w:rsid w:val="73329815"/>
    <w:rsid w:val="7337F748"/>
    <w:rsid w:val="736704F2"/>
    <w:rsid w:val="737CD17B"/>
    <w:rsid w:val="73CAF92B"/>
    <w:rsid w:val="73D211BA"/>
    <w:rsid w:val="740DBD41"/>
    <w:rsid w:val="7411B424"/>
    <w:rsid w:val="74316C63"/>
    <w:rsid w:val="7431C672"/>
    <w:rsid w:val="7432EDE9"/>
    <w:rsid w:val="74359562"/>
    <w:rsid w:val="7437F7CC"/>
    <w:rsid w:val="7476C17E"/>
    <w:rsid w:val="749D78CA"/>
    <w:rsid w:val="74CCE691"/>
    <w:rsid w:val="74D6EA1B"/>
    <w:rsid w:val="752979E1"/>
    <w:rsid w:val="7537C2B9"/>
    <w:rsid w:val="75387407"/>
    <w:rsid w:val="75777F55"/>
    <w:rsid w:val="758BB58D"/>
    <w:rsid w:val="758C4E27"/>
    <w:rsid w:val="759EB117"/>
    <w:rsid w:val="75A3ED6F"/>
    <w:rsid w:val="75E03270"/>
    <w:rsid w:val="75EEE924"/>
    <w:rsid w:val="7610C0DF"/>
    <w:rsid w:val="7637BCC2"/>
    <w:rsid w:val="76424238"/>
    <w:rsid w:val="7665231E"/>
    <w:rsid w:val="7672D69C"/>
    <w:rsid w:val="767918B5"/>
    <w:rsid w:val="76841871"/>
    <w:rsid w:val="7687693E"/>
    <w:rsid w:val="769AA2E7"/>
    <w:rsid w:val="76A3741C"/>
    <w:rsid w:val="76A8CD87"/>
    <w:rsid w:val="76B9C3C7"/>
    <w:rsid w:val="76BA37EC"/>
    <w:rsid w:val="76BC9D53"/>
    <w:rsid w:val="76D30F6F"/>
    <w:rsid w:val="76DF3E4B"/>
    <w:rsid w:val="76EEB9BE"/>
    <w:rsid w:val="76FDAD52"/>
    <w:rsid w:val="7706039C"/>
    <w:rsid w:val="770AF751"/>
    <w:rsid w:val="775272BF"/>
    <w:rsid w:val="776B85BD"/>
    <w:rsid w:val="776F0E3E"/>
    <w:rsid w:val="77718AAA"/>
    <w:rsid w:val="77823401"/>
    <w:rsid w:val="778DE3EB"/>
    <w:rsid w:val="77A1262A"/>
    <w:rsid w:val="77A6C7C8"/>
    <w:rsid w:val="77B6145F"/>
    <w:rsid w:val="77BC96A9"/>
    <w:rsid w:val="77C263E8"/>
    <w:rsid w:val="77DBDA94"/>
    <w:rsid w:val="77E1E252"/>
    <w:rsid w:val="77E3EBD2"/>
    <w:rsid w:val="781DC6F8"/>
    <w:rsid w:val="781F3B32"/>
    <w:rsid w:val="784D6D56"/>
    <w:rsid w:val="78A46155"/>
    <w:rsid w:val="78B8CC33"/>
    <w:rsid w:val="78E000F5"/>
    <w:rsid w:val="78EDAFC5"/>
    <w:rsid w:val="791300DF"/>
    <w:rsid w:val="7918F311"/>
    <w:rsid w:val="7919819A"/>
    <w:rsid w:val="7921484C"/>
    <w:rsid w:val="795B665E"/>
    <w:rsid w:val="799EC79B"/>
    <w:rsid w:val="79A553BC"/>
    <w:rsid w:val="79D59258"/>
    <w:rsid w:val="79EB6F57"/>
    <w:rsid w:val="7A1DD5AE"/>
    <w:rsid w:val="7A35E32E"/>
    <w:rsid w:val="7A414BCA"/>
    <w:rsid w:val="7A66CC00"/>
    <w:rsid w:val="7A7DC74C"/>
    <w:rsid w:val="7A84A38F"/>
    <w:rsid w:val="7A95ACD6"/>
    <w:rsid w:val="7A9F343C"/>
    <w:rsid w:val="7AA61193"/>
    <w:rsid w:val="7AA63EDC"/>
    <w:rsid w:val="7ABB6D86"/>
    <w:rsid w:val="7ACF7D5F"/>
    <w:rsid w:val="7AD4140D"/>
    <w:rsid w:val="7AD877AA"/>
    <w:rsid w:val="7ADB9C4D"/>
    <w:rsid w:val="7AFFE10D"/>
    <w:rsid w:val="7B044A2C"/>
    <w:rsid w:val="7B0E2D0C"/>
    <w:rsid w:val="7B1ACC4C"/>
    <w:rsid w:val="7B2988F5"/>
    <w:rsid w:val="7B32CCBD"/>
    <w:rsid w:val="7B343C67"/>
    <w:rsid w:val="7B42B7B4"/>
    <w:rsid w:val="7B492759"/>
    <w:rsid w:val="7B4E46DB"/>
    <w:rsid w:val="7B514D49"/>
    <w:rsid w:val="7B51BCE4"/>
    <w:rsid w:val="7B6051D7"/>
    <w:rsid w:val="7B605276"/>
    <w:rsid w:val="7B7EA0EA"/>
    <w:rsid w:val="7B8273F4"/>
    <w:rsid w:val="7B8A1CF7"/>
    <w:rsid w:val="7B8ABB2D"/>
    <w:rsid w:val="7B9B931C"/>
    <w:rsid w:val="7B9BA745"/>
    <w:rsid w:val="7BA2AFB4"/>
    <w:rsid w:val="7BB5AF5E"/>
    <w:rsid w:val="7BBF54FF"/>
    <w:rsid w:val="7BC2201C"/>
    <w:rsid w:val="7BCD7E34"/>
    <w:rsid w:val="7BDF809A"/>
    <w:rsid w:val="7C2B12FE"/>
    <w:rsid w:val="7C4D259A"/>
    <w:rsid w:val="7C548924"/>
    <w:rsid w:val="7CAA7EBA"/>
    <w:rsid w:val="7CEFF670"/>
    <w:rsid w:val="7CFC0A7E"/>
    <w:rsid w:val="7D1C2612"/>
    <w:rsid w:val="7D287F6C"/>
    <w:rsid w:val="7D32697A"/>
    <w:rsid w:val="7D44B870"/>
    <w:rsid w:val="7D7D0650"/>
    <w:rsid w:val="7D7E0E40"/>
    <w:rsid w:val="7DE65CA3"/>
    <w:rsid w:val="7DFBF0E6"/>
    <w:rsid w:val="7E08B4DF"/>
    <w:rsid w:val="7E0D1178"/>
    <w:rsid w:val="7E0DAF98"/>
    <w:rsid w:val="7E176588"/>
    <w:rsid w:val="7E36BC71"/>
    <w:rsid w:val="7E3C1BA4"/>
    <w:rsid w:val="7E7AFD94"/>
    <w:rsid w:val="7E8FD7FC"/>
    <w:rsid w:val="7E918A81"/>
    <w:rsid w:val="7F12CDF8"/>
    <w:rsid w:val="7F157CB2"/>
    <w:rsid w:val="7F218995"/>
    <w:rsid w:val="7F440F47"/>
    <w:rsid w:val="7F57512F"/>
    <w:rsid w:val="7F5973D2"/>
    <w:rsid w:val="7F67E256"/>
    <w:rsid w:val="7F929D4F"/>
    <w:rsid w:val="7F9549C1"/>
    <w:rsid w:val="7F9DE350"/>
    <w:rsid w:val="7FE74AA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1D9289"/>
  <w15:docId w15:val="{E5B41D46-3B26-44F8-B9D5-DE01C1F0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0CB3"/>
    <w:pPr>
      <w:spacing w:line="480" w:lineRule="auto"/>
    </w:pPr>
    <w:rPr>
      <w:sz w:val="24"/>
      <w:szCs w:val="24"/>
      <w:lang w:val="en-US" w:eastAsia="en-US"/>
    </w:rPr>
  </w:style>
  <w:style w:type="paragraph" w:styleId="berschrift1">
    <w:name w:val="heading 1"/>
    <w:basedOn w:val="Standard"/>
    <w:next w:val="Textkrper"/>
    <w:link w:val="berschrift1Zchn"/>
    <w:qFormat/>
    <w:rsid w:val="00CE46DB"/>
    <w:pPr>
      <w:keepNext/>
      <w:jc w:val="center"/>
      <w:outlineLvl w:val="0"/>
    </w:pPr>
    <w:rPr>
      <w:b/>
      <w:szCs w:val="22"/>
    </w:rPr>
  </w:style>
  <w:style w:type="paragraph" w:styleId="berschrift2">
    <w:name w:val="heading 2"/>
    <w:basedOn w:val="Textkrper"/>
    <w:next w:val="Standard"/>
    <w:link w:val="berschrift2Zchn"/>
    <w:unhideWhenUsed/>
    <w:qFormat/>
    <w:rsid w:val="00CE46DB"/>
    <w:pPr>
      <w:spacing w:after="0"/>
      <w:outlineLvl w:val="1"/>
    </w:pPr>
    <w:rPr>
      <w:b/>
    </w:rPr>
  </w:style>
  <w:style w:type="paragraph" w:styleId="berschrift3">
    <w:name w:val="heading 3"/>
    <w:basedOn w:val="Textkrper"/>
    <w:next w:val="Standard"/>
    <w:link w:val="berschrift3Zchn"/>
    <w:unhideWhenUsed/>
    <w:qFormat/>
    <w:rsid w:val="00CE46DB"/>
    <w:pPr>
      <w:spacing w:after="0"/>
      <w:ind w:firstLine="720"/>
      <w:outlineLvl w:val="2"/>
    </w:pPr>
    <w:rPr>
      <w:b/>
      <w:iCs/>
    </w:rPr>
  </w:style>
  <w:style w:type="paragraph" w:styleId="berschrift4">
    <w:name w:val="heading 4"/>
    <w:basedOn w:val="Textkrper"/>
    <w:next w:val="Standard"/>
    <w:link w:val="berschrift4Zchn"/>
    <w:semiHidden/>
    <w:unhideWhenUsed/>
    <w:qFormat/>
    <w:rsid w:val="00CE46DB"/>
    <w:pPr>
      <w:spacing w:after="0"/>
      <w:ind w:firstLine="720"/>
      <w:outlineLvl w:val="3"/>
    </w:pPr>
    <w:rPr>
      <w:b/>
      <w:i/>
    </w:rPr>
  </w:style>
  <w:style w:type="paragraph" w:styleId="berschrift5">
    <w:name w:val="heading 5"/>
    <w:basedOn w:val="Textkrper"/>
    <w:next w:val="Standard"/>
    <w:link w:val="berschrift5Zchn"/>
    <w:semiHidden/>
    <w:unhideWhenUsed/>
    <w:qFormat/>
    <w:rsid w:val="00CE46DB"/>
    <w:pPr>
      <w:spacing w:after="0"/>
      <w:ind w:firstLine="720"/>
      <w:outlineLvl w:val="4"/>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6D785B"/>
    <w:rPr>
      <w:u w:val="single"/>
    </w:rPr>
  </w:style>
  <w:style w:type="table" w:customStyle="1" w:styleId="NormalTable0">
    <w:name w:val="Normal Table0"/>
    <w:rsid w:val="006D785B"/>
    <w:tblPr>
      <w:tblInd w:w="0" w:type="dxa"/>
      <w:tblCellMar>
        <w:top w:w="0" w:type="dxa"/>
        <w:left w:w="0" w:type="dxa"/>
        <w:bottom w:w="0" w:type="dxa"/>
        <w:right w:w="0" w:type="dxa"/>
      </w:tblCellMar>
    </w:tblPr>
  </w:style>
  <w:style w:type="paragraph" w:customStyle="1" w:styleId="HeaderFooter">
    <w:name w:val="Header &amp; Footer"/>
    <w:rsid w:val="006D785B"/>
    <w:pPr>
      <w:tabs>
        <w:tab w:val="right" w:pos="9360"/>
      </w:tabs>
    </w:pPr>
    <w:rPr>
      <w:rFonts w:ascii="Hoefler Text" w:eastAsia="Arial Unicode MS" w:hAnsi="Arial Unicode MS" w:cs="Arial Unicode MS"/>
      <w:color w:val="000000"/>
    </w:rPr>
  </w:style>
  <w:style w:type="paragraph" w:styleId="Titel">
    <w:name w:val="Title"/>
    <w:basedOn w:val="Standard"/>
    <w:next w:val="Standard"/>
    <w:link w:val="TitelZchn"/>
    <w:qFormat/>
    <w:rsid w:val="00CE46DB"/>
    <w:pPr>
      <w:keepNext/>
      <w:keepLines/>
      <w:jc w:val="center"/>
    </w:pPr>
    <w:rPr>
      <w:szCs w:val="22"/>
    </w:rPr>
  </w:style>
  <w:style w:type="paragraph" w:customStyle="1" w:styleId="Body">
    <w:name w:val="Body"/>
    <w:rsid w:val="009670D9"/>
    <w:pPr>
      <w:spacing w:line="468" w:lineRule="auto"/>
      <w:ind w:firstLine="720"/>
    </w:pPr>
    <w:rPr>
      <w:color w:val="000000"/>
      <w:sz w:val="24"/>
      <w:szCs w:val="24"/>
      <w:lang w:val="en-US"/>
    </w:rPr>
  </w:style>
  <w:style w:type="character" w:customStyle="1" w:styleId="Hyperlink0">
    <w:name w:val="Hyperlink.0"/>
    <w:basedOn w:val="Hyperlink"/>
    <w:rsid w:val="006D785B"/>
    <w:rPr>
      <w:color w:val="000099"/>
      <w:u w:val="single"/>
    </w:rPr>
  </w:style>
  <w:style w:type="paragraph" w:customStyle="1" w:styleId="heading10">
    <w:name w:val="heading 10"/>
    <w:next w:val="Body"/>
    <w:rsid w:val="006D785B"/>
    <w:pPr>
      <w:keepNext/>
      <w:spacing w:after="120" w:line="480" w:lineRule="auto"/>
      <w:jc w:val="center"/>
      <w:outlineLvl w:val="0"/>
    </w:pPr>
    <w:rPr>
      <w:rFonts w:eastAsia="Arial Unicode MS" w:hAnsi="Arial Unicode MS" w:cs="Arial Unicode MS"/>
      <w:b/>
      <w:bCs/>
      <w:color w:val="000000"/>
      <w:sz w:val="24"/>
      <w:szCs w:val="24"/>
      <w:lang w:val="en-US"/>
    </w:rPr>
  </w:style>
  <w:style w:type="paragraph" w:customStyle="1" w:styleId="heading20">
    <w:name w:val="heading 20"/>
    <w:next w:val="Body"/>
    <w:rsid w:val="006D785B"/>
    <w:pPr>
      <w:keepNext/>
      <w:spacing w:after="120" w:line="480" w:lineRule="auto"/>
      <w:outlineLvl w:val="1"/>
    </w:pPr>
    <w:rPr>
      <w:rFonts w:eastAsia="Arial Unicode MS" w:hAnsi="Arial Unicode MS" w:cs="Arial Unicode MS"/>
      <w:b/>
      <w:bCs/>
      <w:color w:val="000000"/>
      <w:sz w:val="24"/>
      <w:szCs w:val="24"/>
    </w:rPr>
  </w:style>
  <w:style w:type="paragraph" w:customStyle="1" w:styleId="heading30">
    <w:name w:val="heading 30"/>
    <w:next w:val="Body"/>
    <w:rsid w:val="006D785B"/>
    <w:pPr>
      <w:keepNext/>
      <w:spacing w:after="120" w:line="480" w:lineRule="auto"/>
      <w:ind w:firstLine="720"/>
      <w:outlineLvl w:val="2"/>
    </w:pPr>
    <w:rPr>
      <w:rFonts w:eastAsia="Arial Unicode MS" w:hAnsi="Arial Unicode MS" w:cs="Arial Unicode MS"/>
      <w:b/>
      <w:bCs/>
      <w:color w:val="000000"/>
      <w:sz w:val="24"/>
      <w:szCs w:val="24"/>
    </w:rPr>
  </w:style>
  <w:style w:type="paragraph" w:customStyle="1" w:styleId="WorkCited">
    <w:name w:val="Work Cited"/>
    <w:rsid w:val="006D785B"/>
    <w:pPr>
      <w:spacing w:after="120" w:line="480" w:lineRule="auto"/>
      <w:ind w:left="720" w:hanging="720"/>
    </w:pPr>
    <w:rPr>
      <w:rFonts w:eastAsia="Arial Unicode MS" w:hAnsi="Arial Unicode MS" w:cs="Arial Unicode MS"/>
      <w:color w:val="000000"/>
      <w:sz w:val="24"/>
      <w:szCs w:val="24"/>
      <w:lang w:val="nl-NL"/>
    </w:rPr>
  </w:style>
  <w:style w:type="character" w:customStyle="1" w:styleId="berschrift1Zchn">
    <w:name w:val="Überschrift 1 Zchn"/>
    <w:basedOn w:val="Absatz-Standardschriftart"/>
    <w:link w:val="berschrift1"/>
    <w:rsid w:val="00CE46DB"/>
    <w:rPr>
      <w:b/>
      <w:sz w:val="24"/>
      <w:szCs w:val="22"/>
      <w:lang w:val="en-US" w:eastAsia="en-US"/>
    </w:rPr>
  </w:style>
  <w:style w:type="paragraph" w:styleId="Textkrper">
    <w:name w:val="Body Text"/>
    <w:basedOn w:val="Standard"/>
    <w:link w:val="TextkrperZchn"/>
    <w:uiPriority w:val="99"/>
    <w:unhideWhenUsed/>
    <w:rsid w:val="00CE46DB"/>
    <w:pPr>
      <w:spacing w:after="120"/>
    </w:pPr>
  </w:style>
  <w:style w:type="character" w:customStyle="1" w:styleId="TextkrperZchn">
    <w:name w:val="Textkörper Zchn"/>
    <w:basedOn w:val="Absatz-Standardschriftart"/>
    <w:link w:val="Textkrper"/>
    <w:uiPriority w:val="99"/>
    <w:rsid w:val="00CE46DB"/>
    <w:rPr>
      <w:sz w:val="24"/>
      <w:szCs w:val="24"/>
      <w:lang w:val="en-US" w:eastAsia="en-US"/>
    </w:rPr>
  </w:style>
  <w:style w:type="character" w:customStyle="1" w:styleId="berschrift2Zchn">
    <w:name w:val="Überschrift 2 Zchn"/>
    <w:basedOn w:val="Absatz-Standardschriftart"/>
    <w:link w:val="berschrift2"/>
    <w:rsid w:val="00CE46DB"/>
    <w:rPr>
      <w:b/>
      <w:sz w:val="24"/>
      <w:szCs w:val="24"/>
      <w:lang w:val="en-US" w:eastAsia="en-US"/>
    </w:rPr>
  </w:style>
  <w:style w:type="character" w:customStyle="1" w:styleId="berschrift3Zchn">
    <w:name w:val="Überschrift 3 Zchn"/>
    <w:basedOn w:val="Absatz-Standardschriftart"/>
    <w:link w:val="berschrift3"/>
    <w:rsid w:val="00CE46DB"/>
    <w:rPr>
      <w:b/>
      <w:iCs/>
      <w:sz w:val="24"/>
      <w:szCs w:val="24"/>
      <w:lang w:val="en-US" w:eastAsia="en-US"/>
    </w:rPr>
  </w:style>
  <w:style w:type="character" w:customStyle="1" w:styleId="berschrift4Zchn">
    <w:name w:val="Überschrift 4 Zchn"/>
    <w:basedOn w:val="Absatz-Standardschriftart"/>
    <w:link w:val="berschrift4"/>
    <w:semiHidden/>
    <w:rsid w:val="00CE46DB"/>
    <w:rPr>
      <w:b/>
      <w:i/>
      <w:sz w:val="24"/>
      <w:szCs w:val="24"/>
      <w:lang w:val="en-US" w:eastAsia="en-US"/>
    </w:rPr>
  </w:style>
  <w:style w:type="character" w:customStyle="1" w:styleId="berschrift5Zchn">
    <w:name w:val="Überschrift 5 Zchn"/>
    <w:basedOn w:val="Absatz-Standardschriftart"/>
    <w:link w:val="berschrift5"/>
    <w:semiHidden/>
    <w:rsid w:val="00CE46DB"/>
    <w:rPr>
      <w:i/>
      <w:sz w:val="24"/>
      <w:szCs w:val="24"/>
      <w:lang w:val="en-US" w:eastAsia="en-US"/>
    </w:rPr>
  </w:style>
  <w:style w:type="character" w:customStyle="1" w:styleId="TitelZchn">
    <w:name w:val="Titel Zchn"/>
    <w:basedOn w:val="Absatz-Standardschriftart"/>
    <w:link w:val="Titel"/>
    <w:rsid w:val="00CE46DB"/>
    <w:rPr>
      <w:sz w:val="24"/>
      <w:szCs w:val="22"/>
      <w:lang w:val="en-US" w:eastAsia="en-US"/>
    </w:rPr>
  </w:style>
  <w:style w:type="paragraph" w:styleId="Untertitel">
    <w:name w:val="Subtitle"/>
    <w:basedOn w:val="Standard"/>
    <w:next w:val="Textkrper"/>
    <w:link w:val="UntertitelZchn"/>
    <w:qFormat/>
    <w:rsid w:val="00CE46DB"/>
    <w:pPr>
      <w:keepNext/>
      <w:keepLines/>
      <w:tabs>
        <w:tab w:val="right" w:pos="8640"/>
      </w:tabs>
      <w:ind w:left="1915" w:right="1915"/>
      <w:jc w:val="center"/>
    </w:pPr>
    <w:rPr>
      <w:rFonts w:ascii="Garamond" w:hAnsi="Garamond"/>
      <w:kern w:val="28"/>
    </w:rPr>
  </w:style>
  <w:style w:type="character" w:customStyle="1" w:styleId="UntertitelZchn">
    <w:name w:val="Untertitel Zchn"/>
    <w:basedOn w:val="Absatz-Standardschriftart"/>
    <w:link w:val="Untertitel"/>
    <w:rsid w:val="00CE46DB"/>
    <w:rPr>
      <w:rFonts w:ascii="Garamond" w:hAnsi="Garamond"/>
      <w:kern w:val="28"/>
      <w:sz w:val="24"/>
      <w:szCs w:val="24"/>
      <w:lang w:val="en-US" w:eastAsia="en-US"/>
    </w:rPr>
  </w:style>
  <w:style w:type="paragraph" w:styleId="Sprechblasentext">
    <w:name w:val="Balloon Text"/>
    <w:basedOn w:val="Standard"/>
    <w:link w:val="SprechblasentextZchn"/>
    <w:uiPriority w:val="99"/>
    <w:semiHidden/>
    <w:unhideWhenUsed/>
    <w:rsid w:val="007F4D41"/>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7F4D41"/>
    <w:rPr>
      <w:rFonts w:ascii="Lucida Grande" w:hAnsi="Lucida Grande"/>
      <w:sz w:val="18"/>
      <w:szCs w:val="18"/>
      <w:lang w:val="en-US" w:eastAsia="en-US"/>
    </w:rPr>
  </w:style>
  <w:style w:type="paragraph" w:styleId="berarbeitung">
    <w:name w:val="Revision"/>
    <w:hidden/>
    <w:uiPriority w:val="99"/>
    <w:semiHidden/>
    <w:rsid w:val="00CA7F1B"/>
    <w:rPr>
      <w:sz w:val="24"/>
      <w:szCs w:val="24"/>
      <w:lang w:val="en-US" w:eastAsia="en-US"/>
    </w:rPr>
  </w:style>
  <w:style w:type="paragraph" w:styleId="Listenabsatz">
    <w:name w:val="List Paragraph"/>
    <w:basedOn w:val="Standard"/>
    <w:uiPriority w:val="34"/>
    <w:qFormat/>
    <w:rsid w:val="006D785B"/>
    <w:pPr>
      <w:ind w:left="720"/>
      <w:contextualSpacing/>
    </w:pPr>
  </w:style>
  <w:style w:type="paragraph" w:styleId="Kopfzeile">
    <w:name w:val="header"/>
    <w:basedOn w:val="Standard"/>
    <w:link w:val="KopfzeileZchn"/>
    <w:uiPriority w:val="99"/>
    <w:unhideWhenUsed/>
    <w:rsid w:val="0054745D"/>
    <w:pPr>
      <w:tabs>
        <w:tab w:val="center" w:pos="4536"/>
        <w:tab w:val="right" w:pos="9072"/>
      </w:tabs>
    </w:pPr>
  </w:style>
  <w:style w:type="character" w:customStyle="1" w:styleId="KopfzeileZchn">
    <w:name w:val="Kopfzeile Zchn"/>
    <w:basedOn w:val="Absatz-Standardschriftart"/>
    <w:link w:val="Kopfzeile"/>
    <w:uiPriority w:val="99"/>
    <w:rsid w:val="0054745D"/>
    <w:rPr>
      <w:sz w:val="24"/>
      <w:szCs w:val="24"/>
      <w:lang w:val="en-US" w:eastAsia="en-US"/>
    </w:rPr>
  </w:style>
  <w:style w:type="paragraph" w:styleId="Fuzeile">
    <w:name w:val="footer"/>
    <w:basedOn w:val="Standard"/>
    <w:link w:val="FuzeileZchn"/>
    <w:uiPriority w:val="99"/>
    <w:unhideWhenUsed/>
    <w:rsid w:val="0054745D"/>
    <w:pPr>
      <w:tabs>
        <w:tab w:val="center" w:pos="4536"/>
        <w:tab w:val="right" w:pos="9072"/>
      </w:tabs>
    </w:pPr>
  </w:style>
  <w:style w:type="character" w:customStyle="1" w:styleId="FuzeileZchn">
    <w:name w:val="Fußzeile Zchn"/>
    <w:basedOn w:val="Absatz-Standardschriftart"/>
    <w:link w:val="Fuzeile"/>
    <w:uiPriority w:val="99"/>
    <w:rsid w:val="0054745D"/>
    <w:rPr>
      <w:sz w:val="24"/>
      <w:szCs w:val="24"/>
      <w:lang w:val="en-US" w:eastAsia="en-US"/>
    </w:rPr>
  </w:style>
  <w:style w:type="character" w:styleId="Kommentarzeichen">
    <w:name w:val="annotation reference"/>
    <w:basedOn w:val="Absatz-Standardschriftart"/>
    <w:uiPriority w:val="99"/>
    <w:semiHidden/>
    <w:unhideWhenUsed/>
    <w:rsid w:val="008814BC"/>
    <w:rPr>
      <w:sz w:val="18"/>
      <w:szCs w:val="18"/>
    </w:rPr>
  </w:style>
  <w:style w:type="paragraph" w:styleId="Kommentartext">
    <w:name w:val="annotation text"/>
    <w:basedOn w:val="Standard"/>
    <w:link w:val="KommentartextZchn"/>
    <w:uiPriority w:val="99"/>
    <w:semiHidden/>
    <w:unhideWhenUsed/>
    <w:rsid w:val="008814BC"/>
  </w:style>
  <w:style w:type="character" w:customStyle="1" w:styleId="KommentartextZchn">
    <w:name w:val="Kommentartext Zchn"/>
    <w:basedOn w:val="Absatz-Standardschriftart"/>
    <w:link w:val="Kommentartext"/>
    <w:uiPriority w:val="99"/>
    <w:semiHidden/>
    <w:rsid w:val="008814BC"/>
    <w:rPr>
      <w:sz w:val="24"/>
      <w:szCs w:val="24"/>
      <w:lang w:val="en-US" w:eastAsia="en-US"/>
    </w:rPr>
  </w:style>
  <w:style w:type="paragraph" w:styleId="Kommentarthema">
    <w:name w:val="annotation subject"/>
    <w:basedOn w:val="Kommentartext"/>
    <w:next w:val="Kommentartext"/>
    <w:link w:val="KommentarthemaZchn"/>
    <w:uiPriority w:val="99"/>
    <w:semiHidden/>
    <w:unhideWhenUsed/>
    <w:rsid w:val="008814BC"/>
    <w:rPr>
      <w:b/>
      <w:bCs/>
      <w:sz w:val="20"/>
      <w:szCs w:val="20"/>
    </w:rPr>
  </w:style>
  <w:style w:type="character" w:customStyle="1" w:styleId="KommentarthemaZchn">
    <w:name w:val="Kommentarthema Zchn"/>
    <w:basedOn w:val="KommentartextZchn"/>
    <w:link w:val="Kommentarthema"/>
    <w:uiPriority w:val="99"/>
    <w:semiHidden/>
    <w:rsid w:val="008814BC"/>
    <w:rPr>
      <w:b/>
      <w:bCs/>
      <w:sz w:val="24"/>
      <w:szCs w:val="24"/>
      <w:lang w:val="en-US" w:eastAsia="en-US"/>
    </w:rPr>
  </w:style>
  <w:style w:type="table" w:styleId="TabelleKlassisch1">
    <w:name w:val="Table Classic 1"/>
    <w:basedOn w:val="NormaleTabelle"/>
    <w:rsid w:val="00DA644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character" w:styleId="Hervorhebung">
    <w:name w:val="Emphasis"/>
    <w:basedOn w:val="Absatz-Standardschriftart"/>
    <w:uiPriority w:val="20"/>
    <w:qFormat/>
    <w:rsid w:val="00DA6440"/>
    <w:rPr>
      <w:i/>
      <w:iCs/>
    </w:rPr>
  </w:style>
  <w:style w:type="paragraph" w:styleId="KeinLeerraum">
    <w:name w:val="No Spacing"/>
    <w:uiPriority w:val="68"/>
    <w:rsid w:val="00DA6440"/>
    <w:pPr>
      <w:tabs>
        <w:tab w:val="right" w:pos="8640"/>
      </w:tabs>
    </w:pPr>
    <w:rPr>
      <w:sz w:val="24"/>
      <w:szCs w:val="24"/>
      <w:lang w:val="en-US" w:eastAsia="en-US"/>
    </w:rPr>
  </w:style>
  <w:style w:type="table" w:styleId="Tabellenraster">
    <w:name w:val="Table Grid"/>
    <w:basedOn w:val="NormaleTabelle"/>
    <w:uiPriority w:val="39"/>
    <w:rsid w:val="002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rsid w:val="00F32969"/>
    <w:pPr>
      <w:jc w:val="center"/>
    </w:pPr>
  </w:style>
  <w:style w:type="paragraph" w:customStyle="1" w:styleId="EndNoteBibliography">
    <w:name w:val="EndNote Bibliography"/>
    <w:basedOn w:val="Standard"/>
    <w:rsid w:val="00F32969"/>
  </w:style>
  <w:style w:type="paragraph" w:customStyle="1" w:styleId="Hypothese">
    <w:name w:val="Hypothese"/>
    <w:basedOn w:val="Body"/>
    <w:qFormat/>
    <w:rsid w:val="00287005"/>
    <w:pPr>
      <w:ind w:left="1276" w:hanging="556"/>
    </w:pPr>
    <w:rPr>
      <w:color w:val="000000" w:themeColor="text1"/>
    </w:rPr>
  </w:style>
  <w:style w:type="character" w:styleId="SchwacheHervorhebung">
    <w:name w:val="Subtle Emphasis"/>
    <w:basedOn w:val="Absatz-Standardschriftart"/>
    <w:uiPriority w:val="19"/>
    <w:qFormat/>
    <w:rsid w:val="00AC4952"/>
    <w:rPr>
      <w:i/>
      <w:iCs/>
      <w:color w:val="404040" w:themeColor="text1" w:themeTint="BF"/>
    </w:rPr>
  </w:style>
  <w:style w:type="paragraph" w:customStyle="1" w:styleId="Standard1">
    <w:name w:val="Standard1"/>
    <w:rsid w:val="00452965"/>
    <w:pPr>
      <w:spacing w:line="276" w:lineRule="auto"/>
    </w:pPr>
    <w:rPr>
      <w:rFonts w:ascii="Arial" w:eastAsia="Arial" w:hAnsi="Arial" w:cs="Arial"/>
      <w:color w:val="000000"/>
      <w:sz w:val="22"/>
    </w:rPr>
  </w:style>
  <w:style w:type="character" w:customStyle="1" w:styleId="normaltextrun">
    <w:name w:val="normaltextrun"/>
    <w:basedOn w:val="Absatz-Standardschriftart"/>
    <w:rsid w:val="00BA1123"/>
  </w:style>
  <w:style w:type="character" w:customStyle="1" w:styleId="apple-converted-space">
    <w:name w:val="apple-converted-space"/>
    <w:basedOn w:val="Absatz-Standardschriftart"/>
    <w:rsid w:val="00BA1123"/>
  </w:style>
  <w:style w:type="paragraph" w:customStyle="1" w:styleId="paragraph">
    <w:name w:val="paragraph"/>
    <w:basedOn w:val="Standard"/>
    <w:rsid w:val="00744767"/>
    <w:pPr>
      <w:spacing w:before="100" w:beforeAutospacing="1" w:after="100" w:afterAutospacing="1" w:line="240" w:lineRule="auto"/>
    </w:pPr>
    <w:rPr>
      <w:lang w:val="de-DE" w:eastAsia="zh-CN"/>
    </w:rPr>
  </w:style>
  <w:style w:type="character" w:customStyle="1" w:styleId="spellingerror">
    <w:name w:val="spellingerror"/>
    <w:basedOn w:val="Absatz-Standardschriftart"/>
    <w:rsid w:val="00744767"/>
  </w:style>
  <w:style w:type="character" w:customStyle="1" w:styleId="eop">
    <w:name w:val="eop"/>
    <w:basedOn w:val="Absatz-Standardschriftart"/>
    <w:rsid w:val="00744767"/>
  </w:style>
  <w:style w:type="paragraph" w:styleId="Aufzhlungszeichen">
    <w:name w:val="List Bullet"/>
    <w:basedOn w:val="Standard"/>
    <w:uiPriority w:val="99"/>
    <w:unhideWhenUsed/>
    <w:rsid w:val="002872AC"/>
    <w:pPr>
      <w:numPr>
        <w:numId w:val="19"/>
      </w:numPr>
      <w:contextualSpacing/>
    </w:pPr>
  </w:style>
  <w:style w:type="paragraph" w:styleId="Textkrper-Zeileneinzug">
    <w:name w:val="Body Text Indent"/>
    <w:basedOn w:val="Standard"/>
    <w:link w:val="Textkrper-ZeileneinzugZchn"/>
    <w:uiPriority w:val="99"/>
    <w:unhideWhenUsed/>
    <w:rsid w:val="007A0EBF"/>
    <w:pPr>
      <w:spacing w:after="120"/>
      <w:ind w:left="283"/>
    </w:pPr>
  </w:style>
  <w:style w:type="character" w:customStyle="1" w:styleId="Textkrper-ZeileneinzugZchn">
    <w:name w:val="Textkörper-Zeileneinzug Zchn"/>
    <w:basedOn w:val="Absatz-Standardschriftart"/>
    <w:link w:val="Textkrper-Zeileneinzug"/>
    <w:uiPriority w:val="99"/>
    <w:rsid w:val="007A0EBF"/>
    <w:rPr>
      <w:sz w:val="24"/>
      <w:szCs w:val="24"/>
      <w:lang w:val="en-US" w:eastAsia="en-US"/>
    </w:rPr>
  </w:style>
  <w:style w:type="character" w:customStyle="1" w:styleId="NichtaufgelsteErwhnung1">
    <w:name w:val="Nicht aufgelöste Erwähnung1"/>
    <w:basedOn w:val="Absatz-Standardschriftart"/>
    <w:uiPriority w:val="99"/>
    <w:semiHidden/>
    <w:unhideWhenUsed/>
    <w:rsid w:val="007A0EBF"/>
    <w:rPr>
      <w:color w:val="605E5C"/>
      <w:shd w:val="clear" w:color="auto" w:fill="E1DFDD"/>
    </w:rPr>
  </w:style>
  <w:style w:type="character" w:customStyle="1" w:styleId="authors">
    <w:name w:val="authors"/>
    <w:basedOn w:val="Absatz-Standardschriftart"/>
    <w:rsid w:val="00D914B7"/>
  </w:style>
  <w:style w:type="character" w:customStyle="1" w:styleId="Datum1">
    <w:name w:val="Datum1"/>
    <w:basedOn w:val="Absatz-Standardschriftart"/>
    <w:rsid w:val="00D914B7"/>
  </w:style>
  <w:style w:type="character" w:customStyle="1" w:styleId="arttitle">
    <w:name w:val="art_title"/>
    <w:basedOn w:val="Absatz-Standardschriftart"/>
    <w:rsid w:val="00D914B7"/>
  </w:style>
  <w:style w:type="character" w:customStyle="1" w:styleId="serialtitle">
    <w:name w:val="serial_title"/>
    <w:basedOn w:val="Absatz-Standardschriftart"/>
    <w:rsid w:val="00D914B7"/>
  </w:style>
  <w:style w:type="character" w:customStyle="1" w:styleId="volumeissue">
    <w:name w:val="volume_issue"/>
    <w:basedOn w:val="Absatz-Standardschriftart"/>
    <w:rsid w:val="00D914B7"/>
  </w:style>
  <w:style w:type="character" w:customStyle="1" w:styleId="pagerange">
    <w:name w:val="page_range"/>
    <w:basedOn w:val="Absatz-Standardschriftart"/>
    <w:rsid w:val="00D914B7"/>
  </w:style>
  <w:style w:type="character" w:customStyle="1" w:styleId="doilink">
    <w:name w:val="doi_link"/>
    <w:basedOn w:val="Absatz-Standardschriftart"/>
    <w:rsid w:val="00D914B7"/>
  </w:style>
  <w:style w:type="character" w:customStyle="1" w:styleId="identifier">
    <w:name w:val="identifier"/>
    <w:basedOn w:val="Absatz-Standardschriftart"/>
    <w:rsid w:val="0039022E"/>
  </w:style>
  <w:style w:type="paragraph" w:styleId="Funotentext">
    <w:name w:val="footnote text"/>
    <w:basedOn w:val="Standard"/>
    <w:link w:val="FunotentextZchn"/>
    <w:uiPriority w:val="99"/>
    <w:semiHidden/>
    <w:unhideWhenUsed/>
    <w:rsid w:val="0097154C"/>
    <w:pPr>
      <w:spacing w:line="240" w:lineRule="auto"/>
    </w:pPr>
    <w:rPr>
      <w:sz w:val="20"/>
      <w:szCs w:val="20"/>
    </w:rPr>
  </w:style>
  <w:style w:type="character" w:customStyle="1" w:styleId="FunotentextZchn">
    <w:name w:val="Fußnotentext Zchn"/>
    <w:basedOn w:val="Absatz-Standardschriftart"/>
    <w:link w:val="Funotentext"/>
    <w:uiPriority w:val="99"/>
    <w:semiHidden/>
    <w:rsid w:val="0097154C"/>
    <w:rPr>
      <w:lang w:val="en-US" w:eastAsia="en-US"/>
    </w:rPr>
  </w:style>
  <w:style w:type="character" w:styleId="Funotenzeichen">
    <w:name w:val="footnote reference"/>
    <w:basedOn w:val="Absatz-Standardschriftart"/>
    <w:uiPriority w:val="99"/>
    <w:semiHidden/>
    <w:unhideWhenUsed/>
    <w:rsid w:val="009715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271881">
      <w:bodyDiv w:val="1"/>
      <w:marLeft w:val="0"/>
      <w:marRight w:val="0"/>
      <w:marTop w:val="0"/>
      <w:marBottom w:val="0"/>
      <w:divBdr>
        <w:top w:val="none" w:sz="0" w:space="0" w:color="auto"/>
        <w:left w:val="none" w:sz="0" w:space="0" w:color="auto"/>
        <w:bottom w:val="none" w:sz="0" w:space="0" w:color="auto"/>
        <w:right w:val="none" w:sz="0" w:space="0" w:color="auto"/>
      </w:divBdr>
      <w:divsChild>
        <w:div w:id="1361127661">
          <w:marLeft w:val="0"/>
          <w:marRight w:val="0"/>
          <w:marTop w:val="0"/>
          <w:marBottom w:val="0"/>
          <w:divBdr>
            <w:top w:val="none" w:sz="0" w:space="0" w:color="auto"/>
            <w:left w:val="none" w:sz="0" w:space="0" w:color="auto"/>
            <w:bottom w:val="none" w:sz="0" w:space="0" w:color="auto"/>
            <w:right w:val="none" w:sz="0" w:space="0" w:color="auto"/>
          </w:divBdr>
        </w:div>
        <w:div w:id="718671474">
          <w:marLeft w:val="0"/>
          <w:marRight w:val="0"/>
          <w:marTop w:val="0"/>
          <w:marBottom w:val="0"/>
          <w:divBdr>
            <w:top w:val="none" w:sz="0" w:space="0" w:color="auto"/>
            <w:left w:val="none" w:sz="0" w:space="0" w:color="auto"/>
            <w:bottom w:val="none" w:sz="0" w:space="0" w:color="auto"/>
            <w:right w:val="none" w:sz="0" w:space="0" w:color="auto"/>
          </w:divBdr>
        </w:div>
        <w:div w:id="1165589193">
          <w:marLeft w:val="0"/>
          <w:marRight w:val="0"/>
          <w:marTop w:val="0"/>
          <w:marBottom w:val="0"/>
          <w:divBdr>
            <w:top w:val="none" w:sz="0" w:space="0" w:color="auto"/>
            <w:left w:val="none" w:sz="0" w:space="0" w:color="auto"/>
            <w:bottom w:val="none" w:sz="0" w:space="0" w:color="auto"/>
            <w:right w:val="none" w:sz="0" w:space="0" w:color="auto"/>
          </w:divBdr>
        </w:div>
      </w:divsChild>
    </w:div>
    <w:div w:id="770927986">
      <w:bodyDiv w:val="1"/>
      <w:marLeft w:val="0"/>
      <w:marRight w:val="0"/>
      <w:marTop w:val="0"/>
      <w:marBottom w:val="0"/>
      <w:divBdr>
        <w:top w:val="none" w:sz="0" w:space="0" w:color="auto"/>
        <w:left w:val="none" w:sz="0" w:space="0" w:color="auto"/>
        <w:bottom w:val="none" w:sz="0" w:space="0" w:color="auto"/>
        <w:right w:val="none" w:sz="0" w:space="0" w:color="auto"/>
      </w:divBdr>
    </w:div>
    <w:div w:id="1286042446">
      <w:bodyDiv w:val="1"/>
      <w:marLeft w:val="0"/>
      <w:marRight w:val="0"/>
      <w:marTop w:val="0"/>
      <w:marBottom w:val="0"/>
      <w:divBdr>
        <w:top w:val="none" w:sz="0" w:space="0" w:color="auto"/>
        <w:left w:val="none" w:sz="0" w:space="0" w:color="auto"/>
        <w:bottom w:val="none" w:sz="0" w:space="0" w:color="auto"/>
        <w:right w:val="none" w:sz="0" w:space="0" w:color="auto"/>
      </w:divBdr>
    </w:div>
    <w:div w:id="1612854164">
      <w:bodyDiv w:val="1"/>
      <w:marLeft w:val="0"/>
      <w:marRight w:val="0"/>
      <w:marTop w:val="0"/>
      <w:marBottom w:val="0"/>
      <w:divBdr>
        <w:top w:val="none" w:sz="0" w:space="0" w:color="auto"/>
        <w:left w:val="none" w:sz="0" w:space="0" w:color="auto"/>
        <w:bottom w:val="none" w:sz="0" w:space="0" w:color="auto"/>
        <w:right w:val="none" w:sz="0" w:space="0" w:color="auto"/>
      </w:divBdr>
    </w:div>
    <w:div w:id="1794982594">
      <w:bodyDiv w:val="1"/>
      <w:marLeft w:val="0"/>
      <w:marRight w:val="0"/>
      <w:marTop w:val="0"/>
      <w:marBottom w:val="0"/>
      <w:divBdr>
        <w:top w:val="none" w:sz="0" w:space="0" w:color="auto"/>
        <w:left w:val="none" w:sz="0" w:space="0" w:color="auto"/>
        <w:bottom w:val="none" w:sz="0" w:space="0" w:color="auto"/>
        <w:right w:val="none" w:sz="0" w:space="0" w:color="auto"/>
      </w:divBdr>
      <w:divsChild>
        <w:div w:id="1677806884">
          <w:marLeft w:val="0"/>
          <w:marRight w:val="0"/>
          <w:marTop w:val="0"/>
          <w:marBottom w:val="0"/>
          <w:divBdr>
            <w:top w:val="none" w:sz="0" w:space="0" w:color="auto"/>
            <w:left w:val="none" w:sz="0" w:space="0" w:color="auto"/>
            <w:bottom w:val="none" w:sz="0" w:space="0" w:color="auto"/>
            <w:right w:val="none" w:sz="0" w:space="0" w:color="auto"/>
          </w:divBdr>
        </w:div>
        <w:div w:id="1995059683">
          <w:marLeft w:val="0"/>
          <w:marRight w:val="0"/>
          <w:marTop w:val="0"/>
          <w:marBottom w:val="0"/>
          <w:divBdr>
            <w:top w:val="none" w:sz="0" w:space="0" w:color="auto"/>
            <w:left w:val="none" w:sz="0" w:space="0" w:color="auto"/>
            <w:bottom w:val="none" w:sz="0" w:space="0" w:color="auto"/>
            <w:right w:val="none" w:sz="0" w:space="0" w:color="auto"/>
          </w:divBdr>
        </w:div>
      </w:divsChild>
    </w:div>
    <w:div w:id="2045791508">
      <w:bodyDiv w:val="1"/>
      <w:marLeft w:val="0"/>
      <w:marRight w:val="0"/>
      <w:marTop w:val="0"/>
      <w:marBottom w:val="0"/>
      <w:divBdr>
        <w:top w:val="none" w:sz="0" w:space="0" w:color="auto"/>
        <w:left w:val="none" w:sz="0" w:space="0" w:color="auto"/>
        <w:bottom w:val="none" w:sz="0" w:space="0" w:color="auto"/>
        <w:right w:val="none" w:sz="0" w:space="0" w:color="auto"/>
      </w:divBdr>
    </w:div>
    <w:div w:id="2048947133">
      <w:bodyDiv w:val="1"/>
      <w:marLeft w:val="0"/>
      <w:marRight w:val="0"/>
      <w:marTop w:val="0"/>
      <w:marBottom w:val="0"/>
      <w:divBdr>
        <w:top w:val="none" w:sz="0" w:space="0" w:color="auto"/>
        <w:left w:val="none" w:sz="0" w:space="0" w:color="auto"/>
        <w:bottom w:val="none" w:sz="0" w:space="0" w:color="auto"/>
        <w:right w:val="none" w:sz="0" w:space="0" w:color="auto"/>
      </w:divBdr>
      <w:divsChild>
        <w:div w:id="1373384740">
          <w:marLeft w:val="0"/>
          <w:marRight w:val="0"/>
          <w:marTop w:val="0"/>
          <w:marBottom w:val="0"/>
          <w:divBdr>
            <w:top w:val="none" w:sz="0" w:space="0" w:color="auto"/>
            <w:left w:val="none" w:sz="0" w:space="0" w:color="auto"/>
            <w:bottom w:val="none" w:sz="0" w:space="0" w:color="auto"/>
            <w:right w:val="none" w:sz="0" w:space="0" w:color="auto"/>
          </w:divBdr>
        </w:div>
      </w:divsChild>
    </w:div>
    <w:div w:id="2111196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01871-C0A5-4F8D-BB00-926547ACD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1067</Words>
  <Characters>6724</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TU Chemnitz</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JPS</dc:creator>
  <cp:lastModifiedBy>janpst</cp:lastModifiedBy>
  <cp:revision>6</cp:revision>
  <cp:lastPrinted>2014-02-11T08:51:00Z</cp:lastPrinted>
  <dcterms:created xsi:type="dcterms:W3CDTF">2023-02-24T10:22:00Z</dcterms:created>
  <dcterms:modified xsi:type="dcterms:W3CDTF">2023-10-10T11:48:00Z</dcterms:modified>
</cp:coreProperties>
</file>