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7BD65" w14:textId="44961588" w:rsidR="00F52921" w:rsidRPr="00F52921" w:rsidRDefault="00F52921">
      <w:pPr>
        <w:rPr>
          <w:b/>
          <w:bCs/>
          <w:sz w:val="32"/>
          <w:szCs w:val="32"/>
        </w:rPr>
      </w:pPr>
      <w:r w:rsidRPr="00F52921">
        <w:rPr>
          <w:b/>
          <w:bCs/>
          <w:sz w:val="32"/>
          <w:szCs w:val="32"/>
        </w:rPr>
        <w:t>Liver function test</w:t>
      </w:r>
    </w:p>
    <w:p w14:paraId="46C2FAE8" w14:textId="40D9E8DD" w:rsidR="00717654" w:rsidRDefault="00F52921">
      <w:r>
        <w:t xml:space="preserve">        </w:t>
      </w:r>
      <w:r>
        <w:object w:dxaOrig="3391" w:dyaOrig="5702" w14:anchorId="132DCC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25pt;height:204.75pt" o:ole="">
            <v:imagedata r:id="rId4" o:title=""/>
          </v:shape>
          <o:OLEObject Type="Embed" ProgID="Prism10.Document" ShapeID="_x0000_i1025" DrawAspect="Content" ObjectID="_1812186161" r:id="rId5"/>
        </w:object>
      </w:r>
      <w:r>
        <w:object w:dxaOrig="3391" w:dyaOrig="5702" w14:anchorId="0B26929F">
          <v:shape id="_x0000_i1026" type="#_x0000_t75" style="width:129pt;height:201pt" o:ole="">
            <v:imagedata r:id="rId6" o:title=""/>
          </v:shape>
          <o:OLEObject Type="Embed" ProgID="Prism10.Document" ShapeID="_x0000_i1026" DrawAspect="Content" ObjectID="_1812186162" r:id="rId7"/>
        </w:object>
      </w:r>
    </w:p>
    <w:p w14:paraId="4D55FF44" w14:textId="61CCDC26" w:rsidR="00A663D6" w:rsidRDefault="00A663D6"/>
    <w:p w14:paraId="3B70BB46" w14:textId="3D23B5B4" w:rsidR="004F3873" w:rsidRPr="00F52921" w:rsidRDefault="00F52921">
      <w:pPr>
        <w:rPr>
          <w:b/>
          <w:bCs/>
          <w:sz w:val="32"/>
          <w:szCs w:val="32"/>
        </w:rPr>
      </w:pPr>
      <w:r w:rsidRPr="00F52921">
        <w:rPr>
          <w:b/>
          <w:bCs/>
          <w:sz w:val="32"/>
          <w:szCs w:val="32"/>
        </w:rPr>
        <w:t>Oxidative Stress</w:t>
      </w:r>
    </w:p>
    <w:p w14:paraId="51CEB09A" w14:textId="61B32A3C" w:rsidR="004F3873" w:rsidRDefault="00F52921">
      <w:r>
        <w:object w:dxaOrig="3348" w:dyaOrig="6278" w14:anchorId="76981BAB">
          <v:shape id="_x0000_i1027" type="#_x0000_t75" style="width:133.5pt;height:215.25pt" o:ole="">
            <v:imagedata r:id="rId8" o:title=""/>
          </v:shape>
          <o:OLEObject Type="Embed" ProgID="Prism10.Document" ShapeID="_x0000_i1027" DrawAspect="Content" ObjectID="_1812186163" r:id="rId9"/>
        </w:object>
      </w:r>
      <w:r>
        <w:object w:dxaOrig="3514" w:dyaOrig="6003" w14:anchorId="0EA23CD3">
          <v:shape id="_x0000_i1028" type="#_x0000_t75" style="width:162.75pt;height:236.25pt" o:ole="">
            <v:imagedata r:id="rId10" o:title=""/>
          </v:shape>
          <o:OLEObject Type="Embed" ProgID="Prism10.Document" ShapeID="_x0000_i1028" DrawAspect="Content" ObjectID="_1812186164" r:id="rId11"/>
        </w:object>
      </w:r>
    </w:p>
    <w:p w14:paraId="0417C80F" w14:textId="77777777" w:rsidR="00F52921" w:rsidRDefault="00F52921"/>
    <w:p w14:paraId="2476CC6D" w14:textId="77777777" w:rsidR="00F52921" w:rsidRDefault="00F52921"/>
    <w:p w14:paraId="52BF22EE" w14:textId="77777777" w:rsidR="00F52921" w:rsidRDefault="00F52921"/>
    <w:p w14:paraId="274CB114" w14:textId="77777777" w:rsidR="004F3873" w:rsidRDefault="004F3873"/>
    <w:p w14:paraId="5176FC4B" w14:textId="76CF93FC" w:rsidR="004F3873" w:rsidRPr="00F52921" w:rsidRDefault="00F52921">
      <w:pPr>
        <w:rPr>
          <w:b/>
          <w:bCs/>
          <w:sz w:val="36"/>
          <w:szCs w:val="36"/>
        </w:rPr>
      </w:pPr>
      <w:r w:rsidRPr="00F52921">
        <w:rPr>
          <w:b/>
          <w:bCs/>
          <w:sz w:val="36"/>
          <w:szCs w:val="36"/>
        </w:rPr>
        <w:lastRenderedPageBreak/>
        <w:t>Proinflammatory cytokines</w:t>
      </w:r>
    </w:p>
    <w:p w14:paraId="5FC67F72" w14:textId="77777777" w:rsidR="00454EF7" w:rsidRDefault="00454EF7"/>
    <w:p w14:paraId="6D746553" w14:textId="02B1647B" w:rsidR="00461AB5" w:rsidRDefault="00F52921">
      <w:r>
        <w:object w:dxaOrig="3391" w:dyaOrig="6053" w14:anchorId="556A47A3">
          <v:shape id="_x0000_i1029" type="#_x0000_t75" style="width:168.75pt;height:243pt" o:ole="">
            <v:imagedata r:id="rId12" o:title=""/>
          </v:shape>
          <o:OLEObject Type="Embed" ProgID="Prism10.Document" ShapeID="_x0000_i1029" DrawAspect="Content" ObjectID="_1812186165" r:id="rId13"/>
        </w:object>
      </w:r>
      <w:r>
        <w:object w:dxaOrig="3391" w:dyaOrig="6202" w14:anchorId="38873EB5">
          <v:shape id="_x0000_i1030" type="#_x0000_t75" style="width:168.75pt;height:249pt" o:ole="">
            <v:imagedata r:id="rId14" o:title=""/>
          </v:shape>
          <o:OLEObject Type="Embed" ProgID="Prism10.Document" ShapeID="_x0000_i1030" DrawAspect="Content" ObjectID="_1812186166" r:id="rId15"/>
        </w:object>
      </w:r>
    </w:p>
    <w:p w14:paraId="694EEA68" w14:textId="77777777" w:rsidR="00F52921" w:rsidRDefault="00F52921">
      <w:pPr>
        <w:rPr>
          <w:rFonts w:ascii="Times New Roman" w:hAnsi="Times New Roman" w:cs="Times New Roman"/>
          <w:b/>
          <w:bCs/>
          <w:lang w:val="en-ZW" w:bidi="ar-EG"/>
        </w:rPr>
      </w:pPr>
    </w:p>
    <w:p w14:paraId="1C207FCB" w14:textId="06904FB8" w:rsidR="00F52921" w:rsidRDefault="00F52921">
      <w:r w:rsidRPr="003B6E5C">
        <w:rPr>
          <w:rFonts w:ascii="Times New Roman" w:hAnsi="Times New Roman" w:cs="Times New Roman"/>
          <w:b/>
          <w:bCs/>
          <w:lang w:val="en-ZW" w:bidi="ar-EG"/>
        </w:rPr>
        <w:t xml:space="preserve">BECN1 Gene </w:t>
      </w:r>
      <w:r>
        <w:rPr>
          <w:rFonts w:ascii="Times New Roman" w:hAnsi="Times New Roman" w:cs="Times New Roman"/>
          <w:b/>
          <w:bCs/>
          <w:lang w:val="en-ZW" w:bidi="ar-EG"/>
        </w:rPr>
        <w:t xml:space="preserve">and </w:t>
      </w:r>
      <w:r w:rsidRPr="00432017">
        <w:rPr>
          <w:rFonts w:ascii="Times New Roman" w:hAnsi="Times New Roman" w:cs="Times New Roman"/>
          <w:b/>
          <w:bCs/>
          <w:lang w:val="en-ZW" w:bidi="ar-EG"/>
        </w:rPr>
        <w:t>P62 Protein</w:t>
      </w:r>
      <w:r>
        <w:rPr>
          <w:rFonts w:ascii="Times New Roman" w:hAnsi="Times New Roman" w:cs="Times New Roman"/>
          <w:b/>
          <w:bCs/>
          <w:lang w:val="en-ZW" w:bidi="ar-EG"/>
        </w:rPr>
        <w:t xml:space="preserve"> </w:t>
      </w:r>
      <w:r w:rsidRPr="003B6E5C">
        <w:rPr>
          <w:rFonts w:ascii="Times New Roman" w:hAnsi="Times New Roman" w:cs="Times New Roman"/>
          <w:b/>
          <w:bCs/>
          <w:lang w:val="en-ZW" w:bidi="ar-EG"/>
        </w:rPr>
        <w:t>Expression</w:t>
      </w:r>
    </w:p>
    <w:p w14:paraId="158507BB" w14:textId="39C5C4B6" w:rsidR="00830C6B" w:rsidRDefault="00F52921" w:rsidP="00701013">
      <w:r>
        <w:object w:dxaOrig="3454" w:dyaOrig="5755" w14:anchorId="52728C80">
          <v:shape id="_x0000_i1031" type="#_x0000_t75" style="width:173.25pt;height:215.25pt" o:ole="">
            <v:imagedata r:id="rId16" o:title=""/>
          </v:shape>
          <o:OLEObject Type="Embed" ProgID="Prism10.Document" ShapeID="_x0000_i1031" DrawAspect="Content" ObjectID="_1812186167" r:id="rId17"/>
        </w:object>
      </w:r>
      <w:r w:rsidR="00701013" w:rsidRPr="00701013">
        <w:t xml:space="preserve"> </w:t>
      </w:r>
      <w:r w:rsidR="00701013">
        <w:object w:dxaOrig="3242" w:dyaOrig="6199" w14:anchorId="13AA6A90">
          <v:shape id="_x0000_i1032" type="#_x0000_t75" style="width:162pt;height:214.5pt" o:ole="">
            <v:imagedata r:id="rId18" o:title=""/>
          </v:shape>
          <o:OLEObject Type="Embed" ProgID="Prism10.Document" ShapeID="_x0000_i1032" DrawAspect="Content" ObjectID="_1812186168" r:id="rId19"/>
        </w:object>
      </w:r>
    </w:p>
    <w:p w14:paraId="5B2328FC" w14:textId="25FC2EA9" w:rsidR="00830C6B" w:rsidRDefault="00830C6B"/>
    <w:p w14:paraId="6D6AC5E3" w14:textId="77777777" w:rsidR="007F0D1D" w:rsidRDefault="007F0D1D">
      <w:pPr>
        <w:rPr>
          <w:b/>
          <w:bCs/>
          <w:sz w:val="36"/>
          <w:szCs w:val="36"/>
        </w:rPr>
      </w:pPr>
    </w:p>
    <w:p w14:paraId="2E8976B2" w14:textId="596DBEC6" w:rsidR="007F0D1D" w:rsidRDefault="007F0D1D" w:rsidP="007F0D1D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Table (2)</w:t>
      </w:r>
    </w:p>
    <w:p w14:paraId="0801059A" w14:textId="60CB39C8" w:rsidR="00181ABC" w:rsidRPr="007F0D1D" w:rsidRDefault="007F0D1D" w:rsidP="007F0D1D">
      <w:pPr>
        <w:rPr>
          <w:b/>
          <w:bCs/>
          <w:sz w:val="36"/>
          <w:szCs w:val="36"/>
        </w:rPr>
      </w:pPr>
      <w:r>
        <w:object w:dxaOrig="3514" w:dyaOrig="5611" w14:anchorId="75E222EA">
          <v:shape id="_x0000_i1033" type="#_x0000_t75" style="width:175.5pt;height:203.25pt" o:ole="">
            <v:imagedata r:id="rId20" o:title=""/>
          </v:shape>
          <o:OLEObject Type="Embed" ProgID="Prism10.Document" ShapeID="_x0000_i1033" DrawAspect="Content" ObjectID="_1812186169" r:id="rId21"/>
        </w:object>
      </w:r>
      <w:r>
        <w:object w:dxaOrig="3514" w:dyaOrig="6021" w14:anchorId="22F7E8BD">
          <v:shape id="_x0000_i1034" type="#_x0000_t75" style="width:175.5pt;height:195pt" o:ole="">
            <v:imagedata r:id="rId22" o:title=""/>
          </v:shape>
          <o:OLEObject Type="Embed" ProgID="Prism10.Document" ShapeID="_x0000_i1034" DrawAspect="Content" ObjectID="_1812186170" r:id="rId23"/>
        </w:object>
      </w:r>
      <w:r>
        <w:object w:dxaOrig="3514" w:dyaOrig="6017" w14:anchorId="4420CB5B">
          <v:shape id="_x0000_i1035" type="#_x0000_t75" style="width:127.5pt;height:230.25pt" o:ole="">
            <v:imagedata r:id="rId24" o:title=""/>
          </v:shape>
          <o:OLEObject Type="Embed" ProgID="Prism10.Document" ShapeID="_x0000_i1035" DrawAspect="Content" ObjectID="_1812186171" r:id="rId25"/>
        </w:object>
      </w:r>
      <w:r>
        <w:object w:dxaOrig="3391" w:dyaOrig="6206" w14:anchorId="05F0C745">
          <v:shape id="_x0000_i1036" type="#_x0000_t75" style="width:107.25pt;height:245.25pt" o:ole="">
            <v:imagedata r:id="rId26" o:title=""/>
          </v:shape>
          <o:OLEObject Type="Embed" ProgID="Prism10.Document" ShapeID="_x0000_i1036" DrawAspect="Content" ObjectID="_1812186172" r:id="rId27"/>
        </w:object>
      </w:r>
      <w:r>
        <w:object w:dxaOrig="3271" w:dyaOrig="6048" w14:anchorId="2487A3EB">
          <v:shape id="_x0000_i1037" type="#_x0000_t75" style="width:135.75pt;height:232.5pt" o:ole="">
            <v:imagedata r:id="rId28" o:title=""/>
          </v:shape>
          <o:OLEObject Type="Embed" ProgID="Prism10.Document" ShapeID="_x0000_i1037" DrawAspect="Content" ObjectID="_1812186173" r:id="rId29"/>
        </w:object>
      </w:r>
    </w:p>
    <w:p w14:paraId="7D25FF5E" w14:textId="77777777" w:rsidR="007F0D1D" w:rsidRDefault="007F0D1D">
      <w:pPr>
        <w:rPr>
          <w:b/>
          <w:bCs/>
          <w:sz w:val="36"/>
          <w:szCs w:val="36"/>
        </w:rPr>
      </w:pPr>
    </w:p>
    <w:p w14:paraId="0BA673ED" w14:textId="77777777" w:rsidR="007F0D1D" w:rsidRDefault="007F0D1D">
      <w:pPr>
        <w:rPr>
          <w:b/>
          <w:bCs/>
          <w:sz w:val="36"/>
          <w:szCs w:val="36"/>
        </w:rPr>
      </w:pPr>
    </w:p>
    <w:p w14:paraId="7B032C94" w14:textId="77777777" w:rsidR="007F0D1D" w:rsidRDefault="007F0D1D">
      <w:pPr>
        <w:rPr>
          <w:b/>
          <w:bCs/>
          <w:sz w:val="36"/>
          <w:szCs w:val="36"/>
        </w:rPr>
      </w:pPr>
    </w:p>
    <w:p w14:paraId="6E7BD977" w14:textId="77777777" w:rsidR="007F0D1D" w:rsidRDefault="007F0D1D">
      <w:pPr>
        <w:rPr>
          <w:b/>
          <w:bCs/>
          <w:sz w:val="36"/>
          <w:szCs w:val="36"/>
        </w:rPr>
      </w:pPr>
    </w:p>
    <w:p w14:paraId="49C2E670" w14:textId="43D21BA8" w:rsidR="00787846" w:rsidRPr="00701013" w:rsidRDefault="00787846">
      <w:pPr>
        <w:rPr>
          <w:b/>
          <w:bCs/>
          <w:sz w:val="36"/>
          <w:szCs w:val="36"/>
        </w:rPr>
      </w:pPr>
      <w:r w:rsidRPr="00701013">
        <w:rPr>
          <w:b/>
          <w:bCs/>
          <w:sz w:val="36"/>
          <w:szCs w:val="36"/>
        </w:rPr>
        <w:lastRenderedPageBreak/>
        <w:t>Table (3)</w:t>
      </w:r>
    </w:p>
    <w:p w14:paraId="3910B065" w14:textId="3935BE11" w:rsidR="00EC1ECD" w:rsidRDefault="00EC1ECD">
      <w:r>
        <w:object w:dxaOrig="3514" w:dyaOrig="5937" w14:anchorId="64D41D6D">
          <v:shape id="_x0000_i1038" type="#_x0000_t75" style="width:175.5pt;height:297.75pt" o:ole="">
            <v:imagedata r:id="rId30" o:title=""/>
          </v:shape>
          <o:OLEObject Type="Embed" ProgID="Prism10.Document" ShapeID="_x0000_i1038" DrawAspect="Content" ObjectID="_1812186174" r:id="rId31"/>
        </w:object>
      </w:r>
      <w:r>
        <w:object w:dxaOrig="3391" w:dyaOrig="5477" w14:anchorId="4A8160CD">
          <v:shape id="_x0000_i1039" type="#_x0000_t75" style="width:170.25pt;height:282pt" o:ole="">
            <v:imagedata r:id="rId32" o:title=""/>
          </v:shape>
          <o:OLEObject Type="Embed" ProgID="Prism10.Document" ShapeID="_x0000_i1039" DrawAspect="Content" ObjectID="_1812186175" r:id="rId33"/>
        </w:object>
      </w:r>
    </w:p>
    <w:p w14:paraId="48353ED4" w14:textId="57D96841" w:rsidR="00EC1ECD" w:rsidRDefault="00EC1ECD"/>
    <w:p w14:paraId="17A0719A" w14:textId="162BDB57" w:rsidR="00830C6B" w:rsidRDefault="00701013">
      <w:r>
        <w:object w:dxaOrig="3271" w:dyaOrig="6329" w14:anchorId="4B5ACCCC">
          <v:shape id="_x0000_i1040" type="#_x0000_t75" style="width:164.25pt;height:250.5pt" o:ole="">
            <v:imagedata r:id="rId34" o:title=""/>
          </v:shape>
          <o:OLEObject Type="Embed" ProgID="Prism10.Document" ShapeID="_x0000_i1040" DrawAspect="Content" ObjectID="_1812186176" r:id="rId35"/>
        </w:object>
      </w:r>
      <w:r w:rsidR="00B62DB2" w:rsidRPr="00B62DB2">
        <w:t xml:space="preserve"> </w:t>
      </w:r>
      <w:r>
        <w:object w:dxaOrig="3514" w:dyaOrig="6089" w14:anchorId="36DC9559">
          <v:shape id="_x0000_i1041" type="#_x0000_t75" style="width:176.25pt;height:247.5pt" o:ole="">
            <v:imagedata r:id="rId36" o:title=""/>
          </v:shape>
          <o:OLEObject Type="Embed" ProgID="Prism10.Document" ShapeID="_x0000_i1041" DrawAspect="Content" ObjectID="_1812186177" r:id="rId37"/>
        </w:object>
      </w:r>
    </w:p>
    <w:p w14:paraId="3FCEF891" w14:textId="77777777" w:rsidR="00B62DB2" w:rsidRDefault="00B62DB2"/>
    <w:p w14:paraId="7EDE9713" w14:textId="73565625" w:rsidR="00B62DB2" w:rsidRDefault="00701013">
      <w:r>
        <w:object w:dxaOrig="3514" w:dyaOrig="6101" w14:anchorId="4E961F65">
          <v:shape id="_x0000_i1042" type="#_x0000_t75" style="width:176.25pt;height:261pt" o:ole="">
            <v:imagedata r:id="rId38" o:title=""/>
          </v:shape>
          <o:OLEObject Type="Embed" ProgID="Prism10.Document" ShapeID="_x0000_i1042" DrawAspect="Content" ObjectID="_1812186178" r:id="rId39"/>
        </w:object>
      </w:r>
      <w:r w:rsidR="00B62DB2" w:rsidRPr="00B62DB2">
        <w:t xml:space="preserve"> </w:t>
      </w:r>
      <w:r w:rsidR="00B62DB2">
        <w:object w:dxaOrig="3514" w:dyaOrig="5568" w14:anchorId="7CE77A25">
          <v:shape id="_x0000_i1043" type="#_x0000_t75" style="width:175.5pt;height:279pt" o:ole="">
            <v:imagedata r:id="rId40" o:title=""/>
          </v:shape>
          <o:OLEObject Type="Embed" ProgID="Prism10.Document" ShapeID="_x0000_i1043" DrawAspect="Content" ObjectID="_1812186179" r:id="rId41"/>
        </w:object>
      </w:r>
    </w:p>
    <w:p w14:paraId="309535EB" w14:textId="77777777" w:rsidR="00B62DB2" w:rsidRDefault="00B62DB2"/>
    <w:p w14:paraId="586AC60F" w14:textId="24113BA0" w:rsidR="00AC5343" w:rsidRDefault="00701013">
      <w:r>
        <w:object w:dxaOrig="3514" w:dyaOrig="4812" w14:anchorId="596F3C59">
          <v:shape id="_x0000_i1044" type="#_x0000_t75" style="width:175.5pt;height:255.75pt" o:ole="">
            <v:imagedata r:id="rId42" o:title=""/>
          </v:shape>
          <o:OLEObject Type="Embed" ProgID="Prism10.Document" ShapeID="_x0000_i1044" DrawAspect="Content" ObjectID="_1812186180" r:id="rId43"/>
        </w:object>
      </w:r>
    </w:p>
    <w:p w14:paraId="435C337D" w14:textId="77777777" w:rsidR="00844444" w:rsidRDefault="00844444"/>
    <w:p w14:paraId="26FADD76" w14:textId="77777777" w:rsidR="00844444" w:rsidRDefault="00844444"/>
    <w:p w14:paraId="2B431B78" w14:textId="77777777" w:rsidR="00844444" w:rsidRDefault="00844444"/>
    <w:p w14:paraId="2EC7E7EF" w14:textId="77777777" w:rsidR="00844444" w:rsidRDefault="00844444"/>
    <w:p w14:paraId="5AC6B803" w14:textId="77777777" w:rsidR="00844444" w:rsidRDefault="00844444"/>
    <w:p w14:paraId="2D426397" w14:textId="77777777" w:rsidR="00844444" w:rsidRDefault="00844444"/>
    <w:p w14:paraId="21E247EB" w14:textId="1F8493F7" w:rsidR="00844444" w:rsidRPr="00701013" w:rsidRDefault="00844444">
      <w:pPr>
        <w:rPr>
          <w:b/>
          <w:bCs/>
          <w:sz w:val="36"/>
          <w:szCs w:val="36"/>
        </w:rPr>
      </w:pPr>
      <w:proofErr w:type="spellStart"/>
      <w:r w:rsidRPr="00701013">
        <w:rPr>
          <w:b/>
          <w:bCs/>
          <w:sz w:val="36"/>
          <w:szCs w:val="36"/>
        </w:rPr>
        <w:t>Gasdermin</w:t>
      </w:r>
      <w:proofErr w:type="spellEnd"/>
      <w:r w:rsidRPr="00701013">
        <w:rPr>
          <w:b/>
          <w:bCs/>
          <w:sz w:val="36"/>
          <w:szCs w:val="36"/>
        </w:rPr>
        <w:t xml:space="preserve"> </w:t>
      </w:r>
    </w:p>
    <w:p w14:paraId="3369232C" w14:textId="77777777" w:rsidR="00844444" w:rsidRDefault="00844444"/>
    <w:p w14:paraId="6AAB77C0" w14:textId="48AC151B" w:rsidR="00844444" w:rsidRDefault="001D586D">
      <w:r>
        <w:object w:dxaOrig="3454" w:dyaOrig="5556" w14:anchorId="451EC659">
          <v:shape id="_x0000_i1045" type="#_x0000_t75" style="width:173.25pt;height:277.5pt" o:ole="">
            <v:imagedata r:id="rId44" o:title=""/>
          </v:shape>
          <o:OLEObject Type="Embed" ProgID="Prism10.Document" ShapeID="_x0000_i1045" DrawAspect="Content" ObjectID="_1812186181" r:id="rId45"/>
        </w:object>
      </w:r>
    </w:p>
    <w:p w14:paraId="06AE7C39" w14:textId="030F5939" w:rsidR="00B62DB2" w:rsidRDefault="00B62DB2"/>
    <w:p w14:paraId="669E692B" w14:textId="77777777" w:rsidR="00B62DB2" w:rsidRDefault="00B62DB2"/>
    <w:sectPr w:rsidR="00B62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54"/>
    <w:rsid w:val="00063B03"/>
    <w:rsid w:val="00181ABC"/>
    <w:rsid w:val="001D586D"/>
    <w:rsid w:val="001F1363"/>
    <w:rsid w:val="002E6485"/>
    <w:rsid w:val="002F428C"/>
    <w:rsid w:val="00454EF7"/>
    <w:rsid w:val="00461AB5"/>
    <w:rsid w:val="004F3873"/>
    <w:rsid w:val="00701013"/>
    <w:rsid w:val="00717654"/>
    <w:rsid w:val="00787846"/>
    <w:rsid w:val="007F0D1D"/>
    <w:rsid w:val="00830C6B"/>
    <w:rsid w:val="00844444"/>
    <w:rsid w:val="00873EEE"/>
    <w:rsid w:val="009618A2"/>
    <w:rsid w:val="00A663D6"/>
    <w:rsid w:val="00AC5343"/>
    <w:rsid w:val="00B62DB2"/>
    <w:rsid w:val="00DB5557"/>
    <w:rsid w:val="00EC1ECD"/>
    <w:rsid w:val="00F5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."/>
  <w:listSeparator w:val=","/>
  <w14:docId w14:val="3880FB8D"/>
  <w15:chartTrackingRefBased/>
  <w15:docId w15:val="{3ABA3788-6B53-413C-B9B0-4BE2C712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17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17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76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7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176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17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17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17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17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17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17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176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1765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17654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1765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1765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1765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176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17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17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17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17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17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1765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1765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1765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17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1765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176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</Words>
  <Characters>113</Characters>
  <Application>Microsoft Office Word</Application>
  <DocSecurity>0</DocSecurity>
  <Lines>42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Asmaa Ramadan</dc:creator>
  <cp:keywords/>
  <dc:description/>
  <cp:lastModifiedBy>Rania Gad</cp:lastModifiedBy>
  <cp:revision>2</cp:revision>
  <dcterms:created xsi:type="dcterms:W3CDTF">2025-06-23T09:05:00Z</dcterms:created>
  <dcterms:modified xsi:type="dcterms:W3CDTF">2025-06-23T09:05:00Z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a6599be2-2c80-4f95-bf4a-d3091e6091cb</vt:lpwstr>
  </property>
</Properties>
</file>