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38D" w:rsidRDefault="001E538D" w:rsidP="001E538D">
      <w:pPr>
        <w:pStyle w:val="ListParagraph"/>
        <w:tabs>
          <w:tab w:val="left" w:pos="851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Supplementary material</w:t>
      </w:r>
    </w:p>
    <w:p w:rsidR="003C4656" w:rsidRPr="007C7D83" w:rsidRDefault="003C4656" w:rsidP="001E538D">
      <w:pPr>
        <w:pStyle w:val="ListParagraph"/>
        <w:tabs>
          <w:tab w:val="left" w:pos="851"/>
        </w:tabs>
        <w:jc w:val="center"/>
        <w:rPr>
          <w:b/>
          <w:bCs/>
          <w:sz w:val="22"/>
          <w:szCs w:val="22"/>
        </w:rPr>
      </w:pPr>
      <w:r w:rsidRPr="007C7D83">
        <w:rPr>
          <w:b/>
          <w:bCs/>
          <w:sz w:val="22"/>
          <w:szCs w:val="22"/>
        </w:rPr>
        <w:t>APPENDIX</w:t>
      </w:r>
      <w:r w:rsidR="00A10729">
        <w:rPr>
          <w:b/>
          <w:bCs/>
          <w:sz w:val="22"/>
          <w:szCs w:val="22"/>
        </w:rPr>
        <w:t>-1</w:t>
      </w:r>
    </w:p>
    <w:p w:rsidR="003C4656" w:rsidRPr="0007715F" w:rsidRDefault="003C4656" w:rsidP="003C4656">
      <w:pPr>
        <w:rPr>
          <w:b/>
          <w:bCs/>
          <w:sz w:val="22"/>
          <w:szCs w:val="22"/>
        </w:rPr>
      </w:pPr>
    </w:p>
    <w:p w:rsidR="003C4656" w:rsidRDefault="003C4656" w:rsidP="003C4656">
      <w:pPr>
        <w:pStyle w:val="ListParagraph"/>
        <w:rPr>
          <w:b/>
          <w:bCs/>
          <w:sz w:val="22"/>
          <w:szCs w:val="22"/>
        </w:rPr>
      </w:pPr>
    </w:p>
    <w:p w:rsidR="003C4656" w:rsidRPr="00A10729" w:rsidRDefault="003C4656" w:rsidP="003C4656">
      <w:pPr>
        <w:pStyle w:val="ListParagraph"/>
        <w:tabs>
          <w:tab w:val="left" w:pos="993"/>
        </w:tabs>
        <w:rPr>
          <w:i/>
          <w:iCs/>
          <w:szCs w:val="22"/>
        </w:rPr>
      </w:pPr>
      <w:r w:rsidRPr="00A10729">
        <w:rPr>
          <w:i/>
          <w:iCs/>
          <w:szCs w:val="22"/>
        </w:rPr>
        <w:t xml:space="preserve">Heat </w:t>
      </w:r>
      <w:r w:rsidR="00A10729">
        <w:rPr>
          <w:i/>
          <w:iCs/>
          <w:szCs w:val="22"/>
        </w:rPr>
        <w:t>loss</w:t>
      </w:r>
      <w:r w:rsidRPr="00A10729">
        <w:rPr>
          <w:i/>
          <w:iCs/>
          <w:szCs w:val="22"/>
        </w:rPr>
        <w:t xml:space="preserve"> calculation for government Guest house</w:t>
      </w: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p w:rsidR="003C4656" w:rsidRPr="002D4675" w:rsidRDefault="003C4656" w:rsidP="003C4656">
      <w:pPr>
        <w:pStyle w:val="ListParagraph"/>
        <w:ind w:left="1080" w:hanging="371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Table </w:t>
      </w:r>
      <w:r w:rsidR="005E4B55">
        <w:rPr>
          <w:sz w:val="22"/>
          <w:szCs w:val="22"/>
        </w:rPr>
        <w:t>5</w:t>
      </w:r>
      <w:r>
        <w:rPr>
          <w:sz w:val="22"/>
          <w:szCs w:val="22"/>
        </w:rPr>
        <w:t xml:space="preserve"> Heat loss calculation for walls</w:t>
      </w:r>
    </w:p>
    <w:bookmarkEnd w:id="0"/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2"/>
        <w:gridCol w:w="2176"/>
        <w:gridCol w:w="876"/>
        <w:gridCol w:w="1099"/>
        <w:gridCol w:w="3616"/>
      </w:tblGrid>
      <w:tr w:rsidR="003C4656" w:rsidTr="00C51BE1">
        <w:tc>
          <w:tcPr>
            <w:tcW w:w="0" w:type="auto"/>
            <w:gridSpan w:val="5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Wall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Sr. no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Parameters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size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Wall thickness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Heat conductivity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0.69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 w:rsidRPr="00653D54">
              <w:rPr>
                <w:sz w:val="22"/>
                <w:szCs w:val="22"/>
              </w:rPr>
              <w:t>W/m/°C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:rsidR="003C4656" w:rsidRDefault="003C4656" w:rsidP="00C51BE1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Convection inside</w:t>
            </w:r>
          </w:p>
        </w:tc>
        <w:tc>
          <w:tcPr>
            <w:tcW w:w="0" w:type="auto"/>
          </w:tcPr>
          <w:p w:rsidR="003C4656" w:rsidRPr="00C23E1B" w:rsidRDefault="003C4656" w:rsidP="00C51BE1">
            <w:r w:rsidRPr="00C23E1B">
              <w:t>5</w:t>
            </w:r>
          </w:p>
        </w:tc>
        <w:tc>
          <w:tcPr>
            <w:tcW w:w="0" w:type="auto"/>
          </w:tcPr>
          <w:p w:rsidR="003C4656" w:rsidRPr="00C23E1B" w:rsidRDefault="003C4656" w:rsidP="00C51BE1">
            <w:r w:rsidRPr="00C23E1B">
              <w:t>W/m</w:t>
            </w:r>
            <w:r w:rsidRPr="00AA3B49">
              <w:rPr>
                <w:vertAlign w:val="superscript"/>
              </w:rPr>
              <w:t>2</w:t>
            </w:r>
            <w:r w:rsidRPr="00C23E1B">
              <w:t>/°C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:rsidR="003C4656" w:rsidRDefault="003C4656" w:rsidP="00C51BE1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Convection outside</w:t>
            </w:r>
          </w:p>
        </w:tc>
        <w:tc>
          <w:tcPr>
            <w:tcW w:w="0" w:type="auto"/>
          </w:tcPr>
          <w:p w:rsidR="003C4656" w:rsidRPr="00C23E1B" w:rsidRDefault="003C4656" w:rsidP="00C51BE1">
            <w:r w:rsidRPr="00C23E1B">
              <w:t>25</w:t>
            </w:r>
          </w:p>
        </w:tc>
        <w:tc>
          <w:tcPr>
            <w:tcW w:w="0" w:type="auto"/>
          </w:tcPr>
          <w:p w:rsidR="003C4656" w:rsidRDefault="003C4656" w:rsidP="00C51BE1">
            <w:r w:rsidRPr="00C23E1B">
              <w:t>W/m</w:t>
            </w:r>
            <w:r w:rsidRPr="00AA3B49">
              <w:rPr>
                <w:vertAlign w:val="superscript"/>
              </w:rPr>
              <w:t>2</w:t>
            </w:r>
            <w:r w:rsidRPr="00C23E1B">
              <w:t>/°C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BA7360" w:rsidRDefault="003C4656" w:rsidP="00C51BE1">
            <w:proofErr w:type="spellStart"/>
            <w:r w:rsidRPr="00BA7360">
              <w:t>R_inside</w:t>
            </w:r>
            <w:proofErr w:type="spellEnd"/>
          </w:p>
        </w:tc>
        <w:tc>
          <w:tcPr>
            <w:tcW w:w="0" w:type="auto"/>
          </w:tcPr>
          <w:p w:rsidR="003C4656" w:rsidRPr="00AF6C19" w:rsidRDefault="003C4656" w:rsidP="00C51BE1">
            <w:r w:rsidRPr="00AF6C19">
              <w:t>0.2</w:t>
            </w:r>
          </w:p>
        </w:tc>
        <w:tc>
          <w:tcPr>
            <w:tcW w:w="0" w:type="auto"/>
          </w:tcPr>
          <w:p w:rsidR="003C4656" w:rsidRPr="00D62345" w:rsidRDefault="003C4656" w:rsidP="00C51BE1">
            <w:r w:rsidRPr="00D62345">
              <w:t>m</w:t>
            </w:r>
            <w:r w:rsidRPr="00AA3B49">
              <w:rPr>
                <w:vertAlign w:val="superscript"/>
              </w:rPr>
              <w:t>2</w:t>
            </w:r>
            <w:r w:rsidRPr="00D62345">
              <w:t xml:space="preserve"> °C/W</w:t>
            </w:r>
          </w:p>
        </w:tc>
        <w:tc>
          <w:tcPr>
            <w:tcW w:w="0" w:type="auto"/>
          </w:tcPr>
          <w:p w:rsidR="003C4656" w:rsidRPr="00996054" w:rsidRDefault="003C4656" w:rsidP="00C51BE1">
            <w:r>
              <w:t>= (</w:t>
            </w:r>
            <w:r w:rsidRPr="00996054">
              <w:t>1/convection inside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BA7360" w:rsidRDefault="003C4656" w:rsidP="00C51BE1">
            <w:proofErr w:type="spellStart"/>
            <w:r w:rsidRPr="00BA7360">
              <w:t>R_outside</w:t>
            </w:r>
            <w:proofErr w:type="spellEnd"/>
          </w:p>
        </w:tc>
        <w:tc>
          <w:tcPr>
            <w:tcW w:w="0" w:type="auto"/>
          </w:tcPr>
          <w:p w:rsidR="003C4656" w:rsidRPr="00AF6C19" w:rsidRDefault="003C4656" w:rsidP="00C51BE1">
            <w:r w:rsidRPr="00AF6C19">
              <w:t>0.04</w:t>
            </w:r>
          </w:p>
        </w:tc>
        <w:tc>
          <w:tcPr>
            <w:tcW w:w="0" w:type="auto"/>
          </w:tcPr>
          <w:p w:rsidR="003C4656" w:rsidRPr="00D62345" w:rsidRDefault="003C4656" w:rsidP="00C51BE1">
            <w:r w:rsidRPr="00D62345">
              <w:t>m</w:t>
            </w:r>
            <w:r w:rsidRPr="00AA3B49">
              <w:rPr>
                <w:vertAlign w:val="superscript"/>
              </w:rPr>
              <w:t>2</w:t>
            </w:r>
            <w:r w:rsidRPr="00D62345">
              <w:t xml:space="preserve"> °C/W</w:t>
            </w:r>
          </w:p>
        </w:tc>
        <w:tc>
          <w:tcPr>
            <w:tcW w:w="0" w:type="auto"/>
          </w:tcPr>
          <w:p w:rsidR="003C4656" w:rsidRPr="00996054" w:rsidRDefault="003C4656" w:rsidP="00C51BE1">
            <w:r>
              <w:t>= (</w:t>
            </w:r>
            <w:r w:rsidRPr="00996054">
              <w:t>1/convection outside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BA7360" w:rsidRDefault="003C4656" w:rsidP="00C51BE1">
            <w:proofErr w:type="spellStart"/>
            <w:r w:rsidRPr="00BA7360">
              <w:t>R_wall_material</w:t>
            </w:r>
            <w:proofErr w:type="spellEnd"/>
          </w:p>
        </w:tc>
        <w:tc>
          <w:tcPr>
            <w:tcW w:w="0" w:type="auto"/>
          </w:tcPr>
          <w:p w:rsidR="003C4656" w:rsidRPr="00AF6C19" w:rsidRDefault="003C4656" w:rsidP="00C51BE1">
            <w:r w:rsidRPr="00AF6C19">
              <w:t>0.4348</w:t>
            </w:r>
          </w:p>
        </w:tc>
        <w:tc>
          <w:tcPr>
            <w:tcW w:w="0" w:type="auto"/>
          </w:tcPr>
          <w:p w:rsidR="003C4656" w:rsidRPr="00D62345" w:rsidRDefault="003C4656" w:rsidP="00C51BE1">
            <w:r w:rsidRPr="00D62345">
              <w:t>m</w:t>
            </w:r>
            <w:r w:rsidRPr="00AA3B49">
              <w:rPr>
                <w:vertAlign w:val="superscript"/>
              </w:rPr>
              <w:t>2</w:t>
            </w:r>
            <w:r w:rsidRPr="00D62345">
              <w:t xml:space="preserve"> °C/W</w:t>
            </w:r>
          </w:p>
        </w:tc>
        <w:tc>
          <w:tcPr>
            <w:tcW w:w="0" w:type="auto"/>
          </w:tcPr>
          <w:p w:rsidR="003C4656" w:rsidRDefault="003C4656" w:rsidP="00C51BE1">
            <w:r>
              <w:t>= (</w:t>
            </w:r>
            <w:r w:rsidRPr="00996054">
              <w:t xml:space="preserve">wall thickness/ wall </w:t>
            </w:r>
            <w:r>
              <w:t xml:space="preserve">  </w:t>
            </w:r>
          </w:p>
          <w:p w:rsidR="003C4656" w:rsidRPr="00996054" w:rsidRDefault="003C4656" w:rsidP="00C51BE1">
            <w:r>
              <w:t xml:space="preserve">   </w:t>
            </w:r>
            <w:r w:rsidRPr="00996054">
              <w:t>Conductivity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BA7360" w:rsidRDefault="003C4656" w:rsidP="00C51BE1">
            <w:proofErr w:type="spellStart"/>
            <w:r w:rsidRPr="00BA7360">
              <w:t>R_total</w:t>
            </w:r>
            <w:proofErr w:type="spellEnd"/>
          </w:p>
        </w:tc>
        <w:tc>
          <w:tcPr>
            <w:tcW w:w="0" w:type="auto"/>
          </w:tcPr>
          <w:p w:rsidR="003C4656" w:rsidRPr="00AF6C19" w:rsidRDefault="003C4656" w:rsidP="00C51BE1">
            <w:r w:rsidRPr="00AF6C19">
              <w:t>0.6748</w:t>
            </w:r>
          </w:p>
        </w:tc>
        <w:tc>
          <w:tcPr>
            <w:tcW w:w="0" w:type="auto"/>
          </w:tcPr>
          <w:p w:rsidR="003C4656" w:rsidRPr="00D62345" w:rsidRDefault="003C4656" w:rsidP="00C51BE1">
            <w:r w:rsidRPr="00D62345">
              <w:t>m</w:t>
            </w:r>
            <w:r w:rsidRPr="00AA3B49">
              <w:rPr>
                <w:vertAlign w:val="superscript"/>
              </w:rPr>
              <w:t>2</w:t>
            </w:r>
            <w:r w:rsidRPr="00D62345">
              <w:t xml:space="preserve"> °C/W</w:t>
            </w:r>
          </w:p>
        </w:tc>
        <w:tc>
          <w:tcPr>
            <w:tcW w:w="0" w:type="auto"/>
          </w:tcPr>
          <w:p w:rsidR="003C4656" w:rsidRPr="00996054" w:rsidRDefault="003C4656" w:rsidP="00C51BE1">
            <w:r>
              <w:t>=(</w:t>
            </w:r>
            <w:proofErr w:type="spellStart"/>
            <w:r w:rsidRPr="00996054">
              <w:t>R_inside+R_outside+R_wall</w:t>
            </w:r>
            <w:proofErr w:type="spellEnd"/>
            <w:r w:rsidRPr="00996054">
              <w:t xml:space="preserve"> material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roofErr w:type="spellStart"/>
            <w:r w:rsidRPr="00BA7360">
              <w:t>U_wall</w:t>
            </w:r>
            <w:proofErr w:type="spellEnd"/>
          </w:p>
        </w:tc>
        <w:tc>
          <w:tcPr>
            <w:tcW w:w="0" w:type="auto"/>
          </w:tcPr>
          <w:p w:rsidR="003C4656" w:rsidRDefault="003C4656" w:rsidP="00C51BE1">
            <w:r w:rsidRPr="00AF6C19">
              <w:t>1.4820</w:t>
            </w:r>
          </w:p>
        </w:tc>
        <w:tc>
          <w:tcPr>
            <w:tcW w:w="0" w:type="auto"/>
          </w:tcPr>
          <w:p w:rsidR="003C4656" w:rsidRDefault="003C4656" w:rsidP="00C51BE1">
            <w:r w:rsidRPr="00D62345">
              <w:t>W/m</w:t>
            </w:r>
            <w:r w:rsidRPr="00AA3B49">
              <w:rPr>
                <w:vertAlign w:val="superscript"/>
              </w:rPr>
              <w:t>2</w:t>
            </w:r>
            <w:r w:rsidRPr="00D62345">
              <w:t>/°C</w:t>
            </w:r>
          </w:p>
        </w:tc>
        <w:tc>
          <w:tcPr>
            <w:tcW w:w="0" w:type="auto"/>
          </w:tcPr>
          <w:p w:rsidR="003C4656" w:rsidRDefault="003C4656" w:rsidP="00C51BE1">
            <w:r>
              <w:t>=(</w:t>
            </w:r>
            <w:r w:rsidRPr="00996054">
              <w:t>1/</w:t>
            </w:r>
            <w:proofErr w:type="spellStart"/>
            <w:r w:rsidRPr="00996054">
              <w:t>R_Total</w:t>
            </w:r>
            <w:proofErr w:type="spellEnd"/>
            <w:r>
              <w:t>)</w:t>
            </w:r>
          </w:p>
        </w:tc>
      </w:tr>
      <w:tr w:rsidR="003C4656" w:rsidTr="00C51BE1">
        <w:tc>
          <w:tcPr>
            <w:tcW w:w="0" w:type="auto"/>
            <w:gridSpan w:val="5"/>
          </w:tcPr>
          <w:p w:rsidR="003C4656" w:rsidRDefault="003C4656" w:rsidP="00C51BE1">
            <w:pPr>
              <w:jc w:val="center"/>
            </w:pPr>
            <w:r>
              <w:t>Floor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BA7360" w:rsidRDefault="003C4656" w:rsidP="00C51BE1">
            <w:proofErr w:type="spellStart"/>
            <w:r w:rsidRPr="00345412">
              <w:t>U_floor</w:t>
            </w:r>
            <w:proofErr w:type="spellEnd"/>
            <w:r w:rsidRPr="00345412">
              <w:t xml:space="preserve"> (20% of </w:t>
            </w:r>
            <w:proofErr w:type="spellStart"/>
            <w:r w:rsidRPr="00345412">
              <w:t>U_wall</w:t>
            </w:r>
            <w:proofErr w:type="spellEnd"/>
            <w:r w:rsidRPr="00345412">
              <w:t>)</w:t>
            </w:r>
          </w:p>
        </w:tc>
        <w:tc>
          <w:tcPr>
            <w:tcW w:w="0" w:type="auto"/>
          </w:tcPr>
          <w:p w:rsidR="003C4656" w:rsidRPr="00AF6C19" w:rsidRDefault="003C4656" w:rsidP="00C51BE1">
            <w:r w:rsidRPr="00345412">
              <w:t>0.2964</w:t>
            </w:r>
          </w:p>
        </w:tc>
        <w:tc>
          <w:tcPr>
            <w:tcW w:w="0" w:type="auto"/>
          </w:tcPr>
          <w:p w:rsidR="003C4656" w:rsidRPr="00D62345" w:rsidRDefault="003C4656" w:rsidP="00C51BE1">
            <w:r w:rsidRPr="00345412">
              <w:t>W/m</w:t>
            </w:r>
            <w:r w:rsidRPr="00AA3B49">
              <w:rPr>
                <w:vertAlign w:val="superscript"/>
              </w:rPr>
              <w:t>2</w:t>
            </w:r>
            <w:r w:rsidRPr="00345412">
              <w:t>/°C</w:t>
            </w:r>
          </w:p>
        </w:tc>
        <w:tc>
          <w:tcPr>
            <w:tcW w:w="0" w:type="auto"/>
          </w:tcPr>
          <w:p w:rsidR="003C4656" w:rsidRDefault="003C4656" w:rsidP="00C51BE1">
            <w:r>
              <w:t>=U_Wall˟0.2</w:t>
            </w:r>
          </w:p>
        </w:tc>
      </w:tr>
    </w:tbl>
    <w:p w:rsidR="003C4656" w:rsidRPr="00944E53" w:rsidRDefault="003C4656" w:rsidP="003C4656">
      <w:pPr>
        <w:pStyle w:val="ListParagraph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5E4B55">
        <w:rPr>
          <w:sz w:val="22"/>
          <w:szCs w:val="22"/>
        </w:rPr>
        <w:t>6</w:t>
      </w:r>
      <w:r>
        <w:rPr>
          <w:sz w:val="22"/>
          <w:szCs w:val="22"/>
        </w:rPr>
        <w:t xml:space="preserve">: Heat loss calculation for roof </w:t>
      </w: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2"/>
        <w:gridCol w:w="2081"/>
        <w:gridCol w:w="1236"/>
        <w:gridCol w:w="1139"/>
        <w:gridCol w:w="3381"/>
      </w:tblGrid>
      <w:tr w:rsidR="003C4656" w:rsidTr="00C51BE1">
        <w:tc>
          <w:tcPr>
            <w:tcW w:w="0" w:type="auto"/>
            <w:gridSpan w:val="5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Roof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Sr. no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Parameters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size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2A713A" w:rsidRDefault="003C4656" w:rsidP="00C51BE1">
            <w:r w:rsidRPr="002A713A">
              <w:t>Roof thickness</w:t>
            </w:r>
          </w:p>
        </w:tc>
        <w:tc>
          <w:tcPr>
            <w:tcW w:w="0" w:type="auto"/>
          </w:tcPr>
          <w:p w:rsidR="003C4656" w:rsidRPr="00E15DFD" w:rsidRDefault="003C4656" w:rsidP="00C51BE1">
            <w:r w:rsidRPr="00E15DFD">
              <w:t>0.003</w:t>
            </w:r>
          </w:p>
        </w:tc>
        <w:tc>
          <w:tcPr>
            <w:tcW w:w="0" w:type="auto"/>
          </w:tcPr>
          <w:p w:rsidR="003C4656" w:rsidRPr="00E15DFD" w:rsidRDefault="003C4656" w:rsidP="00C51BE1">
            <w:r w:rsidRPr="00E15DFD">
              <w:t>m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2A713A" w:rsidRDefault="003C4656" w:rsidP="00C51BE1">
            <w:r w:rsidRPr="002A713A">
              <w:t>Heat conductivity</w:t>
            </w:r>
          </w:p>
        </w:tc>
        <w:tc>
          <w:tcPr>
            <w:tcW w:w="0" w:type="auto"/>
          </w:tcPr>
          <w:p w:rsidR="003C4656" w:rsidRPr="00E15DFD" w:rsidRDefault="003C4656" w:rsidP="00C51BE1">
            <w:r w:rsidRPr="00E15DFD">
              <w:t>79.5</w:t>
            </w:r>
          </w:p>
        </w:tc>
        <w:tc>
          <w:tcPr>
            <w:tcW w:w="0" w:type="auto"/>
          </w:tcPr>
          <w:p w:rsidR="003C4656" w:rsidRPr="00E15DFD" w:rsidRDefault="003C4656" w:rsidP="00C51BE1">
            <w:r w:rsidRPr="00E15DFD">
              <w:t>W/m/°C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2A713A" w:rsidRDefault="003C4656" w:rsidP="00C51BE1">
            <w:r w:rsidRPr="002A713A">
              <w:t>Convection inside</w:t>
            </w:r>
          </w:p>
        </w:tc>
        <w:tc>
          <w:tcPr>
            <w:tcW w:w="0" w:type="auto"/>
          </w:tcPr>
          <w:p w:rsidR="003C4656" w:rsidRPr="00E15DFD" w:rsidRDefault="003C4656" w:rsidP="00C51BE1">
            <w:r w:rsidRPr="00E15DFD">
              <w:t>8</w:t>
            </w:r>
          </w:p>
        </w:tc>
        <w:tc>
          <w:tcPr>
            <w:tcW w:w="0" w:type="auto"/>
          </w:tcPr>
          <w:p w:rsidR="003C4656" w:rsidRPr="00E15DFD" w:rsidRDefault="003C4656" w:rsidP="00C51BE1">
            <w:r w:rsidRPr="00E15DFD">
              <w:t>W/m2/°C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r w:rsidRPr="002A713A">
              <w:t>Convection outside</w:t>
            </w:r>
          </w:p>
        </w:tc>
        <w:tc>
          <w:tcPr>
            <w:tcW w:w="0" w:type="auto"/>
          </w:tcPr>
          <w:p w:rsidR="003C4656" w:rsidRPr="00E15DFD" w:rsidRDefault="003C4656" w:rsidP="00C51BE1">
            <w:r w:rsidRPr="00E15DFD">
              <w:t>25</w:t>
            </w:r>
          </w:p>
        </w:tc>
        <w:tc>
          <w:tcPr>
            <w:tcW w:w="0" w:type="auto"/>
          </w:tcPr>
          <w:p w:rsidR="003C4656" w:rsidRDefault="003C4656" w:rsidP="00C51BE1">
            <w:r w:rsidRPr="00E15DFD">
              <w:t>W/m2/°C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600CD4" w:rsidRDefault="003C4656" w:rsidP="00C51BE1">
            <w:proofErr w:type="spellStart"/>
            <w:r w:rsidRPr="00600CD4">
              <w:t>R_inside</w:t>
            </w:r>
            <w:proofErr w:type="spellEnd"/>
          </w:p>
        </w:tc>
        <w:tc>
          <w:tcPr>
            <w:tcW w:w="0" w:type="auto"/>
          </w:tcPr>
          <w:p w:rsidR="003C4656" w:rsidRPr="00BF6115" w:rsidRDefault="003C4656" w:rsidP="00C51BE1">
            <w:r w:rsidRPr="00BF6115">
              <w:t>0.125</w:t>
            </w:r>
          </w:p>
        </w:tc>
        <w:tc>
          <w:tcPr>
            <w:tcW w:w="0" w:type="auto"/>
          </w:tcPr>
          <w:p w:rsidR="003C4656" w:rsidRPr="008273B9" w:rsidRDefault="003C4656" w:rsidP="00C51BE1">
            <w:r w:rsidRPr="008273B9">
              <w:t>m</w:t>
            </w:r>
            <w:r w:rsidRPr="00AA3B49">
              <w:rPr>
                <w:vertAlign w:val="superscript"/>
              </w:rPr>
              <w:t>2</w:t>
            </w:r>
            <w:r w:rsidRPr="008273B9">
              <w:t xml:space="preserve"> °C/W</w:t>
            </w:r>
          </w:p>
        </w:tc>
        <w:tc>
          <w:tcPr>
            <w:tcW w:w="0" w:type="auto"/>
          </w:tcPr>
          <w:p w:rsidR="003C4656" w:rsidRPr="00996054" w:rsidRDefault="003C4656" w:rsidP="00C51BE1">
            <w:r>
              <w:t>= (</w:t>
            </w:r>
            <w:r w:rsidRPr="00996054">
              <w:t>1/convection inside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600CD4" w:rsidRDefault="003C4656" w:rsidP="00C51BE1">
            <w:proofErr w:type="spellStart"/>
            <w:r w:rsidRPr="00600CD4">
              <w:t>R_outside</w:t>
            </w:r>
            <w:proofErr w:type="spellEnd"/>
          </w:p>
        </w:tc>
        <w:tc>
          <w:tcPr>
            <w:tcW w:w="0" w:type="auto"/>
          </w:tcPr>
          <w:p w:rsidR="003C4656" w:rsidRPr="00BF6115" w:rsidRDefault="003C4656" w:rsidP="00C51BE1">
            <w:r w:rsidRPr="00BF6115">
              <w:t>0.04</w:t>
            </w:r>
          </w:p>
        </w:tc>
        <w:tc>
          <w:tcPr>
            <w:tcW w:w="0" w:type="auto"/>
          </w:tcPr>
          <w:p w:rsidR="003C4656" w:rsidRPr="008273B9" w:rsidRDefault="003C4656" w:rsidP="00C51BE1">
            <w:r w:rsidRPr="008273B9">
              <w:t>m</w:t>
            </w:r>
            <w:r w:rsidRPr="00AA3B49">
              <w:rPr>
                <w:vertAlign w:val="superscript"/>
              </w:rPr>
              <w:t>2</w:t>
            </w:r>
            <w:r w:rsidRPr="008273B9">
              <w:t xml:space="preserve"> °C/W</w:t>
            </w:r>
          </w:p>
        </w:tc>
        <w:tc>
          <w:tcPr>
            <w:tcW w:w="0" w:type="auto"/>
          </w:tcPr>
          <w:p w:rsidR="003C4656" w:rsidRPr="00996054" w:rsidRDefault="003C4656" w:rsidP="00C51BE1">
            <w:r>
              <w:t>= (</w:t>
            </w:r>
            <w:r w:rsidRPr="00996054">
              <w:t>1/convection outside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600CD4" w:rsidRDefault="003C4656" w:rsidP="00C51BE1">
            <w:proofErr w:type="spellStart"/>
            <w:r w:rsidRPr="00600CD4">
              <w:t>R_roof_material</w:t>
            </w:r>
            <w:proofErr w:type="spellEnd"/>
          </w:p>
        </w:tc>
        <w:tc>
          <w:tcPr>
            <w:tcW w:w="0" w:type="auto"/>
          </w:tcPr>
          <w:p w:rsidR="003C4656" w:rsidRPr="00BF6115" w:rsidRDefault="003C4656" w:rsidP="00C51BE1">
            <w:r w:rsidRPr="00BF6115">
              <w:t>0.0000377</w:t>
            </w:r>
          </w:p>
        </w:tc>
        <w:tc>
          <w:tcPr>
            <w:tcW w:w="0" w:type="auto"/>
          </w:tcPr>
          <w:p w:rsidR="003C4656" w:rsidRPr="008273B9" w:rsidRDefault="003C4656" w:rsidP="00C51BE1">
            <w:r w:rsidRPr="008273B9">
              <w:t>m</w:t>
            </w:r>
            <w:r w:rsidRPr="00AA3B49">
              <w:rPr>
                <w:vertAlign w:val="superscript"/>
              </w:rPr>
              <w:t>2</w:t>
            </w:r>
            <w:r w:rsidRPr="008273B9">
              <w:t xml:space="preserve"> °C/W</w:t>
            </w:r>
          </w:p>
        </w:tc>
        <w:tc>
          <w:tcPr>
            <w:tcW w:w="0" w:type="auto"/>
          </w:tcPr>
          <w:p w:rsidR="003C4656" w:rsidRDefault="003C4656" w:rsidP="00C51BE1">
            <w:r>
              <w:t>= (</w:t>
            </w:r>
            <w:r w:rsidRPr="00996054">
              <w:t xml:space="preserve">wall thickness/ wall </w:t>
            </w:r>
            <w:r>
              <w:t xml:space="preserve">  </w:t>
            </w:r>
          </w:p>
          <w:p w:rsidR="003C4656" w:rsidRPr="00996054" w:rsidRDefault="003C4656" w:rsidP="00C51BE1">
            <w:r>
              <w:t xml:space="preserve">   </w:t>
            </w:r>
            <w:r w:rsidRPr="00996054">
              <w:t>Conductivity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roofErr w:type="spellStart"/>
            <w:r w:rsidRPr="00600CD4">
              <w:t>R_total</w:t>
            </w:r>
            <w:proofErr w:type="spellEnd"/>
          </w:p>
        </w:tc>
        <w:tc>
          <w:tcPr>
            <w:tcW w:w="0" w:type="auto"/>
          </w:tcPr>
          <w:p w:rsidR="003C4656" w:rsidRDefault="003C4656" w:rsidP="00C51BE1">
            <w:r w:rsidRPr="00BF6115">
              <w:t>0.1650</w:t>
            </w:r>
          </w:p>
        </w:tc>
        <w:tc>
          <w:tcPr>
            <w:tcW w:w="0" w:type="auto"/>
          </w:tcPr>
          <w:p w:rsidR="003C4656" w:rsidRDefault="003C4656" w:rsidP="00C51BE1">
            <w:r w:rsidRPr="008273B9">
              <w:t>m</w:t>
            </w:r>
            <w:r w:rsidRPr="00AA3B49">
              <w:rPr>
                <w:vertAlign w:val="superscript"/>
              </w:rPr>
              <w:t>2</w:t>
            </w:r>
            <w:r w:rsidRPr="008273B9">
              <w:t xml:space="preserve"> °C/W</w:t>
            </w:r>
          </w:p>
        </w:tc>
        <w:tc>
          <w:tcPr>
            <w:tcW w:w="0" w:type="auto"/>
          </w:tcPr>
          <w:p w:rsidR="003C4656" w:rsidRPr="00996054" w:rsidRDefault="003C4656" w:rsidP="00C51BE1">
            <w:r>
              <w:t>=(</w:t>
            </w:r>
            <w:proofErr w:type="spellStart"/>
            <w:r w:rsidRPr="00996054">
              <w:t>R_inside+R_outside+R_wall</w:t>
            </w:r>
            <w:proofErr w:type="spellEnd"/>
            <w:r w:rsidRPr="00996054">
              <w:t xml:space="preserve"> material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roofErr w:type="spellStart"/>
            <w:r w:rsidRPr="00A35620">
              <w:t>U_roof</w:t>
            </w:r>
            <w:proofErr w:type="spellEnd"/>
            <w:r w:rsidRPr="00A35620">
              <w:t xml:space="preserve"> guesthouse est. 2xU_wall</w:t>
            </w:r>
          </w:p>
        </w:tc>
        <w:tc>
          <w:tcPr>
            <w:tcW w:w="0" w:type="auto"/>
          </w:tcPr>
          <w:p w:rsidR="003C4656" w:rsidRDefault="003C4656" w:rsidP="00C51BE1">
            <w:r w:rsidRPr="00A35620">
              <w:t>2.9639</w:t>
            </w:r>
          </w:p>
        </w:tc>
        <w:tc>
          <w:tcPr>
            <w:tcW w:w="0" w:type="auto"/>
          </w:tcPr>
          <w:p w:rsidR="003C4656" w:rsidRDefault="003C4656" w:rsidP="00C51BE1">
            <w:r w:rsidRPr="00A35620">
              <w:t>W/m</w:t>
            </w:r>
            <w:r w:rsidRPr="00AA3B49">
              <w:rPr>
                <w:vertAlign w:val="superscript"/>
              </w:rPr>
              <w:t>2</w:t>
            </w:r>
            <w:r w:rsidRPr="00A35620">
              <w:t>/°C</w:t>
            </w:r>
          </w:p>
        </w:tc>
        <w:tc>
          <w:tcPr>
            <w:tcW w:w="0" w:type="auto"/>
          </w:tcPr>
          <w:p w:rsidR="003C4656" w:rsidRDefault="003C4656" w:rsidP="00C51BE1">
            <w:r>
              <w:t>=(</w:t>
            </w:r>
            <w:r w:rsidRPr="00996054">
              <w:t>1/</w:t>
            </w:r>
            <w:proofErr w:type="spellStart"/>
            <w:r w:rsidRPr="00996054">
              <w:t>R_Total</w:t>
            </w:r>
            <w:proofErr w:type="spellEnd"/>
            <w:r>
              <w:t>)</w:t>
            </w:r>
          </w:p>
        </w:tc>
      </w:tr>
    </w:tbl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Pr="000A7F54" w:rsidRDefault="003C4656" w:rsidP="000A7F54">
      <w:pPr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</w:t>
      </w:r>
      <w:r w:rsidR="005E4B55">
        <w:rPr>
          <w:sz w:val="22"/>
          <w:szCs w:val="22"/>
        </w:rPr>
        <w:t>7</w:t>
      </w:r>
      <w:r>
        <w:rPr>
          <w:sz w:val="22"/>
          <w:szCs w:val="22"/>
        </w:rPr>
        <w:t>: Heat loss calculation for window</w:t>
      </w: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2"/>
        <w:gridCol w:w="2176"/>
        <w:gridCol w:w="876"/>
        <w:gridCol w:w="1099"/>
        <w:gridCol w:w="3616"/>
      </w:tblGrid>
      <w:tr w:rsidR="003C4656" w:rsidTr="00C51BE1">
        <w:tc>
          <w:tcPr>
            <w:tcW w:w="0" w:type="auto"/>
            <w:gridSpan w:val="5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Window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Sr. no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Parameters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size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3949AA" w:rsidRDefault="003C4656" w:rsidP="00C51BE1">
            <w:r w:rsidRPr="003949AA">
              <w:t>Window thickness</w:t>
            </w:r>
          </w:p>
        </w:tc>
        <w:tc>
          <w:tcPr>
            <w:tcW w:w="0" w:type="auto"/>
          </w:tcPr>
          <w:p w:rsidR="003C4656" w:rsidRPr="00C27B79" w:rsidRDefault="003C4656" w:rsidP="00C51BE1">
            <w:r w:rsidRPr="00C27B79">
              <w:t>0.006</w:t>
            </w:r>
          </w:p>
        </w:tc>
        <w:tc>
          <w:tcPr>
            <w:tcW w:w="0" w:type="auto"/>
          </w:tcPr>
          <w:p w:rsidR="003C4656" w:rsidRPr="00E15DFD" w:rsidRDefault="003C4656" w:rsidP="00C51BE1">
            <w:r w:rsidRPr="00E15DFD">
              <w:t>m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3949AA" w:rsidRDefault="003C4656" w:rsidP="00C51BE1">
            <w:r w:rsidRPr="003949AA">
              <w:t>Heat conductivity</w:t>
            </w:r>
          </w:p>
        </w:tc>
        <w:tc>
          <w:tcPr>
            <w:tcW w:w="0" w:type="auto"/>
          </w:tcPr>
          <w:p w:rsidR="003C4656" w:rsidRPr="00C27B79" w:rsidRDefault="003C4656" w:rsidP="00C51BE1">
            <w:r w:rsidRPr="00C27B79">
              <w:t>0.96</w:t>
            </w:r>
          </w:p>
        </w:tc>
        <w:tc>
          <w:tcPr>
            <w:tcW w:w="0" w:type="auto"/>
          </w:tcPr>
          <w:p w:rsidR="003C4656" w:rsidRPr="00E15DFD" w:rsidRDefault="003C4656" w:rsidP="00C51BE1">
            <w:r w:rsidRPr="00E15DFD">
              <w:t>W/m/°C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3949AA" w:rsidRDefault="003C4656" w:rsidP="00C51BE1">
            <w:r w:rsidRPr="003949AA">
              <w:t>Convection inside</w:t>
            </w:r>
          </w:p>
        </w:tc>
        <w:tc>
          <w:tcPr>
            <w:tcW w:w="0" w:type="auto"/>
          </w:tcPr>
          <w:p w:rsidR="003C4656" w:rsidRPr="00C27B79" w:rsidRDefault="003C4656" w:rsidP="00C51BE1">
            <w:r w:rsidRPr="00C27B79">
              <w:t>8</w:t>
            </w:r>
          </w:p>
        </w:tc>
        <w:tc>
          <w:tcPr>
            <w:tcW w:w="0" w:type="auto"/>
          </w:tcPr>
          <w:p w:rsidR="003C4656" w:rsidRPr="00E15DFD" w:rsidRDefault="003C4656" w:rsidP="00C51BE1">
            <w:r w:rsidRPr="00E15DFD">
              <w:t>W/m</w:t>
            </w:r>
            <w:r w:rsidRPr="00AA3B49">
              <w:rPr>
                <w:vertAlign w:val="superscript"/>
              </w:rPr>
              <w:t>2</w:t>
            </w:r>
            <w:r w:rsidRPr="00E15DFD">
              <w:t>/°C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r w:rsidRPr="003949AA">
              <w:t>Convection outside</w:t>
            </w:r>
          </w:p>
        </w:tc>
        <w:tc>
          <w:tcPr>
            <w:tcW w:w="0" w:type="auto"/>
          </w:tcPr>
          <w:p w:rsidR="003C4656" w:rsidRDefault="003C4656" w:rsidP="00C51BE1">
            <w:r w:rsidRPr="00C27B79">
              <w:t>25</w:t>
            </w:r>
          </w:p>
        </w:tc>
        <w:tc>
          <w:tcPr>
            <w:tcW w:w="0" w:type="auto"/>
          </w:tcPr>
          <w:p w:rsidR="003C4656" w:rsidRDefault="003C4656" w:rsidP="00C51BE1">
            <w:r w:rsidRPr="00E15DFD">
              <w:t>W/m</w:t>
            </w:r>
            <w:r w:rsidRPr="00AA3B49">
              <w:rPr>
                <w:vertAlign w:val="superscript"/>
              </w:rPr>
              <w:t>2</w:t>
            </w:r>
            <w:r w:rsidRPr="00E15DFD">
              <w:t>/°C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1F1FF6" w:rsidRDefault="003C4656" w:rsidP="00C51BE1">
            <w:proofErr w:type="spellStart"/>
            <w:r w:rsidRPr="001F1FF6">
              <w:t>R_inside</w:t>
            </w:r>
            <w:proofErr w:type="spellEnd"/>
          </w:p>
        </w:tc>
        <w:tc>
          <w:tcPr>
            <w:tcW w:w="0" w:type="auto"/>
          </w:tcPr>
          <w:p w:rsidR="003C4656" w:rsidRPr="00FA1255" w:rsidRDefault="003C4656" w:rsidP="00C51BE1">
            <w:r w:rsidRPr="00FA1255">
              <w:t>0.125</w:t>
            </w:r>
          </w:p>
        </w:tc>
        <w:tc>
          <w:tcPr>
            <w:tcW w:w="0" w:type="auto"/>
          </w:tcPr>
          <w:p w:rsidR="003C4656" w:rsidRPr="008273B9" w:rsidRDefault="003C4656" w:rsidP="00C51BE1">
            <w:r w:rsidRPr="008273B9">
              <w:t>m</w:t>
            </w:r>
            <w:r w:rsidRPr="00AA3B49">
              <w:rPr>
                <w:vertAlign w:val="superscript"/>
              </w:rPr>
              <w:t>2</w:t>
            </w:r>
            <w:r w:rsidRPr="008273B9">
              <w:t xml:space="preserve"> °C/W</w:t>
            </w:r>
          </w:p>
        </w:tc>
        <w:tc>
          <w:tcPr>
            <w:tcW w:w="0" w:type="auto"/>
          </w:tcPr>
          <w:p w:rsidR="003C4656" w:rsidRPr="00996054" w:rsidRDefault="003C4656" w:rsidP="00C51BE1">
            <w:r>
              <w:t>= (</w:t>
            </w:r>
            <w:r w:rsidRPr="00996054">
              <w:t>1/convection inside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1F1FF6" w:rsidRDefault="003C4656" w:rsidP="00C51BE1">
            <w:proofErr w:type="spellStart"/>
            <w:r w:rsidRPr="001F1FF6">
              <w:t>R_outside</w:t>
            </w:r>
            <w:proofErr w:type="spellEnd"/>
          </w:p>
        </w:tc>
        <w:tc>
          <w:tcPr>
            <w:tcW w:w="0" w:type="auto"/>
          </w:tcPr>
          <w:p w:rsidR="003C4656" w:rsidRPr="00FA1255" w:rsidRDefault="003C4656" w:rsidP="00C51BE1">
            <w:r w:rsidRPr="00FA1255">
              <w:t>0.04</w:t>
            </w:r>
          </w:p>
        </w:tc>
        <w:tc>
          <w:tcPr>
            <w:tcW w:w="0" w:type="auto"/>
          </w:tcPr>
          <w:p w:rsidR="003C4656" w:rsidRPr="008273B9" w:rsidRDefault="003C4656" w:rsidP="00C51BE1">
            <w:r w:rsidRPr="008273B9">
              <w:t>m</w:t>
            </w:r>
            <w:r w:rsidRPr="00AA3B49">
              <w:rPr>
                <w:vertAlign w:val="superscript"/>
              </w:rPr>
              <w:t>2</w:t>
            </w:r>
            <w:r w:rsidRPr="008273B9">
              <w:t xml:space="preserve"> °C/W</w:t>
            </w:r>
          </w:p>
        </w:tc>
        <w:tc>
          <w:tcPr>
            <w:tcW w:w="0" w:type="auto"/>
          </w:tcPr>
          <w:p w:rsidR="003C4656" w:rsidRPr="00996054" w:rsidRDefault="003C4656" w:rsidP="00C51BE1">
            <w:r>
              <w:t>= (</w:t>
            </w:r>
            <w:r w:rsidRPr="00996054">
              <w:t>1/convection outside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1F1FF6" w:rsidRDefault="003C4656" w:rsidP="00C51BE1">
            <w:proofErr w:type="spellStart"/>
            <w:r w:rsidRPr="001F1FF6">
              <w:t>R_window_material</w:t>
            </w:r>
            <w:proofErr w:type="spellEnd"/>
          </w:p>
        </w:tc>
        <w:tc>
          <w:tcPr>
            <w:tcW w:w="0" w:type="auto"/>
          </w:tcPr>
          <w:p w:rsidR="003C4656" w:rsidRPr="00FA1255" w:rsidRDefault="003C4656" w:rsidP="00C51BE1">
            <w:r w:rsidRPr="00FA1255">
              <w:t>0.0063</w:t>
            </w:r>
          </w:p>
        </w:tc>
        <w:tc>
          <w:tcPr>
            <w:tcW w:w="0" w:type="auto"/>
          </w:tcPr>
          <w:p w:rsidR="003C4656" w:rsidRPr="008273B9" w:rsidRDefault="003C4656" w:rsidP="00C51BE1">
            <w:r w:rsidRPr="008273B9">
              <w:t>m</w:t>
            </w:r>
            <w:r w:rsidRPr="00AA3B49">
              <w:rPr>
                <w:vertAlign w:val="superscript"/>
              </w:rPr>
              <w:t>2</w:t>
            </w:r>
            <w:r w:rsidRPr="008273B9">
              <w:t xml:space="preserve"> °C/W</w:t>
            </w:r>
          </w:p>
        </w:tc>
        <w:tc>
          <w:tcPr>
            <w:tcW w:w="0" w:type="auto"/>
          </w:tcPr>
          <w:p w:rsidR="003C4656" w:rsidRDefault="003C4656" w:rsidP="00C51BE1">
            <w:r>
              <w:t>= (</w:t>
            </w:r>
            <w:r w:rsidRPr="00996054">
              <w:t xml:space="preserve">wall thickness/ wall </w:t>
            </w:r>
            <w:r>
              <w:t xml:space="preserve">  </w:t>
            </w:r>
          </w:p>
          <w:p w:rsidR="003C4656" w:rsidRPr="00996054" w:rsidRDefault="003C4656" w:rsidP="00C51BE1">
            <w:r>
              <w:t xml:space="preserve">   </w:t>
            </w:r>
            <w:r w:rsidRPr="00996054">
              <w:t>Conductivity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1F1FF6" w:rsidRDefault="003C4656" w:rsidP="00C51BE1">
            <w:proofErr w:type="spellStart"/>
            <w:r w:rsidRPr="001F1FF6">
              <w:t>R_total</w:t>
            </w:r>
            <w:proofErr w:type="spellEnd"/>
          </w:p>
        </w:tc>
        <w:tc>
          <w:tcPr>
            <w:tcW w:w="0" w:type="auto"/>
          </w:tcPr>
          <w:p w:rsidR="003C4656" w:rsidRPr="00FA1255" w:rsidRDefault="003C4656" w:rsidP="00C51BE1">
            <w:r w:rsidRPr="00FA1255">
              <w:t>0.1713</w:t>
            </w:r>
          </w:p>
        </w:tc>
        <w:tc>
          <w:tcPr>
            <w:tcW w:w="0" w:type="auto"/>
          </w:tcPr>
          <w:p w:rsidR="003C4656" w:rsidRDefault="003C4656" w:rsidP="00C51BE1">
            <w:r w:rsidRPr="008273B9">
              <w:t>m</w:t>
            </w:r>
            <w:r w:rsidRPr="00AA3B49">
              <w:rPr>
                <w:vertAlign w:val="superscript"/>
              </w:rPr>
              <w:t>2</w:t>
            </w:r>
            <w:r w:rsidRPr="008273B9">
              <w:t>°C/W</w:t>
            </w:r>
          </w:p>
        </w:tc>
        <w:tc>
          <w:tcPr>
            <w:tcW w:w="0" w:type="auto"/>
          </w:tcPr>
          <w:p w:rsidR="003C4656" w:rsidRPr="00996054" w:rsidRDefault="003C4656" w:rsidP="00C51BE1">
            <w:r>
              <w:t>=(</w:t>
            </w:r>
            <w:proofErr w:type="spellStart"/>
            <w:r w:rsidRPr="00996054">
              <w:t>R_inside+R_outside+R_wall</w:t>
            </w:r>
            <w:proofErr w:type="spellEnd"/>
            <w:r w:rsidRPr="00996054">
              <w:t xml:space="preserve"> material</w:t>
            </w:r>
            <w:r>
              <w:t>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roofErr w:type="spellStart"/>
            <w:r w:rsidRPr="001F1FF6">
              <w:t>U_window</w:t>
            </w:r>
            <w:proofErr w:type="spellEnd"/>
          </w:p>
        </w:tc>
        <w:tc>
          <w:tcPr>
            <w:tcW w:w="0" w:type="auto"/>
          </w:tcPr>
          <w:p w:rsidR="003C4656" w:rsidRDefault="003C4656" w:rsidP="00C51BE1">
            <w:r w:rsidRPr="00FA1255">
              <w:t>5.8394</w:t>
            </w:r>
          </w:p>
        </w:tc>
        <w:tc>
          <w:tcPr>
            <w:tcW w:w="0" w:type="auto"/>
          </w:tcPr>
          <w:p w:rsidR="003C4656" w:rsidRDefault="003C4656" w:rsidP="00C51BE1">
            <w:r w:rsidRPr="00A35620">
              <w:t>W/m</w:t>
            </w:r>
            <w:r w:rsidRPr="00AA3B49">
              <w:rPr>
                <w:vertAlign w:val="superscript"/>
              </w:rPr>
              <w:t>2</w:t>
            </w:r>
            <w:r w:rsidRPr="00A35620">
              <w:t>/°C</w:t>
            </w:r>
          </w:p>
        </w:tc>
        <w:tc>
          <w:tcPr>
            <w:tcW w:w="0" w:type="auto"/>
          </w:tcPr>
          <w:p w:rsidR="003C4656" w:rsidRDefault="003C4656" w:rsidP="00C51BE1">
            <w:r>
              <w:t>=(</w:t>
            </w:r>
            <w:r w:rsidRPr="00996054">
              <w:t>1/</w:t>
            </w:r>
            <w:proofErr w:type="spellStart"/>
            <w:r w:rsidRPr="00996054">
              <w:t>R_Total</w:t>
            </w:r>
            <w:proofErr w:type="spellEnd"/>
            <w:r>
              <w:t>)</w:t>
            </w:r>
          </w:p>
        </w:tc>
      </w:tr>
    </w:tbl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proofErr w:type="gramStart"/>
      <w:r w:rsidR="005E4B55">
        <w:rPr>
          <w:sz w:val="22"/>
          <w:szCs w:val="22"/>
        </w:rPr>
        <w:t>8</w:t>
      </w:r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Details of the government guesthouse ( proposed site for house heating system)</w:t>
      </w: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80"/>
        <w:gridCol w:w="2171"/>
        <w:gridCol w:w="876"/>
        <w:gridCol w:w="559"/>
        <w:gridCol w:w="4153"/>
      </w:tblGrid>
      <w:tr w:rsidR="003C4656" w:rsidTr="00C51BE1">
        <w:tc>
          <w:tcPr>
            <w:tcW w:w="0" w:type="auto"/>
            <w:gridSpan w:val="5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government Guest house and other essential details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Sr. no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Parameters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size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0333D4" w:rsidRDefault="003C4656" w:rsidP="00C51BE1">
            <w:r w:rsidRPr="000333D4">
              <w:t>Length</w:t>
            </w:r>
          </w:p>
        </w:tc>
        <w:tc>
          <w:tcPr>
            <w:tcW w:w="0" w:type="auto"/>
          </w:tcPr>
          <w:p w:rsidR="003C4656" w:rsidRPr="00063F3C" w:rsidRDefault="003C4656" w:rsidP="00C51BE1">
            <w:r w:rsidRPr="00063F3C">
              <w:t>50</w:t>
            </w:r>
          </w:p>
        </w:tc>
        <w:tc>
          <w:tcPr>
            <w:tcW w:w="0" w:type="auto"/>
          </w:tcPr>
          <w:p w:rsidR="003C4656" w:rsidRPr="00BA5ABC" w:rsidRDefault="003C4656" w:rsidP="00C51BE1">
            <w:r w:rsidRPr="00BA5ABC">
              <w:t>m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0333D4" w:rsidRDefault="003C4656" w:rsidP="00C51BE1">
            <w:r w:rsidRPr="000333D4">
              <w:t>Width</w:t>
            </w:r>
          </w:p>
        </w:tc>
        <w:tc>
          <w:tcPr>
            <w:tcW w:w="0" w:type="auto"/>
          </w:tcPr>
          <w:p w:rsidR="003C4656" w:rsidRPr="00063F3C" w:rsidRDefault="003C4656" w:rsidP="00C51BE1">
            <w:r w:rsidRPr="00063F3C">
              <w:t>20</w:t>
            </w:r>
          </w:p>
        </w:tc>
        <w:tc>
          <w:tcPr>
            <w:tcW w:w="0" w:type="auto"/>
          </w:tcPr>
          <w:p w:rsidR="003C4656" w:rsidRPr="00BA5ABC" w:rsidRDefault="003C4656" w:rsidP="00C51BE1">
            <w:r w:rsidRPr="00BA5ABC">
              <w:t>m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0333D4" w:rsidRDefault="003C4656" w:rsidP="00C51BE1">
            <w:r w:rsidRPr="000333D4">
              <w:t>Height</w:t>
            </w:r>
          </w:p>
        </w:tc>
        <w:tc>
          <w:tcPr>
            <w:tcW w:w="0" w:type="auto"/>
          </w:tcPr>
          <w:p w:rsidR="003C4656" w:rsidRPr="00063F3C" w:rsidRDefault="003C4656" w:rsidP="00C51BE1">
            <w:r w:rsidRPr="00063F3C">
              <w:t>8</w:t>
            </w:r>
          </w:p>
        </w:tc>
        <w:tc>
          <w:tcPr>
            <w:tcW w:w="0" w:type="auto"/>
          </w:tcPr>
          <w:p w:rsidR="003C4656" w:rsidRPr="00BA5ABC" w:rsidRDefault="003C4656" w:rsidP="00C51BE1">
            <w:r w:rsidRPr="00BA5ABC">
              <w:t>m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0333D4" w:rsidRDefault="003C4656" w:rsidP="00C51BE1">
            <w:r w:rsidRPr="000333D4">
              <w:t>Area</w:t>
            </w:r>
          </w:p>
        </w:tc>
        <w:tc>
          <w:tcPr>
            <w:tcW w:w="0" w:type="auto"/>
          </w:tcPr>
          <w:p w:rsidR="003C4656" w:rsidRPr="00063F3C" w:rsidRDefault="003C4656" w:rsidP="00C51BE1">
            <w:r w:rsidRPr="00063F3C">
              <w:t>1000.0</w:t>
            </w:r>
          </w:p>
        </w:tc>
        <w:tc>
          <w:tcPr>
            <w:tcW w:w="0" w:type="auto"/>
          </w:tcPr>
          <w:p w:rsidR="003C4656" w:rsidRPr="00BA5ABC" w:rsidRDefault="003C4656" w:rsidP="00C51BE1">
            <w:r w:rsidRPr="00BA5ABC">
              <w:t>m</w:t>
            </w:r>
            <w:r w:rsidRPr="00AA3B49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3C4656" w:rsidRPr="00653D54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 length ˟ Width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r w:rsidRPr="000333D4">
              <w:t>Volume</w:t>
            </w:r>
          </w:p>
        </w:tc>
        <w:tc>
          <w:tcPr>
            <w:tcW w:w="0" w:type="auto"/>
          </w:tcPr>
          <w:p w:rsidR="003C4656" w:rsidRDefault="003C4656" w:rsidP="00C51BE1">
            <w:r w:rsidRPr="00063F3C">
              <w:t>8000.0</w:t>
            </w:r>
          </w:p>
        </w:tc>
        <w:tc>
          <w:tcPr>
            <w:tcW w:w="0" w:type="auto"/>
          </w:tcPr>
          <w:p w:rsidR="003C4656" w:rsidRDefault="003C4656" w:rsidP="00C51BE1">
            <w:r w:rsidRPr="00BA5ABC">
              <w:t>m</w:t>
            </w:r>
            <w:r w:rsidRPr="00AA3B49">
              <w:rPr>
                <w:vertAlign w:val="superscript"/>
              </w:rPr>
              <w:t>3</w:t>
            </w:r>
          </w:p>
        </w:tc>
        <w:tc>
          <w:tcPr>
            <w:tcW w:w="0" w:type="auto"/>
          </w:tcPr>
          <w:p w:rsidR="003C4656" w:rsidRPr="00996054" w:rsidRDefault="003C4656" w:rsidP="00C51BE1">
            <w:r>
              <w:t>=</w:t>
            </w:r>
            <w:r>
              <w:rPr>
                <w:szCs w:val="22"/>
              </w:rPr>
              <w:t xml:space="preserve"> length ˟ </w:t>
            </w:r>
            <w:proofErr w:type="spellStart"/>
            <w:r>
              <w:rPr>
                <w:szCs w:val="22"/>
              </w:rPr>
              <w:t>Width˟Height</w:t>
            </w:r>
            <w:proofErr w:type="spellEnd"/>
          </w:p>
        </w:tc>
      </w:tr>
      <w:tr w:rsidR="003C4656" w:rsidTr="00C51BE1">
        <w:tc>
          <w:tcPr>
            <w:tcW w:w="0" w:type="auto"/>
            <w:gridSpan w:val="5"/>
          </w:tcPr>
          <w:p w:rsidR="003C4656" w:rsidRPr="00996054" w:rsidRDefault="003C4656" w:rsidP="00C51BE1"/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E11494" w:rsidRDefault="003C4656" w:rsidP="00C51BE1">
            <w:r w:rsidRPr="00E11494">
              <w:t>Hori</w:t>
            </w:r>
            <w:r>
              <w:t>z</w:t>
            </w:r>
            <w:r w:rsidRPr="00E11494">
              <w:t xml:space="preserve">ontal perimeter </w:t>
            </w:r>
          </w:p>
        </w:tc>
        <w:tc>
          <w:tcPr>
            <w:tcW w:w="0" w:type="auto"/>
          </w:tcPr>
          <w:p w:rsidR="003C4656" w:rsidRPr="00E90E6E" w:rsidRDefault="003C4656" w:rsidP="00C51BE1">
            <w:r w:rsidRPr="00E90E6E">
              <w:t>140</w:t>
            </w:r>
          </w:p>
        </w:tc>
        <w:tc>
          <w:tcPr>
            <w:tcW w:w="0" w:type="auto"/>
          </w:tcPr>
          <w:p w:rsidR="003C4656" w:rsidRPr="006E2964" w:rsidRDefault="003C4656" w:rsidP="00C51BE1">
            <w:r w:rsidRPr="006E2964">
              <w:t>m</w:t>
            </w:r>
          </w:p>
        </w:tc>
        <w:tc>
          <w:tcPr>
            <w:tcW w:w="0" w:type="auto"/>
          </w:tcPr>
          <w:p w:rsidR="003C4656" w:rsidRPr="00996054" w:rsidRDefault="003C4656" w:rsidP="00C51BE1"/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E11494" w:rsidRDefault="003C4656" w:rsidP="00C51BE1">
            <w:r w:rsidRPr="00E11494">
              <w:t>Of that</w:t>
            </w:r>
            <w:r>
              <w:t>, windows 4.5+6.</w:t>
            </w:r>
            <w:r w:rsidRPr="00E11494">
              <w:t>7+3</w:t>
            </w:r>
          </w:p>
        </w:tc>
        <w:tc>
          <w:tcPr>
            <w:tcW w:w="0" w:type="auto"/>
          </w:tcPr>
          <w:p w:rsidR="003C4656" w:rsidRPr="00E90E6E" w:rsidRDefault="003C4656" w:rsidP="00C51BE1">
            <w:r w:rsidRPr="00E90E6E">
              <w:t>14.2</w:t>
            </w:r>
          </w:p>
        </w:tc>
        <w:tc>
          <w:tcPr>
            <w:tcW w:w="0" w:type="auto"/>
          </w:tcPr>
          <w:p w:rsidR="003C4656" w:rsidRPr="006E2964" w:rsidRDefault="003C4656" w:rsidP="00C51BE1">
            <w:r w:rsidRPr="006E2964">
              <w:t>m</w:t>
            </w:r>
          </w:p>
        </w:tc>
        <w:tc>
          <w:tcPr>
            <w:tcW w:w="0" w:type="auto"/>
          </w:tcPr>
          <w:p w:rsidR="003C4656" w:rsidRPr="00996054" w:rsidRDefault="003C4656" w:rsidP="00C51BE1"/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E11494" w:rsidRDefault="003C4656" w:rsidP="00C51BE1">
            <w:r w:rsidRPr="00E11494">
              <w:t>Window area</w:t>
            </w:r>
          </w:p>
        </w:tc>
        <w:tc>
          <w:tcPr>
            <w:tcW w:w="0" w:type="auto"/>
          </w:tcPr>
          <w:p w:rsidR="003C4656" w:rsidRPr="00E90E6E" w:rsidRDefault="003C4656" w:rsidP="00C51BE1">
            <w:r w:rsidRPr="00E90E6E">
              <w:t>113.6</w:t>
            </w:r>
          </w:p>
        </w:tc>
        <w:tc>
          <w:tcPr>
            <w:tcW w:w="0" w:type="auto"/>
          </w:tcPr>
          <w:p w:rsidR="003C4656" w:rsidRPr="006E2964" w:rsidRDefault="003C4656" w:rsidP="00C51BE1">
            <w:r w:rsidRPr="006E2964">
              <w:t>m</w:t>
            </w:r>
            <w:r w:rsidRPr="00AA3B49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3C4656" w:rsidRDefault="003C4656" w:rsidP="00C51BE1">
            <w:r>
              <w:t>=Height of the GH</w:t>
            </w:r>
            <w:r>
              <w:rPr>
                <w:szCs w:val="22"/>
              </w:rPr>
              <w:t xml:space="preserve"> ˟</w:t>
            </w:r>
            <w:r w:rsidRPr="00E11494">
              <w:t xml:space="preserve"> Of that</w:t>
            </w:r>
            <w:r>
              <w:t>, windows 4.5+6.</w:t>
            </w:r>
            <w:r w:rsidRPr="00E11494">
              <w:t>7+3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E11494" w:rsidRDefault="003C4656" w:rsidP="00C51BE1">
            <w:r w:rsidRPr="00E11494">
              <w:t>Wall area</w:t>
            </w:r>
          </w:p>
        </w:tc>
        <w:tc>
          <w:tcPr>
            <w:tcW w:w="0" w:type="auto"/>
          </w:tcPr>
          <w:p w:rsidR="003C4656" w:rsidRPr="00E90E6E" w:rsidRDefault="003C4656" w:rsidP="00C51BE1">
            <w:r w:rsidRPr="00E90E6E">
              <w:t>1006.4</w:t>
            </w:r>
          </w:p>
        </w:tc>
        <w:tc>
          <w:tcPr>
            <w:tcW w:w="0" w:type="auto"/>
          </w:tcPr>
          <w:p w:rsidR="003C4656" w:rsidRPr="006E2964" w:rsidRDefault="003C4656" w:rsidP="00C51BE1">
            <w:r w:rsidRPr="006E2964">
              <w:t>m</w:t>
            </w:r>
            <w:r w:rsidRPr="00AA3B49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3C4656" w:rsidRDefault="003C4656" w:rsidP="00C51BE1">
            <w:r>
              <w:t>=(Horizontal perimeter-</w:t>
            </w:r>
            <w:r w:rsidRPr="00E11494">
              <w:t xml:space="preserve"> Of that</w:t>
            </w:r>
            <w:r>
              <w:t>, windows 4.5+6.</w:t>
            </w:r>
            <w:r w:rsidRPr="00E11494">
              <w:t>7+3</w:t>
            </w:r>
            <w:r>
              <w:t>)</w:t>
            </w:r>
            <w:r>
              <w:rPr>
                <w:szCs w:val="22"/>
              </w:rPr>
              <w:t xml:space="preserve"> ˟</w:t>
            </w:r>
            <w:r>
              <w:t xml:space="preserve"> Height of the GH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r w:rsidRPr="00E11494">
              <w:t xml:space="preserve">Total </w:t>
            </w:r>
            <w:proofErr w:type="spellStart"/>
            <w:r w:rsidRPr="00E11494">
              <w:t>window+wall</w:t>
            </w:r>
            <w:proofErr w:type="spellEnd"/>
            <w:r w:rsidRPr="00E11494">
              <w:t xml:space="preserve"> area</w:t>
            </w:r>
          </w:p>
        </w:tc>
        <w:tc>
          <w:tcPr>
            <w:tcW w:w="0" w:type="auto"/>
          </w:tcPr>
          <w:p w:rsidR="003C4656" w:rsidRDefault="003C4656" w:rsidP="00C51BE1">
            <w:r w:rsidRPr="00E90E6E">
              <w:t>1120.0</w:t>
            </w:r>
          </w:p>
        </w:tc>
        <w:tc>
          <w:tcPr>
            <w:tcW w:w="0" w:type="auto"/>
          </w:tcPr>
          <w:p w:rsidR="003C4656" w:rsidRDefault="003C4656" w:rsidP="00C51BE1">
            <w:r w:rsidRPr="006E2964">
              <w:t>m</w:t>
            </w:r>
            <w:r w:rsidRPr="00AA3B49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3C4656" w:rsidRDefault="003C4656" w:rsidP="00C51BE1">
            <w:r>
              <w:t xml:space="preserve">=(window </w:t>
            </w:r>
            <w:proofErr w:type="spellStart"/>
            <w:r>
              <w:t>area+wall</w:t>
            </w:r>
            <w:proofErr w:type="spellEnd"/>
            <w:r>
              <w:t xml:space="preserve"> area)</w:t>
            </w:r>
          </w:p>
        </w:tc>
      </w:tr>
      <w:tr w:rsidR="003C4656" w:rsidTr="00C51BE1">
        <w:tc>
          <w:tcPr>
            <w:tcW w:w="0" w:type="auto"/>
            <w:gridSpan w:val="5"/>
          </w:tcPr>
          <w:p w:rsidR="003C4656" w:rsidRDefault="003C4656" w:rsidP="00C51BE1"/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713E22" w:rsidRDefault="003C4656" w:rsidP="00C51BE1">
            <w:r w:rsidRPr="00713E22">
              <w:t>Indoor temp.</w:t>
            </w:r>
          </w:p>
        </w:tc>
        <w:tc>
          <w:tcPr>
            <w:tcW w:w="0" w:type="auto"/>
          </w:tcPr>
          <w:p w:rsidR="003C4656" w:rsidRPr="00713E22" w:rsidRDefault="003C4656" w:rsidP="00C51BE1">
            <w:r w:rsidRPr="00713E22">
              <w:t>20</w:t>
            </w:r>
          </w:p>
        </w:tc>
        <w:tc>
          <w:tcPr>
            <w:tcW w:w="0" w:type="auto"/>
          </w:tcPr>
          <w:p w:rsidR="003C4656" w:rsidRPr="00713E22" w:rsidRDefault="003C4656" w:rsidP="00C51BE1">
            <w:r w:rsidRPr="00713E22">
              <w:t>°C</w:t>
            </w:r>
          </w:p>
        </w:tc>
        <w:tc>
          <w:tcPr>
            <w:tcW w:w="0" w:type="auto"/>
          </w:tcPr>
          <w:p w:rsidR="003C4656" w:rsidRDefault="003C4656" w:rsidP="00C51BE1"/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713E22" w:rsidRDefault="003C4656" w:rsidP="00C51BE1">
            <w:r w:rsidRPr="00713E22">
              <w:t>Outdoor temp.</w:t>
            </w:r>
          </w:p>
        </w:tc>
        <w:tc>
          <w:tcPr>
            <w:tcW w:w="0" w:type="auto"/>
          </w:tcPr>
          <w:p w:rsidR="003C4656" w:rsidRPr="00713E22" w:rsidRDefault="003C4656" w:rsidP="00C51BE1">
            <w:r w:rsidRPr="00713E22">
              <w:t>-10</w:t>
            </w:r>
          </w:p>
        </w:tc>
        <w:tc>
          <w:tcPr>
            <w:tcW w:w="0" w:type="auto"/>
          </w:tcPr>
          <w:p w:rsidR="003C4656" w:rsidRPr="00713E22" w:rsidRDefault="003C4656" w:rsidP="00C51BE1">
            <w:r w:rsidRPr="00713E22">
              <w:t>°C</w:t>
            </w:r>
          </w:p>
        </w:tc>
        <w:tc>
          <w:tcPr>
            <w:tcW w:w="0" w:type="auto"/>
          </w:tcPr>
          <w:p w:rsidR="003C4656" w:rsidRDefault="003C4656" w:rsidP="00C51BE1"/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713E22" w:rsidRDefault="003C4656" w:rsidP="00C51BE1">
            <w:r w:rsidRPr="00713E22">
              <w:t>Air change rate</w:t>
            </w:r>
          </w:p>
        </w:tc>
        <w:tc>
          <w:tcPr>
            <w:tcW w:w="0" w:type="auto"/>
          </w:tcPr>
          <w:p w:rsidR="003C4656" w:rsidRPr="00713E22" w:rsidRDefault="003C4656" w:rsidP="00C51BE1">
            <w:r w:rsidRPr="00713E22">
              <w:t>2</w:t>
            </w:r>
          </w:p>
        </w:tc>
        <w:tc>
          <w:tcPr>
            <w:tcW w:w="0" w:type="auto"/>
          </w:tcPr>
          <w:p w:rsidR="003C4656" w:rsidRDefault="003C4656" w:rsidP="00C51BE1">
            <w:r w:rsidRPr="00713E22">
              <w:t>1/h</w:t>
            </w:r>
          </w:p>
        </w:tc>
        <w:tc>
          <w:tcPr>
            <w:tcW w:w="0" w:type="auto"/>
          </w:tcPr>
          <w:p w:rsidR="003C4656" w:rsidRDefault="003C4656" w:rsidP="00C51BE1"/>
        </w:tc>
      </w:tr>
    </w:tbl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</w:t>
      </w:r>
      <w:r w:rsidR="005E4B55">
        <w:rPr>
          <w:sz w:val="22"/>
          <w:szCs w:val="22"/>
        </w:rPr>
        <w:t>9</w:t>
      </w:r>
      <w:r>
        <w:rPr>
          <w:sz w:val="22"/>
          <w:szCs w:val="22"/>
        </w:rPr>
        <w:t xml:space="preserve">: Total heat demand for heating the government guest house </w:t>
      </w:r>
    </w:p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50"/>
        <w:gridCol w:w="1277"/>
        <w:gridCol w:w="898"/>
        <w:gridCol w:w="848"/>
        <w:gridCol w:w="1071"/>
        <w:gridCol w:w="898"/>
        <w:gridCol w:w="1246"/>
        <w:gridCol w:w="1291"/>
      </w:tblGrid>
      <w:tr w:rsidR="003C4656" w:rsidTr="00C51BE1"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Sr. No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Perimeter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Value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 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Area (m2)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Transmission loss (W)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0A4A1D" w:rsidRDefault="003C4656" w:rsidP="00C51BE1">
            <w:r w:rsidRPr="000A4A1D">
              <w:t>Wall</w:t>
            </w:r>
          </w:p>
        </w:tc>
        <w:tc>
          <w:tcPr>
            <w:tcW w:w="0" w:type="auto"/>
          </w:tcPr>
          <w:p w:rsidR="003C4656" w:rsidRPr="0007742E" w:rsidRDefault="003C4656" w:rsidP="00C51BE1">
            <w:r>
              <w:t>1.48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3C4656" w:rsidRDefault="003C4656" w:rsidP="00C51BE1">
            <w:pPr>
              <w:pStyle w:val="ListParagraph"/>
              <w:ind w:left="113" w:right="113"/>
              <w:jc w:val="center"/>
              <w:rPr>
                <w:sz w:val="22"/>
                <w:szCs w:val="22"/>
              </w:rPr>
            </w:pPr>
            <w:r w:rsidRPr="00B460EA">
              <w:rPr>
                <w:sz w:val="22"/>
                <w:szCs w:val="22"/>
              </w:rPr>
              <w:t>m2 °C/W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U_Wall</w:t>
            </w:r>
            <w:proofErr w:type="spellEnd"/>
          </w:p>
        </w:tc>
        <w:tc>
          <w:tcPr>
            <w:tcW w:w="0" w:type="auto"/>
          </w:tcPr>
          <w:p w:rsidR="003C4656" w:rsidRPr="00196AE7" w:rsidRDefault="003C4656" w:rsidP="00C51BE1">
            <w:r w:rsidRPr="00196AE7">
              <w:t>1006.40</w:t>
            </w:r>
          </w:p>
        </w:tc>
        <w:tc>
          <w:tcPr>
            <w:tcW w:w="0" w:type="auto"/>
          </w:tcPr>
          <w:p w:rsidR="003C4656" w:rsidRPr="006B7F0C" w:rsidRDefault="003C4656" w:rsidP="00C51BE1">
            <w:r w:rsidRPr="006B7F0C">
              <w:t>44,743</w:t>
            </w:r>
          </w:p>
        </w:tc>
        <w:tc>
          <w:tcPr>
            <w:tcW w:w="0" w:type="auto"/>
          </w:tcPr>
          <w:p w:rsidR="003C4656" w:rsidRPr="006B7F0C" w:rsidRDefault="003C4656" w:rsidP="00C51BE1">
            <w:r>
              <w:t xml:space="preserve">=(Wall </w:t>
            </w:r>
            <w:r>
              <w:rPr>
                <w:szCs w:val="22"/>
              </w:rPr>
              <w:t>˟ wall area) ˟(indoor temperature- outdoor temperature)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0A4A1D" w:rsidRDefault="003C4656" w:rsidP="00C51BE1">
            <w:r w:rsidRPr="000A4A1D">
              <w:t>Floor</w:t>
            </w:r>
          </w:p>
        </w:tc>
        <w:tc>
          <w:tcPr>
            <w:tcW w:w="0" w:type="auto"/>
          </w:tcPr>
          <w:p w:rsidR="003C4656" w:rsidRPr="0007742E" w:rsidRDefault="003C4656" w:rsidP="00C51BE1">
            <w:r>
              <w:t>0.29</w:t>
            </w:r>
          </w:p>
        </w:tc>
        <w:tc>
          <w:tcPr>
            <w:tcW w:w="0" w:type="auto"/>
            <w:vMerge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 w:rsidRPr="007D0A84">
              <w:rPr>
                <w:sz w:val="22"/>
                <w:szCs w:val="22"/>
              </w:rPr>
              <w:t>U_floor</w:t>
            </w:r>
            <w:proofErr w:type="spellEnd"/>
            <w:r w:rsidRPr="007D0A84">
              <w:rPr>
                <w:sz w:val="22"/>
                <w:szCs w:val="22"/>
              </w:rPr>
              <w:t xml:space="preserve"> (20% of </w:t>
            </w:r>
            <w:proofErr w:type="spellStart"/>
            <w:r w:rsidRPr="007D0A84">
              <w:rPr>
                <w:sz w:val="22"/>
                <w:szCs w:val="22"/>
              </w:rPr>
              <w:t>U_wall</w:t>
            </w:r>
            <w:proofErr w:type="spellEnd"/>
            <w:r w:rsidRPr="007D0A84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:rsidR="003C4656" w:rsidRPr="00196AE7" w:rsidRDefault="003C4656" w:rsidP="00C51BE1">
            <w:r w:rsidRPr="00196AE7">
              <w:t>1000.0</w:t>
            </w:r>
          </w:p>
        </w:tc>
        <w:tc>
          <w:tcPr>
            <w:tcW w:w="0" w:type="auto"/>
          </w:tcPr>
          <w:p w:rsidR="003C4656" w:rsidRPr="006B7F0C" w:rsidRDefault="003C4656" w:rsidP="00C51BE1">
            <w:r w:rsidRPr="006B7F0C">
              <w:t>8,892</w:t>
            </w:r>
          </w:p>
        </w:tc>
        <w:tc>
          <w:tcPr>
            <w:tcW w:w="0" w:type="auto"/>
          </w:tcPr>
          <w:p w:rsidR="003C4656" w:rsidRPr="006B7F0C" w:rsidRDefault="003C4656" w:rsidP="00C51BE1">
            <w:r>
              <w:t>=(Floor</w:t>
            </w:r>
            <w:r>
              <w:rPr>
                <w:szCs w:val="22"/>
              </w:rPr>
              <w:t>˟ Floor area) ˟(indoor temperature- outdoor temperature)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0A4A1D" w:rsidRDefault="003C4656" w:rsidP="00C51BE1">
            <w:r w:rsidRPr="000A4A1D">
              <w:t>Roof</w:t>
            </w:r>
          </w:p>
        </w:tc>
        <w:tc>
          <w:tcPr>
            <w:tcW w:w="0" w:type="auto"/>
          </w:tcPr>
          <w:p w:rsidR="003C4656" w:rsidRPr="0007742E" w:rsidRDefault="003C4656" w:rsidP="00C51BE1">
            <w:r>
              <w:t>2.96</w:t>
            </w:r>
          </w:p>
        </w:tc>
        <w:tc>
          <w:tcPr>
            <w:tcW w:w="0" w:type="auto"/>
            <w:vMerge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 w:rsidRPr="007D0A84">
              <w:rPr>
                <w:sz w:val="22"/>
                <w:szCs w:val="22"/>
              </w:rPr>
              <w:t>U_roof</w:t>
            </w:r>
            <w:proofErr w:type="spellEnd"/>
            <w:r w:rsidRPr="007D0A84">
              <w:rPr>
                <w:sz w:val="22"/>
                <w:szCs w:val="22"/>
              </w:rPr>
              <w:t xml:space="preserve"> guesthouse est. 2xU_wall</w:t>
            </w:r>
          </w:p>
        </w:tc>
        <w:tc>
          <w:tcPr>
            <w:tcW w:w="0" w:type="auto"/>
          </w:tcPr>
          <w:p w:rsidR="003C4656" w:rsidRPr="00196AE7" w:rsidRDefault="003C4656" w:rsidP="00C51BE1">
            <w:r w:rsidRPr="00196AE7">
              <w:t>1000.0</w:t>
            </w:r>
          </w:p>
        </w:tc>
        <w:tc>
          <w:tcPr>
            <w:tcW w:w="0" w:type="auto"/>
          </w:tcPr>
          <w:p w:rsidR="003C4656" w:rsidRPr="006B7F0C" w:rsidRDefault="003C4656" w:rsidP="00C51BE1">
            <w:r w:rsidRPr="006B7F0C">
              <w:t>88,918</w:t>
            </w:r>
          </w:p>
        </w:tc>
        <w:tc>
          <w:tcPr>
            <w:tcW w:w="0" w:type="auto"/>
          </w:tcPr>
          <w:p w:rsidR="003C4656" w:rsidRPr="006B7F0C" w:rsidRDefault="003C4656" w:rsidP="00C51BE1">
            <w:r>
              <w:t xml:space="preserve">=(Roof </w:t>
            </w:r>
            <w:r>
              <w:rPr>
                <w:szCs w:val="22"/>
              </w:rPr>
              <w:t xml:space="preserve"> ˟ Roof area) ˟(indoor temperature- outdoor temperature)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0A4A1D" w:rsidRDefault="003C4656" w:rsidP="00C51BE1">
            <w:r w:rsidRPr="000A4A1D">
              <w:t>Window</w:t>
            </w:r>
          </w:p>
        </w:tc>
        <w:tc>
          <w:tcPr>
            <w:tcW w:w="0" w:type="auto"/>
          </w:tcPr>
          <w:p w:rsidR="003C4656" w:rsidRDefault="003C4656" w:rsidP="00C51BE1">
            <w:r>
              <w:t>5.83</w:t>
            </w:r>
          </w:p>
        </w:tc>
        <w:tc>
          <w:tcPr>
            <w:tcW w:w="0" w:type="auto"/>
            <w:vMerge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 w:rsidRPr="007D0A84">
              <w:rPr>
                <w:sz w:val="22"/>
                <w:szCs w:val="22"/>
              </w:rPr>
              <w:t>U_window</w:t>
            </w:r>
            <w:proofErr w:type="spellEnd"/>
          </w:p>
        </w:tc>
        <w:tc>
          <w:tcPr>
            <w:tcW w:w="0" w:type="auto"/>
          </w:tcPr>
          <w:p w:rsidR="003C4656" w:rsidRDefault="003C4656" w:rsidP="00C51BE1">
            <w:r w:rsidRPr="00196AE7">
              <w:t>113.60</w:t>
            </w:r>
          </w:p>
        </w:tc>
        <w:tc>
          <w:tcPr>
            <w:tcW w:w="0" w:type="auto"/>
          </w:tcPr>
          <w:p w:rsidR="003C4656" w:rsidRPr="006B7F0C" w:rsidRDefault="003C4656" w:rsidP="00C51BE1">
            <w:r w:rsidRPr="006B7F0C">
              <w:t>19,901</w:t>
            </w:r>
          </w:p>
        </w:tc>
        <w:tc>
          <w:tcPr>
            <w:tcW w:w="0" w:type="auto"/>
          </w:tcPr>
          <w:p w:rsidR="003C4656" w:rsidRPr="006B7F0C" w:rsidRDefault="003C4656" w:rsidP="00C51BE1">
            <w:r>
              <w:t xml:space="preserve">=(window </w:t>
            </w:r>
            <w:r>
              <w:rPr>
                <w:szCs w:val="22"/>
              </w:rPr>
              <w:t xml:space="preserve"> ˟ window area) ˟(indoor temperature- outdoor temperature)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r w:rsidRPr="000A4A1D">
              <w:t>Total transmission losses</w:t>
            </w:r>
          </w:p>
        </w:tc>
        <w:tc>
          <w:tcPr>
            <w:tcW w:w="0" w:type="auto"/>
          </w:tcPr>
          <w:p w:rsidR="003C4656" w:rsidRPr="0007742E" w:rsidRDefault="003C4656" w:rsidP="00C51BE1"/>
        </w:tc>
        <w:tc>
          <w:tcPr>
            <w:tcW w:w="0" w:type="auto"/>
            <w:vMerge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r w:rsidRPr="006B7F0C">
              <w:t>1,62,453</w:t>
            </w:r>
          </w:p>
        </w:tc>
        <w:tc>
          <w:tcPr>
            <w:tcW w:w="0" w:type="auto"/>
          </w:tcPr>
          <w:p w:rsidR="003C4656" w:rsidRPr="006B7F0C" w:rsidRDefault="003C4656" w:rsidP="00C51BE1">
            <w:r>
              <w:t>=(</w:t>
            </w:r>
            <w:r w:rsidRPr="000A4A1D">
              <w:t xml:space="preserve"> Wall</w:t>
            </w:r>
            <w:r>
              <w:t>+</w:t>
            </w:r>
            <w:r w:rsidRPr="000A4A1D">
              <w:t xml:space="preserve"> Floor</w:t>
            </w:r>
            <w:r>
              <w:t>+</w:t>
            </w:r>
            <w:r w:rsidRPr="000A4A1D">
              <w:t xml:space="preserve"> Roof</w:t>
            </w:r>
            <w:r>
              <w:t>+</w:t>
            </w:r>
            <w:r w:rsidRPr="000A4A1D">
              <w:t xml:space="preserve"> Window</w:t>
            </w:r>
            <w:r>
              <w:t>)</w:t>
            </w:r>
          </w:p>
        </w:tc>
      </w:tr>
      <w:tr w:rsidR="003C4656" w:rsidTr="00C51BE1">
        <w:tc>
          <w:tcPr>
            <w:tcW w:w="0" w:type="auto"/>
            <w:gridSpan w:val="8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guesthouse volume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 w:rsidRPr="00912D95">
              <w:rPr>
                <w:sz w:val="22"/>
                <w:szCs w:val="22"/>
              </w:rPr>
              <w:t>8000.0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m3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F87798" w:rsidRDefault="003C4656" w:rsidP="00C51BE1">
            <w:r w:rsidRPr="00F87798">
              <w:t>Air density</w:t>
            </w:r>
          </w:p>
        </w:tc>
        <w:tc>
          <w:tcPr>
            <w:tcW w:w="0" w:type="auto"/>
          </w:tcPr>
          <w:p w:rsidR="003C4656" w:rsidRPr="00F87798" w:rsidRDefault="003C4656" w:rsidP="00C51BE1">
            <w:r w:rsidRPr="00F87798">
              <w:t>1.1774</w:t>
            </w:r>
          </w:p>
        </w:tc>
        <w:tc>
          <w:tcPr>
            <w:tcW w:w="0" w:type="auto"/>
          </w:tcPr>
          <w:p w:rsidR="003C4656" w:rsidRPr="00F87798" w:rsidRDefault="003C4656" w:rsidP="00C51BE1">
            <w:r w:rsidRPr="00F87798">
              <w:t>kg/m3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F87798" w:rsidRDefault="003C4656" w:rsidP="00C51BE1">
            <w:r w:rsidRPr="00F87798">
              <w:t>Air heat capacity (</w:t>
            </w:r>
            <w:proofErr w:type="spellStart"/>
            <w:r w:rsidRPr="00F87798">
              <w:t>cp</w:t>
            </w:r>
            <w:proofErr w:type="spellEnd"/>
            <w:r w:rsidRPr="00F87798">
              <w:t>)</w:t>
            </w:r>
          </w:p>
        </w:tc>
        <w:tc>
          <w:tcPr>
            <w:tcW w:w="0" w:type="auto"/>
          </w:tcPr>
          <w:p w:rsidR="003C4656" w:rsidRPr="00F87798" w:rsidRDefault="003C4656" w:rsidP="00C51BE1">
            <w:r w:rsidRPr="00F87798">
              <w:t>1,006</w:t>
            </w:r>
          </w:p>
        </w:tc>
        <w:tc>
          <w:tcPr>
            <w:tcW w:w="0" w:type="auto"/>
          </w:tcPr>
          <w:p w:rsidR="003C4656" w:rsidRPr="00F87798" w:rsidRDefault="003C4656" w:rsidP="00C51BE1">
            <w:r w:rsidRPr="00F87798">
              <w:t>J/kg/°C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F87798" w:rsidRDefault="003C4656" w:rsidP="00C51BE1">
            <w:r w:rsidRPr="00F87798">
              <w:t>Mass of air</w:t>
            </w:r>
          </w:p>
        </w:tc>
        <w:tc>
          <w:tcPr>
            <w:tcW w:w="0" w:type="auto"/>
          </w:tcPr>
          <w:p w:rsidR="003C4656" w:rsidRPr="00F87798" w:rsidRDefault="003C4656" w:rsidP="00C51BE1">
            <w:r w:rsidRPr="00F87798">
              <w:t>9419.20</w:t>
            </w:r>
          </w:p>
        </w:tc>
        <w:tc>
          <w:tcPr>
            <w:tcW w:w="0" w:type="auto"/>
          </w:tcPr>
          <w:p w:rsidR="003C4656" w:rsidRDefault="003C4656" w:rsidP="00C51BE1">
            <w:r w:rsidRPr="00F87798">
              <w:t>kg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=(house volume</w:t>
            </w:r>
            <w:r>
              <w:rPr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˟</w:t>
            </w:r>
            <w:r>
              <w:rPr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air </w:t>
            </w:r>
            <w:r>
              <w:rPr>
                <w:sz w:val="22"/>
                <w:szCs w:val="22"/>
              </w:rPr>
              <w:lastRenderedPageBreak/>
              <w:t>density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912D95" w:rsidRDefault="003C4656" w:rsidP="00C51BE1">
            <w:pPr>
              <w:jc w:val="both"/>
              <w:rPr>
                <w:szCs w:val="22"/>
              </w:rPr>
            </w:pPr>
            <w:r w:rsidRPr="00912D95">
              <w:rPr>
                <w:szCs w:val="22"/>
              </w:rPr>
              <w:t>Air change heat demand</w:t>
            </w:r>
          </w:p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 w:rsidRPr="00912D95">
              <w:rPr>
                <w:sz w:val="22"/>
                <w:szCs w:val="22"/>
              </w:rPr>
              <w:t>1,57,929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={mass of air ˟(air change rate ˟3600) ˟air heat capacity ˟(indoor temperature-outdoor temperature)}</w:t>
            </w:r>
          </w:p>
        </w:tc>
      </w:tr>
      <w:tr w:rsidR="003C4656" w:rsidTr="00C51BE1">
        <w:tc>
          <w:tcPr>
            <w:tcW w:w="0" w:type="auto"/>
            <w:gridSpan w:val="8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heat demand</w:t>
            </w:r>
          </w:p>
        </w:tc>
        <w:tc>
          <w:tcPr>
            <w:tcW w:w="0" w:type="auto"/>
            <w:gridSpan w:val="4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 w:rsidRPr="00784A99">
              <w:rPr>
                <w:sz w:val="22"/>
                <w:szCs w:val="22"/>
              </w:rPr>
              <w:t>3,20,382</w:t>
            </w:r>
            <w:r>
              <w:rPr>
                <w:sz w:val="22"/>
                <w:szCs w:val="22"/>
              </w:rPr>
              <w:t xml:space="preserve"> Watt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=(total transmission </w:t>
            </w:r>
            <w:proofErr w:type="spellStart"/>
            <w:r>
              <w:rPr>
                <w:sz w:val="22"/>
                <w:szCs w:val="22"/>
              </w:rPr>
              <w:t>loss+air</w:t>
            </w:r>
            <w:proofErr w:type="spellEnd"/>
            <w:r>
              <w:rPr>
                <w:sz w:val="22"/>
                <w:szCs w:val="22"/>
              </w:rPr>
              <w:t xml:space="preserve"> change heat demand)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784A99" w:rsidRDefault="003C4656" w:rsidP="00C51BE1">
            <w:pPr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Heat demand W/m</w:t>
            </w:r>
            <w:r>
              <w:rPr>
                <w:rFonts w:ascii="Calibri" w:hAnsi="Calibri" w:cs="Calibri"/>
                <w:szCs w:val="22"/>
                <w:vertAlign w:val="superscript"/>
              </w:rPr>
              <w:t xml:space="preserve">2 </w:t>
            </w:r>
            <w:r>
              <w:rPr>
                <w:rFonts w:ascii="Calibri" w:hAnsi="Calibri" w:cs="Calibri"/>
                <w:szCs w:val="22"/>
              </w:rPr>
              <w:t>(area)</w:t>
            </w:r>
          </w:p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 w:rsidRPr="00784A99">
              <w:rPr>
                <w:sz w:val="22"/>
                <w:szCs w:val="22"/>
              </w:rPr>
              <w:t>320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=(total heat demand/ area of the guesthouse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784A99" w:rsidRDefault="003C4656" w:rsidP="00C51BE1">
            <w:pPr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Heat demand W/m</w:t>
            </w:r>
            <w:r>
              <w:rPr>
                <w:rFonts w:ascii="Calibri" w:hAnsi="Calibri" w:cs="Calibri"/>
                <w:szCs w:val="22"/>
                <w:vertAlign w:val="superscript"/>
              </w:rPr>
              <w:t xml:space="preserve">2 </w:t>
            </w:r>
            <w:r>
              <w:rPr>
                <w:rFonts w:ascii="Calibri" w:hAnsi="Calibri" w:cs="Calibri"/>
                <w:szCs w:val="22"/>
              </w:rPr>
              <w:t>(volume)</w:t>
            </w:r>
          </w:p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784A99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=(total heat demand/ volume of the guesthouse</w:t>
            </w:r>
          </w:p>
        </w:tc>
      </w:tr>
    </w:tbl>
    <w:p w:rsidR="003C4656" w:rsidRDefault="003C4656" w:rsidP="003C4656">
      <w:pPr>
        <w:pStyle w:val="ListParagraph"/>
        <w:ind w:left="1080" w:hanging="371"/>
        <w:rPr>
          <w:sz w:val="22"/>
          <w:szCs w:val="22"/>
        </w:rPr>
      </w:pPr>
    </w:p>
    <w:p w:rsidR="003C4656" w:rsidRDefault="003C4656" w:rsidP="003C4656">
      <w:pPr>
        <w:pStyle w:val="ListParagraph"/>
        <w:tabs>
          <w:tab w:val="left" w:pos="993"/>
        </w:tabs>
        <w:rPr>
          <w:b/>
          <w:bCs/>
          <w:szCs w:val="22"/>
        </w:rPr>
      </w:pPr>
      <w:r w:rsidRPr="00A10729">
        <w:rPr>
          <w:i/>
          <w:iCs/>
          <w:szCs w:val="22"/>
        </w:rPr>
        <w:t xml:space="preserve">Energy </w:t>
      </w:r>
      <w:r w:rsidR="00A10729">
        <w:rPr>
          <w:i/>
          <w:iCs/>
          <w:szCs w:val="22"/>
        </w:rPr>
        <w:t>exchange</w:t>
      </w:r>
      <w:r w:rsidRPr="00A10729">
        <w:rPr>
          <w:i/>
          <w:iCs/>
          <w:szCs w:val="22"/>
        </w:rPr>
        <w:t xml:space="preserve"> calculations</w:t>
      </w:r>
      <w:r>
        <w:rPr>
          <w:b/>
          <w:bCs/>
          <w:szCs w:val="22"/>
        </w:rPr>
        <w:t>:</w:t>
      </w:r>
    </w:p>
    <w:p w:rsidR="003C4656" w:rsidRPr="00D3655E" w:rsidRDefault="003C4656" w:rsidP="003C4656">
      <w:pPr>
        <w:pStyle w:val="ListParagraph"/>
        <w:tabs>
          <w:tab w:val="left" w:pos="993"/>
        </w:tabs>
        <w:rPr>
          <w:b/>
          <w:bCs/>
          <w:szCs w:val="22"/>
        </w:rPr>
      </w:pP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Table 10 Input parameter </w:t>
      </w:r>
      <w:proofErr w:type="gramStart"/>
      <w:r>
        <w:rPr>
          <w:sz w:val="22"/>
          <w:szCs w:val="22"/>
        </w:rPr>
        <w:t>for  heat</w:t>
      </w:r>
      <w:proofErr w:type="gramEnd"/>
      <w:r>
        <w:rPr>
          <w:sz w:val="22"/>
          <w:szCs w:val="22"/>
        </w:rPr>
        <w:t xml:space="preserve"> transfer estimation</w:t>
      </w: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716"/>
        <w:gridCol w:w="4637"/>
        <w:gridCol w:w="1056"/>
        <w:gridCol w:w="608"/>
        <w:gridCol w:w="962"/>
      </w:tblGrid>
      <w:tr w:rsidR="003C4656" w:rsidTr="00C51BE1"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Sr. No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Assumption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Value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</w:t>
            </w: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48381A" w:rsidRDefault="003C4656" w:rsidP="00C51BE1">
            <w:r w:rsidRPr="0048381A">
              <w:t>Geothermal water temperature from the hot spring</w:t>
            </w:r>
          </w:p>
        </w:tc>
        <w:tc>
          <w:tcPr>
            <w:tcW w:w="0" w:type="auto"/>
          </w:tcPr>
          <w:p w:rsidR="003C4656" w:rsidRPr="00651467" w:rsidRDefault="003C4656" w:rsidP="00C51BE1">
            <w:pPr>
              <w:jc w:val="center"/>
            </w:pPr>
            <w:r w:rsidRPr="00651467">
              <w:t>55.5</w:t>
            </w:r>
          </w:p>
        </w:tc>
        <w:tc>
          <w:tcPr>
            <w:tcW w:w="0" w:type="auto"/>
          </w:tcPr>
          <w:p w:rsidR="003C4656" w:rsidRPr="007C3E2B" w:rsidRDefault="003C4656" w:rsidP="00C51BE1">
            <w:r w:rsidRPr="007C3E2B">
              <w:t>°C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48381A" w:rsidRDefault="003C4656" w:rsidP="00C51BE1">
            <w:r w:rsidRPr="0048381A">
              <w:t>Geothermal water temperature from the heat exchanger</w:t>
            </w:r>
          </w:p>
        </w:tc>
        <w:tc>
          <w:tcPr>
            <w:tcW w:w="0" w:type="auto"/>
          </w:tcPr>
          <w:p w:rsidR="003C4656" w:rsidRPr="00651467" w:rsidRDefault="003C4656" w:rsidP="00C51BE1">
            <w:pPr>
              <w:jc w:val="center"/>
            </w:pPr>
            <w:r w:rsidRPr="00651467">
              <w:t>30</w:t>
            </w:r>
          </w:p>
        </w:tc>
        <w:tc>
          <w:tcPr>
            <w:tcW w:w="0" w:type="auto"/>
          </w:tcPr>
          <w:p w:rsidR="003C4656" w:rsidRPr="007C3E2B" w:rsidRDefault="003C4656" w:rsidP="00C51BE1">
            <w:r w:rsidRPr="007C3E2B">
              <w:t>°C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48381A" w:rsidRDefault="003C4656" w:rsidP="00C51BE1">
            <w:r w:rsidRPr="0048381A">
              <w:t>Radiator water temperature from the heat exchanger</w:t>
            </w:r>
          </w:p>
        </w:tc>
        <w:tc>
          <w:tcPr>
            <w:tcW w:w="0" w:type="auto"/>
          </w:tcPr>
          <w:p w:rsidR="003C4656" w:rsidRPr="00651467" w:rsidRDefault="003C4656" w:rsidP="00C51BE1">
            <w:pPr>
              <w:jc w:val="center"/>
            </w:pPr>
            <w:r w:rsidRPr="00651467">
              <w:t>50</w:t>
            </w:r>
          </w:p>
        </w:tc>
        <w:tc>
          <w:tcPr>
            <w:tcW w:w="0" w:type="auto"/>
          </w:tcPr>
          <w:p w:rsidR="003C4656" w:rsidRPr="007C3E2B" w:rsidRDefault="003C4656" w:rsidP="00C51BE1">
            <w:r w:rsidRPr="007C3E2B">
              <w:t>°C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Pr="0048381A" w:rsidRDefault="003C4656" w:rsidP="00C51BE1">
            <w:r w:rsidRPr="0048381A">
              <w:t>Radiator water temperature to the heat exchanger</w:t>
            </w:r>
          </w:p>
        </w:tc>
        <w:tc>
          <w:tcPr>
            <w:tcW w:w="0" w:type="auto"/>
          </w:tcPr>
          <w:p w:rsidR="003C4656" w:rsidRPr="00651467" w:rsidRDefault="003C4656" w:rsidP="00C51BE1">
            <w:pPr>
              <w:jc w:val="center"/>
            </w:pPr>
            <w:r w:rsidRPr="00651467">
              <w:t>35</w:t>
            </w:r>
          </w:p>
        </w:tc>
        <w:tc>
          <w:tcPr>
            <w:tcW w:w="0" w:type="auto"/>
          </w:tcPr>
          <w:p w:rsidR="003C4656" w:rsidRPr="007C3E2B" w:rsidRDefault="003C4656" w:rsidP="00C51BE1">
            <w:r w:rsidRPr="007C3E2B">
              <w:t>°C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0" w:type="auto"/>
          </w:tcPr>
          <w:p w:rsidR="003C4656" w:rsidRDefault="003C4656" w:rsidP="003C4656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C4656" w:rsidRDefault="003C4656" w:rsidP="00C51BE1">
            <w:r w:rsidRPr="0048381A">
              <w:t>Total heat demand</w:t>
            </w:r>
          </w:p>
        </w:tc>
        <w:tc>
          <w:tcPr>
            <w:tcW w:w="0" w:type="auto"/>
          </w:tcPr>
          <w:p w:rsidR="003C4656" w:rsidRDefault="003C4656" w:rsidP="00C51BE1">
            <w:pPr>
              <w:jc w:val="center"/>
            </w:pPr>
            <w:r w:rsidRPr="00651467">
              <w:t>3,20,382</w:t>
            </w:r>
          </w:p>
        </w:tc>
        <w:tc>
          <w:tcPr>
            <w:tcW w:w="0" w:type="auto"/>
          </w:tcPr>
          <w:p w:rsidR="003C4656" w:rsidRDefault="003C4656" w:rsidP="00C51BE1">
            <w:r w:rsidRPr="007C3E2B">
              <w:t>W</w:t>
            </w:r>
          </w:p>
        </w:tc>
        <w:tc>
          <w:tcPr>
            <w:tcW w:w="0" w:type="auto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</w:tbl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p w:rsidR="00EC43BE" w:rsidRDefault="00EC43BE" w:rsidP="003C4656">
      <w:pPr>
        <w:pStyle w:val="ListParagraph"/>
        <w:ind w:left="1080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p w:rsidR="003C4656" w:rsidRDefault="003C4656" w:rsidP="003C4656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lastRenderedPageBreak/>
        <w:t>Table 1</w:t>
      </w:r>
      <w:r w:rsidR="005E4B55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171742">
        <w:rPr>
          <w:sz w:val="22"/>
          <w:szCs w:val="22"/>
        </w:rPr>
        <w:t xml:space="preserve">Heat transfer in the heat exchanger </w:t>
      </w:r>
    </w:p>
    <w:p w:rsidR="003C4656" w:rsidRDefault="003C4656" w:rsidP="003C4656">
      <w:pPr>
        <w:pStyle w:val="ListParagraph"/>
        <w:ind w:left="993"/>
        <w:rPr>
          <w:sz w:val="22"/>
          <w:szCs w:val="22"/>
        </w:rPr>
      </w:pPr>
    </w:p>
    <w:tbl>
      <w:tblPr>
        <w:tblStyle w:val="TableGrid"/>
        <w:tblW w:w="8049" w:type="dxa"/>
        <w:tblInd w:w="1080" w:type="dxa"/>
        <w:tblLook w:val="04A0" w:firstRow="1" w:lastRow="0" w:firstColumn="1" w:lastColumn="0" w:noHBand="0" w:noVBand="1"/>
      </w:tblPr>
      <w:tblGrid>
        <w:gridCol w:w="889"/>
        <w:gridCol w:w="1671"/>
        <w:gridCol w:w="1585"/>
        <w:gridCol w:w="1543"/>
        <w:gridCol w:w="2361"/>
      </w:tblGrid>
      <w:tr w:rsidR="003C4656" w:rsidTr="00C51BE1">
        <w:tc>
          <w:tcPr>
            <w:tcW w:w="8049" w:type="dxa"/>
            <w:gridSpan w:val="5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Geothermal Water</w:t>
            </w:r>
          </w:p>
        </w:tc>
      </w:tr>
      <w:tr w:rsidR="003C4656" w:rsidTr="00C51BE1">
        <w:tc>
          <w:tcPr>
            <w:tcW w:w="889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Sr. No</w:t>
            </w:r>
          </w:p>
        </w:tc>
        <w:tc>
          <w:tcPr>
            <w:tcW w:w="167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Parameters</w:t>
            </w:r>
          </w:p>
        </w:tc>
        <w:tc>
          <w:tcPr>
            <w:tcW w:w="1585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Values</w:t>
            </w:r>
          </w:p>
        </w:tc>
        <w:tc>
          <w:tcPr>
            <w:tcW w:w="1543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</w:t>
            </w:r>
          </w:p>
        </w:tc>
      </w:tr>
      <w:tr w:rsidR="003C4656" w:rsidTr="00C51BE1">
        <w:tc>
          <w:tcPr>
            <w:tcW w:w="889" w:type="dxa"/>
          </w:tcPr>
          <w:p w:rsidR="003C4656" w:rsidRDefault="003C4656" w:rsidP="003C4656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:rsidR="003C4656" w:rsidRPr="00283002" w:rsidRDefault="003C4656" w:rsidP="00C51BE1">
            <w:r w:rsidRPr="00283002">
              <w:t>Q</w:t>
            </w:r>
            <w:r>
              <w:t>_</w:t>
            </w:r>
            <w:r w:rsidRPr="00283002">
              <w:t xml:space="preserve"> (heat demand)</w:t>
            </w:r>
          </w:p>
        </w:tc>
        <w:tc>
          <w:tcPr>
            <w:tcW w:w="1585" w:type="dxa"/>
          </w:tcPr>
          <w:p w:rsidR="003C4656" w:rsidRPr="001460A4" w:rsidRDefault="003C4656" w:rsidP="00C51BE1">
            <w:r w:rsidRPr="001460A4">
              <w:t>3,20,382</w:t>
            </w:r>
          </w:p>
        </w:tc>
        <w:tc>
          <w:tcPr>
            <w:tcW w:w="1543" w:type="dxa"/>
          </w:tcPr>
          <w:p w:rsidR="003C4656" w:rsidRPr="00A16C95" w:rsidRDefault="003C4656" w:rsidP="00C51BE1">
            <w:r w:rsidRPr="00A16C95">
              <w:t>W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889" w:type="dxa"/>
          </w:tcPr>
          <w:p w:rsidR="003C4656" w:rsidRDefault="003C4656" w:rsidP="003C4656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:rsidR="003C4656" w:rsidRPr="00283002" w:rsidRDefault="003C4656" w:rsidP="00C51BE1">
            <w:proofErr w:type="spellStart"/>
            <w:r w:rsidRPr="00283002">
              <w:t>Cp</w:t>
            </w:r>
            <w:proofErr w:type="spellEnd"/>
            <w:r>
              <w:t>_</w:t>
            </w:r>
            <w:r w:rsidRPr="00283002">
              <w:t xml:space="preserve"> (specific heat capacity of water)</w:t>
            </w:r>
          </w:p>
        </w:tc>
        <w:tc>
          <w:tcPr>
            <w:tcW w:w="1585" w:type="dxa"/>
          </w:tcPr>
          <w:p w:rsidR="003C4656" w:rsidRPr="001460A4" w:rsidRDefault="003C4656" w:rsidP="00C51BE1">
            <w:r w:rsidRPr="001460A4">
              <w:t>4,200</w:t>
            </w:r>
          </w:p>
        </w:tc>
        <w:tc>
          <w:tcPr>
            <w:tcW w:w="1543" w:type="dxa"/>
          </w:tcPr>
          <w:p w:rsidR="003C4656" w:rsidRPr="00A16C95" w:rsidRDefault="003C4656" w:rsidP="00C51BE1">
            <w:r w:rsidRPr="00A16C95">
              <w:t>J/kg/°C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889" w:type="dxa"/>
          </w:tcPr>
          <w:p w:rsidR="003C4656" w:rsidRDefault="003C4656" w:rsidP="003C4656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:rsidR="003C4656" w:rsidRPr="00283002" w:rsidRDefault="003C4656" w:rsidP="00C51BE1">
            <w:r w:rsidRPr="00283002">
              <w:t xml:space="preserve">T1 </w:t>
            </w:r>
            <w:r>
              <w:t>_</w:t>
            </w:r>
            <w:r w:rsidRPr="00283002">
              <w:t>(inlet temp. to the heat exchanger)</w:t>
            </w:r>
          </w:p>
        </w:tc>
        <w:tc>
          <w:tcPr>
            <w:tcW w:w="1585" w:type="dxa"/>
          </w:tcPr>
          <w:p w:rsidR="003C4656" w:rsidRPr="001460A4" w:rsidRDefault="003C4656" w:rsidP="00C51BE1">
            <w:r w:rsidRPr="001460A4">
              <w:t>55.5</w:t>
            </w:r>
          </w:p>
        </w:tc>
        <w:tc>
          <w:tcPr>
            <w:tcW w:w="1543" w:type="dxa"/>
          </w:tcPr>
          <w:p w:rsidR="003C4656" w:rsidRPr="00A16C95" w:rsidRDefault="003C4656" w:rsidP="00C51BE1">
            <w:r w:rsidRPr="00A16C95">
              <w:t>°C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889" w:type="dxa"/>
          </w:tcPr>
          <w:p w:rsidR="003C4656" w:rsidRDefault="003C4656" w:rsidP="003C4656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:rsidR="003C4656" w:rsidRPr="00283002" w:rsidRDefault="003C4656" w:rsidP="00C51BE1">
            <w:r w:rsidRPr="00283002">
              <w:t>T2</w:t>
            </w:r>
            <w:r>
              <w:t>_</w:t>
            </w:r>
            <w:r w:rsidRPr="00283002">
              <w:t xml:space="preserve"> (outlet temp. from the heat exchanger)</w:t>
            </w:r>
          </w:p>
        </w:tc>
        <w:tc>
          <w:tcPr>
            <w:tcW w:w="1585" w:type="dxa"/>
          </w:tcPr>
          <w:p w:rsidR="003C4656" w:rsidRPr="001460A4" w:rsidRDefault="003C4656" w:rsidP="00C51BE1">
            <w:r w:rsidRPr="001460A4">
              <w:t>30</w:t>
            </w:r>
          </w:p>
        </w:tc>
        <w:tc>
          <w:tcPr>
            <w:tcW w:w="1543" w:type="dxa"/>
          </w:tcPr>
          <w:p w:rsidR="003C4656" w:rsidRPr="00A16C95" w:rsidRDefault="003C4656" w:rsidP="00C51BE1">
            <w:r w:rsidRPr="00A16C95">
              <w:t>°C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889" w:type="dxa"/>
          </w:tcPr>
          <w:p w:rsidR="003C4656" w:rsidRDefault="003C4656" w:rsidP="003C4656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:rsidR="003C4656" w:rsidRDefault="003C4656" w:rsidP="00C51BE1">
            <w:r w:rsidRPr="00283002">
              <w:t xml:space="preserve">m </w:t>
            </w:r>
            <w:r>
              <w:t>_</w:t>
            </w:r>
            <w:r w:rsidRPr="00283002">
              <w:t xml:space="preserve">(geothermal water mass flow through the heat </w:t>
            </w:r>
            <w:r>
              <w:t>exchanger</w:t>
            </w:r>
            <w:r w:rsidRPr="00283002">
              <w:t>)</w:t>
            </w:r>
          </w:p>
        </w:tc>
        <w:tc>
          <w:tcPr>
            <w:tcW w:w="1585" w:type="dxa"/>
          </w:tcPr>
          <w:p w:rsidR="003C4656" w:rsidRDefault="003C4656" w:rsidP="00C51BE1">
            <w:r w:rsidRPr="001460A4">
              <w:t>2.99</w:t>
            </w:r>
          </w:p>
        </w:tc>
        <w:tc>
          <w:tcPr>
            <w:tcW w:w="1543" w:type="dxa"/>
          </w:tcPr>
          <w:p w:rsidR="003C4656" w:rsidRDefault="003C4656" w:rsidP="00C51BE1">
            <w:r w:rsidRPr="00A16C95">
              <w:t>kg/s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 heat demand/specific heat capacity of water</w:t>
            </w:r>
            <w:proofErr w:type="gramStart"/>
            <w:r>
              <w:rPr>
                <w:sz w:val="22"/>
                <w:szCs w:val="22"/>
              </w:rPr>
              <w:t>/(</w:t>
            </w:r>
            <w:proofErr w:type="gramEnd"/>
            <w:r>
              <w:rPr>
                <w:sz w:val="22"/>
                <w:szCs w:val="22"/>
              </w:rPr>
              <w:t>Inlet temp</w:t>
            </w:r>
          </w:p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 – Outlet temp.)</w:t>
            </w:r>
          </w:p>
        </w:tc>
      </w:tr>
      <w:tr w:rsidR="003C4656" w:rsidTr="00C51BE1">
        <w:tc>
          <w:tcPr>
            <w:tcW w:w="8049" w:type="dxa"/>
            <w:gridSpan w:val="5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Radiator Water</w:t>
            </w:r>
          </w:p>
        </w:tc>
      </w:tr>
      <w:tr w:rsidR="003C4656" w:rsidTr="00C51BE1">
        <w:tc>
          <w:tcPr>
            <w:tcW w:w="889" w:type="dxa"/>
          </w:tcPr>
          <w:p w:rsidR="003C4656" w:rsidRDefault="003C4656" w:rsidP="003C4656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:rsidR="003C4656" w:rsidRPr="00486EC1" w:rsidRDefault="003C4656" w:rsidP="00C51BE1">
            <w:r w:rsidRPr="00486EC1">
              <w:t>Q (heat demand)</w:t>
            </w:r>
          </w:p>
        </w:tc>
        <w:tc>
          <w:tcPr>
            <w:tcW w:w="1585" w:type="dxa"/>
          </w:tcPr>
          <w:p w:rsidR="003C4656" w:rsidRPr="00321044" w:rsidRDefault="003C4656" w:rsidP="00C51BE1">
            <w:r w:rsidRPr="00321044">
              <w:t>3,20,382</w:t>
            </w:r>
          </w:p>
        </w:tc>
        <w:tc>
          <w:tcPr>
            <w:tcW w:w="1543" w:type="dxa"/>
          </w:tcPr>
          <w:p w:rsidR="003C4656" w:rsidRPr="006C7C88" w:rsidRDefault="003C4656" w:rsidP="00C51BE1">
            <w:r w:rsidRPr="006C7C88">
              <w:t>W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889" w:type="dxa"/>
          </w:tcPr>
          <w:p w:rsidR="003C4656" w:rsidRDefault="003C4656" w:rsidP="003C4656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:rsidR="003C4656" w:rsidRPr="00486EC1" w:rsidRDefault="003C4656" w:rsidP="00C51BE1">
            <w:proofErr w:type="spellStart"/>
            <w:r w:rsidRPr="00486EC1">
              <w:t>cp</w:t>
            </w:r>
            <w:proofErr w:type="spellEnd"/>
            <w:r w:rsidRPr="00486EC1">
              <w:t xml:space="preserve"> (specific heat capacity of water)</w:t>
            </w:r>
          </w:p>
        </w:tc>
        <w:tc>
          <w:tcPr>
            <w:tcW w:w="1585" w:type="dxa"/>
          </w:tcPr>
          <w:p w:rsidR="003C4656" w:rsidRPr="00321044" w:rsidRDefault="003C4656" w:rsidP="00C51BE1">
            <w:r w:rsidRPr="00321044">
              <w:t>4,200</w:t>
            </w:r>
          </w:p>
        </w:tc>
        <w:tc>
          <w:tcPr>
            <w:tcW w:w="1543" w:type="dxa"/>
          </w:tcPr>
          <w:p w:rsidR="003C4656" w:rsidRPr="006C7C88" w:rsidRDefault="003C4656" w:rsidP="00C51BE1">
            <w:r w:rsidRPr="006C7C88">
              <w:t>J/kg/°C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889" w:type="dxa"/>
          </w:tcPr>
          <w:p w:rsidR="003C4656" w:rsidRDefault="003C4656" w:rsidP="003C4656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:rsidR="003C4656" w:rsidRPr="00486EC1" w:rsidRDefault="003C4656" w:rsidP="00C51BE1">
            <w:r w:rsidRPr="00486EC1">
              <w:t>T1 (outlet temp from the heat exchanger)</w:t>
            </w:r>
          </w:p>
        </w:tc>
        <w:tc>
          <w:tcPr>
            <w:tcW w:w="1585" w:type="dxa"/>
          </w:tcPr>
          <w:p w:rsidR="003C4656" w:rsidRPr="00321044" w:rsidRDefault="003C4656" w:rsidP="00C51BE1">
            <w:r w:rsidRPr="00321044">
              <w:t>50</w:t>
            </w:r>
          </w:p>
        </w:tc>
        <w:tc>
          <w:tcPr>
            <w:tcW w:w="1543" w:type="dxa"/>
          </w:tcPr>
          <w:p w:rsidR="003C4656" w:rsidRPr="006C7C88" w:rsidRDefault="003C4656" w:rsidP="00C51BE1">
            <w:r w:rsidRPr="006C7C88">
              <w:t>°C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889" w:type="dxa"/>
          </w:tcPr>
          <w:p w:rsidR="003C4656" w:rsidRDefault="003C4656" w:rsidP="003C4656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:rsidR="003C4656" w:rsidRPr="00486EC1" w:rsidRDefault="003C4656" w:rsidP="00C51BE1">
            <w:r w:rsidRPr="00486EC1">
              <w:t>T2 (inlet temp. to the heat exchanger)</w:t>
            </w:r>
          </w:p>
        </w:tc>
        <w:tc>
          <w:tcPr>
            <w:tcW w:w="1585" w:type="dxa"/>
          </w:tcPr>
          <w:p w:rsidR="003C4656" w:rsidRPr="00321044" w:rsidRDefault="003C4656" w:rsidP="00C51BE1">
            <w:r w:rsidRPr="00321044">
              <w:t>35</w:t>
            </w:r>
          </w:p>
        </w:tc>
        <w:tc>
          <w:tcPr>
            <w:tcW w:w="1543" w:type="dxa"/>
          </w:tcPr>
          <w:p w:rsidR="003C4656" w:rsidRPr="006C7C88" w:rsidRDefault="003C4656" w:rsidP="00C51BE1">
            <w:r w:rsidRPr="006C7C88">
              <w:t>°C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3C4656" w:rsidTr="00C51BE1">
        <w:tc>
          <w:tcPr>
            <w:tcW w:w="889" w:type="dxa"/>
          </w:tcPr>
          <w:p w:rsidR="003C4656" w:rsidRDefault="003C4656" w:rsidP="003C4656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:rsidR="003C4656" w:rsidRDefault="003C4656" w:rsidP="00C51BE1">
            <w:r w:rsidRPr="00486EC1">
              <w:t xml:space="preserve">m (radiator water mass flow through the heat </w:t>
            </w:r>
            <w:r>
              <w:t>exchanger</w:t>
            </w:r>
            <w:r w:rsidRPr="00486EC1">
              <w:t>)</w:t>
            </w:r>
          </w:p>
        </w:tc>
        <w:tc>
          <w:tcPr>
            <w:tcW w:w="1585" w:type="dxa"/>
          </w:tcPr>
          <w:p w:rsidR="003C4656" w:rsidRDefault="003C4656" w:rsidP="00C51BE1">
            <w:r w:rsidRPr="00321044">
              <w:t>5.09</w:t>
            </w:r>
          </w:p>
        </w:tc>
        <w:tc>
          <w:tcPr>
            <w:tcW w:w="1543" w:type="dxa"/>
          </w:tcPr>
          <w:p w:rsidR="003C4656" w:rsidRDefault="003C4656" w:rsidP="00C51BE1">
            <w:r w:rsidRPr="006C7C88">
              <w:t>kg/s</w:t>
            </w:r>
          </w:p>
        </w:tc>
        <w:tc>
          <w:tcPr>
            <w:tcW w:w="2361" w:type="dxa"/>
          </w:tcPr>
          <w:p w:rsidR="003C4656" w:rsidRDefault="003C4656" w:rsidP="00C51BE1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=Heat demand/ specific heat of water/(Outlet temperature- Inlet temperature).</w:t>
            </w:r>
          </w:p>
        </w:tc>
      </w:tr>
    </w:tbl>
    <w:p w:rsidR="003C4656" w:rsidRDefault="003C4656" w:rsidP="003C4656">
      <w:pPr>
        <w:pStyle w:val="ListParagraph"/>
        <w:ind w:left="1080"/>
        <w:rPr>
          <w:sz w:val="22"/>
          <w:szCs w:val="22"/>
        </w:rPr>
      </w:pPr>
    </w:p>
    <w:p w:rsidR="003C4656" w:rsidRDefault="003C4656" w:rsidP="003C4656">
      <w:pPr>
        <w:pStyle w:val="ListParagraph"/>
        <w:widowControl/>
        <w:spacing w:after="160" w:line="259" w:lineRule="auto"/>
        <w:jc w:val="left"/>
        <w:rPr>
          <w:rFonts w:ascii="TimesNewRomanPSMT" w:eastAsia="TimesNewRomanPSMT" w:cs="TimesNewRomanPSMT"/>
          <w:sz w:val="22"/>
          <w:szCs w:val="22"/>
          <w:lang w:val="en-IN" w:bidi="hi-IN"/>
        </w:rPr>
      </w:pPr>
    </w:p>
    <w:p w:rsidR="00FA4110" w:rsidRDefault="00FA4110"/>
    <w:sectPr w:rsidR="00FA4110" w:rsidSect="003C4656">
      <w:headerReference w:type="default" r:id="rId7"/>
      <w:pgSz w:w="11905" w:h="16837" w:code="9"/>
      <w:pgMar w:top="1985" w:right="1418" w:bottom="1021" w:left="1418" w:header="1418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483" w:rsidRDefault="002F5483" w:rsidP="00885025">
      <w:r>
        <w:separator/>
      </w:r>
    </w:p>
  </w:endnote>
  <w:endnote w:type="continuationSeparator" w:id="0">
    <w:p w:rsidR="002F5483" w:rsidRDefault="002F5483" w:rsidP="0088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483" w:rsidRDefault="002F5483" w:rsidP="00885025">
      <w:r>
        <w:separator/>
      </w:r>
    </w:p>
  </w:footnote>
  <w:footnote w:type="continuationSeparator" w:id="0">
    <w:p w:rsidR="002F5483" w:rsidRDefault="002F5483" w:rsidP="00885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8B0" w:rsidRPr="00CA471E" w:rsidRDefault="005E7DD2" w:rsidP="009747E4">
    <w:pPr>
      <w:widowControl w:val="0"/>
      <w:tabs>
        <w:tab w:val="center" w:pos="4536"/>
        <w:tab w:val="right" w:pos="9072"/>
      </w:tabs>
      <w:jc w:val="both"/>
    </w:pPr>
    <w:r>
      <w:rPr>
        <w:i/>
      </w:rPr>
      <w:tab/>
    </w:r>
    <w:r>
      <w:rPr>
        <w:i/>
      </w:rPr>
      <w:tab/>
    </w:r>
  </w:p>
  <w:p w:rsidR="00D048B0" w:rsidRPr="009747E4" w:rsidRDefault="002F5483" w:rsidP="009747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7365"/>
    <w:multiLevelType w:val="hybridMultilevel"/>
    <w:tmpl w:val="3C9826C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2411F"/>
    <w:multiLevelType w:val="multilevel"/>
    <w:tmpl w:val="E78439F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A22BBE"/>
    <w:multiLevelType w:val="hybridMultilevel"/>
    <w:tmpl w:val="81541C2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15544"/>
    <w:multiLevelType w:val="hybridMultilevel"/>
    <w:tmpl w:val="3C9826C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D0E47"/>
    <w:multiLevelType w:val="hybridMultilevel"/>
    <w:tmpl w:val="7CC406A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16677"/>
    <w:multiLevelType w:val="multilevel"/>
    <w:tmpl w:val="14C40A7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F5A717D"/>
    <w:multiLevelType w:val="hybridMultilevel"/>
    <w:tmpl w:val="3C9826C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542F8"/>
    <w:multiLevelType w:val="hybridMultilevel"/>
    <w:tmpl w:val="B210B64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61E2B"/>
    <w:multiLevelType w:val="multilevel"/>
    <w:tmpl w:val="F83C96B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Q1N7GwMDKyMDExNTdQ0lEKTi0uzszPAykwrgUA5DetZSwAAAA="/>
  </w:docVars>
  <w:rsids>
    <w:rsidRoot w:val="00C4399F"/>
    <w:rsid w:val="000A7F54"/>
    <w:rsid w:val="001E538D"/>
    <w:rsid w:val="00265039"/>
    <w:rsid w:val="002A0181"/>
    <w:rsid w:val="002F5483"/>
    <w:rsid w:val="003C4656"/>
    <w:rsid w:val="005E4B55"/>
    <w:rsid w:val="005E7DD2"/>
    <w:rsid w:val="00885025"/>
    <w:rsid w:val="00896EAC"/>
    <w:rsid w:val="00981338"/>
    <w:rsid w:val="00A10729"/>
    <w:rsid w:val="00C4399F"/>
    <w:rsid w:val="00D40BA4"/>
    <w:rsid w:val="00D471B8"/>
    <w:rsid w:val="00EC43BE"/>
    <w:rsid w:val="00FA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99B38"/>
  <w15:chartTrackingRefBased/>
  <w15:docId w15:val="{C24422BA-EC79-4984-993B-27C6A1E9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656"/>
    <w:pPr>
      <w:spacing w:after="0" w:line="240" w:lineRule="auto"/>
    </w:pPr>
    <w:rPr>
      <w:rFonts w:eastAsia="Times New Roman"/>
      <w:color w:val="000000" w:themeColor="text1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46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656"/>
    <w:rPr>
      <w:rFonts w:eastAsia="Times New Roman"/>
      <w:color w:val="000000" w:themeColor="text1"/>
      <w:sz w:val="24"/>
      <w:szCs w:val="20"/>
      <w:lang w:val="en-GB" w:eastAsia="en-GB"/>
    </w:rPr>
  </w:style>
  <w:style w:type="character" w:styleId="PageNumber">
    <w:name w:val="page number"/>
    <w:basedOn w:val="DefaultParagraphFont"/>
    <w:rsid w:val="003C4656"/>
  </w:style>
  <w:style w:type="paragraph" w:styleId="ListParagraph">
    <w:name w:val="List Paragraph"/>
    <w:basedOn w:val="Normal"/>
    <w:uiPriority w:val="34"/>
    <w:qFormat/>
    <w:rsid w:val="003C4656"/>
    <w:pPr>
      <w:widowControl w:val="0"/>
      <w:ind w:left="720"/>
      <w:contextualSpacing/>
      <w:jc w:val="both"/>
    </w:pPr>
    <w:rPr>
      <w:rFonts w:eastAsia="SimSun"/>
      <w:kern w:val="2"/>
      <w:lang w:eastAsia="zh-CN"/>
    </w:rPr>
  </w:style>
  <w:style w:type="table" w:styleId="TableGrid">
    <w:name w:val="Table Grid"/>
    <w:basedOn w:val="TableNormal"/>
    <w:uiPriority w:val="39"/>
    <w:rsid w:val="003C4656"/>
    <w:pPr>
      <w:spacing w:after="0" w:line="240" w:lineRule="auto"/>
    </w:pPr>
    <w:rPr>
      <w:rFonts w:eastAsia="Times New Roman"/>
      <w:color w:val="000000"/>
      <w:sz w:val="24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850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025"/>
    <w:rPr>
      <w:rFonts w:eastAsia="Times New Roman"/>
      <w:color w:val="000000" w:themeColor="text1"/>
      <w:sz w:val="24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Dr.Sameer Tiwari</dc:creator>
  <cp:keywords/>
  <dc:description/>
  <cp:lastModifiedBy>Dr.Sameer Tiwari</cp:lastModifiedBy>
  <cp:revision>14</cp:revision>
  <dcterms:created xsi:type="dcterms:W3CDTF">2025-01-17T08:08:00Z</dcterms:created>
  <dcterms:modified xsi:type="dcterms:W3CDTF">2025-08-01T12:24:00Z</dcterms:modified>
</cp:coreProperties>
</file>