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1D2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:rsidR="00B236FD" w:rsidRPr="00B926F2" w:rsidRDefault="00B236FD" w:rsidP="00755CD7">
      <w:pPr>
        <w:rPr>
          <w:i/>
          <w:lang w:eastAsia="ja-JP"/>
        </w:rPr>
      </w:pPr>
    </w:p>
    <w:p w:rsidR="00C84992" w:rsidRDefault="006C2E59" w:rsidP="006C33FE">
      <w:r w:rsidRPr="00846CF6">
        <w:rPr>
          <w:b/>
        </w:rPr>
        <w:t xml:space="preserve">File name: </w:t>
      </w:r>
      <w:r w:rsidR="00C84992" w:rsidRPr="00C84992">
        <w:t>Supplementary Data 1</w:t>
      </w:r>
    </w:p>
    <w:p w:rsidR="00B87415" w:rsidRDefault="009057C0" w:rsidP="006C33FE">
      <w:r w:rsidRPr="009057C0">
        <w:rPr>
          <w:b/>
        </w:rPr>
        <w:t>Des</w:t>
      </w:r>
      <w:r w:rsidR="006C2E59" w:rsidRPr="009057C0">
        <w:rPr>
          <w:b/>
        </w:rPr>
        <w:t>cription</w:t>
      </w:r>
      <w:r w:rsidR="002C060E" w:rsidRPr="009057C0">
        <w:rPr>
          <w:b/>
        </w:rPr>
        <w:t>:</w:t>
      </w:r>
      <w:r w:rsidR="00C84992">
        <w:rPr>
          <w:b/>
        </w:rPr>
        <w:t xml:space="preserve"> </w:t>
      </w:r>
      <w:r w:rsidR="00251DE2" w:rsidRPr="00251DE2">
        <w:t>the source data for Figure 1c, 1e,2c,2d,3d and Supplementary Figure 2c,5a,5b,5c,5d,5e,9a,14a,15a</w:t>
      </w:r>
    </w:p>
    <w:p w:rsidR="00DB0869" w:rsidRDefault="00DB0869" w:rsidP="00DB0869">
      <w:r w:rsidRPr="00846CF6">
        <w:rPr>
          <w:b/>
        </w:rPr>
        <w:t xml:space="preserve">File name: </w:t>
      </w:r>
      <w:r w:rsidR="00251DE2">
        <w:t>Supplementary Movie1</w:t>
      </w:r>
    </w:p>
    <w:p w:rsidR="00DB0869" w:rsidRDefault="00DB0869" w:rsidP="006C33FE">
      <w:r w:rsidRPr="009057C0">
        <w:rPr>
          <w:b/>
        </w:rPr>
        <w:t>Description:</w:t>
      </w:r>
      <w:r>
        <w:rPr>
          <w:b/>
        </w:rPr>
        <w:t xml:space="preserve"> </w:t>
      </w:r>
      <w:r w:rsidR="00251DE2" w:rsidRPr="00251DE2">
        <w:t>Confocal z-stack showing organization of EC into vascular structures in MDA STEMs.</w:t>
      </w:r>
    </w:p>
    <w:p w:rsidR="00251DE2" w:rsidRDefault="00251DE2" w:rsidP="00251DE2">
      <w:r w:rsidRPr="00846CF6">
        <w:rPr>
          <w:b/>
        </w:rPr>
        <w:t xml:space="preserve">File name: </w:t>
      </w:r>
      <w:r>
        <w:t>Supplementary Movie2</w:t>
      </w:r>
    </w:p>
    <w:p w:rsidR="00251DE2" w:rsidRPr="00C84992" w:rsidRDefault="00251DE2" w:rsidP="00251DE2">
      <w:r w:rsidRPr="009057C0">
        <w:rPr>
          <w:b/>
        </w:rPr>
        <w:t>Description:</w:t>
      </w:r>
      <w:r>
        <w:rPr>
          <w:b/>
        </w:rPr>
        <w:t xml:space="preserve"> </w:t>
      </w:r>
      <w:r w:rsidRPr="00251DE2">
        <w:t>Confocal z-stack showing lack of vascular structure in MCF STEMs</w:t>
      </w:r>
    </w:p>
    <w:p w:rsidR="00251DE2" w:rsidRDefault="00251DE2" w:rsidP="00251DE2">
      <w:r w:rsidRPr="00846CF6">
        <w:rPr>
          <w:b/>
        </w:rPr>
        <w:t xml:space="preserve">File name: </w:t>
      </w:r>
      <w:r>
        <w:t>Supplementary Movie3</w:t>
      </w:r>
    </w:p>
    <w:p w:rsidR="00251DE2" w:rsidRPr="00C84992" w:rsidRDefault="00251DE2" w:rsidP="00251DE2">
      <w:r w:rsidRPr="009057C0">
        <w:rPr>
          <w:b/>
        </w:rPr>
        <w:t>Description:</w:t>
      </w:r>
      <w:r>
        <w:rPr>
          <w:b/>
        </w:rPr>
        <w:t xml:space="preserve"> </w:t>
      </w:r>
      <w:r w:rsidRPr="00251DE2">
        <w:t>Confocal z-stack showing the absence of EC organization into vascular structures in MDA-EC spheroid</w:t>
      </w:r>
    </w:p>
    <w:p w:rsidR="00251DE2" w:rsidRDefault="00251DE2" w:rsidP="00251DE2">
      <w:r w:rsidRPr="00846CF6">
        <w:rPr>
          <w:b/>
        </w:rPr>
        <w:t xml:space="preserve">File name: </w:t>
      </w:r>
      <w:r>
        <w:t>Supplementary Movie4</w:t>
      </w:r>
    </w:p>
    <w:p w:rsidR="00251DE2" w:rsidRPr="00C84992" w:rsidRDefault="00251DE2" w:rsidP="00251DE2">
      <w:r w:rsidRPr="009057C0">
        <w:rPr>
          <w:b/>
        </w:rPr>
        <w:t>Description:</w:t>
      </w:r>
      <w:r>
        <w:rPr>
          <w:b/>
        </w:rPr>
        <w:t xml:space="preserve"> </w:t>
      </w:r>
      <w:r w:rsidRPr="00251DE2">
        <w:t>Confocal z-stack showing the effect of introduction of MDA in MCF STEMs on EC organization</w:t>
      </w:r>
    </w:p>
    <w:p w:rsidR="00251DE2" w:rsidRDefault="00251DE2" w:rsidP="00251DE2">
      <w:r w:rsidRPr="00846CF6">
        <w:rPr>
          <w:b/>
        </w:rPr>
        <w:t xml:space="preserve">File name: </w:t>
      </w:r>
      <w:r>
        <w:t>Supplementary Movie5</w:t>
      </w:r>
    </w:p>
    <w:p w:rsidR="00251DE2" w:rsidRPr="00C84992" w:rsidRDefault="00251DE2" w:rsidP="00251DE2">
      <w:r w:rsidRPr="009057C0">
        <w:rPr>
          <w:b/>
        </w:rPr>
        <w:t>Description:</w:t>
      </w:r>
      <w:r>
        <w:rPr>
          <w:b/>
        </w:rPr>
        <w:t xml:space="preserve"> </w:t>
      </w:r>
      <w:r w:rsidRPr="00251DE2">
        <w:t>Confocal z-stack showing the organization of EC into vascular structures in MiaPaCa-2 STEMs</w:t>
      </w:r>
    </w:p>
    <w:p w:rsidR="00251DE2" w:rsidRDefault="00251DE2" w:rsidP="00251DE2">
      <w:r w:rsidRPr="00846CF6">
        <w:rPr>
          <w:b/>
        </w:rPr>
        <w:t xml:space="preserve">File name: </w:t>
      </w:r>
      <w:r>
        <w:t>Supplementary Movie6</w:t>
      </w:r>
    </w:p>
    <w:p w:rsidR="00251DE2" w:rsidRPr="00C84992" w:rsidRDefault="00251DE2" w:rsidP="00251DE2">
      <w:r w:rsidRPr="009057C0">
        <w:rPr>
          <w:b/>
        </w:rPr>
        <w:t>Description:</w:t>
      </w:r>
      <w:r>
        <w:rPr>
          <w:b/>
        </w:rPr>
        <w:t xml:space="preserve"> </w:t>
      </w:r>
      <w:r w:rsidRPr="00251DE2">
        <w:t>Confocal z-stack showing the organization of EC into vascular structures in PANC STEMs</w:t>
      </w:r>
    </w:p>
    <w:p w:rsidR="00251DE2" w:rsidRDefault="00251DE2" w:rsidP="00251DE2">
      <w:r w:rsidRPr="00846CF6">
        <w:rPr>
          <w:b/>
        </w:rPr>
        <w:t xml:space="preserve">File name: </w:t>
      </w:r>
      <w:r>
        <w:t>Supplementary Movie7</w:t>
      </w:r>
    </w:p>
    <w:p w:rsidR="00251DE2" w:rsidRPr="00C84992" w:rsidRDefault="00251DE2" w:rsidP="00251DE2">
      <w:r w:rsidRPr="009057C0">
        <w:rPr>
          <w:b/>
        </w:rPr>
        <w:t>Description:</w:t>
      </w:r>
      <w:r>
        <w:rPr>
          <w:b/>
        </w:rPr>
        <w:t xml:space="preserve"> </w:t>
      </w:r>
      <w:r w:rsidRPr="00251DE2">
        <w:t>Confocal z-stack showing the absence of organization of EC into large vascular structures within MCF-10A STEMs</w:t>
      </w:r>
      <w:bookmarkStart w:id="0" w:name="_GoBack"/>
      <w:bookmarkEnd w:id="0"/>
    </w:p>
    <w:p w:rsidR="00251DE2" w:rsidRPr="00C84992" w:rsidRDefault="00251DE2" w:rsidP="006C33FE"/>
    <w:sectPr w:rsidR="00251DE2" w:rsidRPr="00C84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04C" w:rsidRDefault="00A9104C" w:rsidP="00FC1BB8">
      <w:pPr>
        <w:spacing w:after="0" w:line="240" w:lineRule="auto"/>
      </w:pPr>
      <w:r>
        <w:separator/>
      </w:r>
    </w:p>
  </w:endnote>
  <w:endnote w:type="continuationSeparator" w:id="0">
    <w:p w:rsidR="00A9104C" w:rsidRDefault="00A9104C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04C" w:rsidRDefault="00A9104C" w:rsidP="00FC1BB8">
      <w:pPr>
        <w:spacing w:after="0" w:line="240" w:lineRule="auto"/>
      </w:pPr>
      <w:r>
        <w:separator/>
      </w:r>
    </w:p>
  </w:footnote>
  <w:footnote w:type="continuationSeparator" w:id="0">
    <w:p w:rsidR="00A9104C" w:rsidRDefault="00A9104C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4B"/>
    <w:rsid w:val="00015D52"/>
    <w:rsid w:val="00070193"/>
    <w:rsid w:val="00101A27"/>
    <w:rsid w:val="00112B00"/>
    <w:rsid w:val="00120B0C"/>
    <w:rsid w:val="00167039"/>
    <w:rsid w:val="0017728E"/>
    <w:rsid w:val="0019482A"/>
    <w:rsid w:val="001B4E8C"/>
    <w:rsid w:val="001C66B6"/>
    <w:rsid w:val="001D3486"/>
    <w:rsid w:val="00205C76"/>
    <w:rsid w:val="00251DE2"/>
    <w:rsid w:val="002735C8"/>
    <w:rsid w:val="002A3867"/>
    <w:rsid w:val="002C060E"/>
    <w:rsid w:val="002E6B8E"/>
    <w:rsid w:val="00332F1C"/>
    <w:rsid w:val="00381CE8"/>
    <w:rsid w:val="0038545C"/>
    <w:rsid w:val="003C35B4"/>
    <w:rsid w:val="00404063"/>
    <w:rsid w:val="00435FA4"/>
    <w:rsid w:val="00436CEE"/>
    <w:rsid w:val="00475CC2"/>
    <w:rsid w:val="00526982"/>
    <w:rsid w:val="0057043C"/>
    <w:rsid w:val="00625E9F"/>
    <w:rsid w:val="006305A9"/>
    <w:rsid w:val="0067454B"/>
    <w:rsid w:val="006858C2"/>
    <w:rsid w:val="006C2E59"/>
    <w:rsid w:val="006C33FE"/>
    <w:rsid w:val="006E68E8"/>
    <w:rsid w:val="00755CD7"/>
    <w:rsid w:val="007975D1"/>
    <w:rsid w:val="007D2FA5"/>
    <w:rsid w:val="007D4BE6"/>
    <w:rsid w:val="007F2F23"/>
    <w:rsid w:val="00821571"/>
    <w:rsid w:val="008465C4"/>
    <w:rsid w:val="00846CF6"/>
    <w:rsid w:val="00874538"/>
    <w:rsid w:val="008933EA"/>
    <w:rsid w:val="008A1C52"/>
    <w:rsid w:val="009057C0"/>
    <w:rsid w:val="00933657"/>
    <w:rsid w:val="00977900"/>
    <w:rsid w:val="009E260C"/>
    <w:rsid w:val="00A9104C"/>
    <w:rsid w:val="00AC26E8"/>
    <w:rsid w:val="00AD6C13"/>
    <w:rsid w:val="00B1590A"/>
    <w:rsid w:val="00B236FD"/>
    <w:rsid w:val="00B87415"/>
    <w:rsid w:val="00B93A25"/>
    <w:rsid w:val="00BC0543"/>
    <w:rsid w:val="00C84992"/>
    <w:rsid w:val="00CD6A6D"/>
    <w:rsid w:val="00DB0869"/>
    <w:rsid w:val="00DC727B"/>
    <w:rsid w:val="00DD3458"/>
    <w:rsid w:val="00DF55D3"/>
    <w:rsid w:val="00E25C97"/>
    <w:rsid w:val="00E47AEF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1C8D9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Aidan Shousky</cp:lastModifiedBy>
  <cp:revision>2</cp:revision>
  <cp:lastPrinted>2022-05-30T14:32:00Z</cp:lastPrinted>
  <dcterms:created xsi:type="dcterms:W3CDTF">2022-11-08T18:58:00Z</dcterms:created>
  <dcterms:modified xsi:type="dcterms:W3CDTF">2022-11-08T18:58:00Z</dcterms:modified>
</cp:coreProperties>
</file>