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39957" w14:textId="77777777" w:rsidR="00FC503A" w:rsidRDefault="00FC503A" w:rsidP="00FC503A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B4E7F30" w14:textId="77777777" w:rsidR="00FC503A" w:rsidRPr="00407134" w:rsidRDefault="00FC503A" w:rsidP="00FC503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31EC">
        <w:rPr>
          <w:rFonts w:ascii="Times New Roman" w:hAnsi="Times New Roman" w:cs="Times New Roman"/>
          <w:b/>
          <w:noProof/>
          <w:sz w:val="24"/>
          <w:szCs w:val="24"/>
        </w:rPr>
        <w:t>Suplimentary Table 1</w:t>
      </w:r>
      <w:r w:rsidRPr="001331EC">
        <w:rPr>
          <w:rFonts w:ascii="Times New Roman" w:hAnsi="Times New Roman" w:cs="Times New Roman"/>
          <w:b/>
          <w:sz w:val="24"/>
        </w:rPr>
        <w:t>.</w:t>
      </w:r>
      <w:r w:rsidRPr="004E1C16">
        <w:rPr>
          <w:rFonts w:ascii="Times New Roman" w:hAnsi="Times New Roman" w:cs="Times New Roman"/>
          <w:sz w:val="24"/>
        </w:rPr>
        <w:t xml:space="preserve"> Survey Instrument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C503A" w:rsidRPr="004E1C16" w14:paraId="512C828A" w14:textId="77777777" w:rsidTr="00A80C3D">
        <w:trPr>
          <w:trHeight w:val="159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3372" w14:textId="77777777" w:rsidR="00FC503A" w:rsidRPr="004E1C16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Altruistic Values</w:t>
            </w:r>
          </w:p>
        </w:tc>
      </w:tr>
      <w:tr w:rsidR="00FC503A" w:rsidRPr="004E1C16" w14:paraId="09A918DA" w14:textId="77777777" w:rsidTr="00A80C3D">
        <w:trPr>
          <w:trHeight w:val="173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D827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Green products’ environmental benefits everyone </w:t>
            </w:r>
          </w:p>
        </w:tc>
      </w:tr>
      <w:tr w:rsidR="00FC503A" w:rsidRPr="004E1C16" w14:paraId="0C2B497C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1E04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Non- green products’ environmental pollution generated bad environment all over the world</w:t>
            </w:r>
          </w:p>
        </w:tc>
      </w:tr>
      <w:tr w:rsidR="00FC503A" w:rsidRPr="004E1C16" w14:paraId="16B5C0D5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DF34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Non- green products’ environmental harm people all over the world</w:t>
            </w:r>
          </w:p>
        </w:tc>
      </w:tr>
      <w:tr w:rsidR="00FC503A" w:rsidRPr="004E1C16" w14:paraId="5110F062" w14:textId="77777777" w:rsidTr="00A80C3D">
        <w:trPr>
          <w:trHeight w:val="201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61F5" w14:textId="77777777" w:rsidR="00FC503A" w:rsidRPr="00714994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71499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Egoistic Values</w:t>
            </w:r>
          </w:p>
        </w:tc>
      </w:tr>
      <w:tr w:rsidR="00FC503A" w:rsidRPr="004E1C16" w14:paraId="734CA98B" w14:textId="77777777" w:rsidTr="00A80C3D">
        <w:trPr>
          <w:trHeight w:val="9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A1D7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A clean halal products’ environmental provide me with better opportunities for recreation </w:t>
            </w:r>
          </w:p>
        </w:tc>
      </w:tr>
      <w:tr w:rsidR="00FC503A" w:rsidRPr="004E1C16" w14:paraId="2EAC4A25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1DAC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Green product’s environmental as wealth for human sustainability in future</w:t>
            </w:r>
          </w:p>
        </w:tc>
      </w:tr>
      <w:tr w:rsidR="00FC503A" w:rsidRPr="004E1C16" w14:paraId="35E97227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2E2E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Green product’ environmental influence people to take care with their environment </w:t>
            </w:r>
          </w:p>
        </w:tc>
      </w:tr>
      <w:tr w:rsidR="00FC503A" w:rsidRPr="004E1C16" w14:paraId="7292EC14" w14:textId="77777777" w:rsidTr="00A80C3D">
        <w:trPr>
          <w:trHeight w:val="57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1B08" w14:textId="77777777" w:rsidR="00FC503A" w:rsidRPr="00714994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71499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Ecological Worldview</w:t>
            </w:r>
          </w:p>
        </w:tc>
      </w:tr>
      <w:tr w:rsidR="00FC503A" w:rsidRPr="004E1C16" w14:paraId="4DD64501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A3DF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It worries me when I think of the environmental conditions our children and grandchildren are likely to face.</w:t>
            </w:r>
          </w:p>
        </w:tc>
      </w:tr>
      <w:tr w:rsidR="00FC503A" w:rsidRPr="004E1C16" w14:paraId="24FAF513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0A89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Environmental problems are greatly exaggerated by environmental activists </w:t>
            </w:r>
          </w:p>
        </w:tc>
      </w:tr>
      <w:tr w:rsidR="00FC503A" w:rsidRPr="004E1C16" w14:paraId="5C9C4F91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A26F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The majority of people are not acting environmentally friendly </w:t>
            </w:r>
          </w:p>
        </w:tc>
      </w:tr>
      <w:tr w:rsidR="00FC503A" w:rsidRPr="004E1C16" w14:paraId="2B52CF79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664F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If we go on like this, we will soon experience a major ecological catastrophe</w:t>
            </w:r>
          </w:p>
        </w:tc>
      </w:tr>
      <w:tr w:rsidR="00FC503A" w:rsidRPr="004E1C16" w14:paraId="259A6463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28A7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When I read newspaper reports or television broadcasts about environmental problems, I often become outraged and angry.</w:t>
            </w:r>
          </w:p>
        </w:tc>
      </w:tr>
      <w:tr w:rsidR="00FC503A" w:rsidRPr="00714994" w14:paraId="2D15D4F6" w14:textId="77777777" w:rsidTr="00A80C3D">
        <w:trPr>
          <w:trHeight w:val="70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FC03" w14:textId="77777777" w:rsidR="00FC503A" w:rsidRPr="00714994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71499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Awareness of Consequences</w:t>
            </w:r>
          </w:p>
        </w:tc>
      </w:tr>
      <w:tr w:rsidR="00FC503A" w:rsidRPr="004E1C16" w14:paraId="0821A98A" w14:textId="77777777" w:rsidTr="00A80C3D">
        <w:trPr>
          <w:trHeight w:val="7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79AFD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Global warming is a problem for society</w:t>
            </w:r>
          </w:p>
        </w:tc>
      </w:tr>
      <w:tr w:rsidR="00FC503A" w:rsidRPr="004E1C16" w14:paraId="3EE59472" w14:textId="77777777" w:rsidTr="00A80C3D">
        <w:trPr>
          <w:trHeight w:val="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CD81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Energy savings help reduce global warming </w:t>
            </w:r>
          </w:p>
        </w:tc>
      </w:tr>
      <w:tr w:rsidR="00FC503A" w:rsidRPr="004E1C16" w14:paraId="69536ED1" w14:textId="77777777" w:rsidTr="00A80C3D">
        <w:trPr>
          <w:trHeight w:val="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9E01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Halal and green environmental quality will improve if we use less energy </w:t>
            </w:r>
          </w:p>
        </w:tc>
      </w:tr>
      <w:tr w:rsidR="00FC503A" w:rsidRPr="004E1C16" w14:paraId="6931C120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3BB1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It is not certain whether global warming is a real problem </w:t>
            </w:r>
          </w:p>
        </w:tc>
      </w:tr>
      <w:tr w:rsidR="00FC503A" w:rsidRPr="004E1C16" w14:paraId="664A6A95" w14:textId="77777777" w:rsidTr="00A80C3D">
        <w:trPr>
          <w:trHeight w:val="125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E1EF" w14:textId="77777777" w:rsidR="00FC503A" w:rsidRPr="00722970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72297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Ascription of responsibility</w:t>
            </w:r>
          </w:p>
        </w:tc>
      </w:tr>
      <w:tr w:rsidR="00FC503A" w:rsidRPr="004E1C16" w14:paraId="0B589517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D163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I am jointly responsible for the energy problems </w:t>
            </w:r>
          </w:p>
        </w:tc>
      </w:tr>
      <w:tr w:rsidR="00FC503A" w:rsidRPr="004E1C16" w14:paraId="4F8925E1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49D4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I feel jointly responsible for the exhaustion of energy sources </w:t>
            </w:r>
          </w:p>
        </w:tc>
      </w:tr>
      <w:tr w:rsidR="00FC503A" w:rsidRPr="004E1C16" w14:paraId="30CC8DDF" w14:textId="77777777" w:rsidTr="00A80C3D">
        <w:trPr>
          <w:trHeight w:val="9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F6BD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I feel jointly responsible for global warming </w:t>
            </w:r>
          </w:p>
        </w:tc>
      </w:tr>
      <w:tr w:rsidR="00FC503A" w:rsidRPr="004E1C16" w14:paraId="608E6874" w14:textId="77777777" w:rsidTr="00A80C3D">
        <w:trPr>
          <w:trHeight w:val="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7C5A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My contribution to the energy problems is negligible</w:t>
            </w:r>
          </w:p>
        </w:tc>
      </w:tr>
      <w:tr w:rsidR="00FC503A" w:rsidRPr="004E1C16" w14:paraId="377A55C6" w14:textId="77777777" w:rsidTr="00A80C3D">
        <w:trPr>
          <w:trHeight w:val="145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F04C" w14:textId="77777777" w:rsidR="00FC503A" w:rsidRPr="00722970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72297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Personal Norms</w:t>
            </w:r>
          </w:p>
        </w:tc>
      </w:tr>
      <w:tr w:rsidR="00FC503A" w:rsidRPr="004E1C16" w14:paraId="10A4ADB8" w14:textId="77777777" w:rsidTr="00A80C3D">
        <w:trPr>
          <w:trHeight w:val="5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4F50" w14:textId="641B0B93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bookmarkStart w:id="0" w:name="_GoBack"/>
            <w:bookmarkEnd w:id="0"/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I believe that every green product is partly responsible for the environmental problem caused by the green product industry. </w:t>
            </w:r>
          </w:p>
        </w:tc>
      </w:tr>
      <w:tr w:rsidR="00FC503A" w:rsidRPr="004E1C16" w14:paraId="2EA9F5DB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36DA" w14:textId="4D2A2004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I feel that every green product is jointly responsible for the environmental deterioration caused by green product.</w:t>
            </w:r>
          </w:p>
        </w:tc>
      </w:tr>
      <w:tr w:rsidR="00FC503A" w:rsidRPr="004E1C16" w14:paraId="262347DF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8FED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Every green product must take responsibility for the environmental problems caused by green product. </w:t>
            </w:r>
          </w:p>
        </w:tc>
      </w:tr>
      <w:tr w:rsidR="00FC503A" w:rsidRPr="004E1C16" w14:paraId="6CB426FC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767C2" w14:textId="77777777" w:rsidR="00FC503A" w:rsidRPr="004E1C16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Green product industry cannot cause ocean pollution, climate change, and exhaustion of natural resources. </w:t>
            </w:r>
          </w:p>
        </w:tc>
      </w:tr>
      <w:tr w:rsidR="00FC503A" w:rsidRPr="004E1C16" w14:paraId="36EA1D12" w14:textId="77777777" w:rsidTr="00A80C3D">
        <w:trPr>
          <w:trHeight w:val="84"/>
        </w:trPr>
        <w:tc>
          <w:tcPr>
            <w:tcW w:w="90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8383" w14:textId="77777777" w:rsidR="00FC503A" w:rsidRPr="00722970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</w:pPr>
            <w:r w:rsidRPr="0072297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20"/>
              </w:rPr>
              <w:t>Green Consumption Intention</w:t>
            </w:r>
          </w:p>
        </w:tc>
      </w:tr>
      <w:tr w:rsidR="00FC503A" w:rsidRPr="004E1C16" w14:paraId="5458F7B7" w14:textId="77777777" w:rsidTr="00A80C3D">
        <w:trPr>
          <w:trHeight w:val="5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0545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I am willing to purchase green products with an environmentally responsible green products when deciding on purchasing green products in the future.</w:t>
            </w:r>
          </w:p>
        </w:tc>
      </w:tr>
      <w:tr w:rsidR="00FC503A" w:rsidRPr="004E1C16" w14:paraId="24CF12E7" w14:textId="77777777" w:rsidTr="00A80C3D">
        <w:trPr>
          <w:trHeight w:val="1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4048A" w14:textId="77777777" w:rsidR="00FC503A" w:rsidRPr="004E1C16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I plan to purchase green products with an environmentally responsible green products instead of a regular product in the future</w:t>
            </w:r>
          </w:p>
        </w:tc>
      </w:tr>
      <w:tr w:rsidR="00FC503A" w:rsidRPr="004E1C16" w14:paraId="3853AACB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E9A2" w14:textId="77777777" w:rsidR="00FC503A" w:rsidRPr="004E1C16" w:rsidRDefault="00FC503A" w:rsidP="00A80C3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I will expend effort on purchasing green products with an environmentally responsible green products instead of a traditional green product in the future.</w:t>
            </w:r>
          </w:p>
        </w:tc>
      </w:tr>
      <w:tr w:rsidR="00FC503A" w:rsidRPr="004E1C16" w14:paraId="37DEF319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BF766" w14:textId="77777777" w:rsidR="00FC503A" w:rsidRPr="004E1C16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I will encourage my friends and relatives to choose an eco-friendly green product when deciding on purchasing products. </w:t>
            </w:r>
          </w:p>
        </w:tc>
      </w:tr>
      <w:tr w:rsidR="00FC503A" w:rsidRPr="004E1C16" w14:paraId="2C5AA57A" w14:textId="77777777" w:rsidTr="00A80C3D">
        <w:trPr>
          <w:trHeight w:val="67"/>
        </w:trPr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20E769" w14:textId="77777777" w:rsidR="00FC503A" w:rsidRPr="004E1C16" w:rsidRDefault="00FC503A" w:rsidP="00A80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4E1C1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If someone is looking for a product, I will advise him/her to choose a green environmentally responsible product.</w:t>
            </w:r>
          </w:p>
        </w:tc>
      </w:tr>
    </w:tbl>
    <w:p w14:paraId="2C8AF663" w14:textId="77777777" w:rsidR="00FC503A" w:rsidRDefault="00FC503A" w:rsidP="00FC503A">
      <w:pPr>
        <w:snapToGri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C7F4E88" w14:textId="5D5F8CA6" w:rsidR="00D257A2" w:rsidRPr="00F64479" w:rsidRDefault="00E12312" w:rsidP="00F64479"/>
    <w:sectPr w:rsidR="00D257A2" w:rsidRPr="00F64479" w:rsidSect="001C089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79"/>
    <w:rsid w:val="0003087B"/>
    <w:rsid w:val="0003378B"/>
    <w:rsid w:val="00040A33"/>
    <w:rsid w:val="001025F6"/>
    <w:rsid w:val="00132154"/>
    <w:rsid w:val="001A7900"/>
    <w:rsid w:val="001C0890"/>
    <w:rsid w:val="0031733F"/>
    <w:rsid w:val="003B382E"/>
    <w:rsid w:val="004E43AF"/>
    <w:rsid w:val="00696619"/>
    <w:rsid w:val="00862453"/>
    <w:rsid w:val="008C4D97"/>
    <w:rsid w:val="00943BB3"/>
    <w:rsid w:val="009A6FEE"/>
    <w:rsid w:val="009C5785"/>
    <w:rsid w:val="009E6CE0"/>
    <w:rsid w:val="00A052B8"/>
    <w:rsid w:val="00B708BF"/>
    <w:rsid w:val="00C41FE8"/>
    <w:rsid w:val="00D24D43"/>
    <w:rsid w:val="00E12312"/>
    <w:rsid w:val="00E45F2B"/>
    <w:rsid w:val="00EB1185"/>
    <w:rsid w:val="00F64479"/>
    <w:rsid w:val="00FC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AEB5D"/>
  <w15:chartTrackingRefBased/>
  <w15:docId w15:val="{A33C8E72-97DE-D946-904B-076DD863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03A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Abdullah Al Mamun</cp:lastModifiedBy>
  <cp:revision>3</cp:revision>
  <dcterms:created xsi:type="dcterms:W3CDTF">2022-08-30T08:38:00Z</dcterms:created>
  <dcterms:modified xsi:type="dcterms:W3CDTF">2022-10-18T07:00:00Z</dcterms:modified>
</cp:coreProperties>
</file>