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394" w:type="dxa"/>
        <w:jc w:val="center"/>
        <w:tblInd w:w="93" w:type="dxa"/>
        <w:tblLook w:val="04A0"/>
      </w:tblPr>
      <w:tblGrid>
        <w:gridCol w:w="1660"/>
        <w:gridCol w:w="1200"/>
        <w:gridCol w:w="1200"/>
        <w:gridCol w:w="2334"/>
      </w:tblGrid>
      <w:tr w:rsidR="00AC2DE2" w:rsidRPr="006E727D" w:rsidTr="00C73D11">
        <w:trPr>
          <w:trHeight w:val="315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Species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Season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Buffer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AC2DE2" w:rsidRPr="006E727D" w:rsidRDefault="00822CF9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</w:t>
            </w:r>
            <w:r w:rsidR="00AC2DE2"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onferroni </w:t>
            </w:r>
            <w:r w:rsidR="00AC2DE2" w:rsidRPr="006E727D">
              <w:rPr>
                <w:rFonts w:ascii="Calibri" w:eastAsia="Times New Roman" w:hAnsi="Calibri" w:cs="Times New Roman"/>
                <w:i/>
                <w:color w:val="000000"/>
                <w:lang w:eastAsia="en-GB"/>
              </w:rPr>
              <w:t>p</w:t>
            </w:r>
            <w:r w:rsidR="00AC2DE2"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value</w:t>
            </w:r>
          </w:p>
        </w:tc>
      </w:tr>
      <w:tr w:rsidR="00AC2DE2" w:rsidRPr="006E727D" w:rsidTr="00C73D11">
        <w:trPr>
          <w:trHeight w:val="315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Belostomatidae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dry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village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wet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0.000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0.014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0.023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village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Naucoridae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dry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village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wet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0.001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0.013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0.014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5D0C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  <w:tr w:rsidR="00AC2DE2" w:rsidRPr="006E727D" w:rsidTr="00C73D11">
        <w:trPr>
          <w:trHeight w:val="30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0902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E727D">
              <w:rPr>
                <w:rFonts w:ascii="Calibri" w:eastAsia="Times New Roman" w:hAnsi="Calibri" w:cs="Times New Roman"/>
                <w:color w:val="000000"/>
                <w:lang w:eastAsia="en-GB"/>
              </w:rPr>
              <w:t>village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DE2" w:rsidRPr="006E727D" w:rsidRDefault="00AC2DE2" w:rsidP="00C73D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-</w:t>
            </w:r>
          </w:p>
        </w:tc>
      </w:tr>
    </w:tbl>
    <w:p w:rsidR="0037414A" w:rsidRDefault="0037414A">
      <w:bookmarkStart w:id="0" w:name="_GoBack"/>
      <w:bookmarkEnd w:id="0"/>
    </w:p>
    <w:sectPr w:rsidR="0037414A" w:rsidSect="00FB43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AC2DE2"/>
    <w:rsid w:val="0009026F"/>
    <w:rsid w:val="0037414A"/>
    <w:rsid w:val="005D0CCF"/>
    <w:rsid w:val="007A7079"/>
    <w:rsid w:val="00822CF9"/>
    <w:rsid w:val="00AC2DE2"/>
    <w:rsid w:val="00FB4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DE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DE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carolan</cp:lastModifiedBy>
  <cp:revision>4</cp:revision>
  <dcterms:created xsi:type="dcterms:W3CDTF">2014-08-01T00:52:00Z</dcterms:created>
  <dcterms:modified xsi:type="dcterms:W3CDTF">2014-09-19T14:43:00Z</dcterms:modified>
</cp:coreProperties>
</file>