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F0" w:rsidRDefault="00997A3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731510" cy="539242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O2-distribution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47" w:rsidRPr="007A5BF0" w:rsidRDefault="00A71C47" w:rsidP="00A71C47">
      <w:pPr>
        <w:spacing w:line="480" w:lineRule="auto"/>
        <w:rPr>
          <w:rFonts w:ascii="Times New Roman" w:hAnsi="Times New Roman" w:cs="Times New Roman"/>
          <w:sz w:val="24"/>
        </w:rPr>
      </w:pPr>
      <w:r w:rsidRPr="007A5BF0">
        <w:rPr>
          <w:rFonts w:ascii="Times New Roman" w:hAnsi="Times New Roman" w:cs="Times New Roman"/>
          <w:sz w:val="24"/>
        </w:rPr>
        <w:t xml:space="preserve">Figure S1. </w:t>
      </w:r>
      <w:proofErr w:type="gramStart"/>
      <w:r>
        <w:rPr>
          <w:rFonts w:ascii="Times New Roman" w:hAnsi="Times New Roman" w:cs="Times New Roman" w:hint="eastAsia"/>
          <w:sz w:val="24"/>
        </w:rPr>
        <w:t xml:space="preserve">Total concentrations of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Ti per organs after 13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week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>s of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 xml:space="preserve"> consecutive oral administration 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of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TiO</w:t>
      </w:r>
      <w:r w:rsidRPr="002C6816">
        <w:rPr>
          <w:rFonts w:ascii="Times New Roman" w:hAnsi="Times New Roman" w:hint="eastAsia"/>
          <w:bCs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 xml:space="preserve"> nanoparticles.</w:t>
      </w:r>
      <w:proofErr w:type="gramEnd"/>
      <w:r w:rsidRPr="00BB1D18">
        <w:rPr>
          <w:rFonts w:ascii="Times New Roman" w:hAnsi="Times New Roman"/>
          <w:sz w:val="24"/>
          <w:szCs w:val="24"/>
        </w:rPr>
        <w:t xml:space="preserve"> Values are mean ± S.D. and </w:t>
      </w:r>
      <w:r w:rsidRPr="00BB1D18">
        <w:rPr>
          <w:rFonts w:ascii="Times New Roman" w:hAnsi="Times New Roman"/>
          <w:i/>
          <w:sz w:val="24"/>
          <w:szCs w:val="24"/>
        </w:rPr>
        <w:t>n</w:t>
      </w:r>
      <w:r w:rsidRPr="00BB1D18">
        <w:rPr>
          <w:rFonts w:ascii="Times New Roman" w:hAnsi="Times New Roman"/>
          <w:sz w:val="24"/>
          <w:szCs w:val="24"/>
        </w:rPr>
        <w:t xml:space="preserve"> = 11. Significance versus vehicle control: </w:t>
      </w:r>
      <w:r w:rsidRPr="00BB1D18">
        <w:rPr>
          <w:rFonts w:ascii="Times New Roman" w:hAnsi="Times New Roman"/>
          <w:sz w:val="24"/>
          <w:szCs w:val="24"/>
          <w:vertAlign w:val="superscript"/>
        </w:rPr>
        <w:t>*</w:t>
      </w:r>
      <w:r w:rsidRPr="00BB1D18">
        <w:rPr>
          <w:rFonts w:ascii="Times New Roman" w:hAnsi="Times New Roman"/>
          <w:sz w:val="24"/>
          <w:szCs w:val="24"/>
        </w:rPr>
        <w:t xml:space="preserve"> </w:t>
      </w:r>
      <w:r w:rsidRPr="00BB1D18">
        <w:rPr>
          <w:rFonts w:ascii="Times New Roman" w:hAnsi="Times New Roman"/>
          <w:i/>
          <w:sz w:val="24"/>
          <w:szCs w:val="24"/>
        </w:rPr>
        <w:t>p</w:t>
      </w:r>
      <w:r w:rsidRPr="00BB1D18">
        <w:rPr>
          <w:rFonts w:ascii="Times New Roman" w:hAnsi="Times New Roman"/>
          <w:sz w:val="24"/>
          <w:szCs w:val="24"/>
        </w:rPr>
        <w:t xml:space="preserve"> </w:t>
      </w:r>
      <w:r w:rsidRPr="00BB1D18">
        <w:rPr>
          <w:rFonts w:ascii="Times New Roman" w:hAnsi="Times New Roman"/>
          <w:sz w:val="24"/>
          <w:szCs w:val="24"/>
        </w:rPr>
        <w:sym w:font="Symbol" w:char="F03C"/>
      </w:r>
      <w:r w:rsidRPr="00BB1D18">
        <w:rPr>
          <w:rFonts w:ascii="Times New Roman" w:hAnsi="Times New Roman"/>
          <w:sz w:val="24"/>
          <w:szCs w:val="24"/>
        </w:rPr>
        <w:t xml:space="preserve"> 0.05.</w:t>
      </w:r>
      <w:bookmarkStart w:id="0" w:name="_GoBack"/>
      <w:bookmarkEnd w:id="0"/>
    </w:p>
    <w:p w:rsidR="00A71C47" w:rsidRPr="00A71C47" w:rsidRDefault="00A71C47" w:rsidP="00A71C47">
      <w:pPr>
        <w:spacing w:line="480" w:lineRule="auto"/>
      </w:pPr>
    </w:p>
    <w:p w:rsidR="007A5BF0" w:rsidRDefault="007A5BF0" w:rsidP="00A71C47">
      <w:pPr>
        <w:widowControl/>
        <w:wordWrap/>
        <w:autoSpaceDE/>
        <w:autoSpaceDN/>
        <w:spacing w:line="480" w:lineRule="auto"/>
      </w:pPr>
      <w:r>
        <w:br w:type="page"/>
      </w:r>
    </w:p>
    <w:p w:rsidR="007A5BF0" w:rsidRDefault="00997A37" w:rsidP="00A71C47">
      <w:pPr>
        <w:spacing w:line="480" w:lineRule="auto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0680AE" wp14:editId="66838387">
            <wp:extent cx="5731510" cy="5523230"/>
            <wp:effectExtent l="0" t="0" r="2540" b="127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O-distribution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C47" w:rsidRPr="007A5BF0" w:rsidRDefault="00A71C47" w:rsidP="00A71C47">
      <w:pPr>
        <w:spacing w:line="480" w:lineRule="auto"/>
        <w:rPr>
          <w:rFonts w:ascii="Times New Roman" w:hAnsi="Times New Roman" w:cs="Times New Roman"/>
          <w:sz w:val="24"/>
        </w:rPr>
      </w:pPr>
      <w:r w:rsidRPr="007A5BF0">
        <w:rPr>
          <w:rFonts w:ascii="Times New Roman" w:hAnsi="Times New Roman" w:cs="Times New Roman"/>
          <w:sz w:val="24"/>
        </w:rPr>
        <w:t xml:space="preserve">Figure S2. </w:t>
      </w:r>
      <w:proofErr w:type="gramStart"/>
      <w:r>
        <w:rPr>
          <w:rFonts w:ascii="Times New Roman" w:hAnsi="Times New Roman" w:cs="Times New Roman" w:hint="eastAsia"/>
          <w:sz w:val="24"/>
        </w:rPr>
        <w:t xml:space="preserve">Total concentrations of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Zn per organs after 13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week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>s of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 xml:space="preserve"> consecutive oral administration </w:t>
      </w:r>
      <w:r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of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ZnO nanoparticles.</w:t>
      </w:r>
      <w:proofErr w:type="gramEnd"/>
      <w:r w:rsidRPr="00BB1D18">
        <w:rPr>
          <w:rFonts w:ascii="Times New Roman" w:hAnsi="Times New Roman"/>
          <w:sz w:val="24"/>
          <w:szCs w:val="24"/>
        </w:rPr>
        <w:t xml:space="preserve"> Values are mean ± S.D. and </w:t>
      </w:r>
      <w:r w:rsidRPr="00BB1D18">
        <w:rPr>
          <w:rFonts w:ascii="Times New Roman" w:hAnsi="Times New Roman"/>
          <w:i/>
          <w:sz w:val="24"/>
          <w:szCs w:val="24"/>
        </w:rPr>
        <w:t>n</w:t>
      </w:r>
      <w:r w:rsidRPr="00BB1D18">
        <w:rPr>
          <w:rFonts w:ascii="Times New Roman" w:hAnsi="Times New Roman"/>
          <w:sz w:val="24"/>
          <w:szCs w:val="24"/>
        </w:rPr>
        <w:t xml:space="preserve"> = 11. Significance versus vehicle control: </w:t>
      </w:r>
      <w:r w:rsidRPr="00BB1D18">
        <w:rPr>
          <w:rFonts w:ascii="Times New Roman" w:hAnsi="Times New Roman"/>
          <w:sz w:val="24"/>
          <w:szCs w:val="24"/>
          <w:vertAlign w:val="superscript"/>
        </w:rPr>
        <w:t>*</w:t>
      </w:r>
      <w:r w:rsidRPr="00BB1D18">
        <w:rPr>
          <w:rFonts w:ascii="Times New Roman" w:hAnsi="Times New Roman"/>
          <w:sz w:val="24"/>
          <w:szCs w:val="24"/>
        </w:rPr>
        <w:t xml:space="preserve"> </w:t>
      </w:r>
      <w:r w:rsidRPr="00BB1D18">
        <w:rPr>
          <w:rFonts w:ascii="Times New Roman" w:hAnsi="Times New Roman"/>
          <w:i/>
          <w:sz w:val="24"/>
          <w:szCs w:val="24"/>
        </w:rPr>
        <w:t>p</w:t>
      </w:r>
      <w:r w:rsidRPr="00BB1D18">
        <w:rPr>
          <w:rFonts w:ascii="Times New Roman" w:hAnsi="Times New Roman"/>
          <w:sz w:val="24"/>
          <w:szCs w:val="24"/>
        </w:rPr>
        <w:t xml:space="preserve"> </w:t>
      </w:r>
      <w:r w:rsidRPr="00BB1D18">
        <w:rPr>
          <w:rFonts w:ascii="Times New Roman" w:hAnsi="Times New Roman"/>
          <w:sz w:val="24"/>
          <w:szCs w:val="24"/>
        </w:rPr>
        <w:sym w:font="Symbol" w:char="F03C"/>
      </w:r>
      <w:r w:rsidRPr="00BB1D18">
        <w:rPr>
          <w:rFonts w:ascii="Times New Roman" w:hAnsi="Times New Roman"/>
          <w:sz w:val="24"/>
          <w:szCs w:val="24"/>
        </w:rPr>
        <w:t xml:space="preserve"> 0.05.</w:t>
      </w:r>
    </w:p>
    <w:p w:rsidR="00A71C47" w:rsidRPr="00A71C47" w:rsidRDefault="00A71C47"/>
    <w:sectPr w:rsidR="00A71C47" w:rsidRPr="00A71C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2C1" w:rsidRDefault="005832C1" w:rsidP="00997A37">
      <w:pPr>
        <w:spacing w:after="0" w:line="240" w:lineRule="auto"/>
      </w:pPr>
      <w:r>
        <w:separator/>
      </w:r>
    </w:p>
  </w:endnote>
  <w:endnote w:type="continuationSeparator" w:id="0">
    <w:p w:rsidR="005832C1" w:rsidRDefault="005832C1" w:rsidP="00997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2C1" w:rsidRDefault="005832C1" w:rsidP="00997A37">
      <w:pPr>
        <w:spacing w:after="0" w:line="240" w:lineRule="auto"/>
      </w:pPr>
      <w:r>
        <w:separator/>
      </w:r>
    </w:p>
  </w:footnote>
  <w:footnote w:type="continuationSeparator" w:id="0">
    <w:p w:rsidR="005832C1" w:rsidRDefault="005832C1" w:rsidP="00997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F0"/>
    <w:rsid w:val="00000AED"/>
    <w:rsid w:val="0002403F"/>
    <w:rsid w:val="00024C50"/>
    <w:rsid w:val="0002636D"/>
    <w:rsid w:val="00027899"/>
    <w:rsid w:val="0003008A"/>
    <w:rsid w:val="000453DA"/>
    <w:rsid w:val="00065C4F"/>
    <w:rsid w:val="00065C7D"/>
    <w:rsid w:val="00076440"/>
    <w:rsid w:val="00077DC3"/>
    <w:rsid w:val="0008036E"/>
    <w:rsid w:val="00081951"/>
    <w:rsid w:val="00086A7A"/>
    <w:rsid w:val="0009129F"/>
    <w:rsid w:val="000A10A1"/>
    <w:rsid w:val="000A4927"/>
    <w:rsid w:val="000B12FE"/>
    <w:rsid w:val="000B545C"/>
    <w:rsid w:val="000B5D3F"/>
    <w:rsid w:val="000B712C"/>
    <w:rsid w:val="000C018B"/>
    <w:rsid w:val="000C04AB"/>
    <w:rsid w:val="000C28D8"/>
    <w:rsid w:val="000C5F26"/>
    <w:rsid w:val="000D5D26"/>
    <w:rsid w:val="000D67C0"/>
    <w:rsid w:val="000E1BCA"/>
    <w:rsid w:val="000E6D61"/>
    <w:rsid w:val="000E763B"/>
    <w:rsid w:val="000F1228"/>
    <w:rsid w:val="0010312E"/>
    <w:rsid w:val="00104835"/>
    <w:rsid w:val="001128DC"/>
    <w:rsid w:val="00120B24"/>
    <w:rsid w:val="00122844"/>
    <w:rsid w:val="001245DB"/>
    <w:rsid w:val="001252A5"/>
    <w:rsid w:val="00140F45"/>
    <w:rsid w:val="001417FF"/>
    <w:rsid w:val="00142CFC"/>
    <w:rsid w:val="00145980"/>
    <w:rsid w:val="001557C0"/>
    <w:rsid w:val="00162B20"/>
    <w:rsid w:val="0016614E"/>
    <w:rsid w:val="0017065B"/>
    <w:rsid w:val="001708F2"/>
    <w:rsid w:val="00173703"/>
    <w:rsid w:val="00173997"/>
    <w:rsid w:val="001801C9"/>
    <w:rsid w:val="00185003"/>
    <w:rsid w:val="0019436B"/>
    <w:rsid w:val="001A2A8F"/>
    <w:rsid w:val="001A31FD"/>
    <w:rsid w:val="001A4527"/>
    <w:rsid w:val="001B4E41"/>
    <w:rsid w:val="001B7A54"/>
    <w:rsid w:val="001C10C8"/>
    <w:rsid w:val="001D7B22"/>
    <w:rsid w:val="001E662E"/>
    <w:rsid w:val="001E7BF6"/>
    <w:rsid w:val="001F1C04"/>
    <w:rsid w:val="001F56A7"/>
    <w:rsid w:val="00201C81"/>
    <w:rsid w:val="002068C5"/>
    <w:rsid w:val="00212DE8"/>
    <w:rsid w:val="00220CC7"/>
    <w:rsid w:val="002210C5"/>
    <w:rsid w:val="0022190C"/>
    <w:rsid w:val="00222CDB"/>
    <w:rsid w:val="00225AA1"/>
    <w:rsid w:val="002307BA"/>
    <w:rsid w:val="00232E66"/>
    <w:rsid w:val="00236D57"/>
    <w:rsid w:val="00266BDB"/>
    <w:rsid w:val="00272706"/>
    <w:rsid w:val="00273F43"/>
    <w:rsid w:val="00275888"/>
    <w:rsid w:val="00283B3D"/>
    <w:rsid w:val="00283D36"/>
    <w:rsid w:val="0028733B"/>
    <w:rsid w:val="002924C8"/>
    <w:rsid w:val="00293882"/>
    <w:rsid w:val="00293BC3"/>
    <w:rsid w:val="002940D7"/>
    <w:rsid w:val="002A0130"/>
    <w:rsid w:val="002A0349"/>
    <w:rsid w:val="002B5127"/>
    <w:rsid w:val="002B6CFB"/>
    <w:rsid w:val="002C2CF5"/>
    <w:rsid w:val="002E0C57"/>
    <w:rsid w:val="002E3773"/>
    <w:rsid w:val="002F18D9"/>
    <w:rsid w:val="002F242A"/>
    <w:rsid w:val="002F3E6B"/>
    <w:rsid w:val="00300D3B"/>
    <w:rsid w:val="0030168C"/>
    <w:rsid w:val="003042B4"/>
    <w:rsid w:val="0030517A"/>
    <w:rsid w:val="00305CBD"/>
    <w:rsid w:val="00313282"/>
    <w:rsid w:val="00326FCD"/>
    <w:rsid w:val="00327BF3"/>
    <w:rsid w:val="003347EA"/>
    <w:rsid w:val="003368A9"/>
    <w:rsid w:val="00337D03"/>
    <w:rsid w:val="00337FE7"/>
    <w:rsid w:val="003414E3"/>
    <w:rsid w:val="00343C7A"/>
    <w:rsid w:val="003477EB"/>
    <w:rsid w:val="003607C0"/>
    <w:rsid w:val="00360906"/>
    <w:rsid w:val="00361793"/>
    <w:rsid w:val="00363852"/>
    <w:rsid w:val="00363872"/>
    <w:rsid w:val="00366C9F"/>
    <w:rsid w:val="00371AC2"/>
    <w:rsid w:val="00375A72"/>
    <w:rsid w:val="00382605"/>
    <w:rsid w:val="0038658B"/>
    <w:rsid w:val="003939E1"/>
    <w:rsid w:val="00397DE4"/>
    <w:rsid w:val="003A5C12"/>
    <w:rsid w:val="003A6C72"/>
    <w:rsid w:val="003B3A33"/>
    <w:rsid w:val="003B3B49"/>
    <w:rsid w:val="003B746B"/>
    <w:rsid w:val="003D21F4"/>
    <w:rsid w:val="003D3AA9"/>
    <w:rsid w:val="003D5E8A"/>
    <w:rsid w:val="003E0187"/>
    <w:rsid w:val="003F1175"/>
    <w:rsid w:val="003F4EA4"/>
    <w:rsid w:val="003F7297"/>
    <w:rsid w:val="00405BBA"/>
    <w:rsid w:val="0041520B"/>
    <w:rsid w:val="00415F42"/>
    <w:rsid w:val="0042163D"/>
    <w:rsid w:val="004242D7"/>
    <w:rsid w:val="00427210"/>
    <w:rsid w:val="00431900"/>
    <w:rsid w:val="00432917"/>
    <w:rsid w:val="004368FB"/>
    <w:rsid w:val="00443C82"/>
    <w:rsid w:val="004537DA"/>
    <w:rsid w:val="0045546E"/>
    <w:rsid w:val="0046160F"/>
    <w:rsid w:val="004640DC"/>
    <w:rsid w:val="00470536"/>
    <w:rsid w:val="00470FB5"/>
    <w:rsid w:val="0047290C"/>
    <w:rsid w:val="0047366B"/>
    <w:rsid w:val="0047393D"/>
    <w:rsid w:val="00475767"/>
    <w:rsid w:val="00475EFD"/>
    <w:rsid w:val="0047608C"/>
    <w:rsid w:val="00482954"/>
    <w:rsid w:val="00486AC8"/>
    <w:rsid w:val="00491030"/>
    <w:rsid w:val="00491409"/>
    <w:rsid w:val="004936C5"/>
    <w:rsid w:val="0049732D"/>
    <w:rsid w:val="004A6007"/>
    <w:rsid w:val="004A60A6"/>
    <w:rsid w:val="004A65EF"/>
    <w:rsid w:val="004B0318"/>
    <w:rsid w:val="004B1578"/>
    <w:rsid w:val="004B3792"/>
    <w:rsid w:val="004B4806"/>
    <w:rsid w:val="004B5EC8"/>
    <w:rsid w:val="004C30F2"/>
    <w:rsid w:val="004C4595"/>
    <w:rsid w:val="004C5B8B"/>
    <w:rsid w:val="004D26BB"/>
    <w:rsid w:val="004D4C65"/>
    <w:rsid w:val="004D52E5"/>
    <w:rsid w:val="004D7ECD"/>
    <w:rsid w:val="004E6D78"/>
    <w:rsid w:val="004F538A"/>
    <w:rsid w:val="00503561"/>
    <w:rsid w:val="00503F2A"/>
    <w:rsid w:val="0050400F"/>
    <w:rsid w:val="00511F60"/>
    <w:rsid w:val="00514322"/>
    <w:rsid w:val="00515249"/>
    <w:rsid w:val="005177CE"/>
    <w:rsid w:val="005211C6"/>
    <w:rsid w:val="005226E2"/>
    <w:rsid w:val="00525629"/>
    <w:rsid w:val="00526EB3"/>
    <w:rsid w:val="0052760B"/>
    <w:rsid w:val="00531369"/>
    <w:rsid w:val="00531384"/>
    <w:rsid w:val="00534DB2"/>
    <w:rsid w:val="005450B6"/>
    <w:rsid w:val="00550E7F"/>
    <w:rsid w:val="00550F29"/>
    <w:rsid w:val="005515D8"/>
    <w:rsid w:val="00552A1C"/>
    <w:rsid w:val="00554058"/>
    <w:rsid w:val="00554082"/>
    <w:rsid w:val="005636E7"/>
    <w:rsid w:val="005655F5"/>
    <w:rsid w:val="00574937"/>
    <w:rsid w:val="00580CDA"/>
    <w:rsid w:val="005818E4"/>
    <w:rsid w:val="005832C1"/>
    <w:rsid w:val="00585AA9"/>
    <w:rsid w:val="00587EE9"/>
    <w:rsid w:val="00593FB0"/>
    <w:rsid w:val="00595D36"/>
    <w:rsid w:val="00597D00"/>
    <w:rsid w:val="005A5C04"/>
    <w:rsid w:val="005A6D01"/>
    <w:rsid w:val="005A7A63"/>
    <w:rsid w:val="005B0D47"/>
    <w:rsid w:val="005B0F2A"/>
    <w:rsid w:val="005B1E60"/>
    <w:rsid w:val="005B7C8E"/>
    <w:rsid w:val="005C041C"/>
    <w:rsid w:val="005D4226"/>
    <w:rsid w:val="005D5051"/>
    <w:rsid w:val="005E0E9A"/>
    <w:rsid w:val="005E259C"/>
    <w:rsid w:val="005E4F0D"/>
    <w:rsid w:val="005F592B"/>
    <w:rsid w:val="005F61DF"/>
    <w:rsid w:val="005F6A74"/>
    <w:rsid w:val="006004B4"/>
    <w:rsid w:val="006019D6"/>
    <w:rsid w:val="00603C2B"/>
    <w:rsid w:val="00606C5D"/>
    <w:rsid w:val="0061397F"/>
    <w:rsid w:val="00620456"/>
    <w:rsid w:val="0062075C"/>
    <w:rsid w:val="006331B7"/>
    <w:rsid w:val="00635297"/>
    <w:rsid w:val="00642C3E"/>
    <w:rsid w:val="006472D3"/>
    <w:rsid w:val="006517D0"/>
    <w:rsid w:val="00651E90"/>
    <w:rsid w:val="00652436"/>
    <w:rsid w:val="00652805"/>
    <w:rsid w:val="00654888"/>
    <w:rsid w:val="00661C4F"/>
    <w:rsid w:val="00671957"/>
    <w:rsid w:val="00674968"/>
    <w:rsid w:val="00675423"/>
    <w:rsid w:val="00684DED"/>
    <w:rsid w:val="00685D9B"/>
    <w:rsid w:val="006864A2"/>
    <w:rsid w:val="00687514"/>
    <w:rsid w:val="00690863"/>
    <w:rsid w:val="006914D4"/>
    <w:rsid w:val="00693C43"/>
    <w:rsid w:val="00694894"/>
    <w:rsid w:val="00697446"/>
    <w:rsid w:val="006A0E44"/>
    <w:rsid w:val="006A1625"/>
    <w:rsid w:val="006B671A"/>
    <w:rsid w:val="006C5332"/>
    <w:rsid w:val="006D3676"/>
    <w:rsid w:val="006D5919"/>
    <w:rsid w:val="006D7AA9"/>
    <w:rsid w:val="006E220A"/>
    <w:rsid w:val="006F1D4A"/>
    <w:rsid w:val="0070319E"/>
    <w:rsid w:val="007053A2"/>
    <w:rsid w:val="00706B4A"/>
    <w:rsid w:val="007114B1"/>
    <w:rsid w:val="00712461"/>
    <w:rsid w:val="00720ACB"/>
    <w:rsid w:val="00733296"/>
    <w:rsid w:val="00735A08"/>
    <w:rsid w:val="007417E6"/>
    <w:rsid w:val="00743994"/>
    <w:rsid w:val="00744B8C"/>
    <w:rsid w:val="00750CE7"/>
    <w:rsid w:val="007543EC"/>
    <w:rsid w:val="00756F4D"/>
    <w:rsid w:val="007622DC"/>
    <w:rsid w:val="00765DAB"/>
    <w:rsid w:val="00766AD5"/>
    <w:rsid w:val="007702B4"/>
    <w:rsid w:val="00775887"/>
    <w:rsid w:val="007762DB"/>
    <w:rsid w:val="00782D99"/>
    <w:rsid w:val="00791DC5"/>
    <w:rsid w:val="007963A2"/>
    <w:rsid w:val="007A33EF"/>
    <w:rsid w:val="007A5BF0"/>
    <w:rsid w:val="007B38D3"/>
    <w:rsid w:val="007B3CE3"/>
    <w:rsid w:val="007B5828"/>
    <w:rsid w:val="007C1287"/>
    <w:rsid w:val="007C26AE"/>
    <w:rsid w:val="007C2952"/>
    <w:rsid w:val="007C3AB1"/>
    <w:rsid w:val="007C4BAE"/>
    <w:rsid w:val="007C687C"/>
    <w:rsid w:val="007C726A"/>
    <w:rsid w:val="007D391E"/>
    <w:rsid w:val="007D7B09"/>
    <w:rsid w:val="007E1046"/>
    <w:rsid w:val="007E155D"/>
    <w:rsid w:val="007F16F7"/>
    <w:rsid w:val="0080313C"/>
    <w:rsid w:val="0080615F"/>
    <w:rsid w:val="00806B65"/>
    <w:rsid w:val="00814211"/>
    <w:rsid w:val="00815521"/>
    <w:rsid w:val="00821353"/>
    <w:rsid w:val="00821C3A"/>
    <w:rsid w:val="008258EE"/>
    <w:rsid w:val="00825EE6"/>
    <w:rsid w:val="00835BFD"/>
    <w:rsid w:val="00836289"/>
    <w:rsid w:val="0084059A"/>
    <w:rsid w:val="0084287C"/>
    <w:rsid w:val="00844157"/>
    <w:rsid w:val="00850640"/>
    <w:rsid w:val="00855279"/>
    <w:rsid w:val="008603D6"/>
    <w:rsid w:val="00860ADB"/>
    <w:rsid w:val="008627F3"/>
    <w:rsid w:val="00880E83"/>
    <w:rsid w:val="00882278"/>
    <w:rsid w:val="008846C5"/>
    <w:rsid w:val="0088568C"/>
    <w:rsid w:val="00890CC4"/>
    <w:rsid w:val="008A2D51"/>
    <w:rsid w:val="008B16D5"/>
    <w:rsid w:val="008B2477"/>
    <w:rsid w:val="008B537D"/>
    <w:rsid w:val="008C4D82"/>
    <w:rsid w:val="008D7723"/>
    <w:rsid w:val="008E3606"/>
    <w:rsid w:val="008E6B9A"/>
    <w:rsid w:val="008E7942"/>
    <w:rsid w:val="008F2336"/>
    <w:rsid w:val="008F47AA"/>
    <w:rsid w:val="008F7005"/>
    <w:rsid w:val="008F7714"/>
    <w:rsid w:val="00901D80"/>
    <w:rsid w:val="00912D99"/>
    <w:rsid w:val="0091420E"/>
    <w:rsid w:val="009156C1"/>
    <w:rsid w:val="00930DA3"/>
    <w:rsid w:val="0093487C"/>
    <w:rsid w:val="009427ED"/>
    <w:rsid w:val="009513FB"/>
    <w:rsid w:val="00951953"/>
    <w:rsid w:val="00952576"/>
    <w:rsid w:val="00955ADD"/>
    <w:rsid w:val="00955CF9"/>
    <w:rsid w:val="00963C9D"/>
    <w:rsid w:val="009843E7"/>
    <w:rsid w:val="009867D6"/>
    <w:rsid w:val="00986DA2"/>
    <w:rsid w:val="0099360D"/>
    <w:rsid w:val="0099508E"/>
    <w:rsid w:val="00997A37"/>
    <w:rsid w:val="00997BAB"/>
    <w:rsid w:val="009A015B"/>
    <w:rsid w:val="009A7314"/>
    <w:rsid w:val="009A7B1D"/>
    <w:rsid w:val="009C3DF9"/>
    <w:rsid w:val="009C4CCE"/>
    <w:rsid w:val="009C530C"/>
    <w:rsid w:val="009D0734"/>
    <w:rsid w:val="009D13FB"/>
    <w:rsid w:val="009E2658"/>
    <w:rsid w:val="009E5F77"/>
    <w:rsid w:val="009F2E8B"/>
    <w:rsid w:val="00A01DFE"/>
    <w:rsid w:val="00A11323"/>
    <w:rsid w:val="00A11B2D"/>
    <w:rsid w:val="00A20DD2"/>
    <w:rsid w:val="00A231E2"/>
    <w:rsid w:val="00A261D0"/>
    <w:rsid w:val="00A30D51"/>
    <w:rsid w:val="00A32961"/>
    <w:rsid w:val="00A4067C"/>
    <w:rsid w:val="00A42DA2"/>
    <w:rsid w:val="00A51E93"/>
    <w:rsid w:val="00A57043"/>
    <w:rsid w:val="00A57B21"/>
    <w:rsid w:val="00A612E8"/>
    <w:rsid w:val="00A63A62"/>
    <w:rsid w:val="00A64206"/>
    <w:rsid w:val="00A64F5C"/>
    <w:rsid w:val="00A65178"/>
    <w:rsid w:val="00A65E53"/>
    <w:rsid w:val="00A67760"/>
    <w:rsid w:val="00A71C47"/>
    <w:rsid w:val="00A720CA"/>
    <w:rsid w:val="00A77256"/>
    <w:rsid w:val="00A779C8"/>
    <w:rsid w:val="00A8075E"/>
    <w:rsid w:val="00A8097C"/>
    <w:rsid w:val="00A84E11"/>
    <w:rsid w:val="00A85A4B"/>
    <w:rsid w:val="00A86AAC"/>
    <w:rsid w:val="00AA0AFA"/>
    <w:rsid w:val="00AA26BE"/>
    <w:rsid w:val="00AB503F"/>
    <w:rsid w:val="00AC5272"/>
    <w:rsid w:val="00AC7E0E"/>
    <w:rsid w:val="00AD11DB"/>
    <w:rsid w:val="00AD5F70"/>
    <w:rsid w:val="00AD7985"/>
    <w:rsid w:val="00AE309B"/>
    <w:rsid w:val="00B2035B"/>
    <w:rsid w:val="00B240C0"/>
    <w:rsid w:val="00B252BF"/>
    <w:rsid w:val="00B3139D"/>
    <w:rsid w:val="00B33A3C"/>
    <w:rsid w:val="00B35ECB"/>
    <w:rsid w:val="00B3716E"/>
    <w:rsid w:val="00B460AA"/>
    <w:rsid w:val="00B6649C"/>
    <w:rsid w:val="00B674EA"/>
    <w:rsid w:val="00B72D4E"/>
    <w:rsid w:val="00B8550E"/>
    <w:rsid w:val="00B876D7"/>
    <w:rsid w:val="00B87CBE"/>
    <w:rsid w:val="00B9144F"/>
    <w:rsid w:val="00B950C7"/>
    <w:rsid w:val="00BA42FB"/>
    <w:rsid w:val="00BB094E"/>
    <w:rsid w:val="00BB0FCC"/>
    <w:rsid w:val="00BB602C"/>
    <w:rsid w:val="00BB6A8B"/>
    <w:rsid w:val="00BC282B"/>
    <w:rsid w:val="00BC60CD"/>
    <w:rsid w:val="00BD0AB9"/>
    <w:rsid w:val="00BE0ED5"/>
    <w:rsid w:val="00BE38B2"/>
    <w:rsid w:val="00BE532A"/>
    <w:rsid w:val="00BE59A3"/>
    <w:rsid w:val="00BE5EE5"/>
    <w:rsid w:val="00BE7E3A"/>
    <w:rsid w:val="00BF04CF"/>
    <w:rsid w:val="00BF583D"/>
    <w:rsid w:val="00C00D43"/>
    <w:rsid w:val="00C0425C"/>
    <w:rsid w:val="00C049A4"/>
    <w:rsid w:val="00C05903"/>
    <w:rsid w:val="00C06236"/>
    <w:rsid w:val="00C07241"/>
    <w:rsid w:val="00C07933"/>
    <w:rsid w:val="00C07AEC"/>
    <w:rsid w:val="00C11001"/>
    <w:rsid w:val="00C13736"/>
    <w:rsid w:val="00C1394E"/>
    <w:rsid w:val="00C13DF4"/>
    <w:rsid w:val="00C1609B"/>
    <w:rsid w:val="00C31566"/>
    <w:rsid w:val="00C34074"/>
    <w:rsid w:val="00C408F3"/>
    <w:rsid w:val="00C4362B"/>
    <w:rsid w:val="00C51FC5"/>
    <w:rsid w:val="00C61183"/>
    <w:rsid w:val="00C64B43"/>
    <w:rsid w:val="00C8233B"/>
    <w:rsid w:val="00C91E60"/>
    <w:rsid w:val="00CA6A94"/>
    <w:rsid w:val="00CB6380"/>
    <w:rsid w:val="00CB6EE3"/>
    <w:rsid w:val="00CB6FFB"/>
    <w:rsid w:val="00CC40D2"/>
    <w:rsid w:val="00CD7881"/>
    <w:rsid w:val="00CE0F14"/>
    <w:rsid w:val="00CF2778"/>
    <w:rsid w:val="00CF6829"/>
    <w:rsid w:val="00D0232D"/>
    <w:rsid w:val="00D07484"/>
    <w:rsid w:val="00D07E60"/>
    <w:rsid w:val="00D1084D"/>
    <w:rsid w:val="00D10EF8"/>
    <w:rsid w:val="00D13347"/>
    <w:rsid w:val="00D20AAE"/>
    <w:rsid w:val="00D22545"/>
    <w:rsid w:val="00D256D0"/>
    <w:rsid w:val="00D265B4"/>
    <w:rsid w:val="00D30E6D"/>
    <w:rsid w:val="00D325B1"/>
    <w:rsid w:val="00D41521"/>
    <w:rsid w:val="00D43E0B"/>
    <w:rsid w:val="00D4647A"/>
    <w:rsid w:val="00D6216C"/>
    <w:rsid w:val="00D81883"/>
    <w:rsid w:val="00D81C6E"/>
    <w:rsid w:val="00D96FFF"/>
    <w:rsid w:val="00D97845"/>
    <w:rsid w:val="00DA0CB2"/>
    <w:rsid w:val="00DA4C6B"/>
    <w:rsid w:val="00DB5427"/>
    <w:rsid w:val="00DB7FB4"/>
    <w:rsid w:val="00DC010D"/>
    <w:rsid w:val="00DC0CB0"/>
    <w:rsid w:val="00DC201D"/>
    <w:rsid w:val="00DC2E99"/>
    <w:rsid w:val="00DC3C3D"/>
    <w:rsid w:val="00DC505E"/>
    <w:rsid w:val="00DC530F"/>
    <w:rsid w:val="00DC54FD"/>
    <w:rsid w:val="00DC69FC"/>
    <w:rsid w:val="00DD1B86"/>
    <w:rsid w:val="00DD31AB"/>
    <w:rsid w:val="00DD3EA4"/>
    <w:rsid w:val="00DD5886"/>
    <w:rsid w:val="00DE2EFD"/>
    <w:rsid w:val="00DF277C"/>
    <w:rsid w:val="00DF518C"/>
    <w:rsid w:val="00DF7A98"/>
    <w:rsid w:val="00E1069A"/>
    <w:rsid w:val="00E11B8A"/>
    <w:rsid w:val="00E301F4"/>
    <w:rsid w:val="00E33463"/>
    <w:rsid w:val="00E3373D"/>
    <w:rsid w:val="00E33DEB"/>
    <w:rsid w:val="00E40249"/>
    <w:rsid w:val="00E4632E"/>
    <w:rsid w:val="00E47797"/>
    <w:rsid w:val="00E511F0"/>
    <w:rsid w:val="00E52392"/>
    <w:rsid w:val="00E61694"/>
    <w:rsid w:val="00E61C3F"/>
    <w:rsid w:val="00E62221"/>
    <w:rsid w:val="00E633C9"/>
    <w:rsid w:val="00E649AE"/>
    <w:rsid w:val="00E65226"/>
    <w:rsid w:val="00E65958"/>
    <w:rsid w:val="00E678B9"/>
    <w:rsid w:val="00E6793D"/>
    <w:rsid w:val="00E8185E"/>
    <w:rsid w:val="00E85626"/>
    <w:rsid w:val="00E85901"/>
    <w:rsid w:val="00E8709A"/>
    <w:rsid w:val="00E97873"/>
    <w:rsid w:val="00EA5F91"/>
    <w:rsid w:val="00EA6178"/>
    <w:rsid w:val="00EB3C2D"/>
    <w:rsid w:val="00EB76D9"/>
    <w:rsid w:val="00EC24EE"/>
    <w:rsid w:val="00EC43D3"/>
    <w:rsid w:val="00ED65E1"/>
    <w:rsid w:val="00EE662D"/>
    <w:rsid w:val="00EE744D"/>
    <w:rsid w:val="00EF0BBC"/>
    <w:rsid w:val="00EF1F0E"/>
    <w:rsid w:val="00EF3039"/>
    <w:rsid w:val="00F0214B"/>
    <w:rsid w:val="00F10A80"/>
    <w:rsid w:val="00F17B71"/>
    <w:rsid w:val="00F216DE"/>
    <w:rsid w:val="00F30AC7"/>
    <w:rsid w:val="00F31789"/>
    <w:rsid w:val="00F3430D"/>
    <w:rsid w:val="00F347B2"/>
    <w:rsid w:val="00F371ED"/>
    <w:rsid w:val="00F44814"/>
    <w:rsid w:val="00F4777B"/>
    <w:rsid w:val="00F71F54"/>
    <w:rsid w:val="00F73C61"/>
    <w:rsid w:val="00F814AD"/>
    <w:rsid w:val="00F8274E"/>
    <w:rsid w:val="00F95DDF"/>
    <w:rsid w:val="00FA45EC"/>
    <w:rsid w:val="00FA6875"/>
    <w:rsid w:val="00FB2C97"/>
    <w:rsid w:val="00FC0AEC"/>
    <w:rsid w:val="00FC3D4A"/>
    <w:rsid w:val="00FD565F"/>
    <w:rsid w:val="00FD6E7C"/>
    <w:rsid w:val="00FD6FAD"/>
    <w:rsid w:val="00FD7269"/>
    <w:rsid w:val="00FE7023"/>
    <w:rsid w:val="00FE7FF4"/>
    <w:rsid w:val="00FF53F8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5B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5BF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7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97A37"/>
  </w:style>
  <w:style w:type="paragraph" w:styleId="a5">
    <w:name w:val="footer"/>
    <w:basedOn w:val="a"/>
    <w:link w:val="Char1"/>
    <w:uiPriority w:val="99"/>
    <w:unhideWhenUsed/>
    <w:rsid w:val="00997A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97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5BF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5BF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7A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97A37"/>
  </w:style>
  <w:style w:type="paragraph" w:styleId="a5">
    <w:name w:val="footer"/>
    <w:basedOn w:val="a"/>
    <w:link w:val="Char1"/>
    <w:uiPriority w:val="99"/>
    <w:unhideWhenUsed/>
    <w:rsid w:val="00997A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97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wcho</dc:creator>
  <cp:lastModifiedBy>wcho</cp:lastModifiedBy>
  <cp:revision>3</cp:revision>
  <dcterms:created xsi:type="dcterms:W3CDTF">2013-02-08T03:50:00Z</dcterms:created>
  <dcterms:modified xsi:type="dcterms:W3CDTF">2013-03-05T13:57:00Z</dcterms:modified>
</cp:coreProperties>
</file>