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1"/>
      </w:tblGrid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proofErr w:type="spellStart"/>
            <w:r w:rsidRPr="00BF65D8">
              <w:rPr>
                <w:sz w:val="16"/>
                <w:szCs w:val="16"/>
              </w:rPr>
              <w:t>Contig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Mapping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041+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104+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074+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030-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132+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014+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069+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076-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046-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119+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018-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033-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082+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037+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025+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066-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086-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022-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026+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044+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020-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068+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048+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060-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036+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013-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001-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017+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043-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056+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005+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008-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063+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lastRenderedPageBreak/>
              <w:t>087-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084+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071+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027-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090+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106+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016-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052+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015+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021-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051+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003+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038+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019-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034+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007+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039-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057-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042+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091+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049-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078+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029-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070-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055-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040+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011+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050-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075-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023+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010+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002+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004-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035+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111+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N</w:t>
            </w:r>
          </w:p>
        </w:tc>
      </w:tr>
      <w:tr w:rsidR="00D81CA7" w:rsidRPr="00BF65D8" w:rsidTr="006D09CB">
        <w:tc>
          <w:tcPr>
            <w:tcW w:w="817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006-</w:t>
            </w:r>
          </w:p>
        </w:tc>
        <w:tc>
          <w:tcPr>
            <w:tcW w:w="851" w:type="dxa"/>
            <w:shd w:val="clear" w:color="auto" w:fill="auto"/>
          </w:tcPr>
          <w:p w:rsidR="00D81CA7" w:rsidRPr="00BF65D8" w:rsidRDefault="00D81CA7" w:rsidP="006D09CB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BF65D8">
              <w:rPr>
                <w:sz w:val="16"/>
                <w:szCs w:val="16"/>
              </w:rPr>
              <w:t>U</w:t>
            </w:r>
          </w:p>
        </w:tc>
      </w:tr>
    </w:tbl>
    <w:p w:rsidR="00197CF4" w:rsidRDefault="00197CF4">
      <w:bookmarkStart w:id="0" w:name="_GoBack"/>
      <w:bookmarkEnd w:id="0"/>
    </w:p>
    <w:sectPr w:rsidR="00197CF4" w:rsidSect="00C4200B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A7"/>
    <w:rsid w:val="00197CF4"/>
    <w:rsid w:val="00C4200B"/>
    <w:rsid w:val="00D8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03DA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485</Characters>
  <Application>Microsoft Macintosh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</cp:revision>
  <dcterms:created xsi:type="dcterms:W3CDTF">2013-10-02T13:31:00Z</dcterms:created>
  <dcterms:modified xsi:type="dcterms:W3CDTF">2013-10-02T13:31:00Z</dcterms:modified>
</cp:coreProperties>
</file>