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C2" w:rsidRPr="00571423" w:rsidRDefault="00AA79C2" w:rsidP="00AA79C2">
      <w:pPr>
        <w:rPr>
          <w:rFonts w:ascii="Times New Roman" w:hAnsi="Times New Roman" w:cs="Times New Roman"/>
          <w:b/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S1: Details of primer</w:t>
      </w:r>
      <w:r w:rsidRPr="00571423">
        <w:rPr>
          <w:rFonts w:ascii="Times New Roman" w:hAnsi="Times New Roman" w:cs="Times New Roman"/>
          <w:b/>
          <w:lang w:val="en-US"/>
        </w:rPr>
        <w:t xml:space="preserve">s used </w:t>
      </w:r>
      <w:r w:rsidR="00F1319A">
        <w:rPr>
          <w:rFonts w:ascii="Times New Roman" w:hAnsi="Times New Roman" w:cs="Times New Roman"/>
          <w:b/>
          <w:lang w:val="en-US"/>
        </w:rPr>
        <w:t>to</w:t>
      </w:r>
      <w:r w:rsidRPr="00571423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amplify and sequenc</w:t>
      </w:r>
      <w:r w:rsidR="00F1319A"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  <w:lang w:val="en-US"/>
        </w:rPr>
        <w:t xml:space="preserve"> insect genes </w:t>
      </w:r>
      <w:r w:rsidRPr="00571423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Grigliatabella"/>
        <w:tblW w:w="10330" w:type="dxa"/>
        <w:jc w:val="center"/>
        <w:tblInd w:w="-1666" w:type="dxa"/>
        <w:tblLayout w:type="fixed"/>
        <w:tblLook w:val="04A0"/>
      </w:tblPr>
      <w:tblGrid>
        <w:gridCol w:w="993"/>
        <w:gridCol w:w="1276"/>
        <w:gridCol w:w="3544"/>
        <w:gridCol w:w="123"/>
        <w:gridCol w:w="1073"/>
        <w:gridCol w:w="1922"/>
        <w:gridCol w:w="1399"/>
      </w:tblGrid>
      <w:tr w:rsidR="00C43BBA" w:rsidRPr="006E2C05" w:rsidTr="00A92679">
        <w:trPr>
          <w:jc w:val="center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328" w:rsidRPr="00361328" w:rsidRDefault="00361328" w:rsidP="00C5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b/>
                <w:sz w:val="18"/>
                <w:szCs w:val="18"/>
              </w:rPr>
              <w:t>Target gene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328" w:rsidRPr="00361328" w:rsidRDefault="00361328" w:rsidP="00C5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61328">
              <w:rPr>
                <w:rFonts w:ascii="Times New Roman" w:hAnsi="Times New Roman" w:cs="Times New Roman"/>
                <w:b/>
                <w:sz w:val="18"/>
                <w:szCs w:val="18"/>
              </w:rPr>
              <w:t>Primer</w:t>
            </w:r>
            <w:proofErr w:type="spellEnd"/>
            <w:r w:rsidRPr="003613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361328">
              <w:rPr>
                <w:rFonts w:ascii="Times New Roman" w:hAnsi="Times New Roman" w:cs="Times New Roman"/>
                <w:b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328" w:rsidRPr="00361328" w:rsidRDefault="00361328" w:rsidP="00C5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b/>
                <w:sz w:val="18"/>
                <w:szCs w:val="18"/>
              </w:rPr>
              <w:t>5´-3´</w:t>
            </w:r>
            <w:proofErr w:type="spellStart"/>
            <w:r w:rsidRPr="00361328">
              <w:rPr>
                <w:rFonts w:ascii="Times New Roman" w:hAnsi="Times New Roman" w:cs="Times New Roman"/>
                <w:b/>
                <w:sz w:val="18"/>
                <w:szCs w:val="18"/>
              </w:rPr>
              <w:t>sequence</w:t>
            </w:r>
            <w:proofErr w:type="spellEnd"/>
          </w:p>
        </w:tc>
        <w:tc>
          <w:tcPr>
            <w:tcW w:w="119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328" w:rsidRPr="00361328" w:rsidRDefault="006E2C05" w:rsidP="007A7C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</w:t>
            </w:r>
            <w:r w:rsidR="00893C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osition</w:t>
            </w:r>
            <w:r w:rsidR="00893C8C" w:rsidRPr="0036132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D158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from </w:t>
            </w:r>
            <w:r w:rsidR="007A7CA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ATG</w:t>
            </w:r>
          </w:p>
        </w:tc>
        <w:tc>
          <w:tcPr>
            <w:tcW w:w="19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328" w:rsidRPr="00361328" w:rsidRDefault="00893C8C" w:rsidP="00C5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36132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Organisms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6E2C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aligned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for primer design</w:t>
            </w:r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328" w:rsidRPr="00361328" w:rsidRDefault="00893C8C" w:rsidP="00C54E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36132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Accession number</w:t>
            </w:r>
          </w:p>
        </w:tc>
      </w:tr>
      <w:tr w:rsidR="00C43BBA" w:rsidRPr="00361328" w:rsidTr="00A92679">
        <w:trPr>
          <w:jc w:val="center"/>
        </w:trPr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6E2C05" w:rsidRPr="00A8219E" w:rsidRDefault="006E2C05" w:rsidP="00C43BB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8219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18S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6E2C05" w:rsidRPr="006E2C05" w:rsidRDefault="006E2C05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18SFw</w:t>
            </w:r>
            <w:r w:rsidR="00CE2F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:rsidR="006E2C05" w:rsidRPr="006E2C05" w:rsidRDefault="006E2C05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GTTGCGGTTAAAAAGCTCGT</w:t>
            </w:r>
          </w:p>
        </w:tc>
        <w:tc>
          <w:tcPr>
            <w:tcW w:w="119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E2C05" w:rsidRPr="006E2C05" w:rsidRDefault="006E2C05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1922" w:type="dxa"/>
            <w:vMerge w:val="restart"/>
            <w:tcBorders>
              <w:left w:val="nil"/>
              <w:right w:val="nil"/>
            </w:tcBorders>
            <w:vAlign w:val="center"/>
          </w:tcPr>
          <w:p w:rsidR="006E2C05" w:rsidRPr="00C83A5E" w:rsidRDefault="006E2C05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83A5E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Euscelidius</w:t>
            </w:r>
            <w:proofErr w:type="spellEnd"/>
            <w:r w:rsidRPr="00C83A5E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variegatus</w:t>
            </w:r>
          </w:p>
        </w:tc>
        <w:tc>
          <w:tcPr>
            <w:tcW w:w="1399" w:type="dxa"/>
            <w:vMerge w:val="restart"/>
            <w:tcBorders>
              <w:left w:val="nil"/>
              <w:right w:val="nil"/>
            </w:tcBorders>
            <w:vAlign w:val="center"/>
          </w:tcPr>
          <w:p w:rsidR="006E2C05" w:rsidRPr="00A43A1F" w:rsidRDefault="006E2C05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A1F">
              <w:rPr>
                <w:rFonts w:ascii="Times New Roman" w:hAnsi="Times New Roman" w:cs="Times New Roman"/>
                <w:sz w:val="16"/>
                <w:szCs w:val="16"/>
              </w:rPr>
              <w:t>EVU15148</w:t>
            </w:r>
          </w:p>
        </w:tc>
      </w:tr>
      <w:tr w:rsidR="00C43BBA" w:rsidRPr="00361328" w:rsidTr="00A92679">
        <w:trPr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2C05" w:rsidRPr="00A8219E" w:rsidRDefault="006E2C05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2C05" w:rsidRPr="00361328" w:rsidRDefault="006E2C05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18SRv1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2C05" w:rsidRPr="00361328" w:rsidRDefault="006E2C05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30">
              <w:rPr>
                <w:rFonts w:ascii="Times New Roman" w:hAnsi="Times New Roman" w:cs="Times New Roman"/>
                <w:sz w:val="18"/>
                <w:szCs w:val="18"/>
              </w:rPr>
              <w:t>GTACAAAGGGCAGGGACGTA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2C05" w:rsidRPr="00361328" w:rsidRDefault="006E2C05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1158</w:t>
            </w:r>
          </w:p>
        </w:tc>
        <w:tc>
          <w:tcPr>
            <w:tcW w:w="192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E2C05" w:rsidRPr="00C83A5E" w:rsidRDefault="006E2C05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E2C05" w:rsidRPr="00A43A1F" w:rsidRDefault="006E2C05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BBA" w:rsidRPr="00361328" w:rsidTr="00A92679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43A1F" w:rsidRPr="00A8219E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219E">
              <w:rPr>
                <w:rFonts w:ascii="Times New Roman" w:hAnsi="Times New Roman" w:cs="Times New Roman"/>
                <w:i/>
                <w:sz w:val="18"/>
                <w:szCs w:val="18"/>
              </w:rPr>
              <w:t>Actin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3A1F" w:rsidRPr="00C43BBA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BBA">
              <w:rPr>
                <w:rFonts w:ascii="Times New Roman" w:hAnsi="Times New Roman" w:cs="Times New Roman"/>
                <w:sz w:val="18"/>
                <w:szCs w:val="18"/>
              </w:rPr>
              <w:t>ActFw1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3A1F" w:rsidRPr="00361328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ATGTGTGACGA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GA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KR</w:t>
            </w: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3A1F" w:rsidRPr="00361328" w:rsidRDefault="00D15816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43A1F" w:rsidRPr="00FC3580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Culex</w:t>
            </w:r>
            <w:proofErr w:type="spellEnd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pipiens</w:t>
            </w:r>
            <w:proofErr w:type="spellEnd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pipiens</w:t>
            </w:r>
            <w:proofErr w:type="spellEnd"/>
          </w:p>
          <w:p w:rsidR="00A43A1F" w:rsidRPr="00FC3580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Acyrthosiphon</w:t>
            </w:r>
            <w:proofErr w:type="spellEnd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pisum</w:t>
            </w:r>
            <w:proofErr w:type="spellEnd"/>
          </w:p>
          <w:p w:rsidR="00A43A1F" w:rsidRPr="00FC3580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Toxoptera</w:t>
            </w:r>
            <w:proofErr w:type="spellEnd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citricida</w:t>
            </w:r>
            <w:proofErr w:type="spellEnd"/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A1F">
              <w:rPr>
                <w:rFonts w:ascii="Times New Roman" w:hAnsi="Times New Roman" w:cs="Times New Roman"/>
                <w:sz w:val="16"/>
                <w:szCs w:val="16"/>
              </w:rPr>
              <w:t>DQ385449</w:t>
            </w:r>
          </w:p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A1F">
              <w:rPr>
                <w:rFonts w:ascii="Times New Roman" w:hAnsi="Times New Roman" w:cs="Times New Roman"/>
                <w:sz w:val="16"/>
                <w:szCs w:val="16"/>
              </w:rPr>
              <w:t>NM_001142636</w:t>
            </w:r>
          </w:p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A1F">
              <w:rPr>
                <w:rFonts w:ascii="Times New Roman" w:hAnsi="Times New Roman" w:cs="Times New Roman"/>
                <w:sz w:val="16"/>
                <w:szCs w:val="16"/>
              </w:rPr>
              <w:t>AY737550</w:t>
            </w:r>
          </w:p>
        </w:tc>
      </w:tr>
      <w:tr w:rsidR="00C43BBA" w:rsidRPr="00361328" w:rsidTr="00A92679">
        <w:trPr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A43A1F" w:rsidRPr="00A8219E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C43BBA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BBA">
              <w:rPr>
                <w:rFonts w:ascii="Times New Roman" w:hAnsi="Times New Roman" w:cs="Times New Roman"/>
                <w:sz w:val="18"/>
                <w:szCs w:val="18"/>
              </w:rPr>
              <w:t>ActFw750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361328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GACGGACAGGTCATCACCATCGG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361328" w:rsidRDefault="00D15816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43A1F" w:rsidRPr="00C83A5E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BBA" w:rsidRPr="00361328" w:rsidTr="00A92679">
        <w:trPr>
          <w:trHeight w:val="93"/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A43A1F" w:rsidRPr="00A8219E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C43BBA" w:rsidRDefault="00A43A1F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BBA">
              <w:rPr>
                <w:rFonts w:ascii="Times New Roman" w:hAnsi="Times New Roman" w:cs="Times New Roman"/>
                <w:sz w:val="18"/>
                <w:szCs w:val="18"/>
              </w:rPr>
              <w:t>ActRv376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361328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GAAGCGTACAGGGAGAGCAC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361328" w:rsidRDefault="003E2BC4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43A1F" w:rsidRPr="00C83A5E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BBA" w:rsidRPr="00361328" w:rsidTr="00A92679">
        <w:trPr>
          <w:trHeight w:val="92"/>
          <w:jc w:val="center"/>
        </w:trPr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43A1F" w:rsidRPr="00A8219E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C43BBA" w:rsidRDefault="00C43BBA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BBA">
              <w:rPr>
                <w:rFonts w:ascii="Times New Roman" w:hAnsi="Times New Roman" w:cs="Times New Roman"/>
                <w:sz w:val="18"/>
                <w:szCs w:val="18"/>
              </w:rPr>
              <w:t>ActRv750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361328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CCGATGGTGATGACCTGTCCGTC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A1F" w:rsidRPr="00361328" w:rsidRDefault="003E2BC4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43A1F" w:rsidRPr="00C83A5E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BBA" w:rsidRPr="00361328" w:rsidTr="006C73CD">
        <w:trPr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3A1F" w:rsidRPr="00A8219E" w:rsidRDefault="00A43A1F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3A1F" w:rsidRPr="00C43BBA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BBA">
              <w:rPr>
                <w:rFonts w:ascii="Times New Roman" w:hAnsi="Times New Roman" w:cs="Times New Roman"/>
                <w:sz w:val="18"/>
                <w:szCs w:val="18"/>
              </w:rPr>
              <w:t>ActRv1110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3A1F" w:rsidRPr="00361328" w:rsidRDefault="00A43A1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GGGCCGGA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E2C05">
              <w:rPr>
                <w:rFonts w:ascii="Times New Roman" w:hAnsi="Times New Roman" w:cs="Times New Roman"/>
                <w:sz w:val="18"/>
                <w:szCs w:val="18"/>
              </w:rPr>
              <w:t>TCGTCGT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3A1F" w:rsidRPr="00361328" w:rsidRDefault="003E2BC4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1106</w:t>
            </w:r>
          </w:p>
        </w:tc>
        <w:tc>
          <w:tcPr>
            <w:tcW w:w="192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43A1F" w:rsidRPr="00C83A5E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43A1F" w:rsidRPr="00A43A1F" w:rsidRDefault="00A43A1F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73CD" w:rsidRPr="00361328" w:rsidTr="006C73CD">
        <w:trPr>
          <w:trHeight w:val="42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73CD" w:rsidRPr="00A8219E" w:rsidRDefault="006C73CD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21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i/>
                <w:sz w:val="18"/>
                <w:szCs w:val="18"/>
              </w:rPr>
              <w:t>synthase</w:t>
            </w:r>
            <w:proofErr w:type="spellEnd"/>
            <w:r w:rsidRPr="00A821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8219E">
              <w:rPr>
                <w:rFonts w:ascii="Symbol" w:hAnsi="Symbol" w:cs="Times New Roman"/>
                <w:i/>
                <w:sz w:val="18"/>
                <w:szCs w:val="18"/>
              </w:rPr>
              <w:t>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ATP</w:t>
            </w:r>
            <w:r w:rsidRPr="00361328">
              <w:rPr>
                <w:rFonts w:ascii="Symbol" w:hAnsi="Symbol" w:cs="Times New Roman"/>
                <w:sz w:val="18"/>
                <w:szCs w:val="18"/>
              </w:rPr>
              <w:t></w:t>
            </w: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Fw22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CAGCA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TTGGG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GAAAA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Nasonia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vitripennis</w:t>
            </w:r>
            <w:proofErr w:type="spellEnd"/>
          </w:p>
          <w:p w:rsidR="006C73CD" w:rsidRPr="00C83A5E" w:rsidRDefault="006C73CD" w:rsidP="00C54E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C83A5E">
              <w:rPr>
                <w:rFonts w:ascii="Times New Roman" w:hAnsi="Times New Roman" w:cs="Times New Roman"/>
                <w:i/>
                <w:sz w:val="16"/>
                <w:szCs w:val="16"/>
              </w:rPr>
              <w:t>Acyrthosiphon</w:t>
            </w:r>
            <w:proofErr w:type="spellEnd"/>
            <w:r w:rsidRPr="00C83A5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C83A5E">
              <w:rPr>
                <w:rFonts w:ascii="Times New Roman" w:hAnsi="Times New Roman" w:cs="Times New Roman"/>
                <w:i/>
                <w:sz w:val="16"/>
                <w:szCs w:val="16"/>
              </w:rPr>
              <w:t>pisum</w:t>
            </w:r>
            <w:proofErr w:type="spellEnd"/>
          </w:p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C83A5E">
              <w:rPr>
                <w:rFonts w:ascii="Times New Roman" w:hAnsi="Times New Roman" w:cs="Times New Roman"/>
                <w:i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rosophila</w:t>
            </w:r>
            <w:proofErr w:type="spellEnd"/>
            <w:r w:rsidRPr="00C83A5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C83A5E">
              <w:rPr>
                <w:rFonts w:ascii="Times New Roman" w:hAnsi="Times New Roman" w:cs="Times New Roman"/>
                <w:i/>
                <w:sz w:val="16"/>
                <w:szCs w:val="16"/>
              </w:rPr>
              <w:t>melanogaster</w:t>
            </w:r>
            <w:proofErr w:type="spellEnd"/>
          </w:p>
          <w:p w:rsidR="006C73CD" w:rsidRPr="00C83A5E" w:rsidRDefault="006C73CD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Apis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mellifera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73CD" w:rsidRDefault="006C73CD" w:rsidP="00C43B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4E36">
              <w:rPr>
                <w:rFonts w:ascii="Times New Roman" w:hAnsi="Times New Roman" w:cs="Times New Roman"/>
                <w:sz w:val="16"/>
                <w:szCs w:val="16"/>
              </w:rPr>
              <w:t>NM_001159894</w:t>
            </w:r>
          </w:p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A5E">
              <w:rPr>
                <w:rFonts w:ascii="Times New Roman" w:hAnsi="Times New Roman" w:cs="Times New Roman"/>
                <w:sz w:val="16"/>
                <w:szCs w:val="16"/>
              </w:rPr>
              <w:t>NM_001126173</w:t>
            </w:r>
          </w:p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A5E">
              <w:rPr>
                <w:rFonts w:ascii="Times New Roman" w:hAnsi="Times New Roman" w:cs="Times New Roman"/>
                <w:sz w:val="16"/>
                <w:szCs w:val="16"/>
              </w:rPr>
              <w:t>NM_166808</w:t>
            </w:r>
          </w:p>
          <w:p w:rsidR="006C73CD" w:rsidRPr="00A43A1F" w:rsidRDefault="006C73CD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E36">
              <w:rPr>
                <w:rFonts w:ascii="Times New Roman" w:hAnsi="Times New Roman" w:cs="Times New Roman"/>
                <w:sz w:val="16"/>
                <w:szCs w:val="16"/>
              </w:rPr>
              <w:t>XM_624153</w:t>
            </w:r>
          </w:p>
        </w:tc>
      </w:tr>
      <w:tr w:rsidR="006C73CD" w:rsidRPr="00361328" w:rsidTr="006C73CD">
        <w:trPr>
          <w:trHeight w:val="424"/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6C73CD" w:rsidRPr="00A8219E" w:rsidRDefault="006C73CD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ATP</w:t>
            </w:r>
            <w:r w:rsidRPr="00361328">
              <w:rPr>
                <w:rFonts w:ascii="Symbol" w:hAnsi="Symbol" w:cs="Times New Roman"/>
                <w:sz w:val="18"/>
                <w:szCs w:val="18"/>
              </w:rPr>
              <w:t></w:t>
            </w: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Rv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GGATC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ACAGC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CE2F05">
              <w:rPr>
                <w:rFonts w:ascii="Times New Roman" w:hAnsi="Times New Roman" w:cs="Times New Roman"/>
                <w:sz w:val="18"/>
                <w:szCs w:val="18"/>
              </w:rPr>
              <w:t>ATACC</w:t>
            </w: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6C73CD" w:rsidRPr="00C83A5E" w:rsidRDefault="006C73CD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6C73CD" w:rsidRPr="00A43A1F" w:rsidRDefault="006C73CD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3580" w:rsidRPr="00361328" w:rsidTr="00A92679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3580" w:rsidRPr="00A8219E" w:rsidRDefault="00FC3580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219E">
              <w:rPr>
                <w:rFonts w:ascii="Times New Roman" w:hAnsi="Times New Roman" w:cs="Times New Roman"/>
                <w:i/>
                <w:sz w:val="18"/>
                <w:szCs w:val="18"/>
              </w:rPr>
              <w:t>GAPDH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C3580" w:rsidRDefault="00FC3580" w:rsidP="00FC3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3580" w:rsidRPr="00361328" w:rsidRDefault="00FC3580" w:rsidP="00FC3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GAPFw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C3580" w:rsidRPr="00361328" w:rsidRDefault="00FC3580" w:rsidP="00FC3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ATG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WSR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AACGG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3580" w:rsidRDefault="00FC3580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3580" w:rsidRPr="00361328" w:rsidRDefault="00AF3282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C3580" w:rsidRDefault="00FC3580" w:rsidP="00FC35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Nasonia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vitripennis</w:t>
            </w:r>
            <w:proofErr w:type="spellEnd"/>
          </w:p>
          <w:p w:rsidR="00FC3580" w:rsidRDefault="00FC3580" w:rsidP="00FC35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Laodelphax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striatellus</w:t>
            </w:r>
            <w:proofErr w:type="spellEnd"/>
          </w:p>
          <w:p w:rsidR="00FC3580" w:rsidRPr="00C83A5E" w:rsidRDefault="00FC3580" w:rsidP="00FC35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Culex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quinquefasciatus</w:t>
            </w:r>
            <w:proofErr w:type="spellEnd"/>
          </w:p>
          <w:p w:rsidR="00FC3580" w:rsidRDefault="00FC3580" w:rsidP="00FC35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</w:rPr>
              <w:t>Oncometopia</w:t>
            </w:r>
            <w:proofErr w:type="spellEnd"/>
            <w:r w:rsidRPr="00FC358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</w:rPr>
              <w:t>nigricans</w:t>
            </w:r>
            <w:proofErr w:type="spellEnd"/>
          </w:p>
          <w:p w:rsidR="00FC3580" w:rsidRPr="00FC3580" w:rsidRDefault="00FC3580" w:rsidP="00FC358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FC3580">
              <w:rPr>
                <w:rFonts w:ascii="Times New Roman" w:hAnsi="Times New Roman" w:cs="Times New Roman"/>
                <w:i/>
                <w:sz w:val="16"/>
                <w:szCs w:val="16"/>
              </w:rPr>
              <w:t>Spodoptera</w:t>
            </w:r>
            <w:proofErr w:type="spellEnd"/>
            <w:r w:rsidRPr="00FC358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litura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D2BB4" w:rsidRDefault="00FD2BB4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BB4">
              <w:rPr>
                <w:rFonts w:ascii="Times New Roman" w:hAnsi="Times New Roman" w:cs="Times New Roman"/>
                <w:sz w:val="16"/>
                <w:szCs w:val="16"/>
              </w:rPr>
              <w:t>XM_001607424</w:t>
            </w:r>
          </w:p>
          <w:p w:rsidR="00FC3580" w:rsidRDefault="00FD2BB4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BB4">
              <w:rPr>
                <w:rFonts w:ascii="Times New Roman" w:hAnsi="Times New Roman" w:cs="Times New Roman"/>
                <w:sz w:val="16"/>
                <w:szCs w:val="16"/>
              </w:rPr>
              <w:t>HQ385974</w:t>
            </w:r>
          </w:p>
          <w:p w:rsidR="0099312D" w:rsidRDefault="00FD2BB4" w:rsidP="00AF32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BB4">
              <w:rPr>
                <w:rFonts w:ascii="Times New Roman" w:hAnsi="Times New Roman" w:cs="Times New Roman"/>
                <w:sz w:val="16"/>
                <w:szCs w:val="16"/>
              </w:rPr>
              <w:t>XM_001846997</w:t>
            </w:r>
          </w:p>
          <w:p w:rsidR="00FD2BB4" w:rsidRDefault="00FD2BB4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BB4">
              <w:rPr>
                <w:rFonts w:ascii="Times New Roman" w:hAnsi="Times New Roman" w:cs="Times New Roman"/>
                <w:sz w:val="16"/>
                <w:szCs w:val="16"/>
              </w:rPr>
              <w:t>AY725786</w:t>
            </w:r>
          </w:p>
          <w:p w:rsidR="00FD2BB4" w:rsidRPr="00A43A1F" w:rsidRDefault="00FD2BB4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BB4">
              <w:rPr>
                <w:rFonts w:ascii="Times New Roman" w:hAnsi="Times New Roman" w:cs="Times New Roman"/>
                <w:sz w:val="16"/>
                <w:szCs w:val="16"/>
              </w:rPr>
              <w:t>HQ012003</w:t>
            </w:r>
          </w:p>
        </w:tc>
      </w:tr>
      <w:tr w:rsidR="00FC3580" w:rsidRPr="00361328" w:rsidTr="00A92679">
        <w:trPr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3580" w:rsidRPr="00A8219E" w:rsidRDefault="00FC3580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3580" w:rsidRDefault="00FC3580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GAPRv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FC3580" w:rsidRPr="00361328" w:rsidRDefault="00FC3580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3580" w:rsidRDefault="00FC3580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TTA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TC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TTG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SWY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ATGTA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0038D">
              <w:rPr>
                <w:rFonts w:ascii="Times New Roman" w:hAnsi="Times New Roman" w:cs="Times New Roman"/>
                <w:sz w:val="18"/>
                <w:szCs w:val="18"/>
              </w:rPr>
              <w:t>TTGAT</w:t>
            </w:r>
          </w:p>
          <w:p w:rsidR="00FC3580" w:rsidRPr="00361328" w:rsidRDefault="00FC3580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3580" w:rsidRDefault="00AF3282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  <w:p w:rsidR="00FC3580" w:rsidRPr="00361328" w:rsidRDefault="00FC3580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3580" w:rsidRPr="00C83A5E" w:rsidRDefault="00FC3580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3580" w:rsidRPr="00A43A1F" w:rsidRDefault="00FC3580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2679" w:rsidRPr="00361328" w:rsidTr="00E126F8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2679" w:rsidRPr="00A8219E" w:rsidRDefault="00A92679" w:rsidP="00C54E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219E">
              <w:rPr>
                <w:rFonts w:ascii="Times New Roman" w:hAnsi="Times New Roman" w:cs="Times New Roman"/>
                <w:i/>
                <w:sz w:val="18"/>
                <w:szCs w:val="18"/>
              </w:rPr>
              <w:t>Tropo-myosin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73CD" w:rsidRDefault="006C73CD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2679" w:rsidRPr="00361328" w:rsidRDefault="00A92679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</w:t>
            </w: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Fw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ATGGACGC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ATCAAGAAGAAAATGC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73CD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2679" w:rsidRPr="00361328" w:rsidRDefault="002D6BE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92679" w:rsidRPr="00E126F8" w:rsidRDefault="00A92679" w:rsidP="00A9267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>Myzus</w:t>
            </w:r>
            <w:proofErr w:type="spellEnd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>persicae</w:t>
            </w:r>
            <w:proofErr w:type="spellEnd"/>
          </w:p>
          <w:p w:rsidR="00A92679" w:rsidRPr="00E126F8" w:rsidRDefault="00A92679" w:rsidP="00A9267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>_Acyrtosiphon</w:t>
            </w:r>
            <w:proofErr w:type="spellEnd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>pisum</w:t>
            </w:r>
            <w:proofErr w:type="spellEnd"/>
          </w:p>
          <w:p w:rsidR="00A92679" w:rsidRPr="00E126F8" w:rsidRDefault="00A92679" w:rsidP="00A9267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>Toxoptera</w:t>
            </w:r>
            <w:proofErr w:type="spellEnd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126F8">
              <w:rPr>
                <w:rFonts w:ascii="Times New Roman" w:hAnsi="Times New Roman" w:cs="Times New Roman"/>
                <w:i/>
                <w:sz w:val="16"/>
                <w:szCs w:val="16"/>
              </w:rPr>
              <w:t>citricida</w:t>
            </w:r>
            <w:proofErr w:type="spellEnd"/>
          </w:p>
          <w:p w:rsidR="00A92679" w:rsidRDefault="00A92679" w:rsidP="00A9267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A92679">
              <w:rPr>
                <w:rFonts w:ascii="Times New Roman" w:hAnsi="Times New Roman" w:cs="Times New Roman"/>
                <w:i/>
                <w:sz w:val="16"/>
                <w:szCs w:val="16"/>
              </w:rPr>
              <w:t>Culex</w:t>
            </w:r>
            <w:proofErr w:type="spellEnd"/>
            <w:r w:rsidRPr="00A9267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92679">
              <w:rPr>
                <w:rFonts w:ascii="Times New Roman" w:hAnsi="Times New Roman" w:cs="Times New Roman"/>
                <w:i/>
                <w:sz w:val="16"/>
                <w:szCs w:val="16"/>
              </w:rPr>
              <w:t>quinquefasciatus</w:t>
            </w:r>
            <w:proofErr w:type="spellEnd"/>
          </w:p>
          <w:p w:rsidR="002D6BEF" w:rsidRPr="002D6BEF" w:rsidRDefault="002D6BEF" w:rsidP="002D6BE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>Aedes</w:t>
            </w:r>
            <w:proofErr w:type="spellEnd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>aegypti</w:t>
            </w:r>
            <w:proofErr w:type="spellEnd"/>
          </w:p>
          <w:p w:rsidR="002D6BEF" w:rsidRPr="002D6BEF" w:rsidRDefault="002D6BEF" w:rsidP="002D6BE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>Apis</w:t>
            </w:r>
            <w:proofErr w:type="spellEnd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mellifera</w:t>
            </w:r>
          </w:p>
          <w:p w:rsidR="002D6BEF" w:rsidRPr="00C83A5E" w:rsidRDefault="002D6BEF" w:rsidP="002D6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>Bombyx</w:t>
            </w:r>
            <w:proofErr w:type="spellEnd"/>
            <w:r w:rsidRPr="002D6BE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mori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92679" w:rsidRPr="00E126F8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26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AY714063 NM_001246093</w:t>
            </w:r>
          </w:p>
          <w:p w:rsidR="00A92679" w:rsidRPr="00E126F8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26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AY737537</w:t>
            </w:r>
          </w:p>
          <w:p w:rsidR="002D6BEF" w:rsidRPr="00E126F8" w:rsidRDefault="00A92679" w:rsidP="00A9267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26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XM_001864204</w:t>
            </w:r>
          </w:p>
          <w:p w:rsidR="002D6BEF" w:rsidRPr="00E126F8" w:rsidRDefault="002D6BEF" w:rsidP="00A9267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26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XM_001655903</w:t>
            </w:r>
          </w:p>
          <w:p w:rsidR="002D6BEF" w:rsidRDefault="002D6BEF" w:rsidP="00A926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BEF">
              <w:rPr>
                <w:rFonts w:ascii="Times New Roman" w:hAnsi="Times New Roman" w:cs="Times New Roman"/>
                <w:sz w:val="16"/>
                <w:szCs w:val="16"/>
              </w:rPr>
              <w:t>XM_392125</w:t>
            </w:r>
          </w:p>
          <w:p w:rsidR="00A92679" w:rsidRPr="00A43A1F" w:rsidRDefault="002D6BEF" w:rsidP="002D6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BEF">
              <w:rPr>
                <w:rFonts w:ascii="Times New Roman" w:hAnsi="Times New Roman" w:cs="Times New Roman"/>
                <w:sz w:val="16"/>
                <w:szCs w:val="16"/>
              </w:rPr>
              <w:t>DQ443311</w:t>
            </w:r>
          </w:p>
        </w:tc>
      </w:tr>
      <w:tr w:rsidR="00A92679" w:rsidRPr="00361328" w:rsidTr="00E126F8">
        <w:trPr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mFw</w:t>
            </w: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ATGAAGCTGGAGAAGGACA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2D6BE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92679" w:rsidRPr="00C83A5E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92679" w:rsidRPr="00A43A1F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2679" w:rsidRPr="00361328" w:rsidTr="00E126F8">
        <w:trPr>
          <w:jc w:val="center"/>
        </w:trPr>
        <w:tc>
          <w:tcPr>
            <w:tcW w:w="993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TmRv503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TTACGCGCTACCTCATCATATT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2D6BEF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92679" w:rsidRPr="00C83A5E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92679" w:rsidRPr="00A43A1F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2679" w:rsidRPr="00361328" w:rsidTr="00E126F8">
        <w:trPr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Default="00A92679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TmRv752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TCGTCTTCGAG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CTGTCGACTTCC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92679" w:rsidRPr="00C83A5E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92679" w:rsidRPr="00A43A1F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2679" w:rsidRPr="00361328" w:rsidTr="00E126F8">
        <w:trPr>
          <w:jc w:val="center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A92679" w:rsidRPr="00361328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A92679" w:rsidRDefault="00A92679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</w:t>
            </w:r>
            <w:r w:rsidRPr="00361328">
              <w:rPr>
                <w:rFonts w:ascii="Times New Roman" w:hAnsi="Times New Roman" w:cs="Times New Roman"/>
                <w:sz w:val="18"/>
                <w:szCs w:val="18"/>
              </w:rPr>
              <w:t>Rv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  <w:p w:rsidR="006C73CD" w:rsidRPr="00361328" w:rsidRDefault="006C73CD" w:rsidP="00C43B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92679" w:rsidRDefault="00A92679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TGTA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TTCTC</w:t>
            </w:r>
            <w:r w:rsidRPr="006C73CD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693E09">
              <w:rPr>
                <w:rFonts w:ascii="Times New Roman" w:hAnsi="Times New Roman" w:cs="Times New Roman"/>
                <w:sz w:val="18"/>
                <w:szCs w:val="18"/>
              </w:rPr>
              <w:t>TTCTC</w:t>
            </w:r>
          </w:p>
          <w:p w:rsidR="006C73CD" w:rsidRPr="00361328" w:rsidRDefault="006C73CD" w:rsidP="00C54E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vAlign w:val="center"/>
          </w:tcPr>
          <w:p w:rsidR="00A92679" w:rsidRDefault="00A92679" w:rsidP="006C7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802</w:t>
            </w:r>
          </w:p>
          <w:p w:rsidR="006C73CD" w:rsidRPr="00361328" w:rsidRDefault="006C73CD" w:rsidP="002D6B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:rsidR="00A92679" w:rsidRPr="00C83A5E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left w:val="nil"/>
              <w:right w:val="nil"/>
            </w:tcBorders>
            <w:vAlign w:val="center"/>
          </w:tcPr>
          <w:p w:rsidR="00A92679" w:rsidRPr="00A43A1F" w:rsidRDefault="00A92679" w:rsidP="00C54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A79C2" w:rsidRPr="00361328" w:rsidRDefault="00AA79C2">
      <w:pPr>
        <w:rPr>
          <w:rFonts w:ascii="Times New Roman" w:hAnsi="Times New Roman" w:cs="Times New Roman"/>
          <w:b/>
          <w:sz w:val="4"/>
          <w:szCs w:val="4"/>
          <w:lang w:val="en-US"/>
        </w:rPr>
      </w:pPr>
      <w:r w:rsidRPr="00361328">
        <w:rPr>
          <w:rFonts w:ascii="Times New Roman" w:hAnsi="Times New Roman" w:cs="Times New Roman"/>
          <w:b/>
          <w:sz w:val="4"/>
          <w:szCs w:val="4"/>
          <w:lang w:val="en-US"/>
        </w:rPr>
        <w:br w:type="page"/>
      </w:r>
    </w:p>
    <w:p w:rsidR="00574D5D" w:rsidRPr="00574D5D" w:rsidRDefault="00574D5D" w:rsidP="00ED4977">
      <w:pPr>
        <w:spacing w:after="0" w:line="240" w:lineRule="auto"/>
        <w:rPr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US"/>
        </w:rPr>
        <w:t>S2</w:t>
      </w:r>
      <w:r w:rsidRPr="00571423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Descriptive statistics calculated by </w:t>
      </w:r>
      <w:proofErr w:type="spellStart"/>
      <w:r>
        <w:rPr>
          <w:rFonts w:ascii="Times New Roman" w:hAnsi="Times New Roman" w:cs="Times New Roman"/>
          <w:b/>
          <w:lang w:val="en-US"/>
        </w:rPr>
        <w:t>BestKeeper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considering CY</w:t>
      </w:r>
      <w:r w:rsidR="00A8219E">
        <w:rPr>
          <w:rFonts w:ascii="Times New Roman" w:hAnsi="Times New Roman" w:cs="Times New Roman"/>
          <w:b/>
          <w:lang w:val="en-US"/>
        </w:rPr>
        <w:t>P</w:t>
      </w:r>
      <w:r>
        <w:rPr>
          <w:rFonts w:ascii="Times New Roman" w:hAnsi="Times New Roman" w:cs="Times New Roman"/>
          <w:b/>
          <w:lang w:val="en-US"/>
        </w:rPr>
        <w:t xml:space="preserve">-infected </w:t>
      </w:r>
      <w:proofErr w:type="spellStart"/>
      <w:r w:rsidRPr="008652D1">
        <w:rPr>
          <w:rFonts w:ascii="Times New Roman" w:hAnsi="Times New Roman" w:cs="Times New Roman"/>
          <w:b/>
          <w:i/>
          <w:lang w:val="en-US"/>
        </w:rPr>
        <w:t>Euscelidius</w:t>
      </w:r>
      <w:proofErr w:type="spellEnd"/>
      <w:r w:rsidRPr="008652D1">
        <w:rPr>
          <w:rFonts w:ascii="Times New Roman" w:hAnsi="Times New Roman" w:cs="Times New Roman"/>
          <w:b/>
          <w:i/>
          <w:lang w:val="en-US"/>
        </w:rPr>
        <w:t xml:space="preserve"> variegatus</w:t>
      </w:r>
      <w:r>
        <w:rPr>
          <w:rFonts w:ascii="Times New Roman" w:hAnsi="Times New Roman" w:cs="Times New Roman"/>
          <w:b/>
          <w:lang w:val="en-US"/>
        </w:rPr>
        <w:t xml:space="preserve"> samples</w:t>
      </w:r>
    </w:p>
    <w:tbl>
      <w:tblPr>
        <w:tblStyle w:val="Grigliatabella"/>
        <w:tblW w:w="99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1381"/>
        <w:gridCol w:w="1382"/>
        <w:gridCol w:w="1382"/>
        <w:gridCol w:w="1381"/>
        <w:gridCol w:w="1382"/>
        <w:gridCol w:w="1382"/>
      </w:tblGrid>
      <w:tr w:rsidR="00574D5D" w:rsidRPr="00574D5D" w:rsidTr="00574D5D">
        <w:trPr>
          <w:trHeight w:val="25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18S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Syn</w:t>
            </w:r>
            <w:proofErr w:type="spellEnd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8219E">
              <w:rPr>
                <w:rFonts w:ascii="Symbol" w:hAnsi="Symbol" w:cs="Times New Roman"/>
                <w:b/>
                <w:i/>
                <w:sz w:val="20"/>
                <w:szCs w:val="20"/>
              </w:rPr>
              <w:t>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GAPDH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Tropomyosin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BestKeeper</w:t>
            </w:r>
            <w:proofErr w:type="spellEnd"/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[CP]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CP]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[% CP]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</w:tr>
      <w:tr w:rsidR="00574D5D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574D5D" w:rsidRPr="00574D5D" w:rsidRDefault="00574D5D" w:rsidP="00574D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</w:t>
            </w:r>
            <w:proofErr w:type="spellStart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57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1381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382" w:type="dxa"/>
            <w:noWrap/>
            <w:vAlign w:val="center"/>
            <w:hideMark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382" w:type="dxa"/>
            <w:vAlign w:val="center"/>
          </w:tcPr>
          <w:p w:rsidR="00574D5D" w:rsidRPr="00574D5D" w:rsidRDefault="00574D5D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97D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74D5D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E126F8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E126F8" w:rsidRPr="00E126F8" w:rsidRDefault="00E126F8" w:rsidP="00E126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coeff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of corr. [r]</w:t>
            </w: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381" w:type="dxa"/>
            <w:noWrap/>
            <w:vAlign w:val="center"/>
            <w:hideMark/>
          </w:tcPr>
          <w:p w:rsidR="00E126F8" w:rsidRPr="00574D5D" w:rsidRDefault="00E126F8" w:rsidP="00E126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0,550</w:t>
            </w:r>
          </w:p>
        </w:tc>
        <w:tc>
          <w:tcPr>
            <w:tcW w:w="1382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0,937</w:t>
            </w:r>
          </w:p>
        </w:tc>
        <w:tc>
          <w:tcPr>
            <w:tcW w:w="1382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0,731</w:t>
            </w:r>
          </w:p>
        </w:tc>
        <w:tc>
          <w:tcPr>
            <w:tcW w:w="1381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0,582</w:t>
            </w:r>
          </w:p>
        </w:tc>
        <w:tc>
          <w:tcPr>
            <w:tcW w:w="1382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0,934</w:t>
            </w:r>
          </w:p>
        </w:tc>
        <w:tc>
          <w:tcPr>
            <w:tcW w:w="1382" w:type="dxa"/>
            <w:vAlign w:val="center"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126F8" w:rsidRPr="00574D5D" w:rsidTr="00574D5D">
        <w:trPr>
          <w:trHeight w:val="255"/>
        </w:trPr>
        <w:tc>
          <w:tcPr>
            <w:tcW w:w="1668" w:type="dxa"/>
            <w:noWrap/>
            <w:vAlign w:val="center"/>
            <w:hideMark/>
          </w:tcPr>
          <w:p w:rsidR="00E126F8" w:rsidRPr="00E126F8" w:rsidRDefault="00E126F8" w:rsidP="00E126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81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0,052</w:t>
            </w:r>
          </w:p>
        </w:tc>
        <w:tc>
          <w:tcPr>
            <w:tcW w:w="1382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82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0,005</w:t>
            </w:r>
          </w:p>
        </w:tc>
        <w:tc>
          <w:tcPr>
            <w:tcW w:w="1381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0,037</w:t>
            </w:r>
          </w:p>
        </w:tc>
        <w:tc>
          <w:tcPr>
            <w:tcW w:w="1382" w:type="dxa"/>
            <w:noWrap/>
            <w:vAlign w:val="center"/>
            <w:hideMark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82" w:type="dxa"/>
            <w:vAlign w:val="center"/>
          </w:tcPr>
          <w:p w:rsidR="00E126F8" w:rsidRPr="00574D5D" w:rsidRDefault="00E126F8" w:rsidP="00574D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74D5D" w:rsidRDefault="00574D5D"/>
    <w:p w:rsidR="00697D6D" w:rsidRPr="0015368B" w:rsidRDefault="00697D6D" w:rsidP="00ED497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S3</w:t>
      </w:r>
      <w:r w:rsidRPr="00571423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Descriptive statistics calculated by </w:t>
      </w:r>
      <w:proofErr w:type="spellStart"/>
      <w:r>
        <w:rPr>
          <w:rFonts w:ascii="Times New Roman" w:hAnsi="Times New Roman" w:cs="Times New Roman"/>
          <w:b/>
          <w:lang w:val="en-US"/>
        </w:rPr>
        <w:t>BestKeeper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considering healthy </w:t>
      </w:r>
      <w:proofErr w:type="spellStart"/>
      <w:r w:rsidRPr="00211FFF">
        <w:rPr>
          <w:rFonts w:ascii="Times New Roman" w:hAnsi="Times New Roman" w:cs="Times New Roman"/>
          <w:b/>
          <w:i/>
          <w:lang w:val="en-US"/>
        </w:rPr>
        <w:t>Euscelidius</w:t>
      </w:r>
      <w:proofErr w:type="spellEnd"/>
      <w:r w:rsidRPr="00211FFF">
        <w:rPr>
          <w:rFonts w:ascii="Times New Roman" w:hAnsi="Times New Roman" w:cs="Times New Roman"/>
          <w:b/>
          <w:i/>
          <w:lang w:val="en-US"/>
        </w:rPr>
        <w:t xml:space="preserve"> variegatus</w:t>
      </w:r>
      <w:r>
        <w:rPr>
          <w:rFonts w:ascii="Times New Roman" w:hAnsi="Times New Roman" w:cs="Times New Roman"/>
          <w:b/>
          <w:lang w:val="en-US"/>
        </w:rPr>
        <w:t xml:space="preserve"> samples</w:t>
      </w:r>
    </w:p>
    <w:tbl>
      <w:tblPr>
        <w:tblStyle w:val="Grigliatabella"/>
        <w:tblW w:w="100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2"/>
        <w:gridCol w:w="89"/>
        <w:gridCol w:w="1617"/>
        <w:gridCol w:w="1377"/>
        <w:gridCol w:w="1327"/>
        <w:gridCol w:w="1259"/>
        <w:gridCol w:w="1394"/>
        <w:gridCol w:w="1316"/>
      </w:tblGrid>
      <w:tr w:rsidR="00697D6D" w:rsidRPr="00697D6D" w:rsidTr="00697D6D">
        <w:trPr>
          <w:trHeight w:val="255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97D6D" w:rsidRPr="00F75CB0" w:rsidRDefault="00697D6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97D6D" w:rsidRPr="00A8219E" w:rsidRDefault="00697D6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18S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97D6D" w:rsidRPr="00A8219E" w:rsidRDefault="00697D6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97D6D" w:rsidRPr="00A8219E" w:rsidRDefault="00697D6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Syn</w:t>
            </w:r>
            <w:proofErr w:type="spellEnd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8219E">
              <w:rPr>
                <w:rFonts w:ascii="Symbol" w:hAnsi="Symbol" w:cs="Times New Roman"/>
                <w:b/>
                <w:i/>
                <w:sz w:val="20"/>
                <w:szCs w:val="20"/>
              </w:rPr>
              <w:t>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97D6D" w:rsidRPr="00A8219E" w:rsidRDefault="00697D6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GAPDH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97D6D" w:rsidRPr="00A8219E" w:rsidRDefault="00697D6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Tropomyosin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D6D" w:rsidRPr="00F75CB0" w:rsidRDefault="00697D6D" w:rsidP="00D44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BestKeeper</w:t>
            </w:r>
            <w:proofErr w:type="spellEnd"/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[CP]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CP]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[% CP]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</w:tr>
      <w:tr w:rsidR="00697D6D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697D6D" w:rsidRPr="00697D6D" w:rsidRDefault="00697D6D" w:rsidP="00697D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</w:t>
            </w:r>
            <w:proofErr w:type="spellStart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697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61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7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327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259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1394" w:type="dxa"/>
            <w:noWrap/>
            <w:vAlign w:val="center"/>
            <w:hideMark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16" w:type="dxa"/>
            <w:vAlign w:val="center"/>
          </w:tcPr>
          <w:p w:rsidR="00697D6D" w:rsidRPr="00697D6D" w:rsidRDefault="00697D6D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97D6D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</w:tr>
      <w:tr w:rsidR="00E126F8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E126F8" w:rsidRPr="00E126F8" w:rsidRDefault="00E126F8" w:rsidP="00E126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coeff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of corr. [r]</w:t>
            </w: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617" w:type="dxa"/>
            <w:noWrap/>
            <w:vAlign w:val="center"/>
            <w:hideMark/>
          </w:tcPr>
          <w:p w:rsidR="00E126F8" w:rsidRPr="00697D6D" w:rsidRDefault="008C4C21" w:rsidP="008C4C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0,354</w:t>
            </w:r>
          </w:p>
        </w:tc>
        <w:tc>
          <w:tcPr>
            <w:tcW w:w="1377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0,816</w:t>
            </w:r>
          </w:p>
        </w:tc>
        <w:tc>
          <w:tcPr>
            <w:tcW w:w="1327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0,921</w:t>
            </w:r>
          </w:p>
        </w:tc>
        <w:tc>
          <w:tcPr>
            <w:tcW w:w="1259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0,812</w:t>
            </w:r>
          </w:p>
        </w:tc>
        <w:tc>
          <w:tcPr>
            <w:tcW w:w="1394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0,810</w:t>
            </w:r>
          </w:p>
        </w:tc>
        <w:tc>
          <w:tcPr>
            <w:tcW w:w="1316" w:type="dxa"/>
            <w:vAlign w:val="center"/>
          </w:tcPr>
          <w:p w:rsidR="00E126F8" w:rsidRPr="00697D6D" w:rsidRDefault="00E126F8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126F8" w:rsidRPr="00697D6D" w:rsidTr="00697D6D">
        <w:trPr>
          <w:trHeight w:val="255"/>
          <w:jc w:val="center"/>
        </w:trPr>
        <w:tc>
          <w:tcPr>
            <w:tcW w:w="1741" w:type="dxa"/>
            <w:gridSpan w:val="2"/>
            <w:noWrap/>
            <w:vAlign w:val="center"/>
            <w:hideMark/>
          </w:tcPr>
          <w:p w:rsidR="00E126F8" w:rsidRPr="00E126F8" w:rsidRDefault="00E126F8" w:rsidP="00E126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17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0,177</w:t>
            </w:r>
          </w:p>
        </w:tc>
        <w:tc>
          <w:tcPr>
            <w:tcW w:w="1377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27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259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94" w:type="dxa"/>
            <w:noWrap/>
            <w:vAlign w:val="center"/>
            <w:hideMark/>
          </w:tcPr>
          <w:p w:rsidR="00E126F8" w:rsidRPr="00697D6D" w:rsidRDefault="008C4C21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16" w:type="dxa"/>
            <w:vAlign w:val="center"/>
          </w:tcPr>
          <w:p w:rsidR="00E126F8" w:rsidRPr="00697D6D" w:rsidRDefault="00E126F8" w:rsidP="00697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97D6D" w:rsidRPr="00697D6D" w:rsidRDefault="00697D6D" w:rsidP="00697D6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574D5D" w:rsidRPr="00F75CB0" w:rsidRDefault="00574D5D" w:rsidP="0015368B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S4</w:t>
      </w:r>
      <w:r w:rsidRPr="00571423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Descriptive statistics calculated by </w:t>
      </w:r>
      <w:proofErr w:type="spellStart"/>
      <w:r>
        <w:rPr>
          <w:rFonts w:ascii="Times New Roman" w:hAnsi="Times New Roman" w:cs="Times New Roman"/>
          <w:b/>
          <w:lang w:val="en-US"/>
        </w:rPr>
        <w:t>BestKeeper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considering all </w:t>
      </w:r>
      <w:proofErr w:type="spellStart"/>
      <w:r w:rsidRPr="008652D1">
        <w:rPr>
          <w:rFonts w:ascii="Times New Roman" w:hAnsi="Times New Roman" w:cs="Times New Roman"/>
          <w:b/>
          <w:i/>
          <w:lang w:val="en-US"/>
        </w:rPr>
        <w:t>Euscelidius</w:t>
      </w:r>
      <w:proofErr w:type="spellEnd"/>
      <w:r w:rsidRPr="008652D1">
        <w:rPr>
          <w:rFonts w:ascii="Times New Roman" w:hAnsi="Times New Roman" w:cs="Times New Roman"/>
          <w:b/>
          <w:i/>
          <w:lang w:val="en-US"/>
        </w:rPr>
        <w:t xml:space="preserve"> variegatus</w:t>
      </w:r>
      <w:r>
        <w:rPr>
          <w:rFonts w:ascii="Times New Roman" w:hAnsi="Times New Roman" w:cs="Times New Roman"/>
          <w:b/>
          <w:lang w:val="en-US"/>
        </w:rPr>
        <w:t xml:space="preserve"> samples</w:t>
      </w:r>
    </w:p>
    <w:tbl>
      <w:tblPr>
        <w:tblStyle w:val="Grigliatabella"/>
        <w:tblW w:w="100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1370"/>
        <w:gridCol w:w="1370"/>
        <w:gridCol w:w="1371"/>
        <w:gridCol w:w="1370"/>
        <w:gridCol w:w="1370"/>
        <w:gridCol w:w="1371"/>
      </w:tblGrid>
      <w:tr w:rsidR="00574D5D" w:rsidRPr="00F75CB0" w:rsidTr="00574D5D">
        <w:trPr>
          <w:trHeight w:val="255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18S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Syn</w:t>
            </w:r>
            <w:proofErr w:type="spellEnd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8219E">
              <w:rPr>
                <w:rFonts w:ascii="Symbol" w:hAnsi="Symbol" w:cs="Times New Roman"/>
                <w:b/>
                <w:i/>
                <w:sz w:val="20"/>
                <w:szCs w:val="20"/>
              </w:rPr>
              <w:t>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GAPDH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74D5D" w:rsidRPr="00A8219E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Tropomyosin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BestKeeper</w:t>
            </w:r>
            <w:proofErr w:type="spellEnd"/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[CP]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CP]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[% CP]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</w:tr>
      <w:tr w:rsidR="00574D5D" w:rsidRPr="00F75CB0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574D5D" w:rsidRPr="00F75CB0" w:rsidRDefault="00574D5D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</w:t>
            </w: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371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1370" w:type="dxa"/>
            <w:noWrap/>
            <w:vAlign w:val="center"/>
            <w:hideMark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71" w:type="dxa"/>
            <w:vAlign w:val="center"/>
          </w:tcPr>
          <w:p w:rsidR="00574D5D" w:rsidRPr="00F75CB0" w:rsidRDefault="00574D5D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5CB0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</w:tr>
      <w:tr w:rsidR="00E126F8" w:rsidRPr="00E126F8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E126F8" w:rsidRPr="00E126F8" w:rsidRDefault="00E126F8" w:rsidP="00E126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coeff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of corr. [r]</w:t>
            </w: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0,492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0,875</w:t>
            </w:r>
          </w:p>
        </w:tc>
        <w:tc>
          <w:tcPr>
            <w:tcW w:w="1371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0,818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0,698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0,872</w:t>
            </w:r>
          </w:p>
        </w:tc>
        <w:tc>
          <w:tcPr>
            <w:tcW w:w="1371" w:type="dxa"/>
            <w:vAlign w:val="center"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E126F8" w:rsidRPr="00E126F8" w:rsidTr="00574D5D">
        <w:trPr>
          <w:trHeight w:val="255"/>
          <w:jc w:val="center"/>
        </w:trPr>
        <w:tc>
          <w:tcPr>
            <w:tcW w:w="1809" w:type="dxa"/>
            <w:noWrap/>
            <w:vAlign w:val="center"/>
            <w:hideMark/>
          </w:tcPr>
          <w:p w:rsidR="00E126F8" w:rsidRPr="00E126F8" w:rsidRDefault="00E126F8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0,007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71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70" w:type="dxa"/>
            <w:noWrap/>
            <w:vAlign w:val="center"/>
            <w:hideMark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26F8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71" w:type="dxa"/>
            <w:vAlign w:val="center"/>
          </w:tcPr>
          <w:p w:rsidR="00E126F8" w:rsidRPr="00E126F8" w:rsidRDefault="00E126F8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:rsidR="00574D5D" w:rsidRPr="00E126F8" w:rsidRDefault="00574D5D" w:rsidP="00574D5D">
      <w:pPr>
        <w:rPr>
          <w:lang w:val="en-US"/>
        </w:rPr>
      </w:pPr>
    </w:p>
    <w:p w:rsidR="00D44499" w:rsidRPr="00E126F8" w:rsidRDefault="00D44499">
      <w:pPr>
        <w:rPr>
          <w:lang w:val="en-US"/>
        </w:rPr>
      </w:pPr>
      <w:r w:rsidRPr="00E126F8">
        <w:rPr>
          <w:lang w:val="en-US"/>
        </w:rPr>
        <w:br w:type="page"/>
      </w:r>
    </w:p>
    <w:p w:rsidR="00D44499" w:rsidRDefault="00D44499" w:rsidP="00D44499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S5</w:t>
      </w:r>
      <w:r w:rsidRPr="00571423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Descriptive statistics calculated by </w:t>
      </w:r>
      <w:proofErr w:type="spellStart"/>
      <w:r>
        <w:rPr>
          <w:rFonts w:ascii="Times New Roman" w:hAnsi="Times New Roman" w:cs="Times New Roman"/>
          <w:b/>
          <w:lang w:val="en-US"/>
        </w:rPr>
        <w:t>BestKeeper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considering CY</w:t>
      </w:r>
      <w:r w:rsidR="00A8219E">
        <w:rPr>
          <w:rFonts w:ascii="Times New Roman" w:hAnsi="Times New Roman" w:cs="Times New Roman"/>
          <w:b/>
          <w:lang w:val="en-US"/>
        </w:rPr>
        <w:t>P</w:t>
      </w:r>
      <w:r>
        <w:rPr>
          <w:rFonts w:ascii="Times New Roman" w:hAnsi="Times New Roman" w:cs="Times New Roman"/>
          <w:b/>
          <w:lang w:val="en-US"/>
        </w:rPr>
        <w:t xml:space="preserve">-infected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Macrosteles</w:t>
      </w:r>
      <w:proofErr w:type="spellEnd"/>
      <w:r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quadripunctulatus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samples</w:t>
      </w:r>
    </w:p>
    <w:tbl>
      <w:tblPr>
        <w:tblStyle w:val="Grigliatabella"/>
        <w:tblW w:w="10026" w:type="dxa"/>
        <w:jc w:val="center"/>
        <w:tblInd w:w="-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45"/>
        <w:gridCol w:w="1380"/>
        <w:gridCol w:w="1380"/>
        <w:gridCol w:w="1380"/>
        <w:gridCol w:w="1380"/>
        <w:gridCol w:w="1380"/>
        <w:gridCol w:w="1381"/>
      </w:tblGrid>
      <w:tr w:rsidR="00D44499" w:rsidRPr="00D44499" w:rsidTr="0015368B">
        <w:trPr>
          <w:trHeight w:val="255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F75CB0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18S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Syn</w:t>
            </w:r>
            <w:proofErr w:type="spellEnd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8219E">
              <w:rPr>
                <w:rFonts w:ascii="Symbol" w:hAnsi="Symbol" w:cs="Times New Roman"/>
                <w:b/>
                <w:i/>
                <w:sz w:val="20"/>
                <w:szCs w:val="20"/>
              </w:rPr>
              <w:t>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GAPDH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Tropomyosin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BestKeeper</w:t>
            </w:r>
            <w:proofErr w:type="spellEnd"/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[CP]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CP]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[% CP]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D44499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D44499" w:rsidRPr="00D44499" w:rsidRDefault="00D44499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380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381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8C4C21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8C4C21" w:rsidRPr="00E126F8" w:rsidRDefault="008C4C21" w:rsidP="00F576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coeff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of corr. [r]</w:t>
            </w: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8C4C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0,523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0,783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0,780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0,514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0,866</w:t>
            </w:r>
          </w:p>
        </w:tc>
        <w:tc>
          <w:tcPr>
            <w:tcW w:w="1381" w:type="dxa"/>
            <w:vAlign w:val="center"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C21" w:rsidRPr="00D44499" w:rsidTr="0015368B">
        <w:trPr>
          <w:trHeight w:val="255"/>
          <w:jc w:val="center"/>
        </w:trPr>
        <w:tc>
          <w:tcPr>
            <w:tcW w:w="1745" w:type="dxa"/>
            <w:noWrap/>
            <w:vAlign w:val="center"/>
            <w:hideMark/>
          </w:tcPr>
          <w:p w:rsidR="008C4C21" w:rsidRPr="00E126F8" w:rsidRDefault="008C4C21" w:rsidP="00F576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0,149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0,013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0,013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0,156</w:t>
            </w:r>
          </w:p>
        </w:tc>
        <w:tc>
          <w:tcPr>
            <w:tcW w:w="1380" w:type="dxa"/>
            <w:noWrap/>
            <w:vAlign w:val="center"/>
            <w:hideMark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0,003</w:t>
            </w:r>
          </w:p>
        </w:tc>
        <w:tc>
          <w:tcPr>
            <w:tcW w:w="1381" w:type="dxa"/>
            <w:vAlign w:val="center"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44499" w:rsidRDefault="00D44499" w:rsidP="00D44499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15368B" w:rsidRDefault="0015368B" w:rsidP="00D44499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S6</w:t>
      </w:r>
      <w:r w:rsidRPr="00571423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Descriptive statistics calculated by </w:t>
      </w:r>
      <w:proofErr w:type="spellStart"/>
      <w:r>
        <w:rPr>
          <w:rFonts w:ascii="Times New Roman" w:hAnsi="Times New Roman" w:cs="Times New Roman"/>
          <w:b/>
          <w:lang w:val="en-US"/>
        </w:rPr>
        <w:t>BestKeeper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considering healthy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Macrosteles</w:t>
      </w:r>
      <w:proofErr w:type="spellEnd"/>
      <w:r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quadripunctulatus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samples</w:t>
      </w:r>
    </w:p>
    <w:tbl>
      <w:tblPr>
        <w:tblStyle w:val="Grigliatabella"/>
        <w:tblW w:w="100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1"/>
        <w:gridCol w:w="1567"/>
        <w:gridCol w:w="1377"/>
        <w:gridCol w:w="1327"/>
        <w:gridCol w:w="1259"/>
        <w:gridCol w:w="1394"/>
        <w:gridCol w:w="1316"/>
      </w:tblGrid>
      <w:tr w:rsidR="0015368B" w:rsidRPr="0015368B" w:rsidTr="0015368B">
        <w:trPr>
          <w:trHeight w:val="255"/>
          <w:jc w:val="center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5368B" w:rsidRPr="00F75CB0" w:rsidRDefault="0015368B" w:rsidP="003613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5368B" w:rsidRPr="00A8219E" w:rsidRDefault="0015368B" w:rsidP="003613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18S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5368B" w:rsidRPr="00A8219E" w:rsidRDefault="0015368B" w:rsidP="003613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5368B" w:rsidRPr="00A8219E" w:rsidRDefault="0015368B" w:rsidP="003613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Syn</w:t>
            </w:r>
            <w:proofErr w:type="spellEnd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8219E">
              <w:rPr>
                <w:rFonts w:ascii="Symbol" w:hAnsi="Symbol" w:cs="Times New Roman"/>
                <w:b/>
                <w:i/>
                <w:sz w:val="20"/>
                <w:szCs w:val="20"/>
              </w:rPr>
              <w:t>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5368B" w:rsidRPr="00A8219E" w:rsidRDefault="0015368B" w:rsidP="003613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GAPDH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5368B" w:rsidRPr="00A8219E" w:rsidRDefault="0015368B" w:rsidP="003613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Tropomyosin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68B" w:rsidRPr="00D44499" w:rsidRDefault="0015368B" w:rsidP="003613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BestKeeper</w:t>
            </w:r>
            <w:proofErr w:type="spellEnd"/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[CP]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CP]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[% CP]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</w:tr>
      <w:tr w:rsidR="0015368B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15368B" w:rsidRPr="0015368B" w:rsidRDefault="0015368B" w:rsidP="001536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</w:t>
            </w:r>
            <w:proofErr w:type="spellStart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1536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37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327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259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394" w:type="dxa"/>
            <w:noWrap/>
            <w:vAlign w:val="center"/>
            <w:hideMark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16" w:type="dxa"/>
            <w:vAlign w:val="center"/>
          </w:tcPr>
          <w:p w:rsidR="0015368B" w:rsidRPr="0015368B" w:rsidRDefault="0015368B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5368B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8C4C21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8C4C21" w:rsidRPr="00E126F8" w:rsidRDefault="008C4C21" w:rsidP="00F576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coeff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of corr. [r]</w:t>
            </w: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567" w:type="dxa"/>
            <w:noWrap/>
            <w:vAlign w:val="center"/>
            <w:hideMark/>
          </w:tcPr>
          <w:p w:rsidR="008C4C21" w:rsidRPr="0015368B" w:rsidRDefault="008C4C21" w:rsidP="008C4C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0,636</w:t>
            </w:r>
          </w:p>
        </w:tc>
        <w:tc>
          <w:tcPr>
            <w:tcW w:w="1377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0,858</w:t>
            </w:r>
          </w:p>
        </w:tc>
        <w:tc>
          <w:tcPr>
            <w:tcW w:w="1327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0,922</w:t>
            </w:r>
          </w:p>
        </w:tc>
        <w:tc>
          <w:tcPr>
            <w:tcW w:w="1259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0,395</w:t>
            </w:r>
          </w:p>
        </w:tc>
        <w:tc>
          <w:tcPr>
            <w:tcW w:w="1394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0,820</w:t>
            </w:r>
          </w:p>
        </w:tc>
        <w:tc>
          <w:tcPr>
            <w:tcW w:w="1316" w:type="dxa"/>
            <w:vAlign w:val="center"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C21" w:rsidRPr="0015368B" w:rsidTr="0015368B">
        <w:trPr>
          <w:trHeight w:val="255"/>
          <w:jc w:val="center"/>
        </w:trPr>
        <w:tc>
          <w:tcPr>
            <w:tcW w:w="1791" w:type="dxa"/>
            <w:noWrap/>
            <w:vAlign w:val="center"/>
            <w:hideMark/>
          </w:tcPr>
          <w:p w:rsidR="008C4C21" w:rsidRPr="00E126F8" w:rsidRDefault="008C4C21" w:rsidP="00F576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567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0,011</w:t>
            </w:r>
          </w:p>
        </w:tc>
        <w:tc>
          <w:tcPr>
            <w:tcW w:w="1377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27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259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0,145</w:t>
            </w:r>
          </w:p>
        </w:tc>
        <w:tc>
          <w:tcPr>
            <w:tcW w:w="1394" w:type="dxa"/>
            <w:noWrap/>
            <w:vAlign w:val="center"/>
            <w:hideMark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16" w:type="dxa"/>
            <w:vAlign w:val="center"/>
          </w:tcPr>
          <w:p w:rsidR="008C4C21" w:rsidRPr="0015368B" w:rsidRDefault="008C4C21" w:rsidP="001536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44499" w:rsidRDefault="00D44499" w:rsidP="00D44499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D44499" w:rsidRDefault="00D44499" w:rsidP="00D44499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574D5D" w:rsidRPr="00D44499" w:rsidRDefault="00D44499" w:rsidP="00D4449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571423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S7</w:t>
      </w:r>
      <w:r w:rsidRPr="00571423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 xml:space="preserve">Descriptive statistics calculated by </w:t>
      </w:r>
      <w:proofErr w:type="spellStart"/>
      <w:r>
        <w:rPr>
          <w:rFonts w:ascii="Times New Roman" w:hAnsi="Times New Roman" w:cs="Times New Roman"/>
          <w:b/>
          <w:lang w:val="en-US"/>
        </w:rPr>
        <w:t>BestKeeper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considering all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Macrosteles</w:t>
      </w:r>
      <w:proofErr w:type="spellEnd"/>
      <w:r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quadripunctulatus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samples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1364"/>
        <w:gridCol w:w="1364"/>
        <w:gridCol w:w="1365"/>
        <w:gridCol w:w="1364"/>
        <w:gridCol w:w="1364"/>
        <w:gridCol w:w="1365"/>
      </w:tblGrid>
      <w:tr w:rsidR="00D44499" w:rsidRPr="00D44499" w:rsidTr="00D44499">
        <w:trPr>
          <w:trHeight w:val="255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F75CB0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18S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ATP </w:t>
            </w:r>
            <w:proofErr w:type="spellStart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Syn</w:t>
            </w:r>
            <w:proofErr w:type="spellEnd"/>
            <w:r w:rsidRPr="00A821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8219E">
              <w:rPr>
                <w:rFonts w:ascii="Symbol" w:hAnsi="Symbol" w:cs="Times New Roman"/>
                <w:b/>
                <w:i/>
                <w:sz w:val="20"/>
                <w:szCs w:val="20"/>
              </w:rPr>
              <w:t>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GAPDH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44499" w:rsidRPr="00A8219E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A8219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Tropomyosin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499" w:rsidRPr="00F75CB0" w:rsidRDefault="00D44499" w:rsidP="00D44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BestKeeper</w:t>
            </w:r>
            <w:proofErr w:type="spellEnd"/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[CP]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[CP]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CP]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 [% CP]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 [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</w:tr>
      <w:tr w:rsidR="00D44499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D44499" w:rsidRPr="00D44499" w:rsidRDefault="00D44499" w:rsidP="00D444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[± </w:t>
            </w:r>
            <w:proofErr w:type="spellStart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x-fold</w:t>
            </w:r>
            <w:proofErr w:type="spellEnd"/>
            <w:r w:rsidRPr="00D44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365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364" w:type="dxa"/>
            <w:noWrap/>
            <w:vAlign w:val="center"/>
            <w:hideMark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365" w:type="dxa"/>
            <w:vAlign w:val="center"/>
          </w:tcPr>
          <w:p w:rsidR="00D44499" w:rsidRPr="00D44499" w:rsidRDefault="00D44499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44499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</w:tr>
      <w:tr w:rsidR="008C4C21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8C4C21" w:rsidRPr="00E126F8" w:rsidRDefault="008C4C21" w:rsidP="00F576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coeff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of corr. [r]</w:t>
            </w: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8C4C21" w:rsidP="00EA26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0,586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0,814</w:t>
            </w:r>
          </w:p>
        </w:tc>
        <w:tc>
          <w:tcPr>
            <w:tcW w:w="1365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0,818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0,391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0,845</w:t>
            </w:r>
          </w:p>
        </w:tc>
        <w:tc>
          <w:tcPr>
            <w:tcW w:w="1365" w:type="dxa"/>
            <w:vAlign w:val="center"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C4C21" w:rsidRPr="00D44499" w:rsidTr="00D44499">
        <w:trPr>
          <w:trHeight w:val="255"/>
          <w:jc w:val="center"/>
        </w:trPr>
        <w:tc>
          <w:tcPr>
            <w:tcW w:w="1668" w:type="dxa"/>
            <w:noWrap/>
            <w:vAlign w:val="center"/>
            <w:hideMark/>
          </w:tcPr>
          <w:p w:rsidR="008C4C21" w:rsidRPr="00E126F8" w:rsidRDefault="008C4C21" w:rsidP="00F576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126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0,003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65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0,059</w:t>
            </w:r>
          </w:p>
        </w:tc>
        <w:tc>
          <w:tcPr>
            <w:tcW w:w="1364" w:type="dxa"/>
            <w:noWrap/>
            <w:vAlign w:val="center"/>
            <w:hideMark/>
          </w:tcPr>
          <w:p w:rsidR="008C4C21" w:rsidRPr="00D44499" w:rsidRDefault="00EA2626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4C21">
              <w:rPr>
                <w:rFonts w:ascii="Times New Roman" w:hAnsi="Times New Roman" w:cs="Times New Roman"/>
                <w:bCs/>
                <w:sz w:val="20"/>
                <w:szCs w:val="20"/>
              </w:rPr>
              <w:t>0,001</w:t>
            </w:r>
          </w:p>
        </w:tc>
        <w:tc>
          <w:tcPr>
            <w:tcW w:w="1365" w:type="dxa"/>
            <w:vAlign w:val="center"/>
          </w:tcPr>
          <w:p w:rsidR="008C4C21" w:rsidRPr="00D44499" w:rsidRDefault="008C4C21" w:rsidP="00D444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44499" w:rsidRDefault="00D44499"/>
    <w:sectPr w:rsidR="00D44499" w:rsidSect="004B54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characterSpacingControl w:val="doNotCompress"/>
  <w:savePreviewPicture/>
  <w:compat/>
  <w:rsids>
    <w:rsidRoot w:val="00F75CB0"/>
    <w:rsid w:val="00146264"/>
    <w:rsid w:val="0015368B"/>
    <w:rsid w:val="00211FFF"/>
    <w:rsid w:val="002900F0"/>
    <w:rsid w:val="002D6BEF"/>
    <w:rsid w:val="00361328"/>
    <w:rsid w:val="003E2BC4"/>
    <w:rsid w:val="00440AE9"/>
    <w:rsid w:val="004B54E1"/>
    <w:rsid w:val="00574D5D"/>
    <w:rsid w:val="0060038D"/>
    <w:rsid w:val="00693E09"/>
    <w:rsid w:val="00697D6D"/>
    <w:rsid w:val="006C73CD"/>
    <w:rsid w:val="006E2C05"/>
    <w:rsid w:val="007A7CA4"/>
    <w:rsid w:val="00893C8C"/>
    <w:rsid w:val="008C19E2"/>
    <w:rsid w:val="008C4C21"/>
    <w:rsid w:val="0099312D"/>
    <w:rsid w:val="00A4247D"/>
    <w:rsid w:val="00A43A1F"/>
    <w:rsid w:val="00A8219E"/>
    <w:rsid w:val="00A92679"/>
    <w:rsid w:val="00AA79C2"/>
    <w:rsid w:val="00AF3282"/>
    <w:rsid w:val="00C43BBA"/>
    <w:rsid w:val="00C54E36"/>
    <w:rsid w:val="00C83A5E"/>
    <w:rsid w:val="00CE2F05"/>
    <w:rsid w:val="00D15816"/>
    <w:rsid w:val="00D44499"/>
    <w:rsid w:val="00D979F9"/>
    <w:rsid w:val="00E11230"/>
    <w:rsid w:val="00E126F8"/>
    <w:rsid w:val="00E62333"/>
    <w:rsid w:val="00E9173A"/>
    <w:rsid w:val="00EA2626"/>
    <w:rsid w:val="00ED4977"/>
    <w:rsid w:val="00EF50CD"/>
    <w:rsid w:val="00F11C0A"/>
    <w:rsid w:val="00F1319A"/>
    <w:rsid w:val="00F72298"/>
    <w:rsid w:val="00F75CB0"/>
    <w:rsid w:val="00FC3580"/>
    <w:rsid w:val="00FD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54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75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l.galetto</dc:creator>
  <cp:lastModifiedBy>l.galetto</cp:lastModifiedBy>
  <cp:revision>21</cp:revision>
  <cp:lastPrinted>2012-06-27T13:03:00Z</cp:lastPrinted>
  <dcterms:created xsi:type="dcterms:W3CDTF">2012-06-25T12:00:00Z</dcterms:created>
  <dcterms:modified xsi:type="dcterms:W3CDTF">2013-05-09T12:34:00Z</dcterms:modified>
</cp:coreProperties>
</file>