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A354" w14:textId="77777777" w:rsidR="004D1E36" w:rsidRPr="004D1E36" w:rsidRDefault="004D1E36" w:rsidP="004D1E36">
      <w:pPr>
        <w:rPr>
          <w:b/>
          <w:lang w:val="en"/>
        </w:rPr>
      </w:pPr>
      <w:r w:rsidRPr="004D1E36">
        <w:rPr>
          <w:b/>
          <w:lang w:val="en"/>
        </w:rPr>
        <w:t>Appendix B</w:t>
      </w:r>
    </w:p>
    <w:p w14:paraId="3A54BFA2" w14:textId="77777777" w:rsidR="004D1E36" w:rsidRPr="004D1E36" w:rsidRDefault="004D1E36" w:rsidP="004D1E36">
      <w:pPr>
        <w:rPr>
          <w:i/>
          <w:lang w:val="en"/>
        </w:rPr>
      </w:pPr>
      <w:r w:rsidRPr="004D1E36">
        <w:rPr>
          <w:i/>
          <w:lang w:val="en"/>
        </w:rPr>
        <w:t>Ambulance Timing by Location</w:t>
      </w:r>
    </w:p>
    <w:tbl>
      <w:tblPr>
        <w:tblW w:w="72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25"/>
        <w:gridCol w:w="1710"/>
        <w:gridCol w:w="1620"/>
        <w:gridCol w:w="1530"/>
      </w:tblGrid>
      <w:tr w:rsidR="004D1E36" w:rsidRPr="004D1E36" w14:paraId="5337208B" w14:textId="77777777" w:rsidTr="00ED5644">
        <w:trPr>
          <w:trHeight w:val="40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875D4" w14:textId="0819F362" w:rsidR="004D1E36" w:rsidRPr="004D1E36" w:rsidRDefault="004D1E3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 xml:space="preserve"> </w:t>
            </w:r>
            <w:r w:rsidR="00B70EF6" w:rsidRPr="004D1E36">
              <w:rPr>
                <w:b/>
                <w:lang w:val="en"/>
              </w:rPr>
              <w:t>Time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D26E6" w14:textId="77777777" w:rsidR="004D1E36" w:rsidRPr="004D1E36" w:rsidRDefault="004D1E3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>Location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2A1A12" w14:textId="0BA77FD4" w:rsidR="004D1E36" w:rsidRPr="004D1E36" w:rsidRDefault="004D1E3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 xml:space="preserve">Total* </w:t>
            </w:r>
            <w:proofErr w:type="gramStart"/>
            <w:r w:rsidRPr="004D1E36">
              <w:rPr>
                <w:b/>
                <w:lang w:val="en"/>
              </w:rPr>
              <w:t>n(</w:t>
            </w:r>
            <w:proofErr w:type="gramEnd"/>
            <w:r w:rsidRPr="004D1E36">
              <w:rPr>
                <w:b/>
                <w:lang w:val="en"/>
              </w:rPr>
              <w:t>%)</w:t>
            </w:r>
          </w:p>
        </w:tc>
      </w:tr>
      <w:tr w:rsidR="004D1E36" w:rsidRPr="004D1E36" w14:paraId="4DCAB583" w14:textId="77777777" w:rsidTr="00ED5644">
        <w:trPr>
          <w:trHeight w:val="7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86604" w14:textId="77777777" w:rsidR="004D1E36" w:rsidRPr="004D1E36" w:rsidRDefault="004D1E36" w:rsidP="004D1E36">
            <w:pPr>
              <w:rPr>
                <w:lang w:val="en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9E620C" w14:textId="33DFA143" w:rsidR="004D1E36" w:rsidRPr="004D1E36" w:rsidRDefault="004D1E3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 xml:space="preserve">All </w:t>
            </w:r>
            <w:proofErr w:type="spellStart"/>
            <w:r w:rsidRPr="004D1E36">
              <w:rPr>
                <w:b/>
                <w:lang w:val="en"/>
              </w:rPr>
              <w:t>Marzes</w:t>
            </w:r>
            <w:proofErr w:type="spellEnd"/>
            <w:r w:rsidRPr="004D1E36">
              <w:rPr>
                <w:b/>
                <w:lang w:val="en"/>
              </w:rPr>
              <w:t xml:space="preserve"> </w:t>
            </w:r>
            <w:proofErr w:type="gramStart"/>
            <w:r w:rsidRPr="004D1E36">
              <w:rPr>
                <w:b/>
                <w:lang w:val="en"/>
              </w:rPr>
              <w:t>n(</w:t>
            </w:r>
            <w:proofErr w:type="gramEnd"/>
            <w:r w:rsidRPr="004D1E36">
              <w:rPr>
                <w:b/>
                <w:lang w:val="en"/>
              </w:rPr>
              <w:t>%)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2441D8" w14:textId="438EBBE9" w:rsidR="004D1E36" w:rsidRPr="004D1E36" w:rsidRDefault="004D1E3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 xml:space="preserve">Yerevan </w:t>
            </w:r>
            <w:proofErr w:type="gramStart"/>
            <w:r w:rsidRPr="004D1E36">
              <w:rPr>
                <w:b/>
                <w:lang w:val="en"/>
              </w:rPr>
              <w:t>n(</w:t>
            </w:r>
            <w:proofErr w:type="gramEnd"/>
            <w:r w:rsidRPr="004D1E36">
              <w:rPr>
                <w:b/>
                <w:lang w:val="en"/>
              </w:rPr>
              <w:t>%)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EF35B" w14:textId="77777777" w:rsidR="004D1E36" w:rsidRPr="004D1E36" w:rsidRDefault="004D1E36" w:rsidP="004D1E36">
            <w:pPr>
              <w:rPr>
                <w:lang w:val="en"/>
              </w:rPr>
            </w:pPr>
          </w:p>
        </w:tc>
      </w:tr>
      <w:tr w:rsidR="00B70EF6" w:rsidRPr="004D1E36" w14:paraId="0984983D" w14:textId="77777777" w:rsidTr="00ED5644">
        <w:trPr>
          <w:trHeight w:val="400"/>
        </w:trPr>
        <w:tc>
          <w:tcPr>
            <w:tcW w:w="7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E73BF75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>Time to Reach Destination</w:t>
            </w:r>
          </w:p>
        </w:tc>
      </w:tr>
      <w:tr w:rsidR="00B70EF6" w:rsidRPr="004D1E36" w14:paraId="0E9AC4A4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D874C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i/>
                <w:lang w:val="en"/>
              </w:rPr>
              <w:t xml:space="preserve">Minutes (mean, </w:t>
            </w:r>
            <w:proofErr w:type="spellStart"/>
            <w:r w:rsidRPr="004D1E36">
              <w:rPr>
                <w:i/>
                <w:lang w:val="en"/>
              </w:rPr>
              <w:t>sd</w:t>
            </w:r>
            <w:proofErr w:type="spellEnd"/>
            <w:r w:rsidRPr="004D1E36">
              <w:rPr>
                <w:i/>
                <w:lang w:val="en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053C4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9.6 (18.4)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1E55F8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6.7 (10.3)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8FB18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8.1 (14.8)</w:t>
            </w:r>
          </w:p>
        </w:tc>
      </w:tr>
      <w:tr w:rsidR="00B70EF6" w:rsidRPr="004D1E36" w14:paraId="043D368C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726D3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≤5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D4A04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571826 (51.0)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714F6B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603336 (48.3)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48C1BC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1175162 (49.6)</w:t>
            </w:r>
          </w:p>
        </w:tc>
      </w:tr>
      <w:tr w:rsidR="00B70EF6" w:rsidRPr="004D1E36" w14:paraId="6D854EAA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201C0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 to 10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E067CD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310639 (27.7)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FAF7D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525200 (42.1)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02E12D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835839 (35.3)</w:t>
            </w:r>
          </w:p>
        </w:tc>
      </w:tr>
      <w:tr w:rsidR="00B70EF6" w:rsidRPr="004D1E36" w14:paraId="6795C3BC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4AE32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 to 20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F903C4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169972 (15.2)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1263AD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96651 (7.7)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86A5DC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266623 (11.3)</w:t>
            </w:r>
          </w:p>
        </w:tc>
      </w:tr>
      <w:tr w:rsidR="00B70EF6" w:rsidRPr="004D1E36" w14:paraId="3FED4998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44CF8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21 to 30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DB743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32377 (2.9)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05748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15507 (1.2)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5390F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47884 (2.0)</w:t>
            </w:r>
          </w:p>
        </w:tc>
      </w:tr>
      <w:tr w:rsidR="00B70EF6" w:rsidRPr="004D1E36" w14:paraId="742DD544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67ED19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30+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3C5B4A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35342 (3.2)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86E4E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8094 (0.6)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081C2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43436 (1.8)</w:t>
            </w:r>
          </w:p>
        </w:tc>
      </w:tr>
      <w:tr w:rsidR="00B70EF6" w:rsidRPr="004D1E36" w14:paraId="0C5F02E4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2155C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4BE8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1120156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6D6DCC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1248788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1A0C85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2368944</w:t>
            </w:r>
          </w:p>
        </w:tc>
      </w:tr>
      <w:tr w:rsidR="00B70EF6" w:rsidRPr="004D1E36" w14:paraId="5CE5165A" w14:textId="77777777" w:rsidTr="00ED5644">
        <w:trPr>
          <w:trHeight w:val="400"/>
        </w:trPr>
        <w:tc>
          <w:tcPr>
            <w:tcW w:w="7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F1D0D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>Time Spent at Destination</w:t>
            </w:r>
          </w:p>
        </w:tc>
      </w:tr>
      <w:tr w:rsidR="00B70EF6" w:rsidRPr="004D1E36" w14:paraId="188C1921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D1C39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i/>
                <w:lang w:val="en"/>
              </w:rPr>
              <w:t xml:space="preserve">Minutes (mean, </w:t>
            </w:r>
            <w:proofErr w:type="spellStart"/>
            <w:r w:rsidRPr="004D1E36">
              <w:rPr>
                <w:i/>
                <w:lang w:val="en"/>
              </w:rPr>
              <w:t>sd</w:t>
            </w:r>
            <w:proofErr w:type="spellEnd"/>
            <w:r w:rsidRPr="004D1E36">
              <w:rPr>
                <w:i/>
                <w:lang w:val="en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F48CB9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29.4 (33.0)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6B692D5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37.0 (54.6)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52BB35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33.4 (45.8)</w:t>
            </w:r>
          </w:p>
        </w:tc>
      </w:tr>
      <w:tr w:rsidR="00B70EF6" w:rsidRPr="004D1E36" w14:paraId="6CB32D9A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2F7C4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≤10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BF0E27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74282 (6.6)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EB2A7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179035 (14.6)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688B4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253317 (10.8)</w:t>
            </w:r>
          </w:p>
        </w:tc>
      </w:tr>
      <w:tr w:rsidR="00B70EF6" w:rsidRPr="004D1E36" w14:paraId="7C7F40AB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8EA23F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 to 20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2FA64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385767 (34.5)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7CAE50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229841 (18.7)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3800B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615608 (26.2)</w:t>
            </w:r>
          </w:p>
        </w:tc>
      </w:tr>
      <w:tr w:rsidR="00B70EF6" w:rsidRPr="004D1E36" w14:paraId="144B19A1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27E33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21 to 30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4466E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371420 (33.2)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2BC4E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289408 (23.5)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2D420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660828 (28.1)</w:t>
            </w:r>
          </w:p>
        </w:tc>
      </w:tr>
      <w:tr w:rsidR="00B70EF6" w:rsidRPr="004D1E36" w14:paraId="7A4A07D1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89184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31 to 40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75886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142720 (12.8)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FFAA9F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194561 (15.8)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41544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337281 (14.4)</w:t>
            </w:r>
          </w:p>
        </w:tc>
      </w:tr>
      <w:tr w:rsidR="00B70EF6" w:rsidRPr="004D1E36" w14:paraId="6BF221E3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C45F9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41 to 50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44FB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55950 (5.0)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C3F9E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113906 (9.3)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55D5A7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169856 (7.2)</w:t>
            </w:r>
          </w:p>
        </w:tc>
      </w:tr>
      <w:tr w:rsidR="00B70EF6" w:rsidRPr="004D1E36" w14:paraId="480A4CC3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52681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51 to 60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6FDD9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27088 (2.4)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94121D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70712 (5.8)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7C7D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97800 (4.2)</w:t>
            </w:r>
          </w:p>
        </w:tc>
      </w:tr>
      <w:tr w:rsidR="00B70EF6" w:rsidRPr="004D1E36" w14:paraId="6892B184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BAD880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61 to 120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10708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45201 (4.0)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B9D69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121383 (9.9)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69454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166584 (7.1)</w:t>
            </w:r>
          </w:p>
        </w:tc>
      </w:tr>
      <w:tr w:rsidR="00B70EF6" w:rsidRPr="004D1E36" w14:paraId="2C168E44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2C80B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121 to 180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530E6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9240 (0.8)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5C4D0D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17045 (1.4)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04B814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26285 (1.1)</w:t>
            </w:r>
          </w:p>
        </w:tc>
      </w:tr>
      <w:tr w:rsidR="00B70EF6" w:rsidRPr="004D1E36" w14:paraId="60463C22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0A532EB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lastRenderedPageBreak/>
              <w:t>181+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9F1AD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6659 (0.6)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D5902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13809 (1.1)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08378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20468 (0.9)</w:t>
            </w:r>
          </w:p>
        </w:tc>
      </w:tr>
      <w:tr w:rsidR="00B70EF6" w:rsidRPr="004D1E36" w14:paraId="5D196118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AAF04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D1BE00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1118327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72C6E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1229700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44D7D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2348027</w:t>
            </w:r>
          </w:p>
        </w:tc>
      </w:tr>
      <w:tr w:rsidR="00B70EF6" w:rsidRPr="004D1E36" w14:paraId="2DB83974" w14:textId="77777777" w:rsidTr="00ED5644">
        <w:trPr>
          <w:trHeight w:val="400"/>
        </w:trPr>
        <w:tc>
          <w:tcPr>
            <w:tcW w:w="7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C564C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b/>
                <w:lang w:val="en"/>
              </w:rPr>
              <w:t>Total Call Duration</w:t>
            </w:r>
          </w:p>
        </w:tc>
      </w:tr>
      <w:tr w:rsidR="00B70EF6" w:rsidRPr="004D1E36" w14:paraId="1992E1BA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F2E2FED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i/>
                <w:lang w:val="en"/>
              </w:rPr>
              <w:t xml:space="preserve">Minutes (mean, </w:t>
            </w:r>
            <w:proofErr w:type="spellStart"/>
            <w:r w:rsidRPr="004D1E36">
              <w:rPr>
                <w:i/>
                <w:lang w:val="en"/>
              </w:rPr>
              <w:t>sd</w:t>
            </w:r>
            <w:proofErr w:type="spellEnd"/>
            <w:r w:rsidRPr="004D1E36">
              <w:rPr>
                <w:i/>
                <w:lang w:val="en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F1776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39.1 (44.1)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7DADB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43.7 (57.8)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7EFBE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41.5 (51.8)</w:t>
            </w:r>
          </w:p>
        </w:tc>
      </w:tr>
      <w:tr w:rsidR="00B70EF6" w:rsidRPr="004D1E36" w14:paraId="6E37AABF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64C3D25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≤10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D29CF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17216 (1.5)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DC987B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130551 (10.6)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D27DF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147767 (6.3)</w:t>
            </w:r>
          </w:p>
        </w:tc>
      </w:tr>
      <w:tr w:rsidR="00B70EF6" w:rsidRPr="004D1E36" w14:paraId="3069F262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01C767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 to 20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4B6B6B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216599 (19.4)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64E02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104873 (8.5)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8F7404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321472 (13.7)</w:t>
            </w:r>
          </w:p>
        </w:tc>
      </w:tr>
      <w:tr w:rsidR="00B70EF6" w:rsidRPr="004D1E36" w14:paraId="69C0EA01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15C3E1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21 to 30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C70E9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375117 (33.5)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87719A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266301 (21.7)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1DE40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641418 (27.3)</w:t>
            </w:r>
          </w:p>
        </w:tc>
      </w:tr>
      <w:tr w:rsidR="00B70EF6" w:rsidRPr="004D1E36" w14:paraId="31F2D82A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BBEBE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31 to 40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552B9F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223808 (20.0)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77499B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256997 (20.9)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C4F86CB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480805 (20.5)</w:t>
            </w:r>
          </w:p>
        </w:tc>
      </w:tr>
      <w:tr w:rsidR="00B70EF6" w:rsidRPr="004D1E36" w14:paraId="6C46CD4B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AA27A9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41 to 50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C08352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114897 (10.3)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7A9D4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163634 (13.3)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EFB6DC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278531 (11.9)</w:t>
            </w:r>
          </w:p>
        </w:tc>
      </w:tr>
      <w:tr w:rsidR="00B70EF6" w:rsidRPr="004D1E36" w14:paraId="3D229A2E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807E6D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51 to 60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7EE4F4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61533 (5.5)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62237D0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99206 (8.1)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C3F1D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160739 (6.8)</w:t>
            </w:r>
          </w:p>
        </w:tc>
      </w:tr>
      <w:tr w:rsidR="00B70EF6" w:rsidRPr="004D1E36" w14:paraId="7A5B942D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061EE4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61 to 120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FEDE5A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80339 (7.2)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A50440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170313 (13.8)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0A0F81F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250652 (10.7)</w:t>
            </w:r>
          </w:p>
        </w:tc>
      </w:tr>
      <w:tr w:rsidR="00B70EF6" w:rsidRPr="004D1E36" w14:paraId="65104EE9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F840A0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121 to 180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D4271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15327 (1.4)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EBBB93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22098 (1.8)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87CEAB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37425 (1.6)</w:t>
            </w:r>
          </w:p>
        </w:tc>
      </w:tr>
      <w:tr w:rsidR="00B70EF6" w:rsidRPr="004D1E36" w14:paraId="230E351C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5C288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181+ minutes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8C9891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13506 (1.2)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FC5C95E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15740 (1.3)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1CAFB0F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29246 (1.2)</w:t>
            </w:r>
          </w:p>
        </w:tc>
      </w:tr>
      <w:tr w:rsidR="00B70EF6" w:rsidRPr="004D1E36" w14:paraId="2B67B861" w14:textId="77777777" w:rsidTr="00ED5644">
        <w:trPr>
          <w:trHeight w:val="4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2360CF8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E9C4136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1118342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7E9A85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1229713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2FAD26F" w14:textId="77777777" w:rsidR="00B70EF6" w:rsidRPr="004D1E36" w:rsidRDefault="00B70EF6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2348055</w:t>
            </w:r>
          </w:p>
        </w:tc>
      </w:tr>
      <w:tr w:rsidR="00910DF5" w:rsidRPr="004D1E36" w14:paraId="576D3117" w14:textId="77777777" w:rsidTr="00ED5644">
        <w:trPr>
          <w:trHeight w:val="400"/>
        </w:trPr>
        <w:tc>
          <w:tcPr>
            <w:tcW w:w="7285" w:type="dxa"/>
            <w:gridSpan w:val="4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C9451D" w14:textId="2645BEF9" w:rsidR="00910DF5" w:rsidRPr="004D1E36" w:rsidRDefault="00910DF5" w:rsidP="004D1E36">
            <w:pPr>
              <w:rPr>
                <w:lang w:val="en"/>
              </w:rPr>
            </w:pPr>
            <w:r w:rsidRPr="004D1E36">
              <w:rPr>
                <w:lang w:val="en"/>
              </w:rPr>
              <w:t>*Excludes those where time is missing/not reported.</w:t>
            </w:r>
          </w:p>
        </w:tc>
      </w:tr>
    </w:tbl>
    <w:p w14:paraId="13012B1B" w14:textId="77777777" w:rsidR="004D1E36" w:rsidRPr="004D1E36" w:rsidRDefault="004D1E36" w:rsidP="004D1E36"/>
    <w:p w14:paraId="3F88515E" w14:textId="77777777" w:rsidR="004D1E36" w:rsidRDefault="004D1E36"/>
    <w:sectPr w:rsidR="004D1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36"/>
    <w:rsid w:val="004D1E36"/>
    <w:rsid w:val="005618A7"/>
    <w:rsid w:val="006B754A"/>
    <w:rsid w:val="00910DF5"/>
    <w:rsid w:val="00B70EF6"/>
    <w:rsid w:val="00ED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7FDCA"/>
  <w15:chartTrackingRefBased/>
  <w15:docId w15:val="{AF3778CC-456F-48A1-B7B5-F3B6E65C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8E791643EE41BF170767B774A5CF" ma:contentTypeVersion="4" ma:contentTypeDescription="Create a new document." ma:contentTypeScope="" ma:versionID="5863146021bd235ede32ddd299a08062">
  <xsd:schema xmlns:xsd="http://www.w3.org/2001/XMLSchema" xmlns:xs="http://www.w3.org/2001/XMLSchema" xmlns:p="http://schemas.microsoft.com/office/2006/metadata/properties" xmlns:ns3="792e841f-daec-4fbd-9385-2873c2265732" targetNamespace="http://schemas.microsoft.com/office/2006/metadata/properties" ma:root="true" ma:fieldsID="a13efda663588abfc6109c25d92cbc9e" ns3:_="">
    <xsd:import namespace="792e841f-daec-4fbd-9385-2873c22657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841f-daec-4fbd-9385-2873c2265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CE944-3C8A-44A5-B428-65A7BEB322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7D8210-07F7-4D5F-95BD-4041232F2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B06C0-8913-4F29-8A8F-87F440B79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e841f-daec-4fbd-9385-2873c2265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Arzoumanian, Ani</dc:creator>
  <cp:keywords/>
  <dc:description/>
  <cp:lastModifiedBy>Ani Arzoumanian</cp:lastModifiedBy>
  <cp:revision>5</cp:revision>
  <dcterms:created xsi:type="dcterms:W3CDTF">2024-01-16T01:34:00Z</dcterms:created>
  <dcterms:modified xsi:type="dcterms:W3CDTF">2024-04-10T03:14:00Z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0x010100C7688E791643EE41BF170767B774A5CF</vt:lpwstr>
  </property>
</Properties>
</file>