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FAF" w:rsidRPr="005F62B5" w:rsidRDefault="006B62D9" w:rsidP="00985632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b/>
          <w:sz w:val="24"/>
        </w:rPr>
      </w:pPr>
      <w:bookmarkStart w:id="0" w:name="_Toc114042991"/>
      <w:bookmarkStart w:id="1" w:name="_Toc128809203"/>
      <w:bookmarkStart w:id="2" w:name="_Toc129592725"/>
      <w:r w:rsidRPr="005F62B5">
        <w:rPr>
          <w:rFonts w:ascii="Times New Roman" w:hAnsi="Times New Roman" w:hint="eastAsia"/>
          <w:b/>
          <w:sz w:val="24"/>
        </w:rPr>
        <w:t xml:space="preserve">Table </w:t>
      </w:r>
      <w:r w:rsidR="00F037E0" w:rsidRPr="005F62B5">
        <w:rPr>
          <w:rFonts w:ascii="Times New Roman" w:hAnsi="Times New Roman"/>
          <w:b/>
          <w:sz w:val="24"/>
        </w:rPr>
        <w:t>S</w:t>
      </w:r>
      <w:r w:rsidRPr="005F62B5">
        <w:rPr>
          <w:rFonts w:ascii="Times New Roman" w:hAnsi="Times New Roman" w:hint="eastAsia"/>
          <w:b/>
          <w:sz w:val="24"/>
        </w:rPr>
        <w:t>1</w:t>
      </w:r>
      <w:r w:rsidR="00202FAF" w:rsidRPr="005F62B5">
        <w:rPr>
          <w:rFonts w:ascii="Times New Roman" w:hAnsi="Times New Roman"/>
          <w:b/>
          <w:sz w:val="24"/>
        </w:rPr>
        <w:t xml:space="preserve">. </w:t>
      </w:r>
      <w:r w:rsidR="00A709CD" w:rsidRPr="005F62B5">
        <w:rPr>
          <w:rFonts w:ascii="Times New Roman" w:hAnsi="Times New Roman"/>
          <w:b/>
          <w:sz w:val="24"/>
        </w:rPr>
        <w:t xml:space="preserve">Methods </w:t>
      </w:r>
      <w:r w:rsidR="00202FAF" w:rsidRPr="005F62B5">
        <w:rPr>
          <w:rFonts w:ascii="Times New Roman" w:hAnsi="Times New Roman"/>
          <w:b/>
          <w:sz w:val="24"/>
        </w:rPr>
        <w:t xml:space="preserve">for </w:t>
      </w:r>
      <w:r w:rsidR="00A709CD" w:rsidRPr="005F62B5">
        <w:rPr>
          <w:rFonts w:ascii="Times New Roman" w:hAnsi="Times New Roman"/>
          <w:b/>
          <w:sz w:val="24"/>
        </w:rPr>
        <w:t>geno</w:t>
      </w:r>
      <w:r w:rsidR="00BF222F" w:rsidRPr="005F62B5">
        <w:rPr>
          <w:rFonts w:ascii="Times New Roman" w:hAnsi="Times New Roman" w:hint="eastAsia"/>
          <w:b/>
          <w:sz w:val="24"/>
        </w:rPr>
        <w:t xml:space="preserve">typing </w:t>
      </w:r>
      <w:r w:rsidR="0050303A" w:rsidRPr="005F62B5">
        <w:rPr>
          <w:rFonts w:ascii="Times New Roman" w:hAnsi="Times New Roman"/>
          <w:b/>
          <w:i/>
          <w:sz w:val="24"/>
          <w:szCs w:val="22"/>
        </w:rPr>
        <w:t>CDKN2A</w:t>
      </w:r>
      <w:r w:rsidR="0050303A" w:rsidRPr="005F62B5">
        <w:rPr>
          <w:rFonts w:ascii="Times New Roman" w:hAnsi="Times New Roman"/>
          <w:b/>
          <w:i/>
          <w:sz w:val="22"/>
          <w:szCs w:val="22"/>
        </w:rPr>
        <w:t xml:space="preserve">, </w:t>
      </w:r>
      <w:r w:rsidR="00FF5142" w:rsidRPr="005F62B5">
        <w:rPr>
          <w:rFonts w:ascii="Times New Roman" w:hAnsi="Times New Roman" w:hint="eastAsia"/>
          <w:b/>
          <w:i/>
          <w:sz w:val="24"/>
        </w:rPr>
        <w:t>FTO, INSR, IRS1,</w:t>
      </w:r>
      <w:r w:rsidR="006E4487" w:rsidRPr="005F62B5">
        <w:rPr>
          <w:rFonts w:ascii="Times New Roman" w:hAnsi="Times New Roman"/>
          <w:b/>
          <w:i/>
          <w:sz w:val="24"/>
        </w:rPr>
        <w:t xml:space="preserve"> and</w:t>
      </w:r>
      <w:r w:rsidR="00FF5142" w:rsidRPr="005F62B5">
        <w:rPr>
          <w:rFonts w:ascii="Times New Roman" w:hAnsi="Times New Roman" w:hint="eastAsia"/>
          <w:b/>
          <w:i/>
          <w:sz w:val="24"/>
        </w:rPr>
        <w:t xml:space="preserve"> </w:t>
      </w:r>
      <w:r w:rsidR="00D4412B" w:rsidRPr="005F62B5">
        <w:rPr>
          <w:rFonts w:ascii="Times New Roman" w:hAnsi="Times New Roman"/>
          <w:b/>
          <w:i/>
          <w:sz w:val="24"/>
        </w:rPr>
        <w:t>TCF7L2</w:t>
      </w:r>
      <w:r w:rsidR="004C571F" w:rsidRPr="005F62B5">
        <w:rPr>
          <w:rFonts w:ascii="Times New Roman" w:hAnsi="Times New Roman" w:hint="eastAsia"/>
          <w:b/>
          <w:sz w:val="24"/>
        </w:rPr>
        <w:t xml:space="preserve"> polymorphism</w:t>
      </w:r>
      <w:r w:rsidR="003A5C28" w:rsidRPr="003A5C28">
        <w:rPr>
          <w:rFonts w:ascii="Times New Roman" w:hAnsi="Times New Roman"/>
          <w:b/>
          <w:sz w:val="24"/>
          <w:highlight w:val="yellow"/>
        </w:rPr>
        <w:t>s</w:t>
      </w:r>
    </w:p>
    <w:tbl>
      <w:tblPr>
        <w:tblW w:w="9498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000"/>
      </w:tblPr>
      <w:tblGrid>
        <w:gridCol w:w="1388"/>
        <w:gridCol w:w="1017"/>
        <w:gridCol w:w="3390"/>
        <w:gridCol w:w="703"/>
        <w:gridCol w:w="1169"/>
        <w:gridCol w:w="1831"/>
      </w:tblGrid>
      <w:tr w:rsidR="00FF5142" w:rsidRPr="002101AD" w:rsidTr="001A6982"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 w:rsidR="00FF5142" w:rsidRPr="002101AD" w:rsidRDefault="00F115A0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2101AD">
              <w:rPr>
                <w:rFonts w:ascii="Times New Roman" w:hAnsi="Times New Roman"/>
                <w:sz w:val="22"/>
                <w:szCs w:val="22"/>
              </w:rPr>
              <w:t>SNP ID</w:t>
            </w:r>
            <w:r w:rsidRPr="002101AD">
              <w:rPr>
                <w:rFonts w:ascii="Times New Roman" w:hAnsi="Times New Roman"/>
                <w:sz w:val="22"/>
                <w:szCs w:val="22"/>
              </w:rPr>
              <w:br/>
              <w:t>Nearest gene</w:t>
            </w:r>
          </w:p>
        </w:tc>
        <w:tc>
          <w:tcPr>
            <w:tcW w:w="1017" w:type="dxa"/>
            <w:tcBorders>
              <w:top w:val="single" w:sz="4" w:space="0" w:color="auto"/>
              <w:bottom w:val="single" w:sz="4" w:space="0" w:color="auto"/>
            </w:tcBorders>
          </w:tcPr>
          <w:p w:rsidR="00FF5142" w:rsidRPr="002101AD" w:rsidRDefault="00FF5142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2101AD">
              <w:rPr>
                <w:rFonts w:ascii="Times New Roman" w:hAnsi="Times New Roman"/>
                <w:sz w:val="22"/>
                <w:szCs w:val="22"/>
              </w:rPr>
              <w:t>dbSNP</w:t>
            </w:r>
            <w:r w:rsidRPr="002101AD">
              <w:rPr>
                <w:rFonts w:ascii="Times New Roman" w:hAnsi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3390" w:type="dxa"/>
            <w:tcBorders>
              <w:top w:val="single" w:sz="4" w:space="0" w:color="auto"/>
              <w:bottom w:val="single" w:sz="4" w:space="0" w:color="auto"/>
            </w:tcBorders>
          </w:tcPr>
          <w:p w:rsidR="00FF5142" w:rsidRPr="002101AD" w:rsidRDefault="00FF5142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2101AD">
              <w:rPr>
                <w:rFonts w:ascii="Times New Roman" w:hAnsi="Times New Roman"/>
                <w:sz w:val="22"/>
                <w:szCs w:val="22"/>
              </w:rPr>
              <w:t>Primers</w:t>
            </w:r>
          </w:p>
        </w:tc>
        <w:tc>
          <w:tcPr>
            <w:tcW w:w="703" w:type="dxa"/>
            <w:tcBorders>
              <w:top w:val="single" w:sz="4" w:space="0" w:color="auto"/>
              <w:bottom w:val="single" w:sz="4" w:space="0" w:color="auto"/>
            </w:tcBorders>
          </w:tcPr>
          <w:p w:rsidR="00FF5142" w:rsidRPr="002101AD" w:rsidRDefault="00FF5142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101AD">
              <w:rPr>
                <w:rFonts w:ascii="Times New Roman" w:hAnsi="Times New Roman"/>
                <w:sz w:val="22"/>
                <w:szCs w:val="22"/>
              </w:rPr>
              <w:t>Tm</w:t>
            </w:r>
          </w:p>
        </w:tc>
        <w:tc>
          <w:tcPr>
            <w:tcW w:w="1169" w:type="dxa"/>
            <w:tcBorders>
              <w:top w:val="single" w:sz="4" w:space="0" w:color="auto"/>
              <w:bottom w:val="single" w:sz="4" w:space="0" w:color="auto"/>
            </w:tcBorders>
          </w:tcPr>
          <w:p w:rsidR="00FF5142" w:rsidRPr="002101AD" w:rsidRDefault="00FF5142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2101AD">
              <w:rPr>
                <w:rFonts w:ascii="Times New Roman" w:hAnsi="Times New Roman"/>
                <w:sz w:val="22"/>
                <w:szCs w:val="22"/>
              </w:rPr>
              <w:t>Restriction enzyme</w:t>
            </w:r>
          </w:p>
        </w:tc>
        <w:tc>
          <w:tcPr>
            <w:tcW w:w="1831" w:type="dxa"/>
            <w:tcBorders>
              <w:top w:val="single" w:sz="4" w:space="0" w:color="auto"/>
              <w:bottom w:val="single" w:sz="4" w:space="0" w:color="auto"/>
            </w:tcBorders>
          </w:tcPr>
          <w:p w:rsidR="00FF5142" w:rsidRPr="002101AD" w:rsidRDefault="00FF5142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2101AD">
              <w:rPr>
                <w:rFonts w:ascii="Times New Roman" w:hAnsi="Times New Roman"/>
                <w:sz w:val="22"/>
                <w:szCs w:val="22"/>
              </w:rPr>
              <w:t>Allele size (bp)</w:t>
            </w:r>
          </w:p>
        </w:tc>
      </w:tr>
      <w:tr w:rsidR="00C35475" w:rsidRPr="005F62B5" w:rsidTr="001A6982">
        <w:tc>
          <w:tcPr>
            <w:tcW w:w="1388" w:type="dxa"/>
            <w:tcBorders>
              <w:top w:val="single" w:sz="4" w:space="0" w:color="auto"/>
            </w:tcBorders>
          </w:tcPr>
          <w:p w:rsidR="00A1232D" w:rsidRPr="005F62B5" w:rsidRDefault="00A1232D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rs10811661</w:t>
            </w:r>
          </w:p>
          <w:p w:rsidR="00A1232D" w:rsidRPr="005F62B5" w:rsidRDefault="00A1232D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CDKN2A</w:t>
            </w:r>
          </w:p>
        </w:tc>
        <w:tc>
          <w:tcPr>
            <w:tcW w:w="1017" w:type="dxa"/>
            <w:tcBorders>
              <w:top w:val="single" w:sz="4" w:space="0" w:color="auto"/>
            </w:tcBorders>
          </w:tcPr>
          <w:p w:rsidR="00A1232D" w:rsidRPr="005F62B5" w:rsidRDefault="003D72B1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C&gt;T</w:t>
            </w:r>
          </w:p>
        </w:tc>
        <w:tc>
          <w:tcPr>
            <w:tcW w:w="3390" w:type="dxa"/>
            <w:tcBorders>
              <w:top w:val="single" w:sz="4" w:space="0" w:color="auto"/>
            </w:tcBorders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 accttcagccacctctctgtctttc-3’</w:t>
            </w:r>
          </w:p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 cccatcctgggtaggaggagcc-3’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:rsidR="00A1232D" w:rsidRPr="005F62B5" w:rsidRDefault="00AD2EDD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62</w:t>
            </w:r>
            <w:r w:rsidR="00A1232D"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="00A1232D"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A1232D" w:rsidRPr="005F62B5" w:rsidRDefault="00AD2EDD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PagI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A1232D" w:rsidRPr="005F62B5" w:rsidRDefault="00AD2EDD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C: 350</w:t>
            </w:r>
            <w:r w:rsidR="00A1232D" w:rsidRPr="005F62B5">
              <w:rPr>
                <w:rFonts w:ascii="Times New Roman" w:hAnsi="Times New Roman"/>
                <w:sz w:val="22"/>
                <w:szCs w:val="22"/>
              </w:rPr>
              <w:t xml:space="preserve"> bp</w:t>
            </w:r>
          </w:p>
          <w:p w:rsidR="00A1232D" w:rsidRPr="005F62B5" w:rsidRDefault="00AD2EDD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T: 290</w:t>
            </w:r>
            <w:r w:rsidR="00A1232D" w:rsidRPr="005F62B5">
              <w:rPr>
                <w:rFonts w:ascii="Times New Roman" w:hAnsi="Times New Roman"/>
                <w:sz w:val="22"/>
                <w:szCs w:val="22"/>
              </w:rPr>
              <w:t>bp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 xml:space="preserve"> + 6</w:t>
            </w:r>
            <w:r w:rsidR="00A1232D" w:rsidRPr="005F62B5">
              <w:rPr>
                <w:rFonts w:ascii="Times New Roman" w:hAnsi="Times New Roman"/>
                <w:sz w:val="22"/>
                <w:szCs w:val="22"/>
              </w:rPr>
              <w:t>0bp</w:t>
            </w:r>
          </w:p>
        </w:tc>
      </w:tr>
      <w:tr w:rsidR="004A2B07" w:rsidRPr="005F62B5" w:rsidTr="001A6982">
        <w:tc>
          <w:tcPr>
            <w:tcW w:w="1388" w:type="dxa"/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1017" w:type="dxa"/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C allele</w:t>
            </w:r>
          </w:p>
        </w:tc>
        <w:tc>
          <w:tcPr>
            <w:tcW w:w="3390" w:type="dxa"/>
            <w:vAlign w:val="center"/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5’-tcagttaagcagatgaaattc-3’</w:t>
            </w:r>
          </w:p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5’-ggtaatagacttactgtcatcg-3’</w:t>
            </w:r>
          </w:p>
        </w:tc>
        <w:tc>
          <w:tcPr>
            <w:tcW w:w="703" w:type="dxa"/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53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-</w:t>
            </w:r>
          </w:p>
        </w:tc>
        <w:tc>
          <w:tcPr>
            <w:tcW w:w="1831" w:type="dxa"/>
          </w:tcPr>
          <w:p w:rsidR="00A1232D" w:rsidRPr="005F62B5" w:rsidRDefault="00A1232D" w:rsidP="00FC6763">
            <w:pPr>
              <w:snapToGrid w:val="0"/>
              <w:spacing w:line="336" w:lineRule="auto"/>
              <w:ind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207 bp</w:t>
            </w:r>
          </w:p>
        </w:tc>
      </w:tr>
      <w:tr w:rsidR="004A2B07" w:rsidRPr="005F62B5" w:rsidTr="001A6982">
        <w:tc>
          <w:tcPr>
            <w:tcW w:w="1388" w:type="dxa"/>
            <w:tcBorders>
              <w:bottom w:val="single" w:sz="4" w:space="0" w:color="auto"/>
            </w:tcBorders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T allele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5’-tcagttaagcagatgaaattc-3’</w:t>
            </w:r>
          </w:p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5’-ggtaatagacttactgtcatca-3’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53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-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A1232D" w:rsidRPr="005F62B5" w:rsidRDefault="00A1232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207 bp</w:t>
            </w:r>
          </w:p>
        </w:tc>
      </w:tr>
      <w:tr w:rsidR="00FF5142" w:rsidRPr="005F62B5" w:rsidTr="001A6982">
        <w:tc>
          <w:tcPr>
            <w:tcW w:w="1388" w:type="dxa"/>
            <w:tcBorders>
              <w:top w:val="single" w:sz="4" w:space="0" w:color="auto"/>
              <w:bottom w:val="nil"/>
            </w:tcBorders>
          </w:tcPr>
          <w:p w:rsidR="00FF5142" w:rsidRPr="005F62B5" w:rsidRDefault="003D72B1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rs9939609</w:t>
            </w:r>
          </w:p>
          <w:p w:rsidR="003D72B1" w:rsidRPr="005F62B5" w:rsidRDefault="003D72B1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FTO</w:t>
            </w:r>
          </w:p>
        </w:tc>
        <w:tc>
          <w:tcPr>
            <w:tcW w:w="1017" w:type="dxa"/>
            <w:tcBorders>
              <w:top w:val="single" w:sz="4" w:space="0" w:color="auto"/>
              <w:bottom w:val="nil"/>
            </w:tcBorders>
          </w:tcPr>
          <w:p w:rsidR="00FF5142" w:rsidRPr="005F62B5" w:rsidRDefault="00FF5142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T&gt;A</w:t>
            </w:r>
          </w:p>
        </w:tc>
        <w:tc>
          <w:tcPr>
            <w:tcW w:w="3390" w:type="dxa"/>
            <w:tcBorders>
              <w:top w:val="single" w:sz="4" w:space="0" w:color="auto"/>
              <w:bottom w:val="nil"/>
            </w:tcBorders>
          </w:tcPr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-ggctcttgaatgaaatagga-3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</w:p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-agagactatccaagtgcagtac-3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</w:p>
        </w:tc>
        <w:tc>
          <w:tcPr>
            <w:tcW w:w="703" w:type="dxa"/>
            <w:tcBorders>
              <w:top w:val="single" w:sz="4" w:space="0" w:color="auto"/>
              <w:bottom w:val="nil"/>
            </w:tcBorders>
          </w:tcPr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54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top w:val="single" w:sz="4" w:space="0" w:color="auto"/>
              <w:bottom w:val="nil"/>
            </w:tcBorders>
          </w:tcPr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ScaI</w:t>
            </w:r>
          </w:p>
        </w:tc>
        <w:tc>
          <w:tcPr>
            <w:tcW w:w="1831" w:type="dxa"/>
            <w:tcBorders>
              <w:top w:val="single" w:sz="4" w:space="0" w:color="auto"/>
              <w:bottom w:val="nil"/>
            </w:tcBorders>
          </w:tcPr>
          <w:p w:rsidR="00FF5142" w:rsidRPr="005F62B5" w:rsidRDefault="00FF5142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T: 170 bp</w:t>
            </w:r>
          </w:p>
          <w:p w:rsidR="00FF5142" w:rsidRPr="005F62B5" w:rsidRDefault="009C06EC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A:</w:t>
            </w:r>
            <w:r w:rsidR="00FF5142" w:rsidRPr="005F62B5">
              <w:rPr>
                <w:rFonts w:ascii="Times New Roman" w:hAnsi="Times New Roman"/>
                <w:sz w:val="22"/>
                <w:szCs w:val="22"/>
              </w:rPr>
              <w:t>150bp + 20bp</w:t>
            </w:r>
          </w:p>
        </w:tc>
      </w:tr>
      <w:tr w:rsidR="00FF5142" w:rsidRPr="005F62B5" w:rsidTr="001A6982">
        <w:tc>
          <w:tcPr>
            <w:tcW w:w="1388" w:type="dxa"/>
            <w:tcBorders>
              <w:top w:val="nil"/>
            </w:tcBorders>
          </w:tcPr>
          <w:p w:rsidR="00FF5142" w:rsidRPr="005F62B5" w:rsidRDefault="00FF5142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</w:tcBorders>
          </w:tcPr>
          <w:p w:rsidR="00FF5142" w:rsidRPr="005F62B5" w:rsidRDefault="00FF5142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A allele</w:t>
            </w:r>
          </w:p>
        </w:tc>
        <w:tc>
          <w:tcPr>
            <w:tcW w:w="3390" w:type="dxa"/>
            <w:tcBorders>
              <w:top w:val="nil"/>
            </w:tcBorders>
            <w:vAlign w:val="center"/>
          </w:tcPr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’-ggctcttgaatgaaatagga-3’</w:t>
            </w:r>
          </w:p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-agactatccaagtgcatcaga-3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</w:p>
        </w:tc>
        <w:tc>
          <w:tcPr>
            <w:tcW w:w="703" w:type="dxa"/>
            <w:tcBorders>
              <w:top w:val="nil"/>
            </w:tcBorders>
          </w:tcPr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62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top w:val="nil"/>
            </w:tcBorders>
          </w:tcPr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-</w:t>
            </w:r>
          </w:p>
        </w:tc>
        <w:tc>
          <w:tcPr>
            <w:tcW w:w="1831" w:type="dxa"/>
            <w:tcBorders>
              <w:top w:val="nil"/>
            </w:tcBorders>
          </w:tcPr>
          <w:p w:rsidR="00FF5142" w:rsidRPr="005F62B5" w:rsidRDefault="00FF5142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168 bp</w:t>
            </w:r>
          </w:p>
        </w:tc>
      </w:tr>
      <w:tr w:rsidR="00FF5142" w:rsidRPr="005F62B5" w:rsidTr="001A6982">
        <w:tc>
          <w:tcPr>
            <w:tcW w:w="1388" w:type="dxa"/>
            <w:tcBorders>
              <w:bottom w:val="single" w:sz="4" w:space="0" w:color="auto"/>
            </w:tcBorders>
          </w:tcPr>
          <w:p w:rsidR="00FF5142" w:rsidRPr="005F62B5" w:rsidRDefault="00FF5142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:rsidR="00FF5142" w:rsidRPr="005F62B5" w:rsidRDefault="00FF5142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T allele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-ggctcttgaatgaaatagga-3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</w:p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-agactatccaagtgcatcagt-3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62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:rsidR="00FF5142" w:rsidRPr="005F62B5" w:rsidRDefault="00FF5142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-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F5142" w:rsidRPr="005F62B5" w:rsidRDefault="00FF5142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168 bp</w:t>
            </w:r>
          </w:p>
        </w:tc>
      </w:tr>
      <w:tr w:rsidR="0018448B" w:rsidRPr="005F62B5" w:rsidTr="001A6982">
        <w:tc>
          <w:tcPr>
            <w:tcW w:w="1388" w:type="dxa"/>
            <w:tcBorders>
              <w:top w:val="single" w:sz="4" w:space="0" w:color="auto"/>
              <w:bottom w:val="nil"/>
            </w:tcBorders>
          </w:tcPr>
          <w:p w:rsidR="0018448B" w:rsidRPr="005F62B5" w:rsidRDefault="0018448B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rs3745551</w:t>
            </w:r>
          </w:p>
          <w:p w:rsidR="0018448B" w:rsidRPr="005F62B5" w:rsidRDefault="0018448B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 xml:space="preserve">INSR </w:t>
            </w:r>
          </w:p>
        </w:tc>
        <w:tc>
          <w:tcPr>
            <w:tcW w:w="1017" w:type="dxa"/>
            <w:tcBorders>
              <w:top w:val="single" w:sz="4" w:space="0" w:color="auto"/>
              <w:bottom w:val="nil"/>
            </w:tcBorders>
          </w:tcPr>
          <w:p w:rsidR="0018448B" w:rsidRPr="005F62B5" w:rsidRDefault="0018448B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A/G</w:t>
            </w:r>
          </w:p>
        </w:tc>
        <w:tc>
          <w:tcPr>
            <w:tcW w:w="3390" w:type="dxa"/>
            <w:tcBorders>
              <w:top w:val="single" w:sz="4" w:space="0" w:color="auto"/>
              <w:bottom w:val="nil"/>
            </w:tcBorders>
            <w:vAlign w:val="center"/>
          </w:tcPr>
          <w:p w:rsidR="0018448B" w:rsidRPr="005F62B5" w:rsidRDefault="0018448B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-ctggctggtaatattcttctc-3’</w:t>
            </w:r>
          </w:p>
          <w:p w:rsidR="0018448B" w:rsidRPr="005F62B5" w:rsidRDefault="0018448B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 xml:space="preserve">-gaacaggtgggaatgctag-3’ </w:t>
            </w:r>
          </w:p>
        </w:tc>
        <w:tc>
          <w:tcPr>
            <w:tcW w:w="703" w:type="dxa"/>
            <w:tcBorders>
              <w:top w:val="single" w:sz="4" w:space="0" w:color="auto"/>
              <w:bottom w:val="nil"/>
            </w:tcBorders>
          </w:tcPr>
          <w:p w:rsidR="0018448B" w:rsidRPr="005F62B5" w:rsidRDefault="0018448B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52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top w:val="single" w:sz="4" w:space="0" w:color="auto"/>
              <w:bottom w:val="nil"/>
            </w:tcBorders>
          </w:tcPr>
          <w:p w:rsidR="0018448B" w:rsidRPr="005F62B5" w:rsidRDefault="0018448B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NheI</w:t>
            </w:r>
          </w:p>
        </w:tc>
        <w:tc>
          <w:tcPr>
            <w:tcW w:w="1831" w:type="dxa"/>
            <w:tcBorders>
              <w:top w:val="single" w:sz="4" w:space="0" w:color="auto"/>
              <w:bottom w:val="nil"/>
            </w:tcBorders>
          </w:tcPr>
          <w:p w:rsidR="0018448B" w:rsidRPr="005F62B5" w:rsidRDefault="0018448B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A: 213bp</w:t>
            </w:r>
          </w:p>
          <w:p w:rsidR="0018448B" w:rsidRPr="005F62B5" w:rsidRDefault="0018448B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G:194bp + 18bp</w:t>
            </w:r>
          </w:p>
        </w:tc>
      </w:tr>
      <w:tr w:rsidR="0018448B" w:rsidRPr="005F62B5" w:rsidTr="001A6982">
        <w:tc>
          <w:tcPr>
            <w:tcW w:w="1388" w:type="dxa"/>
            <w:tcBorders>
              <w:top w:val="nil"/>
              <w:bottom w:val="nil"/>
            </w:tcBorders>
          </w:tcPr>
          <w:p w:rsidR="0018448B" w:rsidRPr="005F62B5" w:rsidRDefault="0018448B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bottom w:val="nil"/>
            </w:tcBorders>
          </w:tcPr>
          <w:p w:rsidR="0018448B" w:rsidRPr="005F62B5" w:rsidRDefault="0018448B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A</w:t>
            </w:r>
            <w:r w:rsidR="00E275FA" w:rsidRPr="005F62B5">
              <w:rPr>
                <w:rFonts w:ascii="Times New Roman" w:hAnsi="Times New Roman"/>
                <w:sz w:val="22"/>
                <w:szCs w:val="22"/>
              </w:rPr>
              <w:t xml:space="preserve"> allele</w:t>
            </w:r>
          </w:p>
        </w:tc>
        <w:tc>
          <w:tcPr>
            <w:tcW w:w="3390" w:type="dxa"/>
            <w:tcBorders>
              <w:top w:val="nil"/>
              <w:bottom w:val="nil"/>
            </w:tcBorders>
            <w:vAlign w:val="center"/>
          </w:tcPr>
          <w:p w:rsidR="00D91D6D" w:rsidRPr="005F62B5" w:rsidRDefault="0018448B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-ctggctggtaatattcttctc-3’</w:t>
            </w:r>
          </w:p>
          <w:p w:rsidR="0018448B" w:rsidRPr="005F62B5" w:rsidRDefault="0018448B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-gaacaggtgggaatgcttat-3’</w:t>
            </w:r>
          </w:p>
        </w:tc>
        <w:tc>
          <w:tcPr>
            <w:tcW w:w="703" w:type="dxa"/>
            <w:tcBorders>
              <w:top w:val="nil"/>
              <w:bottom w:val="nil"/>
            </w:tcBorders>
          </w:tcPr>
          <w:p w:rsidR="0018448B" w:rsidRPr="005F62B5" w:rsidRDefault="0018448B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55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top w:val="nil"/>
              <w:bottom w:val="nil"/>
            </w:tcBorders>
          </w:tcPr>
          <w:p w:rsidR="0018448B" w:rsidRPr="005F62B5" w:rsidRDefault="00D91D6D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-</w:t>
            </w:r>
          </w:p>
        </w:tc>
        <w:tc>
          <w:tcPr>
            <w:tcW w:w="1831" w:type="dxa"/>
            <w:tcBorders>
              <w:top w:val="nil"/>
              <w:bottom w:val="nil"/>
            </w:tcBorders>
          </w:tcPr>
          <w:p w:rsidR="0018448B" w:rsidRPr="005F62B5" w:rsidRDefault="0018448B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213bp</w:t>
            </w:r>
          </w:p>
        </w:tc>
      </w:tr>
      <w:tr w:rsidR="0018448B" w:rsidRPr="005F62B5" w:rsidTr="001A6982">
        <w:tc>
          <w:tcPr>
            <w:tcW w:w="1388" w:type="dxa"/>
            <w:tcBorders>
              <w:top w:val="nil"/>
              <w:bottom w:val="single" w:sz="4" w:space="0" w:color="auto"/>
            </w:tcBorders>
          </w:tcPr>
          <w:p w:rsidR="0018448B" w:rsidRPr="005F62B5" w:rsidRDefault="0018448B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  <w:bottom w:val="single" w:sz="4" w:space="0" w:color="auto"/>
            </w:tcBorders>
          </w:tcPr>
          <w:p w:rsidR="0018448B" w:rsidRPr="005F62B5" w:rsidRDefault="0018448B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G</w:t>
            </w:r>
            <w:r w:rsidR="00E275FA" w:rsidRPr="005F62B5">
              <w:rPr>
                <w:rFonts w:ascii="Times New Roman" w:hAnsi="Times New Roman"/>
                <w:sz w:val="22"/>
                <w:szCs w:val="22"/>
              </w:rPr>
              <w:t xml:space="preserve"> allele</w:t>
            </w:r>
          </w:p>
        </w:tc>
        <w:tc>
          <w:tcPr>
            <w:tcW w:w="3390" w:type="dxa"/>
            <w:tcBorders>
              <w:top w:val="nil"/>
              <w:bottom w:val="single" w:sz="4" w:space="0" w:color="auto"/>
            </w:tcBorders>
            <w:vAlign w:val="center"/>
          </w:tcPr>
          <w:p w:rsidR="0018448B" w:rsidRPr="005F62B5" w:rsidRDefault="0018448B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</w:t>
            </w:r>
            <w:r w:rsidR="00E917ED" w:rsidRPr="005F62B5">
              <w:rPr>
                <w:rFonts w:ascii="Times New Roman" w:hAnsi="Times New Roman"/>
                <w:sz w:val="22"/>
                <w:szCs w:val="22"/>
              </w:rPr>
              <w:t>’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-ctggctggtaatattcttctc-3’</w:t>
            </w:r>
          </w:p>
          <w:p w:rsidR="0018448B" w:rsidRPr="005F62B5" w:rsidRDefault="0018448B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5’-gaacaggtgggaatgcttcc-3’</w:t>
            </w:r>
          </w:p>
        </w:tc>
        <w:tc>
          <w:tcPr>
            <w:tcW w:w="703" w:type="dxa"/>
            <w:tcBorders>
              <w:top w:val="nil"/>
              <w:bottom w:val="single" w:sz="4" w:space="0" w:color="auto"/>
            </w:tcBorders>
          </w:tcPr>
          <w:p w:rsidR="0018448B" w:rsidRPr="005F62B5" w:rsidRDefault="0018448B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55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top w:val="nil"/>
              <w:bottom w:val="single" w:sz="4" w:space="0" w:color="auto"/>
            </w:tcBorders>
          </w:tcPr>
          <w:p w:rsidR="0018448B" w:rsidRPr="005F62B5" w:rsidRDefault="00D91D6D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-</w:t>
            </w:r>
          </w:p>
        </w:tc>
        <w:tc>
          <w:tcPr>
            <w:tcW w:w="1831" w:type="dxa"/>
            <w:tcBorders>
              <w:top w:val="nil"/>
              <w:bottom w:val="single" w:sz="4" w:space="0" w:color="auto"/>
            </w:tcBorders>
          </w:tcPr>
          <w:p w:rsidR="0018448B" w:rsidRPr="005F62B5" w:rsidRDefault="0018448B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213 bp</w:t>
            </w:r>
          </w:p>
        </w:tc>
      </w:tr>
      <w:tr w:rsidR="0018448B" w:rsidRPr="005F62B5" w:rsidTr="001A6982">
        <w:trPr>
          <w:trHeight w:val="47"/>
        </w:trPr>
        <w:tc>
          <w:tcPr>
            <w:tcW w:w="1388" w:type="dxa"/>
            <w:tcBorders>
              <w:top w:val="single" w:sz="4" w:space="0" w:color="auto"/>
            </w:tcBorders>
          </w:tcPr>
          <w:p w:rsidR="00D91D6D" w:rsidRPr="005F62B5" w:rsidRDefault="00D91D6D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bCs/>
                <w:i/>
                <w:sz w:val="22"/>
                <w:szCs w:val="22"/>
                <w:lang w:val="de-DE"/>
              </w:rPr>
            </w:pPr>
            <w:r w:rsidRPr="005F62B5">
              <w:rPr>
                <w:rFonts w:ascii="Times New Roman" w:eastAsia="Times New Roman" w:hAnsi="Times New Roman"/>
                <w:bCs/>
                <w:i/>
                <w:sz w:val="22"/>
                <w:szCs w:val="22"/>
                <w:lang w:val="de-DE"/>
              </w:rPr>
              <w:t>rs1801278</w:t>
            </w:r>
          </w:p>
          <w:p w:rsidR="0018448B" w:rsidRPr="005F62B5" w:rsidRDefault="00D91D6D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eastAsia="Times New Roman" w:hAnsi="Times New Roman"/>
                <w:bCs/>
                <w:i/>
                <w:sz w:val="22"/>
                <w:szCs w:val="22"/>
                <w:lang w:val="de-DE"/>
              </w:rPr>
              <w:t>IRS1 </w:t>
            </w:r>
          </w:p>
        </w:tc>
        <w:tc>
          <w:tcPr>
            <w:tcW w:w="1017" w:type="dxa"/>
            <w:tcBorders>
              <w:top w:val="single" w:sz="4" w:space="0" w:color="auto"/>
            </w:tcBorders>
          </w:tcPr>
          <w:p w:rsidR="0018448B" w:rsidRPr="005F62B5" w:rsidRDefault="00E917ED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A&gt;G</w:t>
            </w:r>
          </w:p>
        </w:tc>
        <w:tc>
          <w:tcPr>
            <w:tcW w:w="3390" w:type="dxa"/>
            <w:tcBorders>
              <w:top w:val="single" w:sz="4" w:space="0" w:color="auto"/>
            </w:tcBorders>
            <w:vAlign w:val="center"/>
          </w:tcPr>
          <w:p w:rsidR="00D91D6D" w:rsidRPr="005F62B5" w:rsidRDefault="00E917E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</w:t>
            </w:r>
            <w:r w:rsidR="00D91D6D" w:rsidRPr="005F62B5">
              <w:rPr>
                <w:rFonts w:ascii="Times New Roman" w:hAnsi="Times New Roman"/>
                <w:sz w:val="22"/>
                <w:szCs w:val="22"/>
              </w:rPr>
              <w:t>-ctttccacagctcaccttc-3’</w:t>
            </w:r>
          </w:p>
          <w:p w:rsidR="0018448B" w:rsidRPr="005F62B5" w:rsidRDefault="00E917E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</w:t>
            </w:r>
            <w:r w:rsidR="00D91D6D" w:rsidRPr="005F62B5">
              <w:rPr>
                <w:rFonts w:ascii="Times New Roman" w:hAnsi="Times New Roman"/>
                <w:sz w:val="22"/>
                <w:szCs w:val="22"/>
              </w:rPr>
              <w:t>-tgtt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tcgcatgtcagcatag</w:t>
            </w:r>
            <w:r w:rsidR="00D91D6D" w:rsidRPr="005F62B5">
              <w:rPr>
                <w:rFonts w:ascii="Times New Roman" w:hAnsi="Times New Roman"/>
                <w:sz w:val="22"/>
                <w:szCs w:val="22"/>
              </w:rPr>
              <w:t xml:space="preserve"> -3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’</w:t>
            </w:r>
          </w:p>
        </w:tc>
        <w:tc>
          <w:tcPr>
            <w:tcW w:w="703" w:type="dxa"/>
            <w:tcBorders>
              <w:top w:val="single" w:sz="4" w:space="0" w:color="auto"/>
            </w:tcBorders>
          </w:tcPr>
          <w:p w:rsidR="0018448B" w:rsidRPr="005F62B5" w:rsidRDefault="00E917ED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54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top w:val="single" w:sz="4" w:space="0" w:color="auto"/>
            </w:tcBorders>
          </w:tcPr>
          <w:p w:rsidR="0018448B" w:rsidRPr="005F62B5" w:rsidRDefault="00E917ED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Eco88I</w:t>
            </w:r>
            <w:r w:rsidRPr="005F62B5">
              <w:rPr>
                <w:rFonts w:ascii="Times New Roman" w:hAnsi="Times New Roman"/>
                <w:i/>
                <w:sz w:val="22"/>
                <w:szCs w:val="22"/>
                <w:shd w:val="clear" w:color="auto" w:fill="FFFFFF"/>
              </w:rPr>
              <w:t xml:space="preserve"> (AvaI)                                 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18448B" w:rsidRPr="005F62B5" w:rsidRDefault="00E917ED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A:196</w:t>
            </w:r>
            <w:r w:rsidR="004A2B07" w:rsidRPr="005F62B5">
              <w:rPr>
                <w:rFonts w:ascii="Times New Roman" w:hAnsi="Times New Roman"/>
                <w:sz w:val="22"/>
                <w:szCs w:val="22"/>
              </w:rPr>
              <w:t>bp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+115bp</w:t>
            </w:r>
          </w:p>
          <w:p w:rsidR="00E917ED" w:rsidRPr="005F62B5" w:rsidRDefault="00E917ED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G:168</w:t>
            </w:r>
            <w:r w:rsidR="004A2B07" w:rsidRPr="005F62B5">
              <w:rPr>
                <w:rFonts w:ascii="Times New Roman" w:hAnsi="Times New Roman"/>
                <w:sz w:val="22"/>
                <w:szCs w:val="22"/>
              </w:rPr>
              <w:t>bp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+115</w:t>
            </w:r>
            <w:r w:rsidR="004A2B07" w:rsidRPr="005F62B5">
              <w:rPr>
                <w:rFonts w:ascii="Times New Roman" w:hAnsi="Times New Roman"/>
                <w:sz w:val="22"/>
                <w:szCs w:val="22"/>
              </w:rPr>
              <w:t>bp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+28 bp</w:t>
            </w:r>
          </w:p>
        </w:tc>
      </w:tr>
      <w:tr w:rsidR="0018448B" w:rsidRPr="005F62B5" w:rsidTr="001A6982">
        <w:tc>
          <w:tcPr>
            <w:tcW w:w="1388" w:type="dxa"/>
          </w:tcPr>
          <w:p w:rsidR="0018448B" w:rsidRPr="005F62B5" w:rsidRDefault="0018448B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1017" w:type="dxa"/>
          </w:tcPr>
          <w:p w:rsidR="0018448B" w:rsidRPr="005F62B5" w:rsidRDefault="00E917ED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A</w:t>
            </w:r>
            <w:r w:rsidR="00E275FA" w:rsidRPr="005F62B5">
              <w:rPr>
                <w:rFonts w:ascii="Times New Roman" w:hAnsi="Times New Roman"/>
                <w:sz w:val="22"/>
                <w:szCs w:val="22"/>
              </w:rPr>
              <w:t xml:space="preserve"> allele</w:t>
            </w:r>
          </w:p>
        </w:tc>
        <w:tc>
          <w:tcPr>
            <w:tcW w:w="3390" w:type="dxa"/>
            <w:vAlign w:val="center"/>
          </w:tcPr>
          <w:p w:rsidR="00E917ED" w:rsidRPr="005F62B5" w:rsidRDefault="00E917E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5’-ctttccacagctcaccttc-3’</w:t>
            </w:r>
          </w:p>
          <w:p w:rsidR="0018448B" w:rsidRPr="005F62B5" w:rsidRDefault="00E917E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5’-gtaggcctgcaaatgctagcagccaa-3’</w:t>
            </w:r>
          </w:p>
        </w:tc>
        <w:tc>
          <w:tcPr>
            <w:tcW w:w="703" w:type="dxa"/>
          </w:tcPr>
          <w:p w:rsidR="0018448B" w:rsidRPr="005F62B5" w:rsidRDefault="0009016F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57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</w:tcPr>
          <w:p w:rsidR="0018448B" w:rsidRPr="005F62B5" w:rsidRDefault="0009016F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-</w:t>
            </w:r>
          </w:p>
        </w:tc>
        <w:tc>
          <w:tcPr>
            <w:tcW w:w="1831" w:type="dxa"/>
          </w:tcPr>
          <w:p w:rsidR="0018448B" w:rsidRPr="005F62B5" w:rsidRDefault="0009016F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190bp</w:t>
            </w:r>
          </w:p>
        </w:tc>
      </w:tr>
      <w:tr w:rsidR="00D91D6D" w:rsidRPr="005F62B5" w:rsidTr="001A6982">
        <w:tc>
          <w:tcPr>
            <w:tcW w:w="1388" w:type="dxa"/>
            <w:tcBorders>
              <w:bottom w:val="single" w:sz="4" w:space="0" w:color="auto"/>
            </w:tcBorders>
          </w:tcPr>
          <w:p w:rsidR="00D91D6D" w:rsidRPr="005F62B5" w:rsidRDefault="00D91D6D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1017" w:type="dxa"/>
            <w:tcBorders>
              <w:bottom w:val="single" w:sz="4" w:space="0" w:color="auto"/>
            </w:tcBorders>
          </w:tcPr>
          <w:p w:rsidR="00D91D6D" w:rsidRPr="005F62B5" w:rsidRDefault="00E917ED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G</w:t>
            </w:r>
            <w:r w:rsidR="00E275FA" w:rsidRPr="005F62B5">
              <w:rPr>
                <w:rFonts w:ascii="Times New Roman" w:hAnsi="Times New Roman"/>
                <w:sz w:val="22"/>
                <w:szCs w:val="22"/>
              </w:rPr>
              <w:t xml:space="preserve"> allele</w:t>
            </w:r>
          </w:p>
        </w:tc>
        <w:tc>
          <w:tcPr>
            <w:tcW w:w="3390" w:type="dxa"/>
            <w:tcBorders>
              <w:bottom w:val="single" w:sz="4" w:space="0" w:color="auto"/>
            </w:tcBorders>
            <w:vAlign w:val="center"/>
          </w:tcPr>
          <w:p w:rsidR="00E917ED" w:rsidRPr="005F62B5" w:rsidRDefault="00E917E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5’-ctttccacagctcaccttc-3’</w:t>
            </w:r>
          </w:p>
          <w:p w:rsidR="00D91D6D" w:rsidRPr="005F62B5" w:rsidRDefault="00E917ED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5’-gtaggcctgcaaatgctagcagccag-3’</w:t>
            </w:r>
          </w:p>
        </w:tc>
        <w:tc>
          <w:tcPr>
            <w:tcW w:w="703" w:type="dxa"/>
            <w:tcBorders>
              <w:bottom w:val="single" w:sz="4" w:space="0" w:color="auto"/>
            </w:tcBorders>
          </w:tcPr>
          <w:p w:rsidR="00D91D6D" w:rsidRPr="005F62B5" w:rsidRDefault="0009016F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57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bottom w:val="single" w:sz="4" w:space="0" w:color="auto"/>
            </w:tcBorders>
          </w:tcPr>
          <w:p w:rsidR="00D91D6D" w:rsidRPr="005F62B5" w:rsidRDefault="0009016F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-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D91D6D" w:rsidRPr="005F62B5" w:rsidRDefault="0009016F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190bp</w:t>
            </w:r>
          </w:p>
        </w:tc>
      </w:tr>
      <w:tr w:rsidR="00D91D6D" w:rsidRPr="005F62B5" w:rsidTr="001A6982">
        <w:tc>
          <w:tcPr>
            <w:tcW w:w="1388" w:type="dxa"/>
            <w:tcBorders>
              <w:top w:val="single" w:sz="4" w:space="0" w:color="auto"/>
              <w:bottom w:val="nil"/>
            </w:tcBorders>
          </w:tcPr>
          <w:p w:rsidR="00D91D6D" w:rsidRPr="005F62B5" w:rsidRDefault="00A31799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eastAsia="Times New Roman" w:hAnsi="Times New Roman"/>
                <w:bCs/>
                <w:i/>
                <w:sz w:val="22"/>
                <w:szCs w:val="22"/>
                <w:lang w:val="de-DE"/>
              </w:rPr>
            </w:pPr>
            <w:r w:rsidRPr="005F62B5">
              <w:rPr>
                <w:rFonts w:ascii="Times New Roman" w:eastAsia="Times New Roman" w:hAnsi="Times New Roman"/>
                <w:bCs/>
                <w:i/>
                <w:sz w:val="22"/>
                <w:szCs w:val="22"/>
                <w:lang w:val="de-DE"/>
              </w:rPr>
              <w:t>rs7903146</w:t>
            </w:r>
          </w:p>
          <w:p w:rsidR="00A31799" w:rsidRPr="005F62B5" w:rsidRDefault="00A31799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eastAsia="Times New Roman" w:hAnsi="Times New Roman"/>
                <w:bCs/>
                <w:i/>
                <w:sz w:val="22"/>
                <w:szCs w:val="22"/>
                <w:lang w:val="de-DE"/>
              </w:rPr>
            </w:pPr>
            <w:r w:rsidRPr="005F62B5">
              <w:rPr>
                <w:rFonts w:ascii="Times New Roman" w:eastAsia="Times New Roman" w:hAnsi="Times New Roman"/>
                <w:bCs/>
                <w:i/>
                <w:sz w:val="22"/>
                <w:szCs w:val="22"/>
                <w:lang w:val="de-DE"/>
              </w:rPr>
              <w:t>TCF7L2</w:t>
            </w:r>
          </w:p>
        </w:tc>
        <w:tc>
          <w:tcPr>
            <w:tcW w:w="1017" w:type="dxa"/>
            <w:tcBorders>
              <w:top w:val="single" w:sz="4" w:space="0" w:color="auto"/>
              <w:bottom w:val="nil"/>
            </w:tcBorders>
          </w:tcPr>
          <w:p w:rsidR="00D91D6D" w:rsidRPr="005F62B5" w:rsidRDefault="00D30567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T&gt;C</w:t>
            </w:r>
          </w:p>
        </w:tc>
        <w:tc>
          <w:tcPr>
            <w:tcW w:w="3390" w:type="dxa"/>
            <w:tcBorders>
              <w:top w:val="single" w:sz="4" w:space="0" w:color="auto"/>
              <w:bottom w:val="nil"/>
            </w:tcBorders>
            <w:vAlign w:val="center"/>
          </w:tcPr>
          <w:p w:rsidR="00D91D6D" w:rsidRPr="005F62B5" w:rsidRDefault="00D9230E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5’-acaattagagagctaagcactttttaggta-3’</w:t>
            </w:r>
          </w:p>
          <w:p w:rsidR="00D9230E" w:rsidRPr="005F62B5" w:rsidRDefault="00D9230E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5’-gtgaagtgcccaagcttctc-3’</w:t>
            </w:r>
          </w:p>
        </w:tc>
        <w:tc>
          <w:tcPr>
            <w:tcW w:w="703" w:type="dxa"/>
            <w:tcBorders>
              <w:top w:val="single" w:sz="4" w:space="0" w:color="auto"/>
              <w:bottom w:val="nil"/>
            </w:tcBorders>
          </w:tcPr>
          <w:p w:rsidR="00D91D6D" w:rsidRPr="005F62B5" w:rsidRDefault="00A31799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62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top w:val="single" w:sz="4" w:space="0" w:color="auto"/>
              <w:bottom w:val="nil"/>
            </w:tcBorders>
          </w:tcPr>
          <w:p w:rsidR="00D91D6D" w:rsidRPr="005F62B5" w:rsidRDefault="00A31799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FastDigest RsaI</w:t>
            </w:r>
          </w:p>
        </w:tc>
        <w:tc>
          <w:tcPr>
            <w:tcW w:w="1831" w:type="dxa"/>
            <w:tcBorders>
              <w:top w:val="single" w:sz="4" w:space="0" w:color="auto"/>
              <w:bottom w:val="nil"/>
            </w:tcBorders>
          </w:tcPr>
          <w:p w:rsidR="00A31799" w:rsidRPr="005F62B5" w:rsidRDefault="00A31799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T: 188bp</w:t>
            </w:r>
          </w:p>
          <w:p w:rsidR="00D91D6D" w:rsidRPr="005F62B5" w:rsidRDefault="00A31799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C:159bp + 29bp</w:t>
            </w:r>
          </w:p>
        </w:tc>
      </w:tr>
      <w:tr w:rsidR="00D91D6D" w:rsidRPr="005F62B5" w:rsidTr="001A6982">
        <w:tc>
          <w:tcPr>
            <w:tcW w:w="1388" w:type="dxa"/>
            <w:tcBorders>
              <w:top w:val="nil"/>
            </w:tcBorders>
          </w:tcPr>
          <w:p w:rsidR="00D91D6D" w:rsidRPr="005F62B5" w:rsidRDefault="00D91D6D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i/>
                <w:sz w:val="22"/>
                <w:szCs w:val="22"/>
              </w:rPr>
            </w:pPr>
          </w:p>
        </w:tc>
        <w:tc>
          <w:tcPr>
            <w:tcW w:w="1017" w:type="dxa"/>
            <w:tcBorders>
              <w:top w:val="nil"/>
            </w:tcBorders>
          </w:tcPr>
          <w:p w:rsidR="00D91D6D" w:rsidRPr="005F62B5" w:rsidRDefault="00CC05E4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  <w:r w:rsidR="00E275FA" w:rsidRPr="005F62B5">
              <w:rPr>
                <w:rFonts w:ascii="Times New Roman" w:hAnsi="Times New Roman"/>
                <w:sz w:val="22"/>
                <w:szCs w:val="22"/>
              </w:rPr>
              <w:t xml:space="preserve"> allele</w:t>
            </w:r>
          </w:p>
        </w:tc>
        <w:tc>
          <w:tcPr>
            <w:tcW w:w="3390" w:type="dxa"/>
            <w:tcBorders>
              <w:top w:val="nil"/>
            </w:tcBorders>
            <w:vAlign w:val="center"/>
          </w:tcPr>
          <w:p w:rsidR="00A31799" w:rsidRPr="005F62B5" w:rsidRDefault="00A31799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5’-agagctaagcactttttagattc-3’</w:t>
            </w:r>
          </w:p>
          <w:p w:rsidR="00D91D6D" w:rsidRPr="005F62B5" w:rsidRDefault="00A31799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5’-gtgaagtgcccaagcttctc-3’</w:t>
            </w:r>
          </w:p>
        </w:tc>
        <w:tc>
          <w:tcPr>
            <w:tcW w:w="703" w:type="dxa"/>
            <w:tcBorders>
              <w:top w:val="nil"/>
            </w:tcBorders>
          </w:tcPr>
          <w:p w:rsidR="00D91D6D" w:rsidRPr="005F62B5" w:rsidRDefault="00A31799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53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  <w:tcBorders>
              <w:top w:val="nil"/>
            </w:tcBorders>
          </w:tcPr>
          <w:p w:rsidR="00D91D6D" w:rsidRPr="005F62B5" w:rsidRDefault="00D9230E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-</w:t>
            </w:r>
          </w:p>
        </w:tc>
        <w:tc>
          <w:tcPr>
            <w:tcW w:w="1831" w:type="dxa"/>
            <w:tcBorders>
              <w:top w:val="nil"/>
            </w:tcBorders>
          </w:tcPr>
          <w:p w:rsidR="00D91D6D" w:rsidRPr="005F62B5" w:rsidRDefault="00A31799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165bp</w:t>
            </w:r>
          </w:p>
        </w:tc>
      </w:tr>
      <w:tr w:rsidR="00A31799" w:rsidRPr="005F62B5" w:rsidTr="001A6982">
        <w:tc>
          <w:tcPr>
            <w:tcW w:w="1388" w:type="dxa"/>
          </w:tcPr>
          <w:p w:rsidR="00A31799" w:rsidRPr="005F62B5" w:rsidRDefault="00A31799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017" w:type="dxa"/>
          </w:tcPr>
          <w:p w:rsidR="00A31799" w:rsidRPr="005F62B5" w:rsidRDefault="00CC05E4" w:rsidP="00FC6763">
            <w:pPr>
              <w:autoSpaceDE w:val="0"/>
              <w:autoSpaceDN w:val="0"/>
              <w:adjustRightInd w:val="0"/>
              <w:snapToGrid w:val="0"/>
              <w:spacing w:line="336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T</w:t>
            </w:r>
            <w:r w:rsidR="00E275FA" w:rsidRPr="005F62B5">
              <w:rPr>
                <w:rFonts w:ascii="Times New Roman" w:hAnsi="Times New Roman"/>
                <w:sz w:val="22"/>
                <w:szCs w:val="22"/>
              </w:rPr>
              <w:t xml:space="preserve"> allele</w:t>
            </w:r>
          </w:p>
        </w:tc>
        <w:tc>
          <w:tcPr>
            <w:tcW w:w="3390" w:type="dxa"/>
            <w:vAlign w:val="center"/>
          </w:tcPr>
          <w:p w:rsidR="00A31799" w:rsidRPr="005F62B5" w:rsidRDefault="00A31799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5’-agagctaagcactttttagattt-3’</w:t>
            </w:r>
          </w:p>
          <w:p w:rsidR="00A31799" w:rsidRPr="005F62B5" w:rsidRDefault="00A31799" w:rsidP="00FC6763">
            <w:pPr>
              <w:snapToGrid w:val="0"/>
              <w:spacing w:line="336" w:lineRule="auto"/>
              <w:ind w:left="-57" w:right="-57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5’-gtgaagtgcccaagcttctc-3’</w:t>
            </w:r>
          </w:p>
        </w:tc>
        <w:tc>
          <w:tcPr>
            <w:tcW w:w="703" w:type="dxa"/>
          </w:tcPr>
          <w:p w:rsidR="00A31799" w:rsidRPr="005F62B5" w:rsidRDefault="00A31799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53</w:t>
            </w:r>
            <w:r w:rsidRPr="005F62B5">
              <w:rPr>
                <w:rFonts w:ascii="Times New Roman" w:hAnsi="Times New Roman"/>
                <w:sz w:val="22"/>
                <w:szCs w:val="22"/>
                <w:vertAlign w:val="superscript"/>
              </w:rPr>
              <w:t>o</w:t>
            </w:r>
            <w:r w:rsidRPr="005F62B5">
              <w:rPr>
                <w:rFonts w:ascii="Times New Roman" w:hAnsi="Times New Roman"/>
                <w:sz w:val="22"/>
                <w:szCs w:val="22"/>
              </w:rPr>
              <w:t>C</w:t>
            </w:r>
          </w:p>
        </w:tc>
        <w:tc>
          <w:tcPr>
            <w:tcW w:w="1169" w:type="dxa"/>
          </w:tcPr>
          <w:p w:rsidR="00A31799" w:rsidRPr="005F62B5" w:rsidRDefault="00D9230E" w:rsidP="00FC6763">
            <w:pPr>
              <w:snapToGrid w:val="0"/>
              <w:spacing w:line="336" w:lineRule="auto"/>
              <w:ind w:left="-57" w:right="-57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5F62B5">
              <w:rPr>
                <w:rFonts w:ascii="Times New Roman" w:hAnsi="Times New Roman"/>
                <w:i/>
                <w:sz w:val="22"/>
                <w:szCs w:val="22"/>
              </w:rPr>
              <w:t>-</w:t>
            </w:r>
          </w:p>
        </w:tc>
        <w:tc>
          <w:tcPr>
            <w:tcW w:w="1831" w:type="dxa"/>
          </w:tcPr>
          <w:p w:rsidR="00A31799" w:rsidRPr="005F62B5" w:rsidRDefault="00A31799" w:rsidP="00FC6763">
            <w:pPr>
              <w:snapToGrid w:val="0"/>
              <w:spacing w:line="336" w:lineRule="auto"/>
              <w:rPr>
                <w:rFonts w:ascii="Times New Roman" w:hAnsi="Times New Roman"/>
                <w:sz w:val="22"/>
                <w:szCs w:val="22"/>
              </w:rPr>
            </w:pPr>
            <w:r w:rsidRPr="005F62B5">
              <w:rPr>
                <w:rFonts w:ascii="Times New Roman" w:hAnsi="Times New Roman"/>
                <w:sz w:val="22"/>
                <w:szCs w:val="22"/>
              </w:rPr>
              <w:t>165bp</w:t>
            </w:r>
          </w:p>
        </w:tc>
      </w:tr>
    </w:tbl>
    <w:p w:rsidR="006527CD" w:rsidRPr="00173E5C" w:rsidRDefault="00477309" w:rsidP="00985632">
      <w:pPr>
        <w:widowControl/>
        <w:autoSpaceDE w:val="0"/>
        <w:autoSpaceDN w:val="0"/>
        <w:adjustRightInd w:val="0"/>
        <w:spacing w:line="480" w:lineRule="auto"/>
        <w:jc w:val="left"/>
        <w:rPr>
          <w:rFonts w:ascii="Times New Roman" w:hAnsi="Times New Roman"/>
          <w:sz w:val="22"/>
          <w:szCs w:val="22"/>
        </w:rPr>
      </w:pPr>
      <w:r w:rsidRPr="00173E5C">
        <w:rPr>
          <w:rFonts w:ascii="Times New Roman" w:hAnsi="Times New Roman"/>
          <w:sz w:val="22"/>
          <w:szCs w:val="22"/>
          <w:vertAlign w:val="superscript"/>
        </w:rPr>
        <w:t>a</w:t>
      </w:r>
      <w:r w:rsidR="00EA644C" w:rsidRPr="00173E5C">
        <w:rPr>
          <w:rFonts w:ascii="Times New Roman" w:hAnsi="Times New Roman"/>
          <w:sz w:val="22"/>
          <w:szCs w:val="22"/>
          <w:vertAlign w:val="superscript"/>
        </w:rPr>
        <w:t xml:space="preserve"> </w:t>
      </w:r>
      <w:r w:rsidRPr="00173E5C">
        <w:rPr>
          <w:rFonts w:ascii="Times New Roman" w:hAnsi="Times New Roman"/>
          <w:sz w:val="22"/>
          <w:szCs w:val="22"/>
        </w:rPr>
        <w:t xml:space="preserve">Accession number of each polymorphism to dbSNP at </w:t>
      </w:r>
      <w:hyperlink r:id="rId8" w:history="1">
        <w:r w:rsidR="00F0413B" w:rsidRPr="00173E5C">
          <w:rPr>
            <w:rFonts w:ascii="Times New Roman" w:hAnsi="Times New Roman"/>
            <w:sz w:val="22"/>
            <w:szCs w:val="22"/>
          </w:rPr>
          <w:t>http://www.ncbi.nlm.nih.gov/</w:t>
        </w:r>
      </w:hyperlink>
      <w:r w:rsidRPr="00173E5C">
        <w:rPr>
          <w:rFonts w:ascii="Times New Roman" w:hAnsi="Times New Roman"/>
          <w:sz w:val="22"/>
          <w:szCs w:val="22"/>
        </w:rPr>
        <w:t>.</w:t>
      </w:r>
      <w:bookmarkEnd w:id="0"/>
      <w:bookmarkEnd w:id="1"/>
      <w:bookmarkEnd w:id="2"/>
    </w:p>
    <w:sectPr w:rsidR="006527CD" w:rsidRPr="00173E5C" w:rsidSect="00032E08">
      <w:footerReference w:type="even" r:id="rId9"/>
      <w:footerReference w:type="default" r:id="rId10"/>
      <w:type w:val="oddPage"/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DCA" w:rsidRPr="00837FE3" w:rsidRDefault="006E7DCA" w:rsidP="00636C42">
      <w:pPr>
        <w:rPr>
          <w:rFonts w:ascii=".VnArial" w:hAnsi=".VnArial"/>
          <w:lang w:eastAsia="en-US"/>
        </w:rPr>
      </w:pPr>
      <w:r>
        <w:separator/>
      </w:r>
    </w:p>
  </w:endnote>
  <w:endnote w:type="continuationSeparator" w:id="1">
    <w:p w:rsidR="006E7DCA" w:rsidRPr="00837FE3" w:rsidRDefault="006E7DCA" w:rsidP="00636C42">
      <w:pPr>
        <w:rPr>
          <w:rFonts w:ascii=".VnArial" w:hAnsi=".VnArial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0A" w:rsidRDefault="00E06E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33D0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33D0A" w:rsidRDefault="00633D0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D0A" w:rsidRDefault="00E06E1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33D0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A5C28">
      <w:rPr>
        <w:rStyle w:val="PageNumber"/>
        <w:noProof/>
      </w:rPr>
      <w:t>1</w:t>
    </w:r>
    <w:r>
      <w:rPr>
        <w:rStyle w:val="PageNumber"/>
      </w:rPr>
      <w:fldChar w:fldCharType="end"/>
    </w:r>
  </w:p>
  <w:p w:rsidR="00633D0A" w:rsidRDefault="00633D0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DCA" w:rsidRPr="00837FE3" w:rsidRDefault="006E7DCA" w:rsidP="00636C42">
      <w:pPr>
        <w:rPr>
          <w:rFonts w:ascii=".VnArial" w:hAnsi=".VnArial"/>
          <w:lang w:eastAsia="en-US"/>
        </w:rPr>
      </w:pPr>
      <w:r>
        <w:separator/>
      </w:r>
    </w:p>
  </w:footnote>
  <w:footnote w:type="continuationSeparator" w:id="1">
    <w:p w:rsidR="006E7DCA" w:rsidRPr="00837FE3" w:rsidRDefault="006E7DCA" w:rsidP="00636C42">
      <w:pPr>
        <w:rPr>
          <w:rFonts w:ascii=".VnArial" w:hAnsi=".VnArial"/>
          <w:lang w:eastAsia="en-US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pt;height:11.2pt" o:bullet="t">
        <v:imagedata r:id="rId1" o:title="mso5A17"/>
      </v:shape>
    </w:pict>
  </w:numPicBullet>
  <w:abstractNum w:abstractNumId="0">
    <w:nsid w:val="0B6424A3"/>
    <w:multiLevelType w:val="hybridMultilevel"/>
    <w:tmpl w:val="1F2C1F0A"/>
    <w:lvl w:ilvl="0" w:tplc="90BE56CA">
      <w:start w:val="6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  <w:color w:val="0000FF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CB0A7F"/>
    <w:multiLevelType w:val="hybridMultilevel"/>
    <w:tmpl w:val="D05A9C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20E4AAD"/>
    <w:multiLevelType w:val="hybridMultilevel"/>
    <w:tmpl w:val="446C705A"/>
    <w:lvl w:ilvl="0" w:tplc="073E3C5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141B0E0A"/>
    <w:multiLevelType w:val="hybridMultilevel"/>
    <w:tmpl w:val="18E4441E"/>
    <w:lvl w:ilvl="0" w:tplc="0F2EBB7C">
      <w:start w:val="63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333388"/>
    <w:multiLevelType w:val="multilevel"/>
    <w:tmpl w:val="3DDEE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2771C0"/>
    <w:multiLevelType w:val="multilevel"/>
    <w:tmpl w:val="9790E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CA21E0"/>
    <w:multiLevelType w:val="multilevel"/>
    <w:tmpl w:val="9790E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74C7C8B"/>
    <w:multiLevelType w:val="hybridMultilevel"/>
    <w:tmpl w:val="3EA4A4F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F290A7B"/>
    <w:multiLevelType w:val="hybridMultilevel"/>
    <w:tmpl w:val="960A7950"/>
    <w:lvl w:ilvl="0" w:tplc="04090007">
      <w:start w:val="1"/>
      <w:numFmt w:val="bullet"/>
      <w:lvlText w:val=""/>
      <w:lvlPicBulletId w:val="0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8"/>
  </w:num>
  <w:num w:numId="5">
    <w:abstractNumId w:val="0"/>
  </w:num>
  <w:num w:numId="6">
    <w:abstractNumId w:val="3"/>
  </w:num>
  <w:num w:numId="7">
    <w:abstractNumId w:val="4"/>
  </w:num>
  <w:num w:numId="8">
    <w:abstractNumId w:val="6"/>
    <w:lvlOverride w:ilvl="0">
      <w:startOverride w:val="41"/>
    </w:lvlOverride>
  </w:num>
  <w:num w:numId="9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activeWritingStyle w:appName="MSWord" w:lang="en-US" w:vendorID="64" w:dllVersion="131077" w:nlCheck="1" w:checkStyle="1"/>
  <w:activeWritingStyle w:appName="MSWord" w:lang="en-US" w:vendorID="64" w:dllVersion="131078" w:nlCheck="1" w:checkStyle="1"/>
  <w:defaultTabStop w:val="840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16D2"/>
    <w:rsid w:val="0000084F"/>
    <w:rsid w:val="0000119B"/>
    <w:rsid w:val="00004674"/>
    <w:rsid w:val="000051E6"/>
    <w:rsid w:val="00005406"/>
    <w:rsid w:val="00010A52"/>
    <w:rsid w:val="00010C57"/>
    <w:rsid w:val="00010C87"/>
    <w:rsid w:val="00011069"/>
    <w:rsid w:val="00012480"/>
    <w:rsid w:val="000136E6"/>
    <w:rsid w:val="000145D6"/>
    <w:rsid w:val="00025505"/>
    <w:rsid w:val="00025BA9"/>
    <w:rsid w:val="00025D1B"/>
    <w:rsid w:val="00027686"/>
    <w:rsid w:val="00030BD2"/>
    <w:rsid w:val="00030E75"/>
    <w:rsid w:val="00030F8D"/>
    <w:rsid w:val="00032E08"/>
    <w:rsid w:val="0003421D"/>
    <w:rsid w:val="0003581E"/>
    <w:rsid w:val="00036C6E"/>
    <w:rsid w:val="00037E64"/>
    <w:rsid w:val="00041C45"/>
    <w:rsid w:val="00041DD4"/>
    <w:rsid w:val="0004283E"/>
    <w:rsid w:val="0004348E"/>
    <w:rsid w:val="000439BF"/>
    <w:rsid w:val="00044145"/>
    <w:rsid w:val="000443AC"/>
    <w:rsid w:val="000462B2"/>
    <w:rsid w:val="00047AE2"/>
    <w:rsid w:val="000503B6"/>
    <w:rsid w:val="00051EF6"/>
    <w:rsid w:val="0005655D"/>
    <w:rsid w:val="00057EE8"/>
    <w:rsid w:val="00061821"/>
    <w:rsid w:val="000638DE"/>
    <w:rsid w:val="00063914"/>
    <w:rsid w:val="000643AF"/>
    <w:rsid w:val="000649FF"/>
    <w:rsid w:val="0006644C"/>
    <w:rsid w:val="00066C21"/>
    <w:rsid w:val="00066DC1"/>
    <w:rsid w:val="00067059"/>
    <w:rsid w:val="00067647"/>
    <w:rsid w:val="00067BF7"/>
    <w:rsid w:val="00070443"/>
    <w:rsid w:val="00071DFB"/>
    <w:rsid w:val="000723E8"/>
    <w:rsid w:val="00072487"/>
    <w:rsid w:val="00074180"/>
    <w:rsid w:val="00074368"/>
    <w:rsid w:val="00074E01"/>
    <w:rsid w:val="00080139"/>
    <w:rsid w:val="00080E42"/>
    <w:rsid w:val="00083C8F"/>
    <w:rsid w:val="000841F0"/>
    <w:rsid w:val="00084ABC"/>
    <w:rsid w:val="00084D6A"/>
    <w:rsid w:val="00085E8C"/>
    <w:rsid w:val="00086660"/>
    <w:rsid w:val="0008732E"/>
    <w:rsid w:val="0009016F"/>
    <w:rsid w:val="00090F3C"/>
    <w:rsid w:val="00091171"/>
    <w:rsid w:val="00092698"/>
    <w:rsid w:val="00094EB4"/>
    <w:rsid w:val="00095B11"/>
    <w:rsid w:val="000963EF"/>
    <w:rsid w:val="00096897"/>
    <w:rsid w:val="00097BC0"/>
    <w:rsid w:val="00097FA1"/>
    <w:rsid w:val="000A003D"/>
    <w:rsid w:val="000A1209"/>
    <w:rsid w:val="000A1643"/>
    <w:rsid w:val="000A2372"/>
    <w:rsid w:val="000A31E2"/>
    <w:rsid w:val="000A386C"/>
    <w:rsid w:val="000A3C92"/>
    <w:rsid w:val="000A481C"/>
    <w:rsid w:val="000A5F10"/>
    <w:rsid w:val="000A6E00"/>
    <w:rsid w:val="000B01D0"/>
    <w:rsid w:val="000B116C"/>
    <w:rsid w:val="000B1D41"/>
    <w:rsid w:val="000B2762"/>
    <w:rsid w:val="000B2AEB"/>
    <w:rsid w:val="000B7069"/>
    <w:rsid w:val="000B727C"/>
    <w:rsid w:val="000B7585"/>
    <w:rsid w:val="000C03E7"/>
    <w:rsid w:val="000C1546"/>
    <w:rsid w:val="000C4620"/>
    <w:rsid w:val="000C4B78"/>
    <w:rsid w:val="000C5D6B"/>
    <w:rsid w:val="000D09DB"/>
    <w:rsid w:val="000D16A0"/>
    <w:rsid w:val="000D17A8"/>
    <w:rsid w:val="000D43F0"/>
    <w:rsid w:val="000D69D3"/>
    <w:rsid w:val="000D7A21"/>
    <w:rsid w:val="000E204E"/>
    <w:rsid w:val="000E3D63"/>
    <w:rsid w:val="000E52C8"/>
    <w:rsid w:val="000E642B"/>
    <w:rsid w:val="000F2A14"/>
    <w:rsid w:val="000F3AC6"/>
    <w:rsid w:val="000F4014"/>
    <w:rsid w:val="000F5254"/>
    <w:rsid w:val="000F6D8E"/>
    <w:rsid w:val="000F6E38"/>
    <w:rsid w:val="000F6FC7"/>
    <w:rsid w:val="0010084A"/>
    <w:rsid w:val="0010086D"/>
    <w:rsid w:val="00104F47"/>
    <w:rsid w:val="00111E07"/>
    <w:rsid w:val="00112AF1"/>
    <w:rsid w:val="00113FC4"/>
    <w:rsid w:val="00115DB3"/>
    <w:rsid w:val="00116599"/>
    <w:rsid w:val="00116756"/>
    <w:rsid w:val="0011747E"/>
    <w:rsid w:val="00120332"/>
    <w:rsid w:val="00122066"/>
    <w:rsid w:val="00123C78"/>
    <w:rsid w:val="00127176"/>
    <w:rsid w:val="00131349"/>
    <w:rsid w:val="00131564"/>
    <w:rsid w:val="00132869"/>
    <w:rsid w:val="00135EAA"/>
    <w:rsid w:val="0014091E"/>
    <w:rsid w:val="00140FE4"/>
    <w:rsid w:val="0014174C"/>
    <w:rsid w:val="00141CC5"/>
    <w:rsid w:val="0014302D"/>
    <w:rsid w:val="001435F1"/>
    <w:rsid w:val="00143984"/>
    <w:rsid w:val="00143B50"/>
    <w:rsid w:val="00147B43"/>
    <w:rsid w:val="00150853"/>
    <w:rsid w:val="00150943"/>
    <w:rsid w:val="001522C6"/>
    <w:rsid w:val="001528FF"/>
    <w:rsid w:val="00153224"/>
    <w:rsid w:val="001536F0"/>
    <w:rsid w:val="00154F72"/>
    <w:rsid w:val="00155A2D"/>
    <w:rsid w:val="00155F03"/>
    <w:rsid w:val="00160E89"/>
    <w:rsid w:val="00165F7D"/>
    <w:rsid w:val="00165FE2"/>
    <w:rsid w:val="00166FD5"/>
    <w:rsid w:val="00167BE0"/>
    <w:rsid w:val="00170D26"/>
    <w:rsid w:val="001718E6"/>
    <w:rsid w:val="0017274C"/>
    <w:rsid w:val="001728AB"/>
    <w:rsid w:val="0017343D"/>
    <w:rsid w:val="00173E5C"/>
    <w:rsid w:val="0017451F"/>
    <w:rsid w:val="00175737"/>
    <w:rsid w:val="0017579F"/>
    <w:rsid w:val="001758A6"/>
    <w:rsid w:val="00176312"/>
    <w:rsid w:val="001764A2"/>
    <w:rsid w:val="00180307"/>
    <w:rsid w:val="00180459"/>
    <w:rsid w:val="0018448B"/>
    <w:rsid w:val="001858B9"/>
    <w:rsid w:val="00186A23"/>
    <w:rsid w:val="00186E4D"/>
    <w:rsid w:val="00187AAF"/>
    <w:rsid w:val="001900EF"/>
    <w:rsid w:val="00190691"/>
    <w:rsid w:val="0019200B"/>
    <w:rsid w:val="0019324B"/>
    <w:rsid w:val="00194AE0"/>
    <w:rsid w:val="00194EB3"/>
    <w:rsid w:val="001964E0"/>
    <w:rsid w:val="00196B55"/>
    <w:rsid w:val="00196C87"/>
    <w:rsid w:val="00197317"/>
    <w:rsid w:val="00197A82"/>
    <w:rsid w:val="001A0C72"/>
    <w:rsid w:val="001A17D7"/>
    <w:rsid w:val="001A2275"/>
    <w:rsid w:val="001A2F53"/>
    <w:rsid w:val="001A3730"/>
    <w:rsid w:val="001A4492"/>
    <w:rsid w:val="001A46B2"/>
    <w:rsid w:val="001A4F52"/>
    <w:rsid w:val="001A6982"/>
    <w:rsid w:val="001A6E1B"/>
    <w:rsid w:val="001A6E99"/>
    <w:rsid w:val="001B17AC"/>
    <w:rsid w:val="001B19D4"/>
    <w:rsid w:val="001B1A9D"/>
    <w:rsid w:val="001B49C1"/>
    <w:rsid w:val="001B5957"/>
    <w:rsid w:val="001B69CF"/>
    <w:rsid w:val="001B734C"/>
    <w:rsid w:val="001B757F"/>
    <w:rsid w:val="001B77DC"/>
    <w:rsid w:val="001C052B"/>
    <w:rsid w:val="001C1668"/>
    <w:rsid w:val="001C1804"/>
    <w:rsid w:val="001C1D2D"/>
    <w:rsid w:val="001C23EA"/>
    <w:rsid w:val="001C2FB1"/>
    <w:rsid w:val="001C3F87"/>
    <w:rsid w:val="001C60CD"/>
    <w:rsid w:val="001C61C1"/>
    <w:rsid w:val="001D06E1"/>
    <w:rsid w:val="001D097D"/>
    <w:rsid w:val="001D0F82"/>
    <w:rsid w:val="001D138C"/>
    <w:rsid w:val="001D2570"/>
    <w:rsid w:val="001D48EE"/>
    <w:rsid w:val="001D4992"/>
    <w:rsid w:val="001D51D2"/>
    <w:rsid w:val="001E1011"/>
    <w:rsid w:val="001E248B"/>
    <w:rsid w:val="001E2E39"/>
    <w:rsid w:val="001E321D"/>
    <w:rsid w:val="001E44F0"/>
    <w:rsid w:val="001E583A"/>
    <w:rsid w:val="001E64F7"/>
    <w:rsid w:val="001F0DE1"/>
    <w:rsid w:val="001F4066"/>
    <w:rsid w:val="001F4986"/>
    <w:rsid w:val="001F6318"/>
    <w:rsid w:val="001F67F1"/>
    <w:rsid w:val="001F7788"/>
    <w:rsid w:val="002000B2"/>
    <w:rsid w:val="0020114A"/>
    <w:rsid w:val="002024CF"/>
    <w:rsid w:val="002027E1"/>
    <w:rsid w:val="00202FAF"/>
    <w:rsid w:val="00204A92"/>
    <w:rsid w:val="00204F0C"/>
    <w:rsid w:val="002059EC"/>
    <w:rsid w:val="00206198"/>
    <w:rsid w:val="00206988"/>
    <w:rsid w:val="0020785B"/>
    <w:rsid w:val="002101AD"/>
    <w:rsid w:val="00211B31"/>
    <w:rsid w:val="00212EB7"/>
    <w:rsid w:val="00214099"/>
    <w:rsid w:val="002141A9"/>
    <w:rsid w:val="0021425E"/>
    <w:rsid w:val="002142C1"/>
    <w:rsid w:val="002144BB"/>
    <w:rsid w:val="00214904"/>
    <w:rsid w:val="00215475"/>
    <w:rsid w:val="002156F1"/>
    <w:rsid w:val="00215CF6"/>
    <w:rsid w:val="00216F83"/>
    <w:rsid w:val="00223AF2"/>
    <w:rsid w:val="00224451"/>
    <w:rsid w:val="00225861"/>
    <w:rsid w:val="00225E41"/>
    <w:rsid w:val="00227638"/>
    <w:rsid w:val="00231406"/>
    <w:rsid w:val="00232793"/>
    <w:rsid w:val="0023295E"/>
    <w:rsid w:val="00233CA4"/>
    <w:rsid w:val="0023406D"/>
    <w:rsid w:val="0023640A"/>
    <w:rsid w:val="002369D6"/>
    <w:rsid w:val="00243FB6"/>
    <w:rsid w:val="00244A95"/>
    <w:rsid w:val="00245F0F"/>
    <w:rsid w:val="0024723C"/>
    <w:rsid w:val="002477F4"/>
    <w:rsid w:val="002509DE"/>
    <w:rsid w:val="00250C50"/>
    <w:rsid w:val="00252F3A"/>
    <w:rsid w:val="0025363F"/>
    <w:rsid w:val="00260378"/>
    <w:rsid w:val="00260B58"/>
    <w:rsid w:val="00261F6B"/>
    <w:rsid w:val="00262C03"/>
    <w:rsid w:val="00264A16"/>
    <w:rsid w:val="002657B5"/>
    <w:rsid w:val="00265F64"/>
    <w:rsid w:val="00266119"/>
    <w:rsid w:val="00266808"/>
    <w:rsid w:val="00266B61"/>
    <w:rsid w:val="00266DCE"/>
    <w:rsid w:val="00267A18"/>
    <w:rsid w:val="002728BE"/>
    <w:rsid w:val="0027479D"/>
    <w:rsid w:val="00274812"/>
    <w:rsid w:val="002757A0"/>
    <w:rsid w:val="0027659C"/>
    <w:rsid w:val="002766F8"/>
    <w:rsid w:val="00276A60"/>
    <w:rsid w:val="00277B77"/>
    <w:rsid w:val="00280C4E"/>
    <w:rsid w:val="002817C7"/>
    <w:rsid w:val="00283E99"/>
    <w:rsid w:val="00285E78"/>
    <w:rsid w:val="00291209"/>
    <w:rsid w:val="00292190"/>
    <w:rsid w:val="00292260"/>
    <w:rsid w:val="00294890"/>
    <w:rsid w:val="00295ABD"/>
    <w:rsid w:val="002A05C1"/>
    <w:rsid w:val="002A2064"/>
    <w:rsid w:val="002A215D"/>
    <w:rsid w:val="002A6B27"/>
    <w:rsid w:val="002A700F"/>
    <w:rsid w:val="002A7517"/>
    <w:rsid w:val="002A7D6F"/>
    <w:rsid w:val="002B1E4C"/>
    <w:rsid w:val="002B23C3"/>
    <w:rsid w:val="002B3478"/>
    <w:rsid w:val="002B3B8E"/>
    <w:rsid w:val="002B56A7"/>
    <w:rsid w:val="002B6038"/>
    <w:rsid w:val="002B690D"/>
    <w:rsid w:val="002B6B3D"/>
    <w:rsid w:val="002B7267"/>
    <w:rsid w:val="002C0895"/>
    <w:rsid w:val="002C108B"/>
    <w:rsid w:val="002C175D"/>
    <w:rsid w:val="002C1906"/>
    <w:rsid w:val="002C1CE1"/>
    <w:rsid w:val="002C2AE3"/>
    <w:rsid w:val="002C2EBD"/>
    <w:rsid w:val="002C3C87"/>
    <w:rsid w:val="002C3F7F"/>
    <w:rsid w:val="002C4AED"/>
    <w:rsid w:val="002C5685"/>
    <w:rsid w:val="002C6A8D"/>
    <w:rsid w:val="002C6D35"/>
    <w:rsid w:val="002D1B37"/>
    <w:rsid w:val="002D2374"/>
    <w:rsid w:val="002D245E"/>
    <w:rsid w:val="002D29A4"/>
    <w:rsid w:val="002D4018"/>
    <w:rsid w:val="002E1218"/>
    <w:rsid w:val="002E205C"/>
    <w:rsid w:val="002E4DF9"/>
    <w:rsid w:val="002E5819"/>
    <w:rsid w:val="002E64CC"/>
    <w:rsid w:val="002F0C5D"/>
    <w:rsid w:val="002F0EAE"/>
    <w:rsid w:val="002F2598"/>
    <w:rsid w:val="002F2983"/>
    <w:rsid w:val="002F6472"/>
    <w:rsid w:val="002F67B6"/>
    <w:rsid w:val="002F7E2B"/>
    <w:rsid w:val="0030005B"/>
    <w:rsid w:val="003018E4"/>
    <w:rsid w:val="00305295"/>
    <w:rsid w:val="00305574"/>
    <w:rsid w:val="00306C52"/>
    <w:rsid w:val="003127CB"/>
    <w:rsid w:val="00312A5B"/>
    <w:rsid w:val="00314A09"/>
    <w:rsid w:val="00315A97"/>
    <w:rsid w:val="00316B8A"/>
    <w:rsid w:val="003178DA"/>
    <w:rsid w:val="00320A54"/>
    <w:rsid w:val="0032348B"/>
    <w:rsid w:val="003236FA"/>
    <w:rsid w:val="00324CFB"/>
    <w:rsid w:val="00325611"/>
    <w:rsid w:val="00325FB5"/>
    <w:rsid w:val="0032637F"/>
    <w:rsid w:val="00326FF8"/>
    <w:rsid w:val="0033059E"/>
    <w:rsid w:val="003329BB"/>
    <w:rsid w:val="00333082"/>
    <w:rsid w:val="00333E75"/>
    <w:rsid w:val="00334912"/>
    <w:rsid w:val="003360FB"/>
    <w:rsid w:val="00336AAD"/>
    <w:rsid w:val="003372C4"/>
    <w:rsid w:val="0034153E"/>
    <w:rsid w:val="00341C48"/>
    <w:rsid w:val="0034288B"/>
    <w:rsid w:val="00343505"/>
    <w:rsid w:val="0034359E"/>
    <w:rsid w:val="003438C9"/>
    <w:rsid w:val="00346269"/>
    <w:rsid w:val="00346733"/>
    <w:rsid w:val="00350207"/>
    <w:rsid w:val="00354F54"/>
    <w:rsid w:val="00355589"/>
    <w:rsid w:val="00355A51"/>
    <w:rsid w:val="00355F46"/>
    <w:rsid w:val="003579AD"/>
    <w:rsid w:val="00357BB6"/>
    <w:rsid w:val="003610EB"/>
    <w:rsid w:val="00366259"/>
    <w:rsid w:val="00366E97"/>
    <w:rsid w:val="00367937"/>
    <w:rsid w:val="0037048B"/>
    <w:rsid w:val="00371203"/>
    <w:rsid w:val="00371C2A"/>
    <w:rsid w:val="00371F77"/>
    <w:rsid w:val="00372487"/>
    <w:rsid w:val="00372516"/>
    <w:rsid w:val="00372891"/>
    <w:rsid w:val="00372A20"/>
    <w:rsid w:val="00372C65"/>
    <w:rsid w:val="00373B01"/>
    <w:rsid w:val="00373BA3"/>
    <w:rsid w:val="0037426A"/>
    <w:rsid w:val="00374771"/>
    <w:rsid w:val="003755C1"/>
    <w:rsid w:val="00375BE1"/>
    <w:rsid w:val="00375EA2"/>
    <w:rsid w:val="00377972"/>
    <w:rsid w:val="00377985"/>
    <w:rsid w:val="0038380A"/>
    <w:rsid w:val="00383A6A"/>
    <w:rsid w:val="003845F6"/>
    <w:rsid w:val="00384616"/>
    <w:rsid w:val="0038589E"/>
    <w:rsid w:val="00386860"/>
    <w:rsid w:val="003905F8"/>
    <w:rsid w:val="00390C79"/>
    <w:rsid w:val="0039129C"/>
    <w:rsid w:val="00391774"/>
    <w:rsid w:val="00393240"/>
    <w:rsid w:val="003940E7"/>
    <w:rsid w:val="0039477A"/>
    <w:rsid w:val="00394B78"/>
    <w:rsid w:val="00397B2E"/>
    <w:rsid w:val="003A0AAE"/>
    <w:rsid w:val="003A0B73"/>
    <w:rsid w:val="003A198D"/>
    <w:rsid w:val="003A2094"/>
    <w:rsid w:val="003A3A28"/>
    <w:rsid w:val="003A3BCA"/>
    <w:rsid w:val="003A48C8"/>
    <w:rsid w:val="003A51D4"/>
    <w:rsid w:val="003A5C28"/>
    <w:rsid w:val="003A5F08"/>
    <w:rsid w:val="003A6036"/>
    <w:rsid w:val="003A65F1"/>
    <w:rsid w:val="003A776B"/>
    <w:rsid w:val="003B39C6"/>
    <w:rsid w:val="003B3ACA"/>
    <w:rsid w:val="003B3C20"/>
    <w:rsid w:val="003B3E08"/>
    <w:rsid w:val="003B40A9"/>
    <w:rsid w:val="003B60C1"/>
    <w:rsid w:val="003B761A"/>
    <w:rsid w:val="003C012C"/>
    <w:rsid w:val="003C3213"/>
    <w:rsid w:val="003C3D64"/>
    <w:rsid w:val="003C5017"/>
    <w:rsid w:val="003C6DE8"/>
    <w:rsid w:val="003C73B5"/>
    <w:rsid w:val="003C7C57"/>
    <w:rsid w:val="003D0332"/>
    <w:rsid w:val="003D0C00"/>
    <w:rsid w:val="003D0FBC"/>
    <w:rsid w:val="003D21FC"/>
    <w:rsid w:val="003D72B1"/>
    <w:rsid w:val="003D798C"/>
    <w:rsid w:val="003E0922"/>
    <w:rsid w:val="003E2148"/>
    <w:rsid w:val="003E29EF"/>
    <w:rsid w:val="003E31FA"/>
    <w:rsid w:val="003E3B19"/>
    <w:rsid w:val="003E5327"/>
    <w:rsid w:val="003E559F"/>
    <w:rsid w:val="003E58DC"/>
    <w:rsid w:val="003E66F2"/>
    <w:rsid w:val="003E6D55"/>
    <w:rsid w:val="003E6EF1"/>
    <w:rsid w:val="003F366A"/>
    <w:rsid w:val="003F3AEE"/>
    <w:rsid w:val="003F3D4C"/>
    <w:rsid w:val="003F49CD"/>
    <w:rsid w:val="003F4BF0"/>
    <w:rsid w:val="003F7A56"/>
    <w:rsid w:val="00400103"/>
    <w:rsid w:val="00401715"/>
    <w:rsid w:val="00401B6D"/>
    <w:rsid w:val="00401F37"/>
    <w:rsid w:val="00402963"/>
    <w:rsid w:val="00403AEB"/>
    <w:rsid w:val="0041001B"/>
    <w:rsid w:val="00410650"/>
    <w:rsid w:val="004115D0"/>
    <w:rsid w:val="004134E6"/>
    <w:rsid w:val="00414E50"/>
    <w:rsid w:val="00414F57"/>
    <w:rsid w:val="00415CD4"/>
    <w:rsid w:val="00417C50"/>
    <w:rsid w:val="00421187"/>
    <w:rsid w:val="00421A71"/>
    <w:rsid w:val="00422218"/>
    <w:rsid w:val="004231FD"/>
    <w:rsid w:val="004232CD"/>
    <w:rsid w:val="004336CC"/>
    <w:rsid w:val="00433B1E"/>
    <w:rsid w:val="0043516F"/>
    <w:rsid w:val="004368DD"/>
    <w:rsid w:val="00437BC8"/>
    <w:rsid w:val="00437D02"/>
    <w:rsid w:val="00437FA8"/>
    <w:rsid w:val="004408CF"/>
    <w:rsid w:val="00440E0C"/>
    <w:rsid w:val="00442AA8"/>
    <w:rsid w:val="00442E1E"/>
    <w:rsid w:val="00442FBC"/>
    <w:rsid w:val="00445DF8"/>
    <w:rsid w:val="004517F5"/>
    <w:rsid w:val="00452CA7"/>
    <w:rsid w:val="004536C9"/>
    <w:rsid w:val="0045544A"/>
    <w:rsid w:val="00456F95"/>
    <w:rsid w:val="00461107"/>
    <w:rsid w:val="00461913"/>
    <w:rsid w:val="00462447"/>
    <w:rsid w:val="004635AA"/>
    <w:rsid w:val="00463E2B"/>
    <w:rsid w:val="00463F9F"/>
    <w:rsid w:val="0046510D"/>
    <w:rsid w:val="004664C7"/>
    <w:rsid w:val="00470325"/>
    <w:rsid w:val="0047090D"/>
    <w:rsid w:val="00471B37"/>
    <w:rsid w:val="00472987"/>
    <w:rsid w:val="00472A79"/>
    <w:rsid w:val="00474D07"/>
    <w:rsid w:val="00477309"/>
    <w:rsid w:val="0047756F"/>
    <w:rsid w:val="004809FF"/>
    <w:rsid w:val="00480AED"/>
    <w:rsid w:val="00482694"/>
    <w:rsid w:val="004843FA"/>
    <w:rsid w:val="004852C5"/>
    <w:rsid w:val="00491849"/>
    <w:rsid w:val="00491E92"/>
    <w:rsid w:val="00494FA6"/>
    <w:rsid w:val="00497619"/>
    <w:rsid w:val="00497895"/>
    <w:rsid w:val="004A02DE"/>
    <w:rsid w:val="004A27CB"/>
    <w:rsid w:val="004A2B07"/>
    <w:rsid w:val="004A3E63"/>
    <w:rsid w:val="004A3F5D"/>
    <w:rsid w:val="004A4829"/>
    <w:rsid w:val="004A4B3D"/>
    <w:rsid w:val="004A4C09"/>
    <w:rsid w:val="004A51B7"/>
    <w:rsid w:val="004A619B"/>
    <w:rsid w:val="004A6A6A"/>
    <w:rsid w:val="004A7134"/>
    <w:rsid w:val="004A7864"/>
    <w:rsid w:val="004B0431"/>
    <w:rsid w:val="004B1FCF"/>
    <w:rsid w:val="004B2D17"/>
    <w:rsid w:val="004B5490"/>
    <w:rsid w:val="004B5DB4"/>
    <w:rsid w:val="004B743B"/>
    <w:rsid w:val="004B7AC9"/>
    <w:rsid w:val="004C23CE"/>
    <w:rsid w:val="004C3916"/>
    <w:rsid w:val="004C493F"/>
    <w:rsid w:val="004C505C"/>
    <w:rsid w:val="004C571F"/>
    <w:rsid w:val="004C68BD"/>
    <w:rsid w:val="004C68C5"/>
    <w:rsid w:val="004C7735"/>
    <w:rsid w:val="004D05B8"/>
    <w:rsid w:val="004D12D4"/>
    <w:rsid w:val="004D215B"/>
    <w:rsid w:val="004D2697"/>
    <w:rsid w:val="004D4ABC"/>
    <w:rsid w:val="004D7367"/>
    <w:rsid w:val="004E1DC1"/>
    <w:rsid w:val="004E3E65"/>
    <w:rsid w:val="004F03C0"/>
    <w:rsid w:val="004F06E4"/>
    <w:rsid w:val="004F1787"/>
    <w:rsid w:val="004F1CBF"/>
    <w:rsid w:val="004F2D35"/>
    <w:rsid w:val="004F4339"/>
    <w:rsid w:val="004F4557"/>
    <w:rsid w:val="004F492B"/>
    <w:rsid w:val="004F4C8E"/>
    <w:rsid w:val="004F5651"/>
    <w:rsid w:val="004F5A81"/>
    <w:rsid w:val="004F5C78"/>
    <w:rsid w:val="004F5CAE"/>
    <w:rsid w:val="004F7205"/>
    <w:rsid w:val="00500111"/>
    <w:rsid w:val="00500202"/>
    <w:rsid w:val="00500C39"/>
    <w:rsid w:val="005013B0"/>
    <w:rsid w:val="00501D67"/>
    <w:rsid w:val="0050303A"/>
    <w:rsid w:val="00507AF7"/>
    <w:rsid w:val="005103BA"/>
    <w:rsid w:val="00515344"/>
    <w:rsid w:val="00515558"/>
    <w:rsid w:val="005163F1"/>
    <w:rsid w:val="00517D90"/>
    <w:rsid w:val="00521130"/>
    <w:rsid w:val="00521241"/>
    <w:rsid w:val="00521530"/>
    <w:rsid w:val="0052161B"/>
    <w:rsid w:val="00525AB7"/>
    <w:rsid w:val="005264AE"/>
    <w:rsid w:val="0053026B"/>
    <w:rsid w:val="005302B5"/>
    <w:rsid w:val="00531562"/>
    <w:rsid w:val="00532113"/>
    <w:rsid w:val="0053262C"/>
    <w:rsid w:val="00532BC7"/>
    <w:rsid w:val="00533B0D"/>
    <w:rsid w:val="00533E86"/>
    <w:rsid w:val="00536F69"/>
    <w:rsid w:val="00540FC8"/>
    <w:rsid w:val="00541F43"/>
    <w:rsid w:val="00542EFA"/>
    <w:rsid w:val="0054449B"/>
    <w:rsid w:val="00544541"/>
    <w:rsid w:val="0054754F"/>
    <w:rsid w:val="005479F1"/>
    <w:rsid w:val="00550AE4"/>
    <w:rsid w:val="005529A6"/>
    <w:rsid w:val="00552E98"/>
    <w:rsid w:val="00554DE0"/>
    <w:rsid w:val="0055503D"/>
    <w:rsid w:val="005550BB"/>
    <w:rsid w:val="0055512A"/>
    <w:rsid w:val="00556679"/>
    <w:rsid w:val="00561D49"/>
    <w:rsid w:val="0056627E"/>
    <w:rsid w:val="005674B2"/>
    <w:rsid w:val="00570667"/>
    <w:rsid w:val="00570BEC"/>
    <w:rsid w:val="0057145F"/>
    <w:rsid w:val="0057287B"/>
    <w:rsid w:val="005751C6"/>
    <w:rsid w:val="00577FAE"/>
    <w:rsid w:val="005803E6"/>
    <w:rsid w:val="0058472F"/>
    <w:rsid w:val="005849C2"/>
    <w:rsid w:val="0058779F"/>
    <w:rsid w:val="0059066F"/>
    <w:rsid w:val="005909D2"/>
    <w:rsid w:val="0059123F"/>
    <w:rsid w:val="00591968"/>
    <w:rsid w:val="0059202E"/>
    <w:rsid w:val="0059238C"/>
    <w:rsid w:val="00592905"/>
    <w:rsid w:val="00592D7E"/>
    <w:rsid w:val="00593919"/>
    <w:rsid w:val="00594252"/>
    <w:rsid w:val="00595AA5"/>
    <w:rsid w:val="00595C78"/>
    <w:rsid w:val="005967EA"/>
    <w:rsid w:val="005A19D1"/>
    <w:rsid w:val="005A33C3"/>
    <w:rsid w:val="005A3537"/>
    <w:rsid w:val="005A3CE2"/>
    <w:rsid w:val="005A6435"/>
    <w:rsid w:val="005A6C0A"/>
    <w:rsid w:val="005A6F7F"/>
    <w:rsid w:val="005B0C59"/>
    <w:rsid w:val="005B1C8B"/>
    <w:rsid w:val="005B2318"/>
    <w:rsid w:val="005B3585"/>
    <w:rsid w:val="005B5C8A"/>
    <w:rsid w:val="005B7C00"/>
    <w:rsid w:val="005C182D"/>
    <w:rsid w:val="005C1EC1"/>
    <w:rsid w:val="005C2156"/>
    <w:rsid w:val="005C2424"/>
    <w:rsid w:val="005C2EC8"/>
    <w:rsid w:val="005C5AF0"/>
    <w:rsid w:val="005C5D9A"/>
    <w:rsid w:val="005C6A72"/>
    <w:rsid w:val="005D1C01"/>
    <w:rsid w:val="005D2299"/>
    <w:rsid w:val="005D4059"/>
    <w:rsid w:val="005D5278"/>
    <w:rsid w:val="005D60B9"/>
    <w:rsid w:val="005D660E"/>
    <w:rsid w:val="005E0C86"/>
    <w:rsid w:val="005E22AB"/>
    <w:rsid w:val="005E249F"/>
    <w:rsid w:val="005E3E2C"/>
    <w:rsid w:val="005E4F1A"/>
    <w:rsid w:val="005E5D5D"/>
    <w:rsid w:val="005F1B41"/>
    <w:rsid w:val="005F1C4E"/>
    <w:rsid w:val="005F2796"/>
    <w:rsid w:val="005F2FEA"/>
    <w:rsid w:val="005F30EC"/>
    <w:rsid w:val="005F3D28"/>
    <w:rsid w:val="005F587C"/>
    <w:rsid w:val="005F62B5"/>
    <w:rsid w:val="00601675"/>
    <w:rsid w:val="006031CB"/>
    <w:rsid w:val="006047F1"/>
    <w:rsid w:val="006049B4"/>
    <w:rsid w:val="00604CB4"/>
    <w:rsid w:val="00604EDA"/>
    <w:rsid w:val="00607DE1"/>
    <w:rsid w:val="0061213B"/>
    <w:rsid w:val="00612260"/>
    <w:rsid w:val="00615AF3"/>
    <w:rsid w:val="00616D7A"/>
    <w:rsid w:val="00617A2F"/>
    <w:rsid w:val="00620241"/>
    <w:rsid w:val="00621B2D"/>
    <w:rsid w:val="00622A28"/>
    <w:rsid w:val="00623C26"/>
    <w:rsid w:val="00623FAF"/>
    <w:rsid w:val="00624DFF"/>
    <w:rsid w:val="00624E6B"/>
    <w:rsid w:val="00625B1A"/>
    <w:rsid w:val="00625CF2"/>
    <w:rsid w:val="00625DEF"/>
    <w:rsid w:val="00626DF4"/>
    <w:rsid w:val="006277CA"/>
    <w:rsid w:val="0063038B"/>
    <w:rsid w:val="00630C30"/>
    <w:rsid w:val="00631571"/>
    <w:rsid w:val="00632475"/>
    <w:rsid w:val="00632AEB"/>
    <w:rsid w:val="00633A44"/>
    <w:rsid w:val="00633D0A"/>
    <w:rsid w:val="006348A7"/>
    <w:rsid w:val="0063607A"/>
    <w:rsid w:val="00636559"/>
    <w:rsid w:val="00636C42"/>
    <w:rsid w:val="00637088"/>
    <w:rsid w:val="00637B7B"/>
    <w:rsid w:val="0064091B"/>
    <w:rsid w:val="00641C36"/>
    <w:rsid w:val="00643FC0"/>
    <w:rsid w:val="00645484"/>
    <w:rsid w:val="0064564B"/>
    <w:rsid w:val="00646DDA"/>
    <w:rsid w:val="00647CC3"/>
    <w:rsid w:val="00650FFC"/>
    <w:rsid w:val="006518B2"/>
    <w:rsid w:val="006522A6"/>
    <w:rsid w:val="006527CD"/>
    <w:rsid w:val="00652921"/>
    <w:rsid w:val="00652D7C"/>
    <w:rsid w:val="00655E08"/>
    <w:rsid w:val="00656A24"/>
    <w:rsid w:val="00660BD5"/>
    <w:rsid w:val="00661072"/>
    <w:rsid w:val="00661695"/>
    <w:rsid w:val="00661E00"/>
    <w:rsid w:val="0066206C"/>
    <w:rsid w:val="006620B6"/>
    <w:rsid w:val="00662D5A"/>
    <w:rsid w:val="00671A59"/>
    <w:rsid w:val="00671F66"/>
    <w:rsid w:val="0067285D"/>
    <w:rsid w:val="006738C6"/>
    <w:rsid w:val="006747DF"/>
    <w:rsid w:val="00674D29"/>
    <w:rsid w:val="00675451"/>
    <w:rsid w:val="00676BC5"/>
    <w:rsid w:val="00681FF4"/>
    <w:rsid w:val="006829C8"/>
    <w:rsid w:val="00682C82"/>
    <w:rsid w:val="00682CEC"/>
    <w:rsid w:val="00683F79"/>
    <w:rsid w:val="006846E7"/>
    <w:rsid w:val="006864E2"/>
    <w:rsid w:val="006873D6"/>
    <w:rsid w:val="0069075C"/>
    <w:rsid w:val="006919DE"/>
    <w:rsid w:val="006948A2"/>
    <w:rsid w:val="006949B0"/>
    <w:rsid w:val="006957D2"/>
    <w:rsid w:val="00695F5C"/>
    <w:rsid w:val="00696B52"/>
    <w:rsid w:val="006A103A"/>
    <w:rsid w:val="006A3431"/>
    <w:rsid w:val="006A3A5B"/>
    <w:rsid w:val="006A4075"/>
    <w:rsid w:val="006A5A9C"/>
    <w:rsid w:val="006A5D29"/>
    <w:rsid w:val="006A6A37"/>
    <w:rsid w:val="006B126B"/>
    <w:rsid w:val="006B1849"/>
    <w:rsid w:val="006B3200"/>
    <w:rsid w:val="006B34F0"/>
    <w:rsid w:val="006B519B"/>
    <w:rsid w:val="006B570A"/>
    <w:rsid w:val="006B62D9"/>
    <w:rsid w:val="006B631B"/>
    <w:rsid w:val="006B668B"/>
    <w:rsid w:val="006B6A74"/>
    <w:rsid w:val="006C0A1B"/>
    <w:rsid w:val="006C11F5"/>
    <w:rsid w:val="006C1253"/>
    <w:rsid w:val="006C1CF6"/>
    <w:rsid w:val="006C34E1"/>
    <w:rsid w:val="006C5234"/>
    <w:rsid w:val="006C528A"/>
    <w:rsid w:val="006C75FB"/>
    <w:rsid w:val="006C7AF6"/>
    <w:rsid w:val="006D016C"/>
    <w:rsid w:val="006D0DCC"/>
    <w:rsid w:val="006D1B95"/>
    <w:rsid w:val="006D1C3F"/>
    <w:rsid w:val="006D207B"/>
    <w:rsid w:val="006D2BEB"/>
    <w:rsid w:val="006D3D9E"/>
    <w:rsid w:val="006D5968"/>
    <w:rsid w:val="006D7A30"/>
    <w:rsid w:val="006E0CDB"/>
    <w:rsid w:val="006E1651"/>
    <w:rsid w:val="006E199D"/>
    <w:rsid w:val="006E3294"/>
    <w:rsid w:val="006E4487"/>
    <w:rsid w:val="006E5065"/>
    <w:rsid w:val="006E52E0"/>
    <w:rsid w:val="006E5D1A"/>
    <w:rsid w:val="006E5D69"/>
    <w:rsid w:val="006E6B41"/>
    <w:rsid w:val="006E7DCA"/>
    <w:rsid w:val="006F0B40"/>
    <w:rsid w:val="006F156F"/>
    <w:rsid w:val="006F2568"/>
    <w:rsid w:val="006F384F"/>
    <w:rsid w:val="006F43AF"/>
    <w:rsid w:val="006F44BB"/>
    <w:rsid w:val="006F46D1"/>
    <w:rsid w:val="006F4E43"/>
    <w:rsid w:val="006F686B"/>
    <w:rsid w:val="006F7047"/>
    <w:rsid w:val="006F77F7"/>
    <w:rsid w:val="00700CD2"/>
    <w:rsid w:val="007030C2"/>
    <w:rsid w:val="007033D5"/>
    <w:rsid w:val="00704701"/>
    <w:rsid w:val="00705D33"/>
    <w:rsid w:val="00705E45"/>
    <w:rsid w:val="0070654F"/>
    <w:rsid w:val="00706C9D"/>
    <w:rsid w:val="00706DC7"/>
    <w:rsid w:val="0070716F"/>
    <w:rsid w:val="007110D1"/>
    <w:rsid w:val="00712E6C"/>
    <w:rsid w:val="00713C5A"/>
    <w:rsid w:val="0071464E"/>
    <w:rsid w:val="00714CB3"/>
    <w:rsid w:val="00714F50"/>
    <w:rsid w:val="00714FDE"/>
    <w:rsid w:val="0071529E"/>
    <w:rsid w:val="00715FDD"/>
    <w:rsid w:val="00720454"/>
    <w:rsid w:val="007207FB"/>
    <w:rsid w:val="007209A7"/>
    <w:rsid w:val="0072111A"/>
    <w:rsid w:val="007216EB"/>
    <w:rsid w:val="0072221A"/>
    <w:rsid w:val="00722DAE"/>
    <w:rsid w:val="00723C1E"/>
    <w:rsid w:val="0072536E"/>
    <w:rsid w:val="007306B2"/>
    <w:rsid w:val="007324D4"/>
    <w:rsid w:val="00733CA0"/>
    <w:rsid w:val="007352A8"/>
    <w:rsid w:val="007355AA"/>
    <w:rsid w:val="00736088"/>
    <w:rsid w:val="00736C93"/>
    <w:rsid w:val="00736CFF"/>
    <w:rsid w:val="00736DFA"/>
    <w:rsid w:val="007404E6"/>
    <w:rsid w:val="00740ABF"/>
    <w:rsid w:val="00740B44"/>
    <w:rsid w:val="00740BF1"/>
    <w:rsid w:val="007447DC"/>
    <w:rsid w:val="00744CCF"/>
    <w:rsid w:val="00746346"/>
    <w:rsid w:val="00750AE6"/>
    <w:rsid w:val="007511B7"/>
    <w:rsid w:val="00751630"/>
    <w:rsid w:val="007519BF"/>
    <w:rsid w:val="00753D38"/>
    <w:rsid w:val="00756201"/>
    <w:rsid w:val="007565BB"/>
    <w:rsid w:val="0076144E"/>
    <w:rsid w:val="007654FE"/>
    <w:rsid w:val="00765BC4"/>
    <w:rsid w:val="007675D7"/>
    <w:rsid w:val="0076778C"/>
    <w:rsid w:val="0077207F"/>
    <w:rsid w:val="00774D6C"/>
    <w:rsid w:val="00775C8C"/>
    <w:rsid w:val="0077708A"/>
    <w:rsid w:val="0078008F"/>
    <w:rsid w:val="00780204"/>
    <w:rsid w:val="00780A6C"/>
    <w:rsid w:val="00781F77"/>
    <w:rsid w:val="0078445F"/>
    <w:rsid w:val="00790727"/>
    <w:rsid w:val="00790E19"/>
    <w:rsid w:val="00790ED3"/>
    <w:rsid w:val="00791414"/>
    <w:rsid w:val="00792A0F"/>
    <w:rsid w:val="0079484D"/>
    <w:rsid w:val="00797625"/>
    <w:rsid w:val="007979D2"/>
    <w:rsid w:val="007A0928"/>
    <w:rsid w:val="007A1DCD"/>
    <w:rsid w:val="007A36D5"/>
    <w:rsid w:val="007A5836"/>
    <w:rsid w:val="007A7215"/>
    <w:rsid w:val="007A7539"/>
    <w:rsid w:val="007B2596"/>
    <w:rsid w:val="007B307E"/>
    <w:rsid w:val="007B3660"/>
    <w:rsid w:val="007B3894"/>
    <w:rsid w:val="007B48F6"/>
    <w:rsid w:val="007B576C"/>
    <w:rsid w:val="007B5B0C"/>
    <w:rsid w:val="007B6C00"/>
    <w:rsid w:val="007B6E52"/>
    <w:rsid w:val="007C04C1"/>
    <w:rsid w:val="007C0C2B"/>
    <w:rsid w:val="007C0C9B"/>
    <w:rsid w:val="007C27A6"/>
    <w:rsid w:val="007C45D7"/>
    <w:rsid w:val="007C4BD2"/>
    <w:rsid w:val="007C57F5"/>
    <w:rsid w:val="007C60E1"/>
    <w:rsid w:val="007C6605"/>
    <w:rsid w:val="007D2431"/>
    <w:rsid w:val="007D336C"/>
    <w:rsid w:val="007D3F89"/>
    <w:rsid w:val="007D4578"/>
    <w:rsid w:val="007D4E9E"/>
    <w:rsid w:val="007E15BE"/>
    <w:rsid w:val="007E1A10"/>
    <w:rsid w:val="007E6094"/>
    <w:rsid w:val="007E6335"/>
    <w:rsid w:val="007E639E"/>
    <w:rsid w:val="007E6486"/>
    <w:rsid w:val="007E7B78"/>
    <w:rsid w:val="007F2D6D"/>
    <w:rsid w:val="007F2EE7"/>
    <w:rsid w:val="007F350A"/>
    <w:rsid w:val="007F3AB8"/>
    <w:rsid w:val="007F4DF1"/>
    <w:rsid w:val="007F55A3"/>
    <w:rsid w:val="00802184"/>
    <w:rsid w:val="008036E0"/>
    <w:rsid w:val="00805690"/>
    <w:rsid w:val="008067B1"/>
    <w:rsid w:val="00807902"/>
    <w:rsid w:val="00810382"/>
    <w:rsid w:val="00810B5A"/>
    <w:rsid w:val="0081150D"/>
    <w:rsid w:val="0081286B"/>
    <w:rsid w:val="00812BD0"/>
    <w:rsid w:val="00813805"/>
    <w:rsid w:val="00813882"/>
    <w:rsid w:val="0081552F"/>
    <w:rsid w:val="0081631E"/>
    <w:rsid w:val="0081711A"/>
    <w:rsid w:val="008171FD"/>
    <w:rsid w:val="0081735B"/>
    <w:rsid w:val="00823804"/>
    <w:rsid w:val="0082568E"/>
    <w:rsid w:val="00826B83"/>
    <w:rsid w:val="008274ED"/>
    <w:rsid w:val="008275F1"/>
    <w:rsid w:val="008300A9"/>
    <w:rsid w:val="00831770"/>
    <w:rsid w:val="008324D2"/>
    <w:rsid w:val="00833283"/>
    <w:rsid w:val="00835648"/>
    <w:rsid w:val="00837400"/>
    <w:rsid w:val="00837547"/>
    <w:rsid w:val="00840FBB"/>
    <w:rsid w:val="00841155"/>
    <w:rsid w:val="00851AE1"/>
    <w:rsid w:val="0085368E"/>
    <w:rsid w:val="0085455A"/>
    <w:rsid w:val="008602ED"/>
    <w:rsid w:val="00861D88"/>
    <w:rsid w:val="008639F6"/>
    <w:rsid w:val="00864773"/>
    <w:rsid w:val="00866CDF"/>
    <w:rsid w:val="008711F3"/>
    <w:rsid w:val="0087187B"/>
    <w:rsid w:val="00872607"/>
    <w:rsid w:val="008726D6"/>
    <w:rsid w:val="008727AC"/>
    <w:rsid w:val="00873277"/>
    <w:rsid w:val="00873931"/>
    <w:rsid w:val="00876630"/>
    <w:rsid w:val="00876A11"/>
    <w:rsid w:val="00880CAD"/>
    <w:rsid w:val="008812EE"/>
    <w:rsid w:val="00881A77"/>
    <w:rsid w:val="00882504"/>
    <w:rsid w:val="00882E28"/>
    <w:rsid w:val="008832D5"/>
    <w:rsid w:val="00884893"/>
    <w:rsid w:val="0088592E"/>
    <w:rsid w:val="00887A14"/>
    <w:rsid w:val="00887C81"/>
    <w:rsid w:val="00890472"/>
    <w:rsid w:val="0089469F"/>
    <w:rsid w:val="0089551A"/>
    <w:rsid w:val="00896525"/>
    <w:rsid w:val="00896BED"/>
    <w:rsid w:val="00897B6C"/>
    <w:rsid w:val="008A0F55"/>
    <w:rsid w:val="008A4466"/>
    <w:rsid w:val="008A5B6C"/>
    <w:rsid w:val="008A63BE"/>
    <w:rsid w:val="008A68E9"/>
    <w:rsid w:val="008A73E6"/>
    <w:rsid w:val="008B10F5"/>
    <w:rsid w:val="008B1818"/>
    <w:rsid w:val="008B1EEE"/>
    <w:rsid w:val="008B2C6B"/>
    <w:rsid w:val="008B3742"/>
    <w:rsid w:val="008B6643"/>
    <w:rsid w:val="008C0ED0"/>
    <w:rsid w:val="008C0F2A"/>
    <w:rsid w:val="008C1305"/>
    <w:rsid w:val="008C1C3B"/>
    <w:rsid w:val="008C261D"/>
    <w:rsid w:val="008C4593"/>
    <w:rsid w:val="008C61A5"/>
    <w:rsid w:val="008C7491"/>
    <w:rsid w:val="008C7D51"/>
    <w:rsid w:val="008D1CD3"/>
    <w:rsid w:val="008D3007"/>
    <w:rsid w:val="008D3A63"/>
    <w:rsid w:val="008D4B8B"/>
    <w:rsid w:val="008D4EB2"/>
    <w:rsid w:val="008D7B6B"/>
    <w:rsid w:val="008D7DE1"/>
    <w:rsid w:val="008D7FF9"/>
    <w:rsid w:val="008E0A05"/>
    <w:rsid w:val="008E23F2"/>
    <w:rsid w:val="008E3670"/>
    <w:rsid w:val="008E41C7"/>
    <w:rsid w:val="008E4650"/>
    <w:rsid w:val="008E4C69"/>
    <w:rsid w:val="008E5CFF"/>
    <w:rsid w:val="008E6B86"/>
    <w:rsid w:val="008E7C92"/>
    <w:rsid w:val="008F1A84"/>
    <w:rsid w:val="008F2F32"/>
    <w:rsid w:val="008F36E6"/>
    <w:rsid w:val="008F434E"/>
    <w:rsid w:val="008F4989"/>
    <w:rsid w:val="008F4F29"/>
    <w:rsid w:val="008F5D35"/>
    <w:rsid w:val="008F69FE"/>
    <w:rsid w:val="008F7114"/>
    <w:rsid w:val="00900F10"/>
    <w:rsid w:val="009015F2"/>
    <w:rsid w:val="009034F0"/>
    <w:rsid w:val="009064E1"/>
    <w:rsid w:val="00906C70"/>
    <w:rsid w:val="009076FF"/>
    <w:rsid w:val="009079CE"/>
    <w:rsid w:val="00910058"/>
    <w:rsid w:val="00910110"/>
    <w:rsid w:val="0091174D"/>
    <w:rsid w:val="00912BB5"/>
    <w:rsid w:val="00912C9B"/>
    <w:rsid w:val="0091446D"/>
    <w:rsid w:val="00917D22"/>
    <w:rsid w:val="0092165D"/>
    <w:rsid w:val="00925AAB"/>
    <w:rsid w:val="0092607D"/>
    <w:rsid w:val="009278EA"/>
    <w:rsid w:val="00927D47"/>
    <w:rsid w:val="00930CF8"/>
    <w:rsid w:val="0093481B"/>
    <w:rsid w:val="00935BFA"/>
    <w:rsid w:val="00935D52"/>
    <w:rsid w:val="00940521"/>
    <w:rsid w:val="00940536"/>
    <w:rsid w:val="00941308"/>
    <w:rsid w:val="009414DB"/>
    <w:rsid w:val="00941CCD"/>
    <w:rsid w:val="00951540"/>
    <w:rsid w:val="0095199C"/>
    <w:rsid w:val="009527A0"/>
    <w:rsid w:val="00954024"/>
    <w:rsid w:val="00956EC6"/>
    <w:rsid w:val="00960759"/>
    <w:rsid w:val="009641E1"/>
    <w:rsid w:val="00964DD2"/>
    <w:rsid w:val="00964DF3"/>
    <w:rsid w:val="00965B3A"/>
    <w:rsid w:val="00970148"/>
    <w:rsid w:val="00970A5F"/>
    <w:rsid w:val="00971A31"/>
    <w:rsid w:val="00971CE2"/>
    <w:rsid w:val="00971E90"/>
    <w:rsid w:val="0097263E"/>
    <w:rsid w:val="009734B0"/>
    <w:rsid w:val="009747E6"/>
    <w:rsid w:val="00974A8B"/>
    <w:rsid w:val="009756F3"/>
    <w:rsid w:val="0097573F"/>
    <w:rsid w:val="0097689D"/>
    <w:rsid w:val="009776B1"/>
    <w:rsid w:val="00981739"/>
    <w:rsid w:val="00982F3B"/>
    <w:rsid w:val="00982F98"/>
    <w:rsid w:val="00985632"/>
    <w:rsid w:val="00985960"/>
    <w:rsid w:val="00985D65"/>
    <w:rsid w:val="00986504"/>
    <w:rsid w:val="009876C8"/>
    <w:rsid w:val="009918AE"/>
    <w:rsid w:val="00993E47"/>
    <w:rsid w:val="009942B1"/>
    <w:rsid w:val="00994863"/>
    <w:rsid w:val="00995691"/>
    <w:rsid w:val="009958F2"/>
    <w:rsid w:val="00995EE5"/>
    <w:rsid w:val="009963DE"/>
    <w:rsid w:val="00997C0C"/>
    <w:rsid w:val="009A02D6"/>
    <w:rsid w:val="009A0971"/>
    <w:rsid w:val="009A4EC1"/>
    <w:rsid w:val="009A5F1E"/>
    <w:rsid w:val="009A6DC2"/>
    <w:rsid w:val="009B07BF"/>
    <w:rsid w:val="009B0DE2"/>
    <w:rsid w:val="009B1645"/>
    <w:rsid w:val="009B1789"/>
    <w:rsid w:val="009B4D36"/>
    <w:rsid w:val="009C06EC"/>
    <w:rsid w:val="009C2874"/>
    <w:rsid w:val="009C54E6"/>
    <w:rsid w:val="009C5FEB"/>
    <w:rsid w:val="009D0227"/>
    <w:rsid w:val="009D1A49"/>
    <w:rsid w:val="009D1D4E"/>
    <w:rsid w:val="009E0B85"/>
    <w:rsid w:val="009E5189"/>
    <w:rsid w:val="009E594D"/>
    <w:rsid w:val="009E7D5D"/>
    <w:rsid w:val="009F0DB1"/>
    <w:rsid w:val="009F2A5F"/>
    <w:rsid w:val="009F2C4E"/>
    <w:rsid w:val="009F3194"/>
    <w:rsid w:val="009F38FA"/>
    <w:rsid w:val="009F3A67"/>
    <w:rsid w:val="009F4596"/>
    <w:rsid w:val="009F47C4"/>
    <w:rsid w:val="009F6F80"/>
    <w:rsid w:val="009F70DD"/>
    <w:rsid w:val="00A00A28"/>
    <w:rsid w:val="00A01A1E"/>
    <w:rsid w:val="00A01F9D"/>
    <w:rsid w:val="00A03A21"/>
    <w:rsid w:val="00A0517A"/>
    <w:rsid w:val="00A06DB7"/>
    <w:rsid w:val="00A10199"/>
    <w:rsid w:val="00A10C76"/>
    <w:rsid w:val="00A1232D"/>
    <w:rsid w:val="00A12C0B"/>
    <w:rsid w:val="00A13397"/>
    <w:rsid w:val="00A14165"/>
    <w:rsid w:val="00A141CE"/>
    <w:rsid w:val="00A16D72"/>
    <w:rsid w:val="00A16E11"/>
    <w:rsid w:val="00A16FAA"/>
    <w:rsid w:val="00A170F2"/>
    <w:rsid w:val="00A2188C"/>
    <w:rsid w:val="00A21AF1"/>
    <w:rsid w:val="00A22056"/>
    <w:rsid w:val="00A24DF9"/>
    <w:rsid w:val="00A30990"/>
    <w:rsid w:val="00A31799"/>
    <w:rsid w:val="00A31F68"/>
    <w:rsid w:val="00A33364"/>
    <w:rsid w:val="00A35604"/>
    <w:rsid w:val="00A35C8D"/>
    <w:rsid w:val="00A36A33"/>
    <w:rsid w:val="00A37C11"/>
    <w:rsid w:val="00A40662"/>
    <w:rsid w:val="00A40DDB"/>
    <w:rsid w:val="00A414A8"/>
    <w:rsid w:val="00A4481F"/>
    <w:rsid w:val="00A448AA"/>
    <w:rsid w:val="00A4681F"/>
    <w:rsid w:val="00A47289"/>
    <w:rsid w:val="00A47470"/>
    <w:rsid w:val="00A474DB"/>
    <w:rsid w:val="00A47791"/>
    <w:rsid w:val="00A47E36"/>
    <w:rsid w:val="00A52DD8"/>
    <w:rsid w:val="00A53BF8"/>
    <w:rsid w:val="00A5494E"/>
    <w:rsid w:val="00A5525F"/>
    <w:rsid w:val="00A566A5"/>
    <w:rsid w:val="00A57673"/>
    <w:rsid w:val="00A57D45"/>
    <w:rsid w:val="00A618D5"/>
    <w:rsid w:val="00A65098"/>
    <w:rsid w:val="00A65251"/>
    <w:rsid w:val="00A666B2"/>
    <w:rsid w:val="00A674A2"/>
    <w:rsid w:val="00A709CD"/>
    <w:rsid w:val="00A7263B"/>
    <w:rsid w:val="00A74EAB"/>
    <w:rsid w:val="00A75113"/>
    <w:rsid w:val="00A762FA"/>
    <w:rsid w:val="00A77A9A"/>
    <w:rsid w:val="00A804EC"/>
    <w:rsid w:val="00A80EEB"/>
    <w:rsid w:val="00A82003"/>
    <w:rsid w:val="00A821F8"/>
    <w:rsid w:val="00A83981"/>
    <w:rsid w:val="00A84798"/>
    <w:rsid w:val="00A847AA"/>
    <w:rsid w:val="00A84C76"/>
    <w:rsid w:val="00A856FC"/>
    <w:rsid w:val="00A861B9"/>
    <w:rsid w:val="00A86821"/>
    <w:rsid w:val="00A917FF"/>
    <w:rsid w:val="00A923A4"/>
    <w:rsid w:val="00A9284D"/>
    <w:rsid w:val="00A9318A"/>
    <w:rsid w:val="00A948FC"/>
    <w:rsid w:val="00A9546B"/>
    <w:rsid w:val="00A95D0A"/>
    <w:rsid w:val="00A9792F"/>
    <w:rsid w:val="00AA1990"/>
    <w:rsid w:val="00AA28D1"/>
    <w:rsid w:val="00AA4258"/>
    <w:rsid w:val="00AA5BE8"/>
    <w:rsid w:val="00AA72BB"/>
    <w:rsid w:val="00AA793E"/>
    <w:rsid w:val="00AB09F7"/>
    <w:rsid w:val="00AB1E48"/>
    <w:rsid w:val="00AB2148"/>
    <w:rsid w:val="00AB4C47"/>
    <w:rsid w:val="00AB5772"/>
    <w:rsid w:val="00AB7087"/>
    <w:rsid w:val="00AC07A5"/>
    <w:rsid w:val="00AC12D7"/>
    <w:rsid w:val="00AC3F5C"/>
    <w:rsid w:val="00AD090B"/>
    <w:rsid w:val="00AD0999"/>
    <w:rsid w:val="00AD14B2"/>
    <w:rsid w:val="00AD25AC"/>
    <w:rsid w:val="00AD2EDD"/>
    <w:rsid w:val="00AD5461"/>
    <w:rsid w:val="00AE00B2"/>
    <w:rsid w:val="00AE338A"/>
    <w:rsid w:val="00AE34E4"/>
    <w:rsid w:val="00AE3614"/>
    <w:rsid w:val="00AE5379"/>
    <w:rsid w:val="00AE555D"/>
    <w:rsid w:val="00AF1446"/>
    <w:rsid w:val="00AF1D31"/>
    <w:rsid w:val="00AF28C0"/>
    <w:rsid w:val="00AF29AD"/>
    <w:rsid w:val="00AF6174"/>
    <w:rsid w:val="00AF6258"/>
    <w:rsid w:val="00AF70A9"/>
    <w:rsid w:val="00AF719F"/>
    <w:rsid w:val="00B00C18"/>
    <w:rsid w:val="00B05F27"/>
    <w:rsid w:val="00B102AE"/>
    <w:rsid w:val="00B11166"/>
    <w:rsid w:val="00B11300"/>
    <w:rsid w:val="00B1317B"/>
    <w:rsid w:val="00B13CFC"/>
    <w:rsid w:val="00B13E13"/>
    <w:rsid w:val="00B13F65"/>
    <w:rsid w:val="00B172CC"/>
    <w:rsid w:val="00B17D7C"/>
    <w:rsid w:val="00B2056D"/>
    <w:rsid w:val="00B23F4C"/>
    <w:rsid w:val="00B24B6F"/>
    <w:rsid w:val="00B2649F"/>
    <w:rsid w:val="00B27145"/>
    <w:rsid w:val="00B31BE9"/>
    <w:rsid w:val="00B339A8"/>
    <w:rsid w:val="00B339E5"/>
    <w:rsid w:val="00B35621"/>
    <w:rsid w:val="00B37294"/>
    <w:rsid w:val="00B375D0"/>
    <w:rsid w:val="00B40A34"/>
    <w:rsid w:val="00B420B1"/>
    <w:rsid w:val="00B46DD0"/>
    <w:rsid w:val="00B47ACE"/>
    <w:rsid w:val="00B505E6"/>
    <w:rsid w:val="00B5206E"/>
    <w:rsid w:val="00B52B3B"/>
    <w:rsid w:val="00B538B4"/>
    <w:rsid w:val="00B555F7"/>
    <w:rsid w:val="00B57507"/>
    <w:rsid w:val="00B57C3A"/>
    <w:rsid w:val="00B60328"/>
    <w:rsid w:val="00B64357"/>
    <w:rsid w:val="00B643EF"/>
    <w:rsid w:val="00B651D8"/>
    <w:rsid w:val="00B700C5"/>
    <w:rsid w:val="00B72C2D"/>
    <w:rsid w:val="00B72E78"/>
    <w:rsid w:val="00B733F7"/>
    <w:rsid w:val="00B73718"/>
    <w:rsid w:val="00B7499D"/>
    <w:rsid w:val="00B75BDE"/>
    <w:rsid w:val="00B8038F"/>
    <w:rsid w:val="00B849E4"/>
    <w:rsid w:val="00B85A6A"/>
    <w:rsid w:val="00B85AE1"/>
    <w:rsid w:val="00B86784"/>
    <w:rsid w:val="00B91639"/>
    <w:rsid w:val="00B93D6D"/>
    <w:rsid w:val="00B955EA"/>
    <w:rsid w:val="00B9655B"/>
    <w:rsid w:val="00B976BF"/>
    <w:rsid w:val="00B97705"/>
    <w:rsid w:val="00BA1998"/>
    <w:rsid w:val="00BA2552"/>
    <w:rsid w:val="00BA5DD9"/>
    <w:rsid w:val="00BA7851"/>
    <w:rsid w:val="00BA7991"/>
    <w:rsid w:val="00BA7E77"/>
    <w:rsid w:val="00BB0F85"/>
    <w:rsid w:val="00BB3A9A"/>
    <w:rsid w:val="00BB78F3"/>
    <w:rsid w:val="00BB7EA0"/>
    <w:rsid w:val="00BB7EE1"/>
    <w:rsid w:val="00BC1A20"/>
    <w:rsid w:val="00BC33DF"/>
    <w:rsid w:val="00BC4ABE"/>
    <w:rsid w:val="00BC4D51"/>
    <w:rsid w:val="00BC5DA2"/>
    <w:rsid w:val="00BC7382"/>
    <w:rsid w:val="00BC7458"/>
    <w:rsid w:val="00BD2B49"/>
    <w:rsid w:val="00BD30A8"/>
    <w:rsid w:val="00BD3ACF"/>
    <w:rsid w:val="00BD3DC5"/>
    <w:rsid w:val="00BD4424"/>
    <w:rsid w:val="00BD5869"/>
    <w:rsid w:val="00BD785E"/>
    <w:rsid w:val="00BD7DC7"/>
    <w:rsid w:val="00BE197C"/>
    <w:rsid w:val="00BE3038"/>
    <w:rsid w:val="00BE33A4"/>
    <w:rsid w:val="00BE58ED"/>
    <w:rsid w:val="00BE72F4"/>
    <w:rsid w:val="00BE735E"/>
    <w:rsid w:val="00BE745B"/>
    <w:rsid w:val="00BF222F"/>
    <w:rsid w:val="00BF35F7"/>
    <w:rsid w:val="00BF5626"/>
    <w:rsid w:val="00BF5F7F"/>
    <w:rsid w:val="00BF628F"/>
    <w:rsid w:val="00BF77E0"/>
    <w:rsid w:val="00C01C35"/>
    <w:rsid w:val="00C025EB"/>
    <w:rsid w:val="00C02EAA"/>
    <w:rsid w:val="00C03B77"/>
    <w:rsid w:val="00C05434"/>
    <w:rsid w:val="00C055B9"/>
    <w:rsid w:val="00C06FE4"/>
    <w:rsid w:val="00C103FC"/>
    <w:rsid w:val="00C11A04"/>
    <w:rsid w:val="00C14ED3"/>
    <w:rsid w:val="00C16696"/>
    <w:rsid w:val="00C1785B"/>
    <w:rsid w:val="00C2208D"/>
    <w:rsid w:val="00C227A5"/>
    <w:rsid w:val="00C23696"/>
    <w:rsid w:val="00C246BB"/>
    <w:rsid w:val="00C2624E"/>
    <w:rsid w:val="00C263B8"/>
    <w:rsid w:val="00C2695C"/>
    <w:rsid w:val="00C26B9E"/>
    <w:rsid w:val="00C27CB0"/>
    <w:rsid w:val="00C30345"/>
    <w:rsid w:val="00C32A32"/>
    <w:rsid w:val="00C33359"/>
    <w:rsid w:val="00C334C4"/>
    <w:rsid w:val="00C34B74"/>
    <w:rsid w:val="00C34F17"/>
    <w:rsid w:val="00C35475"/>
    <w:rsid w:val="00C35E60"/>
    <w:rsid w:val="00C37491"/>
    <w:rsid w:val="00C377D8"/>
    <w:rsid w:val="00C41E33"/>
    <w:rsid w:val="00C4343C"/>
    <w:rsid w:val="00C43F6C"/>
    <w:rsid w:val="00C452FE"/>
    <w:rsid w:val="00C46480"/>
    <w:rsid w:val="00C46D59"/>
    <w:rsid w:val="00C475B7"/>
    <w:rsid w:val="00C475EB"/>
    <w:rsid w:val="00C47948"/>
    <w:rsid w:val="00C51D23"/>
    <w:rsid w:val="00C52755"/>
    <w:rsid w:val="00C53C43"/>
    <w:rsid w:val="00C540CD"/>
    <w:rsid w:val="00C54238"/>
    <w:rsid w:val="00C54704"/>
    <w:rsid w:val="00C5583E"/>
    <w:rsid w:val="00C563DB"/>
    <w:rsid w:val="00C6082B"/>
    <w:rsid w:val="00C629A8"/>
    <w:rsid w:val="00C63C35"/>
    <w:rsid w:val="00C63F4C"/>
    <w:rsid w:val="00C66DD5"/>
    <w:rsid w:val="00C67364"/>
    <w:rsid w:val="00C675BA"/>
    <w:rsid w:val="00C67B57"/>
    <w:rsid w:val="00C67C71"/>
    <w:rsid w:val="00C67CB5"/>
    <w:rsid w:val="00C70AAD"/>
    <w:rsid w:val="00C7123A"/>
    <w:rsid w:val="00C714B7"/>
    <w:rsid w:val="00C71B83"/>
    <w:rsid w:val="00C735EC"/>
    <w:rsid w:val="00C73636"/>
    <w:rsid w:val="00C7372B"/>
    <w:rsid w:val="00C75B1E"/>
    <w:rsid w:val="00C76A17"/>
    <w:rsid w:val="00C77CD5"/>
    <w:rsid w:val="00C82B49"/>
    <w:rsid w:val="00C83C45"/>
    <w:rsid w:val="00C85C41"/>
    <w:rsid w:val="00C86FE9"/>
    <w:rsid w:val="00C9169A"/>
    <w:rsid w:val="00C92A6D"/>
    <w:rsid w:val="00C97D91"/>
    <w:rsid w:val="00CA07A3"/>
    <w:rsid w:val="00CA3168"/>
    <w:rsid w:val="00CA3299"/>
    <w:rsid w:val="00CA32FB"/>
    <w:rsid w:val="00CA4802"/>
    <w:rsid w:val="00CA5B8A"/>
    <w:rsid w:val="00CA7664"/>
    <w:rsid w:val="00CA7A74"/>
    <w:rsid w:val="00CA7C1E"/>
    <w:rsid w:val="00CB0C62"/>
    <w:rsid w:val="00CB0FA2"/>
    <w:rsid w:val="00CB1B96"/>
    <w:rsid w:val="00CB1CA9"/>
    <w:rsid w:val="00CB1F2D"/>
    <w:rsid w:val="00CB26D8"/>
    <w:rsid w:val="00CB3247"/>
    <w:rsid w:val="00CB38C3"/>
    <w:rsid w:val="00CB3C2B"/>
    <w:rsid w:val="00CB406E"/>
    <w:rsid w:val="00CB4F1C"/>
    <w:rsid w:val="00CB5A79"/>
    <w:rsid w:val="00CB73AB"/>
    <w:rsid w:val="00CB7A1C"/>
    <w:rsid w:val="00CC05E4"/>
    <w:rsid w:val="00CC0B8D"/>
    <w:rsid w:val="00CC1567"/>
    <w:rsid w:val="00CC3D5A"/>
    <w:rsid w:val="00CC4A8B"/>
    <w:rsid w:val="00CC5C63"/>
    <w:rsid w:val="00CC6891"/>
    <w:rsid w:val="00CC6C64"/>
    <w:rsid w:val="00CC7108"/>
    <w:rsid w:val="00CC7EE9"/>
    <w:rsid w:val="00CD0D55"/>
    <w:rsid w:val="00CD1194"/>
    <w:rsid w:val="00CD1B46"/>
    <w:rsid w:val="00CD1CED"/>
    <w:rsid w:val="00CD1FA9"/>
    <w:rsid w:val="00CD2780"/>
    <w:rsid w:val="00CD55C3"/>
    <w:rsid w:val="00CD5EDB"/>
    <w:rsid w:val="00CD6774"/>
    <w:rsid w:val="00CD6A64"/>
    <w:rsid w:val="00CD6E70"/>
    <w:rsid w:val="00CE03EB"/>
    <w:rsid w:val="00CE2E17"/>
    <w:rsid w:val="00CE307D"/>
    <w:rsid w:val="00CE43C8"/>
    <w:rsid w:val="00CE5E3E"/>
    <w:rsid w:val="00CE65BA"/>
    <w:rsid w:val="00CF241B"/>
    <w:rsid w:val="00CF2DFF"/>
    <w:rsid w:val="00CF7DA2"/>
    <w:rsid w:val="00D01B73"/>
    <w:rsid w:val="00D01D5A"/>
    <w:rsid w:val="00D02AFA"/>
    <w:rsid w:val="00D05698"/>
    <w:rsid w:val="00D06A92"/>
    <w:rsid w:val="00D10384"/>
    <w:rsid w:val="00D11A30"/>
    <w:rsid w:val="00D13EE5"/>
    <w:rsid w:val="00D16793"/>
    <w:rsid w:val="00D20B25"/>
    <w:rsid w:val="00D23CDE"/>
    <w:rsid w:val="00D2425F"/>
    <w:rsid w:val="00D25690"/>
    <w:rsid w:val="00D26080"/>
    <w:rsid w:val="00D301B2"/>
    <w:rsid w:val="00D30427"/>
    <w:rsid w:val="00D30567"/>
    <w:rsid w:val="00D31AED"/>
    <w:rsid w:val="00D32401"/>
    <w:rsid w:val="00D34773"/>
    <w:rsid w:val="00D35BA7"/>
    <w:rsid w:val="00D363E0"/>
    <w:rsid w:val="00D3647F"/>
    <w:rsid w:val="00D36976"/>
    <w:rsid w:val="00D36D25"/>
    <w:rsid w:val="00D37A61"/>
    <w:rsid w:val="00D41080"/>
    <w:rsid w:val="00D41DEF"/>
    <w:rsid w:val="00D427B1"/>
    <w:rsid w:val="00D43A43"/>
    <w:rsid w:val="00D43A68"/>
    <w:rsid w:val="00D4412B"/>
    <w:rsid w:val="00D463E1"/>
    <w:rsid w:val="00D46C36"/>
    <w:rsid w:val="00D50CA4"/>
    <w:rsid w:val="00D52116"/>
    <w:rsid w:val="00D52F3A"/>
    <w:rsid w:val="00D53313"/>
    <w:rsid w:val="00D53314"/>
    <w:rsid w:val="00D560D3"/>
    <w:rsid w:val="00D62D69"/>
    <w:rsid w:val="00D70BAA"/>
    <w:rsid w:val="00D71630"/>
    <w:rsid w:val="00D72D1A"/>
    <w:rsid w:val="00D744EC"/>
    <w:rsid w:val="00D74BEB"/>
    <w:rsid w:val="00D75B6D"/>
    <w:rsid w:val="00D771EE"/>
    <w:rsid w:val="00D779EE"/>
    <w:rsid w:val="00D80A3F"/>
    <w:rsid w:val="00D81188"/>
    <w:rsid w:val="00D81560"/>
    <w:rsid w:val="00D835DA"/>
    <w:rsid w:val="00D83A75"/>
    <w:rsid w:val="00D859AC"/>
    <w:rsid w:val="00D87349"/>
    <w:rsid w:val="00D8739A"/>
    <w:rsid w:val="00D91041"/>
    <w:rsid w:val="00D919D8"/>
    <w:rsid w:val="00D91D6D"/>
    <w:rsid w:val="00D9230E"/>
    <w:rsid w:val="00D92ECE"/>
    <w:rsid w:val="00D93F10"/>
    <w:rsid w:val="00DA0A67"/>
    <w:rsid w:val="00DA1607"/>
    <w:rsid w:val="00DA209F"/>
    <w:rsid w:val="00DA2A6C"/>
    <w:rsid w:val="00DA3596"/>
    <w:rsid w:val="00DA3B7C"/>
    <w:rsid w:val="00DA3C17"/>
    <w:rsid w:val="00DA50AC"/>
    <w:rsid w:val="00DA5A60"/>
    <w:rsid w:val="00DA5DD8"/>
    <w:rsid w:val="00DA7FA3"/>
    <w:rsid w:val="00DB180A"/>
    <w:rsid w:val="00DB20A0"/>
    <w:rsid w:val="00DB20A3"/>
    <w:rsid w:val="00DB301E"/>
    <w:rsid w:val="00DC0C90"/>
    <w:rsid w:val="00DC16AB"/>
    <w:rsid w:val="00DC27C5"/>
    <w:rsid w:val="00DC3404"/>
    <w:rsid w:val="00DC3B3A"/>
    <w:rsid w:val="00DC3E07"/>
    <w:rsid w:val="00DC50BF"/>
    <w:rsid w:val="00DD2076"/>
    <w:rsid w:val="00DD300C"/>
    <w:rsid w:val="00DD5286"/>
    <w:rsid w:val="00DD6B00"/>
    <w:rsid w:val="00DD7CE4"/>
    <w:rsid w:val="00DE0F1A"/>
    <w:rsid w:val="00DE4532"/>
    <w:rsid w:val="00DE46F8"/>
    <w:rsid w:val="00DE493A"/>
    <w:rsid w:val="00DE6D97"/>
    <w:rsid w:val="00DE72D9"/>
    <w:rsid w:val="00DF163B"/>
    <w:rsid w:val="00DF295D"/>
    <w:rsid w:val="00DF2D0C"/>
    <w:rsid w:val="00DF2E7E"/>
    <w:rsid w:val="00DF4CA5"/>
    <w:rsid w:val="00DF6801"/>
    <w:rsid w:val="00DF6DCD"/>
    <w:rsid w:val="00E002D4"/>
    <w:rsid w:val="00E015E8"/>
    <w:rsid w:val="00E02131"/>
    <w:rsid w:val="00E02B65"/>
    <w:rsid w:val="00E0495B"/>
    <w:rsid w:val="00E06E10"/>
    <w:rsid w:val="00E07A3F"/>
    <w:rsid w:val="00E1157F"/>
    <w:rsid w:val="00E12145"/>
    <w:rsid w:val="00E12D48"/>
    <w:rsid w:val="00E1330F"/>
    <w:rsid w:val="00E13A30"/>
    <w:rsid w:val="00E16A9A"/>
    <w:rsid w:val="00E1777E"/>
    <w:rsid w:val="00E22FB2"/>
    <w:rsid w:val="00E23831"/>
    <w:rsid w:val="00E24A8C"/>
    <w:rsid w:val="00E26853"/>
    <w:rsid w:val="00E26B70"/>
    <w:rsid w:val="00E271F1"/>
    <w:rsid w:val="00E275FA"/>
    <w:rsid w:val="00E30E29"/>
    <w:rsid w:val="00E326B5"/>
    <w:rsid w:val="00E33A21"/>
    <w:rsid w:val="00E364DA"/>
    <w:rsid w:val="00E3662D"/>
    <w:rsid w:val="00E36F92"/>
    <w:rsid w:val="00E3710B"/>
    <w:rsid w:val="00E4070E"/>
    <w:rsid w:val="00E41076"/>
    <w:rsid w:val="00E416B0"/>
    <w:rsid w:val="00E4216B"/>
    <w:rsid w:val="00E45531"/>
    <w:rsid w:val="00E46583"/>
    <w:rsid w:val="00E46A8A"/>
    <w:rsid w:val="00E503E1"/>
    <w:rsid w:val="00E50D42"/>
    <w:rsid w:val="00E51B81"/>
    <w:rsid w:val="00E533A6"/>
    <w:rsid w:val="00E54BF7"/>
    <w:rsid w:val="00E57EF2"/>
    <w:rsid w:val="00E601F9"/>
    <w:rsid w:val="00E60F9B"/>
    <w:rsid w:val="00E61AA6"/>
    <w:rsid w:val="00E61FB3"/>
    <w:rsid w:val="00E62847"/>
    <w:rsid w:val="00E628EC"/>
    <w:rsid w:val="00E632A9"/>
    <w:rsid w:val="00E63370"/>
    <w:rsid w:val="00E63806"/>
    <w:rsid w:val="00E655C1"/>
    <w:rsid w:val="00E661BC"/>
    <w:rsid w:val="00E66B38"/>
    <w:rsid w:val="00E671F0"/>
    <w:rsid w:val="00E67830"/>
    <w:rsid w:val="00E67E4B"/>
    <w:rsid w:val="00E70148"/>
    <w:rsid w:val="00E70278"/>
    <w:rsid w:val="00E70A40"/>
    <w:rsid w:val="00E70C6D"/>
    <w:rsid w:val="00E74C38"/>
    <w:rsid w:val="00E75EFF"/>
    <w:rsid w:val="00E76EA2"/>
    <w:rsid w:val="00E776A3"/>
    <w:rsid w:val="00E77A10"/>
    <w:rsid w:val="00E77A8C"/>
    <w:rsid w:val="00E8087F"/>
    <w:rsid w:val="00E81452"/>
    <w:rsid w:val="00E8170A"/>
    <w:rsid w:val="00E81A63"/>
    <w:rsid w:val="00E8224A"/>
    <w:rsid w:val="00E82DF4"/>
    <w:rsid w:val="00E8353E"/>
    <w:rsid w:val="00E85D1E"/>
    <w:rsid w:val="00E85DA6"/>
    <w:rsid w:val="00E85F94"/>
    <w:rsid w:val="00E905DD"/>
    <w:rsid w:val="00E917ED"/>
    <w:rsid w:val="00E91EA7"/>
    <w:rsid w:val="00E92FC9"/>
    <w:rsid w:val="00E93312"/>
    <w:rsid w:val="00E93FA9"/>
    <w:rsid w:val="00E960E5"/>
    <w:rsid w:val="00E96CF6"/>
    <w:rsid w:val="00EA0425"/>
    <w:rsid w:val="00EA113B"/>
    <w:rsid w:val="00EA16D2"/>
    <w:rsid w:val="00EA2BE9"/>
    <w:rsid w:val="00EA644C"/>
    <w:rsid w:val="00EA6D71"/>
    <w:rsid w:val="00EA74C8"/>
    <w:rsid w:val="00EB0C80"/>
    <w:rsid w:val="00EB0D7E"/>
    <w:rsid w:val="00EB776B"/>
    <w:rsid w:val="00EC4891"/>
    <w:rsid w:val="00EC6881"/>
    <w:rsid w:val="00EC7714"/>
    <w:rsid w:val="00EC77AF"/>
    <w:rsid w:val="00ED29EF"/>
    <w:rsid w:val="00ED4875"/>
    <w:rsid w:val="00EE040F"/>
    <w:rsid w:val="00EE0B6A"/>
    <w:rsid w:val="00EE17A3"/>
    <w:rsid w:val="00EE2AC1"/>
    <w:rsid w:val="00EE5834"/>
    <w:rsid w:val="00EE65D5"/>
    <w:rsid w:val="00EE7392"/>
    <w:rsid w:val="00EF1C23"/>
    <w:rsid w:val="00EF363C"/>
    <w:rsid w:val="00EF3BEE"/>
    <w:rsid w:val="00EF3D5A"/>
    <w:rsid w:val="00EF5778"/>
    <w:rsid w:val="00EF5FCC"/>
    <w:rsid w:val="00EF620E"/>
    <w:rsid w:val="00EF62D4"/>
    <w:rsid w:val="00EF682F"/>
    <w:rsid w:val="00EF767C"/>
    <w:rsid w:val="00F00657"/>
    <w:rsid w:val="00F00F78"/>
    <w:rsid w:val="00F01F8D"/>
    <w:rsid w:val="00F037E0"/>
    <w:rsid w:val="00F0413B"/>
    <w:rsid w:val="00F0495E"/>
    <w:rsid w:val="00F04E89"/>
    <w:rsid w:val="00F05150"/>
    <w:rsid w:val="00F0668D"/>
    <w:rsid w:val="00F07901"/>
    <w:rsid w:val="00F115A0"/>
    <w:rsid w:val="00F117F6"/>
    <w:rsid w:val="00F11F50"/>
    <w:rsid w:val="00F121F3"/>
    <w:rsid w:val="00F12A4C"/>
    <w:rsid w:val="00F1726F"/>
    <w:rsid w:val="00F20024"/>
    <w:rsid w:val="00F2164C"/>
    <w:rsid w:val="00F23496"/>
    <w:rsid w:val="00F2385A"/>
    <w:rsid w:val="00F23DE0"/>
    <w:rsid w:val="00F26C01"/>
    <w:rsid w:val="00F273FB"/>
    <w:rsid w:val="00F3012A"/>
    <w:rsid w:val="00F34040"/>
    <w:rsid w:val="00F3482F"/>
    <w:rsid w:val="00F34C63"/>
    <w:rsid w:val="00F355E6"/>
    <w:rsid w:val="00F36CB2"/>
    <w:rsid w:val="00F41065"/>
    <w:rsid w:val="00F41944"/>
    <w:rsid w:val="00F42897"/>
    <w:rsid w:val="00F42F62"/>
    <w:rsid w:val="00F43C02"/>
    <w:rsid w:val="00F44B2F"/>
    <w:rsid w:val="00F45823"/>
    <w:rsid w:val="00F46EC2"/>
    <w:rsid w:val="00F50249"/>
    <w:rsid w:val="00F512AF"/>
    <w:rsid w:val="00F514C7"/>
    <w:rsid w:val="00F527E7"/>
    <w:rsid w:val="00F532A4"/>
    <w:rsid w:val="00F55407"/>
    <w:rsid w:val="00F55682"/>
    <w:rsid w:val="00F557E7"/>
    <w:rsid w:val="00F55AEF"/>
    <w:rsid w:val="00F55E4F"/>
    <w:rsid w:val="00F56ED0"/>
    <w:rsid w:val="00F6015B"/>
    <w:rsid w:val="00F60ED0"/>
    <w:rsid w:val="00F61910"/>
    <w:rsid w:val="00F625E6"/>
    <w:rsid w:val="00F62EC8"/>
    <w:rsid w:val="00F650E1"/>
    <w:rsid w:val="00F65C56"/>
    <w:rsid w:val="00F6685D"/>
    <w:rsid w:val="00F668FE"/>
    <w:rsid w:val="00F678F3"/>
    <w:rsid w:val="00F721E5"/>
    <w:rsid w:val="00F72357"/>
    <w:rsid w:val="00F747B0"/>
    <w:rsid w:val="00F75325"/>
    <w:rsid w:val="00F76275"/>
    <w:rsid w:val="00F7656A"/>
    <w:rsid w:val="00F76DCA"/>
    <w:rsid w:val="00F805DE"/>
    <w:rsid w:val="00F8340A"/>
    <w:rsid w:val="00F84F23"/>
    <w:rsid w:val="00F85F37"/>
    <w:rsid w:val="00F91EDF"/>
    <w:rsid w:val="00F9277F"/>
    <w:rsid w:val="00F93598"/>
    <w:rsid w:val="00F93C65"/>
    <w:rsid w:val="00F94269"/>
    <w:rsid w:val="00F95498"/>
    <w:rsid w:val="00F955BD"/>
    <w:rsid w:val="00F974EC"/>
    <w:rsid w:val="00FA0A30"/>
    <w:rsid w:val="00FA0E28"/>
    <w:rsid w:val="00FA11B3"/>
    <w:rsid w:val="00FA3D7D"/>
    <w:rsid w:val="00FA6090"/>
    <w:rsid w:val="00FA7BE3"/>
    <w:rsid w:val="00FB1C66"/>
    <w:rsid w:val="00FB1DD1"/>
    <w:rsid w:val="00FB2178"/>
    <w:rsid w:val="00FB272C"/>
    <w:rsid w:val="00FB2F26"/>
    <w:rsid w:val="00FB59D6"/>
    <w:rsid w:val="00FC0DFB"/>
    <w:rsid w:val="00FC125F"/>
    <w:rsid w:val="00FC16B9"/>
    <w:rsid w:val="00FC16CB"/>
    <w:rsid w:val="00FC1FC7"/>
    <w:rsid w:val="00FC2896"/>
    <w:rsid w:val="00FC3585"/>
    <w:rsid w:val="00FC35AA"/>
    <w:rsid w:val="00FC4472"/>
    <w:rsid w:val="00FC6763"/>
    <w:rsid w:val="00FC68BA"/>
    <w:rsid w:val="00FC6A81"/>
    <w:rsid w:val="00FC71A8"/>
    <w:rsid w:val="00FD1283"/>
    <w:rsid w:val="00FD23B0"/>
    <w:rsid w:val="00FD3785"/>
    <w:rsid w:val="00FD46A6"/>
    <w:rsid w:val="00FD6866"/>
    <w:rsid w:val="00FE084B"/>
    <w:rsid w:val="00FE1E30"/>
    <w:rsid w:val="00FE2096"/>
    <w:rsid w:val="00FE28E2"/>
    <w:rsid w:val="00FE60B6"/>
    <w:rsid w:val="00FE70AA"/>
    <w:rsid w:val="00FE7C32"/>
    <w:rsid w:val="00FF15A4"/>
    <w:rsid w:val="00FF29B4"/>
    <w:rsid w:val="00FF3CAB"/>
    <w:rsid w:val="00FF5142"/>
    <w:rsid w:val="00FF614A"/>
    <w:rsid w:val="00FF7426"/>
    <w:rsid w:val="00FF7564"/>
    <w:rsid w:val="00FF7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iPriority="9" w:unhideWhenUsed="0" w:qFormat="1"/>
    <w:lsdException w:name="heading 3" w:semiHidden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E08"/>
    <w:pPr>
      <w:widowControl w:val="0"/>
      <w:jc w:val="both"/>
    </w:pPr>
    <w:rPr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2E08"/>
    <w:pPr>
      <w:keepNext/>
      <w:spacing w:beforeLines="50" w:afterLines="50"/>
      <w:jc w:val="center"/>
      <w:outlineLvl w:val="0"/>
    </w:pPr>
    <w:rPr>
      <w:rFonts w:ascii="Times New Roman" w:hAnsi="Times New Roman"/>
      <w:b/>
      <w:bCs/>
      <w:sz w:val="24"/>
      <w:szCs w:val="27"/>
    </w:rPr>
  </w:style>
  <w:style w:type="paragraph" w:styleId="Heading2">
    <w:name w:val="heading 2"/>
    <w:basedOn w:val="Normal"/>
    <w:link w:val="Heading2Char"/>
    <w:uiPriority w:val="9"/>
    <w:qFormat/>
    <w:rsid w:val="00032E08"/>
    <w:pPr>
      <w:widowControl/>
      <w:spacing w:before="100" w:beforeAutospacing="1" w:after="100" w:afterAutospacing="1"/>
      <w:jc w:val="left"/>
      <w:outlineLvl w:val="1"/>
    </w:pPr>
    <w:rPr>
      <w:rFonts w:ascii="Times New Roman" w:eastAsia="Arial Unicode MS" w:hAnsi="Times New Roman"/>
      <w:b/>
      <w:bCs/>
      <w:kern w:val="0"/>
      <w:sz w:val="36"/>
      <w:szCs w:val="36"/>
      <w:lang w:eastAsia="en-US"/>
    </w:rPr>
  </w:style>
  <w:style w:type="paragraph" w:styleId="Heading3">
    <w:name w:val="heading 3"/>
    <w:basedOn w:val="Normal"/>
    <w:link w:val="Heading3Char"/>
    <w:uiPriority w:val="99"/>
    <w:qFormat/>
    <w:rsid w:val="00032E08"/>
    <w:pPr>
      <w:widowControl/>
      <w:spacing w:before="100" w:beforeAutospacing="1" w:after="100" w:afterAutospacing="1"/>
      <w:jc w:val="left"/>
      <w:outlineLvl w:val="2"/>
    </w:pPr>
    <w:rPr>
      <w:rFonts w:ascii="Times New Roman" w:eastAsia="Arial Unicode MS" w:hAnsi="Times New Roman"/>
      <w:b/>
      <w:bCs/>
      <w:kern w:val="0"/>
      <w:sz w:val="27"/>
      <w:szCs w:val="27"/>
      <w:lang w:eastAsia="en-US"/>
    </w:rPr>
  </w:style>
  <w:style w:type="paragraph" w:styleId="Heading4">
    <w:name w:val="heading 4"/>
    <w:basedOn w:val="Normal"/>
    <w:next w:val="Normal"/>
    <w:qFormat/>
    <w:rsid w:val="00032E08"/>
    <w:pPr>
      <w:keepNext/>
      <w:spacing w:before="120" w:line="320" w:lineRule="exact"/>
      <w:outlineLvl w:val="3"/>
    </w:pPr>
    <w:rPr>
      <w:rFonts w:ascii="Times New Roman" w:hAnsi="Times New Roman"/>
      <w:b/>
      <w:bCs/>
      <w:sz w:val="24"/>
    </w:rPr>
  </w:style>
  <w:style w:type="paragraph" w:styleId="Heading5">
    <w:name w:val="heading 5"/>
    <w:basedOn w:val="Normal"/>
    <w:next w:val="Normal"/>
    <w:qFormat/>
    <w:rsid w:val="00032E08"/>
    <w:pPr>
      <w:keepNext/>
      <w:spacing w:before="120" w:line="320" w:lineRule="exact"/>
      <w:outlineLvl w:val="4"/>
    </w:pPr>
    <w:rPr>
      <w:rFonts w:ascii="Times New Roman" w:hAnsi="Times New Roman"/>
      <w:b/>
      <w:bCs/>
      <w:color w:val="0000FF"/>
      <w:sz w:val="24"/>
    </w:rPr>
  </w:style>
  <w:style w:type="paragraph" w:styleId="Heading6">
    <w:name w:val="heading 6"/>
    <w:basedOn w:val="Normal"/>
    <w:next w:val="Normal"/>
    <w:qFormat/>
    <w:rsid w:val="00032E08"/>
    <w:pPr>
      <w:keepNext/>
      <w:jc w:val="left"/>
      <w:outlineLvl w:val="5"/>
    </w:pPr>
    <w:rPr>
      <w:b/>
      <w:bCs/>
      <w:sz w:val="16"/>
    </w:rPr>
  </w:style>
  <w:style w:type="paragraph" w:styleId="Heading7">
    <w:name w:val="heading 7"/>
    <w:basedOn w:val="Normal"/>
    <w:next w:val="Normal"/>
    <w:qFormat/>
    <w:rsid w:val="00032E08"/>
    <w:pPr>
      <w:keepNext/>
      <w:jc w:val="left"/>
      <w:outlineLvl w:val="6"/>
    </w:pPr>
    <w:rPr>
      <w:rFonts w:ascii="Times New Roman" w:hAnsi="Times New Roman"/>
      <w:b/>
      <w:bCs/>
      <w:i/>
      <w:iCs/>
      <w:sz w:val="16"/>
    </w:rPr>
  </w:style>
  <w:style w:type="paragraph" w:styleId="Heading8">
    <w:name w:val="heading 8"/>
    <w:basedOn w:val="Normal"/>
    <w:next w:val="Normal"/>
    <w:qFormat/>
    <w:rsid w:val="00032E08"/>
    <w:pPr>
      <w:keepNext/>
      <w:spacing w:before="120" w:line="320" w:lineRule="exact"/>
      <w:outlineLvl w:val="7"/>
    </w:pPr>
    <w:rPr>
      <w:rFonts w:ascii="Times New Roman" w:hAnsi="Times New Roman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032E08"/>
    <w:rPr>
      <w:b/>
      <w:bCs/>
    </w:rPr>
  </w:style>
  <w:style w:type="paragraph" w:styleId="NormalWeb">
    <w:name w:val="Normal (Web)"/>
    <w:basedOn w:val="Normal"/>
    <w:uiPriority w:val="99"/>
    <w:rsid w:val="00032E08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BodyText">
    <w:name w:val="Body Text"/>
    <w:basedOn w:val="Normal"/>
    <w:semiHidden/>
    <w:rsid w:val="00032E08"/>
    <w:pPr>
      <w:jc w:val="center"/>
    </w:pPr>
    <w:rPr>
      <w:b/>
      <w:bCs/>
    </w:rPr>
  </w:style>
  <w:style w:type="character" w:styleId="CommentReference">
    <w:name w:val="annotation reference"/>
    <w:basedOn w:val="DefaultParagraphFont"/>
    <w:semiHidden/>
    <w:rsid w:val="00032E08"/>
    <w:rPr>
      <w:sz w:val="18"/>
      <w:szCs w:val="18"/>
    </w:rPr>
  </w:style>
  <w:style w:type="paragraph" w:styleId="CommentText">
    <w:name w:val="annotation text"/>
    <w:basedOn w:val="Normal"/>
    <w:semiHidden/>
    <w:rsid w:val="00032E08"/>
    <w:pPr>
      <w:jc w:val="left"/>
    </w:pPr>
  </w:style>
  <w:style w:type="paragraph" w:styleId="BodyTextIndent">
    <w:name w:val="Body Text Indent"/>
    <w:basedOn w:val="Normal"/>
    <w:semiHidden/>
    <w:rsid w:val="00032E08"/>
    <w:pPr>
      <w:ind w:leftChars="300" w:left="630"/>
    </w:pPr>
    <w:rPr>
      <w:rFonts w:ascii="Times New Roman" w:hAnsi="Times New Roman"/>
      <w:sz w:val="24"/>
    </w:rPr>
  </w:style>
  <w:style w:type="paragraph" w:styleId="BodyText3">
    <w:name w:val="Body Text 3"/>
    <w:basedOn w:val="Normal"/>
    <w:semiHidden/>
    <w:rsid w:val="00032E08"/>
    <w:pPr>
      <w:spacing w:after="120"/>
    </w:pPr>
    <w:rPr>
      <w:rFonts w:ascii="Courier New" w:hAnsi="Courier New"/>
      <w:snapToGrid w:val="0"/>
      <w:kern w:val="0"/>
      <w:sz w:val="26"/>
      <w:szCs w:val="20"/>
      <w:lang w:eastAsia="en-US"/>
    </w:rPr>
  </w:style>
  <w:style w:type="character" w:styleId="Hyperlink">
    <w:name w:val="Hyperlink"/>
    <w:basedOn w:val="DefaultParagraphFont"/>
    <w:rsid w:val="00032E08"/>
    <w:rPr>
      <w:color w:val="0000FF"/>
      <w:u w:val="single"/>
    </w:rPr>
  </w:style>
  <w:style w:type="paragraph" w:styleId="Footer">
    <w:name w:val="footer"/>
    <w:basedOn w:val="Normal"/>
    <w:semiHidden/>
    <w:rsid w:val="00032E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32E08"/>
  </w:style>
  <w:style w:type="character" w:customStyle="1" w:styleId="intlink1">
    <w:name w:val="intlink1"/>
    <w:basedOn w:val="DefaultParagraphFont"/>
    <w:rsid w:val="00032E08"/>
    <w:rPr>
      <w:rFonts w:ascii="Verdana" w:hAnsi="Verdana" w:hint="default"/>
      <w:b w:val="0"/>
      <w:bCs w:val="0"/>
      <w:strike w:val="0"/>
      <w:dstrike w:val="0"/>
      <w:sz w:val="10"/>
      <w:szCs w:val="10"/>
      <w:u w:val="none"/>
      <w:effect w:val="none"/>
    </w:rPr>
  </w:style>
  <w:style w:type="character" w:styleId="Emphasis">
    <w:name w:val="Emphasis"/>
    <w:basedOn w:val="DefaultParagraphFont"/>
    <w:uiPriority w:val="20"/>
    <w:qFormat/>
    <w:rsid w:val="00032E08"/>
    <w:rPr>
      <w:i/>
      <w:iCs/>
    </w:rPr>
  </w:style>
  <w:style w:type="character" w:styleId="FollowedHyperlink">
    <w:name w:val="FollowedHyperlink"/>
    <w:basedOn w:val="DefaultParagraphFont"/>
    <w:semiHidden/>
    <w:rsid w:val="00032E08"/>
    <w:rPr>
      <w:color w:val="800080"/>
      <w:u w:val="single"/>
    </w:rPr>
  </w:style>
  <w:style w:type="paragraph" w:styleId="BodyTextIndent2">
    <w:name w:val="Body Text Indent 2"/>
    <w:basedOn w:val="Normal"/>
    <w:semiHidden/>
    <w:rsid w:val="00032E08"/>
    <w:pPr>
      <w:spacing w:before="120" w:line="320" w:lineRule="exact"/>
      <w:ind w:left="360"/>
    </w:pPr>
    <w:rPr>
      <w:color w:val="0000FF"/>
    </w:rPr>
  </w:style>
  <w:style w:type="character" w:customStyle="1" w:styleId="title1">
    <w:name w:val="title1"/>
    <w:basedOn w:val="DefaultParagraphFont"/>
    <w:rsid w:val="00032E08"/>
    <w:rPr>
      <w:rFonts w:ascii="Verdana" w:hAnsi="Verdana" w:hint="default"/>
      <w:b/>
      <w:bCs/>
      <w:color w:val="CC0033"/>
      <w:sz w:val="18"/>
      <w:szCs w:val="18"/>
    </w:rPr>
  </w:style>
  <w:style w:type="character" w:customStyle="1" w:styleId="author1">
    <w:name w:val="author1"/>
    <w:basedOn w:val="DefaultParagraphFont"/>
    <w:rsid w:val="00032E08"/>
    <w:rPr>
      <w:rFonts w:ascii="Georgia" w:hAnsi="Georgia" w:hint="default"/>
      <w:b/>
      <w:bCs/>
      <w:sz w:val="14"/>
      <w:szCs w:val="14"/>
    </w:rPr>
  </w:style>
  <w:style w:type="character" w:customStyle="1" w:styleId="aff1">
    <w:name w:val="aff1"/>
    <w:basedOn w:val="DefaultParagraphFont"/>
    <w:rsid w:val="00032E08"/>
    <w:rPr>
      <w:rFonts w:ascii="Verdana" w:hAnsi="Verdana" w:hint="default"/>
      <w:sz w:val="10"/>
      <w:szCs w:val="10"/>
    </w:rPr>
  </w:style>
  <w:style w:type="paragraph" w:styleId="BodyTextIndent3">
    <w:name w:val="Body Text Indent 3"/>
    <w:basedOn w:val="Normal"/>
    <w:semiHidden/>
    <w:rsid w:val="00032E08"/>
    <w:pPr>
      <w:spacing w:before="120" w:line="320" w:lineRule="exact"/>
      <w:ind w:left="360"/>
    </w:pPr>
    <w:rPr>
      <w:rFonts w:ascii="Times New Roman" w:hAnsi="Times New Roman"/>
      <w:b/>
      <w:bCs/>
      <w:i/>
      <w:iCs/>
      <w:color w:val="0000FF"/>
      <w:sz w:val="16"/>
    </w:rPr>
  </w:style>
  <w:style w:type="paragraph" w:styleId="BodyText2">
    <w:name w:val="Body Text 2"/>
    <w:basedOn w:val="Normal"/>
    <w:semiHidden/>
    <w:rsid w:val="00032E08"/>
    <w:pPr>
      <w:widowControl/>
    </w:pPr>
    <w:rPr>
      <w:rFonts w:ascii="Times New Roman" w:eastAsia="Times New Roman" w:hAnsi="Times New Roman"/>
      <w:kern w:val="0"/>
      <w:sz w:val="24"/>
      <w:lang w:eastAsia="en-US"/>
    </w:rPr>
  </w:style>
  <w:style w:type="paragraph" w:styleId="TOC1">
    <w:name w:val="toc 1"/>
    <w:basedOn w:val="Normal"/>
    <w:next w:val="Normal"/>
    <w:autoRedefine/>
    <w:semiHidden/>
    <w:rsid w:val="00032E08"/>
  </w:style>
  <w:style w:type="paragraph" w:styleId="TOC2">
    <w:name w:val="toc 2"/>
    <w:basedOn w:val="Normal"/>
    <w:next w:val="Normal"/>
    <w:autoRedefine/>
    <w:semiHidden/>
    <w:rsid w:val="00032E08"/>
    <w:pPr>
      <w:ind w:left="210"/>
    </w:pPr>
  </w:style>
  <w:style w:type="paragraph" w:styleId="TOC3">
    <w:name w:val="toc 3"/>
    <w:basedOn w:val="Normal"/>
    <w:next w:val="Normal"/>
    <w:autoRedefine/>
    <w:semiHidden/>
    <w:rsid w:val="00032E08"/>
    <w:pPr>
      <w:ind w:left="420"/>
    </w:pPr>
  </w:style>
  <w:style w:type="paragraph" w:styleId="TOC4">
    <w:name w:val="toc 4"/>
    <w:basedOn w:val="Normal"/>
    <w:next w:val="Normal"/>
    <w:autoRedefine/>
    <w:semiHidden/>
    <w:rsid w:val="00032E08"/>
    <w:pPr>
      <w:ind w:left="630"/>
    </w:pPr>
  </w:style>
  <w:style w:type="paragraph" w:styleId="TOC5">
    <w:name w:val="toc 5"/>
    <w:basedOn w:val="Normal"/>
    <w:next w:val="Normal"/>
    <w:autoRedefine/>
    <w:semiHidden/>
    <w:rsid w:val="00032E08"/>
    <w:pPr>
      <w:ind w:left="840"/>
    </w:pPr>
  </w:style>
  <w:style w:type="paragraph" w:styleId="TOC6">
    <w:name w:val="toc 6"/>
    <w:basedOn w:val="Normal"/>
    <w:next w:val="Normal"/>
    <w:autoRedefine/>
    <w:semiHidden/>
    <w:rsid w:val="00032E08"/>
    <w:pPr>
      <w:ind w:left="1050"/>
    </w:pPr>
  </w:style>
  <w:style w:type="paragraph" w:styleId="TOC7">
    <w:name w:val="toc 7"/>
    <w:basedOn w:val="Normal"/>
    <w:next w:val="Normal"/>
    <w:autoRedefine/>
    <w:semiHidden/>
    <w:rsid w:val="00032E08"/>
    <w:pPr>
      <w:ind w:left="1260"/>
    </w:pPr>
  </w:style>
  <w:style w:type="paragraph" w:styleId="TOC8">
    <w:name w:val="toc 8"/>
    <w:basedOn w:val="Normal"/>
    <w:next w:val="Normal"/>
    <w:autoRedefine/>
    <w:semiHidden/>
    <w:rsid w:val="00032E08"/>
    <w:pPr>
      <w:ind w:left="1470"/>
    </w:pPr>
  </w:style>
  <w:style w:type="paragraph" w:styleId="TOC9">
    <w:name w:val="toc 9"/>
    <w:basedOn w:val="Normal"/>
    <w:next w:val="Normal"/>
    <w:autoRedefine/>
    <w:semiHidden/>
    <w:rsid w:val="00032E08"/>
    <w:pPr>
      <w:ind w:left="1680"/>
    </w:pPr>
  </w:style>
  <w:style w:type="paragraph" w:styleId="Header">
    <w:name w:val="header"/>
    <w:basedOn w:val="Normal"/>
    <w:semiHidden/>
    <w:rsid w:val="00032E08"/>
    <w:pPr>
      <w:tabs>
        <w:tab w:val="center" w:pos="4320"/>
        <w:tab w:val="right" w:pos="8640"/>
      </w:tabs>
    </w:pPr>
  </w:style>
  <w:style w:type="character" w:styleId="HTMLCite">
    <w:name w:val="HTML Cite"/>
    <w:basedOn w:val="DefaultParagraphFont"/>
    <w:uiPriority w:val="99"/>
    <w:semiHidden/>
    <w:rsid w:val="00032E08"/>
    <w:rPr>
      <w:i/>
      <w:iCs/>
    </w:rPr>
  </w:style>
  <w:style w:type="character" w:customStyle="1" w:styleId="articletext1">
    <w:name w:val="articletext1"/>
    <w:basedOn w:val="DefaultParagraphFont"/>
    <w:rsid w:val="00032E08"/>
    <w:rPr>
      <w:rFonts w:ascii="Verdana" w:hAnsi="Verdana" w:hint="default"/>
      <w:color w:val="000000"/>
      <w:sz w:val="20"/>
      <w:szCs w:val="20"/>
    </w:rPr>
  </w:style>
  <w:style w:type="paragraph" w:styleId="Caption">
    <w:name w:val="caption"/>
    <w:basedOn w:val="Normal"/>
    <w:next w:val="Normal"/>
    <w:qFormat/>
    <w:rsid w:val="00032E08"/>
    <w:pPr>
      <w:widowControl/>
      <w:autoSpaceDE w:val="0"/>
      <w:autoSpaceDN w:val="0"/>
      <w:adjustRightInd w:val="0"/>
      <w:jc w:val="left"/>
    </w:pPr>
    <w:rPr>
      <w:rFonts w:ascii="Times New Roman" w:eastAsia="Times New Roman" w:hAnsi="Times New Roman"/>
      <w:i/>
      <w:iCs/>
      <w:kern w:val="0"/>
      <w:sz w:val="24"/>
      <w:szCs w:val="20"/>
      <w:lang w:eastAsia="en-US"/>
    </w:rPr>
  </w:style>
  <w:style w:type="character" w:customStyle="1" w:styleId="normaltext1">
    <w:name w:val="normaltext1"/>
    <w:basedOn w:val="DefaultParagraphFont"/>
    <w:rsid w:val="00D53313"/>
    <w:rPr>
      <w:rFonts w:ascii="Verdana" w:hAnsi="Verdana" w:hint="default"/>
      <w:b w:val="0"/>
      <w:bCs w:val="0"/>
      <w:color w:val="666666"/>
      <w:sz w:val="9"/>
      <w:szCs w:val="9"/>
    </w:rPr>
  </w:style>
  <w:style w:type="character" w:customStyle="1" w:styleId="name">
    <w:name w:val="name"/>
    <w:basedOn w:val="DefaultParagraphFont"/>
    <w:rsid w:val="00620241"/>
  </w:style>
  <w:style w:type="character" w:customStyle="1" w:styleId="forenames">
    <w:name w:val="forenames"/>
    <w:basedOn w:val="DefaultParagraphFont"/>
    <w:rsid w:val="00620241"/>
  </w:style>
  <w:style w:type="character" w:customStyle="1" w:styleId="surname">
    <w:name w:val="surname"/>
    <w:basedOn w:val="DefaultParagraphFont"/>
    <w:rsid w:val="00620241"/>
  </w:style>
  <w:style w:type="table" w:styleId="TableGrid">
    <w:name w:val="Table Grid"/>
    <w:basedOn w:val="TableNormal"/>
    <w:uiPriority w:val="59"/>
    <w:rsid w:val="00233CA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D744EC"/>
    <w:rPr>
      <w:rFonts w:ascii="Times New Roman" w:eastAsia="Arial Unicode MS" w:hAnsi="Times New Roman"/>
      <w:b/>
      <w:bCs/>
      <w:sz w:val="36"/>
      <w:szCs w:val="36"/>
      <w:lang w:eastAsia="en-US"/>
    </w:rPr>
  </w:style>
  <w:style w:type="character" w:customStyle="1" w:styleId="Heading3Char">
    <w:name w:val="Heading 3 Char"/>
    <w:basedOn w:val="DefaultParagraphFont"/>
    <w:link w:val="Heading3"/>
    <w:uiPriority w:val="99"/>
    <w:rsid w:val="00D744EC"/>
    <w:rPr>
      <w:rFonts w:ascii="Times New Roman" w:eastAsia="Arial Unicode MS" w:hAnsi="Times New Roman"/>
      <w:b/>
      <w:bCs/>
      <w:sz w:val="27"/>
      <w:szCs w:val="27"/>
      <w:lang w:eastAsia="en-US"/>
    </w:rPr>
  </w:style>
  <w:style w:type="character" w:customStyle="1" w:styleId="Heading1Char">
    <w:name w:val="Heading 1 Char"/>
    <w:basedOn w:val="DefaultParagraphFont"/>
    <w:link w:val="Heading1"/>
    <w:uiPriority w:val="99"/>
    <w:rsid w:val="00D744EC"/>
    <w:rPr>
      <w:rFonts w:ascii="Times New Roman" w:hAnsi="Times New Roman"/>
      <w:b/>
      <w:bCs/>
      <w:kern w:val="2"/>
      <w:sz w:val="24"/>
      <w:szCs w:val="27"/>
    </w:rPr>
  </w:style>
  <w:style w:type="character" w:customStyle="1" w:styleId="cit-auth">
    <w:name w:val="cit-auth"/>
    <w:basedOn w:val="DefaultParagraphFont"/>
    <w:rsid w:val="0058472F"/>
  </w:style>
  <w:style w:type="character" w:customStyle="1" w:styleId="cit-name-surname">
    <w:name w:val="cit-name-surname"/>
    <w:basedOn w:val="DefaultParagraphFont"/>
    <w:rsid w:val="0058472F"/>
  </w:style>
  <w:style w:type="character" w:customStyle="1" w:styleId="cit-name-given-names">
    <w:name w:val="cit-name-given-names"/>
    <w:basedOn w:val="DefaultParagraphFont"/>
    <w:rsid w:val="0058472F"/>
  </w:style>
  <w:style w:type="character" w:customStyle="1" w:styleId="cit-etal">
    <w:name w:val="cit-etal"/>
    <w:basedOn w:val="DefaultParagraphFont"/>
    <w:rsid w:val="0058472F"/>
  </w:style>
  <w:style w:type="character" w:customStyle="1" w:styleId="cit-pub-date">
    <w:name w:val="cit-pub-date"/>
    <w:basedOn w:val="DefaultParagraphFont"/>
    <w:rsid w:val="0058472F"/>
  </w:style>
  <w:style w:type="character" w:customStyle="1" w:styleId="cit-article-title">
    <w:name w:val="cit-article-title"/>
    <w:basedOn w:val="DefaultParagraphFont"/>
    <w:rsid w:val="0058472F"/>
  </w:style>
  <w:style w:type="character" w:customStyle="1" w:styleId="cit-vol4">
    <w:name w:val="cit-vol4"/>
    <w:basedOn w:val="DefaultParagraphFont"/>
    <w:rsid w:val="0058472F"/>
  </w:style>
  <w:style w:type="character" w:customStyle="1" w:styleId="cit-fpage">
    <w:name w:val="cit-fpage"/>
    <w:basedOn w:val="DefaultParagraphFont"/>
    <w:rsid w:val="0058472F"/>
  </w:style>
  <w:style w:type="character" w:customStyle="1" w:styleId="cit-lpage">
    <w:name w:val="cit-lpage"/>
    <w:basedOn w:val="DefaultParagraphFont"/>
    <w:rsid w:val="0058472F"/>
  </w:style>
  <w:style w:type="character" w:customStyle="1" w:styleId="citation">
    <w:name w:val="citation"/>
    <w:basedOn w:val="DefaultParagraphFont"/>
    <w:rsid w:val="00B7499D"/>
    <w:rPr>
      <w:i w:val="0"/>
      <w:iCs w:val="0"/>
    </w:rPr>
  </w:style>
  <w:style w:type="character" w:customStyle="1" w:styleId="flw">
    <w:name w:val="flw"/>
    <w:basedOn w:val="DefaultParagraphFont"/>
    <w:rsid w:val="00B73718"/>
    <w:rPr>
      <w:rFonts w:ascii="Tahoma" w:hAnsi="Tahoma" w:cs="Tahoma" w:hint="default"/>
      <w:b/>
      <w:bCs/>
      <w:color w:val="FF0000"/>
      <w:sz w:val="16"/>
      <w:szCs w:val="16"/>
    </w:rPr>
  </w:style>
  <w:style w:type="character" w:customStyle="1" w:styleId="hint1">
    <w:name w:val="hint1"/>
    <w:basedOn w:val="DefaultParagraphFont"/>
    <w:rsid w:val="00B73718"/>
    <w:rPr>
      <w:rFonts w:ascii="Arial" w:hAnsi="Arial" w:cs="Arial" w:hint="default"/>
      <w:b w:val="0"/>
      <w:bCs w:val="0"/>
      <w:i w:val="0"/>
      <w:iCs w:val="0"/>
      <w:caps w:val="0"/>
      <w:smallCaps w:val="0"/>
      <w:strike w:val="0"/>
      <w:dstrike w:val="0"/>
      <w:color w:val="000000"/>
      <w:sz w:val="24"/>
      <w:szCs w:val="24"/>
      <w:u w:val="none"/>
      <w:effect w:val="none"/>
      <w:bdr w:val="single" w:sz="4" w:space="1" w:color="000000" w:frame="1"/>
      <w:shd w:val="clear" w:color="auto" w:fill="FDF5E6"/>
    </w:rPr>
  </w:style>
  <w:style w:type="character" w:customStyle="1" w:styleId="hw">
    <w:name w:val="hw"/>
    <w:basedOn w:val="DefaultParagraphFont"/>
    <w:rsid w:val="00B73718"/>
  </w:style>
  <w:style w:type="character" w:customStyle="1" w:styleId="illustration">
    <w:name w:val="illustration"/>
    <w:basedOn w:val="DefaultParagraphFont"/>
    <w:rsid w:val="00B73718"/>
  </w:style>
  <w:style w:type="character" w:customStyle="1" w:styleId="mosbypron">
    <w:name w:val="mosbypron"/>
    <w:basedOn w:val="DefaultParagraphFont"/>
    <w:rsid w:val="00B73718"/>
  </w:style>
  <w:style w:type="paragraph" w:customStyle="1" w:styleId="rprtbody1">
    <w:name w:val="rprtbody1"/>
    <w:basedOn w:val="Normal"/>
    <w:rsid w:val="007355AA"/>
    <w:pPr>
      <w:widowControl/>
      <w:spacing w:before="34" w:after="34"/>
      <w:jc w:val="left"/>
    </w:pPr>
    <w:rPr>
      <w:rFonts w:ascii="Times New Roman" w:eastAsia="Times New Roman" w:hAnsi="Times New Roman"/>
      <w:kern w:val="0"/>
      <w:sz w:val="28"/>
      <w:szCs w:val="28"/>
    </w:rPr>
  </w:style>
  <w:style w:type="paragraph" w:customStyle="1" w:styleId="aux1">
    <w:name w:val="aux1"/>
    <w:basedOn w:val="Normal"/>
    <w:rsid w:val="007355AA"/>
    <w:pPr>
      <w:widowControl/>
      <w:spacing w:line="320" w:lineRule="atLeast"/>
      <w:jc w:val="left"/>
    </w:pPr>
    <w:rPr>
      <w:rFonts w:ascii="Times New Roman" w:eastAsia="Times New Roman" w:hAnsi="Times New Roman"/>
      <w:kern w:val="0"/>
      <w:sz w:val="24"/>
    </w:rPr>
  </w:style>
  <w:style w:type="character" w:customStyle="1" w:styleId="src1">
    <w:name w:val="src1"/>
    <w:basedOn w:val="DefaultParagraphFont"/>
    <w:rsid w:val="007355AA"/>
    <w:rPr>
      <w:vanish w:val="0"/>
      <w:webHidden w:val="0"/>
      <w:specVanish w:val="0"/>
    </w:rPr>
  </w:style>
  <w:style w:type="character" w:customStyle="1" w:styleId="jrnl">
    <w:name w:val="jrnl"/>
    <w:basedOn w:val="DefaultParagraphFont"/>
    <w:rsid w:val="007355AA"/>
  </w:style>
  <w:style w:type="paragraph" w:styleId="ListParagraph">
    <w:name w:val="List Paragraph"/>
    <w:basedOn w:val="Normal"/>
    <w:uiPriority w:val="34"/>
    <w:qFormat/>
    <w:rsid w:val="00377985"/>
    <w:pPr>
      <w:ind w:left="720"/>
    </w:pPr>
  </w:style>
  <w:style w:type="paragraph" w:customStyle="1" w:styleId="authlist">
    <w:name w:val="auth_list"/>
    <w:basedOn w:val="Normal"/>
    <w:rsid w:val="00E26853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</w:rPr>
  </w:style>
  <w:style w:type="character" w:customStyle="1" w:styleId="rprtid1">
    <w:name w:val="rprtid1"/>
    <w:basedOn w:val="DefaultParagraphFont"/>
    <w:rsid w:val="00167BE0"/>
    <w:rPr>
      <w:vanish w:val="0"/>
      <w:webHidden w:val="0"/>
      <w:color w:val="696969"/>
      <w:specVanish w:val="0"/>
    </w:rPr>
  </w:style>
  <w:style w:type="character" w:styleId="HTMLTypewriter">
    <w:name w:val="HTML Typewriter"/>
    <w:basedOn w:val="DefaultParagraphFont"/>
    <w:uiPriority w:val="99"/>
    <w:semiHidden/>
    <w:unhideWhenUsed/>
    <w:rsid w:val="00BA7E77"/>
    <w:rPr>
      <w:rFonts w:ascii="Courier New" w:eastAsia="Times New Roman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2637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color w:val="000000"/>
      <w:kern w:val="0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2637F"/>
    <w:rPr>
      <w:rFonts w:ascii="Courier New" w:eastAsia="Times New Roman" w:hAnsi="Courier New" w:cs="Courier New"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6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61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88620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20991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5283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8890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147361">
                                  <w:marLeft w:val="26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5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95148">
          <w:marLeft w:val="1"/>
          <w:marRight w:val="0"/>
          <w:marTop w:val="0"/>
          <w:marBottom w:val="0"/>
          <w:divBdr>
            <w:top w:val="single" w:sz="4" w:space="0" w:color="FFFFF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28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9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0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64074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46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84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743880">
                      <w:marLeft w:val="0"/>
                      <w:marRight w:val="0"/>
                      <w:marTop w:val="168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327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14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62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62196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54997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9479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40635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45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5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309097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650298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32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54244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9169764">
                                  <w:marLeft w:val="26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61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94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78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38554">
                  <w:marLeft w:val="0"/>
                  <w:marRight w:val="-6084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07619">
                      <w:marLeft w:val="0"/>
                      <w:marRight w:val="560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837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07517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872665">
                                  <w:marLeft w:val="2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1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C616A-DBF5-4ECC-8D6D-25D41EEDE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EFFECT OF DIETARY INTAKE AND CALCIUM SUPPLEMENTATION</vt:lpstr>
    </vt:vector>
  </TitlesOfParts>
  <Company/>
  <LinksUpToDate>false</LinksUpToDate>
  <CharactersWithSpaces>1725</CharactersWithSpaces>
  <SharedDoc>false</SharedDoc>
  <HLinks>
    <vt:vector size="6" baseType="variant">
      <vt:variant>
        <vt:i4>4980814</vt:i4>
      </vt:variant>
      <vt:variant>
        <vt:i4>0</vt:i4>
      </vt:variant>
      <vt:variant>
        <vt:i4>0</vt:i4>
      </vt:variant>
      <vt:variant>
        <vt:i4>5</vt:i4>
      </vt:variant>
      <vt:variant>
        <vt:lpwstr>http://www.ncbi.nlm.nih.gov/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EFFECT OF DIETARY INTAKE AND CALCIUM SUPPLEMENTATION</dc:title>
  <dc:creator>多目的利用パソコン</dc:creator>
  <cp:lastModifiedBy>Reviewer</cp:lastModifiedBy>
  <cp:revision>26</cp:revision>
  <cp:lastPrinted>2004-01-30T05:50:00Z</cp:lastPrinted>
  <dcterms:created xsi:type="dcterms:W3CDTF">2015-02-22T02:49:00Z</dcterms:created>
  <dcterms:modified xsi:type="dcterms:W3CDTF">2015-08-17T03:15:00Z</dcterms:modified>
</cp:coreProperties>
</file>