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A3" w:rsidRDefault="0080421E" w:rsidP="00970361">
      <w:r w:rsidRPr="009F2B9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AECFA5" wp14:editId="1D60B207">
                <wp:simplePos x="0" y="0"/>
                <wp:positionH relativeFrom="column">
                  <wp:posOffset>2291080</wp:posOffset>
                </wp:positionH>
                <wp:positionV relativeFrom="paragraph">
                  <wp:posOffset>3180715</wp:posOffset>
                </wp:positionV>
                <wp:extent cx="142875" cy="86995"/>
                <wp:effectExtent l="19050" t="19050" r="47625" b="27305"/>
                <wp:wrapNone/>
                <wp:docPr id="1" name="等腰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8699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54FD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7" o:spid="_x0000_s1026" type="#_x0000_t5" style="position:absolute;left:0;text-align:left;margin-left:180.4pt;margin-top:250.45pt;width:11.25pt;height:6.8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" fillcolor="black [3200]" strokecolor="black [1600]" strokeweight="1pt"/>
            </w:pict>
          </mc:Fallback>
        </mc:AlternateContent>
      </w:r>
      <w:r w:rsidRPr="009F2B9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9A7C27" wp14:editId="3E99B431">
                <wp:simplePos x="0" y="0"/>
                <wp:positionH relativeFrom="column">
                  <wp:posOffset>3238500</wp:posOffset>
                </wp:positionH>
                <wp:positionV relativeFrom="paragraph">
                  <wp:posOffset>3197860</wp:posOffset>
                </wp:positionV>
                <wp:extent cx="142875" cy="86995"/>
                <wp:effectExtent l="19050" t="19050" r="47625" b="27305"/>
                <wp:wrapNone/>
                <wp:docPr id="4" name="等腰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8699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5D0F4" id="等腰三角形 17" o:spid="_x0000_s1026" type="#_x0000_t5" style="position:absolute;left:0;text-align:left;margin-left:255pt;margin-top:251.8pt;width:11.25pt;height:6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" fillcolor="black [3200]" strokecolor="black [1600]" strokeweight="1pt"/>
            </w:pict>
          </mc:Fallback>
        </mc:AlternateContent>
      </w:r>
      <w:r w:rsidRPr="009F2B9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A29557" wp14:editId="5D4806C4">
                <wp:simplePos x="0" y="0"/>
                <wp:positionH relativeFrom="column">
                  <wp:posOffset>3715385</wp:posOffset>
                </wp:positionH>
                <wp:positionV relativeFrom="paragraph">
                  <wp:posOffset>3189605</wp:posOffset>
                </wp:positionV>
                <wp:extent cx="142875" cy="86995"/>
                <wp:effectExtent l="19050" t="19050" r="47625" b="27305"/>
                <wp:wrapNone/>
                <wp:docPr id="2" name="等腰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8699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A3F58" id="等腰三角形 17" o:spid="_x0000_s1026" type="#_x0000_t5" style="position:absolute;left:0;text-align:left;margin-left:292.55pt;margin-top:251.15pt;width:11.25pt;height:6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" fillcolor="black [3200]" strokecolor="black [1600]" strokeweight="1pt"/>
            </w:pict>
          </mc:Fallback>
        </mc:AlternateContent>
      </w:r>
      <w:r w:rsidR="00970361">
        <w:t>.</w:t>
      </w:r>
    </w:p>
    <w:p w:rsidR="0080421E" w:rsidRDefault="0080421E" w:rsidP="00970361">
      <w:r w:rsidRPr="009F2B9C">
        <w:rPr>
          <w:noProof/>
        </w:rPr>
        <w:drawing>
          <wp:anchor distT="0" distB="0" distL="114300" distR="114300" simplePos="0" relativeHeight="251661312" behindDoc="0" locked="0" layoutInCell="1" allowOverlap="1" wp14:anchorId="5442181D" wp14:editId="06A3E236">
            <wp:simplePos x="0" y="0"/>
            <wp:positionH relativeFrom="margin">
              <wp:posOffset>704685</wp:posOffset>
            </wp:positionH>
            <wp:positionV relativeFrom="paragraph">
              <wp:posOffset>52815</wp:posOffset>
            </wp:positionV>
            <wp:extent cx="3339465" cy="1810385"/>
            <wp:effectExtent l="0" t="0" r="0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58"/>
                    <a:stretch/>
                  </pic:blipFill>
                  <pic:spPr bwMode="auto">
                    <a:xfrm>
                      <a:off x="0" y="0"/>
                      <a:ext cx="3339465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>
      <w:r w:rsidRPr="009F2B9C">
        <w:rPr>
          <w:noProof/>
        </w:rPr>
        <w:drawing>
          <wp:anchor distT="0" distB="0" distL="114300" distR="114300" simplePos="0" relativeHeight="251659264" behindDoc="0" locked="0" layoutInCell="1" allowOverlap="1" wp14:anchorId="7BC86142" wp14:editId="51480E5F">
            <wp:simplePos x="0" y="0"/>
            <wp:positionH relativeFrom="column">
              <wp:posOffset>939137</wp:posOffset>
            </wp:positionH>
            <wp:positionV relativeFrom="paragraph">
              <wp:posOffset>141578</wp:posOffset>
            </wp:positionV>
            <wp:extent cx="3204845" cy="2566670"/>
            <wp:effectExtent l="0" t="0" r="0" b="5080"/>
            <wp:wrapNone/>
            <wp:docPr id="3073" name="Picture 1" descr="C:\Users\Saffen\AppData\Roaming\Tencent\Users\516085359\QQ\WinTemp\RichOle\](1@FS_JHR561)_NRP86U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 descr="C:\Users\Saffen\AppData\Roaming\Tencent\Users\516085359\QQ\WinTemp\RichOle\](1@FS_JHR561)_NRP86UH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25666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Default="0080421E" w:rsidP="00970361"/>
    <w:p w:rsidR="0080421E" w:rsidRPr="00CE2C59" w:rsidRDefault="00B25172" w:rsidP="0080421E">
      <w:pPr>
        <w:rPr>
          <w:color w:val="00B050"/>
        </w:rPr>
      </w:pPr>
      <w:r w:rsidRPr="009F2B9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4CC1EB" wp14:editId="0FB7F711">
                <wp:simplePos x="0" y="0"/>
                <wp:positionH relativeFrom="column">
                  <wp:posOffset>3028950</wp:posOffset>
                </wp:positionH>
                <wp:positionV relativeFrom="paragraph">
                  <wp:posOffset>858520</wp:posOffset>
                </wp:positionV>
                <wp:extent cx="142875" cy="86995"/>
                <wp:effectExtent l="19050" t="19050" r="47625" b="27305"/>
                <wp:wrapNone/>
                <wp:docPr id="3" name="等腰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8699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7873F" id="等腰三角形 17" o:spid="_x0000_s1026" type="#_x0000_t5" style="position:absolute;left:0;text-align:left;margin-left:238.5pt;margin-top:67.6pt;width:11.25pt;height:6.8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" fillcolor="black [3200]" strokecolor="black [1600]" strokeweight="1pt"/>
            </w:pict>
          </mc:Fallback>
        </mc:AlternateContent>
      </w:r>
      <w:r w:rsidR="0080421E">
        <w:rPr>
          <w:rFonts w:hint="eastAsia"/>
        </w:rPr>
        <w:t xml:space="preserve">Additional file </w:t>
      </w:r>
      <w:r w:rsidR="008F614C">
        <w:t>8</w:t>
      </w:r>
      <w:bookmarkStart w:id="0" w:name="_GoBack"/>
      <w:bookmarkEnd w:id="0"/>
      <w:r w:rsidR="0080421E">
        <w:rPr>
          <w:rFonts w:hint="eastAsia"/>
        </w:rPr>
        <w:t xml:space="preserve">. </w:t>
      </w:r>
      <w:r w:rsidR="0080421E">
        <w:t xml:space="preserve"> Hapl</w:t>
      </w:r>
      <w:r w:rsidR="0080421E" w:rsidRPr="0080421E">
        <w:t>oview linkage disequilibrium (LD) plo</w:t>
      </w:r>
      <w:r w:rsidR="0080421E" w:rsidRPr="00B25172">
        <w:t xml:space="preserve">ts </w:t>
      </w:r>
      <w:r w:rsidR="00CE2C59" w:rsidRPr="00B25172">
        <w:t xml:space="preserve">for </w:t>
      </w:r>
      <w:r w:rsidR="0080421E">
        <w:t xml:space="preserve">genotyped SNPs and the top </w:t>
      </w:r>
      <w:r w:rsidR="0080421E" w:rsidRPr="00B25172">
        <w:t xml:space="preserve">three </w:t>
      </w:r>
      <w:r w:rsidR="003060E7" w:rsidRPr="00B25172">
        <w:t xml:space="preserve">associated </w:t>
      </w:r>
      <w:r w:rsidR="0080421E" w:rsidRPr="00B25172">
        <w:t>SN</w:t>
      </w:r>
      <w:r w:rsidR="0080421E">
        <w:t xml:space="preserve">Ps in Table 5 of the manuscript. (top) Bar plot shows the </w:t>
      </w:r>
      <w:r w:rsidR="0080421E" w:rsidRPr="0080421E">
        <w:t>–log10 transformed GEMMA P-values</w:t>
      </w:r>
      <w:r w:rsidR="0080421E">
        <w:t xml:space="preserve"> of the gen</w:t>
      </w:r>
      <w:r w:rsidR="0080421E" w:rsidRPr="00B25172">
        <w:t>otyped SNPs and the top three SNPs in Table 5. (</w:t>
      </w:r>
      <w:r w:rsidR="003060E7" w:rsidRPr="00B25172">
        <w:t>bottom</w:t>
      </w:r>
      <w:r w:rsidR="0080421E" w:rsidRPr="00B25172">
        <w:t xml:space="preserve">) LD block </w:t>
      </w:r>
      <w:r w:rsidR="003060E7" w:rsidRPr="00B25172">
        <w:t xml:space="preserve">comprising the </w:t>
      </w:r>
      <w:r w:rsidR="0080421E" w:rsidRPr="00B25172">
        <w:t xml:space="preserve">6 SNPs. Each box </w:t>
      </w:r>
      <w:r w:rsidR="00CE2C59" w:rsidRPr="00B25172">
        <w:t xml:space="preserve">contains the estimated value of the </w:t>
      </w:r>
      <w:r w:rsidR="003060E7" w:rsidRPr="00B25172">
        <w:t xml:space="preserve">pairwise </w:t>
      </w:r>
      <w:r w:rsidR="0080421E" w:rsidRPr="00B25172">
        <w:t>r</w:t>
      </w:r>
      <w:r w:rsidR="0080421E" w:rsidRPr="00B25172">
        <w:rPr>
          <w:vertAlign w:val="superscript"/>
        </w:rPr>
        <w:t>2</w:t>
      </w:r>
      <w:r w:rsidR="00CE2C59" w:rsidRPr="00B25172">
        <w:t xml:space="preserve"> LD constant</w:t>
      </w:r>
      <w:r w:rsidR="0080421E" w:rsidRPr="00B25172">
        <w:t xml:space="preserve">, with </w:t>
      </w:r>
      <w:r w:rsidR="00CE2C59" w:rsidRPr="00B25172">
        <w:t>the intensity of the red color</w:t>
      </w:r>
      <w:r w:rsidR="0080421E" w:rsidRPr="00B25172">
        <w:t xml:space="preserve"> representing stronger LD.</w:t>
      </w:r>
      <w:r>
        <w:t xml:space="preserve">    : Genotyped SNPs</w:t>
      </w:r>
      <w:r w:rsidR="00C06E42">
        <w:t>.</w:t>
      </w:r>
    </w:p>
    <w:p w:rsidR="0080421E" w:rsidRPr="00C06E42" w:rsidRDefault="0080421E" w:rsidP="00970361"/>
    <w:sectPr w:rsidR="0080421E" w:rsidRPr="00C06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011" w:rsidRDefault="00037011" w:rsidP="009F2B9C">
      <w:r>
        <w:separator/>
      </w:r>
    </w:p>
  </w:endnote>
  <w:endnote w:type="continuationSeparator" w:id="0">
    <w:p w:rsidR="00037011" w:rsidRDefault="00037011" w:rsidP="009F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011" w:rsidRDefault="00037011" w:rsidP="009F2B9C">
      <w:r>
        <w:separator/>
      </w:r>
    </w:p>
  </w:footnote>
  <w:footnote w:type="continuationSeparator" w:id="0">
    <w:p w:rsidR="00037011" w:rsidRDefault="00037011" w:rsidP="009F2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B"/>
    <w:rsid w:val="000138E5"/>
    <w:rsid w:val="00031D1B"/>
    <w:rsid w:val="00037011"/>
    <w:rsid w:val="000E76C0"/>
    <w:rsid w:val="00114935"/>
    <w:rsid w:val="001B4FFB"/>
    <w:rsid w:val="002110A3"/>
    <w:rsid w:val="003060E7"/>
    <w:rsid w:val="0045796A"/>
    <w:rsid w:val="00643AC5"/>
    <w:rsid w:val="0080421E"/>
    <w:rsid w:val="008F614C"/>
    <w:rsid w:val="00970361"/>
    <w:rsid w:val="00992963"/>
    <w:rsid w:val="009D73CA"/>
    <w:rsid w:val="009F2B9C"/>
    <w:rsid w:val="00A461AB"/>
    <w:rsid w:val="00B25172"/>
    <w:rsid w:val="00BF7DAD"/>
    <w:rsid w:val="00C06E42"/>
    <w:rsid w:val="00CE2C59"/>
    <w:rsid w:val="00D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BCD979-4BE0-4C15-AD89-07C7F461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2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2B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2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2B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xueyong628@gmail.com</dc:creator>
  <cp:keywords/>
  <dc:description/>
  <cp:lastModifiedBy>xueyong628@gmail.com</cp:lastModifiedBy>
  <cp:revision>13</cp:revision>
  <dcterms:created xsi:type="dcterms:W3CDTF">2015-06-21T01:26:00Z</dcterms:created>
  <dcterms:modified xsi:type="dcterms:W3CDTF">2015-09-21T03:26:00Z</dcterms:modified>
</cp:coreProperties>
</file>