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905" w:rsidRPr="00AE2772" w:rsidRDefault="003E6905" w:rsidP="003E6905">
      <w:pPr>
        <w:spacing w:line="360" w:lineRule="auto"/>
        <w:rPr>
          <w:kern w:val="0"/>
          <w:szCs w:val="21"/>
        </w:rPr>
      </w:pPr>
      <w:r w:rsidRPr="00AE2772">
        <w:rPr>
          <w:szCs w:val="21"/>
        </w:rPr>
        <w:t xml:space="preserve">Additional file </w:t>
      </w:r>
      <w:r w:rsidR="009A64E8">
        <w:rPr>
          <w:szCs w:val="21"/>
        </w:rPr>
        <w:t>1</w:t>
      </w:r>
      <w:bookmarkStart w:id="0" w:name="_GoBack"/>
      <w:bookmarkEnd w:id="0"/>
      <w:r w:rsidRPr="00AE2772">
        <w:rPr>
          <w:szCs w:val="21"/>
        </w:rPr>
        <w:t>:</w:t>
      </w:r>
      <w:r w:rsidRPr="00AE2772">
        <w:rPr>
          <w:rFonts w:eastAsia="TimesNewRomanPS-BoldMT"/>
          <w:b/>
          <w:szCs w:val="21"/>
        </w:rPr>
        <w:t xml:space="preserve"> </w:t>
      </w:r>
      <w:r w:rsidRPr="00AE2772">
        <w:rPr>
          <w:szCs w:val="21"/>
        </w:rPr>
        <w:t>Details of the primer pairs</w:t>
      </w:r>
      <w:r w:rsidRPr="00AE2772">
        <w:rPr>
          <w:rFonts w:eastAsia="TimesNewRomanPSMT"/>
          <w:szCs w:val="21"/>
        </w:rPr>
        <w:t xml:space="preserve"> used </w:t>
      </w:r>
      <w:r w:rsidRPr="00AE2772">
        <w:rPr>
          <w:szCs w:val="21"/>
        </w:rPr>
        <w:t>for</w:t>
      </w:r>
      <w:r w:rsidRPr="00AE2772">
        <w:rPr>
          <w:rFonts w:eastAsia="TimesNewRomanPSMT"/>
          <w:szCs w:val="21"/>
        </w:rPr>
        <w:t xml:space="preserve"> </w:t>
      </w:r>
      <w:r w:rsidRPr="00AE2772">
        <w:rPr>
          <w:szCs w:val="21"/>
        </w:rPr>
        <w:t>genes</w:t>
      </w:r>
      <w:r w:rsidRPr="00AE2772">
        <w:rPr>
          <w:rFonts w:eastAsia="TimesNewRomanPSMT"/>
          <w:szCs w:val="21"/>
        </w:rPr>
        <w:t xml:space="preserve"> cloning, RT-qPCR</w:t>
      </w:r>
      <w:r w:rsidRPr="00AE2772">
        <w:rPr>
          <w:szCs w:val="21"/>
        </w:rPr>
        <w:t>, RNAi</w:t>
      </w:r>
      <w:r w:rsidRPr="00AE2772">
        <w:rPr>
          <w:rFonts w:eastAsia="TimesNewRomanPSMT"/>
          <w:szCs w:val="21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38"/>
        <w:gridCol w:w="7103"/>
      </w:tblGrid>
      <w:tr w:rsidR="003E6905" w:rsidTr="00390EF2">
        <w:trPr>
          <w:trHeight w:val="321"/>
          <w:jc w:val="center"/>
        </w:trPr>
        <w:tc>
          <w:tcPr>
            <w:tcW w:w="2738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Primers</w:t>
            </w:r>
          </w:p>
        </w:tc>
        <w:tc>
          <w:tcPr>
            <w:tcW w:w="710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3E6905" w:rsidRDefault="003E6905" w:rsidP="00390EF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Primers Sequences (5’-3’)</w:t>
            </w:r>
          </w:p>
        </w:tc>
      </w:tr>
      <w:tr w:rsidR="003E6905" w:rsidTr="00390EF2">
        <w:trPr>
          <w:trHeight w:val="3765"/>
          <w:jc w:val="center"/>
        </w:trPr>
        <w:tc>
          <w:tcPr>
            <w:tcW w:w="2738" w:type="dxa"/>
            <w:tcBorders>
              <w:top w:val="single" w:sz="8" w:space="0" w:color="auto"/>
              <w:bottom w:val="single" w:sz="12" w:space="0" w:color="auto"/>
              <w:right w:val="nil"/>
            </w:tcBorders>
          </w:tcPr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Degenerate Primers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i/>
                <w:sz w:val="24"/>
              </w:rPr>
              <w:t>Sf-DnaJ1</w:t>
            </w:r>
            <w:r>
              <w:rPr>
                <w:sz w:val="24"/>
              </w:rPr>
              <w:t>-F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i/>
                <w:sz w:val="24"/>
              </w:rPr>
              <w:t>Sf-DnaJ1</w:t>
            </w:r>
            <w:r>
              <w:rPr>
                <w:sz w:val="24"/>
              </w:rPr>
              <w:t>-R</w:t>
            </w:r>
          </w:p>
          <w:p w:rsidR="003E6905" w:rsidRDefault="003E6905" w:rsidP="00390EF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RACE Primers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i/>
                <w:sz w:val="24"/>
              </w:rPr>
              <w:t>Sf-DnaJ1</w:t>
            </w:r>
            <w:r>
              <w:rPr>
                <w:sz w:val="24"/>
              </w:rPr>
              <w:t>-5’R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i/>
                <w:sz w:val="24"/>
              </w:rPr>
              <w:t>Sf-DnaJ1</w:t>
            </w:r>
            <w:r>
              <w:rPr>
                <w:sz w:val="24"/>
              </w:rPr>
              <w:t>-3’F</w:t>
            </w:r>
          </w:p>
          <w:p w:rsidR="003E6905" w:rsidRDefault="003E6905" w:rsidP="00390EF2">
            <w:pPr>
              <w:jc w:val="center"/>
              <w:rPr>
                <w:b/>
                <w:bCs/>
                <w:sz w:val="24"/>
              </w:rPr>
            </w:pPr>
            <w:proofErr w:type="spellStart"/>
            <w:r>
              <w:rPr>
                <w:b/>
                <w:bCs/>
                <w:sz w:val="24"/>
              </w:rPr>
              <w:t>qRT</w:t>
            </w:r>
            <w:proofErr w:type="spellEnd"/>
            <w:r>
              <w:rPr>
                <w:b/>
                <w:bCs/>
                <w:sz w:val="24"/>
              </w:rPr>
              <w:t>-PCR Primers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i/>
                <w:sz w:val="24"/>
              </w:rPr>
              <w:t>Sf-DnaJ1</w:t>
            </w:r>
            <w:r>
              <w:rPr>
                <w:sz w:val="24"/>
              </w:rPr>
              <w:t>-RT-F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i/>
                <w:sz w:val="24"/>
              </w:rPr>
              <w:t>Sf-DnaJ1</w:t>
            </w:r>
            <w:r>
              <w:rPr>
                <w:sz w:val="24"/>
              </w:rPr>
              <w:t>-RT-R</w:t>
            </w:r>
          </w:p>
          <w:p w:rsidR="003E6905" w:rsidRPr="00F74A1B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rFonts w:eastAsia="PMingLiU"/>
                <w:i/>
                <w:sz w:val="24"/>
                <w:lang w:eastAsia="zh-TW"/>
              </w:rPr>
              <w:t>Sf-PS</w:t>
            </w:r>
            <w:r w:rsidRPr="00F74A1B">
              <w:rPr>
                <w:sz w:val="24"/>
              </w:rPr>
              <w:t>-RT-F</w:t>
            </w:r>
          </w:p>
          <w:p w:rsidR="003E6905" w:rsidRPr="00F74A1B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rFonts w:eastAsia="PMingLiU"/>
                <w:i/>
                <w:sz w:val="24"/>
                <w:lang w:eastAsia="zh-TW"/>
              </w:rPr>
              <w:t>Sf-PS</w:t>
            </w:r>
            <w:r w:rsidRPr="00F74A1B">
              <w:rPr>
                <w:sz w:val="24"/>
              </w:rPr>
              <w:t>-RT-R</w:t>
            </w:r>
          </w:p>
          <w:p w:rsidR="003E6905" w:rsidRPr="00F74A1B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rFonts w:eastAsia="PMingLiU"/>
                <w:i/>
                <w:sz w:val="24"/>
                <w:lang w:eastAsia="zh-TW"/>
              </w:rPr>
              <w:t>Sf-P27BBP/eIF6</w:t>
            </w:r>
            <w:r w:rsidRPr="00F74A1B">
              <w:rPr>
                <w:sz w:val="24"/>
              </w:rPr>
              <w:t>-RT-F</w:t>
            </w:r>
          </w:p>
          <w:p w:rsidR="003E6905" w:rsidRPr="00F74A1B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rFonts w:eastAsia="PMingLiU"/>
                <w:i/>
                <w:sz w:val="24"/>
                <w:lang w:eastAsia="zh-TW"/>
              </w:rPr>
              <w:t>Sf-P27BBP/eIF6</w:t>
            </w:r>
            <w:r w:rsidRPr="00F74A1B">
              <w:rPr>
                <w:sz w:val="24"/>
              </w:rPr>
              <w:t>-RT-F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i/>
                <w:sz w:val="24"/>
              </w:rPr>
              <w:t>Sf-TCTP</w:t>
            </w:r>
            <w:r>
              <w:rPr>
                <w:sz w:val="24"/>
              </w:rPr>
              <w:t>-RT-F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i/>
                <w:sz w:val="24"/>
              </w:rPr>
              <w:t>Sf-TCTP</w:t>
            </w:r>
            <w:r>
              <w:rPr>
                <w:sz w:val="24"/>
              </w:rPr>
              <w:t>-RT-R</w:t>
            </w:r>
          </w:p>
          <w:p w:rsidR="003E6905" w:rsidRPr="00F74A1B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rFonts w:eastAsia="PMingLiU"/>
                <w:i/>
                <w:sz w:val="24"/>
                <w:lang w:eastAsia="zh-TW"/>
              </w:rPr>
              <w:t>Sf-PMSA6</w:t>
            </w:r>
            <w:r w:rsidRPr="00F74A1B">
              <w:rPr>
                <w:sz w:val="24"/>
              </w:rPr>
              <w:t>-RT-F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rFonts w:eastAsia="PMingLiU"/>
                <w:i/>
                <w:sz w:val="24"/>
                <w:lang w:eastAsia="zh-TW"/>
              </w:rPr>
              <w:t>Sf-PMSA6</w:t>
            </w:r>
            <w:r w:rsidRPr="00F74A1B">
              <w:rPr>
                <w:sz w:val="24"/>
              </w:rPr>
              <w:t>-RT-R</w:t>
            </w:r>
          </w:p>
          <w:p w:rsidR="003E6905" w:rsidRPr="00F74A1B" w:rsidRDefault="003E6905" w:rsidP="00390EF2">
            <w:pPr>
              <w:jc w:val="center"/>
              <w:rPr>
                <w:rFonts w:eastAsia="PMingLiU"/>
                <w:i/>
                <w:sz w:val="24"/>
                <w:lang w:eastAsia="zh-TW"/>
              </w:rPr>
            </w:pPr>
            <w:r w:rsidRPr="00F74A1B">
              <w:rPr>
                <w:rFonts w:eastAsia="PMingLiU"/>
                <w:i/>
                <w:sz w:val="24"/>
                <w:lang w:eastAsia="zh-TW"/>
              </w:rPr>
              <w:t>Sf-AWD</w:t>
            </w:r>
            <w:r w:rsidRPr="00F74A1B">
              <w:rPr>
                <w:rFonts w:eastAsia="PMingLiU"/>
                <w:sz w:val="24"/>
                <w:lang w:eastAsia="zh-TW"/>
              </w:rPr>
              <w:t>-RT-F</w:t>
            </w:r>
          </w:p>
          <w:p w:rsidR="003E6905" w:rsidRPr="00F74A1B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rFonts w:eastAsia="PMingLiU"/>
                <w:i/>
                <w:sz w:val="24"/>
                <w:lang w:eastAsia="zh-TW"/>
              </w:rPr>
              <w:t>Sf-AWD</w:t>
            </w:r>
            <w:r w:rsidRPr="00F74A1B">
              <w:rPr>
                <w:rFonts w:eastAsia="PMingLiU"/>
                <w:sz w:val="24"/>
                <w:lang w:eastAsia="zh-TW"/>
              </w:rPr>
              <w:t>-RT-R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i/>
                <w:sz w:val="24"/>
              </w:rPr>
              <w:t>Sf-GAPDH</w:t>
            </w:r>
            <w:r>
              <w:rPr>
                <w:sz w:val="24"/>
              </w:rPr>
              <w:t>-RT-F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i/>
                <w:sz w:val="24"/>
              </w:rPr>
              <w:t>Sf-GAPDH</w:t>
            </w:r>
            <w:r>
              <w:rPr>
                <w:sz w:val="24"/>
              </w:rPr>
              <w:t>-RT-R</w:t>
            </w:r>
          </w:p>
          <w:p w:rsidR="003E6905" w:rsidRDefault="003E6905" w:rsidP="00390EF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RNAi Primers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ds-DnaJ1-F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ds-DnaJ1-R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ds-GFP-F</w:t>
            </w:r>
          </w:p>
          <w:p w:rsidR="003E6905" w:rsidRDefault="003E6905" w:rsidP="00390EF2">
            <w:pPr>
              <w:jc w:val="center"/>
              <w:rPr>
                <w:szCs w:val="21"/>
              </w:rPr>
            </w:pPr>
            <w:r>
              <w:rPr>
                <w:sz w:val="24"/>
              </w:rPr>
              <w:t>ds-GFP-R</w:t>
            </w:r>
          </w:p>
        </w:tc>
        <w:tc>
          <w:tcPr>
            <w:tcW w:w="7103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:rsidR="003E6905" w:rsidRDefault="003E6905" w:rsidP="00390EF2">
            <w:pPr>
              <w:jc w:val="center"/>
              <w:rPr>
                <w:szCs w:val="21"/>
              </w:rPr>
            </w:pP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CGMATTTAYGAYCAAGGYGG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TGGTTCTTGRTCMCCTTCTC</w:t>
            </w:r>
          </w:p>
          <w:p w:rsidR="003E6905" w:rsidRDefault="003E6905" w:rsidP="00390EF2">
            <w:pPr>
              <w:jc w:val="center"/>
              <w:rPr>
                <w:szCs w:val="21"/>
              </w:rPr>
            </w:pP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TGAATCCACCGCCAAAGAACATGTC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CTTCAACTTGGTCAGGTGCC</w:t>
            </w:r>
          </w:p>
          <w:p w:rsidR="003E6905" w:rsidRDefault="003E6905" w:rsidP="00390EF2">
            <w:pPr>
              <w:jc w:val="center"/>
              <w:rPr>
                <w:szCs w:val="21"/>
              </w:rPr>
            </w:pP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TTGACAAGGGTATGACTGATGGC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GGAAGCCACACAGTGCCTCAA</w:t>
            </w:r>
          </w:p>
          <w:p w:rsidR="003E6905" w:rsidRPr="00F74A1B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sz w:val="24"/>
              </w:rPr>
              <w:t>GCCATCCAGTTCGGAGACA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sz w:val="24"/>
              </w:rPr>
              <w:t>AGCCAATAGCCTTAGCATCGT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sz w:val="24"/>
              </w:rPr>
              <w:t>CAGTCGCAGGCAATGTTTTAG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sz w:val="24"/>
              </w:rPr>
              <w:t>GCACCAATCGTTGACCACC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GAAGCCGTTGTTTCGGTTTTT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TGCTCTCGTCACCAGTTTGCC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sz w:val="24"/>
              </w:rPr>
              <w:t>TAAAATGGCACGAGAAAGCAG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sz w:val="24"/>
              </w:rPr>
              <w:t>CGTTTGGTGAGCGGAAATAG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sz w:val="24"/>
              </w:rPr>
              <w:t>ATGATTGCCACTTTGCTTTACC</w:t>
            </w:r>
          </w:p>
          <w:p w:rsidR="003E6905" w:rsidRPr="00F74A1B" w:rsidRDefault="003E6905" w:rsidP="00390EF2">
            <w:pPr>
              <w:jc w:val="center"/>
              <w:rPr>
                <w:sz w:val="24"/>
              </w:rPr>
            </w:pPr>
            <w:r w:rsidRPr="00F74A1B">
              <w:rPr>
                <w:sz w:val="24"/>
              </w:rPr>
              <w:t>TGTTCCGCCATTACGACTTTT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GTGCCCAGCAGAACATCAT</w:t>
            </w:r>
          </w:p>
          <w:p w:rsidR="003E6905" w:rsidRDefault="003E6905" w:rsidP="00390EF2">
            <w:pPr>
              <w:jc w:val="center"/>
              <w:rPr>
                <w:szCs w:val="21"/>
              </w:rPr>
            </w:pPr>
            <w:r>
              <w:rPr>
                <w:sz w:val="24"/>
              </w:rPr>
              <w:t>GGAACACGGAAAGCCATAC</w:t>
            </w:r>
          </w:p>
          <w:p w:rsidR="003E6905" w:rsidRDefault="003E6905" w:rsidP="00390EF2">
            <w:pPr>
              <w:rPr>
                <w:szCs w:val="21"/>
              </w:rPr>
            </w:pP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rFonts w:eastAsia="Times New Roman"/>
                <w:caps/>
                <w:color w:val="000000"/>
                <w:kern w:val="24"/>
                <w:sz w:val="24"/>
              </w:rPr>
              <w:t>taatacgactcactataggg</w:t>
            </w:r>
            <w:r>
              <w:rPr>
                <w:sz w:val="24"/>
              </w:rPr>
              <w:t>AGAGCTTGAGCCTGGTGATC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rFonts w:eastAsia="Times New Roman"/>
                <w:caps/>
                <w:color w:val="000000"/>
                <w:kern w:val="24"/>
                <w:sz w:val="24"/>
              </w:rPr>
              <w:t>taatacgactcactataggg</w:t>
            </w:r>
            <w:r>
              <w:rPr>
                <w:sz w:val="24"/>
              </w:rPr>
              <w:t>TTAGCTAGTAGCGCATTGTACTC</w:t>
            </w:r>
          </w:p>
          <w:p w:rsidR="003E6905" w:rsidRDefault="003E6905" w:rsidP="00390EF2">
            <w:pPr>
              <w:jc w:val="center"/>
              <w:rPr>
                <w:sz w:val="24"/>
              </w:rPr>
            </w:pPr>
            <w:r>
              <w:rPr>
                <w:rFonts w:eastAsia="Times New Roman"/>
                <w:caps/>
                <w:color w:val="000000"/>
                <w:kern w:val="24"/>
                <w:sz w:val="24"/>
              </w:rPr>
              <w:t>taatacgactcactataggg</w:t>
            </w:r>
            <w:r>
              <w:rPr>
                <w:sz w:val="24"/>
              </w:rPr>
              <w:t>AAGGGCGAGGAGCTGTTCACCG</w:t>
            </w:r>
          </w:p>
          <w:p w:rsidR="003E6905" w:rsidRDefault="003E6905" w:rsidP="00390EF2">
            <w:pPr>
              <w:jc w:val="center"/>
              <w:rPr>
                <w:szCs w:val="21"/>
              </w:rPr>
            </w:pPr>
            <w:r>
              <w:rPr>
                <w:rFonts w:eastAsia="Times New Roman"/>
                <w:caps/>
                <w:color w:val="000000"/>
                <w:kern w:val="24"/>
                <w:sz w:val="24"/>
              </w:rPr>
              <w:t>taatacgactcactataggg</w:t>
            </w:r>
            <w:r>
              <w:rPr>
                <w:sz w:val="24"/>
              </w:rPr>
              <w:t>CAGCAGGACCATGTGATCGCG</w:t>
            </w:r>
          </w:p>
        </w:tc>
      </w:tr>
    </w:tbl>
    <w:p w:rsidR="002A28EF" w:rsidRDefault="002A28EF"/>
    <w:sectPr w:rsidR="002A28EF" w:rsidSect="00D90E95">
      <w:pgSz w:w="11906" w:h="16838"/>
      <w:pgMar w:top="1440" w:right="1797" w:bottom="1440" w:left="1797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4C8" w:rsidRDefault="00AC14C8" w:rsidP="003E6905">
      <w:r>
        <w:separator/>
      </w:r>
    </w:p>
  </w:endnote>
  <w:endnote w:type="continuationSeparator" w:id="0">
    <w:p w:rsidR="00AC14C8" w:rsidRDefault="00AC14C8" w:rsidP="003E6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TimesNewRomanPSMT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4C8" w:rsidRDefault="00AC14C8" w:rsidP="003E6905">
      <w:r>
        <w:separator/>
      </w:r>
    </w:p>
  </w:footnote>
  <w:footnote w:type="continuationSeparator" w:id="0">
    <w:p w:rsidR="00AC14C8" w:rsidRDefault="00AC14C8" w:rsidP="003E6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0417B7"/>
    <w:rsid w:val="000417B7"/>
    <w:rsid w:val="00277D78"/>
    <w:rsid w:val="002A28EF"/>
    <w:rsid w:val="003E6905"/>
    <w:rsid w:val="004356B2"/>
    <w:rsid w:val="009A64E8"/>
    <w:rsid w:val="00AC14C8"/>
    <w:rsid w:val="00D9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905"/>
    <w:pPr>
      <w:jc w:val="both"/>
    </w:pPr>
    <w:rPr>
      <w:rFonts w:ascii="Times New Roman" w:eastAsia="SimSu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90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E690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E6905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E6905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E69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905"/>
    <w:pPr>
      <w:jc w:val="both"/>
    </w:pPr>
    <w:rPr>
      <w:rFonts w:ascii="Times New Roman" w:eastAsia="SimSu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90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E690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E6905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E6905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E6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565DA-17BB-4BC1-9F58-DCB05EB73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963</Characters>
  <Application>Microsoft Office Word</Application>
  <DocSecurity>0</DocSecurity>
  <Lines>56</Lines>
  <Paragraphs>54</Paragraphs>
  <ScaleCrop>false</ScaleCrop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shubenshui</dc:creator>
  <cp:keywords/>
  <dc:description/>
  <cp:lastModifiedBy>ADAYAP</cp:lastModifiedBy>
  <cp:revision>4</cp:revision>
  <dcterms:created xsi:type="dcterms:W3CDTF">2018-02-14T14:41:00Z</dcterms:created>
  <dcterms:modified xsi:type="dcterms:W3CDTF">2018-05-22T15:35:00Z</dcterms:modified>
</cp:coreProperties>
</file>