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77F" w:rsidRDefault="00A5577F" w:rsidP="00A5577F">
      <w:pPr>
        <w:jc w:val="left"/>
        <w:rPr>
          <w:rFonts w:ascii="Times New Roman" w:hAnsi="Times New Roman" w:cs="Times New Roman"/>
          <w:sz w:val="18"/>
          <w:szCs w:val="18"/>
        </w:rPr>
      </w:pPr>
      <w:r w:rsidRPr="00A5577F">
        <w:rPr>
          <w:rFonts w:ascii="Times New Roman" w:hAnsi="Times New Roman" w:cs="Times New Roman"/>
          <w:b/>
          <w:bCs/>
          <w:sz w:val="18"/>
          <w:szCs w:val="18"/>
        </w:rPr>
        <w:t>Additional file 9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:</w:t>
      </w:r>
      <w:r>
        <w:rPr>
          <w:rFonts w:ascii="Times New Roman" w:hAnsi="Times New Roman" w:cs="Times New Roman"/>
          <w:sz w:val="18"/>
          <w:szCs w:val="18"/>
        </w:rPr>
        <w:t xml:space="preserve"> The RPKM value of </w:t>
      </w:r>
      <w:r w:rsidRPr="00806E2F">
        <w:rPr>
          <w:rFonts w:ascii="Times New Roman" w:hAnsi="Times New Roman" w:cs="Times New Roman" w:hint="eastAsia"/>
          <w:bCs/>
          <w:sz w:val="20"/>
        </w:rPr>
        <w:t xml:space="preserve">SL </w:t>
      </w:r>
      <w:r w:rsidRPr="00806E2F">
        <w:rPr>
          <w:rFonts w:ascii="Times New Roman" w:hAnsi="Times New Roman" w:cs="Times New Roman"/>
          <w:bCs/>
          <w:sz w:val="20"/>
        </w:rPr>
        <w:t xml:space="preserve">biosynthetic and signaling </w:t>
      </w:r>
      <w:r>
        <w:rPr>
          <w:rFonts w:ascii="Times New Roman" w:hAnsi="Times New Roman" w:cs="Times New Roman"/>
          <w:sz w:val="18"/>
          <w:szCs w:val="18"/>
        </w:rPr>
        <w:t xml:space="preserve">genes in </w:t>
      </w:r>
      <w:r w:rsidRPr="00806E2F">
        <w:rPr>
          <w:rFonts w:ascii="Times New Roman" w:hAnsi="Times New Roman" w:cs="Times New Roman"/>
          <w:bCs/>
          <w:sz w:val="20"/>
        </w:rPr>
        <w:t xml:space="preserve">the flower and early-stage fruit of </w:t>
      </w:r>
      <w:r w:rsidRPr="00806E2F">
        <w:rPr>
          <w:rFonts w:ascii="Times New Roman" w:hAnsi="Times New Roman" w:cs="Times New Roman" w:hint="eastAsia"/>
          <w:bCs/>
          <w:sz w:val="20"/>
        </w:rPr>
        <w:t>woodland strawberry</w:t>
      </w:r>
      <w:r w:rsidRPr="00806E2F">
        <w:rPr>
          <w:rFonts w:ascii="Times New Roman" w:hAnsi="Times New Roman" w:cs="Times New Roman"/>
          <w:bCs/>
          <w:sz w:val="20"/>
        </w:rPr>
        <w:t>.</w:t>
      </w:r>
      <w:r>
        <w:rPr>
          <w:rFonts w:ascii="Times New Roman" w:hAnsi="Times New Roman" w:cs="Times New Roman" w:hint="eastAsia"/>
          <w:bCs/>
          <w:sz w:val="20"/>
        </w:rPr>
        <w:t xml:space="preserve"> </w:t>
      </w:r>
      <w:r w:rsidRPr="00806E2F">
        <w:rPr>
          <w:rFonts w:ascii="Times New Roman" w:hAnsi="Times New Roman" w:cs="Times New Roman"/>
          <w:bCs/>
          <w:sz w:val="20"/>
        </w:rPr>
        <w:t xml:space="preserve">The </w:t>
      </w:r>
      <w:proofErr w:type="spellStart"/>
      <w:r w:rsidRPr="00806E2F">
        <w:rPr>
          <w:rFonts w:ascii="Times New Roman" w:hAnsi="Times New Roman" w:cs="Times New Roman"/>
          <w:bCs/>
          <w:sz w:val="20"/>
        </w:rPr>
        <w:t>transcriptome</w:t>
      </w:r>
      <w:proofErr w:type="spellEnd"/>
      <w:r w:rsidRPr="00806E2F">
        <w:rPr>
          <w:rFonts w:ascii="Times New Roman" w:hAnsi="Times New Roman" w:cs="Times New Roman"/>
          <w:bCs/>
          <w:sz w:val="20"/>
        </w:rPr>
        <w:t xml:space="preserve"> data w</w:t>
      </w:r>
      <w:r w:rsidRPr="00806E2F">
        <w:rPr>
          <w:rFonts w:ascii="Times New Roman" w:hAnsi="Times New Roman" w:cs="Times New Roman" w:hint="eastAsia"/>
          <w:bCs/>
          <w:sz w:val="20"/>
        </w:rPr>
        <w:t>as</w:t>
      </w:r>
      <w:r w:rsidRPr="00806E2F">
        <w:rPr>
          <w:rFonts w:ascii="Times New Roman" w:hAnsi="Times New Roman" w:cs="Times New Roman"/>
          <w:bCs/>
          <w:sz w:val="20"/>
        </w:rPr>
        <w:t xml:space="preserve"> downloaded from (http://bioinformatics.towson.edu/strawberry/</w:t>
      </w:r>
      <w:r w:rsidRPr="00806E2F">
        <w:rPr>
          <w:rFonts w:ascii="Times New Roman" w:hAnsi="Times New Roman" w:cs="Times New Roman" w:hint="eastAsia"/>
          <w:bCs/>
          <w:sz w:val="20"/>
        </w:rPr>
        <w:t xml:space="preserve"> </w:t>
      </w:r>
      <w:r w:rsidRPr="00806E2F">
        <w:rPr>
          <w:rFonts w:ascii="Times New Roman" w:hAnsi="Times New Roman" w:cs="Times New Roman"/>
          <w:bCs/>
          <w:sz w:val="20"/>
        </w:rPr>
        <w:t>Publication.aspx) [43]</w:t>
      </w:r>
      <w:r>
        <w:rPr>
          <w:rFonts w:ascii="Times New Roman" w:hAnsi="Times New Roman" w:cs="Times New Roman" w:hint="eastAsia"/>
          <w:bCs/>
          <w:sz w:val="20"/>
        </w:rPr>
        <w:t>.</w:t>
      </w:r>
    </w:p>
    <w:tbl>
      <w:tblPr>
        <w:tblW w:w="10686" w:type="dxa"/>
        <w:jc w:val="center"/>
        <w:tblInd w:w="-20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87"/>
        <w:gridCol w:w="925"/>
        <w:gridCol w:w="950"/>
        <w:gridCol w:w="943"/>
        <w:gridCol w:w="900"/>
        <w:gridCol w:w="976"/>
        <w:gridCol w:w="916"/>
        <w:gridCol w:w="937"/>
        <w:gridCol w:w="940"/>
        <w:gridCol w:w="950"/>
        <w:gridCol w:w="962"/>
      </w:tblGrid>
      <w:tr w:rsidR="00A5577F" w:rsidTr="00821EC8">
        <w:trPr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A5577F" w:rsidRDefault="00A5577F" w:rsidP="00821EC8">
            <w:pPr>
              <w:ind w:firstLineChars="400" w:firstLine="520"/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>
              <w:rPr>
                <w:rFonts w:ascii="Times New Roman" w:hAnsi="Times New Roman" w:cs="Times New Roman"/>
                <w:sz w:val="13"/>
                <w:szCs w:val="13"/>
              </w:rPr>
              <w:t>GeneNo</w:t>
            </w:r>
            <w:proofErr w:type="spellEnd"/>
          </w:p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Sample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ind w:firstLineChars="100" w:firstLine="130"/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FveD27</w:t>
            </w:r>
          </w:p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mrna20277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FveCCD7</w:t>
            </w:r>
          </w:p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mrna04863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FveCCD8</w:t>
            </w:r>
          </w:p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mrna08839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FveMAX1A</w:t>
            </w:r>
          </w:p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mrna02706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FveMAX1B</w:t>
            </w:r>
          </w:p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mrna02708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>
              <w:rPr>
                <w:rFonts w:ascii="Times New Roman" w:hAnsi="Times New Roman" w:cs="Times New Roman"/>
                <w:sz w:val="13"/>
                <w:szCs w:val="13"/>
              </w:rPr>
              <w:t>FveLBO</w:t>
            </w:r>
            <w:proofErr w:type="spellEnd"/>
          </w:p>
          <w:p w:rsidR="00A5577F" w:rsidRDefault="00A5577F" w:rsidP="00821EC8">
            <w:pPr>
              <w:jc w:val="left"/>
              <w:textAlignment w:val="center"/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mrna06851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FveD14</w:t>
            </w:r>
          </w:p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mrna02565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FveD3</w:t>
            </w:r>
          </w:p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mrna15755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FveD53A</w:t>
            </w:r>
          </w:p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mrna20979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FveD53B</w:t>
            </w:r>
          </w:p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mrna07912</w:t>
            </w:r>
          </w:p>
        </w:tc>
      </w:tr>
      <w:tr w:rsidR="00A5577F" w:rsidTr="00821EC8">
        <w:trPr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7F" w:rsidRDefault="00A5577F" w:rsidP="00821EC8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1_4_Flowered_B_C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1.373842737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1.605632239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4.41564738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10.58909413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14.57992739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103.3215085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4.31274141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22.5958979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13.00128159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121.6481136</w:t>
            </w:r>
          </w:p>
        </w:tc>
      </w:tr>
      <w:tr w:rsidR="00A5577F" w:rsidTr="00821EC8">
        <w:trPr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5_6_Perianth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0.326724691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1.150836436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0.690948332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4.805026934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6.561865967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33.3320629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6.075893863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22.79975262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12.73190265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56.74480551</w:t>
            </w:r>
          </w:p>
        </w:tc>
      </w:tr>
      <w:tr w:rsidR="00A5577F" w:rsidTr="00821EC8">
        <w:trPr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7F" w:rsidRDefault="00A5577F" w:rsidP="00821EC8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6-7receptacle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0.269176225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0.77482502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1.011566168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17.29635001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19.36034099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31.64806365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6.053474207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17.56932551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11.96264871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57.14638093</w:t>
            </w:r>
          </w:p>
        </w:tc>
      </w:tr>
      <w:tr w:rsidR="00A5577F" w:rsidTr="00821EC8">
        <w:trPr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7F" w:rsidRDefault="00A5577F" w:rsidP="00821EC8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10microspores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1.852005198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1.246209105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3.796281117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1.845016499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3.429855296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0.850100747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1.975472211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13.44494381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6.589992241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7.495332007</w:t>
            </w:r>
          </w:p>
        </w:tc>
      </w:tr>
      <w:tr w:rsidR="00A5577F" w:rsidTr="00821EC8">
        <w:trPr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7F" w:rsidRDefault="00A5577F" w:rsidP="00821EC8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Pollen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0.674739139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0.104033721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0.131720395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0.201094402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0.411894025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1.57871555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4.314206446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0.103371091</w:t>
            </w:r>
          </w:p>
        </w:tc>
      </w:tr>
      <w:tr w:rsidR="00A5577F" w:rsidTr="00821EC8">
        <w:trPr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7F" w:rsidRDefault="00A5577F" w:rsidP="00821EC8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7-8Anther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0.093797664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1.206381469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4.068987971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14.6711291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14.11021861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25.64905495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17.35878953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29.4424148</w:t>
            </w:r>
          </w:p>
        </w:tc>
      </w:tr>
      <w:tr w:rsidR="00A5577F" w:rsidTr="00821EC8">
        <w:trPr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7F" w:rsidRDefault="00A5577F" w:rsidP="00821EC8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Anther9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1.724012251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0.0901792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7F" w:rsidRDefault="00A5577F" w:rsidP="00821EC8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0.962126885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3.526785678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30.50167067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14.13632938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70.63689369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13.05559784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47.97320906</w:t>
            </w:r>
          </w:p>
        </w:tc>
      </w:tr>
      <w:tr w:rsidR="00A5577F" w:rsidTr="00821EC8">
        <w:trPr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7F" w:rsidRDefault="00A5577F" w:rsidP="00821EC8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Anther10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0.558302117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0.024984347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0.560285803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3.746588145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35.78317243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10.90510441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30.5614681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16.2472893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53.41475918</w:t>
            </w:r>
          </w:p>
        </w:tc>
      </w:tr>
      <w:tr w:rsidR="00A5577F" w:rsidTr="00821EC8">
        <w:trPr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7F" w:rsidRDefault="00A5577F" w:rsidP="00821EC8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Anther11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0.629074017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0.0862443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0.313233165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2.418283626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55.64177555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12.24875982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21.6324798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14.45392239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52.59135739</w:t>
            </w:r>
          </w:p>
        </w:tc>
      </w:tr>
      <w:tr w:rsidR="00A5577F" w:rsidTr="00821EC8">
        <w:trPr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7F" w:rsidRDefault="00A5577F" w:rsidP="00821EC8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Anther12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0.923775377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0.140323126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0.663495612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2.332943404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109.5806174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9.575726586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18.90162471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14.56421898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28.39928519</w:t>
            </w:r>
          </w:p>
        </w:tc>
      </w:tr>
      <w:tr w:rsidR="00A5577F" w:rsidTr="00821EC8">
        <w:trPr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7F" w:rsidRDefault="00A5577F" w:rsidP="00821EC8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7-8Carpel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0.05373008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1.716631218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4.052050425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16.21064101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23.82465989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55.01941562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19.78549448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44.67380656</w:t>
            </w:r>
          </w:p>
        </w:tc>
      </w:tr>
      <w:tr w:rsidR="00A5577F" w:rsidTr="00821EC8">
        <w:trPr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7F" w:rsidRDefault="00A5577F" w:rsidP="00821EC8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9carpel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0.029757347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0.655480098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2.31646746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7.415920463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41.12282393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59.93597217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28.32033149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62.76349684</w:t>
            </w:r>
          </w:p>
        </w:tc>
      </w:tr>
      <w:tr w:rsidR="00A5577F" w:rsidTr="00821EC8">
        <w:trPr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7F" w:rsidRDefault="00A5577F" w:rsidP="00821EC8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10carpels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0.05659592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0.747403356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3.015457469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11.52268974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48.31082795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82.5549066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16.42994328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65.31548065</w:t>
            </w:r>
          </w:p>
        </w:tc>
      </w:tr>
      <w:tr w:rsidR="00A5577F" w:rsidTr="00821EC8">
        <w:trPr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7F" w:rsidRDefault="00A5577F" w:rsidP="00821EC8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10-11carpel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0.066472049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0.931487021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1.449231233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4.819290236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47.55507187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66.28569356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99.19805132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31.01486077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65.43915855</w:t>
            </w:r>
          </w:p>
        </w:tc>
      </w:tr>
      <w:tr w:rsidR="00A5577F" w:rsidTr="00821EC8">
        <w:trPr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7F" w:rsidRDefault="00A5577F" w:rsidP="00821EC8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12carpel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0.12011006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0.592692635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1.805497849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2.572621522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4.444261387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109.5700097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3.170905597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45.2423409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27.80084707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59.66186627</w:t>
            </w:r>
          </w:p>
        </w:tc>
      </w:tr>
      <w:tr w:rsidR="00A5577F" w:rsidTr="00821EC8">
        <w:trPr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7F" w:rsidRDefault="00A5577F" w:rsidP="00821EC8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Style-1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0.03734074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28.72428996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1.103778771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4.125815267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51.1846095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142.9429984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124.7959108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18.21907513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33.47769515</w:t>
            </w:r>
          </w:p>
        </w:tc>
      </w:tr>
      <w:tr w:rsidR="00A5577F" w:rsidTr="00821EC8">
        <w:trPr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7F" w:rsidRDefault="00A5577F" w:rsidP="00821EC8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style2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30.37735307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0.023863618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1.073274825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3.545608258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101.5016951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44.0646749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139.4346424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16.57801305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64.84062104</w:t>
            </w:r>
          </w:p>
        </w:tc>
      </w:tr>
      <w:tr w:rsidR="00A5577F" w:rsidTr="00821EC8">
        <w:trPr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7F" w:rsidRDefault="00A5577F" w:rsidP="00821EC8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Embryo3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0.091054167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0.934600862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0.456941227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10.77298463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20.01823523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16.47128696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8.406666469</w:t>
            </w:r>
          </w:p>
        </w:tc>
      </w:tr>
      <w:tr w:rsidR="00A5577F" w:rsidTr="00821EC8">
        <w:trPr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7F" w:rsidRDefault="00A5577F" w:rsidP="00821EC8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Embryo4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4.056438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1.369908553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2.243093542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4.475508261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1.392753096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77.5378673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52.18660692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50.43114398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137.5472076</w:t>
            </w:r>
          </w:p>
        </w:tc>
      </w:tr>
      <w:tr w:rsidR="00A5577F" w:rsidTr="00821EC8">
        <w:trPr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7F" w:rsidRDefault="00A5577F" w:rsidP="00821EC8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Embryo5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0.106957345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0.109250358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0.244020599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0.407341472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0.72425463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1.147029238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7.473571686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7.310616706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3.576532774</w:t>
            </w:r>
          </w:p>
        </w:tc>
      </w:tr>
      <w:tr w:rsidR="00A5577F" w:rsidTr="00821EC8">
        <w:trPr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7F" w:rsidRDefault="00A5577F" w:rsidP="00821EC8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Ovule1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0.232408512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0.057502036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0.700479763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3.48362365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35.91724592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73.85704176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38.407477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39.51156473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63.60459804</w:t>
            </w:r>
          </w:p>
        </w:tc>
      </w:tr>
      <w:tr w:rsidR="00A5577F" w:rsidTr="00821EC8">
        <w:trPr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7F" w:rsidRDefault="00A5577F" w:rsidP="00821EC8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Ovule2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0.19665893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0.368027009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1.177752115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3.303581933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46.75163054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35.62771932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45.19734049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33.40139047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83.41276122</w:t>
            </w:r>
          </w:p>
        </w:tc>
      </w:tr>
      <w:tr w:rsidR="00A5577F" w:rsidTr="00821EC8">
        <w:trPr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7F" w:rsidRDefault="00A5577F" w:rsidP="00821EC8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ghost3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0.900755838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1.591913639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0.479939296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2.108021173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75.81651686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8.044541301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27.60690245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28.45341342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93.99766568</w:t>
            </w:r>
          </w:p>
        </w:tc>
      </w:tr>
      <w:tr w:rsidR="00A5577F" w:rsidTr="00821EC8">
        <w:trPr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7F" w:rsidRDefault="00A5577F" w:rsidP="00821EC8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ghost4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0.557924865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1.711089375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0.585830721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2.89492387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86.28932046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8.221310193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28.24961902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32.26148171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78.84347559</w:t>
            </w:r>
          </w:p>
        </w:tc>
      </w:tr>
      <w:tr w:rsidR="00A5577F" w:rsidTr="00821EC8">
        <w:trPr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7F" w:rsidRDefault="00A5577F" w:rsidP="00821EC8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ghost5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0.040602863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0.784732645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0.421830949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2.058619077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166.2719792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5.236684094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24.16175294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27.23434459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78.88182588</w:t>
            </w:r>
          </w:p>
        </w:tc>
      </w:tr>
      <w:tr w:rsidR="00A5577F" w:rsidTr="00821EC8">
        <w:trPr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7F" w:rsidRDefault="00A5577F" w:rsidP="00821EC8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wall1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0.04762251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0.1471795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2.084785616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7.474382789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30.88405464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117.5817373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43.24013405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36.68838194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53.19331786</w:t>
            </w:r>
          </w:p>
        </w:tc>
      </w:tr>
      <w:tr w:rsidR="00A5577F" w:rsidTr="00821EC8">
        <w:trPr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7F" w:rsidRDefault="00A5577F" w:rsidP="00821EC8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wall2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0.079184348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0.049520342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1.150386584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4.142428399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40.79950882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69.28570873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55.63018257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39.33262573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78.62579744</w:t>
            </w:r>
          </w:p>
        </w:tc>
      </w:tr>
      <w:tr w:rsidR="00A5577F" w:rsidTr="00821EC8">
        <w:trPr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7F" w:rsidRDefault="00A5577F" w:rsidP="00821EC8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wall3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0.304604169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0.024186636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1.223472329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3.071149133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25.78520999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38.94368792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45.44342435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31.06157453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60.71718124</w:t>
            </w:r>
          </w:p>
        </w:tc>
      </w:tr>
      <w:tr w:rsidR="00A5577F" w:rsidTr="00821EC8">
        <w:trPr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7F" w:rsidRDefault="00A5577F" w:rsidP="00821EC8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wall4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0.214839482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0.058447582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1.521281935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4.66949572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16.90840745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38.9939018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43.44622445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30.15668887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52.54363362</w:t>
            </w:r>
          </w:p>
        </w:tc>
      </w:tr>
      <w:tr w:rsidR="00A5577F" w:rsidTr="00821EC8">
        <w:trPr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7F" w:rsidRDefault="00A5577F" w:rsidP="00821EC8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Wall5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0.099606246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0.078899129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2.424056913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6.848863432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23.71618177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41.30890696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48.42713351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34.28682204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67.55316655</w:t>
            </w:r>
          </w:p>
        </w:tc>
      </w:tr>
      <w:tr w:rsidR="00A5577F" w:rsidTr="00821EC8">
        <w:trPr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7F" w:rsidRDefault="00A5577F" w:rsidP="00821EC8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cortex1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0.098219501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6.527363849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13.46282621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23.70416272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67.55316655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12.73982245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40.5310034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71.18666493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220.1192546</w:t>
            </w:r>
          </w:p>
        </w:tc>
      </w:tr>
      <w:tr w:rsidR="00A5577F" w:rsidTr="00821EC8">
        <w:trPr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7F" w:rsidRDefault="00A5577F" w:rsidP="00821EC8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Cortex2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0.027366821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0.566928653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0.925090037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4.105676332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9.477284665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416.3940534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42.62531792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52.11785971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67.94668378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126.1993014</w:t>
            </w:r>
          </w:p>
        </w:tc>
      </w:tr>
      <w:tr w:rsidR="00A5577F" w:rsidTr="00821EC8">
        <w:trPr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7F" w:rsidRDefault="00A5577F" w:rsidP="00821EC8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cortex3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0.050389598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2.52876601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1.02497953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1.874371525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3.651703117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167.7299914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29.55323882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45.65306489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109.9855446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67.5331821</w:t>
            </w:r>
          </w:p>
        </w:tc>
      </w:tr>
      <w:tr w:rsidR="00A5577F" w:rsidTr="00821EC8">
        <w:trPr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7F" w:rsidRDefault="00A5577F" w:rsidP="00821EC8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cortex4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4.056438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1.369908553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2.243093542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4.475508261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90.41815497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77.5378673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52.18660692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137.5472076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50.43114398</w:t>
            </w:r>
          </w:p>
        </w:tc>
      </w:tr>
      <w:tr w:rsidR="00A5577F" w:rsidTr="00821EC8">
        <w:trPr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7F" w:rsidRDefault="00A5577F" w:rsidP="00821EC8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cortex5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2.69487475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1.76196021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0.921622989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2.103008287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31.39639746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34.65048718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38.80082854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137.8912634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40.42878153</w:t>
            </w:r>
          </w:p>
        </w:tc>
      </w:tr>
      <w:tr w:rsidR="00A5577F" w:rsidTr="00821EC8">
        <w:trPr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7F" w:rsidRDefault="00A5577F" w:rsidP="00821EC8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pitch1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0.091815579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9.639501818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0.04313045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89.23465057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129.4881849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735.7385905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10.2299108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15.46851218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108.9795453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150.8056226</w:t>
            </w:r>
          </w:p>
        </w:tc>
      </w:tr>
      <w:tr w:rsidR="00A5577F" w:rsidTr="00821EC8">
        <w:trPr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7F" w:rsidRDefault="00A5577F" w:rsidP="00821EC8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pitch2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1.572432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1.027122993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31.96541871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62.64280925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285.003158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304.306174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102.2288799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81.51323698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130.6659036</w:t>
            </w:r>
          </w:p>
        </w:tc>
      </w:tr>
      <w:tr w:rsidR="00A5577F" w:rsidTr="00821EC8">
        <w:trPr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7F" w:rsidRDefault="00A5577F" w:rsidP="00821EC8">
            <w:pPr>
              <w:rPr>
                <w:rFonts w:ascii="Times New Roman" w:hAnsi="Times New Roman" w:cs="Times New Roman"/>
                <w:sz w:val="13"/>
                <w:szCs w:val="13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13"/>
                <w:szCs w:val="13"/>
              </w:rPr>
              <w:t>pith3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8.442948954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9.988732053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36.8420297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80.90042292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148.3941647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74.71808283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49.73810807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187.8420322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78.46298386</w:t>
            </w:r>
          </w:p>
        </w:tc>
      </w:tr>
      <w:tr w:rsidR="00A5577F" w:rsidTr="00821EC8">
        <w:trPr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7F" w:rsidRDefault="00A5577F" w:rsidP="00821EC8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pith4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12.83727396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9.488247385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46.3153763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107.5816244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94.35334327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131.6978806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52.28993447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196.6111141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58.06180677</w:t>
            </w:r>
          </w:p>
        </w:tc>
      </w:tr>
      <w:tr w:rsidR="00A5577F" w:rsidTr="00821EC8">
        <w:trPr>
          <w:jc w:val="center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7F" w:rsidRDefault="00A5577F" w:rsidP="00821EC8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pith5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18.87118573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11.82617675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65.00052202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163.8695731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58.06180677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91.32514343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  <w:t>30.08779108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309.7445851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7F" w:rsidRDefault="00A5577F" w:rsidP="00821EC8">
            <w:pPr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3"/>
                <w:szCs w:val="13"/>
                <w:lang/>
              </w:rPr>
              <w:t>66.09527301</w:t>
            </w:r>
          </w:p>
        </w:tc>
      </w:tr>
    </w:tbl>
    <w:p w:rsidR="00A86325" w:rsidRDefault="00A86325"/>
    <w:sectPr w:rsidR="00A86325" w:rsidSect="00A5577F">
      <w:pgSz w:w="11906" w:h="16838"/>
      <w:pgMar w:top="1440" w:right="707" w:bottom="709" w:left="851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5577F"/>
    <w:rsid w:val="001B7BB6"/>
    <w:rsid w:val="00303B3E"/>
    <w:rsid w:val="003E6DC5"/>
    <w:rsid w:val="004F0256"/>
    <w:rsid w:val="0052480A"/>
    <w:rsid w:val="00585188"/>
    <w:rsid w:val="00933984"/>
    <w:rsid w:val="00992B3E"/>
    <w:rsid w:val="00A5577F"/>
    <w:rsid w:val="00A86325"/>
    <w:rsid w:val="00B05A98"/>
    <w:rsid w:val="00C0464C"/>
    <w:rsid w:val="00C779BF"/>
    <w:rsid w:val="00CA643A"/>
    <w:rsid w:val="00DB664E"/>
    <w:rsid w:val="00EF74AE"/>
    <w:rsid w:val="00F16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77F"/>
    <w:pPr>
      <w:jc w:val="both"/>
    </w:pPr>
    <w:rPr>
      <w:rFonts w:eastAsia="宋体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577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771</Words>
  <Characters>4395</Characters>
  <Application>Microsoft Office Word</Application>
  <DocSecurity>0</DocSecurity>
  <Lines>36</Lines>
  <Paragraphs>10</Paragraphs>
  <ScaleCrop>false</ScaleCrop>
  <Company>Microsoft</Company>
  <LinksUpToDate>false</LinksUpToDate>
  <CharactersWithSpaces>5156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2018-10-17T05:11:00Z</dcterms:created>
  <dcterms:modified xsi:type="dcterms:W3CDTF">2018-10-17T05:12:00Z</dcterms:modified>
</cp:coreProperties>
</file>