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331D4" w14:textId="288C8832" w:rsidR="00654C85" w:rsidRDefault="004A79C5" w:rsidP="004A79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79C5">
        <w:rPr>
          <w:rFonts w:ascii="Times New Roman" w:hAnsi="Times New Roman" w:cs="Times New Roman"/>
          <w:b/>
          <w:bCs/>
          <w:sz w:val="24"/>
          <w:szCs w:val="24"/>
        </w:rPr>
        <w:t xml:space="preserve">Ion homeostasis and redox stability are associated with cultivar-dependent preservation of essential oil quality in salt-stressed </w:t>
      </w:r>
      <w:r w:rsidRPr="004A79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Pelargonium graveolens</w:t>
      </w:r>
    </w:p>
    <w:p w14:paraId="35DB621E" w14:textId="5357E64E" w:rsidR="00654C85" w:rsidRDefault="00654C85" w:rsidP="00654C85">
      <w:pPr>
        <w:jc w:val="center"/>
        <w:rPr>
          <w:rFonts w:ascii="Times New Roman" w:hAnsi="Times New Roman" w:cs="Times New Roman"/>
          <w:b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Ekta</w:t>
      </w:r>
      <w:r w:rsidRPr="00D11A11">
        <w:rPr>
          <w:rFonts w:ascii="Times New Roman" w:hAnsi="Times New Roman" w:cs="Times New Roman"/>
          <w:b/>
          <w:szCs w:val="18"/>
        </w:rPr>
        <w:t xml:space="preserve"> Pandey</w:t>
      </w:r>
      <w:r w:rsidRPr="00D11A11">
        <w:rPr>
          <w:rFonts w:ascii="Times New Roman" w:hAnsi="Times New Roman" w:cs="Times New Roman"/>
          <w:b/>
          <w:szCs w:val="18"/>
          <w:vertAlign w:val="superscript"/>
        </w:rPr>
        <w:t>1</w:t>
      </w:r>
      <w:r>
        <w:rPr>
          <w:rFonts w:ascii="Times New Roman" w:hAnsi="Times New Roman" w:cs="Times New Roman"/>
          <w:b/>
          <w:szCs w:val="18"/>
          <w:vertAlign w:val="superscript"/>
        </w:rPr>
        <w:t>*</w:t>
      </w:r>
      <w:r w:rsidRPr="00D11A11">
        <w:rPr>
          <w:rFonts w:ascii="Times New Roman" w:hAnsi="Times New Roman" w:cs="Times New Roman"/>
          <w:b/>
          <w:szCs w:val="18"/>
        </w:rPr>
        <w:t>, Rinkee Kumari</w:t>
      </w:r>
      <w:r w:rsidRPr="00D11A11">
        <w:rPr>
          <w:rFonts w:ascii="Times New Roman" w:hAnsi="Times New Roman" w:cs="Times New Roman"/>
          <w:b/>
          <w:szCs w:val="18"/>
          <w:vertAlign w:val="superscript"/>
        </w:rPr>
        <w:t>1</w:t>
      </w:r>
      <w:r w:rsidRPr="00B02FA3">
        <w:rPr>
          <w:rFonts w:ascii="Times New Roman" w:hAnsi="Times New Roman" w:cs="Times New Roman"/>
          <w:b/>
          <w:szCs w:val="18"/>
        </w:rPr>
        <w:t xml:space="preserve">, </w:t>
      </w:r>
      <w:r>
        <w:rPr>
          <w:rFonts w:ascii="Times New Roman" w:hAnsi="Times New Roman" w:cs="Times New Roman"/>
          <w:b/>
          <w:szCs w:val="18"/>
        </w:rPr>
        <w:t>and</w:t>
      </w:r>
      <w:r w:rsidRPr="00D11A11">
        <w:rPr>
          <w:rFonts w:ascii="Times New Roman" w:hAnsi="Times New Roman" w:cs="Times New Roman"/>
          <w:b/>
          <w:szCs w:val="18"/>
        </w:rPr>
        <w:t xml:space="preserve"> Shahla Faizan</w:t>
      </w:r>
      <w:r w:rsidRPr="00D11A11">
        <w:rPr>
          <w:rFonts w:ascii="Times New Roman" w:hAnsi="Times New Roman" w:cs="Times New Roman"/>
          <w:b/>
          <w:szCs w:val="18"/>
          <w:vertAlign w:val="superscript"/>
        </w:rPr>
        <w:t>1</w:t>
      </w:r>
      <w:r w:rsidRPr="00D11A11">
        <w:rPr>
          <w:rFonts w:ascii="Times New Roman" w:hAnsi="Times New Roman" w:cs="Times New Roman"/>
          <w:b/>
          <w:szCs w:val="18"/>
        </w:rPr>
        <w:t xml:space="preserve"> </w:t>
      </w:r>
    </w:p>
    <w:p w14:paraId="3C4FEA0C" w14:textId="77777777" w:rsidR="00654C85" w:rsidRPr="009805C0" w:rsidRDefault="00654C85" w:rsidP="00654C85">
      <w:pPr>
        <w:jc w:val="center"/>
        <w:rPr>
          <w:rFonts w:ascii="Times New Roman" w:hAnsi="Times New Roman" w:cs="Times New Roman"/>
          <w:b/>
          <w:szCs w:val="18"/>
        </w:rPr>
      </w:pPr>
      <w:r w:rsidRPr="00D11A11">
        <w:rPr>
          <w:rFonts w:ascii="Times New Roman" w:hAnsi="Times New Roman" w:cs="Times New Roman"/>
          <w:szCs w:val="24"/>
        </w:rPr>
        <w:t>¹Environmental Physiology Laboratory, Department of Botany, Aligarh Muslim University, Aligarh 202002 (U.P.), India</w:t>
      </w:r>
    </w:p>
    <w:p w14:paraId="60D29D55" w14:textId="77777777" w:rsidR="00654C85" w:rsidRDefault="00654C85" w:rsidP="00083EE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D11A11">
        <w:rPr>
          <w:rFonts w:ascii="Times New Roman" w:hAnsi="Times New Roman" w:cs="Times New Roman"/>
          <w:szCs w:val="24"/>
          <w:vertAlign w:val="superscript"/>
        </w:rPr>
        <w:t>*</w:t>
      </w:r>
      <w:r w:rsidRPr="00D11A11">
        <w:rPr>
          <w:rFonts w:ascii="Times New Roman" w:hAnsi="Times New Roman" w:cs="Times New Roman"/>
          <w:szCs w:val="24"/>
        </w:rPr>
        <w:t>Corresponding Author</w:t>
      </w:r>
      <w:r>
        <w:rPr>
          <w:rFonts w:ascii="Times New Roman" w:hAnsi="Times New Roman" w:cs="Times New Roman"/>
          <w:szCs w:val="24"/>
        </w:rPr>
        <w:t>s</w:t>
      </w:r>
      <w:r w:rsidRPr="00D11A11">
        <w:rPr>
          <w:rFonts w:ascii="Times New Roman" w:hAnsi="Times New Roman" w:cs="Times New Roman"/>
          <w:szCs w:val="24"/>
        </w:rPr>
        <w:t>:</w:t>
      </w:r>
    </w:p>
    <w:p w14:paraId="0AEAB0F4" w14:textId="77777777" w:rsidR="00654C85" w:rsidRPr="00D05B50" w:rsidRDefault="00654C85" w:rsidP="00083EE3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>Ekta</w:t>
      </w:r>
      <w:r w:rsidRPr="00833BAD">
        <w:rPr>
          <w:rFonts w:ascii="Times New Roman" w:eastAsia="Times New Roman" w:hAnsi="Times New Roman" w:cs="Times New Roman"/>
          <w:b/>
          <w:bCs/>
        </w:rPr>
        <w:t xml:space="preserve"> Pandey</w:t>
      </w:r>
    </w:p>
    <w:p w14:paraId="689349C5" w14:textId="77777777" w:rsidR="00654C85" w:rsidRPr="00833BAD" w:rsidRDefault="00654C85" w:rsidP="00083EE3">
      <w:pPr>
        <w:pStyle w:val="Heading1"/>
        <w:spacing w:before="0" w:after="0" w:line="24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33BAD">
        <w:rPr>
          <w:rFonts w:ascii="Times New Roman" w:eastAsia="Times New Roman" w:hAnsi="Times New Roman" w:cs="Times New Roman"/>
          <w:color w:val="auto"/>
          <w:sz w:val="22"/>
          <w:szCs w:val="22"/>
        </w:rPr>
        <w:t>*</w:t>
      </w:r>
      <w:r w:rsidRPr="00833BAD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E-mail:</w:t>
      </w:r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  <w:hyperlink r:id="rId7" w:history="1">
        <w:r w:rsidRPr="003C498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gm6367@myamu.ac.in</w:t>
        </w:r>
      </w:hyperlink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; </w:t>
      </w:r>
      <w:hyperlink r:id="rId8" w:history="1">
        <w:r w:rsidRPr="003C4985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>epandey251@gmail.com</w:t>
        </w:r>
      </w:hyperlink>
      <w:r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 </w:t>
      </w:r>
    </w:p>
    <w:p w14:paraId="7581EF31" w14:textId="77777777" w:rsidR="00654C85" w:rsidRDefault="00654C85" w:rsidP="00083EE3">
      <w:pPr>
        <w:pStyle w:val="Heading1"/>
        <w:spacing w:before="0" w:after="0" w:line="24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833BAD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</w:rPr>
        <w:t>ORCiD</w:t>
      </w:r>
      <w:r w:rsidRPr="00833BAD">
        <w:rPr>
          <w:rFonts w:ascii="Times New Roman" w:eastAsia="Times New Roman" w:hAnsi="Times New Roman" w:cs="Times New Roman"/>
          <w:color w:val="auto"/>
          <w:sz w:val="22"/>
          <w:szCs w:val="22"/>
        </w:rPr>
        <w:t xml:space="preserve">: </w:t>
      </w:r>
      <w:r w:rsidRPr="00074895">
        <w:rPr>
          <w:rFonts w:ascii="Times New Roman" w:eastAsia="Times New Roman" w:hAnsi="Times New Roman" w:cs="Times New Roman"/>
          <w:color w:val="auto"/>
          <w:sz w:val="22"/>
          <w:szCs w:val="22"/>
        </w:rPr>
        <w:t>0009–0001-0780–9975</w:t>
      </w:r>
    </w:p>
    <w:p w14:paraId="1F2B444F" w14:textId="0506C132" w:rsidR="00654C85" w:rsidRDefault="00654C85" w:rsidP="009315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C91F8" w14:textId="1586EC0E" w:rsidR="00654C85" w:rsidRDefault="00654C85" w:rsidP="009315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594240" behindDoc="0" locked="0" layoutInCell="1" allowOverlap="1" wp14:anchorId="5FC3C166" wp14:editId="26104BD0">
            <wp:simplePos x="0" y="0"/>
            <wp:positionH relativeFrom="column">
              <wp:posOffset>296545</wp:posOffset>
            </wp:positionH>
            <wp:positionV relativeFrom="paragraph">
              <wp:posOffset>381116</wp:posOffset>
            </wp:positionV>
            <wp:extent cx="5098473" cy="4972174"/>
            <wp:effectExtent l="0" t="0" r="6985" b="0"/>
            <wp:wrapTopAndBottom/>
            <wp:docPr id="1867048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048117" name="Picture 186704811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22" r="16880" b="12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473" cy="4972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842E1F" w14:textId="77777777" w:rsidR="00A52816" w:rsidRDefault="00654C85" w:rsidP="009315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3039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</w:t>
      </w:r>
      <w:r w:rsidRPr="00623039">
        <w:rPr>
          <w:rFonts w:ascii="Times New Roman" w:hAnsi="Times New Roman" w:cs="Times New Roman"/>
          <w:b/>
          <w:bCs/>
        </w:rPr>
        <w:t>1.</w:t>
      </w:r>
      <w:r w:rsidRPr="00623039">
        <w:rPr>
          <w:rFonts w:ascii="Times New Roman" w:hAnsi="Times New Roman" w:cs="Times New Roman"/>
        </w:rPr>
        <w:t xml:space="preserve"> Morphological appearance of </w:t>
      </w:r>
      <w:r w:rsidRPr="00623039">
        <w:rPr>
          <w:rFonts w:ascii="Times New Roman" w:hAnsi="Times New Roman" w:cs="Times New Roman"/>
          <w:i/>
          <w:iCs/>
        </w:rPr>
        <w:t>Pelargonium graveolens</w:t>
      </w:r>
      <w:r w:rsidRPr="00623039">
        <w:rPr>
          <w:rFonts w:ascii="Times New Roman" w:hAnsi="Times New Roman" w:cs="Times New Roman"/>
        </w:rPr>
        <w:t xml:space="preserve"> cultivars 30 days after exposure to different NaCl concentrations (0–200 mM). Representative potted plants illustrate the cultivar-specific effects of salinity on plant growth and morphology.</w:t>
      </w:r>
    </w:p>
    <w:p w14:paraId="383C7176" w14:textId="732931A1" w:rsidR="0012212B" w:rsidRPr="00A52816" w:rsidRDefault="009315E9" w:rsidP="009315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303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654C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2303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23039">
        <w:rPr>
          <w:rFonts w:ascii="Times New Roman" w:hAnsi="Times New Roman" w:cs="Times New Roman"/>
          <w:sz w:val="24"/>
          <w:szCs w:val="24"/>
        </w:rPr>
        <w:t xml:space="preserve"> Effects of different NaCl concentrations (50–200 mM) on the physiological attributes of </w:t>
      </w:r>
      <w:r w:rsidRPr="00623039">
        <w:rPr>
          <w:rFonts w:ascii="Times New Roman" w:hAnsi="Times New Roman" w:cs="Times New Roman"/>
          <w:i/>
          <w:iCs/>
          <w:sz w:val="24"/>
          <w:szCs w:val="24"/>
        </w:rPr>
        <w:t>Pelargonium graveolens</w:t>
      </w:r>
      <w:r w:rsidRPr="00623039">
        <w:rPr>
          <w:rFonts w:ascii="Times New Roman" w:hAnsi="Times New Roman" w:cs="Times New Roman"/>
          <w:sz w:val="24"/>
          <w:szCs w:val="24"/>
        </w:rPr>
        <w:t xml:space="preserve"> cultivars</w:t>
      </w:r>
      <w:r w:rsidRPr="009C45BB">
        <w:rPr>
          <w:rFonts w:ascii="Times New Roman" w:hAnsi="Times New Roman" w:cs="Times New Roman"/>
          <w:sz w:val="24"/>
          <w:szCs w:val="24"/>
          <w:highlight w:val="yellow"/>
        </w:rPr>
        <w:t xml:space="preserve">. Values are presented as mean ± SE (n = 5). Within each cultivar, means followed by different superscript letters (a–e) differ significantly among treatments </w:t>
      </w:r>
      <w:r w:rsidR="009C45BB" w:rsidRPr="009C45BB">
        <w:rPr>
          <w:rFonts w:ascii="Times New Roman" w:hAnsi="Times New Roman" w:cs="Times New Roman"/>
          <w:sz w:val="24"/>
          <w:szCs w:val="24"/>
          <w:highlight w:val="yellow"/>
        </w:rPr>
        <w:t>(Duncan’s multiple range test, p &lt; 0.05).</w:t>
      </w:r>
      <w:r w:rsidR="00F15C36" w:rsidRPr="009C45BB">
        <w:rPr>
          <w:rFonts w:ascii="Times New Roman" w:hAnsi="Times New Roman" w:cs="Times New Roman"/>
          <w:sz w:val="24"/>
          <w:szCs w:val="24"/>
        </w:rPr>
        <w:t xml:space="preserve"> Two-way ANOVA was used to evaluate the </w:t>
      </w:r>
      <w:r w:rsidR="00F15C36" w:rsidRPr="00F15C36">
        <w:rPr>
          <w:rFonts w:ascii="Times New Roman" w:hAnsi="Times New Roman" w:cs="Times New Roman"/>
          <w:sz w:val="24"/>
          <w:szCs w:val="24"/>
        </w:rPr>
        <w:t>main effects of salinity, cultivar, and their interaction. ns, nonsignificant; *, p &lt; 0.05; **, p &lt; 0.01; ***, p &lt; 0.001.</w:t>
      </w:r>
    </w:p>
    <w:tbl>
      <w:tblPr>
        <w:tblStyle w:val="ListTable6Colorful"/>
        <w:tblpPr w:leftFromText="180" w:rightFromText="180" w:vertAnchor="text" w:horzAnchor="margin" w:tblpXSpec="center" w:tblpY="313"/>
        <w:tblW w:w="10458" w:type="dxa"/>
        <w:tblLook w:val="04A0" w:firstRow="1" w:lastRow="0" w:firstColumn="1" w:lastColumn="0" w:noHBand="0" w:noVBand="1"/>
      </w:tblPr>
      <w:tblGrid>
        <w:gridCol w:w="1011"/>
        <w:gridCol w:w="1198"/>
        <w:gridCol w:w="1501"/>
        <w:gridCol w:w="1481"/>
        <w:gridCol w:w="1277"/>
        <w:gridCol w:w="1110"/>
        <w:gridCol w:w="1080"/>
        <w:gridCol w:w="1800"/>
      </w:tblGrid>
      <w:tr w:rsidR="00D06208" w:rsidRPr="00623039" w14:paraId="0DB54008" w14:textId="77777777" w:rsidTr="00A528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top w:val="single" w:sz="12" w:space="0" w:color="auto"/>
              <w:bottom w:val="single" w:sz="12" w:space="0" w:color="auto"/>
            </w:tcBorders>
          </w:tcPr>
          <w:p w14:paraId="2E9B563A" w14:textId="77777777" w:rsidR="00D06208" w:rsidRPr="00623039" w:rsidRDefault="00D06208" w:rsidP="00D06208">
            <w:pPr>
              <w:jc w:val="center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Cultivar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12" w:space="0" w:color="auto"/>
            </w:tcBorders>
          </w:tcPr>
          <w:p w14:paraId="1847B641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NaCl</w:t>
            </w:r>
          </w:p>
          <w:p w14:paraId="1227A486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23039">
              <w:rPr>
                <w:rFonts w:ascii="Times New Roman" w:hAnsi="Times New Roman" w:cs="Times New Roman"/>
              </w:rPr>
              <w:t>Treatment</w:t>
            </w:r>
          </w:p>
          <w:p w14:paraId="15DF520B" w14:textId="77777777" w:rsidR="00D06208" w:rsidRPr="00623039" w:rsidRDefault="00D06208" w:rsidP="00D062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12" w:space="0" w:color="auto"/>
              <w:bottom w:val="single" w:sz="12" w:space="0" w:color="auto"/>
            </w:tcBorders>
          </w:tcPr>
          <w:p w14:paraId="335B2DAA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23039">
              <w:rPr>
                <w:rFonts w:ascii="Times New Roman" w:hAnsi="Times New Roman" w:cs="Times New Roman"/>
              </w:rPr>
              <w:t>Plant height</w:t>
            </w:r>
          </w:p>
          <w:p w14:paraId="4BF3990A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(cm)</w:t>
            </w:r>
          </w:p>
        </w:tc>
        <w:tc>
          <w:tcPr>
            <w:tcW w:w="1481" w:type="dxa"/>
            <w:tcBorders>
              <w:top w:val="single" w:sz="12" w:space="0" w:color="auto"/>
              <w:bottom w:val="single" w:sz="12" w:space="0" w:color="auto"/>
            </w:tcBorders>
          </w:tcPr>
          <w:p w14:paraId="5B42FD02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Fresh weight (g)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</w:tcPr>
          <w:p w14:paraId="33F1108A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Dry weight (g)</w:t>
            </w:r>
          </w:p>
        </w:tc>
        <w:tc>
          <w:tcPr>
            <w:tcW w:w="1110" w:type="dxa"/>
            <w:tcBorders>
              <w:top w:val="single" w:sz="12" w:space="0" w:color="auto"/>
              <w:bottom w:val="single" w:sz="12" w:space="0" w:color="auto"/>
            </w:tcBorders>
          </w:tcPr>
          <w:p w14:paraId="42145DAB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Branch number (Plant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-1</w:t>
            </w:r>
            <w:r w:rsidRPr="006230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</w:tcPr>
          <w:p w14:paraId="225A334D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Leaf number (Plant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-1</w:t>
            </w:r>
            <w:r w:rsidRPr="0062303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</w:tcBorders>
          </w:tcPr>
          <w:p w14:paraId="796EE411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23039">
              <w:rPr>
                <w:rFonts w:ascii="Times New Roman" w:hAnsi="Times New Roman" w:cs="Times New Roman"/>
              </w:rPr>
              <w:t>Leaf area</w:t>
            </w:r>
          </w:p>
          <w:p w14:paraId="2E304AE0" w14:textId="77777777" w:rsidR="00D06208" w:rsidRPr="00623039" w:rsidRDefault="00D06208" w:rsidP="00D06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 xml:space="preserve"> (cm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2</w:t>
            </w:r>
            <w:r w:rsidRPr="00623039">
              <w:rPr>
                <w:rFonts w:ascii="Times New Roman" w:hAnsi="Times New Roman" w:cs="Times New Roman"/>
              </w:rPr>
              <w:t xml:space="preserve"> Plan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-1</w:t>
            </w:r>
            <w:r w:rsidRPr="00623039">
              <w:rPr>
                <w:rFonts w:ascii="Times New Roman" w:hAnsi="Times New Roman" w:cs="Times New Roman"/>
              </w:rPr>
              <w:t>)</w:t>
            </w:r>
          </w:p>
        </w:tc>
      </w:tr>
      <w:tr w:rsidR="00D06208" w:rsidRPr="00623039" w14:paraId="3860B937" w14:textId="77777777" w:rsidTr="00A528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D661F69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51CFFB4D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32E89210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1F384888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4D433F47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CIM-Pawan</w:t>
            </w:r>
          </w:p>
        </w:tc>
        <w:tc>
          <w:tcPr>
            <w:tcW w:w="119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7DF77A3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Control</w:t>
            </w:r>
          </w:p>
          <w:p w14:paraId="42FD70D2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FDE0282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50mM</w:t>
            </w:r>
          </w:p>
          <w:p w14:paraId="5312DD03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5B5A73D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100mM</w:t>
            </w:r>
          </w:p>
          <w:p w14:paraId="74DD9F41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533877B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150mM</w:t>
            </w:r>
          </w:p>
          <w:p w14:paraId="54E17816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8C8CE50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 xml:space="preserve">200mM </w:t>
            </w:r>
          </w:p>
          <w:p w14:paraId="7A9FC999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1177" w:type="dxa"/>
              <w:tblLook w:val="04A0" w:firstRow="1" w:lastRow="0" w:firstColumn="1" w:lastColumn="0" w:noHBand="0" w:noVBand="1"/>
            </w:tblPr>
            <w:tblGrid>
              <w:gridCol w:w="1177"/>
            </w:tblGrid>
            <w:tr w:rsidR="00D06208" w:rsidRPr="00623039" w14:paraId="3FF3F1A4" w14:textId="77777777" w:rsidTr="009315E9">
              <w:trPr>
                <w:trHeight w:val="160"/>
              </w:trPr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05DA0E" w14:textId="65FC62C6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42.7±</w:t>
                  </w:r>
                  <w:r w:rsidRPr="00623039">
                    <w:rPr>
                      <w:rFonts w:ascii="Times New Roman" w:hAnsi="Times New Roman" w:cs="Times New Roman"/>
                      <w:color w:val="000000"/>
                    </w:rPr>
                    <w:t>0.94</w:t>
                  </w:r>
                  <w:r w:rsidRPr="00623039"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a</w:t>
                  </w:r>
                </w:p>
                <w:p w14:paraId="7E8B4571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</w:tc>
            </w:tr>
            <w:tr w:rsidR="00D06208" w:rsidRPr="00623039" w14:paraId="36BE9DD0" w14:textId="77777777" w:rsidTr="009315E9">
              <w:trPr>
                <w:trHeight w:val="152"/>
              </w:trPr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8A0882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2675143B" w14:textId="4B8EC59E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41.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8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</w:t>
                  </w:r>
                  <w:r w:rsidRPr="00623039">
                    <w:rPr>
                      <w:rFonts w:ascii="Times New Roman" w:hAnsi="Times New Roman" w:cs="Times New Roman"/>
                      <w:color w:val="000000"/>
                    </w:rPr>
                    <w:t>1.14</w:t>
                  </w:r>
                  <w:r w:rsidRPr="00623039"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b</w:t>
                  </w:r>
                </w:p>
                <w:p w14:paraId="7495ED54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</w:tc>
            </w:tr>
            <w:tr w:rsidR="00D06208" w:rsidRPr="00623039" w14:paraId="6D8BBAB9" w14:textId="77777777" w:rsidTr="009315E9">
              <w:trPr>
                <w:trHeight w:val="152"/>
              </w:trPr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B8F66D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57D28079" w14:textId="3F4023B4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37.2±</w:t>
                  </w:r>
                  <w:r w:rsidRPr="00623039">
                    <w:rPr>
                      <w:rFonts w:ascii="Times New Roman" w:hAnsi="Times New Roman" w:cs="Times New Roman"/>
                      <w:color w:val="000000"/>
                    </w:rPr>
                    <w:t>1.22</w:t>
                  </w:r>
                  <w:r w:rsidRPr="00623039"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c</w:t>
                  </w:r>
                </w:p>
                <w:p w14:paraId="419789BC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</w:tc>
            </w:tr>
            <w:tr w:rsidR="00D06208" w:rsidRPr="00623039" w14:paraId="702ECEBF" w14:textId="77777777" w:rsidTr="009315E9">
              <w:trPr>
                <w:trHeight w:val="152"/>
              </w:trPr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874BB6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75704C5F" w14:textId="1AA67A0C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32.6±0.88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d</w:t>
                  </w:r>
                </w:p>
              </w:tc>
            </w:tr>
            <w:tr w:rsidR="00D06208" w:rsidRPr="00623039" w14:paraId="792577DB" w14:textId="77777777" w:rsidTr="009315E9">
              <w:trPr>
                <w:trHeight w:val="152"/>
              </w:trPr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BE6780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79958BEA" w14:textId="7FA4E709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29.2±1.33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e</w:t>
                  </w:r>
                </w:p>
              </w:tc>
            </w:tr>
          </w:tbl>
          <w:p w14:paraId="2D740379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6B5F69F" w14:textId="070EF43C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8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5.87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1DC31E69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1726428" w14:textId="1BA3F76B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8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5.55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7C792D57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FCD6880" w14:textId="5E847C5D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6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7.82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162EE71F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06543F7" w14:textId="0E514303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7.23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67ED1AF1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E2F82F2" w14:textId="054A4BF9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1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5.92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FBF26E6" w14:textId="43423F14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68.4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0.91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73442D1A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9833FB3" w14:textId="5F7AAE04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66.8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0.76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5B2F763D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6D7F58D" w14:textId="0072C1CC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59.4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1.16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65F3F192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A875597" w14:textId="4D8169A1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51.9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0.88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  <w:p w14:paraId="14EB5CBF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451CB87" w14:textId="78BE1A01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47.7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0.88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11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0F9C019" w14:textId="0CEDA3BC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14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0.67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384B78EB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26A9056" w14:textId="3DC78A16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0.31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0D2FF93B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478F293" w14:textId="5B86614C" w:rsidR="00D06208" w:rsidRPr="00623039" w:rsidRDefault="00BC58E7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D062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  <w:r w:rsidR="00D06208"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D06208" w:rsidRPr="00623039">
              <w:rPr>
                <w:rFonts w:ascii="Times New Roman" w:hAnsi="Times New Roman" w:cs="Times New Roman"/>
              </w:rPr>
              <w:t>0.24</w:t>
            </w:r>
            <w:r w:rsidR="00D06208"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2EFEB656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CA5DF46" w14:textId="4D4F76C7" w:rsidR="00D06208" w:rsidRPr="00623039" w:rsidRDefault="00BC58E7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6208" w:rsidRPr="00623039">
              <w:rPr>
                <w:rFonts w:ascii="Times New Roman" w:hAnsi="Times New Roman" w:cs="Times New Roman"/>
              </w:rPr>
              <w:t>7</w:t>
            </w:r>
            <w:r w:rsidR="00D06208"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D06208" w:rsidRPr="00623039">
              <w:rPr>
                <w:rFonts w:ascii="Times New Roman" w:hAnsi="Times New Roman" w:cs="Times New Roman"/>
              </w:rPr>
              <w:t>0.32</w:t>
            </w:r>
            <w:r w:rsidR="00D06208"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  <w:p w14:paraId="02737F10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3DE3B64" w14:textId="7C8C85C8" w:rsidR="00D06208" w:rsidRPr="00623039" w:rsidRDefault="00BC58E7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6208" w:rsidRPr="00623039">
              <w:rPr>
                <w:rFonts w:ascii="Times New Roman" w:hAnsi="Times New Roman" w:cs="Times New Roman"/>
              </w:rPr>
              <w:t>6</w:t>
            </w:r>
            <w:r w:rsidR="00D06208"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D06208" w:rsidRPr="00623039">
              <w:rPr>
                <w:rFonts w:ascii="Times New Roman" w:hAnsi="Times New Roman" w:cs="Times New Roman"/>
              </w:rPr>
              <w:t>0.24</w:t>
            </w:r>
            <w:r w:rsidR="00D06208"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F99361C" w14:textId="180E75B1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50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1.71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53BDA54A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D7AEEE9" w14:textId="661E9AB5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47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0.44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ab</w:t>
            </w:r>
          </w:p>
          <w:p w14:paraId="602C311E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A6528E3" w14:textId="7C49A27A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4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0.86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35DE4FE7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CAC16AD" w14:textId="6041C20F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39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0.86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60EEC8CE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39A7E7F" w14:textId="52F61C21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35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1.60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1481" w:type="dxa"/>
              <w:tblLook w:val="04A0" w:firstRow="1" w:lastRow="0" w:firstColumn="1" w:lastColumn="0" w:noHBand="0" w:noVBand="1"/>
            </w:tblPr>
            <w:tblGrid>
              <w:gridCol w:w="1481"/>
            </w:tblGrid>
            <w:tr w:rsidR="00D06208" w:rsidRPr="00623039" w14:paraId="56F5CE30" w14:textId="77777777" w:rsidTr="009315E9">
              <w:trPr>
                <w:trHeight w:val="178"/>
              </w:trPr>
              <w:tc>
                <w:tcPr>
                  <w:tcW w:w="148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F3AB0D" w14:textId="004AB07A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±33.7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</w:tc>
            </w:tr>
            <w:tr w:rsidR="00D06208" w:rsidRPr="00623039" w14:paraId="03D885EF" w14:textId="77777777" w:rsidTr="009315E9">
              <w:trPr>
                <w:trHeight w:val="171"/>
              </w:trPr>
              <w:tc>
                <w:tcPr>
                  <w:tcW w:w="148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F3F7AE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6071ABCB" w14:textId="59736623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.5×10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±17.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4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b</w:t>
                  </w:r>
                </w:p>
              </w:tc>
            </w:tr>
            <w:tr w:rsidR="00D06208" w:rsidRPr="00623039" w14:paraId="2345CCC3" w14:textId="77777777" w:rsidTr="009315E9">
              <w:trPr>
                <w:trHeight w:val="171"/>
              </w:trPr>
              <w:tc>
                <w:tcPr>
                  <w:tcW w:w="148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96C69E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474E55FE" w14:textId="464C6CED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1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±21.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c</w:t>
                  </w:r>
                </w:p>
              </w:tc>
            </w:tr>
            <w:tr w:rsidR="00D06208" w:rsidRPr="00623039" w14:paraId="1AAEBFA1" w14:textId="77777777" w:rsidTr="009315E9">
              <w:trPr>
                <w:trHeight w:val="47"/>
              </w:trPr>
              <w:tc>
                <w:tcPr>
                  <w:tcW w:w="148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CD265D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2445893D" w14:textId="7CFBA938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1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.7×10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±17.2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d</w:t>
                  </w:r>
                </w:p>
              </w:tc>
            </w:tr>
            <w:tr w:rsidR="00D06208" w:rsidRPr="00623039" w14:paraId="0884F17B" w14:textId="77777777" w:rsidTr="009315E9">
              <w:trPr>
                <w:trHeight w:val="171"/>
              </w:trPr>
              <w:tc>
                <w:tcPr>
                  <w:tcW w:w="148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FA4E7E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69A20ACB" w14:textId="3F64FEB1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1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5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±13.9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e</w:t>
                  </w:r>
                </w:p>
              </w:tc>
            </w:tr>
          </w:tbl>
          <w:p w14:paraId="6F30A617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06208" w:rsidRPr="00623039" w14:paraId="68460DB5" w14:textId="77777777" w:rsidTr="007C1F3B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14:paraId="71AE4C5E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46B4A6BD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1B6D6C6A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4FE4EA7C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1C0477EF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CIM- Bio-171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7279B9FA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Control</w:t>
            </w:r>
          </w:p>
          <w:p w14:paraId="42E0A7D4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F933B2B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50mM</w:t>
            </w:r>
          </w:p>
          <w:p w14:paraId="0E51C195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17C2640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100mM</w:t>
            </w:r>
          </w:p>
          <w:p w14:paraId="42D45D23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805D32A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150mM</w:t>
            </w:r>
          </w:p>
          <w:p w14:paraId="4282EF17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41B105C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 xml:space="preserve">200mM </w:t>
            </w:r>
          </w:p>
          <w:p w14:paraId="0D4F6C72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1135" w:type="dxa"/>
              <w:tblLook w:val="04A0" w:firstRow="1" w:lastRow="0" w:firstColumn="1" w:lastColumn="0" w:noHBand="0" w:noVBand="1"/>
            </w:tblPr>
            <w:tblGrid>
              <w:gridCol w:w="1177"/>
            </w:tblGrid>
            <w:tr w:rsidR="00D06208" w:rsidRPr="00623039" w14:paraId="0C43DF6F" w14:textId="77777777" w:rsidTr="00C77932">
              <w:trPr>
                <w:trHeight w:val="178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000EC8" w14:textId="74404BD0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44.2±0.74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</w:tc>
            </w:tr>
            <w:tr w:rsidR="00D06208" w:rsidRPr="00623039" w14:paraId="26BF158C" w14:textId="77777777" w:rsidTr="00C77932">
              <w:trPr>
                <w:trHeight w:val="171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DF5176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6C44CED1" w14:textId="61A95B0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41.2±1.23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b</w:t>
                  </w:r>
                </w:p>
              </w:tc>
            </w:tr>
            <w:tr w:rsidR="00D06208" w:rsidRPr="00623039" w14:paraId="4ACE83D9" w14:textId="77777777" w:rsidTr="00C77932">
              <w:trPr>
                <w:trHeight w:val="171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AA6BD0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23F6B6C6" w14:textId="39160E1C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36.0±0.97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c</w:t>
                  </w:r>
                </w:p>
              </w:tc>
            </w:tr>
            <w:tr w:rsidR="00D06208" w:rsidRPr="00623039" w14:paraId="7689E024" w14:textId="77777777" w:rsidTr="00C77932">
              <w:trPr>
                <w:trHeight w:val="171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A50554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28CA5E21" w14:textId="1E281799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33.0±1.10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d</w:t>
                  </w:r>
                </w:p>
              </w:tc>
            </w:tr>
            <w:tr w:rsidR="00D06208" w:rsidRPr="00623039" w14:paraId="233464A2" w14:textId="77777777" w:rsidTr="00C77932">
              <w:trPr>
                <w:trHeight w:val="171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268C236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27EF5248" w14:textId="031E10BE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28.8±1.04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e</w:t>
                  </w:r>
                </w:p>
              </w:tc>
            </w:tr>
          </w:tbl>
          <w:p w14:paraId="2C05517A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</w:tcPr>
          <w:p w14:paraId="631378C1" w14:textId="565B3D44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9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8.77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7D0C703B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13A8BC1" w14:textId="67EBA664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8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7.28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1E1062ED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5AFE294" w14:textId="637A5A6B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5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5.88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779448B7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EB6858D" w14:textId="7411A1D5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5.28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0B2E2973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4F8CF3D" w14:textId="493E3F5D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9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4.06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832FBF3" w14:textId="2FF89FD6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68.9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1.24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36F87A3C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5762B48" w14:textId="701897CD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65.9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0.71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5167610A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602AE74" w14:textId="7A84831D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60.9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0.82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2FEB483F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03F63E3" w14:textId="48A6E240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50.9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0.96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  <w:p w14:paraId="4AE7F4D9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FA90C90" w14:textId="45428EB0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46.0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0.87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5353C116" w14:textId="446B6162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0.73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4F233B7D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5AE03BA" w14:textId="694F43FD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11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0.58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4FD1BDD4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C6C3DE4" w14:textId="35F55386" w:rsidR="00D06208" w:rsidRPr="00623039" w:rsidRDefault="00BC58E7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D062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  <w:r w:rsidR="00D06208"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D06208" w:rsidRPr="00623039">
              <w:rPr>
                <w:rFonts w:ascii="Times New Roman" w:hAnsi="Times New Roman" w:cs="Times New Roman"/>
              </w:rPr>
              <w:t>0.58</w:t>
            </w:r>
            <w:r w:rsidR="00D06208"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1F8F1F6F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0B5A35D" w14:textId="1F921DEA" w:rsidR="00D06208" w:rsidRPr="00623039" w:rsidRDefault="00BC58E7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D062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  <w:r w:rsidR="00D06208"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D06208" w:rsidRPr="00623039">
              <w:rPr>
                <w:rFonts w:ascii="Times New Roman" w:hAnsi="Times New Roman" w:cs="Times New Roman"/>
              </w:rPr>
              <w:t>0.37</w:t>
            </w:r>
            <w:r w:rsidR="00D06208"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  <w:p w14:paraId="63490FE8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4F4316B" w14:textId="43925281" w:rsidR="00D06208" w:rsidRPr="00623039" w:rsidRDefault="00BC58E7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6208" w:rsidRPr="00623039">
              <w:rPr>
                <w:rFonts w:ascii="Times New Roman" w:hAnsi="Times New Roman" w:cs="Times New Roman"/>
              </w:rPr>
              <w:t>5</w:t>
            </w:r>
            <w:r w:rsidR="00D06208"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D06208" w:rsidRPr="00623039">
              <w:rPr>
                <w:rFonts w:ascii="Times New Roman" w:hAnsi="Times New Roman" w:cs="Times New Roman"/>
              </w:rPr>
              <w:t>0.24</w:t>
            </w:r>
            <w:r w:rsidR="00D06208"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27188C32" w14:textId="0CB26D6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1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1.56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73C72816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A59D099" w14:textId="75EDBBF4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46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1.63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22A45A1F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6221741" w14:textId="097A5EA6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1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1.43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34E2D0BC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C6E9801" w14:textId="3DBC7BA0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31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1.15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39CA6B27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57D9CB3" w14:textId="6B32143F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26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0.67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1427" w:type="dxa"/>
              <w:tblLook w:val="04A0" w:firstRow="1" w:lastRow="0" w:firstColumn="1" w:lastColumn="0" w:noHBand="0" w:noVBand="1"/>
            </w:tblPr>
            <w:tblGrid>
              <w:gridCol w:w="1481"/>
            </w:tblGrid>
            <w:tr w:rsidR="00D06208" w:rsidRPr="00623039" w14:paraId="66E06863" w14:textId="77777777" w:rsidTr="00C77932">
              <w:trPr>
                <w:trHeight w:val="178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F13739" w14:textId="19006665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7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±14.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</w:tc>
            </w:tr>
            <w:tr w:rsidR="00D06208" w:rsidRPr="00623039" w14:paraId="78C57142" w14:textId="77777777" w:rsidTr="00C77932">
              <w:trPr>
                <w:trHeight w:val="171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118045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1C72BCE5" w14:textId="208BA984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4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±17.4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b</w:t>
                  </w:r>
                </w:p>
              </w:tc>
            </w:tr>
            <w:tr w:rsidR="00D06208" w:rsidRPr="00623039" w14:paraId="74AD8F03" w14:textId="77777777" w:rsidTr="00C77932">
              <w:trPr>
                <w:trHeight w:val="171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96E989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3D8A10A6" w14:textId="28F2DEEF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±24.0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c</w:t>
                  </w:r>
                </w:p>
              </w:tc>
            </w:tr>
            <w:tr w:rsidR="00D06208" w:rsidRPr="00623039" w14:paraId="20601360" w14:textId="77777777" w:rsidTr="00C77932">
              <w:trPr>
                <w:trHeight w:val="171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5456B5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5B8F37E4" w14:textId="42F549B2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1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6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±21.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6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d</w:t>
                  </w:r>
                </w:p>
              </w:tc>
            </w:tr>
            <w:tr w:rsidR="00D06208" w:rsidRPr="00623039" w14:paraId="19223745" w14:textId="77777777" w:rsidTr="00C77932">
              <w:trPr>
                <w:trHeight w:val="171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D412C8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02E15262" w14:textId="5718F71F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1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±22.3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e</w:t>
                  </w:r>
                </w:p>
              </w:tc>
            </w:tr>
          </w:tbl>
          <w:p w14:paraId="50AF185A" w14:textId="77777777" w:rsidR="00D06208" w:rsidRPr="00623039" w:rsidRDefault="00D06208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06208" w:rsidRPr="00623039" w14:paraId="573D4E94" w14:textId="77777777" w:rsidTr="007C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8D0DD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35C18EA5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5D8A1A0B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16160A7D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669D25DD" w14:textId="77777777" w:rsidR="00D06208" w:rsidRPr="00623039" w:rsidRDefault="00D06208" w:rsidP="00D06208">
            <w:pPr>
              <w:jc w:val="both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CIM-Bharat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281ED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Control</w:t>
            </w:r>
          </w:p>
          <w:p w14:paraId="01FF377E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700A0CF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50mM</w:t>
            </w:r>
          </w:p>
          <w:p w14:paraId="2E25FC58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24E8FF8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100mM</w:t>
            </w:r>
          </w:p>
          <w:p w14:paraId="1AF5C1F6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11EBBEE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150mM</w:t>
            </w:r>
          </w:p>
          <w:p w14:paraId="731C87D4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860327C" w14:textId="77777777" w:rsidR="00D06208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200mM</w:t>
            </w:r>
          </w:p>
          <w:p w14:paraId="2893BF36" w14:textId="77777777" w:rsidR="007C1F3B" w:rsidRPr="00623039" w:rsidRDefault="007C1F3B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1135" w:type="dxa"/>
              <w:tblLook w:val="04A0" w:firstRow="1" w:lastRow="0" w:firstColumn="1" w:lastColumn="0" w:noHBand="0" w:noVBand="1"/>
            </w:tblPr>
            <w:tblGrid>
              <w:gridCol w:w="1177"/>
            </w:tblGrid>
            <w:tr w:rsidR="00D06208" w:rsidRPr="00623039" w14:paraId="7BF47BA9" w14:textId="77777777" w:rsidTr="00C77932">
              <w:trPr>
                <w:trHeight w:val="171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1B435F" w14:textId="3374F96E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38.4±1.19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</w:tc>
            </w:tr>
            <w:tr w:rsidR="00D06208" w:rsidRPr="00623039" w14:paraId="06826509" w14:textId="77777777" w:rsidTr="00C77932">
              <w:trPr>
                <w:trHeight w:val="171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38EEAA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3C28DBBB" w14:textId="5673CA15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34.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8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±0.80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b</w:t>
                  </w:r>
                </w:p>
              </w:tc>
            </w:tr>
            <w:tr w:rsidR="00D06208" w:rsidRPr="00623039" w14:paraId="45B55B1C" w14:textId="77777777" w:rsidTr="00C77932">
              <w:trPr>
                <w:trHeight w:val="171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6AC46A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41FDEE8C" w14:textId="2A7730B2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28.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9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±0.57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c</w:t>
                  </w:r>
                </w:p>
              </w:tc>
            </w:tr>
            <w:tr w:rsidR="00D06208" w:rsidRPr="00623039" w14:paraId="1CE52581" w14:textId="77777777" w:rsidTr="00C77932">
              <w:trPr>
                <w:trHeight w:val="171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750A60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7A1BF078" w14:textId="3993EE56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24.2±1.27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d</w:t>
                  </w:r>
                </w:p>
              </w:tc>
            </w:tr>
            <w:tr w:rsidR="00D06208" w:rsidRPr="00623039" w14:paraId="733E8F71" w14:textId="77777777" w:rsidTr="00C77932">
              <w:trPr>
                <w:trHeight w:val="171"/>
              </w:trPr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DC8DB9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3135AD1A" w14:textId="7B2B32A1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19.0±1.15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e</w:t>
                  </w:r>
                </w:p>
              </w:tc>
            </w:tr>
          </w:tbl>
          <w:p w14:paraId="4211C974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6A3418" w14:textId="71A104B3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8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7.13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685D4519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D30BBC1" w14:textId="24B2923D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6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5.84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319FB5A1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707A526" w14:textId="5D15B44B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3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4.88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5B577D77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6753631" w14:textId="5D7E9B39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0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5.65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  <w:p w14:paraId="19ACC839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48A050E" w14:textId="6070ABE0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</w:t>
            </w:r>
            <w:r w:rsidR="009315E9">
              <w:rPr>
                <w:rFonts w:ascii="Times New Roman" w:hAnsi="Times New Roman" w:cs="Times New Roman"/>
              </w:rPr>
              <w:t>.</w:t>
            </w:r>
            <w:r w:rsidRPr="00623039">
              <w:rPr>
                <w:rFonts w:ascii="Times New Roman" w:hAnsi="Times New Roman" w:cs="Times New Roman"/>
              </w:rPr>
              <w:t>7</w:t>
            </w:r>
            <w:r w:rsidR="009315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9315E9" w:rsidRPr="009315E9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5.54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F0B578" w14:textId="0367F4C9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64.</w:t>
            </w:r>
            <w:r>
              <w:rPr>
                <w:rFonts w:ascii="Times New Roman" w:hAnsi="Times New Roman" w:cs="Times New Roman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0.96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666E65BA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441860F" w14:textId="46267F30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60.6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0.90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50C0C018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D963FF9" w14:textId="4DEA28CE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52.2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0.79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5820F278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302DC95" w14:textId="57A9BC2F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44.</w:t>
            </w:r>
            <w:r>
              <w:rPr>
                <w:rFonts w:ascii="Times New Roman" w:hAnsi="Times New Roman" w:cs="Times New Roman"/>
              </w:rPr>
              <w:t>6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0.75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  <w:p w14:paraId="1FD504B1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A21B57F" w14:textId="25A53DBA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38.2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1.18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CA6A7" w14:textId="1804F1FE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13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0.70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53D1FC28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9C359CE" w14:textId="4879E1A4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0.40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1659146C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2712BE1" w14:textId="5F73F70D" w:rsidR="00D06208" w:rsidRPr="00623039" w:rsidRDefault="00BC58E7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6208" w:rsidRPr="00623039">
              <w:rPr>
                <w:rFonts w:ascii="Times New Roman" w:hAnsi="Times New Roman" w:cs="Times New Roman"/>
              </w:rPr>
              <w:t>7</w:t>
            </w:r>
            <w:r w:rsidR="00D06208"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D06208" w:rsidRPr="00623039">
              <w:rPr>
                <w:rFonts w:ascii="Times New Roman" w:hAnsi="Times New Roman" w:cs="Times New Roman"/>
              </w:rPr>
              <w:t>0.31</w:t>
            </w:r>
            <w:r w:rsidR="00D06208"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7AAD3CDD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304DA4D" w14:textId="7ED9A5E7" w:rsidR="00D06208" w:rsidRPr="00623039" w:rsidRDefault="00BC58E7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6208" w:rsidRPr="00623039">
              <w:rPr>
                <w:rFonts w:ascii="Times New Roman" w:hAnsi="Times New Roman" w:cs="Times New Roman"/>
              </w:rPr>
              <w:t>5</w:t>
            </w:r>
            <w:r w:rsidR="00D06208"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D06208" w:rsidRPr="00623039">
              <w:rPr>
                <w:rFonts w:ascii="Times New Roman" w:hAnsi="Times New Roman" w:cs="Times New Roman"/>
              </w:rPr>
              <w:t>0.24</w:t>
            </w:r>
            <w:r w:rsidR="00D06208" w:rsidRPr="00623039">
              <w:rPr>
                <w:rFonts w:ascii="Times New Roman" w:hAnsi="Times New Roman" w:cs="Times New Roman"/>
                <w:vertAlign w:val="superscript"/>
              </w:rPr>
              <w:t>d</w:t>
            </w:r>
          </w:p>
          <w:p w14:paraId="4C37AB17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EAB7982" w14:textId="7EBE9C9B" w:rsidR="00D06208" w:rsidRPr="00623039" w:rsidRDefault="00BC58E7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6208" w:rsidRPr="00623039">
              <w:rPr>
                <w:rFonts w:ascii="Times New Roman" w:hAnsi="Times New Roman" w:cs="Times New Roman"/>
              </w:rPr>
              <w:t>4</w:t>
            </w:r>
            <w:r w:rsidR="00D06208"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D06208" w:rsidRPr="00623039">
              <w:rPr>
                <w:rFonts w:ascii="Times New Roman" w:hAnsi="Times New Roman" w:cs="Times New Roman"/>
              </w:rPr>
              <w:t>0.31</w:t>
            </w:r>
            <w:r w:rsidR="00D06208" w:rsidRPr="00623039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13622" w14:textId="5266715A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2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1.24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2366A240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36B3A4E" w14:textId="0407C8CC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8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1.21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33A89FFF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70ED56C" w14:textId="4DA3481E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1.36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3F1E7DA1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FC66AD3" w14:textId="137A89A0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26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1.69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49FCD241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31AEAE6" w14:textId="02BA09C4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62303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Pr="00623039">
              <w:rPr>
                <w:rFonts w:ascii="Times New Roman" w:hAnsi="Times New Roman" w:cs="Times New Roman"/>
              </w:rPr>
              <w:t>0.99</w:t>
            </w:r>
            <w:r w:rsidRPr="00623039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1427" w:type="dxa"/>
              <w:tblLook w:val="04A0" w:firstRow="1" w:lastRow="0" w:firstColumn="1" w:lastColumn="0" w:noHBand="0" w:noVBand="1"/>
            </w:tblPr>
            <w:tblGrid>
              <w:gridCol w:w="1481"/>
            </w:tblGrid>
            <w:tr w:rsidR="00D06208" w:rsidRPr="00623039" w14:paraId="5E96532D" w14:textId="77777777" w:rsidTr="00C77932">
              <w:trPr>
                <w:trHeight w:val="88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B22085" w14:textId="73CD48B5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3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±25.3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</w:tc>
            </w:tr>
            <w:tr w:rsidR="00D06208" w:rsidRPr="00623039" w14:paraId="0C6DC80B" w14:textId="77777777" w:rsidTr="00C77932">
              <w:trPr>
                <w:trHeight w:val="88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01D36B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09188332" w14:textId="256B4FE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1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9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±23.6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b</w:t>
                  </w:r>
                </w:p>
              </w:tc>
            </w:tr>
            <w:tr w:rsidR="00D06208" w:rsidRPr="00623039" w14:paraId="4DDBC52E" w14:textId="77777777" w:rsidTr="00C77932">
              <w:trPr>
                <w:trHeight w:val="88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A00E48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1950DA84" w14:textId="12863168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1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6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±20.3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c</w:t>
                  </w:r>
                </w:p>
              </w:tc>
            </w:tr>
            <w:tr w:rsidR="00D06208" w:rsidRPr="00623039" w14:paraId="2A1EDF08" w14:textId="77777777" w:rsidTr="00C77932">
              <w:trPr>
                <w:trHeight w:val="88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285DA4" w14:textId="77777777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3E9D0D95" w14:textId="61491DB4" w:rsidR="00D06208" w:rsidRPr="00623039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1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.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2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±21.</w:t>
                  </w:r>
                  <w:r w:rsidR="009315E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6</w:t>
                  </w:r>
                  <w:r w:rsidRPr="00623039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d</w:t>
                  </w:r>
                </w:p>
              </w:tc>
            </w:tr>
            <w:tr w:rsidR="00D06208" w:rsidRPr="00623039" w14:paraId="2C794589" w14:textId="77777777" w:rsidTr="00C77932">
              <w:trPr>
                <w:trHeight w:val="88"/>
              </w:trPr>
              <w:tc>
                <w:tcPr>
                  <w:tcW w:w="14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5EEE79" w14:textId="77777777" w:rsidR="00D06208" w:rsidRPr="007A4B0D" w:rsidRDefault="00D06208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highlight w:val="yellow"/>
                      <w14:ligatures w14:val="none"/>
                    </w:rPr>
                  </w:pPr>
                </w:p>
                <w:p w14:paraId="3DEF9D7B" w14:textId="50C87884" w:rsidR="00D06208" w:rsidRPr="007A4B0D" w:rsidRDefault="007A4B0D" w:rsidP="00EC27C8">
                  <w:pPr>
                    <w:framePr w:hSpace="180" w:wrap="around" w:vAnchor="text" w:hAnchor="margin" w:xAlign="center" w:y="313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highlight w:val="yellow"/>
                      <w14:ligatures w14:val="none"/>
                    </w:rPr>
                  </w:pPr>
                  <w:r w:rsidRPr="009C45B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0.9</w:t>
                  </w:r>
                  <w:r w:rsidR="009315E9" w:rsidRPr="009C45B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×10</w:t>
                  </w:r>
                  <w:r w:rsidR="009315E9" w:rsidRPr="009C45B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3</w:t>
                  </w:r>
                  <w:r w:rsidR="00D06208" w:rsidRPr="009C45B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±14.5</w:t>
                  </w:r>
                  <w:r w:rsidR="00D06208" w:rsidRPr="009C45B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e</w:t>
                  </w:r>
                </w:p>
              </w:tc>
            </w:tr>
          </w:tbl>
          <w:p w14:paraId="436D680B" w14:textId="77777777" w:rsidR="00D06208" w:rsidRPr="00623039" w:rsidRDefault="00D06208" w:rsidP="00D0620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C1F3B" w:rsidRPr="00623039" w14:paraId="742174F2" w14:textId="77777777" w:rsidTr="007C1F3B">
        <w:trPr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  <w:tcBorders>
              <w:top w:val="single" w:sz="4" w:space="0" w:color="auto"/>
              <w:bottom w:val="single" w:sz="12" w:space="0" w:color="auto"/>
            </w:tcBorders>
          </w:tcPr>
          <w:p w14:paraId="099F4B9A" w14:textId="77777777" w:rsidR="007C1F3B" w:rsidRDefault="007C1F3B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63A9F3D2" w14:textId="282F2388" w:rsidR="007C1F3B" w:rsidRDefault="007C1F3B" w:rsidP="00D0620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Two-way Anova</w:t>
            </w:r>
          </w:p>
          <w:p w14:paraId="1495D402" w14:textId="77777777" w:rsidR="007C1F3B" w:rsidRDefault="007C1F3B" w:rsidP="00D06208">
            <w:pPr>
              <w:jc w:val="both"/>
              <w:rPr>
                <w:rFonts w:ascii="Times New Roman" w:hAnsi="Times New Roman" w:cs="Times New Roman"/>
              </w:rPr>
            </w:pPr>
          </w:p>
          <w:p w14:paraId="6BF22120" w14:textId="77777777" w:rsidR="007C1F3B" w:rsidRPr="00623039" w:rsidRDefault="007C1F3B" w:rsidP="00D0620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tcBorders>
              <w:top w:val="single" w:sz="4" w:space="0" w:color="auto"/>
              <w:bottom w:val="single" w:sz="12" w:space="0" w:color="auto"/>
            </w:tcBorders>
          </w:tcPr>
          <w:p w14:paraId="7946B377" w14:textId="77777777" w:rsidR="007C1F3B" w:rsidRDefault="007C1F3B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Salinity</w:t>
            </w:r>
          </w:p>
          <w:p w14:paraId="7DB5A161" w14:textId="77777777" w:rsidR="007C1F3B" w:rsidRDefault="007C1F3B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7096F6C" w14:textId="77777777" w:rsidR="007C1F3B" w:rsidRDefault="007C1F3B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Cultivar</w:t>
            </w:r>
          </w:p>
          <w:p w14:paraId="20CBE7E8" w14:textId="77777777" w:rsidR="007C1F3B" w:rsidRDefault="007C1F3B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2EDC229" w14:textId="3C45B7D6" w:rsidR="007C1F3B" w:rsidRPr="00623039" w:rsidRDefault="007C1F3B" w:rsidP="00D0620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Salinity</w:t>
            </w:r>
            <w:r w:rsidRPr="009E4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1F3B">
              <w:rPr>
                <w:rFonts w:ascii="Times New Roman" w:hAnsi="Times New Roman" w:cs="Times New Roman"/>
                <w:sz w:val="24"/>
                <w:szCs w:val="24"/>
              </w:rPr>
              <w:t>Cultivar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12" w:space="0" w:color="auto"/>
            </w:tcBorders>
          </w:tcPr>
          <w:p w14:paraId="4C4FE0B8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79CA6034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3407579A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783F5164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363E6A59" w14:textId="71A9EA0E" w:rsidR="007C1F3B" w:rsidRPr="00623039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12" w:space="0" w:color="auto"/>
            </w:tcBorders>
          </w:tcPr>
          <w:p w14:paraId="424BB89B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0B9A0033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392E840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2F6FFDA1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382AECD" w14:textId="7919961F" w:rsidR="007C1F3B" w:rsidRPr="00623039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12" w:space="0" w:color="auto"/>
            </w:tcBorders>
          </w:tcPr>
          <w:p w14:paraId="65605503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0C6B8138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3E75C25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7FBF042B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778B97B" w14:textId="5E0FEA9E" w:rsidR="007C1F3B" w:rsidRPr="00623039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12" w:space="0" w:color="auto"/>
            </w:tcBorders>
          </w:tcPr>
          <w:p w14:paraId="07763EBB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6CAA1FF2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258B76E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6CB0371C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D705058" w14:textId="76074A42" w:rsidR="007C1F3B" w:rsidRPr="00623039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12" w:space="0" w:color="auto"/>
            </w:tcBorders>
          </w:tcPr>
          <w:p w14:paraId="093E3D8C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2DEE5178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C68CDA8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24C54C37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8C6FD56" w14:textId="4009AB34" w:rsidR="007C1F3B" w:rsidRPr="00623039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12" w:space="0" w:color="auto"/>
            </w:tcBorders>
          </w:tcPr>
          <w:p w14:paraId="4B31A3A4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544456BF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4B42231D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07E39E85" w14:textId="77777777" w:rsidR="007C1F3B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74F19D03" w14:textId="42451C66" w:rsidR="007C1F3B" w:rsidRPr="00623039" w:rsidRDefault="007C1F3B" w:rsidP="007C1F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</w:t>
            </w:r>
          </w:p>
        </w:tc>
      </w:tr>
    </w:tbl>
    <w:p w14:paraId="744D59AF" w14:textId="77777777" w:rsidR="00D06208" w:rsidRDefault="00D06208"/>
    <w:p w14:paraId="2695586C" w14:textId="77777777" w:rsidR="009315E9" w:rsidRDefault="009315E9"/>
    <w:p w14:paraId="16E0B060" w14:textId="5FA3F52D" w:rsidR="00205853" w:rsidRPr="00623039" w:rsidRDefault="00205853" w:rsidP="00205853">
      <w:pPr>
        <w:jc w:val="both"/>
        <w:rPr>
          <w:rFonts w:ascii="Times New Roman" w:hAnsi="Times New Roman" w:cs="Times New Roman"/>
          <w:sz w:val="24"/>
          <w:szCs w:val="24"/>
        </w:rPr>
      </w:pPr>
      <w:r w:rsidRPr="0062303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654C8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23039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623039">
        <w:rPr>
          <w:rFonts w:ascii="Times New Roman" w:hAnsi="Times New Roman" w:cs="Times New Roman"/>
          <w:sz w:val="24"/>
          <w:szCs w:val="24"/>
        </w:rPr>
        <w:t xml:space="preserve"> Effects of different NaCl concentrations (50–200 mM) on the essential oil and trichome attributes of </w:t>
      </w:r>
      <w:r w:rsidRPr="00623039">
        <w:rPr>
          <w:rFonts w:ascii="Times New Roman" w:hAnsi="Times New Roman" w:cs="Times New Roman"/>
          <w:i/>
          <w:iCs/>
          <w:sz w:val="24"/>
          <w:szCs w:val="24"/>
        </w:rPr>
        <w:t>Pelargonium graveolens</w:t>
      </w:r>
      <w:r w:rsidRPr="00623039">
        <w:rPr>
          <w:rFonts w:ascii="Times New Roman" w:hAnsi="Times New Roman" w:cs="Times New Roman"/>
          <w:sz w:val="24"/>
          <w:szCs w:val="24"/>
        </w:rPr>
        <w:t xml:space="preserve"> cultivars. </w:t>
      </w:r>
      <w:r w:rsidR="009C45BB" w:rsidRPr="009C45BB">
        <w:rPr>
          <w:rFonts w:ascii="Times New Roman" w:hAnsi="Times New Roman" w:cs="Times New Roman"/>
          <w:sz w:val="24"/>
          <w:szCs w:val="24"/>
          <w:highlight w:val="yellow"/>
        </w:rPr>
        <w:t>Values are presented as mean ± SE (n = 5). Within each cultivar, means followed by different superscript letters (a–e) differ significantly among treatments (Duncan’s multiple range test, p &lt; 0.05).</w:t>
      </w:r>
      <w:r w:rsidR="009C45BB" w:rsidRPr="009C45BB">
        <w:rPr>
          <w:rFonts w:ascii="Times New Roman" w:hAnsi="Times New Roman" w:cs="Times New Roman"/>
          <w:sz w:val="24"/>
          <w:szCs w:val="24"/>
        </w:rPr>
        <w:t xml:space="preserve"> </w:t>
      </w:r>
      <w:r w:rsidRPr="00623039">
        <w:rPr>
          <w:rFonts w:ascii="Times New Roman" w:hAnsi="Times New Roman" w:cs="Times New Roman"/>
          <w:sz w:val="24"/>
          <w:szCs w:val="24"/>
        </w:rPr>
        <w:t xml:space="preserve"> </w:t>
      </w:r>
      <w:r w:rsidR="00F15C36" w:rsidRPr="00F15C36">
        <w:rPr>
          <w:rFonts w:ascii="Times New Roman" w:hAnsi="Times New Roman" w:cs="Times New Roman"/>
          <w:sz w:val="24"/>
          <w:szCs w:val="24"/>
        </w:rPr>
        <w:t>Two-way ANOVA was used to evaluate the main effects of salinity, cultivar, and their interaction. ns, nonsignificant; *, p &lt; 0.05; **, p &lt; 0.01; ***, p &lt; 0.001.</w:t>
      </w:r>
    </w:p>
    <w:tbl>
      <w:tblPr>
        <w:tblStyle w:val="ListTable1Light"/>
        <w:tblpPr w:leftFromText="180" w:rightFromText="180" w:vertAnchor="text" w:horzAnchor="margin" w:tblpY="212"/>
        <w:tblW w:w="9350" w:type="dxa"/>
        <w:tblLook w:val="04A0" w:firstRow="1" w:lastRow="0" w:firstColumn="1" w:lastColumn="0" w:noHBand="0" w:noVBand="1"/>
      </w:tblPr>
      <w:tblGrid>
        <w:gridCol w:w="1093"/>
        <w:gridCol w:w="1295"/>
        <w:gridCol w:w="1579"/>
        <w:gridCol w:w="1435"/>
        <w:gridCol w:w="1316"/>
        <w:gridCol w:w="1316"/>
        <w:gridCol w:w="1316"/>
      </w:tblGrid>
      <w:tr w:rsidR="00B57D45" w:rsidRPr="00B57D45" w14:paraId="12BC2F2A" w14:textId="77777777" w:rsidTr="00B57D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tcBorders>
              <w:top w:val="single" w:sz="12" w:space="0" w:color="auto"/>
              <w:bottom w:val="single" w:sz="12" w:space="0" w:color="auto"/>
            </w:tcBorders>
          </w:tcPr>
          <w:p w14:paraId="37D259CB" w14:textId="77777777" w:rsidR="00B57D45" w:rsidRPr="00B57D45" w:rsidRDefault="00B57D45" w:rsidP="00B57D45">
            <w:pPr>
              <w:jc w:val="center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Cultivar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12" w:space="0" w:color="auto"/>
            </w:tcBorders>
          </w:tcPr>
          <w:p w14:paraId="1BCB97E4" w14:textId="77777777" w:rsidR="00B57D45" w:rsidRPr="00B57D45" w:rsidRDefault="00B57D45" w:rsidP="00B57D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NaCl</w:t>
            </w:r>
          </w:p>
          <w:p w14:paraId="6C8EC2D1" w14:textId="77777777" w:rsidR="00B57D45" w:rsidRPr="00B57D45" w:rsidRDefault="00B57D45" w:rsidP="00B57D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B57D45">
              <w:rPr>
                <w:rFonts w:ascii="Times New Roman" w:hAnsi="Times New Roman" w:cs="Times New Roman"/>
              </w:rPr>
              <w:t>Treatment</w:t>
            </w:r>
          </w:p>
          <w:p w14:paraId="3BD4C695" w14:textId="77777777" w:rsidR="00B57D45" w:rsidRPr="00B57D45" w:rsidRDefault="00B57D45" w:rsidP="00B57D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12" w:space="0" w:color="auto"/>
              <w:bottom w:val="single" w:sz="12" w:space="0" w:color="auto"/>
            </w:tcBorders>
          </w:tcPr>
          <w:p w14:paraId="6CD3294E" w14:textId="77777777" w:rsidR="00B57D45" w:rsidRPr="00B57D45" w:rsidRDefault="00B57D45" w:rsidP="00B57D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Essential oil %</w:t>
            </w:r>
          </w:p>
        </w:tc>
        <w:tc>
          <w:tcPr>
            <w:tcW w:w="1435" w:type="dxa"/>
            <w:tcBorders>
              <w:top w:val="single" w:sz="12" w:space="0" w:color="auto"/>
              <w:bottom w:val="single" w:sz="12" w:space="0" w:color="auto"/>
            </w:tcBorders>
          </w:tcPr>
          <w:p w14:paraId="7BE473BE" w14:textId="77777777" w:rsidR="00B57D45" w:rsidRPr="00B57D45" w:rsidRDefault="00B57D45" w:rsidP="00B57D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B57D45">
              <w:rPr>
                <w:rFonts w:ascii="Times New Roman" w:hAnsi="Times New Roman" w:cs="Times New Roman"/>
              </w:rPr>
              <w:t>Essential oil yield</w:t>
            </w:r>
          </w:p>
          <w:p w14:paraId="06393B22" w14:textId="77777777" w:rsidR="00B57D45" w:rsidRPr="00B57D45" w:rsidRDefault="00B57D45" w:rsidP="00B57D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B57D45">
              <w:rPr>
                <w:rFonts w:ascii="Times New Roman" w:hAnsi="Times New Roman" w:cs="Times New Roman"/>
              </w:rPr>
              <w:t xml:space="preserve"> (mL Plant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-1</w:t>
            </w:r>
            <w:r w:rsidRPr="00B57D4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12" w:space="0" w:color="auto"/>
            </w:tcBorders>
          </w:tcPr>
          <w:p w14:paraId="5C9E4B9C" w14:textId="77777777" w:rsidR="00B57D45" w:rsidRPr="00B57D45" w:rsidRDefault="00B57D45" w:rsidP="00B57D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Total trichome density (mm-2)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12" w:space="0" w:color="auto"/>
            </w:tcBorders>
          </w:tcPr>
          <w:p w14:paraId="3FC78BB8" w14:textId="77777777" w:rsidR="00B57D45" w:rsidRPr="00B57D45" w:rsidRDefault="00B57D45" w:rsidP="00B57D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 xml:space="preserve">Average width of trichomes (µm) 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12" w:space="0" w:color="auto"/>
            </w:tcBorders>
          </w:tcPr>
          <w:p w14:paraId="6547E8D5" w14:textId="77777777" w:rsidR="00B57D45" w:rsidRPr="00B57D45" w:rsidRDefault="00B57D45" w:rsidP="00B57D4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 xml:space="preserve">Average length of trichomes (µm) </w:t>
            </w:r>
          </w:p>
        </w:tc>
      </w:tr>
      <w:tr w:rsidR="00B57D45" w:rsidRPr="00B57D45" w14:paraId="3761EC72" w14:textId="77777777" w:rsidTr="00B57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86A146E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789EA64F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795F298B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52C9BBA5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2030966A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CIM-Pawan</w:t>
            </w:r>
          </w:p>
        </w:tc>
        <w:tc>
          <w:tcPr>
            <w:tcW w:w="129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3072273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Control</w:t>
            </w:r>
          </w:p>
          <w:p w14:paraId="43C1434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83E1EA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50mM</w:t>
            </w:r>
          </w:p>
          <w:p w14:paraId="322A0DA9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25AD9F3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100mM</w:t>
            </w:r>
          </w:p>
          <w:p w14:paraId="4267F2AE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8D5C7EB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150mM</w:t>
            </w:r>
          </w:p>
          <w:p w14:paraId="2C633985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5A2712A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 xml:space="preserve">200mM </w:t>
            </w:r>
          </w:p>
          <w:p w14:paraId="73DC4DE4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1345" w:type="dxa"/>
              <w:tblInd w:w="9" w:type="dxa"/>
              <w:tblLook w:val="04A0" w:firstRow="1" w:lastRow="0" w:firstColumn="1" w:lastColumn="0" w:noHBand="0" w:noVBand="1"/>
            </w:tblPr>
            <w:tblGrid>
              <w:gridCol w:w="1345"/>
            </w:tblGrid>
            <w:tr w:rsidR="00B57D45" w:rsidRPr="00B57D45" w14:paraId="3B60ACF8" w14:textId="77777777" w:rsidTr="0086154A">
              <w:trPr>
                <w:trHeight w:val="234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A52AEC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0.43±</w:t>
                  </w:r>
                  <w:r w:rsidRPr="00B57D45">
                    <w:rPr>
                      <w:rFonts w:ascii="Times New Roman" w:hAnsi="Times New Roman" w:cs="Times New Roman"/>
                      <w:color w:val="000000"/>
                    </w:rPr>
                    <w:t>0.18</w:t>
                  </w:r>
                  <w:r w:rsidRPr="00B57D45"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a</w:t>
                  </w:r>
                </w:p>
                <w:p w14:paraId="0C6C8CC2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</w:tc>
            </w:tr>
            <w:tr w:rsidR="00B57D45" w:rsidRPr="00B57D45" w14:paraId="623D5E24" w14:textId="77777777" w:rsidTr="0086154A">
              <w:trPr>
                <w:trHeight w:val="224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D86C4E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37BFA761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0.45±0.15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  <w:p w14:paraId="4E85132C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</w:tc>
            </w:tr>
            <w:tr w:rsidR="00B57D45" w:rsidRPr="00B57D45" w14:paraId="25A27329" w14:textId="77777777" w:rsidTr="0086154A">
              <w:trPr>
                <w:trHeight w:val="224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517F24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3C876FC8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0.38±0.12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b</w:t>
                  </w:r>
                </w:p>
                <w:p w14:paraId="32D80E1E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</w:tc>
            </w:tr>
            <w:tr w:rsidR="00B57D45" w:rsidRPr="00B57D45" w14:paraId="5D3A8941" w14:textId="77777777" w:rsidTr="0086154A">
              <w:trPr>
                <w:trHeight w:val="224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28B2B3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085C6FD2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0.28±0.01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c</w:t>
                  </w:r>
                </w:p>
              </w:tc>
            </w:tr>
            <w:tr w:rsidR="00B57D45" w:rsidRPr="00B57D45" w14:paraId="54A2B1D1" w14:textId="77777777" w:rsidTr="0086154A">
              <w:trPr>
                <w:trHeight w:val="224"/>
              </w:trPr>
              <w:tc>
                <w:tcPr>
                  <w:tcW w:w="134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B064C5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6F16B174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0.22±0.11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d</w:t>
                  </w:r>
                </w:p>
              </w:tc>
            </w:tr>
          </w:tbl>
          <w:p w14:paraId="008C706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6BFD75D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1.24±0.05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28B5BF03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F6DAC38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1.26±0.04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0D74C58A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3CAEB3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0.99±0.03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  <w:p w14:paraId="2AAD8926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E73422E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0.65±0.02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  <w:p w14:paraId="06BED494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1EDDA86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0.46±0.02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CE53FAF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35.8±0.86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01C92A3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D6458F8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37.4±1.21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2DB5DA4B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484429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27.6±1.07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  <w:p w14:paraId="50FA8DEA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72330A9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24.6±</w:t>
            </w:r>
            <w:r w:rsidRPr="00B57D45">
              <w:rPr>
                <w:rFonts w:ascii="Times New Roman" w:hAnsi="Times New Roman" w:cs="Times New Roman"/>
              </w:rPr>
              <w:t>0.66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5C0E9763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6D2A28F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22.8±</w:t>
            </w:r>
            <w:r w:rsidRPr="00B57D45">
              <w:rPr>
                <w:rFonts w:ascii="Times New Roman" w:hAnsi="Times New Roman" w:cs="Times New Roman"/>
              </w:rPr>
              <w:t>0.58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9B30983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45.8±1.12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7480BDF4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A0431E7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46.4±</w:t>
            </w:r>
            <w:r w:rsidRPr="00B57D45">
              <w:rPr>
                <w:rFonts w:ascii="Times New Roman" w:hAnsi="Times New Roman" w:cs="Times New Roman"/>
              </w:rPr>
              <w:t>0.73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5DFB32EC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8DD76EF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40.8±</w:t>
            </w:r>
            <w:r w:rsidRPr="00B57D45">
              <w:rPr>
                <w:rFonts w:ascii="Times New Roman" w:hAnsi="Times New Roman" w:cs="Times New Roman"/>
              </w:rPr>
              <w:t>0.95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33285138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CC0932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37.9±</w:t>
            </w:r>
            <w:r w:rsidRPr="00B57D45">
              <w:rPr>
                <w:rFonts w:ascii="Times New Roman" w:hAnsi="Times New Roman" w:cs="Times New Roman"/>
              </w:rPr>
              <w:t>0.80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72D9454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442E0E0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36.9±</w:t>
            </w:r>
            <w:r w:rsidRPr="00B57D45">
              <w:rPr>
                <w:rFonts w:ascii="Times New Roman" w:hAnsi="Times New Roman" w:cs="Times New Roman"/>
              </w:rPr>
              <w:t>0.82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31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4B9BA6E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52.2±0.87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4431EB9F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A290E8C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51.1±</w:t>
            </w:r>
            <w:r w:rsidRPr="00B57D45">
              <w:rPr>
                <w:rFonts w:ascii="Times New Roman" w:hAnsi="Times New Roman" w:cs="Times New Roman"/>
              </w:rPr>
              <w:t>0.81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241FFE4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A69E4F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48.3±</w:t>
            </w:r>
            <w:r w:rsidRPr="00B57D45">
              <w:rPr>
                <w:rFonts w:ascii="Times New Roman" w:hAnsi="Times New Roman" w:cs="Times New Roman"/>
              </w:rPr>
              <w:t>0.94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4B80EFE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C7F6E2B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46.5±</w:t>
            </w:r>
            <w:r w:rsidRPr="00B57D45">
              <w:rPr>
                <w:rFonts w:ascii="Times New Roman" w:hAnsi="Times New Roman" w:cs="Times New Roman"/>
              </w:rPr>
              <w:t>0.91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d</w:t>
            </w:r>
          </w:p>
          <w:p w14:paraId="2FB242E3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4BCBB14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43.3±0.72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</w:tr>
      <w:tr w:rsidR="00B57D45" w:rsidRPr="00B57D45" w14:paraId="477A5A2A" w14:textId="77777777" w:rsidTr="00B57D45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tcBorders>
              <w:top w:val="single" w:sz="4" w:space="0" w:color="auto"/>
              <w:bottom w:val="single" w:sz="4" w:space="0" w:color="auto"/>
            </w:tcBorders>
          </w:tcPr>
          <w:p w14:paraId="42B8A6C2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40E2360C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41402E78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56438FB4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78ECCB9F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CIM- Bio-171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</w:tcPr>
          <w:p w14:paraId="2F4C8DCC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Control</w:t>
            </w:r>
          </w:p>
          <w:p w14:paraId="26E8887A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1C88118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50mM</w:t>
            </w:r>
          </w:p>
          <w:p w14:paraId="440D4837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C983F4B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100mM</w:t>
            </w:r>
          </w:p>
          <w:p w14:paraId="07C10DDF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43DCD86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150mM</w:t>
            </w:r>
          </w:p>
          <w:p w14:paraId="22025949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F28038F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 xml:space="preserve">200mM </w:t>
            </w:r>
          </w:p>
          <w:p w14:paraId="4D1D6E13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W w:w="1340" w:type="dxa"/>
              <w:tblInd w:w="9" w:type="dxa"/>
              <w:tblLook w:val="04A0" w:firstRow="1" w:lastRow="0" w:firstColumn="1" w:lastColumn="0" w:noHBand="0" w:noVBand="1"/>
            </w:tblPr>
            <w:tblGrid>
              <w:gridCol w:w="1340"/>
            </w:tblGrid>
            <w:tr w:rsidR="00B57D45" w:rsidRPr="00B57D45" w14:paraId="1BB17D2C" w14:textId="77777777" w:rsidTr="0086154A">
              <w:trPr>
                <w:trHeight w:val="26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14A2AB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0.41±0.01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</w:tc>
            </w:tr>
            <w:tr w:rsidR="00B57D45" w:rsidRPr="00B57D45" w14:paraId="2A38C8D2" w14:textId="77777777" w:rsidTr="0086154A">
              <w:trPr>
                <w:trHeight w:val="25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1BCEFD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5CE076C2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0.42±0.11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</w:tc>
            </w:tr>
            <w:tr w:rsidR="00B57D45" w:rsidRPr="00B57D45" w14:paraId="10962F90" w14:textId="77777777" w:rsidTr="0086154A">
              <w:trPr>
                <w:trHeight w:val="25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7CF0AF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572A65F4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0.36±0.01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b</w:t>
                  </w:r>
                </w:p>
              </w:tc>
            </w:tr>
            <w:tr w:rsidR="00B57D45" w:rsidRPr="00B57D45" w14:paraId="4CD8D36B" w14:textId="77777777" w:rsidTr="0086154A">
              <w:trPr>
                <w:trHeight w:val="25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CAB6CB2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0775CA26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0.25±0.01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c</w:t>
                  </w:r>
                </w:p>
              </w:tc>
            </w:tr>
            <w:tr w:rsidR="00B57D45" w:rsidRPr="00B57D45" w14:paraId="68BC20DA" w14:textId="77777777" w:rsidTr="0086154A">
              <w:trPr>
                <w:trHeight w:val="25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3391E1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16702EB2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0.20±0.01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d</w:t>
                  </w:r>
                </w:p>
              </w:tc>
            </w:tr>
          </w:tbl>
          <w:p w14:paraId="14454242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14:paraId="400BA981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1.21±0.02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1A72974D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9232BDB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1.20±0.03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155643F5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979C7DA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0.93±0.01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  <w:p w14:paraId="3FF4B25D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96B6E28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0.55±0.02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  <w:p w14:paraId="196DBC3E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1DB437C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0.40±0.02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14:paraId="73B89EEC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36.0±1.05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0CB5AA64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0566C1C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36.5±1.63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7E7E4755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D838DED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25.6±0.93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  <w:p w14:paraId="4AE8954A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7B409B4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23.8±</w:t>
            </w:r>
            <w:r w:rsidRPr="00B57D45">
              <w:rPr>
                <w:rFonts w:ascii="Times New Roman" w:hAnsi="Times New Roman" w:cs="Times New Roman"/>
              </w:rPr>
              <w:t>0.96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bc</w:t>
            </w:r>
          </w:p>
          <w:p w14:paraId="30E525B8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1E4C9D3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22.0±0.54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14:paraId="211F9685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36.9±1.18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53DE3140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E14424A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35.7±</w:t>
            </w:r>
            <w:r w:rsidRPr="00B57D45">
              <w:rPr>
                <w:rFonts w:ascii="Times New Roman" w:hAnsi="Times New Roman" w:cs="Times New Roman"/>
              </w:rPr>
              <w:t>0.70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3A3FC2C9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B2071CF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30.3±</w:t>
            </w:r>
            <w:r w:rsidRPr="00B57D45">
              <w:rPr>
                <w:rFonts w:ascii="Times New Roman" w:hAnsi="Times New Roman" w:cs="Times New Roman"/>
              </w:rPr>
              <w:t>0.36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66BAF567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D655D24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28.2±</w:t>
            </w:r>
            <w:r w:rsidRPr="00B57D45">
              <w:rPr>
                <w:rFonts w:ascii="Times New Roman" w:hAnsi="Times New Roman" w:cs="Times New Roman"/>
              </w:rPr>
              <w:t>0.48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24B2F70F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0BCD125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25.5±</w:t>
            </w:r>
            <w:r w:rsidRPr="00B57D45">
              <w:rPr>
                <w:rFonts w:ascii="Times New Roman" w:hAnsi="Times New Roman" w:cs="Times New Roman"/>
              </w:rPr>
              <w:t>0.64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</w:tcPr>
          <w:p w14:paraId="66B031FC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47.9±0.99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107A7D92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63013FE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45.5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±0.89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  <w:p w14:paraId="3D7BDBD4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3AD24B6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40.3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±0.73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  <w:p w14:paraId="34664C02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37EC629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37.9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±0.84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  <w:p w14:paraId="41850024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663387A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36.5±0.77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</w:tr>
      <w:tr w:rsidR="00B57D45" w:rsidRPr="00B57D45" w14:paraId="7672F678" w14:textId="77777777" w:rsidTr="00B57D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1DFCA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63531CC0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0682DFD3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65D14E9B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29C18FEA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CIM-Bharat</w:t>
            </w:r>
          </w:p>
        </w:tc>
        <w:tc>
          <w:tcPr>
            <w:tcW w:w="1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BAC44D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Control</w:t>
            </w:r>
          </w:p>
          <w:p w14:paraId="75096B9A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571E48B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50mM</w:t>
            </w:r>
          </w:p>
          <w:p w14:paraId="7D595AC5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7FC333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100mM</w:t>
            </w:r>
          </w:p>
          <w:p w14:paraId="5144FA47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E424BF5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150mM</w:t>
            </w:r>
          </w:p>
          <w:p w14:paraId="3068F1DD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513686D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200mM</w:t>
            </w:r>
          </w:p>
          <w:p w14:paraId="1499FFD5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W w:w="1340" w:type="dxa"/>
              <w:tblInd w:w="9" w:type="dxa"/>
              <w:tblLook w:val="04A0" w:firstRow="1" w:lastRow="0" w:firstColumn="1" w:lastColumn="0" w:noHBand="0" w:noVBand="1"/>
            </w:tblPr>
            <w:tblGrid>
              <w:gridCol w:w="1340"/>
            </w:tblGrid>
            <w:tr w:rsidR="00B57D45" w:rsidRPr="00B57D45" w14:paraId="39C3D791" w14:textId="77777777" w:rsidTr="0086154A">
              <w:trPr>
                <w:trHeight w:val="25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F846DF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 xml:space="preserve">  0.45±0.02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</w:tc>
            </w:tr>
            <w:tr w:rsidR="00B57D45" w:rsidRPr="00B57D45" w14:paraId="3ABFF71B" w14:textId="77777777" w:rsidTr="0086154A">
              <w:trPr>
                <w:trHeight w:val="25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31A793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70F67A55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0.45±0.01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a</w:t>
                  </w:r>
                </w:p>
              </w:tc>
            </w:tr>
            <w:tr w:rsidR="00B57D45" w:rsidRPr="00B57D45" w14:paraId="40E7182A" w14:textId="77777777" w:rsidTr="0086154A">
              <w:trPr>
                <w:trHeight w:val="25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7793C2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136C6839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0.38±0.01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b</w:t>
                  </w:r>
                </w:p>
              </w:tc>
            </w:tr>
            <w:tr w:rsidR="00B57D45" w:rsidRPr="00B57D45" w14:paraId="7BCD4341" w14:textId="77777777" w:rsidTr="0086154A">
              <w:trPr>
                <w:trHeight w:val="25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96EBB4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44DD6089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0.27±0.04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c</w:t>
                  </w:r>
                </w:p>
              </w:tc>
            </w:tr>
            <w:tr w:rsidR="00B57D45" w:rsidRPr="00B57D45" w14:paraId="4894481C" w14:textId="77777777" w:rsidTr="0086154A">
              <w:trPr>
                <w:trHeight w:val="251"/>
              </w:trPr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9A0C81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</w:p>
                <w:p w14:paraId="0CDE55F5" w14:textId="77777777" w:rsidR="00B57D45" w:rsidRPr="00B57D45" w:rsidRDefault="00B57D45" w:rsidP="00EC27C8">
                  <w:pPr>
                    <w:framePr w:hSpace="180" w:wrap="around" w:vAnchor="text" w:hAnchor="margin" w:y="21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</w:pP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14:ligatures w14:val="none"/>
                    </w:rPr>
                    <w:t>0.19±0.02</w:t>
                  </w:r>
                  <w:r w:rsidRPr="00B57D45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vertAlign w:val="superscript"/>
                      <w14:ligatures w14:val="none"/>
                    </w:rPr>
                    <w:t>d</w:t>
                  </w:r>
                </w:p>
              </w:tc>
            </w:tr>
          </w:tbl>
          <w:p w14:paraId="7B9F252C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62025F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1.27±0.04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0201B3E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65E8F84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1.19±0.03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44B46717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7E3A74F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0.91±0.02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  <w:p w14:paraId="5396664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BDD9C50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0.55±0.03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  <w:p w14:paraId="0FC27498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1FFA24B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0.34±0.02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01DE2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38.0±1.20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5DB36B6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72B6ECF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35.8±1.01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  <w:p w14:paraId="6846DDBA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1B5234F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26.2±</w:t>
            </w:r>
            <w:r w:rsidRPr="00B57D45">
              <w:rPr>
                <w:rFonts w:ascii="Times New Roman" w:hAnsi="Times New Roman" w:cs="Times New Roman"/>
              </w:rPr>
              <w:t>0.86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1D182F0B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3D18C5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24.6±</w:t>
            </w:r>
            <w:r w:rsidRPr="00B57D45">
              <w:rPr>
                <w:rFonts w:ascii="Times New Roman" w:hAnsi="Times New Roman" w:cs="Times New Roman"/>
              </w:rPr>
              <w:t>0.60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bc</w:t>
            </w:r>
          </w:p>
          <w:p w14:paraId="5900EFAB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3F750B6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22.2±0.66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00493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35.0±</w:t>
            </w:r>
            <w:r w:rsidRPr="00B57D45">
              <w:rPr>
                <w:rFonts w:ascii="Times New Roman" w:hAnsi="Times New Roman" w:cs="Times New Roman"/>
              </w:rPr>
              <w:t>0.85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5A1C468E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9CB968C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30.7±</w:t>
            </w:r>
            <w:r w:rsidRPr="00B57D45">
              <w:rPr>
                <w:rFonts w:ascii="Times New Roman" w:hAnsi="Times New Roman" w:cs="Times New Roman"/>
              </w:rPr>
              <w:t>0.59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625B2DFB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EFFEE1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28.5±</w:t>
            </w:r>
            <w:r w:rsidRPr="00B57D45">
              <w:rPr>
                <w:rFonts w:ascii="Times New Roman" w:hAnsi="Times New Roman" w:cs="Times New Roman"/>
              </w:rPr>
              <w:t>0.66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c</w:t>
            </w:r>
          </w:p>
          <w:p w14:paraId="1B5CF3FF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8092DBD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25.4±</w:t>
            </w:r>
            <w:r w:rsidRPr="00B57D45">
              <w:rPr>
                <w:rFonts w:ascii="Times New Roman" w:hAnsi="Times New Roman" w:cs="Times New Roman"/>
              </w:rPr>
              <w:t>0.48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d</w:t>
            </w:r>
          </w:p>
          <w:p w14:paraId="732C9D06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190E891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22.4±</w:t>
            </w:r>
            <w:r w:rsidRPr="00B57D45">
              <w:rPr>
                <w:rFonts w:ascii="Times New Roman" w:hAnsi="Times New Roman" w:cs="Times New Roman"/>
              </w:rPr>
              <w:t>0.41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36C00A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51.0±</w:t>
            </w:r>
            <w:r w:rsidRPr="00B57D45">
              <w:rPr>
                <w:rFonts w:ascii="Times New Roman" w:hAnsi="Times New Roman" w:cs="Times New Roman"/>
              </w:rPr>
              <w:t>1.12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a</w:t>
            </w:r>
          </w:p>
          <w:p w14:paraId="727236C4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2ABF637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46.0±</w:t>
            </w:r>
            <w:r w:rsidRPr="00B57D45">
              <w:rPr>
                <w:rFonts w:ascii="Times New Roman" w:hAnsi="Times New Roman" w:cs="Times New Roman"/>
              </w:rPr>
              <w:t>1.05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b</w:t>
            </w:r>
          </w:p>
          <w:p w14:paraId="3A115CF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72775E6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39.2±0.84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  <w:p w14:paraId="4FE2C50E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9AE9562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34.8±0.78</w:t>
            </w: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  <w:p w14:paraId="49A5AEA3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4297B7A" w14:textId="77777777" w:rsidR="00B57D45" w:rsidRPr="00B57D45" w:rsidRDefault="00B57D45" w:rsidP="00B57D4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31.9±</w:t>
            </w:r>
            <w:r w:rsidRPr="00B57D45">
              <w:rPr>
                <w:rFonts w:ascii="Times New Roman" w:hAnsi="Times New Roman" w:cs="Times New Roman"/>
              </w:rPr>
              <w:t>0.53</w:t>
            </w:r>
            <w:r w:rsidRPr="00B57D45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</w:tr>
      <w:tr w:rsidR="00B57D45" w:rsidRPr="00B57D45" w14:paraId="0AC33441" w14:textId="77777777" w:rsidTr="00B57D45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dxa"/>
            <w:tcBorders>
              <w:top w:val="single" w:sz="4" w:space="0" w:color="auto"/>
              <w:bottom w:val="single" w:sz="12" w:space="0" w:color="auto"/>
            </w:tcBorders>
          </w:tcPr>
          <w:p w14:paraId="3366633D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79F9E88F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Two-way Anova</w:t>
            </w:r>
          </w:p>
          <w:p w14:paraId="035BA825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  <w:p w14:paraId="6E4E4005" w14:textId="77777777" w:rsidR="00B57D45" w:rsidRPr="00B57D45" w:rsidRDefault="00B57D45" w:rsidP="00B57D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95" w:type="dxa"/>
            <w:tcBorders>
              <w:top w:val="single" w:sz="4" w:space="0" w:color="auto"/>
              <w:bottom w:val="single" w:sz="12" w:space="0" w:color="auto"/>
            </w:tcBorders>
          </w:tcPr>
          <w:p w14:paraId="4AFB02F1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Salinity</w:t>
            </w:r>
          </w:p>
          <w:p w14:paraId="1AACAC99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D662346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Cultivar</w:t>
            </w:r>
          </w:p>
          <w:p w14:paraId="02642F64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87AC5A6" w14:textId="77777777" w:rsidR="00B57D45" w:rsidRPr="00B57D45" w:rsidRDefault="00B57D45" w:rsidP="00B57D4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Salinity</w:t>
            </w:r>
            <w:r w:rsidRPr="00B57D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× </w:t>
            </w:r>
            <w:r w:rsidRPr="00B57D45">
              <w:rPr>
                <w:rFonts w:ascii="Times New Roman" w:hAnsi="Times New Roman" w:cs="Times New Roman"/>
                <w:sz w:val="24"/>
                <w:szCs w:val="24"/>
              </w:rPr>
              <w:t>Cultivar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12" w:space="0" w:color="auto"/>
            </w:tcBorders>
          </w:tcPr>
          <w:p w14:paraId="78FD6598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2C2F6577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315459C7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</w:t>
            </w:r>
          </w:p>
          <w:p w14:paraId="0C04EF14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34548631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12" w:space="0" w:color="auto"/>
            </w:tcBorders>
          </w:tcPr>
          <w:p w14:paraId="29ACDAEC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67575065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1BB42988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</w:t>
            </w:r>
          </w:p>
          <w:p w14:paraId="69A9FD07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395CDF58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12" w:space="0" w:color="auto"/>
            </w:tcBorders>
          </w:tcPr>
          <w:p w14:paraId="3AF0F8BA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4982D588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3B4693B4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</w:t>
            </w:r>
          </w:p>
          <w:p w14:paraId="1D9D3D4E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344595CE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ns</w:t>
            </w:r>
          </w:p>
          <w:p w14:paraId="6C90C9B6" w14:textId="77777777" w:rsidR="00B57D45" w:rsidRPr="00B57D45" w:rsidRDefault="00B57D45" w:rsidP="00B57D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auto"/>
              <w:bottom w:val="single" w:sz="12" w:space="0" w:color="auto"/>
            </w:tcBorders>
          </w:tcPr>
          <w:p w14:paraId="09974F12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0CC11413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662BC8A9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38BDD83B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661D2B4B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12" w:space="0" w:color="auto"/>
            </w:tcBorders>
          </w:tcPr>
          <w:p w14:paraId="0812D09D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54D9CDE2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42BC2F71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  <w:p w14:paraId="4874E1CF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4707A148" w14:textId="77777777" w:rsidR="00B57D45" w:rsidRPr="00B57D45" w:rsidRDefault="00B57D45" w:rsidP="00B57D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57D4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***</w:t>
            </w:r>
          </w:p>
        </w:tc>
      </w:tr>
    </w:tbl>
    <w:p w14:paraId="1BE364C9" w14:textId="77777777" w:rsidR="009315E9" w:rsidRDefault="009315E9"/>
    <w:p w14:paraId="34D5C463" w14:textId="77777777" w:rsidR="00684625" w:rsidRDefault="00684625">
      <w:pPr>
        <w:sectPr w:rsidR="00684625" w:rsidSect="00A56A9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E72DB48" w14:textId="4B809407" w:rsidR="00684625" w:rsidRPr="00623039" w:rsidRDefault="00684625" w:rsidP="00684625">
      <w:pPr>
        <w:jc w:val="both"/>
        <w:rPr>
          <w:rFonts w:ascii="Times New Roman" w:hAnsi="Times New Roman" w:cs="Times New Roman"/>
          <w:sz w:val="24"/>
          <w:szCs w:val="24"/>
        </w:rPr>
      </w:pPr>
      <w:r w:rsidRPr="0062303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Pr="0062303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23039">
        <w:rPr>
          <w:rFonts w:ascii="Times New Roman" w:hAnsi="Times New Roman" w:cs="Times New Roman"/>
          <w:sz w:val="24"/>
          <w:szCs w:val="24"/>
        </w:rPr>
        <w:t xml:space="preserve"> Effects of different NaCl concentrations (50–200 mM) on </w:t>
      </w:r>
      <w:r w:rsidR="009D4D9F">
        <w:rPr>
          <w:rFonts w:ascii="Times New Roman" w:hAnsi="Times New Roman" w:cs="Times New Roman"/>
          <w:sz w:val="24"/>
          <w:szCs w:val="24"/>
        </w:rPr>
        <w:t>stem, root, and leaf anatomical</w:t>
      </w:r>
      <w:r w:rsidRPr="00623039">
        <w:rPr>
          <w:rFonts w:ascii="Times New Roman" w:hAnsi="Times New Roman" w:cs="Times New Roman"/>
          <w:sz w:val="24"/>
          <w:szCs w:val="24"/>
        </w:rPr>
        <w:t xml:space="preserve"> attributes of </w:t>
      </w:r>
      <w:r w:rsidRPr="00623039">
        <w:rPr>
          <w:rFonts w:ascii="Times New Roman" w:hAnsi="Times New Roman" w:cs="Times New Roman"/>
          <w:i/>
          <w:iCs/>
          <w:sz w:val="24"/>
          <w:szCs w:val="24"/>
        </w:rPr>
        <w:t>Pelargonium graveolens</w:t>
      </w:r>
      <w:r w:rsidRPr="00623039">
        <w:rPr>
          <w:rFonts w:ascii="Times New Roman" w:hAnsi="Times New Roman" w:cs="Times New Roman"/>
          <w:sz w:val="24"/>
          <w:szCs w:val="24"/>
        </w:rPr>
        <w:t xml:space="preserve"> cultivars. </w:t>
      </w:r>
      <w:r w:rsidR="009C45BB" w:rsidRPr="009C45BB">
        <w:rPr>
          <w:rFonts w:ascii="Times New Roman" w:hAnsi="Times New Roman" w:cs="Times New Roman"/>
          <w:sz w:val="24"/>
          <w:szCs w:val="24"/>
          <w:highlight w:val="yellow"/>
        </w:rPr>
        <w:t>Values are presented as mean ± SE (n = 5). Within each cultivar, means followed by different superscript letters (a–e) differ significantly among treatments (Duncan’s multiple range test, p &lt; 0.05).</w:t>
      </w:r>
      <w:r w:rsidR="009C45BB" w:rsidRPr="009C45BB">
        <w:rPr>
          <w:rFonts w:ascii="Times New Roman" w:hAnsi="Times New Roman" w:cs="Times New Roman"/>
          <w:sz w:val="24"/>
          <w:szCs w:val="24"/>
        </w:rPr>
        <w:t xml:space="preserve"> </w:t>
      </w:r>
      <w:r w:rsidRPr="00623039">
        <w:rPr>
          <w:rFonts w:ascii="Times New Roman" w:hAnsi="Times New Roman" w:cs="Times New Roman"/>
          <w:sz w:val="24"/>
          <w:szCs w:val="24"/>
        </w:rPr>
        <w:t xml:space="preserve"> </w:t>
      </w:r>
      <w:r w:rsidR="00F15C36" w:rsidRPr="00F15C36">
        <w:rPr>
          <w:rFonts w:ascii="Times New Roman" w:hAnsi="Times New Roman" w:cs="Times New Roman"/>
          <w:sz w:val="24"/>
          <w:szCs w:val="24"/>
        </w:rPr>
        <w:t>Two-way ANOVA was used to evaluate the main effects of salinity, cultivar, and their interaction. ns, nonsignificant; *, p &lt; 0.05; **, p &lt; 0.01; ***, p &lt; 0.001.</w:t>
      </w:r>
    </w:p>
    <w:tbl>
      <w:tblPr>
        <w:tblStyle w:val="ListTable1Light"/>
        <w:tblpPr w:leftFromText="180" w:rightFromText="180" w:vertAnchor="text" w:horzAnchor="page" w:tblpXSpec="center" w:tblpY="529"/>
        <w:tblW w:w="13320" w:type="dxa"/>
        <w:tblLayout w:type="fixed"/>
        <w:tblLook w:val="04A0" w:firstRow="1" w:lastRow="0" w:firstColumn="1" w:lastColumn="0" w:noHBand="0" w:noVBand="1"/>
      </w:tblPr>
      <w:tblGrid>
        <w:gridCol w:w="1350"/>
        <w:gridCol w:w="1260"/>
        <w:gridCol w:w="1260"/>
        <w:gridCol w:w="1170"/>
        <w:gridCol w:w="1080"/>
        <w:gridCol w:w="1260"/>
        <w:gridCol w:w="1170"/>
        <w:gridCol w:w="1080"/>
        <w:gridCol w:w="1440"/>
        <w:gridCol w:w="1170"/>
        <w:gridCol w:w="1080"/>
      </w:tblGrid>
      <w:tr w:rsidR="00394425" w:rsidRPr="009279F1" w14:paraId="07D0C825" w14:textId="77777777" w:rsidTr="00FC19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 w:val="restart"/>
            <w:tcBorders>
              <w:top w:val="single" w:sz="12" w:space="0" w:color="auto"/>
            </w:tcBorders>
          </w:tcPr>
          <w:p w14:paraId="534EBAC6" w14:textId="77777777" w:rsidR="00C562E0" w:rsidRDefault="00C562E0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1AFAAA05" w14:textId="77777777" w:rsidR="00C562E0" w:rsidRDefault="00C562E0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16432CD3" w14:textId="0E602F13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Cultivar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</w:tcBorders>
          </w:tcPr>
          <w:p w14:paraId="76C67262" w14:textId="77777777" w:rsidR="00C562E0" w:rsidRDefault="00C562E0" w:rsidP="00C56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6275A246" w14:textId="77777777" w:rsidR="00C562E0" w:rsidRDefault="00C562E0" w:rsidP="00C56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</w:p>
          <w:p w14:paraId="2A1B553F" w14:textId="361F1BAE" w:rsidR="00394425" w:rsidRPr="00623039" w:rsidRDefault="00394425" w:rsidP="00C56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3039">
              <w:rPr>
                <w:rFonts w:ascii="Times New Roman" w:hAnsi="Times New Roman" w:cs="Times New Roman"/>
              </w:rPr>
              <w:t>NaCl</w:t>
            </w:r>
          </w:p>
          <w:p w14:paraId="75A22D5F" w14:textId="77777777" w:rsidR="00394425" w:rsidRPr="00623039" w:rsidRDefault="00394425" w:rsidP="00C56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623039">
              <w:rPr>
                <w:rFonts w:ascii="Times New Roman" w:hAnsi="Times New Roman" w:cs="Times New Roman"/>
              </w:rPr>
              <w:t>Treatment</w:t>
            </w:r>
          </w:p>
          <w:p w14:paraId="69B38D65" w14:textId="77777777" w:rsidR="00394425" w:rsidRPr="009279F1" w:rsidRDefault="00394425" w:rsidP="00C56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  <w:gridSpan w:val="3"/>
            <w:tcBorders>
              <w:top w:val="single" w:sz="12" w:space="0" w:color="auto"/>
            </w:tcBorders>
          </w:tcPr>
          <w:p w14:paraId="28444D82" w14:textId="7C3D4740" w:rsidR="00394425" w:rsidRPr="009279F1" w:rsidRDefault="00394425" w:rsidP="00C56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Stem</w:t>
            </w:r>
          </w:p>
        </w:tc>
        <w:tc>
          <w:tcPr>
            <w:tcW w:w="3510" w:type="dxa"/>
            <w:gridSpan w:val="3"/>
            <w:tcBorders>
              <w:top w:val="single" w:sz="12" w:space="0" w:color="auto"/>
            </w:tcBorders>
          </w:tcPr>
          <w:p w14:paraId="5F5E4AB1" w14:textId="7B20E213" w:rsidR="00394425" w:rsidRPr="000A67FD" w:rsidRDefault="00394425" w:rsidP="00C56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0A67FD">
              <w:rPr>
                <w:rFonts w:ascii="Times New Roman" w:hAnsi="Times New Roman" w:cs="Times New Roman"/>
                <w:bCs w:val="0"/>
              </w:rPr>
              <w:t>Root</w:t>
            </w:r>
          </w:p>
        </w:tc>
        <w:tc>
          <w:tcPr>
            <w:tcW w:w="369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3F6459AB" w14:textId="60BE938D" w:rsidR="00394425" w:rsidRPr="009279F1" w:rsidRDefault="00394425" w:rsidP="00C56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Leaf</w:t>
            </w:r>
          </w:p>
        </w:tc>
      </w:tr>
      <w:tr w:rsidR="00394425" w:rsidRPr="009279F1" w14:paraId="53905284" w14:textId="77777777" w:rsidTr="00FC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6F9AF0CE" w14:textId="77777777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261505F9" w14:textId="77777777" w:rsidR="00394425" w:rsidRPr="009279F1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F92F41B" w14:textId="7521C258" w:rsidR="00394425" w:rsidRPr="009C45BB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Cortex Thickness</w:t>
            </w:r>
            <w:r w:rsidR="009C45BB">
              <w:rPr>
                <w:rFonts w:ascii="Times New Roman" w:hAnsi="Times New Roman" w:cs="Times New Roman"/>
                <w:b/>
              </w:rPr>
              <w:t xml:space="preserve"> 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9C45BB" w:rsidRPr="009C45BB">
              <w:rPr>
                <w:rFonts w:ascii="Symbol" w:hAnsi="Symbol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m)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BFA015F" w14:textId="77777777" w:rsidR="00394425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Xylem Diameter</w:t>
            </w:r>
          </w:p>
          <w:p w14:paraId="13AB70B3" w14:textId="61136C28" w:rsidR="009C45BB" w:rsidRPr="009279F1" w:rsidRDefault="009C45B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C45BB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Pr="009C45BB">
              <w:rPr>
                <w:rFonts w:ascii="Symbol" w:hAnsi="Symbol" w:cs="Times New Roman"/>
                <w:b/>
                <w:highlight w:val="yellow"/>
              </w:rPr>
              <w:t>m</w:t>
            </w:r>
            <w:r w:rsidRPr="009C45BB">
              <w:rPr>
                <w:rFonts w:ascii="Times New Roman" w:hAnsi="Times New Roman" w:cs="Times New Roman"/>
                <w:b/>
                <w:highlight w:val="yellow"/>
              </w:rPr>
              <w:t>m)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0F420B" w14:textId="1FE6C062" w:rsidR="00394425" w:rsidRPr="009279F1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Vascular bundle area</w:t>
            </w:r>
            <w:r w:rsidR="009C45BB">
              <w:rPr>
                <w:rFonts w:ascii="Times New Roman" w:hAnsi="Times New Roman" w:cs="Times New Roman"/>
                <w:b/>
              </w:rPr>
              <w:t xml:space="preserve"> 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9C45BB" w:rsidRPr="009C45BB">
              <w:rPr>
                <w:rFonts w:ascii="Symbol" w:hAnsi="Symbol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  <w:vertAlign w:val="superscript"/>
              </w:rPr>
              <w:t>2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B65709E" w14:textId="3086FB10" w:rsidR="00394425" w:rsidRPr="009279F1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Cortex Thickness</w:t>
            </w:r>
            <w:r w:rsidR="009C45BB">
              <w:rPr>
                <w:rFonts w:ascii="Times New Roman" w:hAnsi="Times New Roman" w:cs="Times New Roman"/>
                <w:b/>
              </w:rPr>
              <w:t xml:space="preserve"> 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9C45BB" w:rsidRPr="009C45BB">
              <w:rPr>
                <w:rFonts w:ascii="Symbol" w:hAnsi="Symbol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m)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D9E4853" w14:textId="37B02139" w:rsidR="00394425" w:rsidRPr="009279F1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Xylem Diameter</w:t>
            </w:r>
            <w:r w:rsidR="009C45BB">
              <w:rPr>
                <w:rFonts w:ascii="Times New Roman" w:hAnsi="Times New Roman" w:cs="Times New Roman"/>
                <w:b/>
              </w:rPr>
              <w:t xml:space="preserve"> 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9C45BB" w:rsidRPr="009C45BB">
              <w:rPr>
                <w:rFonts w:ascii="Symbol" w:hAnsi="Symbol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m)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49536C" w14:textId="29CE002B" w:rsidR="00394425" w:rsidRPr="009279F1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Vascular </w:t>
            </w:r>
            <w:r w:rsidR="006A0B7F">
              <w:rPr>
                <w:rFonts w:ascii="Times New Roman" w:hAnsi="Times New Roman" w:cs="Times New Roman"/>
                <w:b/>
              </w:rPr>
              <w:t>cylinder</w:t>
            </w:r>
            <w:r>
              <w:rPr>
                <w:rFonts w:ascii="Times New Roman" w:hAnsi="Times New Roman" w:cs="Times New Roman"/>
                <w:b/>
              </w:rPr>
              <w:t xml:space="preserve"> area</w:t>
            </w:r>
            <w:r w:rsidR="009C45BB">
              <w:rPr>
                <w:rFonts w:ascii="Times New Roman" w:hAnsi="Times New Roman" w:cs="Times New Roman"/>
                <w:b/>
              </w:rPr>
              <w:t xml:space="preserve"> 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9C45BB" w:rsidRPr="009C45BB">
              <w:rPr>
                <w:rFonts w:ascii="Symbol" w:hAnsi="Symbol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  <w:vertAlign w:val="superscript"/>
              </w:rPr>
              <w:t>2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41223B7" w14:textId="7D831F41" w:rsidR="00394425" w:rsidRPr="009279F1" w:rsidRDefault="00FC19B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Parenchyma</w:t>
            </w:r>
            <w:r w:rsidR="00394425">
              <w:rPr>
                <w:rFonts w:ascii="Times New Roman" w:hAnsi="Times New Roman" w:cs="Times New Roman"/>
                <w:b/>
              </w:rPr>
              <w:t xml:space="preserve"> Thickness</w:t>
            </w:r>
            <w:r w:rsidR="009C45BB">
              <w:rPr>
                <w:rFonts w:ascii="Times New Roman" w:hAnsi="Times New Roman" w:cs="Times New Roman"/>
                <w:b/>
              </w:rPr>
              <w:t xml:space="preserve"> 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9C45BB" w:rsidRPr="009C45BB">
              <w:rPr>
                <w:rFonts w:ascii="Symbol" w:hAnsi="Symbol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m)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6F0CFEA" w14:textId="4D8CA116" w:rsidR="00394425" w:rsidRPr="009279F1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Xylem Diameter</w:t>
            </w:r>
            <w:r w:rsidR="009C45BB">
              <w:rPr>
                <w:rFonts w:ascii="Times New Roman" w:hAnsi="Times New Roman" w:cs="Times New Roman"/>
                <w:b/>
              </w:rPr>
              <w:t xml:space="preserve"> 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9C45BB" w:rsidRPr="009C45BB">
              <w:rPr>
                <w:rFonts w:ascii="Symbol" w:hAnsi="Symbol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m)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F6512D5" w14:textId="4E7943FD" w:rsidR="00394425" w:rsidRPr="009279F1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Vascular bundle area</w:t>
            </w:r>
            <w:r w:rsidR="009C45BB">
              <w:rPr>
                <w:rFonts w:ascii="Times New Roman" w:hAnsi="Times New Roman" w:cs="Times New Roman"/>
                <w:b/>
              </w:rPr>
              <w:t xml:space="preserve"> 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9C45BB" w:rsidRPr="009C45BB">
              <w:rPr>
                <w:rFonts w:ascii="Symbol" w:hAnsi="Symbol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m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  <w:vertAlign w:val="superscript"/>
              </w:rPr>
              <w:t>2</w:t>
            </w:r>
            <w:r w:rsidR="009C45BB" w:rsidRPr="009C45BB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</w:tr>
      <w:tr w:rsidR="00394425" w:rsidRPr="009279F1" w14:paraId="4B08A3D7" w14:textId="77777777" w:rsidTr="00FC19B5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 w:val="restart"/>
            <w:tcBorders>
              <w:top w:val="single" w:sz="12" w:space="0" w:color="auto"/>
            </w:tcBorders>
          </w:tcPr>
          <w:p w14:paraId="36CE9859" w14:textId="77777777" w:rsidR="00394425" w:rsidRDefault="00394425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4C43FBBE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742834A4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3867531D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79A106E7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6415BC64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62BA6353" w14:textId="76F564F3" w:rsidR="000A67FD" w:rsidRPr="000A67FD" w:rsidRDefault="000A67FD" w:rsidP="00C562E0">
            <w:pPr>
              <w:jc w:val="center"/>
              <w:rPr>
                <w:rFonts w:ascii="Times New Roman" w:hAnsi="Times New Roman" w:cs="Times New Roman"/>
              </w:rPr>
            </w:pPr>
            <w:r w:rsidRPr="000A67FD">
              <w:rPr>
                <w:rFonts w:ascii="Times New Roman" w:hAnsi="Times New Roman" w:cs="Times New Roman"/>
              </w:rPr>
              <w:t>CIM-Pawan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23814B09" w14:textId="659FCA3D" w:rsidR="00394425" w:rsidRPr="009279F1" w:rsidRDefault="0039442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21A3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3228509E" w14:textId="4964B0EE" w:rsidR="0066109F" w:rsidRPr="00664B5D" w:rsidRDefault="0066109F" w:rsidP="006610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271.5±5.1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4FA987A7" w14:textId="2193A522" w:rsidR="00394425" w:rsidRPr="00916FAC" w:rsidRDefault="0059653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77.9±1.2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35C5EBBC" w14:textId="47998DE1" w:rsidR="00394425" w:rsidRPr="0041536F" w:rsidRDefault="00411689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536F">
              <w:rPr>
                <w:rFonts w:ascii="Times New Roman" w:hAnsi="Times New Roman" w:cs="Times New Roman"/>
              </w:rPr>
              <w:t>1.</w:t>
            </w:r>
            <w:r w:rsidR="007B3FDC" w:rsidRPr="0041536F">
              <w:rPr>
                <w:rFonts w:ascii="Times New Roman" w:hAnsi="Times New Roman" w:cs="Times New Roman"/>
              </w:rPr>
              <w:t>39</w:t>
            </w:r>
            <w:r w:rsidR="007B3FDC"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7B3FDC"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="0041728E"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1280</w:t>
            </w:r>
            <w:r w:rsidR="006A0B7F"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single" w:sz="12" w:space="0" w:color="auto"/>
            </w:tcBorders>
          </w:tcPr>
          <w:p w14:paraId="04F14B84" w14:textId="718AD2BA" w:rsidR="00394425" w:rsidRPr="0041536F" w:rsidRDefault="00523AA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256.1±3.1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37EAAD9E" w14:textId="7E14D93A" w:rsidR="00394425" w:rsidRPr="0041536F" w:rsidRDefault="00B255E2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70.5±1.6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411355BF" w14:textId="27E6F6E1" w:rsidR="00394425" w:rsidRPr="0041536F" w:rsidRDefault="0041536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2.12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±1720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1DCD67F1" w14:textId="6483795F" w:rsidR="00394425" w:rsidRPr="00FA4507" w:rsidRDefault="00FA4507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184.1±1.9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6C193D13" w14:textId="569853CD" w:rsidR="00394425" w:rsidRPr="006D26B6" w:rsidRDefault="006D26B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53.6±0.5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1F48E868" w14:textId="26DA9B36" w:rsidR="00394425" w:rsidRPr="00FC19B5" w:rsidRDefault="00FC19B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1.18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±1208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394425" w:rsidRPr="009279F1" w14:paraId="5ABF63C7" w14:textId="77777777" w:rsidTr="00FC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  <w:shd w:val="clear" w:color="auto" w:fill="auto"/>
          </w:tcPr>
          <w:p w14:paraId="25824294" w14:textId="10B2468C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1140E895" w14:textId="336F9C3C" w:rsidR="00394425" w:rsidRPr="009279F1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21A3">
              <w:rPr>
                <w:rFonts w:ascii="Times New Roman" w:hAnsi="Times New Roman" w:cs="Times New Roman"/>
              </w:rPr>
              <w:t>50mM</w:t>
            </w:r>
          </w:p>
        </w:tc>
        <w:tc>
          <w:tcPr>
            <w:tcW w:w="1260" w:type="dxa"/>
            <w:shd w:val="clear" w:color="auto" w:fill="auto"/>
          </w:tcPr>
          <w:p w14:paraId="0227542E" w14:textId="0B9E0CFB" w:rsidR="00394425" w:rsidRPr="00664B5D" w:rsidRDefault="0066109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267.8±3.8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shd w:val="clear" w:color="auto" w:fill="auto"/>
          </w:tcPr>
          <w:p w14:paraId="39D51718" w14:textId="6D95A97A" w:rsidR="00394425" w:rsidRPr="00916FAC" w:rsidRDefault="0059653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75.2±0.9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shd w:val="clear" w:color="auto" w:fill="auto"/>
          </w:tcPr>
          <w:p w14:paraId="3EE3B7E8" w14:textId="7ED0AD9C" w:rsidR="00394425" w:rsidRPr="0041536F" w:rsidRDefault="0041728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536F">
              <w:rPr>
                <w:rFonts w:ascii="Times New Roman" w:hAnsi="Times New Roman" w:cs="Times New Roman"/>
              </w:rPr>
              <w:t>1.35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1356</w:t>
            </w:r>
            <w:r w:rsidR="006A0B7F"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1260" w:type="dxa"/>
            <w:shd w:val="clear" w:color="auto" w:fill="auto"/>
          </w:tcPr>
          <w:p w14:paraId="41131500" w14:textId="75C3237A" w:rsidR="00394425" w:rsidRPr="0041536F" w:rsidRDefault="00523AA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241.3±2.3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170" w:type="dxa"/>
            <w:shd w:val="clear" w:color="auto" w:fill="auto"/>
          </w:tcPr>
          <w:p w14:paraId="1419730D" w14:textId="00DE94D0" w:rsidR="00394425" w:rsidRPr="0041536F" w:rsidRDefault="00B255E2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66.4±0.9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</w:tcPr>
          <w:p w14:paraId="2F5F693B" w14:textId="6299D44D" w:rsidR="00394425" w:rsidRPr="0041536F" w:rsidRDefault="0041536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1.99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1440" w:type="dxa"/>
            <w:shd w:val="clear" w:color="auto" w:fill="auto"/>
          </w:tcPr>
          <w:p w14:paraId="7A54B60D" w14:textId="22D4141F" w:rsidR="00394425" w:rsidRPr="00FA4507" w:rsidRDefault="00FA4507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178.4±1.1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170" w:type="dxa"/>
            <w:shd w:val="clear" w:color="auto" w:fill="auto"/>
          </w:tcPr>
          <w:p w14:paraId="1ED904B7" w14:textId="1A22D91C" w:rsidR="00394425" w:rsidRPr="006D26B6" w:rsidRDefault="006D26B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51.1±0.3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</w:tcPr>
          <w:p w14:paraId="06969ADA" w14:textId="0E513019" w:rsidR="00394425" w:rsidRPr="00FC19B5" w:rsidRDefault="00FC19B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1.19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±1816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394425" w:rsidRPr="009279F1" w14:paraId="16C414CE" w14:textId="77777777" w:rsidTr="00FC19B5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</w:tcPr>
          <w:p w14:paraId="7B63A72D" w14:textId="071B50CB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39115A0A" w14:textId="74B5673E" w:rsidR="00394425" w:rsidRPr="009279F1" w:rsidRDefault="0039442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21A3">
              <w:rPr>
                <w:rFonts w:ascii="Times New Roman" w:hAnsi="Times New Roman" w:cs="Times New Roman"/>
              </w:rPr>
              <w:t>100mM</w:t>
            </w:r>
          </w:p>
        </w:tc>
        <w:tc>
          <w:tcPr>
            <w:tcW w:w="1260" w:type="dxa"/>
          </w:tcPr>
          <w:p w14:paraId="69B812AA" w14:textId="2C106276" w:rsidR="00394425" w:rsidRPr="00664B5D" w:rsidRDefault="0066109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239.8±4.2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170" w:type="dxa"/>
          </w:tcPr>
          <w:p w14:paraId="55B0E636" w14:textId="59D57927" w:rsidR="00394425" w:rsidRPr="00916FAC" w:rsidRDefault="0059653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70.3±1.3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</w:tcPr>
          <w:p w14:paraId="7E7C9961" w14:textId="2E3253CE" w:rsidR="00394425" w:rsidRPr="0041536F" w:rsidRDefault="0041728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536F">
              <w:rPr>
                <w:rFonts w:ascii="Times New Roman" w:hAnsi="Times New Roman" w:cs="Times New Roman"/>
              </w:rPr>
              <w:t>1.20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1536</w:t>
            </w:r>
            <w:r w:rsidR="006A0B7F"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1260" w:type="dxa"/>
          </w:tcPr>
          <w:p w14:paraId="0D15106F" w14:textId="5A34ED8A" w:rsidR="00394425" w:rsidRPr="0041536F" w:rsidRDefault="00523AA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213.2±2.3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170" w:type="dxa"/>
          </w:tcPr>
          <w:p w14:paraId="7C241EE7" w14:textId="1539C7BD" w:rsidR="00394425" w:rsidRPr="0041536F" w:rsidRDefault="00B255E2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59.6±0.3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80" w:type="dxa"/>
          </w:tcPr>
          <w:p w14:paraId="10C2870C" w14:textId="42728183" w:rsidR="00394425" w:rsidRPr="0041536F" w:rsidRDefault="0041536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1.72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±927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440" w:type="dxa"/>
          </w:tcPr>
          <w:p w14:paraId="11C3860B" w14:textId="3D149E3D" w:rsidR="00394425" w:rsidRPr="00FA4507" w:rsidRDefault="00FA4507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163.5±0.9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170" w:type="dxa"/>
          </w:tcPr>
          <w:p w14:paraId="14FA0DB2" w14:textId="45EFC390" w:rsidR="00394425" w:rsidRPr="006D26B6" w:rsidRDefault="006D26B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47.2±0.6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80" w:type="dxa"/>
          </w:tcPr>
          <w:p w14:paraId="57EC13E5" w14:textId="5BAEDB5D" w:rsidR="00394425" w:rsidRPr="00FC19B5" w:rsidRDefault="00FC19B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1.12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±1208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394425" w:rsidRPr="009279F1" w14:paraId="70DE4BBE" w14:textId="77777777" w:rsidTr="00FC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  <w:shd w:val="clear" w:color="auto" w:fill="auto"/>
          </w:tcPr>
          <w:p w14:paraId="7B5EE9CA" w14:textId="2E570EEE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33BEB1D" w14:textId="556589CB" w:rsidR="00394425" w:rsidRPr="009279F1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21A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5621A3">
              <w:rPr>
                <w:rFonts w:ascii="Times New Roman" w:hAnsi="Times New Roman" w:cs="Times New Roman"/>
              </w:rPr>
              <w:t>0mM</w:t>
            </w:r>
          </w:p>
        </w:tc>
        <w:tc>
          <w:tcPr>
            <w:tcW w:w="1260" w:type="dxa"/>
            <w:shd w:val="clear" w:color="auto" w:fill="auto"/>
          </w:tcPr>
          <w:p w14:paraId="2CB76D69" w14:textId="196AAA35" w:rsidR="00394425" w:rsidRPr="00664B5D" w:rsidRDefault="0066109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201.3±3.5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170" w:type="dxa"/>
            <w:shd w:val="clear" w:color="auto" w:fill="auto"/>
          </w:tcPr>
          <w:p w14:paraId="13ED1FA1" w14:textId="3E1C2C1F" w:rsidR="00394425" w:rsidRPr="00916FAC" w:rsidRDefault="0059653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57.5±0.5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80" w:type="dxa"/>
            <w:shd w:val="clear" w:color="auto" w:fill="auto"/>
          </w:tcPr>
          <w:p w14:paraId="0AE31CBD" w14:textId="47BBEBFC" w:rsidR="00394425" w:rsidRPr="0041536F" w:rsidRDefault="0041728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1.11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3075</w:t>
            </w:r>
            <w:r w:rsidR="006A0B7F"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260" w:type="dxa"/>
            <w:shd w:val="clear" w:color="auto" w:fill="auto"/>
          </w:tcPr>
          <w:p w14:paraId="45D22972" w14:textId="3B89A877" w:rsidR="00394425" w:rsidRPr="0041536F" w:rsidRDefault="00523AA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181.6±2.5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170" w:type="dxa"/>
            <w:shd w:val="clear" w:color="auto" w:fill="auto"/>
          </w:tcPr>
          <w:p w14:paraId="2A8CC964" w14:textId="64B049CA" w:rsidR="00394425" w:rsidRPr="0041536F" w:rsidRDefault="00B255E2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51.4±0.8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  <w:shd w:val="clear" w:color="auto" w:fill="auto"/>
          </w:tcPr>
          <w:p w14:paraId="7616C609" w14:textId="3DDF5BE0" w:rsidR="00394425" w:rsidRPr="0041536F" w:rsidRDefault="0041536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1.58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±1166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440" w:type="dxa"/>
            <w:shd w:val="clear" w:color="auto" w:fill="auto"/>
          </w:tcPr>
          <w:p w14:paraId="62B836C3" w14:textId="5B074DBF" w:rsidR="00394425" w:rsidRPr="00FA4507" w:rsidRDefault="00FA4507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154.3±1.8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170" w:type="dxa"/>
            <w:shd w:val="clear" w:color="auto" w:fill="auto"/>
          </w:tcPr>
          <w:p w14:paraId="5019BB78" w14:textId="24F8D8F9" w:rsidR="00394425" w:rsidRPr="006D26B6" w:rsidRDefault="006D26B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40.4±1.1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  <w:shd w:val="clear" w:color="auto" w:fill="auto"/>
          </w:tcPr>
          <w:p w14:paraId="0639C244" w14:textId="5E226609" w:rsidR="00394425" w:rsidRPr="00FC19B5" w:rsidRDefault="00FC19B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1.07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±1503</w:t>
            </w:r>
            <w:r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394425" w:rsidRPr="009279F1" w14:paraId="7CAD378C" w14:textId="77777777" w:rsidTr="00FC19B5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  <w:tcBorders>
              <w:bottom w:val="single" w:sz="4" w:space="0" w:color="auto"/>
            </w:tcBorders>
          </w:tcPr>
          <w:p w14:paraId="1B0CBC33" w14:textId="37B6539B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9CB3E3" w14:textId="2260F25C" w:rsidR="00394425" w:rsidRPr="009279F1" w:rsidRDefault="0039442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621A3">
              <w:rPr>
                <w:rFonts w:ascii="Times New Roman" w:hAnsi="Times New Roman" w:cs="Times New Roman"/>
              </w:rPr>
              <w:t>00mM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0ADF09E" w14:textId="59EAA28C" w:rsidR="00394425" w:rsidRPr="00664B5D" w:rsidRDefault="0066109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174.6±5.5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F4BF7C" w14:textId="57930463" w:rsidR="00394425" w:rsidRPr="00916FAC" w:rsidRDefault="0059653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49.9±0.7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762A29B" w14:textId="144C0F4C" w:rsidR="00394425" w:rsidRPr="0041536F" w:rsidRDefault="0041728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0.90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2336</w:t>
            </w:r>
            <w:r w:rsidR="006A0B7F"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E04F4BE" w14:textId="2B10B533" w:rsidR="00394425" w:rsidRPr="0041536F" w:rsidRDefault="00523AA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167.1±1.6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F2DEE19" w14:textId="5A0BCA0F" w:rsidR="00394425" w:rsidRPr="0041536F" w:rsidRDefault="00B255E2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40.7±1.1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13FD16" w14:textId="3CD47FAF" w:rsidR="00394425" w:rsidRPr="0041536F" w:rsidRDefault="0041536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1.28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±1516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9E1242F" w14:textId="423E6C15" w:rsidR="00394425" w:rsidRPr="00FA4507" w:rsidRDefault="00FA4507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141.4±2.9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360E31" w14:textId="79A89734" w:rsidR="00394425" w:rsidRPr="006D26B6" w:rsidRDefault="006D26B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36.4±1.1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DCB55F3" w14:textId="68B14CA5" w:rsidR="00394425" w:rsidRPr="00FC19B5" w:rsidRDefault="00FC19B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0.97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±2014</w:t>
            </w:r>
            <w:r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C562E0" w:rsidRPr="009279F1" w14:paraId="6B3CA901" w14:textId="77777777" w:rsidTr="00FC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DCFF7B4" w14:textId="77777777" w:rsidR="00C562E0" w:rsidRDefault="00C562E0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002F34F8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2ECC60D7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6C7C01F0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36847649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0D2B0D75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A67FD">
              <w:rPr>
                <w:rFonts w:ascii="Times New Roman" w:hAnsi="Times New Roman" w:cs="Times New Roman"/>
              </w:rPr>
              <w:t>CIM-</w:t>
            </w:r>
          </w:p>
          <w:p w14:paraId="1C38E1D5" w14:textId="04DC295A" w:rsidR="000A67FD" w:rsidRPr="000A67FD" w:rsidRDefault="000A67FD" w:rsidP="00C562E0">
            <w:pPr>
              <w:jc w:val="center"/>
              <w:rPr>
                <w:rFonts w:ascii="Times New Roman" w:hAnsi="Times New Roman" w:cs="Times New Roman"/>
              </w:rPr>
            </w:pPr>
            <w:r w:rsidRPr="000A67FD">
              <w:rPr>
                <w:rFonts w:ascii="Times New Roman" w:hAnsi="Times New Roman" w:cs="Times New Roman"/>
              </w:rPr>
              <w:t>Bio-171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4D3C787A" w14:textId="15351B3B" w:rsidR="00C562E0" w:rsidRPr="009279F1" w:rsidRDefault="00C562E0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21A3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23E6C0D4" w14:textId="524FCF06" w:rsidR="00C562E0" w:rsidRPr="00664B5D" w:rsidRDefault="0066109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265.2±5.3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66805D0E" w14:textId="4038A15B" w:rsidR="00C562E0" w:rsidRPr="00916FAC" w:rsidRDefault="0059653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76.2±0.6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657ECC55" w14:textId="336BA993" w:rsidR="00C562E0" w:rsidRPr="0041536F" w:rsidRDefault="0041728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1.39</w:t>
            </w:r>
            <w:r w:rsidR="006A0B7F"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="006A0B7F"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="006A0B7F"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1183</w:t>
            </w:r>
            <w:r w:rsidR="006A0B7F"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4C71C872" w14:textId="3B042272" w:rsidR="00C562E0" w:rsidRPr="0041536F" w:rsidRDefault="00523AA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253.4±4.3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4423A903" w14:textId="11538F13" w:rsidR="00C562E0" w:rsidRPr="0041536F" w:rsidRDefault="00B255E2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67.3±1.1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2717ABA3" w14:textId="3F333836" w:rsidR="00C562E0" w:rsidRPr="0041536F" w:rsidRDefault="0041536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2.08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1462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14:paraId="522053FF" w14:textId="6FC53758" w:rsidR="00C562E0" w:rsidRPr="00FA4507" w:rsidRDefault="00FA4507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181.4±2.1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3D4337ED" w14:textId="53BDA26C" w:rsidR="00C562E0" w:rsidRPr="006D26B6" w:rsidRDefault="006D26B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55.9±0.9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</w:tcPr>
          <w:p w14:paraId="56C55437" w14:textId="74D64CED" w:rsidR="00C562E0" w:rsidRPr="00FC19B5" w:rsidRDefault="00FC19B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1.19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±1356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C562E0" w:rsidRPr="009279F1" w14:paraId="78503B41" w14:textId="77777777" w:rsidTr="00FC19B5">
        <w:trPr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</w:tcPr>
          <w:p w14:paraId="112C8234" w14:textId="6130C0BE" w:rsidR="00C562E0" w:rsidRPr="009279F1" w:rsidRDefault="00C562E0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38BBBA9" w14:textId="31626F31" w:rsidR="00C562E0" w:rsidRPr="009279F1" w:rsidRDefault="00C562E0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21A3">
              <w:rPr>
                <w:rFonts w:ascii="Times New Roman" w:hAnsi="Times New Roman" w:cs="Times New Roman"/>
              </w:rPr>
              <w:t>50mM</w:t>
            </w:r>
          </w:p>
        </w:tc>
        <w:tc>
          <w:tcPr>
            <w:tcW w:w="1260" w:type="dxa"/>
          </w:tcPr>
          <w:p w14:paraId="52AB3A21" w14:textId="2B3CB09A" w:rsidR="00C562E0" w:rsidRPr="00664B5D" w:rsidRDefault="0066109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270.5±5.6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</w:tcPr>
          <w:p w14:paraId="0DE1E805" w14:textId="38F23DC6" w:rsidR="00C562E0" w:rsidRPr="00916FAC" w:rsidRDefault="0059653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73.5±0.5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</w:tcPr>
          <w:p w14:paraId="2E8ECE1A" w14:textId="698A764F" w:rsidR="00C562E0" w:rsidRPr="0041536F" w:rsidRDefault="006A0B7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1.32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1248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1260" w:type="dxa"/>
          </w:tcPr>
          <w:p w14:paraId="37857D75" w14:textId="28AA3CBE" w:rsidR="00C562E0" w:rsidRPr="0041536F" w:rsidRDefault="00523AA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238.4±3.8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170" w:type="dxa"/>
          </w:tcPr>
          <w:p w14:paraId="172ACC52" w14:textId="4DA4756A" w:rsidR="00C562E0" w:rsidRPr="0041536F" w:rsidRDefault="00B255E2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62.8±0.7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</w:tcPr>
          <w:p w14:paraId="5FED1EF5" w14:textId="2B004F14" w:rsidR="00C562E0" w:rsidRPr="0041536F" w:rsidRDefault="0041536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1.91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±1356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1440" w:type="dxa"/>
          </w:tcPr>
          <w:p w14:paraId="26C98D8C" w14:textId="7BE92360" w:rsidR="00C562E0" w:rsidRPr="00FA4507" w:rsidRDefault="00FA4507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172.1±0.9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170" w:type="dxa"/>
          </w:tcPr>
          <w:p w14:paraId="1D4806F5" w14:textId="2D0CDEE1" w:rsidR="00C562E0" w:rsidRPr="006D26B6" w:rsidRDefault="006D26B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50.2±0.6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</w:tcPr>
          <w:p w14:paraId="6F3FA956" w14:textId="5C520B05" w:rsidR="00C562E0" w:rsidRPr="00FC19B5" w:rsidRDefault="00FC19B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1.19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±860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C562E0" w:rsidRPr="009279F1" w14:paraId="53A392D4" w14:textId="77777777" w:rsidTr="00FC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  <w:shd w:val="clear" w:color="auto" w:fill="auto"/>
          </w:tcPr>
          <w:p w14:paraId="38FE25EC" w14:textId="0AEC64F2" w:rsidR="00C562E0" w:rsidRPr="009279F1" w:rsidRDefault="00C562E0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901AB93" w14:textId="28506C97" w:rsidR="00C562E0" w:rsidRPr="009279F1" w:rsidRDefault="00C562E0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21A3">
              <w:rPr>
                <w:rFonts w:ascii="Times New Roman" w:hAnsi="Times New Roman" w:cs="Times New Roman"/>
              </w:rPr>
              <w:t>100mM</w:t>
            </w:r>
          </w:p>
        </w:tc>
        <w:tc>
          <w:tcPr>
            <w:tcW w:w="1260" w:type="dxa"/>
            <w:shd w:val="clear" w:color="auto" w:fill="auto"/>
          </w:tcPr>
          <w:p w14:paraId="201FDBE7" w14:textId="2E270D79" w:rsidR="00C562E0" w:rsidRPr="00664B5D" w:rsidRDefault="0066109F" w:rsidP="0066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 xml:space="preserve"> 229.2±2.5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170" w:type="dxa"/>
            <w:shd w:val="clear" w:color="auto" w:fill="auto"/>
          </w:tcPr>
          <w:p w14:paraId="0143FAEC" w14:textId="58651562" w:rsidR="00C562E0" w:rsidRPr="00916FAC" w:rsidRDefault="0059653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66.7±0.2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80" w:type="dxa"/>
            <w:shd w:val="clear" w:color="auto" w:fill="auto"/>
          </w:tcPr>
          <w:p w14:paraId="27FDE695" w14:textId="326EF49B" w:rsidR="00C562E0" w:rsidRPr="0041536F" w:rsidRDefault="006A0B7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1.16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2731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260" w:type="dxa"/>
            <w:shd w:val="clear" w:color="auto" w:fill="auto"/>
          </w:tcPr>
          <w:p w14:paraId="5283BA78" w14:textId="25E909E2" w:rsidR="00C562E0" w:rsidRPr="0041536F" w:rsidRDefault="00523AA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207.8±4.1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170" w:type="dxa"/>
            <w:shd w:val="clear" w:color="auto" w:fill="auto"/>
          </w:tcPr>
          <w:p w14:paraId="229578DB" w14:textId="39392F1C" w:rsidR="00C562E0" w:rsidRPr="0041536F" w:rsidRDefault="00B255E2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57.1±0.3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80" w:type="dxa"/>
            <w:shd w:val="clear" w:color="auto" w:fill="auto"/>
          </w:tcPr>
          <w:p w14:paraId="5B4A30E4" w14:textId="45E6757A" w:rsidR="00C562E0" w:rsidRPr="0041536F" w:rsidRDefault="0041536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1.67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±2501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440" w:type="dxa"/>
            <w:shd w:val="clear" w:color="auto" w:fill="auto"/>
          </w:tcPr>
          <w:p w14:paraId="484271AB" w14:textId="39FF162F" w:rsidR="00C562E0" w:rsidRPr="00FA4507" w:rsidRDefault="00FA4507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156.6±1.1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170" w:type="dxa"/>
            <w:shd w:val="clear" w:color="auto" w:fill="auto"/>
          </w:tcPr>
          <w:p w14:paraId="380F9AF7" w14:textId="1CCBF79E" w:rsidR="00C562E0" w:rsidRPr="006D26B6" w:rsidRDefault="006D26B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47.7±0.3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</w:tcPr>
          <w:p w14:paraId="49B8DA82" w14:textId="4E187569" w:rsidR="00C562E0" w:rsidRPr="00FC19B5" w:rsidRDefault="00FC19B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±1414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C562E0" w:rsidRPr="009279F1" w14:paraId="1B9BF964" w14:textId="77777777" w:rsidTr="00FC19B5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</w:tcPr>
          <w:p w14:paraId="4544B48B" w14:textId="746EB02E" w:rsidR="00C562E0" w:rsidRPr="009279F1" w:rsidRDefault="00C562E0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77CF170D" w14:textId="3062A2C4" w:rsidR="00C562E0" w:rsidRPr="009279F1" w:rsidRDefault="00C562E0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21A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5621A3">
              <w:rPr>
                <w:rFonts w:ascii="Times New Roman" w:hAnsi="Times New Roman" w:cs="Times New Roman"/>
              </w:rPr>
              <w:t>0mM</w:t>
            </w:r>
          </w:p>
        </w:tc>
        <w:tc>
          <w:tcPr>
            <w:tcW w:w="1260" w:type="dxa"/>
          </w:tcPr>
          <w:p w14:paraId="5EB456C4" w14:textId="728D3494" w:rsidR="00C562E0" w:rsidRPr="00664B5D" w:rsidRDefault="0066109F" w:rsidP="0066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 xml:space="preserve"> 192.1±3.4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170" w:type="dxa"/>
          </w:tcPr>
          <w:p w14:paraId="47717F95" w14:textId="302361A0" w:rsidR="00C562E0" w:rsidRPr="00916FAC" w:rsidRDefault="0059653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55.5±0.4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</w:tcPr>
          <w:p w14:paraId="683863EC" w14:textId="0E2953E4" w:rsidR="00C562E0" w:rsidRPr="0041536F" w:rsidRDefault="006A0B7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1288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260" w:type="dxa"/>
          </w:tcPr>
          <w:p w14:paraId="565E4B0C" w14:textId="782CFA2A" w:rsidR="00C562E0" w:rsidRPr="0041536F" w:rsidRDefault="00523AA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174.1±3.2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170" w:type="dxa"/>
          </w:tcPr>
          <w:p w14:paraId="7A71DDED" w14:textId="61D12993" w:rsidR="00C562E0" w:rsidRPr="0041536F" w:rsidRDefault="00B255E2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45.7±0.7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</w:tcPr>
          <w:p w14:paraId="7D5BD3BE" w14:textId="3535A08A" w:rsidR="00C562E0" w:rsidRPr="0041536F" w:rsidRDefault="0041536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1.46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±2351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440" w:type="dxa"/>
          </w:tcPr>
          <w:p w14:paraId="46D70999" w14:textId="0A02C9BE" w:rsidR="00C562E0" w:rsidRPr="00FA4507" w:rsidRDefault="00FA4507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144.1±3.6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170" w:type="dxa"/>
          </w:tcPr>
          <w:p w14:paraId="429809E0" w14:textId="57E7398B" w:rsidR="00C562E0" w:rsidRPr="006D26B6" w:rsidRDefault="006D26B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40.4±1.2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80" w:type="dxa"/>
          </w:tcPr>
          <w:p w14:paraId="5DBFA14D" w14:textId="1B5D0BF9" w:rsidR="00C562E0" w:rsidRPr="00FC19B5" w:rsidRDefault="00FC19B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0.97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±1029</w:t>
            </w:r>
            <w:r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C562E0" w:rsidRPr="009279F1" w14:paraId="251A6261" w14:textId="77777777" w:rsidTr="00FC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  <w:shd w:val="clear" w:color="auto" w:fill="auto"/>
          </w:tcPr>
          <w:p w14:paraId="49BB32D1" w14:textId="04646365" w:rsidR="00C562E0" w:rsidRPr="009279F1" w:rsidRDefault="00C562E0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2D994C53" w14:textId="530AFEBC" w:rsidR="00C562E0" w:rsidRPr="009279F1" w:rsidRDefault="00C562E0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621A3">
              <w:rPr>
                <w:rFonts w:ascii="Times New Roman" w:hAnsi="Times New Roman" w:cs="Times New Roman"/>
              </w:rPr>
              <w:t>00mM</w:t>
            </w:r>
          </w:p>
        </w:tc>
        <w:tc>
          <w:tcPr>
            <w:tcW w:w="1260" w:type="dxa"/>
            <w:shd w:val="clear" w:color="auto" w:fill="auto"/>
          </w:tcPr>
          <w:p w14:paraId="6D11E22B" w14:textId="2231FB94" w:rsidR="00C562E0" w:rsidRPr="00664B5D" w:rsidRDefault="0066109F" w:rsidP="0066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 xml:space="preserve"> 162.4±3.5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170" w:type="dxa"/>
            <w:shd w:val="clear" w:color="auto" w:fill="auto"/>
          </w:tcPr>
          <w:p w14:paraId="621E798A" w14:textId="4DF1A3B1" w:rsidR="00C562E0" w:rsidRPr="00916FAC" w:rsidRDefault="0059653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45.9±0</w:t>
            </w:r>
            <w:r w:rsidR="00E52D1F">
              <w:rPr>
                <w:rFonts w:ascii="Times New Roman" w:hAnsi="Times New Roman" w:cs="Times New Roman"/>
              </w:rPr>
              <w:t>.</w:t>
            </w:r>
            <w:r w:rsidRPr="0041536F">
              <w:rPr>
                <w:rFonts w:ascii="Times New Roman" w:hAnsi="Times New Roman" w:cs="Times New Roman"/>
              </w:rPr>
              <w:t>9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080" w:type="dxa"/>
            <w:shd w:val="clear" w:color="auto" w:fill="auto"/>
          </w:tcPr>
          <w:p w14:paraId="46298EF4" w14:textId="2BF21EE5" w:rsidR="00C562E0" w:rsidRPr="0041536F" w:rsidRDefault="006A0B7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0.86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3187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260" w:type="dxa"/>
            <w:shd w:val="clear" w:color="auto" w:fill="auto"/>
          </w:tcPr>
          <w:p w14:paraId="435E0F17" w14:textId="70862001" w:rsidR="00C562E0" w:rsidRPr="0041536F" w:rsidRDefault="00523AA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158.9±3.8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170" w:type="dxa"/>
            <w:shd w:val="clear" w:color="auto" w:fill="auto"/>
          </w:tcPr>
          <w:p w14:paraId="0A75C724" w14:textId="3034D587" w:rsidR="00C562E0" w:rsidRPr="0041536F" w:rsidRDefault="00B255E2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37.3±0.8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080" w:type="dxa"/>
            <w:shd w:val="clear" w:color="auto" w:fill="auto"/>
          </w:tcPr>
          <w:p w14:paraId="63656520" w14:textId="3B0D7C4E" w:rsidR="00C562E0" w:rsidRPr="0041536F" w:rsidRDefault="0041536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1.19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±2549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1440" w:type="dxa"/>
            <w:shd w:val="clear" w:color="auto" w:fill="auto"/>
          </w:tcPr>
          <w:p w14:paraId="43E56D8B" w14:textId="28022823" w:rsidR="00C562E0" w:rsidRPr="00FA4507" w:rsidRDefault="00FA4507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133.7±1.9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170" w:type="dxa"/>
            <w:shd w:val="clear" w:color="auto" w:fill="auto"/>
          </w:tcPr>
          <w:p w14:paraId="53A83D12" w14:textId="5C977ED5" w:rsidR="00C562E0" w:rsidRPr="006D26B6" w:rsidRDefault="006D26B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36.5±0.8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  <w:shd w:val="clear" w:color="auto" w:fill="auto"/>
          </w:tcPr>
          <w:p w14:paraId="783BB1A1" w14:textId="5BA1063A" w:rsidR="00C562E0" w:rsidRPr="00FC19B5" w:rsidRDefault="00FC19B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0.91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±583</w:t>
            </w:r>
            <w:r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394425" w:rsidRPr="009279F1" w14:paraId="1059F295" w14:textId="77777777" w:rsidTr="00FC19B5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 w:val="restart"/>
            <w:tcBorders>
              <w:top w:val="single" w:sz="4" w:space="0" w:color="auto"/>
            </w:tcBorders>
          </w:tcPr>
          <w:p w14:paraId="5A3FA4C1" w14:textId="77777777" w:rsidR="00394425" w:rsidRDefault="00394425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BCF32B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FF78D7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131F51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BF637B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586905" w14:textId="2A867D09" w:rsidR="000A67FD" w:rsidRPr="000A67FD" w:rsidRDefault="000A67FD" w:rsidP="00C562E0">
            <w:pPr>
              <w:jc w:val="center"/>
              <w:rPr>
                <w:rFonts w:ascii="Times New Roman" w:hAnsi="Times New Roman" w:cs="Times New Roman"/>
              </w:rPr>
            </w:pPr>
            <w:r w:rsidRPr="000A67FD">
              <w:rPr>
                <w:rFonts w:ascii="Times New Roman" w:hAnsi="Times New Roman" w:cs="Times New Roman"/>
              </w:rPr>
              <w:t>CIM-Bharat</w:t>
            </w:r>
          </w:p>
          <w:p w14:paraId="265A8CF8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47F705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4DC124DD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5165CFE9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19DAB91D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47D250B1" w14:textId="77777777" w:rsidR="000A67FD" w:rsidRDefault="000A67FD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003CE481" w14:textId="57960D9E" w:rsidR="000A67FD" w:rsidRPr="009279F1" w:rsidRDefault="000A67FD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3B16E45B" w14:textId="7FA88EB2" w:rsidR="00394425" w:rsidRPr="009279F1" w:rsidRDefault="0039442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621A3">
              <w:rPr>
                <w:rFonts w:ascii="Times New Roman" w:hAnsi="Times New Roman" w:cs="Times New Roman"/>
              </w:rPr>
              <w:t>Control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8435970" w14:textId="1DD44F3A" w:rsidR="00394425" w:rsidRPr="00664B5D" w:rsidRDefault="0066109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297.6±7.7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4ACB18DF" w14:textId="1A1BCF97" w:rsidR="00394425" w:rsidRPr="00916FAC" w:rsidRDefault="0059653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76.7±1.2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C85EE2A" w14:textId="0EC90317" w:rsidR="00394425" w:rsidRPr="0041536F" w:rsidRDefault="006A0B7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1.34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1208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690EA236" w14:textId="6486C537" w:rsidR="00394425" w:rsidRPr="0041536F" w:rsidRDefault="00523AA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261.7±3.6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7171F39D" w14:textId="75F06FCF" w:rsidR="00394425" w:rsidRPr="0041536F" w:rsidRDefault="00B255E2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68.6±0.7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3B9BD3DC" w14:textId="0F669042" w:rsidR="00394425" w:rsidRPr="0041536F" w:rsidRDefault="0041536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2.21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±2217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41B6248" w14:textId="75CA7D56" w:rsidR="00394425" w:rsidRPr="00FA4507" w:rsidRDefault="00FA4507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182.4±1.2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09964950" w14:textId="3AE99C74" w:rsidR="00394425" w:rsidRPr="006D26B6" w:rsidRDefault="006D26B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52.3±0.6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5873DC7" w14:textId="4B78D6CE" w:rsidR="00394425" w:rsidRPr="00FC19B5" w:rsidRDefault="00FC19B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1.27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±678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394425" w:rsidRPr="009279F1" w14:paraId="1F1D0D7D" w14:textId="77777777" w:rsidTr="00FC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  <w:shd w:val="clear" w:color="auto" w:fill="auto"/>
          </w:tcPr>
          <w:p w14:paraId="03802F87" w14:textId="77777777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67ABF681" w14:textId="389B28F0" w:rsidR="00394425" w:rsidRPr="005621A3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1A3">
              <w:rPr>
                <w:rFonts w:ascii="Times New Roman" w:hAnsi="Times New Roman" w:cs="Times New Roman"/>
              </w:rPr>
              <w:t>50mM</w:t>
            </w:r>
          </w:p>
        </w:tc>
        <w:tc>
          <w:tcPr>
            <w:tcW w:w="1260" w:type="dxa"/>
            <w:shd w:val="clear" w:color="auto" w:fill="auto"/>
          </w:tcPr>
          <w:p w14:paraId="4B1C9000" w14:textId="1A71E113" w:rsidR="00394425" w:rsidRPr="00664B5D" w:rsidRDefault="0066109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278.3±5.2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170" w:type="dxa"/>
            <w:shd w:val="clear" w:color="auto" w:fill="auto"/>
          </w:tcPr>
          <w:p w14:paraId="21CD2160" w14:textId="4F80C53F" w:rsidR="00394425" w:rsidRPr="00916FAC" w:rsidRDefault="0059653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74.9±0.3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80" w:type="dxa"/>
            <w:shd w:val="clear" w:color="auto" w:fill="auto"/>
          </w:tcPr>
          <w:p w14:paraId="55861D64" w14:textId="7A09BDDF" w:rsidR="00394425" w:rsidRPr="0041536F" w:rsidRDefault="006A0B7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1.27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1881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1260" w:type="dxa"/>
            <w:shd w:val="clear" w:color="auto" w:fill="auto"/>
          </w:tcPr>
          <w:p w14:paraId="1522640A" w14:textId="2148BCC1" w:rsidR="00394425" w:rsidRPr="0041536F" w:rsidRDefault="00523AA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241.3±5.1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170" w:type="dxa"/>
            <w:shd w:val="clear" w:color="auto" w:fill="auto"/>
          </w:tcPr>
          <w:p w14:paraId="63649DE3" w14:textId="23FE5B40" w:rsidR="00394425" w:rsidRPr="0041536F" w:rsidRDefault="00B255E2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62.8±0.3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</w:tcPr>
          <w:p w14:paraId="2609E788" w14:textId="6CB8F83C" w:rsidR="00394425" w:rsidRPr="0041536F" w:rsidRDefault="0041536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1.94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±1077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b</w:t>
            </w:r>
          </w:p>
        </w:tc>
        <w:tc>
          <w:tcPr>
            <w:tcW w:w="1440" w:type="dxa"/>
            <w:shd w:val="clear" w:color="auto" w:fill="auto"/>
          </w:tcPr>
          <w:p w14:paraId="65040C9E" w14:textId="7437360A" w:rsidR="00394425" w:rsidRPr="00FA4507" w:rsidRDefault="00FA4507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171.3±2.4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170" w:type="dxa"/>
            <w:shd w:val="clear" w:color="auto" w:fill="auto"/>
          </w:tcPr>
          <w:p w14:paraId="6764FCC9" w14:textId="2F23D746" w:rsidR="00394425" w:rsidRPr="006D26B6" w:rsidRDefault="006D26B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48.7±0.5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  <w:shd w:val="clear" w:color="auto" w:fill="auto"/>
          </w:tcPr>
          <w:p w14:paraId="2842A0BC" w14:textId="75D580B6" w:rsidR="00394425" w:rsidRPr="00FC19B5" w:rsidRDefault="00FC19B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1.21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±1805</w:t>
            </w:r>
            <w:r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394425" w:rsidRPr="009279F1" w14:paraId="4E983B47" w14:textId="77777777" w:rsidTr="00FC19B5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</w:tcPr>
          <w:p w14:paraId="782F6C72" w14:textId="77777777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14:paraId="4E604D32" w14:textId="4126FB78" w:rsidR="00394425" w:rsidRPr="005621A3" w:rsidRDefault="0039442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1A3">
              <w:rPr>
                <w:rFonts w:ascii="Times New Roman" w:hAnsi="Times New Roman" w:cs="Times New Roman"/>
              </w:rPr>
              <w:t>100mM</w:t>
            </w:r>
          </w:p>
        </w:tc>
        <w:tc>
          <w:tcPr>
            <w:tcW w:w="1260" w:type="dxa"/>
          </w:tcPr>
          <w:p w14:paraId="5F7E53B3" w14:textId="4E6BD908" w:rsidR="00394425" w:rsidRPr="00664B5D" w:rsidRDefault="0066109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244.6±4.3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170" w:type="dxa"/>
          </w:tcPr>
          <w:p w14:paraId="0C5DE062" w14:textId="78B8401E" w:rsidR="00394425" w:rsidRPr="00916FAC" w:rsidRDefault="0059653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63.4±0.4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080" w:type="dxa"/>
          </w:tcPr>
          <w:p w14:paraId="0875C7BA" w14:textId="22330C05" w:rsidR="00394425" w:rsidRPr="0041536F" w:rsidRDefault="006A0B7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1.08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1720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260" w:type="dxa"/>
          </w:tcPr>
          <w:p w14:paraId="297BDFEC" w14:textId="7E7DEF8F" w:rsidR="00394425" w:rsidRPr="0041536F" w:rsidRDefault="00523AA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215.4±2.9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170" w:type="dxa"/>
          </w:tcPr>
          <w:p w14:paraId="104A20CD" w14:textId="6FFF743F" w:rsidR="00394425" w:rsidRPr="0041536F" w:rsidRDefault="00B255E2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53.5±0.7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80" w:type="dxa"/>
          </w:tcPr>
          <w:p w14:paraId="06D91791" w14:textId="0F1801D9" w:rsidR="00394425" w:rsidRPr="0041536F" w:rsidRDefault="0041536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1.75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±1019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c</w:t>
            </w:r>
          </w:p>
        </w:tc>
        <w:tc>
          <w:tcPr>
            <w:tcW w:w="1440" w:type="dxa"/>
          </w:tcPr>
          <w:p w14:paraId="5169C6E7" w14:textId="052109C2" w:rsidR="00394425" w:rsidRPr="00FA4507" w:rsidRDefault="00FA4507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152.8±1.1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170" w:type="dxa"/>
          </w:tcPr>
          <w:p w14:paraId="620072B8" w14:textId="0D0656B3" w:rsidR="00394425" w:rsidRPr="006D26B6" w:rsidRDefault="006D26B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41.8±0.5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80" w:type="dxa"/>
          </w:tcPr>
          <w:p w14:paraId="463DDEC6" w14:textId="1AB7CB31" w:rsidR="00394425" w:rsidRPr="00FC19B5" w:rsidRDefault="00FC19B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1.16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±1280</w:t>
            </w:r>
            <w:r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394425" w:rsidRPr="009279F1" w14:paraId="45AB4021" w14:textId="77777777" w:rsidTr="00FC1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  <w:shd w:val="clear" w:color="auto" w:fill="auto"/>
          </w:tcPr>
          <w:p w14:paraId="19BDAD1A" w14:textId="77777777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1CA68E79" w14:textId="55C80143" w:rsidR="00394425" w:rsidRPr="005621A3" w:rsidRDefault="0039442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621A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5621A3">
              <w:rPr>
                <w:rFonts w:ascii="Times New Roman" w:hAnsi="Times New Roman" w:cs="Times New Roman"/>
              </w:rPr>
              <w:t>0mM</w:t>
            </w:r>
          </w:p>
        </w:tc>
        <w:tc>
          <w:tcPr>
            <w:tcW w:w="1260" w:type="dxa"/>
            <w:shd w:val="clear" w:color="auto" w:fill="auto"/>
          </w:tcPr>
          <w:p w14:paraId="3CB46B22" w14:textId="15AAA440" w:rsidR="00394425" w:rsidRPr="00664B5D" w:rsidRDefault="0066109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206.1±2.3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170" w:type="dxa"/>
            <w:shd w:val="clear" w:color="auto" w:fill="auto"/>
          </w:tcPr>
          <w:p w14:paraId="707ED383" w14:textId="72BDDC45" w:rsidR="00394425" w:rsidRPr="00916FAC" w:rsidRDefault="0059653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55.4±0.1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080" w:type="dxa"/>
            <w:shd w:val="clear" w:color="auto" w:fill="auto"/>
          </w:tcPr>
          <w:p w14:paraId="4C853277" w14:textId="11B61FCF" w:rsidR="00394425" w:rsidRPr="0041536F" w:rsidRDefault="006A0B7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0.96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1067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260" w:type="dxa"/>
            <w:shd w:val="clear" w:color="auto" w:fill="auto"/>
          </w:tcPr>
          <w:p w14:paraId="2CEDCC09" w14:textId="1EF5482B" w:rsidR="00394425" w:rsidRPr="0041536F" w:rsidRDefault="00523AAE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1536F">
              <w:rPr>
                <w:rFonts w:ascii="Times New Roman" w:hAnsi="Times New Roman" w:cs="Times New Roman"/>
              </w:rPr>
              <w:t>174.6±3.3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170" w:type="dxa"/>
            <w:shd w:val="clear" w:color="auto" w:fill="auto"/>
          </w:tcPr>
          <w:p w14:paraId="39B92FB7" w14:textId="1CFDA217" w:rsidR="00394425" w:rsidRPr="0041536F" w:rsidRDefault="00B255E2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46.5±0.5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  <w:shd w:val="clear" w:color="auto" w:fill="auto"/>
          </w:tcPr>
          <w:p w14:paraId="10684D09" w14:textId="270B929D" w:rsidR="00394425" w:rsidRPr="0041536F" w:rsidRDefault="0041536F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1.51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±2690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d</w:t>
            </w:r>
          </w:p>
        </w:tc>
        <w:tc>
          <w:tcPr>
            <w:tcW w:w="1440" w:type="dxa"/>
            <w:shd w:val="clear" w:color="auto" w:fill="auto"/>
          </w:tcPr>
          <w:p w14:paraId="0C6005AC" w14:textId="5F800F26" w:rsidR="00394425" w:rsidRPr="00FA4507" w:rsidRDefault="00FA4507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FA4507">
              <w:rPr>
                <w:rFonts w:ascii="Times New Roman" w:hAnsi="Times New Roman" w:cs="Times New Roman"/>
              </w:rPr>
              <w:t>140.6±3.3</w:t>
            </w:r>
            <w:r w:rsidRPr="00FA4507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170" w:type="dxa"/>
            <w:shd w:val="clear" w:color="auto" w:fill="auto"/>
          </w:tcPr>
          <w:p w14:paraId="5AC66230" w14:textId="4738C254" w:rsidR="00394425" w:rsidRPr="006D26B6" w:rsidRDefault="006D26B6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35.2±0.6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  <w:shd w:val="clear" w:color="auto" w:fill="auto"/>
          </w:tcPr>
          <w:p w14:paraId="07B1A8F4" w14:textId="17FAE10F" w:rsidR="00394425" w:rsidRPr="00FC19B5" w:rsidRDefault="00FC19B5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0.94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±1157</w:t>
            </w:r>
            <w:r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</w:tr>
      <w:tr w:rsidR="00394425" w:rsidRPr="009279F1" w14:paraId="5F1287B5" w14:textId="77777777" w:rsidTr="009723AB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Merge/>
            <w:tcBorders>
              <w:bottom w:val="single" w:sz="4" w:space="0" w:color="auto"/>
            </w:tcBorders>
          </w:tcPr>
          <w:p w14:paraId="6041DF8D" w14:textId="77777777" w:rsidR="00394425" w:rsidRPr="009279F1" w:rsidRDefault="00394425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A2A167D" w14:textId="64ED22F0" w:rsidR="00394425" w:rsidRPr="005621A3" w:rsidRDefault="0039442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621A3">
              <w:rPr>
                <w:rFonts w:ascii="Times New Roman" w:hAnsi="Times New Roman" w:cs="Times New Roman"/>
              </w:rPr>
              <w:t>00mM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BAD9354" w14:textId="368E8C57" w:rsidR="00394425" w:rsidRPr="00664B5D" w:rsidRDefault="0066109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177.3±3.2</w:t>
            </w:r>
            <w:r w:rsidR="00664B5D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CF9AFCA" w14:textId="6CE044D7" w:rsidR="00394425" w:rsidRPr="00916FAC" w:rsidRDefault="0059653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39.6±1.1</w:t>
            </w:r>
            <w:r w:rsidR="00916FAC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1D9D404" w14:textId="6D6B36D0" w:rsidR="00394425" w:rsidRPr="0041536F" w:rsidRDefault="006A0B7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0.75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</w:t>
            </w:r>
            <w:r w:rsidR="00A16CF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1593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CA76C34" w14:textId="42DE666C" w:rsidR="00394425" w:rsidRPr="0041536F" w:rsidRDefault="00523AAE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149.2±3.4</w:t>
            </w:r>
            <w:r w:rsidR="00BC58E7" w:rsidRPr="0041536F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DEEDD10" w14:textId="3976E6D5" w:rsidR="00394425" w:rsidRPr="0041536F" w:rsidRDefault="00B255E2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34.8±0.2</w:t>
            </w:r>
            <w:r w:rsidRPr="0041536F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FA35DF1" w14:textId="02044E08" w:rsidR="00394425" w:rsidRPr="0041536F" w:rsidRDefault="0041536F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41536F">
              <w:rPr>
                <w:rFonts w:ascii="Times New Roman" w:hAnsi="Times New Roman" w:cs="Times New Roman"/>
              </w:rPr>
              <w:t>1.22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±2135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e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957CA0E" w14:textId="4ED1FD12" w:rsidR="00394425" w:rsidRPr="00FA4507" w:rsidRDefault="00FA4507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126.7±2.4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7EF5D51" w14:textId="1A510825" w:rsidR="00394425" w:rsidRPr="006D26B6" w:rsidRDefault="006D26B6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 w:rsidRPr="006D26B6">
              <w:rPr>
                <w:rFonts w:ascii="Times New Roman" w:hAnsi="Times New Roman" w:cs="Times New Roman"/>
              </w:rPr>
              <w:t>28.4±0.7</w:t>
            </w:r>
            <w:r w:rsidRPr="006D26B6"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DBCB48" w14:textId="0E98B027" w:rsidR="00394425" w:rsidRPr="00FC19B5" w:rsidRDefault="00FC19B5" w:rsidP="00C562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0.89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×10</w:t>
            </w:r>
            <w:r w:rsidRPr="0041536F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5</w:t>
            </w:r>
            <w:r>
              <w:rPr>
                <w:rFonts w:ascii="Times New Roman" w:hAnsi="Times New Roman" w:cs="Times New Roman"/>
              </w:rPr>
              <w:t>±1772</w:t>
            </w:r>
            <w:r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</w:tr>
      <w:tr w:rsidR="00C20896" w:rsidRPr="009279F1" w14:paraId="1C9C9502" w14:textId="77777777" w:rsidTr="00972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E208E02" w14:textId="77777777" w:rsidR="00C20896" w:rsidRDefault="00C20896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231B6D8F" w14:textId="77777777" w:rsidR="009723AB" w:rsidRDefault="009723AB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42C3C137" w14:textId="77777777" w:rsidR="009723AB" w:rsidRPr="00B57D45" w:rsidRDefault="009723AB" w:rsidP="009723AB">
            <w:pPr>
              <w:jc w:val="both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Two-way Anova</w:t>
            </w:r>
          </w:p>
          <w:p w14:paraId="2DE5E82F" w14:textId="77777777" w:rsidR="009723AB" w:rsidRDefault="009723AB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3FE802E4" w14:textId="77777777" w:rsidR="009723AB" w:rsidRDefault="009723AB" w:rsidP="00C562E0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  <w:p w14:paraId="0AD73981" w14:textId="77777777" w:rsidR="009723AB" w:rsidRPr="009279F1" w:rsidRDefault="009723AB" w:rsidP="00C562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E32E4B2" w14:textId="77777777" w:rsidR="009723AB" w:rsidRPr="00B57D45" w:rsidRDefault="009723AB" w:rsidP="009723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Salinity</w:t>
            </w:r>
          </w:p>
          <w:p w14:paraId="317C61B3" w14:textId="77777777" w:rsidR="009723AB" w:rsidRPr="00B57D45" w:rsidRDefault="009723AB" w:rsidP="009723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BBCCC33" w14:textId="77777777" w:rsidR="009723AB" w:rsidRPr="00B57D45" w:rsidRDefault="009723AB" w:rsidP="009723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Cultivar</w:t>
            </w:r>
          </w:p>
          <w:p w14:paraId="64F26E88" w14:textId="77777777" w:rsidR="009723AB" w:rsidRPr="00B57D45" w:rsidRDefault="009723AB" w:rsidP="009723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DC5C5BA" w14:textId="4387457A" w:rsidR="00C20896" w:rsidRDefault="009723AB" w:rsidP="009723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57D45">
              <w:rPr>
                <w:rFonts w:ascii="Times New Roman" w:hAnsi="Times New Roman" w:cs="Times New Roman"/>
              </w:rPr>
              <w:t>Salinity</w:t>
            </w:r>
            <w:r w:rsidRPr="00B57D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× </w:t>
            </w:r>
            <w:r w:rsidRPr="00B57D45">
              <w:rPr>
                <w:rFonts w:ascii="Times New Roman" w:hAnsi="Times New Roman" w:cs="Times New Roman"/>
                <w:sz w:val="24"/>
                <w:szCs w:val="24"/>
              </w:rPr>
              <w:t>Cultivar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F22D607" w14:textId="77777777" w:rsidR="00C2089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3672B505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82CAC98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181E5AD8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73F75CB" w14:textId="2A514198" w:rsidR="009723AB" w:rsidRPr="0041536F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2AF9802" w14:textId="77777777" w:rsidR="00C2089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58C37C6F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CC3885D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3EF29163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896C516" w14:textId="28D6EAA3" w:rsidR="009723AB" w:rsidRPr="0041536F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F58B10D" w14:textId="77777777" w:rsidR="00C2089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6887B611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3440D2E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0D33744F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B13BCC0" w14:textId="7CE5AD21" w:rsidR="009723AB" w:rsidRPr="0041536F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98B6DBB" w14:textId="77777777" w:rsidR="00C2089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3DBE16D8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550A1E3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</w:p>
          <w:p w14:paraId="1632637D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F3CF0D6" w14:textId="1E973B80" w:rsidR="009723AB" w:rsidRPr="0041536F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FE6F950" w14:textId="77777777" w:rsidR="00C2089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5F552A24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1F651355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2CBCCB56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FF00879" w14:textId="38C0AF46" w:rsidR="009723AB" w:rsidRPr="0041536F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97301EF" w14:textId="77777777" w:rsidR="00C2089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62F42626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7B64FA77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7A39E824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681F5C8" w14:textId="78199C37" w:rsidR="009723AB" w:rsidRPr="0041536F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D0428A2" w14:textId="77777777" w:rsidR="00C2089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5DAACEE6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5A65EC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  <w:p w14:paraId="7B3390EC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BEBBD2" w14:textId="64D5B385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5E09C7A" w14:textId="77777777" w:rsidR="00C2089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652C1826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4E2B8632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75B48257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5A3829AD" w14:textId="79E55965" w:rsidR="009723AB" w:rsidRPr="006D26B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3D6F0EB" w14:textId="77777777" w:rsidR="00C20896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6D18536C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03F6509E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  <w:p w14:paraId="035F0FF2" w14:textId="77777777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7A3A924" w14:textId="04DDC66F" w:rsidR="009723AB" w:rsidRDefault="009723AB" w:rsidP="00C562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***</w:t>
            </w:r>
          </w:p>
        </w:tc>
      </w:tr>
    </w:tbl>
    <w:p w14:paraId="3933D64B" w14:textId="77777777" w:rsidR="00654C85" w:rsidRDefault="00654C85" w:rsidP="00C562E0">
      <w:pPr>
        <w:jc w:val="center"/>
      </w:pPr>
    </w:p>
    <w:p w14:paraId="5D113400" w14:textId="77777777" w:rsidR="00654C85" w:rsidRDefault="00654C85"/>
    <w:p w14:paraId="3A40DFDC" w14:textId="77777777" w:rsidR="00684625" w:rsidRDefault="00684625" w:rsidP="00654C85">
      <w:pPr>
        <w:jc w:val="both"/>
        <w:rPr>
          <w:rFonts w:ascii="Times New Roman" w:hAnsi="Times New Roman" w:cs="Times New Roman"/>
          <w:b/>
          <w:bCs/>
        </w:rPr>
        <w:sectPr w:rsidR="00684625" w:rsidSect="0068462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0777A1C" w14:textId="77777777" w:rsidR="00A56A91" w:rsidRDefault="00A56A91" w:rsidP="00654C8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718144" behindDoc="0" locked="0" layoutInCell="1" allowOverlap="1" wp14:anchorId="5F1CD9AE" wp14:editId="29D6FC5C">
                <wp:simplePos x="0" y="0"/>
                <wp:positionH relativeFrom="column">
                  <wp:posOffset>-174694</wp:posOffset>
                </wp:positionH>
                <wp:positionV relativeFrom="paragraph">
                  <wp:posOffset>0</wp:posOffset>
                </wp:positionV>
                <wp:extent cx="8161020" cy="3985260"/>
                <wp:effectExtent l="0" t="0" r="0" b="0"/>
                <wp:wrapTopAndBottom/>
                <wp:docPr id="8629814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1020" cy="3985260"/>
                          <a:chOff x="0" y="0"/>
                          <a:chExt cx="7073265" cy="2976245"/>
                        </a:xfrm>
                      </wpg:grpSpPr>
                      <pic:pic xmlns:pic="http://schemas.openxmlformats.org/drawingml/2006/picture">
                        <pic:nvPicPr>
                          <pic:cNvPr id="999217127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8" t="2878" r="4024" b="3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3265" cy="2976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240532918" name="Text Box 6"/>
                        <wps:cNvSpPr txBox="1"/>
                        <wps:spPr>
                          <a:xfrm>
                            <a:off x="317500" y="76200"/>
                            <a:ext cx="414655" cy="217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366FDD" w14:textId="77777777" w:rsidR="00654C85" w:rsidRPr="00654C85" w:rsidRDefault="00654C85" w:rsidP="00654C85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654C85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1CD9AE" id="Group 5" o:spid="_x0000_s1026" style="position:absolute;left:0;text-align:left;margin-left:-13.75pt;margin-top:0;width:642.6pt;height:313.8pt;z-index:251718144;mso-width-relative:margin;mso-height-relative:margin" coordsize="70732,29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width:70732;height:29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">
                  <v:imagedata r:id="rId11" o:title="" croptop="1886f" cropbottom="2311f" cropleft="2581f" cropright="2637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3175;top:762;width:4146;height:2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" filled="f" stroked="f">
                  <v:textbox>
                    <w:txbxContent>
                      <w:p w14:paraId="20366FDD" w14:textId="77777777" w:rsidR="00654C85" w:rsidRPr="00654C85" w:rsidRDefault="00654C85" w:rsidP="00654C85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654C85">
                          <w:rPr>
                            <w:rFonts w:ascii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>(A)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027090C9" w14:textId="0A670DDB" w:rsidR="00A56A91" w:rsidRPr="009C45BB" w:rsidRDefault="00A56A91" w:rsidP="00A56A91">
      <w:pPr>
        <w:jc w:val="both"/>
        <w:rPr>
          <w:rFonts w:ascii="Times New Roman" w:hAnsi="Times New Roman" w:cs="Times New Roman"/>
          <w:b/>
          <w:bCs/>
        </w:rPr>
      </w:pPr>
      <w:r w:rsidRPr="009C45BB">
        <w:rPr>
          <w:rFonts w:ascii="Times New Roman" w:hAnsi="Times New Roman" w:cs="Times New Roman"/>
          <w:b/>
          <w:bCs/>
        </w:rPr>
        <w:t xml:space="preserve">Figure S2. </w:t>
      </w:r>
      <w:r w:rsidRPr="009C45BB">
        <w:rPr>
          <w:rFonts w:ascii="Times New Roman" w:hAnsi="Times New Roman" w:cs="Times New Roman"/>
        </w:rPr>
        <w:t xml:space="preserve">Salinity-induced changes in ionic homeostasis in </w:t>
      </w:r>
      <w:r w:rsidRPr="009C45BB">
        <w:rPr>
          <w:rFonts w:ascii="Times New Roman" w:hAnsi="Times New Roman" w:cs="Times New Roman"/>
          <w:i/>
          <w:iCs/>
        </w:rPr>
        <w:t>Pelargonium graveolens</w:t>
      </w:r>
      <w:r w:rsidRPr="009C45BB">
        <w:rPr>
          <w:rFonts w:ascii="Times New Roman" w:hAnsi="Times New Roman" w:cs="Times New Roman"/>
        </w:rPr>
        <w:t xml:space="preserve"> under 0–200 mM NaCl. (A) K⁺, Na⁺, and K⁺/Na⁺ ratio showing cultivar-dependent ionic</w:t>
      </w:r>
      <w:r w:rsidRPr="009C45BB">
        <w:rPr>
          <w:rFonts w:ascii="Times New Roman" w:hAnsi="Times New Roman" w:cs="Times New Roman"/>
          <w:b/>
          <w:bCs/>
        </w:rPr>
        <w:t xml:space="preserve"> </w:t>
      </w:r>
      <w:r w:rsidR="009C45BB">
        <w:rPr>
          <w:rFonts w:ascii="Times New Roman" w:hAnsi="Times New Roman" w:cs="Times New Roman"/>
        </w:rPr>
        <w:t xml:space="preserve">regulation. </w:t>
      </w:r>
      <w:r w:rsidR="009C45BB" w:rsidRPr="009C45BB">
        <w:rPr>
          <w:rFonts w:ascii="Times New Roman" w:hAnsi="Times New Roman" w:cs="Times New Roman"/>
          <w:highlight w:val="yellow"/>
        </w:rPr>
        <w:t>Values are presented as mean ± SE (n = 5). Within each cultivar, means followed by different superscript letters (a–e) differ significantly among treatments (Duncan’s multiple range test, p &lt; 0.05).</w:t>
      </w:r>
      <w:r w:rsidR="009C45BB" w:rsidRPr="009C45BB">
        <w:rPr>
          <w:rFonts w:ascii="Times New Roman" w:hAnsi="Times New Roman" w:cs="Times New Roman"/>
        </w:rPr>
        <w:t xml:space="preserve"> </w:t>
      </w:r>
    </w:p>
    <w:p w14:paraId="05625750" w14:textId="77777777" w:rsidR="00A56A91" w:rsidRPr="009C45BB" w:rsidRDefault="00A56A91" w:rsidP="00A56A91">
      <w:pPr>
        <w:rPr>
          <w:rFonts w:ascii="Times New Roman" w:hAnsi="Times New Roman" w:cs="Times New Roman"/>
          <w:b/>
          <w:bCs/>
        </w:rPr>
      </w:pPr>
    </w:p>
    <w:p w14:paraId="5D7C3E58" w14:textId="77777777" w:rsidR="00A56A91" w:rsidRDefault="00A56A91" w:rsidP="00A56A91">
      <w:pPr>
        <w:rPr>
          <w:rFonts w:ascii="Times New Roman" w:hAnsi="Times New Roman" w:cs="Times New Roman"/>
          <w:b/>
          <w:bCs/>
        </w:rPr>
      </w:pPr>
    </w:p>
    <w:p w14:paraId="7ACDD64A" w14:textId="77777777" w:rsidR="00A56A91" w:rsidRPr="00A56A91" w:rsidRDefault="00A56A91" w:rsidP="00A56A91">
      <w:pPr>
        <w:rPr>
          <w:rFonts w:ascii="Times New Roman" w:hAnsi="Times New Roman" w:cs="Times New Roman"/>
        </w:rPr>
        <w:sectPr w:rsidR="00A56A91" w:rsidRPr="00A56A91" w:rsidSect="0068462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36CB4BA" w14:textId="23E400EA" w:rsidR="000A67FD" w:rsidRDefault="000A67FD"/>
    <w:p w14:paraId="7D03E599" w14:textId="77777777" w:rsidR="000A67FD" w:rsidRDefault="000A67FD">
      <w:r>
        <w:br w:type="page"/>
      </w:r>
    </w:p>
    <w:sectPr w:rsidR="000A67FD" w:rsidSect="006846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B0EEA" w14:textId="77777777" w:rsidR="00727078" w:rsidRDefault="00727078" w:rsidP="00523AAE">
      <w:pPr>
        <w:spacing w:after="0" w:line="240" w:lineRule="auto"/>
      </w:pPr>
      <w:r>
        <w:separator/>
      </w:r>
    </w:p>
  </w:endnote>
  <w:endnote w:type="continuationSeparator" w:id="0">
    <w:p w14:paraId="6665E7C3" w14:textId="77777777" w:rsidR="00727078" w:rsidRDefault="00727078" w:rsidP="00523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63CC6" w14:textId="77777777" w:rsidR="00727078" w:rsidRDefault="00727078" w:rsidP="00523AAE">
      <w:pPr>
        <w:spacing w:after="0" w:line="240" w:lineRule="auto"/>
      </w:pPr>
      <w:r>
        <w:separator/>
      </w:r>
    </w:p>
  </w:footnote>
  <w:footnote w:type="continuationSeparator" w:id="0">
    <w:p w14:paraId="35B55E82" w14:textId="77777777" w:rsidR="00727078" w:rsidRDefault="00727078" w:rsidP="00523A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tyleGuidePreference" w:val="-1"/>
    <w:docVar w:name="TrinkaDocId" w:val="46b3ccd0-90bb-4d97-84a3-48652a116c2b"/>
  </w:docVars>
  <w:rsids>
    <w:rsidRoot w:val="00D06208"/>
    <w:rsid w:val="00022DEF"/>
    <w:rsid w:val="00067DC2"/>
    <w:rsid w:val="00083EE3"/>
    <w:rsid w:val="000A67FD"/>
    <w:rsid w:val="000C5E6D"/>
    <w:rsid w:val="00114059"/>
    <w:rsid w:val="0012212B"/>
    <w:rsid w:val="001F2C8B"/>
    <w:rsid w:val="00205853"/>
    <w:rsid w:val="0024492F"/>
    <w:rsid w:val="00276E7B"/>
    <w:rsid w:val="002D5BAD"/>
    <w:rsid w:val="00347371"/>
    <w:rsid w:val="00394425"/>
    <w:rsid w:val="003E0514"/>
    <w:rsid w:val="00411689"/>
    <w:rsid w:val="0041536F"/>
    <w:rsid w:val="0041728E"/>
    <w:rsid w:val="004603C0"/>
    <w:rsid w:val="00467D15"/>
    <w:rsid w:val="004A5620"/>
    <w:rsid w:val="004A79C5"/>
    <w:rsid w:val="00523AAE"/>
    <w:rsid w:val="00555E88"/>
    <w:rsid w:val="00567B61"/>
    <w:rsid w:val="005802E5"/>
    <w:rsid w:val="00587EF1"/>
    <w:rsid w:val="00596536"/>
    <w:rsid w:val="005F33AA"/>
    <w:rsid w:val="00654C85"/>
    <w:rsid w:val="0066109F"/>
    <w:rsid w:val="00664B5D"/>
    <w:rsid w:val="00684625"/>
    <w:rsid w:val="006A0B7F"/>
    <w:rsid w:val="006D16CE"/>
    <w:rsid w:val="006D26B6"/>
    <w:rsid w:val="006D6F00"/>
    <w:rsid w:val="00727078"/>
    <w:rsid w:val="00766CDF"/>
    <w:rsid w:val="00796EC3"/>
    <w:rsid w:val="007A4B0D"/>
    <w:rsid w:val="007B3FDC"/>
    <w:rsid w:val="007C1F3B"/>
    <w:rsid w:val="007F51C2"/>
    <w:rsid w:val="00854010"/>
    <w:rsid w:val="0089577F"/>
    <w:rsid w:val="00900367"/>
    <w:rsid w:val="00904240"/>
    <w:rsid w:val="0090737A"/>
    <w:rsid w:val="00916FAC"/>
    <w:rsid w:val="009315E9"/>
    <w:rsid w:val="00964BF3"/>
    <w:rsid w:val="009723AB"/>
    <w:rsid w:val="009B0205"/>
    <w:rsid w:val="009C45BB"/>
    <w:rsid w:val="009D4D9F"/>
    <w:rsid w:val="009E4248"/>
    <w:rsid w:val="009F0088"/>
    <w:rsid w:val="009F12F3"/>
    <w:rsid w:val="00A16CF0"/>
    <w:rsid w:val="00A2203E"/>
    <w:rsid w:val="00A52816"/>
    <w:rsid w:val="00A56A91"/>
    <w:rsid w:val="00AE5320"/>
    <w:rsid w:val="00B255E2"/>
    <w:rsid w:val="00B30F41"/>
    <w:rsid w:val="00B57D45"/>
    <w:rsid w:val="00B8715F"/>
    <w:rsid w:val="00BC58E7"/>
    <w:rsid w:val="00C20896"/>
    <w:rsid w:val="00C35D32"/>
    <w:rsid w:val="00C562E0"/>
    <w:rsid w:val="00C80164"/>
    <w:rsid w:val="00C85350"/>
    <w:rsid w:val="00C91E12"/>
    <w:rsid w:val="00D06208"/>
    <w:rsid w:val="00D13341"/>
    <w:rsid w:val="00DF3035"/>
    <w:rsid w:val="00E52D1F"/>
    <w:rsid w:val="00E958E6"/>
    <w:rsid w:val="00EB2203"/>
    <w:rsid w:val="00EC27C8"/>
    <w:rsid w:val="00ED2656"/>
    <w:rsid w:val="00F15C36"/>
    <w:rsid w:val="00F278CD"/>
    <w:rsid w:val="00FA4507"/>
    <w:rsid w:val="00FB0714"/>
    <w:rsid w:val="00FB4867"/>
    <w:rsid w:val="00FC16B5"/>
    <w:rsid w:val="00FC19B5"/>
    <w:rsid w:val="00FF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7C9EB"/>
  <w15:chartTrackingRefBased/>
  <w15:docId w15:val="{7AD17E0F-1987-416E-9F7D-F3EB8391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208"/>
  </w:style>
  <w:style w:type="paragraph" w:styleId="Heading1">
    <w:name w:val="heading 1"/>
    <w:basedOn w:val="Normal"/>
    <w:next w:val="Normal"/>
    <w:link w:val="Heading1Char"/>
    <w:uiPriority w:val="9"/>
    <w:qFormat/>
    <w:rsid w:val="00D06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620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20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20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2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620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20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20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2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2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20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20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20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208"/>
    <w:rPr>
      <w:b/>
      <w:bCs/>
      <w:smallCaps/>
      <w:color w:val="365F91" w:themeColor="accent1" w:themeShade="BF"/>
      <w:spacing w:val="5"/>
    </w:rPr>
  </w:style>
  <w:style w:type="table" w:styleId="PlainTable2">
    <w:name w:val="Plain Table 2"/>
    <w:basedOn w:val="TableNormal"/>
    <w:uiPriority w:val="42"/>
    <w:rsid w:val="00D0620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54C8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F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9F12F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39442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C562E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523AAE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523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AAE"/>
  </w:style>
  <w:style w:type="paragraph" w:styleId="Footer">
    <w:name w:val="footer"/>
    <w:basedOn w:val="Normal"/>
    <w:link w:val="FooterChar"/>
    <w:uiPriority w:val="99"/>
    <w:unhideWhenUsed/>
    <w:rsid w:val="00523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AAE"/>
  </w:style>
  <w:style w:type="table" w:styleId="TableGridLight">
    <w:name w:val="Grid Table Light"/>
    <w:basedOn w:val="TableNormal"/>
    <w:uiPriority w:val="40"/>
    <w:rsid w:val="007C1F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andey251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m6367@myamu.ac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80817-23B9-4139-AC60-A91054D42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8098</TotalTime>
  <Pages>7</Pages>
  <Words>1170</Words>
  <Characters>6671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Ekta pandey</dc:creator>
  <cp:keywords/>
  <dc:description/>
  <cp:lastModifiedBy>Ekta pandey</cp:lastModifiedBy>
  <cp:revision>54</cp:revision>
  <dcterms:created xsi:type="dcterms:W3CDTF">2026-05-02T10:54:00Z</dcterms:created>
  <dcterms:modified xsi:type="dcterms:W3CDTF">2026-07-27T18:58:00Z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394c8b08-f308-4078-95c2-e659ff87cb27</vt:lpwstr>
  </property>
</Properties>
</file>