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25C" w:rsidRPr="00714772" w:rsidRDefault="009F325C" w:rsidP="009F325C">
      <w:pPr>
        <w:rPr>
          <w:rFonts w:ascii="Times New Roman" w:hAnsi="Times New Roman" w:cs="Times New Roman"/>
          <w:sz w:val="18"/>
          <w:szCs w:val="18"/>
        </w:rPr>
      </w:pPr>
    </w:p>
    <w:p w:rsidR="009F325C" w:rsidRDefault="009F325C" w:rsidP="009F325C">
      <w:r>
        <w:rPr>
          <w:noProof/>
        </w:rPr>
        <w:drawing>
          <wp:inline distT="0" distB="0" distL="0" distR="0" wp14:anchorId="50BBC2EC" wp14:editId="4E31C7D4">
            <wp:extent cx="6631417" cy="1960033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2527" cy="196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25C" w:rsidRDefault="009F325C" w:rsidP="009F325C">
      <w:pPr>
        <w:rPr>
          <w:rFonts w:ascii="Times New Roman" w:hAnsi="Times New Roman" w:cs="Times New Roman"/>
          <w:szCs w:val="21"/>
        </w:rPr>
      </w:pPr>
      <w:r w:rsidRPr="00C916AC">
        <w:rPr>
          <w:rFonts w:ascii="Times New Roman" w:hAnsi="Times New Roman" w:cs="Times New Roman"/>
          <w:b/>
          <w:bCs/>
          <w:szCs w:val="21"/>
        </w:rPr>
        <w:t xml:space="preserve">Additional </w:t>
      </w:r>
      <w:r>
        <w:rPr>
          <w:rFonts w:ascii="Times New Roman" w:hAnsi="Times New Roman" w:cs="Times New Roman"/>
          <w:b/>
          <w:bCs/>
          <w:szCs w:val="21"/>
        </w:rPr>
        <w:t>file</w:t>
      </w:r>
      <w:r w:rsidRPr="00C916AC">
        <w:rPr>
          <w:rFonts w:ascii="Times New Roman" w:hAnsi="Times New Roman" w:cs="Times New Roman"/>
          <w:b/>
          <w:bCs/>
          <w:szCs w:val="21"/>
        </w:rPr>
        <w:t xml:space="preserve"> 1</w:t>
      </w:r>
      <w:r>
        <w:rPr>
          <w:rFonts w:ascii="Times New Roman" w:hAnsi="Times New Roman" w:cs="Times New Roman"/>
          <w:b/>
          <w:bCs/>
          <w:szCs w:val="21"/>
        </w:rPr>
        <w:t xml:space="preserve">: Figure S1 </w:t>
      </w:r>
      <w:r w:rsidRPr="00C916AC">
        <w:rPr>
          <w:rFonts w:ascii="Times New Roman" w:hAnsi="Times New Roman" w:cs="Times New Roman"/>
          <w:szCs w:val="21"/>
        </w:rPr>
        <w:t xml:space="preserve">Effect of </w:t>
      </w:r>
      <w:proofErr w:type="spellStart"/>
      <w:r w:rsidRPr="00C916AC">
        <w:rPr>
          <w:rFonts w:ascii="Times New Roman" w:hAnsi="Times New Roman" w:cs="Times New Roman"/>
          <w:szCs w:val="21"/>
        </w:rPr>
        <w:t>perineural</w:t>
      </w:r>
      <w:proofErr w:type="spellEnd"/>
      <w:r w:rsidRPr="00C916AC">
        <w:rPr>
          <w:rFonts w:ascii="Times New Roman" w:hAnsi="Times New Roman" w:cs="Times New Roman"/>
          <w:szCs w:val="21"/>
        </w:rPr>
        <w:t xml:space="preserve"> DEX by dose administered (≤60μg or</w:t>
      </w:r>
      <w:r w:rsidRPr="00C916AC">
        <w:rPr>
          <w:rFonts w:ascii="MS Gothic" w:eastAsia="MS Gothic" w:hAnsi="MS Gothic" w:cs="MS Gothic" w:hint="eastAsia"/>
          <w:szCs w:val="21"/>
        </w:rPr>
        <w:t>＞</w:t>
      </w:r>
      <w:r w:rsidRPr="00C916AC">
        <w:rPr>
          <w:rFonts w:ascii="Times New Roman" w:hAnsi="Times New Roman" w:cs="Times New Roman"/>
          <w:szCs w:val="21"/>
        </w:rPr>
        <w:t xml:space="preserve">60μg) on DOA when combined with short-/intermediate-acting. Abbreviations: DEX, </w:t>
      </w:r>
      <w:proofErr w:type="spellStart"/>
      <w:r w:rsidRPr="00C916AC">
        <w:rPr>
          <w:rFonts w:ascii="Times New Roman" w:hAnsi="Times New Roman" w:cs="Times New Roman"/>
          <w:szCs w:val="21"/>
        </w:rPr>
        <w:t>dexmedetomidine</w:t>
      </w:r>
      <w:proofErr w:type="spellEnd"/>
      <w:r w:rsidRPr="00C916AC">
        <w:rPr>
          <w:rFonts w:ascii="Times New Roman" w:hAnsi="Times New Roman" w:cs="Times New Roman"/>
          <w:szCs w:val="21"/>
        </w:rPr>
        <w:t>; CI, confidence interval; DOA, duration of analgesia; LA, local anesthetic; IV, intravenous</w:t>
      </w:r>
    </w:p>
    <w:p w:rsidR="00803159" w:rsidRPr="009F325C" w:rsidRDefault="00803159" w:rsidP="009F325C">
      <w:bookmarkStart w:id="0" w:name="_GoBack"/>
      <w:bookmarkEnd w:id="0"/>
    </w:p>
    <w:sectPr w:rsidR="00803159" w:rsidRPr="009F3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25C"/>
    <w:rsid w:val="0001521F"/>
    <w:rsid w:val="0004105D"/>
    <w:rsid w:val="00047A90"/>
    <w:rsid w:val="00055BA3"/>
    <w:rsid w:val="00085A62"/>
    <w:rsid w:val="000A58CB"/>
    <w:rsid w:val="000A71C0"/>
    <w:rsid w:val="000C2CF8"/>
    <w:rsid w:val="000C788C"/>
    <w:rsid w:val="000E7412"/>
    <w:rsid w:val="000F384C"/>
    <w:rsid w:val="00106CE2"/>
    <w:rsid w:val="001170A5"/>
    <w:rsid w:val="00175A0C"/>
    <w:rsid w:val="00190204"/>
    <w:rsid w:val="00190760"/>
    <w:rsid w:val="00193E75"/>
    <w:rsid w:val="001B128E"/>
    <w:rsid w:val="001C51ED"/>
    <w:rsid w:val="001F18B6"/>
    <w:rsid w:val="00205521"/>
    <w:rsid w:val="0023033C"/>
    <w:rsid w:val="00230779"/>
    <w:rsid w:val="00233255"/>
    <w:rsid w:val="00236ED1"/>
    <w:rsid w:val="00277974"/>
    <w:rsid w:val="00290B9D"/>
    <w:rsid w:val="002C2751"/>
    <w:rsid w:val="002C5A2E"/>
    <w:rsid w:val="002D4A3B"/>
    <w:rsid w:val="002E6C9E"/>
    <w:rsid w:val="00326E47"/>
    <w:rsid w:val="0036050E"/>
    <w:rsid w:val="00366928"/>
    <w:rsid w:val="00366F9B"/>
    <w:rsid w:val="003675A3"/>
    <w:rsid w:val="003A069B"/>
    <w:rsid w:val="003B4141"/>
    <w:rsid w:val="003C3726"/>
    <w:rsid w:val="003E4CD8"/>
    <w:rsid w:val="003E61FC"/>
    <w:rsid w:val="003F1A70"/>
    <w:rsid w:val="00443610"/>
    <w:rsid w:val="00444D47"/>
    <w:rsid w:val="00475155"/>
    <w:rsid w:val="00477D31"/>
    <w:rsid w:val="004874A5"/>
    <w:rsid w:val="00491645"/>
    <w:rsid w:val="00494054"/>
    <w:rsid w:val="00494B84"/>
    <w:rsid w:val="004A35CC"/>
    <w:rsid w:val="004C6A83"/>
    <w:rsid w:val="004F4C40"/>
    <w:rsid w:val="00550441"/>
    <w:rsid w:val="00553068"/>
    <w:rsid w:val="005573B1"/>
    <w:rsid w:val="00570AE7"/>
    <w:rsid w:val="005868CC"/>
    <w:rsid w:val="005977E9"/>
    <w:rsid w:val="005A4B35"/>
    <w:rsid w:val="005C1DF4"/>
    <w:rsid w:val="005C2A63"/>
    <w:rsid w:val="005E2C90"/>
    <w:rsid w:val="005F671C"/>
    <w:rsid w:val="006051F8"/>
    <w:rsid w:val="00606F07"/>
    <w:rsid w:val="006153DA"/>
    <w:rsid w:val="00624290"/>
    <w:rsid w:val="006324B1"/>
    <w:rsid w:val="00636D56"/>
    <w:rsid w:val="00642691"/>
    <w:rsid w:val="00675C8B"/>
    <w:rsid w:val="006C28E5"/>
    <w:rsid w:val="006F2BF9"/>
    <w:rsid w:val="006F499D"/>
    <w:rsid w:val="006F7530"/>
    <w:rsid w:val="0070033E"/>
    <w:rsid w:val="00715E10"/>
    <w:rsid w:val="00734827"/>
    <w:rsid w:val="00751F65"/>
    <w:rsid w:val="00765F15"/>
    <w:rsid w:val="007C29A6"/>
    <w:rsid w:val="007C2CE2"/>
    <w:rsid w:val="007C527E"/>
    <w:rsid w:val="007E5A6D"/>
    <w:rsid w:val="007E5CDD"/>
    <w:rsid w:val="007F63C0"/>
    <w:rsid w:val="00803159"/>
    <w:rsid w:val="008042F4"/>
    <w:rsid w:val="00833CB2"/>
    <w:rsid w:val="008539CE"/>
    <w:rsid w:val="00867357"/>
    <w:rsid w:val="00887964"/>
    <w:rsid w:val="008A293C"/>
    <w:rsid w:val="008C6A74"/>
    <w:rsid w:val="008E4A26"/>
    <w:rsid w:val="008E67DE"/>
    <w:rsid w:val="00910C29"/>
    <w:rsid w:val="0093284B"/>
    <w:rsid w:val="00941833"/>
    <w:rsid w:val="0097249B"/>
    <w:rsid w:val="00972C57"/>
    <w:rsid w:val="009760CA"/>
    <w:rsid w:val="00981A13"/>
    <w:rsid w:val="009A22CE"/>
    <w:rsid w:val="009B4B17"/>
    <w:rsid w:val="009C4449"/>
    <w:rsid w:val="009C75B0"/>
    <w:rsid w:val="009D0E96"/>
    <w:rsid w:val="009F325C"/>
    <w:rsid w:val="00A11095"/>
    <w:rsid w:val="00A40935"/>
    <w:rsid w:val="00A541E4"/>
    <w:rsid w:val="00A76E68"/>
    <w:rsid w:val="00A7705B"/>
    <w:rsid w:val="00AA7576"/>
    <w:rsid w:val="00AD5B1D"/>
    <w:rsid w:val="00AF0CAD"/>
    <w:rsid w:val="00AF518F"/>
    <w:rsid w:val="00B209FF"/>
    <w:rsid w:val="00B224C3"/>
    <w:rsid w:val="00B26A2B"/>
    <w:rsid w:val="00B46C42"/>
    <w:rsid w:val="00B63EB4"/>
    <w:rsid w:val="00B81FCE"/>
    <w:rsid w:val="00BB0479"/>
    <w:rsid w:val="00BB6833"/>
    <w:rsid w:val="00BB7A5C"/>
    <w:rsid w:val="00BC4EF3"/>
    <w:rsid w:val="00BC6960"/>
    <w:rsid w:val="00BD5E92"/>
    <w:rsid w:val="00BF080D"/>
    <w:rsid w:val="00C06D24"/>
    <w:rsid w:val="00C07CA6"/>
    <w:rsid w:val="00C22B40"/>
    <w:rsid w:val="00C238D6"/>
    <w:rsid w:val="00C51175"/>
    <w:rsid w:val="00C914E7"/>
    <w:rsid w:val="00C91D81"/>
    <w:rsid w:val="00CA65B5"/>
    <w:rsid w:val="00CC5084"/>
    <w:rsid w:val="00CD6ABE"/>
    <w:rsid w:val="00D07A0F"/>
    <w:rsid w:val="00D121E9"/>
    <w:rsid w:val="00D24D35"/>
    <w:rsid w:val="00D621BE"/>
    <w:rsid w:val="00D646A2"/>
    <w:rsid w:val="00D85940"/>
    <w:rsid w:val="00DC1BDD"/>
    <w:rsid w:val="00DC784B"/>
    <w:rsid w:val="00DE7772"/>
    <w:rsid w:val="00E72CD1"/>
    <w:rsid w:val="00E90D7E"/>
    <w:rsid w:val="00EB0AA7"/>
    <w:rsid w:val="00ED283E"/>
    <w:rsid w:val="00EE0250"/>
    <w:rsid w:val="00EE1FF6"/>
    <w:rsid w:val="00F2202F"/>
    <w:rsid w:val="00F2659F"/>
    <w:rsid w:val="00F70A31"/>
    <w:rsid w:val="00F77918"/>
    <w:rsid w:val="00F81110"/>
    <w:rsid w:val="00F90525"/>
    <w:rsid w:val="00F91189"/>
    <w:rsid w:val="00F933DE"/>
    <w:rsid w:val="00FB071E"/>
    <w:rsid w:val="00FE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loat-Caption">
    <w:name w:val="Float-Caption"/>
    <w:link w:val="Float-CaptionChar"/>
    <w:uiPriority w:val="20"/>
    <w:locked/>
    <w:rsid w:val="009F325C"/>
    <w:pPr>
      <w:tabs>
        <w:tab w:val="right" w:pos="13860"/>
      </w:tabs>
      <w:spacing w:after="0" w:line="360" w:lineRule="auto"/>
    </w:pPr>
    <w:rPr>
      <w:rFonts w:ascii="Times New Roman" w:eastAsiaTheme="minorEastAsia" w:hAnsi="Times New Roman" w:cs="Times New Roman"/>
      <w:bCs/>
      <w:kern w:val="2"/>
      <w:sz w:val="20"/>
      <w:szCs w:val="21"/>
      <w:lang w:eastAsia="zh-CN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9F325C"/>
    <w:rPr>
      <w:rFonts w:ascii="Times New Roman" w:eastAsiaTheme="minorEastAsia" w:hAnsi="Times New Roman" w:cs="Times New Roman"/>
      <w:bCs/>
      <w:kern w:val="2"/>
      <w:sz w:val="20"/>
      <w:szCs w:val="21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loat-Caption">
    <w:name w:val="Float-Caption"/>
    <w:link w:val="Float-CaptionChar"/>
    <w:uiPriority w:val="20"/>
    <w:locked/>
    <w:rsid w:val="009F325C"/>
    <w:pPr>
      <w:tabs>
        <w:tab w:val="right" w:pos="13860"/>
      </w:tabs>
      <w:spacing w:after="0" w:line="360" w:lineRule="auto"/>
    </w:pPr>
    <w:rPr>
      <w:rFonts w:ascii="Times New Roman" w:eastAsiaTheme="minorEastAsia" w:hAnsi="Times New Roman" w:cs="Times New Roman"/>
      <w:bCs/>
      <w:kern w:val="2"/>
      <w:sz w:val="20"/>
      <w:szCs w:val="21"/>
      <w:lang w:eastAsia="zh-CN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9F325C"/>
    <w:rPr>
      <w:rFonts w:ascii="Times New Roman" w:eastAsiaTheme="minorEastAsia" w:hAnsi="Times New Roman" w:cs="Times New Roman"/>
      <w:bCs/>
      <w:kern w:val="2"/>
      <w:sz w:val="20"/>
      <w:szCs w:val="21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237</Characters>
  <Application>Microsoft Office Word</Application>
  <DocSecurity>0</DocSecurity>
  <Lines>15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2021-09-17T18:12:00Z</dcterms:created>
  <dcterms:modified xsi:type="dcterms:W3CDTF">2021-09-17T18:14:00Z</dcterms:modified>
</cp:coreProperties>
</file>