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F92C1" w14:textId="77777777" w:rsidR="007B741F" w:rsidRDefault="00AF6E89">
      <w:pPr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sz w:val="24"/>
          <w:lang w:bidi="ar"/>
        </w:rPr>
      </w:pPr>
      <w:r>
        <w:rPr>
          <w:rFonts w:ascii="Times New Roman" w:eastAsia="等线" w:hAnsi="Times New Roman" w:cs="Times New Roman"/>
          <w:b/>
          <w:bCs/>
          <w:sz w:val="24"/>
          <w:lang w:bidi="ar"/>
        </w:rPr>
        <w:t>Supplementary material </w:t>
      </w:r>
      <w:r>
        <w:rPr>
          <w:rFonts w:ascii="Times New Roman" w:eastAsia="等线" w:hAnsi="Times New Roman" w:cs="Times New Roman"/>
          <w:b/>
          <w:bCs/>
          <w:snapToGrid w:val="0"/>
          <w:sz w:val="24"/>
          <w:lang w:bidi="ar"/>
        </w:rPr>
        <w:t>3.</w:t>
      </w:r>
      <w:r>
        <w:rPr>
          <w:rFonts w:ascii="Times New Roman" w:eastAsia="等线" w:hAnsi="Times New Roman" w:cs="Times New Roman"/>
          <w:sz w:val="24"/>
          <w:lang w:bidi="ar"/>
        </w:rPr>
        <w:t xml:space="preserve"> Meta analysis ROB2 risk assessment</w:t>
      </w:r>
    </w:p>
    <w:p w14:paraId="294BAFE2" w14:textId="77777777" w:rsidR="00AF6E89" w:rsidRDefault="00AF6E89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sz w:val="24"/>
        </w:rPr>
      </w:pPr>
    </w:p>
    <w:tbl>
      <w:tblPr>
        <w:tblW w:w="18998" w:type="dxa"/>
        <w:tblLook w:val="04A0" w:firstRow="1" w:lastRow="0" w:firstColumn="1" w:lastColumn="0" w:noHBand="0" w:noVBand="1"/>
      </w:tblPr>
      <w:tblGrid>
        <w:gridCol w:w="1177"/>
        <w:gridCol w:w="1696"/>
        <w:gridCol w:w="1150"/>
        <w:gridCol w:w="1137"/>
        <w:gridCol w:w="4746"/>
        <w:gridCol w:w="714"/>
        <w:gridCol w:w="669"/>
        <w:gridCol w:w="669"/>
        <w:gridCol w:w="669"/>
        <w:gridCol w:w="669"/>
        <w:gridCol w:w="669"/>
        <w:gridCol w:w="732"/>
        <w:gridCol w:w="669"/>
        <w:gridCol w:w="669"/>
        <w:gridCol w:w="2963"/>
      </w:tblGrid>
      <w:tr w:rsidR="00AF6E89" w:rsidRPr="00AF6E89" w14:paraId="3254FA25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589DCFA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Unique ID</w:t>
            </w:r>
          </w:p>
        </w:tc>
        <w:tc>
          <w:tcPr>
            <w:tcW w:w="1696" w:type="dxa"/>
            <w:shd w:val="clear" w:color="auto" w:fill="auto"/>
            <w:noWrap/>
          </w:tcPr>
          <w:p w14:paraId="393415D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Study ID</w:t>
            </w:r>
          </w:p>
        </w:tc>
        <w:tc>
          <w:tcPr>
            <w:tcW w:w="1150" w:type="dxa"/>
            <w:shd w:val="clear" w:color="auto" w:fill="auto"/>
            <w:noWrap/>
          </w:tcPr>
          <w:p w14:paraId="1E364FE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Experimental</w:t>
            </w:r>
          </w:p>
        </w:tc>
        <w:tc>
          <w:tcPr>
            <w:tcW w:w="1137" w:type="dxa"/>
            <w:shd w:val="clear" w:color="auto" w:fill="auto"/>
            <w:noWrap/>
          </w:tcPr>
          <w:p w14:paraId="24A3AA8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Comparator</w:t>
            </w:r>
          </w:p>
        </w:tc>
        <w:tc>
          <w:tcPr>
            <w:tcW w:w="4746" w:type="dxa"/>
            <w:shd w:val="clear" w:color="auto" w:fill="auto"/>
            <w:noWrap/>
          </w:tcPr>
          <w:p w14:paraId="35D2E36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Outcome</w:t>
            </w:r>
          </w:p>
        </w:tc>
        <w:tc>
          <w:tcPr>
            <w:tcW w:w="714" w:type="dxa"/>
            <w:shd w:val="clear" w:color="auto" w:fill="auto"/>
            <w:noWrap/>
          </w:tcPr>
          <w:p w14:paraId="766B9E4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Weight</w:t>
            </w:r>
          </w:p>
        </w:tc>
        <w:tc>
          <w:tcPr>
            <w:tcW w:w="669" w:type="dxa"/>
            <w:shd w:val="clear" w:color="auto" w:fill="auto"/>
            <w:noWrap/>
          </w:tcPr>
          <w:p w14:paraId="19A39675" w14:textId="77777777" w:rsidR="00AF6E89" w:rsidRPr="00AF6E89" w:rsidRDefault="00AF6E89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D1</w:t>
            </w:r>
          </w:p>
        </w:tc>
        <w:tc>
          <w:tcPr>
            <w:tcW w:w="669" w:type="dxa"/>
            <w:shd w:val="clear" w:color="auto" w:fill="auto"/>
            <w:noWrap/>
          </w:tcPr>
          <w:p w14:paraId="33CFD4CE" w14:textId="77777777" w:rsidR="00AF6E89" w:rsidRPr="00AF6E89" w:rsidRDefault="00AF6E89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D2</w:t>
            </w:r>
          </w:p>
        </w:tc>
        <w:tc>
          <w:tcPr>
            <w:tcW w:w="669" w:type="dxa"/>
            <w:shd w:val="clear" w:color="auto" w:fill="auto"/>
            <w:noWrap/>
          </w:tcPr>
          <w:p w14:paraId="4723B58F" w14:textId="77777777" w:rsidR="00AF6E89" w:rsidRPr="00AF6E89" w:rsidRDefault="00AF6E89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D3</w:t>
            </w:r>
          </w:p>
        </w:tc>
        <w:tc>
          <w:tcPr>
            <w:tcW w:w="669" w:type="dxa"/>
            <w:shd w:val="clear" w:color="auto" w:fill="auto"/>
            <w:noWrap/>
          </w:tcPr>
          <w:p w14:paraId="3FF8F6CE" w14:textId="77777777" w:rsidR="00AF6E89" w:rsidRPr="00AF6E89" w:rsidRDefault="00AF6E89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D4</w:t>
            </w:r>
          </w:p>
        </w:tc>
        <w:tc>
          <w:tcPr>
            <w:tcW w:w="669" w:type="dxa"/>
            <w:shd w:val="clear" w:color="auto" w:fill="auto"/>
            <w:noWrap/>
          </w:tcPr>
          <w:p w14:paraId="4D211E18" w14:textId="77777777" w:rsidR="00AF6E89" w:rsidRPr="00AF6E89" w:rsidRDefault="00AF6E89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D5</w:t>
            </w:r>
          </w:p>
        </w:tc>
        <w:tc>
          <w:tcPr>
            <w:tcW w:w="732" w:type="dxa"/>
            <w:shd w:val="clear" w:color="auto" w:fill="auto"/>
            <w:noWrap/>
          </w:tcPr>
          <w:p w14:paraId="0A8C4FB8" w14:textId="77777777" w:rsidR="00AF6E89" w:rsidRPr="00AF6E89" w:rsidRDefault="00AF6E89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F6E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u w:val="single"/>
                <w:lang w:bidi="ar"/>
              </w:rPr>
              <w:t>Overall</w:t>
            </w:r>
          </w:p>
        </w:tc>
        <w:tc>
          <w:tcPr>
            <w:tcW w:w="669" w:type="dxa"/>
            <w:shd w:val="clear" w:color="auto" w:fill="auto"/>
            <w:noWrap/>
          </w:tcPr>
          <w:p w14:paraId="43DB06E2" w14:textId="77777777" w:rsidR="00AF6E89" w:rsidRPr="00AF6E89" w:rsidRDefault="00AF6E89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</w:tcPr>
          <w:p w14:paraId="44A3D90E" w14:textId="77777777" w:rsidR="00AF6E89" w:rsidRPr="00AF6E89" w:rsidRDefault="00AF6E89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3" w:type="dxa"/>
            <w:shd w:val="clear" w:color="auto" w:fill="auto"/>
            <w:noWrap/>
          </w:tcPr>
          <w:p w14:paraId="5CCAB677" w14:textId="77777777" w:rsidR="00AF6E89" w:rsidRPr="00AF6E89" w:rsidRDefault="00AF6E89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6E89" w:rsidRPr="00AF6E89" w14:paraId="574DE4DC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010D278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70B2F1FC" w14:textId="387DDFDC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Bai, 2019</w:t>
            </w:r>
          </w:p>
        </w:tc>
        <w:tc>
          <w:tcPr>
            <w:tcW w:w="0" w:type="auto"/>
            <w:shd w:val="clear" w:color="auto" w:fill="auto"/>
            <w:noWrap/>
          </w:tcPr>
          <w:p w14:paraId="1BFA3F5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6A5DD10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2C2948F2" w14:textId="77777777" w:rsidR="00AF6E89" w:rsidRPr="00AF6E89" w:rsidRDefault="00AF6E89">
            <w:pPr>
              <w:widowControl/>
              <w:adjustRightInd w:val="0"/>
              <w:snapToGrid w:val="0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46E03D5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239EDD4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71200" behindDoc="0" locked="0" layoutInCell="1" allowOverlap="1" wp14:anchorId="596D8DFE" wp14:editId="5AED3D9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0" name="椭圆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椭圆_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09B7AA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74272" behindDoc="0" locked="0" layoutInCell="1" allowOverlap="1" wp14:anchorId="5A610387" wp14:editId="56D12FED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" name="椭圆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椭圆_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7BD49A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77344" behindDoc="0" locked="0" layoutInCell="1" allowOverlap="1" wp14:anchorId="322887CA" wp14:editId="57EE316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7" name="椭圆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椭圆_2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3BFAEF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80416" behindDoc="0" locked="0" layoutInCell="1" allowOverlap="1" wp14:anchorId="67EA91F6" wp14:editId="2CEE7E2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3" name="椭圆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椭圆_2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BA6FF2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83488" behindDoc="0" locked="0" layoutInCell="1" allowOverlap="1" wp14:anchorId="5469AA2E" wp14:editId="74B279A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6" name="椭圆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椭圆_2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09796C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86560" behindDoc="0" locked="0" layoutInCell="1" allowOverlap="1" wp14:anchorId="7DF1FECA" wp14:editId="47C886CA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" name="椭圆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椭圆_2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280CDE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268D15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bdr w:val="single" w:sz="4" w:space="0" w:color="FFFFFF"/>
                <w:lang w:bidi="ar"/>
              </w:rPr>
              <w:drawing>
                <wp:anchor distT="0" distB="0" distL="114300" distR="114300" simplePos="0" relativeHeight="251589632" behindDoc="0" locked="0" layoutInCell="1" allowOverlap="1" wp14:anchorId="72E7D383" wp14:editId="42AA4A84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" name="椭圆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椭圆_2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A32FC0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Low risk</w:t>
            </w:r>
          </w:p>
        </w:tc>
      </w:tr>
      <w:tr w:rsidR="00AF6E89" w:rsidRPr="00AF6E89" w14:paraId="3452A5AD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6251BAA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</w:tcPr>
          <w:p w14:paraId="7472F76D" w14:textId="3D46197E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Harbut,2014</w:t>
            </w:r>
          </w:p>
        </w:tc>
        <w:tc>
          <w:tcPr>
            <w:tcW w:w="0" w:type="auto"/>
            <w:shd w:val="clear" w:color="auto" w:fill="auto"/>
            <w:noWrap/>
          </w:tcPr>
          <w:p w14:paraId="798B117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672A38F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59D8CFEC" w14:textId="77777777" w:rsidR="00AF6E89" w:rsidRPr="00AF6E89" w:rsidRDefault="00AF6E89">
            <w:pPr>
              <w:widowControl/>
              <w:adjustRightInd w:val="0"/>
              <w:snapToGrid w:val="0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6DAD694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30AD7D4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92704" behindDoc="0" locked="0" layoutInCell="1" allowOverlap="1" wp14:anchorId="19F98299" wp14:editId="1413D67D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5" name="椭圆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椭圆_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AABB93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95776" behindDoc="0" locked="0" layoutInCell="1" allowOverlap="1" wp14:anchorId="58184802" wp14:editId="368F635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8" name="椭圆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椭圆_1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8EDB4E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598848" behindDoc="0" locked="0" layoutInCell="1" allowOverlap="1" wp14:anchorId="35E21E86" wp14:editId="3EB9DD7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9" name="椭圆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椭圆_2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241925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01920" behindDoc="0" locked="0" layoutInCell="1" allowOverlap="1" wp14:anchorId="7B70D498" wp14:editId="3298D34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5" name="椭圆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椭圆_2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89771F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04992" behindDoc="0" locked="0" layoutInCell="1" allowOverlap="1" wp14:anchorId="2BEE9254" wp14:editId="7A706F3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" name="椭圆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椭圆_2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4FBD53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08064" behindDoc="0" locked="0" layoutInCell="1" allowOverlap="1" wp14:anchorId="46667A00" wp14:editId="64632BB0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4" name="椭圆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椭圆_2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C2F799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457A0A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bdr w:val="single" w:sz="4" w:space="0" w:color="FFFFFF"/>
                <w:lang w:bidi="ar"/>
              </w:rPr>
              <w:drawing>
                <wp:anchor distT="0" distB="0" distL="114300" distR="114300" simplePos="0" relativeHeight="251611136" behindDoc="0" locked="0" layoutInCell="1" allowOverlap="1" wp14:anchorId="4B8FE909" wp14:editId="6AEBDFE6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" name="椭圆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椭圆_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0BB96A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Some concerns</w:t>
            </w:r>
          </w:p>
        </w:tc>
      </w:tr>
      <w:tr w:rsidR="00AF6E89" w:rsidRPr="00AF6E89" w14:paraId="33FD0D41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61AABC8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</w:tcPr>
          <w:p w14:paraId="6E10843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Edmark,2016</w:t>
            </w:r>
          </w:p>
        </w:tc>
        <w:tc>
          <w:tcPr>
            <w:tcW w:w="0" w:type="auto"/>
            <w:shd w:val="clear" w:color="auto" w:fill="auto"/>
            <w:noWrap/>
          </w:tcPr>
          <w:p w14:paraId="0AAC98F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1A74AF5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0978841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6F7113A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600B62E0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14208" behindDoc="0" locked="0" layoutInCell="1" allowOverlap="1" wp14:anchorId="75F96E64" wp14:editId="7D0CEBA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7" name="椭圆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椭圆_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FDD259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17280" behindDoc="0" locked="0" layoutInCell="1" allowOverlap="1" wp14:anchorId="73B8A90C" wp14:editId="0E3A33A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2" name="椭圆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椭圆_1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1F7A8C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20352" behindDoc="0" locked="0" layoutInCell="1" allowOverlap="1" wp14:anchorId="69DCAF70" wp14:editId="52433BB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" name="椭圆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椭圆_2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512F0D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23424" behindDoc="0" locked="0" layoutInCell="1" allowOverlap="1" wp14:anchorId="7857E2FA" wp14:editId="5EAB93C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6" name="椭圆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椭圆_2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2ADA54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26496" behindDoc="0" locked="0" layoutInCell="1" allowOverlap="1" wp14:anchorId="7751C010" wp14:editId="1642268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9" name="椭圆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椭圆_2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AAA210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29568" behindDoc="0" locked="0" layoutInCell="1" allowOverlap="1" wp14:anchorId="02CD5860" wp14:editId="1AC3FEFE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0" name="椭圆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椭圆_2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BC1148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93C7D5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bdr w:val="single" w:sz="4" w:space="0" w:color="FFFFFF"/>
                <w:lang w:bidi="ar"/>
              </w:rPr>
              <w:drawing>
                <wp:anchor distT="0" distB="0" distL="114300" distR="114300" simplePos="0" relativeHeight="251632640" behindDoc="0" locked="0" layoutInCell="1" allowOverlap="1" wp14:anchorId="6C1A1EE1" wp14:editId="411F8EF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1" name="椭圆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椭圆_2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0A162B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High risk</w:t>
            </w:r>
          </w:p>
        </w:tc>
      </w:tr>
      <w:tr w:rsidR="00AF6E89" w:rsidRPr="00AF6E89" w14:paraId="12441F86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0DF23EE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</w:tcPr>
          <w:p w14:paraId="2164A21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Munaf,2020</w:t>
            </w:r>
          </w:p>
        </w:tc>
        <w:tc>
          <w:tcPr>
            <w:tcW w:w="0" w:type="auto"/>
            <w:shd w:val="clear" w:color="auto" w:fill="auto"/>
            <w:noWrap/>
          </w:tcPr>
          <w:p w14:paraId="2CAA918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269E1E6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1B01CD0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pulmonary function</w:t>
            </w:r>
          </w:p>
        </w:tc>
        <w:tc>
          <w:tcPr>
            <w:tcW w:w="0" w:type="auto"/>
            <w:shd w:val="clear" w:color="auto" w:fill="auto"/>
            <w:noWrap/>
          </w:tcPr>
          <w:p w14:paraId="2F24784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25277F6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35712" behindDoc="0" locked="0" layoutInCell="1" allowOverlap="1" wp14:anchorId="72BC1229" wp14:editId="3411A1D6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" name="椭圆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椭圆_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75082E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38784" behindDoc="0" locked="0" layoutInCell="1" allowOverlap="1" wp14:anchorId="237A5ACC" wp14:editId="27FA059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3" name="椭圆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椭圆_1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6BB30A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41856" behindDoc="0" locked="0" layoutInCell="1" allowOverlap="1" wp14:anchorId="3DB58EFB" wp14:editId="793B0933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2" name="椭圆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椭圆_2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647962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44928" behindDoc="0" locked="0" layoutInCell="1" allowOverlap="1" wp14:anchorId="68DCD772" wp14:editId="7B421C3C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" name="椭圆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椭圆_2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357EAD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48000" behindDoc="0" locked="0" layoutInCell="1" allowOverlap="1" wp14:anchorId="32421240" wp14:editId="2BC2DCD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1" name="椭圆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椭圆_2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ED965C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51072" behindDoc="0" locked="0" layoutInCell="1" allowOverlap="1" wp14:anchorId="6D9E2746" wp14:editId="6755911A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14" name="椭圆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椭圆_2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521EF70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1EB705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04236A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6E89" w:rsidRPr="00AF6E89" w14:paraId="6235BBDA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5A7A203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</w:tcPr>
          <w:p w14:paraId="1A328AD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Gaszynski,2007</w:t>
            </w:r>
          </w:p>
        </w:tc>
        <w:tc>
          <w:tcPr>
            <w:tcW w:w="0" w:type="auto"/>
            <w:shd w:val="clear" w:color="auto" w:fill="auto"/>
            <w:noWrap/>
          </w:tcPr>
          <w:p w14:paraId="2006128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2402BC5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1800E90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75F919B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705D8A8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54144" behindDoc="0" locked="0" layoutInCell="1" allowOverlap="1" wp14:anchorId="58AC8935" wp14:editId="6E188C45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2" name="椭圆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椭圆_1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F993F3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57216" behindDoc="0" locked="0" layoutInCell="1" allowOverlap="1" wp14:anchorId="3ECA20FD" wp14:editId="6B604F5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9" name="椭圆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椭圆_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51B859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60288" behindDoc="0" locked="0" layoutInCell="1" allowOverlap="1" wp14:anchorId="68D1B199" wp14:editId="4F971C83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1" name="椭圆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椭圆_2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BE0AC7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63360" behindDoc="0" locked="0" layoutInCell="1" allowOverlap="1" wp14:anchorId="732DB6F0" wp14:editId="3BCFFDDD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3" name="椭圆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椭圆_2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544934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66432" behindDoc="0" locked="0" layoutInCell="1" allowOverlap="1" wp14:anchorId="354AD7AF" wp14:editId="13412A9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4" name="椭圆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椭圆_2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2D2693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69504" behindDoc="0" locked="0" layoutInCell="1" allowOverlap="1" wp14:anchorId="460BD0C6" wp14:editId="4E5527AD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8" name="椭圆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椭圆_2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D1BA18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810682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D1</w:t>
            </w:r>
          </w:p>
        </w:tc>
        <w:tc>
          <w:tcPr>
            <w:tcW w:w="0" w:type="auto"/>
            <w:shd w:val="clear" w:color="auto" w:fill="auto"/>
            <w:noWrap/>
          </w:tcPr>
          <w:p w14:paraId="687844C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Randomisation</w:t>
            </w:r>
            <w:proofErr w:type="spellEnd"/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process</w:t>
            </w:r>
          </w:p>
        </w:tc>
      </w:tr>
      <w:tr w:rsidR="00AF6E89" w:rsidRPr="00AF6E89" w14:paraId="2D169DEC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42748E5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</w:tcPr>
          <w:p w14:paraId="0C85418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Guimarães,2016</w:t>
            </w:r>
          </w:p>
        </w:tc>
        <w:tc>
          <w:tcPr>
            <w:tcW w:w="0" w:type="auto"/>
            <w:shd w:val="clear" w:color="auto" w:fill="auto"/>
            <w:noWrap/>
          </w:tcPr>
          <w:p w14:paraId="6F307C8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32277EF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4746" w:type="dxa"/>
            <w:shd w:val="clear" w:color="auto" w:fill="auto"/>
          </w:tcPr>
          <w:p w14:paraId="303DF3A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adversities, pulmonary function and 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53B8995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6BE08D3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72576" behindDoc="0" locked="0" layoutInCell="1" allowOverlap="1" wp14:anchorId="33DFF955" wp14:editId="326CF16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5" name="椭圆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椭圆_1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096E15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75648" behindDoc="0" locked="0" layoutInCell="1" allowOverlap="1" wp14:anchorId="187670E9" wp14:editId="12D668B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6" name="椭圆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椭圆_1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750407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78720" behindDoc="0" locked="0" layoutInCell="1" allowOverlap="1" wp14:anchorId="467C3F06" wp14:editId="278A9D6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8" name="椭圆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椭圆_2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CC6F2D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81792" behindDoc="0" locked="0" layoutInCell="1" allowOverlap="1" wp14:anchorId="0BC53231" wp14:editId="2723370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7" name="椭圆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椭圆_2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75F36D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84864" behindDoc="0" locked="0" layoutInCell="1" allowOverlap="1" wp14:anchorId="0D01D37E" wp14:editId="1A1B501C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0" name="椭圆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椭圆_2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AC79EE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87936" behindDoc="0" locked="0" layoutInCell="1" allowOverlap="1" wp14:anchorId="24DCF2A7" wp14:editId="4B55B826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1" name="椭圆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椭圆_24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72925F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0A176B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D2</w:t>
            </w:r>
          </w:p>
        </w:tc>
        <w:tc>
          <w:tcPr>
            <w:tcW w:w="0" w:type="auto"/>
            <w:shd w:val="clear" w:color="auto" w:fill="auto"/>
            <w:noWrap/>
          </w:tcPr>
          <w:p w14:paraId="0D539D4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Deviations from the intended interventions</w:t>
            </w:r>
          </w:p>
        </w:tc>
      </w:tr>
      <w:tr w:rsidR="00AF6E89" w:rsidRPr="00AF6E89" w14:paraId="71DE669E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57B53EB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</w:tcPr>
          <w:p w14:paraId="5F333C4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Wong,2011</w:t>
            </w:r>
          </w:p>
        </w:tc>
        <w:tc>
          <w:tcPr>
            <w:tcW w:w="0" w:type="auto"/>
            <w:shd w:val="clear" w:color="auto" w:fill="auto"/>
            <w:noWrap/>
          </w:tcPr>
          <w:p w14:paraId="4B9D700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71DF816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2674237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adversities</w:t>
            </w:r>
          </w:p>
        </w:tc>
        <w:tc>
          <w:tcPr>
            <w:tcW w:w="0" w:type="auto"/>
            <w:shd w:val="clear" w:color="auto" w:fill="auto"/>
            <w:noWrap/>
          </w:tcPr>
          <w:p w14:paraId="5082289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2C5BC27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91008" behindDoc="0" locked="0" layoutInCell="1" allowOverlap="1" wp14:anchorId="32866E96" wp14:editId="6A4D2FB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29" name="椭圆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椭圆_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740C72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94080" behindDoc="0" locked="0" layoutInCell="1" allowOverlap="1" wp14:anchorId="2E2CFE76" wp14:editId="0F2AD36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30" name="椭圆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椭圆_1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B25985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697152" behindDoc="0" locked="0" layoutInCell="1" allowOverlap="1" wp14:anchorId="78FDDF46" wp14:editId="3E6B891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7" name="椭圆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椭圆_2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C51DB4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00224" behindDoc="0" locked="0" layoutInCell="1" allowOverlap="1" wp14:anchorId="3E7769E9" wp14:editId="0626E3B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4" name="椭圆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椭圆_2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B5724D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03296" behindDoc="0" locked="0" layoutInCell="1" allowOverlap="1" wp14:anchorId="1CFAB5AE" wp14:editId="591891A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4" name="椭圆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椭圆_2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92E10D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06368" behindDoc="0" locked="0" layoutInCell="1" allowOverlap="1" wp14:anchorId="1E988B69" wp14:editId="5D290985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7" name="椭圆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椭圆_2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749112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923C11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D3</w:t>
            </w:r>
          </w:p>
        </w:tc>
        <w:tc>
          <w:tcPr>
            <w:tcW w:w="0" w:type="auto"/>
            <w:shd w:val="clear" w:color="auto" w:fill="auto"/>
            <w:noWrap/>
          </w:tcPr>
          <w:p w14:paraId="6BB434F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Missing outcome data</w:t>
            </w:r>
          </w:p>
        </w:tc>
      </w:tr>
      <w:tr w:rsidR="00AF6E89" w:rsidRPr="00AF6E89" w14:paraId="5F2629C0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7C13B5F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</w:tcPr>
          <w:p w14:paraId="1B393E5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Kizilöz,2012</w:t>
            </w:r>
          </w:p>
        </w:tc>
        <w:tc>
          <w:tcPr>
            <w:tcW w:w="0" w:type="auto"/>
            <w:shd w:val="clear" w:color="auto" w:fill="auto"/>
            <w:noWrap/>
          </w:tcPr>
          <w:p w14:paraId="7E18850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0DB5964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0A52BEC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236E308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5548D9D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09440" behindDoc="0" locked="0" layoutInCell="1" allowOverlap="1" wp14:anchorId="0A5F0D02" wp14:editId="7B82C975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2" name="椭圆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椭圆_1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6DA511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12512" behindDoc="0" locked="0" layoutInCell="1" allowOverlap="1" wp14:anchorId="6377957F" wp14:editId="7DAF1D0C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2" name="椭圆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椭圆_1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066CC5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15584" behindDoc="0" locked="0" layoutInCell="1" allowOverlap="1" wp14:anchorId="41FA557D" wp14:editId="3BAE674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3" name="椭圆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椭圆_2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2B9A9F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18656" behindDoc="0" locked="0" layoutInCell="1" allowOverlap="1" wp14:anchorId="2CBC60CA" wp14:editId="51D9EAF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5" name="椭圆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椭圆_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7B9BDA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21728" behindDoc="0" locked="0" layoutInCell="1" allowOverlap="1" wp14:anchorId="3018E24C" wp14:editId="45AE5726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9" name="椭圆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椭圆_2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BAD522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24800" behindDoc="0" locked="0" layoutInCell="1" allowOverlap="1" wp14:anchorId="4C5228F7" wp14:editId="06FA759C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5" name="椭圆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椭圆_2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334D17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C54D0D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D4</w:t>
            </w:r>
          </w:p>
        </w:tc>
        <w:tc>
          <w:tcPr>
            <w:tcW w:w="0" w:type="auto"/>
            <w:shd w:val="clear" w:color="auto" w:fill="auto"/>
            <w:noWrap/>
          </w:tcPr>
          <w:p w14:paraId="3CDBD52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Measurement of the outcome</w:t>
            </w:r>
          </w:p>
        </w:tc>
      </w:tr>
      <w:tr w:rsidR="00AF6E89" w:rsidRPr="00AF6E89" w14:paraId="0BF33951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561C85B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</w:tcPr>
          <w:p w14:paraId="1F42849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Hewidy</w:t>
            </w:r>
            <w:proofErr w:type="spellEnd"/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 2016</w:t>
            </w:r>
          </w:p>
        </w:tc>
        <w:tc>
          <w:tcPr>
            <w:tcW w:w="0" w:type="auto"/>
            <w:shd w:val="clear" w:color="auto" w:fill="auto"/>
            <w:noWrap/>
          </w:tcPr>
          <w:p w14:paraId="55E556C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5A3F7D9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50C1ED8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adversities, pulmonary function and 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3AC1846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2D00ED4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27872" behindDoc="0" locked="0" layoutInCell="1" allowOverlap="1" wp14:anchorId="517E8809" wp14:editId="7E359B1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0" name="椭圆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椭圆_1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79CC8A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30944" behindDoc="0" locked="0" layoutInCell="1" allowOverlap="1" wp14:anchorId="698C52D7" wp14:editId="4753020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6" name="椭圆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椭圆_1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4CA065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34016" behindDoc="0" locked="0" layoutInCell="1" allowOverlap="1" wp14:anchorId="5680E2E3" wp14:editId="298D085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6" name="椭圆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椭圆_2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562B58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37088" behindDoc="0" locked="0" layoutInCell="1" allowOverlap="1" wp14:anchorId="2285BE56" wp14:editId="7FE39CB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3" name="椭圆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椭圆_2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6DB38F0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40160" behindDoc="0" locked="0" layoutInCell="1" allowOverlap="1" wp14:anchorId="5A001084" wp14:editId="4F86717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48" name="椭圆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椭圆_2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32425C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43232" behindDoc="0" locked="0" layoutInCell="1" allowOverlap="1" wp14:anchorId="73BCCAEF" wp14:editId="2CC21CB3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1" name="椭圆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椭圆_2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CCB28C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8E8251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D5</w:t>
            </w:r>
          </w:p>
        </w:tc>
        <w:tc>
          <w:tcPr>
            <w:tcW w:w="0" w:type="auto"/>
            <w:shd w:val="clear" w:color="auto" w:fill="auto"/>
            <w:noWrap/>
          </w:tcPr>
          <w:p w14:paraId="0CE3082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Selection of the reported result</w:t>
            </w:r>
          </w:p>
        </w:tc>
      </w:tr>
      <w:tr w:rsidR="00AF6E89" w:rsidRPr="00AF6E89" w14:paraId="650374E2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0CEA7FE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</w:tcPr>
          <w:p w14:paraId="1B3A034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Alexandropoulou,2019</w:t>
            </w:r>
          </w:p>
        </w:tc>
        <w:tc>
          <w:tcPr>
            <w:tcW w:w="0" w:type="auto"/>
            <w:shd w:val="clear" w:color="auto" w:fill="auto"/>
            <w:noWrap/>
          </w:tcPr>
          <w:p w14:paraId="1B9CC1B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67C14EA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7DF3DC3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adversities, pulmonary function and 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0F554CD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5671493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46304" behindDoc="0" locked="0" layoutInCell="1" allowOverlap="1" wp14:anchorId="2DD3CBD5" wp14:editId="313F64D3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6" name="椭圆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椭圆_1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3139C6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49376" behindDoc="0" locked="0" layoutInCell="1" allowOverlap="1" wp14:anchorId="680BC033" wp14:editId="25D964A8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15240</wp:posOffset>
                  </wp:positionV>
                  <wp:extent cx="249555" cy="249555"/>
                  <wp:effectExtent l="0" t="0" r="17145" b="17145"/>
                  <wp:wrapNone/>
                  <wp:docPr id="83" name="椭圆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椭圆_2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263DCD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52448" behindDoc="0" locked="0" layoutInCell="1" allowOverlap="1" wp14:anchorId="1FF74BBD" wp14:editId="6D2148C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7" name="椭圆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椭圆_2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C1BA0C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55520" behindDoc="0" locked="0" layoutInCell="1" allowOverlap="1" wp14:anchorId="30F2FB0D" wp14:editId="7495F11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4" name="椭圆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椭圆_2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AF4FF5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58592" behindDoc="0" locked="0" layoutInCell="1" allowOverlap="1" wp14:anchorId="374E2717" wp14:editId="4C3E7865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5" name="椭圆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椭圆_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3F473C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61664" behindDoc="0" locked="0" layoutInCell="1" allowOverlap="1" wp14:anchorId="139D88C5" wp14:editId="1D94AB62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9" name="椭圆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椭圆_2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40AD54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EA547A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5BBC93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6E89" w:rsidRPr="00AF6E89" w14:paraId="12B0B0F3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50A7F8D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</w:tcPr>
          <w:p w14:paraId="570317C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Baltieri,2014</w:t>
            </w:r>
          </w:p>
        </w:tc>
        <w:tc>
          <w:tcPr>
            <w:tcW w:w="0" w:type="auto"/>
            <w:shd w:val="clear" w:color="auto" w:fill="auto"/>
            <w:noWrap/>
          </w:tcPr>
          <w:p w14:paraId="2CB3A01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021206D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089D80E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postoperative adversities and pulmonary function </w:t>
            </w:r>
          </w:p>
        </w:tc>
        <w:tc>
          <w:tcPr>
            <w:tcW w:w="0" w:type="auto"/>
            <w:shd w:val="clear" w:color="auto" w:fill="auto"/>
            <w:noWrap/>
          </w:tcPr>
          <w:p w14:paraId="1D67287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1988221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64736" behindDoc="0" locked="0" layoutInCell="1" allowOverlap="1" wp14:anchorId="6B7FA2D2" wp14:editId="1A96326D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5" name="椭圆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椭圆_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690477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67808" behindDoc="0" locked="0" layoutInCell="1" allowOverlap="1" wp14:anchorId="0F1934E0" wp14:editId="550E2E7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2" name="椭圆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椭圆_1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811D15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70880" behindDoc="0" locked="0" layoutInCell="1" allowOverlap="1" wp14:anchorId="1C199B2C" wp14:editId="1D6297D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1" name="椭圆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椭圆_2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E99E96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73952" behindDoc="0" locked="0" layoutInCell="1" allowOverlap="1" wp14:anchorId="6A67D710" wp14:editId="2CB2775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6" name="椭圆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椭圆_2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19B623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77024" behindDoc="0" locked="0" layoutInCell="1" allowOverlap="1" wp14:anchorId="559978CF" wp14:editId="7BBC711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6" name="椭圆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椭圆_2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113BD5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80096" behindDoc="0" locked="0" layoutInCell="1" allowOverlap="1" wp14:anchorId="074C7686" wp14:editId="1B6BB87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3" name="椭圆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椭圆_2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D54430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49CE7E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27A03E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6E89" w:rsidRPr="00AF6E89" w14:paraId="20A72C3C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1F811D9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</w:tcPr>
          <w:p w14:paraId="3757FB80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El-Sayed,2012</w:t>
            </w:r>
          </w:p>
        </w:tc>
        <w:tc>
          <w:tcPr>
            <w:tcW w:w="0" w:type="auto"/>
            <w:shd w:val="clear" w:color="auto" w:fill="auto"/>
            <w:noWrap/>
          </w:tcPr>
          <w:p w14:paraId="45581D5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606A632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6C6AB31F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adversities, pulmonary function and 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546691F0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7DF990C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83168" behindDoc="0" locked="0" layoutInCell="1" allowOverlap="1" wp14:anchorId="0E8F7EA7" wp14:editId="31FA779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5" name="椭圆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椭圆_1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A3343E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86240" behindDoc="0" locked="0" layoutInCell="1" allowOverlap="1" wp14:anchorId="70CB2BDB" wp14:editId="3D5E536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7" name="椭圆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椭圆_1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BC0140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89312" behindDoc="0" locked="0" layoutInCell="1" allowOverlap="1" wp14:anchorId="66B1ED48" wp14:editId="52E8C7B6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7" name="椭圆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椭圆_2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22CD7C6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92384" behindDoc="0" locked="0" layoutInCell="1" allowOverlap="1" wp14:anchorId="474261D1" wp14:editId="58AF5A7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0" name="椭圆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椭圆_2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02B55A9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95456" behindDoc="0" locked="0" layoutInCell="1" allowOverlap="1" wp14:anchorId="5A2DF193" wp14:editId="2F9981A6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80" name="椭圆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椭圆_2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9821C1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798528" behindDoc="0" locked="0" layoutInCell="1" allowOverlap="1" wp14:anchorId="2F0F90B4" wp14:editId="032F033D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58" name="椭圆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椭圆_25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6F7CAD8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D1A8BC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E705870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6E89" w:rsidRPr="00AF6E89" w14:paraId="7C21F955" w14:textId="77777777" w:rsidTr="00AF6E89">
        <w:trPr>
          <w:trHeight w:val="491"/>
        </w:trPr>
        <w:tc>
          <w:tcPr>
            <w:tcW w:w="1177" w:type="dxa"/>
            <w:shd w:val="clear" w:color="auto" w:fill="auto"/>
            <w:noWrap/>
          </w:tcPr>
          <w:p w14:paraId="4858C16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</w:tcPr>
          <w:p w14:paraId="1001655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Ebeo,2002</w:t>
            </w:r>
          </w:p>
        </w:tc>
        <w:tc>
          <w:tcPr>
            <w:tcW w:w="0" w:type="auto"/>
            <w:shd w:val="clear" w:color="auto" w:fill="auto"/>
            <w:noWrap/>
          </w:tcPr>
          <w:p w14:paraId="20988B6D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1729948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31333D1B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adversities, pulmonary function and 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15BC14A5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6B70BDA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01600" behindDoc="0" locked="0" layoutInCell="1" allowOverlap="1" wp14:anchorId="3D9BF754" wp14:editId="236C25E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9" name="椭圆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椭圆_1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F27B27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04672" behindDoc="0" locked="0" layoutInCell="1" allowOverlap="1" wp14:anchorId="06F6542E" wp14:editId="33080C9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4" name="椭圆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椭圆_2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10F6452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07744" behindDoc="0" locked="0" layoutInCell="1" allowOverlap="1" wp14:anchorId="56D84A02" wp14:editId="429C154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0" name="椭圆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椭圆_2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52C73B9C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10816" behindDoc="0" locked="0" layoutInCell="1" allowOverlap="1" wp14:anchorId="78EA1E5C" wp14:editId="489BA52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1" name="椭圆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椭圆_2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046BF1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13888" behindDoc="0" locked="0" layoutInCell="1" allowOverlap="1" wp14:anchorId="161AF0FB" wp14:editId="229B88A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2" name="椭圆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椭圆_2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51DB30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16960" behindDoc="0" locked="0" layoutInCell="1" allowOverlap="1" wp14:anchorId="43D7373B" wp14:editId="326E98DE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4" name="椭圆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椭圆_25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0F697C3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CD01DA1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70D91CA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6E89" w:rsidRPr="00AF6E89" w14:paraId="01725A25" w14:textId="77777777" w:rsidTr="00AF6E89">
        <w:trPr>
          <w:trHeight w:val="518"/>
        </w:trPr>
        <w:tc>
          <w:tcPr>
            <w:tcW w:w="1177" w:type="dxa"/>
            <w:shd w:val="clear" w:color="auto" w:fill="auto"/>
            <w:noWrap/>
          </w:tcPr>
          <w:p w14:paraId="3E671D6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</w:tcPr>
          <w:p w14:paraId="14DFC51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]oris</w:t>
            </w:r>
            <w:proofErr w:type="gramEnd"/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,1997</w:t>
            </w:r>
          </w:p>
        </w:tc>
        <w:tc>
          <w:tcPr>
            <w:tcW w:w="0" w:type="auto"/>
            <w:shd w:val="clear" w:color="auto" w:fill="auto"/>
            <w:noWrap/>
          </w:tcPr>
          <w:p w14:paraId="67981668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PAP</w:t>
            </w:r>
          </w:p>
        </w:tc>
        <w:tc>
          <w:tcPr>
            <w:tcW w:w="0" w:type="auto"/>
            <w:shd w:val="clear" w:color="auto" w:fill="auto"/>
            <w:noWrap/>
          </w:tcPr>
          <w:p w14:paraId="50A08FF0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 PAP</w:t>
            </w:r>
          </w:p>
        </w:tc>
        <w:tc>
          <w:tcPr>
            <w:tcW w:w="0" w:type="auto"/>
            <w:shd w:val="clear" w:color="auto" w:fill="auto"/>
            <w:noWrap/>
          </w:tcPr>
          <w:p w14:paraId="3ABEC334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pulmonary function and blood oxygen index</w:t>
            </w:r>
          </w:p>
        </w:tc>
        <w:tc>
          <w:tcPr>
            <w:tcW w:w="0" w:type="auto"/>
            <w:shd w:val="clear" w:color="auto" w:fill="auto"/>
            <w:noWrap/>
          </w:tcPr>
          <w:p w14:paraId="435373A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7388149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20032" behindDoc="0" locked="0" layoutInCell="1" allowOverlap="1" wp14:anchorId="57EB4C99" wp14:editId="78E65C26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8" name="椭圆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椭圆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68A158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23104" behindDoc="0" locked="0" layoutInCell="1" allowOverlap="1" wp14:anchorId="386A2474" wp14:editId="5B05395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69" name="椭圆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椭圆_2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A67E86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26176" behindDoc="0" locked="0" layoutInCell="1" allowOverlap="1" wp14:anchorId="727608E9" wp14:editId="3540BCF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1" name="椭圆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椭圆_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3F4C936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29248" behindDoc="0" locked="0" layoutInCell="1" allowOverlap="1" wp14:anchorId="0F9E4658" wp14:editId="45FD660D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2" name="椭圆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椭圆_2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7BF051E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32320" behindDoc="0" locked="0" layoutInCell="1" allowOverlap="1" wp14:anchorId="2540D086" wp14:editId="428C695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8" name="椭圆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椭圆_2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76344D07" w14:textId="77777777" w:rsidR="00AF6E89" w:rsidRPr="00AF6E89" w:rsidRDefault="00AF6E89">
            <w:pPr>
              <w:widowControl/>
              <w:adjustRightInd w:val="0"/>
              <w:snapToGrid w:val="0"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F6E89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6"/>
                <w:szCs w:val="16"/>
                <w:lang w:bidi="ar"/>
              </w:rPr>
              <w:drawing>
                <wp:anchor distT="0" distB="0" distL="114300" distR="114300" simplePos="0" relativeHeight="251835392" behindDoc="0" locked="0" layoutInCell="1" allowOverlap="1" wp14:anchorId="1FB10A97" wp14:editId="65F0053D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31115</wp:posOffset>
                  </wp:positionV>
                  <wp:extent cx="249555" cy="249555"/>
                  <wp:effectExtent l="0" t="0" r="17145" b="17145"/>
                  <wp:wrapNone/>
                  <wp:docPr id="73" name="椭圆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椭圆_2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</w:tcPr>
          <w:p w14:paraId="4F7BEC92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02F6D96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68BF773" w14:textId="77777777" w:rsidR="00AF6E89" w:rsidRPr="00AF6E89" w:rsidRDefault="00AF6E8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AF8E4C8" w14:textId="77777777" w:rsidR="007B741F" w:rsidRDefault="007B741F">
      <w:pPr>
        <w:rPr>
          <w:rFonts w:ascii="Times New Roman" w:hAnsi="Times New Roman" w:cs="Times New Roman"/>
          <w:sz w:val="24"/>
        </w:rPr>
      </w:pPr>
    </w:p>
    <w:sectPr w:rsidR="007B741F" w:rsidSect="00AF6E89">
      <w:pgSz w:w="23811" w:h="16838" w:orient="landscape" w:code="8"/>
      <w:pgMar w:top="1800" w:right="1440" w:bottom="1800" w:left="144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B5692" w14:textId="77777777" w:rsidR="008D4BEF" w:rsidRDefault="008D4BEF" w:rsidP="00AF6E89">
      <w:r>
        <w:separator/>
      </w:r>
    </w:p>
  </w:endnote>
  <w:endnote w:type="continuationSeparator" w:id="0">
    <w:p w14:paraId="42618980" w14:textId="77777777" w:rsidR="008D4BEF" w:rsidRDefault="008D4BEF" w:rsidP="00AF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CA670" w14:textId="77777777" w:rsidR="008D4BEF" w:rsidRDefault="008D4BEF" w:rsidP="00AF6E89">
      <w:r>
        <w:separator/>
      </w:r>
    </w:p>
  </w:footnote>
  <w:footnote w:type="continuationSeparator" w:id="0">
    <w:p w14:paraId="54B2C68B" w14:textId="77777777" w:rsidR="008D4BEF" w:rsidRDefault="008D4BEF" w:rsidP="00AF6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VlMTRhM2E5MGE1MjZhMzkyYzEzNTllNWVlYjZlOTQifQ=="/>
  </w:docVars>
  <w:rsids>
    <w:rsidRoot w:val="007B741F"/>
    <w:rsid w:val="00711A71"/>
    <w:rsid w:val="007B741F"/>
    <w:rsid w:val="008D4BEF"/>
    <w:rsid w:val="00AF6E89"/>
    <w:rsid w:val="00CC46D2"/>
    <w:rsid w:val="00E176BB"/>
    <w:rsid w:val="00FB11B7"/>
    <w:rsid w:val="02C1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C8A5AE"/>
  <w15:docId w15:val="{0C2760C9-41C9-4C35-B38D-1AC7F90F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6E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F6E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F6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F6E8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心怡 王</cp:lastModifiedBy>
  <cp:revision>3</cp:revision>
  <dcterms:created xsi:type="dcterms:W3CDTF">2023-10-18T01:47:00Z</dcterms:created>
  <dcterms:modified xsi:type="dcterms:W3CDTF">2024-06-17T12:08:00Z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6456D1912E334FD49ABBAC036D00D7FF_12</vt:lpwstr>
  </property>
</Properties>
</file>