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DE83D" w14:textId="77777777" w:rsidR="004955C4" w:rsidRDefault="004955C4">
      <w:pPr>
        <w:rPr>
          <w:rFonts w:ascii="Times New Roman" w:eastAsia="宋体" w:hAnsi="Times New Roman" w:cs="Times New Roman"/>
          <w:sz w:val="22"/>
          <w:szCs w:val="22"/>
        </w:rPr>
      </w:pPr>
      <w:bookmarkStart w:id="0" w:name="OLE_LINK138"/>
      <w:bookmarkStart w:id="1" w:name="OLE_LINK308"/>
      <w:bookmarkStart w:id="2" w:name="OLE_LINK312"/>
    </w:p>
    <w:p w14:paraId="2F9329C1" w14:textId="77777777" w:rsidR="004955C4" w:rsidRDefault="00727FBD">
      <w:pPr>
        <w:spacing w:line="360" w:lineRule="auto"/>
        <w:rPr>
          <w:rFonts w:ascii="Times New Roman" w:eastAsia="宋体" w:hAnsi="Times New Roman" w:cs="Times New Roman"/>
          <w:sz w:val="22"/>
          <w:szCs w:val="22"/>
        </w:rPr>
      </w:pPr>
      <w:r>
        <w:rPr>
          <w:rFonts w:ascii="Arial" w:hAnsi="Arial" w:cs="Arial" w:hint="eastAsia"/>
          <w:b/>
          <w:bCs/>
          <w:szCs w:val="21"/>
        </w:rPr>
        <w:t>S</w:t>
      </w:r>
      <w:r>
        <w:rPr>
          <w:rFonts w:ascii="Arial" w:hAnsi="Arial" w:cs="Arial"/>
          <w:b/>
          <w:bCs/>
          <w:szCs w:val="21"/>
        </w:rPr>
        <w:t>upplement</w:t>
      </w:r>
      <w:r>
        <w:rPr>
          <w:rFonts w:ascii="Arial" w:hAnsi="Arial" w:cs="Arial" w:hint="eastAsia"/>
          <w:b/>
          <w:bCs/>
          <w:szCs w:val="21"/>
        </w:rPr>
        <w:t xml:space="preserve"> 3.</w:t>
      </w:r>
      <w:r>
        <w:rPr>
          <w:rStyle w:val="fontstyle01"/>
          <w:rFonts w:ascii="Times New Roman" w:eastAsia="宋体" w:hAnsi="Times New Roman" w:cs="Times New Roman"/>
          <w:b/>
          <w:bCs/>
          <w:color w:val="000000" w:themeColor="text1"/>
        </w:rPr>
        <w:t xml:space="preserve"> </w:t>
      </w:r>
      <w:r>
        <w:rPr>
          <w:rStyle w:val="fontstyle01"/>
          <w:rFonts w:ascii="Times New Roman" w:eastAsia="宋体" w:hAnsi="Times New Roman" w:cs="Times New Roman" w:hint="eastAsia"/>
          <w:color w:val="000000" w:themeColor="text1"/>
        </w:rPr>
        <w:t>D</w:t>
      </w:r>
      <w:r>
        <w:rPr>
          <w:rStyle w:val="fontstyle01"/>
          <w:rFonts w:ascii="Times New Roman" w:eastAsia="宋体" w:hAnsi="Times New Roman" w:cs="Times New Roman"/>
          <w:color w:val="000000" w:themeColor="text1"/>
        </w:rPr>
        <w:t>ata</w:t>
      </w:r>
      <w:r>
        <w:rPr>
          <w:rStyle w:val="fontstyle01"/>
          <w:rFonts w:ascii="Times New Roman" w:eastAsia="宋体" w:hAnsi="Times New Roman" w:cs="Times New Roman" w:hint="eastAsia"/>
          <w:color w:val="000000" w:themeColor="text1"/>
        </w:rPr>
        <w:t xml:space="preserve"> for pulmonary artery pressure</w:t>
      </w:r>
    </w:p>
    <w:tbl>
      <w:tblPr>
        <w:tblStyle w:val="a5"/>
        <w:tblW w:w="8527" w:type="dxa"/>
        <w:tblLayout w:type="fixed"/>
        <w:tblLook w:val="04A0" w:firstRow="1" w:lastRow="0" w:firstColumn="1" w:lastColumn="0" w:noHBand="0" w:noVBand="1"/>
      </w:tblPr>
      <w:tblGrid>
        <w:gridCol w:w="3914"/>
        <w:gridCol w:w="2454"/>
        <w:gridCol w:w="2159"/>
      </w:tblGrid>
      <w:tr w:rsidR="004955C4" w14:paraId="35DD4A96" w14:textId="77777777">
        <w:tc>
          <w:tcPr>
            <w:tcW w:w="3914" w:type="dxa"/>
            <w:tcBorders>
              <w:left w:val="nil"/>
            </w:tcBorders>
            <w:shd w:val="clear" w:color="auto" w:fill="auto"/>
          </w:tcPr>
          <w:p w14:paraId="3BB5906E" w14:textId="77777777" w:rsidR="004955C4" w:rsidRDefault="00727FBD">
            <w:pPr>
              <w:spacing w:line="360" w:lineRule="auto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bookmarkStart w:id="3" w:name="OLE_LINK146"/>
            <w:bookmarkStart w:id="4" w:name="OLE_LINK316"/>
            <w:bookmarkEnd w:id="2"/>
            <w:r>
              <w:rPr>
                <w:rFonts w:ascii="Times New Roman" w:hAnsi="Times New Roman" w:cs="Times New Roman"/>
                <w:sz w:val="22"/>
                <w:szCs w:val="22"/>
              </w:rPr>
              <w:t>Variables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ab/>
            </w:r>
            <w:bookmarkEnd w:id="3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(catheterization)</w:t>
            </w:r>
          </w:p>
        </w:tc>
        <w:tc>
          <w:tcPr>
            <w:tcW w:w="2454" w:type="dxa"/>
            <w:tcBorders>
              <w:right w:val="nil"/>
            </w:tcBorders>
            <w:shd w:val="clear" w:color="auto" w:fill="auto"/>
          </w:tcPr>
          <w:p w14:paraId="3F729218" w14:textId="77777777" w:rsidR="004955C4" w:rsidRDefault="00727FB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" w:name="OLE_LINK145"/>
            <w:r>
              <w:rPr>
                <w:rFonts w:ascii="Times New Roman" w:hAnsi="Times New Roman" w:cs="Times New Roman"/>
                <w:sz w:val="22"/>
                <w:szCs w:val="22"/>
              </w:rPr>
              <w:t>Values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(mmHg)</w:t>
            </w:r>
          </w:p>
        </w:tc>
        <w:tc>
          <w:tcPr>
            <w:tcW w:w="2159" w:type="dxa"/>
            <w:tcBorders>
              <w:right w:val="nil"/>
            </w:tcBorders>
            <w:shd w:val="clear" w:color="auto" w:fill="auto"/>
          </w:tcPr>
          <w:p w14:paraId="295B7D29" w14:textId="77777777" w:rsidR="004955C4" w:rsidRDefault="00727FB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" w:name="OLE_LINK148"/>
            <w:r>
              <w:rPr>
                <w:rFonts w:ascii="Times New Roman" w:hAnsi="Times New Roman" w:cs="Times New Roman"/>
                <w:sz w:val="22"/>
                <w:szCs w:val="22"/>
              </w:rPr>
              <w:t>Number of cases</w:t>
            </w:r>
            <w:bookmarkEnd w:id="6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bookmarkEnd w:id="5"/>
      </w:tr>
      <w:tr w:rsidR="004955C4" w14:paraId="11EB60A5" w14:textId="77777777">
        <w:tc>
          <w:tcPr>
            <w:tcW w:w="3914" w:type="dxa"/>
            <w:tcBorders>
              <w:left w:val="nil"/>
            </w:tcBorders>
          </w:tcPr>
          <w:p w14:paraId="05833B48" w14:textId="77777777" w:rsidR="004955C4" w:rsidRDefault="00727FBD">
            <w:pPr>
              <w:spacing w:line="360" w:lineRule="auto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bookmarkStart w:id="7" w:name="OLE_LINK313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Systolic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 pressure</w:t>
            </w:r>
            <w:bookmarkEnd w:id="7"/>
          </w:p>
        </w:tc>
        <w:tc>
          <w:tcPr>
            <w:tcW w:w="2454" w:type="dxa"/>
            <w:tcBorders>
              <w:right w:val="nil"/>
            </w:tcBorders>
          </w:tcPr>
          <w:p w14:paraId="1685E405" w14:textId="77777777" w:rsidR="004955C4" w:rsidRDefault="00727FB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Mean = 30.6 ± 7.8</w:t>
            </w:r>
          </w:p>
        </w:tc>
        <w:tc>
          <w:tcPr>
            <w:tcW w:w="2159" w:type="dxa"/>
            <w:tcBorders>
              <w:right w:val="nil"/>
            </w:tcBorders>
          </w:tcPr>
          <w:p w14:paraId="29894366" w14:textId="77777777" w:rsidR="004955C4" w:rsidRDefault="00727FB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253</w:t>
            </w:r>
          </w:p>
        </w:tc>
      </w:tr>
      <w:tr w:rsidR="004955C4" w14:paraId="6D02724D" w14:textId="77777777">
        <w:tc>
          <w:tcPr>
            <w:tcW w:w="3914" w:type="dxa"/>
            <w:tcBorders>
              <w:left w:val="nil"/>
            </w:tcBorders>
          </w:tcPr>
          <w:p w14:paraId="0DE76373" w14:textId="77777777" w:rsidR="004955C4" w:rsidRDefault="00727FBD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bookmarkStart w:id="8" w:name="OLE_LINK220"/>
            <w:bookmarkStart w:id="9" w:name="OLE_LINK228" w:colFirst="0" w:colLast="2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Mild</w:t>
            </w:r>
            <w:bookmarkEnd w:id="8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pulmonary hypertension </w:t>
            </w:r>
          </w:p>
        </w:tc>
        <w:tc>
          <w:tcPr>
            <w:tcW w:w="2454" w:type="dxa"/>
            <w:tcBorders>
              <w:right w:val="nil"/>
            </w:tcBorders>
          </w:tcPr>
          <w:p w14:paraId="00DEED86" w14:textId="77777777" w:rsidR="004955C4" w:rsidRDefault="00727FB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0" w:name="OLE_LINK147"/>
            <w:r>
              <w:rPr>
                <w:rFonts w:ascii="Times New Roman" w:eastAsia="宋体" w:hAnsi="Times New Roman" w:cs="Times New Roman"/>
                <w:sz w:val="22"/>
                <w:szCs w:val="22"/>
              </w:rPr>
              <w:t>[30,50)</w:t>
            </w:r>
            <w:bookmarkEnd w:id="10"/>
          </w:p>
        </w:tc>
        <w:tc>
          <w:tcPr>
            <w:tcW w:w="2159" w:type="dxa"/>
            <w:tcBorders>
              <w:right w:val="nil"/>
            </w:tcBorders>
          </w:tcPr>
          <w:p w14:paraId="034AF0BF" w14:textId="77777777" w:rsidR="004955C4" w:rsidRDefault="00727FBD">
            <w:pPr>
              <w:spacing w:line="360" w:lineRule="auto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120</w:t>
            </w:r>
          </w:p>
        </w:tc>
      </w:tr>
      <w:tr w:rsidR="004955C4" w14:paraId="1E427337" w14:textId="77777777">
        <w:tc>
          <w:tcPr>
            <w:tcW w:w="3914" w:type="dxa"/>
            <w:tcBorders>
              <w:left w:val="nil"/>
            </w:tcBorders>
          </w:tcPr>
          <w:p w14:paraId="11E7F20A" w14:textId="77777777" w:rsidR="004955C4" w:rsidRDefault="00727FBD">
            <w:pPr>
              <w:spacing w:line="360" w:lineRule="auto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bookmarkStart w:id="11" w:name="OLE_LINK219"/>
            <w:bookmarkStart w:id="12" w:name="OLE_LINK216" w:colFirst="0" w:colLast="0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Moderate</w:t>
            </w:r>
            <w:bookmarkEnd w:id="11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pulmonary hypertension</w:t>
            </w:r>
          </w:p>
        </w:tc>
        <w:tc>
          <w:tcPr>
            <w:tcW w:w="2454" w:type="dxa"/>
            <w:tcBorders>
              <w:right w:val="nil"/>
            </w:tcBorders>
          </w:tcPr>
          <w:p w14:paraId="0A3D30BE" w14:textId="77777777" w:rsidR="004955C4" w:rsidRDefault="00727FB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[50,70)</w:t>
            </w:r>
          </w:p>
        </w:tc>
        <w:tc>
          <w:tcPr>
            <w:tcW w:w="2159" w:type="dxa"/>
            <w:tcBorders>
              <w:right w:val="nil"/>
            </w:tcBorders>
          </w:tcPr>
          <w:p w14:paraId="6883AAF5" w14:textId="77777777" w:rsidR="004955C4" w:rsidRDefault="00727FBD">
            <w:pPr>
              <w:spacing w:line="360" w:lineRule="auto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4</w:t>
            </w:r>
          </w:p>
        </w:tc>
      </w:tr>
      <w:bookmarkEnd w:id="12"/>
      <w:tr w:rsidR="004955C4" w14:paraId="3A3D2852" w14:textId="77777777">
        <w:tc>
          <w:tcPr>
            <w:tcW w:w="3914" w:type="dxa"/>
            <w:tcBorders>
              <w:left w:val="nil"/>
            </w:tcBorders>
          </w:tcPr>
          <w:p w14:paraId="764AC245" w14:textId="77777777" w:rsidR="004955C4" w:rsidRDefault="00727FBD">
            <w:pPr>
              <w:spacing w:line="360" w:lineRule="auto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Severe pulmonary hypertension</w:t>
            </w:r>
          </w:p>
        </w:tc>
        <w:tc>
          <w:tcPr>
            <w:tcW w:w="2454" w:type="dxa"/>
            <w:tcBorders>
              <w:right w:val="nil"/>
            </w:tcBorders>
          </w:tcPr>
          <w:p w14:paraId="2D0BC13C" w14:textId="77777777" w:rsidR="004955C4" w:rsidRDefault="00727FB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≥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2159" w:type="dxa"/>
            <w:tcBorders>
              <w:right w:val="nil"/>
            </w:tcBorders>
          </w:tcPr>
          <w:p w14:paraId="3700F17D" w14:textId="77777777" w:rsidR="004955C4" w:rsidRDefault="00727FBD">
            <w:pPr>
              <w:spacing w:line="360" w:lineRule="auto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1</w:t>
            </w:r>
          </w:p>
        </w:tc>
      </w:tr>
      <w:bookmarkEnd w:id="4"/>
      <w:bookmarkEnd w:id="9"/>
    </w:tbl>
    <w:p w14:paraId="57409872" w14:textId="77777777" w:rsidR="004955C4" w:rsidRDefault="004955C4">
      <w:pPr>
        <w:spacing w:line="360" w:lineRule="auto"/>
        <w:rPr>
          <w:rFonts w:ascii="Times New Roman" w:eastAsia="宋体" w:hAnsi="Times New Roman" w:cs="Times New Roman"/>
          <w:sz w:val="22"/>
          <w:szCs w:val="22"/>
        </w:rPr>
      </w:pPr>
    </w:p>
    <w:p w14:paraId="64253244" w14:textId="77777777" w:rsidR="004955C4" w:rsidRDefault="004955C4">
      <w:pPr>
        <w:spacing w:line="360" w:lineRule="auto"/>
        <w:rPr>
          <w:rFonts w:ascii="Times New Roman" w:eastAsia="宋体" w:hAnsi="Times New Roman" w:cs="Times New Roman"/>
          <w:sz w:val="22"/>
          <w:szCs w:val="22"/>
        </w:rPr>
      </w:pPr>
      <w:bookmarkStart w:id="13" w:name="_GoBack"/>
      <w:bookmarkEnd w:id="13"/>
    </w:p>
    <w:bookmarkEnd w:id="0"/>
    <w:bookmarkEnd w:id="1"/>
    <w:sectPr w:rsidR="004955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dvTT454a7a89">
    <w:altName w:val="Segoe Print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DEB2B6"/>
    <w:multiLevelType w:val="singleLevel"/>
    <w:tmpl w:val="5CDEB2B6"/>
    <w:lvl w:ilvl="0">
      <w:start w:val="1"/>
      <w:numFmt w:val="decimal"/>
      <w:suff w:val="nothing"/>
      <w:lvlText w:val="%1 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3495D"/>
    <w:rsid w:val="00296A1F"/>
    <w:rsid w:val="004955C4"/>
    <w:rsid w:val="00727FBD"/>
    <w:rsid w:val="00AE2647"/>
    <w:rsid w:val="03751FB4"/>
    <w:rsid w:val="037B00E7"/>
    <w:rsid w:val="04EC4B26"/>
    <w:rsid w:val="058E520D"/>
    <w:rsid w:val="075A7D27"/>
    <w:rsid w:val="076D288A"/>
    <w:rsid w:val="080F3DB7"/>
    <w:rsid w:val="09DD48DD"/>
    <w:rsid w:val="0A730212"/>
    <w:rsid w:val="0AD04ED7"/>
    <w:rsid w:val="0BC357B0"/>
    <w:rsid w:val="0C8570D5"/>
    <w:rsid w:val="0CE00D00"/>
    <w:rsid w:val="11082C19"/>
    <w:rsid w:val="111830A3"/>
    <w:rsid w:val="113A6203"/>
    <w:rsid w:val="13F17A57"/>
    <w:rsid w:val="15030A24"/>
    <w:rsid w:val="15A418AD"/>
    <w:rsid w:val="15BD69CA"/>
    <w:rsid w:val="17006C6A"/>
    <w:rsid w:val="17E45870"/>
    <w:rsid w:val="19A55A7E"/>
    <w:rsid w:val="1A8A3943"/>
    <w:rsid w:val="1AA4565B"/>
    <w:rsid w:val="1C572169"/>
    <w:rsid w:val="1C867A4A"/>
    <w:rsid w:val="1D4D1652"/>
    <w:rsid w:val="1E5C1E45"/>
    <w:rsid w:val="1F583087"/>
    <w:rsid w:val="1FF31D13"/>
    <w:rsid w:val="21764C8E"/>
    <w:rsid w:val="21CB61E7"/>
    <w:rsid w:val="22D01AD8"/>
    <w:rsid w:val="23E54DCF"/>
    <w:rsid w:val="25BD0CAC"/>
    <w:rsid w:val="260A3F98"/>
    <w:rsid w:val="26802450"/>
    <w:rsid w:val="26996BA3"/>
    <w:rsid w:val="269A2C3D"/>
    <w:rsid w:val="27E72B15"/>
    <w:rsid w:val="28533FAA"/>
    <w:rsid w:val="28F57579"/>
    <w:rsid w:val="295863EC"/>
    <w:rsid w:val="2AAD6A5A"/>
    <w:rsid w:val="2B4B68EC"/>
    <w:rsid w:val="2C503AA3"/>
    <w:rsid w:val="2DA91269"/>
    <w:rsid w:val="2EF44584"/>
    <w:rsid w:val="315A7B71"/>
    <w:rsid w:val="319F7558"/>
    <w:rsid w:val="32CA6A49"/>
    <w:rsid w:val="33B34F18"/>
    <w:rsid w:val="33F36467"/>
    <w:rsid w:val="343C2AD7"/>
    <w:rsid w:val="345E03D8"/>
    <w:rsid w:val="37EC6F64"/>
    <w:rsid w:val="38B15268"/>
    <w:rsid w:val="3907716F"/>
    <w:rsid w:val="3A134F9A"/>
    <w:rsid w:val="3A225AE3"/>
    <w:rsid w:val="3AC31489"/>
    <w:rsid w:val="3B7A6F02"/>
    <w:rsid w:val="3BE72B57"/>
    <w:rsid w:val="3C8A5A19"/>
    <w:rsid w:val="3D5023AF"/>
    <w:rsid w:val="3E7F242A"/>
    <w:rsid w:val="3EF368E6"/>
    <w:rsid w:val="40733810"/>
    <w:rsid w:val="42663094"/>
    <w:rsid w:val="430F45FE"/>
    <w:rsid w:val="44444C51"/>
    <w:rsid w:val="444D09B0"/>
    <w:rsid w:val="447A61DE"/>
    <w:rsid w:val="44855DE1"/>
    <w:rsid w:val="45D85EDD"/>
    <w:rsid w:val="47BD418A"/>
    <w:rsid w:val="47D80487"/>
    <w:rsid w:val="48A43068"/>
    <w:rsid w:val="48FC0B6D"/>
    <w:rsid w:val="4935299D"/>
    <w:rsid w:val="49E505D5"/>
    <w:rsid w:val="4A1F48F3"/>
    <w:rsid w:val="4A244F28"/>
    <w:rsid w:val="4ABF23BC"/>
    <w:rsid w:val="4B152991"/>
    <w:rsid w:val="4B1569D3"/>
    <w:rsid w:val="4DB076A7"/>
    <w:rsid w:val="4F003888"/>
    <w:rsid w:val="50330B21"/>
    <w:rsid w:val="53631F97"/>
    <w:rsid w:val="5384315C"/>
    <w:rsid w:val="549B504B"/>
    <w:rsid w:val="54D51F28"/>
    <w:rsid w:val="55D317E5"/>
    <w:rsid w:val="560C0B7D"/>
    <w:rsid w:val="565B7D27"/>
    <w:rsid w:val="56CD417F"/>
    <w:rsid w:val="56ED308B"/>
    <w:rsid w:val="575673AA"/>
    <w:rsid w:val="58C60F82"/>
    <w:rsid w:val="59812ABC"/>
    <w:rsid w:val="5B202FE0"/>
    <w:rsid w:val="5C732C73"/>
    <w:rsid w:val="5CF65E28"/>
    <w:rsid w:val="5DBF3F3F"/>
    <w:rsid w:val="5DC80715"/>
    <w:rsid w:val="5F73495D"/>
    <w:rsid w:val="607E5B8E"/>
    <w:rsid w:val="608169BD"/>
    <w:rsid w:val="612E3477"/>
    <w:rsid w:val="61434903"/>
    <w:rsid w:val="61B07267"/>
    <w:rsid w:val="64AC009B"/>
    <w:rsid w:val="663B7504"/>
    <w:rsid w:val="6874021B"/>
    <w:rsid w:val="699C23C8"/>
    <w:rsid w:val="6A440DB9"/>
    <w:rsid w:val="6B500FFD"/>
    <w:rsid w:val="6C2975E4"/>
    <w:rsid w:val="6C6B41BE"/>
    <w:rsid w:val="6D324602"/>
    <w:rsid w:val="6E304CD6"/>
    <w:rsid w:val="6FFE451B"/>
    <w:rsid w:val="70526EB9"/>
    <w:rsid w:val="7103344B"/>
    <w:rsid w:val="71ED4689"/>
    <w:rsid w:val="736A3188"/>
    <w:rsid w:val="75DE5D8A"/>
    <w:rsid w:val="763F11D2"/>
    <w:rsid w:val="76A266C3"/>
    <w:rsid w:val="775E73BB"/>
    <w:rsid w:val="78BB2B60"/>
    <w:rsid w:val="791000F2"/>
    <w:rsid w:val="79785976"/>
    <w:rsid w:val="7A7C7B2B"/>
    <w:rsid w:val="7A8D05A2"/>
    <w:rsid w:val="7AEE755E"/>
    <w:rsid w:val="7BC07A61"/>
    <w:rsid w:val="7C1F4927"/>
    <w:rsid w:val="7CB01E53"/>
    <w:rsid w:val="7F18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B2BE08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Pr>
      <w:rFonts w:ascii="Verdana" w:hAnsi="Verdana" w:cs="Verdana"/>
      <w:color w:val="000033"/>
      <w:sz w:val="22"/>
      <w:szCs w:val="22"/>
    </w:rPr>
  </w:style>
  <w:style w:type="character" w:customStyle="1" w:styleId="fontstyle21">
    <w:name w:val="fontstyle21"/>
    <w:basedOn w:val="a0"/>
    <w:qFormat/>
    <w:rPr>
      <w:rFonts w:ascii="AdvTT454a7a89" w:eastAsia="AdvTT454a7a89" w:hAnsi="AdvTT454a7a89" w:cs="AdvTT454a7a89"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Application>Microsoft Macintosh Word</Application>
  <DocSecurity>0</DocSecurity>
  <Lines>1</Lines>
  <Paragraphs>1</Paragraphs>
  <ScaleCrop>false</ScaleCrop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Happy</cp:lastModifiedBy>
  <cp:revision>2</cp:revision>
  <dcterms:created xsi:type="dcterms:W3CDTF">2019-05-12T11:29:00Z</dcterms:created>
  <dcterms:modified xsi:type="dcterms:W3CDTF">2019-06-08T06:24:00Z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2052-10.1.0.6875</vt:lpwstr>
  </property>
</Properties>
</file>