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1BF" w:rsidRPr="009A11BF" w:rsidRDefault="00367DFC" w:rsidP="001A609E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Additional </w:t>
      </w:r>
      <w:r w:rsidRPr="00622C9F">
        <w:rPr>
          <w:rFonts w:ascii="Times New Roman" w:hAnsi="Times New Roman" w:cs="Times New Roman"/>
          <w:b/>
          <w:sz w:val="24"/>
          <w:szCs w:val="24"/>
          <w:lang w:val="hr-HR"/>
        </w:rPr>
        <w:t xml:space="preserve">file </w:t>
      </w:r>
      <w:r w:rsidR="000B400F" w:rsidRPr="00622C9F">
        <w:rPr>
          <w:rFonts w:ascii="Times New Roman" w:hAnsi="Times New Roman" w:cs="Times New Roman"/>
          <w:b/>
          <w:sz w:val="24"/>
          <w:szCs w:val="24"/>
          <w:lang w:val="hr-HR"/>
        </w:rPr>
        <w:t>4</w:t>
      </w:r>
      <w:r w:rsidR="009A11BF" w:rsidRPr="00622C9F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  <w:r w:rsidR="009A11BF" w:rsidRPr="009A11BF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proofErr w:type="gramStart"/>
      <w:r w:rsidR="009A11BF" w:rsidRPr="009A11BF">
        <w:rPr>
          <w:rFonts w:ascii="Times New Roman" w:hAnsi="Times New Roman" w:cs="Times New Roman"/>
          <w:sz w:val="24"/>
          <w:szCs w:val="24"/>
        </w:rPr>
        <w:t>List of included studies.</w:t>
      </w:r>
      <w:proofErr w:type="gramEnd"/>
    </w:p>
    <w:tbl>
      <w:tblPr>
        <w:tblStyle w:val="TableGrid1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9A11BF">
            <w:pPr>
              <w:spacing w:line="48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b/>
                <w:bCs/>
                <w:szCs w:val="24"/>
                <w:lang w:eastAsia="hr-HR"/>
              </w:rPr>
              <w:t>Study</w:t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Wolff RF, 2010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&lt;EndNote&gt;&lt;Cite&gt;&lt;Author&gt;Wolff&lt;/Author&gt;&lt;Year&gt;2010&lt;/Year&gt;&lt;RecNum&gt;4871&lt;/RecNum&gt;&lt;DisplayText&gt;[1]&lt;/DisplayText&gt;&lt;record&gt;&lt;rec-number&gt;4871&lt;/rec-number&gt;&lt;foreign-keys&gt;&lt;key app="EN" db-id="pd0tedrwrd0a2reppw2xtt53x0255zxfrwff"&gt;4871&lt;/key&gt;&lt;/foreign-keys&gt;&lt;ref-type name="Journal Article"&gt;17&lt;/ref-type&gt;&lt;contributors&gt;&lt;authors&gt;&lt;author&gt;Wolff, R. F.&lt;/author&gt;&lt;author&gt;Bala, M. M.&lt;/author&gt;&lt;author&gt;Westwood, M.&lt;/author&gt;&lt;author&gt;Kessels, A. G.&lt;/author&gt;&lt;author&gt;Kleijnen, J.&lt;/author&gt;&lt;/authors&gt;&lt;/contributors&gt;&lt;titles&gt;&lt;title&gt;5% lidocaine medicated plaster in painful diabetic peripheral neuropathy (DPN): a systematic review&lt;/title&gt;&lt;secondary-title&gt;Swiss Med Wkly&lt;/secondary-title&gt;&lt;alt-title&gt;Swiss Medical Weekly&lt;/alt-title&gt;&lt;/titles&gt;&lt;alt-periodical&gt;&lt;full-title&gt;Swiss Medical Weekly&lt;/full-title&gt;&lt;/alt-periodical&gt;&lt;pages&gt;297-306&lt;/pages&gt;&lt;volume&gt;&lt;style face="normal" font="default" charset="238" size="100%"&gt;140&lt;/style&gt;&lt;/volume&gt;&lt;number&gt;21-22&lt;/number&gt;&lt;edition&gt;2010/05/12&lt;/edition&gt;&lt;keywords&gt;&lt;keyword&gt;Aged&lt;/keyword&gt;&lt;keyword&gt;Anesthetics, Local/ administration &amp;amp; dosage/pharmacology&lt;/keyword&gt;&lt;keyword&gt;Casts, Surgical&lt;/keyword&gt;&lt;keyword&gt;Diabetic Neuropathies/ drug therapy/physiopathology&lt;/keyword&gt;&lt;keyword&gt;Female&lt;/keyword&gt;&lt;keyword&gt;Humans&lt;/keyword&gt;&lt;keyword&gt;Lidocaine/ administration &amp;amp; dosage/pharmacology&lt;/keyword&gt;&lt;keyword&gt;Male&lt;/keyword&gt;&lt;keyword&gt;Middle Aged&lt;/keyword&gt;&lt;/keywords&gt;&lt;dates&gt;&lt;year&gt;2010&lt;/year&gt;&lt;/dates&gt;&lt;isbn&gt;1424-3997 (Electronic)&amp;#xD;0036-7672 (Linking)&lt;/isbn&gt;&lt;accession-num&gt;20458651&lt;/accession-num&gt;&lt;urls&gt;&lt;/urls&gt;&lt;electronic-resource-num&gt;smw-12995&lt;/electronic-resource-num&gt;&lt;/record&gt;&lt;/Cite&gt;&lt;/EndNote&gt;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1" w:tooltip="Wolff, 2010 #4871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1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Wolff RF, 2011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PEVuZE5vdGU+PENpdGU+PEF1dGhvcj5Xb2xmZjwvQXV0aG9yPjxZZWFyPjIwMTE8L1llYXI+PFJl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PEVuZE5vdGU+PENpdGU+PEF1dGhvcj5Xb2xmZjwvQXV0aG9yPjxZZWFyPjIwMTE8L1llYXI+PFJl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2" w:tooltip="Wolff, 2011 #4872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2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Chalk C, 2007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PEVuZE5vdGU+PENpdGU+PEF1dGhvcj5DaGFsazwvQXV0aG9yPjxZZWFyPjIwMDc8L1llYXI+PFJl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PEVuZE5vdGU+PENpdGU+PEF1dGhvcj5DaGFsazwvQXV0aG9yPjxZZWFyPjIwMDc8L1llYXI+PFJl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3" w:tooltip="Chalk, 2007 #4883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3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Mijnhout GS, 2012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&lt;EndNote&gt;&lt;Cite&gt;&lt;Author&gt;Mijnhout&lt;/Author&gt;&lt;Year&gt;2012&lt;/Year&gt;&lt;RecNum&gt;5086&lt;/RecNum&gt;&lt;DisplayText&gt;[4]&lt;/DisplayText&gt;&lt;record&gt;&lt;rec-number&gt;5086&lt;/rec-number&gt;&lt;foreign-keys&gt;&lt;key app="EN" db-id="pd0tedrwrd0a2reppw2xtt53x0255zxfrwff"&gt;5086&lt;/key&gt;&lt;/foreign-keys&gt;&lt;ref-type name="Journal Article"&gt;17&lt;/ref-type&gt;&lt;contributors&gt;&lt;authors&gt;&lt;author&gt;&lt;style face="normal" font="default" size="100%"&gt;Mijnhout&lt;/style&gt;&lt;style face="normal" font="default" charset="238" size="100%"&gt;, &lt;/style&gt;&lt;style face="normal" font="default" size="100%"&gt;Gerritje S.&lt;/style&gt;&lt;/author&gt;&lt;author&gt;Kollen, Boudewijn J.&lt;/author&gt;&lt;author&gt;Alkhalaf, Alaa&lt;/author&gt;&lt;author&gt;Kleefstra, Nanno&lt;/author&gt;&lt;author&gt;Bilo, Henk J. G.&lt;/author&gt;&lt;/authors&gt;&lt;/contributors&gt;&lt;auth-address&gt;Mijnhout,Gerritje S. Department of Internal Medicine, Isala Clinics, P.O. Box 10400, 8000 GK Zwolle, The Netherlands.&lt;/auth-address&gt;&lt;titles&gt;&lt;title&gt;Alpha lipoic Acid for symptomatic peripheral neuropathy in patients with diabetes: a meta-analysis of randomized controlled trials&lt;/title&gt;&lt;secondary-title&gt;&lt;style face="normal" font="default" size="100%"&gt;Int&lt;/style&gt;&lt;style face="normal" font="default" charset="238" size="100%"&gt; &lt;/style&gt;&lt;style face="normal" font="default" size="100%"&gt;J&lt;/style&gt;&lt;style face="normal" font="default" charset="238" size="100%"&gt; &lt;/style&gt;&lt;style face="normal" font="default" size="100%"&gt;Endocri&lt;/style&gt;&lt;style face="normal" font="default" charset="238" size="100%"&gt;nol&lt;/style&gt;&lt;/secondary-title&gt;&lt;/titles&gt;&lt;periodical&gt;&lt;full-title&gt;Int J Endocrinol&lt;/full-title&gt;&lt;/periodical&gt;&lt;pages&gt;456279&lt;/pages&gt;&lt;volume&gt;2012&lt;/volume&gt;&lt;dates&gt;&lt;year&gt;2012&lt;/year&gt;&lt;/dates&gt;&lt;accession-num&gt;22331979&lt;/accession-num&gt;&lt;urls&gt;&lt;related-urls&gt;&lt;url&gt;http://ovidsp.ovid.com/ovidweb.cgi?T=JS&amp;amp;CSC=Y&amp;amp;NEWS=N&amp;amp;PAGE=fulltext&amp;amp;D=prem&amp;amp;AN=22331979&lt;/url&gt;&lt;/related-urls&gt;&lt;/urls&gt;&lt;custom2&gt;PMC3272801&lt;/custom2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4" w:tooltip="Mijnhout, 2012 #5086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4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Hempenstall K, 2005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PEVuZE5vdGU+PENpdGU+PEF1dGhvcj5IZW1wZW5zdGFsbDwvQXV0aG9yPjxZZWFyPjIwMDU8L1ll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PEVuZE5vdGU+PENpdGU+PEF1dGhvcj5IZW1wZW5zdGFsbDwvQXV0aG9yPjxZZWFyPjIwMDU8L1ll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5" w:tooltip="Hempenstall, 2005 #3334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5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Collins SL, 2000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PEVuZE5vdGU+PENpdGU+PEF1dGhvcj5Db2xsaW5zPC9BdXRob3I+PFllYXI+MjAwMDwvWWVhcj48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PEVuZE5vdGU+PENpdGU+PEF1dGhvcj5Db2xsaW5zPC9BdXRob3I+PFllYXI+MjAwMDwvWWVhcj48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6" w:tooltip="Collins, 2000 #4888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6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Gutierrez-Alvarez AM, 2007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&lt;EndNote&gt;&lt;Cite&gt;&lt;Author&gt;Gutierrez-Alvarez&lt;/Author&gt;&lt;Year&gt;2007&lt;/Year&gt;&lt;RecNum&gt;4890&lt;/RecNum&gt;&lt;DisplayText&gt;[7]&lt;/DisplayText&gt;&lt;record&gt;&lt;rec-number&gt;4890&lt;/rec-number&gt;&lt;foreign-keys&gt;&lt;key app="EN" db-id="pd0tedrwrd0a2reppw2xtt53x0255zxfrwff"&gt;4890&lt;/key&gt;&lt;/foreign-keys&gt;&lt;ref-type name="Journal Article"&gt;17&lt;/ref-type&gt;&lt;contributors&gt;&lt;authors&gt;&lt;author&gt;Gutierrez-Alvarez, A. M.&lt;/author&gt;&lt;author&gt;Beltran-Rodriguez, J.&lt;/author&gt;&lt;author&gt;Moreno, C. B.&lt;/author&gt;&lt;/authors&gt;&lt;/contributors&gt;&lt;auth-address&gt;School of Medicine, Universidad del Rosario, Bogota, Colombia. amgutier@urosario.edu.co&lt;/auth-address&gt;&lt;titles&gt;&lt;title&gt;Antiepileptic drugs in treatment of pain caused by diabetic neuropathy&lt;/title&gt;&lt;secondary-title&gt;&lt;style face="normal" font="default" size="100%"&gt;J&lt;/style&gt;&lt;style face="normal" font="default" charset="238" size="100%"&gt; Pain &lt;/style&gt;&lt;style face="normal" font="default" size="100%"&gt;Symptom Manage&lt;/style&gt;&lt;/secondary-title&gt;&lt;/titles&gt;&lt;periodical&gt;&lt;full-title&gt;Journal of Pain and Symptom Management&lt;/full-title&gt;&lt;abbr-1&gt;J. Pain Symptom Manage.&lt;/abbr-1&gt;&lt;abbr-2&gt;J Pain Symptom Manage&lt;/abbr-2&gt;&lt;abbr-3&gt;J Pain Symptom Manage&lt;/abbr-3&gt;&lt;/periodical&gt;&lt;pages&gt;201-8&lt;/pages&gt;&lt;volume&gt;34&lt;/volume&gt;&lt;number&gt;2&lt;/number&gt;&lt;edition&gt;2007/06/19&lt;/edition&gt;&lt;keywords&gt;&lt;keyword&gt;Anticonvulsants/*therapeutic use&lt;/keyword&gt;&lt;keyword&gt;Diabetic Neuropathies/*complications&lt;/keyword&gt;&lt;keyword&gt;Humans&lt;/keyword&gt;&lt;keyword&gt;Neuralgia/*drug therapy/etiology&lt;/keyword&gt;&lt;/keywords&gt;&lt;dates&gt;&lt;year&gt;2007&lt;/year&gt;&lt;pub-dates&gt;&lt;date&gt;Aug&lt;/date&gt;&lt;/pub-dates&gt;&lt;/dates&gt;&lt;isbn&gt;0885-3924 (Print)&amp;#xD;0885-3924 (Linking)&lt;/isbn&gt;&lt;accession-num&gt;17572057&lt;/accession-num&gt;&lt;work-type&gt;Review&lt;/work-type&gt;&lt;urls&gt;&lt;related-urls&gt;&lt;url&gt;http://www.ncbi.nlm.nih.gov/pubmed/17572057&lt;/url&gt;&lt;/related-urls&gt;&lt;/urls&gt;&lt;electronic-resource-num&gt;10.1016/j.jpainsymman.2006.10.023&lt;/electronic-resource-num&gt;&lt;remote-database-name&gt;c8h&lt;/remote-database-name&gt;&lt;remote-database-provider&gt;EBSCOhost&lt;/remote-database-provider&gt;&lt;language&gt;Eng&lt;/language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7" w:tooltip="Gutierrez-Alvarez, 2007 #4890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7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Chen W, 2013 a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&lt;EndNote&gt;&lt;Cite&gt;&lt;Author&gt;Chen&lt;/Author&gt;&lt;Year&gt;2013&lt;/Year&gt;&lt;RecNum&gt;4899&lt;/RecNum&gt;&lt;DisplayText&gt;[8]&lt;/DisplayText&gt;&lt;record&gt;&lt;rec-number&gt;4899&lt;/rec-number&gt;&lt;foreign-keys&gt;&lt;key app="EN" db-id="pd0tedrwrd0a2reppw2xtt53x0255zxfrwff"&gt;4899&lt;/key&gt;&lt;/foreign-keys&gt;&lt;ref-type name="Journal Article"&gt;17&lt;/ref-type&gt;&lt;contributors&gt;&lt;authors&gt;&lt;author&gt;Chen, W.&lt;/author&gt;&lt;author&gt;Zhang, Y.&lt;/author&gt;&lt;author&gt;Li, X.&lt;/author&gt;&lt;author&gt;Yang, G.&lt;/author&gt;&lt;author&gt;Liu, J. P.&lt;/author&gt;&lt;/authors&gt;&lt;/contributors&gt;&lt;auth-address&gt;Centre for Evidence-Based Chinese Medicine, Beijing University of Chinese Medicine, 11 Bei San Huan Dong Lu, Chaoyang District, Beijing, China, 100029.&lt;/auth-address&gt;&lt;titles&gt;&lt;title&gt;Chinese herbal medicine for diabetic peripheral neuropathy&lt;/title&gt;&lt;secondary-title&gt;Cochrane Database Syst Rev&lt;/secondary-title&gt;&lt;alt-title&gt;The Cochrane database of systematic reviews&lt;/alt-title&gt;&lt;/titles&gt;&lt;periodical&gt;&lt;full-title&gt;Cochrane Database Syst Rev&lt;/full-title&gt;&lt;/periodical&gt;&lt;pages&gt;CD007796&lt;/pages&gt;&lt;volume&gt;&lt;style face="normal" font="default" charset="238" size="100%"&gt;10&lt;/style&gt;&lt;/volume&gt;&lt;edition&gt;2013/10/08&lt;/edition&gt;&lt;keywords&gt;&lt;keyword&gt;Diabetic Neuropathies/*drug therapy&lt;/keyword&gt;&lt;keyword&gt;Drugs, Chinese Herbal/adverse effects/*therapeutic use&lt;/keyword&gt;&lt;keyword&gt;Humans&lt;/keyword&gt;&lt;keyword&gt;Randomized Controlled Trials as Topic&lt;/keyword&gt;&lt;/keywords&gt;&lt;dates&gt;&lt;year&gt;2013&lt;/year&gt;&lt;pub-dates&gt;&lt;date&gt;Oct 06&lt;/date&gt;&lt;/pub-dates&gt;&lt;/dates&gt;&lt;isbn&gt;1469-493X (Electronic)&amp;#xD;1361-6137 (Linking)&lt;/isbn&gt;&lt;accession-num&gt;24096743&lt;/accession-num&gt;&lt;work-type&gt;Meta-Analysis&amp;#xD;Research Support, Non-U.S. Gov&amp;apos;t&amp;#xD;Review&lt;/work-type&gt;&lt;urls&gt;&lt;related-urls&gt;&lt;url&gt;http://www.ncbi.nlm.nih.gov/pubmed/24096743&lt;/url&gt;&lt;/related-urls&gt;&lt;/urls&gt;&lt;electronic-resource-num&gt;10.1002/14651858.CD007796.pub3&lt;/electronic-resource-num&gt;&lt;remote-database-name&gt;c8h&lt;/remote-database-name&gt;&lt;remote-database-provider&gt;EBSCOhost&lt;/remote-database-provider&gt;&lt;language&gt;Eng&lt;/language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8" w:tooltip="Chen, 2013 #4899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8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Hao C,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PEVuZE5vdGU+PENpdGU+PEF1dGhvcj5IYW88L0F1dGhvcj48WWVhcj4yMDEzPC9ZZWFyPjxSZWNO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PEVuZE5vdGU+PENpdGU+PEF1dGhvcj5IYW88L0F1dGhvcj48WWVhcj4yMDEzPC9ZZWFyPjxSZWNO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9" w:tooltip="Hao, 2013 #5100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9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Xu HB, 2012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&lt;EndNote&gt;&lt;Cite&gt;&lt;Author&gt;Xu&lt;/Author&gt;&lt;Year&gt;2012&lt;/Year&gt;&lt;RecNum&gt;5101&lt;/RecNum&gt;&lt;DisplayText&gt;[10]&lt;/DisplayText&gt;&lt;record&gt;&lt;rec-number&gt;5101&lt;/rec-number&gt;&lt;foreign-keys&gt;&lt;key app="EN" db-id="pd0tedrwrd0a2reppw2xtt53x0255zxfrwff"&gt;5101&lt;/key&gt;&lt;/foreign-keys&gt;&lt;ref-type name="Journal Article"&gt;17&lt;/ref-type&gt;&lt;contributors&gt;&lt;authors&gt;&lt;author&gt;&lt;style face="normal" font="default" size="100%"&gt;Xu&lt;/style&gt;&lt;style face="normal" font="default" charset="238" size="100%"&gt;, &lt;/style&gt;&lt;style face="normal" font="default" size="100%"&gt;Hong-Bin&lt;/style&gt;&lt;/author&gt;&lt;author&gt;Jiang, Rui-Hua&lt;/author&gt;&lt;author&gt;Chen, Xian-Zhen&lt;/author&gt;&lt;author&gt;Li, Ling&lt;/author&gt;&lt;/authors&gt;&lt;/contributors&gt;&lt;auth-address&gt;Xu,Hong-Bin. Department of Clinical Pharmacy, Shanghai Tenth People&amp;apos;s Hospital, Tongji University School of Medicine, No. 301 Yanchang Middle Road, Shanghai 200072, China. xuhongbin119@yahoo.cn&lt;/auth-address&gt;&lt;titles&gt;&lt;title&gt;Chinese herbal medicine in treatment of diabetic peripheral neuropathy: a systematic review and meta-analysis&lt;/title&gt;&lt;secondary-title&gt;J Ethnopharmacol&lt;/secondary-title&gt;&lt;/titles&gt;&lt;periodical&gt;&lt;full-title&gt;Journal of Ethnopharmacology&lt;/full-title&gt;&lt;abbr-1&gt;J. Ethnopharmacol.&lt;/abbr-1&gt;&lt;abbr-2&gt;J Ethnopharmacol&lt;/abbr-2&gt;&lt;/periodical&gt;&lt;pages&gt;701-8&lt;/pages&gt;&lt;volume&gt;143&lt;/volume&gt;&lt;number&gt;2&lt;/number&gt;&lt;keywords&gt;&lt;keyword&gt;*Diabetic Neuropathies/dt [Drug Therapy]&lt;/keyword&gt;&lt;keyword&gt;*Drugs, Chinese Herbal/tu [Therapeutic Use]&lt;/keyword&gt;&lt;keyword&gt;Humans&lt;/keyword&gt;&lt;keyword&gt;*Plants, Medicinal&lt;/keyword&gt;&lt;keyword&gt;0 (Drugs, Chinese Herbal)&lt;/keyword&gt;&lt;/keywords&gt;&lt;dates&gt;&lt;year&gt;2012&lt;/year&gt;&lt;/dates&gt;&lt;accession-num&gt;22885132&lt;/accession-num&gt;&lt;work-type&gt;Meta-Analysis&amp;#xD;Research Support, Non-U.S. Gov&amp;apos;t&amp;#xD;Review&lt;/work-type&gt;&lt;urls&gt;&lt;related-urls&gt;&lt;url&gt;http://ovidsp.ovid.com/ovidweb.cgi?T=JS&amp;amp;CSC=Y&amp;amp;NEWS=N&amp;amp;PAGE=fulltext&amp;amp;D=medl&amp;amp;AN=22885132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10" w:tooltip="Xu, 2012 #5101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10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Ney JP,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PEVuZE5vdGU+PENpdGU+PEF1dGhvcj5OZXk8L0F1dGhvcj48WWVhcj4yMDEzPC9ZZWFyPjxSZWNO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PEVuZE5vdGU+PENpdGU+PEF1dGhvcj5OZXk8L0F1dGhvcj48WWVhcj4yMDEzPC9ZZWFyPjxSZWNO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11" w:tooltip="Ney, 2013 #4904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11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Hahne AJ, 2010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&lt;EndNote&gt;&lt;Cite&gt;&lt;Author&gt;Hahne&lt;/Author&gt;&lt;Year&gt;2010&lt;/Year&gt;&lt;RecNum&gt;5109&lt;/RecNum&gt;&lt;DisplayText&gt;[12]&lt;/DisplayText&gt;&lt;record&gt;&lt;rec-number&gt;5109&lt;/rec-number&gt;&lt;foreign-keys&gt;&lt;key app="EN" db-id="pd0tedrwrd0a2reppw2xtt53x0255zxfrwff"&gt;5109&lt;/key&gt;&lt;/foreign-keys&gt;&lt;ref-type name="Journal Article"&gt;17&lt;/ref-type&gt;&lt;contributors&gt;&lt;authors&gt;&lt;author&gt;&lt;style face="normal" font="default" size="100%"&gt;Hahne&lt;/style&gt;&lt;style face="normal" font="default" charset="238" size="100%"&gt;, &lt;/style&gt;&lt;style face="normal" font="default" size="100%"&gt;Andrew J.&lt;/style&gt;&lt;/author&gt;&lt;author&gt;Ford, Jon J.&lt;/author&gt;&lt;author&gt;McMeeken, Joan M.&lt;/author&gt;&lt;/authors&gt;&lt;/contributors&gt;&lt;auth-address&gt;Hahne,Andrew J. Musculoskeletal Research Centre, School of Physiotherapy, La Trobe University, Bundoora, Victoria 3086, Australia. andrewhahne@gmail.com&lt;/auth-address&gt;&lt;titles&gt;&lt;title&gt;Conservative management of lumbar disc herniation with associated radiculopathy: a systematic review&lt;/title&gt;&lt;secondary-title&gt;Spine&lt;/secondary-title&gt;&lt;/titles&gt;&lt;periodical&gt;&lt;full-title&gt;Spine&lt;/full-title&gt;&lt;abbr-1&gt;Spine&lt;/abbr-1&gt;&lt;abbr-2&gt;Spine&lt;/abbr-2&gt;&lt;/periodical&gt;&lt;pages&gt;E488-504&lt;/pages&gt;&lt;volume&gt;35&lt;/volume&gt;&lt;number&gt;11&lt;/number&gt;&lt;keywords&gt;&lt;keyword&gt;Exercise Therapy&lt;/keyword&gt;&lt;keyword&gt;Humans&lt;/keyword&gt;&lt;keyword&gt;*Intervertebral Disc Displacement/th [Therapy]&lt;/keyword&gt;&lt;keyword&gt;Lumbar Vertebrae&lt;/keyword&gt;&lt;keyword&gt;Musculoskeletal Manipulations&lt;/keyword&gt;&lt;keyword&gt;*Radiculopathy/th [Therapy]&lt;/keyword&gt;&lt;keyword&gt;Randomized Controlled Trials as Topic&lt;/keyword&gt;&lt;keyword&gt;Traction&lt;/keyword&gt;&lt;/keywords&gt;&lt;dates&gt;&lt;year&gt;2010&lt;/year&gt;&lt;/dates&gt;&lt;accession-num&gt;20421859&lt;/accession-num&gt;&lt;work-type&gt;Research Support, Non-U.S. Gov&amp;apos;t&amp;#xD;Review&lt;/work-type&gt;&lt;urls&gt;&lt;related-urls&gt;&lt;url&gt;http://ovidsp.ovid.com/ovidweb.cgi?T=JS&amp;amp;CSC=Y&amp;amp;NEWS=N&amp;amp;PAGE=fulltext&amp;amp;D=med5&amp;amp;AN=20421859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12" w:tooltip="Hahne, 2010 #5109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12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Chaudhry V, 2008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&lt;EndNote&gt;&lt;Cite&gt;&lt;Author&gt;Chaudhry&lt;/Author&gt;&lt;Year&gt;2008&lt;/Year&gt;&lt;RecNum&gt;5111&lt;/RecNum&gt;&lt;DisplayText&gt;[13]&lt;/DisplayText&gt;&lt;record&gt;&lt;rec-number&gt;5111&lt;/rec-number&gt;&lt;foreign-keys&gt;&lt;key app="EN" db-id="pd0tedrwrd0a2reppw2xtt53x0255zxfrwff"&gt;5111&lt;/key&gt;&lt;/foreign-keys&gt;&lt;ref-type name="Journal Article"&gt;17&lt;/ref-type&gt;&lt;contributors&gt;&lt;authors&gt;&lt;author&gt;&lt;style face="normal" font="default" size="100%"&gt;Chaudhry&lt;/style&gt;&lt;style face="normal" font="default" charset="238" size="100%"&gt;, &lt;/style&gt;&lt;style face="normal" font="default" size="100%"&gt;Vinay&lt;/style&gt;&lt;/author&gt;&lt;author&gt;Russell, James&lt;/author&gt;&lt;author&gt;Belzberg, Allan&lt;/author&gt;&lt;/authors&gt;&lt;/contributors&gt;&lt;auth-address&gt;Chaudhry,Vinay. Neurology, Johns Hopkins Outpatient Center, 601 North Caroline Street, Baltimore, Maryland, MD 21287, USA. vchaudh@jhmi.edu&lt;/auth-address&gt;&lt;titles&gt;&lt;title&gt;Decompressive surgery of lower limbs for symmetrical diabetic peripheral neuropathy&lt;/title&gt;&lt;secondary-title&gt;&lt;style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Rev&lt;/full-title&gt;&lt;/periodical&gt;&lt;pages&gt;CD006152&lt;/pages&gt;&lt;volume&gt;&lt;style face="normal" font="default" charset="238" size="100%"&gt;3&lt;/style&gt;&lt;/volume&gt;&lt;keywords&gt;&lt;keyword&gt;*Decompression, Surgical&lt;/keyword&gt;&lt;keyword&gt;Diabetic Neuropathies/pa [Pathology]&lt;/keyword&gt;&lt;keyword&gt;*Diabetic Neuropathies/su [Surgery]&lt;/keyword&gt;&lt;keyword&gt;Humans&lt;/keyword&gt;&lt;keyword&gt;Lower Extremity/su [Surgery]&lt;/keyword&gt;&lt;/keywords&gt;&lt;dates&gt;&lt;year&gt;2008&lt;/year&gt;&lt;/dates&gt;&lt;isbn&gt;1469-493X (Electronic)&amp;#xD;1361-6137 (Linking)&lt;/isbn&gt;&lt;accession-num&gt;18646138&lt;/accession-num&gt;&lt;work-type&gt;Review&lt;/work-type&gt;&lt;urls&gt;&lt;related-urls&gt;&lt;url&gt;http://www.ncbi.nlm.nih.gov/pubmed/18646138&lt;/url&gt;&lt;/related-urls&gt;&lt;/urls&gt;&lt;electronic-resource-num&gt;10.1002/14651858.CD006152.pub2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13" w:tooltip="Chaudhry, 2008 #5111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13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Vrancken AFJE, 2004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PEVuZE5vdGU+PENpdGU+PEF1dGhvcj5WcmFuY2tlbjwvQXV0aG9yPjxZZWFyPjIwMDQ8L1llYXI+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PEVuZE5vdGU+PENpdGU+PEF1dGhvcj5WcmFuY2tlbjwvQXV0aG9yPjxZZWFyPjIwMDQ8L1llYXI+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14" w:tooltip="Vrancken, 2004 #4912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14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Zambelli Pinto R, 2012 b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PEVuZE5vdGU+PENpdGU+PEF1dGhvcj5aYW1iZWxsaSBQaW50bzwvQXV0aG9yPjxZZWFyPjIwMTI8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==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PEVuZE5vdGU+PENpdGU+PEF1dGhvcj5aYW1iZWxsaSBQaW50bzwvQXV0aG9yPjxZZWFyPjIwMTI8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==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15" w:tooltip="Zambelli Pinto, 2012 #5119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15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Jin DM, 2010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PEVuZE5vdGU+PENpdGU+PEF1dGhvcj5KaW48L0F1dGhvcj48WWVhcj4yMDEwPC9ZZWFyPjxSZWNO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PEVuZE5vdGU+PENpdGU+PEF1dGhvcj5KaW48L0F1dGhvcj48WWVhcj4yMDEwPC9ZZWFyPjxSZWNO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16" w:tooltip="Jin, 2010 #4918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16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Chen L, 2014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PEVuZE5vdGU+PENpdGU+PEF1dGhvcj5DaGVuPC9BdXRob3I+PFllYXI+MjAxNDwvWWVhcj48UmVj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PEVuZE5vdGU+PENpdGU+PEF1dGhvcj5DaGVuPC9BdXRob3I+PFllYXI+MjAxNDwvWWVhcj48UmVj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17" w:tooltip="Chen, 2014 #5120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17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Luijsterburg PAJ, 2007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PEVuZE5vdGU+PENpdGU+PEF1dGhvcj5MdWlqc3RlcmJ1cmc8L0F1dGhvcj48WWVhcj4yMDA3PC9Z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PEVuZE5vdGU+PENpdGU+PEF1dGhvcj5MdWlqc3RlcmJ1cmc8L0F1dGhvcj48WWVhcj4yMDA3PC9Z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18" w:tooltip="Luijsterburg, 2007 #5122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18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Sun Y, 2005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&lt;EndNote&gt;&lt;Cite&gt;&lt;Author&gt;Sun&lt;/Author&gt;&lt;Year&gt;2005&lt;/Year&gt;&lt;RecNum&gt;5126&lt;/RecNum&gt;&lt;DisplayText&gt;[19]&lt;/DisplayText&gt;&lt;record&gt;&lt;rec-number&gt;5126&lt;/rec-number&gt;&lt;foreign-keys&gt;&lt;key app="EN" db-id="pd0tedrwrd0a2reppw2xtt53x0255zxfrwff"&gt;5126&lt;/key&gt;&lt;/foreign-keys&gt;&lt;ref-type name="Journal Article"&gt;17&lt;/ref-type&gt;&lt;contributors&gt;&lt;authors&gt;&lt;author&gt;&lt;style face="normal" font="default" size="100%"&gt;Sun&lt;/style&gt;&lt;style face="normal" font="default" charset="238" size="100%"&gt;, &lt;/style&gt;&lt;style face="normal" font="default" size="100%"&gt;Yu&lt;/style&gt;&lt;/author&gt;&lt;author&gt;Lai, Mei-Shu&lt;/author&gt;&lt;author&gt;Lu, Chien-Jung&lt;/author&gt;&lt;/authors&gt;&lt;/contributors&gt;&lt;auth-address&gt;Sun,Yu. Department of Neurology, En Chu Kong Hospital, No. 399, Fuhsin Road, San-shia, Taipei, Taiwan. sunyu@ms4.hinet.net&lt;/auth-address&gt;&lt;titles&gt;&lt;title&gt;Effectiveness of vitamin B12 on diabetic neuropathy: systematic review of clinical controlled trials&lt;/title&gt;&lt;secondary-title&gt;Acta Neurol Taiwan&lt;/secondary-title&gt;&lt;/titles&gt;&lt;periodical&gt;&lt;full-title&gt;Acta Neurol Taiwan&lt;/full-title&gt;&lt;/periodical&gt;&lt;pages&gt;48-54&lt;/pages&gt;&lt;volume&gt;14&lt;/volume&gt;&lt;number&gt;2&lt;/number&gt;&lt;keywords&gt;&lt;keyword&gt;*Diabetic Neuropathies/dt [Drug Therapy]&lt;/keyword&gt;&lt;keyword&gt;Humans&lt;/keyword&gt;&lt;keyword&gt;Randomized Controlled Trials as Topic&lt;/keyword&gt;&lt;keyword&gt;*Vitamin B 12/tu [Therapeutic Use]&lt;/keyword&gt;&lt;keyword&gt;P6YC3EG204 (Vitamin B 12)&lt;/keyword&gt;&lt;/keywords&gt;&lt;dates&gt;&lt;year&gt;2005&lt;/year&gt;&lt;/dates&gt;&lt;accession-num&gt;16008162&lt;/accession-num&gt;&lt;work-type&gt;Review&lt;/work-type&gt;&lt;urls&gt;&lt;related-urls&gt;&lt;url&gt;http://ovidsp.ovid.com/ovidweb.cgi?T=JS&amp;amp;CSC=Y&amp;amp;NEWS=N&amp;amp;PAGE=fulltext&amp;amp;D=med5&amp;amp;AN=16008162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19" w:tooltip="Sun, 2005 #5126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19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Wong MC; 2007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PEVuZE5vdGU+PENpdGU+PEF1dGhvcj5Xb25nPC9BdXRob3I+PFllYXI+MjAwNzwvWWVhcj48UmVj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PEVuZE5vdGU+PENpdGU+PEF1dGhvcj5Xb25nPC9BdXRob3I+PFllYXI+MjAwNzwvWWVhcj48UmVj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20" w:tooltip="Wong, 2007 #5127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20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Fan H, 2014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&lt;EndNote&gt;&lt;Cite&gt;&lt;Author&gt;Fan&lt;/Author&gt;&lt;Year&gt;2014&lt;/Year&gt;&lt;RecNum&gt;5128&lt;/RecNum&gt;&lt;DisplayText&gt;[21]&lt;/DisplayText&gt;&lt;record&gt;&lt;rec-number&gt;5128&lt;/rec-number&gt;&lt;foreign-keys&gt;&lt;key app="EN" db-id="pd0tedrwrd0a2reppw2xtt53x0255zxfrwff"&gt;5128&lt;/key&gt;&lt;/foreign-keys&gt;&lt;ref-type name="Journal Article"&gt;17&lt;/ref-type&gt;&lt;contributors&gt;&lt;authors&gt;&lt;author&gt;&lt;style face="normal" font="default" charset="238" size="100%"&gt;Fan, H.&lt;/style&gt;&lt;/author&gt;&lt;author&gt;Yu, W.&lt;/author&gt;&lt;author&gt;Zhang, Q.&lt;/author&gt;&lt;author&gt;Cao, H.&lt;/author&gt;&lt;author&gt;Li, J.&lt;/author&gt;&lt;author&gt;Wang, J.&lt;/author&gt;&lt;author&gt;Shao, Y.&lt;/author&gt;&lt;author&gt;Hu, X.&lt;/author&gt;&lt;/authors&gt;&lt;/contributors&gt;&lt;auth-address&gt;Fan,H. Department of Neurology, Shengjing Hospital of China Medical University, Shenyang, China.&lt;/auth-address&gt;&lt;titles&gt;&lt;title&gt;Efficacy and safety of gabapentin 1800 mg treatment for post-herpetic neuralgia: a meta-analysis of randomized controlled trials&lt;/title&gt;&lt;secondary-title&gt;&lt;style face="normal" font="default" size="100%"&gt;J&lt;/style&gt;&lt;style face="normal" font="default" charset="238" size="100%"&gt; &lt;/style&gt;&lt;style face="normal" font="default" size="100%"&gt;Clin Pharm The&lt;/style&gt;&lt;style face="normal" font="default" charset="238" size="100%"&gt;r&lt;/style&gt;&lt;/secondary-title&gt;&lt;/titles&gt;&lt;periodical&gt;&lt;full-title&gt;Journal of Clinical Pharmacy and Therapeutics&lt;/full-title&gt;&lt;abbr-1&gt;J. Clin. Pharm. Ther.&lt;/abbr-1&gt;&lt;abbr-2&gt;J Clin Pharm Ther&lt;/abbr-2&gt;&lt;abbr-3&gt;J Clin Pharm Ther&lt;/abbr-3&gt;&lt;/periodical&gt;&lt;pages&gt;334-42&lt;/pages&gt;&lt;volume&gt;39&lt;/volume&gt;&lt;number&gt;4&lt;/number&gt;&lt;dates&gt;&lt;year&gt;2014&lt;/year&gt;&lt;/dates&gt;&lt;accession-num&gt;24806220&lt;/accession-num&gt;&lt;work-type&gt;Research Support, Non-U.S. Gov&amp;apos;t&lt;/work-type&gt;&lt;urls&gt;&lt;related-urls&gt;&lt;url&gt;http://ovidsp.ovid.com/ovidweb.cgi?T=JS&amp;amp;CSC=Y&amp;amp;NEWS=N&amp;amp;PAGE=fulltext&amp;amp;D=prem&amp;amp;AN=24806220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21" w:tooltip="Fan, 2014 #5128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21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Meng FY,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&lt;EndNote&gt;&lt;Cite&gt;&lt;Author&gt;Meng&lt;/Author&gt;&lt;Year&gt;2014&lt;/Year&gt;&lt;RecNum&gt;5129&lt;/RecNum&gt;&lt;DisplayText&gt;[22]&lt;/DisplayText&gt;&lt;record&gt;&lt;rec-number&gt;5129&lt;/rec-number&gt;&lt;foreign-keys&gt;&lt;key app="EN" db-id="pd0tedrwrd0a2reppw2xtt53x0255zxfrwff"&gt;5129&lt;/key&gt;&lt;/foreign-keys&gt;&lt;ref-type name="Journal Article"&gt;17&lt;/ref-type&gt;&lt;contributors&gt;&lt;authors&gt;&lt;author&gt;&lt;style face="normal" font="default" size="100%"&gt;Meng&lt;/style&gt;&lt;style face="normal" font="default" charset="238" size="100%"&gt;,&lt;/style&gt;&lt;style face="normal" font="default" size="100%"&gt; F&lt;/style&gt;&lt;style face="normal" font="default" charset="238" size="100%"&gt;.&lt;/style&gt;&lt;style face="normal" font="default" size="100%"&gt;Y&lt;/style&gt;&lt;style face="normal" font="default" charset="238" size="100%"&gt;.&lt;/style&gt;&lt;/author&gt;&lt;author&gt;Zhang, L. C.&lt;/author&gt;&lt;author&gt;Liu, Y.&lt;/author&gt;&lt;author&gt;Pan, L. H.&lt;/author&gt;&lt;author&gt;Zhu, M.&lt;/author&gt;&lt;author&gt;Li, C. L.&lt;/author&gt;&lt;author&gt;Li, Y. W.&lt;/author&gt;&lt;author&gt;Qian, W.&lt;/author&gt;&lt;author&gt;Liang, R.&lt;/author&gt;&lt;/authors&gt;&lt;/contributors&gt;&lt;auth-address&gt;Meng,F Y. Department of Anesthesiology, Tumor Hospital of Guangxi Medical University, Nanning, People&amp;apos;s Republic of China - ykdxliangrui@163.com.&lt;/auth-address&gt;&lt;titles&gt;&lt;title&gt;Efficacy and safety of gabapentin for treatment of postherpetic neuralgia: a meta-analysis of randomized controlled trials&lt;/title&gt;&lt;secondary-title&gt;Minerva Anestesiol&lt;/secondary-title&gt;&lt;/titles&gt;&lt;periodical&gt;&lt;full-title&gt;Minerva Anestesiologica&lt;/full-title&gt;&lt;abbr-1&gt;Minerva Anestesiol.&lt;/abbr-1&gt;&lt;abbr-2&gt;Minerva Anestesiol&lt;/abbr-2&gt;&lt;/periodical&gt;&lt;pages&gt;556-67&lt;/pages&gt;&lt;volume&gt;80&lt;/volume&gt;&lt;number&gt;5&lt;/number&gt;&lt;dates&gt;&lt;year&gt;2014&lt;/year&gt;&lt;/dates&gt;&lt;accession-num&gt;24257149&lt;/accession-num&gt;&lt;urls&gt;&lt;related-urls&gt;&lt;url&gt;http://ovidsp.ovid.com/ovidweb.cgi?T=JS&amp;amp;CSC=Y&amp;amp;NEWS=N&amp;amp;PAGE=fulltext&amp;amp;D=prem&amp;amp;AN=24257149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22" w:tooltip="Meng, 2014 #5129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22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Zhang SS, 2015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&lt;EndNote&gt;&lt;Cite&gt;&lt;Author&gt;Zhang&lt;/Author&gt;&lt;Year&gt;2015&lt;/Year&gt;&lt;RecNum&gt;5130&lt;/RecNum&gt;&lt;DisplayText&gt;[23]&lt;/DisplayText&gt;&lt;record&gt;&lt;rec-number&gt;5130&lt;/rec-number&gt;&lt;foreign-keys&gt;&lt;key app="EN" db-id="pd0tedrwrd0a2reppw2xtt53x0255zxfrwff"&gt;5130&lt;/key&gt;&lt;/foreign-keys&gt;&lt;ref-type name="Journal Article"&gt;17&lt;/ref-type&gt;&lt;contributors&gt;&lt;authors&gt;&lt;author&gt;&lt;style face="normal" font="default" size="100%"&gt;Z&lt;/style&gt;&lt;style face="normal" font="default" charset="238" size="100%"&gt;hang,&lt;/style&gt;&lt;style face="normal" font="default" size="100%"&gt; S&lt;/style&gt;&lt;style face="normal" font="default" charset="238" size="100%"&gt;.&lt;/style&gt;&lt;style face="normal" font="default" size="100%"&gt;S&lt;/style&gt;&lt;style face="normal" font="default" charset="238" size="100%"&gt;.&lt;/style&gt;&lt;/author&gt;&lt;author&gt;Wu, Z.&lt;/author&gt;&lt;author&gt;Zhang, L. C.&lt;/author&gt;&lt;author&gt;Zhang, Z.&lt;/author&gt;&lt;author&gt;Chen, R. P.&lt;/author&gt;&lt;author&gt;Huang, Y. H.&lt;/author&gt;&lt;author&gt;Chen, H.&lt;/author&gt;&lt;/authors&gt;&lt;/contributors&gt;&lt;auth-address&gt;Zhang,S-S. Department of Endocrinology, Zhujiang Hospital, Southern Medical University, Guangzhou, China.&lt;/auth-address&gt;&lt;titles&gt;&lt;title&gt;Efficacy and safety of pregabalin for treating painful diabetic peripheral neuropathy: a meta-analysis&lt;/title&gt;&lt;secondary-title&gt;Acta Anaesthesiol Scand&lt;/secondary-title&gt;&lt;/titles&gt;&lt;periodical&gt;&lt;full-title&gt;Acta Anaesthesiol Scand&lt;/full-title&gt;&lt;/periodical&gt;&lt;pages&gt;147-59&lt;/pages&gt;&lt;volume&gt;59&lt;/volume&gt;&lt;number&gt;2&lt;/number&gt;&lt;dates&gt;&lt;year&gt;2015&lt;/year&gt;&lt;/dates&gt;&lt;accession-num&gt;25328117&lt;/accession-num&gt;&lt;urls&gt;&lt;related-urls&gt;&lt;url&gt;http://ovidsp.ovid.com/ovidweb.cgi?T=JS&amp;amp;CSC=Y&amp;amp;NEWS=N&amp;amp;PAGE=fulltext&amp;amp;D=prem&amp;amp;AN=25328117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23" w:tooltip="Zhang, 2015 #5130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23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Roncoroni C, 2011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&lt;EndNote&gt;&lt;Cite&gt;&lt;Author&gt;Roncoroni&lt;/Author&gt;&lt;Year&gt;2011&lt;/Year&gt;&lt;RecNum&gt;5131&lt;/RecNum&gt;&lt;DisplayText&gt;[24]&lt;/DisplayText&gt;&lt;record&gt;&lt;rec-number&gt;5131&lt;/rec-number&gt;&lt;foreign-keys&gt;&lt;key app="EN" db-id="pd0tedrwrd0a2reppw2xtt53x0255zxfrwff"&gt;5131&lt;/key&gt;&lt;/foreign-keys&gt;&lt;ref-type name="Journal Article"&gt;17&lt;/ref-type&gt;&lt;contributors&gt;&lt;authors&gt;&lt;author&gt;Roncoroni, C.&lt;/author&gt;&lt;author&gt;Baillet, A.&lt;/author&gt;&lt;author&gt;Durand, M.&lt;/author&gt;&lt;author&gt;Gaudin, P.&lt;/author&gt;&lt;author&gt;Juvin, R.&lt;/author&gt;&lt;/authors&gt;&lt;/contributors&gt;&lt;auth-address&gt;Emergency Department, CHU A Michallon, Grenoble, France.&lt;/auth-address&gt;&lt;titles&gt;&lt;title&gt;Efficacy and tolerance of systemic steroids in sciatica: a systematic review and meta-analysis&lt;/title&gt;&lt;secondary-title&gt;Rheumatology&lt;/secondary-title&gt;&lt;short-title&gt;Rheumatology&lt;/short-title&gt;&lt;/titles&gt;&lt;periodical&gt;&lt;full-title&gt;Rheumatology&lt;/full-title&gt;&lt;abbr-1&gt;Rheumatology (Oxford).&lt;/abbr-1&gt;&lt;abbr-2&gt;Rheumatology (Oxford)&lt;/abbr-2&gt;&lt;/periodical&gt;&lt;pages&gt;1603-11&lt;/pages&gt;&lt;volume&gt;50&lt;/volume&gt;&lt;number&gt;9&lt;/number&gt;&lt;edition&gt;2011/04/29&lt;/edition&gt;&lt;keywords&gt;&lt;keyword&gt;Adult&lt;/keyword&gt;&lt;keyword&gt;Dexamethasone/therapeutic use&lt;/keyword&gt;&lt;keyword&gt;Female&lt;/keyword&gt;&lt;keyword&gt;Glucocorticoids/*therapeutic use&lt;/keyword&gt;&lt;keyword&gt;Humans&lt;/keyword&gt;&lt;keyword&gt;Male&lt;/keyword&gt;&lt;keyword&gt;Methylprednisolone/therapeutic use&lt;/keyword&gt;&lt;keyword&gt;Middle Aged&lt;/keyword&gt;&lt;keyword&gt;Placebos/therapeutic use&lt;/keyword&gt;&lt;keyword&gt;Prednisolone/therapeutic use&lt;/keyword&gt;&lt;keyword&gt;Randomized Controlled Trials as Topic&lt;/keyword&gt;&lt;keyword&gt;Sciatica/*drug therapy/surgery&lt;/keyword&gt;&lt;keyword&gt;Treatment Outcome&lt;/keyword&gt;&lt;/keywords&gt;&lt;dates&gt;&lt;year&gt;2011&lt;/year&gt;&lt;pub-dates&gt;&lt;date&gt;Sep&lt;/date&gt;&lt;/pub-dates&gt;&lt;/dates&gt;&lt;isbn&gt;1462-0332 (Electronic)&amp;#xD;1462-0324 (Linking)&lt;/isbn&gt;&lt;accession-num&gt;21525139&lt;/accession-num&gt;&lt;work-type&gt;Meta-Analysis&amp;#xD;Review&lt;/work-type&gt;&lt;urls&gt;&lt;related-urls&gt;&lt;url&gt;http://www.ncbi.nlm.nih.gov/pubmed/21525139&lt;/url&gt;&lt;/related-urls&gt;&lt;/urls&gt;&lt;electronic-resource-num&gt;10.1093/rheumatology/ker151&lt;/electronic-resource-num&gt;&lt;language&gt;Eng&lt;/language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24" w:tooltip="Roncoroni, 2011 #5131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24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Roberts ST, 2009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&lt;EndNote&gt;&lt;Cite&gt;&lt;Author&gt;Roberts&lt;/Author&gt;&lt;Year&gt;2009&lt;/Year&gt;&lt;RecNum&gt;5132&lt;/RecNum&gt;&lt;DisplayText&gt;[25]&lt;/DisplayText&gt;&lt;record&gt;&lt;rec-number&gt;5132&lt;/rec-number&gt;&lt;foreign-keys&gt;&lt;key app="EN" db-id="pd0tedrwrd0a2reppw2xtt53x0255zxfrwff"&gt;5132&lt;/key&gt;&lt;/foreign-keys&gt;&lt;ref-type name="Journal Article"&gt;17&lt;/ref-type&gt;&lt;contributors&gt;&lt;authors&gt;&lt;author&gt;&lt;style face="normal" font="default" size="100%"&gt;Roberts,&lt;/style&gt;&lt;style face="normal" font="default" charset="238" size="100%"&gt; &lt;/style&gt;&lt;style face="normal" font="default" size="100%"&gt;Scott T.&lt;/style&gt;&lt;/author&gt;&lt;author&gt;Willick, Stuart E.&lt;/author&gt;&lt;author&gt;Rho, Monica E.&lt;/author&gt;&lt;author&gt;Rittenberg, Joshua D.&lt;/author&gt;&lt;/authors&gt;&lt;/contributors&gt;&lt;auth-address&gt;Roberts,Scott T. Christiana Spine Center, MAP 2, Suite 3302, 4735 Ogletown-Stanton Road, Newark, DE 19713, USA. scottrobertsmd@yahoo.com&lt;/auth-address&gt;&lt;titles&gt;&lt;title&gt;Efficacy of lumbosacral transforaminal epidural steroid injections: a systematic review&lt;/title&gt;&lt;secondary-title&gt;&lt;style face="normal" font="default" size="100%"&gt;P&lt;/style&gt;&lt;style face="normal" font="default" charset="238" size="100%"&gt;M&lt;/style&gt;&lt;style face="normal" font="default" size="100%"&gt; R&lt;/style&gt;&lt;/secondary-title&gt;&lt;/titles&gt;&lt;periodical&gt;&lt;full-title&gt;PM R&lt;/full-title&gt;&lt;/periodical&gt;&lt;pages&gt;657-68&lt;/pages&gt;&lt;volume&gt;1&lt;/volume&gt;&lt;number&gt;7&lt;/number&gt;&lt;keywords&gt;&lt;keyword&gt;Humans&lt;/keyword&gt;&lt;keyword&gt;*Injections, Epidural&lt;/keyword&gt;&lt;keyword&gt;*Lumbosacral Region&lt;/keyword&gt;&lt;keyword&gt;*Radiculopathy/dt [Drug Therapy]&lt;/keyword&gt;&lt;keyword&gt;Radiculopathy/pp [Physiopathology]&lt;/keyword&gt;&lt;keyword&gt;Randomized Controlled Trials as Topic&lt;/keyword&gt;&lt;keyword&gt;*Steroids/ad [Administration &amp;amp; Dosage]&lt;/keyword&gt;&lt;keyword&gt;0 (Steroids)&lt;/keyword&gt;&lt;/keywords&gt;&lt;dates&gt;&lt;year&gt;2009&lt;/year&gt;&lt;/dates&gt;&lt;accession-num&gt;19627959&lt;/accession-num&gt;&lt;work-type&gt;Review&lt;/work-type&gt;&lt;urls&gt;&lt;related-urls&gt;&lt;url&gt;http://ovidsp.ovid.com/ovidweb.cgi?T=JS&amp;amp;CSC=Y&amp;amp;NEWS=N&amp;amp;PAGE=fulltext&amp;amp;D=med5&amp;amp;AN=19627959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25" w:tooltip="Roberts, 2009 #5132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25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Tzellos TG, 2008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PEVuZE5vdGU+PENpdGU+PEF1dGhvcj5UemVsbG9zPC9BdXRob3I+PFllYXI+MjAwODwvWWVhcj48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PEVuZE5vdGU+PENpdGU+PEF1dGhvcj5UemVsbG9zPC9BdXRob3I+PFllYXI+MjAwODwvWWVhcj48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26" w:tooltip="Tzellos, 2008 #5133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26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Stein C,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&lt;EndNote&gt;&lt;Cite&gt;&lt;Author&gt;Stein&lt;/Author&gt;&lt;Year&gt;2013&lt;/Year&gt;&lt;RecNum&gt;5138&lt;/RecNum&gt;&lt;DisplayText&gt;[27]&lt;/DisplayText&gt;&lt;record&gt;&lt;rec-number&gt;5138&lt;/rec-number&gt;&lt;foreign-keys&gt;&lt;key app="EN" db-id="pd0tedrwrd0a2reppw2xtt53x0255zxfrwff"&gt;5138&lt;/key&gt;&lt;/foreign-keys&gt;&lt;ref-type name="Journal Article"&gt;17&lt;/ref-type&gt;&lt;contributors&gt;&lt;authors&gt;&lt;author&gt;&lt;style face="normal" font="default" size="100%"&gt;Stein&lt;/style&gt;&lt;style face="normal" font="default" charset="238" size="100%"&gt;, &lt;/style&gt;&lt;style face="normal" font="default" size="100%"&gt;Cinara&lt;/style&gt;&lt;/author&gt;&lt;author&gt;Eibel, Bruna&lt;/author&gt;&lt;author&gt;Sbruzzi, Graciele&lt;/author&gt;&lt;author&gt;Lago, Pedro D.&lt;/author&gt;&lt;author&gt;Plentz, Rodrigo D. M.&lt;/author&gt;&lt;/authors&gt;&lt;/contributors&gt;&lt;auth-address&gt;Stein,Cinara. Physical Therapy Department, Universidade Federal de Ciencias da Saude de Porto Alegre, Porto Alegre, RS, Brazil.&lt;/auth-address&gt;&lt;titles&gt;&lt;title&gt;Electrical stimulation and electromagnetic field use in patients with diabetic neuropathy: systematic review and meta-analysis&lt;/title&gt;&lt;secondary-title&gt;&lt;style face="normal" font="default" size="100%"&gt;Braz&lt;/style&gt;&lt;style face="normal" font="default" charset="238" size="100%"&gt; J &lt;/style&gt;&lt;style face="normal" font="default" size="100%"&gt;Phys The&lt;/style&gt;&lt;style face="normal" font="default" charset="238" size="100%"&gt;r&lt;/style&gt;&lt;/secondary-title&gt;&lt;/titles&gt;&lt;periodical&gt;&lt;full-title&gt;Braz J Phys Ther&lt;/full-title&gt;&lt;/periodical&gt;&lt;pages&gt;93-104&lt;/pages&gt;&lt;volume&gt;17&lt;/volume&gt;&lt;number&gt;2&lt;/number&gt;&lt;keywords&gt;&lt;keyword&gt;*Diabetic Neuropathies/th [Therapy]&lt;/keyword&gt;&lt;keyword&gt;Humans&lt;/keyword&gt;&lt;keyword&gt;*Magnetic Field Therapy&lt;/keyword&gt;&lt;keyword&gt;*Transcutaneous Electric Nerve Stimulation&lt;/keyword&gt;&lt;/keywords&gt;&lt;dates&gt;&lt;year&gt;2013&lt;/year&gt;&lt;/dates&gt;&lt;accession-num&gt;23778776&lt;/accession-num&gt;&lt;work-type&gt;Meta-Analysis&amp;#xD;Research Support, Non-U.S. Gov&amp;apos;t&amp;#xD;Review&lt;/work-type&gt;&lt;urls&gt;&lt;related-urls&gt;&lt;url&gt;http://ovidsp.ovid.com/ovidweb.cgi?T=JS&amp;amp;CSC=Y&amp;amp;NEWS=N&amp;amp;PAGE=fulltext&amp;amp;D=medl&amp;amp;AN=23778776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27" w:tooltip="Stein, 2013 #5138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27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Vasiliadis HS, 2014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&lt;EndNote&gt;&lt;Cite&gt;&lt;Author&gt;Vasiliadis&lt;/Author&gt;&lt;Year&gt;2014&lt;/Year&gt;&lt;RecNum&gt;4931&lt;/RecNum&gt;&lt;DisplayText&gt;[28]&lt;/DisplayText&gt;&lt;record&gt;&lt;rec-number&gt;4931&lt;/rec-number&gt;&lt;foreign-keys&gt;&lt;key app="EN" db-id="pd0tedrwrd0a2reppw2xtt53x0255zxfrwff"&gt;4931&lt;/key&gt;&lt;/foreign-keys&gt;&lt;ref-type name="Journal Article"&gt;17&lt;/ref-type&gt;&lt;contributors&gt;&lt;authors&gt;&lt;author&gt;&lt;style face="normal" font="default" size="100%"&gt;Vasiliadis&lt;/style&gt;&lt;style face="normal" font="default" charset="238" size="100%"&gt;,&lt;/style&gt;&lt;style face="normal" font="default" size="100%"&gt; Haris S.&lt;/style&gt;&lt;/author&gt;&lt;author&gt;Georgoulas, Petros&lt;/author&gt;&lt;author&gt;Shrier, Ian&lt;/author&gt;&lt;author&gt;Salanti, Georgia&lt;/author&gt;&lt;author&gt;&lt;style face="normal" font="default" size="100%"&gt;Scholten&lt;/style&gt;&lt;style face="normal" font="default" charset="238" size="100%"&gt;,&lt;/style&gt;&lt;style face="normal" font="default" size="100%"&gt; Rob J. P. M.&lt;/style&gt;&lt;/author&gt;&lt;/authors&gt;&lt;/contributors&gt;&lt;titles&gt;&lt;title&gt;Endoscopic release for carpal tunnel syndrome&lt;/title&gt;&lt;secondary-title&gt;Cochrane Database Syst Rev&lt;/secondary-title&gt;&lt;/titles&gt;&lt;periodical&gt;&lt;full-title&gt;Cochrane Database Syst Rev&lt;/full-title&gt;&lt;/periodical&gt;&lt;pages&gt;CD008265&lt;/pages&gt;&lt;volume&gt;&lt;style face="normal" font="default" charset="238" size="100%"&gt;1&lt;/style&gt;&lt;/volume&gt;&lt;keywords&gt;&lt;keyword&gt;Carpal Tunnel Syndrome [surgery]&lt;/keyword&gt;&lt;keyword&gt;Endoscopy [methods]&lt;/keyword&gt;&lt;keyword&gt;Randomized Controlled Trials as Topic&lt;/keyword&gt;&lt;keyword&gt;Return to Work&lt;/keyword&gt;&lt;keyword&gt;Time Factors&lt;/keyword&gt;&lt;keyword&gt;Treatment Outcome&lt;/keyword&gt;&lt;keyword&gt;Humans[checkword]&lt;/keyword&gt;&lt;keyword&gt;Neuromusc&lt;/keyword&gt;&lt;/keywords&gt;&lt;dates&gt;&lt;year&gt;2014&lt;/year&gt;&lt;/dates&gt;&lt;publisher&gt;John Wiley &amp;amp; Sons, Ltd&lt;/publisher&gt;&lt;accession-num&gt;24482073&lt;/accession-num&gt;&lt;urls&gt;&lt;related-urls&gt;&lt;url&gt;http://onlinelibrary.wiley.com/doi/10.1002/14651858.CD008265.pub2/abstract&lt;/url&gt;&lt;/related-urls&gt;&lt;/urls&gt;&lt;electronic-resource-num&gt;10.1002/14651858.CD008265.pub2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28" w:tooltip="Vasiliadis, 2014 #4931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28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Zambelli Pinto R, 2012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PEVuZE5vdGU+PENpdGU+PEF1dGhvcj5aYW1iZWxsaSBQaW50bzwvQXV0aG9yPjxZZWFyPjIwMTI8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PEVuZE5vdGU+PENpdGU+PEF1dGhvcj5aYW1iZWxsaSBQaW50bzwvQXV0aG9yPjxZZWFyPjIwMTI8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29" w:tooltip="Zambelli Pinto, 2012 #5141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29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lastRenderedPageBreak/>
              <w:t xml:space="preserve">Finnerup NB, 2010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PEVuZE5vdGU+PENpdGU+PEF1dGhvcj5GaW5uZXJ1cDwvQXV0aG9yPjxZZWFyPjIwMTA8L1llYXI+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PEVuZE5vdGU+PENpdGU+PEF1dGhvcj5GaW5uZXJ1cDwvQXV0aG9yPjxZZWFyPjIwMTA8L1llYXI+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30" w:tooltip="Finnerup, 2010 #5253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30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Chou R, 2009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PEVuZE5vdGU+PENpdGU+PEF1dGhvcj5DaG91PC9BdXRob3I+PFllYXI+MjAwOTwvWWVhcj48UmVj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PEVuZE5vdGU+PENpdGU+PEF1dGhvcj5DaG91PC9BdXRob3I+PFllYXI+MjAwOTwvWWVhcj48UmVj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31" w:tooltip="Chou, 2009 #5149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31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Vrancken AFJE, 2007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PEVuZE5vdGU+PENpdGU+PEF1dGhvcj5WcmFuY2tlbjwvQXV0aG9yPjxZZWFyPjIwMDc8L1llYXI+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PEVuZE5vdGU+PENpdGU+PEF1dGhvcj5WcmFuY2tlbjwvQXV0aG9yPjxZZWFyPjIwMDc8L1llYXI+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32" w:tooltip="Vrancken, 2007 #4942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32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van Eijk J,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&lt;EndNote&gt;&lt;Cite&gt;&lt;Author&gt;van Eijk&lt;/Author&gt;&lt;Year&gt;2013&lt;/Year&gt;&lt;RecNum&gt;4944&lt;/RecNum&gt;&lt;DisplayText&gt;[33]&lt;/DisplayText&gt;&lt;record&gt;&lt;rec-number&gt;4944&lt;/rec-number&gt;&lt;foreign-keys&gt;&lt;key app="EN" db-id="pd0tedrwrd0a2reppw2xtt53x0255zxfrwff"&gt;4944&lt;/key&gt;&lt;/foreign-keys&gt;&lt;ref-type name="Journal Article"&gt;17&lt;/ref-type&gt;&lt;contributors&gt;&lt;authors&gt;&lt;author&gt;van Eijk, Jeroen&lt;/author&gt;&lt;author&gt;&lt;style face="normal" font="default" size="100%"&gt;Chan&lt;/style&gt;&lt;style face="normal" font="default" charset="238" size="100%"&gt;,&lt;/style&gt;&lt;style face="normal" font="default" size="100%"&gt; Yee&lt;/style&gt;&lt;style face="normal" font="default" charset="238" size="100%"&gt; &lt;/style&gt;&lt;style face="normal" font="default" size="100%"&gt;Cheun&lt;/style&gt;&lt;/author&gt;&lt;author&gt;&lt;style face="normal" font="default" size="100%"&gt;Russell&lt;/style&gt;&lt;style face="normal" font="default" charset="238" size="100%"&gt;,&lt;/style&gt;&lt;style face="normal" font="default" size="100%"&gt; James W.&lt;/style&gt;&lt;/author&gt;&lt;/authors&gt;&lt;/contributors&gt;&lt;titles&gt;&lt;title&gt;Immunotherapy for idiopathic lumbosacral plexopathy&lt;/title&gt;&lt;secondary-title&gt;&lt;style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Rev&lt;/full-title&gt;&lt;/periodical&gt;&lt;pages&gt;CD009722&lt;/pages&gt;&lt;volume&gt;&lt;style face="normal" font="default" charset="238" size="100%"&gt;12&lt;/style&gt;&lt;/volume&gt;&lt;keywords&gt;&lt;keyword&gt;Lumbosacral Plexus&lt;/keyword&gt;&lt;keyword&gt;Immunotherapy [methods]&lt;/keyword&gt;&lt;keyword&gt;Peripheral Nervous System Diseases [therapy]&lt;/keyword&gt;&lt;keyword&gt;Humans[checkword]&lt;/keyword&gt;&lt;keyword&gt;Neuromusc&lt;/keyword&gt;&lt;/keywords&gt;&lt;dates&gt;&lt;year&gt;2013&lt;/year&gt;&lt;/dates&gt;&lt;publisher&gt;John Wiley &amp;amp; Sons, Ltd&lt;/publisher&gt;&lt;isbn&gt;1469-493X (Electronic)&amp;#xD;1361-6137 (Linking)&lt;/isbn&gt;&lt;accession-num&gt;24379134&lt;/accession-num&gt;&lt;urls&gt;&lt;related-urls&gt;&lt;url&gt;http://www.ncbi.nlm.nih.gov/pubmed/24379134&lt;/url&gt;&lt;/related-urls&gt;&lt;/urls&gt;&lt;electronic-resource-num&gt;10.1002/14651858.CD009722.pub2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33" w:tooltip="van Eijk, 2013 #4944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33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Quilici S, 2009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PEVuZE5vdGU+PENpdGU+PEF1dGhvcj5RdWlsaWNpPC9BdXRob3I+PFllYXI+MjAwOTwvWWVhcj48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PEVuZE5vdGU+PENpdGU+PEF1dGhvcj5RdWlsaWNpPC9BdXRob3I+PFllYXI+MjAwOTwvWWVhcj48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34" w:tooltip="Quilici, 2009 #4961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34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Xu Q,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PEVuZE5vdGU+PENpdGU+PEF1dGhvcj5YdTwvQXV0aG9yPjxZZWFyPjIwMTM8L1llYXI+PFJlY051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PEVuZE5vdGU+PENpdGU+PEF1dGhvcj5YdTwvQXV0aG9yPjxZZWFyPjIwMTM8L1llYXI+PFJlY051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35" w:tooltip="Xu, 2013 #5163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35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Deng H, 2014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&lt;EndNote&gt;&lt;Cite&gt;&lt;Author&gt;Deng&lt;/Author&gt;&lt;Year&gt;2014&lt;/Year&gt;&lt;RecNum&gt;5164&lt;/RecNum&gt;&lt;DisplayText&gt;[36]&lt;/DisplayText&gt;&lt;record&gt;&lt;rec-number&gt;5164&lt;/rec-number&gt;&lt;foreign-keys&gt;&lt;key app="EN" db-id="pd0tedrwrd0a2reppw2xtt53x0255zxfrwff"&gt;5164&lt;/key&gt;&lt;/foreign-keys&gt;&lt;ref-type name="Journal Article"&gt;17&lt;/ref-type&gt;&lt;contributors&gt;&lt;authors&gt;&lt;author&gt;&lt;style face="normal" font="default" size="100%"&gt;Deng&lt;/style&gt;&lt;style face="normal" font="default" charset="238" size="100%"&gt;, &lt;/style&gt;&lt;style face="normal" font="default" size="100%"&gt;Houliang &lt;/style&gt;&lt;/author&gt;&lt;author&gt;Yin, JinJin&lt;/author&gt;&lt;author&gt;Zhang, JingJing&lt;/author&gt;&lt;author&gt;Xu, Qian&lt;/author&gt;&lt;author&gt;Liu, Xiaoxia&lt;/author&gt;&lt;author&gt;Liu, Li&lt;/author&gt;&lt;author&gt;Wu, Zhuomin&lt;/author&gt;&lt;author&gt;Ji, Aimin&lt;/author&gt;&lt;/authors&gt;&lt;/contributors&gt;&lt;auth-address&gt;Deng,Houliang. Center for Drug Research and Development, Zhujiang Hospital, Southern Medical University, Guangzhou, 510282, People&amp;apos;s Republic of China.&lt;/auth-address&gt;&lt;titles&gt;&lt;title&gt;Meta-analysis of methylcobalamin alone and in combination with prostaglandin E1 in the treatment of diabetic peripheral neuropathy&lt;/title&gt;&lt;secondary-title&gt;Endocrine&lt;/secondary-title&gt;&lt;/titles&gt;&lt;periodical&gt;&lt;full-title&gt;Endocrine&lt;/full-title&gt;&lt;abbr-1&gt;Endocrine&lt;/abbr-1&gt;&lt;abbr-2&gt;Endocrine&lt;/abbr-2&gt;&lt;/periodical&gt;&lt;pages&gt;445-54&lt;/pages&gt;&lt;volume&gt;46&lt;/volume&gt;&lt;number&gt;3&lt;/number&gt;&lt;dates&gt;&lt;year&gt;2014&lt;/year&gt;&lt;/dates&gt;&lt;accession-num&gt;24522613&lt;/accession-num&gt;&lt;urls&gt;&lt;related-urls&gt;&lt;url&gt;http://ovidsp.ovid.com/ovidweb.cgi?T=JS&amp;amp;CSC=Y&amp;amp;NEWS=N&amp;amp;PAGE=fulltext&amp;amp;D=prem&amp;amp;AN=24522613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36" w:tooltip="Deng, 2014 #5164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36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Thoma A, 2004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PEVuZE5vdGU+PENpdGU+PEF1dGhvcj5UaG9tYTwvQXV0aG9yPjxZZWFyPjIwMDQ8L1llYXI+PFJl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PEVuZE5vdGU+PENpdGU+PEF1dGhvcj5UaG9tYTwvQXV0aG9yPjxZZWFyPjIwMDQ8L1llYXI+PFJl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37" w:tooltip="Thoma, 2004 #4873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37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Rasouli MR, 2014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&lt;EndNote&gt;&lt;Cite&gt;&lt;Author&gt;Rasouli&lt;/Author&gt;&lt;Year&gt;2014&lt;/Year&gt;&lt;RecNum&gt;4967&lt;/RecNum&gt;&lt;DisplayText&gt;[38]&lt;/DisplayText&gt;&lt;record&gt;&lt;rec-number&gt;4967&lt;/rec-number&gt;&lt;foreign-keys&gt;&lt;key app="EN" db-id="pd0tedrwrd0a2reppw2xtt53x0255zxfrwff"&gt;4967&lt;/key&gt;&lt;/foreign-keys&gt;&lt;ref-type name="Journal Article"&gt;17&lt;/ref-type&gt;&lt;contributors&gt;&lt;authors&gt;&lt;author&gt;&lt;style face="normal" font="default" size="100%"&gt;Rasouli&lt;/style&gt;&lt;style face="normal" font="default" charset="238" size="100%"&gt;,&lt;/style&gt;&lt;style face="normal" font="default" size="100%"&gt; Mohammad R.&lt;/style&gt;&lt;/author&gt;&lt;author&gt;Rahimi-Movaghar, Vafa&lt;/author&gt;&lt;author&gt;Shokraneh, Farhad&lt;/author&gt;&lt;author&gt;Moradi-Lakeh, Maziar&lt;/author&gt;&lt;author&gt;Chou, Roger&lt;/author&gt;&lt;/authors&gt;&lt;/contributors&gt;&lt;titles&gt;&lt;title&gt;Minimally invasive discectomy versus microdiscectomy/open discectomy for symptomatic lumbar disc herniation&lt;/title&gt;&lt;secondary-title&gt;Cochrane Database Syst Rev&lt;/secondary-title&gt;&lt;/titles&gt;&lt;periodical&gt;&lt;full-title&gt;Cochrane Database Syst Rev&lt;/full-title&gt;&lt;/periodical&gt;&lt;pages&gt;CD010328&lt;/pages&gt;&lt;volume&gt;&lt;style face="normal" font="default" charset="238" size="100%"&gt;9&lt;/style&gt;&lt;/volume&gt;&lt;keywords&gt;&lt;keyword&gt;Back&lt;/keyword&gt;&lt;/keywords&gt;&lt;dates&gt;&lt;year&gt;2014&lt;/year&gt;&lt;/dates&gt;&lt;publisher&gt;John Wiley &amp;amp; Sons, Ltd&lt;/publisher&gt;&lt;accession-num&gt;25184502&lt;/accession-num&gt;&lt;urls&gt;&lt;related-urls&gt;&lt;url&gt;http://onlinelibrary.wiley.com/doi/10.1002/14651858.CD010328.pub2/abstract&lt;/url&gt;&lt;/related-urls&gt;&lt;/urls&gt;&lt;electronic-resource-num&gt;10.1002/14651858.CD010328.pub2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38" w:tooltip="Rasouli, 2014 #4967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38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Seidel S, 2009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&lt;EndNote&gt;&lt;Cite&gt;&lt;Author&gt;Seidel&lt;/Author&gt;&lt;Year&gt;2009&lt;/Year&gt;&lt;RecNum&gt;5168&lt;/RecNum&gt;&lt;DisplayText&gt;[39]&lt;/DisplayText&gt;&lt;record&gt;&lt;rec-number&gt;5168&lt;/rec-number&gt;&lt;foreign-keys&gt;&lt;key app="EN" db-id="pd0tedrwrd0a2reppw2xtt53x0255zxfrwff"&gt;5168&lt;/key&gt;&lt;/foreign-keys&gt;&lt;ref-type name="Journal Article"&gt;17&lt;/ref-type&gt;&lt;contributors&gt;&lt;authors&gt;&lt;author&gt;&lt;style face="normal" font="default" size="100%"&gt;Seidel&lt;/style&gt;&lt;style face="normal" font="default" charset="238" size="100%"&gt;, &lt;/style&gt;&lt;style face="normal" font="default" size="100%"&gt;Stefan&lt;/style&gt;&lt;/author&gt;&lt;author&gt;Kasprian, Gregor&lt;/author&gt;&lt;author&gt;Sycha, Thomas&lt;/author&gt;&lt;author&gt;Auff, Eduard&lt;/author&gt;&lt;/authors&gt;&lt;/contributors&gt;&lt;auth-address&gt;Seidel,Stefan. Universitatsklinik fur Neurologie, Medizinische Universitat Wien, Wien, Austria. stefan.seidel@meduniwien.ac.at&lt;/auth-address&gt;&lt;titles&gt;&lt;title&gt;[Mirror therapy for phantom limb pain--a systematic review]&lt;/title&gt;&lt;secondary-title&gt;Wien Klin Wochenschr&lt;/secondary-title&gt;&lt;/titles&gt;&lt;periodical&gt;&lt;full-title&gt;Wiener Klinische Wochenschrift&lt;/full-title&gt;&lt;abbr-1&gt;Wien. Klin. Wochenschr.&lt;/abbr-1&gt;&lt;abbr-2&gt;Wien Klin Wochenschr&lt;/abbr-2&gt;&lt;/periodical&gt;&lt;pages&gt;440-4&lt;/pages&gt;&lt;volume&gt;121&lt;/volume&gt;&lt;number&gt;13-14&lt;/number&gt;&lt;keywords&gt;&lt;keyword&gt;Follow-Up Studies&lt;/keyword&gt;&lt;keyword&gt;Humans&lt;/keyword&gt;&lt;keyword&gt;Movement&lt;/keyword&gt;&lt;keyword&gt;Pain/di [Diagnosis]&lt;/keyword&gt;&lt;keyword&gt;*Pain Management&lt;/keyword&gt;&lt;keyword&gt;Pain Measurement&lt;/keyword&gt;&lt;keyword&gt;Phantom Limb/rh [Rehabilitation]&lt;/keyword&gt;&lt;keyword&gt;*Phantom Limb/th [Therapy]&lt;/keyword&gt;&lt;keyword&gt;Randomized Controlled Trials as Topic&lt;/keyword&gt;&lt;keyword&gt;Time Factors&lt;/keyword&gt;&lt;keyword&gt;Treatment Outcome&lt;/keyword&gt;&lt;/keywords&gt;&lt;dates&gt;&lt;year&gt;2009&lt;/year&gt;&lt;/dates&gt;&lt;orig-pub&gt;Spiegeltherapie bei Phantomschmerzen: Eine systematische Ubersichtsarbeit&lt;/orig-pub&gt;&lt;accession-num&gt;19657605&lt;/accession-num&gt;&lt;work-type&gt;Comparative Study&amp;#xD;Review&lt;/work-type&gt;&lt;urls&gt;&lt;related-urls&gt;&lt;url&gt;http://ovidsp.ovid.com/ovidweb.cgi?T=JS&amp;amp;CSC=Y&amp;amp;NEWS=N&amp;amp;PAGE=fulltext&amp;amp;D=med5&amp;amp;AN=19657605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39" w:tooltip="Seidel, 2009 #5168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39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Zhang J,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PEVuZE5vdGU+PENpdGU+PEF1dGhvcj5aaGFuZzwvQXV0aG9yPjxZZWFyPjIwMTM8L1llYXI+PFJl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PEVuZE5vdGU+PENpdGU+PEF1dGhvcj5aaGFuZzwvQXV0aG9yPjxZZWFyPjIwMTM8L1llYXI+PFJl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40" w:tooltip="Zhang, 2013 #4973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40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O'Connor D, 2003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PEVuZE5vdGU+PENpdGU+PEF1dGhvcj5PJmFwb3M7Q29ubm9yPC9BdXRob3I+PFllYXI+MjAwMzwv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PEVuZE5vdGU+PENpdGU+PEF1dGhvcj5PJmFwb3M7Q29ubm9yPC9BdXRob3I+PFllYXI+MjAwMzwv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41" w:tooltip="O'Connor, 2003 #4978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41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Sayegh ET, 2015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&lt;EndNote&gt;&lt;Cite&gt;&lt;Author&gt;Sayegh&lt;/Author&gt;&lt;Year&gt;2015&lt;/Year&gt;&lt;RecNum&gt;5173&lt;/RecNum&gt;&lt;DisplayText&gt;[42]&lt;/DisplayText&gt;&lt;record&gt;&lt;rec-number&gt;5173&lt;/rec-number&gt;&lt;foreign-keys&gt;&lt;key app="EN" db-id="pd0tedrwrd0a2reppw2xtt53x0255zxfrwff"&gt;5173&lt;/key&gt;&lt;/foreign-keys&gt;&lt;ref-type name="Journal Article"&gt;17&lt;/ref-type&gt;&lt;contributors&gt;&lt;authors&gt;&lt;author&gt;&lt;style face="normal" font="default" size="100%"&gt;Sayegh&lt;/style&gt;&lt;style face="normal" font="default" charset="238" size="100%"&gt;, &lt;/style&gt;&lt;style face="normal" font="default" size="100%"&gt;Eli T.&lt;/style&gt;&lt;/author&gt;&lt;author&gt;Strauch, Robert J.&lt;/author&gt;&lt;/authors&gt;&lt;/contributors&gt;&lt;auth-address&gt;Sayegh,Eli T. Department of Orthopaedic Surgery, Columbia University Medical Center, 622 West 168th Street, PH11-1119, New York, NY, 10032-3784, USA.&lt;/auth-address&gt;&lt;titles&gt;&lt;title&gt;Open versus Endoscopic Carpal Tunnel Release: A Meta-analysis of Randomized Controlled Trials&lt;/title&gt;&lt;secondary-title&gt;&lt;style face="normal" font="default" size="100%"&gt;Clin Orthop&lt;/style&gt;&lt;style face="normal" font="default" charset="238" size="100%"&gt; &lt;/style&gt;&lt;style face="normal" font="default" size="100%"&gt;Relat Res&lt;/style&gt;&lt;/secondary-title&gt;&lt;/titles&gt;&lt;periodical&gt;&lt;full-title&gt;Clin Orthop Relat Res&lt;/full-title&gt;&lt;/periodical&gt;&lt;pages&gt;1120-32&lt;/pages&gt;&lt;volume&gt;473&lt;/volume&gt;&lt;number&gt;3&lt;/number&gt;&lt;dates&gt;&lt;year&gt;2015&lt;/year&gt;&lt;/dates&gt;&lt;accession-num&gt;25135849&lt;/accession-num&gt;&lt;urls&gt;&lt;related-urls&gt;&lt;url&gt;http://ovidsp.ovid.com/ovidweb.cgi?T=JS&amp;amp;CSC=Y&amp;amp;NEWS=N&amp;amp;PAGE=fulltext&amp;amp;D=prem&amp;amp;AN=25135849&lt;/url&gt;&lt;/related-urls&gt;&lt;/urls&gt;&lt;custom2&gt;PMC4317413 [Available on 03/01/16]&lt;/custom2&gt;&lt;/record&gt;&lt;/Cite&gt;&lt;/EndNote&gt;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42" w:tooltip="Sayegh, 2015 #5173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42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Sommer C, 2015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&lt;EndNote&gt;&lt;Cite&gt;&lt;Author&gt;Sommer&lt;/Author&gt;&lt;Year&gt;2015&lt;/Year&gt;&lt;RecNum&gt;5175&lt;/RecNum&gt;&lt;DisplayText&gt;[43]&lt;/DisplayText&gt;&lt;record&gt;&lt;rec-number&gt;5175&lt;/rec-number&gt;&lt;foreign-keys&gt;&lt;key app="EN" db-id="pd0tedrwrd0a2reppw2xtt53x0255zxfrwff"&gt;5175&lt;/key&gt;&lt;/foreign-keys&gt;&lt;ref-type name="Journal Article"&gt;17&lt;/ref-type&gt;&lt;contributors&gt;&lt;authors&gt;&lt;author&gt;&lt;style face="normal" font="default" charset="238" size="100%"&gt;Sommer, C.&lt;/style&gt;&lt;/author&gt;&lt;author&gt;Welsch, P.&lt;/author&gt;&lt;author&gt;Klose, P.&lt;/author&gt;&lt;author&gt;Schaefert, R.&lt;/author&gt;&lt;author&gt;Petzke, F.&lt;/author&gt;&lt;author&gt;Hauser, W.&lt;/author&gt;&lt;/authors&gt;&lt;/contributors&gt;&lt;auth-address&gt;Sommer,C. Neurologische Klinik, Universitatsklinikum Wurzburg, Wurzburg, Deutschland.&lt;/auth-address&gt;&lt;titles&gt;&lt;title&gt;[Opioids in chronic neuropathic pain : A systematic review and meta-analysis of efficacy, tolerability and safety in randomized placebo-controlled studies of at least 4 weeks duration]&lt;/title&gt;&lt;secondary-title&gt;Schmerz&lt;/secondary-title&gt;&lt;/titles&gt;&lt;periodical&gt;&lt;full-title&gt;Schmerz&lt;/full-title&gt;&lt;abbr-1&gt;Schmerz&lt;/abbr-1&gt;&lt;/periodical&gt;&lt;pages&gt;35-46&lt;/pages&gt;&lt;volume&gt;29&lt;/volume&gt;&lt;number&gt;1&lt;/number&gt;&lt;dates&gt;&lt;year&gt;2015&lt;/year&gt;&lt;/dates&gt;&lt;orig-pub&gt;Opioide bei chronischem neuropathischem Schmerz : Systematische Ubersicht und Metaanalyse der Wirksamkeit, Vertraglichkeit und Sicherheit in randomisierten, placebokontrollierten Studien uber mindestens 4 Wochen&lt;/orig-pub&gt;&lt;accession-num&gt;25376548&lt;/accession-num&gt;&lt;urls&gt;&lt;related-urls&gt;&lt;url&gt;http://ovidsp.ovid.com/ovidweb.cgi?T=JS&amp;amp;CSC=Y&amp;amp;NEWS=N&amp;amp;PAGE=fulltext&amp;amp;D=prem&amp;amp;AN=25376548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43" w:tooltip="Sommer, 2015 #5175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43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Zhou M,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&lt;EndNote&gt;&lt;Cite&gt;&lt;Author&gt;Zhou&lt;/Author&gt;&lt;Year&gt;2013&lt;/Year&gt;&lt;RecNum&gt;4986&lt;/RecNum&gt;&lt;DisplayText&gt;[44]&lt;/DisplayText&gt;&lt;record&gt;&lt;rec-number&gt;4986&lt;/rec-number&gt;&lt;foreign-keys&gt;&lt;key app="EN" db-id="pd0tedrwrd0a2reppw2xtt53x0255zxfrwff"&gt;4986&lt;/key&gt;&lt;/foreign-keys&gt;&lt;ref-type name="Journal Article"&gt;17&lt;/ref-type&gt;&lt;contributors&gt;&lt;authors&gt;&lt;author&gt;Zhou, M.&lt;/author&gt;&lt;author&gt;Chen, N.&lt;/author&gt;&lt;author&gt;He, L.&lt;/author&gt;&lt;author&gt;Yang, M.&lt;/author&gt;&lt;author&gt;Zhu, C.&lt;/author&gt;&lt;author&gt;Wu, F.&lt;/author&gt;&lt;/authors&gt;&lt;/contributors&gt;&lt;auth-address&gt;Department of Neurology, West China Hospital, Sichuan University, Chengdu, China.&lt;/auth-address&gt;&lt;titles&gt;&lt;title&gt;Oxcarbazepine for neuropathic pain&lt;/title&gt;&lt;secondary-title&gt;Cochrane Database Syst Rev&lt;/secondary-title&gt;&lt;alt-title&gt;The Cochrane database of systematic reviews&lt;/alt-title&gt;&lt;/titles&gt;&lt;periodical&gt;&lt;full-title&gt;Cochrane Database Syst Rev&lt;/full-title&gt;&lt;/periodical&gt;&lt;pages&gt;CD007963&lt;/pages&gt;&lt;volume&gt;&lt;style face="normal" font="default" charset="238" size="100%"&gt;3&lt;/style&gt;&lt;/volume&gt;&lt;edition&gt;2013/04/02&lt;/edition&gt;&lt;keywords&gt;&lt;keyword&gt;Analgesics, Non-Narcotic/*therapeutic use&lt;/keyword&gt;&lt;keyword&gt;Carbamazepine/*analogs &amp;amp; derivatives/therapeutic use&lt;/keyword&gt;&lt;keyword&gt;Diabetic Neuropathies/*drug therapy&lt;/keyword&gt;&lt;keyword&gt;Humans&lt;/keyword&gt;&lt;keyword&gt;Neuralgia/*drug therapy&lt;/keyword&gt;&lt;keyword&gt;Radiculopathy/*drug therapy&lt;/keyword&gt;&lt;keyword&gt;Randomized Controlled Trials as Topic&lt;/keyword&gt;&lt;/keywords&gt;&lt;dates&gt;&lt;year&gt;2013&lt;/year&gt;&lt;pub-dates&gt;&lt;date&gt;Mar 28&lt;/date&gt;&lt;/pub-dates&gt;&lt;/dates&gt;&lt;isbn&gt;1469-493X (Electronic)&amp;#xD;1361-6137 (Linking)&lt;/isbn&gt;&lt;accession-num&gt;23543558&lt;/accession-num&gt;&lt;work-type&gt;Meta-Analysis&amp;#xD;Review&lt;/work-type&gt;&lt;urls&gt;&lt;related-urls&gt;&lt;url&gt;http://www.ncbi.nlm.nih.gov/pubmed/23543558&lt;/url&gt;&lt;/related-urls&gt;&lt;/urls&gt;&lt;electronic-resource-num&gt;10.1002/14651858.CD007963.pub2&lt;/electronic-resource-num&gt;&lt;remote-database-name&gt;c8h&lt;/remote-database-name&gt;&lt;remote-database-provider&gt;EBSCOhost&lt;/remote-database-provider&gt;&lt;language&gt;Eng&lt;/language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44" w:tooltip="Zhou, 2013 #4986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44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Alviar MJM, 2011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&lt;EndNote&gt;&lt;Cite&gt;&lt;Author&gt;Alviar&lt;/Author&gt;&lt;Year&gt;2011&lt;/Year&gt;&lt;RecNum&gt;4991&lt;/RecNum&gt;&lt;DisplayText&gt;[45]&lt;/DisplayText&gt;&lt;record&gt;&lt;rec-number&gt;4991&lt;/rec-number&gt;&lt;foreign-keys&gt;&lt;key app="EN" db-id="pd0tedrwrd0a2reppw2xtt53x0255zxfrwff"&gt;4991&lt;/key&gt;&lt;/foreign-keys&gt;&lt;ref-type name="Journal Article"&gt;17&lt;/ref-type&gt;&lt;contributors&gt;&lt;authors&gt;&lt;author&gt;&lt;style face="normal" font="default" size="100%"&gt;Alviar&lt;/style&gt;&lt;style face="normal" font="default" charset="238" size="100%"&gt;,&lt;/style&gt;&lt;style face="normal" font="default" size="100%"&gt; Maria Jenelyn M.&lt;/style&gt;&lt;/author&gt;&lt;author&gt;Hale, Tom&lt;/author&gt;&lt;author&gt;Dungca, Monalisa&lt;/author&gt;&lt;/authors&gt;&lt;/contributors&gt;&lt;titles&gt;&lt;title&gt;Pharmacologic interventions for treating phantom limb pain&lt;/title&gt;&lt;secondary-title&gt;&lt;style face="normal" font="default" size="100%"&gt;Cochrane Database Syst&lt;/style&gt;&lt;style face="normal" font="default" charset="238" size="100%"&gt; Rev&lt;/style&gt;&lt;/secondary-title&gt;&lt;/titles&gt;&lt;periodical&gt;&lt;full-title&gt;Cochrane Database Syst Rev&lt;/full-title&gt;&lt;/periodical&gt;&lt;pages&gt;CD006380&lt;/pages&gt;&lt;volume&gt;&lt;style face="normal" font="default" charset="238" size="100%"&gt;12&lt;/style&gt;&lt;/volume&gt;&lt;keywords&gt;&lt;keyword&gt;Analgesics, Opioid [therapeutic use]&lt;/keyword&gt;&lt;keyword&gt;Anesthetics [therapeutic use]&lt;/keyword&gt;&lt;keyword&gt;Anticonvulsants [therapeutic use]&lt;/keyword&gt;&lt;keyword&gt;Antidepressive Agents [therapeutic use]&lt;/keyword&gt;&lt;keyword&gt;Calcitonin [therapeutic use]&lt;/keyword&gt;&lt;keyword&gt;Phantom Limb [drug therapy]&lt;/keyword&gt;&lt;keyword&gt;Randomized Controlled Trials as Topic&lt;/keyword&gt;&lt;keyword&gt;Receptors, N-Methyl-D-Aspartate [antagonists &amp;amp; inhibitors]&lt;/keyword&gt;&lt;keyword&gt;Humans[checkword]&lt;/keyword&gt;&lt;keyword&gt;Sympt&lt;/keyword&gt;&lt;/keywords&gt;&lt;dates&gt;&lt;year&gt;2011&lt;/year&gt;&lt;/dates&gt;&lt;publisher&gt;John Wiley &amp;amp; Sons, Ltd&lt;/publisher&gt;&lt;isbn&gt;1469-493X (Electronic)&amp;#xD;1361-6137 (Linking)&lt;/isbn&gt;&lt;accession-num&gt;22161403&lt;/accession-num&gt;&lt;urls&gt;&lt;related-urls&gt;&lt;url&gt;http://www.ncbi.nlm.nih.gov/pubmed/22161403&lt;/url&gt;&lt;/related-urls&gt;&lt;/urls&gt;&lt;electronic-resource-num&gt;10.1002/14651858.CD006380.pub2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45" w:tooltip="Alviar, 2011 #4991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45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Phillips TJ, 2010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PEVuZE5vdGU+PENpdGU+PEF1dGhvcj5QaGlsbGlwczwvQXV0aG9yPjxZZWFyPjIwMTA8L1llYXI+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PEVuZE5vdGU+PENpdGU+PEF1dGhvcj5QaGlsbGlwczwvQXV0aG9yPjxZZWFyPjIwMTA8L1llYXI+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46" w:tooltip="Phillips, 2010 #5186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46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Alves TCA, 2004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&lt;EndNote&gt;&lt;Cite&gt;&lt;Author&gt;Alves&lt;/Author&gt;&lt;Year&gt;2004&lt;/Year&gt;&lt;RecNum&gt;5187&lt;/RecNum&gt;&lt;DisplayText&gt;[47]&lt;/DisplayText&gt;&lt;record&gt;&lt;rec-number&gt;5187&lt;/rec-number&gt;&lt;foreign-keys&gt;&lt;key app="EN" db-id="pd0tedrwrd0a2reppw2xtt53x0255zxfrwff"&gt;5187&lt;/key&gt;&lt;/foreign-keys&gt;&lt;ref-type name="Journal Article"&gt;17&lt;/ref-type&gt;&lt;contributors&gt;&lt;authors&gt;&lt;author&gt;&lt;style face="normal" font="default" size="100%"&gt;Alves,&lt;/style&gt;&lt;style face="normal" font="default" charset="238" size="100%"&gt; &lt;/style&gt;&lt;style face="normal" font="default" size="100%"&gt;Túlio César Azevedo&lt;/style&gt;&lt;/author&gt;&lt;author&gt;Azevedo, Giselli Santos&lt;/author&gt;&lt;author&gt;Carvalho, Emannuela Santiago de&lt;/author&gt;&lt;/authors&gt;&lt;/contributors&gt;&lt;auth-address&gt;Alves,Tulio Cesar Azevedo. Departamento de Farmacologia, Escola Bahiana de Medicina e Saude Publica.&lt;/auth-address&gt;&lt;titles&gt;&lt;title&gt;[Pharmacological treatment of trigeminal neuralgia: systematic review and metanalysis.]&lt;/title&gt;&lt;secondary-title&gt;&lt;style face="normal" font="default" size="100%"&gt;Re&lt;/style&gt;&lt;style face="normal" font="default" charset="238" size="100%"&gt;v&lt;/style&gt;&lt;style face="normal" font="default" size="100%"&gt; Bras Anestesiol&lt;/style&gt;&lt;/secondary-title&gt;&lt;/titles&gt;&lt;periodical&gt;&lt;full-title&gt;Revista Brasileira de Anestesiologia&lt;/full-title&gt;&lt;abbr-1&gt;Rev. Bras. Anestesiol.&lt;/abbr-1&gt;&lt;abbr-2&gt;Rev Bras Anestesiol&lt;/abbr-2&gt;&lt;/periodical&gt;&lt;pages&gt;836-49&lt;/pages&gt;&lt;volume&gt;54&lt;/volume&gt;&lt;number&gt;6&lt;/number&gt;&lt;dates&gt;&lt;year&gt;2004&lt;/year&gt;&lt;/dates&gt;&lt;orig-pub&gt;Tratamento famacologico da neuralgia do trigemeo: revisao sistematica e metanalise&lt;/orig-pub&gt;&lt;accession-num&gt;19471799&lt;/accession-num&gt;&lt;urls&gt;&lt;related-urls&gt;&lt;url&gt;http://ovidsp.ovid.com/ovidweb.cgi?T=JS&amp;amp;CSC=Y&amp;amp;NEWS=N&amp;amp;PAGE=fulltext&amp;amp;D=prem&amp;amp;AN=19471799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47" w:tooltip="Alves, 2004 #5187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47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Hurley RW, 2008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PEVuZE5vdGU+PENpdGU+PEF1dGhvcj5IdXJsZXk8L0F1dGhvcj48WWVhcj4yMDA4PC9ZZWFyPjxS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PEVuZE5vdGU+PENpdGU+PEF1dGhvcj5IdXJsZXk8L0F1dGhvcj48WWVhcj4yMDA4PC9ZZWFyPjxS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48" w:tooltip="Hurley, 2008 #4994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48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Pr="009A11BF">
              <w:rPr>
                <w:rFonts w:asciiTheme="minorHAnsi" w:eastAsia="Times New Roman" w:hAnsiTheme="minorHAnsi" w:cs="Times New Roman"/>
                <w:color w:val="auto"/>
                <w:sz w:val="22"/>
                <w:szCs w:val="24"/>
                <w:lang w:val="en-US" w:eastAsia="hr-HR"/>
              </w:rPr>
              <w:t xml:space="preserve"> </w:t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Bansal D,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&lt;EndNote&gt;&lt;Cite&gt;&lt;Author&gt;Bansal&lt;/Author&gt;&lt;Year&gt;2013&lt;/Year&gt;&lt;RecNum&gt;5197&lt;/RecNum&gt;&lt;DisplayText&gt;[49]&lt;/DisplayText&gt;&lt;record&gt;&lt;rec-number&gt;5197&lt;/rec-number&gt;&lt;foreign-keys&gt;&lt;key app="EN" db-id="pd0tedrwrd0a2reppw2xtt53x0255zxfrwff"&gt;5197&lt;/key&gt;&lt;/foreign-keys&gt;&lt;ref-type name="Journal Article"&gt;17&lt;/ref-type&gt;&lt;contributors&gt;&lt;authors&gt;&lt;author&gt;&lt;style face="normal" font="default" size="100%"&gt;Bansal&lt;/style&gt;&lt;style face="normal" font="default" charset="238" size="100%"&gt;, &lt;/style&gt;&lt;style face="normal" font="default" size="100%"&gt;Dipika&lt;/style&gt;&lt;/author&gt;&lt;author&gt;Badhan, Yogesh&lt;/author&gt;&lt;author&gt;Gudala, Kapil&lt;/author&gt;&lt;author&gt;Schifano, Fabrizio&lt;/author&gt;&lt;/authors&gt;&lt;/contributors&gt;&lt;auth-address&gt;Bansal,Dipika. Clinical Research Unit, Department of Pharmacy Practice, National Institute of Pharmaceutical and Education Research, Mohali, India.&lt;/auth-address&gt;&lt;titles&gt;&lt;title&gt;Ruboxistaurin for the treatment of diabetic peripheral neuropathy: a systematic review of randomized clinical trials&lt;/title&gt;&lt;secondary-title&gt;Diabetes Metab J&lt;/secondary-title&gt;&lt;/titles&gt;&lt;periodical&gt;&lt;full-title&gt;Diabetes Metab J&lt;/full-title&gt;&lt;/periodical&gt;&lt;pages&gt;375-84&lt;/pages&gt;&lt;volume&gt;37&lt;/volume&gt;&lt;number&gt;5&lt;/number&gt;&lt;dates&gt;&lt;year&gt;2013&lt;/year&gt;&lt;/dates&gt;&lt;accession-num&gt;24199167&lt;/accession-num&gt;&lt;urls&gt;&lt;related-urls&gt;&lt;url&gt;http://ovidsp.ovid.com/ovidweb.cgi?T=JS&amp;amp;CSC=Y&amp;amp;NEWS=N&amp;amp;PAGE=fulltext&amp;amp;D=prem&amp;amp;AN=24199167&lt;/url&gt;&lt;/related-urls&gt;&lt;/urls&gt;&lt;custom2&gt;PMC3816139&lt;/custom2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49" w:tooltip="Bansal, 2013 #5197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49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Jacobs WCH, 2011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PEVuZE5vdGU+PENpdGU+PEF1dGhvcj5KYWNvYnM8L0F1dGhvcj48WWVhcj4yMDExPC9ZZWFyPjxS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PEVuZE5vdGU+PENpdGU+PEF1dGhvcj5KYWNvYnM8L0F1dGhvcj48WWVhcj4yMDExPC9ZZWFyPjxS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50" w:tooltip="Jacobs, 2011 #5202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50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Jacobs WCH, 2012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PEVuZE5vdGU+PENpdGU+PEF1dGhvcj5KYWNvYnM8L0F1dGhvcj48WWVhcj4yMDEyPC9ZZWFyPjxS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==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PEVuZE5vdGU+PENpdGU+PEF1dGhvcj5KYWNvYnM8L0F1dGhvcj48WWVhcj4yMDEyPC9ZZWFyPjxS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==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51" w:tooltip="Jacobs, 2012 #5203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51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Scholten RJPM, 2007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PEVuZE5vdGU+PENpdGU+PEF1dGhvcj5TY2hvbHRlbjwvQXV0aG9yPjxZZWFyPjIwMDc8L1llYXI+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PEVuZE5vdGU+PENpdGU+PEF1dGhvcj5TY2hvbHRlbjwvQXV0aG9yPjxZZWFyPjIwMDc8L1llYXI+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52" w:tooltip="Scholten, 2007 #5011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52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Verdugo RJ, 2008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PEVuZE5vdGU+PENpdGU+PEF1dGhvcj5WZXJkdWdvPC9BdXRob3I+PFllYXI+MjAwODwvWWVhcj48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PEVuZE5vdGU+PENpdGU+PEF1dGhvcj5WZXJkdWdvPC9BdXRob3I+PFllYXI+MjAwODwvWWVhcj48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53" w:tooltip="Verdugo, 2008 #5012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53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Snedecor SJ, 2013b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&lt;EndNote&gt;&lt;Cite&gt;&lt;Author&gt;Snedecor&lt;/Author&gt;&lt;Year&gt;2013&lt;/Year&gt;&lt;RecNum&gt;5205&lt;/RecNum&gt;&lt;DisplayText&gt;[54]&lt;/DisplayText&gt;&lt;record&gt;&lt;rec-number&gt;5205&lt;/rec-number&gt;&lt;foreign-keys&gt;&lt;key app="EN" db-id="pd0tedrwrd0a2reppw2xtt53x0255zxfrwff"&gt;5205&lt;/key&gt;&lt;/foreign-keys&gt;&lt;ref-type name="Journal Article"&gt;17&lt;/ref-type&gt;&lt;contributors&gt;&lt;authors&gt;&lt;author&gt;Snedecor, S. J.&lt;/author&gt;&lt;author&gt;Sudharshan, L.&lt;/author&gt;&lt;author&gt;Cappelleri, J. C.&lt;/author&gt;&lt;author&gt;Sadosky, A.&lt;/author&gt;&lt;author&gt;Desai, P.&lt;/author&gt;&lt;author&gt;Jalundhwala, Y. J.&lt;/author&gt;&lt;author&gt;Botteman, M.&lt;/author&gt;&lt;/authors&gt;&lt;/contributors&gt;&lt;auth-address&gt;Pharmerit International, Bethesda, MD, USA.&lt;/auth-address&gt;&lt;titles&gt;&lt;title&gt;Systematic review and comparison of pharmacologic therapies for neuropathic pain associated with spinal cord injury&lt;/title&gt;&lt;secondary-title&gt;&lt;style face="normal" font="default" charset="238" size="100%"&gt;J Pain Res&lt;/style&gt;&lt;/secondary-title&gt;&lt;alt-title&gt;Journal of pain research&lt;/alt-title&gt;&lt;/titles&gt;&lt;periodical&gt;&lt;full-title&gt;J Pain Res&lt;/full-title&gt;&lt;abbr-1&gt;Journal of pain research&lt;/abbr-1&gt;&lt;/periodical&gt;&lt;alt-periodical&gt;&lt;full-title&gt;J Pain Res&lt;/full-title&gt;&lt;abbr-1&gt;Journal of pain research&lt;/abbr-1&gt;&lt;/alt-periodical&gt;&lt;pages&gt;539-47&lt;/pages&gt;&lt;volume&gt;6&lt;/volume&gt;&lt;edition&gt;2013/07/23&lt;/edition&gt;&lt;dates&gt;&lt;year&gt;2013&lt;/year&gt;&lt;/dates&gt;&lt;isbn&gt;1178-7090 (Linking)&lt;/isbn&gt;&lt;accession-num&gt;23874121&lt;/accession-num&gt;&lt;urls&gt;&lt;related-urls&gt;&lt;url&gt;http://www.ncbi.nlm.nih.gov/pubmed/23874121&lt;/url&gt;&lt;/related-urls&gt;&lt;/urls&gt;&lt;custom2&gt;3712802&lt;/custom2&gt;&lt;electronic-resource-num&gt;10.2147/JPR.S45966&lt;/electronic-resource-num&gt;&lt;language&gt;Eng&lt;/language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54" w:tooltip="Snedecor, 2013 #5205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54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Edelsberg JS, 2011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PEVuZE5vdGU+PENpdGU+PEF1dGhvcj5FZGVsc2Jlcmc8L0F1dGhvcj48WWVhcj4yMDExPC9ZZWFy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PEVuZE5vdGU+PENpdGU+PEF1dGhvcj5FZGVsc2Jlcmc8L0F1dGhvcj48WWVhcj4yMDExPC9ZZWFy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55" w:tooltip="Edelsberg, 2011 #5014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55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Snedecor SJ, 2014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&lt;EndNote&gt;&lt;Cite&gt;&lt;Author&gt;Snedecor&lt;/Author&gt;&lt;Year&gt;2014&lt;/Year&gt;&lt;RecNum&gt;5015&lt;/RecNum&gt;&lt;DisplayText&gt;[56]&lt;/DisplayText&gt;&lt;record&gt;&lt;rec-number&gt;5015&lt;/rec-number&gt;&lt;foreign-keys&gt;&lt;key app="EN" db-id="pd0tedrwrd0a2reppw2xtt53x0255zxfrwff"&gt;5015&lt;/key&gt;&lt;/foreign-keys&gt;&lt;ref-type name="Journal Article"&gt;17&lt;/ref-type&gt;&lt;contributors&gt;&lt;authors&gt;&lt;author&gt;Snedecor, S. J.&lt;/author&gt;&lt;author&gt;Sudharshan, L.&lt;/author&gt;&lt;author&gt;Cappelleri, J. C.&lt;/author&gt;&lt;author&gt;Sadosky, A.&lt;/author&gt;&lt;author&gt;Desai, P.&lt;/author&gt;&lt;author&gt;Jalundhwala, Y.&lt;/author&gt;&lt;author&gt;Botteman, M.&lt;/author&gt;&lt;/authors&gt;&lt;/contributors&gt;&lt;titles&gt;&lt;title&gt;Systematic review and meta-analysis of pharmacological therapies for pain associated with postherpetic neuralgia and less common neuropathic conditions&lt;/title&gt;&lt;secondary-title&gt;&lt;style face="normal" font="default" size="100%"&gt;In&lt;/style&gt;&lt;style face="normal" font="default" charset="238" size="100%"&gt;t&lt;/style&gt;&lt;style face="normal" font="default" size="100%"&gt; J&lt;/style&gt;&lt;style face="normal" font="default" charset="238" size="100%"&gt; &lt;/style&gt;&lt;style face="normal" font="default" size="100%"&gt;Clin Pract&lt;/style&gt;&lt;/secondary-title&gt;&lt;/titles&gt;&lt;periodical&gt;&lt;full-title&gt;International Journal of Clinical Practice&lt;/full-title&gt;&lt;abbr-1&gt;Int. J. Clin. Pract.&lt;/abbr-1&gt;&lt;abbr-2&gt;Int J Clin Pract&lt;/abbr-2&gt;&lt;/periodical&gt;&lt;pages&gt;900-918&lt;/pages&gt;&lt;volume&gt;68&lt;/volume&gt;&lt;number&gt;7&lt;/number&gt;&lt;dates&gt;&lt;year&gt;2014&lt;/year&gt;&lt;/dates&gt;&lt;isbn&gt;1368-5031&lt;/isbn&gt;&lt;accession-num&gt;2012622395. Language: English. Entry Date: In Process. Revision Date: 20140627. Publication Type: journal article. Journal Subset: Biomedical&lt;/accession-num&gt;&lt;urls&gt;&lt;related-urls&gt;&lt;url&gt;http://search.ebscohost.com/login.aspx?direct=true&amp;amp;db=c8h&amp;amp;AN=2012622395&amp;amp;lang=hr&amp;amp;site=ehost-live&lt;/url&gt;&lt;/related-urls&gt;&lt;/urls&gt;&lt;electronic-resource-num&gt;10.1111/ijcp.12411&lt;/electronic-resource-num&gt;&lt;remote-database-name&gt;c8h&lt;/remote-database-name&gt;&lt;remote-database-provider&gt;EBSCOhost&lt;/remote-database-provider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56" w:tooltip="Snedecor, 2014 #5015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56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Snedecor SJ, 2014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PEVuZE5vdGU+PENpdGU+PEF1dGhvcj5TbmVkZWNvcjwvQXV0aG9yPjxZZWFyPjIwMTQ8L1llYXI+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PEVuZE5vdGU+PENpdGU+PEF1dGhvcj5TbmVkZWNvcjwvQXV0aG9yPjxZZWFyPjIwMTQ8L1llYXI+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57" w:tooltip="Snedecor, 2014 #5016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57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Page MJ, 2012 b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&lt;EndNote&gt;&lt;Cite&gt;&lt;Author&gt;Page&lt;/Author&gt;&lt;Year&gt;2013&lt;/Year&gt;&lt;RecNum&gt;5037&lt;/RecNum&gt;&lt;DisplayText&gt;[58]&lt;/DisplayText&gt;&lt;record&gt;&lt;rec-number&gt;5037&lt;/rec-number&gt;&lt;foreign-keys&gt;&lt;key app="EN" db-id="pd0tedrwrd0a2reppw2xtt53x0255zxfrwff"&gt;5037&lt;/key&gt;&lt;/foreign-keys&gt;&lt;ref-type name="Journal Article"&gt;17&lt;/ref-type&gt;&lt;contributors&gt;&lt;authors&gt;&lt;author&gt;&lt;style face="normal" font="default" size="100%"&gt;Page&lt;/style&gt;&lt;style face="normal" font="default" charset="238" size="100%"&gt;,&lt;/style&gt;&lt;style face="normal" font="default" size="100%"&gt; Matthew J.&lt;/style&gt;&lt;/author&gt;&lt;author&gt;O&amp;apos;Connor, Denise&lt;/author&gt;&lt;author&gt;Pitt, Veronica&lt;/author&gt;&lt;author&gt;Massy-Westropp, Nicola&lt;/author&gt;&lt;/authors&gt;&lt;/contributors&gt;&lt;titles&gt;&lt;title&gt;Therapeutic ultrasound for carpal tunnel syndrome&lt;/title&gt;&lt;secondary-title&gt;&lt;style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Rev&lt;/full-title&gt;&lt;/periodical&gt;&lt;pages&gt;CD009601&lt;/pages&gt;&lt;volume&gt;&lt;style face="normal" font="default" charset="238" size="100%"&gt;3&lt;/style&gt;&lt;/volume&gt;&lt;keywords&gt;&lt;keyword&gt;Carpal Tunnel Syndrome [therapy]&lt;/keyword&gt;&lt;keyword&gt;Combined Modality Therapy [methods]&lt;/keyword&gt;&lt;keyword&gt;Randomized Controlled Trials as Topic [standards]&lt;/keyword&gt;&lt;keyword&gt;Time Factors&lt;/keyword&gt;&lt;keyword&gt;Treatment Outcome&lt;/keyword&gt;&lt;keyword&gt;Ultrasonic Therapy [methods]&lt;/keyword&gt;&lt;keyword&gt;Humans[checkword]&lt;/keyword&gt;&lt;keyword&gt;Neuromusc&lt;/keyword&gt;&lt;/keywords&gt;&lt;dates&gt;&lt;year&gt;2013&lt;/year&gt;&lt;/dates&gt;&lt;publisher&gt;John Wiley &amp;amp; Sons, Ltd&lt;/publisher&gt;&lt;accession-num&gt;23543580&lt;/accession-num&gt;&lt;urls&gt;&lt;related-urls&gt;&lt;url&gt;http://onlinelibrary.wiley.com/doi/10.1002/14651858.CD009601.pub2/abstract&lt;/url&gt;&lt;/related-urls&gt;&lt;/urls&gt;&lt;electronic-resource-num&gt;10.1002/14651858.CD009601.pub2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58" w:tooltip="Page, 2013 #5037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58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Derry S,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PEVuZE5vdGU+PENpdGU+PEF1dGhvcj5EZXJyeTwvQXV0aG9yPjxZZWFyPjIwMTM8L1llYXI+PFJl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PEVuZE5vdGU+PENpdGU+PEF1dGhvcj5EZXJyeTwvQXV0aG9yPjxZZWFyPjIwMTM8L1llYXI+PFJl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59" w:tooltip="Derry, 2013 #5040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59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Derry S, 2012b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&lt;EndNote&gt;&lt;Cite&gt;&lt;Author&gt;Derry&lt;/Author&gt;&lt;Year&gt;2012&lt;/Year&gt;&lt;RecNum&gt;5041&lt;/RecNum&gt;&lt;DisplayText&gt;[60]&lt;/DisplayText&gt;&lt;record&gt;&lt;rec-number&gt;5041&lt;/rec-number&gt;&lt;foreign-keys&gt;&lt;key app="EN" db-id="pd0tedrwrd0a2reppw2xtt53x0255zxfrwff"&gt;5041&lt;/key&gt;&lt;/foreign-keys&gt;&lt;ref-type name="Journal Article"&gt;17&lt;/ref-type&gt;&lt;contributors&gt;&lt;authors&gt;&lt;author&gt;Derry, Sheena&lt;/author&gt;&lt;author&gt;Moore, R. Andrew&lt;/author&gt;&lt;/authors&gt;&lt;/contributors&gt;&lt;titles&gt;&lt;title&gt;Topical capsaicin (low concentration) for chronic neuropathic pain in adults&lt;/title&gt;&lt;secondary-title&gt;&lt;style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Rev&lt;/full-title&gt;&lt;/periodical&gt;&lt;pages&gt;CD010111&lt;/pages&gt;&lt;volume&gt;&lt;style face="normal" font="default" charset="238" size="100%"&gt;9&lt;/style&gt;&lt;/volume&gt;&lt;edition&gt;2012/09/14&lt;/edition&gt;&lt;keywords&gt;&lt;keyword&gt;Administration, Topical&lt;/keyword&gt;&lt;keyword&gt;Capsaicin [administration &amp;amp; dosage] [adverse effects]&lt;/keyword&gt;&lt;keyword&gt;Chronic Pain [drug therapy]&lt;/keyword&gt;&lt;keyword&gt;Drug Administration Schedule&lt;/keyword&gt;&lt;keyword&gt;Neuralgia [drug therapy]&lt;/keyword&gt;&lt;keyword&gt;Randomized Controlled Trials as Topic&lt;/keyword&gt;&lt;keyword&gt;Sensory System Agents [administration &amp;amp; dosage] [adverse effects]&lt;/keyword&gt;&lt;keyword&gt;Adult[checkword]&lt;/keyword&gt;&lt;keyword&gt;Humans[checkword]&lt;/keyword&gt;&lt;keyword&gt;Sympt&lt;/keyword&gt;&lt;/keywords&gt;&lt;dates&gt;&lt;year&gt;2012&lt;/year&gt;&lt;/dates&gt;&lt;publisher&gt;John Wiley &amp;amp; Sons, Ltd&lt;/publisher&gt;&lt;isbn&gt;1469-493X (Electronic)&amp;#xD;1361-6137 (Linking)&lt;/isbn&gt;&lt;accession-num&gt;22972149&lt;/accession-num&gt;&lt;urls&gt;&lt;related-urls&gt;&lt;url&gt;http://www.ncbi.nlm.nih.gov/pubmed/22972149&lt;/url&gt;&lt;/related-urls&gt;&lt;/urls&gt;&lt;electronic-resource-num&gt;10.1002/14651858.CD010111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60" w:tooltip="Derry, 2012 #5041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60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Chen W, 2011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PEVuZE5vdGU+PENpdGU+PEF1dGhvcj5DaGVuPC9BdXRob3I+PFllYXI+MjAxMTwvWWVhcj48UmVj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=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PEVuZE5vdGU+PENpdGU+PEF1dGhvcj5DaGVuPC9BdXRob3I+PFllYXI+MjAxMTwvWWVhcj48UmVj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=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61" w:tooltip="Chen, 2011 #5042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61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lastRenderedPageBreak/>
              <w:t xml:space="preserve">Wang Q, 2011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&lt;EndNote&gt;&lt;Cite&gt;&lt;Author&gt;Wang&lt;/Author&gt;&lt;Year&gt;2011&lt;/Year&gt;&lt;RecNum&gt;5045&lt;/RecNum&gt;&lt;DisplayText&gt;[62]&lt;/DisplayText&gt;&lt;record&gt;&lt;rec-number&gt;5045&lt;/rec-number&gt;&lt;foreign-keys&gt;&lt;key app="EN" db-id="pd0tedrwrd0a2reppw2xtt53x0255zxfrwff"&gt;5045&lt;/key&gt;&lt;/foreign-keys&gt;&lt;ref-type name="Journal Article"&gt;17&lt;/ref-type&gt;&lt;contributors&gt;&lt;authors&gt;&lt;author&gt;Wang, Qiang-ping&lt;/author&gt;&lt;author&gt;Bai, Min&lt;/author&gt;&lt;/authors&gt;&lt;/contributors&gt;&lt;auth-address&gt;Wang, Qiang-ping, Department of Neurosurgery, Dujiangyan People’s Hospital, Dujiangyan Medical Center, Baolian street no.1, Dujiangyan, China, 611830&lt;/auth-address&gt;&lt;titles&gt;&lt;title&gt;Topiramate versus carbamazepine for the treatment of classical trigeminal neuralgia: A meta-analysis&lt;/title&gt;&lt;secondary-title&gt;CNS Drugs&lt;/secondary-title&gt;&lt;/titles&gt;&lt;periodical&gt;&lt;full-title&gt;CNS Drugs&lt;/full-title&gt;&lt;/periodical&gt;&lt;pages&gt;847-857&lt;/pages&gt;&lt;volume&gt;25&lt;/volume&gt;&lt;number&gt;10&lt;/number&gt;&lt;keywords&gt;&lt;keyword&gt;topiramate&lt;/keyword&gt;&lt;keyword&gt;carbamazepine&lt;/keyword&gt;&lt;keyword&gt;treatment&lt;/keyword&gt;&lt;keyword&gt;classical trigeminal neuralgia&lt;/keyword&gt;&lt;keyword&gt;Trigeminal Neuralgia&lt;/keyword&gt;&lt;/keywords&gt;&lt;dates&gt;&lt;year&gt;2011&lt;/year&gt;&lt;/dates&gt;&lt;pub-location&gt;New Zealand&lt;/pub-location&gt;&lt;publisher&gt;Adis International&lt;/publisher&gt;&lt;isbn&gt;1172-7047&amp;#xD;1179-1934&lt;/isbn&gt;&lt;accession-num&gt;2011-21968-003&lt;/accession-num&gt;&lt;urls&gt;&lt;related-urls&gt;&lt;url&gt;http://search.ebscohost.com/login.aspx?direct=true&amp;amp;db=psyh&amp;amp;AN=2011-21968-003&amp;amp;lang=hr&amp;amp;site=ehost-live&lt;/url&gt;&lt;url&gt;187317846@qq.com&lt;/url&gt;&lt;/related-urls&gt;&lt;/urls&gt;&lt;electronic-resource-num&gt;10.2165/11595590-000000000-00000&lt;/electronic-resource-num&gt;&lt;remote-database-name&gt;psyh&lt;/remote-database-name&gt;&lt;remote-database-provider&gt;EBSCOhost&lt;/remote-database-provider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62" w:tooltip="Wang, 2011 #5045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62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Mulvey MR, 2010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&lt;EndNote&gt;&lt;Cite&gt;&lt;Author&gt;Mulvey&lt;/Author&gt;&lt;Year&gt;2010&lt;/Year&gt;&lt;RecNum&gt;5049&lt;/RecNum&gt;&lt;DisplayText&gt;[63]&lt;/DisplayText&gt;&lt;record&gt;&lt;rec-number&gt;5049&lt;/rec-number&gt;&lt;foreign-keys&gt;&lt;key app="EN" db-id="pd0tedrwrd0a2reppw2xtt53x0255zxfrwff"&gt;5049&lt;/key&gt;&lt;/foreign-keys&gt;&lt;ref-type name="Journal Article"&gt;17&lt;/ref-type&gt;&lt;contributors&gt;&lt;authors&gt;&lt;author&gt;&lt;style face="normal" font="default" size="100%"&gt;Mulvey&lt;/style&gt;&lt;style face="normal" font="default" charset="238" size="100%"&gt;, &lt;/style&gt;&lt;style face="normal" font="default" size="100%"&gt;Matthew R&lt;/style&gt;&lt;style face="normal" font="default" charset="238" size="100%"&gt;.&lt;/style&gt;&lt;/author&gt;&lt;author&gt;Bagnall, Anne-Marie&lt;/author&gt;&lt;author&gt;Johnson, Mark I.&lt;/author&gt;&lt;author&gt;Marchant, Paul R.&lt;/author&gt;&lt;/authors&gt;&lt;/contributors&gt;&lt;auth-address&gt;Mulvey,Matthew R. Faculty of Health, Leeds Metropolitan University, Civic Quarter, Leeds, West Yorkshire, UK, LS1 3HE.&lt;/auth-address&gt;&lt;titles&gt;&lt;title&gt;Transcutaneous electrical nerve stimulation (TENS) for phantom pain and stump pain following amputation in adults&lt;/title&gt;&lt;secondary-title&gt;&lt;style face="normal" font="default" size="100%"&gt;Cochrane Database&lt;/style&gt;&lt;style face="normal" font="default" charset="238" size="100%"&gt; Syst Rev&lt;/style&gt;&lt;/secondary-title&gt;&lt;/titles&gt;&lt;periodical&gt;&lt;full-title&gt;Cochrane Database Syst Rev&lt;/full-title&gt;&lt;/periodical&gt;&lt;pages&gt;CD007264&lt;/pages&gt;&lt;volume&gt;&lt;style face="normal" font="default" charset="238" size="100%"&gt;5&lt;/style&gt;&lt;/volume&gt;&lt;edition&gt;2010/05/14&lt;/edition&gt;&lt;keywords&gt;&lt;keyword&gt;Adult&lt;/keyword&gt;&lt;keyword&gt;Amputation Stumps&lt;/keyword&gt;&lt;keyword&gt;Humans&lt;/keyword&gt;&lt;keyword&gt;*Pain Management&lt;/keyword&gt;&lt;keyword&gt;*Phantom Limb/th [Therapy]&lt;/keyword&gt;&lt;keyword&gt;*Transcutaneous Electric Nerve Stimulation&lt;/keyword&gt;&lt;/keywords&gt;&lt;dates&gt;&lt;year&gt;2010&lt;/year&gt;&lt;/dates&gt;&lt;isbn&gt;1469-493X (Electronic)&amp;#xD;1361-6137 (Linking)&lt;/isbn&gt;&lt;accession-num&gt;20464749&lt;/accession-num&gt;&lt;work-type&gt;Review&lt;/work-type&gt;&lt;urls&gt;&lt;related-urls&gt;&lt;url&gt;http://www.ncbi.nlm.nih.gov/pubmed/20464749&lt;/url&gt;&lt;/related-urls&gt;&lt;/urls&gt;&lt;electronic-resource-num&gt;10.1002/14651858.CD007264.pub2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63" w:tooltip="Mulvey, 2010 #5049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63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Quraishi NA, 2012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&lt;EndNote&gt;&lt;Cite&gt;&lt;Author&gt;Quraishi&lt;/Author&gt;&lt;Year&gt;2012&lt;/Year&gt;&lt;RecNum&gt;5053&lt;/RecNum&gt;&lt;DisplayText&gt;[64]&lt;/DisplayText&gt;&lt;record&gt;&lt;rec-number&gt;5053&lt;/rec-number&gt;&lt;foreign-keys&gt;&lt;key app="EN" db-id="pd0tedrwrd0a2reppw2xtt53x0255zxfrwff"&gt;5053&lt;/key&gt;&lt;/foreign-keys&gt;&lt;ref-type name="Journal Article"&gt;17&lt;/ref-type&gt;&lt;contributors&gt;&lt;authors&gt;&lt;author&gt;&lt;style face="normal" font="default" size="100%"&gt;Quraishi, Nasir&lt;/style&gt;&lt;style face="normal" font="default" charset="238" size="100%"&gt; &lt;/style&gt;&lt;style face="normal" font="default" size="100%"&gt;A&lt;/style&gt;&lt;style face="normal" font="default" charset="238" size="100%"&gt;.&lt;/style&gt;&lt;/author&gt;&lt;/authors&gt;&lt;/contributors&gt;&lt;titles&gt;&lt;title&gt;Transforaminal injection of corticosteroids for lumbar radiculopathy: systematic review and meta-analysis&lt;/title&gt;&lt;secondary-title&gt;&lt;style face="normal" font="default" size="100%"&gt;Eur&lt;/style&gt;&lt;style face="normal" font="default" charset="238" size="100%"&gt; Spine J&lt;/style&gt;&lt;/secondary-title&gt;&lt;alt-title&gt;Eur Spine J&lt;/alt-title&gt;&lt;/titles&gt;&lt;periodical&gt;&lt;full-title&gt;European Spine Journal&lt;/full-title&gt;&lt;abbr-1&gt;Eur. Spine J.&lt;/abbr-1&gt;&lt;abbr-2&gt;Eur Spine J&lt;/abbr-2&gt;&lt;/periodical&gt;&lt;alt-periodical&gt;&lt;full-title&gt;European Spine Journal&lt;/full-title&gt;&lt;abbr-1&gt;Eur. Spine J.&lt;/abbr-1&gt;&lt;abbr-2&gt;Eur Spine J&lt;/abbr-2&gt;&lt;/alt-periodical&gt;&lt;pages&gt;214-219&lt;/pages&gt;&lt;volume&gt;21&lt;/volume&gt;&lt;number&gt;2&lt;/number&gt;&lt;keywords&gt;&lt;keyword&gt;Transforaminal epidural steroids&lt;/keyword&gt;&lt;keyword&gt;Radiculopathy&lt;/keyword&gt;&lt;keyword&gt;Sciatica&lt;/keyword&gt;&lt;keyword&gt;Steroids&lt;/keyword&gt;&lt;keyword&gt;Local anaesthetic&lt;/keyword&gt;&lt;/keywords&gt;&lt;dates&gt;&lt;year&gt;2012&lt;/year&gt;&lt;pub-dates&gt;&lt;date&gt;2012/02/01&lt;/date&gt;&lt;/pub-dates&gt;&lt;/dates&gt;&lt;publisher&gt;Springer-Verlag&lt;/publisher&gt;&lt;isbn&gt;0940-6719&lt;/isbn&gt;&lt;urls&gt;&lt;related-urls&gt;&lt;url&gt;http://dx.doi.org/10.1007/s00586-011-2008-y&lt;/url&gt;&lt;/related-urls&gt;&lt;/urls&gt;&lt;electronic-resource-num&gt;10.1007/s00586-011-2008-y&lt;/electronic-resource-num&gt;&lt;language&gt;English&lt;/language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64" w:tooltip="Quraishi, 2012 #5053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64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Alper BS, 2002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&lt;EndNote&gt;&lt;Cite&gt;&lt;Author&gt;Alper&lt;/Author&gt;&lt;Year&gt;2002&lt;/Year&gt;&lt;RecNum&gt;5060&lt;/RecNum&gt;&lt;DisplayText&gt;[65]&lt;/DisplayText&gt;&lt;record&gt;&lt;rec-number&gt;5060&lt;/rec-number&gt;&lt;foreign-keys&gt;&lt;key app="EN" db-id="pd0tedrwrd0a2reppw2xtt53x0255zxfrwff"&gt;5060&lt;/key&gt;&lt;/foreign-keys&gt;&lt;ref-type name="Journal Article"&gt;17&lt;/ref-type&gt;&lt;contributors&gt;&lt;authors&gt;&lt;author&gt;Alper, Brian S.&lt;/author&gt;&lt;author&gt;Lewis, Peter R.&lt;/author&gt;&lt;/authors&gt;&lt;/contributors&gt;&lt;auth-address&gt;Alper, Brian S., U Missouri, Columbia School of Medicine, Columbia, MO, US, 65212&lt;/auth-address&gt;&lt;titles&gt;&lt;title&gt;Treatment of postherpetic neuralgia: A systematic review of the literature&lt;/title&gt;&lt;secondary-title&gt;&lt;style face="normal" font="default" charset="238" size="100%"&gt;J &lt;/style&gt;&lt;style face="normal" font="default" size="100%"&gt;Fa&lt;/style&gt;&lt;style face="normal" font="default" charset="238" size="100%"&gt;m Pract&lt;/style&gt;&lt;/secondary-title&gt;&lt;/titles&gt;&lt;periodical&gt;&lt;full-title&gt;Journal of Family Practice&lt;/full-title&gt;&lt;abbr-1&gt;J. Fam. Pract.&lt;/abbr-1&gt;&lt;abbr-2&gt;J Fam Pract&lt;/abbr-2&gt;&lt;/periodical&gt;&lt;pages&gt;121-128&lt;/pages&gt;&lt;volume&gt;51&lt;/volume&gt;&lt;number&gt;2&lt;/number&gt;&lt;keywords&gt;&lt;keyword&gt;pain &amp;amp; disability treatment&lt;/keyword&gt;&lt;keyword&gt;postherpetic neuralgia&lt;/keyword&gt;&lt;keyword&gt;randomized control trials&lt;/keyword&gt;&lt;keyword&gt;Drugs&lt;/keyword&gt;&lt;keyword&gt;Methodology&lt;/keyword&gt;&lt;keyword&gt;Neuralgia&lt;/keyword&gt;&lt;keyword&gt;Pain Management&lt;/keyword&gt;&lt;/keywords&gt;&lt;dates&gt;&lt;year&gt;2002&lt;/year&gt;&lt;/dates&gt;&lt;pub-location&gt;US&lt;/pub-location&gt;&lt;publisher&gt;Dowden Health Media&lt;/publisher&gt;&lt;isbn&gt;0094-3509&amp;#xD;1533-7294&lt;/isbn&gt;&lt;accession-num&gt;2002-10792-002&lt;/accession-num&gt;&lt;urls&gt;&lt;related-urls&gt;&lt;url&gt;http://search.ebscohost.com/login.aspx?direct=true&amp;amp;db=psyh&amp;amp;AN=2002-10792-002&amp;amp;lang=hr&amp;amp;site=ehost-live&lt;/url&gt;&lt;url&gt;alperb@health.missouri.edu&lt;/url&gt;&lt;/related-urls&gt;&lt;/urls&gt;&lt;remote-database-name&gt;psyh&lt;/remote-database-name&gt;&lt;remote-database-provider&gt;EBSCOhost&lt;/remote-database-provider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65" w:tooltip="Alper, 2002 #5060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65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Volmink J, 1996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&lt;EndNote&gt;&lt;Cite&gt;&lt;Author&gt;Volmink&lt;/Author&gt;&lt;Year&gt;1996&lt;/Year&gt;&lt;RecNum&gt;5063&lt;/RecNum&gt;&lt;DisplayText&gt;[66]&lt;/DisplayText&gt;&lt;record&gt;&lt;rec-number&gt;5063&lt;/rec-number&gt;&lt;foreign-keys&gt;&lt;key app="EN" db-id="pd0tedrwrd0a2reppw2xtt53x0255zxfrwff"&gt;5063&lt;/key&gt;&lt;/foreign-keys&gt;&lt;ref-type name="Journal Article"&gt;17&lt;/ref-type&gt;&lt;contributors&gt;&lt;authors&gt;&lt;author&gt;Volmink, Jimmy&lt;/author&gt;&lt;author&gt;Lancaster, Tim&lt;/author&gt;&lt;author&gt;Gray, Stephen&lt;/author&gt;&lt;author&gt;Silagy, Chris&lt;/author&gt;&lt;/authors&gt;&lt;/contributors&gt;&lt;titles&gt;&lt;title&gt;Treatments for postherpetic neuralgia—a systematic review of randomized controlled trials&lt;/title&gt;&lt;secondary-title&gt;Fam Pract&lt;/secondary-title&gt;&lt;/titles&gt;&lt;periodical&gt;&lt;full-title&gt;Family Practice&lt;/full-title&gt;&lt;abbr-1&gt;Fam. Pract.&lt;/abbr-1&gt;&lt;abbr-2&gt;Fam Pract&lt;/abbr-2&gt;&lt;/periodical&gt;&lt;pages&gt;84-91&lt;/pages&gt;&lt;volume&gt;13&lt;/volume&gt;&lt;number&gt;1&lt;/number&gt;&lt;keywords&gt;&lt;keyword&gt;methodological issues in controlled trials evaluating effectiveness of drug &amp;amp; placebo therapy &amp;amp; other available treatments for pain related to postherpetic neuralgia&lt;/keyword&gt;&lt;keyword&gt;meta analysis&lt;/keyword&gt;&lt;keyword&gt;Drug Therapy&lt;/keyword&gt;&lt;keyword&gt;Medical Treatment (General)&lt;/keyword&gt;&lt;keyword&gt;Neuralgia&lt;/keyword&gt;&lt;keyword&gt;Treatment Effectiveness Evaluation&lt;/keyword&gt;&lt;keyword&gt;Placebo&lt;/keyword&gt;&lt;/keywords&gt;&lt;dates&gt;&lt;year&gt;1996&lt;/year&gt;&lt;/dates&gt;&lt;pub-location&gt;United Kingdom&lt;/pub-location&gt;&lt;publisher&gt;Oxford University Press&lt;/publisher&gt;&lt;isbn&gt;0263-2136&amp;#xD;1460-2229&lt;/isbn&gt;&lt;accession-num&gt;1996-03444-010&lt;/accession-num&gt;&lt;urls&gt;&lt;related-urls&gt;&lt;url&gt;http://search.ebscohost.com/login.aspx?direct=true&amp;amp;db=psyh&amp;amp;AN=1996-03444-010&amp;amp;lang=hr&amp;amp;site=ehost-live&lt;/url&gt;&lt;/related-urls&gt;&lt;/urls&gt;&lt;electronic-resource-num&gt;10.1093/fampra/13.1.84&lt;/electronic-resource-num&gt;&lt;remote-database-name&gt;psyh&lt;/remote-database-name&gt;&lt;remote-database-provider&gt;EBSCOhost&lt;/remote-database-provider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66" w:tooltip="Volmink, 1996 #5063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66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Zhang W,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&lt;EndNote&gt;&lt;Cite&gt;&lt;Author&gt;Zhang&lt;/Author&gt;&lt;Year&gt;2013&lt;/Year&gt;&lt;RecNum&gt;4962&lt;/RecNum&gt;&lt;DisplayText&gt;[67]&lt;/DisplayText&gt;&lt;record&gt;&lt;rec-number&gt;4962&lt;/rec-number&gt;&lt;foreign-keys&gt;&lt;key app="EN" db-id="pd0tedrwrd0a2reppw2xtt53x0255zxfrwff"&gt;4962&lt;/key&gt;&lt;/foreign-keys&gt;&lt;ref-type name="Journal Article"&gt;17&lt;/ref-type&gt;&lt;contributors&gt;&lt;authors&gt;&lt;author&gt;Zhang, W. W.&lt;/author&gt;&lt;author&gt;Li, M. Q.&lt;/author&gt;&lt;author&gt;Liu, L.&lt;/author&gt;&lt;/authors&gt;&lt;/contributors&gt;&lt;titles&gt;&lt;title&gt;[Meta-analysis of gabapentin in the treatment of postherpetic neuralgia]&lt;/title&gt;&lt;secondary-title&gt;Chin J Contemp Neurol Neurosurg&lt;/secondary-title&gt;&lt;/titles&gt;&lt;periodical&gt;&lt;full-title&gt;Chin J Contemp Neurol Neurosurg&lt;/full-title&gt;&lt;/periodical&gt;&lt;pages&gt;760-765&lt;/pages&gt;&lt;volume&gt;&lt;style face="normal" font="default" charset="238" size="100%"&gt;13&lt;/style&gt;&lt;/volume&gt;&lt;number&gt;&lt;style face="normal" font="default" charset="238" size="100%"&gt;9&lt;/style&gt;&lt;/number&gt;&lt;keywords&gt;&lt;keyword&gt;Gamma-aminobutyric acid&lt;/keyword&gt;&lt;keyword&gt;Neuralgia, Postherpetic&lt;/keyword&gt;&lt;keyword&gt;Pain measurement&lt;/keyword&gt;&lt;keyword&gt;Meta-analysis&lt;/keyword&gt;&lt;/keywords&gt;&lt;dates&gt;&lt;year&gt;2013&lt;/year&gt;&lt;/dates&gt;&lt;urls&gt;&lt;related-urls&gt;&lt;url&gt;http://www.cjcnn.org/index.php/cjcnn/article/view/799/800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67" w:tooltip="Zhang, 2013 #4962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67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Thoomes EJ,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PEVuZE5vdGU+PENpdGU+PEF1dGhvcj5UaG9vbWVzPC9BdXRob3I+PFllYXI+MjAxMzwvWWVhcj48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PEVuZE5vdGU+PENpdGU+PEF1dGhvcj5UaG9vbWVzPC9BdXRob3I+PFllYXI+MjAxMzwvWWVhcj48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68" w:tooltip="Thoomes, 2013 #5025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68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Edelsberg J, 2011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&lt;EndNote&gt;&lt;Cite&gt;&lt;Author&gt;Edelsberg&lt;/Author&gt;&lt;Year&gt;2011&lt;/Year&gt;&lt;RecNum&gt;5017&lt;/RecNum&gt;&lt;DisplayText&gt;[69]&lt;/DisplayText&gt;&lt;record&gt;&lt;rec-number&gt;5017&lt;/rec-number&gt;&lt;foreign-keys&gt;&lt;key app="EN" db-id="pd0tedrwrd0a2reppw2xtt53x0255zxfrwff"&gt;5017&lt;/key&gt;&lt;/foreign-keys&gt;&lt;ref-type name="Journal Article"&gt;17&lt;/ref-type&gt;&lt;contributors&gt;&lt;authors&gt;&lt;author&gt;Edelsberg, J.&lt;/author&gt;&lt;author&gt;Lord, C.&lt;/author&gt;&lt;author&gt;Oster, G.&lt;/author&gt;&lt;/authors&gt;&lt;/contributors&gt;&lt;titles&gt;&lt;title&gt;&lt;style face="normal" font="default" size="100%"&gt;Systematic review of data from randomized controlled trials on the efficacy, safety and tolerability of drugs used to treat painful diabetic neuropath&lt;/style&gt;&lt;style face="normal" font="default" charset="238" size="100%"&gt;y&lt;/style&gt;&lt;/title&gt;&lt;secondary-title&gt;&lt;style face="normal" font="default" size="100%"&gt;J&lt;/style&gt;&lt;style face="normal" font="default" charset="238" size="100%"&gt; &lt;/style&gt;&lt;style face="normal" font="default" size="100%"&gt;Pain Manage&lt;/style&gt;&lt;/secondary-title&gt;&lt;/titles&gt;&lt;periodical&gt;&lt;full-title&gt;J Pain Manage&lt;/full-title&gt;&lt;/periodical&gt;&lt;pages&gt;339-351&lt;/pages&gt;&lt;number&gt;4&lt;/number&gt;&lt;keywords&gt;&lt;keyword&gt;Diabetic Neuropathies&lt;/keyword&gt;&lt;keyword&gt;Drug Therapy&lt;/keyword&gt;&lt;keyword&gt;Pain&lt;/keyword&gt;&lt;keyword&gt;Humans[checkword]&lt;/keyword&gt;&lt;/keywords&gt;&lt;dates&gt;&lt;year&gt;2011&lt;/year&gt;&lt;/dates&gt;&lt;accession-num&gt;DARE-12012001100&lt;/accession-num&gt;&lt;urls&gt;&lt;related-urls&gt;&lt;url&gt;http://onlinelibrary.wiley.com/o/cochrane/cldare/articles/DARE-12012001100/frame.html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69" w:tooltip="Edelsberg, 2011 #5017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69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Boychuk DG, 2015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&lt;EndNote&gt;&lt;Cite&gt;&lt;Author&gt;Boychuk&lt;/Author&gt;&lt;Year&gt;2015&lt;/Year&gt;&lt;RecNum&gt;5024&lt;/RecNum&gt;&lt;DisplayText&gt;[70]&lt;/DisplayText&gt;&lt;record&gt;&lt;rec-number&gt;5024&lt;/rec-number&gt;&lt;foreign-keys&gt;&lt;key app="EN" db-id="pd0tedrwrd0a2reppw2xtt53x0255zxfrwff"&gt;5024&lt;/key&gt;&lt;/foreign-keys&gt;&lt;ref-type name="Journal Article"&gt;17&lt;/ref-type&gt;&lt;contributors&gt;&lt;authors&gt;&lt;author&gt;Boychuk, Darrell G.&lt;/author&gt;&lt;author&gt;Goddard, Greg&lt;/author&gt;&lt;author&gt;Mauro, Giovanni&lt;/author&gt;&lt;author&gt;Orellana, Maria F.&lt;/author&gt;&lt;/authors&gt;&lt;/contributors&gt;&lt;titles&gt;&lt;title&gt;The effectiveness of cannabinoids in the management of chronic nonmalignant neuropathic pain: a systematic review&lt;/title&gt;&lt;secondary-title&gt;J Oral Facial Pain Headache&lt;/secondary-title&gt;&lt;/titles&gt;&lt;periodical&gt;&lt;full-title&gt;J Oral Facial Pain Headache&lt;/full-title&gt;&lt;/periodical&gt;&lt;pages&gt;7-14&lt;/pages&gt;&lt;volume&gt;29&lt;/volume&gt;&lt;number&gt;1&lt;/number&gt;&lt;dates&gt;&lt;year&gt;2015&lt;/year&gt;&lt;/dates&gt;&lt;accession-num&gt;25635955&lt;/accession-num&gt;&lt;urls&gt;&lt;related-urls&gt;&lt;url&gt;http://ovidsp.ovid.com/ovidweb.cgi?T=JS&amp;amp;CSC=Y&amp;amp;NEWS=N&amp;amp;PAGE=fulltext&amp;amp;D=prem&amp;amp;AN=25635955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70" w:tooltip="Boychuk, 2015 #5024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70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Liu H, 2010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PEVuZE5vdGU+PENpdGU+PEF1dGhvcj5MaXU8L0F1dGhvcj48WWVhcj4yMDEwPC9ZZWFyPjxSZWNO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PEVuZE5vdGU+PENpdGU+PEF1dGhvcj5MaXU8L0F1dGhvcj48WWVhcj4yMDEwPC9ZZWFyPjxSZWNO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71" w:tooltip="Liu, 2010 #4879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71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Rudroju N,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PEVuZE5vdGU+PENpdGU+PEF1dGhvcj5SdWRyb2p1PC9BdXRob3I+PFllYXI+MjAxMzwvWWVhcj48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PEVuZE5vdGU+PENpdGU+PEF1dGhvcj5SdWRyb2p1PC9BdXRob3I+PFllYXI+MjAxMzwvWWVhcj48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72" w:tooltip="Rudroju, 2013 #5108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72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O’Connor D, 2012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PEVuZE5vdGU+PENpdGU+PEF1dGhvcj5PJmFwb3M7Q29ubm9yPC9BdXRob3I+PFllYXI+MjAxMjwv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PEVuZE5vdGU+PENpdGU+PEF1dGhvcj5PJmFwb3M7Q29ubm9yPC9BdXRob3I+PFllYXI+MjAxMjwv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73" w:tooltip="O'Connor, 2012 #4933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73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Chan YC, 2012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PEVuZE5vdGU+PENpdGU+PEF1dGhvcj5DaGFuPC9BdXRob3I+PFllYXI+MjAxMjwvWWVhcj48UmVj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PEVuZE5vdGU+PENpdGU+PEF1dGhvcj5DaGFuPC9BdXRob3I+PFllYXI+MjAxMjwvWWVhcj48UmVj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74" w:tooltip="Chan, 2012 #4943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74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Thomson CE, 2004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PEVuZE5vdGU+PENpdGU+PEF1dGhvcj5UaG9tc29uPC9BdXRob3I+PFllYXI+MjAwNDwvWWVhcj48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PEVuZE5vdGU+PENpdGU+PEF1dGhvcj5UaG9tc29uPC9BdXRob3I+PFllYXI+MjAwNDwvWWVhcj48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75" w:tooltip="Thomson, 2004 #5152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75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Watson CPN, 2010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&lt;EndNote&gt;&lt;Cite&gt;&lt;Author&gt;Watson&lt;/Author&gt;&lt;Year&gt;2010&lt;/Year&gt;&lt;RecNum&gt;4874&lt;/RecNum&gt;&lt;DisplayText&gt;[76]&lt;/DisplayText&gt;&lt;record&gt;&lt;rec-number&gt;4874&lt;/rec-number&gt;&lt;foreign-keys&gt;&lt;key app="EN" db-id="pd0tedrwrd0a2reppw2xtt53x0255zxfrwff"&gt;4874&lt;/key&gt;&lt;/foreign-keys&gt;&lt;ref-type name="Journal Article"&gt;17&lt;/ref-type&gt;&lt;contributors&gt;&lt;authors&gt;&lt;author&gt;Watson, C. Peter N.&lt;/author&gt;&lt;author&gt;Gilron, Ian&lt;/author&gt;&lt;author&gt;Sawynok, Jana&lt;/author&gt;&lt;/authors&gt;&lt;/contributors&gt;&lt;auth-address&gt;Watson, C. Peter N., 1 Sir Williams Lane, Toronto, ON, Canada, M9A 1T8&lt;/auth-address&gt;&lt;titles&gt;&lt;title&gt;A qualitative systematic review of head-to-head randomized controlled trials of oral analgesics in neuropathic pain&lt;/title&gt;&lt;secondary-title&gt;&lt;style face="normal" font="default" size="100%"&gt;Pain Res Manag&lt;/style&gt;&lt;style face="normal" font="default" charset="238" size="100%"&gt;e&lt;/style&gt;&lt;/secondary-title&gt;&lt;/titles&gt;&lt;periodical&gt;&lt;full-title&gt;Pain Res Manage&lt;/full-title&gt;&lt;/periodical&gt;&lt;pages&gt;147-157&lt;/pages&gt;&lt;volume&gt;15&lt;/volume&gt;&lt;number&gt;3&lt;/number&gt;&lt;keywords&gt;&lt;keyword&gt;oral analgesics&lt;/keyword&gt;&lt;keyword&gt;neuropathic pain&lt;/keyword&gt;&lt;keyword&gt;drug therapy&lt;/keyword&gt;&lt;keyword&gt;clinical trials&lt;/keyword&gt;&lt;keyword&gt;Analgesic Drugs&lt;/keyword&gt;&lt;/keywords&gt;&lt;dates&gt;&lt;year&gt;2010&lt;/year&gt;&lt;/dates&gt;&lt;pub-location&gt;Canada&lt;/pub-location&gt;&lt;publisher&gt;Pulsus Group&lt;/publisher&gt;&lt;isbn&gt;1203-6765&lt;/isbn&gt;&lt;accession-num&gt;2011-21366-001&lt;/accession-num&gt;&lt;urls&gt;&lt;related-urls&gt;&lt;url&gt;http://search.ebscohost.com/login.aspx?direct=true&amp;amp;db=psyh&amp;amp;AN=2011-21366-001&amp;amp;lang=hr&amp;amp;site=ehost-live&lt;/url&gt;&lt;url&gt;peter.watson@utoronto.ca&lt;/url&gt;&lt;/related-urls&gt;&lt;/urls&gt;&lt;remote-database-name&gt;psyh&lt;/remote-database-name&gt;&lt;remote-database-provider&gt;EBSCOhost&lt;/remote-database-provider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76" w:tooltip="Watson, 2010 #4874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76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Leung A, 2009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PEVuZE5vdGU+PENpdGU+PEF1dGhvcj5MZXVuZzwvQXV0aG9yPjxZZWFyPjIwMDk8L1llYXI+PFJl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PEVuZE5vdGU+PENpdGU+PEF1dGhvcj5MZXVuZzwvQXV0aG9yPjxZZWFyPjIwMDk8L1llYXI+PFJl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77" w:tooltip="Leung, 2009 #5196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77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Plaghki L, 2004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PEVuZE5vdGU+PENpdGU+PEF1dGhvcj5QbGFnaGtpPC9BdXRob3I+PFllYXI+MjAwNDwvWWVhcj48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PEVuZE5vdGU+PENpdGU+PEF1dGhvcj5QbGFnaGtpPC9BdXRob3I+PFllYXI+MjAwNDwvWWVhcj48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78" w:tooltip="Plaghki, 2004 #5204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78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Smith N,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&lt;EndNote&gt;&lt;Cite&gt;&lt;Author&gt;Smith&lt;/Author&gt;&lt;Year&gt;2013&lt;/Year&gt;&lt;RecNum&gt;5207&lt;/RecNum&gt;&lt;DisplayText&gt;[79]&lt;/DisplayText&gt;&lt;record&gt;&lt;rec-number&gt;5207&lt;/rec-number&gt;&lt;foreign-keys&gt;&lt;key app="EN" db-id="pd0tedrwrd0a2reppw2xtt53x0255zxfrwff"&gt;5207&lt;/key&gt;&lt;/foreign-keys&gt;&lt;ref-type name="Journal Article"&gt;17&lt;/ref-type&gt;&lt;contributors&gt;&lt;authors&gt;&lt;author&gt;&lt;style face="normal" font="default" charset="238" size="100%"&gt;Smith, Nick&lt;/style&gt;&lt;/author&gt;&lt;author&gt;Masters, James&lt;/author&gt;&lt;author&gt;Jensen, Cyrus&lt;/author&gt;&lt;author&gt;Khan, Almas&lt;/author&gt;&lt;author&gt;Sprowson, Andrew&lt;/author&gt;&lt;/authors&gt;&lt;/contributors&gt;&lt;auth-address&gt;Smith,Nick. Department of Trauma and Orthopaedics, University Hospitals Coventry and Warwickshire, Coventry, UK, nickasmith@doctors.org.uk.&lt;/auth-address&gt;&lt;titles&gt;&lt;title&gt;Systematic review of microendoscopic discectomy for lumbar disc herniation&lt;/title&gt;&lt;secondary-title&gt;Eur Spine J&lt;/secondary-title&gt;&lt;/titles&gt;&lt;periodical&gt;&lt;full-title&gt;European Spine Journal&lt;/full-title&gt;&lt;abbr-1&gt;Eur. Spine J.&lt;/abbr-1&gt;&lt;abbr-2&gt;Eur Spine J&lt;/abbr-2&gt;&lt;/periodical&gt;&lt;pages&gt;2458-65&lt;/pages&gt;&lt;volume&gt;22&lt;/volume&gt;&lt;number&gt;11&lt;/number&gt;&lt;keywords&gt;&lt;keyword&gt;*Diskectomy/mt [Methods]&lt;/keyword&gt;&lt;keyword&gt;Endoscopy&lt;/keyword&gt;&lt;keyword&gt;Humans&lt;/keyword&gt;&lt;keyword&gt;Intervertebral Disc Displacement/co [Complications]&lt;/keyword&gt;&lt;keyword&gt;*Intervertebral Disc Displacement/su [Surgery]&lt;/keyword&gt;&lt;keyword&gt;*Lumbar Vertebrae/su [Surgery]&lt;/keyword&gt;&lt;keyword&gt;Microsurgery&lt;/keyword&gt;&lt;keyword&gt;Randomized Controlled Trials as Topic&lt;/keyword&gt;&lt;keyword&gt;Sciatica/et [Etiology]&lt;/keyword&gt;&lt;keyword&gt;*Sciatica/su [Surgery]&lt;/keyword&gt;&lt;keyword&gt;Treatment Outcome&lt;/keyword&gt;&lt;/keywords&gt;&lt;dates&gt;&lt;year&gt;2013&lt;/year&gt;&lt;/dates&gt;&lt;accession-num&gt;23793558&lt;/accession-num&gt;&lt;work-type&gt;Review&lt;/work-type&gt;&lt;urls&gt;&lt;related-urls&gt;&lt;url&gt;http://ovidsp.ovid.com/ovidweb.cgi?T=JS&amp;amp;CSC=Y&amp;amp;NEWS=N&amp;amp;PAGE=fulltext&amp;amp;D=medl&amp;amp;AN=23793558&lt;/url&gt;&lt;/related-urls&gt;&lt;/urls&gt;&lt;custom2&gt;PMC3886516&lt;/custom2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79" w:tooltip="Smith, 2013 #5207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79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van Alfen N, 2009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&lt;EndNote&gt;&lt;Cite&gt;&lt;Author&gt;van Alfen&lt;/Author&gt;&lt;Year&gt;2009&lt;/Year&gt;&lt;RecNum&gt;5054&lt;/RecNum&gt;&lt;DisplayText&gt;[80]&lt;/DisplayText&gt;&lt;record&gt;&lt;rec-number&gt;5054&lt;/rec-number&gt;&lt;foreign-keys&gt;&lt;key app="EN" db-id="pd0tedrwrd0a2reppw2xtt53x0255zxfrwff"&gt;5054&lt;/key&gt;&lt;/foreign-keys&gt;&lt;ref-type name="Journal Article"&gt;17&lt;/ref-type&gt;&lt;contributors&gt;&lt;authors&gt;&lt;author&gt;van Alfen, Nens&lt;/author&gt;&lt;author&gt;&lt;style face="normal" font="default" size="100%"&gt;van Engelen&lt;/style&gt;&lt;style face="normal" font="default" charset="238" size="100%"&gt;,&lt;/style&gt;&lt;style face="normal" font="default" size="100%"&gt; Baziel G. M.&lt;/style&gt;&lt;/author&gt;&lt;author&gt;&lt;style face="normal" font="default" size="100%"&gt;Hughes&lt;/style&gt;&lt;style face="normal" font="default" charset="238" size="100%"&gt;,&lt;/style&gt;&lt;style face="normal" font="default" size="100%"&gt; Richard A. C.&lt;/style&gt;&lt;/author&gt;&lt;/authors&gt;&lt;/contributors&gt;&lt;titles&gt;&lt;title&gt;Treatment for idiopathic and hereditary neuralgic amyotrophy (brachial neuritis)&lt;/title&gt;&lt;secondary-title&gt;&lt;style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Rev&lt;/full-title&gt;&lt;/periodical&gt;&lt;pages&gt;CD006976&lt;/pages&gt;&lt;volume&gt;3&lt;/volume&gt;&lt;edition&gt;2009/07/10&lt;/edition&gt;&lt;keywords&gt;&lt;keyword&gt;Anti-Inflammatory Agents [therapeutic use]&lt;/keyword&gt;&lt;keyword&gt;Brachial Plexus Neuritis [drug therapy]&lt;/keyword&gt;&lt;keyword&gt;Glucocorticoids [therapeutic use]&lt;/keyword&gt;&lt;keyword&gt;Prednisolone [therapeutic use]&lt;/keyword&gt;&lt;keyword&gt;Humans[checkword]&lt;/keyword&gt;&lt;keyword&gt;Neuromusc&lt;/keyword&gt;&lt;/keywords&gt;&lt;dates&gt;&lt;year&gt;2009&lt;/year&gt;&lt;/dates&gt;&lt;publisher&gt;John Wiley &amp;amp; Sons, Ltd&lt;/publisher&gt;&lt;isbn&gt;1469-493X (Electronic)&amp;#xD;1361-6137 (Linking)&lt;/isbn&gt;&lt;accession-num&gt;19588414&lt;/accession-num&gt;&lt;work-type&gt;Review&lt;/work-type&gt;&lt;urls&gt;&lt;related-urls&gt;&lt;url&gt;http://www.ncbi.nlm.nih.gov/pubmed/19588414&lt;/url&gt;&lt;/related-urls&gt;&lt;/urls&gt;&lt;electronic-resource-num&gt;10.1002/14651858.CD006976.pub2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80" w:tooltip="van Alfen, 2009 #5054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80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DePalma MJ, 2005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PEVuZE5vdGU+PENpdGU+PEF1dGhvcj5EZVBhbG1hPC9BdXRob3I+PFllYXI+MjAwNTwvWWVhcj48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=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PEVuZE5vdGU+PENpdGU+PEF1dGhvcj5EZVBhbG1hPC9BdXRob3I+PFllYXI+MjAwNTwvWWVhcj48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=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81" w:tooltip="DePalma, 2005 #5074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81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Zlowodzki M, 2007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PEVuZE5vdGU+PENpdGU+PEF1dGhvcj5abG93b2R6a2k8L0F1dGhvcj48WWVhcj4yMDA3PC9ZZWFy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PEVuZE5vdGU+PENpdGU+PEF1dGhvcj5abG93b2R6a2k8L0F1dGhvcj48WWVhcj4yMDA3PC9ZZWFy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82" w:tooltip="Zlowodzki, 2007 #5092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82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Ricard E, 2013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&lt;EndNote&gt;&lt;Cite&gt;&lt;Author&gt;Ricard&lt;/Author&gt;&lt;Year&gt;2013&lt;/Year&gt;&lt;RecNum&gt;4925&lt;/RecNum&gt;&lt;DisplayText&gt;[83]&lt;/DisplayText&gt;&lt;record&gt;&lt;rec-number&gt;4925&lt;/rec-number&gt;&lt;foreign-keys&gt;&lt;key app="EN" db-id="pd0tedrwrd0a2reppw2xtt53x0255zxfrwff"&gt;4925&lt;/key&gt;&lt;/foreign-keys&gt;&lt;ref-type name="Journal Article"&gt;17&lt;/ref-type&gt;&lt;contributors&gt;&lt;authors&gt;&lt;author&gt;Ricard, E.&lt;/author&gt;&lt;author&gt;Saule, E.&lt;/author&gt;&lt;author&gt;Barnetche, T.&lt;/author&gt;&lt;author&gt;Treves, R.&lt;/author&gt;&lt;author&gt;Vergne-Salle, P.&lt;/author&gt;&lt;author&gt;Bertin, P.&lt;/author&gt;&lt;/authors&gt;&lt;/contributors&gt;&lt;titles&gt;&lt;title&gt;Efficacité de la capsaïcine dans le traitement des douleurs neuropathiques: méta-analyse des essais randomisés contrôlés&lt;/title&gt;&lt;secondary-title&gt;Douleurs : Evaluation - Diagnostic - Traitement&lt;/secondary-title&gt;&lt;/titles&gt;&lt;periodical&gt;&lt;full-title&gt;Douleurs : Evaluation - Diagnostic - Traitement&lt;/full-title&gt;&lt;/periodical&gt;&lt;pages&gt;286-291&lt;/pages&gt;&lt;volume&gt;14&lt;/volume&gt;&lt;number&gt;&lt;style face="normal" font="default" charset="238" size="100%"&gt;6&lt;/style&gt;&lt;/number&gt;&lt;keywords&gt;&lt;keyword&gt;ésCapsaïcine&lt;/keyword&gt;&lt;keyword&gt;Douleurs neuropathiques&lt;/keyword&gt;&lt;keyword&gt;Douleur&lt;/keyword&gt;&lt;keyword&gt;Patchs&lt;/keyword&gt;&lt;keyword&gt;Efficacité&lt;/keyword&gt;&lt;keyword&gt;Capsaicin&lt;/keyword&gt;&lt;keyword&gt;Nevralgia&lt;/keyword&gt;&lt;keyword&gt;Neuropathic pain&lt;/keyword&gt;&lt;keyword&gt;Pain&lt;/keyword&gt;&lt;keyword&gt;Patch&lt;/keyword&gt;&lt;keyword&gt;Efficacy&lt;/keyword&gt;&lt;/keywords&gt;&lt;dates&gt;&lt;year&gt;2013&lt;/year&gt;&lt;/dates&gt;&lt;isbn&gt;1624-5687&lt;/isbn&gt;&lt;urls&gt;&lt;related-urls&gt;&lt;url&gt;http://www.sciencedirect.com/science/article/pii/S1624568713001807&lt;/url&gt;&lt;/related-urls&gt;&lt;/urls&gt;&lt;electronic-resource-num&gt;http://dx.doi.org/10.1016/j.douler.2013.10.005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83" w:tooltip="Ricard, 2013 #4925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83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Dasenbrock HH, 2012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PEVuZE5vdGU+PENpdGU+PEF1dGhvcj5EYXNlbmJyb2NrPC9BdXRob3I+PFllYXI+MjAxMjwvWWVh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PEVuZE5vdGU+PENpdGU+PEF1dGhvcj5EYXNlbmJyb2NrPC9BdXRob3I+PFllYXI+MjAxMjwvWWVh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84" w:tooltip="Dasenbrock, 2012 #5029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84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Watts RW, 1995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&lt;EndNote&gt;&lt;Cite&gt;&lt;Author&gt;Watts&lt;/Author&gt;&lt;Year&gt;1995&lt;/Year&gt;&lt;RecNum&gt;5077&lt;/RecNum&gt;&lt;DisplayText&gt;[85]&lt;/DisplayText&gt;&lt;record&gt;&lt;rec-number&gt;5077&lt;/rec-number&gt;&lt;foreign-keys&gt;&lt;key app="EN" db-id="pd0tedrwrd0a2reppw2xtt53x0255zxfrwff"&gt;5077&lt;/key&gt;&lt;/foreign-keys&gt;&lt;ref-type name="Journal Article"&gt;17&lt;/ref-type&gt;&lt;contributors&gt;&lt;authors&gt;&lt;author&gt;&lt;style face="normal" font="default" charset="238" size="100%"&gt;Watts, R. W.&lt;/style&gt;&lt;/author&gt;&lt;author&gt;Silagy, C. A.&lt;/author&gt;&lt;/authors&gt;&lt;/contributors&gt;&lt;auth-address&gt;Watts,R W. The Investigator Clinic, Port Lincoln, South Australia.&lt;/auth-address&gt;&lt;titles&gt;&lt;title&gt;A meta-analysis on the efficacy of epidural corticosteroids in the treatment of sciatica&lt;/title&gt;&lt;secondary-title&gt;&lt;style face="normal" font="default" size="100%"&gt;Anaesth Intensive Car&lt;/style&gt;&lt;style face="normal" font="default" charset="238" size="100%"&gt;e&lt;/style&gt;&lt;/secondary-title&gt;&lt;/titles&gt;&lt;periodical&gt;&lt;full-title&gt;Anaesthesia and Intensive Care&lt;/full-title&gt;&lt;abbr-1&gt;Anaesth. Intensive Care&lt;/abbr-1&gt;&lt;abbr-2&gt;Anaesth Intensive Care&lt;/abbr-2&gt;&lt;abbr-3&gt;Anaesth Intensive Care&lt;/abbr-3&gt;&lt;/periodical&gt;&lt;pages&gt;564-9&lt;/pages&gt;&lt;volume&gt;23&lt;/volume&gt;&lt;number&gt;5&lt;/number&gt;&lt;keywords&gt;&lt;keyword&gt;*Adrenal Cortex Hormones/ad [Administration &amp;amp; Dosage]&lt;/keyword&gt;&lt;keyword&gt;Adrenal Cortex Hormones/tu [Therapeutic Use]&lt;/keyword&gt;&lt;keyword&gt;Humans&lt;/keyword&gt;&lt;keyword&gt;Injections, Epidural&lt;/keyword&gt;&lt;keyword&gt;Odds Ratio&lt;/keyword&gt;&lt;keyword&gt;Randomized Controlled Trials as Topic&lt;/keyword&gt;&lt;keyword&gt;*Sciatica/dt [Drug Therapy]&lt;/keyword&gt;&lt;keyword&gt;0 (Adrenal Cortex Hormones)&lt;/keyword&gt;&lt;/keywords&gt;&lt;dates&gt;&lt;year&gt;1995&lt;/year&gt;&lt;/dates&gt;&lt;accession-num&gt;8787255&lt;/accession-num&gt;&lt;work-type&gt;Meta-Analysis&lt;/work-type&gt;&lt;urls&gt;&lt;related-urls&gt;&lt;url&gt;http://ovidsp.ovid.com/ovidweb.cgi?T=JS&amp;amp;CSC=Y&amp;amp;NEWS=N&amp;amp;PAGE=fulltext&amp;amp;D=med3&amp;amp;AN=8787255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85" w:tooltip="Watts, 1995 #5077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85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Zakrzewska JM, 2011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&lt;EndNote&gt;&lt;Cite&gt;&lt;Author&gt;Zakrzewska&lt;/Author&gt;&lt;Year&gt;2011&lt;/Year&gt;&lt;RecNum&gt;4971&lt;/RecNum&gt;&lt;DisplayText&gt;[86]&lt;/DisplayText&gt;&lt;record&gt;&lt;rec-number&gt;4971&lt;/rec-number&gt;&lt;foreign-keys&gt;&lt;key app="EN" db-id="pd0tedrwrd0a2reppw2xtt53x0255zxfrwff"&gt;4971&lt;/key&gt;&lt;/foreign-keys&gt;&lt;ref-type name="Journal Article"&gt;17&lt;/ref-type&gt;&lt;contributors&gt;&lt;authors&gt;&lt;author&gt;&lt;style face="normal" font="default" size="100%"&gt;Zakrzewska&lt;/style&gt;&lt;style face="normal" font="default" charset="238" size="100%"&gt;,&lt;/style&gt;&lt;style face="normal" font="default" size="100%"&gt; Joanna M.&lt;/style&gt;&lt;/author&gt;&lt;author&gt;Akram, Harith&lt;/author&gt;&lt;/authors&gt;&lt;/contributors&gt;&lt;titles&gt;&lt;title&gt;Neurosurgical interventions for the treatment of classical trigeminal neuralgia&lt;/title&gt;&lt;secondary-title&gt;&lt;style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Rev&lt;/full-title&gt;&lt;/periodical&gt;&lt;pages&gt;CD007312&lt;/pages&gt;&lt;volume&gt;&lt;style face="normal" font="default" charset="238" size="100%"&gt;9&lt;/style&gt;&lt;/volume&gt;&lt;keywords&gt;&lt;keyword&gt;Stereotaxic Techniques&lt;/keyword&gt;&lt;keyword&gt;Electrocoagulation [methods]&lt;/keyword&gt;&lt;keyword&gt;Nerve Block [methods]&lt;/keyword&gt;&lt;keyword&gt;Neuronavigation [methods]&lt;/keyword&gt;&lt;keyword&gt;Randomized Controlled Trials as Topic&lt;/keyword&gt;&lt;keyword&gt;Trigeminal Ganglion [surgery]&lt;/keyword&gt;&lt;keyword&gt;Trigeminal Neuralgia [surgery] [therapy]&lt;/keyword&gt;&lt;keyword&gt;Humans[checkword]&lt;/keyword&gt;&lt;keyword&gt;Neuromusc&lt;/keyword&gt;&lt;/keywords&gt;&lt;dates&gt;&lt;year&gt;2011&lt;/year&gt;&lt;/dates&gt;&lt;publisher&gt;John Wiley &amp;amp; Sons, Ltd&lt;/publisher&gt;&lt;urls&gt;&lt;related-urls&gt;&lt;url&gt;http://onlinelibrary.wiley.com/doi/10.1002/14651858.CD007312.pub2/abstract&lt;/url&gt;&lt;/related-urls&gt;&lt;/urls&gt;&lt;electronic-resource-num&gt;10.1002/14651858.CD007312.pub2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86" w:tooltip="Zakrzewska, 2011 #4971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86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Moreno CB, 2010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&lt;EndNote&gt;&lt;Cite&gt;&lt;Author&gt;Moreno&lt;/Author&gt;&lt;Year&gt;2010&lt;/Year&gt;&lt;RecNum&gt;5180&lt;/RecNum&gt;&lt;DisplayText&gt;[87]&lt;/DisplayText&gt;&lt;record&gt;&lt;rec-number&gt;5180&lt;/rec-number&gt;&lt;foreign-keys&gt;&lt;key app="EN" db-id="pd0tedrwrd0a2reppw2xtt53x0255zxfrwff"&gt;5180&lt;/key&gt;&lt;/foreign-keys&gt;&lt;ref-type name="Journal Article"&gt;17&lt;/ref-type&gt;&lt;contributors&gt;&lt;authors&gt;&lt;author&gt;Moreno, Carlos B.&lt;/author&gt;&lt;author&gt;Gutiérrez-Álvarez, Angela M.&lt;/author&gt;&lt;/authors&gt;&lt;/contributors&gt;&lt;auth-address&gt;Escuela de Medicina y Ciencias de la Salud, Universidad del Rosario BogotÃ¡, Colombia&lt;/auth-address&gt;&lt;titles&gt;&lt;title&gt;Opioides en el manejo del dolor en la neuropatía diabética [Spanish]&lt;/title&gt;&lt;secondary-title&gt;&lt;style face="normal" font="default" size="100%"&gt;Arch&lt;/style&gt;&lt;style face="normal" font="default" charset="238" size="100%"&gt; &lt;/style&gt;&lt;style face="normal" font="default" size="100%"&gt;Neurocien&lt;/style&gt;&lt;/secondary-title&gt;&lt;/titles&gt;&lt;periodical&gt;&lt;full-title&gt;Arch Neurocien&lt;/full-title&gt;&lt;/periodical&gt;&lt;pages&gt;31-34&lt;/pages&gt;&lt;volume&gt;15&lt;/volume&gt;&lt;number&gt;1&lt;/number&gt;&lt;keywords&gt;&lt;keyword&gt;Analgesics, Opioid -- Therapeutic Use&lt;/keyword&gt;&lt;keyword&gt;Diabetic Neuropathies -- Drug Therapy&lt;/keyword&gt;&lt;keyword&gt;Pain -- Drug Therapy&lt;/keyword&gt;&lt;keyword&gt;Human&lt;/keyword&gt;&lt;keyword&gt;Systematic Review&lt;/keyword&gt;&lt;keyword&gt;Treatment Outcomes&lt;/keyword&gt;&lt;keyword&gt;Tramadol -- Therapeutic Use&lt;/keyword&gt;&lt;keyword&gt;Oxycodone -- Therapeutic Use&lt;/keyword&gt;&lt;keyword&gt;Cochrane Library&lt;/keyword&gt;&lt;keyword&gt;Medline&lt;/keyword&gt;&lt;keyword&gt;Embase&lt;/keyword&gt;&lt;keyword&gt;Descriptive Statistics&lt;/keyword&gt;&lt;/keywords&gt;&lt;dates&gt;&lt;year&gt;2010&lt;/year&gt;&lt;/dates&gt;&lt;isbn&gt;1028-5938&lt;/isbn&gt;&lt;accession-num&gt;2011256247. Language: Spanish. Entry Date: 20110930. Revision Date: 20140829. Publication Type: journal article&lt;/accession-num&gt;&lt;urls&gt;&lt;related-urls&gt;&lt;url&gt;http://search.ebscohost.com/login.aspx?direct=true&amp;amp;db=c8h&amp;amp;AN=2011256247&amp;amp;lang=hr&amp;amp;site=ehost-live&lt;/url&gt;&lt;/related-urls&gt;&lt;/urls&gt;&lt;remote-database-name&gt;c8h&lt;/remote-database-name&gt;&lt;remote-database-provider&gt;EBSCOhost&lt;/remote-database-provider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87" w:tooltip="Moreno, 2010 #5180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87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Caliandro P, 2012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&lt;EndNote&gt;&lt;Cite&gt;&lt;Author&gt;Caliandro&lt;/Author&gt;&lt;Year&gt;2012&lt;/Year&gt;&lt;RecNum&gt;5058&lt;/RecNum&gt;&lt;DisplayText&gt;[88]&lt;/DisplayText&gt;&lt;record&gt;&lt;rec-number&gt;5058&lt;/rec-number&gt;&lt;foreign-keys&gt;&lt;key app="EN" db-id="pd0tedrwrd0a2reppw2xtt53x0255zxfrwff"&gt;5058&lt;/key&gt;&lt;/foreign-keys&gt;&lt;ref-type name="Journal Article"&gt;17&lt;/ref-type&gt;&lt;contributors&gt;&lt;authors&gt;&lt;author&gt;Caliandro, Pietro&lt;/author&gt;&lt;author&gt;La Torre, Giuseppe&lt;/author&gt;&lt;author&gt;Padua, Roberto&lt;/author&gt;&lt;author&gt;Giannini, Fabio&lt;/author&gt;&lt;author&gt;Padua, Luca&lt;/author&gt;&lt;/authors&gt;&lt;/contributors&gt;&lt;titles&gt;&lt;title&gt;Treatment for ulnar neuropathy at the elbow&lt;/title&gt;&lt;secondary-title&gt;&lt;style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Rev&lt;/full-title&gt;&lt;/periodical&gt;&lt;pages&gt;CD006839&lt;/pages&gt;&lt;volume&gt;7&lt;/volume&gt;&lt;edition&gt;2012/07/13&lt;/edition&gt;&lt;keywords&gt;&lt;keyword&gt;Decompression, Surgical [methods]&lt;/keyword&gt;&lt;keyword&gt;Elbow&lt;/keyword&gt;&lt;keyword&gt;Exercise Therapy [methods]&lt;/keyword&gt;&lt;keyword&gt;Nerve Transfer [methods]&lt;/keyword&gt;&lt;keyword&gt;Patient Education as Topic [methods]&lt;/keyword&gt;&lt;keyword&gt;Randomized Controlled Trials as Topic&lt;/keyword&gt;&lt;keyword&gt;Splints&lt;/keyword&gt;&lt;keyword&gt;Ulna [surgery]&lt;/keyword&gt;&lt;keyword&gt;Ulnar Nerve [surgery]&lt;/keyword&gt;&lt;keyword&gt;Ulnar Nerve Compression Syndromes [surgery] [therapy]&lt;/keyword&gt;&lt;keyword&gt;Humans[checkword]&lt;/keyword&gt;&lt;keyword&gt;Neuromusc&lt;/keyword&gt;&lt;/keywords&gt;&lt;dates&gt;&lt;year&gt;2012&lt;/year&gt;&lt;/dates&gt;&lt;publisher&gt;John Wiley &amp;amp; Sons, Ltd&lt;/publisher&gt;&lt;isbn&gt;1469-493X (Electronic)&amp;#xD;1361-6137 (Linking)&lt;/isbn&gt;&lt;accession-num&gt;22786500&lt;/accession-num&gt;&lt;urls&gt;&lt;related-urls&gt;&lt;url&gt;http://www.ncbi.nlm.nih.gov/pubmed/22786500&lt;/url&gt;&lt;/related-urls&gt;&lt;/urls&gt;&lt;electronic-resource-num&gt;10.1002/14651858.CD006839.pub3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88" w:tooltip="Caliandro, 2012 #5058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88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Vroomen PCAJ, 2000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PEVuZE5vdGU+PENpdGU+PEF1dGhvcj5Wcm9vbWVuPC9BdXRob3I+PFllYXI+MjAwMDwvWWVhcj48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PEVuZE5vdGU+PENpdGU+PEF1dGhvcj5Wcm9vbWVuPC9BdXRob3I+PFllYXI+MjAwMDwvWWVhcj48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89" w:tooltip="Vroomen, 2000 #5110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89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Page MJ, 2012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&lt;EndNote&gt;&lt;Cite&gt;&lt;Author&gt;Page&lt;/Author&gt;&lt;Year&gt;2012&lt;/Year&gt;&lt;RecNum&gt;4935&lt;/RecNum&gt;&lt;DisplayText&gt;[90]&lt;/DisplayText&gt;&lt;record&gt;&lt;rec-number&gt;4935&lt;/rec-number&gt;&lt;foreign-keys&gt;&lt;key app="EN" db-id="pd0tedrwrd0a2reppw2xtt53x0255zxfrwff"&gt;4935&lt;/key&gt;&lt;/foreign-keys&gt;&lt;ref-type name="Journal Article"&gt;17&lt;/ref-type&gt;&lt;contributors&gt;&lt;authors&gt;&lt;author&gt;&lt;style face="normal" font="default" size="100%"&gt;Page&lt;/style&gt;&lt;style face="normal" font="default" charset="238" size="100%"&gt;,&lt;/style&gt;&lt;style face="normal" font="default" size="100%"&gt; Matthew J.&lt;/style&gt;&lt;/author&gt;&lt;author&gt;O&amp;apos;Connor, Denise&lt;/author&gt;&lt;author&gt;Pitt, Veronica&lt;/author&gt;&lt;author&gt;Massy-Westropp, Nicola&lt;/author&gt;&lt;/authors&gt;&lt;/contributors&gt;&lt;titles&gt;&lt;title&gt;Exercise and mobilisation interventions for carpal tunnel syndrome&lt;/title&gt;&lt;secondary-title&gt;&lt;style face="normal" font="default" size="100%"&gt;Cochrane Database&lt;/style&gt;&lt;style face="normal" font="default" charset="238" size="100%"&gt; Syst Rev&lt;/style&gt;&lt;/secondary-title&gt;&lt;/titles&gt;&lt;periodical&gt;&lt;full-title&gt;Cochrane Database Syst Rev&lt;/full-title&gt;&lt;/periodical&gt;&lt;pages&gt;CD009899&lt;/pages&gt;&lt;volume&gt;&lt;style face="normal" font="default" charset="238" size="100%"&gt;6&lt;/style&gt;&lt;/volume&gt;&lt;edition&gt;2012/06/15&lt;/edition&gt;&lt;keywords&gt;&lt;keyword&gt;Physical Therapy Modalities&lt;/keyword&gt;&lt;keyword&gt;Carpal Tunnel Syndrome [therapy]&lt;/keyword&gt;&lt;keyword&gt;Exercise Therapy [methods]&lt;/keyword&gt;&lt;keyword&gt;Manipulation, Chiropractic [methods]&lt;/keyword&gt;&lt;keyword&gt;Massage [methods]&lt;/keyword&gt;&lt;keyword&gt;Randomized Controlled Trials as Topic&lt;/keyword&gt;&lt;keyword&gt;Splints&lt;/keyword&gt;&lt;keyword&gt;Ultrasonic Therapy [methods]&lt;/keyword&gt;&lt;keyword&gt;Yoga&lt;/keyword&gt;&lt;keyword&gt;Humans[checkword]&lt;/keyword&gt;&lt;keyword&gt;Neuromusc&lt;/keyword&gt;&lt;/keywords&gt;&lt;dates&gt;&lt;year&gt;2012&lt;/year&gt;&lt;/dates&gt;&lt;publisher&gt;John Wiley &amp;amp; Sons, Ltd&lt;/publisher&gt;&lt;isbn&gt;1469-493X (Electronic)&amp;#xD;1361-6137 (Linking)&lt;/isbn&gt;&lt;accession-num&gt;22696387&lt;/accession-num&gt;&lt;urls&gt;&lt;related-urls&gt;&lt;url&gt;http://www.ncbi.nlm.nih.gov/pubmed/22696387&lt;/url&gt;&lt;/related-urls&gt;&lt;/urls&gt;&lt;electronic-resource-num&gt;10.1002/14651858.CD009899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90" w:tooltip="Page, 2012 #4935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90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Zhu Y, 2011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&lt;EndNote&gt;&lt;Cite&gt;&lt;Author&gt;Zhu&lt;/Author&gt;&lt;Year&gt;2011&lt;/Year&gt;&lt;RecNum&gt;4950&lt;/RecNum&gt;&lt;DisplayText&gt;[91]&lt;/DisplayText&gt;&lt;record&gt;&lt;rec-number&gt;4950&lt;/rec-number&gt;&lt;foreign-keys&gt;&lt;key app="EN" db-id="pd0tedrwrd0a2reppw2xtt53x0255zxfrwff"&gt;4950&lt;/key&gt;&lt;/foreign-keys&gt;&lt;ref-type name="Journal Article"&gt;17&lt;/ref-type&gt;&lt;contributors&gt;&lt;authors&gt;&lt;author&gt;Zhu, Y.&lt;/author&gt;&lt;author&gt;Zhu, L. T.&lt;/author&gt;&lt;author&gt;Li, N.&lt;/author&gt;&lt;author&gt;Li, Y.&lt;/author&gt;&lt;author&gt;Jin, H. Z.&lt;/author&gt;&lt;/authors&gt;&lt;/contributors&gt;&lt;titles&gt;&lt;title&gt;Jiaji points combined with surrounding needling for the treatment of postherpetic neuralgia: a meta-analysis&lt;/title&gt;&lt;secondary-title&gt;Journal of Clinical Rehabilitative Tissue Engineering Research&lt;/secondary-title&gt;&lt;/titles&gt;&lt;periodical&gt;&lt;full-title&gt;Journal of Clinical Rehabilitative Tissue Engineering Research&lt;/full-title&gt;&lt;abbr-3&gt;CRTER&lt;/abbr-3&gt;&lt;/periodical&gt;&lt;pages&gt;2064-2068&lt;/pages&gt;&lt;volume&gt;&lt;style face="normal" font="default" charset="238" size="100%"&gt;15&lt;/style&gt;&lt;/volume&gt;&lt;number&gt;11&lt;/number&gt;&lt;keywords&gt;&lt;keyword&gt;Acupuncture Points&lt;/keyword&gt;&lt;keyword&gt;Acupuncture Therapy&lt;/keyword&gt;&lt;keyword&gt;Neuralgia, Postherpetic&lt;/keyword&gt;&lt;keyword&gt;Humans[checkword]&lt;/keyword&gt;&lt;/keywords&gt;&lt;dates&gt;&lt;year&gt;2011&lt;/year&gt;&lt;/dates&gt;&lt;accession-num&gt;DARE-12011002871&lt;/accession-num&gt;&lt;urls&gt;&lt;related-urls&gt;&lt;url&gt;http://onlinelibrary.wiley.com/o/cochrane/cldare/articles/DARE-12011002871/frame.html&lt;/url&gt;&lt;/related-urls&gt;&lt;/urls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91" w:tooltip="Zhu, 2011 #4950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91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FA7ADB">
              <w:rPr>
                <w:rFonts w:asciiTheme="minorHAnsi" w:eastAsia="Times New Roman" w:hAnsiTheme="minorHAnsi" w:cs="Times New Roman"/>
                <w:szCs w:val="24"/>
                <w:lang w:eastAsia="hr-HR"/>
              </w:rPr>
              <w:t xml:space="preserve">Hearn L, 2014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&lt;EndNote&gt;&lt;Cite&gt;&lt;Author&gt;Hearn&lt;/Author&gt;&lt;Year&gt;2014&lt;/Year&gt;&lt;RecNum&gt;4940&lt;/RecNum&gt;&lt;DisplayText&gt;[92]&lt;/DisplayText&gt;&lt;record&gt;&lt;rec-number&gt;4940&lt;/rec-number&gt;&lt;foreign-keys&gt;&lt;key app="EN" db-id="pd0tedrwrd0a2reppw2xtt53x0255zxfrwff"&gt;4940&lt;/key&gt;&lt;/foreign-keys&gt;&lt;ref-type name="Journal Article"&gt;17&lt;/ref-type&gt;&lt;contributors&gt;&lt;authors&gt;&lt;author&gt;Hearn, Leslie&lt;/author&gt;&lt;author&gt;Derry, Sheena&lt;/author&gt;&lt;author&gt;Phillips, Tudor&lt;/author&gt;&lt;author&gt;Moore, R. Andrew&lt;/author&gt;&lt;author&gt;&lt;style face="normal" font="default" size="100%"&gt;Wiffen&lt;/style&gt;&lt;style face="normal" font="default" charset="238" size="100%"&gt;,&lt;/style&gt;&lt;style face="normal" font="default" size="100%"&gt; Philip J.&lt;/style&gt;&lt;/author&gt;&lt;/authors&gt;&lt;/contributors&gt;&lt;titles&gt;&lt;title&gt;Imipramine for neuropathic pain in adults&lt;/title&gt;&lt;secondary-title&gt;&lt;style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Rev&lt;/full-title&gt;&lt;/periodical&gt;&lt;pages&gt;CD010769&lt;/pages&gt;&lt;volume&gt;&lt;style face="normal" font="default" charset="238" size="100%"&gt;5&lt;/style&gt;&lt;/volume&gt;&lt;edition&gt;2014/05/20&lt;/edition&gt;&lt;keywords&gt;&lt;keyword&gt;Sympt&lt;/keyword&gt;&lt;/keywords&gt;&lt;dates&gt;&lt;year&gt;2014&lt;/year&gt;&lt;/dates&gt;&lt;publisher&gt;John Wiley &amp;amp; Sons, Ltd&lt;/publisher&gt;&lt;isbn&gt;1469-493X (Electronic)&amp;#xD;1361-6137 (Linking)&lt;/isbn&gt;&lt;accession-num&gt;24838845&lt;/accession-num&gt;&lt;work-type&gt;Meta-Analysis&amp;#xD;Research Support, Non-U.S. Gov&amp;apos;t&amp;#xD;Review&lt;/work-type&gt;&lt;urls&gt;&lt;related-urls&gt;&lt;url&gt;http://www.ncbi.nlm.nih.gov/pubmed/24838845&lt;/url&gt;&lt;/related-urls&gt;&lt;/urls&gt;&lt;electronic-resource-num&gt;10.1002/14651858.CD010769.pub2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 w:rsidRPr="0019103C">
              <w:rPr>
                <w:rFonts w:asciiTheme="minorHAnsi" w:eastAsia="Times New Roman" w:hAnsiTheme="minorHAnsi" w:cs="Times New Roman"/>
                <w:noProof/>
                <w:szCs w:val="24"/>
                <w:lang w:eastAsia="hr-HR"/>
              </w:rPr>
              <w:t>[</w:t>
            </w:r>
            <w:hyperlink w:anchor="_ENREF_92" w:tooltip="Hearn, 2014 #4940" w:history="1">
              <w:r w:rsidR="0019103C" w:rsidRPr="0019103C">
                <w:rPr>
                  <w:rFonts w:asciiTheme="minorHAnsi" w:eastAsia="Times New Roman" w:hAnsiTheme="minorHAnsi" w:cs="Times New Roman"/>
                  <w:noProof/>
                  <w:szCs w:val="24"/>
                  <w:lang w:eastAsia="hr-HR"/>
                </w:rPr>
                <w:t>92</w:t>
              </w:r>
            </w:hyperlink>
            <w:r w:rsidR="0019103C" w:rsidRPr="0019103C">
              <w:rPr>
                <w:rFonts w:asciiTheme="minorHAnsi" w:eastAsia="Times New Roman" w:hAnsiTheme="minorHAnsi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val="de-DE" w:eastAsia="hr-HR"/>
              </w:rPr>
            </w:pPr>
            <w:r w:rsidRPr="009A11BF">
              <w:rPr>
                <w:rFonts w:eastAsia="Times New Roman" w:cs="Times New Roman"/>
                <w:szCs w:val="24"/>
                <w:lang w:val="de-DE" w:eastAsia="hr-HR"/>
              </w:rPr>
              <w:t xml:space="preserve">Wiffen PJ, 2014 b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PEVuZE5vdGU+PENpdGU+PEF1dGhvcj5XaWZmZW48L0F1dGhvcj48WWVhcj4yMDE0PC9ZZWFyPjxS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PEVuZE5vdGU+PENpdGU+PEF1dGhvcj5XaWZmZW48L0F1dGhvcj48WWVhcj4yMDE0PC9ZZWFyPjxS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93" w:tooltip="Wiffen, 2014 #4952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93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lastRenderedPageBreak/>
              <w:t xml:space="preserve">Derry S, 2015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&lt;EndNote&gt;&lt;Cite&gt;&lt;Author&gt;Derry&lt;/Author&gt;&lt;Year&gt;2015&lt;/Year&gt;&lt;RecNum&gt;4980&lt;/RecNum&gt;&lt;DisplayText&gt;[94]&lt;/DisplayText&gt;&lt;record&gt;&lt;rec-number&gt;4980&lt;/rec-number&gt;&lt;foreign-keys&gt;&lt;key app="EN" db-id="pd0tedrwrd0a2reppw2xtt53x0255zxfrwff"&gt;4980&lt;/key&gt;&lt;/foreign-keys&gt;&lt;ref-type name="Journal Article"&gt;17&lt;/ref-type&gt;&lt;contributors&gt;&lt;authors&gt;&lt;author&gt;Derry, Sheena&lt;/author&gt;&lt;author&gt;&lt;style face="normal" font="default" size="100%"&gt;Wiffen&lt;/style&gt;&lt;style face="normal" font="default" charset="238" size="100%"&gt;,&lt;/style&gt;&lt;style face="normal" font="default" size="100%"&gt; Philip J.&lt;/style&gt;&lt;/author&gt;&lt;author&gt;Aldington, Dominic&lt;/author&gt;&lt;author&gt;Moore, R. Andrew&lt;/author&gt;&lt;/authors&gt;&lt;/contributors&gt;&lt;auth-address&gt;http://www.ncbi.nlm.nih.gov/pubmed/25569864&lt;/auth-address&gt;&lt;titles&gt;&lt;title&gt;Nortriptyline for neuropathic pain in adults&lt;/title&gt;&lt;secondary-title&gt;&lt;style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Rev&lt;/full-title&gt;&lt;/periodical&gt;&lt;pages&gt;CD011209&lt;/pages&gt;&lt;volume&gt;&lt;style face="normal" font="default" charset="238" size="100%"&gt;1&lt;/style&gt;&lt;/volume&gt;&lt;edition&gt;2015/01/09&lt;/edition&gt;&lt;keywords&gt;&lt;keyword&gt;Sympt&lt;/keyword&gt;&lt;/keywords&gt;&lt;dates&gt;&lt;year&gt;2015&lt;/year&gt;&lt;/dates&gt;&lt;publisher&gt;John Wiley &amp;amp; Sons, Ltd&lt;/publisher&gt;&lt;isbn&gt;1469-493X (Electronic)&amp;#xD;1361-6137 (Linking)&lt;/isbn&gt;&lt;accession-num&gt;25569864&lt;/accession-num&gt;&lt;urls&gt;&lt;related-urls&gt;&lt;url&gt;http://onlinelibrary.wiley.com/doi/10.1002/14651858.CD011209.pub2/abstract&lt;/url&gt;&lt;/related-urls&gt;&lt;/urls&gt;&lt;electronic-resource-num&gt;10.1002/14651858.CD011209.pub2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94" w:tooltip="Derry, 2015 #4980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94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Derry S, 2014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PEVuZE5vdGU+PENpdGU+PEF1dGhvcj5EZXJyeTwvQXV0aG9yPjxZZWFyPjIwMTQ8L1llYXI+PFJl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PEVuZE5vdGU+PENpdGU+PEF1dGhvcj5EZXJyeTwvQXV0aG9yPjxZZWFyPjIwMTQ8L1llYXI+PFJl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95" w:tooltip="Derry, 2014 #5043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95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Moore RA, 2015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/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&lt;EndNote&gt;&lt;Cite&gt;&lt;Author&gt;Moore&lt;/Author&gt;&lt;Year&gt;2015&lt;/Year&gt;&lt;RecNum&gt;5072&lt;/RecNum&gt;&lt;DisplayText&gt;[96]&lt;/DisplayText&gt;&lt;record&gt;&lt;rec-number&gt;5072&lt;/rec-number&gt;&lt;foreign-keys&gt;&lt;key app="EN" db-id="pd0tedrwrd0a2reppw2xtt53x0255zxfrwff"&gt;5072&lt;/key&gt;&lt;/foreign-keys&gt;&lt;ref-type name="Journal Article"&gt;17&lt;/ref-type&gt;&lt;contributors&gt;&lt;authors&gt;&lt;author&gt;Moore, R. Andrew&lt;/author&gt;&lt;author&gt;&lt;style face="normal" font="default" size="100%"&gt;Wiffen&lt;/style&gt;&lt;style face="normal" font="default" charset="238" size="100%"&gt;,&lt;/style&gt;&lt;style face="normal" font="default" size="100%"&gt; Philip J.&lt;/style&gt;&lt;/author&gt;&lt;author&gt;Derry, Sheena&lt;/author&gt;&lt;author&gt;&lt;style face="normal" font="default" size="100%"&gt;Lunn&lt;/style&gt;&lt;style face="normal" font="default" charset="238" size="100%"&gt;,&lt;/style&gt;&lt;style face="normal" font="default" size="100%"&gt; Michael P. T.&lt;/style&gt;&lt;/author&gt;&lt;/authors&gt;&lt;/contributors&gt;&lt;titles&gt;&lt;title&gt;Zonisamide for neuropathic pain in adults&lt;/title&gt;&lt;secondary-title&gt;&lt;style face="normal" font="default" size="100%"&gt;Cochrane Database&lt;/style&gt;&lt;style face="normal" font="default" charset="238" size="100%"&gt; Syst Rev&lt;/style&gt;&lt;/secondary-title&gt;&lt;/titles&gt;&lt;periodical&gt;&lt;full-title&gt;Cochrane Database Syst Rev&lt;/full-title&gt;&lt;/periodical&gt;&lt;pages&gt;CD011241&lt;/pages&gt;&lt;volume&gt;&lt;style face="normal" font="default" charset="238" size="100%"&gt;1&lt;/style&gt;&lt;/volume&gt;&lt;keywords&gt;&lt;keyword&gt;Sympt&lt;/keyword&gt;&lt;/keywords&gt;&lt;dates&gt;&lt;year&gt;2015&lt;/year&gt;&lt;/dates&gt;&lt;publisher&gt;John Wiley &amp;amp; Sons, Ltd&lt;/publisher&gt;&lt;isbn&gt;1469-493X (Electronic)&amp;#xD;1361-6137 (Linking)&lt;/isbn&gt;&lt;accession-num&gt;25879104&lt;/accession-num&gt;&lt;work-type&gt;Research Support, Non-U.S. Gov&amp;apos;t&amp;#xD;Review&lt;/work-type&gt;&lt;urls&gt;&lt;related-urls&gt;&lt;url&gt;http://www.ncbi.nlm.nih.gov/pubmed/25879104&lt;/url&gt;&lt;/related-urls&gt;&lt;/urls&gt;&lt;electronic-resource-num&gt;10.1002/14651858.CD011241.pub2&lt;/electronic-resource-num&gt;&lt;/record&gt;&lt;/Cite&gt;&lt;/EndNote&gt;</w:instrTex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96" w:tooltip="Moore, 2015 #5072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96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  <w:tr w:rsidR="009A11BF" w:rsidRPr="009A11BF" w:rsidTr="00FA7ADB">
        <w:trPr>
          <w:trHeight w:hRule="exact" w:val="397"/>
        </w:trPr>
        <w:tc>
          <w:tcPr>
            <w:tcW w:w="10031" w:type="dxa"/>
            <w:hideMark/>
          </w:tcPr>
          <w:p w:rsidR="009A11BF" w:rsidRPr="009A11BF" w:rsidRDefault="009A11BF" w:rsidP="0019103C">
            <w:pPr>
              <w:spacing w:line="480" w:lineRule="auto"/>
              <w:rPr>
                <w:rFonts w:eastAsia="Times New Roman" w:cs="Times New Roman"/>
                <w:szCs w:val="24"/>
                <w:lang w:eastAsia="hr-HR"/>
              </w:rPr>
            </w:pPr>
            <w:r w:rsidRPr="009A11BF">
              <w:rPr>
                <w:rFonts w:eastAsia="Times New Roman" w:cs="Times New Roman"/>
                <w:szCs w:val="24"/>
                <w:lang w:eastAsia="hr-HR"/>
              </w:rPr>
              <w:t xml:space="preserve">Hearn L, 2014 b 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PEVuZE5vdGU+PENpdGU+PEF1dGhvcj5IZWFybjwvQXV0aG9yPjxZZWFyPjIwMTQ8L1llYXI+PFJl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==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begin">
                <w:fldData xml:space="preserve">PEVuZE5vdGU+PENpdGU+PEF1dGhvcj5IZWFybjwvQXV0aG9yPjxZZWFyPjIwMTQ8L1llYXI+PFJl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==
</w:fldData>
              </w:fldCha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instrText xml:space="preserve"> ADDIN EN.CITE.DATA </w:instrText>
            </w:r>
            <w:r w:rsidR="0019103C">
              <w:rPr>
                <w:rFonts w:eastAsia="Times New Roman" w:cs="Times New Roman"/>
                <w:szCs w:val="24"/>
                <w:lang w:eastAsia="hr-HR"/>
              </w:rPr>
            </w:r>
            <w:r w:rsidR="0019103C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separate"/>
            </w:r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[</w:t>
            </w:r>
            <w:hyperlink w:anchor="_ENREF_97" w:tooltip="Hearn, 2014 #4911" w:history="1">
              <w:r w:rsidR="0019103C">
                <w:rPr>
                  <w:rFonts w:eastAsia="Times New Roman" w:cs="Times New Roman"/>
                  <w:noProof/>
                  <w:szCs w:val="24"/>
                  <w:lang w:eastAsia="hr-HR"/>
                </w:rPr>
                <w:t>97</w:t>
              </w:r>
            </w:hyperlink>
            <w:r w:rsidR="0019103C">
              <w:rPr>
                <w:rFonts w:eastAsia="Times New Roman" w:cs="Times New Roman"/>
                <w:noProof/>
                <w:szCs w:val="24"/>
                <w:lang w:eastAsia="hr-HR"/>
              </w:rPr>
              <w:t>]</w:t>
            </w:r>
            <w:r w:rsidR="0019103C" w:rsidRPr="00FA7ADB">
              <w:rPr>
                <w:rFonts w:eastAsia="Times New Roman" w:cs="Times New Roman"/>
                <w:szCs w:val="24"/>
                <w:lang w:eastAsia="hr-HR"/>
              </w:rPr>
              <w:fldChar w:fldCharType="end"/>
            </w:r>
          </w:p>
        </w:tc>
      </w:tr>
    </w:tbl>
    <w:p w:rsidR="009A11BF" w:rsidRPr="00FA7ADB" w:rsidRDefault="009A11BF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9A11BF" w:rsidRPr="0019103C" w:rsidRDefault="009A11BF" w:rsidP="0019103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19103C">
        <w:rPr>
          <w:rFonts w:ascii="Times New Roman" w:hAnsi="Times New Roman" w:cs="Times New Roman"/>
          <w:b/>
          <w:sz w:val="24"/>
          <w:szCs w:val="24"/>
          <w:lang w:val="hr-HR"/>
        </w:rPr>
        <w:t>References</w:t>
      </w:r>
    </w:p>
    <w:p w:rsidR="0019103C" w:rsidRPr="0019103C" w:rsidRDefault="009A11BF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r w:rsidRPr="0019103C">
        <w:rPr>
          <w:rFonts w:ascii="Times New Roman" w:hAnsi="Times New Roman" w:cs="Times New Roman"/>
          <w:sz w:val="24"/>
          <w:szCs w:val="24"/>
          <w:lang w:val="hr-HR"/>
        </w:rPr>
        <w:fldChar w:fldCharType="begin"/>
      </w:r>
      <w:r w:rsidRPr="0019103C">
        <w:rPr>
          <w:rFonts w:ascii="Times New Roman" w:hAnsi="Times New Roman" w:cs="Times New Roman"/>
          <w:sz w:val="24"/>
          <w:szCs w:val="24"/>
          <w:lang w:val="hr-HR"/>
        </w:rPr>
        <w:instrText xml:space="preserve"> ADDIN EN.REFLIST </w:instrText>
      </w:r>
      <w:r w:rsidRPr="0019103C">
        <w:rPr>
          <w:rFonts w:ascii="Times New Roman" w:hAnsi="Times New Roman" w:cs="Times New Roman"/>
          <w:sz w:val="24"/>
          <w:szCs w:val="24"/>
          <w:lang w:val="hr-HR"/>
        </w:rPr>
        <w:fldChar w:fldCharType="separate"/>
      </w:r>
      <w:bookmarkStart w:id="1" w:name="_ENREF_1"/>
      <w:r w:rsidR="0019103C"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1.</w:t>
      </w:r>
      <w:r w:rsidR="0019103C"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Wolff RF, Bala MM, Westwood M, Kessels AG, Kleijnen J: </w:t>
      </w:r>
      <w:r w:rsidR="0019103C"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5% lidocaine medicated plaster in painful diabetic peripheral neuropathy (DPN): a systematic review</w:t>
      </w:r>
      <w:r w:rsidR="0019103C"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="0019103C"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Swiss Med Wkly </w:t>
      </w:r>
      <w:r w:rsidR="0019103C"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2010, </w:t>
      </w:r>
      <w:r w:rsidR="0019103C"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140</w:t>
      </w:r>
      <w:r w:rsidR="0019103C"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(21-22):297-306.</w:t>
      </w:r>
      <w:bookmarkEnd w:id="1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2" w:name="_ENREF_2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2.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Wolff RF, Bala MM, Westwood M, Kessels AG, Kleijnen J: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5% lidocaine-medicated plaster vs other relevant interventions and placebo for post-herpetic neuralgia (PHN): a systematic review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Acta Neurol Scand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2011,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123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(5):295-309.</w:t>
      </w:r>
      <w:bookmarkEnd w:id="2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3" w:name="_ENREF_3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3.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Chalk C, Benstead TJ, Moore F: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Aldose reductase inhibitors for the treatment of diabetic polyneuropathy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2007,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:CD004572.</w:t>
      </w:r>
      <w:bookmarkEnd w:id="3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4" w:name="_ENREF_4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4.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Mijnhout GS, Kollen BJ, Alkhalaf A, Kleefstra N, Bilo HJG: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Alpha lipoic Acid for symptomatic peripheral neuropathy in patients with diabetes: a meta-analysis of randomized controlled trials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Int J Endocrinol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2012,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2012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:456279.</w:t>
      </w:r>
      <w:bookmarkEnd w:id="4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5" w:name="_ENREF_5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5.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Hempenstall K, Nurmikko TJ, Johnson RW, A'Hern RP, Rice AS: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Analgesic therapy in postherpetic neuralgia: a quantitative systematic review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PLoS medicine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2005,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(7):e164.</w:t>
      </w:r>
      <w:bookmarkEnd w:id="5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6" w:name="_ENREF_6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6.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Collins SL, Moore RA, McQuay HJ, Wiffen P: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Antidepressants and anticonvulsants for diabetic neuropathy and postherpetic neuralgia: a quantitative systematic review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 Pain Symptom Manage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2000,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20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(6):449-458.</w:t>
      </w:r>
      <w:bookmarkEnd w:id="6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7" w:name="_ENREF_7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lastRenderedPageBreak/>
        <w:t>7.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Gutierrez-Alvarez AM, Beltran-Rodriguez J, Moreno CB: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Antiepileptic drugs in treatment of pain caused by diabetic neuropathy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 Pain Symptom Manage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2007,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34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(2):201-208.</w:t>
      </w:r>
      <w:bookmarkEnd w:id="7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8" w:name="_ENREF_8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8.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Chen W, Zhang Y, Li X, Yang G, Liu JP: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Chinese herbal medicine for diabetic peripheral neuropathy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10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:CD007796.</w:t>
      </w:r>
      <w:bookmarkEnd w:id="8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9" w:name="_ENREF_9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9.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Hao C-z, Wu F, Lu L, Wang J, Guo Y, Liu A-j, Liao W-j, Zheng G-q: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Chinese herbal medicine for diabetic peripheral neuropathy: an updated meta-analysis of 10 high-quality randomized controlled studies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PLoS One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8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(10):e76113.</w:t>
      </w:r>
      <w:bookmarkEnd w:id="9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10" w:name="_ENREF_10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10.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Xu H-B, Jiang R-H, Chen X-Z, Li L: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Chinese herbal medicine in treatment of diabetic peripheral neuropathy: a systematic review and meta-analysis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 Ethnopharmacol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2012,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143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(2):701-708.</w:t>
      </w:r>
      <w:bookmarkEnd w:id="10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11" w:name="_ENREF_11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11.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Ney JP, Devine EB, Watanabe JH, Sullivan SD: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Comparative Efficacy of Oral Pharmaceuticals for the Treatment of Chronic Peripheral Neuropathic Pain: Meta-Analysis and Indirect Treatment Comparisons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Pain Med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(5):706-719.</w:t>
      </w:r>
      <w:bookmarkEnd w:id="11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12" w:name="_ENREF_12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12.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Hahne AJ, Ford JJ, McMeeken JM: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Conservative management of lumbar disc herniation with associated radiculopathy: a systematic review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Spine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2010,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35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(11):E488-504.</w:t>
      </w:r>
      <w:bookmarkEnd w:id="12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13" w:name="_ENREF_13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13.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Chaudhry V, Russell J, Belzberg A: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Decompressive surgery of lower limbs for symmetrical diabetic peripheral neuropathy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2008,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3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:CD006152.</w:t>
      </w:r>
      <w:bookmarkEnd w:id="13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14" w:name="_ENREF_14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14.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Vrancken AFJE, van Schaik IN, Hughes RAC, Notermans NC: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Drug therapy for chronic idiopathic axonal polyneuropathy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:CD003456.</w:t>
      </w:r>
      <w:bookmarkEnd w:id="14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15" w:name="_ENREF_15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lastRenderedPageBreak/>
        <w:t>15.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Zambelli Pinto R, Maher CG, Ferreira ML, Ferreira PH, Hancock M, Oliveira VC, McLachlan AJ, Koes B: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Drugs for relief of pain in patients with sciatica: systematic review and meta-analysis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BMJ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2012,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344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:e497.</w:t>
      </w:r>
      <w:bookmarkEnd w:id="15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16" w:name="_ENREF_16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16.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Jin DM, Xu Y, Geng DF, Yan TB: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Effect of transcutaneous electrical nerve stimulation on symptomatic diabetic peripheral neuropathy: a meta-analysis of randomized controlled trials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Diabetes Res Clin Pract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2010,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89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(1):10-15.</w:t>
      </w:r>
      <w:bookmarkEnd w:id="16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17" w:name="_ENREF_17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17.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Chen L, Duan X, Huang X, Lv J, Peng K, Xiang Z: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Effectiveness and safety of endoscopic versus open carpal tunnel decompression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Arch Orthop Trauma Surg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134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(4):585-593.</w:t>
      </w:r>
      <w:bookmarkEnd w:id="17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18" w:name="_ENREF_18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18.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Luijsterburg PAJ, Verhagen AP, Ostelo RWJG, van Os TAG, Peul WC, Koes BW: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Effectiveness of conservative treatments for the lumbosacral radicular syndrome: a systematic review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Eur Spine J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2007,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16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(7):881-899.</w:t>
      </w:r>
      <w:bookmarkEnd w:id="18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19" w:name="_ENREF_19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19.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Sun Y, Lai M-S, Lu C-J: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Effectiveness of vitamin B12 on diabetic neuropathy: systematic review of clinical controlled trials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Acta Neurol Taiwan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2005,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(2):48-54.</w:t>
      </w:r>
      <w:bookmarkEnd w:id="19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20" w:name="_ENREF_20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20.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Wong M-c, Chung JWY, Wong TKS: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Effects of treatments for symptoms of painful diabetic neuropathy: systematic review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BMJ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2007,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335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(7610):87.</w:t>
      </w:r>
      <w:bookmarkEnd w:id="20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21" w:name="_ENREF_21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21.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Fan H, Yu W, Zhang Q, Cao H, Li J, Wang J, Shao Y, Hu X: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Efficacy and safety of gabapentin 1800 mg treatment for post-herpetic neuralgia: a meta-analysis of randomized controlled trials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 Clin Pharm Ther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39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(4):334-342.</w:t>
      </w:r>
      <w:bookmarkEnd w:id="21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22" w:name="_ENREF_22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22.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Meng FY, Zhang LC, Liu Y, Pan LH, Zhu M, Li CL, Li YW, Qian W, Liang R: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Efficacy and safety of gabapentin for treatment of postherpetic neuralgia: a meta-analysis of randomized controlled trials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Minerva Anestesiol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80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(5):556-567.</w:t>
      </w:r>
      <w:bookmarkEnd w:id="22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23" w:name="_ENREF_23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lastRenderedPageBreak/>
        <w:t>23.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Zhang SS, Wu Z, Zhang LC, Zhang Z, Chen RP, Huang YH, Chen H: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Efficacy and safety of pregabalin for treating painful diabetic peripheral neuropathy: a meta-analysis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Acta Anaesthesiol Scand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2015,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59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(2):147-159.</w:t>
      </w:r>
      <w:bookmarkEnd w:id="23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24" w:name="_ENREF_24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24.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Roncoroni C, Baillet A, Durand M, Gaudin P, Juvin R: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Efficacy and tolerance of systemic steroids in sciatica: a systematic review and meta-analysis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Rheumatology (Oxford)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2011,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50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(9):1603-1611.</w:t>
      </w:r>
      <w:bookmarkEnd w:id="24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25" w:name="_ENREF_25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25.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Roberts ST, Willick SE, Rho ME, Rittenberg JD: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Efficacy of lumbosacral transforaminal epidural steroid injections: a systematic review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PM R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2009,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(7):657-668.</w:t>
      </w:r>
      <w:bookmarkEnd w:id="25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26" w:name="_ENREF_26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26.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Tzellos TG, Papazisis G, Amaniti E, Kouvelas D: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Efficacy of pregabalin and gabapentin for neuropathic pain in spinal-cord injury: an evidence-based evaluation of the literature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Eur J Clin Pharmacol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2008,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64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(9):851-858.</w:t>
      </w:r>
      <w:bookmarkEnd w:id="26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27" w:name="_ENREF_27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27.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Stein C, Eibel B, Sbruzzi G, Lago PD, Plentz RDM: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Electrical stimulation and electromagnetic field use in patients with diabetic neuropathy: systematic review and meta-analysis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Braz J Phys Ther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17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(2):93-104.</w:t>
      </w:r>
      <w:bookmarkEnd w:id="27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28" w:name="_ENREF_28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28.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Vasiliadis HS, Georgoulas P, Shrier I, Salanti G, Scholten RJPM: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Endoscopic release for carpal tunnel syndrome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:CD008265.</w:t>
      </w:r>
      <w:bookmarkEnd w:id="28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29" w:name="_ENREF_29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29.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Zambelli Pinto R, Maher CG, Ferreira ML, Hancock M, Oliveira VC, McLachlan AJ, Koes B, Ferreira PH: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Epidural corticosteroid injections in the management of sciatica: a systematic review and meta-analysis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Ann Intern Med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2012,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157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(12):865-877.</w:t>
      </w:r>
      <w:bookmarkEnd w:id="29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30" w:name="_ENREF_30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30.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Finnerup NB, Sindrup SH, Jensen TS: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The evidence for pharmacological treatment of neuropathic pain.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Pain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2010,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150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(3):573-581.</w:t>
      </w:r>
      <w:bookmarkEnd w:id="30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31" w:name="_ENREF_31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lastRenderedPageBreak/>
        <w:t>31.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Chou R, Carson S, Chan BKS: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Gabapentin versus tricyclic antidepressants for diabetic neuropathy and post-herpetic neuralgia: discrepancies between direct and indirect meta-analyses of randomized controlled trials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 Gen Intern Med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2009,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(2):178-188.</w:t>
      </w:r>
      <w:bookmarkEnd w:id="31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32" w:name="_ENREF_32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32.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Vrancken AFJE, Hughes RAC, Said G, Wokke JHJ, Notermans NC: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Immunosuppressive treatment for non-systemic vasculitic neuropathy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2007,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:CD006050.</w:t>
      </w:r>
      <w:bookmarkEnd w:id="32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33" w:name="_ENREF_33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33.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van Eijk J, Chan YC, Russell JW: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Immunotherapy for idiopathic lumbosacral plexopathy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12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:CD009722.</w:t>
      </w:r>
      <w:bookmarkEnd w:id="33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34" w:name="_ENREF_34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34.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Quilici S, Chancellor J, Löthgren M, Simon D, Said G, Le TK, Garcia-Cebrian A, Monz B: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Meta-analysis of duloxetine vs. pregabalin and gabapentin in the treatment of diabetic peripheral neuropathic pain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BMC Neurol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2009,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9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(6):1-14.</w:t>
      </w:r>
      <w:bookmarkEnd w:id="34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35" w:name="_ENREF_35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35.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Xu Q, Pan J, Yu J, Liu X, Liu L, Zuo X, Wu P, Deng H, Zhang J, Ji A: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Meta-analysis of methylcobalamin alone and in combination with lipoic acid in patients with diabetic peripheral neuropathy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Diabetes Res Clin Pract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101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(2):99-105.</w:t>
      </w:r>
      <w:bookmarkEnd w:id="35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36" w:name="_ENREF_36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36.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Deng H, Yin J, Zhang J, Xu Q, Liu X, Liu L, Wu Z, Ji A: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Meta-analysis of methylcobalamin alone and in combination with prostaglandin E1 in the treatment of diabetic peripheral neuropathy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Endocrine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46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(3):445-454.</w:t>
      </w:r>
      <w:bookmarkEnd w:id="36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37" w:name="_ENREF_37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37.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Thoma A, Veltri K, Haines T, Duku E: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A meta-analysis of randomized controlled trials comparing endoscopic and open carpal tunnel decompression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Plast Reconstr Surg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114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(5):1137-1146.</w:t>
      </w:r>
      <w:bookmarkEnd w:id="37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38" w:name="_ENREF_38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lastRenderedPageBreak/>
        <w:t>38.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Rasouli MR, Rahimi-Movaghar V, Shokraneh F, Moradi-Lakeh M, Chou R: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Minimally invasive discectomy versus microdiscectomy/open discectomy for symptomatic lumbar disc herniation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9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:CD010328.</w:t>
      </w:r>
      <w:bookmarkEnd w:id="38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39" w:name="_ENREF_39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39.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Seidel S, Kasprian G, Sycha T, Auff E: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[Mirror therapy for phantom limb pain--a systematic review]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Wien Klin Wochenschr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2009,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121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(13-14):440-444.</w:t>
      </w:r>
      <w:bookmarkEnd w:id="39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40" w:name="_ENREF_40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40.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Zhang J, Yang M, Zhou M, He L, Chen N, Zakrzewska JM: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Non-antiepileptic drugs for trigeminal neuralgia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12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:CD004029.</w:t>
      </w:r>
      <w:bookmarkEnd w:id="40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41" w:name="_ENREF_41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41.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O'Connor D, Marshall SC, Massy-Westropp N, Pitt V: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Non-surgical treatment (other than steroid injection) for carpal tunnel syndrome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:CD003219.</w:t>
      </w:r>
      <w:bookmarkEnd w:id="41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42" w:name="_ENREF_42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42.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Sayegh ET, Strauch RJ: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Open versus Endoscopic Carpal Tunnel Release: A Meta-analysis of Randomized Controlled Trials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Clin Orthop Relat Res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2015,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473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(3):1120-1132.</w:t>
      </w:r>
      <w:bookmarkEnd w:id="42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43" w:name="_ENREF_43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43.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Sommer C, Welsch P, Klose P, Schaefert R, Petzke F, Hauser W: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[Opioids in chronic neuropathic pain : A systematic review and meta-analysis of efficacy, tolerability and safety in randomized placebo-controlled studies of at least 4 weeks duration]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Schmerz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2015,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29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(1):35-46.</w:t>
      </w:r>
      <w:bookmarkEnd w:id="43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44" w:name="_ENREF_44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44.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Zhou M, Chen N, He L, Yang M, Zhu C, Wu F: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Oxcarbazepine for neuropathic pain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3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:CD007963.</w:t>
      </w:r>
      <w:bookmarkEnd w:id="44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45" w:name="_ENREF_45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45.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Alviar MJM, Hale T, Dungca M: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Pharmacologic interventions for treating phantom limb pain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2011,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12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:CD006380.</w:t>
      </w:r>
      <w:bookmarkEnd w:id="45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46" w:name="_ENREF_46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lastRenderedPageBreak/>
        <w:t>46.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Phillips TJC, Cherry CL, Cox S, Marshall SJ, Rice ASC: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Pharmacological treatment of painful HIV-associated sensory neuropathy: a systematic review and meta-analysis of randomised controlled trials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PLoS One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2010,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5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(12):e14433.</w:t>
      </w:r>
      <w:bookmarkEnd w:id="46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47" w:name="_ENREF_47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47.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Alves TCA, Azevedo GS, Carvalho ESd: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[Pharmacological treatment of trigeminal neuralgia: systematic review and metanalysis.]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Rev Bras Anestesiol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54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(6):836-849.</w:t>
      </w:r>
      <w:bookmarkEnd w:id="47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48" w:name="_ENREF_48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48.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Hurley RW, Lesley MR, Adams MCB, Brummett CM, Wu CL: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Pregabalin as a treatment for painful diabetic peripheral neuropathy: a meta-analysis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Reg Anesth Pain Med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2008,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33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(5):389-394.</w:t>
      </w:r>
      <w:bookmarkEnd w:id="48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49" w:name="_ENREF_49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49.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Bansal D, Badhan Y, Gudala K, Schifano F: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Ruboxistaurin for the treatment of diabetic peripheral neuropathy: a systematic review of randomized clinical trials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Diabetes Metab J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37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(5):375-384.</w:t>
      </w:r>
      <w:bookmarkEnd w:id="49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50" w:name="_ENREF_50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50.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Jacobs WCH, van Tulder M, Arts M, Rubinstein SM, van Middelkoop M, Ostelo R, Verhagen A, Koes B, Peul WC: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Surgery versus conservative management of sciatica due to a lumbar herniated disc: a systematic review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Eur Spine J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2011,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20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(4):513-522.</w:t>
      </w:r>
      <w:bookmarkEnd w:id="50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51" w:name="_ENREF_51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51.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Jacobs WCH, Arts MP, van Tulder MW, Rubinstein SM, van Middelkoop M, Ostelo RW, Verhagen AP, Koes BW, Peul WC: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Surgical techniques for sciatica due to herniated disc, a systematic review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Eur Spine J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2012,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21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(11):2232-2251.</w:t>
      </w:r>
      <w:bookmarkEnd w:id="51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52" w:name="_ENREF_52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52.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Scholten RJPM, Mink van der Molen A, Uitdehaag BMJ, Bouter LM, de Vet HCW: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Surgical treatment options for carpal tunnel syndrome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2007,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:CD003905.</w:t>
      </w:r>
      <w:bookmarkEnd w:id="52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53" w:name="_ENREF_53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53.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Verdugo RJ, Salinas RA, Castillo JL, Cea JG: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Surgical versus non-surgical treatment for carpal tunnel syndrome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2008,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:CD001552.</w:t>
      </w:r>
      <w:bookmarkEnd w:id="53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54" w:name="_ENREF_54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lastRenderedPageBreak/>
        <w:t>54.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Snedecor SJ, Sudharshan L, Cappelleri JC, Sadosky A, Desai P, Jalundhwala YJ, Botteman M: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Systematic review and comparison of pharmacologic therapies for neuropathic pain associated with spinal cord injury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Journal of pain research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6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:539-547.</w:t>
      </w:r>
      <w:bookmarkEnd w:id="54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55" w:name="_ENREF_55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55.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Edelsberg JS, Lord C, Oster G: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Systematic review and meta-analysis of efficacy, safety, and tolerability data from randomized controlled trials of drugs used to treat postherpetic neuralgia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Ann Pharmacother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2011,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45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(12):1483-1490.</w:t>
      </w:r>
      <w:bookmarkEnd w:id="55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56" w:name="_ENREF_56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56.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Snedecor SJ, Sudharshan L, Cappelleri JC, Sadosky A, Desai P, Jalundhwala Y, Botteman M: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Systematic review and meta-analysis of pharmacological therapies for pain associated with postherpetic neuralgia and less common neuropathic conditions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Int J Clin Pract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68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(7):900-918.</w:t>
      </w:r>
      <w:bookmarkEnd w:id="56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57" w:name="_ENREF_57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57.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Snedecor SJ, Sudharshan L, Cappelleri JC, Sadosky A, Mehta S, Botteman M: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Systematic review and meta-analysis of pharmacological therapies for painful diabetic peripheral neuropathy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Pain practice : the official journal of World Institute of Pain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(2):167-184.</w:t>
      </w:r>
      <w:bookmarkEnd w:id="57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58" w:name="_ENREF_58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58.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Page MJ, O'Connor D, Pitt V, Massy-Westropp N: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Therapeutic ultrasound for carpal tunnel syndrome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3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:CD009601.</w:t>
      </w:r>
      <w:bookmarkEnd w:id="58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59" w:name="_ENREF_59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59.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Derry S, Rice ASC, Cole P, Tan T, Moore RA: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Topical capsaicin (high concentration) for chronic neuropathic pain in adults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2013(2):CD007393.</w:t>
      </w:r>
      <w:bookmarkEnd w:id="59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60" w:name="_ENREF_60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60.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Derry S, Moore RA: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Topical capsaicin (low concentration) for chronic neuropathic pain in adults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2012,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9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:CD010111.</w:t>
      </w:r>
      <w:bookmarkEnd w:id="60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61" w:name="_ENREF_61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lastRenderedPageBreak/>
        <w:t>61.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Chen W, Luo Y-F, Liu J-P: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Topical herbal medicine for treatment of diabetic peripheral neuropathy: a systematic review of randomized controlled trials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Forsch Komplementarmed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2011,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18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(3):134-145.</w:t>
      </w:r>
      <w:bookmarkEnd w:id="61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62" w:name="_ENREF_62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62.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Wang Q-p, Bai M: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Topiramate versus carbamazepine for the treatment of classical trigeminal neuralgia: A meta-analysis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CNS Drugs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2011,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25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(10):847-857.</w:t>
      </w:r>
      <w:bookmarkEnd w:id="62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63" w:name="_ENREF_63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63.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Mulvey MR, Bagnall A-M, Johnson MI, Marchant PR: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Transcutaneous electrical nerve stimulation (TENS) for phantom pain and stump pain following amputation in adults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2010,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5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:CD007264.</w:t>
      </w:r>
      <w:bookmarkEnd w:id="63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64" w:name="_ENREF_64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64.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Quraishi NA: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Transforaminal injection of corticosteroids for lumbar radiculopathy: systematic review and meta-analysis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Eur Spine J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2012,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21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(2):214-219.</w:t>
      </w:r>
      <w:bookmarkEnd w:id="64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65" w:name="_ENREF_65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65.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Alper BS, Lewis PR: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Treatment of postherpetic neuralgia: A systematic review of the literature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 Fam Pract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2002,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51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(2):121-128.</w:t>
      </w:r>
      <w:bookmarkEnd w:id="65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66" w:name="_ENREF_66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66.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Volmink J, Lancaster T, Gray S, Silagy C: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Treatments for postherpetic neuralgia—a systematic review of randomized controlled trials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Fam Pract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1996,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13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(1):84-91.</w:t>
      </w:r>
      <w:bookmarkEnd w:id="66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67" w:name="_ENREF_67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67.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Zhang WW, Li MQ, Liu L: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[Meta-analysis of gabapentin in the treatment of postherpetic neuralgia]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Chin J Contemp Neurol Neurosurg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13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(9):760-765.</w:t>
      </w:r>
      <w:bookmarkEnd w:id="67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68" w:name="_ENREF_68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68.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Thoomes EJ, Scholten-Peeters W, Koes B, Falla D, Verhagen AP: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The effectiveness of conservative treatment for patients with cervical radiculopathy: a systematic review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Clin J Pain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29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(12):1073-1086.</w:t>
      </w:r>
      <w:bookmarkEnd w:id="68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69" w:name="_ENREF_69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69.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Edelsberg J, Lord C, Oster G: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Systematic review of data from randomized controlled trials on the efficacy, safety and tolerability of drugs used to treat painful diabetic neuropathy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 Pain Manage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2011(4):339-351.</w:t>
      </w:r>
      <w:bookmarkEnd w:id="69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70" w:name="_ENREF_70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lastRenderedPageBreak/>
        <w:t>70.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Boychuk DG, Goddard G, Mauro G, Orellana MF: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The effectiveness of cannabinoids in the management of chronic nonmalignant neuropathic pain: a systematic review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 Oral Facial Pain Headache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2015,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29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(1):7-14.</w:t>
      </w:r>
      <w:bookmarkEnd w:id="70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71" w:name="_ENREF_71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71.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Liu H, Li H, Xu M, Chung KF, Zhang SP: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A systematic review on acupuncture for trigeminal neuralgia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Altern Ther Health Med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2010,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16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(6):30-35.</w:t>
      </w:r>
      <w:bookmarkEnd w:id="71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72" w:name="_ENREF_72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72.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Rudroju N, Bansal D, Talakokkula ST, Gudala K, Hota D, Bhansali A, Ghai B: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Comparative efficacy and safety of six antidepressants and anticonvulsants in painful diabetic neuropathy: A network meta-analysis.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Pain Physician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16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(6):E705-714.</w:t>
      </w:r>
      <w:bookmarkEnd w:id="72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73" w:name="_ENREF_73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73.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O'Connor D, Page MJ, Marshall SC, Massy-Westropp N: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Ergonomic positioning or equipment for treating carpal tunnel syndrome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2012,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:CD009600.</w:t>
      </w:r>
      <w:bookmarkEnd w:id="73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74" w:name="_ENREF_74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74.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Chan YC, Lo YL, Chan ESY: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Immunotherapy for diabetic amyotrophy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2012,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6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:CD006521.</w:t>
      </w:r>
      <w:bookmarkEnd w:id="74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75" w:name="_ENREF_75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75.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Thomson CE, Gibson JNA, Martin D: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Interventions for the treatment of Morton's neuroma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3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:CD003118.</w:t>
      </w:r>
      <w:bookmarkEnd w:id="75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76" w:name="_ENREF_76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76.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Watson CPN, Gilron I, Sawynok J: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A qualitative systematic review of head-to-head randomized controlled trials of oral analgesics in neuropathic pain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Pain Res Manage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2010,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15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(3):147-157.</w:t>
      </w:r>
      <w:bookmarkEnd w:id="76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77" w:name="_ENREF_77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77.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>Leung A, Donohue M, Xu R, Lee R, Lefaucheur J-P, Khedr EM, Saitoh Y, Andre-Obadia N, Rollnik J, Wallace M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 et al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rTMS for suppressing neuropathic pain: a meta-analysis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 Pain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2009,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10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(12):1205-1216.</w:t>
      </w:r>
      <w:bookmarkEnd w:id="77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78" w:name="_ENREF_78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lastRenderedPageBreak/>
        <w:t>78.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Plaghki L, Adriaensen H, Morlion B, Lossignol D, Devulder J: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Systematic overview of the pharmacological management of postherpetic neuralgia. An evaluation of the clinical value of critically selected drug treatments based on efficacy and safety outcomes from randomized controlled studies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Dermatology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208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(3):206-216.</w:t>
      </w:r>
      <w:bookmarkEnd w:id="78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79" w:name="_ENREF_79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79.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Smith N, Masters J, Jensen C, Khan A, Sprowson A: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Systematic review of microendoscopic discectomy for lumbar disc herniation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Eur Spine J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22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(11):2458-2465.</w:t>
      </w:r>
      <w:bookmarkEnd w:id="79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80" w:name="_ENREF_80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80.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van Alfen N, van Engelen BGM, Hughes RAC: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Treatment for idiopathic and hereditary neuralgic amyotrophy (brachial neuritis)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2009,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3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:CD006976.</w:t>
      </w:r>
      <w:bookmarkEnd w:id="80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81" w:name="_ENREF_81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81.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DePalma MJ, Bhargava A, Slipman CW: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A critical appraisal of the evidence for selective nerve root injection in the treatment of lumbosacral radiculopathy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Arch Phys Med Rehabil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2005,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86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(7):1477-1483.</w:t>
      </w:r>
      <w:bookmarkEnd w:id="81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82" w:name="_ENREF_82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82.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Zlowodzki M, Chan S, Bhandari M, Kalliainen L, Schubert W: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Anterior transposition compared with simple decompression for treatment of cubital tunnel syndrome. A meta-analysis of randomized, controlled trials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 Bone Joint Surg Am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2007,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89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(12):2591-2598.</w:t>
      </w:r>
      <w:bookmarkEnd w:id="82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83" w:name="_ENREF_83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83.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Ricard E, Saule E, Barnetche T, Treves R, Vergne-Salle P, Bertin P: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Efficacité de la capsaïcine dans le traitement des douleurs neuropathiques: méta-analyse des essais randomisés contrôlés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Douleurs : Evaluation - Diagnostic - Traitement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2013,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14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(6):286-291.</w:t>
      </w:r>
      <w:bookmarkEnd w:id="83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84" w:name="_ENREF_84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84.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Dasenbrock HH, Juraschek SP, Schultz LR, Witham TF, Sciubba DM, Wolinsky J-P, Gokaslan ZL, Bydon A: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 xml:space="preserve">The efficacy of minimally invasive discectomy compared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lastRenderedPageBreak/>
        <w:t>with open discectomy: a meta-analysis of prospective randomized controlled trials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 Neurosurg Spine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2012,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16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(5):452-462.</w:t>
      </w:r>
      <w:bookmarkEnd w:id="84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85" w:name="_ENREF_85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85.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Watts RW, Silagy CA: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A meta-analysis on the efficacy of epidural corticosteroids in the treatment of sciatica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Anaesth Intensive Care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1995,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23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(5):564-569.</w:t>
      </w:r>
      <w:bookmarkEnd w:id="85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86" w:name="_ENREF_86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86.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Zakrzewska JM, Akram H: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Neurosurgical interventions for the treatment of classical trigeminal neuralgia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2011,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9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:CD007312.</w:t>
      </w:r>
      <w:bookmarkEnd w:id="86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87" w:name="_ENREF_87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87.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Moreno CB, Gutiérrez-Álvarez AM: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Opioides en el manejo del dolor en la neuropatía diabética [Spanish]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Arch Neurocien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2010,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15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(1):31-34.</w:t>
      </w:r>
      <w:bookmarkEnd w:id="87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88" w:name="_ENREF_88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88.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Caliandro P, La Torre G, Padua R, Giannini F, Padua L: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Treatment for ulnar neuropathy at the elbow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2012,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7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:CD006839.</w:t>
      </w:r>
      <w:bookmarkEnd w:id="88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89" w:name="_ENREF_89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89.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Vroomen PCAJ, de Krom MC, Slofstra PD, Knottnerus JA: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Conservative treatment of sciatica: a systematic review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 Spinal Disord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2000,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13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(6):463-469.</w:t>
      </w:r>
      <w:bookmarkEnd w:id="89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90" w:name="_ENREF_90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90.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Page MJ, O'Connor D, Pitt V, Massy-Westropp N: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Exercise and mobilisation interventions for carpal tunnel syndrome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2012,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6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:CD009899.</w:t>
      </w:r>
      <w:bookmarkEnd w:id="90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91" w:name="_ENREF_91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91.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Zhu Y, Zhu LT, Li N, Li Y, Jin HZ: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Jiaji points combined with surrounding needling for the treatment of postherpetic neuralgia: a meta-analysis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Journal of Clinical Rehabilitative Tissue Engineering Research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2011,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15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(11):2064-2068.</w:t>
      </w:r>
      <w:bookmarkEnd w:id="91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92" w:name="_ENREF_92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92.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Hearn L, Derry S, Phillips T, Moore RA, Wiffen PJ: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Imipramine for neuropathic pain in adults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5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:CD010769.</w:t>
      </w:r>
      <w:bookmarkEnd w:id="92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93" w:name="_ENREF_93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93.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Wiffen PJ, Derry S, Moore RA, Lunn MPT: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Levetiracetam for neuropathic pain in adults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7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:CD010943.</w:t>
      </w:r>
      <w:bookmarkEnd w:id="93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94" w:name="_ENREF_94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lastRenderedPageBreak/>
        <w:t>94.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Derry S, Wiffen PJ, Aldington D, Moore RA: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Nortriptyline for neuropathic pain in adults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2015,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:CD011209.</w:t>
      </w:r>
      <w:bookmarkEnd w:id="94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95" w:name="_ENREF_95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95.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Derry S, Wiffen PJ, Moore RA, Quinlan J: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Topical lidocaine for neuropathic pain in adults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7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:CD010958.</w:t>
      </w:r>
      <w:bookmarkEnd w:id="95"/>
    </w:p>
    <w:p w:rsidR="0019103C" w:rsidRPr="0019103C" w:rsidRDefault="0019103C" w:rsidP="0019103C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96" w:name="_ENREF_96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96.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Moore RA, Wiffen PJ, Derry S, Lunn MPT: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Zonisamide for neuropathic pain in adults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2015,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1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:CD011241.</w:t>
      </w:r>
      <w:bookmarkEnd w:id="96"/>
    </w:p>
    <w:p w:rsidR="0019103C" w:rsidRPr="0019103C" w:rsidRDefault="0019103C" w:rsidP="0019103C">
      <w:pPr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hr-HR"/>
        </w:rPr>
      </w:pPr>
      <w:bookmarkStart w:id="97" w:name="_ENREF_97"/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97.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ab/>
        <w:t xml:space="preserve">Hearn L, Moore RA, Derry S, Wiffen PJ, Phillips T: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Desipramine for neuropathic pain in adults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. </w:t>
      </w:r>
      <w:r w:rsidRPr="0019103C">
        <w:rPr>
          <w:rFonts w:ascii="Times New Roman" w:hAnsi="Times New Roman" w:cs="Times New Roman"/>
          <w:i/>
          <w:noProof/>
          <w:sz w:val="24"/>
          <w:szCs w:val="24"/>
          <w:lang w:val="hr-HR"/>
        </w:rPr>
        <w:t xml:space="preserve">Cochrane Database Syst Rev 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 xml:space="preserve">2014, </w:t>
      </w:r>
      <w:r w:rsidRPr="0019103C">
        <w:rPr>
          <w:rFonts w:ascii="Times New Roman" w:hAnsi="Times New Roman" w:cs="Times New Roman"/>
          <w:b/>
          <w:noProof/>
          <w:sz w:val="24"/>
          <w:szCs w:val="24"/>
          <w:lang w:val="hr-HR"/>
        </w:rPr>
        <w:t>9</w:t>
      </w:r>
      <w:r w:rsidRPr="0019103C">
        <w:rPr>
          <w:rFonts w:ascii="Times New Roman" w:hAnsi="Times New Roman" w:cs="Times New Roman"/>
          <w:noProof/>
          <w:sz w:val="24"/>
          <w:szCs w:val="24"/>
          <w:lang w:val="hr-HR"/>
        </w:rPr>
        <w:t>:CD011003.</w:t>
      </w:r>
      <w:bookmarkEnd w:id="97"/>
    </w:p>
    <w:p w:rsidR="0019103C" w:rsidRPr="0019103C" w:rsidRDefault="0019103C" w:rsidP="0019103C">
      <w:pPr>
        <w:spacing w:line="480" w:lineRule="auto"/>
        <w:rPr>
          <w:rFonts w:ascii="Times New Roman" w:hAnsi="Times New Roman" w:cs="Times New Roman"/>
          <w:noProof/>
          <w:sz w:val="24"/>
          <w:szCs w:val="24"/>
          <w:lang w:val="hr-HR"/>
        </w:rPr>
      </w:pPr>
    </w:p>
    <w:p w:rsidR="009A11BF" w:rsidRPr="0019103C" w:rsidRDefault="009A11BF" w:rsidP="0019103C">
      <w:pPr>
        <w:spacing w:line="48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19103C">
        <w:rPr>
          <w:rFonts w:ascii="Times New Roman" w:hAnsi="Times New Roman" w:cs="Times New Roman"/>
          <w:sz w:val="24"/>
          <w:szCs w:val="24"/>
          <w:lang w:val="hr-HR"/>
        </w:rPr>
        <w:fldChar w:fldCharType="end"/>
      </w:r>
    </w:p>
    <w:sectPr w:rsidR="009A11BF" w:rsidRPr="00191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U1MjY0NzOzsDAxMTZS0lEKTi0uzszPAymwqAUAok73+CwAAAA="/>
    <w:docVar w:name="EN.Layout" w:val="&lt;ENLayout&gt;&lt;Style&gt;BMC Medical Res Metho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d0tedrwrd0a2reppw2xtt53x0255zxfrwff&quot;&gt;Livia-Converted (2)&lt;record-ids&gt;&lt;item&gt;3334&lt;/item&gt;&lt;item&gt;4871&lt;/item&gt;&lt;item&gt;4872&lt;/item&gt;&lt;item&gt;4873&lt;/item&gt;&lt;item&gt;4874&lt;/item&gt;&lt;item&gt;4879&lt;/item&gt;&lt;item&gt;4883&lt;/item&gt;&lt;item&gt;4888&lt;/item&gt;&lt;item&gt;4890&lt;/item&gt;&lt;item&gt;4899&lt;/item&gt;&lt;item&gt;4904&lt;/item&gt;&lt;item&gt;4911&lt;/item&gt;&lt;item&gt;4912&lt;/item&gt;&lt;item&gt;4918&lt;/item&gt;&lt;item&gt;4925&lt;/item&gt;&lt;item&gt;4931&lt;/item&gt;&lt;item&gt;4933&lt;/item&gt;&lt;item&gt;4935&lt;/item&gt;&lt;item&gt;4940&lt;/item&gt;&lt;item&gt;4942&lt;/item&gt;&lt;item&gt;4943&lt;/item&gt;&lt;item&gt;4944&lt;/item&gt;&lt;item&gt;4950&lt;/item&gt;&lt;item&gt;4952&lt;/item&gt;&lt;item&gt;4961&lt;/item&gt;&lt;item&gt;4962&lt;/item&gt;&lt;item&gt;4967&lt;/item&gt;&lt;item&gt;4971&lt;/item&gt;&lt;item&gt;4973&lt;/item&gt;&lt;item&gt;4978&lt;/item&gt;&lt;item&gt;4980&lt;/item&gt;&lt;item&gt;4986&lt;/item&gt;&lt;item&gt;4991&lt;/item&gt;&lt;item&gt;4994&lt;/item&gt;&lt;item&gt;5011&lt;/item&gt;&lt;item&gt;5012&lt;/item&gt;&lt;item&gt;5014&lt;/item&gt;&lt;item&gt;5015&lt;/item&gt;&lt;item&gt;5016&lt;/item&gt;&lt;item&gt;5017&lt;/item&gt;&lt;item&gt;5024&lt;/item&gt;&lt;item&gt;5025&lt;/item&gt;&lt;item&gt;5029&lt;/item&gt;&lt;item&gt;5037&lt;/item&gt;&lt;item&gt;5040&lt;/item&gt;&lt;item&gt;5041&lt;/item&gt;&lt;item&gt;5042&lt;/item&gt;&lt;item&gt;5043&lt;/item&gt;&lt;item&gt;5045&lt;/item&gt;&lt;item&gt;5049&lt;/item&gt;&lt;item&gt;5053&lt;/item&gt;&lt;item&gt;5054&lt;/item&gt;&lt;item&gt;5058&lt;/item&gt;&lt;item&gt;5060&lt;/item&gt;&lt;item&gt;5063&lt;/item&gt;&lt;item&gt;5072&lt;/item&gt;&lt;item&gt;5074&lt;/item&gt;&lt;item&gt;5077&lt;/item&gt;&lt;item&gt;5086&lt;/item&gt;&lt;item&gt;5092&lt;/item&gt;&lt;item&gt;5100&lt;/item&gt;&lt;item&gt;5101&lt;/item&gt;&lt;item&gt;5108&lt;/item&gt;&lt;item&gt;5109&lt;/item&gt;&lt;item&gt;5110&lt;/item&gt;&lt;item&gt;5111&lt;/item&gt;&lt;item&gt;5119&lt;/item&gt;&lt;item&gt;5120&lt;/item&gt;&lt;item&gt;5122&lt;/item&gt;&lt;item&gt;5126&lt;/item&gt;&lt;item&gt;5127&lt;/item&gt;&lt;item&gt;5128&lt;/item&gt;&lt;item&gt;5129&lt;/item&gt;&lt;item&gt;5130&lt;/item&gt;&lt;item&gt;5131&lt;/item&gt;&lt;item&gt;5132&lt;/item&gt;&lt;item&gt;5133&lt;/item&gt;&lt;item&gt;5138&lt;/item&gt;&lt;item&gt;5141&lt;/item&gt;&lt;item&gt;5149&lt;/item&gt;&lt;item&gt;5152&lt;/item&gt;&lt;item&gt;5163&lt;/item&gt;&lt;item&gt;5164&lt;/item&gt;&lt;item&gt;5168&lt;/item&gt;&lt;item&gt;5173&lt;/item&gt;&lt;item&gt;5175&lt;/item&gt;&lt;item&gt;5180&lt;/item&gt;&lt;item&gt;5186&lt;/item&gt;&lt;item&gt;5187&lt;/item&gt;&lt;item&gt;5196&lt;/item&gt;&lt;item&gt;5197&lt;/item&gt;&lt;item&gt;5202&lt;/item&gt;&lt;item&gt;5203&lt;/item&gt;&lt;item&gt;5204&lt;/item&gt;&lt;item&gt;5205&lt;/item&gt;&lt;item&gt;5207&lt;/item&gt;&lt;item&gt;5253&lt;/item&gt;&lt;/record-ids&gt;&lt;/item&gt;&lt;/Libraries&gt;"/>
    <w:docVar w:name="Total_Editing_Time" w:val="0"/>
  </w:docVars>
  <w:rsids>
    <w:rsidRoot w:val="009A11BF"/>
    <w:rsid w:val="0000012F"/>
    <w:rsid w:val="000002C0"/>
    <w:rsid w:val="0000073F"/>
    <w:rsid w:val="00002B39"/>
    <w:rsid w:val="000030D3"/>
    <w:rsid w:val="000074E7"/>
    <w:rsid w:val="00007B92"/>
    <w:rsid w:val="000119D9"/>
    <w:rsid w:val="00013788"/>
    <w:rsid w:val="00014C85"/>
    <w:rsid w:val="000159CA"/>
    <w:rsid w:val="00015BDD"/>
    <w:rsid w:val="00015F33"/>
    <w:rsid w:val="0001624D"/>
    <w:rsid w:val="00016E4B"/>
    <w:rsid w:val="0002657B"/>
    <w:rsid w:val="00027A0E"/>
    <w:rsid w:val="00031197"/>
    <w:rsid w:val="000321FE"/>
    <w:rsid w:val="0003307E"/>
    <w:rsid w:val="0003511D"/>
    <w:rsid w:val="0003793F"/>
    <w:rsid w:val="00037C7A"/>
    <w:rsid w:val="0004262D"/>
    <w:rsid w:val="0004525F"/>
    <w:rsid w:val="00050002"/>
    <w:rsid w:val="00050768"/>
    <w:rsid w:val="00053F5C"/>
    <w:rsid w:val="000550FB"/>
    <w:rsid w:val="0005558A"/>
    <w:rsid w:val="00056352"/>
    <w:rsid w:val="0005693C"/>
    <w:rsid w:val="00056982"/>
    <w:rsid w:val="0006032C"/>
    <w:rsid w:val="000617F0"/>
    <w:rsid w:val="00065299"/>
    <w:rsid w:val="000669AF"/>
    <w:rsid w:val="00066A6E"/>
    <w:rsid w:val="00067641"/>
    <w:rsid w:val="0006796D"/>
    <w:rsid w:val="00067C15"/>
    <w:rsid w:val="00070360"/>
    <w:rsid w:val="00071698"/>
    <w:rsid w:val="000718E6"/>
    <w:rsid w:val="0007192A"/>
    <w:rsid w:val="00071B4B"/>
    <w:rsid w:val="00071D0E"/>
    <w:rsid w:val="000732CD"/>
    <w:rsid w:val="000823FA"/>
    <w:rsid w:val="00082427"/>
    <w:rsid w:val="00082E2E"/>
    <w:rsid w:val="000859A0"/>
    <w:rsid w:val="00085C0A"/>
    <w:rsid w:val="00092437"/>
    <w:rsid w:val="00093EEA"/>
    <w:rsid w:val="00094DBF"/>
    <w:rsid w:val="00095A8C"/>
    <w:rsid w:val="00095D59"/>
    <w:rsid w:val="0009649F"/>
    <w:rsid w:val="00096577"/>
    <w:rsid w:val="000975E3"/>
    <w:rsid w:val="000A0935"/>
    <w:rsid w:val="000A2887"/>
    <w:rsid w:val="000A32CF"/>
    <w:rsid w:val="000A460B"/>
    <w:rsid w:val="000A63A1"/>
    <w:rsid w:val="000A667D"/>
    <w:rsid w:val="000A6DFD"/>
    <w:rsid w:val="000B009C"/>
    <w:rsid w:val="000B01AA"/>
    <w:rsid w:val="000B29A7"/>
    <w:rsid w:val="000B3140"/>
    <w:rsid w:val="000B3C77"/>
    <w:rsid w:val="000B400F"/>
    <w:rsid w:val="000B6702"/>
    <w:rsid w:val="000B6E04"/>
    <w:rsid w:val="000C075A"/>
    <w:rsid w:val="000C5310"/>
    <w:rsid w:val="000D0631"/>
    <w:rsid w:val="000D0B5F"/>
    <w:rsid w:val="000D116C"/>
    <w:rsid w:val="000D172A"/>
    <w:rsid w:val="000D245A"/>
    <w:rsid w:val="000D30F2"/>
    <w:rsid w:val="000D55EF"/>
    <w:rsid w:val="000D6792"/>
    <w:rsid w:val="000E504C"/>
    <w:rsid w:val="000E5184"/>
    <w:rsid w:val="000E59CA"/>
    <w:rsid w:val="000E7DC9"/>
    <w:rsid w:val="000F023E"/>
    <w:rsid w:val="000F211B"/>
    <w:rsid w:val="000F231F"/>
    <w:rsid w:val="000F3836"/>
    <w:rsid w:val="000F700D"/>
    <w:rsid w:val="000F78DE"/>
    <w:rsid w:val="000F7D0D"/>
    <w:rsid w:val="001000A4"/>
    <w:rsid w:val="001002B4"/>
    <w:rsid w:val="00101D4F"/>
    <w:rsid w:val="00102322"/>
    <w:rsid w:val="0010341E"/>
    <w:rsid w:val="00104F94"/>
    <w:rsid w:val="00105037"/>
    <w:rsid w:val="00106B9C"/>
    <w:rsid w:val="001074A6"/>
    <w:rsid w:val="00114C51"/>
    <w:rsid w:val="001179F8"/>
    <w:rsid w:val="001220BD"/>
    <w:rsid w:val="00124022"/>
    <w:rsid w:val="001254A4"/>
    <w:rsid w:val="00125B60"/>
    <w:rsid w:val="001325C0"/>
    <w:rsid w:val="00133894"/>
    <w:rsid w:val="00133D71"/>
    <w:rsid w:val="00134008"/>
    <w:rsid w:val="0013633A"/>
    <w:rsid w:val="00136A87"/>
    <w:rsid w:val="001377DA"/>
    <w:rsid w:val="0014083D"/>
    <w:rsid w:val="001410A7"/>
    <w:rsid w:val="00142368"/>
    <w:rsid w:val="00143A6C"/>
    <w:rsid w:val="00145756"/>
    <w:rsid w:val="00145C07"/>
    <w:rsid w:val="001462B5"/>
    <w:rsid w:val="00150612"/>
    <w:rsid w:val="0015065C"/>
    <w:rsid w:val="00153060"/>
    <w:rsid w:val="00153CD3"/>
    <w:rsid w:val="00154B33"/>
    <w:rsid w:val="001552CD"/>
    <w:rsid w:val="00155D14"/>
    <w:rsid w:val="00156055"/>
    <w:rsid w:val="0015605A"/>
    <w:rsid w:val="00157008"/>
    <w:rsid w:val="001578C8"/>
    <w:rsid w:val="00163106"/>
    <w:rsid w:val="0016315E"/>
    <w:rsid w:val="00164B18"/>
    <w:rsid w:val="00164E6C"/>
    <w:rsid w:val="00167D1E"/>
    <w:rsid w:val="0017242F"/>
    <w:rsid w:val="0017497C"/>
    <w:rsid w:val="00174F22"/>
    <w:rsid w:val="001766E8"/>
    <w:rsid w:val="00177072"/>
    <w:rsid w:val="00180513"/>
    <w:rsid w:val="00180F96"/>
    <w:rsid w:val="00181C95"/>
    <w:rsid w:val="001826F7"/>
    <w:rsid w:val="00183634"/>
    <w:rsid w:val="00185153"/>
    <w:rsid w:val="0019103C"/>
    <w:rsid w:val="00194988"/>
    <w:rsid w:val="00196A77"/>
    <w:rsid w:val="00196F01"/>
    <w:rsid w:val="001A1470"/>
    <w:rsid w:val="001A3436"/>
    <w:rsid w:val="001A4F19"/>
    <w:rsid w:val="001A6019"/>
    <w:rsid w:val="001A609E"/>
    <w:rsid w:val="001B1326"/>
    <w:rsid w:val="001B1FAB"/>
    <w:rsid w:val="001B21FA"/>
    <w:rsid w:val="001B2284"/>
    <w:rsid w:val="001B553C"/>
    <w:rsid w:val="001B7F77"/>
    <w:rsid w:val="001C197D"/>
    <w:rsid w:val="001C1AED"/>
    <w:rsid w:val="001C3554"/>
    <w:rsid w:val="001C5E13"/>
    <w:rsid w:val="001D0918"/>
    <w:rsid w:val="001D1A7B"/>
    <w:rsid w:val="001D1AB0"/>
    <w:rsid w:val="001D418C"/>
    <w:rsid w:val="001D4F9A"/>
    <w:rsid w:val="001D7F1B"/>
    <w:rsid w:val="001E4982"/>
    <w:rsid w:val="001E4A0D"/>
    <w:rsid w:val="001E71E6"/>
    <w:rsid w:val="001F0B21"/>
    <w:rsid w:val="001F1DA8"/>
    <w:rsid w:val="001F6266"/>
    <w:rsid w:val="001F6B11"/>
    <w:rsid w:val="00200AC8"/>
    <w:rsid w:val="002026E3"/>
    <w:rsid w:val="002047E8"/>
    <w:rsid w:val="00204D9A"/>
    <w:rsid w:val="00206AE8"/>
    <w:rsid w:val="00207B04"/>
    <w:rsid w:val="00210BFA"/>
    <w:rsid w:val="00210DC7"/>
    <w:rsid w:val="00211ADC"/>
    <w:rsid w:val="00211D5B"/>
    <w:rsid w:val="00212D32"/>
    <w:rsid w:val="002139F4"/>
    <w:rsid w:val="002144D1"/>
    <w:rsid w:val="00216BE6"/>
    <w:rsid w:val="002175B5"/>
    <w:rsid w:val="00223875"/>
    <w:rsid w:val="002250EF"/>
    <w:rsid w:val="00225406"/>
    <w:rsid w:val="00226371"/>
    <w:rsid w:val="00227463"/>
    <w:rsid w:val="00227775"/>
    <w:rsid w:val="00232A34"/>
    <w:rsid w:val="00233BE9"/>
    <w:rsid w:val="0024066B"/>
    <w:rsid w:val="00240924"/>
    <w:rsid w:val="00241242"/>
    <w:rsid w:val="00241E6B"/>
    <w:rsid w:val="00243360"/>
    <w:rsid w:val="00243E17"/>
    <w:rsid w:val="002444EB"/>
    <w:rsid w:val="0024455C"/>
    <w:rsid w:val="00244CED"/>
    <w:rsid w:val="0024766C"/>
    <w:rsid w:val="00251A27"/>
    <w:rsid w:val="00255F59"/>
    <w:rsid w:val="002567F3"/>
    <w:rsid w:val="0026161F"/>
    <w:rsid w:val="0026236D"/>
    <w:rsid w:val="00264F34"/>
    <w:rsid w:val="0026746B"/>
    <w:rsid w:val="00267E76"/>
    <w:rsid w:val="0027086E"/>
    <w:rsid w:val="002712C3"/>
    <w:rsid w:val="00271FB1"/>
    <w:rsid w:val="002744CE"/>
    <w:rsid w:val="002818F9"/>
    <w:rsid w:val="002841F3"/>
    <w:rsid w:val="0028444E"/>
    <w:rsid w:val="00285D3E"/>
    <w:rsid w:val="00285F5E"/>
    <w:rsid w:val="00287B22"/>
    <w:rsid w:val="002906AA"/>
    <w:rsid w:val="00290961"/>
    <w:rsid w:val="00291C7C"/>
    <w:rsid w:val="002959BC"/>
    <w:rsid w:val="00296A22"/>
    <w:rsid w:val="002976B2"/>
    <w:rsid w:val="002A1D37"/>
    <w:rsid w:val="002A4943"/>
    <w:rsid w:val="002B037E"/>
    <w:rsid w:val="002B053E"/>
    <w:rsid w:val="002B2B43"/>
    <w:rsid w:val="002B2DE1"/>
    <w:rsid w:val="002B35F8"/>
    <w:rsid w:val="002B4C9E"/>
    <w:rsid w:val="002B5BBB"/>
    <w:rsid w:val="002B5CA3"/>
    <w:rsid w:val="002B6505"/>
    <w:rsid w:val="002B70DB"/>
    <w:rsid w:val="002B79EA"/>
    <w:rsid w:val="002C1E85"/>
    <w:rsid w:val="002C2BB0"/>
    <w:rsid w:val="002C346C"/>
    <w:rsid w:val="002C4DF0"/>
    <w:rsid w:val="002C7D5C"/>
    <w:rsid w:val="002D0BC1"/>
    <w:rsid w:val="002D0F43"/>
    <w:rsid w:val="002D1B2C"/>
    <w:rsid w:val="002D277A"/>
    <w:rsid w:val="002D340D"/>
    <w:rsid w:val="002D6E69"/>
    <w:rsid w:val="002E28C6"/>
    <w:rsid w:val="002E2E8B"/>
    <w:rsid w:val="002E7014"/>
    <w:rsid w:val="002E76DB"/>
    <w:rsid w:val="002E7A26"/>
    <w:rsid w:val="002F0BB0"/>
    <w:rsid w:val="002F1B31"/>
    <w:rsid w:val="002F2562"/>
    <w:rsid w:val="002F3A7D"/>
    <w:rsid w:val="002F6ED2"/>
    <w:rsid w:val="002F7546"/>
    <w:rsid w:val="003004F8"/>
    <w:rsid w:val="00302428"/>
    <w:rsid w:val="003035EE"/>
    <w:rsid w:val="0030405E"/>
    <w:rsid w:val="003057B1"/>
    <w:rsid w:val="00307CEB"/>
    <w:rsid w:val="0031401A"/>
    <w:rsid w:val="0031507C"/>
    <w:rsid w:val="0031717B"/>
    <w:rsid w:val="00317771"/>
    <w:rsid w:val="0032096A"/>
    <w:rsid w:val="003214AF"/>
    <w:rsid w:val="00321769"/>
    <w:rsid w:val="00322A44"/>
    <w:rsid w:val="003239A6"/>
    <w:rsid w:val="003251DC"/>
    <w:rsid w:val="00330168"/>
    <w:rsid w:val="00330F48"/>
    <w:rsid w:val="003326FD"/>
    <w:rsid w:val="003330E4"/>
    <w:rsid w:val="00334C7A"/>
    <w:rsid w:val="0033591B"/>
    <w:rsid w:val="00335ED6"/>
    <w:rsid w:val="00336D07"/>
    <w:rsid w:val="0034006A"/>
    <w:rsid w:val="00341D2E"/>
    <w:rsid w:val="00342285"/>
    <w:rsid w:val="00343362"/>
    <w:rsid w:val="00343938"/>
    <w:rsid w:val="0034699E"/>
    <w:rsid w:val="00351249"/>
    <w:rsid w:val="00356685"/>
    <w:rsid w:val="00361D6C"/>
    <w:rsid w:val="003629B6"/>
    <w:rsid w:val="0036367E"/>
    <w:rsid w:val="00363E90"/>
    <w:rsid w:val="00364003"/>
    <w:rsid w:val="003664F6"/>
    <w:rsid w:val="00367DFC"/>
    <w:rsid w:val="0037056B"/>
    <w:rsid w:val="00372D99"/>
    <w:rsid w:val="00373488"/>
    <w:rsid w:val="00374CF0"/>
    <w:rsid w:val="00374E85"/>
    <w:rsid w:val="00380D38"/>
    <w:rsid w:val="003819C6"/>
    <w:rsid w:val="003823A6"/>
    <w:rsid w:val="003845E7"/>
    <w:rsid w:val="0038564B"/>
    <w:rsid w:val="00392559"/>
    <w:rsid w:val="00394F45"/>
    <w:rsid w:val="003957A3"/>
    <w:rsid w:val="00395A11"/>
    <w:rsid w:val="003A0718"/>
    <w:rsid w:val="003A4754"/>
    <w:rsid w:val="003A4800"/>
    <w:rsid w:val="003A5152"/>
    <w:rsid w:val="003B06D7"/>
    <w:rsid w:val="003B15C2"/>
    <w:rsid w:val="003B2114"/>
    <w:rsid w:val="003B2601"/>
    <w:rsid w:val="003B4672"/>
    <w:rsid w:val="003B738A"/>
    <w:rsid w:val="003B7C10"/>
    <w:rsid w:val="003C090D"/>
    <w:rsid w:val="003C1DB3"/>
    <w:rsid w:val="003C3989"/>
    <w:rsid w:val="003C77E1"/>
    <w:rsid w:val="003D0AB4"/>
    <w:rsid w:val="003D191F"/>
    <w:rsid w:val="003D450B"/>
    <w:rsid w:val="003D4F88"/>
    <w:rsid w:val="003D52C3"/>
    <w:rsid w:val="003D5E40"/>
    <w:rsid w:val="003D61F0"/>
    <w:rsid w:val="003D6EAB"/>
    <w:rsid w:val="003E436F"/>
    <w:rsid w:val="003E43E3"/>
    <w:rsid w:val="003E4A02"/>
    <w:rsid w:val="003F170C"/>
    <w:rsid w:val="003F335E"/>
    <w:rsid w:val="003F4D8D"/>
    <w:rsid w:val="003F5B5D"/>
    <w:rsid w:val="003F5CA7"/>
    <w:rsid w:val="003F62A2"/>
    <w:rsid w:val="003F7459"/>
    <w:rsid w:val="003F7685"/>
    <w:rsid w:val="00400BA5"/>
    <w:rsid w:val="00401623"/>
    <w:rsid w:val="00402788"/>
    <w:rsid w:val="00404168"/>
    <w:rsid w:val="00404E09"/>
    <w:rsid w:val="004063D0"/>
    <w:rsid w:val="00411C37"/>
    <w:rsid w:val="0041344F"/>
    <w:rsid w:val="0041447A"/>
    <w:rsid w:val="0041749A"/>
    <w:rsid w:val="004214EE"/>
    <w:rsid w:val="00425696"/>
    <w:rsid w:val="00427FEE"/>
    <w:rsid w:val="004352DB"/>
    <w:rsid w:val="0043553B"/>
    <w:rsid w:val="00437A33"/>
    <w:rsid w:val="00442544"/>
    <w:rsid w:val="00443B2D"/>
    <w:rsid w:val="00447FDD"/>
    <w:rsid w:val="00450D35"/>
    <w:rsid w:val="00452248"/>
    <w:rsid w:val="00454930"/>
    <w:rsid w:val="004549B1"/>
    <w:rsid w:val="00454EAD"/>
    <w:rsid w:val="00456879"/>
    <w:rsid w:val="00457FF3"/>
    <w:rsid w:val="00460F14"/>
    <w:rsid w:val="004755B0"/>
    <w:rsid w:val="0047604D"/>
    <w:rsid w:val="0047698A"/>
    <w:rsid w:val="00476D24"/>
    <w:rsid w:val="00481041"/>
    <w:rsid w:val="00481477"/>
    <w:rsid w:val="00483FC3"/>
    <w:rsid w:val="00486C08"/>
    <w:rsid w:val="0048739D"/>
    <w:rsid w:val="004879D2"/>
    <w:rsid w:val="0049223E"/>
    <w:rsid w:val="00493728"/>
    <w:rsid w:val="0049439B"/>
    <w:rsid w:val="004959DB"/>
    <w:rsid w:val="00497FC4"/>
    <w:rsid w:val="004A0E12"/>
    <w:rsid w:val="004A1BE1"/>
    <w:rsid w:val="004A1CAA"/>
    <w:rsid w:val="004A3E89"/>
    <w:rsid w:val="004A4730"/>
    <w:rsid w:val="004A6207"/>
    <w:rsid w:val="004A699B"/>
    <w:rsid w:val="004B3D52"/>
    <w:rsid w:val="004B3FC0"/>
    <w:rsid w:val="004B4D3F"/>
    <w:rsid w:val="004B5A9E"/>
    <w:rsid w:val="004C0369"/>
    <w:rsid w:val="004C1617"/>
    <w:rsid w:val="004C19BF"/>
    <w:rsid w:val="004C1C12"/>
    <w:rsid w:val="004C28C6"/>
    <w:rsid w:val="004C4F7E"/>
    <w:rsid w:val="004C5AC0"/>
    <w:rsid w:val="004C7D85"/>
    <w:rsid w:val="004D12CB"/>
    <w:rsid w:val="004D5AA8"/>
    <w:rsid w:val="004D5D88"/>
    <w:rsid w:val="004D64DE"/>
    <w:rsid w:val="004E0623"/>
    <w:rsid w:val="004E2C77"/>
    <w:rsid w:val="004E38DC"/>
    <w:rsid w:val="004E3C53"/>
    <w:rsid w:val="004E730A"/>
    <w:rsid w:val="004F1A2C"/>
    <w:rsid w:val="004F21B6"/>
    <w:rsid w:val="004F2DC3"/>
    <w:rsid w:val="004F40E2"/>
    <w:rsid w:val="004F422C"/>
    <w:rsid w:val="004F4D49"/>
    <w:rsid w:val="004F4F86"/>
    <w:rsid w:val="004F5261"/>
    <w:rsid w:val="004F596E"/>
    <w:rsid w:val="004F6F3D"/>
    <w:rsid w:val="005018CE"/>
    <w:rsid w:val="00503FA0"/>
    <w:rsid w:val="00510164"/>
    <w:rsid w:val="005103B9"/>
    <w:rsid w:val="00511D7C"/>
    <w:rsid w:val="00513282"/>
    <w:rsid w:val="005154AB"/>
    <w:rsid w:val="005162AF"/>
    <w:rsid w:val="00516C4A"/>
    <w:rsid w:val="00520098"/>
    <w:rsid w:val="005205AC"/>
    <w:rsid w:val="00520EEC"/>
    <w:rsid w:val="00521E64"/>
    <w:rsid w:val="00522F09"/>
    <w:rsid w:val="005235FB"/>
    <w:rsid w:val="00524089"/>
    <w:rsid w:val="00532248"/>
    <w:rsid w:val="00537DEF"/>
    <w:rsid w:val="0054156C"/>
    <w:rsid w:val="005439BF"/>
    <w:rsid w:val="00545385"/>
    <w:rsid w:val="00546CAF"/>
    <w:rsid w:val="00547C29"/>
    <w:rsid w:val="005529D3"/>
    <w:rsid w:val="00553CB8"/>
    <w:rsid w:val="00556630"/>
    <w:rsid w:val="00560A06"/>
    <w:rsid w:val="005615E7"/>
    <w:rsid w:val="00561AC3"/>
    <w:rsid w:val="00562FF3"/>
    <w:rsid w:val="00563764"/>
    <w:rsid w:val="00563BFF"/>
    <w:rsid w:val="00564AE5"/>
    <w:rsid w:val="00564D8B"/>
    <w:rsid w:val="00565F44"/>
    <w:rsid w:val="00566DCB"/>
    <w:rsid w:val="005672A3"/>
    <w:rsid w:val="0057008F"/>
    <w:rsid w:val="00570C7C"/>
    <w:rsid w:val="00572452"/>
    <w:rsid w:val="00573EDB"/>
    <w:rsid w:val="00574AB3"/>
    <w:rsid w:val="00574C30"/>
    <w:rsid w:val="00575F37"/>
    <w:rsid w:val="00576473"/>
    <w:rsid w:val="00576D98"/>
    <w:rsid w:val="005778FB"/>
    <w:rsid w:val="00580B60"/>
    <w:rsid w:val="0058360B"/>
    <w:rsid w:val="00584756"/>
    <w:rsid w:val="00585169"/>
    <w:rsid w:val="005878CD"/>
    <w:rsid w:val="00590EB2"/>
    <w:rsid w:val="005A1156"/>
    <w:rsid w:val="005A165D"/>
    <w:rsid w:val="005A54D1"/>
    <w:rsid w:val="005A5835"/>
    <w:rsid w:val="005A5BFE"/>
    <w:rsid w:val="005B017B"/>
    <w:rsid w:val="005B1CE7"/>
    <w:rsid w:val="005B389D"/>
    <w:rsid w:val="005B505E"/>
    <w:rsid w:val="005B506A"/>
    <w:rsid w:val="005B55ED"/>
    <w:rsid w:val="005B5C28"/>
    <w:rsid w:val="005B672E"/>
    <w:rsid w:val="005C270A"/>
    <w:rsid w:val="005C3082"/>
    <w:rsid w:val="005C73C7"/>
    <w:rsid w:val="005D0A8E"/>
    <w:rsid w:val="005D12B1"/>
    <w:rsid w:val="005D33AD"/>
    <w:rsid w:val="005D3B11"/>
    <w:rsid w:val="005D401F"/>
    <w:rsid w:val="005D4D1D"/>
    <w:rsid w:val="005E68A7"/>
    <w:rsid w:val="005F075F"/>
    <w:rsid w:val="005F0E73"/>
    <w:rsid w:val="005F2A5F"/>
    <w:rsid w:val="005F6ECD"/>
    <w:rsid w:val="005F7022"/>
    <w:rsid w:val="00601137"/>
    <w:rsid w:val="00601327"/>
    <w:rsid w:val="006027FB"/>
    <w:rsid w:val="0060302D"/>
    <w:rsid w:val="00610D64"/>
    <w:rsid w:val="006208A8"/>
    <w:rsid w:val="006210F1"/>
    <w:rsid w:val="00621BC2"/>
    <w:rsid w:val="00621DA1"/>
    <w:rsid w:val="00622C9F"/>
    <w:rsid w:val="00624E17"/>
    <w:rsid w:val="006331EC"/>
    <w:rsid w:val="00634EFD"/>
    <w:rsid w:val="00643975"/>
    <w:rsid w:val="00643E7D"/>
    <w:rsid w:val="00645612"/>
    <w:rsid w:val="00646A65"/>
    <w:rsid w:val="0064701E"/>
    <w:rsid w:val="00647670"/>
    <w:rsid w:val="00650928"/>
    <w:rsid w:val="00650B7B"/>
    <w:rsid w:val="00651B55"/>
    <w:rsid w:val="00652259"/>
    <w:rsid w:val="006530B9"/>
    <w:rsid w:val="006536D9"/>
    <w:rsid w:val="00653D25"/>
    <w:rsid w:val="006609C3"/>
    <w:rsid w:val="00660A76"/>
    <w:rsid w:val="00660C8F"/>
    <w:rsid w:val="00660E57"/>
    <w:rsid w:val="006611AF"/>
    <w:rsid w:val="00665B1E"/>
    <w:rsid w:val="0066613A"/>
    <w:rsid w:val="00667FDA"/>
    <w:rsid w:val="00671A26"/>
    <w:rsid w:val="00671CFD"/>
    <w:rsid w:val="00671E0A"/>
    <w:rsid w:val="00672B53"/>
    <w:rsid w:val="0067330E"/>
    <w:rsid w:val="00675C52"/>
    <w:rsid w:val="00677A1E"/>
    <w:rsid w:val="0068099C"/>
    <w:rsid w:val="00682221"/>
    <w:rsid w:val="006835AD"/>
    <w:rsid w:val="00684FC8"/>
    <w:rsid w:val="00685295"/>
    <w:rsid w:val="00686398"/>
    <w:rsid w:val="006863F2"/>
    <w:rsid w:val="0068681D"/>
    <w:rsid w:val="00687EF1"/>
    <w:rsid w:val="006900B8"/>
    <w:rsid w:val="0069189B"/>
    <w:rsid w:val="00692FAC"/>
    <w:rsid w:val="006946CE"/>
    <w:rsid w:val="00695603"/>
    <w:rsid w:val="0069566A"/>
    <w:rsid w:val="006959B0"/>
    <w:rsid w:val="00695FF6"/>
    <w:rsid w:val="00696373"/>
    <w:rsid w:val="006A0219"/>
    <w:rsid w:val="006A288B"/>
    <w:rsid w:val="006A2C17"/>
    <w:rsid w:val="006A704B"/>
    <w:rsid w:val="006A731F"/>
    <w:rsid w:val="006B0AD6"/>
    <w:rsid w:val="006B3C8E"/>
    <w:rsid w:val="006B577C"/>
    <w:rsid w:val="006C1D8F"/>
    <w:rsid w:val="006C3F87"/>
    <w:rsid w:val="006C4D1F"/>
    <w:rsid w:val="006C7E68"/>
    <w:rsid w:val="006D10CF"/>
    <w:rsid w:val="006D16C9"/>
    <w:rsid w:val="006D183A"/>
    <w:rsid w:val="006D1B59"/>
    <w:rsid w:val="006D1F6B"/>
    <w:rsid w:val="006D2158"/>
    <w:rsid w:val="006D2503"/>
    <w:rsid w:val="006D60E8"/>
    <w:rsid w:val="006D7A08"/>
    <w:rsid w:val="006D7A18"/>
    <w:rsid w:val="006E01B8"/>
    <w:rsid w:val="006E0EFA"/>
    <w:rsid w:val="006E3359"/>
    <w:rsid w:val="006E33CA"/>
    <w:rsid w:val="006E6709"/>
    <w:rsid w:val="006F1F3E"/>
    <w:rsid w:val="006F231E"/>
    <w:rsid w:val="006F41BE"/>
    <w:rsid w:val="006F4CFD"/>
    <w:rsid w:val="0070073E"/>
    <w:rsid w:val="0070122E"/>
    <w:rsid w:val="0070137A"/>
    <w:rsid w:val="00701C63"/>
    <w:rsid w:val="007037BE"/>
    <w:rsid w:val="007047CD"/>
    <w:rsid w:val="00705960"/>
    <w:rsid w:val="00710A44"/>
    <w:rsid w:val="00711F1A"/>
    <w:rsid w:val="007127A6"/>
    <w:rsid w:val="00712DBC"/>
    <w:rsid w:val="00715098"/>
    <w:rsid w:val="00720263"/>
    <w:rsid w:val="00720E98"/>
    <w:rsid w:val="0072126F"/>
    <w:rsid w:val="00721BFD"/>
    <w:rsid w:val="00725972"/>
    <w:rsid w:val="00726346"/>
    <w:rsid w:val="00730348"/>
    <w:rsid w:val="00730E2E"/>
    <w:rsid w:val="0073217C"/>
    <w:rsid w:val="007322AF"/>
    <w:rsid w:val="00733D30"/>
    <w:rsid w:val="00742CF6"/>
    <w:rsid w:val="00745490"/>
    <w:rsid w:val="007473A4"/>
    <w:rsid w:val="00747B18"/>
    <w:rsid w:val="00751C20"/>
    <w:rsid w:val="00751CCD"/>
    <w:rsid w:val="00751DDE"/>
    <w:rsid w:val="007525D9"/>
    <w:rsid w:val="00754655"/>
    <w:rsid w:val="007552EC"/>
    <w:rsid w:val="007573A1"/>
    <w:rsid w:val="00757A53"/>
    <w:rsid w:val="00763151"/>
    <w:rsid w:val="00772051"/>
    <w:rsid w:val="00772E40"/>
    <w:rsid w:val="00773E5A"/>
    <w:rsid w:val="007740E2"/>
    <w:rsid w:val="00775A3E"/>
    <w:rsid w:val="007801C3"/>
    <w:rsid w:val="0078119D"/>
    <w:rsid w:val="00781DD6"/>
    <w:rsid w:val="0078456D"/>
    <w:rsid w:val="00784F50"/>
    <w:rsid w:val="00785C21"/>
    <w:rsid w:val="00787A21"/>
    <w:rsid w:val="007928C5"/>
    <w:rsid w:val="00792EDF"/>
    <w:rsid w:val="00793167"/>
    <w:rsid w:val="00793743"/>
    <w:rsid w:val="007943B4"/>
    <w:rsid w:val="00794F3E"/>
    <w:rsid w:val="00795B27"/>
    <w:rsid w:val="007961B1"/>
    <w:rsid w:val="0079625A"/>
    <w:rsid w:val="007A04D5"/>
    <w:rsid w:val="007A0C71"/>
    <w:rsid w:val="007A23F5"/>
    <w:rsid w:val="007A3063"/>
    <w:rsid w:val="007A4E26"/>
    <w:rsid w:val="007A5ADD"/>
    <w:rsid w:val="007A6B66"/>
    <w:rsid w:val="007A6F10"/>
    <w:rsid w:val="007A7BB4"/>
    <w:rsid w:val="007B234A"/>
    <w:rsid w:val="007B5AB8"/>
    <w:rsid w:val="007C01EB"/>
    <w:rsid w:val="007C22ED"/>
    <w:rsid w:val="007C3186"/>
    <w:rsid w:val="007C40B2"/>
    <w:rsid w:val="007D0EAE"/>
    <w:rsid w:val="007D12E8"/>
    <w:rsid w:val="007D132D"/>
    <w:rsid w:val="007D1ACA"/>
    <w:rsid w:val="007D1F79"/>
    <w:rsid w:val="007D2504"/>
    <w:rsid w:val="007D565F"/>
    <w:rsid w:val="007D6902"/>
    <w:rsid w:val="007D6CF5"/>
    <w:rsid w:val="007D7A0A"/>
    <w:rsid w:val="007E1353"/>
    <w:rsid w:val="007E22C4"/>
    <w:rsid w:val="007E62D3"/>
    <w:rsid w:val="007E6943"/>
    <w:rsid w:val="007E79F6"/>
    <w:rsid w:val="007F03BE"/>
    <w:rsid w:val="007F1A63"/>
    <w:rsid w:val="007F2546"/>
    <w:rsid w:val="007F4E5E"/>
    <w:rsid w:val="007F5208"/>
    <w:rsid w:val="007F53E0"/>
    <w:rsid w:val="00800040"/>
    <w:rsid w:val="00801E6B"/>
    <w:rsid w:val="008026FA"/>
    <w:rsid w:val="00804C7C"/>
    <w:rsid w:val="00804CE7"/>
    <w:rsid w:val="00805D57"/>
    <w:rsid w:val="00805DDA"/>
    <w:rsid w:val="00805FED"/>
    <w:rsid w:val="00806B4D"/>
    <w:rsid w:val="008106DB"/>
    <w:rsid w:val="00813C50"/>
    <w:rsid w:val="00813FD6"/>
    <w:rsid w:val="00814489"/>
    <w:rsid w:val="008145CA"/>
    <w:rsid w:val="008167EE"/>
    <w:rsid w:val="00820FD9"/>
    <w:rsid w:val="00822D3E"/>
    <w:rsid w:val="00824E9D"/>
    <w:rsid w:val="008310A1"/>
    <w:rsid w:val="00834DC7"/>
    <w:rsid w:val="00835FFF"/>
    <w:rsid w:val="008424FE"/>
    <w:rsid w:val="00843B5C"/>
    <w:rsid w:val="008455DC"/>
    <w:rsid w:val="0084699D"/>
    <w:rsid w:val="008470AC"/>
    <w:rsid w:val="008500B2"/>
    <w:rsid w:val="00850F26"/>
    <w:rsid w:val="008521BD"/>
    <w:rsid w:val="00852D04"/>
    <w:rsid w:val="00854663"/>
    <w:rsid w:val="00860E12"/>
    <w:rsid w:val="00865BD0"/>
    <w:rsid w:val="00866DB3"/>
    <w:rsid w:val="008724EA"/>
    <w:rsid w:val="0088157D"/>
    <w:rsid w:val="008849CC"/>
    <w:rsid w:val="00884D15"/>
    <w:rsid w:val="00884F97"/>
    <w:rsid w:val="00885A98"/>
    <w:rsid w:val="00887261"/>
    <w:rsid w:val="008933AA"/>
    <w:rsid w:val="0089472F"/>
    <w:rsid w:val="008A0567"/>
    <w:rsid w:val="008A1462"/>
    <w:rsid w:val="008A2A90"/>
    <w:rsid w:val="008A4B19"/>
    <w:rsid w:val="008A5B94"/>
    <w:rsid w:val="008A5DAF"/>
    <w:rsid w:val="008B0102"/>
    <w:rsid w:val="008B2242"/>
    <w:rsid w:val="008B380B"/>
    <w:rsid w:val="008B39B3"/>
    <w:rsid w:val="008B442E"/>
    <w:rsid w:val="008B6393"/>
    <w:rsid w:val="008B6A14"/>
    <w:rsid w:val="008D227B"/>
    <w:rsid w:val="008D3018"/>
    <w:rsid w:val="008D4B6C"/>
    <w:rsid w:val="008D517E"/>
    <w:rsid w:val="008D6263"/>
    <w:rsid w:val="008D7335"/>
    <w:rsid w:val="008D7584"/>
    <w:rsid w:val="008E14C0"/>
    <w:rsid w:val="008E16C7"/>
    <w:rsid w:val="008E1916"/>
    <w:rsid w:val="008E35A2"/>
    <w:rsid w:val="008E3893"/>
    <w:rsid w:val="008E3A40"/>
    <w:rsid w:val="008E55F0"/>
    <w:rsid w:val="008E5F42"/>
    <w:rsid w:val="008E6973"/>
    <w:rsid w:val="008E6D12"/>
    <w:rsid w:val="008E7D81"/>
    <w:rsid w:val="008F2747"/>
    <w:rsid w:val="008F3CCF"/>
    <w:rsid w:val="008F4B48"/>
    <w:rsid w:val="008F4EBC"/>
    <w:rsid w:val="00900537"/>
    <w:rsid w:val="0090323B"/>
    <w:rsid w:val="00904940"/>
    <w:rsid w:val="00905AF9"/>
    <w:rsid w:val="0090716B"/>
    <w:rsid w:val="009123A1"/>
    <w:rsid w:val="0091394C"/>
    <w:rsid w:val="00913EB0"/>
    <w:rsid w:val="009146F2"/>
    <w:rsid w:val="009152FF"/>
    <w:rsid w:val="00915CD0"/>
    <w:rsid w:val="00915F37"/>
    <w:rsid w:val="009171E7"/>
    <w:rsid w:val="00917551"/>
    <w:rsid w:val="009232CC"/>
    <w:rsid w:val="00923808"/>
    <w:rsid w:val="00923EBC"/>
    <w:rsid w:val="00924013"/>
    <w:rsid w:val="0092500D"/>
    <w:rsid w:val="00925E97"/>
    <w:rsid w:val="0092791D"/>
    <w:rsid w:val="00927F41"/>
    <w:rsid w:val="009303C3"/>
    <w:rsid w:val="00931B13"/>
    <w:rsid w:val="00936059"/>
    <w:rsid w:val="009418B4"/>
    <w:rsid w:val="00944EC3"/>
    <w:rsid w:val="00944FB4"/>
    <w:rsid w:val="00945849"/>
    <w:rsid w:val="00947B24"/>
    <w:rsid w:val="00952272"/>
    <w:rsid w:val="009535FF"/>
    <w:rsid w:val="00953D74"/>
    <w:rsid w:val="009549BC"/>
    <w:rsid w:val="009563FD"/>
    <w:rsid w:val="00956596"/>
    <w:rsid w:val="00956BC0"/>
    <w:rsid w:val="0096193B"/>
    <w:rsid w:val="00964D1B"/>
    <w:rsid w:val="0096742B"/>
    <w:rsid w:val="00970A27"/>
    <w:rsid w:val="00971A6E"/>
    <w:rsid w:val="00972224"/>
    <w:rsid w:val="00973A3A"/>
    <w:rsid w:val="009750A8"/>
    <w:rsid w:val="00981072"/>
    <w:rsid w:val="00981774"/>
    <w:rsid w:val="009817C4"/>
    <w:rsid w:val="00986E73"/>
    <w:rsid w:val="00992A1C"/>
    <w:rsid w:val="00992BE6"/>
    <w:rsid w:val="00994A36"/>
    <w:rsid w:val="009950BB"/>
    <w:rsid w:val="009970F7"/>
    <w:rsid w:val="009A0CF7"/>
    <w:rsid w:val="009A11BF"/>
    <w:rsid w:val="009A20B8"/>
    <w:rsid w:val="009A4CDF"/>
    <w:rsid w:val="009A5AD9"/>
    <w:rsid w:val="009A7100"/>
    <w:rsid w:val="009A72B3"/>
    <w:rsid w:val="009B1249"/>
    <w:rsid w:val="009B1443"/>
    <w:rsid w:val="009B1851"/>
    <w:rsid w:val="009B1BDA"/>
    <w:rsid w:val="009B22A8"/>
    <w:rsid w:val="009B26E0"/>
    <w:rsid w:val="009B27E7"/>
    <w:rsid w:val="009B356E"/>
    <w:rsid w:val="009B4295"/>
    <w:rsid w:val="009B70DA"/>
    <w:rsid w:val="009C1C9D"/>
    <w:rsid w:val="009C2BC0"/>
    <w:rsid w:val="009C4198"/>
    <w:rsid w:val="009C498F"/>
    <w:rsid w:val="009C5D4D"/>
    <w:rsid w:val="009C6870"/>
    <w:rsid w:val="009C6983"/>
    <w:rsid w:val="009C6BD5"/>
    <w:rsid w:val="009D064C"/>
    <w:rsid w:val="009D34E5"/>
    <w:rsid w:val="009D522F"/>
    <w:rsid w:val="009D59BA"/>
    <w:rsid w:val="009D6F5F"/>
    <w:rsid w:val="009D77D8"/>
    <w:rsid w:val="009E17C6"/>
    <w:rsid w:val="009E2DD7"/>
    <w:rsid w:val="009E5450"/>
    <w:rsid w:val="009E54FA"/>
    <w:rsid w:val="009E783A"/>
    <w:rsid w:val="009F01D2"/>
    <w:rsid w:val="009F2FF0"/>
    <w:rsid w:val="009F64A5"/>
    <w:rsid w:val="009F65CD"/>
    <w:rsid w:val="009F7D26"/>
    <w:rsid w:val="009F7FC1"/>
    <w:rsid w:val="00A016C0"/>
    <w:rsid w:val="00A020F4"/>
    <w:rsid w:val="00A05094"/>
    <w:rsid w:val="00A05FD2"/>
    <w:rsid w:val="00A0721E"/>
    <w:rsid w:val="00A10820"/>
    <w:rsid w:val="00A12EA1"/>
    <w:rsid w:val="00A163D4"/>
    <w:rsid w:val="00A16DEB"/>
    <w:rsid w:val="00A20521"/>
    <w:rsid w:val="00A2123F"/>
    <w:rsid w:val="00A21F06"/>
    <w:rsid w:val="00A23451"/>
    <w:rsid w:val="00A23B8B"/>
    <w:rsid w:val="00A3120C"/>
    <w:rsid w:val="00A32825"/>
    <w:rsid w:val="00A377DF"/>
    <w:rsid w:val="00A37DCF"/>
    <w:rsid w:val="00A42CA6"/>
    <w:rsid w:val="00A44DF1"/>
    <w:rsid w:val="00A461E6"/>
    <w:rsid w:val="00A47ED9"/>
    <w:rsid w:val="00A511C0"/>
    <w:rsid w:val="00A51961"/>
    <w:rsid w:val="00A51CDB"/>
    <w:rsid w:val="00A52673"/>
    <w:rsid w:val="00A54981"/>
    <w:rsid w:val="00A554F8"/>
    <w:rsid w:val="00A601F5"/>
    <w:rsid w:val="00A62736"/>
    <w:rsid w:val="00A6419B"/>
    <w:rsid w:val="00A64F8F"/>
    <w:rsid w:val="00A652B0"/>
    <w:rsid w:val="00A70454"/>
    <w:rsid w:val="00A727AD"/>
    <w:rsid w:val="00A734DC"/>
    <w:rsid w:val="00A762D6"/>
    <w:rsid w:val="00A76729"/>
    <w:rsid w:val="00A77FD0"/>
    <w:rsid w:val="00A8044F"/>
    <w:rsid w:val="00A812A1"/>
    <w:rsid w:val="00A81735"/>
    <w:rsid w:val="00A8375B"/>
    <w:rsid w:val="00A838B6"/>
    <w:rsid w:val="00A86DD9"/>
    <w:rsid w:val="00A9075F"/>
    <w:rsid w:val="00A9504D"/>
    <w:rsid w:val="00A95226"/>
    <w:rsid w:val="00A95EC4"/>
    <w:rsid w:val="00A97AE7"/>
    <w:rsid w:val="00AA0D3C"/>
    <w:rsid w:val="00AA2780"/>
    <w:rsid w:val="00AA360B"/>
    <w:rsid w:val="00AA5938"/>
    <w:rsid w:val="00AA5E4F"/>
    <w:rsid w:val="00AA5FD2"/>
    <w:rsid w:val="00AA6D02"/>
    <w:rsid w:val="00AB12B8"/>
    <w:rsid w:val="00AB4165"/>
    <w:rsid w:val="00AB532B"/>
    <w:rsid w:val="00AB5B45"/>
    <w:rsid w:val="00AB6C8D"/>
    <w:rsid w:val="00AC1E49"/>
    <w:rsid w:val="00AC23C6"/>
    <w:rsid w:val="00AC2F82"/>
    <w:rsid w:val="00AC3D00"/>
    <w:rsid w:val="00AC4AB9"/>
    <w:rsid w:val="00AC6D43"/>
    <w:rsid w:val="00AC71B9"/>
    <w:rsid w:val="00AC7A9E"/>
    <w:rsid w:val="00AC7C4A"/>
    <w:rsid w:val="00AC7FA8"/>
    <w:rsid w:val="00AD0EE5"/>
    <w:rsid w:val="00AD132E"/>
    <w:rsid w:val="00AD6D79"/>
    <w:rsid w:val="00AD7CF2"/>
    <w:rsid w:val="00AE13DB"/>
    <w:rsid w:val="00AE23B9"/>
    <w:rsid w:val="00AE2A94"/>
    <w:rsid w:val="00AE2D6E"/>
    <w:rsid w:val="00AE4311"/>
    <w:rsid w:val="00AE4D32"/>
    <w:rsid w:val="00AE517A"/>
    <w:rsid w:val="00AE5EC5"/>
    <w:rsid w:val="00AE6E87"/>
    <w:rsid w:val="00AE7E30"/>
    <w:rsid w:val="00AF066F"/>
    <w:rsid w:val="00AF55EC"/>
    <w:rsid w:val="00AF7059"/>
    <w:rsid w:val="00B009C3"/>
    <w:rsid w:val="00B02B56"/>
    <w:rsid w:val="00B032DD"/>
    <w:rsid w:val="00B0638C"/>
    <w:rsid w:val="00B0715D"/>
    <w:rsid w:val="00B123EA"/>
    <w:rsid w:val="00B13CDF"/>
    <w:rsid w:val="00B15211"/>
    <w:rsid w:val="00B1788C"/>
    <w:rsid w:val="00B17D55"/>
    <w:rsid w:val="00B22084"/>
    <w:rsid w:val="00B241E7"/>
    <w:rsid w:val="00B24D99"/>
    <w:rsid w:val="00B2603E"/>
    <w:rsid w:val="00B27968"/>
    <w:rsid w:val="00B27E1E"/>
    <w:rsid w:val="00B31FA9"/>
    <w:rsid w:val="00B32A64"/>
    <w:rsid w:val="00B3321C"/>
    <w:rsid w:val="00B33818"/>
    <w:rsid w:val="00B343C8"/>
    <w:rsid w:val="00B348C7"/>
    <w:rsid w:val="00B35B3E"/>
    <w:rsid w:val="00B37DE6"/>
    <w:rsid w:val="00B405FC"/>
    <w:rsid w:val="00B41A4A"/>
    <w:rsid w:val="00B42AA7"/>
    <w:rsid w:val="00B44398"/>
    <w:rsid w:val="00B44773"/>
    <w:rsid w:val="00B505C0"/>
    <w:rsid w:val="00B50DAB"/>
    <w:rsid w:val="00B51C74"/>
    <w:rsid w:val="00B52120"/>
    <w:rsid w:val="00B52E07"/>
    <w:rsid w:val="00B562B1"/>
    <w:rsid w:val="00B57904"/>
    <w:rsid w:val="00B61426"/>
    <w:rsid w:val="00B62AF5"/>
    <w:rsid w:val="00B64108"/>
    <w:rsid w:val="00B64352"/>
    <w:rsid w:val="00B643EF"/>
    <w:rsid w:val="00B67FD5"/>
    <w:rsid w:val="00B70472"/>
    <w:rsid w:val="00B72F4B"/>
    <w:rsid w:val="00B753AD"/>
    <w:rsid w:val="00B76396"/>
    <w:rsid w:val="00B7718C"/>
    <w:rsid w:val="00B80039"/>
    <w:rsid w:val="00B81535"/>
    <w:rsid w:val="00B82060"/>
    <w:rsid w:val="00B82DB3"/>
    <w:rsid w:val="00B84A08"/>
    <w:rsid w:val="00B86304"/>
    <w:rsid w:val="00B90D9F"/>
    <w:rsid w:val="00B90DD2"/>
    <w:rsid w:val="00B92AB4"/>
    <w:rsid w:val="00B93F88"/>
    <w:rsid w:val="00B95452"/>
    <w:rsid w:val="00B95A8F"/>
    <w:rsid w:val="00B97176"/>
    <w:rsid w:val="00B9751C"/>
    <w:rsid w:val="00BA06E2"/>
    <w:rsid w:val="00BA22F3"/>
    <w:rsid w:val="00BA35FA"/>
    <w:rsid w:val="00BA379C"/>
    <w:rsid w:val="00BA6FF0"/>
    <w:rsid w:val="00BB0021"/>
    <w:rsid w:val="00BB41F5"/>
    <w:rsid w:val="00BB4803"/>
    <w:rsid w:val="00BB5F90"/>
    <w:rsid w:val="00BB6AFC"/>
    <w:rsid w:val="00BC01D1"/>
    <w:rsid w:val="00BC0B2A"/>
    <w:rsid w:val="00BC35E3"/>
    <w:rsid w:val="00BC360E"/>
    <w:rsid w:val="00BC371D"/>
    <w:rsid w:val="00BD207E"/>
    <w:rsid w:val="00BD2741"/>
    <w:rsid w:val="00BD4A45"/>
    <w:rsid w:val="00BD7D6E"/>
    <w:rsid w:val="00BE1766"/>
    <w:rsid w:val="00BE51AE"/>
    <w:rsid w:val="00BE545D"/>
    <w:rsid w:val="00BE5660"/>
    <w:rsid w:val="00BE5E51"/>
    <w:rsid w:val="00BE6C54"/>
    <w:rsid w:val="00BE7EB8"/>
    <w:rsid w:val="00BF383E"/>
    <w:rsid w:val="00BF4183"/>
    <w:rsid w:val="00BF4238"/>
    <w:rsid w:val="00BF5A21"/>
    <w:rsid w:val="00BF5CA0"/>
    <w:rsid w:val="00C03001"/>
    <w:rsid w:val="00C0482C"/>
    <w:rsid w:val="00C055EF"/>
    <w:rsid w:val="00C0776D"/>
    <w:rsid w:val="00C103C0"/>
    <w:rsid w:val="00C15BAD"/>
    <w:rsid w:val="00C15BEA"/>
    <w:rsid w:val="00C1618A"/>
    <w:rsid w:val="00C17008"/>
    <w:rsid w:val="00C170D2"/>
    <w:rsid w:val="00C175D6"/>
    <w:rsid w:val="00C201C5"/>
    <w:rsid w:val="00C21EEF"/>
    <w:rsid w:val="00C25DB3"/>
    <w:rsid w:val="00C33769"/>
    <w:rsid w:val="00C35A67"/>
    <w:rsid w:val="00C35EDD"/>
    <w:rsid w:val="00C37CE5"/>
    <w:rsid w:val="00C41077"/>
    <w:rsid w:val="00C42570"/>
    <w:rsid w:val="00C434A7"/>
    <w:rsid w:val="00C4660B"/>
    <w:rsid w:val="00C466C8"/>
    <w:rsid w:val="00C46DEC"/>
    <w:rsid w:val="00C471BA"/>
    <w:rsid w:val="00C51B20"/>
    <w:rsid w:val="00C52337"/>
    <w:rsid w:val="00C52FD0"/>
    <w:rsid w:val="00C612DB"/>
    <w:rsid w:val="00C61DD9"/>
    <w:rsid w:val="00C62D18"/>
    <w:rsid w:val="00C67BF6"/>
    <w:rsid w:val="00C70F6E"/>
    <w:rsid w:val="00C7205D"/>
    <w:rsid w:val="00C73D1B"/>
    <w:rsid w:val="00C74BB5"/>
    <w:rsid w:val="00C76F01"/>
    <w:rsid w:val="00C77852"/>
    <w:rsid w:val="00C83573"/>
    <w:rsid w:val="00C84224"/>
    <w:rsid w:val="00C87FC6"/>
    <w:rsid w:val="00C9073E"/>
    <w:rsid w:val="00C91C20"/>
    <w:rsid w:val="00C92260"/>
    <w:rsid w:val="00C9575C"/>
    <w:rsid w:val="00C95E75"/>
    <w:rsid w:val="00CA0A54"/>
    <w:rsid w:val="00CA1242"/>
    <w:rsid w:val="00CA1D8A"/>
    <w:rsid w:val="00CA2319"/>
    <w:rsid w:val="00CA42EF"/>
    <w:rsid w:val="00CA50F4"/>
    <w:rsid w:val="00CA5FEF"/>
    <w:rsid w:val="00CA6DE6"/>
    <w:rsid w:val="00CA73EB"/>
    <w:rsid w:val="00CB1246"/>
    <w:rsid w:val="00CB32C2"/>
    <w:rsid w:val="00CB3F51"/>
    <w:rsid w:val="00CB61D2"/>
    <w:rsid w:val="00CB6C63"/>
    <w:rsid w:val="00CB722A"/>
    <w:rsid w:val="00CB7287"/>
    <w:rsid w:val="00CC38A8"/>
    <w:rsid w:val="00CC66A4"/>
    <w:rsid w:val="00CC7020"/>
    <w:rsid w:val="00CC7C0F"/>
    <w:rsid w:val="00CC7FC4"/>
    <w:rsid w:val="00CD14DE"/>
    <w:rsid w:val="00CD1DD9"/>
    <w:rsid w:val="00CD2147"/>
    <w:rsid w:val="00CD3E48"/>
    <w:rsid w:val="00CD675F"/>
    <w:rsid w:val="00CD7601"/>
    <w:rsid w:val="00CE0AAD"/>
    <w:rsid w:val="00CE1395"/>
    <w:rsid w:val="00CE1ECD"/>
    <w:rsid w:val="00CE2DCB"/>
    <w:rsid w:val="00CE4971"/>
    <w:rsid w:val="00CE65CE"/>
    <w:rsid w:val="00CE7068"/>
    <w:rsid w:val="00CF1711"/>
    <w:rsid w:val="00CF33F9"/>
    <w:rsid w:val="00CF4F76"/>
    <w:rsid w:val="00D00737"/>
    <w:rsid w:val="00D01607"/>
    <w:rsid w:val="00D01960"/>
    <w:rsid w:val="00D03043"/>
    <w:rsid w:val="00D06444"/>
    <w:rsid w:val="00D073DF"/>
    <w:rsid w:val="00D07DE4"/>
    <w:rsid w:val="00D105E5"/>
    <w:rsid w:val="00D10725"/>
    <w:rsid w:val="00D11F5B"/>
    <w:rsid w:val="00D12FE5"/>
    <w:rsid w:val="00D17EE6"/>
    <w:rsid w:val="00D229CE"/>
    <w:rsid w:val="00D23561"/>
    <w:rsid w:val="00D2645B"/>
    <w:rsid w:val="00D32EF6"/>
    <w:rsid w:val="00D33F6D"/>
    <w:rsid w:val="00D34A90"/>
    <w:rsid w:val="00D42205"/>
    <w:rsid w:val="00D44C4D"/>
    <w:rsid w:val="00D451E9"/>
    <w:rsid w:val="00D465AE"/>
    <w:rsid w:val="00D555D7"/>
    <w:rsid w:val="00D563B8"/>
    <w:rsid w:val="00D57B07"/>
    <w:rsid w:val="00D57B99"/>
    <w:rsid w:val="00D62977"/>
    <w:rsid w:val="00D63C74"/>
    <w:rsid w:val="00D6409E"/>
    <w:rsid w:val="00D64D59"/>
    <w:rsid w:val="00D71FFD"/>
    <w:rsid w:val="00D72A33"/>
    <w:rsid w:val="00D72F18"/>
    <w:rsid w:val="00D737F6"/>
    <w:rsid w:val="00D739AC"/>
    <w:rsid w:val="00D73B83"/>
    <w:rsid w:val="00D73D2F"/>
    <w:rsid w:val="00D747D9"/>
    <w:rsid w:val="00D75FC4"/>
    <w:rsid w:val="00D7643D"/>
    <w:rsid w:val="00D77000"/>
    <w:rsid w:val="00D84F2F"/>
    <w:rsid w:val="00D8535F"/>
    <w:rsid w:val="00D857A4"/>
    <w:rsid w:val="00D9079C"/>
    <w:rsid w:val="00D9153F"/>
    <w:rsid w:val="00D921AD"/>
    <w:rsid w:val="00D936F8"/>
    <w:rsid w:val="00D93CB3"/>
    <w:rsid w:val="00D93D9E"/>
    <w:rsid w:val="00D959FA"/>
    <w:rsid w:val="00D978B2"/>
    <w:rsid w:val="00D97D89"/>
    <w:rsid w:val="00DA00BE"/>
    <w:rsid w:val="00DA0C51"/>
    <w:rsid w:val="00DA5653"/>
    <w:rsid w:val="00DA59E1"/>
    <w:rsid w:val="00DA770E"/>
    <w:rsid w:val="00DA79BD"/>
    <w:rsid w:val="00DA7C27"/>
    <w:rsid w:val="00DB1363"/>
    <w:rsid w:val="00DB2CAC"/>
    <w:rsid w:val="00DB2D53"/>
    <w:rsid w:val="00DB410B"/>
    <w:rsid w:val="00DB5095"/>
    <w:rsid w:val="00DB6462"/>
    <w:rsid w:val="00DB65A9"/>
    <w:rsid w:val="00DB7C82"/>
    <w:rsid w:val="00DC2C71"/>
    <w:rsid w:val="00DC30D3"/>
    <w:rsid w:val="00DC37BD"/>
    <w:rsid w:val="00DC49D5"/>
    <w:rsid w:val="00DC4ACE"/>
    <w:rsid w:val="00DC4BC6"/>
    <w:rsid w:val="00DC5051"/>
    <w:rsid w:val="00DC533C"/>
    <w:rsid w:val="00DC5D85"/>
    <w:rsid w:val="00DD0CB9"/>
    <w:rsid w:val="00DD1F5D"/>
    <w:rsid w:val="00DD36CF"/>
    <w:rsid w:val="00DD3C4D"/>
    <w:rsid w:val="00DD5263"/>
    <w:rsid w:val="00DD555A"/>
    <w:rsid w:val="00DD5A45"/>
    <w:rsid w:val="00DD6E26"/>
    <w:rsid w:val="00DD6E39"/>
    <w:rsid w:val="00DD6E57"/>
    <w:rsid w:val="00DE0955"/>
    <w:rsid w:val="00DE0B4B"/>
    <w:rsid w:val="00DE1ACE"/>
    <w:rsid w:val="00DE284D"/>
    <w:rsid w:val="00DE392B"/>
    <w:rsid w:val="00DE517D"/>
    <w:rsid w:val="00DF0134"/>
    <w:rsid w:val="00DF38D8"/>
    <w:rsid w:val="00DF47FA"/>
    <w:rsid w:val="00DF586A"/>
    <w:rsid w:val="00DF6624"/>
    <w:rsid w:val="00DF74D8"/>
    <w:rsid w:val="00E00647"/>
    <w:rsid w:val="00E031E5"/>
    <w:rsid w:val="00E03641"/>
    <w:rsid w:val="00E04CF5"/>
    <w:rsid w:val="00E06420"/>
    <w:rsid w:val="00E10E38"/>
    <w:rsid w:val="00E112A9"/>
    <w:rsid w:val="00E11F6D"/>
    <w:rsid w:val="00E130B2"/>
    <w:rsid w:val="00E13481"/>
    <w:rsid w:val="00E15B79"/>
    <w:rsid w:val="00E17C9C"/>
    <w:rsid w:val="00E20F90"/>
    <w:rsid w:val="00E222AB"/>
    <w:rsid w:val="00E242E3"/>
    <w:rsid w:val="00E24C78"/>
    <w:rsid w:val="00E274C6"/>
    <w:rsid w:val="00E279C3"/>
    <w:rsid w:val="00E302CB"/>
    <w:rsid w:val="00E30306"/>
    <w:rsid w:val="00E3060C"/>
    <w:rsid w:val="00E30B2C"/>
    <w:rsid w:val="00E31382"/>
    <w:rsid w:val="00E342B9"/>
    <w:rsid w:val="00E4198F"/>
    <w:rsid w:val="00E440A5"/>
    <w:rsid w:val="00E46A5E"/>
    <w:rsid w:val="00E50A16"/>
    <w:rsid w:val="00E51E48"/>
    <w:rsid w:val="00E52F4B"/>
    <w:rsid w:val="00E5474F"/>
    <w:rsid w:val="00E549D5"/>
    <w:rsid w:val="00E55AF2"/>
    <w:rsid w:val="00E57221"/>
    <w:rsid w:val="00E579CF"/>
    <w:rsid w:val="00E57B3B"/>
    <w:rsid w:val="00E60868"/>
    <w:rsid w:val="00E64075"/>
    <w:rsid w:val="00E64323"/>
    <w:rsid w:val="00E655C6"/>
    <w:rsid w:val="00E65800"/>
    <w:rsid w:val="00E67253"/>
    <w:rsid w:val="00E676BE"/>
    <w:rsid w:val="00E70A36"/>
    <w:rsid w:val="00E70F15"/>
    <w:rsid w:val="00E7325F"/>
    <w:rsid w:val="00E760CB"/>
    <w:rsid w:val="00E76D26"/>
    <w:rsid w:val="00E77230"/>
    <w:rsid w:val="00E84C8A"/>
    <w:rsid w:val="00E85DAC"/>
    <w:rsid w:val="00E86B20"/>
    <w:rsid w:val="00E86E09"/>
    <w:rsid w:val="00E8760F"/>
    <w:rsid w:val="00E87F0C"/>
    <w:rsid w:val="00E90B46"/>
    <w:rsid w:val="00E91383"/>
    <w:rsid w:val="00E92581"/>
    <w:rsid w:val="00E929DD"/>
    <w:rsid w:val="00E9572B"/>
    <w:rsid w:val="00E97492"/>
    <w:rsid w:val="00EA1CD8"/>
    <w:rsid w:val="00EA4E59"/>
    <w:rsid w:val="00EA79A0"/>
    <w:rsid w:val="00EB00A2"/>
    <w:rsid w:val="00EB0D07"/>
    <w:rsid w:val="00EB179D"/>
    <w:rsid w:val="00EB7532"/>
    <w:rsid w:val="00EB7E14"/>
    <w:rsid w:val="00EC0216"/>
    <w:rsid w:val="00EC0D16"/>
    <w:rsid w:val="00EC1FDC"/>
    <w:rsid w:val="00EC32F9"/>
    <w:rsid w:val="00EC6C68"/>
    <w:rsid w:val="00EC73B0"/>
    <w:rsid w:val="00EC7EB7"/>
    <w:rsid w:val="00ED036E"/>
    <w:rsid w:val="00ED12CA"/>
    <w:rsid w:val="00ED1631"/>
    <w:rsid w:val="00ED7381"/>
    <w:rsid w:val="00ED764D"/>
    <w:rsid w:val="00EE025E"/>
    <w:rsid w:val="00EE4ACA"/>
    <w:rsid w:val="00EF4595"/>
    <w:rsid w:val="00EF558B"/>
    <w:rsid w:val="00EF6DF7"/>
    <w:rsid w:val="00F001CD"/>
    <w:rsid w:val="00F010BD"/>
    <w:rsid w:val="00F01604"/>
    <w:rsid w:val="00F045F3"/>
    <w:rsid w:val="00F07E26"/>
    <w:rsid w:val="00F1016D"/>
    <w:rsid w:val="00F122C6"/>
    <w:rsid w:val="00F12AF7"/>
    <w:rsid w:val="00F139D2"/>
    <w:rsid w:val="00F17989"/>
    <w:rsid w:val="00F2070E"/>
    <w:rsid w:val="00F2339B"/>
    <w:rsid w:val="00F23CEA"/>
    <w:rsid w:val="00F246B6"/>
    <w:rsid w:val="00F248E4"/>
    <w:rsid w:val="00F24EC7"/>
    <w:rsid w:val="00F30224"/>
    <w:rsid w:val="00F302B6"/>
    <w:rsid w:val="00F307EB"/>
    <w:rsid w:val="00F31C0C"/>
    <w:rsid w:val="00F32785"/>
    <w:rsid w:val="00F341DE"/>
    <w:rsid w:val="00F344E0"/>
    <w:rsid w:val="00F356A9"/>
    <w:rsid w:val="00F358FC"/>
    <w:rsid w:val="00F403C5"/>
    <w:rsid w:val="00F40C96"/>
    <w:rsid w:val="00F415FF"/>
    <w:rsid w:val="00F41C8B"/>
    <w:rsid w:val="00F41ED5"/>
    <w:rsid w:val="00F448A9"/>
    <w:rsid w:val="00F45224"/>
    <w:rsid w:val="00F47C07"/>
    <w:rsid w:val="00F52124"/>
    <w:rsid w:val="00F52699"/>
    <w:rsid w:val="00F54051"/>
    <w:rsid w:val="00F54D66"/>
    <w:rsid w:val="00F61A77"/>
    <w:rsid w:val="00F620DB"/>
    <w:rsid w:val="00F62959"/>
    <w:rsid w:val="00F64E82"/>
    <w:rsid w:val="00F6585A"/>
    <w:rsid w:val="00F66B3D"/>
    <w:rsid w:val="00F70154"/>
    <w:rsid w:val="00F738F8"/>
    <w:rsid w:val="00F7666F"/>
    <w:rsid w:val="00F77FB2"/>
    <w:rsid w:val="00F830C2"/>
    <w:rsid w:val="00F853B5"/>
    <w:rsid w:val="00F86566"/>
    <w:rsid w:val="00F873C3"/>
    <w:rsid w:val="00F90402"/>
    <w:rsid w:val="00F915A0"/>
    <w:rsid w:val="00F9334F"/>
    <w:rsid w:val="00F93A6A"/>
    <w:rsid w:val="00F93F6F"/>
    <w:rsid w:val="00F94D82"/>
    <w:rsid w:val="00F966A9"/>
    <w:rsid w:val="00FA1205"/>
    <w:rsid w:val="00FA5A64"/>
    <w:rsid w:val="00FA7ADB"/>
    <w:rsid w:val="00FA7E5A"/>
    <w:rsid w:val="00FB39CE"/>
    <w:rsid w:val="00FB676F"/>
    <w:rsid w:val="00FB7092"/>
    <w:rsid w:val="00FC0B66"/>
    <w:rsid w:val="00FC17B4"/>
    <w:rsid w:val="00FC1A5A"/>
    <w:rsid w:val="00FC1C5C"/>
    <w:rsid w:val="00FC2526"/>
    <w:rsid w:val="00FC6ACE"/>
    <w:rsid w:val="00FC6ECB"/>
    <w:rsid w:val="00FD04F3"/>
    <w:rsid w:val="00FD334D"/>
    <w:rsid w:val="00FD37FB"/>
    <w:rsid w:val="00FD3A0F"/>
    <w:rsid w:val="00FD42B4"/>
    <w:rsid w:val="00FD5F50"/>
    <w:rsid w:val="00FD7E48"/>
    <w:rsid w:val="00FE19E3"/>
    <w:rsid w:val="00FE1C2F"/>
    <w:rsid w:val="00FE4360"/>
    <w:rsid w:val="00FE4993"/>
    <w:rsid w:val="00FE4AE3"/>
    <w:rsid w:val="00FE7588"/>
    <w:rsid w:val="00FF0971"/>
    <w:rsid w:val="00F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11BF"/>
    <w:pPr>
      <w:spacing w:after="0" w:line="240" w:lineRule="auto"/>
    </w:pPr>
    <w:rPr>
      <w:rFonts w:ascii="Times New Roman" w:hAnsi="Times New Roman"/>
      <w:color w:val="000000"/>
      <w:sz w:val="24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11B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1BF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9A11BF"/>
    <w:pPr>
      <w:spacing w:after="0" w:line="240" w:lineRule="auto"/>
    </w:pPr>
    <w:rPr>
      <w:rFonts w:ascii="Times New Roman" w:hAnsi="Times New Roman"/>
      <w:color w:val="000000"/>
      <w:sz w:val="24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11BF"/>
    <w:pPr>
      <w:spacing w:after="0" w:line="240" w:lineRule="auto"/>
    </w:pPr>
    <w:rPr>
      <w:rFonts w:ascii="Times New Roman" w:hAnsi="Times New Roman"/>
      <w:color w:val="000000"/>
      <w:sz w:val="24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11B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1BF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9A11BF"/>
    <w:pPr>
      <w:spacing w:after="0" w:line="240" w:lineRule="auto"/>
    </w:pPr>
    <w:rPr>
      <w:rFonts w:ascii="Times New Roman" w:hAnsi="Times New Roman"/>
      <w:color w:val="000000"/>
      <w:sz w:val="24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17526</Words>
  <Characters>98850</Characters>
  <Application>Microsoft Office Word</Application>
  <DocSecurity>0</DocSecurity>
  <Lines>2103</Lines>
  <Paragraphs>1293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</dc:creator>
  <cp:lastModifiedBy>S3G_Apply_Fixed_Case</cp:lastModifiedBy>
  <cp:revision>4</cp:revision>
  <dcterms:created xsi:type="dcterms:W3CDTF">2017-09-05T20:57:00Z</dcterms:created>
  <dcterms:modified xsi:type="dcterms:W3CDTF">2018-04-28T08:03:00Z</dcterms:modified>
</cp:coreProperties>
</file>