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C3EB6" w14:textId="77777777" w:rsidR="00C7509E" w:rsidRDefault="00C7509E" w:rsidP="00C7509E">
      <w:pPr>
        <w:rPr>
          <w:rFonts w:ascii="Calibri" w:hAnsi="Calibri" w:cs="Calibri"/>
          <w:sz w:val="22"/>
          <w:szCs w:val="22"/>
        </w:rPr>
      </w:pPr>
      <w:r w:rsidRPr="00381924">
        <w:rPr>
          <w:rFonts w:ascii="Calibri" w:hAnsi="Calibri" w:cs="Calibri"/>
          <w:b/>
          <w:bCs/>
          <w:sz w:val="22"/>
          <w:szCs w:val="22"/>
        </w:rPr>
        <w:t>Additional file 3</w:t>
      </w:r>
      <w:r>
        <w:rPr>
          <w:rFonts w:ascii="Calibri" w:hAnsi="Calibri" w:cs="Calibri"/>
          <w:b/>
          <w:bCs/>
          <w:sz w:val="22"/>
          <w:szCs w:val="22"/>
        </w:rPr>
        <w:t xml:space="preserve">. </w:t>
      </w:r>
      <w:r w:rsidRPr="00381924">
        <w:rPr>
          <w:rFonts w:ascii="Calibri" w:hAnsi="Calibri" w:cs="Calibri"/>
          <w:sz w:val="22"/>
          <w:szCs w:val="22"/>
        </w:rPr>
        <w:t>Ethnicity, age, and HPV result</w:t>
      </w:r>
      <w:r w:rsidRPr="0038192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381924">
        <w:rPr>
          <w:rFonts w:ascii="Calibri" w:hAnsi="Calibri" w:cs="Calibri"/>
          <w:sz w:val="22"/>
          <w:szCs w:val="22"/>
        </w:rPr>
        <w:t>of survey respondents</w:t>
      </w:r>
    </w:p>
    <w:p w14:paraId="4CFE971F" w14:textId="77777777" w:rsidR="00C7509E" w:rsidRPr="00381924" w:rsidRDefault="00C7509E" w:rsidP="00C7509E">
      <w:pPr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TableGridLight"/>
        <w:tblW w:w="5807" w:type="dxa"/>
        <w:jc w:val="center"/>
        <w:tblLook w:val="04A0" w:firstRow="1" w:lastRow="0" w:firstColumn="1" w:lastColumn="0" w:noHBand="0" w:noVBand="1"/>
      </w:tblPr>
      <w:tblGrid>
        <w:gridCol w:w="222"/>
        <w:gridCol w:w="1684"/>
        <w:gridCol w:w="1491"/>
        <w:gridCol w:w="1134"/>
        <w:gridCol w:w="1276"/>
      </w:tblGrid>
      <w:tr w:rsidR="00C7509E" w:rsidRPr="00381924" w14:paraId="5751257E" w14:textId="77777777" w:rsidTr="008172B1">
        <w:trPr>
          <w:trHeight w:val="313"/>
          <w:jc w:val="center"/>
        </w:trPr>
        <w:tc>
          <w:tcPr>
            <w:tcW w:w="0" w:type="auto"/>
            <w:noWrap/>
          </w:tcPr>
          <w:p w14:paraId="5DF85348" w14:textId="77777777" w:rsidR="00C7509E" w:rsidRPr="00381924" w:rsidRDefault="00C7509E" w:rsidP="008172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bookmarkStart w:id="0" w:name="_Hlk213665708"/>
          </w:p>
        </w:tc>
        <w:tc>
          <w:tcPr>
            <w:tcW w:w="0" w:type="auto"/>
            <w:noWrap/>
          </w:tcPr>
          <w:p w14:paraId="1A9FD4E3" w14:textId="77777777" w:rsidR="00C7509E" w:rsidRPr="00381924" w:rsidRDefault="00C7509E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491" w:type="dxa"/>
          </w:tcPr>
          <w:p w14:paraId="00B6D93E" w14:textId="77777777" w:rsidR="00C7509E" w:rsidRPr="00381924" w:rsidRDefault="00C7509E" w:rsidP="008172B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Self-tested participants</w:t>
            </w:r>
          </w:p>
          <w:p w14:paraId="01B8CBA9" w14:textId="77777777" w:rsidR="00C7509E" w:rsidRPr="00381924" w:rsidRDefault="00C7509E" w:rsidP="008172B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2410" w:type="dxa"/>
            <w:gridSpan w:val="2"/>
            <w:noWrap/>
          </w:tcPr>
          <w:p w14:paraId="2969C559" w14:textId="77777777" w:rsidR="00C7509E" w:rsidRPr="00381924" w:rsidRDefault="00C7509E" w:rsidP="008172B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Survey </w:t>
            </w:r>
          </w:p>
          <w:p w14:paraId="59C4BA16" w14:textId="77777777" w:rsidR="00C7509E" w:rsidRPr="00381924" w:rsidRDefault="00C7509E" w:rsidP="008172B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respondents</w:t>
            </w:r>
          </w:p>
          <w:p w14:paraId="6B23CBDF" w14:textId="77777777" w:rsidR="00C7509E" w:rsidRPr="00381924" w:rsidRDefault="00C7509E" w:rsidP="008172B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C7509E" w:rsidRPr="00381924" w14:paraId="1D84A4E4" w14:textId="77777777" w:rsidTr="008172B1">
        <w:trPr>
          <w:trHeight w:val="313"/>
          <w:jc w:val="center"/>
        </w:trPr>
        <w:tc>
          <w:tcPr>
            <w:tcW w:w="0" w:type="auto"/>
            <w:noWrap/>
          </w:tcPr>
          <w:p w14:paraId="5F1839CC" w14:textId="77777777" w:rsidR="00C7509E" w:rsidRPr="00381924" w:rsidRDefault="00C7509E" w:rsidP="008172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noWrap/>
          </w:tcPr>
          <w:p w14:paraId="3F6E3DF2" w14:textId="77777777" w:rsidR="00C7509E" w:rsidRPr="00381924" w:rsidRDefault="00C7509E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491" w:type="dxa"/>
          </w:tcPr>
          <w:p w14:paraId="034B49E7" w14:textId="77777777" w:rsidR="00C7509E" w:rsidRPr="00381924" w:rsidRDefault="00C7509E" w:rsidP="008172B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N (%)</w:t>
            </w:r>
          </w:p>
        </w:tc>
        <w:tc>
          <w:tcPr>
            <w:tcW w:w="1134" w:type="dxa"/>
            <w:noWrap/>
          </w:tcPr>
          <w:p w14:paraId="7A5EE65A" w14:textId="77777777" w:rsidR="00C7509E" w:rsidRPr="00381924" w:rsidRDefault="00C7509E" w:rsidP="008172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N (%)</w:t>
            </w:r>
          </w:p>
        </w:tc>
        <w:tc>
          <w:tcPr>
            <w:tcW w:w="1276" w:type="dxa"/>
            <w:noWrap/>
          </w:tcPr>
          <w:p w14:paraId="25B7F6D2" w14:textId="77777777" w:rsidR="00C7509E" w:rsidRPr="00381924" w:rsidRDefault="00C7509E" w:rsidP="008172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95% CI</w:t>
            </w:r>
          </w:p>
        </w:tc>
      </w:tr>
      <w:tr w:rsidR="00C7509E" w:rsidRPr="00381924" w14:paraId="4E0E0B97" w14:textId="77777777" w:rsidTr="008172B1">
        <w:trPr>
          <w:trHeight w:val="313"/>
          <w:jc w:val="center"/>
        </w:trPr>
        <w:tc>
          <w:tcPr>
            <w:tcW w:w="0" w:type="auto"/>
            <w:gridSpan w:val="2"/>
            <w:noWrap/>
            <w:hideMark/>
          </w:tcPr>
          <w:p w14:paraId="04B68710" w14:textId="77777777" w:rsidR="00C7509E" w:rsidRPr="00381924" w:rsidRDefault="00C7509E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Ethnicity</w:t>
            </w:r>
          </w:p>
        </w:tc>
        <w:tc>
          <w:tcPr>
            <w:tcW w:w="1491" w:type="dxa"/>
          </w:tcPr>
          <w:p w14:paraId="6968282F" w14:textId="77777777" w:rsidR="00C7509E" w:rsidRPr="00381924" w:rsidRDefault="00C7509E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134" w:type="dxa"/>
            <w:noWrap/>
            <w:hideMark/>
          </w:tcPr>
          <w:p w14:paraId="5BDA75D4" w14:textId="77777777" w:rsidR="00C7509E" w:rsidRPr="00381924" w:rsidRDefault="00C7509E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276" w:type="dxa"/>
            <w:noWrap/>
            <w:hideMark/>
          </w:tcPr>
          <w:p w14:paraId="66E72F4A" w14:textId="77777777" w:rsidR="00C7509E" w:rsidRPr="00381924" w:rsidRDefault="00C7509E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C7509E" w:rsidRPr="00381924" w14:paraId="04D78589" w14:textId="77777777" w:rsidTr="008172B1">
        <w:trPr>
          <w:trHeight w:val="313"/>
          <w:jc w:val="center"/>
        </w:trPr>
        <w:tc>
          <w:tcPr>
            <w:tcW w:w="0" w:type="auto"/>
            <w:noWrap/>
            <w:hideMark/>
          </w:tcPr>
          <w:p w14:paraId="0BDF744E" w14:textId="77777777" w:rsidR="00C7509E" w:rsidRPr="00381924" w:rsidRDefault="00C7509E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167D7CA6" w14:textId="77777777" w:rsidR="00C7509E" w:rsidRPr="00381924" w:rsidRDefault="00C7509E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Māori</w:t>
            </w:r>
          </w:p>
        </w:tc>
        <w:tc>
          <w:tcPr>
            <w:tcW w:w="1491" w:type="dxa"/>
          </w:tcPr>
          <w:p w14:paraId="6723BB80" w14:textId="77777777" w:rsidR="00C7509E" w:rsidRPr="00381924" w:rsidRDefault="00C7509E" w:rsidP="008172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hAnsi="Calibri" w:cs="Calibri"/>
                <w:sz w:val="22"/>
                <w:szCs w:val="22"/>
              </w:rPr>
              <w:t>476 (13.5)</w:t>
            </w:r>
          </w:p>
        </w:tc>
        <w:tc>
          <w:tcPr>
            <w:tcW w:w="1134" w:type="dxa"/>
            <w:noWrap/>
            <w:hideMark/>
          </w:tcPr>
          <w:p w14:paraId="60DD1D7A" w14:textId="77777777" w:rsidR="00C7509E" w:rsidRPr="00381924" w:rsidRDefault="00C7509E" w:rsidP="008172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57 (14.5)</w:t>
            </w:r>
          </w:p>
        </w:tc>
        <w:tc>
          <w:tcPr>
            <w:tcW w:w="1276" w:type="dxa"/>
            <w:noWrap/>
            <w:hideMark/>
          </w:tcPr>
          <w:p w14:paraId="1DC0B474" w14:textId="77777777" w:rsidR="00C7509E" w:rsidRPr="00381924" w:rsidRDefault="00C7509E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11.3, 18.3</w:t>
            </w:r>
          </w:p>
        </w:tc>
      </w:tr>
      <w:tr w:rsidR="00C7509E" w:rsidRPr="00381924" w14:paraId="40AD60FA" w14:textId="77777777" w:rsidTr="008172B1">
        <w:trPr>
          <w:trHeight w:val="313"/>
          <w:jc w:val="center"/>
        </w:trPr>
        <w:tc>
          <w:tcPr>
            <w:tcW w:w="0" w:type="auto"/>
            <w:noWrap/>
            <w:hideMark/>
          </w:tcPr>
          <w:p w14:paraId="5B2A7F82" w14:textId="77777777" w:rsidR="00C7509E" w:rsidRPr="00381924" w:rsidRDefault="00C7509E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086A748C" w14:textId="77777777" w:rsidR="00C7509E" w:rsidRPr="00381924" w:rsidRDefault="00C7509E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Pacific</w:t>
            </w:r>
          </w:p>
        </w:tc>
        <w:tc>
          <w:tcPr>
            <w:tcW w:w="1491" w:type="dxa"/>
          </w:tcPr>
          <w:p w14:paraId="7705DBEC" w14:textId="77777777" w:rsidR="00C7509E" w:rsidRPr="00381924" w:rsidRDefault="00C7509E" w:rsidP="008172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hAnsi="Calibri" w:cs="Calibri"/>
                <w:sz w:val="22"/>
                <w:szCs w:val="22"/>
              </w:rPr>
              <w:t>1409 (40.0)</w:t>
            </w:r>
          </w:p>
        </w:tc>
        <w:tc>
          <w:tcPr>
            <w:tcW w:w="1134" w:type="dxa"/>
            <w:noWrap/>
            <w:hideMark/>
          </w:tcPr>
          <w:p w14:paraId="36D2EE5C" w14:textId="77777777" w:rsidR="00C7509E" w:rsidRPr="00381924" w:rsidRDefault="00C7509E" w:rsidP="008172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114 (28.9)</w:t>
            </w:r>
          </w:p>
        </w:tc>
        <w:tc>
          <w:tcPr>
            <w:tcW w:w="1276" w:type="dxa"/>
            <w:noWrap/>
            <w:hideMark/>
          </w:tcPr>
          <w:p w14:paraId="550F228D" w14:textId="77777777" w:rsidR="00C7509E" w:rsidRPr="00381924" w:rsidRDefault="00C7509E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24.7, 33.6</w:t>
            </w:r>
          </w:p>
        </w:tc>
      </w:tr>
      <w:tr w:rsidR="00C7509E" w:rsidRPr="00381924" w14:paraId="35166F2F" w14:textId="77777777" w:rsidTr="008172B1">
        <w:trPr>
          <w:trHeight w:val="313"/>
          <w:jc w:val="center"/>
        </w:trPr>
        <w:tc>
          <w:tcPr>
            <w:tcW w:w="0" w:type="auto"/>
            <w:noWrap/>
            <w:hideMark/>
          </w:tcPr>
          <w:p w14:paraId="566E23EC" w14:textId="77777777" w:rsidR="00C7509E" w:rsidRPr="00381924" w:rsidRDefault="00C7509E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A64EB0D" w14:textId="77777777" w:rsidR="00C7509E" w:rsidRPr="00381924" w:rsidRDefault="00C7509E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Asian</w:t>
            </w:r>
          </w:p>
        </w:tc>
        <w:tc>
          <w:tcPr>
            <w:tcW w:w="1491" w:type="dxa"/>
          </w:tcPr>
          <w:p w14:paraId="6C9A3526" w14:textId="77777777" w:rsidR="00C7509E" w:rsidRPr="00381924" w:rsidRDefault="00C7509E" w:rsidP="008172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hAnsi="Calibri" w:cs="Calibri"/>
                <w:sz w:val="22"/>
                <w:szCs w:val="22"/>
              </w:rPr>
              <w:t>1345 (38.2)</w:t>
            </w:r>
          </w:p>
        </w:tc>
        <w:tc>
          <w:tcPr>
            <w:tcW w:w="1134" w:type="dxa"/>
            <w:noWrap/>
            <w:hideMark/>
          </w:tcPr>
          <w:p w14:paraId="72F5F46E" w14:textId="77777777" w:rsidR="00C7509E" w:rsidRPr="00381924" w:rsidRDefault="00C7509E" w:rsidP="008172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139 (35.3)</w:t>
            </w:r>
          </w:p>
        </w:tc>
        <w:tc>
          <w:tcPr>
            <w:tcW w:w="1276" w:type="dxa"/>
            <w:noWrap/>
            <w:hideMark/>
          </w:tcPr>
          <w:p w14:paraId="60AF0317" w14:textId="77777777" w:rsidR="00C7509E" w:rsidRPr="00381924" w:rsidRDefault="00C7509E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30.7, 40.1</w:t>
            </w:r>
          </w:p>
        </w:tc>
      </w:tr>
      <w:tr w:rsidR="00C7509E" w:rsidRPr="00381924" w14:paraId="598D70D7" w14:textId="77777777" w:rsidTr="008172B1">
        <w:trPr>
          <w:trHeight w:val="313"/>
          <w:jc w:val="center"/>
        </w:trPr>
        <w:tc>
          <w:tcPr>
            <w:tcW w:w="0" w:type="auto"/>
            <w:noWrap/>
            <w:hideMark/>
          </w:tcPr>
          <w:p w14:paraId="38B43225" w14:textId="77777777" w:rsidR="00C7509E" w:rsidRPr="00381924" w:rsidRDefault="00C7509E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73F487A3" w14:textId="77777777" w:rsidR="00C7509E" w:rsidRPr="00381924" w:rsidRDefault="00C7509E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European/Other</w:t>
            </w:r>
          </w:p>
        </w:tc>
        <w:tc>
          <w:tcPr>
            <w:tcW w:w="1491" w:type="dxa"/>
          </w:tcPr>
          <w:p w14:paraId="07045C06" w14:textId="77777777" w:rsidR="00C7509E" w:rsidRPr="00381924" w:rsidRDefault="00C7509E" w:rsidP="008172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hAnsi="Calibri" w:cs="Calibri"/>
                <w:sz w:val="22"/>
                <w:szCs w:val="22"/>
              </w:rPr>
              <w:t>294 (8.3)</w:t>
            </w:r>
          </w:p>
        </w:tc>
        <w:tc>
          <w:tcPr>
            <w:tcW w:w="1134" w:type="dxa"/>
            <w:noWrap/>
            <w:hideMark/>
          </w:tcPr>
          <w:p w14:paraId="4D4B038F" w14:textId="77777777" w:rsidR="00C7509E" w:rsidRPr="00381924" w:rsidRDefault="00C7509E" w:rsidP="008172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51 (12.9)</w:t>
            </w:r>
          </w:p>
        </w:tc>
        <w:tc>
          <w:tcPr>
            <w:tcW w:w="1276" w:type="dxa"/>
            <w:noWrap/>
            <w:hideMark/>
          </w:tcPr>
          <w:p w14:paraId="51D45353" w14:textId="77777777" w:rsidR="00C7509E" w:rsidRPr="00381924" w:rsidRDefault="00C7509E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10.0, 16.6</w:t>
            </w:r>
          </w:p>
        </w:tc>
      </w:tr>
      <w:tr w:rsidR="00C7509E" w:rsidRPr="00381924" w14:paraId="58CAC485" w14:textId="77777777" w:rsidTr="008172B1">
        <w:trPr>
          <w:trHeight w:val="313"/>
          <w:jc w:val="center"/>
        </w:trPr>
        <w:tc>
          <w:tcPr>
            <w:tcW w:w="0" w:type="auto"/>
            <w:noWrap/>
            <w:hideMark/>
          </w:tcPr>
          <w:p w14:paraId="222ED235" w14:textId="77777777" w:rsidR="00C7509E" w:rsidRPr="00381924" w:rsidRDefault="00C7509E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7942F685" w14:textId="77777777" w:rsidR="00C7509E" w:rsidRPr="00381924" w:rsidRDefault="00C7509E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Not stated</w:t>
            </w:r>
          </w:p>
        </w:tc>
        <w:tc>
          <w:tcPr>
            <w:tcW w:w="1491" w:type="dxa"/>
          </w:tcPr>
          <w:p w14:paraId="18F84029" w14:textId="77777777" w:rsidR="00C7509E" w:rsidRPr="00381924" w:rsidRDefault="00C7509E" w:rsidP="008172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06C2117B" w14:textId="77777777" w:rsidR="00C7509E" w:rsidRPr="00381924" w:rsidRDefault="00C7509E" w:rsidP="008172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33 (8.4)</w:t>
            </w:r>
          </w:p>
        </w:tc>
        <w:tc>
          <w:tcPr>
            <w:tcW w:w="1276" w:type="dxa"/>
            <w:noWrap/>
            <w:hideMark/>
          </w:tcPr>
          <w:p w14:paraId="5E255214" w14:textId="77777777" w:rsidR="00C7509E" w:rsidRPr="00381924" w:rsidRDefault="00C7509E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6.0, 11.6</w:t>
            </w:r>
          </w:p>
        </w:tc>
      </w:tr>
      <w:tr w:rsidR="00C7509E" w:rsidRPr="00381924" w14:paraId="2888A309" w14:textId="77777777" w:rsidTr="008172B1">
        <w:trPr>
          <w:trHeight w:val="313"/>
          <w:jc w:val="center"/>
        </w:trPr>
        <w:tc>
          <w:tcPr>
            <w:tcW w:w="0" w:type="auto"/>
            <w:gridSpan w:val="2"/>
            <w:noWrap/>
            <w:hideMark/>
          </w:tcPr>
          <w:p w14:paraId="75E21ACC" w14:textId="77777777" w:rsidR="00C7509E" w:rsidRPr="00381924" w:rsidRDefault="00C7509E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Age, years</w:t>
            </w:r>
          </w:p>
        </w:tc>
        <w:tc>
          <w:tcPr>
            <w:tcW w:w="1491" w:type="dxa"/>
          </w:tcPr>
          <w:p w14:paraId="7E2B074E" w14:textId="77777777" w:rsidR="00C7509E" w:rsidRPr="00381924" w:rsidRDefault="00C7509E" w:rsidP="008172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134" w:type="dxa"/>
            <w:noWrap/>
            <w:hideMark/>
          </w:tcPr>
          <w:p w14:paraId="53C43DA3" w14:textId="77777777" w:rsidR="00C7509E" w:rsidRPr="00381924" w:rsidRDefault="00C7509E" w:rsidP="008172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276" w:type="dxa"/>
            <w:noWrap/>
            <w:hideMark/>
          </w:tcPr>
          <w:p w14:paraId="2A7D6B43" w14:textId="77777777" w:rsidR="00C7509E" w:rsidRPr="00381924" w:rsidRDefault="00C7509E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C7509E" w:rsidRPr="00381924" w14:paraId="0CE9354C" w14:textId="77777777" w:rsidTr="008172B1">
        <w:trPr>
          <w:trHeight w:val="313"/>
          <w:jc w:val="center"/>
        </w:trPr>
        <w:tc>
          <w:tcPr>
            <w:tcW w:w="0" w:type="auto"/>
            <w:noWrap/>
            <w:hideMark/>
          </w:tcPr>
          <w:p w14:paraId="1CE364DE" w14:textId="77777777" w:rsidR="00C7509E" w:rsidRPr="00381924" w:rsidRDefault="00C7509E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AA14EE5" w14:textId="77777777" w:rsidR="00C7509E" w:rsidRPr="00381924" w:rsidRDefault="00C7509E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30-39</w:t>
            </w:r>
          </w:p>
        </w:tc>
        <w:tc>
          <w:tcPr>
            <w:tcW w:w="1491" w:type="dxa"/>
          </w:tcPr>
          <w:p w14:paraId="795C9482" w14:textId="77777777" w:rsidR="00C7509E" w:rsidRPr="00381924" w:rsidRDefault="00C7509E" w:rsidP="008172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hAnsi="Calibri" w:cs="Calibri"/>
                <w:sz w:val="22"/>
                <w:szCs w:val="22"/>
              </w:rPr>
              <w:t>1149 (32.6)</w:t>
            </w:r>
          </w:p>
        </w:tc>
        <w:tc>
          <w:tcPr>
            <w:tcW w:w="1134" w:type="dxa"/>
            <w:noWrap/>
            <w:hideMark/>
          </w:tcPr>
          <w:p w14:paraId="6FBA3FF3" w14:textId="77777777" w:rsidR="00C7509E" w:rsidRPr="00381924" w:rsidRDefault="00C7509E" w:rsidP="008172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93 (23.6)</w:t>
            </w:r>
          </w:p>
        </w:tc>
        <w:tc>
          <w:tcPr>
            <w:tcW w:w="1276" w:type="dxa"/>
            <w:noWrap/>
            <w:hideMark/>
          </w:tcPr>
          <w:p w14:paraId="57344FE0" w14:textId="77777777" w:rsidR="00C7509E" w:rsidRPr="00381924" w:rsidRDefault="00C7509E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19.7, 28.1</w:t>
            </w:r>
          </w:p>
        </w:tc>
      </w:tr>
      <w:tr w:rsidR="00C7509E" w:rsidRPr="00381924" w14:paraId="72ADDB56" w14:textId="77777777" w:rsidTr="008172B1">
        <w:trPr>
          <w:trHeight w:val="313"/>
          <w:jc w:val="center"/>
        </w:trPr>
        <w:tc>
          <w:tcPr>
            <w:tcW w:w="0" w:type="auto"/>
            <w:noWrap/>
            <w:hideMark/>
          </w:tcPr>
          <w:p w14:paraId="69AE4DD1" w14:textId="77777777" w:rsidR="00C7509E" w:rsidRPr="00381924" w:rsidRDefault="00C7509E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EEC4761" w14:textId="77777777" w:rsidR="00C7509E" w:rsidRPr="00381924" w:rsidRDefault="00C7509E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40-49</w:t>
            </w:r>
          </w:p>
        </w:tc>
        <w:tc>
          <w:tcPr>
            <w:tcW w:w="1491" w:type="dxa"/>
          </w:tcPr>
          <w:p w14:paraId="297B4921" w14:textId="77777777" w:rsidR="00C7509E" w:rsidRPr="00381924" w:rsidRDefault="00C7509E" w:rsidP="008172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hAnsi="Calibri" w:cs="Calibri"/>
                <w:sz w:val="22"/>
                <w:szCs w:val="22"/>
              </w:rPr>
              <w:t>985 (28.0)</w:t>
            </w:r>
          </w:p>
        </w:tc>
        <w:tc>
          <w:tcPr>
            <w:tcW w:w="1134" w:type="dxa"/>
            <w:noWrap/>
            <w:hideMark/>
          </w:tcPr>
          <w:p w14:paraId="79B1383F" w14:textId="77777777" w:rsidR="00C7509E" w:rsidRPr="00381924" w:rsidRDefault="00C7509E" w:rsidP="008172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111 (28.2)</w:t>
            </w:r>
          </w:p>
        </w:tc>
        <w:tc>
          <w:tcPr>
            <w:tcW w:w="1276" w:type="dxa"/>
            <w:noWrap/>
            <w:hideMark/>
          </w:tcPr>
          <w:p w14:paraId="1EC7D11C" w14:textId="77777777" w:rsidR="00C7509E" w:rsidRPr="00381924" w:rsidRDefault="00C7509E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23.9, 32.8</w:t>
            </w:r>
          </w:p>
        </w:tc>
      </w:tr>
      <w:tr w:rsidR="00C7509E" w:rsidRPr="00381924" w14:paraId="24DA3B1D" w14:textId="77777777" w:rsidTr="008172B1">
        <w:trPr>
          <w:trHeight w:val="313"/>
          <w:jc w:val="center"/>
        </w:trPr>
        <w:tc>
          <w:tcPr>
            <w:tcW w:w="0" w:type="auto"/>
            <w:noWrap/>
            <w:hideMark/>
          </w:tcPr>
          <w:p w14:paraId="12C46CFA" w14:textId="77777777" w:rsidR="00C7509E" w:rsidRPr="00381924" w:rsidRDefault="00C7509E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14957AAE" w14:textId="77777777" w:rsidR="00C7509E" w:rsidRPr="00381924" w:rsidRDefault="00C7509E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50-59</w:t>
            </w:r>
          </w:p>
        </w:tc>
        <w:tc>
          <w:tcPr>
            <w:tcW w:w="1491" w:type="dxa"/>
          </w:tcPr>
          <w:p w14:paraId="4590201B" w14:textId="77777777" w:rsidR="00C7509E" w:rsidRPr="00381924" w:rsidRDefault="00C7509E" w:rsidP="008172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hAnsi="Calibri" w:cs="Calibri"/>
                <w:sz w:val="22"/>
                <w:szCs w:val="22"/>
              </w:rPr>
              <w:t>864 (24.5)</w:t>
            </w:r>
          </w:p>
        </w:tc>
        <w:tc>
          <w:tcPr>
            <w:tcW w:w="1134" w:type="dxa"/>
            <w:noWrap/>
            <w:hideMark/>
          </w:tcPr>
          <w:p w14:paraId="452C7CCE" w14:textId="77777777" w:rsidR="00C7509E" w:rsidRPr="00381924" w:rsidRDefault="00C7509E" w:rsidP="008172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103 (26.1)</w:t>
            </w:r>
          </w:p>
        </w:tc>
        <w:tc>
          <w:tcPr>
            <w:tcW w:w="1276" w:type="dxa"/>
            <w:noWrap/>
            <w:hideMark/>
          </w:tcPr>
          <w:p w14:paraId="56BCD23C" w14:textId="77777777" w:rsidR="00C7509E" w:rsidRPr="00381924" w:rsidRDefault="00C7509E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22.0, 30.7</w:t>
            </w:r>
          </w:p>
        </w:tc>
      </w:tr>
      <w:tr w:rsidR="00C7509E" w:rsidRPr="00381924" w14:paraId="55B2F5AE" w14:textId="77777777" w:rsidTr="008172B1">
        <w:trPr>
          <w:trHeight w:val="313"/>
          <w:jc w:val="center"/>
        </w:trPr>
        <w:tc>
          <w:tcPr>
            <w:tcW w:w="0" w:type="auto"/>
            <w:noWrap/>
            <w:hideMark/>
          </w:tcPr>
          <w:p w14:paraId="631A8FEA" w14:textId="77777777" w:rsidR="00C7509E" w:rsidRPr="00381924" w:rsidRDefault="00C7509E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0D0FEFAF" w14:textId="77777777" w:rsidR="00C7509E" w:rsidRPr="00381924" w:rsidRDefault="00C7509E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60-69</w:t>
            </w:r>
          </w:p>
        </w:tc>
        <w:tc>
          <w:tcPr>
            <w:tcW w:w="1491" w:type="dxa"/>
          </w:tcPr>
          <w:p w14:paraId="376AC0BA" w14:textId="77777777" w:rsidR="00C7509E" w:rsidRPr="00381924" w:rsidRDefault="00C7509E" w:rsidP="008172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hAnsi="Calibri" w:cs="Calibri"/>
                <w:sz w:val="22"/>
                <w:szCs w:val="22"/>
              </w:rPr>
              <w:t>526 (14.9)</w:t>
            </w:r>
          </w:p>
        </w:tc>
        <w:tc>
          <w:tcPr>
            <w:tcW w:w="1134" w:type="dxa"/>
            <w:noWrap/>
            <w:hideMark/>
          </w:tcPr>
          <w:p w14:paraId="1570633C" w14:textId="77777777" w:rsidR="00C7509E" w:rsidRPr="00381924" w:rsidRDefault="00C7509E" w:rsidP="008172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64 (16.2)</w:t>
            </w:r>
          </w:p>
        </w:tc>
        <w:tc>
          <w:tcPr>
            <w:tcW w:w="1276" w:type="dxa"/>
            <w:noWrap/>
            <w:hideMark/>
          </w:tcPr>
          <w:p w14:paraId="139BA91A" w14:textId="77777777" w:rsidR="00C7509E" w:rsidRPr="00381924" w:rsidRDefault="00C7509E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12.9, 20.2</w:t>
            </w:r>
          </w:p>
        </w:tc>
      </w:tr>
      <w:tr w:rsidR="00C7509E" w:rsidRPr="00381924" w14:paraId="6DDBD715" w14:textId="77777777" w:rsidTr="008172B1">
        <w:trPr>
          <w:trHeight w:val="313"/>
          <w:jc w:val="center"/>
        </w:trPr>
        <w:tc>
          <w:tcPr>
            <w:tcW w:w="0" w:type="auto"/>
            <w:noWrap/>
            <w:hideMark/>
          </w:tcPr>
          <w:p w14:paraId="4D87E6A2" w14:textId="77777777" w:rsidR="00C7509E" w:rsidRPr="00381924" w:rsidRDefault="00C7509E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71A7A732" w14:textId="77777777" w:rsidR="00C7509E" w:rsidRPr="00381924" w:rsidRDefault="00C7509E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Not stated</w:t>
            </w:r>
          </w:p>
        </w:tc>
        <w:tc>
          <w:tcPr>
            <w:tcW w:w="1491" w:type="dxa"/>
          </w:tcPr>
          <w:p w14:paraId="47C61AE8" w14:textId="77777777" w:rsidR="00C7509E" w:rsidRPr="00381924" w:rsidRDefault="00C7509E" w:rsidP="008172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160305EF" w14:textId="77777777" w:rsidR="00C7509E" w:rsidRPr="00381924" w:rsidRDefault="00C7509E" w:rsidP="008172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23 (5.8)</w:t>
            </w:r>
          </w:p>
        </w:tc>
        <w:tc>
          <w:tcPr>
            <w:tcW w:w="1276" w:type="dxa"/>
            <w:noWrap/>
            <w:hideMark/>
          </w:tcPr>
          <w:p w14:paraId="0D075886" w14:textId="77777777" w:rsidR="00C7509E" w:rsidRPr="00381924" w:rsidRDefault="00C7509E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3.9, 8.6</w:t>
            </w:r>
          </w:p>
        </w:tc>
      </w:tr>
      <w:tr w:rsidR="00C7509E" w:rsidRPr="00381924" w14:paraId="40563368" w14:textId="77777777" w:rsidTr="008172B1">
        <w:trPr>
          <w:trHeight w:val="313"/>
          <w:jc w:val="center"/>
        </w:trPr>
        <w:tc>
          <w:tcPr>
            <w:tcW w:w="0" w:type="auto"/>
            <w:gridSpan w:val="2"/>
            <w:noWrap/>
            <w:hideMark/>
          </w:tcPr>
          <w:p w14:paraId="25D728A2" w14:textId="77777777" w:rsidR="00C7509E" w:rsidRPr="00381924" w:rsidRDefault="00C7509E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HPV result</w:t>
            </w:r>
          </w:p>
        </w:tc>
        <w:tc>
          <w:tcPr>
            <w:tcW w:w="1491" w:type="dxa"/>
          </w:tcPr>
          <w:p w14:paraId="4A3E86D3" w14:textId="77777777" w:rsidR="00C7509E" w:rsidRPr="00381924" w:rsidRDefault="00C7509E" w:rsidP="008172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134" w:type="dxa"/>
            <w:noWrap/>
            <w:hideMark/>
          </w:tcPr>
          <w:p w14:paraId="5BC71A6D" w14:textId="77777777" w:rsidR="00C7509E" w:rsidRPr="00381924" w:rsidRDefault="00C7509E" w:rsidP="008172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276" w:type="dxa"/>
            <w:noWrap/>
            <w:hideMark/>
          </w:tcPr>
          <w:p w14:paraId="004DB645" w14:textId="77777777" w:rsidR="00C7509E" w:rsidRPr="00381924" w:rsidRDefault="00C7509E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C7509E" w:rsidRPr="00381924" w14:paraId="78C74B0F" w14:textId="77777777" w:rsidTr="008172B1">
        <w:trPr>
          <w:trHeight w:val="313"/>
          <w:jc w:val="center"/>
        </w:trPr>
        <w:tc>
          <w:tcPr>
            <w:tcW w:w="0" w:type="auto"/>
            <w:noWrap/>
            <w:hideMark/>
          </w:tcPr>
          <w:p w14:paraId="45FEFB6B" w14:textId="77777777" w:rsidR="00C7509E" w:rsidRPr="00381924" w:rsidRDefault="00C7509E" w:rsidP="008172B1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6200098B" w14:textId="77777777" w:rsidR="00C7509E" w:rsidRPr="00381924" w:rsidRDefault="00C7509E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Not detected</w:t>
            </w:r>
          </w:p>
        </w:tc>
        <w:tc>
          <w:tcPr>
            <w:tcW w:w="1491" w:type="dxa"/>
          </w:tcPr>
          <w:p w14:paraId="367AF2E3" w14:textId="77777777" w:rsidR="00C7509E" w:rsidRPr="00381924" w:rsidRDefault="00C7509E" w:rsidP="008172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hAnsi="Calibri" w:cs="Calibri"/>
                <w:sz w:val="22"/>
                <w:szCs w:val="22"/>
              </w:rPr>
              <w:t>3179 (</w:t>
            </w:r>
            <w:proofErr w:type="gramStart"/>
            <w:r w:rsidRPr="00381924">
              <w:rPr>
                <w:rFonts w:ascii="Calibri" w:hAnsi="Calibri" w:cs="Calibri"/>
                <w:sz w:val="22"/>
                <w:szCs w:val="22"/>
              </w:rPr>
              <w:t>90.4)*</w:t>
            </w:r>
            <w:proofErr w:type="gramEnd"/>
          </w:p>
        </w:tc>
        <w:tc>
          <w:tcPr>
            <w:tcW w:w="1134" w:type="dxa"/>
            <w:noWrap/>
            <w:hideMark/>
          </w:tcPr>
          <w:p w14:paraId="25C4BCB1" w14:textId="77777777" w:rsidR="00C7509E" w:rsidRPr="00381924" w:rsidRDefault="00C7509E" w:rsidP="008172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282 (71.6)</w:t>
            </w:r>
          </w:p>
        </w:tc>
        <w:tc>
          <w:tcPr>
            <w:tcW w:w="1276" w:type="dxa"/>
            <w:noWrap/>
            <w:hideMark/>
          </w:tcPr>
          <w:p w14:paraId="07879E0F" w14:textId="77777777" w:rsidR="00C7509E" w:rsidRPr="00381924" w:rsidRDefault="00C7509E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66.9, 75.8</w:t>
            </w:r>
          </w:p>
        </w:tc>
      </w:tr>
      <w:tr w:rsidR="00C7509E" w:rsidRPr="00381924" w14:paraId="1351220F" w14:textId="77777777" w:rsidTr="008172B1">
        <w:trPr>
          <w:trHeight w:val="313"/>
          <w:jc w:val="center"/>
        </w:trPr>
        <w:tc>
          <w:tcPr>
            <w:tcW w:w="0" w:type="auto"/>
            <w:noWrap/>
            <w:hideMark/>
          </w:tcPr>
          <w:p w14:paraId="109785B3" w14:textId="77777777" w:rsidR="00C7509E" w:rsidRPr="00381924" w:rsidRDefault="00C7509E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1FF0D243" w14:textId="77777777" w:rsidR="00C7509E" w:rsidRPr="00381924" w:rsidRDefault="00C7509E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Detected</w:t>
            </w:r>
          </w:p>
        </w:tc>
        <w:tc>
          <w:tcPr>
            <w:tcW w:w="1491" w:type="dxa"/>
          </w:tcPr>
          <w:p w14:paraId="74BF0A96" w14:textId="77777777" w:rsidR="00C7509E" w:rsidRPr="00381924" w:rsidRDefault="00C7509E" w:rsidP="008172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hAnsi="Calibri" w:cs="Calibri"/>
                <w:sz w:val="22"/>
                <w:szCs w:val="22"/>
              </w:rPr>
              <w:t>336 (</w:t>
            </w:r>
            <w:proofErr w:type="gramStart"/>
            <w:r w:rsidRPr="00381924">
              <w:rPr>
                <w:rFonts w:ascii="Calibri" w:hAnsi="Calibri" w:cs="Calibri"/>
                <w:sz w:val="22"/>
                <w:szCs w:val="22"/>
              </w:rPr>
              <w:t>9.6)*</w:t>
            </w:r>
            <w:proofErr w:type="gramEnd"/>
          </w:p>
        </w:tc>
        <w:tc>
          <w:tcPr>
            <w:tcW w:w="1134" w:type="dxa"/>
            <w:noWrap/>
            <w:hideMark/>
          </w:tcPr>
          <w:p w14:paraId="600609D0" w14:textId="77777777" w:rsidR="00C7509E" w:rsidRPr="00381924" w:rsidRDefault="00C7509E" w:rsidP="008172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112 (28.4)</w:t>
            </w:r>
          </w:p>
        </w:tc>
        <w:tc>
          <w:tcPr>
            <w:tcW w:w="1276" w:type="dxa"/>
            <w:noWrap/>
            <w:hideMark/>
          </w:tcPr>
          <w:p w14:paraId="62B34B00" w14:textId="77777777" w:rsidR="00C7509E" w:rsidRPr="00381924" w:rsidRDefault="00C7509E" w:rsidP="008172B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24.2, 33.1</w:t>
            </w:r>
          </w:p>
        </w:tc>
      </w:tr>
      <w:tr w:rsidR="00C7509E" w:rsidRPr="00381924" w14:paraId="0FF1FD8B" w14:textId="77777777" w:rsidTr="008172B1">
        <w:trPr>
          <w:trHeight w:val="313"/>
          <w:jc w:val="center"/>
        </w:trPr>
        <w:tc>
          <w:tcPr>
            <w:tcW w:w="0" w:type="auto"/>
            <w:gridSpan w:val="2"/>
            <w:noWrap/>
          </w:tcPr>
          <w:p w14:paraId="2A9451DF" w14:textId="77777777" w:rsidR="00C7509E" w:rsidRPr="00381924" w:rsidRDefault="00C7509E" w:rsidP="008172B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Total</w:t>
            </w:r>
          </w:p>
        </w:tc>
        <w:tc>
          <w:tcPr>
            <w:tcW w:w="1491" w:type="dxa"/>
          </w:tcPr>
          <w:p w14:paraId="1715A93D" w14:textId="77777777" w:rsidR="00C7509E" w:rsidRPr="00381924" w:rsidRDefault="00C7509E" w:rsidP="008172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hAnsi="Calibri" w:cs="Calibri"/>
                <w:sz w:val="22"/>
                <w:szCs w:val="22"/>
              </w:rPr>
              <w:t>3524</w:t>
            </w:r>
          </w:p>
        </w:tc>
        <w:tc>
          <w:tcPr>
            <w:tcW w:w="1134" w:type="dxa"/>
            <w:noWrap/>
          </w:tcPr>
          <w:p w14:paraId="350A38BE" w14:textId="77777777" w:rsidR="00C7509E" w:rsidRPr="00381924" w:rsidRDefault="00C7509E" w:rsidP="008172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38192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394</w:t>
            </w:r>
          </w:p>
        </w:tc>
        <w:tc>
          <w:tcPr>
            <w:tcW w:w="1276" w:type="dxa"/>
            <w:noWrap/>
          </w:tcPr>
          <w:p w14:paraId="642F919C" w14:textId="77777777" w:rsidR="00C7509E" w:rsidRPr="00381924" w:rsidRDefault="00C7509E" w:rsidP="008172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</w:tbl>
    <w:p w14:paraId="5198783D" w14:textId="77777777" w:rsidR="00C7509E" w:rsidRPr="00381924" w:rsidRDefault="00C7509E" w:rsidP="00C7509E">
      <w:pPr>
        <w:spacing w:after="0"/>
        <w:rPr>
          <w:rFonts w:ascii="Calibri" w:hAnsi="Calibri" w:cs="Calibri"/>
          <w:sz w:val="22"/>
          <w:szCs w:val="22"/>
        </w:rPr>
      </w:pPr>
      <w:r w:rsidRPr="00381924">
        <w:rPr>
          <w:rFonts w:ascii="Calibri" w:hAnsi="Calibri" w:cs="Calibri"/>
          <w:sz w:val="22"/>
          <w:szCs w:val="22"/>
        </w:rPr>
        <w:tab/>
      </w:r>
      <w:r w:rsidRPr="00381924">
        <w:rPr>
          <w:rFonts w:ascii="Calibri" w:hAnsi="Calibri" w:cs="Calibri"/>
          <w:sz w:val="22"/>
          <w:szCs w:val="22"/>
        </w:rPr>
        <w:tab/>
        <w:t xml:space="preserve">HPV Human papillomavirus </w:t>
      </w:r>
    </w:p>
    <w:p w14:paraId="6149A595" w14:textId="77777777" w:rsidR="00C7509E" w:rsidRPr="00381924" w:rsidRDefault="00C7509E" w:rsidP="00C7509E">
      <w:pPr>
        <w:spacing w:after="0"/>
        <w:ind w:left="720" w:firstLine="720"/>
        <w:rPr>
          <w:rFonts w:ascii="Calibri" w:hAnsi="Calibri" w:cs="Calibri"/>
          <w:sz w:val="22"/>
          <w:szCs w:val="22"/>
        </w:rPr>
      </w:pPr>
      <w:r w:rsidRPr="00381924">
        <w:rPr>
          <w:rFonts w:ascii="Calibri" w:hAnsi="Calibri" w:cs="Calibri"/>
          <w:sz w:val="22"/>
          <w:szCs w:val="22"/>
        </w:rPr>
        <w:t>* Excludes n=9 HPV invalid results; total valid results n=3515</w:t>
      </w:r>
    </w:p>
    <w:bookmarkEnd w:id="0"/>
    <w:p w14:paraId="616234C5" w14:textId="77777777" w:rsidR="00C7509E" w:rsidRPr="00340932" w:rsidRDefault="00C7509E" w:rsidP="00C7509E">
      <w:pPr>
        <w:rPr>
          <w:rFonts w:ascii="Calibri" w:hAnsi="Calibri" w:cs="Calibri"/>
          <w:sz w:val="20"/>
          <w:szCs w:val="20"/>
        </w:rPr>
      </w:pPr>
    </w:p>
    <w:p w14:paraId="0F8F5C23" w14:textId="77777777" w:rsidR="00C7509E" w:rsidRDefault="00C7509E" w:rsidP="00C7509E"/>
    <w:p w14:paraId="09CE53C7" w14:textId="77777777" w:rsidR="00C7509E" w:rsidRDefault="00C7509E" w:rsidP="00C7509E"/>
    <w:p w14:paraId="4B70C173" w14:textId="77777777" w:rsidR="00C7509E" w:rsidRDefault="00C7509E" w:rsidP="00C7509E"/>
    <w:p w14:paraId="3FBA2F8B" w14:textId="77777777" w:rsidR="00C7509E" w:rsidRDefault="00C7509E" w:rsidP="00C7509E"/>
    <w:p w14:paraId="64BECE5F" w14:textId="77777777" w:rsidR="00C7509E" w:rsidRDefault="00C7509E" w:rsidP="00C7509E"/>
    <w:p w14:paraId="06FFFB6A" w14:textId="77777777" w:rsidR="00C7509E" w:rsidRDefault="00C7509E" w:rsidP="00C7509E"/>
    <w:p w14:paraId="255CD060" w14:textId="77777777" w:rsidR="00C7509E" w:rsidRDefault="00C7509E" w:rsidP="00C7509E"/>
    <w:p w14:paraId="74B2B58F" w14:textId="77777777" w:rsidR="00C7509E" w:rsidRDefault="00C7509E" w:rsidP="00C7509E"/>
    <w:p w14:paraId="3887A5F2" w14:textId="77777777" w:rsidR="00EB4A0F" w:rsidRDefault="00EB4A0F"/>
    <w:sectPr w:rsidR="00EB4A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09E"/>
    <w:rsid w:val="000026FA"/>
    <w:rsid w:val="00247BFE"/>
    <w:rsid w:val="00C7509E"/>
    <w:rsid w:val="00EB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15707"/>
  <w15:chartTrackingRefBased/>
  <w15:docId w15:val="{D1CDE30E-C625-41B6-9F73-BEB27B7A6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09E"/>
  </w:style>
  <w:style w:type="paragraph" w:styleId="Heading1">
    <w:name w:val="heading 1"/>
    <w:basedOn w:val="Normal"/>
    <w:next w:val="Normal"/>
    <w:link w:val="Heading1Char"/>
    <w:uiPriority w:val="9"/>
    <w:qFormat/>
    <w:rsid w:val="00C750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50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50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50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50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50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50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50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50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50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50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50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50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50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50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50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50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50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50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50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50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50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50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50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50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50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50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50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509E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C7509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668</Characters>
  <Application>Microsoft Office Word</Application>
  <DocSecurity>0</DocSecurity>
  <Lines>133</Lines>
  <Paragraphs>80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Young</dc:creator>
  <cp:keywords/>
  <dc:description/>
  <cp:lastModifiedBy>Leanne Young</cp:lastModifiedBy>
  <cp:revision>1</cp:revision>
  <dcterms:created xsi:type="dcterms:W3CDTF">2026-02-26T21:55:00Z</dcterms:created>
  <dcterms:modified xsi:type="dcterms:W3CDTF">2026-02-26T21:56:00Z</dcterms:modified>
</cp:coreProperties>
</file>