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9E5" w:rsidRPr="00A07C27" w:rsidRDefault="00E449E5" w:rsidP="00A07C27">
      <w:pPr>
        <w:tabs>
          <w:tab w:val="left" w:pos="1134"/>
        </w:tabs>
        <w:spacing w:line="240" w:lineRule="auto"/>
        <w:ind w:left="1134" w:hanging="1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r w:rsidRPr="00D24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Supplementary Table 1: </w:t>
      </w:r>
      <w:r w:rsidR="00A07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Comparison of abundance of various bacterial groups at phylum, class, order, family and genus levels in stool specimens collected before probiotic administration (week 0</w:t>
      </w:r>
      <w:r w:rsidR="003A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; W0</w:t>
      </w:r>
      <w:r w:rsidR="00A07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), during probiotic administration (week 4</w:t>
      </w:r>
      <w:r w:rsidR="003A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; W4</w:t>
      </w:r>
      <w:r w:rsidR="00A07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) and 4 weeks after stopping probiotic administration (week 8</w:t>
      </w:r>
      <w:r w:rsidR="003A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; W8</w:t>
      </w:r>
      <w:r w:rsidR="00A07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). P values as well as </w:t>
      </w:r>
      <w:proofErr w:type="spellStart"/>
      <w:r w:rsidR="00A07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Benjamini</w:t>
      </w:r>
      <w:proofErr w:type="spellEnd"/>
      <w:r w:rsidR="00A07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-Hochberg false discovery rates (FDR) for comparison of abundances before and during probiotic administration, and during and after discontinuation of probiotic administration are shown. 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  <w:gridCol w:w="710"/>
        <w:gridCol w:w="702"/>
        <w:gridCol w:w="708"/>
        <w:gridCol w:w="702"/>
        <w:gridCol w:w="912"/>
        <w:gridCol w:w="919"/>
        <w:gridCol w:w="844"/>
        <w:gridCol w:w="867"/>
        <w:gridCol w:w="969"/>
        <w:gridCol w:w="844"/>
        <w:gridCol w:w="867"/>
        <w:gridCol w:w="968"/>
        <w:gridCol w:w="845"/>
      </w:tblGrid>
      <w:tr w:rsidR="00E449E5" w:rsidRPr="0048372C" w:rsidTr="003D599A">
        <w:trPr>
          <w:cantSplit/>
          <w:trHeight w:val="300"/>
          <w:tblHeader/>
        </w:trPr>
        <w:tc>
          <w:tcPr>
            <w:tcW w:w="3091" w:type="dxa"/>
            <w:vMerge w:val="restart"/>
            <w:shd w:val="clear" w:color="auto" w:fill="auto"/>
            <w:noWrap/>
            <w:tcMar>
              <w:right w:w="57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Taxonomic Group</w:t>
            </w:r>
          </w:p>
        </w:tc>
        <w:tc>
          <w:tcPr>
            <w:tcW w:w="1412" w:type="dxa"/>
            <w:gridSpan w:val="2"/>
            <w:shd w:val="clear" w:color="auto" w:fill="auto"/>
            <w:noWrap/>
            <w:tcMar>
              <w:right w:w="57" w:type="dxa"/>
            </w:tcMar>
            <w:hideMark/>
          </w:tcPr>
          <w:p w:rsidR="00E449E5" w:rsidRPr="00F872C3" w:rsidRDefault="00E449E5" w:rsidP="00F87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W0</w:t>
            </w:r>
            <w:r w:rsidR="00F872C3" w:rsidRPr="00F872C3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vs</w:t>
            </w:r>
            <w:r w:rsidR="00F872C3" w:rsidRPr="00F872C3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W4</w:t>
            </w:r>
          </w:p>
        </w:tc>
        <w:tc>
          <w:tcPr>
            <w:tcW w:w="1410" w:type="dxa"/>
            <w:gridSpan w:val="2"/>
            <w:shd w:val="clear" w:color="auto" w:fill="auto"/>
            <w:noWrap/>
            <w:tcMar>
              <w:right w:w="57" w:type="dxa"/>
            </w:tcMar>
            <w:hideMark/>
          </w:tcPr>
          <w:p w:rsidR="00E449E5" w:rsidRPr="00F872C3" w:rsidRDefault="00E449E5" w:rsidP="00F87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W4</w:t>
            </w:r>
            <w:r w:rsidR="00F872C3" w:rsidRPr="00F872C3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vs</w:t>
            </w:r>
            <w:r w:rsidR="00F872C3" w:rsidRPr="00F872C3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W8</w:t>
            </w:r>
          </w:p>
        </w:tc>
        <w:tc>
          <w:tcPr>
            <w:tcW w:w="2675" w:type="dxa"/>
            <w:gridSpan w:val="3"/>
            <w:shd w:val="clear" w:color="auto" w:fill="auto"/>
            <w:noWrap/>
            <w:tcMar>
              <w:right w:w="57" w:type="dxa"/>
            </w:tcMar>
            <w:hideMark/>
          </w:tcPr>
          <w:p w:rsidR="00E449E5" w:rsidRPr="00F872C3" w:rsidRDefault="00E449E5" w:rsidP="00F87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Week0</w:t>
            </w:r>
          </w:p>
        </w:tc>
        <w:tc>
          <w:tcPr>
            <w:tcW w:w="2680" w:type="dxa"/>
            <w:gridSpan w:val="3"/>
            <w:shd w:val="clear" w:color="auto" w:fill="auto"/>
            <w:noWrap/>
            <w:tcMar>
              <w:right w:w="57" w:type="dxa"/>
            </w:tcMar>
            <w:hideMark/>
          </w:tcPr>
          <w:p w:rsidR="00E449E5" w:rsidRPr="00F872C3" w:rsidRDefault="00E449E5" w:rsidP="00F87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Week4</w:t>
            </w:r>
          </w:p>
        </w:tc>
        <w:tc>
          <w:tcPr>
            <w:tcW w:w="2680" w:type="dxa"/>
            <w:gridSpan w:val="3"/>
            <w:shd w:val="clear" w:color="auto" w:fill="auto"/>
            <w:noWrap/>
            <w:tcMar>
              <w:right w:w="57" w:type="dxa"/>
            </w:tcMar>
            <w:hideMark/>
          </w:tcPr>
          <w:p w:rsidR="00E449E5" w:rsidRPr="00F872C3" w:rsidRDefault="00E449E5" w:rsidP="00F87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/>
                <w:color w:val="000000"/>
              </w:rPr>
              <w:t>Week8</w:t>
            </w:r>
          </w:p>
        </w:tc>
      </w:tr>
      <w:tr w:rsidR="00425909" w:rsidRPr="0048372C" w:rsidTr="003D599A">
        <w:trPr>
          <w:cantSplit/>
          <w:trHeight w:val="300"/>
          <w:tblHeader/>
        </w:trPr>
        <w:tc>
          <w:tcPr>
            <w:tcW w:w="3091" w:type="dxa"/>
            <w:vMerge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10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p value</w:t>
            </w:r>
          </w:p>
        </w:tc>
        <w:tc>
          <w:tcPr>
            <w:tcW w:w="702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FDR</w:t>
            </w:r>
          </w:p>
        </w:tc>
        <w:tc>
          <w:tcPr>
            <w:tcW w:w="708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p value</w:t>
            </w:r>
          </w:p>
        </w:tc>
        <w:tc>
          <w:tcPr>
            <w:tcW w:w="702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FDR</w:t>
            </w:r>
          </w:p>
        </w:tc>
        <w:tc>
          <w:tcPr>
            <w:tcW w:w="912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Median</w:t>
            </w:r>
          </w:p>
        </w:tc>
        <w:tc>
          <w:tcPr>
            <w:tcW w:w="919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Min</w:t>
            </w:r>
          </w:p>
        </w:tc>
        <w:tc>
          <w:tcPr>
            <w:tcW w:w="844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Max</w:t>
            </w:r>
          </w:p>
        </w:tc>
        <w:tc>
          <w:tcPr>
            <w:tcW w:w="867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Median</w:t>
            </w:r>
          </w:p>
        </w:tc>
        <w:tc>
          <w:tcPr>
            <w:tcW w:w="969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Min</w:t>
            </w:r>
          </w:p>
        </w:tc>
        <w:tc>
          <w:tcPr>
            <w:tcW w:w="844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Max</w:t>
            </w:r>
          </w:p>
        </w:tc>
        <w:tc>
          <w:tcPr>
            <w:tcW w:w="867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Median</w:t>
            </w:r>
          </w:p>
        </w:tc>
        <w:tc>
          <w:tcPr>
            <w:tcW w:w="968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Min</w:t>
            </w:r>
          </w:p>
        </w:tc>
        <w:tc>
          <w:tcPr>
            <w:tcW w:w="845" w:type="dxa"/>
            <w:shd w:val="clear" w:color="auto" w:fill="auto"/>
            <w:noWrap/>
            <w:tcMar>
              <w:left w:w="57" w:type="dxa"/>
              <w:right w:w="28" w:type="dxa"/>
            </w:tcMar>
            <w:hideMark/>
          </w:tcPr>
          <w:p w:rsidR="00E449E5" w:rsidRPr="00F872C3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872C3">
              <w:rPr>
                <w:rFonts w:ascii="Calibri" w:eastAsia="Times New Roman" w:hAnsi="Calibri" w:cs="Times New Roman"/>
                <w:bCs/>
                <w:color w:val="000000"/>
              </w:rPr>
              <w:t>Max</w:t>
            </w:r>
          </w:p>
        </w:tc>
      </w:tr>
      <w:tr w:rsidR="00E449E5" w:rsidRPr="0048372C" w:rsidTr="003D599A">
        <w:trPr>
          <w:cantSplit/>
          <w:trHeight w:val="300"/>
        </w:trPr>
        <w:tc>
          <w:tcPr>
            <w:tcW w:w="13948" w:type="dxa"/>
            <w:gridSpan w:val="14"/>
            <w:shd w:val="clear" w:color="auto" w:fill="auto"/>
            <w:noWrap/>
            <w:tcMar>
              <w:right w:w="57" w:type="dxa"/>
            </w:tcMar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4623A">
              <w:rPr>
                <w:rFonts w:ascii="Calibri" w:eastAsia="Times New Roman" w:hAnsi="Calibri" w:cs="Times New Roman"/>
                <w:b/>
                <w:color w:val="000000"/>
              </w:rPr>
              <w:t>Phylum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45.10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62.34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52.02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26.81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73.68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36.81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19.53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74.27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39.11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3.58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76.23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42.17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16.10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67.72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50.38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11.40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77.79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6.73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29.23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3.96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1.17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27.06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1.99</w:t>
            </w:r>
          </w:p>
        </w:tc>
        <w:tc>
          <w:tcPr>
            <w:tcW w:w="96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845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23.96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2.08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19.84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6.67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7.93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p_Cyanobacteria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p_Verrucomicrobia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5.3E-04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9.7E-04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p_Lentisphaerae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p_Spirochaetae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p_Elusimicrobia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p_Fusobacteria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2.7E-03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2.4E-03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p_TM7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E449E5" w:rsidRPr="0048372C" w:rsidTr="003D599A">
        <w:trPr>
          <w:cantSplit/>
          <w:trHeight w:val="300"/>
        </w:trPr>
        <w:tc>
          <w:tcPr>
            <w:tcW w:w="13948" w:type="dxa"/>
            <w:gridSpan w:val="14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Class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39.11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3.58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76.23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42.17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16.10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67.72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50.38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11.40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77.79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32.66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9.57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43.83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32.79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15.75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54.09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25.80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15.66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59.34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8.89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28.32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8.18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3.44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29.86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6.80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34.83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4.72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29.14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26.07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1.48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22.89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p_Actinobacteria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c_Actinobacteria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16.20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6.96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3.75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6.26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6.61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0.28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7.93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c_Deltaproteobacteria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p_Cyanobacteria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c_Melainabacteria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p_Lentisphaerae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c_Lentisphaeria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p_Verrucomicrobia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c_Verrucomicrobiae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0.23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3.0E-03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p_Spirochaetae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c_Spirochaetes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c_Alphaproteobacteria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p_Elusimicrobia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c_Elusimicrobia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p_Fusobacteria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c_Fusobacteriia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c_Epsilonproteobacteria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p_TM7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p_Verrucomicrobia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c_Opitutae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</w:tr>
      <w:tr w:rsidR="00E449E5" w:rsidRPr="0048372C" w:rsidTr="003D599A">
        <w:trPr>
          <w:cantSplit/>
          <w:trHeight w:val="300"/>
        </w:trPr>
        <w:tc>
          <w:tcPr>
            <w:tcW w:w="13948" w:type="dxa"/>
            <w:gridSpan w:val="14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Order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39.11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3.58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76.23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42.17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16.10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67.72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50.38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11.40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77.79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32.66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9.57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43.83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32.79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15.75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54.09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25.80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15.66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59.34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8.89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28.32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8.18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3.44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29.86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6.80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34.83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2.50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23.39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1.49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23.46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22.78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c_Actinobacteria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o_Bifidobacteriales</w:t>
            </w:r>
            <w:proofErr w:type="spellEnd"/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16.20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6.93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3.75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6.26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6.61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o_Coriobacteriales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o_Burkholderiales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Gammaproteobacteria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2.36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o_Pasteurellales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o_RF9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5.93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7.92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c_Deltaproteobacteria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o_Desulfovibrionales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o_Aeromonadales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8.42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9.7E-04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16.67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96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845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o_B38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p_Cyanobacteria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c_Melainabacteria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o_Gastranaerophilales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c_Actinobacteria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o_Micrococcales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p_Lentisphaerae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c_Lentisphaeria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o_Victivallales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p_Verrucomicrobia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c_Verrucomicrobiae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o_Verrucomicrobiales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o_NB1-n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5.6E-04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9.2E-04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3.0E-03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p_Spirochaetae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c_Spirochaetes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o_Spirochaetales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c_Alphaproteobacteria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o_Rhodospirillales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3.4E-03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p_Elusimicrobia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c_Elusimicrobia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o_Elusimicrobiales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p_Fusobacteria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c_Fusobacteriia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o_Fusobacteriales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2.7E-03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2.4E-03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c_Alphaproteobacteria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Alphaproteobacteria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o_Neisseriales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Betaproteobacteria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c_Epsilonproteobacteria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o_Campylobacterales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p_TM7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o_Anaeroplasmatales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5.8E-04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p_Verrucomicrobia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c_Opitutae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o_vadinHA64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</w:tr>
      <w:tr w:rsidR="00E449E5" w:rsidRPr="0048372C" w:rsidTr="003D599A">
        <w:trPr>
          <w:cantSplit/>
          <w:trHeight w:val="300"/>
        </w:trPr>
        <w:tc>
          <w:tcPr>
            <w:tcW w:w="13948" w:type="dxa"/>
            <w:gridSpan w:val="14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Family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f_Prevotellaceae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26.76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72.61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23.16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63.80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36.53</w:t>
            </w:r>
          </w:p>
        </w:tc>
        <w:tc>
          <w:tcPr>
            <w:tcW w:w="96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5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20.21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31.18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16.46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6.89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35.36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13.45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6.83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9.56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4.62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18.91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12.64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6.16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36.01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10.82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6.55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8.68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23.67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6.90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1.06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29.72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6.69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41.51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f_Enterobacteriaceae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2.50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23.39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1.49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23.46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  <w:tc>
          <w:tcPr>
            <w:tcW w:w="96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5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o_Bifidobacteriales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f_Bifidobacteriaceae</w:t>
            </w:r>
            <w:proofErr w:type="spellEnd"/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16.20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6.93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69.11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f_Porphyromonadaceae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1.28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4.8E-03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1.88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8.66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1.05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5.12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f_Bacteroidaceae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28.14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32.14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10.00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Bacteroidales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5.61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12.07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f_Rikenellaceae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3.7E-04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2.40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5.86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2.2E-03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Clostridiales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3.13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o_Coriobacteriales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f_Coriobacteriaceae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f_Lactobacillaceae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3.0E-03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5.81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2.8E-03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Gammaproteobacteria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Gammaproteobacteria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2.36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Selenomonadales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o_Burkholderiales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f_Alcaligenaceae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o_Pasteurellales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f_Pasteurellaceae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f_Christensenellaceae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2.51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5.4E-04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f_Peptostreptococcaceae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21.47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f_S24-7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9.30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2.56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o_RF9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RF9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5.93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f_vadinBB60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34.85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f_Clostridiaceae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1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c_Deltaproteobacteria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o_Desulfovibrionales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f_Desulfovibrionaceae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f_Streptococcaceae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5.65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3.75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f_Defluviitaleaceae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3.7E-04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o_Aeromonadales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f_Succinivibrionaceae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9.7E-04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16.67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f_Family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XIII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34.83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o_B38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B38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o_Burkholderiales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f_Comamonadaceae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7.1E-04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p_Cyanobacteria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c_Melainabacteria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o_Gastranaerophilales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Gastranaerophilales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o_Micrococcales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f_Micrococcaceae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f_Peptococcaceae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4.7E-03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3.4E-03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p_Lentisphaerae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c_Lentisphaeria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o_Victivallales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f_Victivallaceae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f_Acidaminococcaceae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4.8E-04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f_Leuconostocaceae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4.1E-04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p_Verrucomicrobia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c_Verrucomicrobiae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o_Verrucomicrobiales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f_Verrucomicrobiaceae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f_Enterococcaceae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5.7E-04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o_NB1-n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NB1-n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5.6E-04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9.2E-04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3.0E-03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p_Spirochaetae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c_Spirochaetes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o_Spirochaetales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f_Spirochaetaceae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c_Alphaproteobacteria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o_Rhodospirillales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f_Rhodospirillaceae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3.4E-03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22.78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p_Elusimicrobia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c_Elusimicrobia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o_Elusimicrobiales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f_Elusimicrobiaceae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p_Fusobacteria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c_Fusobacteriia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o_Fusobacteriales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f_Fusobacteriaceae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2.7E-03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2.4E-03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c_Alphaproteobacteria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Alphaproteobacteria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Alphaproteobacteria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o_Burkholderiales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f_Oxalobacteraceae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o_Neisseriales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f_Neisseriaceae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6.69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Betaproteobacteria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Betaproteobacteria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c_Epsilonproteobacteria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o_Campylobacterales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f_Campylobacteraceae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p_Spirochaetae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c_Spirochaetes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o_Spirochaetales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f_Brachyspiraceae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p_TM7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7.92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o_Anaeroplasmatales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f_Anaeroplasmataceae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5.8E-04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p_Verrucomicrobia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c_Opitutae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o_vadinHA64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vadinHA64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Genus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FDR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FDR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Median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Min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Max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Median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Min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Max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Median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Min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b/>
                <w:bCs/>
                <w:color w:val="000000"/>
              </w:rPr>
              <w:t>Max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f_Prevotellaceae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g_Prevotella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24.98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64.58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21.72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54.69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35.04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62.67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g_Faecalibacterium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6.49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25.47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10.61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Ruminococcaceae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18.76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5.41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20.25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4.19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17.08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g_Dialister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14.25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20.66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5.78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13.64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Lachnospiraceae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1.48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10.78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6.61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2.78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28.73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2.08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15.22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g_Blautia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1.55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10.50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6.12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o_Bifidobacteriales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f_Bifidobacteriaceae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g_Bifidobacterium</w:t>
            </w:r>
            <w:proofErr w:type="spellEnd"/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16.20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6.93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f_Prevotellaceae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g_Alloprevotella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6.80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1.88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8.91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g_Megasphaera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1.07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15.07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0.37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8.34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0.56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5.45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f_Bacteroidaceae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g_Bacteroides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28.14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32.14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41.51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g_Incertae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Sedis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2.23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3.75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g_Incertae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Sedis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2.95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f_Porphyromonadaceae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Porphyromonadaceae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8.60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2.2E-03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8.33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g_Ruminococcus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3.11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6.27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4.33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g_Escherichia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>-Shigella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17.76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15.07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21.87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Bacteroidales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Bacteroidales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5.61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12.07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10.00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g_Roseburia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2.20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0.28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4.12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g_Klebsiella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2.91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Enterobacteriaceae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g_Catenibacterium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7.9E-04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Clostridiales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Clostridiales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3.13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f_Porphyromonadaceae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g_Parabacteroides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2.4E-03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g_Lachnospira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2.3E-03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f_Lactobacillaceae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g_Lactobacillus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3.0E-03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5.81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2.8E-03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g_Enterobacter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5.39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2.43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Gammaproteobacteria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Gammaproteobacteria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2.36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f_Rikenellaceae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g_Alistipes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3.7E-04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3.10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2.2E-03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Selenomonadales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Selenomonadales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o_Burkholderiales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f_Alcaligenaceae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g_Sutterella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g_Pseudobutyrivibrio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2.71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2.50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o_Pasteurellales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f_Pasteurellaceae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g_Haemophilus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f_Christensenellaceae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Christensenellaceae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2.48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5.4E-04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o_Coriobacteriales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f_Coriobacteriaceae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g_Collinsella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f_Peptostreptococcaceae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g_Incertae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Sedis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f_S24-7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S24-7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9.30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2.56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g_Incertae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Sedis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f_Prevotellaceae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Prevotellaceae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o_RF9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RF9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RF9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5.93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7.92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g_Butyrivibrio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2.39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f_vadinBB60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vadinBB60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g_Anaerotruncus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f_Clostridiaceae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1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Clostridiaceae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1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g_Dorea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f_Streptococcaceae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g_Streptococcus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5.65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g_Veillonella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6.48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o_Coriobacteriales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f_Coriobacteriaceae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Coriobacteriaceae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4.2E-04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f_Defluviitaleaceae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Defluviitaleaceae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4.3E-03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g_Subdoligranulum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f_Family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XIII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Family XIII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c_Deltaproteobacteria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o_Desulfovibrionales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f_Desulfovibrionaceae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g_Desulfovibrio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f_Porphyromonadaceae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g_Odoribacter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o_Coriobacteriales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f_Coriobacteriaceae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g_Olsenella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g_Howardella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Firmicutes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o_Aeromonadales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f_Succinivibrionaceae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g_Succinivibrio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0.94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16.63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Erysipelotrichaceae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g_Asteroleplasma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o_B38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B38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B38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g_Megamonas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6.51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2.1E-03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15.24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3.2E-03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20.50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g_Allisonella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Veillonellaceae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g_Pantoea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6.3E-04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o_Coriobacteriales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f_Coriobacteriaceae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g_Slackia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o_Burkholderiales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f_Comamonadaceae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Comamonadaceae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7.1E-04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g_Turicibacter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4.8E-03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o_Burkholderiales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f_Alcaligenaceae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g_Parasutterella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9.5E-04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p_Cyanobacteria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c_Melainabacteria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o_Gastranaerophilales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Gastranaerophilales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Gastranaerophilales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o_Micrococcales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f_Micrococcaceae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g_Rothia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4.0E-04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f_Defluviitaleaceae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g_Incertae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Sedis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2.2E-03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f_Peptococcaceae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g_Peptococcus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4.7E-03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3.4E-03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g_probable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genus 10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2.9E-03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3.7E-04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6.4E-04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g_Oscillibacter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2.9E-03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g_Raoultella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2.8E-03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f_Porphyromonadaceae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g_Barnesiella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f_Clostridiaceae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1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g_Clostridium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sensu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stricto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1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2.3E-03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2.5E-03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f_Rikenellaceae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g_RC9 gut group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5.45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2.1E-03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4.91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f_Christensenellaceae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g_Christensenella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3.2E-03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p_Lentisphaerae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c_Lentisphaeria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o_Victivallales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f_Victivallaceae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g_Victivallis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g_Coprococcus</w:t>
            </w:r>
            <w:proofErr w:type="spellEnd"/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F56A5">
              <w:rPr>
                <w:rFonts w:ascii="Calibri" w:eastAsia="Times New Roman" w:hAnsi="Calibri" w:cs="Times New Roman"/>
                <w:color w:val="000000"/>
              </w:rPr>
              <w:t>2.4E-03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1.4E-03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9.4E-04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g_Anaerostipes</w:t>
            </w:r>
            <w:proofErr w:type="spellEnd"/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1.4E-03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1.5E-04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c_Deltaproteobacteria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o_Desulfovibrionales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f_Desulfovibrionaceae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g_Bilophila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f_Acidaminococcaceae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g_Phascolarctobacterium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1.56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o_Pasteurellales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f_Pasteurellaceae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g_Actinobacillus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3.2E-04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o_Coriobacteriales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f_Coriobacteriaceae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g_Atopobium</w:t>
            </w:r>
            <w:proofErr w:type="spellEnd"/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f_Leuconostocaceae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g_Weissella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1.0E-03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4.1E-04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p_Verrucomicrobia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c_Verrucomicrobiae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o_Verrucomicrobiales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f_Verrucomicrobiaceae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g_Akkermansia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8.4E-04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c_Bacilli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o_Lactobacillales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g_Enterococcus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5.7E-04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o_NB1-n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NB1-n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NB1-n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5.6E-04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9.2E-04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1.80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Proteobacteria</w:t>
            </w:r>
          </w:p>
        </w:tc>
        <w:tc>
          <w:tcPr>
            <w:tcW w:w="710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70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912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4.4E-04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3.0E-03</w:t>
            </w:r>
          </w:p>
        </w:tc>
        <w:tc>
          <w:tcPr>
            <w:tcW w:w="969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867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F2F2F2" w:themeFill="background1" w:themeFillShade="F2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g_Mitsuokella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4.1E-04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3.8E-04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f_Porphyromonadaceae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g_Butyricimonas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4.1E-04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p_Spirochaetae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c_Spirochaetes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o_Spirochaetales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f_Spirochaetaceae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g_Treponema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3.6E-04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6.69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f_Ruminococcaceae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g_Flavonifractor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3.3E-04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1.4E-03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_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Erysipelotrichaceae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f_Lachnospiraceae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g_Oribacterium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4.6E-04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1.3E-03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o_Enterobacteriales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f_Enterobacteriaceae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g_Hafnia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2.0E-04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3.5E-04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c_Negativicutes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o_Selenomonadales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f_Veillonellaceae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g_Anaerovibrio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3.1E-04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2.97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p_Actinobacteria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c_Coriobacteriia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o_Coriobacteriales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f_Coriobacteriaceae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g_Enterorhabdus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f_Rikenellaceae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Rikenellaceae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8.0E-04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p_Bacteroidetes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c_Bacteroidia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o_Bacteroidales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f_Rikenellaceae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g_dgA-11 gut group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7.9E-04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p_Elusimicrobia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c_Elusimicrobia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o_Elusimicrobiales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f_Elusimicrobiaceae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g_Elusimicrobium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0.94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f_Clostridiaceae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1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g_Sarcina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3.0E-04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c_Clostridia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o_Clostridiales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f_vadinBB60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rumen bacterium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2.6E-03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g_Holdemania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p_Firmicutes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c_Erysipelotrichia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o_Erysipelotrichales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f_Erysipelotrichaceae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g_Solobacterium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p_Fusobacteria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c_Fusobacteriia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o_Fusobacteriales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f_Fusobacteriaceae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g_Fusobacterium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2.4E-03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c_Alphaproteobacteria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o_Rhodospirillales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f_Rhodospirillaceae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g_Thalassospira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c_Alphaproteobacteria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o_Rhodospirillales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f_Rhodospirillaceae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Rhodospirillaceae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1.25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1.6E-03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c_Alphaproteobacteria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Alphaproteobacteria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Alphaproteobacteria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Alphaproteobacteria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o_Burkholderiales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f_Oxalobacteraceae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g_Oxalobacter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o_Neisseriales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f_Neisseriaceae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g_Neisseria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1.76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c_Betaproteobacteria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Betaproteobacteria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Betaproteobacteria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Betaproteobacteria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1.6E-04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c_Epsilonproteobacteria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o_Campylobacterales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f_Campylobacteraceae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g_Campylobacter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0.35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c_Gammaproteobacteria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o_Aeromonadales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f_Succinivibrionaceae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Succinivibrionaceae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4.5E-04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0.26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6.3E-04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p_Spirochaetae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c_Spirochaetes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o_Spirochaetales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f_Brachyspiraceae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g_Brachyspira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0.04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lastRenderedPageBreak/>
              <w:t>p_TM7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TM7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g_Candidatus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Saccharimonas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p_Tenericutes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c_Mollicutes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o_Anaeroplasmatales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f_Anaeroplasmataceae</w:t>
            </w:r>
            <w:proofErr w:type="spellEnd"/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g_Anaeroplasma</w:t>
            </w:r>
            <w:proofErr w:type="spellEnd"/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0.84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5.8E-04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3.9E-04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1.11</w:t>
            </w:r>
          </w:p>
        </w:tc>
      </w:tr>
      <w:tr w:rsidR="00425909" w:rsidRPr="0048372C" w:rsidTr="003D599A">
        <w:trPr>
          <w:cantSplit/>
          <w:trHeight w:val="300"/>
        </w:trPr>
        <w:tc>
          <w:tcPr>
            <w:tcW w:w="3091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p_Verrucomicrobia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c_Opitutae</w:t>
            </w:r>
            <w:proofErr w:type="spellEnd"/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o_vadinHA64</w:t>
            </w:r>
          </w:p>
          <w:p w:rsidR="00E449E5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f_UC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vadinHA64</w:t>
            </w:r>
          </w:p>
          <w:p w:rsidR="00E449E5" w:rsidRPr="0048372C" w:rsidRDefault="00E449E5" w:rsidP="00CD6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8372C">
              <w:rPr>
                <w:rFonts w:ascii="Calibri" w:eastAsia="Times New Roman" w:hAnsi="Calibri" w:cs="Times New Roman"/>
                <w:color w:val="000000"/>
              </w:rPr>
              <w:t>g_UC</w:t>
            </w:r>
            <w:proofErr w:type="spellEnd"/>
            <w:r w:rsidRPr="0048372C">
              <w:rPr>
                <w:rFonts w:ascii="Calibri" w:eastAsia="Times New Roman" w:hAnsi="Calibri" w:cs="Times New Roman"/>
                <w:color w:val="000000"/>
              </w:rPr>
              <w:t xml:space="preserve"> vadinHA64</w:t>
            </w:r>
          </w:p>
        </w:tc>
        <w:tc>
          <w:tcPr>
            <w:tcW w:w="710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70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70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912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1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9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4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867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968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9C0006"/>
              </w:rPr>
            </w:pPr>
            <w:r w:rsidRPr="0048372C">
              <w:rPr>
                <w:rFonts w:ascii="Calibri" w:eastAsia="Times New Roman" w:hAnsi="Calibri" w:cs="Times New Roman"/>
                <w:color w:val="9C0006"/>
              </w:rPr>
              <w:t>0.00</w:t>
            </w:r>
          </w:p>
        </w:tc>
        <w:tc>
          <w:tcPr>
            <w:tcW w:w="845" w:type="dxa"/>
            <w:shd w:val="clear" w:color="auto" w:fill="auto"/>
            <w:noWrap/>
            <w:tcMar>
              <w:right w:w="57" w:type="dxa"/>
            </w:tcMar>
            <w:hideMark/>
          </w:tcPr>
          <w:p w:rsidR="00E449E5" w:rsidRPr="0048372C" w:rsidRDefault="00E449E5" w:rsidP="002E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8372C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</w:tr>
    </w:tbl>
    <w:p w:rsidR="00E449E5" w:rsidRDefault="00BC6D33" w:rsidP="00BC6D33">
      <w:pPr>
        <w:spacing w:after="120" w:line="240" w:lineRule="auto"/>
      </w:pPr>
      <w:r>
        <w:t xml:space="preserve">Values where a particular </w:t>
      </w:r>
      <w:proofErr w:type="spellStart"/>
      <w:r>
        <w:t>taxonomc</w:t>
      </w:r>
      <w:proofErr w:type="spellEnd"/>
      <w:r>
        <w:t xml:space="preserve"> group was absent (abundance = 0) are shown in red font. </w:t>
      </w:r>
    </w:p>
    <w:p w:rsidR="00BC6D33" w:rsidRPr="00BC6D33" w:rsidRDefault="00BC6D33" w:rsidP="00CD6798">
      <w:r>
        <w:t xml:space="preserve">Values for low abundances are shown using </w:t>
      </w:r>
      <w:r w:rsidRPr="00BC6D33">
        <w:t>exponential notation</w:t>
      </w:r>
      <w:r>
        <w:t xml:space="preserve">, i.e. as </w:t>
      </w:r>
      <w:proofErr w:type="spellStart"/>
      <w:r w:rsidRPr="00BC6D33">
        <w:t>E+n</w:t>
      </w:r>
      <w:proofErr w:type="spellEnd"/>
      <w:r w:rsidRPr="00BC6D33">
        <w:t xml:space="preserve">, where E (which stands for Exponent) multiplies the preceding number by 10 to the nth power. For example, </w:t>
      </w:r>
      <w:r w:rsidRPr="0048372C">
        <w:rPr>
          <w:rFonts w:ascii="Calibri" w:eastAsia="Times New Roman" w:hAnsi="Calibri" w:cs="Times New Roman"/>
          <w:color w:val="000000"/>
        </w:rPr>
        <w:t>5.8E-04</w:t>
      </w:r>
      <w:r>
        <w:rPr>
          <w:rFonts w:ascii="Calibri" w:eastAsia="Times New Roman" w:hAnsi="Calibri" w:cs="Times New Roman"/>
          <w:color w:val="000000"/>
        </w:rPr>
        <w:t xml:space="preserve"> = 5.8 X 10</w:t>
      </w:r>
      <w:r w:rsidRPr="00BC6D33">
        <w:rPr>
          <w:rFonts w:ascii="Calibri" w:eastAsia="Times New Roman" w:hAnsi="Calibri" w:cs="Times New Roman"/>
          <w:color w:val="000000"/>
          <w:vertAlign w:val="superscript"/>
        </w:rPr>
        <w:t>-4</w:t>
      </w:r>
      <w:r>
        <w:rPr>
          <w:rFonts w:ascii="Calibri" w:eastAsia="Times New Roman" w:hAnsi="Calibri" w:cs="Times New Roman"/>
          <w:color w:val="000000"/>
        </w:rPr>
        <w:t xml:space="preserve"> = 0.00058</w:t>
      </w:r>
      <w:bookmarkStart w:id="0" w:name="_GoBack"/>
      <w:bookmarkEnd w:id="0"/>
    </w:p>
    <w:sectPr w:rsidR="00BC6D33" w:rsidRPr="00BC6D33" w:rsidSect="001519D0">
      <w:headerReference w:type="default" r:id="rId8"/>
      <w:footerReference w:type="default" r:id="rId9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8C7" w:rsidRDefault="00DE38C7" w:rsidP="00E0293F">
      <w:pPr>
        <w:spacing w:after="0" w:line="240" w:lineRule="auto"/>
      </w:pPr>
      <w:r>
        <w:separator/>
      </w:r>
    </w:p>
  </w:endnote>
  <w:endnote w:type="continuationSeparator" w:id="0">
    <w:p w:rsidR="00DE38C7" w:rsidRDefault="00DE38C7" w:rsidP="00E0293F">
      <w:pPr>
        <w:spacing w:after="0" w:line="240" w:lineRule="auto"/>
      </w:pPr>
      <w:r>
        <w:continuationSeparator/>
      </w:r>
    </w:p>
  </w:endnote>
  <w:endnote w:type="continuationNotice" w:id="1">
    <w:p w:rsidR="00DE38C7" w:rsidRDefault="00DE38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49111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589A" w:rsidRDefault="00CA44BB">
        <w:pPr>
          <w:pStyle w:val="Footer"/>
          <w:jc w:val="center"/>
        </w:pPr>
        <w:r>
          <w:fldChar w:fldCharType="begin"/>
        </w:r>
        <w:r w:rsidR="0007589A">
          <w:instrText xml:space="preserve"> PAGE   \* MERGEFORMAT </w:instrText>
        </w:r>
        <w:r>
          <w:fldChar w:fldCharType="separate"/>
        </w:r>
        <w:r w:rsidR="003D599A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07589A" w:rsidRDefault="00075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8C7" w:rsidRDefault="00DE38C7" w:rsidP="00E0293F">
      <w:pPr>
        <w:spacing w:after="0" w:line="240" w:lineRule="auto"/>
      </w:pPr>
      <w:r>
        <w:separator/>
      </w:r>
    </w:p>
  </w:footnote>
  <w:footnote w:type="continuationSeparator" w:id="0">
    <w:p w:rsidR="00DE38C7" w:rsidRDefault="00DE38C7" w:rsidP="00E0293F">
      <w:pPr>
        <w:spacing w:after="0" w:line="240" w:lineRule="auto"/>
      </w:pPr>
      <w:r>
        <w:continuationSeparator/>
      </w:r>
    </w:p>
  </w:footnote>
  <w:footnote w:type="continuationNotice" w:id="1">
    <w:p w:rsidR="00DE38C7" w:rsidRDefault="00DE38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89A" w:rsidRDefault="0007589A" w:rsidP="00C411E4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B"/>
    <w:multiLevelType w:val="multilevel"/>
    <w:tmpl w:val="3F52AB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ED061F0"/>
    <w:multiLevelType w:val="multilevel"/>
    <w:tmpl w:val="077A3B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EED3C21"/>
    <w:multiLevelType w:val="hybridMultilevel"/>
    <w:tmpl w:val="72468B9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03441"/>
    <w:multiLevelType w:val="hybridMultilevel"/>
    <w:tmpl w:val="23805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C0A01"/>
    <w:multiLevelType w:val="hybridMultilevel"/>
    <w:tmpl w:val="408EE356"/>
    <w:lvl w:ilvl="0" w:tplc="0D76DE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45023"/>
    <w:multiLevelType w:val="multilevel"/>
    <w:tmpl w:val="077A3B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342F2CF8"/>
    <w:multiLevelType w:val="multilevel"/>
    <w:tmpl w:val="9E52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1E6F0B"/>
    <w:multiLevelType w:val="multilevel"/>
    <w:tmpl w:val="940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F5AE8"/>
    <w:multiLevelType w:val="hybridMultilevel"/>
    <w:tmpl w:val="72468B9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70986"/>
    <w:multiLevelType w:val="hybridMultilevel"/>
    <w:tmpl w:val="9A08947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81FAB"/>
    <w:multiLevelType w:val="multilevel"/>
    <w:tmpl w:val="077A3B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DAA16FB"/>
    <w:multiLevelType w:val="multilevel"/>
    <w:tmpl w:val="9602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E31CD0"/>
    <w:multiLevelType w:val="multilevel"/>
    <w:tmpl w:val="57084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26453F"/>
    <w:multiLevelType w:val="multilevel"/>
    <w:tmpl w:val="077A3B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764D3392"/>
    <w:multiLevelType w:val="hybridMultilevel"/>
    <w:tmpl w:val="E70446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865DD"/>
    <w:multiLevelType w:val="hybridMultilevel"/>
    <w:tmpl w:val="477CF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16"/>
  </w:num>
  <w:num w:numId="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6"/>
  </w:num>
  <w:num w:numId="10">
    <w:abstractNumId w:val="14"/>
  </w:num>
  <w:num w:numId="11">
    <w:abstractNumId w:val="2"/>
  </w:num>
  <w:num w:numId="12">
    <w:abstractNumId w:val="11"/>
  </w:num>
  <w:num w:numId="13">
    <w:abstractNumId w:val="15"/>
  </w:num>
  <w:num w:numId="14">
    <w:abstractNumId w:val="12"/>
  </w:num>
  <w:num w:numId="15">
    <w:abstractNumId w:val="7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zrs5wz9wswv2oezepbv2pdo00verwzef9ez&quot;&gt;probiotic paper&lt;record-ids&gt;&lt;item&gt;1&lt;/item&gt;&lt;/record-ids&gt;&lt;/item&gt;&lt;/Libraries&gt;"/>
  </w:docVars>
  <w:rsids>
    <w:rsidRoot w:val="006D23F2"/>
    <w:rsid w:val="00001A61"/>
    <w:rsid w:val="00002295"/>
    <w:rsid w:val="00003833"/>
    <w:rsid w:val="00006824"/>
    <w:rsid w:val="00007107"/>
    <w:rsid w:val="00007D5C"/>
    <w:rsid w:val="00011662"/>
    <w:rsid w:val="00014A34"/>
    <w:rsid w:val="000207CF"/>
    <w:rsid w:val="00021134"/>
    <w:rsid w:val="00022F09"/>
    <w:rsid w:val="00025DD6"/>
    <w:rsid w:val="00027F76"/>
    <w:rsid w:val="00032AA0"/>
    <w:rsid w:val="000337B5"/>
    <w:rsid w:val="0003475C"/>
    <w:rsid w:val="00044401"/>
    <w:rsid w:val="000451D3"/>
    <w:rsid w:val="0004707E"/>
    <w:rsid w:val="000518F5"/>
    <w:rsid w:val="0005388B"/>
    <w:rsid w:val="00054517"/>
    <w:rsid w:val="00054A8C"/>
    <w:rsid w:val="00055F42"/>
    <w:rsid w:val="0005671B"/>
    <w:rsid w:val="00061ED1"/>
    <w:rsid w:val="00066797"/>
    <w:rsid w:val="00071234"/>
    <w:rsid w:val="0007272B"/>
    <w:rsid w:val="00072954"/>
    <w:rsid w:val="00072BAF"/>
    <w:rsid w:val="000736E4"/>
    <w:rsid w:val="0007589A"/>
    <w:rsid w:val="000853CE"/>
    <w:rsid w:val="00085705"/>
    <w:rsid w:val="00087A23"/>
    <w:rsid w:val="00087B44"/>
    <w:rsid w:val="00090684"/>
    <w:rsid w:val="000915C2"/>
    <w:rsid w:val="00091B38"/>
    <w:rsid w:val="00093627"/>
    <w:rsid w:val="0009478D"/>
    <w:rsid w:val="000A0CB7"/>
    <w:rsid w:val="000A3953"/>
    <w:rsid w:val="000A3C8B"/>
    <w:rsid w:val="000A40F3"/>
    <w:rsid w:val="000A45D1"/>
    <w:rsid w:val="000A5A7A"/>
    <w:rsid w:val="000B0085"/>
    <w:rsid w:val="000B5D15"/>
    <w:rsid w:val="000C05AA"/>
    <w:rsid w:val="000C19B4"/>
    <w:rsid w:val="000C276C"/>
    <w:rsid w:val="000C4EB5"/>
    <w:rsid w:val="000C6301"/>
    <w:rsid w:val="000C671E"/>
    <w:rsid w:val="000C73CC"/>
    <w:rsid w:val="000D0478"/>
    <w:rsid w:val="000D0C5E"/>
    <w:rsid w:val="000D149B"/>
    <w:rsid w:val="000D7AF3"/>
    <w:rsid w:val="000E19DF"/>
    <w:rsid w:val="000E4000"/>
    <w:rsid w:val="000E6814"/>
    <w:rsid w:val="000E6909"/>
    <w:rsid w:val="000E74F7"/>
    <w:rsid w:val="000E7A90"/>
    <w:rsid w:val="000F1E83"/>
    <w:rsid w:val="000F5EFC"/>
    <w:rsid w:val="00100244"/>
    <w:rsid w:val="0010486E"/>
    <w:rsid w:val="00112691"/>
    <w:rsid w:val="00113C5D"/>
    <w:rsid w:val="001153AD"/>
    <w:rsid w:val="00117471"/>
    <w:rsid w:val="0011759B"/>
    <w:rsid w:val="00127381"/>
    <w:rsid w:val="00132883"/>
    <w:rsid w:val="00134B2C"/>
    <w:rsid w:val="00135396"/>
    <w:rsid w:val="0013560B"/>
    <w:rsid w:val="001357DE"/>
    <w:rsid w:val="00140AD2"/>
    <w:rsid w:val="0014285A"/>
    <w:rsid w:val="00143FB7"/>
    <w:rsid w:val="00144E2A"/>
    <w:rsid w:val="00147AFE"/>
    <w:rsid w:val="00150EBE"/>
    <w:rsid w:val="001519D0"/>
    <w:rsid w:val="0015380A"/>
    <w:rsid w:val="00154AB5"/>
    <w:rsid w:val="001550DF"/>
    <w:rsid w:val="0015720B"/>
    <w:rsid w:val="00160795"/>
    <w:rsid w:val="00161405"/>
    <w:rsid w:val="001654E2"/>
    <w:rsid w:val="0016614D"/>
    <w:rsid w:val="00170C7E"/>
    <w:rsid w:val="00171842"/>
    <w:rsid w:val="001719AD"/>
    <w:rsid w:val="00172111"/>
    <w:rsid w:val="001738E1"/>
    <w:rsid w:val="00175DCE"/>
    <w:rsid w:val="00176C32"/>
    <w:rsid w:val="001779EF"/>
    <w:rsid w:val="00182944"/>
    <w:rsid w:val="00186D7C"/>
    <w:rsid w:val="00190785"/>
    <w:rsid w:val="00192908"/>
    <w:rsid w:val="0019300A"/>
    <w:rsid w:val="00194EA5"/>
    <w:rsid w:val="00195D28"/>
    <w:rsid w:val="001971E1"/>
    <w:rsid w:val="001A025A"/>
    <w:rsid w:val="001B13F9"/>
    <w:rsid w:val="001B16E2"/>
    <w:rsid w:val="001B211C"/>
    <w:rsid w:val="001B41D9"/>
    <w:rsid w:val="001B6049"/>
    <w:rsid w:val="001C00A1"/>
    <w:rsid w:val="001C318D"/>
    <w:rsid w:val="001C3A1B"/>
    <w:rsid w:val="001C48DD"/>
    <w:rsid w:val="001C4FD3"/>
    <w:rsid w:val="001C5434"/>
    <w:rsid w:val="001D048C"/>
    <w:rsid w:val="001D18ED"/>
    <w:rsid w:val="001D431D"/>
    <w:rsid w:val="001D513C"/>
    <w:rsid w:val="001D5C2A"/>
    <w:rsid w:val="001E0714"/>
    <w:rsid w:val="001E0973"/>
    <w:rsid w:val="001E115D"/>
    <w:rsid w:val="001E1415"/>
    <w:rsid w:val="001E4C3C"/>
    <w:rsid w:val="001F31E3"/>
    <w:rsid w:val="001F3849"/>
    <w:rsid w:val="001F42D2"/>
    <w:rsid w:val="001F45CA"/>
    <w:rsid w:val="001F4711"/>
    <w:rsid w:val="001F59C0"/>
    <w:rsid w:val="0020252E"/>
    <w:rsid w:val="002035A1"/>
    <w:rsid w:val="00203991"/>
    <w:rsid w:val="0020588C"/>
    <w:rsid w:val="00205DD1"/>
    <w:rsid w:val="00205DE0"/>
    <w:rsid w:val="00205EBA"/>
    <w:rsid w:val="002068D1"/>
    <w:rsid w:val="002070C3"/>
    <w:rsid w:val="00216436"/>
    <w:rsid w:val="002165DD"/>
    <w:rsid w:val="00217B7F"/>
    <w:rsid w:val="00225E2B"/>
    <w:rsid w:val="00226E8F"/>
    <w:rsid w:val="00230C18"/>
    <w:rsid w:val="00231B08"/>
    <w:rsid w:val="00235F9A"/>
    <w:rsid w:val="00240294"/>
    <w:rsid w:val="00240C1C"/>
    <w:rsid w:val="00242240"/>
    <w:rsid w:val="00244B4D"/>
    <w:rsid w:val="002467ED"/>
    <w:rsid w:val="00251169"/>
    <w:rsid w:val="00254413"/>
    <w:rsid w:val="00254D41"/>
    <w:rsid w:val="00256E43"/>
    <w:rsid w:val="00270A84"/>
    <w:rsid w:val="00270CFA"/>
    <w:rsid w:val="00270EA5"/>
    <w:rsid w:val="0027188E"/>
    <w:rsid w:val="00275F50"/>
    <w:rsid w:val="00283D65"/>
    <w:rsid w:val="0028650D"/>
    <w:rsid w:val="0028743C"/>
    <w:rsid w:val="002875AE"/>
    <w:rsid w:val="002877D0"/>
    <w:rsid w:val="00296D91"/>
    <w:rsid w:val="00297C6A"/>
    <w:rsid w:val="002B1EBC"/>
    <w:rsid w:val="002B2B00"/>
    <w:rsid w:val="002B500A"/>
    <w:rsid w:val="002B6930"/>
    <w:rsid w:val="002B72D1"/>
    <w:rsid w:val="002B759D"/>
    <w:rsid w:val="002C1E24"/>
    <w:rsid w:val="002C273C"/>
    <w:rsid w:val="002C6E62"/>
    <w:rsid w:val="002D14C2"/>
    <w:rsid w:val="002D3DF7"/>
    <w:rsid w:val="002E06B8"/>
    <w:rsid w:val="002E1134"/>
    <w:rsid w:val="002E1167"/>
    <w:rsid w:val="002E1824"/>
    <w:rsid w:val="002E2B92"/>
    <w:rsid w:val="002E3A4D"/>
    <w:rsid w:val="002E5242"/>
    <w:rsid w:val="002F109B"/>
    <w:rsid w:val="002F1845"/>
    <w:rsid w:val="002F4213"/>
    <w:rsid w:val="002F499F"/>
    <w:rsid w:val="002F77B5"/>
    <w:rsid w:val="00300BCF"/>
    <w:rsid w:val="00300C25"/>
    <w:rsid w:val="0030291B"/>
    <w:rsid w:val="003176F6"/>
    <w:rsid w:val="00321EDF"/>
    <w:rsid w:val="00322058"/>
    <w:rsid w:val="0032445C"/>
    <w:rsid w:val="00325592"/>
    <w:rsid w:val="0032590A"/>
    <w:rsid w:val="003273D7"/>
    <w:rsid w:val="003323D1"/>
    <w:rsid w:val="003327D2"/>
    <w:rsid w:val="003334F4"/>
    <w:rsid w:val="0034339B"/>
    <w:rsid w:val="00344A69"/>
    <w:rsid w:val="00350343"/>
    <w:rsid w:val="003505AC"/>
    <w:rsid w:val="003507E6"/>
    <w:rsid w:val="003510EC"/>
    <w:rsid w:val="00351194"/>
    <w:rsid w:val="00356FB2"/>
    <w:rsid w:val="00361757"/>
    <w:rsid w:val="00362F3A"/>
    <w:rsid w:val="00363577"/>
    <w:rsid w:val="0036458E"/>
    <w:rsid w:val="003703DD"/>
    <w:rsid w:val="00370406"/>
    <w:rsid w:val="00370ECE"/>
    <w:rsid w:val="00371887"/>
    <w:rsid w:val="003735FB"/>
    <w:rsid w:val="0037772B"/>
    <w:rsid w:val="00380E3B"/>
    <w:rsid w:val="00383410"/>
    <w:rsid w:val="00383961"/>
    <w:rsid w:val="00383A84"/>
    <w:rsid w:val="00383BD0"/>
    <w:rsid w:val="00383D08"/>
    <w:rsid w:val="00384586"/>
    <w:rsid w:val="00387B9E"/>
    <w:rsid w:val="00393FEA"/>
    <w:rsid w:val="00394C53"/>
    <w:rsid w:val="003A0B7F"/>
    <w:rsid w:val="003A0F67"/>
    <w:rsid w:val="003A2407"/>
    <w:rsid w:val="003A388E"/>
    <w:rsid w:val="003A46A1"/>
    <w:rsid w:val="003A693A"/>
    <w:rsid w:val="003B22B7"/>
    <w:rsid w:val="003B3799"/>
    <w:rsid w:val="003B536A"/>
    <w:rsid w:val="003B64E3"/>
    <w:rsid w:val="003C2697"/>
    <w:rsid w:val="003C62C1"/>
    <w:rsid w:val="003C6BC0"/>
    <w:rsid w:val="003C6E50"/>
    <w:rsid w:val="003D05ED"/>
    <w:rsid w:val="003D1789"/>
    <w:rsid w:val="003D2846"/>
    <w:rsid w:val="003D2948"/>
    <w:rsid w:val="003D3418"/>
    <w:rsid w:val="003D3AB2"/>
    <w:rsid w:val="003D52B3"/>
    <w:rsid w:val="003D599A"/>
    <w:rsid w:val="003D6D07"/>
    <w:rsid w:val="003E63B0"/>
    <w:rsid w:val="003E6CC4"/>
    <w:rsid w:val="003E7689"/>
    <w:rsid w:val="003F0640"/>
    <w:rsid w:val="003F1EBC"/>
    <w:rsid w:val="003F3AC6"/>
    <w:rsid w:val="003F525A"/>
    <w:rsid w:val="00400A1F"/>
    <w:rsid w:val="00400D35"/>
    <w:rsid w:val="00401D4A"/>
    <w:rsid w:val="00402466"/>
    <w:rsid w:val="0040373F"/>
    <w:rsid w:val="00404BA4"/>
    <w:rsid w:val="00405976"/>
    <w:rsid w:val="004075A4"/>
    <w:rsid w:val="00411CCF"/>
    <w:rsid w:val="00412431"/>
    <w:rsid w:val="004137F6"/>
    <w:rsid w:val="00414CCE"/>
    <w:rsid w:val="00415FCA"/>
    <w:rsid w:val="004170D0"/>
    <w:rsid w:val="0042524E"/>
    <w:rsid w:val="00425909"/>
    <w:rsid w:val="00426420"/>
    <w:rsid w:val="00427729"/>
    <w:rsid w:val="00436E32"/>
    <w:rsid w:val="00436EE3"/>
    <w:rsid w:val="004405B5"/>
    <w:rsid w:val="00442FAF"/>
    <w:rsid w:val="004463B7"/>
    <w:rsid w:val="00454F49"/>
    <w:rsid w:val="00455225"/>
    <w:rsid w:val="00455A53"/>
    <w:rsid w:val="004602B7"/>
    <w:rsid w:val="004618CC"/>
    <w:rsid w:val="00461BB0"/>
    <w:rsid w:val="00463171"/>
    <w:rsid w:val="00464464"/>
    <w:rsid w:val="0046561D"/>
    <w:rsid w:val="004666E7"/>
    <w:rsid w:val="00471E94"/>
    <w:rsid w:val="00473FE2"/>
    <w:rsid w:val="00475562"/>
    <w:rsid w:val="00475C69"/>
    <w:rsid w:val="00476A16"/>
    <w:rsid w:val="00481AC0"/>
    <w:rsid w:val="004835D8"/>
    <w:rsid w:val="00485002"/>
    <w:rsid w:val="004854E6"/>
    <w:rsid w:val="004859BD"/>
    <w:rsid w:val="00486EEC"/>
    <w:rsid w:val="004901F4"/>
    <w:rsid w:val="0049362D"/>
    <w:rsid w:val="00493749"/>
    <w:rsid w:val="004965D7"/>
    <w:rsid w:val="00496E34"/>
    <w:rsid w:val="00497FB5"/>
    <w:rsid w:val="004A2ECF"/>
    <w:rsid w:val="004A4494"/>
    <w:rsid w:val="004A4F89"/>
    <w:rsid w:val="004A64C5"/>
    <w:rsid w:val="004B2F2E"/>
    <w:rsid w:val="004C2A52"/>
    <w:rsid w:val="004C3B12"/>
    <w:rsid w:val="004C467B"/>
    <w:rsid w:val="004C6C38"/>
    <w:rsid w:val="004C7F54"/>
    <w:rsid w:val="004D11A5"/>
    <w:rsid w:val="004D2B8D"/>
    <w:rsid w:val="004D432C"/>
    <w:rsid w:val="004D45EC"/>
    <w:rsid w:val="004D5760"/>
    <w:rsid w:val="004D6C05"/>
    <w:rsid w:val="004E3252"/>
    <w:rsid w:val="004E5D4B"/>
    <w:rsid w:val="004E6A6F"/>
    <w:rsid w:val="004E77E9"/>
    <w:rsid w:val="004F0B48"/>
    <w:rsid w:val="004F228B"/>
    <w:rsid w:val="004F22A8"/>
    <w:rsid w:val="004F35E6"/>
    <w:rsid w:val="004F58F7"/>
    <w:rsid w:val="004F7E60"/>
    <w:rsid w:val="00500BBB"/>
    <w:rsid w:val="00502811"/>
    <w:rsid w:val="00502F93"/>
    <w:rsid w:val="00504108"/>
    <w:rsid w:val="00505656"/>
    <w:rsid w:val="00505888"/>
    <w:rsid w:val="00505A0C"/>
    <w:rsid w:val="005078C9"/>
    <w:rsid w:val="0051524E"/>
    <w:rsid w:val="005153E9"/>
    <w:rsid w:val="00520E58"/>
    <w:rsid w:val="005210F3"/>
    <w:rsid w:val="005223E5"/>
    <w:rsid w:val="0052429B"/>
    <w:rsid w:val="00524872"/>
    <w:rsid w:val="00527F28"/>
    <w:rsid w:val="00531C61"/>
    <w:rsid w:val="005326C0"/>
    <w:rsid w:val="00532840"/>
    <w:rsid w:val="0053300C"/>
    <w:rsid w:val="00533E1F"/>
    <w:rsid w:val="005351AF"/>
    <w:rsid w:val="0054536C"/>
    <w:rsid w:val="005477BA"/>
    <w:rsid w:val="00550726"/>
    <w:rsid w:val="0055294A"/>
    <w:rsid w:val="00554528"/>
    <w:rsid w:val="00560082"/>
    <w:rsid w:val="00560179"/>
    <w:rsid w:val="005615BF"/>
    <w:rsid w:val="00561606"/>
    <w:rsid w:val="00564229"/>
    <w:rsid w:val="00565920"/>
    <w:rsid w:val="00572793"/>
    <w:rsid w:val="00573CA7"/>
    <w:rsid w:val="00573CC0"/>
    <w:rsid w:val="00576D09"/>
    <w:rsid w:val="005777F8"/>
    <w:rsid w:val="00585F5B"/>
    <w:rsid w:val="005878AA"/>
    <w:rsid w:val="005938AD"/>
    <w:rsid w:val="00594850"/>
    <w:rsid w:val="00597DCA"/>
    <w:rsid w:val="005A3901"/>
    <w:rsid w:val="005A3AF3"/>
    <w:rsid w:val="005A43D3"/>
    <w:rsid w:val="005A65A4"/>
    <w:rsid w:val="005A718F"/>
    <w:rsid w:val="005A7BC9"/>
    <w:rsid w:val="005B0ACB"/>
    <w:rsid w:val="005B3FB4"/>
    <w:rsid w:val="005B4B3F"/>
    <w:rsid w:val="005B77EC"/>
    <w:rsid w:val="005C36F3"/>
    <w:rsid w:val="005C584F"/>
    <w:rsid w:val="005C77B6"/>
    <w:rsid w:val="005D0AAD"/>
    <w:rsid w:val="005D18A1"/>
    <w:rsid w:val="005D2D67"/>
    <w:rsid w:val="005E138B"/>
    <w:rsid w:val="005E1DC9"/>
    <w:rsid w:val="005E3BAE"/>
    <w:rsid w:val="005E7102"/>
    <w:rsid w:val="005E7644"/>
    <w:rsid w:val="005E7C9D"/>
    <w:rsid w:val="005F0484"/>
    <w:rsid w:val="005F3535"/>
    <w:rsid w:val="005F4ACF"/>
    <w:rsid w:val="005F5107"/>
    <w:rsid w:val="00602FC3"/>
    <w:rsid w:val="00603B74"/>
    <w:rsid w:val="00603CC8"/>
    <w:rsid w:val="006065C4"/>
    <w:rsid w:val="0060733A"/>
    <w:rsid w:val="00610D1C"/>
    <w:rsid w:val="00610E39"/>
    <w:rsid w:val="006170C8"/>
    <w:rsid w:val="00617E8B"/>
    <w:rsid w:val="006200CA"/>
    <w:rsid w:val="00622789"/>
    <w:rsid w:val="00623381"/>
    <w:rsid w:val="00623B6F"/>
    <w:rsid w:val="006279E0"/>
    <w:rsid w:val="0063303E"/>
    <w:rsid w:val="00635322"/>
    <w:rsid w:val="00640939"/>
    <w:rsid w:val="006423FD"/>
    <w:rsid w:val="0064480E"/>
    <w:rsid w:val="006448F4"/>
    <w:rsid w:val="00645956"/>
    <w:rsid w:val="00646331"/>
    <w:rsid w:val="0064716F"/>
    <w:rsid w:val="006477C1"/>
    <w:rsid w:val="00654370"/>
    <w:rsid w:val="00656261"/>
    <w:rsid w:val="00660C99"/>
    <w:rsid w:val="006613C2"/>
    <w:rsid w:val="006621B9"/>
    <w:rsid w:val="0066456D"/>
    <w:rsid w:val="006702D5"/>
    <w:rsid w:val="00672069"/>
    <w:rsid w:val="00675545"/>
    <w:rsid w:val="00675759"/>
    <w:rsid w:val="00675A1B"/>
    <w:rsid w:val="00675AFA"/>
    <w:rsid w:val="00676494"/>
    <w:rsid w:val="00690E3A"/>
    <w:rsid w:val="00691064"/>
    <w:rsid w:val="006921A0"/>
    <w:rsid w:val="00693A8D"/>
    <w:rsid w:val="006954DD"/>
    <w:rsid w:val="006966F5"/>
    <w:rsid w:val="00696DE9"/>
    <w:rsid w:val="006976A3"/>
    <w:rsid w:val="006A6FA8"/>
    <w:rsid w:val="006B1049"/>
    <w:rsid w:val="006B2807"/>
    <w:rsid w:val="006B3AE4"/>
    <w:rsid w:val="006B3B8F"/>
    <w:rsid w:val="006C0FD0"/>
    <w:rsid w:val="006C5263"/>
    <w:rsid w:val="006C6928"/>
    <w:rsid w:val="006C6FA6"/>
    <w:rsid w:val="006D1569"/>
    <w:rsid w:val="006D22CC"/>
    <w:rsid w:val="006D23F2"/>
    <w:rsid w:val="006D4EC2"/>
    <w:rsid w:val="006D5B40"/>
    <w:rsid w:val="006E16A7"/>
    <w:rsid w:val="006E6215"/>
    <w:rsid w:val="006F0F21"/>
    <w:rsid w:val="006F0FC5"/>
    <w:rsid w:val="006F1142"/>
    <w:rsid w:val="006F1887"/>
    <w:rsid w:val="006F30A3"/>
    <w:rsid w:val="006F32CA"/>
    <w:rsid w:val="006F553A"/>
    <w:rsid w:val="006F6B0F"/>
    <w:rsid w:val="007006AB"/>
    <w:rsid w:val="0070353A"/>
    <w:rsid w:val="00703919"/>
    <w:rsid w:val="007051E7"/>
    <w:rsid w:val="00705AEE"/>
    <w:rsid w:val="0070604E"/>
    <w:rsid w:val="0070655C"/>
    <w:rsid w:val="00711871"/>
    <w:rsid w:val="00712632"/>
    <w:rsid w:val="007133A1"/>
    <w:rsid w:val="0071354F"/>
    <w:rsid w:val="00713A26"/>
    <w:rsid w:val="007204E3"/>
    <w:rsid w:val="0072141F"/>
    <w:rsid w:val="007217F5"/>
    <w:rsid w:val="0072625A"/>
    <w:rsid w:val="00726E20"/>
    <w:rsid w:val="00727E08"/>
    <w:rsid w:val="00727F61"/>
    <w:rsid w:val="00730171"/>
    <w:rsid w:val="007358C4"/>
    <w:rsid w:val="00735BC5"/>
    <w:rsid w:val="00737455"/>
    <w:rsid w:val="00743A13"/>
    <w:rsid w:val="00745491"/>
    <w:rsid w:val="0075214F"/>
    <w:rsid w:val="00754286"/>
    <w:rsid w:val="007650DC"/>
    <w:rsid w:val="00772D09"/>
    <w:rsid w:val="00773056"/>
    <w:rsid w:val="0077392F"/>
    <w:rsid w:val="007747F9"/>
    <w:rsid w:val="00777C50"/>
    <w:rsid w:val="007830ED"/>
    <w:rsid w:val="007837D5"/>
    <w:rsid w:val="0078425F"/>
    <w:rsid w:val="00784A71"/>
    <w:rsid w:val="00786884"/>
    <w:rsid w:val="00787994"/>
    <w:rsid w:val="00787EAD"/>
    <w:rsid w:val="00790C77"/>
    <w:rsid w:val="00790DBA"/>
    <w:rsid w:val="00790FF8"/>
    <w:rsid w:val="0079443A"/>
    <w:rsid w:val="007A0AC7"/>
    <w:rsid w:val="007A1C18"/>
    <w:rsid w:val="007A25A1"/>
    <w:rsid w:val="007A2BE0"/>
    <w:rsid w:val="007A3582"/>
    <w:rsid w:val="007A4F4E"/>
    <w:rsid w:val="007B2F5A"/>
    <w:rsid w:val="007B4210"/>
    <w:rsid w:val="007B5254"/>
    <w:rsid w:val="007C3083"/>
    <w:rsid w:val="007C46AB"/>
    <w:rsid w:val="007C56A1"/>
    <w:rsid w:val="007C67B3"/>
    <w:rsid w:val="007D0192"/>
    <w:rsid w:val="007D16AD"/>
    <w:rsid w:val="007D2A26"/>
    <w:rsid w:val="007D2F47"/>
    <w:rsid w:val="007D45D1"/>
    <w:rsid w:val="007D7650"/>
    <w:rsid w:val="007E1585"/>
    <w:rsid w:val="007E42EE"/>
    <w:rsid w:val="007E504E"/>
    <w:rsid w:val="007E7083"/>
    <w:rsid w:val="007F4E26"/>
    <w:rsid w:val="007F5480"/>
    <w:rsid w:val="007F79AB"/>
    <w:rsid w:val="00800B7C"/>
    <w:rsid w:val="00800CEC"/>
    <w:rsid w:val="00801218"/>
    <w:rsid w:val="00801399"/>
    <w:rsid w:val="00802F5A"/>
    <w:rsid w:val="008049A1"/>
    <w:rsid w:val="008057DE"/>
    <w:rsid w:val="00806D80"/>
    <w:rsid w:val="00811A85"/>
    <w:rsid w:val="00811C49"/>
    <w:rsid w:val="008123B7"/>
    <w:rsid w:val="00813E2F"/>
    <w:rsid w:val="008141F8"/>
    <w:rsid w:val="00814A8B"/>
    <w:rsid w:val="00814CD8"/>
    <w:rsid w:val="00814E65"/>
    <w:rsid w:val="00815059"/>
    <w:rsid w:val="00815C10"/>
    <w:rsid w:val="00816E17"/>
    <w:rsid w:val="00820224"/>
    <w:rsid w:val="00820DE4"/>
    <w:rsid w:val="00821249"/>
    <w:rsid w:val="00822528"/>
    <w:rsid w:val="00822B68"/>
    <w:rsid w:val="00822EB2"/>
    <w:rsid w:val="008236E6"/>
    <w:rsid w:val="00826910"/>
    <w:rsid w:val="008322D1"/>
    <w:rsid w:val="00833ED3"/>
    <w:rsid w:val="00840701"/>
    <w:rsid w:val="00840DC2"/>
    <w:rsid w:val="0084158F"/>
    <w:rsid w:val="00845939"/>
    <w:rsid w:val="00850F7A"/>
    <w:rsid w:val="00853B78"/>
    <w:rsid w:val="00861C32"/>
    <w:rsid w:val="008627BD"/>
    <w:rsid w:val="008632CF"/>
    <w:rsid w:val="00864168"/>
    <w:rsid w:val="00864F48"/>
    <w:rsid w:val="00866A51"/>
    <w:rsid w:val="00867861"/>
    <w:rsid w:val="00872BBA"/>
    <w:rsid w:val="0087761C"/>
    <w:rsid w:val="00882EBE"/>
    <w:rsid w:val="00883709"/>
    <w:rsid w:val="00885D06"/>
    <w:rsid w:val="008876DF"/>
    <w:rsid w:val="008918C4"/>
    <w:rsid w:val="0089665E"/>
    <w:rsid w:val="008A1A4D"/>
    <w:rsid w:val="008A23ED"/>
    <w:rsid w:val="008A3073"/>
    <w:rsid w:val="008A38E7"/>
    <w:rsid w:val="008A4C19"/>
    <w:rsid w:val="008A52C2"/>
    <w:rsid w:val="008B443D"/>
    <w:rsid w:val="008B5127"/>
    <w:rsid w:val="008B5A51"/>
    <w:rsid w:val="008B5BA7"/>
    <w:rsid w:val="008C0295"/>
    <w:rsid w:val="008C0BD8"/>
    <w:rsid w:val="008C59A9"/>
    <w:rsid w:val="008C5DB5"/>
    <w:rsid w:val="008C6309"/>
    <w:rsid w:val="008C76F6"/>
    <w:rsid w:val="008D0C6B"/>
    <w:rsid w:val="008D2CC3"/>
    <w:rsid w:val="008D2F91"/>
    <w:rsid w:val="008D688C"/>
    <w:rsid w:val="008E1CE9"/>
    <w:rsid w:val="008E298F"/>
    <w:rsid w:val="008E5042"/>
    <w:rsid w:val="008E5B11"/>
    <w:rsid w:val="008E7979"/>
    <w:rsid w:val="008F0440"/>
    <w:rsid w:val="008F094C"/>
    <w:rsid w:val="008F0A58"/>
    <w:rsid w:val="008F34C7"/>
    <w:rsid w:val="008F7740"/>
    <w:rsid w:val="008F7C52"/>
    <w:rsid w:val="00900969"/>
    <w:rsid w:val="00901E02"/>
    <w:rsid w:val="0090282F"/>
    <w:rsid w:val="00902CC1"/>
    <w:rsid w:val="00903B06"/>
    <w:rsid w:val="0090522A"/>
    <w:rsid w:val="009064D3"/>
    <w:rsid w:val="00910D2F"/>
    <w:rsid w:val="009118C7"/>
    <w:rsid w:val="00913BC8"/>
    <w:rsid w:val="00916A3B"/>
    <w:rsid w:val="00917B47"/>
    <w:rsid w:val="0092097D"/>
    <w:rsid w:val="00924064"/>
    <w:rsid w:val="009269A9"/>
    <w:rsid w:val="00933365"/>
    <w:rsid w:val="009353D1"/>
    <w:rsid w:val="009357A8"/>
    <w:rsid w:val="0093788D"/>
    <w:rsid w:val="0094167E"/>
    <w:rsid w:val="00944FAB"/>
    <w:rsid w:val="0094666C"/>
    <w:rsid w:val="0094793B"/>
    <w:rsid w:val="0095119C"/>
    <w:rsid w:val="00951AD4"/>
    <w:rsid w:val="009548D3"/>
    <w:rsid w:val="00954CBD"/>
    <w:rsid w:val="00961B1D"/>
    <w:rsid w:val="009633F0"/>
    <w:rsid w:val="009671C7"/>
    <w:rsid w:val="00973B72"/>
    <w:rsid w:val="00976409"/>
    <w:rsid w:val="00976CEE"/>
    <w:rsid w:val="00980054"/>
    <w:rsid w:val="00987657"/>
    <w:rsid w:val="00994186"/>
    <w:rsid w:val="0099426D"/>
    <w:rsid w:val="00996063"/>
    <w:rsid w:val="009A6FC4"/>
    <w:rsid w:val="009A7857"/>
    <w:rsid w:val="009B093C"/>
    <w:rsid w:val="009B0E63"/>
    <w:rsid w:val="009B134E"/>
    <w:rsid w:val="009B2084"/>
    <w:rsid w:val="009C0057"/>
    <w:rsid w:val="009C0F66"/>
    <w:rsid w:val="009C2207"/>
    <w:rsid w:val="009C224F"/>
    <w:rsid w:val="009C7069"/>
    <w:rsid w:val="009D0118"/>
    <w:rsid w:val="009D09D3"/>
    <w:rsid w:val="009D10B5"/>
    <w:rsid w:val="009E0688"/>
    <w:rsid w:val="009E5A91"/>
    <w:rsid w:val="009E5EC7"/>
    <w:rsid w:val="009E6CD6"/>
    <w:rsid w:val="009E782F"/>
    <w:rsid w:val="009F2432"/>
    <w:rsid w:val="009F4932"/>
    <w:rsid w:val="009F5AC1"/>
    <w:rsid w:val="00A00D5B"/>
    <w:rsid w:val="00A01E1F"/>
    <w:rsid w:val="00A07261"/>
    <w:rsid w:val="00A0754E"/>
    <w:rsid w:val="00A07C27"/>
    <w:rsid w:val="00A1349D"/>
    <w:rsid w:val="00A13F1F"/>
    <w:rsid w:val="00A14F5D"/>
    <w:rsid w:val="00A15023"/>
    <w:rsid w:val="00A15C77"/>
    <w:rsid w:val="00A161D3"/>
    <w:rsid w:val="00A167EC"/>
    <w:rsid w:val="00A16B8C"/>
    <w:rsid w:val="00A21FF6"/>
    <w:rsid w:val="00A22D47"/>
    <w:rsid w:val="00A23EF5"/>
    <w:rsid w:val="00A32774"/>
    <w:rsid w:val="00A32C14"/>
    <w:rsid w:val="00A3323C"/>
    <w:rsid w:val="00A358F1"/>
    <w:rsid w:val="00A37DEC"/>
    <w:rsid w:val="00A42C09"/>
    <w:rsid w:val="00A45D94"/>
    <w:rsid w:val="00A506A6"/>
    <w:rsid w:val="00A50981"/>
    <w:rsid w:val="00A52450"/>
    <w:rsid w:val="00A5354D"/>
    <w:rsid w:val="00A545A5"/>
    <w:rsid w:val="00A5477A"/>
    <w:rsid w:val="00A57DE1"/>
    <w:rsid w:val="00A607B9"/>
    <w:rsid w:val="00A60AF3"/>
    <w:rsid w:val="00A61B56"/>
    <w:rsid w:val="00A649D3"/>
    <w:rsid w:val="00A6515A"/>
    <w:rsid w:val="00A65EB2"/>
    <w:rsid w:val="00A65EDE"/>
    <w:rsid w:val="00A7208C"/>
    <w:rsid w:val="00A72F0D"/>
    <w:rsid w:val="00A7316C"/>
    <w:rsid w:val="00A7467D"/>
    <w:rsid w:val="00A75E8C"/>
    <w:rsid w:val="00A80DFF"/>
    <w:rsid w:val="00A860E5"/>
    <w:rsid w:val="00A90FD6"/>
    <w:rsid w:val="00A929DA"/>
    <w:rsid w:val="00A94658"/>
    <w:rsid w:val="00AA1E23"/>
    <w:rsid w:val="00AA6416"/>
    <w:rsid w:val="00AA6E20"/>
    <w:rsid w:val="00AA70AC"/>
    <w:rsid w:val="00AB223F"/>
    <w:rsid w:val="00AB354E"/>
    <w:rsid w:val="00AB69D5"/>
    <w:rsid w:val="00AB6F01"/>
    <w:rsid w:val="00AB7FDF"/>
    <w:rsid w:val="00AD0442"/>
    <w:rsid w:val="00AD3F5C"/>
    <w:rsid w:val="00AD4AC1"/>
    <w:rsid w:val="00AD68D5"/>
    <w:rsid w:val="00AD6F8D"/>
    <w:rsid w:val="00AE10D6"/>
    <w:rsid w:val="00AE3A42"/>
    <w:rsid w:val="00AE79AD"/>
    <w:rsid w:val="00AF0E24"/>
    <w:rsid w:val="00AF2A16"/>
    <w:rsid w:val="00AF450F"/>
    <w:rsid w:val="00AF4EE3"/>
    <w:rsid w:val="00AF5FDC"/>
    <w:rsid w:val="00AF6EE9"/>
    <w:rsid w:val="00B06826"/>
    <w:rsid w:val="00B13DE1"/>
    <w:rsid w:val="00B16118"/>
    <w:rsid w:val="00B213CA"/>
    <w:rsid w:val="00B316DA"/>
    <w:rsid w:val="00B425C8"/>
    <w:rsid w:val="00B436D4"/>
    <w:rsid w:val="00B47A78"/>
    <w:rsid w:val="00B50718"/>
    <w:rsid w:val="00B52CFE"/>
    <w:rsid w:val="00B55EFD"/>
    <w:rsid w:val="00B56558"/>
    <w:rsid w:val="00B56EBC"/>
    <w:rsid w:val="00B57DDA"/>
    <w:rsid w:val="00B60A31"/>
    <w:rsid w:val="00B6259A"/>
    <w:rsid w:val="00B6279E"/>
    <w:rsid w:val="00B62ECD"/>
    <w:rsid w:val="00B639C6"/>
    <w:rsid w:val="00B67373"/>
    <w:rsid w:val="00B70B58"/>
    <w:rsid w:val="00B73BF4"/>
    <w:rsid w:val="00B7430F"/>
    <w:rsid w:val="00B75C51"/>
    <w:rsid w:val="00B76A97"/>
    <w:rsid w:val="00B76B95"/>
    <w:rsid w:val="00B823E8"/>
    <w:rsid w:val="00B82A40"/>
    <w:rsid w:val="00B82E3E"/>
    <w:rsid w:val="00B85103"/>
    <w:rsid w:val="00B85439"/>
    <w:rsid w:val="00B86FA1"/>
    <w:rsid w:val="00B903C7"/>
    <w:rsid w:val="00B94C79"/>
    <w:rsid w:val="00B95AA6"/>
    <w:rsid w:val="00B95C0B"/>
    <w:rsid w:val="00B96B78"/>
    <w:rsid w:val="00BA3090"/>
    <w:rsid w:val="00BA3930"/>
    <w:rsid w:val="00BA55BF"/>
    <w:rsid w:val="00BA7E5E"/>
    <w:rsid w:val="00BB1481"/>
    <w:rsid w:val="00BB160A"/>
    <w:rsid w:val="00BB400D"/>
    <w:rsid w:val="00BB5944"/>
    <w:rsid w:val="00BB7B52"/>
    <w:rsid w:val="00BC1E49"/>
    <w:rsid w:val="00BC1E62"/>
    <w:rsid w:val="00BC3C0A"/>
    <w:rsid w:val="00BC4B6C"/>
    <w:rsid w:val="00BC6A69"/>
    <w:rsid w:val="00BC6D33"/>
    <w:rsid w:val="00BC6F95"/>
    <w:rsid w:val="00BD19C6"/>
    <w:rsid w:val="00BD28EA"/>
    <w:rsid w:val="00BD6D23"/>
    <w:rsid w:val="00BE4D82"/>
    <w:rsid w:val="00BE6C02"/>
    <w:rsid w:val="00BE6F48"/>
    <w:rsid w:val="00BF030B"/>
    <w:rsid w:val="00BF0998"/>
    <w:rsid w:val="00BF0B3C"/>
    <w:rsid w:val="00BF0D8C"/>
    <w:rsid w:val="00BF1796"/>
    <w:rsid w:val="00BF2E9D"/>
    <w:rsid w:val="00BF351A"/>
    <w:rsid w:val="00BF35CF"/>
    <w:rsid w:val="00BF6560"/>
    <w:rsid w:val="00BF7A37"/>
    <w:rsid w:val="00BF7CE2"/>
    <w:rsid w:val="00C01EA8"/>
    <w:rsid w:val="00C026A7"/>
    <w:rsid w:val="00C053C7"/>
    <w:rsid w:val="00C065BA"/>
    <w:rsid w:val="00C075BF"/>
    <w:rsid w:val="00C16C6E"/>
    <w:rsid w:val="00C17B89"/>
    <w:rsid w:val="00C20AEA"/>
    <w:rsid w:val="00C214A1"/>
    <w:rsid w:val="00C219AE"/>
    <w:rsid w:val="00C2328D"/>
    <w:rsid w:val="00C23610"/>
    <w:rsid w:val="00C24EEB"/>
    <w:rsid w:val="00C25FF4"/>
    <w:rsid w:val="00C264F6"/>
    <w:rsid w:val="00C30AED"/>
    <w:rsid w:val="00C31AC5"/>
    <w:rsid w:val="00C32264"/>
    <w:rsid w:val="00C32FD2"/>
    <w:rsid w:val="00C33043"/>
    <w:rsid w:val="00C35F10"/>
    <w:rsid w:val="00C411E4"/>
    <w:rsid w:val="00C4272A"/>
    <w:rsid w:val="00C42E69"/>
    <w:rsid w:val="00C43B92"/>
    <w:rsid w:val="00C44865"/>
    <w:rsid w:val="00C44873"/>
    <w:rsid w:val="00C46B6A"/>
    <w:rsid w:val="00C5024A"/>
    <w:rsid w:val="00C5239A"/>
    <w:rsid w:val="00C52FA0"/>
    <w:rsid w:val="00C55089"/>
    <w:rsid w:val="00C552A1"/>
    <w:rsid w:val="00C57F3A"/>
    <w:rsid w:val="00C6194C"/>
    <w:rsid w:val="00C61967"/>
    <w:rsid w:val="00C61ED0"/>
    <w:rsid w:val="00C62AC9"/>
    <w:rsid w:val="00C632DA"/>
    <w:rsid w:val="00C63F96"/>
    <w:rsid w:val="00C66227"/>
    <w:rsid w:val="00C7462F"/>
    <w:rsid w:val="00C75F13"/>
    <w:rsid w:val="00C7720B"/>
    <w:rsid w:val="00C77FAD"/>
    <w:rsid w:val="00C81561"/>
    <w:rsid w:val="00C81C36"/>
    <w:rsid w:val="00C83CA7"/>
    <w:rsid w:val="00C84E6E"/>
    <w:rsid w:val="00C90836"/>
    <w:rsid w:val="00C90838"/>
    <w:rsid w:val="00C90AC7"/>
    <w:rsid w:val="00C91C94"/>
    <w:rsid w:val="00C94D1B"/>
    <w:rsid w:val="00C97A1E"/>
    <w:rsid w:val="00CA1F0A"/>
    <w:rsid w:val="00CA24C6"/>
    <w:rsid w:val="00CA3BAB"/>
    <w:rsid w:val="00CA44BB"/>
    <w:rsid w:val="00CB1483"/>
    <w:rsid w:val="00CB3375"/>
    <w:rsid w:val="00CB4F8A"/>
    <w:rsid w:val="00CC287A"/>
    <w:rsid w:val="00CC35FC"/>
    <w:rsid w:val="00CC759C"/>
    <w:rsid w:val="00CD001F"/>
    <w:rsid w:val="00CD2E67"/>
    <w:rsid w:val="00CD36AA"/>
    <w:rsid w:val="00CD4793"/>
    <w:rsid w:val="00CD6798"/>
    <w:rsid w:val="00CE0122"/>
    <w:rsid w:val="00CE0577"/>
    <w:rsid w:val="00CF17D8"/>
    <w:rsid w:val="00CF1956"/>
    <w:rsid w:val="00CF57BF"/>
    <w:rsid w:val="00D02DAA"/>
    <w:rsid w:val="00D04BEB"/>
    <w:rsid w:val="00D05982"/>
    <w:rsid w:val="00D0637E"/>
    <w:rsid w:val="00D06DAD"/>
    <w:rsid w:val="00D0782A"/>
    <w:rsid w:val="00D108A9"/>
    <w:rsid w:val="00D11400"/>
    <w:rsid w:val="00D1147B"/>
    <w:rsid w:val="00D121AE"/>
    <w:rsid w:val="00D1533E"/>
    <w:rsid w:val="00D15901"/>
    <w:rsid w:val="00D16852"/>
    <w:rsid w:val="00D23BC4"/>
    <w:rsid w:val="00D24611"/>
    <w:rsid w:val="00D27E6A"/>
    <w:rsid w:val="00D31CF0"/>
    <w:rsid w:val="00D366A6"/>
    <w:rsid w:val="00D409BA"/>
    <w:rsid w:val="00D43312"/>
    <w:rsid w:val="00D43FD6"/>
    <w:rsid w:val="00D46A58"/>
    <w:rsid w:val="00D50E75"/>
    <w:rsid w:val="00D541AD"/>
    <w:rsid w:val="00D57867"/>
    <w:rsid w:val="00D606FE"/>
    <w:rsid w:val="00D61202"/>
    <w:rsid w:val="00D71DDD"/>
    <w:rsid w:val="00D72B44"/>
    <w:rsid w:val="00D7337B"/>
    <w:rsid w:val="00D7516E"/>
    <w:rsid w:val="00D752FA"/>
    <w:rsid w:val="00D75FED"/>
    <w:rsid w:val="00D77168"/>
    <w:rsid w:val="00D9169C"/>
    <w:rsid w:val="00D93386"/>
    <w:rsid w:val="00D95E1F"/>
    <w:rsid w:val="00DA45A5"/>
    <w:rsid w:val="00DC3541"/>
    <w:rsid w:val="00DC3830"/>
    <w:rsid w:val="00DC73E8"/>
    <w:rsid w:val="00DD038C"/>
    <w:rsid w:val="00DD35A0"/>
    <w:rsid w:val="00DD480F"/>
    <w:rsid w:val="00DD5CDB"/>
    <w:rsid w:val="00DE04D7"/>
    <w:rsid w:val="00DE069C"/>
    <w:rsid w:val="00DE0DAD"/>
    <w:rsid w:val="00DE2059"/>
    <w:rsid w:val="00DE38C7"/>
    <w:rsid w:val="00DE42C9"/>
    <w:rsid w:val="00DE4ED5"/>
    <w:rsid w:val="00DE53E6"/>
    <w:rsid w:val="00DE7AC0"/>
    <w:rsid w:val="00DF2098"/>
    <w:rsid w:val="00DF315D"/>
    <w:rsid w:val="00E010B0"/>
    <w:rsid w:val="00E0293F"/>
    <w:rsid w:val="00E03C02"/>
    <w:rsid w:val="00E056F1"/>
    <w:rsid w:val="00E05833"/>
    <w:rsid w:val="00E12454"/>
    <w:rsid w:val="00E138E2"/>
    <w:rsid w:val="00E150A9"/>
    <w:rsid w:val="00E173A4"/>
    <w:rsid w:val="00E17FD3"/>
    <w:rsid w:val="00E20544"/>
    <w:rsid w:val="00E21372"/>
    <w:rsid w:val="00E2223F"/>
    <w:rsid w:val="00E243D3"/>
    <w:rsid w:val="00E24F01"/>
    <w:rsid w:val="00E26D16"/>
    <w:rsid w:val="00E3705B"/>
    <w:rsid w:val="00E433A1"/>
    <w:rsid w:val="00E441BA"/>
    <w:rsid w:val="00E449E5"/>
    <w:rsid w:val="00E44EF7"/>
    <w:rsid w:val="00E44F49"/>
    <w:rsid w:val="00E46591"/>
    <w:rsid w:val="00E51C63"/>
    <w:rsid w:val="00E52EED"/>
    <w:rsid w:val="00E5529B"/>
    <w:rsid w:val="00E558F1"/>
    <w:rsid w:val="00E60C76"/>
    <w:rsid w:val="00E61017"/>
    <w:rsid w:val="00E64777"/>
    <w:rsid w:val="00E71790"/>
    <w:rsid w:val="00E7181E"/>
    <w:rsid w:val="00E816CB"/>
    <w:rsid w:val="00E83950"/>
    <w:rsid w:val="00E910C1"/>
    <w:rsid w:val="00E91587"/>
    <w:rsid w:val="00E91C46"/>
    <w:rsid w:val="00E91E96"/>
    <w:rsid w:val="00E9280C"/>
    <w:rsid w:val="00E936EB"/>
    <w:rsid w:val="00E94F9F"/>
    <w:rsid w:val="00E97AA0"/>
    <w:rsid w:val="00EA237D"/>
    <w:rsid w:val="00EA39CD"/>
    <w:rsid w:val="00EA3E5F"/>
    <w:rsid w:val="00EA52C3"/>
    <w:rsid w:val="00EA56DD"/>
    <w:rsid w:val="00EB1763"/>
    <w:rsid w:val="00EB24E5"/>
    <w:rsid w:val="00EC0158"/>
    <w:rsid w:val="00EC0934"/>
    <w:rsid w:val="00EC119F"/>
    <w:rsid w:val="00EC1538"/>
    <w:rsid w:val="00EC733A"/>
    <w:rsid w:val="00ED0559"/>
    <w:rsid w:val="00ED3805"/>
    <w:rsid w:val="00ED4B31"/>
    <w:rsid w:val="00EE11B4"/>
    <w:rsid w:val="00EE2307"/>
    <w:rsid w:val="00EE44E6"/>
    <w:rsid w:val="00EE540B"/>
    <w:rsid w:val="00EE58EE"/>
    <w:rsid w:val="00EE74A9"/>
    <w:rsid w:val="00EE765C"/>
    <w:rsid w:val="00EF37DF"/>
    <w:rsid w:val="00EF3F58"/>
    <w:rsid w:val="00EF4D66"/>
    <w:rsid w:val="00EF6051"/>
    <w:rsid w:val="00EF6142"/>
    <w:rsid w:val="00EF6201"/>
    <w:rsid w:val="00F115C6"/>
    <w:rsid w:val="00F11755"/>
    <w:rsid w:val="00F11D68"/>
    <w:rsid w:val="00F12577"/>
    <w:rsid w:val="00F149A8"/>
    <w:rsid w:val="00F176F1"/>
    <w:rsid w:val="00F20D19"/>
    <w:rsid w:val="00F2286D"/>
    <w:rsid w:val="00F232FA"/>
    <w:rsid w:val="00F23BE0"/>
    <w:rsid w:val="00F26986"/>
    <w:rsid w:val="00F30EEB"/>
    <w:rsid w:val="00F32130"/>
    <w:rsid w:val="00F339CB"/>
    <w:rsid w:val="00F40BAB"/>
    <w:rsid w:val="00F43319"/>
    <w:rsid w:val="00F43A17"/>
    <w:rsid w:val="00F43CC7"/>
    <w:rsid w:val="00F510AB"/>
    <w:rsid w:val="00F51254"/>
    <w:rsid w:val="00F53DE0"/>
    <w:rsid w:val="00F54643"/>
    <w:rsid w:val="00F557F8"/>
    <w:rsid w:val="00F60786"/>
    <w:rsid w:val="00F6161E"/>
    <w:rsid w:val="00F64EE4"/>
    <w:rsid w:val="00F661FE"/>
    <w:rsid w:val="00F700B1"/>
    <w:rsid w:val="00F71BE9"/>
    <w:rsid w:val="00F72674"/>
    <w:rsid w:val="00F824A4"/>
    <w:rsid w:val="00F82C06"/>
    <w:rsid w:val="00F8334F"/>
    <w:rsid w:val="00F84C12"/>
    <w:rsid w:val="00F84D80"/>
    <w:rsid w:val="00F8540C"/>
    <w:rsid w:val="00F872C3"/>
    <w:rsid w:val="00F93B04"/>
    <w:rsid w:val="00F94F60"/>
    <w:rsid w:val="00F96FA3"/>
    <w:rsid w:val="00FA1B6B"/>
    <w:rsid w:val="00FA2EAB"/>
    <w:rsid w:val="00FA60DE"/>
    <w:rsid w:val="00FB217F"/>
    <w:rsid w:val="00FB35C3"/>
    <w:rsid w:val="00FB4DAE"/>
    <w:rsid w:val="00FB530B"/>
    <w:rsid w:val="00FB5593"/>
    <w:rsid w:val="00FB5F10"/>
    <w:rsid w:val="00FC4331"/>
    <w:rsid w:val="00FD1F6B"/>
    <w:rsid w:val="00FD5A59"/>
    <w:rsid w:val="00FD6560"/>
    <w:rsid w:val="00FD6A78"/>
    <w:rsid w:val="00FE0811"/>
    <w:rsid w:val="00FE34EB"/>
    <w:rsid w:val="00FE3F0E"/>
    <w:rsid w:val="00FE4095"/>
    <w:rsid w:val="00FE55B2"/>
    <w:rsid w:val="00FE779F"/>
    <w:rsid w:val="00FF2A3F"/>
    <w:rsid w:val="00FF43DD"/>
    <w:rsid w:val="00FF4B06"/>
    <w:rsid w:val="00FF6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3E0C1"/>
  <w15:docId w15:val="{68395456-D4FA-49D1-82BD-7C96EEECB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5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1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3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A78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87EA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759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95E1F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 w:bidi="ar-SA"/>
    </w:rPr>
  </w:style>
  <w:style w:type="character" w:customStyle="1" w:styleId="apple-converted-space">
    <w:name w:val="apple-converted-space"/>
    <w:basedOn w:val="DefaultParagraphFont"/>
    <w:rsid w:val="00D95E1F"/>
  </w:style>
  <w:style w:type="character" w:customStyle="1" w:styleId="highlight">
    <w:name w:val="highlight"/>
    <w:basedOn w:val="DefaultParagraphFont"/>
    <w:rsid w:val="00D95E1F"/>
  </w:style>
  <w:style w:type="paragraph" w:styleId="HTMLPreformatted">
    <w:name w:val="HTML Preformatted"/>
    <w:basedOn w:val="Normal"/>
    <w:link w:val="HTMLPreformattedChar"/>
    <w:uiPriority w:val="99"/>
    <w:unhideWhenUsed/>
    <w:rsid w:val="000D7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F3"/>
    <w:rPr>
      <w:rFonts w:ascii="Courier New" w:eastAsia="Times New Roman" w:hAnsi="Courier New" w:cs="Courier New"/>
      <w:sz w:val="20"/>
    </w:rPr>
  </w:style>
  <w:style w:type="table" w:styleId="TableGrid">
    <w:name w:val="Table Grid"/>
    <w:basedOn w:val="TableNormal"/>
    <w:uiPriority w:val="59"/>
    <w:rsid w:val="00325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0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442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442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442"/>
    <w:rPr>
      <w:b/>
      <w:bCs/>
      <w:sz w:val="20"/>
      <w:szCs w:val="18"/>
    </w:rPr>
  </w:style>
  <w:style w:type="paragraph" w:styleId="Revision">
    <w:name w:val="Revision"/>
    <w:hidden/>
    <w:uiPriority w:val="99"/>
    <w:semiHidden/>
    <w:rsid w:val="005E13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02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93F"/>
  </w:style>
  <w:style w:type="paragraph" w:styleId="Footer">
    <w:name w:val="footer"/>
    <w:basedOn w:val="Normal"/>
    <w:link w:val="FooterChar"/>
    <w:uiPriority w:val="99"/>
    <w:unhideWhenUsed/>
    <w:rsid w:val="00E02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93F"/>
  </w:style>
  <w:style w:type="paragraph" w:styleId="PlainText">
    <w:name w:val="Plain Text"/>
    <w:basedOn w:val="Normal"/>
    <w:link w:val="PlainTextChar"/>
    <w:rsid w:val="000F1E83"/>
    <w:pPr>
      <w:spacing w:after="0" w:line="240" w:lineRule="auto"/>
    </w:pPr>
    <w:rPr>
      <w:rFonts w:ascii="Courier New" w:eastAsia="Times New Roman" w:hAnsi="Courier New" w:cs="Times New Roman"/>
      <w:sz w:val="20"/>
    </w:rPr>
  </w:style>
  <w:style w:type="character" w:customStyle="1" w:styleId="PlainTextChar">
    <w:name w:val="Plain Text Char"/>
    <w:basedOn w:val="DefaultParagraphFont"/>
    <w:link w:val="PlainText"/>
    <w:rsid w:val="000F1E83"/>
    <w:rPr>
      <w:rFonts w:ascii="Courier New" w:eastAsia="Times New Roman" w:hAnsi="Courier New" w:cs="Times New Roman"/>
      <w:sz w:val="20"/>
      <w:lang w:bidi="ar-SA"/>
    </w:rPr>
  </w:style>
  <w:style w:type="paragraph" w:styleId="NormalWeb">
    <w:name w:val="Normal (Web)"/>
    <w:basedOn w:val="Normal"/>
    <w:uiPriority w:val="99"/>
    <w:semiHidden/>
    <w:unhideWhenUsed/>
    <w:rsid w:val="009009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F351A"/>
    <w:rPr>
      <w:i/>
      <w:iCs/>
    </w:rPr>
  </w:style>
  <w:style w:type="character" w:customStyle="1" w:styleId="ref-journal">
    <w:name w:val="ref-journal"/>
    <w:basedOn w:val="DefaultParagraphFont"/>
    <w:rsid w:val="00BF351A"/>
  </w:style>
  <w:style w:type="character" w:customStyle="1" w:styleId="ref-vol">
    <w:name w:val="ref-vol"/>
    <w:basedOn w:val="DefaultParagraphFont"/>
    <w:rsid w:val="00BF351A"/>
  </w:style>
  <w:style w:type="character" w:customStyle="1" w:styleId="fm-role">
    <w:name w:val="fm-role"/>
    <w:basedOn w:val="DefaultParagraphFont"/>
    <w:rsid w:val="005A7BC9"/>
  </w:style>
  <w:style w:type="character" w:customStyle="1" w:styleId="Heading4Char">
    <w:name w:val="Heading 4 Char"/>
    <w:basedOn w:val="DefaultParagraphFont"/>
    <w:link w:val="Heading4"/>
    <w:uiPriority w:val="9"/>
    <w:semiHidden/>
    <w:rsid w:val="005601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abel">
    <w:name w:val="label"/>
    <w:basedOn w:val="DefaultParagraphFont"/>
    <w:rsid w:val="00560179"/>
  </w:style>
  <w:style w:type="character" w:customStyle="1" w:styleId="separator">
    <w:name w:val="separator"/>
    <w:basedOn w:val="DefaultParagraphFont"/>
    <w:rsid w:val="00560179"/>
  </w:style>
  <w:style w:type="character" w:customStyle="1" w:styleId="value">
    <w:name w:val="value"/>
    <w:basedOn w:val="DefaultParagraphFont"/>
    <w:rsid w:val="00560179"/>
  </w:style>
  <w:style w:type="paragraph" w:customStyle="1" w:styleId="EndNoteBibliographyTitle">
    <w:name w:val="EndNote Bibliography Title"/>
    <w:basedOn w:val="Normal"/>
    <w:link w:val="EndNoteBibliographyTitleChar"/>
    <w:rsid w:val="00461BB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1BB0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61BB0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61BB0"/>
    <w:rPr>
      <w:rFonts w:ascii="Calibri" w:hAnsi="Calibri"/>
      <w:noProof/>
    </w:rPr>
  </w:style>
  <w:style w:type="paragraph" w:customStyle="1" w:styleId="Default">
    <w:name w:val="Default"/>
    <w:rsid w:val="00800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4868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700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9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1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73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76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63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30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87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715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3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929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324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1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0D21-1C56-4C7C-8490-9CA79887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5162</Words>
  <Characters>29428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aditya</dc:creator>
  <cp:lastModifiedBy>Rakesh Aggarwal</cp:lastModifiedBy>
  <cp:revision>3</cp:revision>
  <cp:lastPrinted>2017-07-10T06:04:00Z</cp:lastPrinted>
  <dcterms:created xsi:type="dcterms:W3CDTF">2018-06-11T03:27:00Z</dcterms:created>
  <dcterms:modified xsi:type="dcterms:W3CDTF">2018-06-11T03:27:00Z</dcterms:modified>
</cp:coreProperties>
</file>