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A25B6" w:rsidRPr="006F20B7" w:rsidRDefault="00560234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6F20B7">
        <w:rPr>
          <w:rFonts w:ascii="Times New Roman" w:hAnsi="Times New Roman" w:cs="Times New Roman"/>
          <w:b/>
          <w:color w:val="000000" w:themeColor="text1"/>
        </w:rPr>
        <w:t>Reporting Guideline Checklist</w:t>
      </w:r>
    </w:p>
    <w:p w:rsidR="006A25B6" w:rsidRPr="006F20B7" w:rsidRDefault="00560234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6F20B7">
        <w:rPr>
          <w:rFonts w:ascii="Times New Roman" w:hAnsi="Times New Roman" w:cs="Times New Roman" w:hint="eastAsia"/>
          <w:b/>
          <w:color w:val="000000" w:themeColor="text1"/>
        </w:rPr>
        <w:t>（</w:t>
      </w:r>
      <w:r w:rsidRPr="006F20B7">
        <w:rPr>
          <w:rFonts w:ascii="Times New Roman" w:hAnsi="Times New Roman" w:cs="Times New Roman" w:hint="eastAsia"/>
          <w:b/>
          <w:color w:val="000000" w:themeColor="text1"/>
        </w:rPr>
        <w:t>Consolidated criteria for reporting qualitative studies, CORE</w:t>
      </w:r>
      <w:r w:rsidR="00A413E5" w:rsidRPr="006F20B7">
        <w:rPr>
          <w:rFonts w:ascii="Times New Roman" w:hAnsi="Times New Roman" w:cs="Times New Roman"/>
          <w:b/>
          <w:color w:val="000000" w:themeColor="text1"/>
        </w:rPr>
        <w:t>Q</w:t>
      </w:r>
      <w:r w:rsidRPr="006F20B7">
        <w:rPr>
          <w:rFonts w:ascii="Times New Roman" w:hAnsi="Times New Roman" w:cs="Times New Roman" w:hint="eastAsia"/>
          <w:b/>
          <w:color w:val="000000" w:themeColor="text1"/>
        </w:rPr>
        <w:t>）</w:t>
      </w:r>
    </w:p>
    <w:tbl>
      <w:tblPr>
        <w:tblStyle w:val="a3"/>
        <w:tblW w:w="85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355"/>
        <w:gridCol w:w="2761"/>
      </w:tblGrid>
      <w:tr w:rsidR="006F20B7" w:rsidRPr="006F20B7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A25B6" w:rsidRPr="006F20B7" w:rsidRDefault="0056023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 xml:space="preserve">No Item </w:t>
            </w:r>
          </w:p>
        </w:tc>
        <w:tc>
          <w:tcPr>
            <w:tcW w:w="3355" w:type="dxa"/>
            <w:tcBorders>
              <w:top w:val="single" w:sz="4" w:space="0" w:color="auto"/>
              <w:bottom w:val="single" w:sz="4" w:space="0" w:color="auto"/>
            </w:tcBorders>
          </w:tcPr>
          <w:p w:rsidR="006A25B6" w:rsidRPr="006F20B7" w:rsidRDefault="0056023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F20B7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Guide questions/description</w:t>
            </w:r>
          </w:p>
        </w:tc>
        <w:tc>
          <w:tcPr>
            <w:tcW w:w="2761" w:type="dxa"/>
            <w:tcBorders>
              <w:top w:val="single" w:sz="4" w:space="0" w:color="auto"/>
              <w:bottom w:val="single" w:sz="4" w:space="0" w:color="auto"/>
            </w:tcBorders>
          </w:tcPr>
          <w:p w:rsidR="006A25B6" w:rsidRPr="006F20B7" w:rsidRDefault="006A25B6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F20B7" w:rsidRPr="006F20B7">
        <w:trPr>
          <w:trHeight w:val="634"/>
        </w:trPr>
        <w:tc>
          <w:tcPr>
            <w:tcW w:w="5765" w:type="dxa"/>
            <w:gridSpan w:val="2"/>
            <w:tcBorders>
              <w:top w:val="single" w:sz="4" w:space="0" w:color="auto"/>
            </w:tcBorders>
          </w:tcPr>
          <w:p w:rsidR="006A25B6" w:rsidRPr="006F20B7" w:rsidRDefault="0056023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Domain 1: Research team and reflexivity</w:t>
            </w:r>
          </w:p>
          <w:p w:rsidR="006A25B6" w:rsidRPr="006F20B7" w:rsidRDefault="0056023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F20B7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Personal Characteristics</w:t>
            </w:r>
          </w:p>
        </w:tc>
        <w:tc>
          <w:tcPr>
            <w:tcW w:w="2761" w:type="dxa"/>
            <w:tcBorders>
              <w:top w:val="single" w:sz="4" w:space="0" w:color="auto"/>
            </w:tcBorders>
          </w:tcPr>
          <w:p w:rsidR="006A25B6" w:rsidRPr="006F20B7" w:rsidRDefault="006A25B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F20B7" w:rsidRPr="006F20B7">
        <w:tc>
          <w:tcPr>
            <w:tcW w:w="2410" w:type="dxa"/>
          </w:tcPr>
          <w:p w:rsidR="006A25B6" w:rsidRPr="006F20B7" w:rsidRDefault="0056023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1. Interviewer/facilitator </w:t>
            </w:r>
          </w:p>
        </w:tc>
        <w:tc>
          <w:tcPr>
            <w:tcW w:w="3355" w:type="dxa"/>
          </w:tcPr>
          <w:p w:rsidR="006A25B6" w:rsidRPr="006F20B7" w:rsidRDefault="00560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Which author/s conducted the interview or focus group?</w:t>
            </w:r>
          </w:p>
        </w:tc>
        <w:tc>
          <w:tcPr>
            <w:tcW w:w="2761" w:type="dxa"/>
          </w:tcPr>
          <w:p w:rsidR="006A25B6" w:rsidRPr="006F20B7" w:rsidRDefault="00CC123B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Ni Gong, </w:t>
            </w:r>
            <w:proofErr w:type="spellStart"/>
            <w:r w:rsidR="00E34992"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Ya</w:t>
            </w:r>
            <w:proofErr w:type="spellEnd"/>
            <w:r w:rsidR="00E34992"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Meng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, </w:t>
            </w:r>
            <w:r w:rsidR="00E34992"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Qian Hu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and Qianqian Du</w:t>
            </w:r>
          </w:p>
        </w:tc>
      </w:tr>
      <w:tr w:rsidR="006F20B7" w:rsidRPr="006F20B7">
        <w:tc>
          <w:tcPr>
            <w:tcW w:w="2410" w:type="dxa"/>
          </w:tcPr>
          <w:p w:rsidR="006A25B6" w:rsidRPr="006F20B7" w:rsidRDefault="0056023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2. Credentials </w:t>
            </w:r>
          </w:p>
        </w:tc>
        <w:tc>
          <w:tcPr>
            <w:tcW w:w="3355" w:type="dxa"/>
          </w:tcPr>
          <w:p w:rsidR="006A25B6" w:rsidRPr="006F20B7" w:rsidRDefault="00560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What were the researcher’s credentials? E.g. PhD, MD</w:t>
            </w:r>
          </w:p>
        </w:tc>
        <w:tc>
          <w:tcPr>
            <w:tcW w:w="2761" w:type="dxa"/>
          </w:tcPr>
          <w:p w:rsidR="0052125A" w:rsidRPr="006F20B7" w:rsidRDefault="0052125A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Ni Gong- </w:t>
            </w:r>
            <w:r w:rsidRPr="006F20B7">
              <w:rPr>
                <w:rFonts w:ascii="Times New Roma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P</w:t>
            </w: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hD</w:t>
            </w:r>
          </w:p>
          <w:p w:rsidR="006A25B6" w:rsidRPr="006F20B7" w:rsidRDefault="00E34992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Y</w:t>
            </w:r>
            <w:r w:rsidRPr="006F20B7">
              <w:rPr>
                <w:rFonts w:ascii="Times New Roma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a</w:t>
            </w:r>
            <w:proofErr w:type="spellEnd"/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Meng</w:t>
            </w:r>
            <w:r w:rsidR="00560234"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- Postgraduate studen</w:t>
            </w:r>
            <w:r w:rsidR="00560234" w:rsidRPr="006F20B7">
              <w:rPr>
                <w:rFonts w:ascii="Times New Roma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t</w:t>
            </w:r>
          </w:p>
          <w:p w:rsidR="00E34992" w:rsidRPr="006F20B7" w:rsidRDefault="00E34992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Q</w:t>
            </w:r>
            <w:r w:rsidRPr="006F20B7">
              <w:rPr>
                <w:rFonts w:ascii="Times New Roma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in</w:t>
            </w: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H</w:t>
            </w:r>
            <w:r w:rsidRPr="006F20B7">
              <w:rPr>
                <w:rFonts w:ascii="Times New Roma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u</w:t>
            </w: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  <w:r w:rsidRPr="006F20B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Postgraduate student</w:t>
            </w:r>
          </w:p>
          <w:p w:rsidR="006A25B6" w:rsidRPr="006F20B7" w:rsidRDefault="00E34992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Qianqian Du</w:t>
            </w:r>
            <w:r w:rsidR="00560234"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  <w:r w:rsidR="00560234" w:rsidRPr="006F20B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560234"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Postgraduate student</w:t>
            </w:r>
          </w:p>
          <w:p w:rsidR="006A25B6" w:rsidRPr="006F20B7" w:rsidRDefault="00E34992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Xiaoyu</w:t>
            </w:r>
            <w:proofErr w:type="spellEnd"/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Wu</w:t>
            </w:r>
            <w:r w:rsidR="00560234"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- Postgraduate student</w:t>
            </w:r>
          </w:p>
          <w:p w:rsidR="006F20B7" w:rsidRPr="006F20B7" w:rsidRDefault="006F20B7" w:rsidP="006F20B7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W</w:t>
            </w: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enjie Zou- Postgraduate student</w:t>
            </w:r>
          </w:p>
          <w:p w:rsidR="0052125A" w:rsidRDefault="00FE5849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M</w:t>
            </w:r>
            <w:r w:rsidRPr="006F20B7">
              <w:rPr>
                <w:rFonts w:ascii="Times New Roma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engyao</w:t>
            </w:r>
            <w:proofErr w:type="spellEnd"/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Zhu- Postgraduate student</w:t>
            </w:r>
          </w:p>
          <w:p w:rsidR="00FC5A91" w:rsidRDefault="00FC5A91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J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iayan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Chen- </w:t>
            </w:r>
            <w:r w:rsidR="00E01F80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BD</w:t>
            </w:r>
          </w:p>
          <w:p w:rsidR="00FC5A91" w:rsidRPr="00FC5A91" w:rsidRDefault="00FC5A91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an Luo- </w:t>
            </w:r>
            <w:r w:rsidR="00E01F80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BD</w:t>
            </w:r>
          </w:p>
          <w:p w:rsidR="00FE5849" w:rsidRPr="006F20B7" w:rsidRDefault="00FE5849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Yu Cheng- </w:t>
            </w:r>
            <w:r w:rsidRPr="006F20B7">
              <w:rPr>
                <w:rFonts w:ascii="Times New Roma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P</w:t>
            </w: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hD</w:t>
            </w:r>
          </w:p>
          <w:p w:rsidR="006A25B6" w:rsidRPr="006F20B7" w:rsidRDefault="00560234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Meifen</w:t>
            </w:r>
            <w:proofErr w:type="spellEnd"/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Zhang- </w:t>
            </w:r>
            <w:r w:rsidRPr="006F20B7">
              <w:rPr>
                <w:rFonts w:ascii="Times New Roma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P</w:t>
            </w: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hD</w:t>
            </w:r>
          </w:p>
        </w:tc>
      </w:tr>
      <w:tr w:rsidR="006F20B7" w:rsidRPr="006F20B7">
        <w:trPr>
          <w:trHeight w:val="2370"/>
        </w:trPr>
        <w:tc>
          <w:tcPr>
            <w:tcW w:w="2410" w:type="dxa"/>
          </w:tcPr>
          <w:p w:rsidR="006A25B6" w:rsidRPr="006F20B7" w:rsidRDefault="0056023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3. Occupation </w:t>
            </w:r>
          </w:p>
        </w:tc>
        <w:tc>
          <w:tcPr>
            <w:tcW w:w="3355" w:type="dxa"/>
          </w:tcPr>
          <w:p w:rsidR="006A25B6" w:rsidRPr="006F20B7" w:rsidRDefault="00560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What was their occupation at the time of the study?</w:t>
            </w:r>
          </w:p>
        </w:tc>
        <w:tc>
          <w:tcPr>
            <w:tcW w:w="2761" w:type="dxa"/>
          </w:tcPr>
          <w:p w:rsidR="00FE5849" w:rsidRPr="006F20B7" w:rsidRDefault="00FE5849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Ni Gong- </w:t>
            </w:r>
            <w:r w:rsid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A</w:t>
            </w: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ssociate</w:t>
            </w:r>
            <w:r w:rsid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professor</w:t>
            </w:r>
          </w:p>
          <w:p w:rsidR="006A25B6" w:rsidRPr="006F20B7" w:rsidRDefault="00E34992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Ya</w:t>
            </w:r>
            <w:proofErr w:type="spellEnd"/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Meng</w:t>
            </w:r>
            <w:r w:rsidR="00560234"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- Postgraduate studen</w:t>
            </w:r>
            <w:r w:rsidR="00560234" w:rsidRPr="006F20B7">
              <w:rPr>
                <w:rFonts w:ascii="Times New Roma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t</w:t>
            </w:r>
          </w:p>
          <w:p w:rsidR="006A25B6" w:rsidRPr="006F20B7" w:rsidRDefault="00E34992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Qin Hu</w:t>
            </w:r>
            <w:r w:rsidR="00560234"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  <w:r w:rsidR="00560234" w:rsidRPr="006F20B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560234"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Postgraduate student</w:t>
            </w:r>
          </w:p>
          <w:p w:rsidR="00E34992" w:rsidRPr="006F20B7" w:rsidRDefault="00E34992" w:rsidP="00E34992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Qianqian Du-</w:t>
            </w:r>
            <w:r w:rsidRPr="006F20B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Postgraduate student</w:t>
            </w:r>
          </w:p>
          <w:p w:rsidR="00E34992" w:rsidRPr="006F20B7" w:rsidRDefault="00E34992" w:rsidP="00E34992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Xiaoyu</w:t>
            </w:r>
            <w:proofErr w:type="spellEnd"/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Wu- Postgraduate student</w:t>
            </w:r>
          </w:p>
          <w:p w:rsidR="00CC123B" w:rsidRPr="006F20B7" w:rsidRDefault="00CC123B" w:rsidP="00CC123B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W</w:t>
            </w: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enjie Zou- Postgraduate student</w:t>
            </w:r>
          </w:p>
          <w:p w:rsidR="00FE5849" w:rsidRDefault="00FE5849" w:rsidP="00FE5849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M</w:t>
            </w:r>
            <w:r w:rsidRPr="006F20B7">
              <w:rPr>
                <w:rFonts w:ascii="Times New Roma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engyao</w:t>
            </w:r>
            <w:proofErr w:type="spellEnd"/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Zhu- Postgraduate student</w:t>
            </w:r>
          </w:p>
          <w:p w:rsidR="00FC5A91" w:rsidRDefault="006335B0" w:rsidP="00FE5849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Jiayan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Chen- Social worker</w:t>
            </w:r>
          </w:p>
          <w:p w:rsidR="006335B0" w:rsidRPr="006F20B7" w:rsidRDefault="006335B0" w:rsidP="00FE5849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an Luo- </w:t>
            </w:r>
            <w:r w:rsidR="00E01F80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N</w:t>
            </w:r>
            <w:r w:rsidR="00E01F80">
              <w:rPr>
                <w:rFonts w:ascii="Times New Roma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urse</w:t>
            </w:r>
          </w:p>
          <w:p w:rsidR="00FE5849" w:rsidRPr="006F20B7" w:rsidRDefault="00FE5849" w:rsidP="00E34992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Yu Cheng- </w:t>
            </w:r>
            <w:r w:rsidRPr="006F20B7">
              <w:rPr>
                <w:rFonts w:ascii="Times New Roma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P</w:t>
            </w: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rofessor</w:t>
            </w:r>
          </w:p>
          <w:p w:rsidR="006A25B6" w:rsidRPr="006F20B7" w:rsidRDefault="00E34992" w:rsidP="00FE5849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Meifen</w:t>
            </w:r>
            <w:proofErr w:type="spellEnd"/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Zhang- </w:t>
            </w:r>
            <w:r w:rsidRPr="006F20B7">
              <w:rPr>
                <w:rFonts w:ascii="Times New Roma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P</w:t>
            </w:r>
            <w:r w:rsidR="00FE5849"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rofessor</w:t>
            </w:r>
          </w:p>
        </w:tc>
      </w:tr>
      <w:tr w:rsidR="006F20B7" w:rsidRPr="006F20B7">
        <w:tc>
          <w:tcPr>
            <w:tcW w:w="2410" w:type="dxa"/>
          </w:tcPr>
          <w:p w:rsidR="006A25B6" w:rsidRPr="006F20B7" w:rsidRDefault="0056023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4. Gender </w:t>
            </w:r>
          </w:p>
        </w:tc>
        <w:tc>
          <w:tcPr>
            <w:tcW w:w="3355" w:type="dxa"/>
          </w:tcPr>
          <w:p w:rsidR="006A25B6" w:rsidRPr="006F20B7" w:rsidRDefault="00560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Was the researcher male or female?</w:t>
            </w:r>
          </w:p>
        </w:tc>
        <w:tc>
          <w:tcPr>
            <w:tcW w:w="2761" w:type="dxa"/>
          </w:tcPr>
          <w:p w:rsidR="00FE5849" w:rsidRPr="006F20B7" w:rsidRDefault="00FE5849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Ni Gong- Male </w:t>
            </w:r>
          </w:p>
          <w:p w:rsidR="006A25B6" w:rsidRPr="006F20B7" w:rsidRDefault="00E34992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Ya</w:t>
            </w:r>
            <w:proofErr w:type="spellEnd"/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Meng</w:t>
            </w:r>
            <w:r w:rsidR="00560234"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- Female</w:t>
            </w:r>
          </w:p>
          <w:p w:rsidR="006A25B6" w:rsidRPr="006F20B7" w:rsidRDefault="00E34992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Qin Hu</w:t>
            </w:r>
            <w:r w:rsidR="00560234"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- Female</w:t>
            </w:r>
          </w:p>
          <w:p w:rsidR="006A25B6" w:rsidRPr="006F20B7" w:rsidRDefault="00E34992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Qianqian Du</w:t>
            </w:r>
            <w:r w:rsidR="00560234"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-Female</w:t>
            </w:r>
          </w:p>
          <w:p w:rsidR="00E34992" w:rsidRPr="006F20B7" w:rsidRDefault="00E34992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Xiaoyu</w:t>
            </w:r>
            <w:proofErr w:type="spellEnd"/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Wu-Female</w:t>
            </w:r>
          </w:p>
          <w:p w:rsidR="00CC123B" w:rsidRPr="006F20B7" w:rsidRDefault="00CC123B" w:rsidP="00CC123B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W</w:t>
            </w: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enjie Zou- Female</w:t>
            </w:r>
          </w:p>
          <w:p w:rsidR="00FE5849" w:rsidRDefault="00FE5849" w:rsidP="00FE5849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lastRenderedPageBreak/>
              <w:t>M</w:t>
            </w:r>
            <w:r w:rsidRPr="006F20B7">
              <w:rPr>
                <w:rFonts w:ascii="Times New Roma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engyao</w:t>
            </w:r>
            <w:proofErr w:type="spellEnd"/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Zhu- Female</w:t>
            </w:r>
          </w:p>
          <w:p w:rsidR="00E01F80" w:rsidRDefault="00E01F80" w:rsidP="00E01F80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Jiayan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Chen- Female</w:t>
            </w:r>
          </w:p>
          <w:p w:rsidR="00E01F80" w:rsidRPr="00E01F80" w:rsidRDefault="00E01F80" w:rsidP="00FE5849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an Luo- Female</w:t>
            </w:r>
          </w:p>
          <w:p w:rsidR="006A25B6" w:rsidRPr="006F20B7" w:rsidRDefault="00FE5849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Yu Cheng</w:t>
            </w:r>
            <w:r w:rsidR="00560234"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- Male</w:t>
            </w:r>
          </w:p>
          <w:p w:rsidR="00FE5849" w:rsidRPr="006F20B7" w:rsidRDefault="00FE5849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Meifen</w:t>
            </w:r>
            <w:proofErr w:type="spellEnd"/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Zhang-Female</w:t>
            </w:r>
          </w:p>
        </w:tc>
      </w:tr>
      <w:tr w:rsidR="006F20B7" w:rsidRPr="006F20B7">
        <w:tc>
          <w:tcPr>
            <w:tcW w:w="2410" w:type="dxa"/>
          </w:tcPr>
          <w:p w:rsidR="006A25B6" w:rsidRPr="006F20B7" w:rsidRDefault="0056023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lastRenderedPageBreak/>
              <w:t xml:space="preserve">5. Experience and training </w:t>
            </w:r>
          </w:p>
        </w:tc>
        <w:tc>
          <w:tcPr>
            <w:tcW w:w="3355" w:type="dxa"/>
          </w:tcPr>
          <w:p w:rsidR="006A25B6" w:rsidRPr="006F20B7" w:rsidRDefault="00560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What experience or training did the researcher have?</w:t>
            </w:r>
          </w:p>
        </w:tc>
        <w:tc>
          <w:tcPr>
            <w:tcW w:w="2761" w:type="dxa"/>
          </w:tcPr>
          <w:p w:rsidR="00FE5849" w:rsidRPr="006F20B7" w:rsidRDefault="00FE5849" w:rsidP="00FE5849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Ni Gong- Completed a large number of qualitative studies</w:t>
            </w:r>
          </w:p>
          <w:p w:rsidR="006A25B6" w:rsidRPr="006F20B7" w:rsidRDefault="00E34992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Ya</w:t>
            </w:r>
            <w:proofErr w:type="spellEnd"/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Meng</w:t>
            </w:r>
            <w:r w:rsidR="00560234"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- </w:t>
            </w: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Community nursing</w:t>
            </w:r>
            <w:r w:rsidR="00560234"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internship experience </w:t>
            </w:r>
          </w:p>
          <w:p w:rsidR="006A25B6" w:rsidRPr="006F20B7" w:rsidRDefault="00E34992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Q</w:t>
            </w:r>
            <w:r w:rsidRPr="006F20B7">
              <w:rPr>
                <w:rFonts w:ascii="Times New Roma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in</w:t>
            </w: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H</w:t>
            </w:r>
            <w:r w:rsidRPr="006F20B7">
              <w:rPr>
                <w:rFonts w:ascii="Times New Roma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u</w:t>
            </w:r>
            <w:r w:rsidR="00560234" w:rsidRPr="006F20B7">
              <w:rPr>
                <w:rFonts w:ascii="Times New Roma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-</w:t>
            </w:r>
            <w:r w:rsidR="00560234"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Community nursing</w:t>
            </w:r>
            <w:r w:rsidR="00560234"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internship</w:t>
            </w: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="00560234"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experience</w:t>
            </w:r>
            <w:r w:rsidRPr="006F20B7">
              <w:rPr>
                <w:rFonts w:ascii="Times New Roma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;</w:t>
            </w: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="00560234"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Qualitative research article writing experience </w:t>
            </w:r>
          </w:p>
          <w:p w:rsidR="006A25B6" w:rsidRPr="006F20B7" w:rsidRDefault="00E34992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Qianqian Du</w:t>
            </w:r>
            <w:r w:rsidR="00560234"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  <w:r w:rsidR="00560234" w:rsidRPr="006F20B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Community nursing internship experience</w:t>
            </w:r>
            <w:r w:rsidRPr="006F20B7">
              <w:rPr>
                <w:rFonts w:ascii="Times New Roma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;</w:t>
            </w: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Qualitative research article writing experience</w:t>
            </w:r>
          </w:p>
          <w:p w:rsidR="00E34992" w:rsidRPr="006F20B7" w:rsidRDefault="00E34992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6F20B7">
              <w:rPr>
                <w:rFonts w:ascii="Times New Roma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X</w:t>
            </w: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iaoyu</w:t>
            </w:r>
            <w:proofErr w:type="spellEnd"/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Wu-</w:t>
            </w:r>
            <w:r w:rsidRPr="006F20B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Community nursing internship experience</w:t>
            </w:r>
          </w:p>
          <w:p w:rsidR="00CC123B" w:rsidRPr="006F20B7" w:rsidRDefault="00CC123B" w:rsidP="00CC123B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Wenjie Zou-</w:t>
            </w:r>
            <w:r w:rsidRPr="006F20B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Community nursing internship experience</w:t>
            </w:r>
          </w:p>
          <w:p w:rsidR="00FE5849" w:rsidRDefault="00FE5849" w:rsidP="00FE5849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Mengyao</w:t>
            </w:r>
            <w:proofErr w:type="spellEnd"/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Zhu-</w:t>
            </w:r>
            <w:r w:rsidRPr="006F20B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Community nursing internship experience</w:t>
            </w:r>
          </w:p>
          <w:p w:rsidR="00E01F80" w:rsidRDefault="00E01F80" w:rsidP="00E01F80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Jiayan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Chen- Community nursing</w:t>
            </w:r>
          </w:p>
          <w:p w:rsidR="00E01F80" w:rsidRPr="00E01F80" w:rsidRDefault="00E01F80" w:rsidP="00FE5849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an Luo- Community nursing</w:t>
            </w:r>
          </w:p>
          <w:p w:rsidR="006A25B6" w:rsidRPr="006F20B7" w:rsidRDefault="00560234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Meifen</w:t>
            </w:r>
            <w:proofErr w:type="spellEnd"/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Zhang-</w:t>
            </w:r>
            <w:r w:rsidRPr="006F20B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Rich experience in </w:t>
            </w:r>
            <w:r w:rsidR="00E34992" w:rsidRPr="006F20B7">
              <w:rPr>
                <w:rFonts w:ascii="Times New Roma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g</w:t>
            </w:r>
            <w:r w:rsidR="00E34992"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eriatric nursing </w:t>
            </w: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research</w:t>
            </w:r>
          </w:p>
          <w:p w:rsidR="006A25B6" w:rsidRPr="006F20B7" w:rsidRDefault="00FE5849" w:rsidP="00FE5849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Yu Cheng- Rich experience in </w:t>
            </w:r>
            <w:r w:rsidRPr="006F20B7">
              <w:rPr>
                <w:rFonts w:ascii="Times New Roma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a</w:t>
            </w: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nthropological study</w:t>
            </w:r>
          </w:p>
        </w:tc>
      </w:tr>
      <w:tr w:rsidR="006F20B7" w:rsidRPr="006F20B7">
        <w:tc>
          <w:tcPr>
            <w:tcW w:w="5765" w:type="dxa"/>
            <w:gridSpan w:val="2"/>
          </w:tcPr>
          <w:p w:rsidR="006A25B6" w:rsidRPr="006F20B7" w:rsidRDefault="0056023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F20B7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Relationship with participants</w:t>
            </w:r>
          </w:p>
        </w:tc>
        <w:tc>
          <w:tcPr>
            <w:tcW w:w="2761" w:type="dxa"/>
          </w:tcPr>
          <w:p w:rsidR="006A25B6" w:rsidRPr="006F20B7" w:rsidRDefault="006A25B6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F20B7" w:rsidRPr="006F20B7">
        <w:tc>
          <w:tcPr>
            <w:tcW w:w="2410" w:type="dxa"/>
          </w:tcPr>
          <w:p w:rsidR="006A25B6" w:rsidRPr="006F20B7" w:rsidRDefault="0056023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6. Relationship established </w:t>
            </w:r>
          </w:p>
        </w:tc>
        <w:tc>
          <w:tcPr>
            <w:tcW w:w="3355" w:type="dxa"/>
          </w:tcPr>
          <w:p w:rsidR="006A25B6" w:rsidRPr="006F20B7" w:rsidRDefault="00560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Was a relationship established prior to study commencement?</w:t>
            </w:r>
          </w:p>
        </w:tc>
        <w:tc>
          <w:tcPr>
            <w:tcW w:w="2761" w:type="dxa"/>
          </w:tcPr>
          <w:p w:rsidR="006A25B6" w:rsidRPr="006F20B7" w:rsidRDefault="00560234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We </w:t>
            </w:r>
            <w:r w:rsidR="00674CDE"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didn’t </w:t>
            </w:r>
            <w:r w:rsidRPr="006F20B7">
              <w:rPr>
                <w:rFonts w:ascii="Times New Roma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establish a relationship with participants prior to study commencement.</w:t>
            </w:r>
          </w:p>
        </w:tc>
      </w:tr>
      <w:tr w:rsidR="006F20B7" w:rsidRPr="006F20B7">
        <w:tc>
          <w:tcPr>
            <w:tcW w:w="2410" w:type="dxa"/>
          </w:tcPr>
          <w:p w:rsidR="006A25B6" w:rsidRPr="006F20B7" w:rsidRDefault="0056023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7. Participant knowledge of the interviewer</w:t>
            </w:r>
          </w:p>
        </w:tc>
        <w:tc>
          <w:tcPr>
            <w:tcW w:w="3355" w:type="dxa"/>
          </w:tcPr>
          <w:p w:rsidR="006A25B6" w:rsidRPr="006F20B7" w:rsidRDefault="00560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What did the participants know about the researcher? e.g. personal goals, reasons for doing the research</w:t>
            </w:r>
          </w:p>
        </w:tc>
        <w:tc>
          <w:tcPr>
            <w:tcW w:w="2761" w:type="dxa"/>
          </w:tcPr>
          <w:p w:rsidR="006A25B6" w:rsidRPr="006F20B7" w:rsidRDefault="00560234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The participants know about reasons for doing the research</w:t>
            </w: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，</w:t>
            </w: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and the purpose of the research.</w:t>
            </w:r>
          </w:p>
        </w:tc>
      </w:tr>
      <w:tr w:rsidR="006F20B7" w:rsidRPr="006F20B7">
        <w:tc>
          <w:tcPr>
            <w:tcW w:w="2410" w:type="dxa"/>
          </w:tcPr>
          <w:p w:rsidR="006A25B6" w:rsidRPr="006F20B7" w:rsidRDefault="0056023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8. Interviewer characteristics </w:t>
            </w:r>
          </w:p>
        </w:tc>
        <w:tc>
          <w:tcPr>
            <w:tcW w:w="3355" w:type="dxa"/>
          </w:tcPr>
          <w:p w:rsidR="006A25B6" w:rsidRPr="006F20B7" w:rsidRDefault="00560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What characteristics were reported about the interviewer/facilitator? e.g. Bias, assumptions, reasons and interests in the research topic</w:t>
            </w:r>
          </w:p>
        </w:tc>
        <w:tc>
          <w:tcPr>
            <w:tcW w:w="2761" w:type="dxa"/>
          </w:tcPr>
          <w:p w:rsidR="006A25B6" w:rsidRPr="006F20B7" w:rsidRDefault="00560234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The interviewers want to </w:t>
            </w:r>
            <w:r w:rsidR="00831FB1"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explore obstacles and difficulties experienced by urban elderly individuals seeking community care</w:t>
            </w:r>
          </w:p>
        </w:tc>
      </w:tr>
      <w:tr w:rsidR="006F20B7" w:rsidRPr="006F20B7">
        <w:tc>
          <w:tcPr>
            <w:tcW w:w="8526" w:type="dxa"/>
            <w:gridSpan w:val="3"/>
          </w:tcPr>
          <w:p w:rsidR="006A25B6" w:rsidRPr="006F20B7" w:rsidRDefault="00560234">
            <w:pPr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Domain 2: study design</w:t>
            </w:r>
          </w:p>
        </w:tc>
      </w:tr>
      <w:tr w:rsidR="006F20B7" w:rsidRPr="006F20B7">
        <w:tc>
          <w:tcPr>
            <w:tcW w:w="8526" w:type="dxa"/>
            <w:gridSpan w:val="3"/>
          </w:tcPr>
          <w:p w:rsidR="006A25B6" w:rsidRPr="006F20B7" w:rsidRDefault="00560234">
            <w:pPr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Theoretical framework</w:t>
            </w:r>
          </w:p>
        </w:tc>
      </w:tr>
      <w:tr w:rsidR="006F20B7" w:rsidRPr="006F20B7">
        <w:tc>
          <w:tcPr>
            <w:tcW w:w="2410" w:type="dxa"/>
          </w:tcPr>
          <w:p w:rsidR="006A25B6" w:rsidRPr="006F20B7" w:rsidRDefault="0056023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lastRenderedPageBreak/>
              <w:t>9. Methodological orientation and Theory</w:t>
            </w:r>
          </w:p>
        </w:tc>
        <w:tc>
          <w:tcPr>
            <w:tcW w:w="3355" w:type="dxa"/>
          </w:tcPr>
          <w:p w:rsidR="006A25B6" w:rsidRPr="006F20B7" w:rsidRDefault="00560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What methodological orientation was stated to underpin the study? e.g. grounded theory, discourse analysis, ethnography, phenomenology, content analysis</w:t>
            </w:r>
          </w:p>
        </w:tc>
        <w:tc>
          <w:tcPr>
            <w:tcW w:w="2761" w:type="dxa"/>
          </w:tcPr>
          <w:p w:rsidR="006A25B6" w:rsidRPr="006F20B7" w:rsidRDefault="00F452EF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P</w:t>
            </w:r>
            <w:r w:rsidR="00DC59F6"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henomenology</w:t>
            </w:r>
          </w:p>
        </w:tc>
      </w:tr>
      <w:tr w:rsidR="006F20B7" w:rsidRPr="006F20B7">
        <w:tc>
          <w:tcPr>
            <w:tcW w:w="2410" w:type="dxa"/>
          </w:tcPr>
          <w:p w:rsidR="006A25B6" w:rsidRPr="006F20B7" w:rsidRDefault="0056023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Participant selection</w:t>
            </w:r>
          </w:p>
        </w:tc>
        <w:tc>
          <w:tcPr>
            <w:tcW w:w="3355" w:type="dxa"/>
          </w:tcPr>
          <w:p w:rsidR="006A25B6" w:rsidRPr="006F20B7" w:rsidRDefault="006A25B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61" w:type="dxa"/>
          </w:tcPr>
          <w:p w:rsidR="006A25B6" w:rsidRPr="006F20B7" w:rsidRDefault="006A25B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F20B7" w:rsidRPr="006F20B7">
        <w:tc>
          <w:tcPr>
            <w:tcW w:w="2410" w:type="dxa"/>
          </w:tcPr>
          <w:p w:rsidR="006A25B6" w:rsidRPr="006F20B7" w:rsidRDefault="0056023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10. Sampling</w:t>
            </w:r>
          </w:p>
        </w:tc>
        <w:tc>
          <w:tcPr>
            <w:tcW w:w="3355" w:type="dxa"/>
          </w:tcPr>
          <w:p w:rsidR="006A25B6" w:rsidRPr="006F20B7" w:rsidRDefault="00560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How were participants selected? e.g. purposive, convenience, consecutive, snowball</w:t>
            </w:r>
          </w:p>
        </w:tc>
        <w:tc>
          <w:tcPr>
            <w:tcW w:w="2761" w:type="dxa"/>
          </w:tcPr>
          <w:p w:rsidR="006A25B6" w:rsidRPr="006F20B7" w:rsidRDefault="008B11FE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P</w:t>
            </w:r>
            <w:r w:rsidR="00560234"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urposive sampling</w:t>
            </w:r>
          </w:p>
        </w:tc>
      </w:tr>
      <w:tr w:rsidR="006F20B7" w:rsidRPr="006F20B7">
        <w:tc>
          <w:tcPr>
            <w:tcW w:w="2410" w:type="dxa"/>
          </w:tcPr>
          <w:p w:rsidR="006A25B6" w:rsidRPr="006F20B7" w:rsidRDefault="0056023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11. Method of approach </w:t>
            </w:r>
          </w:p>
        </w:tc>
        <w:tc>
          <w:tcPr>
            <w:tcW w:w="3355" w:type="dxa"/>
          </w:tcPr>
          <w:p w:rsidR="006A25B6" w:rsidRPr="006F20B7" w:rsidRDefault="00560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How were participants approached? e.g. face-to-face, telephone, mail, email</w:t>
            </w:r>
          </w:p>
        </w:tc>
        <w:tc>
          <w:tcPr>
            <w:tcW w:w="2761" w:type="dxa"/>
          </w:tcPr>
          <w:p w:rsidR="006A25B6" w:rsidRPr="006F20B7" w:rsidRDefault="008B11FE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F</w:t>
            </w:r>
            <w:r w:rsidR="00560234"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ace-to-face</w:t>
            </w:r>
          </w:p>
        </w:tc>
      </w:tr>
      <w:tr w:rsidR="006F20B7" w:rsidRPr="006F20B7">
        <w:tc>
          <w:tcPr>
            <w:tcW w:w="2410" w:type="dxa"/>
          </w:tcPr>
          <w:p w:rsidR="006A25B6" w:rsidRPr="006F20B7" w:rsidRDefault="0056023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12. Sample size </w:t>
            </w:r>
          </w:p>
        </w:tc>
        <w:tc>
          <w:tcPr>
            <w:tcW w:w="3355" w:type="dxa"/>
          </w:tcPr>
          <w:p w:rsidR="006A25B6" w:rsidRPr="006F20B7" w:rsidRDefault="00560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How many participants were in the study?</w:t>
            </w:r>
          </w:p>
        </w:tc>
        <w:tc>
          <w:tcPr>
            <w:tcW w:w="2761" w:type="dxa"/>
          </w:tcPr>
          <w:p w:rsidR="006A25B6" w:rsidRPr="006F20B7" w:rsidRDefault="00A73F6B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1</w:t>
            </w: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8</w:t>
            </w:r>
          </w:p>
        </w:tc>
      </w:tr>
      <w:tr w:rsidR="006F20B7" w:rsidRPr="006F20B7">
        <w:tc>
          <w:tcPr>
            <w:tcW w:w="2410" w:type="dxa"/>
          </w:tcPr>
          <w:p w:rsidR="006A25B6" w:rsidRPr="006F20B7" w:rsidRDefault="0056023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13. Non-participation </w:t>
            </w:r>
          </w:p>
        </w:tc>
        <w:tc>
          <w:tcPr>
            <w:tcW w:w="3355" w:type="dxa"/>
          </w:tcPr>
          <w:p w:rsidR="006A25B6" w:rsidRPr="006F20B7" w:rsidRDefault="00560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How many people refused to participate or dropped out? Reasons?</w:t>
            </w:r>
          </w:p>
        </w:tc>
        <w:tc>
          <w:tcPr>
            <w:tcW w:w="2761" w:type="dxa"/>
          </w:tcPr>
          <w:p w:rsidR="006A25B6" w:rsidRPr="006F20B7" w:rsidRDefault="00560234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None</w:t>
            </w:r>
          </w:p>
        </w:tc>
      </w:tr>
      <w:tr w:rsidR="006F20B7" w:rsidRPr="006F20B7">
        <w:tc>
          <w:tcPr>
            <w:tcW w:w="2410" w:type="dxa"/>
          </w:tcPr>
          <w:p w:rsidR="006A25B6" w:rsidRPr="006F20B7" w:rsidRDefault="0056023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Setting</w:t>
            </w:r>
          </w:p>
        </w:tc>
        <w:tc>
          <w:tcPr>
            <w:tcW w:w="3355" w:type="dxa"/>
          </w:tcPr>
          <w:p w:rsidR="006A25B6" w:rsidRPr="006F20B7" w:rsidRDefault="006A25B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61" w:type="dxa"/>
          </w:tcPr>
          <w:p w:rsidR="006A25B6" w:rsidRPr="006F20B7" w:rsidRDefault="006A25B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F20B7" w:rsidRPr="006F20B7">
        <w:tc>
          <w:tcPr>
            <w:tcW w:w="2410" w:type="dxa"/>
          </w:tcPr>
          <w:p w:rsidR="006A25B6" w:rsidRPr="006F20B7" w:rsidRDefault="0056023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14. Setting of data collection </w:t>
            </w:r>
          </w:p>
        </w:tc>
        <w:tc>
          <w:tcPr>
            <w:tcW w:w="3355" w:type="dxa"/>
          </w:tcPr>
          <w:p w:rsidR="006A25B6" w:rsidRPr="006F20B7" w:rsidRDefault="00560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Where was the data collected? e.g. home, clinic, workplace</w:t>
            </w:r>
          </w:p>
        </w:tc>
        <w:tc>
          <w:tcPr>
            <w:tcW w:w="2761" w:type="dxa"/>
          </w:tcPr>
          <w:p w:rsidR="006A25B6" w:rsidRPr="006F20B7" w:rsidRDefault="006F4EE0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The</w:t>
            </w: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elderly’s home</w:t>
            </w:r>
            <w:r w:rsidR="002F01EC"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, c</w:t>
            </w:r>
            <w:r w:rsidR="002F01EC" w:rsidRPr="006F20B7">
              <w:rPr>
                <w:rFonts w:ascii="Times New Roma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ommunity</w:t>
            </w:r>
            <w:r w:rsidR="002F01EC"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social work station, </w:t>
            </w:r>
            <w:proofErr w:type="spellStart"/>
            <w:r w:rsidR="002F01EC"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neighbourhood</w:t>
            </w:r>
            <w:proofErr w:type="spellEnd"/>
            <w:r w:rsidR="002F01EC"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committee</w:t>
            </w:r>
          </w:p>
        </w:tc>
      </w:tr>
      <w:tr w:rsidR="006F20B7" w:rsidRPr="006F20B7">
        <w:tc>
          <w:tcPr>
            <w:tcW w:w="2410" w:type="dxa"/>
          </w:tcPr>
          <w:p w:rsidR="006A25B6" w:rsidRPr="006F20B7" w:rsidRDefault="0056023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15. Presence of non-participants </w:t>
            </w:r>
          </w:p>
        </w:tc>
        <w:tc>
          <w:tcPr>
            <w:tcW w:w="3355" w:type="dxa"/>
          </w:tcPr>
          <w:p w:rsidR="006A25B6" w:rsidRPr="006F20B7" w:rsidRDefault="00560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Was anyone else present besides the participants and researchers?</w:t>
            </w:r>
          </w:p>
        </w:tc>
        <w:tc>
          <w:tcPr>
            <w:tcW w:w="2761" w:type="dxa"/>
          </w:tcPr>
          <w:p w:rsidR="006A25B6" w:rsidRPr="006F20B7" w:rsidRDefault="002F01EC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S</w:t>
            </w: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ometimes there would be social workers or care institutions staff. </w:t>
            </w:r>
          </w:p>
        </w:tc>
      </w:tr>
      <w:tr w:rsidR="006F20B7" w:rsidRPr="006F20B7">
        <w:tc>
          <w:tcPr>
            <w:tcW w:w="2410" w:type="dxa"/>
          </w:tcPr>
          <w:p w:rsidR="006A25B6" w:rsidRPr="006F20B7" w:rsidRDefault="0056023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16. Description of sample </w:t>
            </w:r>
          </w:p>
        </w:tc>
        <w:tc>
          <w:tcPr>
            <w:tcW w:w="3355" w:type="dxa"/>
          </w:tcPr>
          <w:p w:rsidR="006A25B6" w:rsidRPr="006F20B7" w:rsidRDefault="00560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What are the important characteristics of the sample? e.g. demographic data, date</w:t>
            </w:r>
          </w:p>
        </w:tc>
        <w:tc>
          <w:tcPr>
            <w:tcW w:w="2761" w:type="dxa"/>
          </w:tcPr>
          <w:p w:rsidR="006A25B6" w:rsidRPr="006F20B7" w:rsidRDefault="002F01EC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T</w:t>
            </w:r>
            <w:r w:rsidRPr="006F20B7">
              <w:rPr>
                <w:rFonts w:ascii="Times New Roma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he</w:t>
            </w: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urban elderly living alone or in senior-only households. </w:t>
            </w:r>
          </w:p>
        </w:tc>
      </w:tr>
      <w:tr w:rsidR="006F20B7" w:rsidRPr="006F20B7">
        <w:tc>
          <w:tcPr>
            <w:tcW w:w="2410" w:type="dxa"/>
          </w:tcPr>
          <w:p w:rsidR="006A25B6" w:rsidRPr="006F20B7" w:rsidRDefault="0056023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Data collection</w:t>
            </w:r>
          </w:p>
        </w:tc>
        <w:tc>
          <w:tcPr>
            <w:tcW w:w="3355" w:type="dxa"/>
          </w:tcPr>
          <w:p w:rsidR="006A25B6" w:rsidRPr="006F20B7" w:rsidRDefault="006A25B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61" w:type="dxa"/>
          </w:tcPr>
          <w:p w:rsidR="006A25B6" w:rsidRPr="006F20B7" w:rsidRDefault="006A25B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F20B7" w:rsidRPr="006F20B7">
        <w:tc>
          <w:tcPr>
            <w:tcW w:w="2410" w:type="dxa"/>
          </w:tcPr>
          <w:p w:rsidR="006A25B6" w:rsidRPr="006F20B7" w:rsidRDefault="0056023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17. Interview guide </w:t>
            </w:r>
          </w:p>
        </w:tc>
        <w:tc>
          <w:tcPr>
            <w:tcW w:w="3355" w:type="dxa"/>
          </w:tcPr>
          <w:p w:rsidR="006A25B6" w:rsidRPr="006F20B7" w:rsidRDefault="00560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Were questions, prompts, guides provided by the authors? Was it pilot tested?</w:t>
            </w:r>
          </w:p>
        </w:tc>
        <w:tc>
          <w:tcPr>
            <w:tcW w:w="2761" w:type="dxa"/>
          </w:tcPr>
          <w:p w:rsidR="006A25B6" w:rsidRPr="006F20B7" w:rsidRDefault="00560234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Yes</w:t>
            </w:r>
          </w:p>
        </w:tc>
      </w:tr>
      <w:tr w:rsidR="006F20B7" w:rsidRPr="006F20B7">
        <w:tc>
          <w:tcPr>
            <w:tcW w:w="2410" w:type="dxa"/>
          </w:tcPr>
          <w:p w:rsidR="006A25B6" w:rsidRPr="006F20B7" w:rsidRDefault="0056023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18. Repeat interviews </w:t>
            </w:r>
          </w:p>
        </w:tc>
        <w:tc>
          <w:tcPr>
            <w:tcW w:w="3355" w:type="dxa"/>
          </w:tcPr>
          <w:p w:rsidR="006A25B6" w:rsidRPr="006F20B7" w:rsidRDefault="00560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Were repeat interviews carried out? If yes, how many?</w:t>
            </w:r>
          </w:p>
        </w:tc>
        <w:tc>
          <w:tcPr>
            <w:tcW w:w="2761" w:type="dxa"/>
          </w:tcPr>
          <w:p w:rsidR="006A25B6" w:rsidRPr="006F20B7" w:rsidRDefault="001E70A1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No</w:t>
            </w:r>
          </w:p>
        </w:tc>
      </w:tr>
      <w:tr w:rsidR="006F20B7" w:rsidRPr="006F20B7">
        <w:tc>
          <w:tcPr>
            <w:tcW w:w="2410" w:type="dxa"/>
          </w:tcPr>
          <w:p w:rsidR="006A25B6" w:rsidRPr="006F20B7" w:rsidRDefault="0056023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19. Audio/visual recording </w:t>
            </w:r>
          </w:p>
        </w:tc>
        <w:tc>
          <w:tcPr>
            <w:tcW w:w="3355" w:type="dxa"/>
          </w:tcPr>
          <w:p w:rsidR="006A25B6" w:rsidRPr="006F20B7" w:rsidRDefault="00560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Did the research use audio or visual recording to collect the data?</w:t>
            </w:r>
          </w:p>
        </w:tc>
        <w:tc>
          <w:tcPr>
            <w:tcW w:w="2761" w:type="dxa"/>
          </w:tcPr>
          <w:p w:rsidR="006A25B6" w:rsidRPr="006F20B7" w:rsidRDefault="00560234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The research used audio recording to collect the data.</w:t>
            </w:r>
          </w:p>
        </w:tc>
      </w:tr>
      <w:tr w:rsidR="006F20B7" w:rsidRPr="006F20B7">
        <w:tc>
          <w:tcPr>
            <w:tcW w:w="2410" w:type="dxa"/>
          </w:tcPr>
          <w:p w:rsidR="006A25B6" w:rsidRPr="006F20B7" w:rsidRDefault="0056023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20. Field notes </w:t>
            </w:r>
          </w:p>
        </w:tc>
        <w:tc>
          <w:tcPr>
            <w:tcW w:w="3355" w:type="dxa"/>
          </w:tcPr>
          <w:p w:rsidR="006A25B6" w:rsidRPr="006F20B7" w:rsidRDefault="00560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Were field notes made during and/or after the interview or focus group?</w:t>
            </w:r>
          </w:p>
        </w:tc>
        <w:tc>
          <w:tcPr>
            <w:tcW w:w="2761" w:type="dxa"/>
          </w:tcPr>
          <w:p w:rsidR="006A25B6" w:rsidRPr="006F20B7" w:rsidRDefault="00560234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F</w:t>
            </w: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ield notes made during the interview</w:t>
            </w:r>
          </w:p>
        </w:tc>
      </w:tr>
      <w:tr w:rsidR="006F20B7" w:rsidRPr="006F20B7">
        <w:tc>
          <w:tcPr>
            <w:tcW w:w="2410" w:type="dxa"/>
          </w:tcPr>
          <w:p w:rsidR="006A25B6" w:rsidRPr="006F20B7" w:rsidRDefault="0056023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21. Duration </w:t>
            </w:r>
          </w:p>
        </w:tc>
        <w:tc>
          <w:tcPr>
            <w:tcW w:w="3355" w:type="dxa"/>
          </w:tcPr>
          <w:p w:rsidR="006A25B6" w:rsidRPr="006F20B7" w:rsidRDefault="00560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What was the duration of the interviews or focus group?</w:t>
            </w:r>
          </w:p>
        </w:tc>
        <w:tc>
          <w:tcPr>
            <w:tcW w:w="2761" w:type="dxa"/>
          </w:tcPr>
          <w:p w:rsidR="006A25B6" w:rsidRPr="006F20B7" w:rsidRDefault="00560234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From </w:t>
            </w:r>
            <w:r w:rsidR="00CC3DEA"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43</w:t>
            </w:r>
            <w:r w:rsidRPr="006F20B7">
              <w:rPr>
                <w:rFonts w:ascii="Times New Roma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 to</w:t>
            </w: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="00D472BE"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7</w:t>
            </w:r>
            <w:r w:rsidR="00CC3DEA"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7</w:t>
            </w: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minutes</w:t>
            </w:r>
          </w:p>
        </w:tc>
      </w:tr>
      <w:tr w:rsidR="006F20B7" w:rsidRPr="006F20B7">
        <w:tc>
          <w:tcPr>
            <w:tcW w:w="2410" w:type="dxa"/>
          </w:tcPr>
          <w:p w:rsidR="006A25B6" w:rsidRPr="006F20B7" w:rsidRDefault="0056023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22. Data saturation </w:t>
            </w:r>
          </w:p>
        </w:tc>
        <w:tc>
          <w:tcPr>
            <w:tcW w:w="3355" w:type="dxa"/>
          </w:tcPr>
          <w:p w:rsidR="006A25B6" w:rsidRPr="006F20B7" w:rsidRDefault="00560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Was data saturation discussed?</w:t>
            </w:r>
          </w:p>
        </w:tc>
        <w:tc>
          <w:tcPr>
            <w:tcW w:w="2761" w:type="dxa"/>
          </w:tcPr>
          <w:p w:rsidR="006A25B6" w:rsidRPr="006F20B7" w:rsidRDefault="00560234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Yes</w:t>
            </w:r>
          </w:p>
        </w:tc>
      </w:tr>
      <w:tr w:rsidR="006F20B7" w:rsidRPr="006F20B7">
        <w:tc>
          <w:tcPr>
            <w:tcW w:w="2410" w:type="dxa"/>
          </w:tcPr>
          <w:p w:rsidR="006A25B6" w:rsidRPr="006F20B7" w:rsidRDefault="0056023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23. Transcripts returned </w:t>
            </w:r>
          </w:p>
        </w:tc>
        <w:tc>
          <w:tcPr>
            <w:tcW w:w="3355" w:type="dxa"/>
          </w:tcPr>
          <w:p w:rsidR="006A25B6" w:rsidRPr="006F20B7" w:rsidRDefault="00560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Were transcripts returned to participants for comment and/or correction?</w:t>
            </w:r>
          </w:p>
        </w:tc>
        <w:tc>
          <w:tcPr>
            <w:tcW w:w="2761" w:type="dxa"/>
          </w:tcPr>
          <w:p w:rsidR="006A25B6" w:rsidRPr="006F20B7" w:rsidRDefault="00DF2E9C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Yes</w:t>
            </w:r>
          </w:p>
        </w:tc>
      </w:tr>
      <w:tr w:rsidR="006F20B7" w:rsidRPr="006F20B7">
        <w:tc>
          <w:tcPr>
            <w:tcW w:w="5765" w:type="dxa"/>
            <w:gridSpan w:val="2"/>
          </w:tcPr>
          <w:p w:rsidR="006A25B6" w:rsidRPr="006F20B7" w:rsidRDefault="0056023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F20B7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Domain 3: analysis and findings</w:t>
            </w:r>
          </w:p>
        </w:tc>
        <w:tc>
          <w:tcPr>
            <w:tcW w:w="2761" w:type="dxa"/>
          </w:tcPr>
          <w:p w:rsidR="006A25B6" w:rsidRPr="006F20B7" w:rsidRDefault="006A25B6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F20B7" w:rsidRPr="006F20B7">
        <w:tc>
          <w:tcPr>
            <w:tcW w:w="5765" w:type="dxa"/>
            <w:gridSpan w:val="2"/>
          </w:tcPr>
          <w:p w:rsidR="006A25B6" w:rsidRPr="006F20B7" w:rsidRDefault="0056023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F20B7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Data analysis</w:t>
            </w:r>
          </w:p>
        </w:tc>
        <w:tc>
          <w:tcPr>
            <w:tcW w:w="2761" w:type="dxa"/>
          </w:tcPr>
          <w:p w:rsidR="006A25B6" w:rsidRPr="006F20B7" w:rsidRDefault="006A25B6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F20B7" w:rsidRPr="006F20B7">
        <w:tc>
          <w:tcPr>
            <w:tcW w:w="2410" w:type="dxa"/>
          </w:tcPr>
          <w:p w:rsidR="006A25B6" w:rsidRPr="006F20B7" w:rsidRDefault="0056023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24. Number of data coders </w:t>
            </w:r>
          </w:p>
        </w:tc>
        <w:tc>
          <w:tcPr>
            <w:tcW w:w="3355" w:type="dxa"/>
          </w:tcPr>
          <w:p w:rsidR="006A25B6" w:rsidRPr="006F20B7" w:rsidRDefault="00560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How many data coders coded the data?</w:t>
            </w:r>
          </w:p>
        </w:tc>
        <w:tc>
          <w:tcPr>
            <w:tcW w:w="2761" w:type="dxa"/>
          </w:tcPr>
          <w:p w:rsidR="006A25B6" w:rsidRPr="006F20B7" w:rsidRDefault="00316B22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S</w:t>
            </w: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ix</w:t>
            </w:r>
          </w:p>
        </w:tc>
      </w:tr>
      <w:tr w:rsidR="006F20B7" w:rsidRPr="006F20B7">
        <w:tc>
          <w:tcPr>
            <w:tcW w:w="2410" w:type="dxa"/>
          </w:tcPr>
          <w:p w:rsidR="006A25B6" w:rsidRPr="006F20B7" w:rsidRDefault="0056023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lastRenderedPageBreak/>
              <w:t>25. Description of the coding tree</w:t>
            </w:r>
          </w:p>
        </w:tc>
        <w:tc>
          <w:tcPr>
            <w:tcW w:w="3355" w:type="dxa"/>
          </w:tcPr>
          <w:p w:rsidR="006A25B6" w:rsidRPr="006F20B7" w:rsidRDefault="00560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Did authors provide a description of the coding tree?</w:t>
            </w:r>
          </w:p>
        </w:tc>
        <w:tc>
          <w:tcPr>
            <w:tcW w:w="2761" w:type="dxa"/>
          </w:tcPr>
          <w:p w:rsidR="006A25B6" w:rsidRPr="006F20B7" w:rsidRDefault="00560234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N</w:t>
            </w:r>
            <w:r w:rsidR="004441D2" w:rsidRPr="006F20B7">
              <w:rPr>
                <w:rFonts w:ascii="Times New Roma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o</w:t>
            </w:r>
          </w:p>
        </w:tc>
      </w:tr>
      <w:tr w:rsidR="006F20B7" w:rsidRPr="006F20B7">
        <w:tc>
          <w:tcPr>
            <w:tcW w:w="2410" w:type="dxa"/>
          </w:tcPr>
          <w:p w:rsidR="006A25B6" w:rsidRPr="006F20B7" w:rsidRDefault="0056023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26. Derivation of themes </w:t>
            </w:r>
          </w:p>
        </w:tc>
        <w:tc>
          <w:tcPr>
            <w:tcW w:w="3355" w:type="dxa"/>
          </w:tcPr>
          <w:p w:rsidR="006A25B6" w:rsidRPr="006F20B7" w:rsidRDefault="00560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Were themes identified in advance or derived from the data?</w:t>
            </w:r>
          </w:p>
        </w:tc>
        <w:tc>
          <w:tcPr>
            <w:tcW w:w="2761" w:type="dxa"/>
          </w:tcPr>
          <w:p w:rsidR="006A25B6" w:rsidRPr="006F20B7" w:rsidRDefault="00560234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Derived from the data</w:t>
            </w:r>
          </w:p>
        </w:tc>
      </w:tr>
      <w:tr w:rsidR="006F20B7" w:rsidRPr="006F20B7">
        <w:tc>
          <w:tcPr>
            <w:tcW w:w="2410" w:type="dxa"/>
          </w:tcPr>
          <w:p w:rsidR="006A25B6" w:rsidRPr="006F20B7" w:rsidRDefault="0056023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27. Software </w:t>
            </w:r>
          </w:p>
        </w:tc>
        <w:tc>
          <w:tcPr>
            <w:tcW w:w="3355" w:type="dxa"/>
          </w:tcPr>
          <w:p w:rsidR="006A25B6" w:rsidRPr="006F20B7" w:rsidRDefault="00560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What software, if applicable, was used to manage the data?</w:t>
            </w:r>
          </w:p>
        </w:tc>
        <w:tc>
          <w:tcPr>
            <w:tcW w:w="2761" w:type="dxa"/>
          </w:tcPr>
          <w:p w:rsidR="006A25B6" w:rsidRPr="006F20B7" w:rsidRDefault="00316B22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N</w:t>
            </w:r>
            <w:r w:rsidR="00B431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V</w:t>
            </w: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ivo 11</w:t>
            </w:r>
          </w:p>
        </w:tc>
      </w:tr>
      <w:tr w:rsidR="006F20B7" w:rsidRPr="006F20B7">
        <w:tc>
          <w:tcPr>
            <w:tcW w:w="2410" w:type="dxa"/>
          </w:tcPr>
          <w:p w:rsidR="006A25B6" w:rsidRPr="006F20B7" w:rsidRDefault="0056023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28. Participant checking </w:t>
            </w:r>
          </w:p>
        </w:tc>
        <w:tc>
          <w:tcPr>
            <w:tcW w:w="3355" w:type="dxa"/>
          </w:tcPr>
          <w:p w:rsidR="006A25B6" w:rsidRPr="006F20B7" w:rsidRDefault="00560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Did participants provide feedback on the findings?</w:t>
            </w:r>
          </w:p>
        </w:tc>
        <w:tc>
          <w:tcPr>
            <w:tcW w:w="2761" w:type="dxa"/>
          </w:tcPr>
          <w:p w:rsidR="006A25B6" w:rsidRPr="006F20B7" w:rsidRDefault="00DF2E9C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Y</w:t>
            </w: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es</w:t>
            </w:r>
          </w:p>
        </w:tc>
      </w:tr>
      <w:tr w:rsidR="006F20B7" w:rsidRPr="006F20B7">
        <w:tc>
          <w:tcPr>
            <w:tcW w:w="5765" w:type="dxa"/>
            <w:gridSpan w:val="2"/>
          </w:tcPr>
          <w:p w:rsidR="006A25B6" w:rsidRPr="006F20B7" w:rsidRDefault="0056023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F20B7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Reporting</w:t>
            </w:r>
          </w:p>
        </w:tc>
        <w:tc>
          <w:tcPr>
            <w:tcW w:w="2761" w:type="dxa"/>
          </w:tcPr>
          <w:p w:rsidR="006A25B6" w:rsidRPr="006F20B7" w:rsidRDefault="006A25B6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F20B7" w:rsidRPr="006F20B7">
        <w:tc>
          <w:tcPr>
            <w:tcW w:w="2410" w:type="dxa"/>
          </w:tcPr>
          <w:p w:rsidR="006A25B6" w:rsidRPr="006F20B7" w:rsidRDefault="0056023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29. Quotations presented </w:t>
            </w:r>
          </w:p>
        </w:tc>
        <w:tc>
          <w:tcPr>
            <w:tcW w:w="3355" w:type="dxa"/>
          </w:tcPr>
          <w:p w:rsidR="006A25B6" w:rsidRPr="006F20B7" w:rsidRDefault="00560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Were participant quotations presented to illustrate the themes / findings? Was each quotation identified? e.g. participant number</w:t>
            </w:r>
          </w:p>
        </w:tc>
        <w:tc>
          <w:tcPr>
            <w:tcW w:w="2761" w:type="dxa"/>
          </w:tcPr>
          <w:p w:rsidR="006A25B6" w:rsidRPr="006F20B7" w:rsidRDefault="00560234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Yes</w:t>
            </w:r>
          </w:p>
        </w:tc>
      </w:tr>
      <w:tr w:rsidR="006F20B7" w:rsidRPr="006F20B7">
        <w:tc>
          <w:tcPr>
            <w:tcW w:w="2410" w:type="dxa"/>
          </w:tcPr>
          <w:p w:rsidR="006A25B6" w:rsidRPr="006F20B7" w:rsidRDefault="0056023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30. Data and findings consistent </w:t>
            </w:r>
          </w:p>
        </w:tc>
        <w:tc>
          <w:tcPr>
            <w:tcW w:w="3355" w:type="dxa"/>
          </w:tcPr>
          <w:p w:rsidR="006A25B6" w:rsidRPr="006F20B7" w:rsidRDefault="00560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Was there consistency between the data presented and the findings?</w:t>
            </w:r>
          </w:p>
        </w:tc>
        <w:tc>
          <w:tcPr>
            <w:tcW w:w="2761" w:type="dxa"/>
          </w:tcPr>
          <w:p w:rsidR="006A25B6" w:rsidRPr="006F20B7" w:rsidRDefault="00560234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Yes</w:t>
            </w:r>
          </w:p>
        </w:tc>
      </w:tr>
      <w:tr w:rsidR="006F20B7" w:rsidRPr="006F20B7">
        <w:tc>
          <w:tcPr>
            <w:tcW w:w="2410" w:type="dxa"/>
          </w:tcPr>
          <w:p w:rsidR="006A25B6" w:rsidRPr="006F20B7" w:rsidRDefault="0056023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31. Clarity of major themes </w:t>
            </w:r>
          </w:p>
        </w:tc>
        <w:tc>
          <w:tcPr>
            <w:tcW w:w="3355" w:type="dxa"/>
          </w:tcPr>
          <w:p w:rsidR="006A25B6" w:rsidRPr="006F20B7" w:rsidRDefault="00560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Were major themes clearly presented in the findings?</w:t>
            </w:r>
          </w:p>
        </w:tc>
        <w:tc>
          <w:tcPr>
            <w:tcW w:w="2761" w:type="dxa"/>
          </w:tcPr>
          <w:p w:rsidR="006A25B6" w:rsidRPr="006F20B7" w:rsidRDefault="00560234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Yes</w:t>
            </w:r>
          </w:p>
        </w:tc>
      </w:tr>
      <w:tr w:rsidR="006A25B6" w:rsidRPr="006F20B7">
        <w:tc>
          <w:tcPr>
            <w:tcW w:w="2410" w:type="dxa"/>
          </w:tcPr>
          <w:p w:rsidR="006A25B6" w:rsidRPr="006F20B7" w:rsidRDefault="00560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32. Clarity of minor themes </w:t>
            </w:r>
          </w:p>
        </w:tc>
        <w:tc>
          <w:tcPr>
            <w:tcW w:w="3355" w:type="dxa"/>
          </w:tcPr>
          <w:p w:rsidR="006A25B6" w:rsidRPr="006F20B7" w:rsidRDefault="00560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Is there a description of diverse cases or discussion of minor themes?</w:t>
            </w:r>
          </w:p>
        </w:tc>
        <w:tc>
          <w:tcPr>
            <w:tcW w:w="2761" w:type="dxa"/>
          </w:tcPr>
          <w:p w:rsidR="006A25B6" w:rsidRPr="006F20B7" w:rsidRDefault="00560234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20B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Yes</w:t>
            </w:r>
          </w:p>
        </w:tc>
      </w:tr>
    </w:tbl>
    <w:p w:rsidR="006A25B6" w:rsidRPr="006F20B7" w:rsidRDefault="006A25B6">
      <w:pPr>
        <w:rPr>
          <w:rFonts w:ascii="Times New Roman" w:hAnsi="Times New Roman" w:cs="Times New Roman"/>
          <w:color w:val="000000" w:themeColor="text1"/>
        </w:rPr>
      </w:pPr>
    </w:p>
    <w:sectPr w:rsidR="006A25B6" w:rsidRPr="006F20B7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7"/>
  <w:bordersDoNotSurroundHeader/>
  <w:bordersDoNotSurroundFooter/>
  <w:hideSpellingErrors/>
  <w:hideGrammaticalErrors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atxrp9t8xsz22ed2xl5szt99f9xtre9fxta&quot;&gt;质性参考文献&lt;record-ids&gt;&lt;item&gt;65&lt;/item&gt;&lt;/record-ids&gt;&lt;/item&gt;&lt;/Libraries&gt;"/>
  </w:docVars>
  <w:rsids>
    <w:rsidRoot w:val="008356A5"/>
    <w:rsid w:val="00000A59"/>
    <w:rsid w:val="00003C33"/>
    <w:rsid w:val="00007A8B"/>
    <w:rsid w:val="00015EF9"/>
    <w:rsid w:val="00024005"/>
    <w:rsid w:val="00031421"/>
    <w:rsid w:val="00033655"/>
    <w:rsid w:val="000345AA"/>
    <w:rsid w:val="000362BA"/>
    <w:rsid w:val="000410CA"/>
    <w:rsid w:val="00041A89"/>
    <w:rsid w:val="000446E8"/>
    <w:rsid w:val="00051702"/>
    <w:rsid w:val="0005678F"/>
    <w:rsid w:val="00060B67"/>
    <w:rsid w:val="00063BCC"/>
    <w:rsid w:val="00066B92"/>
    <w:rsid w:val="000726A4"/>
    <w:rsid w:val="00073198"/>
    <w:rsid w:val="000801F9"/>
    <w:rsid w:val="000853CD"/>
    <w:rsid w:val="0008585C"/>
    <w:rsid w:val="00095FA3"/>
    <w:rsid w:val="000A0718"/>
    <w:rsid w:val="000A31FD"/>
    <w:rsid w:val="000A6975"/>
    <w:rsid w:val="000B25E8"/>
    <w:rsid w:val="000C30F8"/>
    <w:rsid w:val="000C4C25"/>
    <w:rsid w:val="000C78F3"/>
    <w:rsid w:val="000D13D1"/>
    <w:rsid w:val="000D28C6"/>
    <w:rsid w:val="000D349E"/>
    <w:rsid w:val="000D4992"/>
    <w:rsid w:val="000D62CB"/>
    <w:rsid w:val="000E12B4"/>
    <w:rsid w:val="000E3DEA"/>
    <w:rsid w:val="000F046E"/>
    <w:rsid w:val="000F6382"/>
    <w:rsid w:val="00111073"/>
    <w:rsid w:val="00116179"/>
    <w:rsid w:val="0011637E"/>
    <w:rsid w:val="00116F89"/>
    <w:rsid w:val="00121DAD"/>
    <w:rsid w:val="001278C0"/>
    <w:rsid w:val="00130729"/>
    <w:rsid w:val="00134C03"/>
    <w:rsid w:val="00136D9A"/>
    <w:rsid w:val="0013700C"/>
    <w:rsid w:val="001375DD"/>
    <w:rsid w:val="001403E3"/>
    <w:rsid w:val="001463B1"/>
    <w:rsid w:val="00154378"/>
    <w:rsid w:val="0015676C"/>
    <w:rsid w:val="00171448"/>
    <w:rsid w:val="00172F54"/>
    <w:rsid w:val="00173892"/>
    <w:rsid w:val="00182E4E"/>
    <w:rsid w:val="001839AE"/>
    <w:rsid w:val="00184694"/>
    <w:rsid w:val="00184FD6"/>
    <w:rsid w:val="00190CB8"/>
    <w:rsid w:val="00193E73"/>
    <w:rsid w:val="00195986"/>
    <w:rsid w:val="00195A95"/>
    <w:rsid w:val="001A1762"/>
    <w:rsid w:val="001A6178"/>
    <w:rsid w:val="001A7742"/>
    <w:rsid w:val="001B40B4"/>
    <w:rsid w:val="001B5F07"/>
    <w:rsid w:val="001B743D"/>
    <w:rsid w:val="001C10F2"/>
    <w:rsid w:val="001C1797"/>
    <w:rsid w:val="001C2C66"/>
    <w:rsid w:val="001C6D30"/>
    <w:rsid w:val="001D3C1A"/>
    <w:rsid w:val="001D62BB"/>
    <w:rsid w:val="001E0C86"/>
    <w:rsid w:val="001E62C0"/>
    <w:rsid w:val="001E70A1"/>
    <w:rsid w:val="001E776B"/>
    <w:rsid w:val="001F3A9B"/>
    <w:rsid w:val="001F6E66"/>
    <w:rsid w:val="001F7533"/>
    <w:rsid w:val="00201053"/>
    <w:rsid w:val="00205B2C"/>
    <w:rsid w:val="002116E9"/>
    <w:rsid w:val="0021370B"/>
    <w:rsid w:val="00213D16"/>
    <w:rsid w:val="00213D52"/>
    <w:rsid w:val="00215731"/>
    <w:rsid w:val="00217FD8"/>
    <w:rsid w:val="00232B03"/>
    <w:rsid w:val="00236829"/>
    <w:rsid w:val="0024050F"/>
    <w:rsid w:val="00245C96"/>
    <w:rsid w:val="00247206"/>
    <w:rsid w:val="002501D9"/>
    <w:rsid w:val="00252372"/>
    <w:rsid w:val="00255FD5"/>
    <w:rsid w:val="00266C07"/>
    <w:rsid w:val="00267BC4"/>
    <w:rsid w:val="00280306"/>
    <w:rsid w:val="00282383"/>
    <w:rsid w:val="00284BE3"/>
    <w:rsid w:val="00285EE9"/>
    <w:rsid w:val="002915DE"/>
    <w:rsid w:val="00293617"/>
    <w:rsid w:val="00294D22"/>
    <w:rsid w:val="00294F52"/>
    <w:rsid w:val="00295B3A"/>
    <w:rsid w:val="002A1E45"/>
    <w:rsid w:val="002A2997"/>
    <w:rsid w:val="002B0976"/>
    <w:rsid w:val="002B5A8C"/>
    <w:rsid w:val="002B5EA2"/>
    <w:rsid w:val="002B6F33"/>
    <w:rsid w:val="002C0AD9"/>
    <w:rsid w:val="002D076A"/>
    <w:rsid w:val="002D1807"/>
    <w:rsid w:val="002D19FF"/>
    <w:rsid w:val="002D6F83"/>
    <w:rsid w:val="002D7DB0"/>
    <w:rsid w:val="002E1998"/>
    <w:rsid w:val="002E1C30"/>
    <w:rsid w:val="002E2617"/>
    <w:rsid w:val="002E4581"/>
    <w:rsid w:val="002E55C2"/>
    <w:rsid w:val="002F01EC"/>
    <w:rsid w:val="002F5FA7"/>
    <w:rsid w:val="003126B9"/>
    <w:rsid w:val="00312A08"/>
    <w:rsid w:val="00315E18"/>
    <w:rsid w:val="00316B22"/>
    <w:rsid w:val="00323DA6"/>
    <w:rsid w:val="00325329"/>
    <w:rsid w:val="0033192B"/>
    <w:rsid w:val="00332F94"/>
    <w:rsid w:val="0033521B"/>
    <w:rsid w:val="0034056E"/>
    <w:rsid w:val="00341846"/>
    <w:rsid w:val="0034533D"/>
    <w:rsid w:val="00347252"/>
    <w:rsid w:val="00347646"/>
    <w:rsid w:val="00350424"/>
    <w:rsid w:val="0035202E"/>
    <w:rsid w:val="00353024"/>
    <w:rsid w:val="00354E8A"/>
    <w:rsid w:val="00356AE7"/>
    <w:rsid w:val="00356CB8"/>
    <w:rsid w:val="0036231E"/>
    <w:rsid w:val="00363922"/>
    <w:rsid w:val="00365153"/>
    <w:rsid w:val="00365AEE"/>
    <w:rsid w:val="00367DE5"/>
    <w:rsid w:val="00367F5C"/>
    <w:rsid w:val="0037296F"/>
    <w:rsid w:val="00373469"/>
    <w:rsid w:val="00390858"/>
    <w:rsid w:val="003936DC"/>
    <w:rsid w:val="00393A05"/>
    <w:rsid w:val="003A551A"/>
    <w:rsid w:val="003A7CC7"/>
    <w:rsid w:val="003C05EF"/>
    <w:rsid w:val="003C2385"/>
    <w:rsid w:val="003C3677"/>
    <w:rsid w:val="003C4DD3"/>
    <w:rsid w:val="003D07C4"/>
    <w:rsid w:val="003D1C91"/>
    <w:rsid w:val="003D1CCB"/>
    <w:rsid w:val="003E136B"/>
    <w:rsid w:val="003E608B"/>
    <w:rsid w:val="003E7A54"/>
    <w:rsid w:val="003F0E41"/>
    <w:rsid w:val="003F2840"/>
    <w:rsid w:val="003F4C81"/>
    <w:rsid w:val="003F72D0"/>
    <w:rsid w:val="003F7996"/>
    <w:rsid w:val="003F7EDF"/>
    <w:rsid w:val="0040251F"/>
    <w:rsid w:val="00402E55"/>
    <w:rsid w:val="00403A31"/>
    <w:rsid w:val="00413BBF"/>
    <w:rsid w:val="00417DC5"/>
    <w:rsid w:val="00423F47"/>
    <w:rsid w:val="00426A96"/>
    <w:rsid w:val="00434775"/>
    <w:rsid w:val="00434997"/>
    <w:rsid w:val="004441D2"/>
    <w:rsid w:val="004444CB"/>
    <w:rsid w:val="004503BC"/>
    <w:rsid w:val="0045461D"/>
    <w:rsid w:val="00454794"/>
    <w:rsid w:val="00454D47"/>
    <w:rsid w:val="00457F99"/>
    <w:rsid w:val="00465BBC"/>
    <w:rsid w:val="00467C50"/>
    <w:rsid w:val="004724CA"/>
    <w:rsid w:val="004730A3"/>
    <w:rsid w:val="00475C02"/>
    <w:rsid w:val="00480B3A"/>
    <w:rsid w:val="00483202"/>
    <w:rsid w:val="00485711"/>
    <w:rsid w:val="00486F10"/>
    <w:rsid w:val="004968A5"/>
    <w:rsid w:val="00496EB7"/>
    <w:rsid w:val="004A12E9"/>
    <w:rsid w:val="004A131A"/>
    <w:rsid w:val="004A2700"/>
    <w:rsid w:val="004B3F7E"/>
    <w:rsid w:val="004B44AB"/>
    <w:rsid w:val="004B4A88"/>
    <w:rsid w:val="004B5D89"/>
    <w:rsid w:val="004C1808"/>
    <w:rsid w:val="004C2078"/>
    <w:rsid w:val="004C2FD5"/>
    <w:rsid w:val="004C3709"/>
    <w:rsid w:val="004C43FF"/>
    <w:rsid w:val="004C5656"/>
    <w:rsid w:val="004C5B76"/>
    <w:rsid w:val="004D0332"/>
    <w:rsid w:val="004D111C"/>
    <w:rsid w:val="004D38D3"/>
    <w:rsid w:val="004D57CE"/>
    <w:rsid w:val="004D66F0"/>
    <w:rsid w:val="004D7584"/>
    <w:rsid w:val="004E783E"/>
    <w:rsid w:val="004F0949"/>
    <w:rsid w:val="004F2B73"/>
    <w:rsid w:val="004F66F1"/>
    <w:rsid w:val="005047C0"/>
    <w:rsid w:val="00513BD9"/>
    <w:rsid w:val="005141B3"/>
    <w:rsid w:val="0052125A"/>
    <w:rsid w:val="005263BD"/>
    <w:rsid w:val="005372D9"/>
    <w:rsid w:val="0054177F"/>
    <w:rsid w:val="00541A25"/>
    <w:rsid w:val="0054544C"/>
    <w:rsid w:val="0055193B"/>
    <w:rsid w:val="0056001F"/>
    <w:rsid w:val="00560234"/>
    <w:rsid w:val="0056451F"/>
    <w:rsid w:val="0057054B"/>
    <w:rsid w:val="005767C8"/>
    <w:rsid w:val="00580C4D"/>
    <w:rsid w:val="00582580"/>
    <w:rsid w:val="00585DC8"/>
    <w:rsid w:val="00590D4A"/>
    <w:rsid w:val="00594F82"/>
    <w:rsid w:val="0059518C"/>
    <w:rsid w:val="00595307"/>
    <w:rsid w:val="005A0322"/>
    <w:rsid w:val="005A0342"/>
    <w:rsid w:val="005A1578"/>
    <w:rsid w:val="005A3346"/>
    <w:rsid w:val="005A61BC"/>
    <w:rsid w:val="005A7D2B"/>
    <w:rsid w:val="005B2754"/>
    <w:rsid w:val="005B2C24"/>
    <w:rsid w:val="005B2E58"/>
    <w:rsid w:val="005B6286"/>
    <w:rsid w:val="005C2150"/>
    <w:rsid w:val="005D2D29"/>
    <w:rsid w:val="005D4DCE"/>
    <w:rsid w:val="005D4EEE"/>
    <w:rsid w:val="005D6E38"/>
    <w:rsid w:val="005E5043"/>
    <w:rsid w:val="005F15CC"/>
    <w:rsid w:val="005F2431"/>
    <w:rsid w:val="005F32D0"/>
    <w:rsid w:val="005F5024"/>
    <w:rsid w:val="005F5EC3"/>
    <w:rsid w:val="005F6B02"/>
    <w:rsid w:val="005F7723"/>
    <w:rsid w:val="006026A4"/>
    <w:rsid w:val="00603D3F"/>
    <w:rsid w:val="006041EA"/>
    <w:rsid w:val="00606F06"/>
    <w:rsid w:val="006100AC"/>
    <w:rsid w:val="00611592"/>
    <w:rsid w:val="00613D7B"/>
    <w:rsid w:val="0062630E"/>
    <w:rsid w:val="006325DF"/>
    <w:rsid w:val="006332F4"/>
    <w:rsid w:val="006335B0"/>
    <w:rsid w:val="00635B76"/>
    <w:rsid w:val="00642BA4"/>
    <w:rsid w:val="0064377C"/>
    <w:rsid w:val="0064633C"/>
    <w:rsid w:val="00650207"/>
    <w:rsid w:val="00650D4F"/>
    <w:rsid w:val="006545E7"/>
    <w:rsid w:val="00654C4B"/>
    <w:rsid w:val="006739BA"/>
    <w:rsid w:val="00674573"/>
    <w:rsid w:val="00674CDE"/>
    <w:rsid w:val="0068128D"/>
    <w:rsid w:val="0068296C"/>
    <w:rsid w:val="006841C8"/>
    <w:rsid w:val="006923BB"/>
    <w:rsid w:val="006A25B6"/>
    <w:rsid w:val="006B0AC6"/>
    <w:rsid w:val="006B252B"/>
    <w:rsid w:val="006B331D"/>
    <w:rsid w:val="006B4B3E"/>
    <w:rsid w:val="006B5EF6"/>
    <w:rsid w:val="006C1F79"/>
    <w:rsid w:val="006D29FD"/>
    <w:rsid w:val="006E0989"/>
    <w:rsid w:val="006F0B3D"/>
    <w:rsid w:val="006F2052"/>
    <w:rsid w:val="006F20B7"/>
    <w:rsid w:val="006F43BB"/>
    <w:rsid w:val="006F4EE0"/>
    <w:rsid w:val="006F66DB"/>
    <w:rsid w:val="006F7258"/>
    <w:rsid w:val="0070531D"/>
    <w:rsid w:val="00705929"/>
    <w:rsid w:val="00710E9A"/>
    <w:rsid w:val="00714C29"/>
    <w:rsid w:val="00714FEA"/>
    <w:rsid w:val="00716401"/>
    <w:rsid w:val="00717EDB"/>
    <w:rsid w:val="00720FF8"/>
    <w:rsid w:val="0072120F"/>
    <w:rsid w:val="00730021"/>
    <w:rsid w:val="007379C2"/>
    <w:rsid w:val="007401A5"/>
    <w:rsid w:val="0074402C"/>
    <w:rsid w:val="0076085F"/>
    <w:rsid w:val="007620D7"/>
    <w:rsid w:val="007676C6"/>
    <w:rsid w:val="00773238"/>
    <w:rsid w:val="007739CE"/>
    <w:rsid w:val="007757B3"/>
    <w:rsid w:val="00777016"/>
    <w:rsid w:val="00783E0A"/>
    <w:rsid w:val="00787EA5"/>
    <w:rsid w:val="007935B1"/>
    <w:rsid w:val="00793B9A"/>
    <w:rsid w:val="00796547"/>
    <w:rsid w:val="007A60A3"/>
    <w:rsid w:val="007A7F12"/>
    <w:rsid w:val="007B33CB"/>
    <w:rsid w:val="007B5B21"/>
    <w:rsid w:val="007C1D07"/>
    <w:rsid w:val="007D2605"/>
    <w:rsid w:val="007E16D1"/>
    <w:rsid w:val="007E4647"/>
    <w:rsid w:val="007E6C8F"/>
    <w:rsid w:val="007F1A57"/>
    <w:rsid w:val="007F44B7"/>
    <w:rsid w:val="00801E7C"/>
    <w:rsid w:val="0080222E"/>
    <w:rsid w:val="008033AF"/>
    <w:rsid w:val="00806F96"/>
    <w:rsid w:val="008100F0"/>
    <w:rsid w:val="00812A5B"/>
    <w:rsid w:val="00813A54"/>
    <w:rsid w:val="00814C27"/>
    <w:rsid w:val="00815089"/>
    <w:rsid w:val="00817AE2"/>
    <w:rsid w:val="00817C47"/>
    <w:rsid w:val="008238B1"/>
    <w:rsid w:val="008305AC"/>
    <w:rsid w:val="00831FB1"/>
    <w:rsid w:val="00833378"/>
    <w:rsid w:val="008356A5"/>
    <w:rsid w:val="00841491"/>
    <w:rsid w:val="00843C78"/>
    <w:rsid w:val="00844AA0"/>
    <w:rsid w:val="00847C9A"/>
    <w:rsid w:val="008520B9"/>
    <w:rsid w:val="00852605"/>
    <w:rsid w:val="00855171"/>
    <w:rsid w:val="00861FAF"/>
    <w:rsid w:val="008738E2"/>
    <w:rsid w:val="00877F32"/>
    <w:rsid w:val="00881364"/>
    <w:rsid w:val="00881E20"/>
    <w:rsid w:val="00882631"/>
    <w:rsid w:val="008829DE"/>
    <w:rsid w:val="00886634"/>
    <w:rsid w:val="0089034C"/>
    <w:rsid w:val="008A30A2"/>
    <w:rsid w:val="008B0F2F"/>
    <w:rsid w:val="008B11FE"/>
    <w:rsid w:val="008C02DA"/>
    <w:rsid w:val="008C04FE"/>
    <w:rsid w:val="008D2728"/>
    <w:rsid w:val="008E017E"/>
    <w:rsid w:val="008E1136"/>
    <w:rsid w:val="008E1922"/>
    <w:rsid w:val="008F1E4D"/>
    <w:rsid w:val="008F2EEF"/>
    <w:rsid w:val="008F473D"/>
    <w:rsid w:val="008F5927"/>
    <w:rsid w:val="008F59FC"/>
    <w:rsid w:val="008F6CE6"/>
    <w:rsid w:val="0090158B"/>
    <w:rsid w:val="00902810"/>
    <w:rsid w:val="00903EE1"/>
    <w:rsid w:val="009060C4"/>
    <w:rsid w:val="009061E6"/>
    <w:rsid w:val="009107C4"/>
    <w:rsid w:val="009112B7"/>
    <w:rsid w:val="00913A4F"/>
    <w:rsid w:val="009239E6"/>
    <w:rsid w:val="00932C78"/>
    <w:rsid w:val="009354E5"/>
    <w:rsid w:val="00943E37"/>
    <w:rsid w:val="00944E3E"/>
    <w:rsid w:val="0094657B"/>
    <w:rsid w:val="00952602"/>
    <w:rsid w:val="00953121"/>
    <w:rsid w:val="0095401A"/>
    <w:rsid w:val="00964A3C"/>
    <w:rsid w:val="00965DEA"/>
    <w:rsid w:val="00975A2F"/>
    <w:rsid w:val="009851AD"/>
    <w:rsid w:val="00987AC2"/>
    <w:rsid w:val="009A01E6"/>
    <w:rsid w:val="009A2856"/>
    <w:rsid w:val="009A305D"/>
    <w:rsid w:val="009A7579"/>
    <w:rsid w:val="009B24DA"/>
    <w:rsid w:val="009B2CF7"/>
    <w:rsid w:val="009B4487"/>
    <w:rsid w:val="009B6DAD"/>
    <w:rsid w:val="009C1892"/>
    <w:rsid w:val="009D2684"/>
    <w:rsid w:val="009D3A48"/>
    <w:rsid w:val="009D60DD"/>
    <w:rsid w:val="009D6FB6"/>
    <w:rsid w:val="009D77EE"/>
    <w:rsid w:val="009E2054"/>
    <w:rsid w:val="009E23DA"/>
    <w:rsid w:val="009E2888"/>
    <w:rsid w:val="009E4528"/>
    <w:rsid w:val="009E5BC3"/>
    <w:rsid w:val="009E6500"/>
    <w:rsid w:val="009F4D9B"/>
    <w:rsid w:val="009F5B22"/>
    <w:rsid w:val="009F75EB"/>
    <w:rsid w:val="00A00863"/>
    <w:rsid w:val="00A05213"/>
    <w:rsid w:val="00A06D71"/>
    <w:rsid w:val="00A12B13"/>
    <w:rsid w:val="00A13EB5"/>
    <w:rsid w:val="00A23C6A"/>
    <w:rsid w:val="00A24C81"/>
    <w:rsid w:val="00A25271"/>
    <w:rsid w:val="00A32BD5"/>
    <w:rsid w:val="00A37DA4"/>
    <w:rsid w:val="00A413E5"/>
    <w:rsid w:val="00A42AFC"/>
    <w:rsid w:val="00A45C11"/>
    <w:rsid w:val="00A51CF3"/>
    <w:rsid w:val="00A534AE"/>
    <w:rsid w:val="00A55AFA"/>
    <w:rsid w:val="00A62D0B"/>
    <w:rsid w:val="00A64547"/>
    <w:rsid w:val="00A70E38"/>
    <w:rsid w:val="00A70E5B"/>
    <w:rsid w:val="00A73F6B"/>
    <w:rsid w:val="00A77C50"/>
    <w:rsid w:val="00A83460"/>
    <w:rsid w:val="00A8598A"/>
    <w:rsid w:val="00A876E0"/>
    <w:rsid w:val="00A87B50"/>
    <w:rsid w:val="00A90585"/>
    <w:rsid w:val="00A912B2"/>
    <w:rsid w:val="00A9133A"/>
    <w:rsid w:val="00A93312"/>
    <w:rsid w:val="00A93986"/>
    <w:rsid w:val="00AA3533"/>
    <w:rsid w:val="00AA4851"/>
    <w:rsid w:val="00AB0247"/>
    <w:rsid w:val="00AB4312"/>
    <w:rsid w:val="00AB672E"/>
    <w:rsid w:val="00AD481C"/>
    <w:rsid w:val="00AD541B"/>
    <w:rsid w:val="00AE08CF"/>
    <w:rsid w:val="00AE3F62"/>
    <w:rsid w:val="00AE4341"/>
    <w:rsid w:val="00AE588A"/>
    <w:rsid w:val="00AF59CD"/>
    <w:rsid w:val="00AF7A39"/>
    <w:rsid w:val="00B26F26"/>
    <w:rsid w:val="00B313C6"/>
    <w:rsid w:val="00B32BDC"/>
    <w:rsid w:val="00B42C52"/>
    <w:rsid w:val="00B431B7"/>
    <w:rsid w:val="00B45D21"/>
    <w:rsid w:val="00B515D6"/>
    <w:rsid w:val="00B559D5"/>
    <w:rsid w:val="00B56BC7"/>
    <w:rsid w:val="00B63445"/>
    <w:rsid w:val="00B63689"/>
    <w:rsid w:val="00B6741C"/>
    <w:rsid w:val="00B80563"/>
    <w:rsid w:val="00B87550"/>
    <w:rsid w:val="00B92653"/>
    <w:rsid w:val="00B955F4"/>
    <w:rsid w:val="00BA15B3"/>
    <w:rsid w:val="00BA5BFE"/>
    <w:rsid w:val="00BB7487"/>
    <w:rsid w:val="00BC13D6"/>
    <w:rsid w:val="00BD458F"/>
    <w:rsid w:val="00BF042C"/>
    <w:rsid w:val="00BF1D82"/>
    <w:rsid w:val="00C00389"/>
    <w:rsid w:val="00C02B90"/>
    <w:rsid w:val="00C065E8"/>
    <w:rsid w:val="00C113FD"/>
    <w:rsid w:val="00C16FD6"/>
    <w:rsid w:val="00C17075"/>
    <w:rsid w:val="00C227AE"/>
    <w:rsid w:val="00C27EED"/>
    <w:rsid w:val="00C338CA"/>
    <w:rsid w:val="00C363DD"/>
    <w:rsid w:val="00C41082"/>
    <w:rsid w:val="00C44ADB"/>
    <w:rsid w:val="00C47EAA"/>
    <w:rsid w:val="00C6216F"/>
    <w:rsid w:val="00C62950"/>
    <w:rsid w:val="00C715B4"/>
    <w:rsid w:val="00C72767"/>
    <w:rsid w:val="00C75983"/>
    <w:rsid w:val="00C8107F"/>
    <w:rsid w:val="00C83ECA"/>
    <w:rsid w:val="00C945CC"/>
    <w:rsid w:val="00CA3FBE"/>
    <w:rsid w:val="00CB1E79"/>
    <w:rsid w:val="00CB4F1C"/>
    <w:rsid w:val="00CB5B11"/>
    <w:rsid w:val="00CC123B"/>
    <w:rsid w:val="00CC3DEA"/>
    <w:rsid w:val="00CD188B"/>
    <w:rsid w:val="00CD6AD3"/>
    <w:rsid w:val="00CE3344"/>
    <w:rsid w:val="00CE4C0E"/>
    <w:rsid w:val="00CE52EA"/>
    <w:rsid w:val="00CF007B"/>
    <w:rsid w:val="00CF1EC5"/>
    <w:rsid w:val="00CF1FC5"/>
    <w:rsid w:val="00CF6082"/>
    <w:rsid w:val="00CF6A79"/>
    <w:rsid w:val="00CF6B2C"/>
    <w:rsid w:val="00CF6BAB"/>
    <w:rsid w:val="00CF761E"/>
    <w:rsid w:val="00CF78F8"/>
    <w:rsid w:val="00D03996"/>
    <w:rsid w:val="00D17C91"/>
    <w:rsid w:val="00D200A9"/>
    <w:rsid w:val="00D22624"/>
    <w:rsid w:val="00D2531E"/>
    <w:rsid w:val="00D310A6"/>
    <w:rsid w:val="00D43770"/>
    <w:rsid w:val="00D472BE"/>
    <w:rsid w:val="00D5113E"/>
    <w:rsid w:val="00D51307"/>
    <w:rsid w:val="00D52836"/>
    <w:rsid w:val="00D52EA7"/>
    <w:rsid w:val="00D60CF8"/>
    <w:rsid w:val="00D61727"/>
    <w:rsid w:val="00D64BF1"/>
    <w:rsid w:val="00D7072D"/>
    <w:rsid w:val="00D74BF7"/>
    <w:rsid w:val="00D76D34"/>
    <w:rsid w:val="00D945E4"/>
    <w:rsid w:val="00D949A5"/>
    <w:rsid w:val="00D979F1"/>
    <w:rsid w:val="00D97C09"/>
    <w:rsid w:val="00D97FE1"/>
    <w:rsid w:val="00DA2657"/>
    <w:rsid w:val="00DB4322"/>
    <w:rsid w:val="00DB7EE1"/>
    <w:rsid w:val="00DC09D4"/>
    <w:rsid w:val="00DC59F6"/>
    <w:rsid w:val="00DC691D"/>
    <w:rsid w:val="00DC722E"/>
    <w:rsid w:val="00DD310D"/>
    <w:rsid w:val="00DD3A64"/>
    <w:rsid w:val="00DD4A5A"/>
    <w:rsid w:val="00DD4BA2"/>
    <w:rsid w:val="00DD7F6D"/>
    <w:rsid w:val="00DF2E9C"/>
    <w:rsid w:val="00DF69B6"/>
    <w:rsid w:val="00DF78A4"/>
    <w:rsid w:val="00E00756"/>
    <w:rsid w:val="00E01F80"/>
    <w:rsid w:val="00E20031"/>
    <w:rsid w:val="00E20E72"/>
    <w:rsid w:val="00E24919"/>
    <w:rsid w:val="00E257D6"/>
    <w:rsid w:val="00E34992"/>
    <w:rsid w:val="00E416F5"/>
    <w:rsid w:val="00E43763"/>
    <w:rsid w:val="00E51657"/>
    <w:rsid w:val="00E56D51"/>
    <w:rsid w:val="00E70E41"/>
    <w:rsid w:val="00E72E21"/>
    <w:rsid w:val="00E74153"/>
    <w:rsid w:val="00E80202"/>
    <w:rsid w:val="00E817A8"/>
    <w:rsid w:val="00E83785"/>
    <w:rsid w:val="00E84039"/>
    <w:rsid w:val="00E8631F"/>
    <w:rsid w:val="00E86DC8"/>
    <w:rsid w:val="00E91516"/>
    <w:rsid w:val="00E91886"/>
    <w:rsid w:val="00E92CE2"/>
    <w:rsid w:val="00E92FE7"/>
    <w:rsid w:val="00EA4AAD"/>
    <w:rsid w:val="00EA51D1"/>
    <w:rsid w:val="00EA73E9"/>
    <w:rsid w:val="00EB701C"/>
    <w:rsid w:val="00EB7C66"/>
    <w:rsid w:val="00EC7238"/>
    <w:rsid w:val="00ED0A14"/>
    <w:rsid w:val="00ED1797"/>
    <w:rsid w:val="00ED3FFC"/>
    <w:rsid w:val="00EE08FD"/>
    <w:rsid w:val="00EE13FE"/>
    <w:rsid w:val="00EE263B"/>
    <w:rsid w:val="00EE7041"/>
    <w:rsid w:val="00EF0E7B"/>
    <w:rsid w:val="00EF2140"/>
    <w:rsid w:val="00EF25E2"/>
    <w:rsid w:val="00EF3098"/>
    <w:rsid w:val="00EF465F"/>
    <w:rsid w:val="00F00520"/>
    <w:rsid w:val="00F02350"/>
    <w:rsid w:val="00F02F47"/>
    <w:rsid w:val="00F077C5"/>
    <w:rsid w:val="00F134D8"/>
    <w:rsid w:val="00F16074"/>
    <w:rsid w:val="00F25B7D"/>
    <w:rsid w:val="00F262A3"/>
    <w:rsid w:val="00F3137A"/>
    <w:rsid w:val="00F36126"/>
    <w:rsid w:val="00F42039"/>
    <w:rsid w:val="00F452EF"/>
    <w:rsid w:val="00F458E8"/>
    <w:rsid w:val="00F530D2"/>
    <w:rsid w:val="00F6432F"/>
    <w:rsid w:val="00F66F30"/>
    <w:rsid w:val="00F670D8"/>
    <w:rsid w:val="00F6722B"/>
    <w:rsid w:val="00F82ED4"/>
    <w:rsid w:val="00F83726"/>
    <w:rsid w:val="00F86C47"/>
    <w:rsid w:val="00F907A2"/>
    <w:rsid w:val="00F930C7"/>
    <w:rsid w:val="00F936EC"/>
    <w:rsid w:val="00F95194"/>
    <w:rsid w:val="00F97281"/>
    <w:rsid w:val="00FA48F9"/>
    <w:rsid w:val="00FA4F4F"/>
    <w:rsid w:val="00FB22A4"/>
    <w:rsid w:val="00FB5607"/>
    <w:rsid w:val="00FC0792"/>
    <w:rsid w:val="00FC3DE1"/>
    <w:rsid w:val="00FC4AF7"/>
    <w:rsid w:val="00FC5A91"/>
    <w:rsid w:val="00FC6A95"/>
    <w:rsid w:val="00FE5849"/>
    <w:rsid w:val="00FE6B24"/>
    <w:rsid w:val="00FF1FB3"/>
    <w:rsid w:val="00FF46E8"/>
    <w:rsid w:val="00FF4A4D"/>
    <w:rsid w:val="00FF4DB7"/>
    <w:rsid w:val="61FD5E28"/>
    <w:rsid w:val="682E3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931F7"/>
  <w15:docId w15:val="{D946933B-DA64-F046-BDD2-6F48ED12B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74CDE"/>
    <w:rPr>
      <w:rFonts w:ascii="宋体" w:eastAsia="宋体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674CDE"/>
    <w:rPr>
      <w:rFonts w:ascii="宋体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4</Pages>
  <Words>837</Words>
  <Characters>4777</Characters>
  <Application>Microsoft Office Word</Application>
  <DocSecurity>0</DocSecurity>
  <Lines>39</Lines>
  <Paragraphs>11</Paragraphs>
  <ScaleCrop>false</ScaleCrop>
  <Company/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张 鸿远</cp:lastModifiedBy>
  <cp:revision>51</cp:revision>
  <dcterms:created xsi:type="dcterms:W3CDTF">2021-05-15T07:31:00Z</dcterms:created>
  <dcterms:modified xsi:type="dcterms:W3CDTF">2021-12-27T12:21:00Z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