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D80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  <w:r w:rsidRPr="00AA36B1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9A4FF6">
        <w:rPr>
          <w:rFonts w:ascii="Times New Roman" w:hAnsi="Times New Roman" w:cs="Times New Roman"/>
          <w:b/>
          <w:bCs/>
          <w:sz w:val="24"/>
        </w:rPr>
        <w:t>2</w:t>
      </w:r>
      <w:r w:rsidR="00EC15FB">
        <w:rPr>
          <w:rFonts w:ascii="Times New Roman" w:hAnsi="Times New Roman" w:cs="Times New Roman"/>
          <w:b/>
          <w:bCs/>
          <w:sz w:val="24"/>
        </w:rPr>
        <w:t>-1</w:t>
      </w:r>
      <w:r w:rsidRPr="00AA36B1">
        <w:rPr>
          <w:rFonts w:ascii="Times New Roman" w:hAnsi="Times New Roman" w:cs="Times New Roman"/>
          <w:b/>
          <w:bCs/>
          <w:sz w:val="24"/>
        </w:rPr>
        <w:t>.</w:t>
      </w:r>
      <w:r w:rsidRPr="00AA36B1">
        <w:rPr>
          <w:rFonts w:ascii="Times New Roman" w:hAnsi="Times New Roman" w:cs="Times New Roman"/>
          <w:sz w:val="24"/>
        </w:rPr>
        <w:t xml:space="preserve"> </w:t>
      </w:r>
      <w:r w:rsidR="009A4FF6" w:rsidRPr="009A4FF6">
        <w:rPr>
          <w:rFonts w:ascii="Times New Roman" w:hAnsi="Times New Roman" w:cs="Times New Roman"/>
          <w:sz w:val="24"/>
        </w:rPr>
        <w:t>Balance check using standardized differences for individual social capital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2"/>
        <w:gridCol w:w="1089"/>
        <w:gridCol w:w="981"/>
        <w:gridCol w:w="1004"/>
        <w:gridCol w:w="1032"/>
        <w:gridCol w:w="1096"/>
        <w:gridCol w:w="984"/>
      </w:tblGrid>
      <w:tr w:rsidR="009A4FF6" w:rsidRPr="009A4FF6" w:rsidTr="00EC15FB">
        <w:trPr>
          <w:trHeight w:val="113"/>
        </w:trPr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Individual social capital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A: Is there someone available to you </w:t>
            </w:r>
          </w:p>
        </w:tc>
        <w:tc>
          <w:tcPr>
            <w:tcW w:w="119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B: Is there someone whom you can count on for</w:t>
            </w: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C: How often do you have a desired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who shows you love and affection?</w:t>
            </w:r>
          </w:p>
        </w:tc>
        <w:tc>
          <w:tcPr>
            <w:tcW w:w="1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emotional support</w:t>
            </w: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</w:t>
            </w:r>
          </w:p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(discuss problems</w:t>
            </w:r>
          </w:p>
        </w:tc>
        <w:tc>
          <w:tcPr>
            <w:tcW w:w="122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level of contact with someone whom you feel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or help you make a</w:t>
            </w:r>
          </w:p>
        </w:tc>
        <w:tc>
          <w:tcPr>
            <w:tcW w:w="122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close to, trust, and can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difficult decision)?</w:t>
            </w:r>
          </w:p>
        </w:tc>
        <w:tc>
          <w:tcPr>
            <w:tcW w:w="12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confide in?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Raw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Weighted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Raw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Weighted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Raw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Weighted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  <w:t>A little of the time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-0.08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Married or in a common-law relationship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One or more children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Self-reported history of disease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Obstetric complications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Experience of any stressful events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Labor force participation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Mother's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Father's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Household income (million JPY/year)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2–4 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4–6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6–8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lastRenderedPageBreak/>
              <w:t xml:space="preserve"> 8–10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≥ 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  <w:t>Some of the time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Married or in a common-law relationship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One or more children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Self-reported history of disease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Obstetric complications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Experience of any stressful events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Labor force participation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Mother's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Father's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Household income (million JPY/year)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2–4 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4–6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6–8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8–10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≥ 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  <w:t>Most of the time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Married or in a common-law relationship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One or more children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Self-reported history of disease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Obstetric complications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lastRenderedPageBreak/>
              <w:t>Experience of any stressful events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Labor force participation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Mother's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Father's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0.34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Household income (million JPY/year)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2–4 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4–6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6–8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8–10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≥ 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  <w:u w:val="single"/>
              </w:rPr>
              <w:t>All of the time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0.15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Married or in a common-law relationship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One or more children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-0.18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Self-reported history of disease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Obstetric complications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Experience of any stressful events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-0.09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-0.18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Labor force participation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Mother's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Father's academic history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lastRenderedPageBreak/>
              <w:t xml:space="preserve"> Technical college or vocational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College, university, or graduate school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0.40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-0.04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Household income (million JPY/year)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2–4 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-0.17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-0.08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-0.22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4–6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0.07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6–8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0.06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0.23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0.01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8–10</w:t>
            </w:r>
          </w:p>
        </w:tc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0.09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0.19 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-0.02 </w:t>
            </w:r>
          </w:p>
        </w:tc>
      </w:tr>
      <w:tr w:rsidR="009A4FF6" w:rsidRPr="009A4FF6" w:rsidTr="00EC15FB">
        <w:trPr>
          <w:trHeight w:val="113"/>
        </w:trPr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 ≥ 10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0.12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0.08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-0.01 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4FF6" w:rsidRPr="009A4FF6" w:rsidRDefault="009A4FF6" w:rsidP="009A4FF6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9A4FF6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 xml:space="preserve">-0.03 </w:t>
            </w:r>
          </w:p>
        </w:tc>
      </w:tr>
    </w:tbl>
    <w:p w:rsidR="00AA36B1" w:rsidRP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AA36B1" w:rsidRPr="00AA36B1" w:rsidRDefault="00AA36B1" w:rsidP="00AA36B1">
      <w:pPr>
        <w:spacing w:line="480" w:lineRule="auto"/>
        <w:rPr>
          <w:rFonts w:ascii="Times New Roman" w:hAnsi="Times New Roman" w:cs="Times New Roman"/>
          <w:sz w:val="24"/>
        </w:rPr>
      </w:pPr>
    </w:p>
    <w:p w:rsidR="009A4FF6" w:rsidRPr="00AA36B1" w:rsidRDefault="009A4FF6">
      <w:pPr>
        <w:spacing w:line="480" w:lineRule="auto"/>
        <w:rPr>
          <w:rFonts w:ascii="Times New Roman" w:hAnsi="Times New Roman" w:cs="Times New Roman"/>
          <w:sz w:val="24"/>
        </w:rPr>
      </w:pPr>
    </w:p>
    <w:sectPr w:rsidR="009A4FF6" w:rsidRPr="00AA36B1" w:rsidSect="00411284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B1"/>
    <w:rsid w:val="00007A9C"/>
    <w:rsid w:val="000124C6"/>
    <w:rsid w:val="000212D6"/>
    <w:rsid w:val="000222C2"/>
    <w:rsid w:val="00043AA9"/>
    <w:rsid w:val="00046A48"/>
    <w:rsid w:val="00054109"/>
    <w:rsid w:val="00064F87"/>
    <w:rsid w:val="00072D3C"/>
    <w:rsid w:val="00083380"/>
    <w:rsid w:val="0008531E"/>
    <w:rsid w:val="00096B23"/>
    <w:rsid w:val="000B7D5C"/>
    <w:rsid w:val="000D10D6"/>
    <w:rsid w:val="00112D48"/>
    <w:rsid w:val="00114BED"/>
    <w:rsid w:val="00130573"/>
    <w:rsid w:val="0013190E"/>
    <w:rsid w:val="00132889"/>
    <w:rsid w:val="0016400F"/>
    <w:rsid w:val="0016523A"/>
    <w:rsid w:val="00166F97"/>
    <w:rsid w:val="00167B24"/>
    <w:rsid w:val="001805B8"/>
    <w:rsid w:val="0018441D"/>
    <w:rsid w:val="001B5959"/>
    <w:rsid w:val="001B5D0C"/>
    <w:rsid w:val="001E04DF"/>
    <w:rsid w:val="00231FDC"/>
    <w:rsid w:val="002502A7"/>
    <w:rsid w:val="0026172C"/>
    <w:rsid w:val="00266266"/>
    <w:rsid w:val="0027126A"/>
    <w:rsid w:val="002816E2"/>
    <w:rsid w:val="0028747A"/>
    <w:rsid w:val="002A2F4B"/>
    <w:rsid w:val="002B180C"/>
    <w:rsid w:val="002B3D2B"/>
    <w:rsid w:val="002C197A"/>
    <w:rsid w:val="002E2726"/>
    <w:rsid w:val="00306687"/>
    <w:rsid w:val="00332123"/>
    <w:rsid w:val="00363C6F"/>
    <w:rsid w:val="003672CB"/>
    <w:rsid w:val="003743A0"/>
    <w:rsid w:val="0038167B"/>
    <w:rsid w:val="003C4622"/>
    <w:rsid w:val="003F17B0"/>
    <w:rsid w:val="003F5AEC"/>
    <w:rsid w:val="003F6220"/>
    <w:rsid w:val="00400D5B"/>
    <w:rsid w:val="00404F76"/>
    <w:rsid w:val="00411284"/>
    <w:rsid w:val="00415D2C"/>
    <w:rsid w:val="00424287"/>
    <w:rsid w:val="00464641"/>
    <w:rsid w:val="00470A6E"/>
    <w:rsid w:val="0049168E"/>
    <w:rsid w:val="0049179C"/>
    <w:rsid w:val="004A01FB"/>
    <w:rsid w:val="004A371F"/>
    <w:rsid w:val="004B6ECC"/>
    <w:rsid w:val="004D4F12"/>
    <w:rsid w:val="004E4AFE"/>
    <w:rsid w:val="004E66DA"/>
    <w:rsid w:val="004F6BDF"/>
    <w:rsid w:val="00516014"/>
    <w:rsid w:val="00520A1D"/>
    <w:rsid w:val="00534C0F"/>
    <w:rsid w:val="00535921"/>
    <w:rsid w:val="0054443C"/>
    <w:rsid w:val="00545034"/>
    <w:rsid w:val="00552483"/>
    <w:rsid w:val="00574A18"/>
    <w:rsid w:val="005762EA"/>
    <w:rsid w:val="00596CB9"/>
    <w:rsid w:val="005B55EA"/>
    <w:rsid w:val="005C38A6"/>
    <w:rsid w:val="005C78CE"/>
    <w:rsid w:val="00616D47"/>
    <w:rsid w:val="00633FE2"/>
    <w:rsid w:val="006542A7"/>
    <w:rsid w:val="00662F3A"/>
    <w:rsid w:val="0066702C"/>
    <w:rsid w:val="00670E02"/>
    <w:rsid w:val="006A24A4"/>
    <w:rsid w:val="006A2D59"/>
    <w:rsid w:val="006A389A"/>
    <w:rsid w:val="006B4E0F"/>
    <w:rsid w:val="006B52AB"/>
    <w:rsid w:val="006B6BA1"/>
    <w:rsid w:val="006D0C74"/>
    <w:rsid w:val="007769D5"/>
    <w:rsid w:val="0079152A"/>
    <w:rsid w:val="00796699"/>
    <w:rsid w:val="007A5F5C"/>
    <w:rsid w:val="007B4967"/>
    <w:rsid w:val="007B6C81"/>
    <w:rsid w:val="007C0E17"/>
    <w:rsid w:val="007D5385"/>
    <w:rsid w:val="007E4B66"/>
    <w:rsid w:val="007F7205"/>
    <w:rsid w:val="007F7C30"/>
    <w:rsid w:val="00800664"/>
    <w:rsid w:val="008275D9"/>
    <w:rsid w:val="00840A50"/>
    <w:rsid w:val="008467EB"/>
    <w:rsid w:val="00855C9A"/>
    <w:rsid w:val="00861D89"/>
    <w:rsid w:val="00882AF4"/>
    <w:rsid w:val="00882B3F"/>
    <w:rsid w:val="00885D17"/>
    <w:rsid w:val="0088627E"/>
    <w:rsid w:val="008C0597"/>
    <w:rsid w:val="008C537A"/>
    <w:rsid w:val="008E523A"/>
    <w:rsid w:val="009518EB"/>
    <w:rsid w:val="009539A9"/>
    <w:rsid w:val="00961C71"/>
    <w:rsid w:val="0099070F"/>
    <w:rsid w:val="00995E04"/>
    <w:rsid w:val="00996461"/>
    <w:rsid w:val="009A45F1"/>
    <w:rsid w:val="009A4FF6"/>
    <w:rsid w:val="009A5271"/>
    <w:rsid w:val="009A5CFF"/>
    <w:rsid w:val="009A7614"/>
    <w:rsid w:val="009B137B"/>
    <w:rsid w:val="009D5C63"/>
    <w:rsid w:val="009E5D80"/>
    <w:rsid w:val="009E7054"/>
    <w:rsid w:val="00A052EA"/>
    <w:rsid w:val="00A255BF"/>
    <w:rsid w:val="00A32793"/>
    <w:rsid w:val="00A6484D"/>
    <w:rsid w:val="00A704DD"/>
    <w:rsid w:val="00A83D8D"/>
    <w:rsid w:val="00AA1EE8"/>
    <w:rsid w:val="00AA36B1"/>
    <w:rsid w:val="00AA52F0"/>
    <w:rsid w:val="00AB39EC"/>
    <w:rsid w:val="00AB3AE7"/>
    <w:rsid w:val="00AB7087"/>
    <w:rsid w:val="00AC4118"/>
    <w:rsid w:val="00AD49BD"/>
    <w:rsid w:val="00B23627"/>
    <w:rsid w:val="00B43C08"/>
    <w:rsid w:val="00B44D8D"/>
    <w:rsid w:val="00B5008C"/>
    <w:rsid w:val="00B61940"/>
    <w:rsid w:val="00B62CF8"/>
    <w:rsid w:val="00B6330A"/>
    <w:rsid w:val="00B665B2"/>
    <w:rsid w:val="00B7374B"/>
    <w:rsid w:val="00B875C2"/>
    <w:rsid w:val="00BA2D19"/>
    <w:rsid w:val="00BB0713"/>
    <w:rsid w:val="00BB12D7"/>
    <w:rsid w:val="00BB172B"/>
    <w:rsid w:val="00BB779E"/>
    <w:rsid w:val="00BC7570"/>
    <w:rsid w:val="00BE43BE"/>
    <w:rsid w:val="00C0215C"/>
    <w:rsid w:val="00C15775"/>
    <w:rsid w:val="00C23965"/>
    <w:rsid w:val="00C47834"/>
    <w:rsid w:val="00C5150A"/>
    <w:rsid w:val="00C53F92"/>
    <w:rsid w:val="00C73EB6"/>
    <w:rsid w:val="00C76D59"/>
    <w:rsid w:val="00CA4C98"/>
    <w:rsid w:val="00CA7B42"/>
    <w:rsid w:val="00CC4EEB"/>
    <w:rsid w:val="00CD1B5C"/>
    <w:rsid w:val="00CE23F6"/>
    <w:rsid w:val="00D03C8E"/>
    <w:rsid w:val="00D34EE3"/>
    <w:rsid w:val="00D364A1"/>
    <w:rsid w:val="00D40FB6"/>
    <w:rsid w:val="00D47436"/>
    <w:rsid w:val="00D4759A"/>
    <w:rsid w:val="00D52A09"/>
    <w:rsid w:val="00D67372"/>
    <w:rsid w:val="00D8116D"/>
    <w:rsid w:val="00D844DE"/>
    <w:rsid w:val="00D91789"/>
    <w:rsid w:val="00DA27BD"/>
    <w:rsid w:val="00DB4437"/>
    <w:rsid w:val="00DB77E8"/>
    <w:rsid w:val="00DE0ADF"/>
    <w:rsid w:val="00DE57F9"/>
    <w:rsid w:val="00E03382"/>
    <w:rsid w:val="00E10101"/>
    <w:rsid w:val="00E25BBB"/>
    <w:rsid w:val="00E41ECD"/>
    <w:rsid w:val="00E5356A"/>
    <w:rsid w:val="00E57FBF"/>
    <w:rsid w:val="00E728B1"/>
    <w:rsid w:val="00E87F93"/>
    <w:rsid w:val="00E977F6"/>
    <w:rsid w:val="00EB0FF1"/>
    <w:rsid w:val="00EC15FB"/>
    <w:rsid w:val="00ED781D"/>
    <w:rsid w:val="00F03509"/>
    <w:rsid w:val="00F070D8"/>
    <w:rsid w:val="00F14299"/>
    <w:rsid w:val="00F158E5"/>
    <w:rsid w:val="00F17FF0"/>
    <w:rsid w:val="00F22A14"/>
    <w:rsid w:val="00F5086E"/>
    <w:rsid w:val="00F50953"/>
    <w:rsid w:val="00F52FFF"/>
    <w:rsid w:val="00F67034"/>
    <w:rsid w:val="00F7175B"/>
    <w:rsid w:val="00F8007C"/>
    <w:rsid w:val="00F834EA"/>
    <w:rsid w:val="00F96E7B"/>
    <w:rsid w:val="00FA4342"/>
    <w:rsid w:val="00FD2C84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DE4D9"/>
  <w15:chartTrackingRefBased/>
  <w15:docId w15:val="{8A5FC79B-5978-FF46-A0F0-C2516072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 健太</dc:creator>
  <cp:keywords/>
  <dc:description/>
  <cp:lastModifiedBy>松村 健太</cp:lastModifiedBy>
  <cp:revision>4</cp:revision>
  <dcterms:created xsi:type="dcterms:W3CDTF">2020-04-09T08:16:00Z</dcterms:created>
  <dcterms:modified xsi:type="dcterms:W3CDTF">2020-04-09T08:34:00Z</dcterms:modified>
</cp:coreProperties>
</file>