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89ED4" w14:textId="006053C0" w:rsidR="007F2D93" w:rsidRDefault="007F2D9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Supplemental Figure 1:</w:t>
      </w:r>
    </w:p>
    <w:p w14:paraId="0A79A028" w14:textId="77777777" w:rsidR="007F2D93" w:rsidRDefault="007F2D93">
      <w:pPr>
        <w:rPr>
          <w:rFonts w:ascii="Arial" w:hAnsi="Arial" w:cs="Arial"/>
          <w:b/>
        </w:rPr>
      </w:pPr>
    </w:p>
    <w:p w14:paraId="6EBBC0CF" w14:textId="4F5AEF8E" w:rsidR="00CE6A5E" w:rsidRPr="007F2D93" w:rsidRDefault="00CE6A5E">
      <w:pPr>
        <w:rPr>
          <w:rFonts w:ascii="Arial" w:hAnsi="Arial" w:cs="Arial"/>
          <w:bCs/>
          <w:i/>
          <w:iCs/>
        </w:rPr>
      </w:pPr>
      <w:r w:rsidRPr="007F2D93">
        <w:rPr>
          <w:rFonts w:ascii="Arial" w:hAnsi="Arial" w:cs="Arial"/>
          <w:bCs/>
          <w:i/>
          <w:iCs/>
        </w:rPr>
        <w:t>Interview Guide</w:t>
      </w:r>
      <w:r w:rsidR="007F2D93" w:rsidRPr="007F2D93">
        <w:rPr>
          <w:rFonts w:ascii="Arial" w:hAnsi="Arial" w:cs="Arial"/>
          <w:bCs/>
          <w:i/>
          <w:iCs/>
        </w:rPr>
        <w:t xml:space="preserve"> Flow Chart</w:t>
      </w:r>
      <w:r w:rsidRPr="007F2D93">
        <w:rPr>
          <w:rFonts w:ascii="Arial" w:hAnsi="Arial" w:cs="Arial"/>
          <w:bCs/>
          <w:i/>
          <w:iCs/>
        </w:rPr>
        <w:t xml:space="preserve"> for qualitative interviews</w:t>
      </w:r>
    </w:p>
    <w:p w14:paraId="4DE2B61E" w14:textId="77777777" w:rsidR="00CE6A5E" w:rsidRDefault="00CE6A5E"/>
    <w:p w14:paraId="40BF5FFD" w14:textId="0C798EFC" w:rsidR="00FC6591" w:rsidRDefault="00D42CA6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D4D30E" wp14:editId="55886AF7">
                <wp:simplePos x="0" y="0"/>
                <wp:positionH relativeFrom="column">
                  <wp:posOffset>515155</wp:posOffset>
                </wp:positionH>
                <wp:positionV relativeFrom="paragraph">
                  <wp:posOffset>6786460</wp:posOffset>
                </wp:positionV>
                <wp:extent cx="4777740" cy="2536386"/>
                <wp:effectExtent l="0" t="0" r="10160" b="1651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7740" cy="2536386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E6EBA6" w14:textId="2A5FDF17" w:rsidR="004D705C" w:rsidRPr="004D705C" w:rsidRDefault="004D705C" w:rsidP="00C76A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4D705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</w:rPr>
                              <w:t>Summary</w:t>
                            </w:r>
                          </w:p>
                          <w:p w14:paraId="3AFE4FCB" w14:textId="77777777" w:rsidR="004D705C" w:rsidRDefault="004D705C" w:rsidP="00C76A0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48BC2630" w14:textId="731C7F26" w:rsidR="00C76A02" w:rsidRDefault="004D705C" w:rsidP="00C76A0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  <w:r w:rsidRPr="004D70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>What would you like to see in terms of third-sector organisations peer support groups in terms of delivery?</w:t>
                            </w:r>
                          </w:p>
                          <w:p w14:paraId="2746D23D" w14:textId="13758329" w:rsidR="00D42CA6" w:rsidRDefault="00D42CA6" w:rsidP="00C76A0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6BE2F3DB" w14:textId="4DD0B928" w:rsidR="00D42CA6" w:rsidRPr="004D705C" w:rsidRDefault="00D42CA6" w:rsidP="00D42CA6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>Links to NHS support – what would they want from NHS/peer support? Can peer-support support NHS care?</w:t>
                            </w:r>
                          </w:p>
                          <w:p w14:paraId="4F5C3C19" w14:textId="207A6FB7" w:rsidR="004D705C" w:rsidRPr="004D705C" w:rsidRDefault="004D705C" w:rsidP="00C76A0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141C70C9" w14:textId="5E1F1B9A" w:rsidR="004D705C" w:rsidRPr="004D705C" w:rsidRDefault="004D705C" w:rsidP="00C76A0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  <w:r w:rsidRPr="004D70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>Would you like to see more flexible appointments/locations?</w:t>
                            </w:r>
                          </w:p>
                          <w:p w14:paraId="6A72D549" w14:textId="526D3267" w:rsidR="004D705C" w:rsidRPr="004D705C" w:rsidRDefault="004D705C" w:rsidP="00C76A0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42336DF0" w14:textId="494801CD" w:rsidR="004D705C" w:rsidRDefault="004D705C" w:rsidP="00C76A0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  <w:r w:rsidRPr="004D70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>Would perinatal self-help resources be beneficial to the groups?</w:t>
                            </w:r>
                          </w:p>
                          <w:p w14:paraId="6A79F441" w14:textId="639C5932" w:rsidR="004D705C" w:rsidRDefault="004D705C" w:rsidP="00C76A0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0016CF79" w14:textId="2E56C4DA" w:rsidR="004D705C" w:rsidRPr="004D705C" w:rsidRDefault="004D705C" w:rsidP="00C76A0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>The overall usefulness of peer-support groups</w:t>
                            </w:r>
                          </w:p>
                          <w:p w14:paraId="7511EB2E" w14:textId="77777777" w:rsidR="00C76A02" w:rsidRPr="004D705C" w:rsidRDefault="00C76A02" w:rsidP="00C76A0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4B784B8E" w14:textId="77777777" w:rsidR="00C76A02" w:rsidRPr="004D705C" w:rsidRDefault="00C76A02" w:rsidP="00C76A0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60F76C90" w14:textId="77777777" w:rsidR="00C76A02" w:rsidRPr="004D705C" w:rsidRDefault="00C76A02" w:rsidP="00C76A0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0F0CB252" w14:textId="77777777" w:rsidR="00C76A02" w:rsidRPr="004D705C" w:rsidRDefault="00C76A02" w:rsidP="00C76A0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7521BDBE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2A790694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7FFE2C9C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5025C80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6A36FD8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7068709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30774EBE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6C14AD22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7042D095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4E48DF3C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CA8EB6B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75C53EB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0C0C355E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4B680634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70C2D56D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7D829CF2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16CBF4EA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D4D30E" id="Rounded Rectangle 6" o:spid="_x0000_s1026" style="position:absolute;margin-left:40.55pt;margin-top:534.35pt;width:376.2pt;height:199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" fillcolor="#dbdbdb [1302]" strokecolor="black [3213]" strokeweight="1pt">
                <v:stroke joinstyle="miter"/>
                <v:textbox>
                  <w:txbxContent>
                    <w:p w14:paraId="5CE6EBA6" w14:textId="2A5FDF17" w:rsidR="004D705C" w:rsidRPr="004D705C" w:rsidRDefault="004D705C" w:rsidP="00C76A02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</w:rPr>
                      </w:pPr>
                      <w:r w:rsidRPr="004D705C"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</w:rPr>
                        <w:t>Summary</w:t>
                      </w:r>
                    </w:p>
                    <w:p w14:paraId="3AFE4FCB" w14:textId="77777777" w:rsidR="004D705C" w:rsidRDefault="004D705C" w:rsidP="00C76A0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</w:p>
                    <w:p w14:paraId="48BC2630" w14:textId="731C7F26" w:rsidR="00C76A02" w:rsidRDefault="004D705C" w:rsidP="00C76A0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  <w:r w:rsidRPr="004D705C"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>What would you like to see in terms of third-sector organisations peer support groups in terms of delivery?</w:t>
                      </w:r>
                    </w:p>
                    <w:p w14:paraId="2746D23D" w14:textId="13758329" w:rsidR="00D42CA6" w:rsidRDefault="00D42CA6" w:rsidP="00C76A0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</w:p>
                    <w:p w14:paraId="6BE2F3DB" w14:textId="4DD0B928" w:rsidR="00D42CA6" w:rsidRPr="004D705C" w:rsidRDefault="00D42CA6" w:rsidP="00D42CA6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>Links to NHS support – what would they want from NHS/peer support? Can peer-support support NHS care?</w:t>
                      </w:r>
                    </w:p>
                    <w:p w14:paraId="4F5C3C19" w14:textId="207A6FB7" w:rsidR="004D705C" w:rsidRPr="004D705C" w:rsidRDefault="004D705C" w:rsidP="00C76A0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</w:p>
                    <w:p w14:paraId="141C70C9" w14:textId="5E1F1B9A" w:rsidR="004D705C" w:rsidRPr="004D705C" w:rsidRDefault="004D705C" w:rsidP="00C76A0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  <w:r w:rsidRPr="004D705C"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>Would you like to see more flexible appointments/locations?</w:t>
                      </w:r>
                    </w:p>
                    <w:p w14:paraId="6A72D549" w14:textId="526D3267" w:rsidR="004D705C" w:rsidRPr="004D705C" w:rsidRDefault="004D705C" w:rsidP="00C76A0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</w:p>
                    <w:p w14:paraId="42336DF0" w14:textId="494801CD" w:rsidR="004D705C" w:rsidRDefault="004D705C" w:rsidP="00C76A0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  <w:r w:rsidRPr="004D705C"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>Would perinatal self-help resources be beneficial to the groups?</w:t>
                      </w:r>
                    </w:p>
                    <w:p w14:paraId="6A79F441" w14:textId="639C5932" w:rsidR="004D705C" w:rsidRDefault="004D705C" w:rsidP="00C76A0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</w:p>
                    <w:p w14:paraId="0016CF79" w14:textId="2E56C4DA" w:rsidR="004D705C" w:rsidRPr="004D705C" w:rsidRDefault="004D705C" w:rsidP="00C76A0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>The overall usefulness of peer-support groups</w:t>
                      </w:r>
                    </w:p>
                    <w:p w14:paraId="7511EB2E" w14:textId="77777777" w:rsidR="00C76A02" w:rsidRPr="004D705C" w:rsidRDefault="00C76A02" w:rsidP="00C76A0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</w:p>
                    <w:p w14:paraId="4B784B8E" w14:textId="77777777" w:rsidR="00C76A02" w:rsidRPr="004D705C" w:rsidRDefault="00C76A02" w:rsidP="00C76A0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60F76C90" w14:textId="77777777" w:rsidR="00C76A02" w:rsidRPr="004D705C" w:rsidRDefault="00C76A02" w:rsidP="00C76A0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0F0CB252" w14:textId="77777777" w:rsidR="00C76A02" w:rsidRPr="004D705C" w:rsidRDefault="00C76A02" w:rsidP="00C76A0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7521BDBE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2A790694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7FFE2C9C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55025C80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56A36FD8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57068709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30774EBE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6C14AD22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7042D095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4E48DF3C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5CA8EB6B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575C53EB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0C0C355E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4B680634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70C2D56D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7D829CF2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16CBF4EA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3F9650" wp14:editId="592F22FC">
                <wp:simplePos x="0" y="0"/>
                <wp:positionH relativeFrom="column">
                  <wp:posOffset>2829560</wp:posOffset>
                </wp:positionH>
                <wp:positionV relativeFrom="paragraph">
                  <wp:posOffset>6315861</wp:posOffset>
                </wp:positionV>
                <wp:extent cx="0" cy="394335"/>
                <wp:effectExtent l="63500" t="0" r="38100" b="3746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43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B0F3D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" o:spid="_x0000_s1026" type="#_x0000_t32" style="position:absolute;margin-left:222.8pt;margin-top:497.3pt;width:0;height:31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&#13;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3A5CCE" wp14:editId="14AD58AA">
                <wp:simplePos x="0" y="0"/>
                <wp:positionH relativeFrom="column">
                  <wp:posOffset>4900930</wp:posOffset>
                </wp:positionH>
                <wp:positionV relativeFrom="paragraph">
                  <wp:posOffset>5877587</wp:posOffset>
                </wp:positionV>
                <wp:extent cx="577088" cy="0"/>
                <wp:effectExtent l="25400" t="63500" r="0" b="7620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708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9388FB" id="Straight Arrow Connector 24" o:spid="_x0000_s1026" type="#_x0000_t32" style="position:absolute;margin-left:385.9pt;margin-top:462.8pt;width:45.45pt;height:0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&#13;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357DDB" wp14:editId="5A9802B9">
                <wp:simplePos x="0" y="0"/>
                <wp:positionH relativeFrom="column">
                  <wp:posOffset>5478145</wp:posOffset>
                </wp:positionH>
                <wp:positionV relativeFrom="paragraph">
                  <wp:posOffset>5192278</wp:posOffset>
                </wp:positionV>
                <wp:extent cx="0" cy="688975"/>
                <wp:effectExtent l="0" t="0" r="12700" b="952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8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7C2DE6" id="Straight Connector 21" o:spid="_x0000_s1026" style="position:absolute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1.35pt,408.85pt" to="431.35pt,463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&#13;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840F1D" wp14:editId="6A5BB0BC">
                <wp:simplePos x="0" y="0"/>
                <wp:positionH relativeFrom="column">
                  <wp:posOffset>2796540</wp:posOffset>
                </wp:positionH>
                <wp:positionV relativeFrom="paragraph">
                  <wp:posOffset>5127625</wp:posOffset>
                </wp:positionV>
                <wp:extent cx="0" cy="407035"/>
                <wp:effectExtent l="63500" t="0" r="38100" b="3746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70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F9AEE" id="Straight Arrow Connector 17" o:spid="_x0000_s1026" type="#_x0000_t32" style="position:absolute;margin-left:220.2pt;margin-top:403.75pt;width:0;height:32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&#13;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080729" wp14:editId="7491A09F">
                <wp:simplePos x="0" y="0"/>
                <wp:positionH relativeFrom="column">
                  <wp:posOffset>771525</wp:posOffset>
                </wp:positionH>
                <wp:positionV relativeFrom="paragraph">
                  <wp:posOffset>5584082</wp:posOffset>
                </wp:positionV>
                <wp:extent cx="4105275" cy="733425"/>
                <wp:effectExtent l="0" t="0" r="9525" b="158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275" cy="7334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008112" w14:textId="51CAAFBE" w:rsidR="00C76A02" w:rsidRPr="004D705C" w:rsidRDefault="00C76A02" w:rsidP="00CE6A5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D705C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What would you like to see peer support groups offer to perinatal women?</w:t>
                            </w:r>
                          </w:p>
                          <w:p w14:paraId="28272C92" w14:textId="2BCD41B4" w:rsidR="00C76A02" w:rsidRPr="004D705C" w:rsidRDefault="00C76A02" w:rsidP="00CE6A5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D705C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Any positives or any areas for development?</w:t>
                            </w:r>
                          </w:p>
                          <w:p w14:paraId="64644EA0" w14:textId="77777777" w:rsidR="00C76A02" w:rsidRPr="004D705C" w:rsidRDefault="00C76A02" w:rsidP="00C76A0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77294E14" w14:textId="77777777" w:rsidR="00C76A02" w:rsidRPr="004D705C" w:rsidRDefault="00C76A02" w:rsidP="00C76A0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080729" id="Rounded Rectangle 5" o:spid="_x0000_s1027" style="position:absolute;margin-left:60.75pt;margin-top:439.7pt;width:323.25pt;height:5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" fillcolor="#f2f2f2 [3052]" strokecolor="black [3213]" strokeweight="1pt">
                <v:stroke joinstyle="miter"/>
                <v:textbox>
                  <w:txbxContent>
                    <w:p w14:paraId="2E008112" w14:textId="51CAAFBE" w:rsidR="00C76A02" w:rsidRPr="004D705C" w:rsidRDefault="00C76A02" w:rsidP="00CE6A5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D705C">
                        <w:rPr>
                          <w:rFonts w:ascii="Arial" w:hAnsi="Arial" w:cs="Arial"/>
                          <w:color w:val="000000" w:themeColor="text1"/>
                        </w:rPr>
                        <w:t>What would you like to see peer support groups offer to perinatal women?</w:t>
                      </w:r>
                    </w:p>
                    <w:p w14:paraId="28272C92" w14:textId="2BCD41B4" w:rsidR="00C76A02" w:rsidRPr="004D705C" w:rsidRDefault="00C76A02" w:rsidP="00CE6A5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D705C">
                        <w:rPr>
                          <w:rFonts w:ascii="Arial" w:hAnsi="Arial" w:cs="Arial"/>
                          <w:color w:val="000000" w:themeColor="text1"/>
                        </w:rPr>
                        <w:t>Any positives or any areas for development?</w:t>
                      </w:r>
                    </w:p>
                    <w:p w14:paraId="64644EA0" w14:textId="77777777" w:rsidR="00C76A02" w:rsidRPr="004D705C" w:rsidRDefault="00C76A02" w:rsidP="00C76A0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77294E14" w14:textId="77777777" w:rsidR="00C76A02" w:rsidRPr="004D705C" w:rsidRDefault="00C76A02" w:rsidP="00C76A0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F3EA2C" wp14:editId="36E23F2A">
                <wp:simplePos x="0" y="0"/>
                <wp:positionH relativeFrom="column">
                  <wp:posOffset>271463</wp:posOffset>
                </wp:positionH>
                <wp:positionV relativeFrom="paragraph">
                  <wp:posOffset>5189379</wp:posOffset>
                </wp:positionV>
                <wp:extent cx="0" cy="546100"/>
                <wp:effectExtent l="0" t="0" r="12700" b="1270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6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B95F7C" id="Straight Connector 18" o:spid="_x0000_s1026" style="position:absolute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.4pt,408.6pt" to="21.4pt,451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&#13;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8B2B90" wp14:editId="4DBC6633">
                <wp:simplePos x="0" y="0"/>
                <wp:positionH relativeFrom="column">
                  <wp:posOffset>-204281</wp:posOffset>
                </wp:positionH>
                <wp:positionV relativeFrom="paragraph">
                  <wp:posOffset>1156200</wp:posOffset>
                </wp:positionV>
                <wp:extent cx="1581150" cy="3969385"/>
                <wp:effectExtent l="0" t="0" r="19050" b="1841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396938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0C8701" w14:textId="6CEB7F4B" w:rsidR="00480789" w:rsidRPr="004D705C" w:rsidRDefault="00480789" w:rsidP="004D705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4D705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</w:rPr>
                              <w:t>Access</w:t>
                            </w:r>
                          </w:p>
                          <w:p w14:paraId="41632BCD" w14:textId="77777777" w:rsidR="004D705C" w:rsidRPr="004D705C" w:rsidRDefault="004D705C" w:rsidP="004D705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114B9DBE" w14:textId="09259CAC" w:rsidR="00C76A02" w:rsidRPr="004D705C" w:rsidRDefault="00480789" w:rsidP="0048078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  <w:r w:rsidRPr="004D70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>The moment you knew you needed support</w:t>
                            </w:r>
                          </w:p>
                          <w:p w14:paraId="52441137" w14:textId="77777777" w:rsidR="00480789" w:rsidRPr="004D705C" w:rsidRDefault="00480789" w:rsidP="0048078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338C7783" w14:textId="417949CA" w:rsidR="00480789" w:rsidRDefault="00480789" w:rsidP="0048078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  <w:r w:rsidRPr="004D70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>How were you referred to the peer-support group?</w:t>
                            </w:r>
                            <w:r w:rsidR="00C76A02" w:rsidRPr="004D70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 xml:space="preserve"> – Wide </w:t>
                            </w:r>
                            <w:r w:rsidR="00D42CA6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 xml:space="preserve">number of </w:t>
                            </w:r>
                            <w:r w:rsidR="00C76A02" w:rsidRPr="004D70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>recommendations?</w:t>
                            </w:r>
                          </w:p>
                          <w:p w14:paraId="148AD7DC" w14:textId="2D87BD68" w:rsidR="004D705C" w:rsidRDefault="004D705C" w:rsidP="0048078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4B7A183F" w14:textId="48EC4688" w:rsidR="004D705C" w:rsidRPr="004D705C" w:rsidRDefault="004D705C" w:rsidP="0048078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>Welcoming nature of the group? Initial feelings towards going to support group?</w:t>
                            </w:r>
                          </w:p>
                          <w:p w14:paraId="194F68B3" w14:textId="77777777" w:rsidR="00480789" w:rsidRPr="004D705C" w:rsidRDefault="00480789" w:rsidP="0048078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6037615F" w14:textId="0C8B8A61" w:rsidR="00480789" w:rsidRPr="004D705C" w:rsidRDefault="00480789" w:rsidP="0048078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  <w:r w:rsidRPr="004D70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>How quick/efficient was this process?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8B2B90" id="Rounded Rectangle 2" o:spid="_x0000_s1028" style="position:absolute;margin-left:-16.1pt;margin-top:91.05pt;width:124.5pt;height:31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" fillcolor="#e7e6e6 [3214]" strokecolor="black [3213]" strokeweight="1pt">
                <v:stroke joinstyle="miter"/>
                <v:textbox>
                  <w:txbxContent>
                    <w:p w14:paraId="500C8701" w14:textId="6CEB7F4B" w:rsidR="00480789" w:rsidRPr="004D705C" w:rsidRDefault="00480789" w:rsidP="004D705C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</w:rPr>
                      </w:pPr>
                      <w:r w:rsidRPr="004D705C"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</w:rPr>
                        <w:t>Access</w:t>
                      </w:r>
                    </w:p>
                    <w:p w14:paraId="41632BCD" w14:textId="77777777" w:rsidR="004D705C" w:rsidRPr="004D705C" w:rsidRDefault="004D705C" w:rsidP="004D705C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</w:p>
                    <w:p w14:paraId="114B9DBE" w14:textId="09259CAC" w:rsidR="00C76A02" w:rsidRPr="004D705C" w:rsidRDefault="00480789" w:rsidP="00480789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  <w:r w:rsidRPr="004D705C"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>The moment you knew you needed support</w:t>
                      </w:r>
                    </w:p>
                    <w:p w14:paraId="52441137" w14:textId="77777777" w:rsidR="00480789" w:rsidRPr="004D705C" w:rsidRDefault="00480789" w:rsidP="00480789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</w:p>
                    <w:p w14:paraId="338C7783" w14:textId="417949CA" w:rsidR="00480789" w:rsidRDefault="00480789" w:rsidP="00480789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  <w:r w:rsidRPr="004D705C"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>How were you referred to the peer-support group?</w:t>
                      </w:r>
                      <w:r w:rsidR="00C76A02" w:rsidRPr="004D705C"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 xml:space="preserve"> – Wide </w:t>
                      </w:r>
                      <w:r w:rsidR="00D42CA6"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 xml:space="preserve">number of </w:t>
                      </w:r>
                      <w:r w:rsidR="00C76A02" w:rsidRPr="004D705C"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>recommendations?</w:t>
                      </w:r>
                    </w:p>
                    <w:p w14:paraId="148AD7DC" w14:textId="2D87BD68" w:rsidR="004D705C" w:rsidRDefault="004D705C" w:rsidP="00480789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</w:p>
                    <w:p w14:paraId="4B7A183F" w14:textId="48EC4688" w:rsidR="004D705C" w:rsidRPr="004D705C" w:rsidRDefault="004D705C" w:rsidP="00480789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>Welcoming nature of the group? Initial feelings towards going to support group?</w:t>
                      </w:r>
                    </w:p>
                    <w:p w14:paraId="194F68B3" w14:textId="77777777" w:rsidR="00480789" w:rsidRPr="004D705C" w:rsidRDefault="00480789" w:rsidP="00480789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</w:p>
                    <w:p w14:paraId="6037615F" w14:textId="0C8B8A61" w:rsidR="00480789" w:rsidRPr="004D705C" w:rsidRDefault="00480789" w:rsidP="00480789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  <w:r w:rsidRPr="004D705C"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>How quick/efficient was this process?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272FE9" wp14:editId="32A2C772">
                <wp:simplePos x="0" y="0"/>
                <wp:positionH relativeFrom="column">
                  <wp:posOffset>1994170</wp:posOffset>
                </wp:positionH>
                <wp:positionV relativeFrom="paragraph">
                  <wp:posOffset>1156199</wp:posOffset>
                </wp:positionV>
                <wp:extent cx="1657350" cy="3969385"/>
                <wp:effectExtent l="0" t="0" r="19050" b="1841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396938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3A7F86" w14:textId="77777777" w:rsidR="004D705C" w:rsidRDefault="004D705C" w:rsidP="0048078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706A67B8" w14:textId="2B5ABAB5" w:rsidR="00480789" w:rsidRDefault="00480789" w:rsidP="0048078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4D705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</w:rPr>
                              <w:t>The peer support group</w:t>
                            </w:r>
                          </w:p>
                          <w:p w14:paraId="52B9696D" w14:textId="77777777" w:rsidR="004D705C" w:rsidRPr="004D705C" w:rsidRDefault="004D705C" w:rsidP="0048078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26C518A6" w14:textId="724F70CB" w:rsidR="00480789" w:rsidRPr="004D705C" w:rsidRDefault="00480789" w:rsidP="0048078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3808BAC0" w14:textId="064750F2" w:rsidR="00480789" w:rsidRPr="004D705C" w:rsidRDefault="00480789" w:rsidP="0048078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  <w:r w:rsidRPr="004D70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>How suitable was the content of the support for your problems?</w:t>
                            </w:r>
                          </w:p>
                          <w:p w14:paraId="78F919F8" w14:textId="076638EE" w:rsidR="00480789" w:rsidRPr="004D705C" w:rsidRDefault="00480789" w:rsidP="0048078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77A2C36C" w14:textId="22D71F79" w:rsidR="00480789" w:rsidRPr="004D705C" w:rsidRDefault="00D42CA6" w:rsidP="0048078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>Quality of</w:t>
                            </w:r>
                            <w:r w:rsidR="00480789" w:rsidRPr="004D70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 xml:space="preserve"> perinatal knowledge from support-giver?</w:t>
                            </w:r>
                          </w:p>
                          <w:p w14:paraId="329095F1" w14:textId="6FD51C95" w:rsidR="00C76A02" w:rsidRPr="004D705C" w:rsidRDefault="00C76A02" w:rsidP="0048078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5DB67EC2" w14:textId="7CC17EBD" w:rsidR="00C76A02" w:rsidRPr="004D705C" w:rsidRDefault="00C76A02" w:rsidP="0048078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  <w:r w:rsidRPr="004D70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 xml:space="preserve">Useful resources? </w:t>
                            </w:r>
                            <w:r w:rsidR="00D42CA6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>e</w:t>
                            </w:r>
                            <w:r w:rsidR="00D42CA6" w:rsidRPr="004D70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>.g.</w:t>
                            </w:r>
                            <w:r w:rsidRPr="004D70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 xml:space="preserve"> self-help guides </w:t>
                            </w:r>
                          </w:p>
                          <w:p w14:paraId="4F8E2C30" w14:textId="1C421B0F" w:rsidR="00C76A02" w:rsidRPr="004D705C" w:rsidRDefault="00C76A02" w:rsidP="0048078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2F14DE53" w14:textId="01A16C35" w:rsidR="00C76A02" w:rsidRDefault="00D42CA6" w:rsidP="0048078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 xml:space="preserve">What was the quality of experience? </w:t>
                            </w:r>
                          </w:p>
                          <w:p w14:paraId="28C0E993" w14:textId="0BCD685A" w:rsidR="00D42CA6" w:rsidRDefault="00D42CA6" w:rsidP="0048078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6228E94C" w14:textId="0FA27203" w:rsidR="00D42CA6" w:rsidRPr="004D705C" w:rsidRDefault="00D42CA6" w:rsidP="0048078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>Most helpful parts?</w:t>
                            </w:r>
                          </w:p>
                          <w:p w14:paraId="0873687D" w14:textId="4E7C328A" w:rsidR="00480789" w:rsidRPr="004D705C" w:rsidRDefault="00480789" w:rsidP="00480789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0DABBBA4" w14:textId="77777777" w:rsidR="00480789" w:rsidRPr="004D705C" w:rsidRDefault="00480789" w:rsidP="004807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0E6ADAF4" w14:textId="345E8195" w:rsidR="00480789" w:rsidRPr="004D705C" w:rsidRDefault="00480789" w:rsidP="004807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289DFAC9" w14:textId="77777777" w:rsidR="00480789" w:rsidRPr="004D705C" w:rsidRDefault="00480789" w:rsidP="004807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420A3C2A" w14:textId="1DB2E423" w:rsidR="00480789" w:rsidRPr="004D705C" w:rsidRDefault="00480789" w:rsidP="004807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72E6D420" w14:textId="1C64BF6C" w:rsidR="00480789" w:rsidRPr="004D705C" w:rsidRDefault="00480789" w:rsidP="004807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60104602" w14:textId="6B5AA845" w:rsidR="00480789" w:rsidRPr="004D705C" w:rsidRDefault="00480789" w:rsidP="004807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0FF64E57" w14:textId="7728090A" w:rsidR="00480789" w:rsidRPr="004D705C" w:rsidRDefault="00480789" w:rsidP="004807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5EFAFA1" w14:textId="67319C03" w:rsidR="00480789" w:rsidRPr="004D705C" w:rsidRDefault="00480789" w:rsidP="004807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753B07D6" w14:textId="74A89A65" w:rsidR="00480789" w:rsidRPr="004D705C" w:rsidRDefault="00480789" w:rsidP="004807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03380610" w14:textId="174D408C" w:rsidR="00480789" w:rsidRPr="004D705C" w:rsidRDefault="00480789" w:rsidP="004807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09B1FF33" w14:textId="0C9804D2" w:rsidR="00480789" w:rsidRPr="004D705C" w:rsidRDefault="00480789" w:rsidP="004807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3EFDB618" w14:textId="263F8D56" w:rsidR="00480789" w:rsidRPr="004D705C" w:rsidRDefault="00480789" w:rsidP="004807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6F1DF52E" w14:textId="6B53D6DA" w:rsidR="00480789" w:rsidRPr="004D705C" w:rsidRDefault="00480789" w:rsidP="004807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0A664DD4" w14:textId="11C46F66" w:rsidR="00480789" w:rsidRPr="004D705C" w:rsidRDefault="00480789" w:rsidP="004807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37F24411" w14:textId="642A19DD" w:rsidR="00480789" w:rsidRPr="004D705C" w:rsidRDefault="00480789" w:rsidP="004807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3E2F1D62" w14:textId="30871A3C" w:rsidR="00480789" w:rsidRPr="004D705C" w:rsidRDefault="00480789" w:rsidP="004807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4A063D46" w14:textId="6C697939" w:rsidR="00480789" w:rsidRPr="004D705C" w:rsidRDefault="00480789" w:rsidP="004807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255C74E6" w14:textId="66FD5253" w:rsidR="00480789" w:rsidRPr="004D705C" w:rsidRDefault="00480789" w:rsidP="004807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1F4C31E4" w14:textId="4922B558" w:rsidR="00480789" w:rsidRPr="004D705C" w:rsidRDefault="00480789" w:rsidP="004807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393CFAD" w14:textId="77777777" w:rsidR="00480789" w:rsidRPr="004D705C" w:rsidRDefault="00480789" w:rsidP="004807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272FE9" id="Rounded Rectangle 3" o:spid="_x0000_s1029" style="position:absolute;margin-left:157pt;margin-top:91.05pt;width:130.5pt;height:31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" fillcolor="#e7e6e6 [3214]" strokecolor="black [3213]" strokeweight="1pt">
                <v:stroke joinstyle="miter"/>
                <v:textbox>
                  <w:txbxContent>
                    <w:p w14:paraId="2C3A7F86" w14:textId="77777777" w:rsidR="004D705C" w:rsidRDefault="004D705C" w:rsidP="00480789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</w:rPr>
                      </w:pPr>
                    </w:p>
                    <w:p w14:paraId="706A67B8" w14:textId="2B5ABAB5" w:rsidR="00480789" w:rsidRDefault="00480789" w:rsidP="00480789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</w:rPr>
                      </w:pPr>
                      <w:r w:rsidRPr="004D705C"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</w:rPr>
                        <w:t>The peer support group</w:t>
                      </w:r>
                    </w:p>
                    <w:p w14:paraId="52B9696D" w14:textId="77777777" w:rsidR="004D705C" w:rsidRPr="004D705C" w:rsidRDefault="004D705C" w:rsidP="00480789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</w:rPr>
                      </w:pPr>
                    </w:p>
                    <w:p w14:paraId="26C518A6" w14:textId="724F70CB" w:rsidR="00480789" w:rsidRPr="004D705C" w:rsidRDefault="00480789" w:rsidP="0048078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</w:p>
                    <w:p w14:paraId="3808BAC0" w14:textId="064750F2" w:rsidR="00480789" w:rsidRPr="004D705C" w:rsidRDefault="00480789" w:rsidP="0048078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  <w:r w:rsidRPr="004D705C"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>How suitable was the content of the support for your problems?</w:t>
                      </w:r>
                    </w:p>
                    <w:p w14:paraId="78F919F8" w14:textId="076638EE" w:rsidR="00480789" w:rsidRPr="004D705C" w:rsidRDefault="00480789" w:rsidP="0048078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</w:p>
                    <w:p w14:paraId="77A2C36C" w14:textId="22D71F79" w:rsidR="00480789" w:rsidRPr="004D705C" w:rsidRDefault="00D42CA6" w:rsidP="0048078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>Quality of</w:t>
                      </w:r>
                      <w:r w:rsidR="00480789" w:rsidRPr="004D705C"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 xml:space="preserve"> perinatal knowledge from support-giver?</w:t>
                      </w:r>
                    </w:p>
                    <w:p w14:paraId="329095F1" w14:textId="6FD51C95" w:rsidR="00C76A02" w:rsidRPr="004D705C" w:rsidRDefault="00C76A02" w:rsidP="0048078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</w:p>
                    <w:p w14:paraId="5DB67EC2" w14:textId="7CC17EBD" w:rsidR="00C76A02" w:rsidRPr="004D705C" w:rsidRDefault="00C76A02" w:rsidP="0048078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  <w:r w:rsidRPr="004D705C"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 xml:space="preserve">Useful resources? </w:t>
                      </w:r>
                      <w:r w:rsidR="00D42CA6"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>e</w:t>
                      </w:r>
                      <w:r w:rsidR="00D42CA6" w:rsidRPr="004D705C"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>.g.</w:t>
                      </w:r>
                      <w:r w:rsidRPr="004D705C"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 xml:space="preserve"> self-help guides </w:t>
                      </w:r>
                    </w:p>
                    <w:p w14:paraId="4F8E2C30" w14:textId="1C421B0F" w:rsidR="00C76A02" w:rsidRPr="004D705C" w:rsidRDefault="00C76A02" w:rsidP="0048078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</w:p>
                    <w:p w14:paraId="2F14DE53" w14:textId="01A16C35" w:rsidR="00C76A02" w:rsidRDefault="00D42CA6" w:rsidP="0048078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 xml:space="preserve">What was the quality of experience? </w:t>
                      </w:r>
                    </w:p>
                    <w:p w14:paraId="28C0E993" w14:textId="0BCD685A" w:rsidR="00D42CA6" w:rsidRDefault="00D42CA6" w:rsidP="0048078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</w:p>
                    <w:p w14:paraId="6228E94C" w14:textId="0FA27203" w:rsidR="00D42CA6" w:rsidRPr="004D705C" w:rsidRDefault="00D42CA6" w:rsidP="0048078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>Most helpful parts?</w:t>
                      </w:r>
                    </w:p>
                    <w:p w14:paraId="0873687D" w14:textId="4E7C328A" w:rsidR="00480789" w:rsidRPr="004D705C" w:rsidRDefault="00480789" w:rsidP="00480789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</w:p>
                    <w:p w14:paraId="0DABBBA4" w14:textId="77777777" w:rsidR="00480789" w:rsidRPr="004D705C" w:rsidRDefault="00480789" w:rsidP="0048078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0E6ADAF4" w14:textId="345E8195" w:rsidR="00480789" w:rsidRPr="004D705C" w:rsidRDefault="00480789" w:rsidP="0048078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289DFAC9" w14:textId="77777777" w:rsidR="00480789" w:rsidRPr="004D705C" w:rsidRDefault="00480789" w:rsidP="0048078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420A3C2A" w14:textId="1DB2E423" w:rsidR="00480789" w:rsidRPr="004D705C" w:rsidRDefault="00480789" w:rsidP="00480789">
                      <w:pPr>
                        <w:rPr>
                          <w:color w:val="000000" w:themeColor="text1"/>
                        </w:rPr>
                      </w:pPr>
                    </w:p>
                    <w:p w14:paraId="72E6D420" w14:textId="1C64BF6C" w:rsidR="00480789" w:rsidRPr="004D705C" w:rsidRDefault="00480789" w:rsidP="00480789">
                      <w:pPr>
                        <w:rPr>
                          <w:color w:val="000000" w:themeColor="text1"/>
                        </w:rPr>
                      </w:pPr>
                    </w:p>
                    <w:p w14:paraId="60104602" w14:textId="6B5AA845" w:rsidR="00480789" w:rsidRPr="004D705C" w:rsidRDefault="00480789" w:rsidP="00480789">
                      <w:pPr>
                        <w:rPr>
                          <w:color w:val="000000" w:themeColor="text1"/>
                        </w:rPr>
                      </w:pPr>
                    </w:p>
                    <w:p w14:paraId="0FF64E57" w14:textId="7728090A" w:rsidR="00480789" w:rsidRPr="004D705C" w:rsidRDefault="00480789" w:rsidP="00480789">
                      <w:pPr>
                        <w:rPr>
                          <w:color w:val="000000" w:themeColor="text1"/>
                        </w:rPr>
                      </w:pPr>
                    </w:p>
                    <w:p w14:paraId="55EFAFA1" w14:textId="67319C03" w:rsidR="00480789" w:rsidRPr="004D705C" w:rsidRDefault="00480789" w:rsidP="00480789">
                      <w:pPr>
                        <w:rPr>
                          <w:color w:val="000000" w:themeColor="text1"/>
                        </w:rPr>
                      </w:pPr>
                    </w:p>
                    <w:p w14:paraId="753B07D6" w14:textId="74A89A65" w:rsidR="00480789" w:rsidRPr="004D705C" w:rsidRDefault="00480789" w:rsidP="00480789">
                      <w:pPr>
                        <w:rPr>
                          <w:color w:val="000000" w:themeColor="text1"/>
                        </w:rPr>
                      </w:pPr>
                    </w:p>
                    <w:p w14:paraId="03380610" w14:textId="174D408C" w:rsidR="00480789" w:rsidRPr="004D705C" w:rsidRDefault="00480789" w:rsidP="00480789">
                      <w:pPr>
                        <w:rPr>
                          <w:color w:val="000000" w:themeColor="text1"/>
                        </w:rPr>
                      </w:pPr>
                    </w:p>
                    <w:p w14:paraId="09B1FF33" w14:textId="0C9804D2" w:rsidR="00480789" w:rsidRPr="004D705C" w:rsidRDefault="00480789" w:rsidP="00480789">
                      <w:pPr>
                        <w:rPr>
                          <w:color w:val="000000" w:themeColor="text1"/>
                        </w:rPr>
                      </w:pPr>
                    </w:p>
                    <w:p w14:paraId="3EFDB618" w14:textId="263F8D56" w:rsidR="00480789" w:rsidRPr="004D705C" w:rsidRDefault="00480789" w:rsidP="00480789">
                      <w:pPr>
                        <w:rPr>
                          <w:color w:val="000000" w:themeColor="text1"/>
                        </w:rPr>
                      </w:pPr>
                    </w:p>
                    <w:p w14:paraId="6F1DF52E" w14:textId="6B53D6DA" w:rsidR="00480789" w:rsidRPr="004D705C" w:rsidRDefault="00480789" w:rsidP="00480789">
                      <w:pPr>
                        <w:rPr>
                          <w:color w:val="000000" w:themeColor="text1"/>
                        </w:rPr>
                      </w:pPr>
                    </w:p>
                    <w:p w14:paraId="0A664DD4" w14:textId="11C46F66" w:rsidR="00480789" w:rsidRPr="004D705C" w:rsidRDefault="00480789" w:rsidP="00480789">
                      <w:pPr>
                        <w:rPr>
                          <w:color w:val="000000" w:themeColor="text1"/>
                        </w:rPr>
                      </w:pPr>
                    </w:p>
                    <w:p w14:paraId="37F24411" w14:textId="642A19DD" w:rsidR="00480789" w:rsidRPr="004D705C" w:rsidRDefault="00480789" w:rsidP="00480789">
                      <w:pPr>
                        <w:rPr>
                          <w:color w:val="000000" w:themeColor="text1"/>
                        </w:rPr>
                      </w:pPr>
                    </w:p>
                    <w:p w14:paraId="3E2F1D62" w14:textId="30871A3C" w:rsidR="00480789" w:rsidRPr="004D705C" w:rsidRDefault="00480789" w:rsidP="00480789">
                      <w:pPr>
                        <w:rPr>
                          <w:color w:val="000000" w:themeColor="text1"/>
                        </w:rPr>
                      </w:pPr>
                    </w:p>
                    <w:p w14:paraId="4A063D46" w14:textId="6C697939" w:rsidR="00480789" w:rsidRPr="004D705C" w:rsidRDefault="00480789" w:rsidP="00480789">
                      <w:pPr>
                        <w:rPr>
                          <w:color w:val="000000" w:themeColor="text1"/>
                        </w:rPr>
                      </w:pPr>
                    </w:p>
                    <w:p w14:paraId="255C74E6" w14:textId="66FD5253" w:rsidR="00480789" w:rsidRPr="004D705C" w:rsidRDefault="00480789" w:rsidP="00480789">
                      <w:pPr>
                        <w:rPr>
                          <w:color w:val="000000" w:themeColor="text1"/>
                        </w:rPr>
                      </w:pPr>
                    </w:p>
                    <w:p w14:paraId="1F4C31E4" w14:textId="4922B558" w:rsidR="00480789" w:rsidRPr="004D705C" w:rsidRDefault="00480789" w:rsidP="00480789">
                      <w:pPr>
                        <w:rPr>
                          <w:color w:val="000000" w:themeColor="text1"/>
                        </w:rPr>
                      </w:pPr>
                    </w:p>
                    <w:p w14:paraId="5393CFAD" w14:textId="77777777" w:rsidR="00480789" w:rsidRPr="004D705C" w:rsidRDefault="00480789" w:rsidP="00480789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7B5823" wp14:editId="29CA3768">
                <wp:simplePos x="0" y="0"/>
                <wp:positionH relativeFrom="column">
                  <wp:posOffset>4259766</wp:posOffset>
                </wp:positionH>
                <wp:positionV relativeFrom="paragraph">
                  <wp:posOffset>1155251</wp:posOffset>
                </wp:positionV>
                <wp:extent cx="1676400" cy="3969834"/>
                <wp:effectExtent l="0" t="0" r="12700" b="1841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3969834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1D9FF5" w14:textId="77777777" w:rsidR="004D705C" w:rsidRDefault="004D705C" w:rsidP="00C76A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6D3042B4" w14:textId="7E1B306C" w:rsidR="00C76A02" w:rsidRPr="004D705C" w:rsidRDefault="00C76A02" w:rsidP="00C76A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4D705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</w:rPr>
                              <w:t>The Delivery</w:t>
                            </w:r>
                          </w:p>
                          <w:p w14:paraId="3C369BEC" w14:textId="1608865A" w:rsidR="00C76A02" w:rsidRPr="004D705C" w:rsidRDefault="00C76A02" w:rsidP="00C76A0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6016E776" w14:textId="1FB66BC2" w:rsidR="00C76A02" w:rsidRPr="004D705C" w:rsidRDefault="00C76A02" w:rsidP="00C76A0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  <w:r w:rsidRPr="004D70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 xml:space="preserve">How suitable was the support group? </w:t>
                            </w:r>
                            <w:r w:rsidR="00D42CA6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>e</w:t>
                            </w:r>
                            <w:r w:rsidR="00D42CA6" w:rsidRPr="004D70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>.g.</w:t>
                            </w:r>
                            <w:r w:rsidRPr="004D70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 xml:space="preserve"> face-to-face, over telephone, social media support?</w:t>
                            </w:r>
                          </w:p>
                          <w:p w14:paraId="49C0857D" w14:textId="79CDF109" w:rsidR="00C76A02" w:rsidRPr="004D705C" w:rsidRDefault="00C76A02" w:rsidP="00C76A0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6CA4E44C" w14:textId="58507212" w:rsidR="00C76A02" w:rsidRPr="004D705C" w:rsidRDefault="00C76A02" w:rsidP="00C76A0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  <w:r w:rsidRPr="004D70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 xml:space="preserve">How suitable was the arrangement procedure - </w:t>
                            </w:r>
                            <w:r w:rsidR="00D42CA6" w:rsidRPr="004D70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>e.g.</w:t>
                            </w:r>
                            <w:r w:rsidRPr="004D70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 xml:space="preserve"> timing of groups, booking?</w:t>
                            </w:r>
                          </w:p>
                          <w:p w14:paraId="026D2870" w14:textId="30B50211" w:rsidR="00C76A02" w:rsidRPr="004D705C" w:rsidRDefault="00C76A02" w:rsidP="00C76A0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2B1D148E" w14:textId="6403B85E" w:rsidR="00C76A02" w:rsidRPr="004D705C" w:rsidRDefault="00C76A02" w:rsidP="00C76A0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  <w:r w:rsidRPr="004D70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>Was there childcare support at group?</w:t>
                            </w:r>
                          </w:p>
                          <w:p w14:paraId="7DC4DB17" w14:textId="0416059C" w:rsidR="00C76A02" w:rsidRPr="004D705C" w:rsidRDefault="00C76A02" w:rsidP="00C76A0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5BE1D5B6" w14:textId="5C9D29D7" w:rsidR="00C76A02" w:rsidRPr="004D705C" w:rsidRDefault="00C76A02" w:rsidP="00C76A0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  <w:r w:rsidRPr="004D70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>Was the group flexibl</w:t>
                            </w:r>
                            <w:r w:rsidR="00D42CA6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  <w:t>e? e.g. accessibility/baby-friendly</w:t>
                            </w:r>
                          </w:p>
                          <w:p w14:paraId="6F7BEF8B" w14:textId="77777777" w:rsidR="00C76A02" w:rsidRPr="004D705C" w:rsidRDefault="00C76A02" w:rsidP="00C76A02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00A1A6F4" w14:textId="77777777" w:rsidR="00C76A02" w:rsidRPr="004D705C" w:rsidRDefault="00C76A02" w:rsidP="00C76A0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548E9111" w14:textId="77777777" w:rsidR="00C76A02" w:rsidRPr="004D705C" w:rsidRDefault="00C76A02" w:rsidP="00C76A0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7C601C61" w14:textId="77777777" w:rsidR="00C76A02" w:rsidRPr="004D705C" w:rsidRDefault="00C76A02" w:rsidP="00C76A0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0E2DAD6D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0962EF90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338D2D4C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4A0F891C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10BE278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4FFBF3A1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0FBE3FC2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10A0A7E8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7E562C1F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4AE78DFB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303EC59A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732F829A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00B2501A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3B79630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450997BD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1C0F0CF9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087161BC" w14:textId="77777777" w:rsidR="00C76A02" w:rsidRPr="004D705C" w:rsidRDefault="00C76A02" w:rsidP="00C76A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7B5823" id="Rounded Rectangle 4" o:spid="_x0000_s1030" style="position:absolute;margin-left:335.4pt;margin-top:90.95pt;width:132pt;height:31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" fillcolor="#e7e6e6 [3214]" strokecolor="black [3213]" strokeweight="1pt">
                <v:stroke joinstyle="miter"/>
                <v:textbox>
                  <w:txbxContent>
                    <w:p w14:paraId="741D9FF5" w14:textId="77777777" w:rsidR="004D705C" w:rsidRDefault="004D705C" w:rsidP="00C76A02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</w:rPr>
                      </w:pPr>
                    </w:p>
                    <w:p w14:paraId="6D3042B4" w14:textId="7E1B306C" w:rsidR="00C76A02" w:rsidRPr="004D705C" w:rsidRDefault="00C76A02" w:rsidP="00C76A02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</w:rPr>
                      </w:pPr>
                      <w:r w:rsidRPr="004D705C"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</w:rPr>
                        <w:t>The Delivery</w:t>
                      </w:r>
                    </w:p>
                    <w:p w14:paraId="3C369BEC" w14:textId="1608865A" w:rsidR="00C76A02" w:rsidRPr="004D705C" w:rsidRDefault="00C76A02" w:rsidP="00C76A0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</w:p>
                    <w:p w14:paraId="6016E776" w14:textId="1FB66BC2" w:rsidR="00C76A02" w:rsidRPr="004D705C" w:rsidRDefault="00C76A02" w:rsidP="00C76A0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  <w:r w:rsidRPr="004D705C"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 xml:space="preserve">How suitable was the support group? </w:t>
                      </w:r>
                      <w:r w:rsidR="00D42CA6"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>e</w:t>
                      </w:r>
                      <w:r w:rsidR="00D42CA6" w:rsidRPr="004D705C"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>.g.</w:t>
                      </w:r>
                      <w:r w:rsidRPr="004D705C"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 xml:space="preserve"> face-to-face, over telephone, social media support?</w:t>
                      </w:r>
                    </w:p>
                    <w:p w14:paraId="49C0857D" w14:textId="79CDF109" w:rsidR="00C76A02" w:rsidRPr="004D705C" w:rsidRDefault="00C76A02" w:rsidP="00C76A0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</w:p>
                    <w:p w14:paraId="6CA4E44C" w14:textId="58507212" w:rsidR="00C76A02" w:rsidRPr="004D705C" w:rsidRDefault="00C76A02" w:rsidP="00C76A0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  <w:r w:rsidRPr="004D705C"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 xml:space="preserve">How suitable was the arrangement procedure - </w:t>
                      </w:r>
                      <w:r w:rsidR="00D42CA6" w:rsidRPr="004D705C"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>e.g.</w:t>
                      </w:r>
                      <w:r w:rsidRPr="004D705C"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 xml:space="preserve"> timing of groups, booking?</w:t>
                      </w:r>
                    </w:p>
                    <w:p w14:paraId="026D2870" w14:textId="30B50211" w:rsidR="00C76A02" w:rsidRPr="004D705C" w:rsidRDefault="00C76A02" w:rsidP="00C76A0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</w:p>
                    <w:p w14:paraId="2B1D148E" w14:textId="6403B85E" w:rsidR="00C76A02" w:rsidRPr="004D705C" w:rsidRDefault="00C76A02" w:rsidP="00C76A0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  <w:r w:rsidRPr="004D705C"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>Was there childcare support at group?</w:t>
                      </w:r>
                    </w:p>
                    <w:p w14:paraId="7DC4DB17" w14:textId="0416059C" w:rsidR="00C76A02" w:rsidRPr="004D705C" w:rsidRDefault="00C76A02" w:rsidP="00C76A0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</w:p>
                    <w:p w14:paraId="5BE1D5B6" w14:textId="5C9D29D7" w:rsidR="00C76A02" w:rsidRPr="004D705C" w:rsidRDefault="00C76A02" w:rsidP="00C76A0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  <w:r w:rsidRPr="004D705C"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>Was the group flexibl</w:t>
                      </w:r>
                      <w:r w:rsidR="00D42CA6"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  <w:t>e? e.g. accessibility/baby-friendly</w:t>
                      </w:r>
                    </w:p>
                    <w:p w14:paraId="6F7BEF8B" w14:textId="77777777" w:rsidR="00C76A02" w:rsidRPr="004D705C" w:rsidRDefault="00C76A02" w:rsidP="00C76A02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</w:p>
                    <w:p w14:paraId="00A1A6F4" w14:textId="77777777" w:rsidR="00C76A02" w:rsidRPr="004D705C" w:rsidRDefault="00C76A02" w:rsidP="00C76A0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548E9111" w14:textId="77777777" w:rsidR="00C76A02" w:rsidRPr="004D705C" w:rsidRDefault="00C76A02" w:rsidP="00C76A0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7C601C61" w14:textId="77777777" w:rsidR="00C76A02" w:rsidRPr="004D705C" w:rsidRDefault="00C76A02" w:rsidP="00C76A0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0E2DAD6D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0962EF90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338D2D4C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4A0F891C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510BE278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4FFBF3A1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0FBE3FC2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10A0A7E8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7E562C1F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4AE78DFB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303EC59A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732F829A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00B2501A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53B79630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450997BD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1C0F0CF9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  <w:p w14:paraId="087161BC" w14:textId="77777777" w:rsidR="00C76A02" w:rsidRPr="004D705C" w:rsidRDefault="00C76A02" w:rsidP="00C76A02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E6A5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868430F" wp14:editId="209E0CBF">
                <wp:simplePos x="0" y="0"/>
                <wp:positionH relativeFrom="column">
                  <wp:posOffset>274320</wp:posOffset>
                </wp:positionH>
                <wp:positionV relativeFrom="paragraph">
                  <wp:posOffset>5735955</wp:posOffset>
                </wp:positionV>
                <wp:extent cx="482600" cy="0"/>
                <wp:effectExtent l="0" t="63500" r="0" b="7620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26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F90CEA" id="Straight Arrow Connector 19" o:spid="_x0000_s1026" type="#_x0000_t32" style="position:absolute;margin-left:21.6pt;margin-top:451.65pt;width:38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" strokecolor="black [3200]" strokeweight=".5pt">
                <v:stroke endarrow="block" joinstyle="miter"/>
              </v:shape>
            </w:pict>
          </mc:Fallback>
        </mc:AlternateContent>
      </w:r>
      <w:r w:rsidR="00CE6A5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B8CCD3" wp14:editId="1E4D8D88">
                <wp:simplePos x="0" y="0"/>
                <wp:positionH relativeFrom="column">
                  <wp:posOffset>5201920</wp:posOffset>
                </wp:positionH>
                <wp:positionV relativeFrom="paragraph">
                  <wp:posOffset>162560</wp:posOffset>
                </wp:positionV>
                <wp:extent cx="345440" cy="0"/>
                <wp:effectExtent l="0" t="0" r="10160" b="1270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DF2EC8" id="Straight Connector 15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9.6pt,12.8pt" to="436.8pt,12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" strokecolor="black [3200]" strokeweight=".5pt">
                <v:stroke joinstyle="miter"/>
              </v:line>
            </w:pict>
          </mc:Fallback>
        </mc:AlternateContent>
      </w:r>
      <w:r w:rsidR="00CE6A5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BE2D30" wp14:editId="1EB1A291">
                <wp:simplePos x="0" y="0"/>
                <wp:positionH relativeFrom="column">
                  <wp:posOffset>5547995</wp:posOffset>
                </wp:positionH>
                <wp:positionV relativeFrom="paragraph">
                  <wp:posOffset>162560</wp:posOffset>
                </wp:positionV>
                <wp:extent cx="0" cy="999241"/>
                <wp:effectExtent l="63500" t="0" r="38100" b="2984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92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0FC58" id="Straight Arrow Connector 14" o:spid="_x0000_s1026" type="#_x0000_t32" style="position:absolute;margin-left:436.85pt;margin-top:12.8pt;width:0;height:78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" strokecolor="black [3200]" strokeweight=".5pt">
                <v:stroke endarrow="block" joinstyle="miter"/>
              </v:shape>
            </w:pict>
          </mc:Fallback>
        </mc:AlternateContent>
      </w:r>
      <w:r w:rsidR="00CE6A5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972EC9" wp14:editId="0673AA01">
                <wp:simplePos x="0" y="0"/>
                <wp:positionH relativeFrom="column">
                  <wp:posOffset>2776220</wp:posOffset>
                </wp:positionH>
                <wp:positionV relativeFrom="paragraph">
                  <wp:posOffset>802640</wp:posOffset>
                </wp:positionV>
                <wp:extent cx="0" cy="337820"/>
                <wp:effectExtent l="63500" t="0" r="38100" b="3048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78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6F3519" id="Straight Arrow Connector 13" o:spid="_x0000_s1026" type="#_x0000_t32" style="position:absolute;margin-left:218.6pt;margin-top:63.2pt;width:0;height:26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" strokecolor="black [3200]" strokeweight=".5pt">
                <v:stroke endarrow="block" joinstyle="miter"/>
              </v:shape>
            </w:pict>
          </mc:Fallback>
        </mc:AlternateContent>
      </w:r>
      <w:r w:rsidR="00CE6A5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90007D" wp14:editId="005E045A">
                <wp:simplePos x="0" y="0"/>
                <wp:positionH relativeFrom="column">
                  <wp:posOffset>142240</wp:posOffset>
                </wp:positionH>
                <wp:positionV relativeFrom="paragraph">
                  <wp:posOffset>160020</wp:posOffset>
                </wp:positionV>
                <wp:extent cx="452120" cy="0"/>
                <wp:effectExtent l="0" t="0" r="17780" b="127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12AE85" id="Straight Connector 10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2pt,12.6pt" to="46.8pt,12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" strokecolor="black [3200]" strokeweight=".5pt">
                <v:stroke joinstyle="miter"/>
              </v:line>
            </w:pict>
          </mc:Fallback>
        </mc:AlternateContent>
      </w:r>
      <w:r w:rsidR="00CE6A5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4A92F" wp14:editId="4FA98F10">
                <wp:simplePos x="0" y="0"/>
                <wp:positionH relativeFrom="column">
                  <wp:posOffset>603315</wp:posOffset>
                </wp:positionH>
                <wp:positionV relativeFrom="paragraph">
                  <wp:posOffset>-160256</wp:posOffset>
                </wp:positionV>
                <wp:extent cx="4581336" cy="942975"/>
                <wp:effectExtent l="0" t="0" r="16510" b="952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336" cy="9429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2C9F40" w14:textId="4793065B" w:rsidR="004D705C" w:rsidRPr="004D705C" w:rsidRDefault="004D705C" w:rsidP="0048078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</w:pPr>
                            <w:r w:rsidRPr="004D705C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1</w:t>
                            </w:r>
                            <w:r w:rsidRPr="004D705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vertAlign w:val="superscript"/>
                              </w:rPr>
                              <w:t>st</w:t>
                            </w:r>
                            <w:r w:rsidRPr="004D705C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section</w:t>
                            </w:r>
                            <w:r w:rsidRPr="004D705C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 xml:space="preserve"> of interview </w:t>
                            </w:r>
                          </w:p>
                          <w:p w14:paraId="3EE5C925" w14:textId="2B52D11A" w:rsidR="00480789" w:rsidRPr="004D705C" w:rsidRDefault="00480789" w:rsidP="0048078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D705C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Tell me about your experience of; pregnancy </w:t>
                            </w:r>
                          </w:p>
                          <w:p w14:paraId="758D2EAB" w14:textId="10626005" w:rsidR="00480789" w:rsidRPr="004D705C" w:rsidRDefault="00480789" w:rsidP="0048078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D705C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-(any mood changes throughout) </w:t>
                            </w:r>
                          </w:p>
                          <w:p w14:paraId="22E3516A" w14:textId="6279403B" w:rsidR="00480789" w:rsidRPr="004D705C" w:rsidRDefault="00480789" w:rsidP="0048078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D705C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-the period after giving birth </w:t>
                            </w:r>
                          </w:p>
                          <w:p w14:paraId="60A20534" w14:textId="42AE79B3" w:rsidR="00480789" w:rsidRDefault="00480789" w:rsidP="00480789">
                            <w:pPr>
                              <w:jc w:val="center"/>
                            </w:pPr>
                          </w:p>
                          <w:p w14:paraId="3A7FB1C0" w14:textId="77777777" w:rsidR="00480789" w:rsidRDefault="00480789" w:rsidP="004807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24A92F" id="Rounded Rectangle 1" o:spid="_x0000_s1031" style="position:absolute;margin-left:47.5pt;margin-top:-12.6pt;width:360.7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" fillcolor="white [3212]" strokecolor="black [3213]" strokeweight="1pt">
                <v:stroke joinstyle="miter"/>
                <v:textbox>
                  <w:txbxContent>
                    <w:p w14:paraId="232C9F40" w14:textId="4793065B" w:rsidR="004D705C" w:rsidRPr="004D705C" w:rsidRDefault="004D705C" w:rsidP="00480789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</w:rPr>
                      </w:pPr>
                      <w:r w:rsidRPr="004D705C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1</w:t>
                      </w:r>
                      <w:r w:rsidRPr="004D705C">
                        <w:rPr>
                          <w:rFonts w:ascii="Arial" w:hAnsi="Arial" w:cs="Arial"/>
                          <w:b/>
                          <w:color w:val="000000" w:themeColor="text1"/>
                          <w:vertAlign w:val="superscript"/>
                        </w:rPr>
                        <w:t>st</w:t>
                      </w:r>
                      <w:r w:rsidRPr="004D705C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section</w:t>
                      </w:r>
                      <w:r w:rsidRPr="004D705C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 xml:space="preserve"> of interview </w:t>
                      </w:r>
                    </w:p>
                    <w:p w14:paraId="3EE5C925" w14:textId="2B52D11A" w:rsidR="00480789" w:rsidRPr="004D705C" w:rsidRDefault="00480789" w:rsidP="0048078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D705C">
                        <w:rPr>
                          <w:rFonts w:ascii="Arial" w:hAnsi="Arial" w:cs="Arial"/>
                          <w:color w:val="000000" w:themeColor="text1"/>
                        </w:rPr>
                        <w:t xml:space="preserve">Tell me about your experience of; pregnancy </w:t>
                      </w:r>
                    </w:p>
                    <w:p w14:paraId="758D2EAB" w14:textId="10626005" w:rsidR="00480789" w:rsidRPr="004D705C" w:rsidRDefault="00480789" w:rsidP="0048078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D705C">
                        <w:rPr>
                          <w:rFonts w:ascii="Arial" w:hAnsi="Arial" w:cs="Arial"/>
                          <w:color w:val="000000" w:themeColor="text1"/>
                        </w:rPr>
                        <w:t xml:space="preserve">-(any mood changes throughout) </w:t>
                      </w:r>
                    </w:p>
                    <w:p w14:paraId="22E3516A" w14:textId="6279403B" w:rsidR="00480789" w:rsidRPr="004D705C" w:rsidRDefault="00480789" w:rsidP="0048078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D705C">
                        <w:rPr>
                          <w:rFonts w:ascii="Arial" w:hAnsi="Arial" w:cs="Arial"/>
                          <w:color w:val="000000" w:themeColor="text1"/>
                        </w:rPr>
                        <w:t xml:space="preserve">-the period after giving birth </w:t>
                      </w:r>
                    </w:p>
                    <w:p w14:paraId="60A20534" w14:textId="42AE79B3" w:rsidR="00480789" w:rsidRDefault="00480789" w:rsidP="00480789">
                      <w:pPr>
                        <w:jc w:val="center"/>
                      </w:pPr>
                    </w:p>
                    <w:p w14:paraId="3A7FB1C0" w14:textId="77777777" w:rsidR="00480789" w:rsidRDefault="00480789" w:rsidP="0048078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E6A5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E843E4" wp14:editId="06B26FB2">
                <wp:simplePos x="0" y="0"/>
                <wp:positionH relativeFrom="column">
                  <wp:posOffset>141546</wp:posOffset>
                </wp:positionH>
                <wp:positionV relativeFrom="paragraph">
                  <wp:posOffset>160406</wp:posOffset>
                </wp:positionV>
                <wp:extent cx="0" cy="999241"/>
                <wp:effectExtent l="63500" t="0" r="38100" b="2984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92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1548CA" id="Straight Arrow Connector 9" o:spid="_x0000_s1026" type="#_x0000_t32" style="position:absolute;margin-left:11.15pt;margin-top:12.65pt;width:0;height:78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" strokecolor="black [3200]" strokeweight=".5pt">
                <v:stroke endarrow="block" joinstyle="miter"/>
              </v:shape>
            </w:pict>
          </mc:Fallback>
        </mc:AlternateContent>
      </w:r>
    </w:p>
    <w:sectPr w:rsidR="00FC6591" w:rsidSect="00B7579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020FB"/>
    <w:multiLevelType w:val="hybridMultilevel"/>
    <w:tmpl w:val="F8241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89"/>
    <w:rsid w:val="00480789"/>
    <w:rsid w:val="004D705C"/>
    <w:rsid w:val="007F2D93"/>
    <w:rsid w:val="00B7579E"/>
    <w:rsid w:val="00C76A02"/>
    <w:rsid w:val="00CE6A5E"/>
    <w:rsid w:val="00D42CA6"/>
    <w:rsid w:val="00E66A7E"/>
    <w:rsid w:val="00E706E0"/>
    <w:rsid w:val="00FC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A1C6D"/>
  <w15:chartTrackingRefBased/>
  <w15:docId w15:val="{8FF48186-45FD-4644-8A51-EFEB4848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A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0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Ingram, Emma</dc:creator>
  <cp:keywords/>
  <dc:description/>
  <cp:lastModifiedBy>O'Mahen, Heather</cp:lastModifiedBy>
  <cp:revision>4</cp:revision>
  <dcterms:created xsi:type="dcterms:W3CDTF">2022-02-16T13:52:00Z</dcterms:created>
  <dcterms:modified xsi:type="dcterms:W3CDTF">2022-02-16T14:00:00Z</dcterms:modified>
</cp:coreProperties>
</file>