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B2D99" w14:textId="66421CD3" w:rsidR="00D34715" w:rsidRPr="00C82AD6" w:rsidRDefault="006E72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Table S1: </w:t>
      </w:r>
      <w:r w:rsidR="00D34715" w:rsidRPr="00C82AD6">
        <w:rPr>
          <w:rFonts w:ascii="Arial" w:hAnsi="Arial" w:cs="Arial"/>
        </w:rPr>
        <w:t xml:space="preserve">General characteristics of the patients involved in </w:t>
      </w:r>
      <w:r w:rsidR="003C7F5C">
        <w:rPr>
          <w:rFonts w:ascii="Arial" w:hAnsi="Arial" w:cs="Arial"/>
        </w:rPr>
        <w:t>training cohort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495"/>
      </w:tblGrid>
      <w:tr w:rsidR="002420C7" w:rsidRPr="00C82AD6" w14:paraId="75DD44FE" w14:textId="77777777" w:rsidTr="002420C7"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F8141B1" w14:textId="77777777" w:rsidR="00D34715" w:rsidRPr="00C82AD6" w:rsidRDefault="00D34715">
            <w:pPr>
              <w:rPr>
                <w:rFonts w:ascii="Arial" w:hAnsi="Arial" w:cs="Arial"/>
              </w:rPr>
            </w:pPr>
            <w:r w:rsidRPr="00C82AD6">
              <w:rPr>
                <w:rFonts w:ascii="Arial" w:hAnsi="Arial" w:cs="Arial"/>
              </w:rPr>
              <w:t>Characteristics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14:paraId="3CC1E790" w14:textId="77777777" w:rsidR="00D34715" w:rsidRPr="00C82AD6" w:rsidRDefault="00D34715">
            <w:pPr>
              <w:rPr>
                <w:rFonts w:ascii="Arial" w:hAnsi="Arial" w:cs="Arial"/>
              </w:rPr>
            </w:pPr>
            <w:r w:rsidRPr="00C82AD6">
              <w:rPr>
                <w:rFonts w:ascii="Arial" w:hAnsi="Arial" w:cs="Arial"/>
              </w:rPr>
              <w:t>N</w:t>
            </w:r>
            <w:r w:rsidRPr="00C82AD6">
              <w:rPr>
                <w:rFonts w:ascii="Arial" w:hAnsi="Arial" w:cs="Arial"/>
              </w:rPr>
              <w:t>（</w:t>
            </w:r>
            <w:r w:rsidRPr="00C82AD6">
              <w:rPr>
                <w:rFonts w:ascii="Arial" w:hAnsi="Arial" w:cs="Arial"/>
              </w:rPr>
              <w:t>%</w:t>
            </w:r>
            <w:r w:rsidRPr="00C82AD6">
              <w:rPr>
                <w:rFonts w:ascii="Arial" w:hAnsi="Arial" w:cs="Arial"/>
              </w:rPr>
              <w:t>）</w:t>
            </w:r>
          </w:p>
        </w:tc>
      </w:tr>
      <w:tr w:rsidR="002420C7" w:rsidRPr="00C82AD6" w14:paraId="691E0AB0" w14:textId="77777777" w:rsidTr="002420C7">
        <w:tc>
          <w:tcPr>
            <w:tcW w:w="4394" w:type="dxa"/>
            <w:tcBorders>
              <w:top w:val="single" w:sz="4" w:space="0" w:color="auto"/>
            </w:tcBorders>
          </w:tcPr>
          <w:p w14:paraId="44ACC1A1" w14:textId="77777777" w:rsidR="00D34715" w:rsidRPr="00C82AD6" w:rsidRDefault="00D34715">
            <w:pPr>
              <w:rPr>
                <w:rFonts w:ascii="Arial" w:hAnsi="Arial" w:cs="Arial"/>
              </w:rPr>
            </w:pPr>
            <w:r w:rsidRPr="00C82AD6">
              <w:rPr>
                <w:rFonts w:ascii="Arial" w:hAnsi="Arial" w:cs="Arial"/>
              </w:rPr>
              <w:t xml:space="preserve">Age </w:t>
            </w:r>
            <w:r w:rsidRPr="00C82AD6">
              <w:rPr>
                <w:rFonts w:ascii="Arial" w:hAnsi="Arial" w:cs="Arial"/>
              </w:rPr>
              <w:t>（</w:t>
            </w:r>
            <w:r w:rsidRPr="00C82AD6">
              <w:rPr>
                <w:rFonts w:ascii="Arial" w:hAnsi="Arial" w:cs="Arial"/>
              </w:rPr>
              <w:t>years</w:t>
            </w:r>
            <w:r w:rsidRPr="00C82AD6">
              <w:rPr>
                <w:rFonts w:ascii="Arial" w:hAnsi="Arial" w:cs="Arial"/>
              </w:rPr>
              <w:t>）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14:paraId="328D12FC" w14:textId="77777777" w:rsidR="00D34715" w:rsidRPr="00C82AD6" w:rsidRDefault="00D34715">
            <w:pPr>
              <w:rPr>
                <w:rFonts w:ascii="Arial" w:hAnsi="Arial" w:cs="Arial"/>
              </w:rPr>
            </w:pPr>
          </w:p>
        </w:tc>
      </w:tr>
      <w:tr w:rsidR="002420C7" w:rsidRPr="00C82AD6" w14:paraId="1DF65AE0" w14:textId="77777777" w:rsidTr="002420C7">
        <w:tc>
          <w:tcPr>
            <w:tcW w:w="4394" w:type="dxa"/>
          </w:tcPr>
          <w:p w14:paraId="408CE42B" w14:textId="77777777" w:rsidR="00D34715" w:rsidRPr="00C82AD6" w:rsidRDefault="008C78E9">
            <w:pPr>
              <w:rPr>
                <w:rFonts w:ascii="Arial" w:hAnsi="Arial" w:cs="Arial"/>
              </w:rPr>
            </w:pPr>
            <w:r w:rsidRPr="00C82AD6">
              <w:rPr>
                <w:rFonts w:ascii="Arial" w:hAnsi="Arial" w:cs="Arial"/>
              </w:rPr>
              <w:t xml:space="preserve">  </w:t>
            </w:r>
            <w:r w:rsidR="00D34715" w:rsidRPr="00C82AD6">
              <w:rPr>
                <w:rFonts w:ascii="Arial" w:hAnsi="Arial" w:cs="Arial"/>
              </w:rPr>
              <w:t>&lt;60</w:t>
            </w:r>
          </w:p>
        </w:tc>
        <w:tc>
          <w:tcPr>
            <w:tcW w:w="1495" w:type="dxa"/>
          </w:tcPr>
          <w:p w14:paraId="781A247A" w14:textId="4A0BDCF4" w:rsidR="00D34715" w:rsidRPr="00C82AD6" w:rsidRDefault="00233B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  <w:r w:rsidR="00D34715" w:rsidRPr="00C82AD6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39.9</w:t>
            </w:r>
            <w:r w:rsidR="00D34715" w:rsidRPr="00C82AD6">
              <w:rPr>
                <w:rFonts w:ascii="Arial" w:hAnsi="Arial" w:cs="Arial"/>
              </w:rPr>
              <w:t>)</w:t>
            </w:r>
          </w:p>
        </w:tc>
      </w:tr>
      <w:tr w:rsidR="002420C7" w:rsidRPr="00C82AD6" w14:paraId="146F3FA6" w14:textId="77777777" w:rsidTr="002420C7">
        <w:tc>
          <w:tcPr>
            <w:tcW w:w="4394" w:type="dxa"/>
          </w:tcPr>
          <w:p w14:paraId="0F091546" w14:textId="77777777" w:rsidR="00D34715" w:rsidRPr="00C82AD6" w:rsidRDefault="008C78E9">
            <w:pPr>
              <w:rPr>
                <w:rFonts w:ascii="Arial" w:hAnsi="Arial" w:cs="Arial"/>
              </w:rPr>
            </w:pPr>
            <w:r w:rsidRPr="00C82AD6">
              <w:rPr>
                <w:rFonts w:ascii="Arial" w:eastAsia="宋体" w:hAnsi="Arial" w:cs="Arial"/>
              </w:rPr>
              <w:t xml:space="preserve">  </w:t>
            </w:r>
            <w:r w:rsidR="00D34715" w:rsidRPr="00C82AD6">
              <w:rPr>
                <w:rFonts w:ascii="Arial" w:eastAsia="宋体" w:hAnsi="Arial" w:cs="Arial"/>
              </w:rPr>
              <w:t>≥</w:t>
            </w:r>
            <w:r w:rsidR="00D34715" w:rsidRPr="00C82AD6">
              <w:rPr>
                <w:rFonts w:ascii="Arial" w:hAnsi="Arial" w:cs="Arial"/>
              </w:rPr>
              <w:t>60</w:t>
            </w:r>
          </w:p>
        </w:tc>
        <w:tc>
          <w:tcPr>
            <w:tcW w:w="1495" w:type="dxa"/>
          </w:tcPr>
          <w:p w14:paraId="6A81E65C" w14:textId="28881887" w:rsidR="00D34715" w:rsidRPr="00C82AD6" w:rsidRDefault="00233B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</w:t>
            </w:r>
            <w:r w:rsidR="00D34715" w:rsidRPr="00C82AD6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60.1</w:t>
            </w:r>
            <w:r w:rsidR="00D34715" w:rsidRPr="00C82AD6">
              <w:rPr>
                <w:rFonts w:ascii="Arial" w:hAnsi="Arial" w:cs="Arial"/>
              </w:rPr>
              <w:t>)</w:t>
            </w:r>
          </w:p>
        </w:tc>
      </w:tr>
      <w:tr w:rsidR="002420C7" w:rsidRPr="00C82AD6" w14:paraId="524AB0D7" w14:textId="77777777" w:rsidTr="002420C7">
        <w:tc>
          <w:tcPr>
            <w:tcW w:w="4394" w:type="dxa"/>
          </w:tcPr>
          <w:p w14:paraId="0AE9902F" w14:textId="77777777" w:rsidR="00D34715" w:rsidRPr="00C82AD6" w:rsidRDefault="008C78E9">
            <w:pPr>
              <w:rPr>
                <w:rFonts w:ascii="Arial" w:hAnsi="Arial" w:cs="Arial"/>
              </w:rPr>
            </w:pPr>
            <w:r w:rsidRPr="00C82AD6">
              <w:rPr>
                <w:rFonts w:ascii="Arial" w:hAnsi="Arial" w:cs="Arial"/>
              </w:rPr>
              <w:t>Gender</w:t>
            </w:r>
          </w:p>
        </w:tc>
        <w:tc>
          <w:tcPr>
            <w:tcW w:w="1495" w:type="dxa"/>
          </w:tcPr>
          <w:p w14:paraId="3D4D1C7D" w14:textId="77777777" w:rsidR="00D34715" w:rsidRPr="00C82AD6" w:rsidRDefault="00D34715">
            <w:pPr>
              <w:rPr>
                <w:rFonts w:ascii="Arial" w:hAnsi="Arial" w:cs="Arial"/>
              </w:rPr>
            </w:pPr>
          </w:p>
        </w:tc>
      </w:tr>
      <w:tr w:rsidR="002420C7" w:rsidRPr="00C82AD6" w14:paraId="4E146572" w14:textId="77777777" w:rsidTr="002420C7">
        <w:tc>
          <w:tcPr>
            <w:tcW w:w="4394" w:type="dxa"/>
          </w:tcPr>
          <w:p w14:paraId="166F023F" w14:textId="77777777" w:rsidR="00D34715" w:rsidRPr="00C82AD6" w:rsidRDefault="008C78E9">
            <w:pPr>
              <w:rPr>
                <w:rFonts w:ascii="Arial" w:hAnsi="Arial" w:cs="Arial"/>
              </w:rPr>
            </w:pPr>
            <w:r w:rsidRPr="00C82AD6">
              <w:rPr>
                <w:rFonts w:ascii="Arial" w:hAnsi="Arial" w:cs="Arial"/>
              </w:rPr>
              <w:t xml:space="preserve">  Male</w:t>
            </w:r>
          </w:p>
        </w:tc>
        <w:tc>
          <w:tcPr>
            <w:tcW w:w="1495" w:type="dxa"/>
          </w:tcPr>
          <w:p w14:paraId="3BB5F212" w14:textId="062005EC" w:rsidR="00D34715" w:rsidRPr="00C82AD6" w:rsidRDefault="0076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</w:t>
            </w:r>
            <w:r w:rsidR="008C78E9" w:rsidRPr="00C82AD6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66.3</w:t>
            </w:r>
            <w:r w:rsidR="008C78E9" w:rsidRPr="00C82AD6">
              <w:rPr>
                <w:rFonts w:ascii="Arial" w:hAnsi="Arial" w:cs="Arial"/>
              </w:rPr>
              <w:t>)</w:t>
            </w:r>
          </w:p>
        </w:tc>
      </w:tr>
      <w:tr w:rsidR="002420C7" w:rsidRPr="00C82AD6" w14:paraId="0DA385BF" w14:textId="77777777" w:rsidTr="002420C7">
        <w:tc>
          <w:tcPr>
            <w:tcW w:w="4394" w:type="dxa"/>
          </w:tcPr>
          <w:p w14:paraId="7F849622" w14:textId="77777777" w:rsidR="00D34715" w:rsidRPr="00C82AD6" w:rsidRDefault="008C78E9">
            <w:pPr>
              <w:rPr>
                <w:rFonts w:ascii="Arial" w:hAnsi="Arial" w:cs="Arial"/>
              </w:rPr>
            </w:pPr>
            <w:r w:rsidRPr="00C82AD6">
              <w:rPr>
                <w:rFonts w:ascii="Arial" w:hAnsi="Arial" w:cs="Arial"/>
              </w:rPr>
              <w:t xml:space="preserve">  Female</w:t>
            </w:r>
          </w:p>
        </w:tc>
        <w:tc>
          <w:tcPr>
            <w:tcW w:w="1495" w:type="dxa"/>
          </w:tcPr>
          <w:p w14:paraId="1C80A0BF" w14:textId="409B98E9" w:rsidR="00D34715" w:rsidRPr="00C82AD6" w:rsidRDefault="0076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8C78E9" w:rsidRPr="00C82AD6">
              <w:rPr>
                <w:rFonts w:ascii="Arial" w:hAnsi="Arial" w:cs="Arial"/>
              </w:rPr>
              <w:t>4 (</w:t>
            </w:r>
            <w:r>
              <w:rPr>
                <w:rFonts w:ascii="Arial" w:hAnsi="Arial" w:cs="Arial"/>
              </w:rPr>
              <w:t>33.7</w:t>
            </w:r>
            <w:r w:rsidR="008C78E9" w:rsidRPr="00C82AD6">
              <w:rPr>
                <w:rFonts w:ascii="Arial" w:hAnsi="Arial" w:cs="Arial"/>
              </w:rPr>
              <w:t>)</w:t>
            </w:r>
          </w:p>
        </w:tc>
      </w:tr>
      <w:tr w:rsidR="002420C7" w:rsidRPr="00C82AD6" w14:paraId="223A4642" w14:textId="77777777" w:rsidTr="002420C7">
        <w:tc>
          <w:tcPr>
            <w:tcW w:w="4394" w:type="dxa"/>
          </w:tcPr>
          <w:p w14:paraId="62C51C3B" w14:textId="40CB34E2" w:rsidR="00D34715" w:rsidRPr="00C82AD6" w:rsidRDefault="009A45F9" w:rsidP="00D3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Pathologic </w:t>
            </w:r>
            <w:r w:rsidR="008C78E9" w:rsidRPr="00C82AD6">
              <w:rPr>
                <w:rFonts w:ascii="Arial" w:hAnsi="Arial" w:cs="Arial"/>
              </w:rPr>
              <w:t>T stage</w:t>
            </w:r>
          </w:p>
        </w:tc>
        <w:tc>
          <w:tcPr>
            <w:tcW w:w="1495" w:type="dxa"/>
          </w:tcPr>
          <w:p w14:paraId="3ED8E79D" w14:textId="77777777" w:rsidR="00D34715" w:rsidRPr="00C82AD6" w:rsidRDefault="00D34715" w:rsidP="00D34715">
            <w:pPr>
              <w:rPr>
                <w:rFonts w:ascii="Arial" w:hAnsi="Arial" w:cs="Arial"/>
              </w:rPr>
            </w:pPr>
          </w:p>
        </w:tc>
      </w:tr>
      <w:tr w:rsidR="002420C7" w:rsidRPr="00C82AD6" w14:paraId="1EDC37C5" w14:textId="77777777" w:rsidTr="002420C7">
        <w:tc>
          <w:tcPr>
            <w:tcW w:w="4394" w:type="dxa"/>
          </w:tcPr>
          <w:p w14:paraId="30A60BBF" w14:textId="77777777" w:rsidR="00D34715" w:rsidRPr="00C82AD6" w:rsidRDefault="008C78E9" w:rsidP="00D34715">
            <w:pPr>
              <w:rPr>
                <w:rFonts w:ascii="Arial" w:hAnsi="Arial" w:cs="Arial"/>
              </w:rPr>
            </w:pPr>
            <w:r w:rsidRPr="00C82AD6">
              <w:rPr>
                <w:rFonts w:ascii="Arial" w:hAnsi="Arial" w:cs="Arial"/>
              </w:rPr>
              <w:t xml:space="preserve">  T1</w:t>
            </w:r>
          </w:p>
        </w:tc>
        <w:tc>
          <w:tcPr>
            <w:tcW w:w="1495" w:type="dxa"/>
          </w:tcPr>
          <w:p w14:paraId="6D1D79F2" w14:textId="0165AA23" w:rsidR="00D34715" w:rsidRPr="00C82AD6" w:rsidRDefault="009A45F9" w:rsidP="00D3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C78E9" w:rsidRPr="00C82AD6">
              <w:rPr>
                <w:rFonts w:ascii="Arial" w:hAnsi="Arial" w:cs="Arial"/>
              </w:rPr>
              <w:t xml:space="preserve"> (</w:t>
            </w:r>
            <w:r w:rsidR="00EF4683">
              <w:rPr>
                <w:rFonts w:ascii="Arial" w:hAnsi="Arial" w:cs="Arial"/>
              </w:rPr>
              <w:t>0</w:t>
            </w:r>
            <w:r w:rsidR="008C78E9" w:rsidRPr="00C82AD6">
              <w:rPr>
                <w:rFonts w:ascii="Arial" w:hAnsi="Arial" w:cs="Arial"/>
              </w:rPr>
              <w:t>)</w:t>
            </w:r>
          </w:p>
        </w:tc>
      </w:tr>
      <w:tr w:rsidR="002420C7" w:rsidRPr="00C82AD6" w14:paraId="2BBC8F6E" w14:textId="77777777" w:rsidTr="002420C7">
        <w:tc>
          <w:tcPr>
            <w:tcW w:w="4394" w:type="dxa"/>
          </w:tcPr>
          <w:p w14:paraId="015447FA" w14:textId="77777777" w:rsidR="00D34715" w:rsidRPr="00C82AD6" w:rsidRDefault="008C78E9" w:rsidP="00D34715">
            <w:pPr>
              <w:rPr>
                <w:rFonts w:ascii="Arial" w:hAnsi="Arial" w:cs="Arial"/>
              </w:rPr>
            </w:pPr>
            <w:r w:rsidRPr="00C82AD6">
              <w:rPr>
                <w:rFonts w:ascii="Arial" w:hAnsi="Arial" w:cs="Arial"/>
              </w:rPr>
              <w:t xml:space="preserve">  T2</w:t>
            </w:r>
          </w:p>
        </w:tc>
        <w:tc>
          <w:tcPr>
            <w:tcW w:w="1495" w:type="dxa"/>
          </w:tcPr>
          <w:p w14:paraId="1959F945" w14:textId="409E002A" w:rsidR="00D34715" w:rsidRPr="00C82AD6" w:rsidRDefault="00EF4683" w:rsidP="00D3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766E50">
              <w:rPr>
                <w:rFonts w:ascii="Arial" w:hAnsi="Arial" w:cs="Arial"/>
              </w:rPr>
              <w:t>1</w:t>
            </w:r>
            <w:r w:rsidR="008C78E9" w:rsidRPr="00C82AD6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40.1</w:t>
            </w:r>
            <w:r w:rsidR="008C78E9" w:rsidRPr="00C82AD6">
              <w:rPr>
                <w:rFonts w:ascii="Arial" w:hAnsi="Arial" w:cs="Arial"/>
              </w:rPr>
              <w:t>)</w:t>
            </w:r>
          </w:p>
        </w:tc>
      </w:tr>
      <w:tr w:rsidR="002420C7" w:rsidRPr="00C82AD6" w14:paraId="727C3AA1" w14:textId="77777777" w:rsidTr="002420C7">
        <w:tc>
          <w:tcPr>
            <w:tcW w:w="4394" w:type="dxa"/>
          </w:tcPr>
          <w:p w14:paraId="7BD73940" w14:textId="77777777" w:rsidR="00D34715" w:rsidRPr="00C82AD6" w:rsidRDefault="008C78E9" w:rsidP="00D34715">
            <w:pPr>
              <w:rPr>
                <w:rFonts w:ascii="Arial" w:hAnsi="Arial" w:cs="Arial"/>
              </w:rPr>
            </w:pPr>
            <w:r w:rsidRPr="00C82AD6">
              <w:rPr>
                <w:rFonts w:ascii="Arial" w:hAnsi="Arial" w:cs="Arial"/>
              </w:rPr>
              <w:t xml:space="preserve">  T3</w:t>
            </w:r>
          </w:p>
        </w:tc>
        <w:tc>
          <w:tcPr>
            <w:tcW w:w="1495" w:type="dxa"/>
          </w:tcPr>
          <w:p w14:paraId="0ABC3CFC" w14:textId="461F7B70" w:rsidR="00D34715" w:rsidRPr="00C82AD6" w:rsidRDefault="00EF4683" w:rsidP="00D3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</w:t>
            </w:r>
            <w:r w:rsidR="008C78E9" w:rsidRPr="00C82AD6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58.3</w:t>
            </w:r>
            <w:r w:rsidR="008C78E9" w:rsidRPr="00C82AD6">
              <w:rPr>
                <w:rFonts w:ascii="Arial" w:hAnsi="Arial" w:cs="Arial"/>
              </w:rPr>
              <w:t>)</w:t>
            </w:r>
          </w:p>
        </w:tc>
      </w:tr>
      <w:tr w:rsidR="002420C7" w:rsidRPr="00C82AD6" w14:paraId="3B8BE3C0" w14:textId="77777777" w:rsidTr="002420C7">
        <w:tc>
          <w:tcPr>
            <w:tcW w:w="4394" w:type="dxa"/>
          </w:tcPr>
          <w:p w14:paraId="22E21D57" w14:textId="77777777" w:rsidR="00D34715" w:rsidRPr="00C82AD6" w:rsidRDefault="008C78E9" w:rsidP="00D34715">
            <w:pPr>
              <w:rPr>
                <w:rFonts w:ascii="Arial" w:hAnsi="Arial" w:cs="Arial"/>
              </w:rPr>
            </w:pPr>
            <w:r w:rsidRPr="00C82AD6">
              <w:rPr>
                <w:rFonts w:ascii="Arial" w:hAnsi="Arial" w:cs="Arial"/>
              </w:rPr>
              <w:t xml:space="preserve">  T4</w:t>
            </w:r>
          </w:p>
        </w:tc>
        <w:tc>
          <w:tcPr>
            <w:tcW w:w="1495" w:type="dxa"/>
          </w:tcPr>
          <w:p w14:paraId="578C46FB" w14:textId="1D32D08A" w:rsidR="00D34715" w:rsidRPr="00C82AD6" w:rsidRDefault="00EF4683" w:rsidP="00D3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8C78E9" w:rsidRPr="00C82AD6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1.6</w:t>
            </w:r>
            <w:r w:rsidR="008C78E9" w:rsidRPr="00C82AD6">
              <w:rPr>
                <w:rFonts w:ascii="Arial" w:hAnsi="Arial" w:cs="Arial"/>
              </w:rPr>
              <w:t>)</w:t>
            </w:r>
          </w:p>
        </w:tc>
      </w:tr>
      <w:tr w:rsidR="002420C7" w:rsidRPr="00C82AD6" w14:paraId="7AB59B5B" w14:textId="77777777" w:rsidTr="002420C7">
        <w:tc>
          <w:tcPr>
            <w:tcW w:w="4394" w:type="dxa"/>
          </w:tcPr>
          <w:p w14:paraId="0ED1A697" w14:textId="092418C8" w:rsidR="008C78E9" w:rsidRPr="00C82AD6" w:rsidRDefault="009F6CC3" w:rsidP="008C78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Gleason score</w:t>
            </w:r>
          </w:p>
        </w:tc>
        <w:tc>
          <w:tcPr>
            <w:tcW w:w="1495" w:type="dxa"/>
          </w:tcPr>
          <w:p w14:paraId="1BF0A9FA" w14:textId="77777777" w:rsidR="008C78E9" w:rsidRPr="00C82AD6" w:rsidRDefault="008C78E9" w:rsidP="008C78E9">
            <w:pPr>
              <w:rPr>
                <w:rFonts w:ascii="Arial" w:hAnsi="Arial" w:cs="Arial"/>
              </w:rPr>
            </w:pPr>
          </w:p>
        </w:tc>
      </w:tr>
      <w:tr w:rsidR="002420C7" w:rsidRPr="00C82AD6" w14:paraId="5251B89A" w14:textId="77777777" w:rsidTr="002420C7">
        <w:tc>
          <w:tcPr>
            <w:tcW w:w="4394" w:type="dxa"/>
          </w:tcPr>
          <w:p w14:paraId="2415F376" w14:textId="0B4B90F7" w:rsidR="008C78E9" w:rsidRPr="00C82AD6" w:rsidRDefault="008C78E9" w:rsidP="008C78E9">
            <w:pPr>
              <w:rPr>
                <w:rFonts w:ascii="Arial" w:hAnsi="Arial" w:cs="Arial"/>
              </w:rPr>
            </w:pPr>
            <w:r w:rsidRPr="00C82AD6">
              <w:rPr>
                <w:rFonts w:ascii="Arial" w:hAnsi="Arial" w:cs="Arial"/>
              </w:rPr>
              <w:t xml:space="preserve">  </w:t>
            </w:r>
            <w:r w:rsidR="009F6CC3">
              <w:rPr>
                <w:rFonts w:ascii="Arial" w:hAnsi="Arial" w:cs="Arial"/>
              </w:rPr>
              <w:t>6</w:t>
            </w:r>
          </w:p>
        </w:tc>
        <w:tc>
          <w:tcPr>
            <w:tcW w:w="1495" w:type="dxa"/>
          </w:tcPr>
          <w:p w14:paraId="7929C404" w14:textId="79CBDBA2" w:rsidR="008C78E9" w:rsidRPr="00C82AD6" w:rsidRDefault="005065F2" w:rsidP="008C78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F6CC3">
              <w:rPr>
                <w:rFonts w:ascii="Arial" w:hAnsi="Arial" w:cs="Arial"/>
              </w:rPr>
              <w:t>3</w:t>
            </w:r>
            <w:r w:rsidR="008C78E9" w:rsidRPr="00C82AD6">
              <w:rPr>
                <w:rFonts w:ascii="Arial" w:hAnsi="Arial" w:cs="Arial"/>
              </w:rPr>
              <w:t xml:space="preserve"> (</w:t>
            </w:r>
            <w:r w:rsidR="009F6CC3">
              <w:rPr>
                <w:rFonts w:ascii="Arial" w:hAnsi="Arial" w:cs="Arial"/>
              </w:rPr>
              <w:t>9.5</w:t>
            </w:r>
            <w:r w:rsidR="008C78E9" w:rsidRPr="00C82AD6">
              <w:rPr>
                <w:rFonts w:ascii="Arial" w:hAnsi="Arial" w:cs="Arial"/>
              </w:rPr>
              <w:t>)</w:t>
            </w:r>
          </w:p>
        </w:tc>
      </w:tr>
      <w:tr w:rsidR="002420C7" w:rsidRPr="00C82AD6" w14:paraId="79B24AAF" w14:textId="77777777" w:rsidTr="002420C7">
        <w:tc>
          <w:tcPr>
            <w:tcW w:w="4394" w:type="dxa"/>
          </w:tcPr>
          <w:p w14:paraId="2423BC32" w14:textId="68CEA2F1" w:rsidR="008C78E9" w:rsidRPr="00C82AD6" w:rsidRDefault="008C78E9" w:rsidP="008C78E9">
            <w:pPr>
              <w:rPr>
                <w:rFonts w:ascii="Arial" w:hAnsi="Arial" w:cs="Arial"/>
              </w:rPr>
            </w:pPr>
            <w:r w:rsidRPr="00C82AD6">
              <w:rPr>
                <w:rFonts w:ascii="Arial" w:hAnsi="Arial" w:cs="Arial"/>
              </w:rPr>
              <w:t xml:space="preserve">  </w:t>
            </w:r>
            <w:r w:rsidR="009F6CC3">
              <w:rPr>
                <w:rFonts w:ascii="Arial" w:hAnsi="Arial" w:cs="Arial"/>
              </w:rPr>
              <w:t>7 (3+4)</w:t>
            </w:r>
          </w:p>
        </w:tc>
        <w:tc>
          <w:tcPr>
            <w:tcW w:w="1495" w:type="dxa"/>
          </w:tcPr>
          <w:p w14:paraId="09F79240" w14:textId="6B15F171" w:rsidR="008C78E9" w:rsidRPr="00C82AD6" w:rsidRDefault="009F6CC3" w:rsidP="008C78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</w:t>
            </w:r>
            <w:r w:rsidR="008C78E9" w:rsidRPr="00C82AD6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30.2</w:t>
            </w:r>
            <w:r w:rsidR="008C78E9" w:rsidRPr="00C82AD6">
              <w:rPr>
                <w:rFonts w:ascii="Arial" w:hAnsi="Arial" w:cs="Arial"/>
              </w:rPr>
              <w:t>)</w:t>
            </w:r>
          </w:p>
        </w:tc>
      </w:tr>
      <w:tr w:rsidR="009F6CC3" w:rsidRPr="00C82AD6" w14:paraId="0E633EF7" w14:textId="77777777" w:rsidTr="002420C7">
        <w:tc>
          <w:tcPr>
            <w:tcW w:w="4394" w:type="dxa"/>
          </w:tcPr>
          <w:p w14:paraId="2DF4C377" w14:textId="76BFC441" w:rsidR="009F6CC3" w:rsidRDefault="009F6CC3" w:rsidP="009F6CC3">
            <w:pPr>
              <w:ind w:firstLineChars="100"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(4+3)</w:t>
            </w:r>
          </w:p>
          <w:p w14:paraId="46ACD0BB" w14:textId="781B3740" w:rsidR="009F6CC3" w:rsidRDefault="009F6CC3" w:rsidP="008C78E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8                                      </w:t>
            </w:r>
          </w:p>
          <w:p w14:paraId="518FD674" w14:textId="77777777" w:rsidR="009F6CC3" w:rsidRDefault="009F6CC3" w:rsidP="008C78E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9</w:t>
            </w:r>
          </w:p>
          <w:p w14:paraId="655A88ED" w14:textId="5AB89C6A" w:rsidR="009F6CC3" w:rsidRPr="00C82AD6" w:rsidRDefault="009F6CC3" w:rsidP="008C78E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10</w:t>
            </w:r>
          </w:p>
        </w:tc>
        <w:tc>
          <w:tcPr>
            <w:tcW w:w="1495" w:type="dxa"/>
          </w:tcPr>
          <w:p w14:paraId="3A1824ED" w14:textId="71BB3EA8" w:rsidR="009F6CC3" w:rsidRDefault="009F6CC3" w:rsidP="008C78E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9</w:t>
            </w:r>
            <w:r>
              <w:rPr>
                <w:rFonts w:ascii="Arial" w:hAnsi="Arial" w:cs="Arial"/>
              </w:rPr>
              <w:t xml:space="preserve">5 </w:t>
            </w:r>
            <w:r w:rsidRPr="00C82AD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21</w:t>
            </w:r>
            <w:r w:rsidRPr="00C82AD6">
              <w:rPr>
                <w:rFonts w:ascii="Arial" w:hAnsi="Arial" w:cs="Arial"/>
              </w:rPr>
              <w:t>)</w:t>
            </w:r>
          </w:p>
          <w:p w14:paraId="49B75A8A" w14:textId="2E940917" w:rsidR="009F6CC3" w:rsidRDefault="009F6CC3" w:rsidP="008C78E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 xml:space="preserve">3 </w:t>
            </w:r>
            <w:r w:rsidRPr="00C82AD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11.8</w:t>
            </w:r>
            <w:r w:rsidRPr="00C82AD6">
              <w:rPr>
                <w:rFonts w:ascii="Arial" w:hAnsi="Arial" w:cs="Arial"/>
              </w:rPr>
              <w:t>)</w:t>
            </w:r>
          </w:p>
          <w:p w14:paraId="3C528015" w14:textId="1CBD0A87" w:rsidR="009F6CC3" w:rsidRDefault="009F6CC3" w:rsidP="008C78E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 xml:space="preserve">22 </w:t>
            </w:r>
            <w:r w:rsidRPr="00C82AD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27</w:t>
            </w:r>
            <w:r w:rsidRPr="00C82AD6">
              <w:rPr>
                <w:rFonts w:ascii="Arial" w:hAnsi="Arial" w:cs="Arial"/>
              </w:rPr>
              <w:t>)</w:t>
            </w:r>
          </w:p>
          <w:p w14:paraId="5D43D585" w14:textId="1493907B" w:rsidR="009F6CC3" w:rsidRDefault="009F6CC3" w:rsidP="008C78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r w:rsidRPr="00C82AD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0.5</w:t>
            </w:r>
            <w:r w:rsidRPr="00C82AD6">
              <w:rPr>
                <w:rFonts w:ascii="Arial" w:hAnsi="Arial" w:cs="Arial"/>
              </w:rPr>
              <w:t>)</w:t>
            </w:r>
          </w:p>
        </w:tc>
      </w:tr>
    </w:tbl>
    <w:p w14:paraId="65D9C534" w14:textId="77777777" w:rsidR="00D34715" w:rsidRPr="00C82AD6" w:rsidRDefault="00D34715">
      <w:pPr>
        <w:rPr>
          <w:rFonts w:ascii="Arial" w:hAnsi="Arial" w:cs="Arial"/>
        </w:rPr>
      </w:pPr>
    </w:p>
    <w:sectPr w:rsidR="00D34715" w:rsidRPr="00C82AD6" w:rsidSect="0077005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0EF03" w14:textId="77777777" w:rsidR="00320171" w:rsidRDefault="00320171" w:rsidP="005B0EAC">
      <w:r>
        <w:separator/>
      </w:r>
    </w:p>
  </w:endnote>
  <w:endnote w:type="continuationSeparator" w:id="0">
    <w:p w14:paraId="60457EC2" w14:textId="77777777" w:rsidR="00320171" w:rsidRDefault="00320171" w:rsidP="005B0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2D36A5" w14:textId="77777777" w:rsidR="00320171" w:rsidRDefault="00320171" w:rsidP="005B0EAC">
      <w:r>
        <w:separator/>
      </w:r>
    </w:p>
  </w:footnote>
  <w:footnote w:type="continuationSeparator" w:id="0">
    <w:p w14:paraId="55436DE5" w14:textId="77777777" w:rsidR="00320171" w:rsidRDefault="00320171" w:rsidP="005B0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15"/>
    <w:rsid w:val="00233B16"/>
    <w:rsid w:val="002420C7"/>
    <w:rsid w:val="00320171"/>
    <w:rsid w:val="003C7F5C"/>
    <w:rsid w:val="004F6CDB"/>
    <w:rsid w:val="005065F2"/>
    <w:rsid w:val="005B0EAC"/>
    <w:rsid w:val="006E725D"/>
    <w:rsid w:val="00766E50"/>
    <w:rsid w:val="00770053"/>
    <w:rsid w:val="008C78E9"/>
    <w:rsid w:val="009A45F9"/>
    <w:rsid w:val="009F6CC3"/>
    <w:rsid w:val="00AC3CD0"/>
    <w:rsid w:val="00B77232"/>
    <w:rsid w:val="00B91B13"/>
    <w:rsid w:val="00C82AD6"/>
    <w:rsid w:val="00D34715"/>
    <w:rsid w:val="00EF4683"/>
    <w:rsid w:val="00FC1082"/>
    <w:rsid w:val="00FD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541461"/>
  <w14:defaultImageDpi w14:val="300"/>
  <w15:docId w15:val="{A3A81428-7983-4623-9283-D4B9E206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0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B0EA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B0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B0E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63</Words>
  <Characters>365</Characters>
  <Application>Microsoft Office Word</Application>
  <DocSecurity>0</DocSecurity>
  <Lines>3</Lines>
  <Paragraphs>1</Paragraphs>
  <ScaleCrop>false</ScaleCrop>
  <Company>cmu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小楠</dc:creator>
  <cp:keywords/>
  <dc:description/>
  <cp:lastModifiedBy>赵 艺乔</cp:lastModifiedBy>
  <cp:revision>9</cp:revision>
  <dcterms:created xsi:type="dcterms:W3CDTF">2020-08-26T13:13:00Z</dcterms:created>
  <dcterms:modified xsi:type="dcterms:W3CDTF">2021-04-04T08:28:00Z</dcterms:modified>
</cp:coreProperties>
</file>