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392" w:type="dxa"/>
        <w:tblLook w:val="04A0" w:firstRow="1" w:lastRow="0" w:firstColumn="1" w:lastColumn="0" w:noHBand="0" w:noVBand="1"/>
      </w:tblPr>
      <w:tblGrid>
        <w:gridCol w:w="1296"/>
        <w:gridCol w:w="1176"/>
        <w:gridCol w:w="4995"/>
      </w:tblGrid>
      <w:tr w:rsidR="00F00A5D" w:rsidRPr="00F00A5D" w14:paraId="6094E598" w14:textId="77777777" w:rsidTr="00F00A5D">
        <w:trPr>
          <w:trHeight w:val="312"/>
        </w:trPr>
        <w:tc>
          <w:tcPr>
            <w:tcW w:w="7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7FB3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 Table 1. The primer sequences used in this study</w:t>
            </w:r>
          </w:p>
        </w:tc>
      </w:tr>
      <w:tr w:rsidR="00F00A5D" w:rsidRPr="00F00A5D" w14:paraId="19B49E27" w14:textId="77777777" w:rsidTr="00F00A5D">
        <w:trPr>
          <w:trHeight w:val="312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E3E4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7C57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Direction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FFA1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F00A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Primer(</w:t>
            </w:r>
            <w:proofErr w:type="gramEnd"/>
            <w:r w:rsidRPr="00F00A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5'-3')</w:t>
            </w:r>
          </w:p>
        </w:tc>
      </w:tr>
      <w:tr w:rsidR="00F00A5D" w:rsidRPr="00F00A5D" w14:paraId="457ECD56" w14:textId="77777777" w:rsidTr="00F00A5D">
        <w:trPr>
          <w:trHeight w:val="420"/>
        </w:trPr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0FC4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SLC38A3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A4A0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6079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5’-AGAGCTTCCTACAGAAAAGTCC-3’</w:t>
            </w:r>
          </w:p>
        </w:tc>
      </w:tr>
      <w:tr w:rsidR="00F00A5D" w:rsidRPr="00F00A5D" w14:paraId="67927607" w14:textId="77777777" w:rsidTr="00F00A5D">
        <w:trPr>
          <w:trHeight w:val="312"/>
        </w:trPr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82BBE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E725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6F74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5’-GAACACTGACATCCCGAATGAT-3’</w:t>
            </w:r>
          </w:p>
        </w:tc>
      </w:tr>
      <w:tr w:rsidR="00F00A5D" w:rsidRPr="00F00A5D" w14:paraId="6C29E0D0" w14:textId="77777777" w:rsidTr="00F00A5D">
        <w:trPr>
          <w:trHeight w:val="312"/>
        </w:trPr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CFEB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GAD1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615B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CAFC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5’-CTTCTTGCAAAGGACCAACAG-3’</w:t>
            </w:r>
          </w:p>
        </w:tc>
      </w:tr>
      <w:tr w:rsidR="00F00A5D" w:rsidRPr="00F00A5D" w14:paraId="067438E8" w14:textId="77777777" w:rsidTr="00F00A5D">
        <w:trPr>
          <w:trHeight w:val="312"/>
        </w:trPr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27F67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655C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7D8C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5’-GAACACTGACATCCCGAATGAT-3’</w:t>
            </w:r>
          </w:p>
        </w:tc>
      </w:tr>
      <w:tr w:rsidR="00F00A5D" w:rsidRPr="00F00A5D" w14:paraId="59B7DB38" w14:textId="77777777" w:rsidTr="00F00A5D">
        <w:trPr>
          <w:trHeight w:val="312"/>
        </w:trPr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D5FA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ALDH1B1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AC6A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3B1F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5’-GAGAAAGCAAAGCAGAGGAAAG-3’</w:t>
            </w:r>
          </w:p>
        </w:tc>
      </w:tr>
      <w:tr w:rsidR="00F00A5D" w:rsidRPr="00F00A5D" w14:paraId="1A3906D0" w14:textId="77777777" w:rsidTr="00F00A5D">
        <w:trPr>
          <w:trHeight w:val="312"/>
        </w:trPr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1CDB4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74D8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3F17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5’-GTAGCCTAGGACTCGTTCAAAC-3’</w:t>
            </w:r>
          </w:p>
        </w:tc>
      </w:tr>
      <w:tr w:rsidR="00F00A5D" w:rsidRPr="00F00A5D" w14:paraId="64D3FED8" w14:textId="77777777" w:rsidTr="00F00A5D">
        <w:trPr>
          <w:trHeight w:val="312"/>
        </w:trPr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088C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GLYATL1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9D91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966F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5’-GGAGCATCCCTGAGTCCCTGAAG-3’</w:t>
            </w:r>
          </w:p>
        </w:tc>
      </w:tr>
      <w:tr w:rsidR="00F00A5D" w:rsidRPr="00F00A5D" w14:paraId="61E8DD72" w14:textId="77777777" w:rsidTr="00F00A5D">
        <w:trPr>
          <w:trHeight w:val="312"/>
        </w:trPr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496CF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6414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4E25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5’-CCACCAGCACCTCCATGTTGAAG-3’</w:t>
            </w:r>
          </w:p>
        </w:tc>
      </w:tr>
      <w:tr w:rsidR="00F00A5D" w:rsidRPr="00F00A5D" w14:paraId="4E2ECCBE" w14:textId="77777777" w:rsidTr="00F00A5D">
        <w:trPr>
          <w:trHeight w:val="312"/>
        </w:trPr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4FDB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SLC2A1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5E8D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0078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5’-TGTCTGGCATCAACGCTGTCTTC-3’</w:t>
            </w:r>
          </w:p>
        </w:tc>
      </w:tr>
      <w:tr w:rsidR="00F00A5D" w:rsidRPr="00F00A5D" w14:paraId="18F18064" w14:textId="77777777" w:rsidTr="00F00A5D">
        <w:trPr>
          <w:trHeight w:val="312"/>
        </w:trPr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163FF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18B6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C753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5’-CCTGCTCGCTCCACCACAAAC-3’</w:t>
            </w:r>
          </w:p>
        </w:tc>
      </w:tr>
      <w:tr w:rsidR="00F00A5D" w:rsidRPr="00F00A5D" w14:paraId="0079C9AC" w14:textId="77777777" w:rsidTr="00F00A5D">
        <w:trPr>
          <w:trHeight w:val="312"/>
        </w:trPr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2984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ASRGL1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4E5E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6CCD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5’-TGACAGAGAGAAACAAAAAGCG-3’</w:t>
            </w:r>
          </w:p>
        </w:tc>
      </w:tr>
      <w:tr w:rsidR="00F00A5D" w:rsidRPr="00F00A5D" w14:paraId="5E8B916B" w14:textId="77777777" w:rsidTr="00F00A5D">
        <w:trPr>
          <w:trHeight w:val="312"/>
        </w:trPr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A6CC0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F477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620F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5’-GGCCGACCATTTTATTAACGAT-3’</w:t>
            </w:r>
          </w:p>
        </w:tc>
      </w:tr>
      <w:tr w:rsidR="00F00A5D" w:rsidRPr="00F00A5D" w14:paraId="37DD7A99" w14:textId="77777777" w:rsidTr="00F00A5D">
        <w:trPr>
          <w:trHeight w:val="312"/>
        </w:trPr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AA03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08DC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BC9C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5’-GTGCTATCCCTGTACGCCTC-3’</w:t>
            </w:r>
          </w:p>
        </w:tc>
      </w:tr>
      <w:tr w:rsidR="00F00A5D" w:rsidRPr="00F00A5D" w14:paraId="194810FB" w14:textId="77777777" w:rsidTr="00F00A5D">
        <w:trPr>
          <w:trHeight w:val="312"/>
        </w:trPr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515D3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1C1E" w14:textId="77777777" w:rsidR="00F00A5D" w:rsidRPr="00F00A5D" w:rsidRDefault="00F00A5D" w:rsidP="00F00A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63EA" w14:textId="77777777" w:rsidR="00F00A5D" w:rsidRPr="00F00A5D" w:rsidRDefault="00F00A5D" w:rsidP="00F00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0A5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5’-AATGCCAGGGTACATGGTGG-3’</w:t>
            </w:r>
          </w:p>
        </w:tc>
      </w:tr>
    </w:tbl>
    <w:p w14:paraId="527F8953" w14:textId="77777777" w:rsidR="009C379D" w:rsidRDefault="009C379D">
      <w:pPr>
        <w:rPr>
          <w:rFonts w:hint="eastAsia"/>
        </w:rPr>
      </w:pPr>
    </w:p>
    <w:sectPr w:rsidR="009C3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5D"/>
    <w:rsid w:val="0061011C"/>
    <w:rsid w:val="009C379D"/>
    <w:rsid w:val="00E56D28"/>
    <w:rsid w:val="00F00A5D"/>
    <w:rsid w:val="00F2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754C3"/>
  <w15:chartTrackingRefBased/>
  <w15:docId w15:val="{C137F36C-D78A-43E2-8B51-D938AD81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F00A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4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587</Characters>
  <Application>Microsoft Office Word</Application>
  <DocSecurity>0</DocSecurity>
  <Lines>9</Lines>
  <Paragraphs>2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918694766@qq.com</dc:creator>
  <cp:keywords/>
  <dc:description/>
  <cp:lastModifiedBy>918694766@qq.com</cp:lastModifiedBy>
  <cp:revision>1</cp:revision>
  <dcterms:created xsi:type="dcterms:W3CDTF">2024-11-02T07:10:00Z</dcterms:created>
  <dcterms:modified xsi:type="dcterms:W3CDTF">2024-11-02T07:11:00Z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551ec40c-d7a3-48cd-8cb8-219cb5383e76</vt:lpwstr>
  </property>
</Properties>
</file>