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0F150" w14:textId="77777777" w:rsidR="001526F8" w:rsidRDefault="001526F8" w:rsidP="006F5F87">
      <w:pPr>
        <w:shd w:val="clear" w:color="auto" w:fill="FFFFFF"/>
        <w:spacing w:before="120" w:after="120" w:line="360" w:lineRule="auto"/>
        <w:jc w:val="both"/>
        <w:rPr>
          <w:rFonts w:cstheme="minorHAnsi"/>
          <w:color w:val="FF0000"/>
          <w:sz w:val="24"/>
          <w:szCs w:val="24"/>
          <w:lang w:bidi="ar-EG"/>
        </w:rPr>
      </w:pPr>
    </w:p>
    <w:p w14:paraId="3151588F" w14:textId="77777777" w:rsidR="001526F8" w:rsidRPr="00F95A86" w:rsidRDefault="001526F8" w:rsidP="006F5F87">
      <w:pPr>
        <w:shd w:val="clear" w:color="auto" w:fill="FFFFFF"/>
        <w:spacing w:before="120" w:after="120" w:line="360" w:lineRule="auto"/>
        <w:jc w:val="both"/>
        <w:rPr>
          <w:rFonts w:cstheme="minorHAnsi"/>
          <w:color w:val="FF0000"/>
          <w:sz w:val="24"/>
          <w:szCs w:val="24"/>
          <w:rtl/>
          <w:lang w:bidi="ar-EG"/>
        </w:rPr>
      </w:pPr>
    </w:p>
    <w:p w14:paraId="2E16AFF8" w14:textId="09CB4E04" w:rsidR="00487B05" w:rsidRDefault="00487B05" w:rsidP="00936BC5">
      <w:pPr>
        <w:shd w:val="clear" w:color="auto" w:fill="FFFFFF"/>
        <w:spacing w:before="120" w:after="120" w:line="360" w:lineRule="auto"/>
        <w:jc w:val="both"/>
        <w:rPr>
          <w:rFonts w:cstheme="minorHAnsi"/>
          <w:color w:val="FF0000"/>
          <w:sz w:val="24"/>
          <w:szCs w:val="24"/>
          <w:lang w:bidi="ar-EG"/>
        </w:rPr>
      </w:pPr>
    </w:p>
    <w:p w14:paraId="122E532D" w14:textId="7B9A2E29" w:rsidR="00FF7BEB" w:rsidRDefault="00A3795B">
      <w:pPr>
        <w:rPr>
          <w:rFonts w:cstheme="minorHAnsi"/>
          <w:color w:val="FF0000"/>
          <w:sz w:val="24"/>
          <w:szCs w:val="24"/>
          <w:lang w:bidi="ar-EG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E470E" wp14:editId="5ABA44DC">
                <wp:simplePos x="0" y="0"/>
                <wp:positionH relativeFrom="column">
                  <wp:posOffset>5076825</wp:posOffset>
                </wp:positionH>
                <wp:positionV relativeFrom="paragraph">
                  <wp:posOffset>771525</wp:posOffset>
                </wp:positionV>
                <wp:extent cx="938213" cy="909638"/>
                <wp:effectExtent l="0" t="0" r="14605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213" cy="909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2AB7D" w14:textId="528514DD" w:rsidR="00A3795B" w:rsidRPr="00A3795B" w:rsidRDefault="00A3795B" w:rsidP="00A3795B">
                            <w:r w:rsidRPr="00A3795B">
                              <w:t xml:space="preserve">El </w:t>
                            </w:r>
                            <w:proofErr w:type="spellStart"/>
                            <w:r w:rsidRPr="00A3795B">
                              <w:t>Othman</w:t>
                            </w:r>
                            <w:r w:rsidR="006F5F87">
                              <w:t>y</w:t>
                            </w:r>
                            <w:r w:rsidRPr="00A3795B">
                              <w:t>ia</w:t>
                            </w:r>
                            <w:proofErr w:type="spellEnd"/>
                            <w:r w:rsidRPr="00A3795B">
                              <w:t xml:space="preserve"> village</w:t>
                            </w:r>
                            <w:r>
                              <w:t xml:space="preserve"> (intervention village)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E470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99.75pt;margin-top:60.75pt;width:73.9pt;height:71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" fillcolor="white [3201]" strokeweight=".5pt">
                <v:textbox>
                  <w:txbxContent>
                    <w:p w14:paraId="2FB2AB7D" w14:textId="528514DD" w:rsidR="00A3795B" w:rsidRPr="00A3795B" w:rsidRDefault="00A3795B" w:rsidP="00A3795B">
                      <w:r w:rsidRPr="00A3795B">
                        <w:t xml:space="preserve">El </w:t>
                      </w:r>
                      <w:proofErr w:type="spellStart"/>
                      <w:r w:rsidRPr="00A3795B">
                        <w:t>Othman</w:t>
                      </w:r>
                      <w:r w:rsidR="006F5F87">
                        <w:t>y</w:t>
                      </w:r>
                      <w:r w:rsidRPr="00A3795B">
                        <w:t>ia</w:t>
                      </w:r>
                      <w:proofErr w:type="spellEnd"/>
                      <w:r w:rsidRPr="00A3795B">
                        <w:t xml:space="preserve"> village</w:t>
                      </w:r>
                      <w:r>
                        <w:t xml:space="preserve"> (intervention village)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C4402" wp14:editId="63BC5A67">
                <wp:simplePos x="0" y="0"/>
                <wp:positionH relativeFrom="column">
                  <wp:posOffset>238125</wp:posOffset>
                </wp:positionH>
                <wp:positionV relativeFrom="paragraph">
                  <wp:posOffset>1509713</wp:posOffset>
                </wp:positionV>
                <wp:extent cx="1009650" cy="7620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1BA18" w14:textId="00599D6A" w:rsidR="00A3795B" w:rsidRDefault="00A3795B" w:rsidP="006F5F87">
                            <w:proofErr w:type="spellStart"/>
                            <w:r>
                              <w:t>Nemra</w:t>
                            </w:r>
                            <w:proofErr w:type="spellEnd"/>
                            <w:r>
                              <w:t xml:space="preserve"> El Basal (control village)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C4402" id="Text Box 11" o:spid="_x0000_s1027" type="#_x0000_t202" style="position:absolute;margin-left:18.75pt;margin-top:118.9pt;width:79.5pt;height:6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" fillcolor="white [3201]" strokeweight=".5pt">
                <v:textbox>
                  <w:txbxContent>
                    <w:p w14:paraId="6E51BA18" w14:textId="00599D6A" w:rsidR="00A3795B" w:rsidRDefault="00A3795B" w:rsidP="006F5F87">
                      <w:proofErr w:type="spellStart"/>
                      <w:r>
                        <w:t>Nemra</w:t>
                      </w:r>
                      <w:proofErr w:type="spellEnd"/>
                      <w:r>
                        <w:t xml:space="preserve"> El Basal (control village)</w:t>
                      </w:r>
                    </w:p>
                  </w:txbxContent>
                </v:textbox>
              </v:shape>
            </w:pict>
          </mc:Fallback>
        </mc:AlternateContent>
      </w:r>
      <w:r w:rsidR="002F72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39789" wp14:editId="307537E9">
                <wp:simplePos x="0" y="0"/>
                <wp:positionH relativeFrom="column">
                  <wp:posOffset>4024313</wp:posOffset>
                </wp:positionH>
                <wp:positionV relativeFrom="paragraph">
                  <wp:posOffset>1075373</wp:posOffset>
                </wp:positionV>
                <wp:extent cx="966787" cy="376237"/>
                <wp:effectExtent l="38100" t="38100" r="24130" b="622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6787" cy="37623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A8D1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16.9pt;margin-top:84.7pt;width:76.1pt;height:29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" strokecolor="#4472c4 [3204]" strokeweight="6pt">
                <v:stroke endarrow="block" joinstyle="miter"/>
              </v:shape>
            </w:pict>
          </mc:Fallback>
        </mc:AlternateContent>
      </w:r>
      <w:r w:rsidR="009464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CAEF72" wp14:editId="006B5931">
                <wp:simplePos x="0" y="0"/>
                <wp:positionH relativeFrom="column">
                  <wp:posOffset>790575</wp:posOffset>
                </wp:positionH>
                <wp:positionV relativeFrom="paragraph">
                  <wp:posOffset>1270635</wp:posOffset>
                </wp:positionV>
                <wp:extent cx="890588" cy="771525"/>
                <wp:effectExtent l="38100" t="38100" r="4318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0588" cy="771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53FC2B" id="Straight Arrow Connector 9" o:spid="_x0000_s1026" type="#_x0000_t32" style="position:absolute;margin-left:62.25pt;margin-top:100.05pt;width:70.15pt;height:6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" strokecolor="red" strokeweight="6pt">
                <v:stroke endarrow="block" joinstyle="miter"/>
              </v:shape>
            </w:pict>
          </mc:Fallback>
        </mc:AlternateContent>
      </w:r>
      <w:r w:rsidR="009464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376D7" wp14:editId="505D12A5">
                <wp:simplePos x="0" y="0"/>
                <wp:positionH relativeFrom="column">
                  <wp:posOffset>3947795</wp:posOffset>
                </wp:positionH>
                <wp:positionV relativeFrom="paragraph">
                  <wp:posOffset>921068</wp:posOffset>
                </wp:positionV>
                <wp:extent cx="1114425" cy="828675"/>
                <wp:effectExtent l="38100" t="38100" r="28575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82867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FF6B" id="Straight Arrow Connector 6" o:spid="_x0000_s1026" type="#_x0000_t32" style="position:absolute;margin-left:310.85pt;margin-top:72.55pt;width:87.75pt;height:65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" strokecolor="#4472c4 [3204]" strokeweight="6pt">
                <v:stroke endarrow="block" joinstyle="miter"/>
              </v:shape>
            </w:pict>
          </mc:Fallback>
        </mc:AlternateContent>
      </w:r>
      <w:r w:rsidR="00946497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6FCA8FC6" wp14:editId="0783EFC5">
            <wp:simplePos x="0" y="0"/>
            <wp:positionH relativeFrom="column">
              <wp:posOffset>119062</wp:posOffset>
            </wp:positionH>
            <wp:positionV relativeFrom="paragraph">
              <wp:posOffset>414020</wp:posOffset>
            </wp:positionV>
            <wp:extent cx="5731510" cy="4298315"/>
            <wp:effectExtent l="0" t="0" r="2540" b="698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3" name="Picture 3" descr="https://upload.wikimedia.org/wikipedia/commons/6/64/%D9%82%D8%B1%D9%89_%D9%85%D8%B1%D9%83%D8%B2_%D8%A7%D9%84%D9%85%D8%AD%D9%84%D8%A9_%D8%A7%D9%84%D9%83%D8%A8%D8%B1%D9%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6/64/%D9%82%D8%B1%D9%89_%D9%85%D8%B1%D9%83%D8%B2_%D8%A7%D9%84%D9%85%D8%AD%D9%84%D8%A9_%D8%A7%D9%84%D9%83%D8%A8%D8%B1%D9%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16C5A" w14:textId="4F02B021" w:rsidR="00FF7BEB" w:rsidRPr="00FF7BEB" w:rsidRDefault="00FF7BEB" w:rsidP="00FF7BEB">
      <w:pPr>
        <w:jc w:val="center"/>
        <w:rPr>
          <w:rFonts w:cstheme="minorHAnsi"/>
          <w:b/>
          <w:bCs/>
          <w:sz w:val="24"/>
          <w:szCs w:val="24"/>
          <w:lang w:bidi="ar-EG"/>
        </w:rPr>
      </w:pPr>
      <w:r w:rsidRPr="00FF7BEB">
        <w:rPr>
          <w:rFonts w:cstheme="minorHAnsi"/>
          <w:b/>
          <w:bCs/>
          <w:sz w:val="24"/>
          <w:szCs w:val="24"/>
          <w:lang w:bidi="ar-EG"/>
        </w:rPr>
        <w:t xml:space="preserve">Map concerning the </w:t>
      </w:r>
      <w:r w:rsidR="00731BBE">
        <w:rPr>
          <w:rFonts w:cstheme="minorHAnsi"/>
          <w:b/>
          <w:bCs/>
          <w:sz w:val="24"/>
          <w:szCs w:val="24"/>
          <w:lang w:bidi="ar-EG"/>
        </w:rPr>
        <w:t xml:space="preserve">site of the </w:t>
      </w:r>
      <w:r w:rsidRPr="00FF7BEB">
        <w:rPr>
          <w:rFonts w:cstheme="minorHAnsi"/>
          <w:b/>
          <w:bCs/>
          <w:sz w:val="24"/>
          <w:szCs w:val="24"/>
          <w:lang w:bidi="ar-EG"/>
        </w:rPr>
        <w:t xml:space="preserve">intervention and </w:t>
      </w:r>
      <w:r w:rsidR="00731BBE">
        <w:rPr>
          <w:rFonts w:cstheme="minorHAnsi"/>
          <w:b/>
          <w:bCs/>
          <w:sz w:val="24"/>
          <w:szCs w:val="24"/>
          <w:lang w:bidi="ar-EG"/>
        </w:rPr>
        <w:t xml:space="preserve">the </w:t>
      </w:r>
      <w:bookmarkStart w:id="0" w:name="_GoBack"/>
      <w:bookmarkEnd w:id="0"/>
      <w:r w:rsidRPr="00FF7BEB">
        <w:rPr>
          <w:rFonts w:cstheme="minorHAnsi"/>
          <w:b/>
          <w:bCs/>
          <w:sz w:val="24"/>
          <w:szCs w:val="24"/>
          <w:lang w:bidi="ar-EG"/>
        </w:rPr>
        <w:t>control villages</w:t>
      </w:r>
    </w:p>
    <w:p w14:paraId="05C056CE" w14:textId="77777777" w:rsidR="00FF7BEB" w:rsidRPr="004377B6" w:rsidRDefault="00FF7BEB" w:rsidP="00FF7BEB">
      <w:pPr>
        <w:spacing w:line="480" w:lineRule="auto"/>
        <w:ind w:left="-90" w:right="-360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“</w:t>
      </w:r>
      <w:r w:rsidRPr="004377B6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Pr="004377B6">
        <w:rPr>
          <w:rFonts w:cstheme="minorHAnsi"/>
          <w:color w:val="000000" w:themeColor="text1"/>
          <w:sz w:val="24"/>
          <w:szCs w:val="24"/>
          <w:lang w:bidi="ar-EG"/>
        </w:rPr>
        <w:t>ccording to the geographical distribution, both villages were selected from the same governorate and the same district to have the same sociodemographic status, but in different local village unit</w:t>
      </w:r>
      <w:r>
        <w:rPr>
          <w:rFonts w:cstheme="minorHAnsi"/>
          <w:color w:val="000000" w:themeColor="text1"/>
          <w:sz w:val="24"/>
          <w:szCs w:val="24"/>
          <w:lang w:bidi="ar-EG"/>
        </w:rPr>
        <w:t>s</w:t>
      </w:r>
      <w:r w:rsidRPr="004377B6">
        <w:rPr>
          <w:rFonts w:cstheme="minorHAnsi"/>
          <w:color w:val="000000" w:themeColor="text1"/>
          <w:sz w:val="24"/>
          <w:szCs w:val="24"/>
          <w:lang w:bidi="ar-EG"/>
        </w:rPr>
        <w:t xml:space="preserve"> (one in the east and the other in the west of El </w:t>
      </w:r>
      <w:proofErr w:type="spellStart"/>
      <w:r w:rsidRPr="004377B6">
        <w:rPr>
          <w:rFonts w:cstheme="minorHAnsi"/>
          <w:color w:val="000000" w:themeColor="text1"/>
          <w:sz w:val="24"/>
          <w:szCs w:val="24"/>
          <w:lang w:bidi="ar-EG"/>
        </w:rPr>
        <w:t>Mahallah</w:t>
      </w:r>
      <w:proofErr w:type="spellEnd"/>
      <w:r w:rsidRPr="004377B6">
        <w:rPr>
          <w:rFonts w:cstheme="minorHAnsi"/>
          <w:color w:val="000000" w:themeColor="text1"/>
          <w:sz w:val="24"/>
          <w:szCs w:val="24"/>
          <w:lang w:bidi="ar-EG"/>
        </w:rPr>
        <w:t xml:space="preserve"> El Kubra</w:t>
      </w:r>
      <w:r w:rsidRPr="004377B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377B6">
        <w:rPr>
          <w:rFonts w:eastAsiaTheme="minorHAnsi" w:cstheme="minorHAnsi"/>
          <w:color w:val="000000" w:themeColor="text1"/>
          <w:sz w:val="24"/>
          <w:szCs w:val="24"/>
          <w:lang w:bidi="ar-EG"/>
        </w:rPr>
        <w:t>district</w:t>
      </w:r>
      <w:r w:rsidRPr="004377B6">
        <w:rPr>
          <w:rFonts w:cstheme="minorHAnsi"/>
          <w:color w:val="000000" w:themeColor="text1"/>
          <w:sz w:val="24"/>
          <w:szCs w:val="24"/>
          <w:lang w:bidi="ar-EG"/>
        </w:rPr>
        <w:t xml:space="preserve">) to prevent possible contamination so that real impact could be assessed. </w:t>
      </w:r>
    </w:p>
    <w:p w14:paraId="736416B5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55297210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398748C7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11F2D41B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76EA36BB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215207E1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558252CF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05988EF0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2BE7345B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54AFB0EE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3200A1D8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08233588" w14:textId="77777777" w:rsidR="00FF7BEB" w:rsidRPr="00FF7BEB" w:rsidRDefault="00FF7BEB" w:rsidP="00FF7BEB">
      <w:pPr>
        <w:rPr>
          <w:rFonts w:cstheme="minorHAnsi"/>
          <w:sz w:val="24"/>
          <w:szCs w:val="24"/>
          <w:lang w:bidi="ar-EG"/>
        </w:rPr>
      </w:pPr>
    </w:p>
    <w:p w14:paraId="64E9DEFE" w14:textId="5D4DAE43" w:rsidR="00102C4A" w:rsidRDefault="00102C4A">
      <w:pPr>
        <w:rPr>
          <w:rFonts w:cstheme="minorHAnsi"/>
          <w:color w:val="FF0000"/>
          <w:sz w:val="24"/>
          <w:szCs w:val="24"/>
          <w:lang w:bidi="ar-EG"/>
        </w:rPr>
      </w:pPr>
      <w:r w:rsidRPr="00FF7BEB">
        <w:rPr>
          <w:rFonts w:cstheme="minorHAnsi"/>
          <w:sz w:val="24"/>
          <w:szCs w:val="24"/>
          <w:lang w:bidi="ar-EG"/>
        </w:rPr>
        <w:br w:type="page"/>
      </w:r>
    </w:p>
    <w:sectPr w:rsidR="00102C4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F3CC6" w14:textId="77777777" w:rsidR="00A65AD6" w:rsidRDefault="00A65AD6" w:rsidP="00FA2B20">
      <w:pPr>
        <w:spacing w:after="0" w:line="240" w:lineRule="auto"/>
      </w:pPr>
      <w:r>
        <w:separator/>
      </w:r>
    </w:p>
  </w:endnote>
  <w:endnote w:type="continuationSeparator" w:id="0">
    <w:p w14:paraId="30F23C9A" w14:textId="77777777" w:rsidR="00A65AD6" w:rsidRDefault="00A65AD6" w:rsidP="00FA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958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7361B" w14:textId="71B84464" w:rsidR="00FA2B20" w:rsidRDefault="00FA2B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B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A66531D" w14:textId="77777777" w:rsidR="00FA2B20" w:rsidRDefault="00FA2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399BE" w14:textId="77777777" w:rsidR="00A65AD6" w:rsidRDefault="00A65AD6" w:rsidP="00FA2B20">
      <w:pPr>
        <w:spacing w:after="0" w:line="240" w:lineRule="auto"/>
      </w:pPr>
      <w:r>
        <w:separator/>
      </w:r>
    </w:p>
  </w:footnote>
  <w:footnote w:type="continuationSeparator" w:id="0">
    <w:p w14:paraId="24CB3E56" w14:textId="77777777" w:rsidR="00A65AD6" w:rsidRDefault="00A65AD6" w:rsidP="00FA2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D533D"/>
    <w:multiLevelType w:val="hybridMultilevel"/>
    <w:tmpl w:val="F1108248"/>
    <w:lvl w:ilvl="0" w:tplc="AECC5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E3EAF"/>
    <w:multiLevelType w:val="hybridMultilevel"/>
    <w:tmpl w:val="D93C6DA4"/>
    <w:lvl w:ilvl="0" w:tplc="307439C6">
      <w:start w:val="1"/>
      <w:numFmt w:val="decimal"/>
      <w:lvlText w:val="%1)"/>
      <w:lvlJc w:val="left"/>
      <w:pPr>
        <w:ind w:left="2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3D3B50E1"/>
    <w:multiLevelType w:val="hybridMultilevel"/>
    <w:tmpl w:val="033A4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31"/>
    <w:rsid w:val="00020BAC"/>
    <w:rsid w:val="00023B64"/>
    <w:rsid w:val="000479BF"/>
    <w:rsid w:val="00053A33"/>
    <w:rsid w:val="0006120F"/>
    <w:rsid w:val="00063761"/>
    <w:rsid w:val="000808DE"/>
    <w:rsid w:val="000E547F"/>
    <w:rsid w:val="00102C4A"/>
    <w:rsid w:val="001111DF"/>
    <w:rsid w:val="00147F56"/>
    <w:rsid w:val="001526F8"/>
    <w:rsid w:val="001653B3"/>
    <w:rsid w:val="00187855"/>
    <w:rsid w:val="001974E7"/>
    <w:rsid w:val="001A0CBC"/>
    <w:rsid w:val="001A4493"/>
    <w:rsid w:val="001B17E1"/>
    <w:rsid w:val="001F7EA5"/>
    <w:rsid w:val="002140F1"/>
    <w:rsid w:val="00220E7B"/>
    <w:rsid w:val="00227639"/>
    <w:rsid w:val="00253EBA"/>
    <w:rsid w:val="002974B6"/>
    <w:rsid w:val="002B0E81"/>
    <w:rsid w:val="002F1D5A"/>
    <w:rsid w:val="002F726E"/>
    <w:rsid w:val="003060F2"/>
    <w:rsid w:val="003913CD"/>
    <w:rsid w:val="003A2493"/>
    <w:rsid w:val="003A6A2D"/>
    <w:rsid w:val="003B6293"/>
    <w:rsid w:val="003F4B33"/>
    <w:rsid w:val="00476D51"/>
    <w:rsid w:val="00480362"/>
    <w:rsid w:val="004866A8"/>
    <w:rsid w:val="00487B05"/>
    <w:rsid w:val="00494D17"/>
    <w:rsid w:val="004A386A"/>
    <w:rsid w:val="004B4398"/>
    <w:rsid w:val="004C5FD0"/>
    <w:rsid w:val="004D5234"/>
    <w:rsid w:val="004F3785"/>
    <w:rsid w:val="004F4730"/>
    <w:rsid w:val="00502B19"/>
    <w:rsid w:val="00503501"/>
    <w:rsid w:val="00516D7E"/>
    <w:rsid w:val="00530C8C"/>
    <w:rsid w:val="00552142"/>
    <w:rsid w:val="005828F5"/>
    <w:rsid w:val="005B4FA3"/>
    <w:rsid w:val="005D1E1B"/>
    <w:rsid w:val="005E00C9"/>
    <w:rsid w:val="005E6AB8"/>
    <w:rsid w:val="006062D6"/>
    <w:rsid w:val="00695DEA"/>
    <w:rsid w:val="006F5F87"/>
    <w:rsid w:val="007073F1"/>
    <w:rsid w:val="00725694"/>
    <w:rsid w:val="00731BBE"/>
    <w:rsid w:val="007437B2"/>
    <w:rsid w:val="00776D36"/>
    <w:rsid w:val="007C2F84"/>
    <w:rsid w:val="007E6F76"/>
    <w:rsid w:val="007F52BF"/>
    <w:rsid w:val="00826694"/>
    <w:rsid w:val="00881131"/>
    <w:rsid w:val="0089187C"/>
    <w:rsid w:val="008A1078"/>
    <w:rsid w:val="008B4ACB"/>
    <w:rsid w:val="00901C83"/>
    <w:rsid w:val="00936BC5"/>
    <w:rsid w:val="00946497"/>
    <w:rsid w:val="00976D49"/>
    <w:rsid w:val="009960B7"/>
    <w:rsid w:val="009C4C67"/>
    <w:rsid w:val="009C592E"/>
    <w:rsid w:val="009C6E70"/>
    <w:rsid w:val="009D71B5"/>
    <w:rsid w:val="009E1B74"/>
    <w:rsid w:val="009E77FE"/>
    <w:rsid w:val="009F5A84"/>
    <w:rsid w:val="00A3795B"/>
    <w:rsid w:val="00A41934"/>
    <w:rsid w:val="00A64674"/>
    <w:rsid w:val="00A65AD6"/>
    <w:rsid w:val="00A75DA2"/>
    <w:rsid w:val="00A9699D"/>
    <w:rsid w:val="00AA4DAF"/>
    <w:rsid w:val="00AA7E26"/>
    <w:rsid w:val="00AC39F2"/>
    <w:rsid w:val="00AD4994"/>
    <w:rsid w:val="00AE5F89"/>
    <w:rsid w:val="00B03A9E"/>
    <w:rsid w:val="00B206C1"/>
    <w:rsid w:val="00B33F20"/>
    <w:rsid w:val="00B33F60"/>
    <w:rsid w:val="00B533DB"/>
    <w:rsid w:val="00B60412"/>
    <w:rsid w:val="00B60B1A"/>
    <w:rsid w:val="00B82FF3"/>
    <w:rsid w:val="00BE233B"/>
    <w:rsid w:val="00BE4932"/>
    <w:rsid w:val="00BF2F5D"/>
    <w:rsid w:val="00C0349C"/>
    <w:rsid w:val="00C20D06"/>
    <w:rsid w:val="00C55EC3"/>
    <w:rsid w:val="00C773B1"/>
    <w:rsid w:val="00C968D3"/>
    <w:rsid w:val="00CA30B0"/>
    <w:rsid w:val="00CA5574"/>
    <w:rsid w:val="00CC13C1"/>
    <w:rsid w:val="00D230A1"/>
    <w:rsid w:val="00D23FD1"/>
    <w:rsid w:val="00D27B49"/>
    <w:rsid w:val="00D33CC1"/>
    <w:rsid w:val="00D46816"/>
    <w:rsid w:val="00D60DD1"/>
    <w:rsid w:val="00D64A43"/>
    <w:rsid w:val="00D773A4"/>
    <w:rsid w:val="00D8074D"/>
    <w:rsid w:val="00E10874"/>
    <w:rsid w:val="00E21036"/>
    <w:rsid w:val="00E76E8A"/>
    <w:rsid w:val="00EC1F47"/>
    <w:rsid w:val="00EC5BC8"/>
    <w:rsid w:val="00EE4740"/>
    <w:rsid w:val="00F14492"/>
    <w:rsid w:val="00F44071"/>
    <w:rsid w:val="00F85F46"/>
    <w:rsid w:val="00F95A86"/>
    <w:rsid w:val="00FA2B20"/>
    <w:rsid w:val="00FB0DB4"/>
    <w:rsid w:val="00FC0CBD"/>
    <w:rsid w:val="00FF6AE2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80A3C"/>
  <w15:chartTrackingRefBased/>
  <w15:docId w15:val="{ED864E8F-89D2-46CA-9FA1-D0D2ADA5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497"/>
  </w:style>
  <w:style w:type="paragraph" w:styleId="Heading1">
    <w:name w:val="heading 1"/>
    <w:basedOn w:val="Normal"/>
    <w:next w:val="Normal"/>
    <w:link w:val="Heading1Char"/>
    <w:uiPriority w:val="9"/>
    <w:qFormat/>
    <w:rsid w:val="0094649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9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9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9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9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9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9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9E77FE"/>
  </w:style>
  <w:style w:type="paragraph" w:styleId="ListParagraph">
    <w:name w:val="List Paragraph"/>
    <w:basedOn w:val="Normal"/>
    <w:link w:val="ListParagraphChar"/>
    <w:uiPriority w:val="34"/>
    <w:qFormat/>
    <w:rsid w:val="009E77FE"/>
    <w:pPr>
      <w:ind w:left="720"/>
      <w:contextualSpacing/>
    </w:pPr>
  </w:style>
  <w:style w:type="paragraph" w:customStyle="1" w:styleId="Pa1">
    <w:name w:val="Pa1"/>
    <w:basedOn w:val="Normal"/>
    <w:next w:val="Normal"/>
    <w:uiPriority w:val="99"/>
    <w:rsid w:val="00826694"/>
    <w:pPr>
      <w:autoSpaceDE w:val="0"/>
      <w:autoSpaceDN w:val="0"/>
      <w:adjustRightInd w:val="0"/>
      <w:spacing w:after="0" w:line="181" w:lineRule="atLeast"/>
    </w:pPr>
    <w:rPr>
      <w:rFonts w:ascii="Gotham-Bold" w:hAnsi="Gotham-Bold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EC1F47"/>
    <w:pPr>
      <w:spacing w:line="27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46497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3A6A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A2D"/>
    <w:rPr>
      <w:rFonts w:ascii="Calibri" w:eastAsia="Calibri" w:hAnsi="Calibri" w:cs="Calibri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449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2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B20"/>
  </w:style>
  <w:style w:type="paragraph" w:styleId="Footer">
    <w:name w:val="footer"/>
    <w:basedOn w:val="Normal"/>
    <w:link w:val="FooterChar"/>
    <w:uiPriority w:val="99"/>
    <w:unhideWhenUsed/>
    <w:rsid w:val="00FA2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B20"/>
  </w:style>
  <w:style w:type="character" w:customStyle="1" w:styleId="Heading1Char">
    <w:name w:val="Heading 1 Char"/>
    <w:basedOn w:val="DefaultParagraphFont"/>
    <w:link w:val="Heading1"/>
    <w:uiPriority w:val="9"/>
    <w:rsid w:val="00946497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97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97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97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97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97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97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97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97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649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464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4649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9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46497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46497"/>
    <w:rPr>
      <w:b/>
      <w:bCs/>
    </w:rPr>
  </w:style>
  <w:style w:type="character" w:styleId="Emphasis">
    <w:name w:val="Emphasis"/>
    <w:basedOn w:val="DefaultParagraphFont"/>
    <w:uiPriority w:val="20"/>
    <w:qFormat/>
    <w:rsid w:val="00946497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94649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46497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9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97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649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4649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6497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46497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946497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4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ammal</dc:creator>
  <cp:keywords/>
  <dc:description/>
  <cp:lastModifiedBy>ammal</cp:lastModifiedBy>
  <cp:revision>3</cp:revision>
  <dcterms:created xsi:type="dcterms:W3CDTF">2022-05-10T18:58:00Z</dcterms:created>
  <dcterms:modified xsi:type="dcterms:W3CDTF">2022-05-10T18:58:00Z</dcterms:modified>
</cp:coreProperties>
</file>