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E505C" w14:textId="3403C8FE" w:rsidR="00C24DDA" w:rsidRPr="00E4426B" w:rsidRDefault="00C24DDA" w:rsidP="00E4426B">
      <w:pPr>
        <w:jc w:val="center"/>
        <w:rPr>
          <w:b/>
          <w:bCs/>
          <w:lang w:val="en-GB"/>
        </w:rPr>
      </w:pPr>
      <w:r w:rsidRPr="00E4426B">
        <w:rPr>
          <w:b/>
          <w:bCs/>
          <w:lang w:val="en-GB"/>
        </w:rPr>
        <w:t>A</w:t>
      </w:r>
      <w:r w:rsidR="008E7E5B">
        <w:rPr>
          <w:b/>
          <w:bCs/>
          <w:lang w:val="en-GB"/>
        </w:rPr>
        <w:t>dditional file</w:t>
      </w:r>
      <w:r w:rsidRPr="00E4426B">
        <w:rPr>
          <w:b/>
          <w:bCs/>
          <w:lang w:val="en-GB"/>
        </w:rPr>
        <w:t xml:space="preserve"> </w:t>
      </w:r>
      <w:r w:rsidR="00D72971">
        <w:rPr>
          <w:b/>
          <w:bCs/>
          <w:lang w:val="en-GB"/>
        </w:rPr>
        <w:t>3</w:t>
      </w:r>
      <w:r w:rsidRPr="00E4426B">
        <w:rPr>
          <w:b/>
          <w:bCs/>
          <w:lang w:val="en-GB"/>
        </w:rPr>
        <w:t xml:space="preserve"> – Robustness analysis </w:t>
      </w:r>
      <w:r w:rsidR="00936CFD" w:rsidRPr="00E4426B">
        <w:rPr>
          <w:b/>
          <w:bCs/>
          <w:lang w:val="en-GB"/>
        </w:rPr>
        <w:t xml:space="preserve">excluding those </w:t>
      </w:r>
      <w:r w:rsidR="00B5589F" w:rsidRPr="00E4426B">
        <w:rPr>
          <w:b/>
          <w:bCs/>
          <w:lang w:val="en-GB"/>
        </w:rPr>
        <w:t xml:space="preserve">missing </w:t>
      </w:r>
      <w:r w:rsidR="00A75E8D">
        <w:rPr>
          <w:b/>
          <w:bCs/>
          <w:lang w:val="en-GB"/>
        </w:rPr>
        <w:t>education level</w:t>
      </w:r>
    </w:p>
    <w:p w14:paraId="1A6AA9CB" w14:textId="77777777" w:rsidR="00F27758" w:rsidRDefault="00F27758" w:rsidP="00C24DDA">
      <w:pPr>
        <w:rPr>
          <w:lang w:val="en-GB"/>
        </w:rPr>
      </w:pPr>
    </w:p>
    <w:p w14:paraId="1D1D5964" w14:textId="77777777" w:rsidR="00A75E8D" w:rsidRDefault="00A75E8D" w:rsidP="00C24DDA">
      <w:pPr>
        <w:rPr>
          <w:lang w:val="en-GB"/>
        </w:rPr>
      </w:pPr>
    </w:p>
    <w:tbl>
      <w:tblPr>
        <w:tblW w:w="623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2835"/>
      </w:tblGrid>
      <w:tr w:rsidR="004C248F" w:rsidRPr="005264EA" w14:paraId="0397A55A" w14:textId="77777777" w:rsidTr="00B0194F">
        <w:trPr>
          <w:trHeight w:val="360"/>
          <w:jc w:val="center"/>
        </w:trPr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44FC81" w14:textId="1C39B332" w:rsidR="004C248F" w:rsidRPr="00B0194F" w:rsidRDefault="004C248F" w:rsidP="004C24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</w:pPr>
            <w:r w:rsidRPr="00B0194F"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  <w:t>Odds ratio and 9</w:t>
            </w:r>
            <w:r w:rsidR="0045126A"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  <w:t>5</w:t>
            </w:r>
            <w:r w:rsidRPr="00B0194F"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  <w:t>% confidence intervals for age of migration</w:t>
            </w:r>
            <w:r w:rsidRPr="00B0194F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GB" w:eastAsia="nb-NO"/>
              </w:rPr>
              <w:t>1</w:t>
            </w:r>
          </w:p>
        </w:tc>
      </w:tr>
      <w:tr w:rsidR="004C248F" w:rsidRPr="004C248F" w14:paraId="18673754" w14:textId="77777777" w:rsidTr="00B0194F">
        <w:trPr>
          <w:trHeight w:val="360"/>
          <w:jc w:val="center"/>
        </w:trPr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AF21EB" w14:textId="77777777" w:rsidR="004C248F" w:rsidRPr="00B0194F" w:rsidRDefault="004C248F" w:rsidP="004C24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B5255D" w14:textId="7BC47C97" w:rsidR="004C248F" w:rsidRPr="004C248F" w:rsidRDefault="004C248F" w:rsidP="004C24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</w:pPr>
            <w:r w:rsidRPr="004C248F"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  <w:t>OR (9</w:t>
            </w:r>
            <w:r w:rsidRPr="00B0194F"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  <w:t>5</w:t>
            </w:r>
            <w:r w:rsidRPr="004C248F"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  <w:t>% CI)</w:t>
            </w:r>
          </w:p>
        </w:tc>
      </w:tr>
      <w:tr w:rsidR="004C248F" w:rsidRPr="004C248F" w14:paraId="36C097CE" w14:textId="77777777" w:rsidTr="00B0194F">
        <w:trPr>
          <w:trHeight w:val="300"/>
          <w:jc w:val="center"/>
        </w:trPr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2637D" w14:textId="77777777" w:rsidR="004C248F" w:rsidRPr="004C248F" w:rsidRDefault="004C248F" w:rsidP="004C2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4C248F">
              <w:rPr>
                <w:rFonts w:ascii="Calibri" w:eastAsia="Times New Roman" w:hAnsi="Calibri" w:cs="Calibri"/>
                <w:color w:val="000000"/>
                <w:lang w:val="en-GB" w:eastAsia="nb-NO"/>
              </w:rPr>
              <w:t>Non-migrant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F8150" w14:textId="77777777" w:rsidR="004C248F" w:rsidRPr="004C248F" w:rsidRDefault="004C248F" w:rsidP="00B01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4C248F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</w:p>
        </w:tc>
      </w:tr>
      <w:tr w:rsidR="004C248F" w:rsidRPr="004C248F" w14:paraId="3B18BB13" w14:textId="77777777" w:rsidTr="00B0194F">
        <w:trPr>
          <w:trHeight w:val="30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C8717" w14:textId="77777777" w:rsidR="004C248F" w:rsidRPr="004C248F" w:rsidRDefault="004C248F" w:rsidP="004C2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4C248F">
              <w:rPr>
                <w:rFonts w:ascii="Calibri" w:eastAsia="Times New Roman" w:hAnsi="Calibri" w:cs="Calibri"/>
                <w:color w:val="000000"/>
                <w:lang w:val="en-GB" w:eastAsia="nb-NO"/>
              </w:rPr>
              <w:t>Descendant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73B3F" w14:textId="27333E72" w:rsidR="004C248F" w:rsidRPr="004C248F" w:rsidRDefault="004C248F" w:rsidP="00B01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4C248F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  <w:r w:rsidR="00B806BD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4C248F">
              <w:rPr>
                <w:rFonts w:ascii="Calibri" w:eastAsia="Times New Roman" w:hAnsi="Calibri" w:cs="Calibri"/>
                <w:color w:val="000000"/>
                <w:lang w:val="en-GB" w:eastAsia="nb-NO"/>
              </w:rPr>
              <w:t>08 (1</w:t>
            </w:r>
            <w:r w:rsidR="00B806BD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4C248F">
              <w:rPr>
                <w:rFonts w:ascii="Calibri" w:eastAsia="Times New Roman" w:hAnsi="Calibri" w:cs="Calibri"/>
                <w:color w:val="000000"/>
                <w:lang w:val="en-GB" w:eastAsia="nb-NO"/>
              </w:rPr>
              <w:t>04-1</w:t>
            </w:r>
            <w:r w:rsidR="00B806BD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4C248F">
              <w:rPr>
                <w:rFonts w:ascii="Calibri" w:eastAsia="Times New Roman" w:hAnsi="Calibri" w:cs="Calibri"/>
                <w:color w:val="000000"/>
                <w:lang w:val="en-GB" w:eastAsia="nb-NO"/>
              </w:rPr>
              <w:t>12)***</w:t>
            </w:r>
          </w:p>
        </w:tc>
      </w:tr>
      <w:tr w:rsidR="004C248F" w:rsidRPr="004C248F" w14:paraId="566DCFE2" w14:textId="77777777" w:rsidTr="00B0194F">
        <w:trPr>
          <w:trHeight w:val="30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DA3EA" w14:textId="77777777" w:rsidR="004C248F" w:rsidRPr="004C248F" w:rsidRDefault="004C248F" w:rsidP="004C2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4C248F"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Early childhood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623F1" w14:textId="651ED08D" w:rsidR="004C248F" w:rsidRPr="004C248F" w:rsidRDefault="004C248F" w:rsidP="00B01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4C248F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  <w:r w:rsidR="00B806BD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4C248F">
              <w:rPr>
                <w:rFonts w:ascii="Calibri" w:eastAsia="Times New Roman" w:hAnsi="Calibri" w:cs="Calibri"/>
                <w:color w:val="000000"/>
                <w:lang w:val="en-GB" w:eastAsia="nb-NO"/>
              </w:rPr>
              <w:t>22 (1</w:t>
            </w:r>
            <w:r w:rsidR="00B806BD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4C248F">
              <w:rPr>
                <w:rFonts w:ascii="Calibri" w:eastAsia="Times New Roman" w:hAnsi="Calibri" w:cs="Calibri"/>
                <w:color w:val="000000"/>
                <w:lang w:val="en-GB" w:eastAsia="nb-NO"/>
              </w:rPr>
              <w:t>16-1</w:t>
            </w:r>
            <w:r w:rsidR="00B806BD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4C248F">
              <w:rPr>
                <w:rFonts w:ascii="Calibri" w:eastAsia="Times New Roman" w:hAnsi="Calibri" w:cs="Calibri"/>
                <w:color w:val="000000"/>
                <w:lang w:val="en-GB" w:eastAsia="nb-NO"/>
              </w:rPr>
              <w:t>27)***</w:t>
            </w:r>
          </w:p>
        </w:tc>
      </w:tr>
      <w:tr w:rsidR="004C248F" w:rsidRPr="004C248F" w14:paraId="41C8A1F9" w14:textId="77777777" w:rsidTr="00B0194F">
        <w:trPr>
          <w:trHeight w:val="30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CEA57" w14:textId="719D6CB8" w:rsidR="004C248F" w:rsidRPr="004C248F" w:rsidRDefault="004C248F" w:rsidP="004C2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4C248F"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Late childhood, </w:t>
            </w:r>
            <w:r w:rsidR="003616A7" w:rsidRPr="00B0194F">
              <w:rPr>
                <w:rFonts w:ascii="Calibri" w:eastAsia="Times New Roman" w:hAnsi="Calibri" w:cs="Calibri"/>
                <w:color w:val="000000"/>
                <w:lang w:val="en-GB" w:eastAsia="nb-NO"/>
              </w:rPr>
              <w:t>&lt;19</w:t>
            </w:r>
            <w:r w:rsidRPr="004C248F"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 years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6F242" w14:textId="7932210B" w:rsidR="004C248F" w:rsidRPr="004C248F" w:rsidRDefault="004C248F" w:rsidP="00B01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4C248F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  <w:r w:rsidR="00B806BD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4C248F">
              <w:rPr>
                <w:rFonts w:ascii="Calibri" w:eastAsia="Times New Roman" w:hAnsi="Calibri" w:cs="Calibri"/>
                <w:color w:val="000000"/>
                <w:lang w:val="en-GB" w:eastAsia="nb-NO"/>
              </w:rPr>
              <w:t>92 (0</w:t>
            </w:r>
            <w:r w:rsidR="00B806BD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4C248F">
              <w:rPr>
                <w:rFonts w:ascii="Calibri" w:eastAsia="Times New Roman" w:hAnsi="Calibri" w:cs="Calibri"/>
                <w:color w:val="000000"/>
                <w:lang w:val="en-GB" w:eastAsia="nb-NO"/>
              </w:rPr>
              <w:t>87-0</w:t>
            </w:r>
            <w:r w:rsidR="00B806BD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4C248F">
              <w:rPr>
                <w:rFonts w:ascii="Calibri" w:eastAsia="Times New Roman" w:hAnsi="Calibri" w:cs="Calibri"/>
                <w:color w:val="000000"/>
                <w:lang w:val="en-GB" w:eastAsia="nb-NO"/>
              </w:rPr>
              <w:t>98)**</w:t>
            </w:r>
          </w:p>
        </w:tc>
      </w:tr>
      <w:tr w:rsidR="004C248F" w:rsidRPr="004C248F" w14:paraId="7E365ADD" w14:textId="77777777" w:rsidTr="00B0194F">
        <w:trPr>
          <w:trHeight w:val="30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A98AF" w14:textId="67E6764A" w:rsidR="004C248F" w:rsidRPr="004C248F" w:rsidRDefault="004C248F" w:rsidP="00361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4C248F"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Late childhood migrant, </w:t>
            </w:r>
            <w:r w:rsidR="005264EA">
              <w:rPr>
                <w:rFonts w:ascii="Calibri" w:eastAsia="Times New Roman" w:hAnsi="Calibri" w:cs="Calibri"/>
                <w:color w:val="000000"/>
                <w:lang w:val="en-GB" w:eastAsia="nb-NO"/>
              </w:rPr>
              <w:t>≥</w:t>
            </w:r>
            <w:r w:rsidR="005264EA" w:rsidRPr="00F106E1">
              <w:rPr>
                <w:rFonts w:ascii="Calibri" w:eastAsia="Times New Roman" w:hAnsi="Calibri" w:cs="Calibri"/>
                <w:color w:val="000000"/>
                <w:lang w:val="en-GB" w:eastAsia="nb-NO"/>
              </w:rPr>
              <w:t>19 years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05980" w14:textId="3D1D8E83" w:rsidR="004C248F" w:rsidRPr="004C248F" w:rsidRDefault="004C248F" w:rsidP="00B01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4C248F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  <w:r w:rsidR="00B806BD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4C248F">
              <w:rPr>
                <w:rFonts w:ascii="Calibri" w:eastAsia="Times New Roman" w:hAnsi="Calibri" w:cs="Calibri"/>
                <w:color w:val="000000"/>
                <w:lang w:val="en-GB" w:eastAsia="nb-NO"/>
              </w:rPr>
              <w:t>13 (1</w:t>
            </w:r>
            <w:r w:rsidR="00B806BD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4C248F">
              <w:rPr>
                <w:rFonts w:ascii="Calibri" w:eastAsia="Times New Roman" w:hAnsi="Calibri" w:cs="Calibri"/>
                <w:color w:val="000000"/>
                <w:lang w:val="en-GB" w:eastAsia="nb-NO"/>
              </w:rPr>
              <w:t>07-1</w:t>
            </w:r>
            <w:r w:rsidR="00B806BD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4C248F">
              <w:rPr>
                <w:rFonts w:ascii="Calibri" w:eastAsia="Times New Roman" w:hAnsi="Calibri" w:cs="Calibri"/>
                <w:color w:val="000000"/>
                <w:lang w:val="en-GB" w:eastAsia="nb-NO"/>
              </w:rPr>
              <w:t>19)***</w:t>
            </w:r>
          </w:p>
        </w:tc>
      </w:tr>
      <w:tr w:rsidR="004C248F" w:rsidRPr="004C248F" w14:paraId="5C0A8F7A" w14:textId="77777777" w:rsidTr="00B0194F">
        <w:trPr>
          <w:trHeight w:val="30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8C88D" w14:textId="3CFBDFA9" w:rsidR="004C248F" w:rsidRPr="004C248F" w:rsidRDefault="004C248F" w:rsidP="004C2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4C248F">
              <w:rPr>
                <w:rFonts w:ascii="Calibri" w:eastAsia="Times New Roman" w:hAnsi="Calibri" w:cs="Calibri"/>
                <w:color w:val="000000"/>
                <w:lang w:val="en-GB" w:eastAsia="nb-NO"/>
              </w:rPr>
              <w:t>Adolescent migrant</w:t>
            </w:r>
            <w:r w:rsidR="003616A7" w:rsidRPr="00B0194F">
              <w:rPr>
                <w:rFonts w:ascii="Calibri" w:eastAsia="Times New Roman" w:hAnsi="Calibri" w:cs="Calibri"/>
                <w:color w:val="000000"/>
                <w:lang w:val="en-GB" w:eastAsia="nb-NO"/>
              </w:rPr>
              <w:t>,</w:t>
            </w:r>
            <w:r w:rsidRPr="004C248F"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 </w:t>
            </w:r>
            <w:r w:rsidR="003616A7" w:rsidRPr="00B0194F">
              <w:rPr>
                <w:rFonts w:ascii="Calibri" w:eastAsia="Times New Roman" w:hAnsi="Calibri" w:cs="Calibri"/>
                <w:color w:val="000000"/>
                <w:lang w:val="en-GB" w:eastAsia="nb-NO"/>
              </w:rPr>
              <w:t>&lt;19 years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26ADE" w14:textId="0D87116E" w:rsidR="004C248F" w:rsidRPr="004C248F" w:rsidRDefault="004C248F" w:rsidP="00B01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4C248F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  <w:r w:rsidR="00B806BD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4C248F">
              <w:rPr>
                <w:rFonts w:ascii="Calibri" w:eastAsia="Times New Roman" w:hAnsi="Calibri" w:cs="Calibri"/>
                <w:color w:val="000000"/>
                <w:lang w:val="en-GB" w:eastAsia="nb-NO"/>
              </w:rPr>
              <w:t>73 (0</w:t>
            </w:r>
            <w:r w:rsidR="00B806BD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4C248F">
              <w:rPr>
                <w:rFonts w:ascii="Calibri" w:eastAsia="Times New Roman" w:hAnsi="Calibri" w:cs="Calibri"/>
                <w:color w:val="000000"/>
                <w:lang w:val="en-GB" w:eastAsia="nb-NO"/>
              </w:rPr>
              <w:t>69-0</w:t>
            </w:r>
            <w:r w:rsidR="00B806BD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4C248F">
              <w:rPr>
                <w:rFonts w:ascii="Calibri" w:eastAsia="Times New Roman" w:hAnsi="Calibri" w:cs="Calibri"/>
                <w:color w:val="000000"/>
                <w:lang w:val="en-GB" w:eastAsia="nb-NO"/>
              </w:rPr>
              <w:t>76)***</w:t>
            </w:r>
          </w:p>
        </w:tc>
      </w:tr>
      <w:tr w:rsidR="004C248F" w:rsidRPr="004C248F" w14:paraId="261FE804" w14:textId="77777777" w:rsidTr="00B0194F">
        <w:trPr>
          <w:trHeight w:val="30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F2A71" w14:textId="45B907CA" w:rsidR="004C248F" w:rsidRPr="004C248F" w:rsidRDefault="004C248F" w:rsidP="004C2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4C248F">
              <w:rPr>
                <w:rFonts w:ascii="Calibri" w:eastAsia="Times New Roman" w:hAnsi="Calibri" w:cs="Calibri"/>
                <w:color w:val="000000"/>
                <w:lang w:val="en-GB" w:eastAsia="nb-NO"/>
              </w:rPr>
              <w:t>Adolescent migrant</w:t>
            </w:r>
            <w:r w:rsidR="003616A7" w:rsidRPr="00B0194F">
              <w:rPr>
                <w:rFonts w:ascii="Calibri" w:eastAsia="Times New Roman" w:hAnsi="Calibri" w:cs="Calibri"/>
                <w:color w:val="000000"/>
                <w:lang w:val="en-GB" w:eastAsia="nb-NO"/>
              </w:rPr>
              <w:t>,</w:t>
            </w:r>
            <w:r w:rsidRPr="004C248F"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 </w:t>
            </w:r>
            <w:r w:rsidR="005264EA">
              <w:rPr>
                <w:rFonts w:ascii="Calibri" w:eastAsia="Times New Roman" w:hAnsi="Calibri" w:cs="Calibri"/>
                <w:color w:val="000000"/>
                <w:lang w:val="en-GB" w:eastAsia="nb-NO"/>
              </w:rPr>
              <w:t>≥</w:t>
            </w:r>
            <w:r w:rsidR="005264EA" w:rsidRPr="00F106E1">
              <w:rPr>
                <w:rFonts w:ascii="Calibri" w:eastAsia="Times New Roman" w:hAnsi="Calibri" w:cs="Calibri"/>
                <w:color w:val="000000"/>
                <w:lang w:val="en-GB" w:eastAsia="nb-NO"/>
              </w:rPr>
              <w:t>19 years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BF2D6" w14:textId="369CB193" w:rsidR="004C248F" w:rsidRPr="004C248F" w:rsidRDefault="004C248F" w:rsidP="00B01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4C248F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  <w:r w:rsidR="00B806BD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4C248F">
              <w:rPr>
                <w:rFonts w:ascii="Calibri" w:eastAsia="Times New Roman" w:hAnsi="Calibri" w:cs="Calibri"/>
                <w:color w:val="000000"/>
                <w:lang w:val="en-GB" w:eastAsia="nb-NO"/>
              </w:rPr>
              <w:t>93 (0</w:t>
            </w:r>
            <w:r w:rsidR="00B806BD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4C248F">
              <w:rPr>
                <w:rFonts w:ascii="Calibri" w:eastAsia="Times New Roman" w:hAnsi="Calibri" w:cs="Calibri"/>
                <w:color w:val="000000"/>
                <w:lang w:val="en-GB" w:eastAsia="nb-NO"/>
              </w:rPr>
              <w:t>86-1</w:t>
            </w:r>
            <w:r w:rsidR="00B806BD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4C248F">
              <w:rPr>
                <w:rFonts w:ascii="Calibri" w:eastAsia="Times New Roman" w:hAnsi="Calibri" w:cs="Calibri"/>
                <w:color w:val="000000"/>
                <w:lang w:val="en-GB" w:eastAsia="nb-NO"/>
              </w:rPr>
              <w:t>00)</w:t>
            </w:r>
          </w:p>
        </w:tc>
      </w:tr>
      <w:tr w:rsidR="004C248F" w:rsidRPr="004C248F" w14:paraId="24CCE165" w14:textId="77777777" w:rsidTr="00B0194F">
        <w:trPr>
          <w:trHeight w:val="30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4A6FD" w14:textId="65BBA1D6" w:rsidR="004C248F" w:rsidRPr="004C248F" w:rsidRDefault="004C248F" w:rsidP="004C2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4C248F">
              <w:rPr>
                <w:rFonts w:ascii="Calibri" w:eastAsia="Times New Roman" w:hAnsi="Calibri" w:cs="Calibri"/>
                <w:color w:val="000000"/>
                <w:lang w:val="en-GB" w:eastAsia="nb-NO"/>
              </w:rPr>
              <w:t>Emerging adulthood &lt;1</w:t>
            </w:r>
            <w:r w:rsidR="003616A7" w:rsidRPr="00B0194F">
              <w:rPr>
                <w:rFonts w:ascii="Calibri" w:eastAsia="Times New Roman" w:hAnsi="Calibri" w:cs="Calibri"/>
                <w:color w:val="000000"/>
                <w:lang w:val="en-GB" w:eastAsia="nb-NO"/>
              </w:rPr>
              <w:t>9</w:t>
            </w:r>
            <w:r w:rsidRPr="004C248F"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 years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700F8" w14:textId="0BF56F98" w:rsidR="004C248F" w:rsidRPr="004C248F" w:rsidRDefault="004C248F" w:rsidP="00B01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4C248F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  <w:r w:rsidR="00B806BD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4C248F">
              <w:rPr>
                <w:rFonts w:ascii="Calibri" w:eastAsia="Times New Roman" w:hAnsi="Calibri" w:cs="Calibri"/>
                <w:color w:val="000000"/>
                <w:lang w:val="en-GB" w:eastAsia="nb-NO"/>
              </w:rPr>
              <w:t>46 (0</w:t>
            </w:r>
            <w:r w:rsidR="00B806BD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4C248F">
              <w:rPr>
                <w:rFonts w:ascii="Calibri" w:eastAsia="Times New Roman" w:hAnsi="Calibri" w:cs="Calibri"/>
                <w:color w:val="000000"/>
                <w:lang w:val="en-GB" w:eastAsia="nb-NO"/>
              </w:rPr>
              <w:t>45-0</w:t>
            </w:r>
            <w:r w:rsidR="00B806BD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4C248F">
              <w:rPr>
                <w:rFonts w:ascii="Calibri" w:eastAsia="Times New Roman" w:hAnsi="Calibri" w:cs="Calibri"/>
                <w:color w:val="000000"/>
                <w:lang w:val="en-GB" w:eastAsia="nb-NO"/>
              </w:rPr>
              <w:t>47)***</w:t>
            </w:r>
          </w:p>
        </w:tc>
      </w:tr>
      <w:tr w:rsidR="004C248F" w:rsidRPr="004C248F" w14:paraId="3CF980F6" w14:textId="77777777" w:rsidTr="00B0194F">
        <w:trPr>
          <w:trHeight w:val="30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F951D" w14:textId="72A5948C" w:rsidR="004C248F" w:rsidRPr="004C248F" w:rsidRDefault="004C248F" w:rsidP="004C2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4C248F"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Emerging adulthood, </w:t>
            </w:r>
            <w:r w:rsidR="005264EA">
              <w:rPr>
                <w:rFonts w:ascii="Calibri" w:eastAsia="Times New Roman" w:hAnsi="Calibri" w:cs="Calibri"/>
                <w:color w:val="000000"/>
                <w:lang w:val="en-GB" w:eastAsia="nb-NO"/>
              </w:rPr>
              <w:t>≥</w:t>
            </w:r>
            <w:r w:rsidR="005264EA" w:rsidRPr="00F106E1">
              <w:rPr>
                <w:rFonts w:ascii="Calibri" w:eastAsia="Times New Roman" w:hAnsi="Calibri" w:cs="Calibri"/>
                <w:color w:val="000000"/>
                <w:lang w:val="en-GB" w:eastAsia="nb-NO"/>
              </w:rPr>
              <w:t>19 years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87552" w14:textId="53BED85A" w:rsidR="004C248F" w:rsidRPr="004C248F" w:rsidRDefault="004C248F" w:rsidP="00B01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4C248F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  <w:r w:rsidR="00B806BD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4C248F">
              <w:rPr>
                <w:rFonts w:ascii="Calibri" w:eastAsia="Times New Roman" w:hAnsi="Calibri" w:cs="Calibri"/>
                <w:color w:val="000000"/>
                <w:lang w:val="en-GB" w:eastAsia="nb-NO"/>
              </w:rPr>
              <w:t>81 (0</w:t>
            </w:r>
            <w:r w:rsidR="00B806BD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4C248F">
              <w:rPr>
                <w:rFonts w:ascii="Calibri" w:eastAsia="Times New Roman" w:hAnsi="Calibri" w:cs="Calibri"/>
                <w:color w:val="000000"/>
                <w:lang w:val="en-GB" w:eastAsia="nb-NO"/>
              </w:rPr>
              <w:t>73-0</w:t>
            </w:r>
            <w:r w:rsidR="00B806BD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4C248F">
              <w:rPr>
                <w:rFonts w:ascii="Calibri" w:eastAsia="Times New Roman" w:hAnsi="Calibri" w:cs="Calibri"/>
                <w:color w:val="000000"/>
                <w:lang w:val="en-GB" w:eastAsia="nb-NO"/>
              </w:rPr>
              <w:t>90)***</w:t>
            </w:r>
          </w:p>
        </w:tc>
      </w:tr>
      <w:tr w:rsidR="004C248F" w:rsidRPr="004C248F" w14:paraId="2A791A3B" w14:textId="77777777" w:rsidTr="00B0194F">
        <w:trPr>
          <w:trHeight w:val="30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543B8" w14:textId="77777777" w:rsidR="004C248F" w:rsidRPr="004C248F" w:rsidRDefault="004C248F" w:rsidP="004C2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4C248F">
              <w:rPr>
                <w:rFonts w:ascii="Calibri" w:eastAsia="Times New Roman" w:hAnsi="Calibri" w:cs="Calibri"/>
                <w:color w:val="000000"/>
                <w:lang w:val="en-GB" w:eastAsia="nb-NO"/>
              </w:rPr>
              <w:t>Early adulthood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3C853" w14:textId="32322AEC" w:rsidR="004C248F" w:rsidRPr="004C248F" w:rsidRDefault="004C248F" w:rsidP="00B01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4C248F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  <w:r w:rsidR="00B806BD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4C248F">
              <w:rPr>
                <w:rFonts w:ascii="Calibri" w:eastAsia="Times New Roman" w:hAnsi="Calibri" w:cs="Calibri"/>
                <w:color w:val="000000"/>
                <w:lang w:val="en-GB" w:eastAsia="nb-NO"/>
              </w:rPr>
              <w:t>33 (0</w:t>
            </w:r>
            <w:r w:rsidR="00B806BD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4C248F">
              <w:rPr>
                <w:rFonts w:ascii="Calibri" w:eastAsia="Times New Roman" w:hAnsi="Calibri" w:cs="Calibri"/>
                <w:color w:val="000000"/>
                <w:lang w:val="en-GB" w:eastAsia="nb-NO"/>
              </w:rPr>
              <w:t>32-0</w:t>
            </w:r>
            <w:r w:rsidR="00B806BD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4C248F">
              <w:rPr>
                <w:rFonts w:ascii="Calibri" w:eastAsia="Times New Roman" w:hAnsi="Calibri" w:cs="Calibri"/>
                <w:color w:val="000000"/>
                <w:lang w:val="en-GB" w:eastAsia="nb-NO"/>
              </w:rPr>
              <w:t>33)***</w:t>
            </w:r>
          </w:p>
        </w:tc>
      </w:tr>
      <w:tr w:rsidR="004C248F" w:rsidRPr="004C248F" w14:paraId="4DA93297" w14:textId="77777777" w:rsidTr="00B0194F">
        <w:trPr>
          <w:trHeight w:val="300"/>
          <w:jc w:val="center"/>
        </w:trPr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00980" w14:textId="02F55354" w:rsidR="004C248F" w:rsidRPr="004C248F" w:rsidRDefault="004C248F" w:rsidP="004C2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4C248F">
              <w:rPr>
                <w:rFonts w:ascii="Calibri" w:eastAsia="Times New Roman" w:hAnsi="Calibri" w:cs="Calibri"/>
                <w:color w:val="000000"/>
                <w:lang w:val="en-GB" w:eastAsia="nb-NO"/>
              </w:rPr>
              <w:t>Observations=9810</w:t>
            </w:r>
            <w:r w:rsidR="002B7A24" w:rsidRPr="00B0194F">
              <w:rPr>
                <w:rFonts w:ascii="Calibri" w:eastAsia="Times New Roman" w:hAnsi="Calibri" w:cs="Calibri"/>
                <w:color w:val="000000"/>
                <w:lang w:val="en-GB" w:eastAsia="nb-NO"/>
              </w:rPr>
              <w:t>724</w:t>
            </w:r>
          </w:p>
        </w:tc>
      </w:tr>
      <w:tr w:rsidR="004C248F" w:rsidRPr="004C248F" w14:paraId="6C92ED37" w14:textId="77777777" w:rsidTr="00B0194F">
        <w:trPr>
          <w:trHeight w:val="315"/>
          <w:jc w:val="center"/>
        </w:trPr>
        <w:tc>
          <w:tcPr>
            <w:tcW w:w="623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06A272" w14:textId="4F4EADE4" w:rsidR="004C248F" w:rsidRPr="004C248F" w:rsidRDefault="004C248F" w:rsidP="004C2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4C248F">
              <w:rPr>
                <w:rFonts w:ascii="Calibri" w:eastAsia="Times New Roman" w:hAnsi="Calibri" w:cs="Calibri"/>
                <w:color w:val="000000"/>
                <w:lang w:val="en-GB" w:eastAsia="nb-NO"/>
              </w:rPr>
              <w:t>N=17787</w:t>
            </w:r>
            <w:r w:rsidR="002B7A24" w:rsidRPr="00B0194F">
              <w:rPr>
                <w:rFonts w:ascii="Calibri" w:eastAsia="Times New Roman" w:hAnsi="Calibri" w:cs="Calibri"/>
                <w:color w:val="000000"/>
                <w:lang w:val="en-GB" w:eastAsia="nb-NO"/>
              </w:rPr>
              <w:t>57</w:t>
            </w:r>
          </w:p>
        </w:tc>
      </w:tr>
      <w:tr w:rsidR="004C248F" w:rsidRPr="005264EA" w14:paraId="2431F960" w14:textId="77777777" w:rsidTr="00B0194F">
        <w:trPr>
          <w:trHeight w:val="345"/>
          <w:jc w:val="center"/>
        </w:trPr>
        <w:tc>
          <w:tcPr>
            <w:tcW w:w="623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35648" w14:textId="0D9C4FF3" w:rsidR="004C248F" w:rsidRPr="00B0194F" w:rsidRDefault="004C248F" w:rsidP="004C2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B0194F">
              <w:rPr>
                <w:rFonts w:ascii="Calibri" w:eastAsia="Times New Roman" w:hAnsi="Calibri" w:cs="Calibri"/>
                <w:color w:val="000000"/>
                <w:vertAlign w:val="superscript"/>
                <w:lang w:val="en-GB" w:eastAsia="nb-NO"/>
              </w:rPr>
              <w:t>1</w:t>
            </w:r>
            <w:r w:rsidRPr="00B0194F"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 adjusted for gender, marital status, education level and low income; </w:t>
            </w:r>
            <w:r w:rsidR="00EF3EC1" w:rsidRPr="00EF3E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nb-NO"/>
              </w:rPr>
              <w:t>**</w:t>
            </w:r>
            <w:r w:rsidR="00EF3EC1" w:rsidRPr="00EF3EC1">
              <w:rPr>
                <w:rFonts w:ascii="Calibri" w:eastAsia="Times New Roman" w:hAnsi="Calibri" w:cs="Calibri"/>
                <w:color w:val="000000"/>
                <w:lang w:val="en-GB" w:eastAsia="nb-NO"/>
              </w:rPr>
              <w:t>p&lt;0.01;</w:t>
            </w:r>
            <w:r w:rsidR="00EF3EC1"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 </w:t>
            </w:r>
            <w:r w:rsidRPr="00B0194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nb-NO"/>
              </w:rPr>
              <w:t>***</w:t>
            </w:r>
            <w:r w:rsidRPr="00B0194F">
              <w:rPr>
                <w:rFonts w:ascii="Calibri" w:eastAsia="Times New Roman" w:hAnsi="Calibri" w:cs="Calibri"/>
                <w:color w:val="000000"/>
                <w:lang w:val="en-GB" w:eastAsia="nb-NO"/>
              </w:rPr>
              <w:t>p&lt;0.001</w:t>
            </w:r>
          </w:p>
        </w:tc>
      </w:tr>
    </w:tbl>
    <w:p w14:paraId="4BCBA5DE" w14:textId="77777777" w:rsidR="002B6A04" w:rsidRPr="004C248F" w:rsidRDefault="002B6A04" w:rsidP="004C248F">
      <w:pPr>
        <w:bidi/>
        <w:jc w:val="right"/>
        <w:rPr>
          <w:lang w:val="en-GB"/>
        </w:rPr>
      </w:pPr>
    </w:p>
    <w:p w14:paraId="7FC8AF6D" w14:textId="77777777" w:rsidR="00A75E8D" w:rsidRDefault="00A75E8D" w:rsidP="00C24DDA">
      <w:pPr>
        <w:rPr>
          <w:lang w:val="en-GB"/>
        </w:rPr>
      </w:pPr>
    </w:p>
    <w:p w14:paraId="5B3654AC" w14:textId="77777777" w:rsidR="00A75E8D" w:rsidRDefault="00A75E8D" w:rsidP="00C24DDA">
      <w:pPr>
        <w:rPr>
          <w:lang w:val="en-GB"/>
        </w:rPr>
      </w:pPr>
    </w:p>
    <w:p w14:paraId="43ACA2A4" w14:textId="1D0F437E" w:rsidR="00C24DDA" w:rsidRDefault="002B6A04" w:rsidP="0045126A">
      <w:pPr>
        <w:rPr>
          <w:lang w:val="en-GB"/>
        </w:rPr>
      </w:pPr>
      <w:r>
        <w:rPr>
          <w:lang w:val="en-GB"/>
        </w:rPr>
        <w:br w:type="page"/>
      </w:r>
    </w:p>
    <w:tbl>
      <w:tblPr>
        <w:tblW w:w="10774" w:type="dxa"/>
        <w:tblInd w:w="-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1984"/>
        <w:gridCol w:w="1843"/>
        <w:gridCol w:w="1843"/>
        <w:gridCol w:w="1843"/>
      </w:tblGrid>
      <w:tr w:rsidR="00926513" w:rsidRPr="005264EA" w14:paraId="003862DB" w14:textId="77777777" w:rsidTr="0086114A">
        <w:trPr>
          <w:trHeight w:val="360"/>
        </w:trPr>
        <w:tc>
          <w:tcPr>
            <w:tcW w:w="10774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7FE9C9" w14:textId="27F92BE8" w:rsidR="00926513" w:rsidRPr="002067D1" w:rsidRDefault="00926513" w:rsidP="002067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  <w:lastRenderedPageBreak/>
              <w:t>Odds ratio and 9</w:t>
            </w:r>
            <w:r w:rsidRPr="00985B00"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  <w:t>5</w:t>
            </w:r>
            <w:r w:rsidRPr="002067D1"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  <w:t>% confidence intervals for age of migration, migrant group, gender and interactions</w:t>
            </w:r>
            <w:r w:rsidRPr="002067D1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GB" w:eastAsia="nb-NO"/>
              </w:rPr>
              <w:t>1</w:t>
            </w:r>
          </w:p>
        </w:tc>
      </w:tr>
      <w:tr w:rsidR="00B712BB" w:rsidRPr="00985B00" w14:paraId="7525FB8F" w14:textId="77777777" w:rsidTr="00B712B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352872" w14:textId="77777777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5D44B6" w14:textId="77777777" w:rsidR="002067D1" w:rsidRPr="002067D1" w:rsidRDefault="002067D1" w:rsidP="004512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  <w:t>Model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21BAE5" w14:textId="77777777" w:rsidR="002067D1" w:rsidRPr="002067D1" w:rsidRDefault="002067D1" w:rsidP="004512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  <w:t>Model 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0BAAF0" w14:textId="77777777" w:rsidR="002067D1" w:rsidRPr="002067D1" w:rsidRDefault="002067D1" w:rsidP="004512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  <w:t>Model 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A97CD0" w14:textId="77777777" w:rsidR="002067D1" w:rsidRPr="002067D1" w:rsidRDefault="002067D1" w:rsidP="004512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  <w:t>Model 4</w:t>
            </w:r>
          </w:p>
        </w:tc>
      </w:tr>
      <w:tr w:rsidR="00B712BB" w:rsidRPr="00985B00" w14:paraId="0D01E156" w14:textId="77777777" w:rsidTr="00B712BB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083CA" w14:textId="77777777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Early childhood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CAEBA" w14:textId="11010442" w:rsidR="002067D1" w:rsidRPr="002067D1" w:rsidRDefault="002067D1" w:rsidP="004512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2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61 </w:t>
            </w:r>
            <w:r w:rsidR="00CA231A">
              <w:rPr>
                <w:rFonts w:ascii="Calibri" w:eastAsia="Times New Roman" w:hAnsi="Calibri" w:cs="Calibri"/>
                <w:color w:val="000000"/>
                <w:lang w:val="en-GB" w:eastAsia="nb-NO"/>
              </w:rPr>
              <w:t>(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2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47-2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75)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80751" w14:textId="046717BC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2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00 (1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87-2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14)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D5790" w14:textId="71D86081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2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54 (2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35-2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74)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4FE71" w14:textId="4302D46A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60 (1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45-1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76)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</w:tr>
      <w:tr w:rsidR="00B712BB" w:rsidRPr="00985B00" w14:paraId="384B5E9A" w14:textId="77777777" w:rsidTr="00B712BB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E6122" w14:textId="77777777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Late childhood, &lt;19 years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1145E" w14:textId="5C32DA5E" w:rsidR="002067D1" w:rsidRPr="002067D1" w:rsidRDefault="002067D1" w:rsidP="004512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2.60 (2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46-2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75)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72AC5" w14:textId="10C1DCE8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2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04 (1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90-2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19)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0B27E" w14:textId="061A15E8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2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65 (2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44-2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88)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C46F7" w14:textId="7B122117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76 (1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59-1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95)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</w:tr>
      <w:tr w:rsidR="00B712BB" w:rsidRPr="00985B00" w14:paraId="5A6AF3A4" w14:textId="77777777" w:rsidTr="00B712BB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910F0" w14:textId="77777777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Late childhood migrant, 19+ years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B9C9B" w14:textId="27F9CB1E" w:rsidR="002067D1" w:rsidRPr="002067D1" w:rsidRDefault="002067D1" w:rsidP="004512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2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21 (2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08-2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34)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3C2D9" w14:textId="1DA37589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77 (1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64-1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90)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6BED2" w14:textId="26518529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2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25 (2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07-2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44)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35CC7" w14:textId="3B295C91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49 (1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35-1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64)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</w:tr>
      <w:tr w:rsidR="00B712BB" w:rsidRPr="00985B00" w14:paraId="01147859" w14:textId="77777777" w:rsidTr="00B712B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1C101" w14:textId="77777777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Adolescent migrant, &lt;19 years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628D1" w14:textId="4850D466" w:rsidR="002067D1" w:rsidRPr="002067D1" w:rsidRDefault="002067D1" w:rsidP="004512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2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05 (1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96-2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15)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8B184" w14:textId="133CDD42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66 (1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57-1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76)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EFBC2" w14:textId="453E81D5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2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15 (2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02-2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29)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CFD0C" w14:textId="3D160818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47 (1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36-1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59)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</w:tr>
      <w:tr w:rsidR="00B712BB" w:rsidRPr="00985B00" w14:paraId="5259D130" w14:textId="77777777" w:rsidTr="00B712BB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9B0A6" w14:textId="77777777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Adolescent migrant, 19+ years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A7A44" w14:textId="22AF2F04" w:rsidR="002067D1" w:rsidRPr="002067D1" w:rsidRDefault="002067D1" w:rsidP="004512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92  (1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77-2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08)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15D40" w14:textId="132EC364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57 (1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42-1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72)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360FA" w14:textId="206CBAB8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2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16 (1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94-2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41)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C32E9" w14:textId="68607E07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45 (1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28-1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64)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</w:tr>
      <w:tr w:rsidR="00B712BB" w:rsidRPr="00985B00" w14:paraId="021A95F7" w14:textId="77777777" w:rsidTr="00B712BB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AEF49" w14:textId="77777777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Emerging adulthood &lt;19 years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A9CFC" w14:textId="5CB40326" w:rsidR="002067D1" w:rsidRPr="002067D1" w:rsidRDefault="002067D1" w:rsidP="004512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38 (1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35-1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41)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544BE" w14:textId="1A47D399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14 (1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09-1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19)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AF4A8" w14:textId="202C8585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43 (1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37-1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48)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89D63" w14:textId="6801C862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17 (1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09-1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24)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</w:tr>
      <w:tr w:rsidR="00B712BB" w:rsidRPr="00985B00" w14:paraId="256F9ACB" w14:textId="77777777" w:rsidTr="00B712BB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7E4A5" w14:textId="77777777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Emerging adulthood, 19+ years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B6576" w14:textId="33FABEEE" w:rsidR="002067D1" w:rsidRPr="002067D1" w:rsidRDefault="002067D1" w:rsidP="004512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87 (1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67-2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09)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03057" w14:textId="2945AD67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43 (1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23-1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68)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B5697" w14:textId="72BD531B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2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26 (1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88-2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72)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5C8A8" w14:textId="6F9D7A97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22 (1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24-1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94)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</w:tr>
      <w:tr w:rsidR="00B712BB" w:rsidRPr="00985B00" w14:paraId="45F50280" w14:textId="77777777" w:rsidTr="00B712B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21558" w14:textId="77777777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Early adulthood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9A245" w14:textId="77777777" w:rsidR="002067D1" w:rsidRPr="002067D1" w:rsidRDefault="002067D1" w:rsidP="00007C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2E79D" w14:textId="77777777" w:rsidR="002067D1" w:rsidRPr="002067D1" w:rsidRDefault="002067D1" w:rsidP="00007C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C54DD" w14:textId="77777777" w:rsidR="002067D1" w:rsidRPr="002067D1" w:rsidRDefault="002067D1" w:rsidP="00007C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0929A" w14:textId="77777777" w:rsidR="002067D1" w:rsidRPr="002067D1" w:rsidRDefault="002067D1" w:rsidP="00007C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</w:p>
        </w:tc>
      </w:tr>
      <w:tr w:rsidR="00B712BB" w:rsidRPr="00985B00" w14:paraId="6DE8A5D0" w14:textId="77777777" w:rsidTr="00B712BB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96E57" w14:textId="77777777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Migrant group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ACAD6" w14:textId="77777777" w:rsidR="002067D1" w:rsidRPr="002067D1" w:rsidRDefault="002067D1" w:rsidP="00007C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4354E" w14:textId="77777777" w:rsidR="002067D1" w:rsidRPr="002067D1" w:rsidRDefault="002067D1" w:rsidP="00007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DC8B5" w14:textId="77777777" w:rsidR="002067D1" w:rsidRPr="002067D1" w:rsidRDefault="002067D1" w:rsidP="00007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97349" w14:textId="77777777" w:rsidR="002067D1" w:rsidRPr="002067D1" w:rsidRDefault="002067D1" w:rsidP="00007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</w:tr>
      <w:tr w:rsidR="00B712BB" w:rsidRPr="00985B00" w14:paraId="7A31BBC3" w14:textId="77777777" w:rsidTr="00B712BB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E04CA" w14:textId="77777777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  Refugees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A8656" w14:textId="77777777" w:rsidR="002067D1" w:rsidRPr="002067D1" w:rsidRDefault="002067D1" w:rsidP="00007C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0599F" w14:textId="77777777" w:rsidR="002067D1" w:rsidRPr="002067D1" w:rsidRDefault="002067D1" w:rsidP="00007C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B146E" w14:textId="77777777" w:rsidR="002067D1" w:rsidRPr="002067D1" w:rsidRDefault="002067D1" w:rsidP="00007C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BC0D6" w14:textId="77777777" w:rsidR="002067D1" w:rsidRPr="002067D1" w:rsidRDefault="002067D1" w:rsidP="00007C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</w:p>
        </w:tc>
      </w:tr>
      <w:tr w:rsidR="00B712BB" w:rsidRPr="00985B00" w14:paraId="19CF7DAE" w14:textId="77777777" w:rsidTr="00B712BB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D28DD" w14:textId="77777777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  EEA+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59E65" w14:textId="65B032CE" w:rsidR="002067D1" w:rsidRPr="002067D1" w:rsidRDefault="002067D1" w:rsidP="004512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66 (0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64-0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68)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A690D" w14:textId="6A017CC2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55 (0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53-0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57)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CE1FB" w14:textId="39F42ACC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66 (0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65-0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68)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60DE3" w14:textId="6C92D1DD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38 (0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36-0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40)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</w:tr>
      <w:tr w:rsidR="00B712BB" w:rsidRPr="00985B00" w14:paraId="0E652DB2" w14:textId="77777777" w:rsidTr="00B712BB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5493D" w14:textId="77777777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  Non-EEA+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77882" w14:textId="027092A5" w:rsidR="002067D1" w:rsidRPr="002067D1" w:rsidRDefault="002067D1" w:rsidP="004512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69 (0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67-0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71)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6FAC6" w14:textId="1930FE34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57 (0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54-0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59)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F7F55" w14:textId="579C412E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69 (0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67-0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71)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4AE08" w14:textId="28E7F03A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55 (0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52-0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59)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</w:tr>
      <w:tr w:rsidR="00B712BB" w:rsidRPr="00985B00" w14:paraId="2165D193" w14:textId="77777777" w:rsidTr="00B712BB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6AF66" w14:textId="77777777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Women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3BC90" w14:textId="0821A087" w:rsidR="002067D1" w:rsidRPr="002067D1" w:rsidRDefault="002067D1" w:rsidP="004512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2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08 (2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30-2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12)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5B85B" w14:textId="727D1E8D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2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07 (2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03-2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12)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E3EF1" w14:textId="24DACDCC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2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13 (2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07-2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20)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1931E" w14:textId="7DE6D45C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42 (1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34-1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50)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</w:tr>
      <w:tr w:rsidR="0045126A" w:rsidRPr="005264EA" w14:paraId="26892DF4" w14:textId="77777777" w:rsidTr="00B712BB">
        <w:trPr>
          <w:trHeight w:val="300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5A8A0" w14:textId="77777777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Migrant group*age of migration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2F31D" w14:textId="77777777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59C70" w14:textId="77777777" w:rsidR="002067D1" w:rsidRPr="002067D1" w:rsidRDefault="002067D1" w:rsidP="0020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F6D1A" w14:textId="77777777" w:rsidR="002067D1" w:rsidRPr="002067D1" w:rsidRDefault="002067D1" w:rsidP="0020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</w:tr>
      <w:tr w:rsidR="00B712BB" w:rsidRPr="00985B00" w14:paraId="6C18E01B" w14:textId="77777777" w:rsidTr="00B712BB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4A342" w14:textId="3528BDC6" w:rsidR="002067D1" w:rsidRPr="002067D1" w:rsidRDefault="007761F2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 </w:t>
            </w:r>
            <w:r w:rsidR="002067D1"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EEA+*early childhood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80EF7" w14:textId="77777777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2FA76" w14:textId="598CC357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76 (1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55-1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99)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F6DD0" w14:textId="77777777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4A273" w14:textId="13D37FD4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2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50 (2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08-3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01)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</w:tr>
      <w:tr w:rsidR="00B712BB" w:rsidRPr="00985B00" w14:paraId="62E24612" w14:textId="77777777" w:rsidTr="00B712BB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A4CD8" w14:textId="2ADF17A1" w:rsidR="002067D1" w:rsidRPr="002067D1" w:rsidRDefault="007761F2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 </w:t>
            </w:r>
            <w:r w:rsidR="002067D1"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non-EEA+*early childhood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2B6A3" w14:textId="77777777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55F96" w14:textId="331667E0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78 (1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51-2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11)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0C534" w14:textId="77777777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A08D9" w14:textId="4A6A9F89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88 (1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46-2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41)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</w:tr>
      <w:tr w:rsidR="00B712BB" w:rsidRPr="00985B00" w14:paraId="1C0DADF6" w14:textId="77777777" w:rsidTr="00B712BB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70731" w14:textId="4B9A490A" w:rsidR="002067D1" w:rsidRPr="002067D1" w:rsidRDefault="007761F2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 </w:t>
            </w:r>
            <w:r w:rsidR="002067D1"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EEA+*late childhood, &lt;19 years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BB6CC" w14:textId="77777777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07B56" w14:textId="3E11FB52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86 (1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59-2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18)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87A2A" w14:textId="77777777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39AFE" w14:textId="2C9084A3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2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53 (1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99-3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22)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</w:tr>
      <w:tr w:rsidR="00985B00" w:rsidRPr="00985B00" w14:paraId="7927B814" w14:textId="77777777" w:rsidTr="00B712BB">
        <w:trPr>
          <w:trHeight w:val="300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BFC00" w14:textId="7A06A0FE" w:rsidR="00985B00" w:rsidRPr="002067D1" w:rsidRDefault="007761F2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 </w:t>
            </w:r>
            <w:r w:rsidR="00985B00"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non-EEA+*late childhood, &lt;19 years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F3344" w14:textId="5C24ACEC" w:rsidR="00985B00" w:rsidRPr="002067D1" w:rsidRDefault="00985B00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53 (1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33-1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76)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E7212" w14:textId="77777777" w:rsidR="00985B00" w:rsidRPr="002067D1" w:rsidRDefault="00985B00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097C" w14:textId="34E52DED" w:rsidR="00985B00" w:rsidRPr="002067D1" w:rsidRDefault="00985B00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36 (1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09-1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70)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</w:tr>
      <w:tr w:rsidR="00B712BB" w:rsidRPr="00985B00" w14:paraId="1596C0CE" w14:textId="77777777" w:rsidTr="00B712BB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DD5E6" w14:textId="6B5B3A5D" w:rsidR="002067D1" w:rsidRPr="002067D1" w:rsidRDefault="007761F2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 </w:t>
            </w:r>
            <w:r w:rsidR="002067D1"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EEA+*late childhood, 19+ years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38B23" w14:textId="77777777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D6221" w14:textId="4DFA11A3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75 (1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50-2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05)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A7079" w14:textId="77777777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97552" w14:textId="3CAF9052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2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46 (1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95-3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10)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</w:tr>
      <w:tr w:rsidR="00985B00" w:rsidRPr="00985B00" w14:paraId="7E1AB2B5" w14:textId="77777777" w:rsidTr="00B712BB">
        <w:trPr>
          <w:trHeight w:val="300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4130B" w14:textId="25DAF8FF" w:rsidR="00985B00" w:rsidRPr="002067D1" w:rsidRDefault="007761F2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 </w:t>
            </w:r>
            <w:r w:rsidR="00985B00"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non-EEA+* late childhood, 19+ years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B70DF" w14:textId="7153F7FF" w:rsidR="00985B00" w:rsidRPr="002067D1" w:rsidRDefault="00985B00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44 (1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22-1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70)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62029" w14:textId="77777777" w:rsidR="00985B00" w:rsidRPr="002067D1" w:rsidRDefault="00985B00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C9632" w14:textId="3175C89E" w:rsidR="00985B00" w:rsidRPr="002067D1" w:rsidRDefault="00985B00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38 (1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08-1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77)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</w:tr>
      <w:tr w:rsidR="00B712BB" w:rsidRPr="00985B00" w14:paraId="34D7E0E5" w14:textId="77777777" w:rsidTr="00B712BB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6D2F2" w14:textId="5C8F282D" w:rsidR="002067D1" w:rsidRPr="002067D1" w:rsidRDefault="007761F2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 </w:t>
            </w:r>
            <w:r w:rsidR="002067D1"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EEA+*adolescence, &lt;19 years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77E3B" w14:textId="77777777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281FD" w14:textId="36A51A02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75 (1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23-1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64)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197C1" w14:textId="77777777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7C6F1" w14:textId="6C3BC3E7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2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15 (1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77-2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61)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</w:tr>
      <w:tr w:rsidR="00B712BB" w:rsidRPr="00985B00" w14:paraId="4360A5BE" w14:textId="77777777" w:rsidTr="00B712BB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B86C2" w14:textId="7B052282" w:rsidR="002067D1" w:rsidRPr="002067D1" w:rsidRDefault="007761F2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 </w:t>
            </w:r>
            <w:r w:rsidR="002067D1"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non-EEA+*adolescence, &lt;19 years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DAAF2" w14:textId="77777777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40A64" w14:textId="04F2B852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37 (1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22-1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54)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F5733" w14:textId="77777777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11433" w14:textId="3B46276D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33 (1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12-1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57)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</w:tr>
      <w:tr w:rsidR="00B712BB" w:rsidRPr="00985B00" w14:paraId="09A74277" w14:textId="77777777" w:rsidTr="00B712B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35338" w14:textId="0F09BF1B" w:rsidR="002067D1" w:rsidRPr="002067D1" w:rsidRDefault="007761F2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 </w:t>
            </w:r>
            <w:r w:rsidR="002067D1"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EEA+*adolescence, 19+ years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C8C71" w14:textId="77777777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4CA0D" w14:textId="68172EC0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90 (1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48-2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43)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8506D" w14:textId="77777777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2619B" w14:textId="1FBBB890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2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76 (1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91-3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99)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</w:tr>
      <w:tr w:rsidR="00B712BB" w:rsidRPr="00985B00" w14:paraId="474006E3" w14:textId="77777777" w:rsidTr="00B712BB">
        <w:trPr>
          <w:trHeight w:val="34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D89D2" w14:textId="03F51540" w:rsidR="002067D1" w:rsidRPr="002067D1" w:rsidRDefault="007761F2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 </w:t>
            </w:r>
            <w:r w:rsidR="002067D1"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non-EEA+*adolescence, 19+ years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D3F24" w14:textId="77777777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C19AC" w14:textId="142AC0F2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28 (1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03-1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60)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1D446" w14:textId="77777777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92D69" w14:textId="38ACF239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28 (0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93-1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75)</w:t>
            </w:r>
          </w:p>
        </w:tc>
      </w:tr>
      <w:tr w:rsidR="00985B00" w:rsidRPr="00985B00" w14:paraId="02707617" w14:textId="77777777" w:rsidTr="00B712BB">
        <w:trPr>
          <w:trHeight w:val="300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EEF99" w14:textId="6C3CF2B1" w:rsidR="00985B00" w:rsidRPr="002067D1" w:rsidRDefault="007761F2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 </w:t>
            </w:r>
            <w:r w:rsidR="00985B00"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EEA+*emerging adulthood, &lt;19 years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A8B22" w14:textId="7B361A60" w:rsidR="00985B00" w:rsidRPr="002067D1" w:rsidRDefault="00985B00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27 (1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20-1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34)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88D4A" w14:textId="77777777" w:rsidR="00985B00" w:rsidRPr="002067D1" w:rsidRDefault="00985B00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12620" w14:textId="575D9172" w:rsidR="00985B00" w:rsidRPr="002067D1" w:rsidRDefault="00985B00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20 (1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10-1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31)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</w:tr>
      <w:tr w:rsidR="00985B00" w:rsidRPr="00985B00" w14:paraId="5FCF5264" w14:textId="77777777" w:rsidTr="00B712BB">
        <w:trPr>
          <w:trHeight w:val="300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78A7B" w14:textId="79376436" w:rsidR="00985B00" w:rsidRPr="002067D1" w:rsidRDefault="007761F2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 </w:t>
            </w:r>
            <w:r w:rsidR="00985B00"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non-EEA+*emerging adulthood, &lt;19 years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88306" w14:textId="4714B028" w:rsidR="00985B00" w:rsidRPr="002067D1" w:rsidRDefault="00985B00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33 (1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25-1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42)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75E11" w14:textId="77777777" w:rsidR="00985B00" w:rsidRPr="002067D1" w:rsidRDefault="00985B00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06069" w14:textId="3373A71F" w:rsidR="00985B00" w:rsidRPr="002067D1" w:rsidRDefault="00985B00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38 (1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24-1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53)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</w:tr>
      <w:tr w:rsidR="00985B00" w:rsidRPr="00985B00" w14:paraId="535DC47D" w14:textId="77777777" w:rsidTr="00B712BB">
        <w:trPr>
          <w:trHeight w:val="300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0C1AC" w14:textId="5D0C6BD1" w:rsidR="00985B00" w:rsidRPr="002067D1" w:rsidRDefault="007761F2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 </w:t>
            </w:r>
            <w:r w:rsidR="00985B00"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EEA+*emerging adulthood, 19+ years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29935" w14:textId="238254BD" w:rsidR="00985B00" w:rsidRPr="002067D1" w:rsidRDefault="00985B00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33 (1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00-1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76)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C6928" w14:textId="77777777" w:rsidR="00985B00" w:rsidRPr="002067D1" w:rsidRDefault="00985B00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B1ABE" w14:textId="482CC185" w:rsidR="00985B00" w:rsidRPr="002067D1" w:rsidRDefault="00985B00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46 (0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83-2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59)</w:t>
            </w:r>
          </w:p>
        </w:tc>
      </w:tr>
      <w:tr w:rsidR="00985B00" w:rsidRPr="00985B00" w14:paraId="7B58110D" w14:textId="77777777" w:rsidTr="00B712BB">
        <w:trPr>
          <w:trHeight w:val="300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E35F1" w14:textId="3E20ABE3" w:rsidR="00985B00" w:rsidRPr="002067D1" w:rsidRDefault="007761F2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 </w:t>
            </w:r>
            <w:r w:rsidR="00985B00"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non-EEA+</w:t>
            </w:r>
            <w:r w:rsidR="001A5720">
              <w:rPr>
                <w:rFonts w:ascii="Calibri" w:eastAsia="Times New Roman" w:hAnsi="Calibri" w:cs="Calibri"/>
                <w:color w:val="000000"/>
                <w:lang w:val="en-GB" w:eastAsia="nb-NO"/>
              </w:rPr>
              <w:t>*</w:t>
            </w:r>
            <w:r w:rsidR="00985B00"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emerging adulthood, 19+ years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82AE7" w14:textId="75059341" w:rsidR="00985B00" w:rsidRPr="002067D1" w:rsidRDefault="00985B00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77 (1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37-2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30)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2BD48" w14:textId="77777777" w:rsidR="00985B00" w:rsidRPr="002067D1" w:rsidRDefault="00985B00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43311" w14:textId="306957C8" w:rsidR="00985B00" w:rsidRPr="002067D1" w:rsidRDefault="00985B00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79 (1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10-2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90)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</w:t>
            </w:r>
          </w:p>
        </w:tc>
      </w:tr>
      <w:tr w:rsidR="0045126A" w:rsidRPr="00985B00" w14:paraId="363FC1CD" w14:textId="77777777" w:rsidTr="00B712BB">
        <w:trPr>
          <w:trHeight w:val="300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325EA" w14:textId="77777777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Sex*age of migration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28E80" w14:textId="77777777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18E28" w14:textId="77777777" w:rsidR="002067D1" w:rsidRPr="002067D1" w:rsidRDefault="002067D1" w:rsidP="0020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75D37" w14:textId="77777777" w:rsidR="002067D1" w:rsidRPr="002067D1" w:rsidRDefault="002067D1" w:rsidP="0020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</w:tr>
      <w:tr w:rsidR="00B712BB" w:rsidRPr="00985B00" w14:paraId="7845DCCE" w14:textId="77777777" w:rsidTr="00B712BB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A9F80" w14:textId="066EED7F" w:rsidR="002067D1" w:rsidRPr="002067D1" w:rsidRDefault="007761F2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 </w:t>
            </w:r>
            <w:r w:rsidR="002067D1"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women*early chil</w:t>
            </w:r>
            <w:r w:rsidR="001A5720">
              <w:rPr>
                <w:rFonts w:ascii="Calibri" w:eastAsia="Times New Roman" w:hAnsi="Calibri" w:cs="Calibri"/>
                <w:color w:val="000000"/>
                <w:lang w:val="en-GB" w:eastAsia="nb-NO"/>
              </w:rPr>
              <w:t>d</w:t>
            </w:r>
            <w:r w:rsidR="002067D1"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hood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5DD06" w14:textId="77777777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CFBC2" w14:textId="77777777" w:rsidR="002067D1" w:rsidRPr="002067D1" w:rsidRDefault="002067D1" w:rsidP="0020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30D62" w14:textId="78571AC6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06 (0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95-1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51C28" w14:textId="3DB13E45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57 (1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38-1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79)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</w:tr>
      <w:tr w:rsidR="00B712BB" w:rsidRPr="00985B00" w14:paraId="7A0702B4" w14:textId="77777777" w:rsidTr="00B712BB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4C678" w14:textId="0003D099" w:rsidR="002067D1" w:rsidRPr="002067D1" w:rsidRDefault="007761F2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 </w:t>
            </w:r>
            <w:r w:rsidR="002067D1"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women*late childhood, &lt;19 years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EB858" w14:textId="77777777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2DE23" w14:textId="77777777" w:rsidR="002067D1" w:rsidRPr="002067D1" w:rsidRDefault="002067D1" w:rsidP="0020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0BA35" w14:textId="65F4CDB0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97 (0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87-1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08)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466C2" w14:textId="5FF5D81D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35 (1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18-1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55)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</w:tr>
      <w:tr w:rsidR="00B712BB" w:rsidRPr="00985B00" w14:paraId="055FC603" w14:textId="77777777" w:rsidTr="00B712BB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FB8AF" w14:textId="2D662359" w:rsidR="002067D1" w:rsidRPr="002067D1" w:rsidRDefault="007761F2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 </w:t>
            </w:r>
            <w:r w:rsidR="002067D1"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women*late childhood, 19+ years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D172B" w14:textId="77777777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EC7BB" w14:textId="77777777" w:rsidR="002067D1" w:rsidRPr="002067D1" w:rsidRDefault="002067D1" w:rsidP="0020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1151E" w14:textId="111C1774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97 (0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87-1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08)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404FA" w14:textId="00AA12AF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40 (1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22-1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60)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</w:tr>
      <w:tr w:rsidR="00B712BB" w:rsidRPr="00985B00" w14:paraId="01391AFF" w14:textId="77777777" w:rsidTr="00B712BB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C16BD" w14:textId="4266D5CA" w:rsidR="002067D1" w:rsidRPr="002067D1" w:rsidRDefault="007761F2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 </w:t>
            </w:r>
            <w:r w:rsidR="002067D1"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women*adolescence, &lt;19 years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12C9A" w14:textId="77777777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8BE8E" w14:textId="77777777" w:rsidR="002067D1" w:rsidRPr="002067D1" w:rsidRDefault="002067D1" w:rsidP="0020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30050" w14:textId="2DCF2D3A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91 (0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84-0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99)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FD5C7" w14:textId="0FDEC9ED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24 (1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11-1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40)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</w:tr>
      <w:tr w:rsidR="00B712BB" w:rsidRPr="00985B00" w14:paraId="3BFA7455" w14:textId="77777777" w:rsidTr="00B712BB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D6B1A" w14:textId="7E24807B" w:rsidR="002067D1" w:rsidRPr="002067D1" w:rsidRDefault="007761F2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 </w:t>
            </w:r>
            <w:r w:rsidR="002067D1"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women*adolescence, 19+ years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27C59" w14:textId="77777777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90E47" w14:textId="77777777" w:rsidR="002067D1" w:rsidRPr="002067D1" w:rsidRDefault="002067D1" w:rsidP="0020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594DE" w14:textId="1EB7F912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78 (0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66-0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91)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CED5A" w14:textId="74D690C7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10 (0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91-1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34)</w:t>
            </w:r>
          </w:p>
        </w:tc>
      </w:tr>
      <w:tr w:rsidR="00985B00" w:rsidRPr="00985B00" w14:paraId="65444682" w14:textId="77777777" w:rsidTr="00B712BB">
        <w:trPr>
          <w:trHeight w:val="300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FBD71" w14:textId="5961EBF6" w:rsidR="00985B00" w:rsidRPr="002067D1" w:rsidRDefault="007761F2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 </w:t>
            </w:r>
            <w:r w:rsidR="00985B00"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women*emerging adulthood, &lt;19 years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37E40" w14:textId="77777777" w:rsidR="00985B00" w:rsidRPr="002067D1" w:rsidRDefault="00985B00" w:rsidP="0020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F542A" w14:textId="6733C4F6" w:rsidR="00985B00" w:rsidRPr="002067D1" w:rsidRDefault="00985B00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94 (0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90-0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99)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C8CD8" w14:textId="07655713" w:rsidR="00985B00" w:rsidRPr="002067D1" w:rsidRDefault="00985B00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00 (0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92-1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09)</w:t>
            </w:r>
          </w:p>
        </w:tc>
      </w:tr>
      <w:tr w:rsidR="00985B00" w:rsidRPr="00985B00" w14:paraId="49B969DB" w14:textId="77777777" w:rsidTr="00B712BB">
        <w:trPr>
          <w:trHeight w:val="300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3D484" w14:textId="1CA6312F" w:rsidR="00985B00" w:rsidRPr="002067D1" w:rsidRDefault="007761F2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 </w:t>
            </w:r>
            <w:r w:rsidR="00985B00"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women*emerging adulthood, 19+ years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7CAAE4" w14:textId="77777777" w:rsidR="00985B00" w:rsidRPr="002067D1" w:rsidRDefault="00985B00" w:rsidP="0020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4A5A0" w14:textId="57D97A9E" w:rsidR="00985B00" w:rsidRPr="002067D1" w:rsidRDefault="00985B00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75 (0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60-0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94)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2B8D3" w14:textId="59E28C88" w:rsidR="00985B00" w:rsidRPr="002067D1" w:rsidRDefault="00985B00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87 (0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64-1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19)</w:t>
            </w:r>
          </w:p>
        </w:tc>
      </w:tr>
      <w:tr w:rsidR="00DE3AEC" w:rsidRPr="00985B00" w14:paraId="1D0DA7A7" w14:textId="77777777" w:rsidTr="00CC4265">
        <w:trPr>
          <w:trHeight w:val="300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64968" w14:textId="6138CF31" w:rsidR="00DE3AEC" w:rsidRPr="002067D1" w:rsidRDefault="00DE3AEC" w:rsidP="00DE3A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hAnsi="Calibri" w:cs="Calibri"/>
                <w:color w:val="000000"/>
              </w:rPr>
              <w:t>Sex*migrant group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B03D5" w14:textId="77777777" w:rsidR="00DE3AEC" w:rsidRPr="002067D1" w:rsidRDefault="00DE3AEC" w:rsidP="00DE3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ECF55" w14:textId="77777777" w:rsidR="00DE3AEC" w:rsidRPr="002067D1" w:rsidRDefault="00DE3AEC" w:rsidP="00DE3A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4B842" w14:textId="77777777" w:rsidR="00DE3AEC" w:rsidRPr="002067D1" w:rsidRDefault="00DE3AEC" w:rsidP="00DE3A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</w:tc>
      </w:tr>
      <w:tr w:rsidR="00DE3AEC" w:rsidRPr="00985B00" w14:paraId="71155739" w14:textId="77777777" w:rsidTr="00CC4265">
        <w:trPr>
          <w:trHeight w:val="300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565D2" w14:textId="20310621" w:rsidR="00DE3AEC" w:rsidRPr="002067D1" w:rsidRDefault="00DE3AEC" w:rsidP="00DE3A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hAnsi="Calibri" w:cs="Calibri"/>
                <w:color w:val="000000"/>
              </w:rPr>
              <w:t xml:space="preserve"> women*EEA+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FECF4" w14:textId="77777777" w:rsidR="00DE3AEC" w:rsidRPr="002067D1" w:rsidRDefault="00DE3AEC" w:rsidP="00DE3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200F0" w14:textId="77777777" w:rsidR="00DE3AEC" w:rsidRPr="002067D1" w:rsidRDefault="00DE3AEC" w:rsidP="00DE3A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AEF26" w14:textId="7B9B654C" w:rsidR="00DE3AEC" w:rsidRPr="002067D1" w:rsidRDefault="00DE3AEC" w:rsidP="00DE3A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DE41A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12 (1</w:t>
            </w:r>
            <w:r w:rsidR="00DE41A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97-2</w:t>
            </w:r>
            <w:r w:rsidR="00DE41A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27)</w:t>
            </w:r>
            <w:r w:rsidRPr="00DE3AEC">
              <w:rPr>
                <w:rFonts w:ascii="Calibri" w:hAnsi="Calibri" w:cs="Calibri"/>
                <w:color w:val="000000"/>
                <w:sz w:val="18"/>
                <w:szCs w:val="18"/>
              </w:rPr>
              <w:t>***</w:t>
            </w:r>
          </w:p>
        </w:tc>
      </w:tr>
      <w:tr w:rsidR="00DE3AEC" w:rsidRPr="00985B00" w14:paraId="7C8C3038" w14:textId="77777777" w:rsidTr="00CC4265">
        <w:trPr>
          <w:trHeight w:val="300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01E6A" w14:textId="022A9FCF" w:rsidR="00DE3AEC" w:rsidRPr="002067D1" w:rsidRDefault="00DE3AEC" w:rsidP="00DE3A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hAnsi="Calibri" w:cs="Calibri"/>
                <w:color w:val="000000"/>
              </w:rPr>
              <w:t xml:space="preserve"> women*non-EEA+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BBA54" w14:textId="77777777" w:rsidR="00DE3AEC" w:rsidRPr="002067D1" w:rsidRDefault="00DE3AEC" w:rsidP="00DE3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7D89F" w14:textId="77777777" w:rsidR="00DE3AEC" w:rsidRPr="002067D1" w:rsidRDefault="00DE3AEC" w:rsidP="00DE3A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E16C5" w14:textId="6302E02A" w:rsidR="00DE3AEC" w:rsidRPr="002067D1" w:rsidRDefault="00DE3AEC" w:rsidP="00DE3A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DE41A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17 (1</w:t>
            </w:r>
            <w:r w:rsidR="00DE41A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08-1</w:t>
            </w:r>
            <w:r w:rsidR="00DE41A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27)</w:t>
            </w:r>
            <w:r w:rsidRPr="00DE3AEC">
              <w:rPr>
                <w:rFonts w:ascii="Calibri" w:hAnsi="Calibri" w:cs="Calibri"/>
                <w:color w:val="000000"/>
                <w:sz w:val="18"/>
                <w:szCs w:val="18"/>
              </w:rPr>
              <w:t>***</w:t>
            </w:r>
          </w:p>
        </w:tc>
      </w:tr>
      <w:tr w:rsidR="00985B00" w:rsidRPr="005264EA" w14:paraId="0CEB7A4A" w14:textId="77777777" w:rsidTr="00B712BB">
        <w:trPr>
          <w:trHeight w:val="345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039BA" w14:textId="32914121" w:rsidR="00985B00" w:rsidRPr="002067D1" w:rsidRDefault="00985B00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b-NO"/>
              </w:rPr>
              <w:t>Migrant group*age of migration*sex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37FA5" w14:textId="77777777" w:rsidR="00985B00" w:rsidRPr="002067D1" w:rsidRDefault="00985B00" w:rsidP="0020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4A613" w14:textId="77777777" w:rsidR="00985B00" w:rsidRPr="002067D1" w:rsidRDefault="00985B00" w:rsidP="0020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3E52B" w14:textId="77777777" w:rsidR="00985B00" w:rsidRPr="002067D1" w:rsidRDefault="00985B00" w:rsidP="0020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</w:tr>
      <w:tr w:rsidR="00B712BB" w:rsidRPr="00985B00" w14:paraId="0758C397" w14:textId="77777777" w:rsidTr="00B712BB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F304A" w14:textId="38418664" w:rsidR="002067D1" w:rsidRPr="002067D1" w:rsidRDefault="007761F2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 </w:t>
            </w:r>
            <w:r w:rsidR="002067D1"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EEA+*early childhood*woman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C64B2" w14:textId="77777777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FC406" w14:textId="77777777" w:rsidR="002067D1" w:rsidRPr="002067D1" w:rsidRDefault="002067D1" w:rsidP="0020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FFF57" w14:textId="77777777" w:rsidR="002067D1" w:rsidRPr="002067D1" w:rsidRDefault="002067D1" w:rsidP="0020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358F7" w14:textId="4863DDA8" w:rsidR="002067D1" w:rsidRPr="002067D1" w:rsidRDefault="002067D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49 (0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38-0</w:t>
            </w:r>
            <w:r w:rsidR="0045126A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63)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</w:tr>
      <w:tr w:rsidR="007A3D6D" w:rsidRPr="00985B00" w14:paraId="7FE095CD" w14:textId="77777777" w:rsidTr="006019F8">
        <w:trPr>
          <w:trHeight w:val="300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BC0C0" w14:textId="6C611BFE" w:rsidR="007A3D6D" w:rsidRPr="002067D1" w:rsidRDefault="007A3D6D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  n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on</w:t>
            </w: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>-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EEA+*early childhood*woman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E46DD" w14:textId="77777777" w:rsidR="007A3D6D" w:rsidRPr="002067D1" w:rsidRDefault="007A3D6D" w:rsidP="0020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16035" w14:textId="77777777" w:rsidR="007A3D6D" w:rsidRPr="002067D1" w:rsidRDefault="007A3D6D" w:rsidP="0020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4A3E7" w14:textId="035889BB" w:rsidR="007A3D6D" w:rsidRPr="002067D1" w:rsidRDefault="007A3D6D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81 (0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58-1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13)</w:t>
            </w:r>
          </w:p>
        </w:tc>
      </w:tr>
      <w:tr w:rsidR="00985B00" w:rsidRPr="00985B00" w14:paraId="062E9D21" w14:textId="77777777" w:rsidTr="00B712BB">
        <w:trPr>
          <w:trHeight w:val="300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93FAD" w14:textId="19F59E14" w:rsidR="00985B00" w:rsidRPr="002067D1" w:rsidRDefault="007761F2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 </w:t>
            </w:r>
            <w:r w:rsidR="00985B00"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EEA+*late childhood &lt;19 years*woman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CC1BD" w14:textId="77777777" w:rsidR="00985B00" w:rsidRPr="002067D1" w:rsidRDefault="00985B00" w:rsidP="0020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14D19" w14:textId="77777777" w:rsidR="00985B00" w:rsidRPr="002067D1" w:rsidRDefault="00985B00" w:rsidP="0020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77EF7" w14:textId="097A187B" w:rsidR="00985B00" w:rsidRPr="002067D1" w:rsidRDefault="00985B00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53 (0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38-0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73)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</w:tr>
      <w:tr w:rsidR="00985B00" w:rsidRPr="00985B00" w14:paraId="01B8C7E0" w14:textId="77777777" w:rsidTr="00B712BB">
        <w:trPr>
          <w:trHeight w:val="300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C31E8" w14:textId="4D23734E" w:rsidR="00985B00" w:rsidRPr="002067D1" w:rsidRDefault="007761F2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lastRenderedPageBreak/>
              <w:t xml:space="preserve"> </w:t>
            </w:r>
            <w:r w:rsidR="007A3D6D"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 </w:t>
            </w:r>
            <w:r w:rsidR="00985B00"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non-EEA+*late childhood &lt;19 years*woman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38C03" w14:textId="77777777" w:rsidR="00985B00" w:rsidRPr="002067D1" w:rsidRDefault="00985B00" w:rsidP="0020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F3D50" w14:textId="77777777" w:rsidR="00985B00" w:rsidRPr="002067D1" w:rsidRDefault="00985B00" w:rsidP="0020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FE108" w14:textId="1D13488E" w:rsidR="00985B00" w:rsidRPr="002067D1" w:rsidRDefault="00985B00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09 (0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82-1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45)</w:t>
            </w:r>
          </w:p>
        </w:tc>
      </w:tr>
      <w:tr w:rsidR="00985B00" w:rsidRPr="00985B00" w14:paraId="6E825649" w14:textId="77777777" w:rsidTr="00B712BB">
        <w:trPr>
          <w:trHeight w:val="300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D9F94" w14:textId="5CF62C22" w:rsidR="00985B00" w:rsidRPr="002067D1" w:rsidRDefault="007761F2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 </w:t>
            </w:r>
            <w:r w:rsidR="00985B00"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EEA+* late childhood, 19+ years*woman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FA644" w14:textId="77777777" w:rsidR="00985B00" w:rsidRPr="002067D1" w:rsidRDefault="00985B00" w:rsidP="0020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A4CB4" w14:textId="77777777" w:rsidR="00985B00" w:rsidRPr="002067D1" w:rsidRDefault="00985B00" w:rsidP="0020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D7299" w14:textId="5E414122" w:rsidR="00985B00" w:rsidRPr="002067D1" w:rsidRDefault="00985B00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51 (0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37-0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69)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***</w:t>
            </w:r>
          </w:p>
        </w:tc>
      </w:tr>
      <w:tr w:rsidR="00985B00" w:rsidRPr="00985B00" w14:paraId="56B6020F" w14:textId="77777777" w:rsidTr="00B712BB">
        <w:trPr>
          <w:trHeight w:val="300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478D3" w14:textId="33187A95" w:rsidR="00985B00" w:rsidRPr="002067D1" w:rsidRDefault="007A3D6D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 </w:t>
            </w:r>
            <w:r w:rsidR="007761F2"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 </w:t>
            </w:r>
            <w:r w:rsidR="00985B00"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non-EEA+* late childhood, 19+ years*woman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C003B" w14:textId="77777777" w:rsidR="00985B00" w:rsidRPr="002067D1" w:rsidRDefault="00985B00" w:rsidP="0020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1BF82" w14:textId="77777777" w:rsidR="00985B00" w:rsidRPr="002067D1" w:rsidRDefault="00985B00" w:rsidP="0020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CC387" w14:textId="731C6EE1" w:rsidR="00985B00" w:rsidRPr="002067D1" w:rsidRDefault="00985B00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96 (0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69-1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33)</w:t>
            </w:r>
          </w:p>
        </w:tc>
      </w:tr>
      <w:tr w:rsidR="00985B00" w:rsidRPr="00985B00" w14:paraId="300D21F1" w14:textId="77777777" w:rsidTr="00B712BB">
        <w:trPr>
          <w:trHeight w:val="300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BEAD4" w14:textId="2F122862" w:rsidR="00985B00" w:rsidRPr="002067D1" w:rsidRDefault="007761F2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 </w:t>
            </w:r>
            <w:r w:rsidR="00985B00"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EEA+*adolescence, &lt;19 years*woman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C8CEC" w14:textId="77777777" w:rsidR="00985B00" w:rsidRPr="002067D1" w:rsidRDefault="00985B00" w:rsidP="0020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725A1" w14:textId="77777777" w:rsidR="00985B00" w:rsidRPr="002067D1" w:rsidRDefault="00985B00" w:rsidP="0020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B80E8" w14:textId="1317518A" w:rsidR="00985B00" w:rsidRPr="002067D1" w:rsidRDefault="00985B00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66 (0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51-0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85)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</w:t>
            </w:r>
          </w:p>
        </w:tc>
      </w:tr>
      <w:tr w:rsidR="00985B00" w:rsidRPr="00985B00" w14:paraId="23454D75" w14:textId="77777777" w:rsidTr="00B712BB">
        <w:trPr>
          <w:trHeight w:val="300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62EA3" w14:textId="300E63D4" w:rsidR="00985B00" w:rsidRPr="002067D1" w:rsidRDefault="007761F2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 </w:t>
            </w:r>
            <w:r w:rsidR="007A3D6D"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 n</w:t>
            </w:r>
            <w:r w:rsidR="00985B00"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on</w:t>
            </w:r>
            <w:r w:rsidR="007A3D6D">
              <w:rPr>
                <w:rFonts w:ascii="Calibri" w:eastAsia="Times New Roman" w:hAnsi="Calibri" w:cs="Calibri"/>
                <w:color w:val="000000"/>
                <w:lang w:val="en-GB" w:eastAsia="nb-NO"/>
              </w:rPr>
              <w:t>-</w:t>
            </w:r>
            <w:r w:rsidR="00985B00"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EEA+*adolescence, &lt;19 years*woman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8048C" w14:textId="77777777" w:rsidR="00985B00" w:rsidRPr="002067D1" w:rsidRDefault="00985B00" w:rsidP="0020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35DD4" w14:textId="77777777" w:rsidR="00985B00" w:rsidRPr="002067D1" w:rsidRDefault="00985B00" w:rsidP="0020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3684E" w14:textId="6DD12792" w:rsidR="00985B00" w:rsidRPr="002067D1" w:rsidRDefault="00985B00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98 (0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78-1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23)</w:t>
            </w:r>
          </w:p>
        </w:tc>
      </w:tr>
      <w:tr w:rsidR="00985B00" w:rsidRPr="00985B00" w14:paraId="33A254E9" w14:textId="77777777" w:rsidTr="00B712BB">
        <w:trPr>
          <w:trHeight w:val="300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C3C18" w14:textId="3ACBA0F0" w:rsidR="00985B00" w:rsidRPr="002067D1" w:rsidRDefault="007761F2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 </w:t>
            </w:r>
            <w:r w:rsidR="00985B00"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EEA+*adolescence, 19 years+*woman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A41B5" w14:textId="77777777" w:rsidR="00985B00" w:rsidRPr="002067D1" w:rsidRDefault="00985B00" w:rsidP="0020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78031" w14:textId="77777777" w:rsidR="00985B00" w:rsidRPr="002067D1" w:rsidRDefault="00985B00" w:rsidP="0020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D9D8F" w14:textId="4703C9EF" w:rsidR="00985B00" w:rsidRPr="002067D1" w:rsidRDefault="00985B00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51 (0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31-0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84)</w:t>
            </w:r>
            <w:r w:rsidRPr="002067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b-NO"/>
              </w:rPr>
              <w:t>**</w:t>
            </w:r>
          </w:p>
        </w:tc>
      </w:tr>
      <w:tr w:rsidR="00985B00" w:rsidRPr="00985B00" w14:paraId="7ABE1448" w14:textId="77777777" w:rsidTr="00B712BB">
        <w:trPr>
          <w:trHeight w:val="300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1DD77" w14:textId="571D02CB" w:rsidR="00985B00" w:rsidRPr="002067D1" w:rsidRDefault="007761F2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 </w:t>
            </w:r>
            <w:r w:rsidR="007A3D6D"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 n</w:t>
            </w:r>
            <w:r w:rsidR="00985B00"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on</w:t>
            </w:r>
            <w:r w:rsidR="007A3D6D">
              <w:rPr>
                <w:rFonts w:ascii="Calibri" w:eastAsia="Times New Roman" w:hAnsi="Calibri" w:cs="Calibri"/>
                <w:color w:val="000000"/>
                <w:lang w:val="en-GB" w:eastAsia="nb-NO"/>
              </w:rPr>
              <w:t>-</w:t>
            </w:r>
            <w:r w:rsidR="00985B00"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EEA+*adolescence, 19 years+*woman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9DAB2" w14:textId="77777777" w:rsidR="00985B00" w:rsidRPr="002067D1" w:rsidRDefault="00985B00" w:rsidP="0020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7CEE7" w14:textId="77777777" w:rsidR="00985B00" w:rsidRPr="002067D1" w:rsidRDefault="00985B00" w:rsidP="0020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97805" w14:textId="3253E758" w:rsidR="00985B00" w:rsidRPr="002067D1" w:rsidRDefault="00985B00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95 (0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61-1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48)</w:t>
            </w:r>
          </w:p>
        </w:tc>
      </w:tr>
      <w:tr w:rsidR="00985B00" w:rsidRPr="00985B00" w14:paraId="7281D3D7" w14:textId="77777777" w:rsidTr="00B712BB">
        <w:trPr>
          <w:trHeight w:val="300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86CCB" w14:textId="1718CA84" w:rsidR="00985B00" w:rsidRPr="002067D1" w:rsidRDefault="007761F2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 </w:t>
            </w:r>
            <w:r w:rsidR="00985B00"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EEA+*emerging adulthood, &lt;19 years*woman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26424" w14:textId="77777777" w:rsidR="00985B00" w:rsidRPr="002067D1" w:rsidRDefault="00985B00" w:rsidP="0020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87BFD" w14:textId="77777777" w:rsidR="00985B00" w:rsidRPr="002067D1" w:rsidRDefault="00985B00" w:rsidP="0020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97A9E" w14:textId="080411B6" w:rsidR="00985B00" w:rsidRPr="002067D1" w:rsidRDefault="00985B00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98 (0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87-1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10)</w:t>
            </w:r>
          </w:p>
        </w:tc>
      </w:tr>
      <w:tr w:rsidR="00985B00" w:rsidRPr="00985B00" w14:paraId="466BD169" w14:textId="77777777" w:rsidTr="00B712BB">
        <w:trPr>
          <w:trHeight w:val="300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F5ECA" w14:textId="2D741CA8" w:rsidR="00985B00" w:rsidRPr="002067D1" w:rsidRDefault="007761F2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 </w:t>
            </w:r>
            <w:r w:rsidR="007A3D6D"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 n</w:t>
            </w:r>
            <w:r w:rsidR="00985B00"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on</w:t>
            </w:r>
            <w:r w:rsidR="007A3D6D">
              <w:rPr>
                <w:rFonts w:ascii="Calibri" w:eastAsia="Times New Roman" w:hAnsi="Calibri" w:cs="Calibri"/>
                <w:color w:val="000000"/>
                <w:lang w:val="en-GB" w:eastAsia="nb-NO"/>
              </w:rPr>
              <w:t>-</w:t>
            </w:r>
            <w:r w:rsidR="00985B00"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EEA+*emerging adulthood, &lt;19 years*woman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45303" w14:textId="77777777" w:rsidR="00985B00" w:rsidRPr="002067D1" w:rsidRDefault="00985B00" w:rsidP="0020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15595" w14:textId="77777777" w:rsidR="00985B00" w:rsidRPr="002067D1" w:rsidRDefault="00985B00" w:rsidP="0020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D1782" w14:textId="08C23824" w:rsidR="00985B00" w:rsidRPr="002067D1" w:rsidRDefault="00985B00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94 (0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82-1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07)</w:t>
            </w:r>
          </w:p>
        </w:tc>
      </w:tr>
      <w:tr w:rsidR="00985B00" w:rsidRPr="00985B00" w14:paraId="034C0EA5" w14:textId="77777777" w:rsidTr="00B712BB">
        <w:trPr>
          <w:trHeight w:val="300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36892" w14:textId="6DAD97AA" w:rsidR="00985B00" w:rsidRPr="002067D1" w:rsidRDefault="007761F2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 </w:t>
            </w:r>
            <w:r w:rsidR="00985B00"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EEA+*emerging adulthood, 19 years+*woman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F5E29" w14:textId="77777777" w:rsidR="00985B00" w:rsidRPr="002067D1" w:rsidRDefault="00985B00" w:rsidP="0020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C42C8" w14:textId="77777777" w:rsidR="00985B00" w:rsidRPr="002067D1" w:rsidRDefault="00985B00" w:rsidP="0020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ABE1B" w14:textId="31340723" w:rsidR="00985B00" w:rsidRPr="002067D1" w:rsidRDefault="00985B00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81 (0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46-1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57)</w:t>
            </w:r>
          </w:p>
        </w:tc>
      </w:tr>
      <w:tr w:rsidR="00985B00" w:rsidRPr="00985B00" w14:paraId="6F1D27A6" w14:textId="77777777" w:rsidTr="00B712BB">
        <w:trPr>
          <w:trHeight w:val="300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D0AE5" w14:textId="787CB38B" w:rsidR="00985B00" w:rsidRPr="002067D1" w:rsidRDefault="007761F2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 </w:t>
            </w:r>
            <w:r w:rsidR="007A3D6D"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 n</w:t>
            </w:r>
            <w:r w:rsidR="00985B00"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on</w:t>
            </w:r>
            <w:r w:rsidR="007A3D6D">
              <w:rPr>
                <w:rFonts w:ascii="Calibri" w:eastAsia="Times New Roman" w:hAnsi="Calibri" w:cs="Calibri"/>
                <w:color w:val="000000"/>
                <w:lang w:val="en-GB" w:eastAsia="nb-NO"/>
              </w:rPr>
              <w:t>-</w:t>
            </w:r>
            <w:r w:rsidR="00985B00"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EEA+*emerging adulthood, 19 years+*woman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7BF52" w14:textId="77777777" w:rsidR="00985B00" w:rsidRPr="002067D1" w:rsidRDefault="00985B00" w:rsidP="0020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3753E" w14:textId="77777777" w:rsidR="00985B00" w:rsidRPr="002067D1" w:rsidRDefault="00985B00" w:rsidP="0020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5BE2A" w14:textId="309E2E36" w:rsidR="00985B00" w:rsidRPr="002067D1" w:rsidRDefault="00985B00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01 (0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57-1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.</w:t>
            </w:r>
            <w:r w:rsidRPr="002067D1">
              <w:rPr>
                <w:rFonts w:ascii="Calibri" w:eastAsia="Times New Roman" w:hAnsi="Calibri" w:cs="Calibri"/>
                <w:color w:val="000000"/>
                <w:lang w:val="en-GB" w:eastAsia="nb-NO"/>
              </w:rPr>
              <w:t>81)</w:t>
            </w:r>
          </w:p>
        </w:tc>
      </w:tr>
      <w:tr w:rsidR="00AB4460" w:rsidRPr="00985B00" w14:paraId="769443FE" w14:textId="77777777" w:rsidTr="00B712BB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9B1CAA" w14:textId="79897C6B" w:rsidR="00AB4460" w:rsidRPr="00985B00" w:rsidRDefault="00EF3EC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Observations=</w:t>
            </w:r>
            <w:r w:rsidR="008C2983"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2299300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A74741" w14:textId="77777777" w:rsidR="00AB4460" w:rsidRPr="00985B00" w:rsidRDefault="00AB4460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654381" w14:textId="77777777" w:rsidR="00AB4460" w:rsidRPr="00985B00" w:rsidRDefault="00AB4460" w:rsidP="0020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DBA339" w14:textId="77777777" w:rsidR="00AB4460" w:rsidRPr="00985B00" w:rsidRDefault="00AB4460" w:rsidP="0020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1A92F" w14:textId="77777777" w:rsidR="00AB4460" w:rsidRPr="00985B00" w:rsidRDefault="00AB4460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</w:tc>
      </w:tr>
      <w:tr w:rsidR="00AB4460" w:rsidRPr="00985B00" w14:paraId="7BF73494" w14:textId="77777777" w:rsidTr="00B712BB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27EB44" w14:textId="0FC1561D" w:rsidR="00AB4460" w:rsidRPr="00985B00" w:rsidRDefault="008C2983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N=426993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795995" w14:textId="77777777" w:rsidR="00AB4460" w:rsidRPr="00985B00" w:rsidRDefault="00AB4460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6E86B7" w14:textId="77777777" w:rsidR="00AB4460" w:rsidRPr="00985B00" w:rsidRDefault="00AB4460" w:rsidP="0020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32EF4D" w14:textId="77777777" w:rsidR="00AB4460" w:rsidRPr="00985B00" w:rsidRDefault="00AB4460" w:rsidP="0020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132820" w14:textId="77777777" w:rsidR="00AB4460" w:rsidRPr="00985B00" w:rsidRDefault="00AB4460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</w:tc>
      </w:tr>
      <w:tr w:rsidR="00EF3EC1" w:rsidRPr="005264EA" w14:paraId="722AA93C" w14:textId="77777777" w:rsidTr="00B712BB">
        <w:trPr>
          <w:trHeight w:val="300"/>
        </w:trPr>
        <w:tc>
          <w:tcPr>
            <w:tcW w:w="1077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4BF609" w14:textId="23EC8986" w:rsidR="00EF3EC1" w:rsidRPr="00985B00" w:rsidRDefault="00EF3EC1" w:rsidP="0020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985B00">
              <w:rPr>
                <w:rFonts w:ascii="Calibri" w:eastAsia="Times New Roman" w:hAnsi="Calibri" w:cs="Calibri"/>
                <w:color w:val="000000"/>
                <w:vertAlign w:val="superscript"/>
                <w:lang w:val="en-GB" w:eastAsia="nb-NO"/>
              </w:rPr>
              <w:t>1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 adjusted for gender, marital status, education level and low income; </w:t>
            </w:r>
            <w:r w:rsidRPr="00985B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nb-NO"/>
              </w:rPr>
              <w:t>**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p&lt;0.01; </w:t>
            </w:r>
            <w:r w:rsidRPr="00985B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nb-NO"/>
              </w:rPr>
              <w:t>***</w:t>
            </w:r>
            <w:r w:rsidRPr="00985B00">
              <w:rPr>
                <w:rFonts w:ascii="Calibri" w:eastAsia="Times New Roman" w:hAnsi="Calibri" w:cs="Calibri"/>
                <w:color w:val="000000"/>
                <w:lang w:val="en-GB" w:eastAsia="nb-NO"/>
              </w:rPr>
              <w:t>p&lt;0.001</w:t>
            </w:r>
          </w:p>
        </w:tc>
      </w:tr>
    </w:tbl>
    <w:p w14:paraId="272AA185" w14:textId="77777777" w:rsidR="002067D1" w:rsidRPr="00F27758" w:rsidRDefault="002067D1">
      <w:pPr>
        <w:rPr>
          <w:lang w:val="en-GB"/>
        </w:rPr>
      </w:pPr>
    </w:p>
    <w:sectPr w:rsidR="002067D1" w:rsidRPr="00F27758" w:rsidSect="000256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DDA"/>
    <w:rsid w:val="00007C23"/>
    <w:rsid w:val="0001554E"/>
    <w:rsid w:val="00016B0F"/>
    <w:rsid w:val="000254FB"/>
    <w:rsid w:val="000256FE"/>
    <w:rsid w:val="0002582F"/>
    <w:rsid w:val="0004493A"/>
    <w:rsid w:val="000748A7"/>
    <w:rsid w:val="000A78E9"/>
    <w:rsid w:val="0012142F"/>
    <w:rsid w:val="00156269"/>
    <w:rsid w:val="00171743"/>
    <w:rsid w:val="00185E2C"/>
    <w:rsid w:val="00192DDA"/>
    <w:rsid w:val="001A5720"/>
    <w:rsid w:val="002067D1"/>
    <w:rsid w:val="002B6A04"/>
    <w:rsid w:val="002B7994"/>
    <w:rsid w:val="002B7A24"/>
    <w:rsid w:val="002E2D50"/>
    <w:rsid w:val="0031353D"/>
    <w:rsid w:val="00340CAC"/>
    <w:rsid w:val="003616A7"/>
    <w:rsid w:val="003A4B22"/>
    <w:rsid w:val="003D5869"/>
    <w:rsid w:val="003E437E"/>
    <w:rsid w:val="00416D8C"/>
    <w:rsid w:val="004425EE"/>
    <w:rsid w:val="00446779"/>
    <w:rsid w:val="00450EBC"/>
    <w:rsid w:val="0045126A"/>
    <w:rsid w:val="0047191F"/>
    <w:rsid w:val="0048639E"/>
    <w:rsid w:val="004B0124"/>
    <w:rsid w:val="004C248F"/>
    <w:rsid w:val="004F34C7"/>
    <w:rsid w:val="00505FF6"/>
    <w:rsid w:val="005264EA"/>
    <w:rsid w:val="0056520C"/>
    <w:rsid w:val="005A3E4C"/>
    <w:rsid w:val="005B3533"/>
    <w:rsid w:val="005C7101"/>
    <w:rsid w:val="005D32A6"/>
    <w:rsid w:val="005F340A"/>
    <w:rsid w:val="0067371B"/>
    <w:rsid w:val="00681281"/>
    <w:rsid w:val="00682E3C"/>
    <w:rsid w:val="0068406A"/>
    <w:rsid w:val="00686EBF"/>
    <w:rsid w:val="00694FAA"/>
    <w:rsid w:val="006F552E"/>
    <w:rsid w:val="007112E9"/>
    <w:rsid w:val="007761F2"/>
    <w:rsid w:val="007A3D6D"/>
    <w:rsid w:val="007A7BF3"/>
    <w:rsid w:val="007C2A0C"/>
    <w:rsid w:val="007E010A"/>
    <w:rsid w:val="007E4490"/>
    <w:rsid w:val="00834545"/>
    <w:rsid w:val="008C2983"/>
    <w:rsid w:val="008C4D15"/>
    <w:rsid w:val="008C6F71"/>
    <w:rsid w:val="008D6D9C"/>
    <w:rsid w:val="008E7E5B"/>
    <w:rsid w:val="008F4DD9"/>
    <w:rsid w:val="00913CBD"/>
    <w:rsid w:val="00923C41"/>
    <w:rsid w:val="00926513"/>
    <w:rsid w:val="00936CFD"/>
    <w:rsid w:val="00963BE7"/>
    <w:rsid w:val="00985B00"/>
    <w:rsid w:val="009A7F48"/>
    <w:rsid w:val="009F0A36"/>
    <w:rsid w:val="00A15A02"/>
    <w:rsid w:val="00A24610"/>
    <w:rsid w:val="00A355F4"/>
    <w:rsid w:val="00A66FE4"/>
    <w:rsid w:val="00A746D6"/>
    <w:rsid w:val="00A75E8D"/>
    <w:rsid w:val="00AB390B"/>
    <w:rsid w:val="00AB4460"/>
    <w:rsid w:val="00AC2AA2"/>
    <w:rsid w:val="00B0194F"/>
    <w:rsid w:val="00B01C3B"/>
    <w:rsid w:val="00B5589F"/>
    <w:rsid w:val="00B712BB"/>
    <w:rsid w:val="00B806BD"/>
    <w:rsid w:val="00B8328E"/>
    <w:rsid w:val="00BC5415"/>
    <w:rsid w:val="00BF4A2C"/>
    <w:rsid w:val="00BF638E"/>
    <w:rsid w:val="00C058B9"/>
    <w:rsid w:val="00C24DDA"/>
    <w:rsid w:val="00C7263B"/>
    <w:rsid w:val="00CA231A"/>
    <w:rsid w:val="00CC1D3B"/>
    <w:rsid w:val="00D72971"/>
    <w:rsid w:val="00DB6844"/>
    <w:rsid w:val="00DD745A"/>
    <w:rsid w:val="00DE3AEC"/>
    <w:rsid w:val="00DE41AA"/>
    <w:rsid w:val="00DE674F"/>
    <w:rsid w:val="00DF7B6D"/>
    <w:rsid w:val="00E022F0"/>
    <w:rsid w:val="00E11E30"/>
    <w:rsid w:val="00E17C1D"/>
    <w:rsid w:val="00E24431"/>
    <w:rsid w:val="00E31F50"/>
    <w:rsid w:val="00E4426B"/>
    <w:rsid w:val="00E444B5"/>
    <w:rsid w:val="00E87722"/>
    <w:rsid w:val="00EA51F5"/>
    <w:rsid w:val="00EF2DFC"/>
    <w:rsid w:val="00EF3EC1"/>
    <w:rsid w:val="00F160D0"/>
    <w:rsid w:val="00F27758"/>
    <w:rsid w:val="00F515CA"/>
    <w:rsid w:val="00F600C4"/>
    <w:rsid w:val="00FB6280"/>
    <w:rsid w:val="00FD142B"/>
    <w:rsid w:val="00FE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D39D9"/>
  <w15:chartTrackingRefBased/>
  <w15:docId w15:val="{802FEFBB-17C4-4ED8-8252-80696232E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Merknadsreferanse">
    <w:name w:val="annotation reference"/>
    <w:basedOn w:val="Standardskriftforavsnitt"/>
    <w:uiPriority w:val="99"/>
    <w:semiHidden/>
    <w:unhideWhenUsed/>
    <w:rsid w:val="00A75E8D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A75E8D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A75E8D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A75E8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A75E8D"/>
    <w:rPr>
      <w:b/>
      <w:bCs/>
      <w:sz w:val="20"/>
      <w:szCs w:val="20"/>
    </w:rPr>
  </w:style>
  <w:style w:type="paragraph" w:styleId="Revisjon">
    <w:name w:val="Revision"/>
    <w:hidden/>
    <w:uiPriority w:val="99"/>
    <w:semiHidden/>
    <w:rsid w:val="007A7B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6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HI_TopicTaxHTField xmlns="9e7c1b5f-6b93-4ee4-9fa2-fda8f1b47c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Psykisk helse</TermName>
          <TermId xmlns="http://schemas.microsoft.com/office/infopath/2007/PartnerControls">c9693f97-5d7f-4b0d-997f-d15c52d3c0ab</TermId>
        </TermInfo>
        <TermInfo xmlns="http://schemas.microsoft.com/office/infopath/2007/PartnerControls">
          <TermName xmlns="http://schemas.microsoft.com/office/infopath/2007/PartnerControls">Helseregistre</TermName>
          <TermId xmlns="http://schemas.microsoft.com/office/infopath/2007/PartnerControls">cb9a86fc-8664-41cc-a2d0-6773befbc959</TermId>
        </TermInfo>
        <TermInfo xmlns="http://schemas.microsoft.com/office/infopath/2007/PartnerControls">
          <TermName xmlns="http://schemas.microsoft.com/office/infopath/2007/PartnerControls">Psykiske lidelser</TermName>
          <TermId xmlns="http://schemas.microsoft.com/office/infopath/2007/PartnerControls">70d08a19-3eb8-4dde-8691-7bf25307cc6b</TermId>
        </TermInfo>
        <TermInfo xmlns="http://schemas.microsoft.com/office/infopath/2007/PartnerControls">
          <TermName xmlns="http://schemas.microsoft.com/office/infopath/2007/PartnerControls">Innvandrere</TermName>
          <TermId xmlns="http://schemas.microsoft.com/office/infopath/2007/PartnerControls">fe6be31d-3aca-444e-a42b-19cd970be5eb</TermId>
        </TermInfo>
        <TermInfo xmlns="http://schemas.microsoft.com/office/infopath/2007/PartnerControls">
          <TermName xmlns="http://schemas.microsoft.com/office/infopath/2007/PartnerControls">Kvinner</TermName>
          <TermId xmlns="http://schemas.microsoft.com/office/infopath/2007/PartnerControls">0cd31ce3-f3c5-4ecf-aa1d-70abb5f2092d</TermId>
        </TermInfo>
      </Terms>
    </FHI_TopicTaxHTField>
    <TaxCatchAll xmlns="40c312eb-af13-4271-bf25-5d80995893ef">
      <Value>5</Value>
      <Value>4</Value>
      <Value>3</Value>
      <Value>2</Value>
      <Value>1</Value>
    </TaxCatchAll>
    <TaxKeywordTaxHTField xmlns="40c312eb-af13-4271-bf25-5d80995893ef">
      <Terms xmlns="http://schemas.microsoft.com/office/infopath/2007/PartnerControls"/>
    </TaxKeywordTaxHTFiel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6316D1FEA18334EBE21D4ADE738B2F0" ma:contentTypeVersion="18" ma:contentTypeDescription="Opprett et nytt dokument." ma:contentTypeScope="" ma:versionID="386e04f01539f23f77c7661146d1837b">
  <xsd:schema xmlns:xsd="http://www.w3.org/2001/XMLSchema" xmlns:xs="http://www.w3.org/2001/XMLSchema" xmlns:p="http://schemas.microsoft.com/office/2006/metadata/properties" xmlns:ns2="9e7c1b5f-6b93-4ee4-9fa2-fda8f1b47cf5" xmlns:ns3="40c312eb-af13-4271-bf25-5d80995893ef" xmlns:ns4="191ab7f9-c452-4ddd-8485-eae6ed369a2d" targetNamespace="http://schemas.microsoft.com/office/2006/metadata/properties" ma:root="true" ma:fieldsID="02c23c3f2c7245c756162b37bfbea838" ns2:_="" ns3:_="" ns4:_="">
    <xsd:import namespace="9e7c1b5f-6b93-4ee4-9fa2-fda8f1b47cf5"/>
    <xsd:import namespace="40c312eb-af13-4271-bf25-5d80995893ef"/>
    <xsd:import namespace="191ab7f9-c452-4ddd-8485-eae6ed369a2d"/>
    <xsd:element name="properties">
      <xsd:complexType>
        <xsd:sequence>
          <xsd:element name="documentManagement">
            <xsd:complexType>
              <xsd:all>
                <xsd:element ref="ns2:FHI_TopicTaxHTField" minOccurs="0"/>
                <xsd:element ref="ns3:TaxKeywordTaxHTField" minOccurs="0"/>
                <xsd:element ref="ns3:TaxCatchAll" minOccurs="0"/>
                <xsd:element ref="ns4:MediaServiceMetadata" minOccurs="0"/>
                <xsd:element ref="ns4:MediaServiceFastMetadata" minOccurs="0"/>
                <xsd:element ref="ns3:SharedWithUsers" minOccurs="0"/>
                <xsd:element ref="ns3:SharedWithDetails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c1b5f-6b93-4ee4-9fa2-fda8f1b47cf5" elementFormDefault="qualified">
    <xsd:import namespace="http://schemas.microsoft.com/office/2006/documentManagement/types"/>
    <xsd:import namespace="http://schemas.microsoft.com/office/infopath/2007/PartnerControls"/>
    <xsd:element name="FHI_TopicTaxHTField" ma:index="8" nillable="true" ma:taxonomy="true" ma:internalName="FHI_TopicTaxHTField" ma:taxonomyFieldName="FHI_Topic" ma:displayName="Tema" ma:default="1;#Psykisk helse|c9693f97-5d7f-4b0d-997f-d15c52d3c0ab;#2;#Helseregistre|cb9a86fc-8664-41cc-a2d0-6773befbc959;#3;#Psykiske lidelser|70d08a19-3eb8-4dde-8691-7bf25307cc6b;#4;#Innvandrere|fe6be31d-3aca-444e-a42b-19cd970be5eb;#5;#Kvinner|0cd31ce3-f3c5-4ecf-aa1d-70abb5f2092d" ma:fieldId="{5eb9fa72-8a58-4312-8bc5-a126a30b4fb3}" ma:taxonomyMulti="true" ma:sspId="e7140caa-8402-4c36-9a5d-f51276ec0a9c" ma:termSetId="10ab213d-8882-42de-b940-43a869fe753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c312eb-af13-4271-bf25-5d80995893ef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0" nillable="true" ma:taxonomy="true" ma:internalName="TaxKeywordTaxHTField" ma:taxonomyFieldName="TaxKeyword" ma:displayName="Organisasjonsnøkkelord" ma:fieldId="{23f27201-bee3-471e-b2e7-b64fd8b7ca38}" ma:taxonomyMulti="true" ma:sspId="e7140caa-8402-4c36-9a5d-f51276ec0a9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3480ca02-086a-4196-82b5-8cf79c02b0b2}" ma:internalName="TaxCatchAll" ma:showField="CatchAllData" ma:web="40c312eb-af13-4271-bf25-5d80995893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1ab7f9-c452-4ddd-8485-eae6ed369a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50E045-3C16-4417-8C60-29AB833F58EC}">
  <ds:schemaRefs>
    <ds:schemaRef ds:uri="http://schemas.microsoft.com/office/2006/metadata/properties"/>
    <ds:schemaRef ds:uri="http://schemas.microsoft.com/office/infopath/2007/PartnerControls"/>
    <ds:schemaRef ds:uri="9e7c1b5f-6b93-4ee4-9fa2-fda8f1b47cf5"/>
    <ds:schemaRef ds:uri="40c312eb-af13-4271-bf25-5d80995893ef"/>
  </ds:schemaRefs>
</ds:datastoreItem>
</file>

<file path=customXml/itemProps2.xml><?xml version="1.0" encoding="utf-8"?>
<ds:datastoreItem xmlns:ds="http://schemas.openxmlformats.org/officeDocument/2006/customXml" ds:itemID="{8411CAC1-7410-4315-B162-5BCF2C21BC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8A80EB-8B64-4B42-8149-2E007132F8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c1b5f-6b93-4ee4-9fa2-fda8f1b47cf5"/>
    <ds:schemaRef ds:uri="40c312eb-af13-4271-bf25-5d80995893ef"/>
    <ds:schemaRef ds:uri="191ab7f9-c452-4ddd-8485-eae6ed369a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740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Lindsay Straiton</dc:creator>
  <cp:keywords/>
  <dc:description/>
  <cp:lastModifiedBy>Melanie Lindsay Straiton</cp:lastModifiedBy>
  <cp:revision>31</cp:revision>
  <dcterms:created xsi:type="dcterms:W3CDTF">2024-05-15T08:41:00Z</dcterms:created>
  <dcterms:modified xsi:type="dcterms:W3CDTF">2024-06-21T12:25:00Z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ContentTypeId">
    <vt:lpwstr>0x01010046316D1FEA18334EBE21D4ADE738B2F0</vt:lpwstr>
  </property>
  <property fmtid="{D5CDD505-2E9C-101B-9397-08002B2CF9AE}" pid="4" name="FHI_Topic">
    <vt:lpwstr>1;#Psykisk helse|c9693f97-5d7f-4b0d-997f-d15c52d3c0ab;#2;#Helseregistre|cb9a86fc-8664-41cc-a2d0-6773befbc959;#3;#Psykiske lidelser|70d08a19-3eb8-4dde-8691-7bf25307cc6b;#4;#Innvandrere|fe6be31d-3aca-444e-a42b-19cd970be5eb;#5;#Kvinner|0cd31ce3-f3c5-4ecf-aa1d-70abb5f2092d</vt:lpwstr>
  </property>
</Properties>
</file>