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DE400" w14:textId="1E56FAAF" w:rsidR="009006BB" w:rsidRPr="009006BB" w:rsidRDefault="009006BB" w:rsidP="009006BB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9006BB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MBC Interview Questions</w:t>
      </w:r>
    </w:p>
    <w:p w14:paraId="40443A40" w14:textId="77777777" w:rsidR="009006BB" w:rsidRDefault="009006BB" w:rsidP="009006BB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604A0792" w14:textId="77777777" w:rsidR="009006BB" w:rsidRDefault="009006BB" w:rsidP="009006BB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1B0B5F62" w14:textId="77777777" w:rsidR="009006BB" w:rsidRDefault="009006BB" w:rsidP="009006BB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45E9B11E" w14:textId="54F8BEC3" w:rsidR="009006BB" w:rsidRDefault="009006BB" w:rsidP="009006BB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9006BB">
        <w:rPr>
          <w:rFonts w:ascii="Arial" w:eastAsia="Times New Roman" w:hAnsi="Arial" w:cs="Arial"/>
          <w:i/>
          <w:iCs/>
          <w:color w:val="000000"/>
          <w:kern w:val="0"/>
          <w:u w:val="single"/>
          <w14:ligatures w14:val="none"/>
        </w:rPr>
        <w:t>Demographic questions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>:</w:t>
      </w:r>
    </w:p>
    <w:p w14:paraId="0D5961F0" w14:textId="77777777" w:rsidR="009006BB" w:rsidRDefault="009006BB" w:rsidP="009006BB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0EBED195" w14:textId="5BF630BB" w:rsidR="009006BB" w:rsidRDefault="009006BB" w:rsidP="009006BB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“What is your age?”</w:t>
      </w:r>
    </w:p>
    <w:p w14:paraId="0AE3188F" w14:textId="77777777" w:rsidR="009006BB" w:rsidRDefault="009006BB" w:rsidP="009006BB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53292A73" w14:textId="7A0DA8F6" w:rsidR="009006BB" w:rsidRDefault="009006BB" w:rsidP="009006BB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“How long have you been participating in the coordinated specialty care program?”</w:t>
      </w:r>
    </w:p>
    <w:p w14:paraId="24609CEB" w14:textId="77777777" w:rsidR="009006BB" w:rsidRDefault="009006BB" w:rsidP="009006BB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25BA992F" w14:textId="48D135CD" w:rsidR="009006BB" w:rsidRDefault="009006BB" w:rsidP="009006BB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“What is your highest level of education?”</w:t>
      </w:r>
    </w:p>
    <w:p w14:paraId="625D11B7" w14:textId="77777777" w:rsidR="009006BB" w:rsidRDefault="009006BB" w:rsidP="009006BB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5538C22F" w14:textId="2CCE09E1" w:rsidR="009006BB" w:rsidRDefault="009006BB" w:rsidP="009006BB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“How would you describe your race?”</w:t>
      </w:r>
    </w:p>
    <w:p w14:paraId="1BC8E393" w14:textId="77777777" w:rsidR="009006BB" w:rsidRDefault="009006BB" w:rsidP="009006BB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1E7F5678" w14:textId="054898B4" w:rsidR="009006BB" w:rsidRPr="009006BB" w:rsidRDefault="009006BB" w:rsidP="009006BB">
      <w:pPr>
        <w:spacing w:after="0" w:line="240" w:lineRule="auto"/>
        <w:rPr>
          <w:rFonts w:ascii="Arial" w:eastAsia="Times New Roman" w:hAnsi="Arial" w:cs="Arial"/>
          <w:color w:val="000000"/>
          <w:kern w:val="0"/>
          <w:u w:val="single"/>
          <w14:ligatures w14:val="none"/>
        </w:rPr>
      </w:pPr>
      <w:r w:rsidRPr="009006BB">
        <w:rPr>
          <w:rFonts w:ascii="Arial" w:eastAsia="Times New Roman" w:hAnsi="Arial" w:cs="Arial"/>
          <w:i/>
          <w:iCs/>
          <w:color w:val="000000"/>
          <w:kern w:val="0"/>
          <w:u w:val="single"/>
          <w14:ligatures w14:val="none"/>
        </w:rPr>
        <w:t>Questions about experience in MBC</w:t>
      </w:r>
      <w:r w:rsidRPr="009006BB">
        <w:rPr>
          <w:rFonts w:ascii="Arial" w:eastAsia="Times New Roman" w:hAnsi="Arial" w:cs="Arial"/>
          <w:color w:val="000000"/>
          <w:kern w:val="0"/>
          <w:u w:val="single"/>
          <w14:ligatures w14:val="none"/>
        </w:rPr>
        <w:t xml:space="preserve">: </w:t>
      </w:r>
    </w:p>
    <w:p w14:paraId="639F38B9" w14:textId="77777777" w:rsidR="009006BB" w:rsidRDefault="009006BB" w:rsidP="009006BB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2A179A65" w14:textId="3AD38409" w:rsidR="009006BB" w:rsidRPr="009006BB" w:rsidRDefault="009006BB" w:rsidP="009006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006BB">
        <w:rPr>
          <w:rFonts w:ascii="Arial" w:eastAsia="Times New Roman" w:hAnsi="Arial" w:cs="Arial"/>
          <w:color w:val="000000"/>
          <w:kern w:val="0"/>
          <w14:ligatures w14:val="none"/>
        </w:rPr>
        <w:t>“How was your experience having your feedback session with your provider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>/client</w:t>
      </w:r>
      <w:r w:rsidRPr="009006BB">
        <w:rPr>
          <w:rFonts w:ascii="Arial" w:eastAsia="Times New Roman" w:hAnsi="Arial" w:cs="Arial"/>
          <w:color w:val="000000"/>
          <w:kern w:val="0"/>
          <w14:ligatures w14:val="none"/>
        </w:rPr>
        <w:t>?”</w:t>
      </w:r>
    </w:p>
    <w:p w14:paraId="668ADEDE" w14:textId="77777777" w:rsidR="009006BB" w:rsidRPr="009006BB" w:rsidRDefault="009006BB" w:rsidP="009006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894E41B" w14:textId="77777777" w:rsidR="009006BB" w:rsidRPr="009006BB" w:rsidRDefault="009006BB" w:rsidP="009006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006BB">
        <w:rPr>
          <w:rFonts w:ascii="Arial" w:eastAsia="Times New Roman" w:hAnsi="Arial" w:cs="Arial"/>
          <w:color w:val="000000"/>
          <w:kern w:val="0"/>
          <w14:ligatures w14:val="none"/>
        </w:rPr>
        <w:t>“Did you notice any change in how connected you felt towards your clinician/client following the feedback session?”</w:t>
      </w:r>
    </w:p>
    <w:p w14:paraId="02FFCA83" w14:textId="77777777" w:rsidR="009006BB" w:rsidRPr="009006BB" w:rsidRDefault="009006BB" w:rsidP="009006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A08A9E1" w14:textId="77777777" w:rsidR="009006BB" w:rsidRPr="009006BB" w:rsidRDefault="009006BB" w:rsidP="009006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006BB">
        <w:rPr>
          <w:rFonts w:ascii="Arial" w:eastAsia="Times New Roman" w:hAnsi="Arial" w:cs="Arial"/>
          <w:color w:val="000000"/>
          <w:kern w:val="0"/>
          <w14:ligatures w14:val="none"/>
        </w:rPr>
        <w:t>“What was the most meaningful part of the feedback session?”</w:t>
      </w:r>
    </w:p>
    <w:p w14:paraId="2969EF9D" w14:textId="77777777" w:rsidR="009006BB" w:rsidRPr="009006BB" w:rsidRDefault="009006BB" w:rsidP="009006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01A2077" w14:textId="77777777" w:rsidR="009006BB" w:rsidRPr="009006BB" w:rsidRDefault="009006BB" w:rsidP="009006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006BB">
        <w:rPr>
          <w:rFonts w:ascii="Arial" w:eastAsia="Times New Roman" w:hAnsi="Arial" w:cs="Arial"/>
          <w:color w:val="000000"/>
          <w:kern w:val="0"/>
          <w14:ligatures w14:val="none"/>
        </w:rPr>
        <w:t>“What was the least helpful part of the feedback session?”</w:t>
      </w:r>
    </w:p>
    <w:p w14:paraId="655C6B8A" w14:textId="77777777" w:rsidR="009006BB" w:rsidRPr="009006BB" w:rsidRDefault="009006BB" w:rsidP="009006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5968612" w14:textId="77777777" w:rsidR="009006BB" w:rsidRDefault="009006BB" w:rsidP="009006BB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9006BB">
        <w:rPr>
          <w:rFonts w:ascii="Arial" w:eastAsia="Times New Roman" w:hAnsi="Arial" w:cs="Arial"/>
          <w:color w:val="000000"/>
          <w:kern w:val="0"/>
          <w14:ligatures w14:val="none"/>
        </w:rPr>
        <w:t>“What was missing from the feedback session that would be helpful for you in the future?”</w:t>
      </w:r>
    </w:p>
    <w:p w14:paraId="0439D499" w14:textId="77777777" w:rsidR="009006BB" w:rsidRDefault="009006BB" w:rsidP="009006BB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6F7BC600" w14:textId="1D49BBC0" w:rsidR="009006BB" w:rsidRPr="009006BB" w:rsidRDefault="009006BB" w:rsidP="009006BB">
      <w:pPr>
        <w:spacing w:after="0" w:line="240" w:lineRule="auto"/>
        <w:rPr>
          <w:rFonts w:ascii="Arial" w:eastAsia="Times New Roman" w:hAnsi="Arial" w:cs="Arial"/>
          <w:color w:val="000000"/>
          <w:kern w:val="0"/>
          <w:u w:val="single"/>
          <w14:ligatures w14:val="none"/>
        </w:rPr>
      </w:pPr>
      <w:r w:rsidRPr="009006BB">
        <w:rPr>
          <w:rFonts w:ascii="Arial" w:eastAsia="Times New Roman" w:hAnsi="Arial" w:cs="Arial"/>
          <w:i/>
          <w:iCs/>
          <w:color w:val="000000"/>
          <w:kern w:val="0"/>
          <w:u w:val="single"/>
          <w14:ligatures w14:val="none"/>
        </w:rPr>
        <w:t>Additional Prompts</w:t>
      </w:r>
      <w:r w:rsidRPr="009006BB">
        <w:rPr>
          <w:rFonts w:ascii="Arial" w:eastAsia="Times New Roman" w:hAnsi="Arial" w:cs="Arial"/>
          <w:color w:val="000000"/>
          <w:kern w:val="0"/>
          <w:u w:val="single"/>
          <w14:ligatures w14:val="none"/>
        </w:rPr>
        <w:t>:</w:t>
      </w:r>
    </w:p>
    <w:p w14:paraId="118DA8F6" w14:textId="77777777" w:rsidR="009006BB" w:rsidRPr="009006BB" w:rsidRDefault="009006BB" w:rsidP="009006BB">
      <w:pPr>
        <w:spacing w:after="0" w:line="240" w:lineRule="auto"/>
        <w:rPr>
          <w:rFonts w:ascii="Arial" w:eastAsia="Times New Roman" w:hAnsi="Arial" w:cs="Arial"/>
          <w:color w:val="000000"/>
          <w:kern w:val="0"/>
          <w:u w:val="single"/>
          <w14:ligatures w14:val="none"/>
        </w:rPr>
      </w:pPr>
    </w:p>
    <w:p w14:paraId="16B5AC39" w14:textId="5FBE7924" w:rsidR="009006BB" w:rsidRDefault="009006BB" w:rsidP="009006BB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“Can you tell me more about this experience?”</w:t>
      </w:r>
    </w:p>
    <w:p w14:paraId="6474CEAE" w14:textId="77777777" w:rsidR="009006BB" w:rsidRDefault="009006BB" w:rsidP="009006BB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3C842667" w14:textId="003784F2" w:rsidR="009006BB" w:rsidRPr="009006BB" w:rsidRDefault="009006BB" w:rsidP="009006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“Can you provide an example of what you are describing?”</w:t>
      </w:r>
    </w:p>
    <w:p w14:paraId="618FB558" w14:textId="77777777" w:rsidR="001E24AD" w:rsidRDefault="001E24AD"/>
    <w:sectPr w:rsidR="001E24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6BB"/>
    <w:rsid w:val="00004FEE"/>
    <w:rsid w:val="001E24AD"/>
    <w:rsid w:val="00201F62"/>
    <w:rsid w:val="00204BB7"/>
    <w:rsid w:val="00755E9A"/>
    <w:rsid w:val="009006BB"/>
    <w:rsid w:val="00DA2E01"/>
    <w:rsid w:val="00E1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86156"/>
  <w15:chartTrackingRefBased/>
  <w15:docId w15:val="{7B4D3AF7-6CE7-4425-8CC0-87862C5F1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27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691</Characters>
  <Application>Microsoft Office Word</Application>
  <DocSecurity>0</DocSecurity>
  <Lines>5</Lines>
  <Paragraphs>1</Paragraphs>
  <ScaleCrop>false</ScaleCrop>
  <Company>MPhysicians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Williams-Wengerd</dc:creator>
  <cp:keywords/>
  <dc:description/>
  <cp:lastModifiedBy>Piper S Meyer-Kalos</cp:lastModifiedBy>
  <cp:revision>2</cp:revision>
  <dcterms:created xsi:type="dcterms:W3CDTF">2024-10-30T20:03:00Z</dcterms:created>
  <dcterms:modified xsi:type="dcterms:W3CDTF">2024-10-30T20:03:00Z</dcterms:modified>
</cp:coreProperties>
</file>