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650F9" w14:textId="2E994BFD" w:rsidR="009B0DA2" w:rsidRPr="00532058" w:rsidRDefault="00714762" w:rsidP="009B0DA2">
      <w:pPr>
        <w:ind w:right="-171"/>
        <w:rPr>
          <w:rFonts w:ascii="Arial" w:hAnsi="Arial"/>
          <w:sz w:val="20"/>
          <w:szCs w:val="20"/>
          <w:lang w:val="en-US"/>
        </w:rPr>
      </w:pPr>
      <w:bookmarkStart w:id="0" w:name="_GoBack"/>
      <w:bookmarkEnd w:id="0"/>
      <w:proofErr w:type="gramStart"/>
      <w:r>
        <w:rPr>
          <w:rFonts w:ascii="Arial" w:hAnsi="Arial"/>
          <w:sz w:val="20"/>
          <w:szCs w:val="20"/>
          <w:lang w:val="en-US"/>
        </w:rPr>
        <w:t>Additional</w:t>
      </w:r>
      <w:r w:rsidR="009B0DA2" w:rsidRPr="00532058">
        <w:rPr>
          <w:rFonts w:ascii="Arial" w:hAnsi="Arial"/>
          <w:sz w:val="20"/>
          <w:szCs w:val="20"/>
          <w:lang w:val="en-US"/>
        </w:rPr>
        <w:t xml:space="preserve"> </w:t>
      </w:r>
      <w:r w:rsidR="006C0138">
        <w:rPr>
          <w:rFonts w:ascii="Arial" w:hAnsi="Arial"/>
          <w:sz w:val="20"/>
          <w:szCs w:val="20"/>
          <w:lang w:val="en-US"/>
        </w:rPr>
        <w:t>f</w:t>
      </w:r>
      <w:r w:rsidR="009B0DA2" w:rsidRPr="00532058">
        <w:rPr>
          <w:rFonts w:ascii="Arial" w:hAnsi="Arial"/>
          <w:sz w:val="20"/>
          <w:szCs w:val="20"/>
          <w:lang w:val="en-US"/>
        </w:rPr>
        <w:t xml:space="preserve">ile </w:t>
      </w:r>
      <w:r w:rsidR="001C76DF">
        <w:rPr>
          <w:rFonts w:ascii="Arial" w:hAnsi="Arial"/>
          <w:sz w:val="20"/>
          <w:szCs w:val="20"/>
          <w:lang w:val="en-US"/>
        </w:rPr>
        <w:t>5</w:t>
      </w:r>
      <w:r w:rsidR="009B0DA2" w:rsidRPr="00532058">
        <w:rPr>
          <w:rFonts w:ascii="Arial" w:hAnsi="Arial"/>
          <w:sz w:val="20"/>
          <w:szCs w:val="20"/>
          <w:lang w:val="en-US"/>
        </w:rPr>
        <w:t>.</w:t>
      </w:r>
      <w:proofErr w:type="gramEnd"/>
      <w:r w:rsidR="009B0DA2" w:rsidRPr="00532058">
        <w:rPr>
          <w:rFonts w:ascii="Arial" w:hAnsi="Arial"/>
          <w:sz w:val="20"/>
          <w:szCs w:val="20"/>
          <w:lang w:val="en-US"/>
        </w:rPr>
        <w:t xml:space="preserve"> </w:t>
      </w:r>
      <w:proofErr w:type="gramStart"/>
      <w:r w:rsidR="009B0DA2" w:rsidRPr="00532058">
        <w:rPr>
          <w:rFonts w:ascii="Arial" w:hAnsi="Arial"/>
          <w:sz w:val="20"/>
          <w:szCs w:val="20"/>
          <w:lang w:val="en-US"/>
        </w:rPr>
        <w:t xml:space="preserve">Secondary indicators of effectiveness and the corresponding questions and response alternatives in the </w:t>
      </w:r>
      <w:r w:rsidR="009B0DA2" w:rsidRPr="00532058">
        <w:rPr>
          <w:rFonts w:ascii="Arial" w:hAnsi="Arial"/>
          <w:b/>
          <w:sz w:val="20"/>
          <w:szCs w:val="20"/>
          <w:lang w:val="en-US"/>
        </w:rPr>
        <w:t xml:space="preserve">parental </w:t>
      </w:r>
      <w:r w:rsidR="009B0DA2" w:rsidRPr="00532058">
        <w:rPr>
          <w:rFonts w:ascii="Arial" w:hAnsi="Arial"/>
          <w:sz w:val="20"/>
          <w:szCs w:val="20"/>
          <w:lang w:val="en-US"/>
        </w:rPr>
        <w:t>questionnaire.</w:t>
      </w:r>
      <w:proofErr w:type="gramEnd"/>
      <w:r w:rsidR="009B0DA2" w:rsidRPr="00532058">
        <w:rPr>
          <w:rFonts w:ascii="Arial" w:hAnsi="Arial"/>
          <w:sz w:val="20"/>
          <w:szCs w:val="20"/>
          <w:lang w:val="en-US"/>
        </w:rPr>
        <w:t xml:space="preserve"> </w:t>
      </w:r>
    </w:p>
    <w:p w14:paraId="5EA0DC31" w14:textId="77777777" w:rsidR="009B0DA2" w:rsidRPr="00532058" w:rsidRDefault="009B0DA2">
      <w:pPr>
        <w:rPr>
          <w:lang w:val="en-US"/>
        </w:rPr>
      </w:pPr>
    </w:p>
    <w:p w14:paraId="23B36BAA" w14:textId="77777777" w:rsidR="009B0DA2" w:rsidRPr="00532058" w:rsidRDefault="009B0DA2">
      <w:pPr>
        <w:rPr>
          <w:lang w:val="en-US"/>
        </w:rPr>
      </w:pPr>
    </w:p>
    <w:tbl>
      <w:tblPr>
        <w:tblStyle w:val="Taulukkoruudukko"/>
        <w:tblW w:w="14709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8789"/>
      </w:tblGrid>
      <w:tr w:rsidR="009F18F8" w:rsidRPr="00532058" w14:paraId="2B230301" w14:textId="77777777" w:rsidTr="00335740">
        <w:tc>
          <w:tcPr>
            <w:tcW w:w="5920" w:type="dxa"/>
            <w:tcBorders>
              <w:top w:val="single" w:sz="4" w:space="0" w:color="auto"/>
              <w:bottom w:val="single" w:sz="4" w:space="0" w:color="auto"/>
            </w:tcBorders>
          </w:tcPr>
          <w:p w14:paraId="1D642C2C" w14:textId="04D5EA04" w:rsidR="009F18F8" w:rsidRPr="00532058" w:rsidRDefault="00335740" w:rsidP="009F18F8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b/>
                <w:sz w:val="20"/>
                <w:szCs w:val="20"/>
                <w:lang w:val="en-US"/>
              </w:rPr>
              <w:t>Indicator</w:t>
            </w: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FF4C68" w14:textId="7DE68E60" w:rsidR="009F18F8" w:rsidRPr="00532058" w:rsidRDefault="00335740" w:rsidP="00335740">
            <w:pPr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b/>
                <w:sz w:val="20"/>
                <w:szCs w:val="20"/>
                <w:lang w:val="en-US"/>
              </w:rPr>
              <w:t>Question and its response alternatives</w:t>
            </w:r>
          </w:p>
        </w:tc>
      </w:tr>
      <w:tr w:rsidR="009F18F8" w:rsidRPr="00532058" w14:paraId="46696418" w14:textId="77777777" w:rsidTr="00335740">
        <w:tc>
          <w:tcPr>
            <w:tcW w:w="5920" w:type="dxa"/>
            <w:tcBorders>
              <w:top w:val="single" w:sz="4" w:space="0" w:color="auto"/>
            </w:tcBorders>
          </w:tcPr>
          <w:p w14:paraId="2912FE80" w14:textId="5FD01B14" w:rsidR="009F18F8" w:rsidRPr="00532058" w:rsidRDefault="007B61B0" w:rsidP="007B61B0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Knowledge about </w:t>
            </w:r>
            <w:r w:rsidR="009F18F8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PA </w:t>
            </w:r>
            <w:r w:rsidR="001666BE" w:rsidRPr="00532058">
              <w:rPr>
                <w:rFonts w:ascii="Arial" w:hAnsi="Arial"/>
                <w:sz w:val="20"/>
                <w:szCs w:val="20"/>
                <w:lang w:val="en-US"/>
              </w:rPr>
              <w:t>recommendations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shd w:val="clear" w:color="auto" w:fill="auto"/>
          </w:tcPr>
          <w:p w14:paraId="46E6DF95" w14:textId="77777777" w:rsidR="009F18F8" w:rsidRPr="00532058" w:rsidRDefault="009F18F8" w:rsidP="008A2F63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How much do you think that an eight-grader should be physically active on a daily basis?</w:t>
            </w:r>
          </w:p>
          <w:p w14:paraId="597E76BE" w14:textId="221C225C" w:rsidR="008A2A80" w:rsidRPr="00532058" w:rsidRDefault="008A2A80" w:rsidP="008A2A80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Alternatives: _______ hours _______ minutes</w:t>
            </w: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;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I cannot say.</w:t>
            </w:r>
          </w:p>
        </w:tc>
      </w:tr>
      <w:tr w:rsidR="009F18F8" w:rsidRPr="00532058" w14:paraId="4888C4FF" w14:textId="77777777" w:rsidTr="007A2D0E">
        <w:tc>
          <w:tcPr>
            <w:tcW w:w="5920" w:type="dxa"/>
          </w:tcPr>
          <w:p w14:paraId="101FF0CC" w14:textId="6D491737" w:rsidR="009F18F8" w:rsidRPr="00532058" w:rsidRDefault="009F18F8" w:rsidP="007B61B0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Know</w:t>
            </w:r>
            <w:r w:rsidR="007B61B0" w:rsidRPr="00532058">
              <w:rPr>
                <w:rFonts w:ascii="Arial" w:hAnsi="Arial"/>
                <w:sz w:val="20"/>
                <w:szCs w:val="20"/>
                <w:lang w:val="en-US"/>
              </w:rPr>
              <w:t>ledge about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screen time</w:t>
            </w:r>
            <w:r w:rsidR="001666BE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recommendations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89" w:type="dxa"/>
            <w:shd w:val="clear" w:color="auto" w:fill="auto"/>
          </w:tcPr>
          <w:p w14:paraId="3BF19A6E" w14:textId="18B10E15" w:rsidR="009F18F8" w:rsidRPr="00532058" w:rsidRDefault="009F18F8" w:rsidP="008A2F63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In your opinion, what is the maximum daily amount of screen time (TV, </w:t>
            </w:r>
            <w:proofErr w:type="spell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dvd</w:t>
            </w:r>
            <w:proofErr w:type="spell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>, computer, game consoles) that an eight</w:t>
            </w:r>
            <w:r w:rsidR="007B61B0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h 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grader can have outside school hours?</w:t>
            </w:r>
          </w:p>
          <w:p w14:paraId="091F209A" w14:textId="3EBE4FAB" w:rsidR="008A2A80" w:rsidRPr="00532058" w:rsidRDefault="008A2A80" w:rsidP="008A2A80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Alternatives: _______ hours _______ minutes</w:t>
            </w: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;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I cannot say.</w:t>
            </w:r>
          </w:p>
        </w:tc>
      </w:tr>
      <w:tr w:rsidR="0054408C" w:rsidRPr="00532058" w14:paraId="6C50BE42" w14:textId="77777777" w:rsidTr="00335740">
        <w:tc>
          <w:tcPr>
            <w:tcW w:w="5920" w:type="dxa"/>
          </w:tcPr>
          <w:p w14:paraId="4690466D" w14:textId="77777777" w:rsidR="0054408C" w:rsidRPr="00532058" w:rsidRDefault="0054408C" w:rsidP="009F18F8">
            <w:pPr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8789" w:type="dxa"/>
            <w:shd w:val="clear" w:color="auto" w:fill="auto"/>
          </w:tcPr>
          <w:p w14:paraId="27EA8DDA" w14:textId="77777777" w:rsidR="0054408C" w:rsidRPr="00532058" w:rsidRDefault="0054408C" w:rsidP="008A2F63">
            <w:pPr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9F18F8" w:rsidRPr="00532058" w14:paraId="5E1BF22F" w14:textId="77777777" w:rsidTr="00335740">
        <w:tc>
          <w:tcPr>
            <w:tcW w:w="5920" w:type="dxa"/>
          </w:tcPr>
          <w:p w14:paraId="1EC1F3EC" w14:textId="1E913655" w:rsidR="003A5129" w:rsidRPr="00532058" w:rsidRDefault="003A5129" w:rsidP="009F18F8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Family discussions on </w:t>
            </w:r>
            <w:r w:rsidR="005D506A">
              <w:rPr>
                <w:rFonts w:ascii="Arial" w:hAnsi="Arial"/>
                <w:sz w:val="20"/>
                <w:szCs w:val="20"/>
                <w:lang w:val="en-US"/>
              </w:rPr>
              <w:t>child’s</w:t>
            </w:r>
          </w:p>
          <w:p w14:paraId="1A1C23FD" w14:textId="644CDE40" w:rsidR="009F18F8" w:rsidRPr="00532058" w:rsidRDefault="009F18F8" w:rsidP="003A5129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leisure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PA</w:t>
            </w:r>
          </w:p>
          <w:p w14:paraId="11D02AA6" w14:textId="005F0A0B" w:rsidR="009F18F8" w:rsidRPr="00532058" w:rsidRDefault="009F18F8" w:rsidP="008A2F63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school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commuting</w:t>
            </w:r>
          </w:p>
          <w:p w14:paraId="2E5E417A" w14:textId="6A708811" w:rsidR="0054408C" w:rsidRPr="00532058" w:rsidRDefault="0054408C" w:rsidP="008A2F63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screen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time</w:t>
            </w:r>
          </w:p>
        </w:tc>
        <w:tc>
          <w:tcPr>
            <w:tcW w:w="8789" w:type="dxa"/>
            <w:shd w:val="clear" w:color="auto" w:fill="auto"/>
          </w:tcPr>
          <w:p w14:paraId="7F341B51" w14:textId="77777777" w:rsidR="009F18F8" w:rsidRPr="00532058" w:rsidRDefault="009F18F8" w:rsidP="008A2F63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During the past month has there been discussion in your family about your child’s leisure PA, school commuting or screen time?</w:t>
            </w:r>
          </w:p>
          <w:p w14:paraId="2BE25024" w14:textId="5B7605A8" w:rsidR="0054408C" w:rsidRPr="00532058" w:rsidRDefault="0054408C" w:rsidP="007B61B0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Alternative</w:t>
            </w:r>
            <w:r w:rsidR="007B61B0" w:rsidRPr="00532058">
              <w:rPr>
                <w:rFonts w:ascii="Arial" w:hAnsi="Arial"/>
                <w:sz w:val="20"/>
                <w:szCs w:val="20"/>
                <w:lang w:val="en-US"/>
              </w:rPr>
              <w:t>s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separately for each activity mode: No/Yes</w:t>
            </w:r>
          </w:p>
        </w:tc>
      </w:tr>
      <w:tr w:rsidR="009F18F8" w:rsidRPr="00532058" w14:paraId="4AB1C6F1" w14:textId="77777777" w:rsidTr="00335740">
        <w:tc>
          <w:tcPr>
            <w:tcW w:w="5920" w:type="dxa"/>
          </w:tcPr>
          <w:p w14:paraId="0E6FBBF8" w14:textId="1B6BCE25" w:rsidR="009F18F8" w:rsidRPr="00532058" w:rsidRDefault="009F18F8" w:rsidP="001666BE">
            <w:pPr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8789" w:type="dxa"/>
            <w:shd w:val="clear" w:color="auto" w:fill="auto"/>
          </w:tcPr>
          <w:p w14:paraId="7126CA91" w14:textId="00B6C870" w:rsidR="009F18F8" w:rsidRPr="00532058" w:rsidRDefault="009F18F8" w:rsidP="0054408C">
            <w:pPr>
              <w:ind w:left="360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</w:tr>
      <w:tr w:rsidR="009F18F8" w:rsidRPr="00532058" w14:paraId="32649CF5" w14:textId="77777777" w:rsidTr="00335740">
        <w:tc>
          <w:tcPr>
            <w:tcW w:w="5920" w:type="dxa"/>
          </w:tcPr>
          <w:p w14:paraId="1EE361D8" w14:textId="152A2C86" w:rsidR="003A5129" w:rsidRPr="00532058" w:rsidRDefault="003A5129" w:rsidP="009F18F8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Family efforts to i</w:t>
            </w:r>
            <w:r w:rsidR="00D203CD" w:rsidRPr="00532058">
              <w:rPr>
                <w:rFonts w:ascii="Arial" w:hAnsi="Arial"/>
                <w:sz w:val="20"/>
                <w:szCs w:val="20"/>
                <w:lang w:val="en-US"/>
              </w:rPr>
              <w:t>nfluence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="006C0138">
              <w:rPr>
                <w:rFonts w:ascii="Arial" w:hAnsi="Arial"/>
                <w:sz w:val="20"/>
                <w:szCs w:val="20"/>
                <w:lang w:val="en-US"/>
              </w:rPr>
              <w:t xml:space="preserve">on 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child’s</w:t>
            </w:r>
          </w:p>
          <w:p w14:paraId="74915BF7" w14:textId="77777777" w:rsidR="003A5129" w:rsidRPr="00532058" w:rsidRDefault="009F18F8" w:rsidP="00444618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leisure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PA </w:t>
            </w:r>
          </w:p>
          <w:p w14:paraId="23AA31BF" w14:textId="77777777" w:rsidR="003A5129" w:rsidRPr="00532058" w:rsidRDefault="009F18F8" w:rsidP="00444618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walking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and cycling to school</w:t>
            </w:r>
          </w:p>
          <w:p w14:paraId="1DEB4498" w14:textId="027EB2C5" w:rsidR="009F18F8" w:rsidRPr="00532058" w:rsidRDefault="0054408C" w:rsidP="00444618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proofErr w:type="gramStart"/>
            <w:r w:rsidRPr="00532058">
              <w:rPr>
                <w:rFonts w:ascii="Arial" w:hAnsi="Arial"/>
                <w:sz w:val="20"/>
                <w:szCs w:val="20"/>
                <w:lang w:val="en-US"/>
              </w:rPr>
              <w:t>screen</w:t>
            </w:r>
            <w:proofErr w:type="gramEnd"/>
            <w:r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 time</w:t>
            </w:r>
          </w:p>
        </w:tc>
        <w:tc>
          <w:tcPr>
            <w:tcW w:w="8789" w:type="dxa"/>
            <w:shd w:val="clear" w:color="auto" w:fill="auto"/>
          </w:tcPr>
          <w:p w14:paraId="7D68AAC1" w14:textId="77777777" w:rsidR="009F18F8" w:rsidRPr="00532058" w:rsidRDefault="009F18F8" w:rsidP="00D33CC2">
            <w:p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During the past month ha</w:t>
            </w:r>
            <w:r w:rsidR="00D33CC2" w:rsidRPr="00532058">
              <w:rPr>
                <w:rFonts w:ascii="Arial" w:hAnsi="Arial"/>
                <w:sz w:val="20"/>
                <w:szCs w:val="20"/>
                <w:lang w:val="en-US"/>
              </w:rPr>
              <w:t xml:space="preserve">ve you made 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efforts in your family to increase your child’s physical activity or to reduce her/his screen time?</w:t>
            </w:r>
          </w:p>
          <w:p w14:paraId="2129EA7D" w14:textId="336B9A29" w:rsidR="0054408C" w:rsidRPr="00532058" w:rsidRDefault="0054408C" w:rsidP="0054408C">
            <w:pPr>
              <w:pStyle w:val="Luettelokappale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  <w:lang w:val="en-US"/>
              </w:rPr>
            </w:pPr>
            <w:r w:rsidRPr="00532058">
              <w:rPr>
                <w:rFonts w:ascii="Arial" w:hAnsi="Arial"/>
                <w:sz w:val="20"/>
                <w:szCs w:val="20"/>
                <w:lang w:val="en-US"/>
              </w:rPr>
              <w:t>Alternative No/Yes</w:t>
            </w:r>
            <w:r w:rsidRPr="00532058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 </w:t>
            </w:r>
            <w:r w:rsidRPr="00532058">
              <w:rPr>
                <w:rFonts w:ascii="Arial" w:hAnsi="Arial"/>
                <w:sz w:val="20"/>
                <w:szCs w:val="20"/>
                <w:lang w:val="en-US"/>
              </w:rPr>
              <w:t>for each statement:  Efforts have been made to get her/him to increase leisure PA; Efforts have been made to get her/him to increase walking or cycling to school; Efforts have been made to get her/him to reduce screen time</w:t>
            </w:r>
          </w:p>
        </w:tc>
      </w:tr>
    </w:tbl>
    <w:p w14:paraId="4F1A1925" w14:textId="68598878" w:rsidR="001B77FD" w:rsidRDefault="001B77FD" w:rsidP="001B77FD">
      <w:pPr>
        <w:rPr>
          <w:sz w:val="20"/>
          <w:szCs w:val="20"/>
          <w:lang w:val="en-US"/>
        </w:rPr>
      </w:pPr>
    </w:p>
    <w:p w14:paraId="2F256D37" w14:textId="77777777" w:rsidR="003E32D3" w:rsidRDefault="003E32D3" w:rsidP="001B77FD">
      <w:pPr>
        <w:rPr>
          <w:sz w:val="20"/>
          <w:szCs w:val="20"/>
          <w:lang w:val="en-US"/>
        </w:rPr>
      </w:pPr>
    </w:p>
    <w:p w14:paraId="49DBA38F" w14:textId="2DD6BE28" w:rsidR="003E32D3" w:rsidRDefault="003E32D3">
      <w:pPr>
        <w:spacing w:after="200"/>
        <w:rPr>
          <w:sz w:val="20"/>
          <w:szCs w:val="20"/>
          <w:lang w:val="en-US"/>
        </w:rPr>
      </w:pPr>
    </w:p>
    <w:sectPr w:rsidR="003E32D3" w:rsidSect="001B77FD">
      <w:pgSz w:w="16840" w:h="11901" w:orient="landscape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D957D" w14:textId="77777777" w:rsidR="006F54FC" w:rsidRDefault="006F54FC" w:rsidP="004C0661">
      <w:r>
        <w:separator/>
      </w:r>
    </w:p>
  </w:endnote>
  <w:endnote w:type="continuationSeparator" w:id="0">
    <w:p w14:paraId="6C596E6C" w14:textId="77777777" w:rsidR="006F54FC" w:rsidRDefault="006F54FC" w:rsidP="004C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B912CC" w14:textId="77777777" w:rsidR="006F54FC" w:rsidRDefault="006F54FC" w:rsidP="004C0661">
      <w:r>
        <w:separator/>
      </w:r>
    </w:p>
  </w:footnote>
  <w:footnote w:type="continuationSeparator" w:id="0">
    <w:p w14:paraId="7200B995" w14:textId="77777777" w:rsidR="006F54FC" w:rsidRDefault="006F54FC" w:rsidP="004C0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4970"/>
    <w:multiLevelType w:val="hybridMultilevel"/>
    <w:tmpl w:val="5EC2C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104C2"/>
    <w:multiLevelType w:val="hybridMultilevel"/>
    <w:tmpl w:val="5400F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8F"/>
    <w:rsid w:val="00076579"/>
    <w:rsid w:val="001666BE"/>
    <w:rsid w:val="00180C73"/>
    <w:rsid w:val="001B77FD"/>
    <w:rsid w:val="001C76DF"/>
    <w:rsid w:val="001E76C1"/>
    <w:rsid w:val="002F1086"/>
    <w:rsid w:val="00335740"/>
    <w:rsid w:val="003A5129"/>
    <w:rsid w:val="003E32D3"/>
    <w:rsid w:val="0040699B"/>
    <w:rsid w:val="00444618"/>
    <w:rsid w:val="00462CF3"/>
    <w:rsid w:val="00472D42"/>
    <w:rsid w:val="004C0661"/>
    <w:rsid w:val="00532058"/>
    <w:rsid w:val="0054408C"/>
    <w:rsid w:val="00586B28"/>
    <w:rsid w:val="005D506A"/>
    <w:rsid w:val="0069691E"/>
    <w:rsid w:val="006B38AB"/>
    <w:rsid w:val="006C0138"/>
    <w:rsid w:val="006E460A"/>
    <w:rsid w:val="006F54FC"/>
    <w:rsid w:val="00714762"/>
    <w:rsid w:val="007208DF"/>
    <w:rsid w:val="007A2D0E"/>
    <w:rsid w:val="007B61B0"/>
    <w:rsid w:val="007C505E"/>
    <w:rsid w:val="007C7777"/>
    <w:rsid w:val="008A2A80"/>
    <w:rsid w:val="008A2F63"/>
    <w:rsid w:val="008E0C18"/>
    <w:rsid w:val="00911FC7"/>
    <w:rsid w:val="00933D15"/>
    <w:rsid w:val="009718C6"/>
    <w:rsid w:val="00976941"/>
    <w:rsid w:val="009B0DA2"/>
    <w:rsid w:val="009F18F8"/>
    <w:rsid w:val="00A1060E"/>
    <w:rsid w:val="00A22947"/>
    <w:rsid w:val="00A37DCA"/>
    <w:rsid w:val="00A8720F"/>
    <w:rsid w:val="00A900FD"/>
    <w:rsid w:val="00B04228"/>
    <w:rsid w:val="00B11AFB"/>
    <w:rsid w:val="00B33378"/>
    <w:rsid w:val="00B65AD3"/>
    <w:rsid w:val="00BA21C6"/>
    <w:rsid w:val="00BB0881"/>
    <w:rsid w:val="00BB70FA"/>
    <w:rsid w:val="00C65B9F"/>
    <w:rsid w:val="00CD53D8"/>
    <w:rsid w:val="00D203CD"/>
    <w:rsid w:val="00D33CC2"/>
    <w:rsid w:val="00D87CAE"/>
    <w:rsid w:val="00DA1C0F"/>
    <w:rsid w:val="00E25944"/>
    <w:rsid w:val="00EA6A8F"/>
    <w:rsid w:val="00EF4EE9"/>
    <w:rsid w:val="00EF5111"/>
    <w:rsid w:val="00F70EFC"/>
    <w:rsid w:val="00FB5A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343B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A6A8F"/>
    <w:pPr>
      <w:spacing w:after="0"/>
    </w:pPr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table" w:styleId="Taulukkoruudukko">
    <w:name w:val="Table Grid"/>
    <w:basedOn w:val="Normaalitaulukko"/>
    <w:uiPriority w:val="59"/>
    <w:rsid w:val="00EA6A8F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7C505E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C65B9F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C65B9F"/>
    <w:rPr>
      <w:rFonts w:ascii="Lucida Grande" w:eastAsia="Times New Roman" w:hAnsi="Lucida Grande" w:cs="Lucida Grande"/>
      <w:sz w:val="18"/>
      <w:szCs w:val="18"/>
      <w:lang w:eastAsia="fi-FI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4C0661"/>
    <w:pPr>
      <w:spacing w:after="200"/>
    </w:pPr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4C0661"/>
    <w:rPr>
      <w:sz w:val="20"/>
      <w:szCs w:val="20"/>
      <w:lang w:val="en-GB" w:eastAsia="en-GB"/>
    </w:rPr>
  </w:style>
  <w:style w:type="paragraph" w:styleId="Loppuviitteenteksti">
    <w:name w:val="endnote text"/>
    <w:basedOn w:val="Normaali"/>
    <w:link w:val="LoppuviitteentekstiMerkki"/>
    <w:unhideWhenUsed/>
    <w:rsid w:val="00B65AD3"/>
  </w:style>
  <w:style w:type="character" w:customStyle="1" w:styleId="LoppuviitteentekstiMerkki">
    <w:name w:val="Loppuviitteen teksti Merkki"/>
    <w:basedOn w:val="Kappaleenoletusfontti"/>
    <w:link w:val="Loppuviitteenteksti"/>
    <w:rsid w:val="00B65AD3"/>
    <w:rPr>
      <w:rFonts w:ascii="Times New Roman" w:eastAsia="Times New Roman" w:hAnsi="Times New Roman" w:cs="Times New Roman"/>
      <w:lang w:eastAsia="fi-FI"/>
    </w:rPr>
  </w:style>
  <w:style w:type="character" w:styleId="Loppuviitteenviite">
    <w:name w:val="endnote reference"/>
    <w:basedOn w:val="Kappaleenoletusfontti"/>
    <w:uiPriority w:val="99"/>
    <w:unhideWhenUsed/>
    <w:rsid w:val="004C0661"/>
    <w:rPr>
      <w:vertAlign w:val="superscript"/>
    </w:rPr>
  </w:style>
  <w:style w:type="table" w:styleId="Normaalivarjostus1-korostus5">
    <w:name w:val="Medium Shading 1 Accent 5"/>
    <w:basedOn w:val="Normaalitaulukko"/>
    <w:uiPriority w:val="63"/>
    <w:rsid w:val="004C0661"/>
    <w:pPr>
      <w:spacing w:after="0"/>
    </w:pPr>
    <w:rPr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ki">
    <w:name w:val="Hyperlink"/>
    <w:basedOn w:val="Kappaleenoletusfontti"/>
    <w:uiPriority w:val="99"/>
    <w:unhideWhenUsed/>
    <w:rsid w:val="004C0661"/>
    <w:rPr>
      <w:color w:val="0000FF" w:themeColor="hyperlink"/>
      <w:u w:val="single"/>
    </w:rPr>
  </w:style>
  <w:style w:type="paragraph" w:styleId="Yltunniste">
    <w:name w:val="header"/>
    <w:basedOn w:val="Normaali"/>
    <w:link w:val="Yl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tunniste">
    <w:name w:val="footer"/>
    <w:basedOn w:val="Normaali"/>
    <w:link w:val="Ala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viitteenteksti">
    <w:name w:val="footnote text"/>
    <w:basedOn w:val="Normaali"/>
    <w:link w:val="AlaviitteentekstiMerkki"/>
    <w:uiPriority w:val="99"/>
    <w:unhideWhenUsed/>
    <w:rsid w:val="00B65AD3"/>
  </w:style>
  <w:style w:type="character" w:customStyle="1" w:styleId="AlaviitteentekstiMerkki">
    <w:name w:val="Alaviitteen teksti Merkki"/>
    <w:basedOn w:val="Kappaleenoletusfontti"/>
    <w:link w:val="Alaviitteenteksti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character" w:styleId="Alaviitteenviite">
    <w:name w:val="footnote reference"/>
    <w:basedOn w:val="Kappaleenoletusfontti"/>
    <w:uiPriority w:val="99"/>
    <w:unhideWhenUsed/>
    <w:rsid w:val="00B65AD3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EA6A8F"/>
    <w:pPr>
      <w:spacing w:after="0"/>
    </w:pPr>
    <w:rPr>
      <w:rFonts w:ascii="Times New Roman" w:eastAsia="Times New Roman" w:hAnsi="Times New Roman" w:cs="Times New Roman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table" w:styleId="Taulukkoruudukko">
    <w:name w:val="Table Grid"/>
    <w:basedOn w:val="Normaalitaulukko"/>
    <w:uiPriority w:val="59"/>
    <w:rsid w:val="00EA6A8F"/>
    <w:pPr>
      <w:spacing w:after="0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7C505E"/>
    <w:pPr>
      <w:ind w:left="720"/>
      <w:contextualSpacing/>
    </w:pPr>
  </w:style>
  <w:style w:type="paragraph" w:styleId="Seliteteksti">
    <w:name w:val="Balloon Text"/>
    <w:basedOn w:val="Normaali"/>
    <w:link w:val="SelitetekstiMerkki"/>
    <w:uiPriority w:val="99"/>
    <w:semiHidden/>
    <w:unhideWhenUsed/>
    <w:rsid w:val="00C65B9F"/>
    <w:rPr>
      <w:rFonts w:ascii="Lucida Grande" w:hAnsi="Lucida Grande" w:cs="Lucida Grande"/>
      <w:sz w:val="18"/>
      <w:szCs w:val="18"/>
    </w:rPr>
  </w:style>
  <w:style w:type="character" w:customStyle="1" w:styleId="SelitetekstiMerkki">
    <w:name w:val="Seliteteksti Merkki"/>
    <w:basedOn w:val="Kappaleenoletusfontti"/>
    <w:link w:val="Seliteteksti"/>
    <w:uiPriority w:val="99"/>
    <w:semiHidden/>
    <w:rsid w:val="00C65B9F"/>
    <w:rPr>
      <w:rFonts w:ascii="Lucida Grande" w:eastAsia="Times New Roman" w:hAnsi="Lucida Grande" w:cs="Lucida Grande"/>
      <w:sz w:val="18"/>
      <w:szCs w:val="18"/>
      <w:lang w:eastAsia="fi-FI"/>
    </w:rPr>
  </w:style>
  <w:style w:type="paragraph" w:styleId="Kommenttiteksti">
    <w:name w:val="annotation text"/>
    <w:basedOn w:val="Normaali"/>
    <w:link w:val="KommenttitekstiMerkki"/>
    <w:uiPriority w:val="99"/>
    <w:unhideWhenUsed/>
    <w:rsid w:val="004C0661"/>
    <w:pPr>
      <w:spacing w:after="200"/>
    </w:pPr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customStyle="1" w:styleId="KommenttitekstiMerkki">
    <w:name w:val="Kommenttiteksti Merkki"/>
    <w:basedOn w:val="Kappaleenoletusfontti"/>
    <w:link w:val="Kommenttiteksti"/>
    <w:uiPriority w:val="99"/>
    <w:rsid w:val="004C0661"/>
    <w:rPr>
      <w:sz w:val="20"/>
      <w:szCs w:val="20"/>
      <w:lang w:val="en-GB" w:eastAsia="en-GB"/>
    </w:rPr>
  </w:style>
  <w:style w:type="paragraph" w:styleId="Loppuviitteenteksti">
    <w:name w:val="endnote text"/>
    <w:basedOn w:val="Normaali"/>
    <w:link w:val="LoppuviitteentekstiMerkki"/>
    <w:unhideWhenUsed/>
    <w:rsid w:val="00B65AD3"/>
  </w:style>
  <w:style w:type="character" w:customStyle="1" w:styleId="LoppuviitteentekstiMerkki">
    <w:name w:val="Loppuviitteen teksti Merkki"/>
    <w:basedOn w:val="Kappaleenoletusfontti"/>
    <w:link w:val="Loppuviitteenteksti"/>
    <w:rsid w:val="00B65AD3"/>
    <w:rPr>
      <w:rFonts w:ascii="Times New Roman" w:eastAsia="Times New Roman" w:hAnsi="Times New Roman" w:cs="Times New Roman"/>
      <w:lang w:eastAsia="fi-FI"/>
    </w:rPr>
  </w:style>
  <w:style w:type="character" w:styleId="Loppuviitteenviite">
    <w:name w:val="endnote reference"/>
    <w:basedOn w:val="Kappaleenoletusfontti"/>
    <w:uiPriority w:val="99"/>
    <w:unhideWhenUsed/>
    <w:rsid w:val="004C0661"/>
    <w:rPr>
      <w:vertAlign w:val="superscript"/>
    </w:rPr>
  </w:style>
  <w:style w:type="table" w:styleId="Normaalivarjostus1-korostus5">
    <w:name w:val="Medium Shading 1 Accent 5"/>
    <w:basedOn w:val="Normaalitaulukko"/>
    <w:uiPriority w:val="63"/>
    <w:rsid w:val="004C0661"/>
    <w:pPr>
      <w:spacing w:after="0"/>
    </w:pPr>
    <w:rPr>
      <w:sz w:val="22"/>
      <w:szCs w:val="22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ki">
    <w:name w:val="Hyperlink"/>
    <w:basedOn w:val="Kappaleenoletusfontti"/>
    <w:uiPriority w:val="99"/>
    <w:unhideWhenUsed/>
    <w:rsid w:val="004C0661"/>
    <w:rPr>
      <w:color w:val="0000FF" w:themeColor="hyperlink"/>
      <w:u w:val="single"/>
    </w:rPr>
  </w:style>
  <w:style w:type="paragraph" w:styleId="Yltunniste">
    <w:name w:val="header"/>
    <w:basedOn w:val="Normaali"/>
    <w:link w:val="Yl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YltunnisteMerkki">
    <w:name w:val="Ylätunniste Merkki"/>
    <w:basedOn w:val="Kappaleenoletusfontti"/>
    <w:link w:val="Yl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tunniste">
    <w:name w:val="footer"/>
    <w:basedOn w:val="Normaali"/>
    <w:link w:val="AlatunnisteMerkki"/>
    <w:uiPriority w:val="99"/>
    <w:unhideWhenUsed/>
    <w:rsid w:val="00B65AD3"/>
    <w:pPr>
      <w:tabs>
        <w:tab w:val="center" w:pos="4819"/>
        <w:tab w:val="right" w:pos="9638"/>
      </w:tabs>
    </w:pPr>
  </w:style>
  <w:style w:type="character" w:customStyle="1" w:styleId="AlatunnisteMerkki">
    <w:name w:val="Alatunniste Merkki"/>
    <w:basedOn w:val="Kappaleenoletusfontti"/>
    <w:link w:val="Alatunniste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paragraph" w:styleId="Alaviitteenteksti">
    <w:name w:val="footnote text"/>
    <w:basedOn w:val="Normaali"/>
    <w:link w:val="AlaviitteentekstiMerkki"/>
    <w:uiPriority w:val="99"/>
    <w:unhideWhenUsed/>
    <w:rsid w:val="00B65AD3"/>
  </w:style>
  <w:style w:type="character" w:customStyle="1" w:styleId="AlaviitteentekstiMerkki">
    <w:name w:val="Alaviitteen teksti Merkki"/>
    <w:basedOn w:val="Kappaleenoletusfontti"/>
    <w:link w:val="Alaviitteenteksti"/>
    <w:uiPriority w:val="99"/>
    <w:rsid w:val="00B65AD3"/>
    <w:rPr>
      <w:rFonts w:ascii="Times New Roman" w:eastAsia="Times New Roman" w:hAnsi="Times New Roman" w:cs="Times New Roman"/>
      <w:lang w:eastAsia="fi-FI"/>
    </w:rPr>
  </w:style>
  <w:style w:type="character" w:styleId="Alaviitteenviite">
    <w:name w:val="footnote reference"/>
    <w:basedOn w:val="Kappaleenoletusfontti"/>
    <w:uiPriority w:val="99"/>
    <w:unhideWhenUsed/>
    <w:rsid w:val="00B65A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87C064-CAFB-6F4E-B7C8-9D122FB9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1174</Characters>
  <Application>Microsoft Macintosh Word</Application>
  <DocSecurity>0</DocSecurity>
  <Lines>21</Lines>
  <Paragraphs>6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Aittasalo</dc:creator>
  <cp:keywords/>
  <dc:description/>
  <cp:lastModifiedBy>Minna Aittasalo</cp:lastModifiedBy>
  <cp:revision>2</cp:revision>
  <cp:lastPrinted>2018-02-22T11:19:00Z</cp:lastPrinted>
  <dcterms:created xsi:type="dcterms:W3CDTF">2018-10-13T14:04:00Z</dcterms:created>
  <dcterms:modified xsi:type="dcterms:W3CDTF">2018-10-13T14:04:00Z</dcterms:modified>
</cp:coreProperties>
</file>