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BB138" w14:textId="5B6370EC" w:rsidR="00C71937" w:rsidRPr="00E46F3D" w:rsidRDefault="00C71937" w:rsidP="00A54FB0">
      <w:pPr>
        <w:autoSpaceDE w:val="0"/>
        <w:autoSpaceDN w:val="0"/>
        <w:adjustRightInd w:val="0"/>
        <w:spacing w:after="0" w:line="360" w:lineRule="auto"/>
        <w:rPr>
          <w:b/>
        </w:rPr>
      </w:pPr>
      <w:bookmarkStart w:id="0" w:name="_GoBack"/>
      <w:bookmarkEnd w:id="0"/>
      <w:r w:rsidRPr="00E46F3D">
        <w:rPr>
          <w:b/>
        </w:rPr>
        <w:t>S</w:t>
      </w:r>
      <w:r w:rsidR="00611785" w:rsidRPr="00E46F3D">
        <w:rPr>
          <w:b/>
        </w:rPr>
        <w:t xml:space="preserve">upplement 1: </w:t>
      </w:r>
      <w:r w:rsidR="0084596F" w:rsidRPr="00E46F3D">
        <w:rPr>
          <w:b/>
        </w:rPr>
        <w:t>Association of vitamin D</w:t>
      </w:r>
      <w:r w:rsidR="00264AED">
        <w:rPr>
          <w:b/>
        </w:rPr>
        <w:t xml:space="preserve"> supplement</w:t>
      </w:r>
      <w:r w:rsidR="0084596F" w:rsidRPr="00E46F3D">
        <w:rPr>
          <w:b/>
        </w:rPr>
        <w:t xml:space="preserve"> intake with knowledge</w:t>
      </w:r>
    </w:p>
    <w:p w14:paraId="485CA992" w14:textId="7A527F35" w:rsidR="0084596F" w:rsidRDefault="0084596F" w:rsidP="00A54FB0">
      <w:pPr>
        <w:autoSpaceDE w:val="0"/>
        <w:autoSpaceDN w:val="0"/>
        <w:adjustRightInd w:val="0"/>
        <w:spacing w:after="0" w:line="360" w:lineRule="auto"/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5949"/>
        <w:gridCol w:w="1134"/>
        <w:gridCol w:w="1134"/>
        <w:gridCol w:w="992"/>
      </w:tblGrid>
      <w:tr w:rsidR="002D0A46" w14:paraId="45662680" w14:textId="77777777" w:rsidTr="00E46F3D">
        <w:tc>
          <w:tcPr>
            <w:tcW w:w="5949" w:type="dxa"/>
            <w:vMerge w:val="restart"/>
          </w:tcPr>
          <w:p w14:paraId="1DD16358" w14:textId="2AA48CC4" w:rsidR="002D0A46" w:rsidRPr="00E46F3D" w:rsidRDefault="002D0A46" w:rsidP="00A54FB0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E46F3D">
              <w:rPr>
                <w:b/>
              </w:rPr>
              <w:t>Variables</w:t>
            </w:r>
          </w:p>
        </w:tc>
        <w:tc>
          <w:tcPr>
            <w:tcW w:w="2268" w:type="dxa"/>
            <w:gridSpan w:val="2"/>
          </w:tcPr>
          <w:p w14:paraId="2730DF09" w14:textId="1D4E9E27" w:rsidR="002D0A46" w:rsidRPr="00E46F3D" w:rsidRDefault="002D0A46" w:rsidP="00E46F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E46F3D">
              <w:rPr>
                <w:b/>
              </w:rPr>
              <w:t>Number (%)</w:t>
            </w:r>
          </w:p>
        </w:tc>
        <w:tc>
          <w:tcPr>
            <w:tcW w:w="992" w:type="dxa"/>
            <w:vMerge w:val="restart"/>
          </w:tcPr>
          <w:p w14:paraId="18E9336A" w14:textId="17289951" w:rsidR="002D0A46" w:rsidRDefault="002D0A46" w:rsidP="00E46F3D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2751AA">
              <w:rPr>
                <w:b/>
                <w:i/>
                <w:iCs/>
              </w:rPr>
              <w:t>P</w:t>
            </w:r>
            <w:r>
              <w:rPr>
                <w:b/>
              </w:rPr>
              <w:t xml:space="preserve"> </w:t>
            </w:r>
            <w:r w:rsidRPr="00623FE9">
              <w:rPr>
                <w:b/>
              </w:rPr>
              <w:t>value</w:t>
            </w:r>
          </w:p>
        </w:tc>
      </w:tr>
      <w:tr w:rsidR="002D0A46" w14:paraId="3433EB4B" w14:textId="77777777" w:rsidTr="00E46F3D">
        <w:tc>
          <w:tcPr>
            <w:tcW w:w="5949" w:type="dxa"/>
            <w:vMerge/>
          </w:tcPr>
          <w:p w14:paraId="7ADFD0CB" w14:textId="77777777" w:rsidR="002D0A46" w:rsidRDefault="002D0A46" w:rsidP="00A54FB0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268" w:type="dxa"/>
            <w:gridSpan w:val="2"/>
          </w:tcPr>
          <w:p w14:paraId="4E607646" w14:textId="420C1700" w:rsidR="002D0A46" w:rsidRPr="00E46F3D" w:rsidRDefault="002D0A46" w:rsidP="00E46F3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46F3D">
              <w:rPr>
                <w:b/>
              </w:rPr>
              <w:t>Ever take vitamin D supplements</w:t>
            </w:r>
          </w:p>
        </w:tc>
        <w:tc>
          <w:tcPr>
            <w:tcW w:w="992" w:type="dxa"/>
            <w:vMerge/>
          </w:tcPr>
          <w:p w14:paraId="65A6345E" w14:textId="77777777" w:rsidR="002D0A46" w:rsidRDefault="002D0A46" w:rsidP="00E46F3D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611785" w14:paraId="08364A49" w14:textId="77777777" w:rsidTr="00611785">
        <w:tc>
          <w:tcPr>
            <w:tcW w:w="5949" w:type="dxa"/>
            <w:vMerge/>
          </w:tcPr>
          <w:p w14:paraId="46D65A5D" w14:textId="77777777" w:rsidR="002D0A46" w:rsidRDefault="002D0A46" w:rsidP="00A54FB0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134" w:type="dxa"/>
          </w:tcPr>
          <w:p w14:paraId="28556B84" w14:textId="7BE7231B" w:rsidR="002D0A46" w:rsidRDefault="002D0A46" w:rsidP="00E46F3D">
            <w:pPr>
              <w:autoSpaceDE w:val="0"/>
              <w:autoSpaceDN w:val="0"/>
              <w:adjustRightInd w:val="0"/>
              <w:jc w:val="center"/>
            </w:pPr>
            <w:r>
              <w:t>No</w:t>
            </w:r>
          </w:p>
        </w:tc>
        <w:tc>
          <w:tcPr>
            <w:tcW w:w="1134" w:type="dxa"/>
          </w:tcPr>
          <w:p w14:paraId="700A7699" w14:textId="39D19CC0" w:rsidR="002D0A46" w:rsidRDefault="002D0A46" w:rsidP="00E46F3D">
            <w:pPr>
              <w:autoSpaceDE w:val="0"/>
              <w:autoSpaceDN w:val="0"/>
              <w:adjustRightInd w:val="0"/>
              <w:jc w:val="center"/>
            </w:pPr>
            <w:r>
              <w:t>Yes</w:t>
            </w:r>
          </w:p>
        </w:tc>
        <w:tc>
          <w:tcPr>
            <w:tcW w:w="992" w:type="dxa"/>
            <w:vMerge/>
          </w:tcPr>
          <w:p w14:paraId="5C74CF01" w14:textId="77777777" w:rsidR="002D0A46" w:rsidRDefault="002D0A46" w:rsidP="00E46F3D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611785" w14:paraId="61840B67" w14:textId="77777777" w:rsidTr="00E46F3D">
        <w:tc>
          <w:tcPr>
            <w:tcW w:w="5949" w:type="dxa"/>
          </w:tcPr>
          <w:p w14:paraId="2707A319" w14:textId="77777777" w:rsidR="002D0A46" w:rsidRDefault="002D0A46" w:rsidP="00E46F3D">
            <w:pPr>
              <w:autoSpaceDE w:val="0"/>
              <w:autoSpaceDN w:val="0"/>
              <w:adjustRightInd w:val="0"/>
            </w:pPr>
            <w:r>
              <w:t>Knowledge about food sources</w:t>
            </w:r>
          </w:p>
          <w:p w14:paraId="7090B576" w14:textId="77777777" w:rsidR="002D0A46" w:rsidRDefault="002D0A46" w:rsidP="00E46F3D">
            <w:pPr>
              <w:autoSpaceDE w:val="0"/>
              <w:autoSpaceDN w:val="0"/>
              <w:adjustRightInd w:val="0"/>
            </w:pPr>
            <w:r>
              <w:tab/>
              <w:t>Only correct</w:t>
            </w:r>
          </w:p>
          <w:p w14:paraId="1469CF56" w14:textId="77777777" w:rsidR="002D0A46" w:rsidRDefault="002D0A46" w:rsidP="00E46F3D">
            <w:pPr>
              <w:autoSpaceDE w:val="0"/>
              <w:autoSpaceDN w:val="0"/>
              <w:adjustRightInd w:val="0"/>
            </w:pPr>
            <w:r>
              <w:tab/>
              <w:t>Incorrect with/without correct</w:t>
            </w:r>
          </w:p>
          <w:p w14:paraId="25CC7BBB" w14:textId="74659E27" w:rsidR="002D0A46" w:rsidRDefault="002D0A46" w:rsidP="00E46F3D">
            <w:pPr>
              <w:autoSpaceDE w:val="0"/>
              <w:autoSpaceDN w:val="0"/>
              <w:adjustRightInd w:val="0"/>
            </w:pPr>
            <w:r>
              <w:t>Missing: 104</w:t>
            </w:r>
          </w:p>
        </w:tc>
        <w:tc>
          <w:tcPr>
            <w:tcW w:w="1134" w:type="dxa"/>
          </w:tcPr>
          <w:p w14:paraId="2242EAFB" w14:textId="77777777" w:rsidR="002D0A46" w:rsidRDefault="002D0A46" w:rsidP="00E46F3D">
            <w:pPr>
              <w:autoSpaceDE w:val="0"/>
              <w:autoSpaceDN w:val="0"/>
              <w:adjustRightInd w:val="0"/>
              <w:jc w:val="center"/>
            </w:pPr>
          </w:p>
          <w:p w14:paraId="072D7645" w14:textId="77777777" w:rsidR="002D0A46" w:rsidRDefault="002D0A46" w:rsidP="00E46F3D">
            <w:pPr>
              <w:autoSpaceDE w:val="0"/>
              <w:autoSpaceDN w:val="0"/>
              <w:adjustRightInd w:val="0"/>
              <w:jc w:val="center"/>
            </w:pPr>
            <w:r>
              <w:t>20 (8.7)</w:t>
            </w:r>
          </w:p>
          <w:p w14:paraId="30B38B07" w14:textId="136E1624" w:rsidR="002D0A46" w:rsidRDefault="002D0A46" w:rsidP="00E46F3D">
            <w:pPr>
              <w:autoSpaceDE w:val="0"/>
              <w:autoSpaceDN w:val="0"/>
              <w:adjustRightInd w:val="0"/>
              <w:jc w:val="center"/>
            </w:pPr>
            <w:r>
              <w:t>209 (</w:t>
            </w:r>
            <w:r w:rsidR="00611785">
              <w:t>91.3)</w:t>
            </w:r>
          </w:p>
        </w:tc>
        <w:tc>
          <w:tcPr>
            <w:tcW w:w="1134" w:type="dxa"/>
          </w:tcPr>
          <w:p w14:paraId="75AC0371" w14:textId="77777777" w:rsidR="002D0A46" w:rsidRDefault="002D0A46" w:rsidP="00E46F3D">
            <w:pPr>
              <w:autoSpaceDE w:val="0"/>
              <w:autoSpaceDN w:val="0"/>
              <w:adjustRightInd w:val="0"/>
              <w:jc w:val="center"/>
            </w:pPr>
          </w:p>
          <w:p w14:paraId="61159F3F" w14:textId="77777777" w:rsidR="00611785" w:rsidRDefault="00611785" w:rsidP="00E46F3D">
            <w:pPr>
              <w:autoSpaceDE w:val="0"/>
              <w:autoSpaceDN w:val="0"/>
              <w:adjustRightInd w:val="0"/>
              <w:jc w:val="center"/>
            </w:pPr>
            <w:r>
              <w:t>22 (12.8)</w:t>
            </w:r>
          </w:p>
          <w:p w14:paraId="72E95A11" w14:textId="7EBEBDFA" w:rsidR="00611785" w:rsidRDefault="00611785" w:rsidP="00E46F3D">
            <w:pPr>
              <w:autoSpaceDE w:val="0"/>
              <w:autoSpaceDN w:val="0"/>
              <w:adjustRightInd w:val="0"/>
              <w:jc w:val="center"/>
            </w:pPr>
            <w:r>
              <w:t>150 (87.2)</w:t>
            </w:r>
          </w:p>
        </w:tc>
        <w:tc>
          <w:tcPr>
            <w:tcW w:w="992" w:type="dxa"/>
          </w:tcPr>
          <w:p w14:paraId="7D3125CC" w14:textId="61108364" w:rsidR="002D0A46" w:rsidRDefault="00611785" w:rsidP="00E46F3D">
            <w:pPr>
              <w:autoSpaceDE w:val="0"/>
              <w:autoSpaceDN w:val="0"/>
              <w:adjustRightInd w:val="0"/>
              <w:jc w:val="center"/>
            </w:pPr>
            <w:r>
              <w:t>0.189</w:t>
            </w:r>
          </w:p>
        </w:tc>
      </w:tr>
      <w:tr w:rsidR="00611785" w14:paraId="3929B734" w14:textId="77777777" w:rsidTr="00E46F3D">
        <w:tc>
          <w:tcPr>
            <w:tcW w:w="5949" w:type="dxa"/>
          </w:tcPr>
          <w:p w14:paraId="0C7E0D2A" w14:textId="77777777" w:rsidR="00611785" w:rsidRDefault="00611785" w:rsidP="00E46F3D">
            <w:r w:rsidRPr="00BD2B27">
              <w:t xml:space="preserve">Knowledge about </w:t>
            </w:r>
            <w:r>
              <w:t>health benefits</w:t>
            </w:r>
          </w:p>
          <w:p w14:paraId="3DB95F7A" w14:textId="77777777" w:rsidR="00611785" w:rsidRDefault="00611785" w:rsidP="00E46F3D">
            <w:pPr>
              <w:autoSpaceDE w:val="0"/>
              <w:autoSpaceDN w:val="0"/>
              <w:adjustRightInd w:val="0"/>
            </w:pPr>
            <w:r>
              <w:tab/>
            </w:r>
            <w:r w:rsidRPr="00E46F3D">
              <w:t>Bone benefits +/- other benefits</w:t>
            </w:r>
          </w:p>
          <w:p w14:paraId="1F8FF137" w14:textId="77777777" w:rsidR="00611785" w:rsidRDefault="00611785" w:rsidP="00E46F3D">
            <w:pPr>
              <w:autoSpaceDE w:val="0"/>
              <w:autoSpaceDN w:val="0"/>
              <w:adjustRightInd w:val="0"/>
            </w:pPr>
            <w:r>
              <w:tab/>
              <w:t>Other benefits only</w:t>
            </w:r>
          </w:p>
          <w:p w14:paraId="552322D8" w14:textId="77777777" w:rsidR="00611785" w:rsidRDefault="00611785" w:rsidP="00E46F3D">
            <w:pPr>
              <w:autoSpaceDE w:val="0"/>
              <w:autoSpaceDN w:val="0"/>
              <w:adjustRightInd w:val="0"/>
            </w:pPr>
            <w:r>
              <w:tab/>
              <w:t>Don’t know</w:t>
            </w:r>
          </w:p>
          <w:p w14:paraId="21B657D8" w14:textId="1025BD44" w:rsidR="00611785" w:rsidRPr="00611785" w:rsidRDefault="00611785" w:rsidP="00E46F3D">
            <w:pPr>
              <w:autoSpaceDE w:val="0"/>
              <w:autoSpaceDN w:val="0"/>
              <w:adjustRightInd w:val="0"/>
            </w:pPr>
            <w:r>
              <w:t>Missing: 106</w:t>
            </w:r>
          </w:p>
        </w:tc>
        <w:tc>
          <w:tcPr>
            <w:tcW w:w="1134" w:type="dxa"/>
          </w:tcPr>
          <w:p w14:paraId="6686E5EB" w14:textId="631A1A97" w:rsidR="00611785" w:rsidRDefault="00611785" w:rsidP="00E46F3D">
            <w:pPr>
              <w:autoSpaceDE w:val="0"/>
              <w:autoSpaceDN w:val="0"/>
              <w:adjustRightInd w:val="0"/>
              <w:jc w:val="center"/>
            </w:pPr>
          </w:p>
          <w:p w14:paraId="7B7AFBAD" w14:textId="5170222B" w:rsidR="00611785" w:rsidRDefault="00611785" w:rsidP="00E46F3D">
            <w:pPr>
              <w:autoSpaceDE w:val="0"/>
              <w:autoSpaceDN w:val="0"/>
              <w:adjustRightInd w:val="0"/>
              <w:jc w:val="center"/>
            </w:pPr>
            <w:r>
              <w:t>156 (68.4)</w:t>
            </w:r>
          </w:p>
          <w:p w14:paraId="55DB997D" w14:textId="18BBE10B" w:rsidR="00611785" w:rsidRDefault="00611785" w:rsidP="00E46F3D">
            <w:pPr>
              <w:autoSpaceDE w:val="0"/>
              <w:autoSpaceDN w:val="0"/>
              <w:adjustRightInd w:val="0"/>
              <w:jc w:val="center"/>
            </w:pPr>
            <w:r>
              <w:t>31 (13.6)</w:t>
            </w:r>
          </w:p>
          <w:p w14:paraId="7AB51B90" w14:textId="311FCA3C" w:rsidR="00611785" w:rsidRDefault="00611785" w:rsidP="00E46F3D">
            <w:pPr>
              <w:autoSpaceDE w:val="0"/>
              <w:autoSpaceDN w:val="0"/>
              <w:adjustRightInd w:val="0"/>
              <w:jc w:val="center"/>
            </w:pPr>
            <w:r>
              <w:t>41 (18.0)</w:t>
            </w:r>
          </w:p>
          <w:p w14:paraId="6B54C2BF" w14:textId="04846798" w:rsidR="00611785" w:rsidRDefault="00611785" w:rsidP="00E46F3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</w:tcPr>
          <w:p w14:paraId="422FA11E" w14:textId="77777777" w:rsidR="00611785" w:rsidRDefault="00611785" w:rsidP="00E46F3D">
            <w:pPr>
              <w:autoSpaceDE w:val="0"/>
              <w:autoSpaceDN w:val="0"/>
              <w:adjustRightInd w:val="0"/>
              <w:jc w:val="center"/>
            </w:pPr>
          </w:p>
          <w:p w14:paraId="262F9C3B" w14:textId="77777777" w:rsidR="00611785" w:rsidRDefault="00611785" w:rsidP="00E46F3D">
            <w:pPr>
              <w:autoSpaceDE w:val="0"/>
              <w:autoSpaceDN w:val="0"/>
              <w:adjustRightInd w:val="0"/>
              <w:jc w:val="center"/>
            </w:pPr>
            <w:r>
              <w:t>129 (75.4)</w:t>
            </w:r>
          </w:p>
          <w:p w14:paraId="32C17F83" w14:textId="77777777" w:rsidR="00611785" w:rsidRDefault="00611785" w:rsidP="00E46F3D">
            <w:pPr>
              <w:autoSpaceDE w:val="0"/>
              <w:autoSpaceDN w:val="0"/>
              <w:adjustRightInd w:val="0"/>
              <w:jc w:val="center"/>
            </w:pPr>
            <w:r>
              <w:t>34 (19.9)</w:t>
            </w:r>
          </w:p>
          <w:p w14:paraId="2DC00BF4" w14:textId="35D2B16D" w:rsidR="00611785" w:rsidRDefault="00611785" w:rsidP="00E46F3D">
            <w:pPr>
              <w:autoSpaceDE w:val="0"/>
              <w:autoSpaceDN w:val="0"/>
              <w:adjustRightInd w:val="0"/>
              <w:jc w:val="center"/>
            </w:pPr>
            <w:r>
              <w:t>8 (4.7)</w:t>
            </w:r>
          </w:p>
        </w:tc>
        <w:tc>
          <w:tcPr>
            <w:tcW w:w="992" w:type="dxa"/>
          </w:tcPr>
          <w:p w14:paraId="3B975F24" w14:textId="5DA9B0D5" w:rsidR="00611785" w:rsidRDefault="00611785" w:rsidP="00E46F3D">
            <w:pPr>
              <w:autoSpaceDE w:val="0"/>
              <w:autoSpaceDN w:val="0"/>
              <w:adjustRightInd w:val="0"/>
              <w:jc w:val="center"/>
            </w:pPr>
            <w:r>
              <w:t>0.0002</w:t>
            </w:r>
          </w:p>
        </w:tc>
      </w:tr>
      <w:tr w:rsidR="00611785" w14:paraId="7B07AFF0" w14:textId="77777777" w:rsidTr="00E46F3D">
        <w:tc>
          <w:tcPr>
            <w:tcW w:w="5949" w:type="dxa"/>
          </w:tcPr>
          <w:p w14:paraId="488C8076" w14:textId="77777777" w:rsidR="00611785" w:rsidRDefault="00611785" w:rsidP="00E46F3D">
            <w:r w:rsidRPr="00BD2B27">
              <w:t xml:space="preserve">Knowledge about </w:t>
            </w:r>
            <w:r>
              <w:t xml:space="preserve">factors affecting Vitamin D </w:t>
            </w:r>
          </w:p>
          <w:p w14:paraId="37151FBC" w14:textId="77777777" w:rsidR="00611785" w:rsidRDefault="00611785" w:rsidP="00E46F3D">
            <w:pPr>
              <w:autoSpaceDE w:val="0"/>
              <w:autoSpaceDN w:val="0"/>
              <w:adjustRightInd w:val="0"/>
            </w:pPr>
            <w:r>
              <w:tab/>
            </w:r>
            <w:r w:rsidRPr="00E46F3D">
              <w:t xml:space="preserve">Sun exposure </w:t>
            </w:r>
            <w:r>
              <w:t xml:space="preserve">and UV index with/without other </w:t>
            </w:r>
            <w:r w:rsidRPr="00E46F3D">
              <w:t>factors</w:t>
            </w:r>
          </w:p>
          <w:p w14:paraId="1E43C9B3" w14:textId="77777777" w:rsidR="00611785" w:rsidRDefault="00611785" w:rsidP="00E46F3D">
            <w:pPr>
              <w:autoSpaceDE w:val="0"/>
              <w:autoSpaceDN w:val="0"/>
              <w:adjustRightInd w:val="0"/>
            </w:pPr>
            <w:r>
              <w:tab/>
            </w:r>
            <w:r w:rsidRPr="00E46F3D">
              <w:t>Only other factors</w:t>
            </w:r>
          </w:p>
          <w:p w14:paraId="0AD799DB" w14:textId="77777777" w:rsidR="00611785" w:rsidRDefault="00611785" w:rsidP="00E46F3D">
            <w:pPr>
              <w:autoSpaceDE w:val="0"/>
              <w:autoSpaceDN w:val="0"/>
              <w:adjustRightInd w:val="0"/>
            </w:pPr>
            <w:r>
              <w:tab/>
              <w:t>Don’t know</w:t>
            </w:r>
          </w:p>
          <w:p w14:paraId="1066188A" w14:textId="6745BA06" w:rsidR="00611785" w:rsidRPr="00611785" w:rsidRDefault="00611785" w:rsidP="00E46F3D">
            <w:pPr>
              <w:autoSpaceDE w:val="0"/>
              <w:autoSpaceDN w:val="0"/>
              <w:adjustRightInd w:val="0"/>
            </w:pPr>
            <w:r>
              <w:t>Missing: 113</w:t>
            </w:r>
          </w:p>
        </w:tc>
        <w:tc>
          <w:tcPr>
            <w:tcW w:w="1134" w:type="dxa"/>
          </w:tcPr>
          <w:p w14:paraId="6EA34C0D" w14:textId="77777777" w:rsidR="00611785" w:rsidRDefault="00611785" w:rsidP="00E46F3D">
            <w:pPr>
              <w:autoSpaceDE w:val="0"/>
              <w:autoSpaceDN w:val="0"/>
              <w:adjustRightInd w:val="0"/>
              <w:jc w:val="center"/>
            </w:pPr>
          </w:p>
          <w:p w14:paraId="7EBC5955" w14:textId="77777777" w:rsidR="00611785" w:rsidRPr="00F72276" w:rsidRDefault="00611785">
            <w:pPr>
              <w:jc w:val="center"/>
            </w:pPr>
            <w:r w:rsidRPr="00F72276">
              <w:t>105 (46.7)</w:t>
            </w:r>
          </w:p>
          <w:p w14:paraId="1ECC48BF" w14:textId="42D0FF42" w:rsidR="00611785" w:rsidRDefault="00611785">
            <w:pPr>
              <w:jc w:val="center"/>
            </w:pPr>
            <w:r w:rsidRPr="00F72276">
              <w:t>68 (30.2)</w:t>
            </w:r>
          </w:p>
          <w:p w14:paraId="37C82706" w14:textId="0CB195F5" w:rsidR="00611785" w:rsidRDefault="00611785" w:rsidP="00E46F3D">
            <w:pPr>
              <w:jc w:val="center"/>
            </w:pPr>
            <w:r w:rsidRPr="00F72276">
              <w:t>52 (23.1)</w:t>
            </w:r>
          </w:p>
        </w:tc>
        <w:tc>
          <w:tcPr>
            <w:tcW w:w="1134" w:type="dxa"/>
          </w:tcPr>
          <w:p w14:paraId="11DDC07F" w14:textId="77777777" w:rsidR="00611785" w:rsidRDefault="00611785" w:rsidP="00E46F3D">
            <w:pPr>
              <w:autoSpaceDE w:val="0"/>
              <w:autoSpaceDN w:val="0"/>
              <w:adjustRightInd w:val="0"/>
              <w:jc w:val="center"/>
            </w:pPr>
          </w:p>
          <w:p w14:paraId="45EF6E24" w14:textId="77777777" w:rsidR="00611785" w:rsidRDefault="00611785" w:rsidP="00E46F3D">
            <w:pPr>
              <w:autoSpaceDE w:val="0"/>
              <w:autoSpaceDN w:val="0"/>
              <w:adjustRightInd w:val="0"/>
              <w:jc w:val="center"/>
            </w:pPr>
            <w:r w:rsidRPr="00F72276">
              <w:t>89 (53.3)</w:t>
            </w:r>
          </w:p>
          <w:p w14:paraId="513ED2A3" w14:textId="77777777" w:rsidR="00611785" w:rsidRDefault="00611785" w:rsidP="00E46F3D">
            <w:pPr>
              <w:autoSpaceDE w:val="0"/>
              <w:autoSpaceDN w:val="0"/>
              <w:adjustRightInd w:val="0"/>
              <w:jc w:val="center"/>
            </w:pPr>
            <w:r w:rsidRPr="00F72276">
              <w:t>61 (36.5)</w:t>
            </w:r>
          </w:p>
          <w:p w14:paraId="148DD033" w14:textId="275E3BEA" w:rsidR="00611785" w:rsidRDefault="00611785" w:rsidP="00E46F3D">
            <w:pPr>
              <w:jc w:val="center"/>
            </w:pPr>
            <w:r w:rsidRPr="00F72276">
              <w:t>17 (10.2)</w:t>
            </w:r>
          </w:p>
        </w:tc>
        <w:tc>
          <w:tcPr>
            <w:tcW w:w="992" w:type="dxa"/>
          </w:tcPr>
          <w:p w14:paraId="1F78DECA" w14:textId="5E734495" w:rsidR="00611785" w:rsidRDefault="00611785" w:rsidP="00E46F3D">
            <w:pPr>
              <w:autoSpaceDE w:val="0"/>
              <w:autoSpaceDN w:val="0"/>
              <w:adjustRightInd w:val="0"/>
              <w:jc w:val="center"/>
            </w:pPr>
            <w:r w:rsidRPr="00F72276">
              <w:t>0.0039</w:t>
            </w:r>
          </w:p>
        </w:tc>
      </w:tr>
    </w:tbl>
    <w:p w14:paraId="49E71D4C" w14:textId="7E7303CE" w:rsidR="0084596F" w:rsidRDefault="0084596F" w:rsidP="00A54FB0">
      <w:pPr>
        <w:autoSpaceDE w:val="0"/>
        <w:autoSpaceDN w:val="0"/>
        <w:adjustRightInd w:val="0"/>
        <w:spacing w:after="0" w:line="360" w:lineRule="auto"/>
      </w:pPr>
    </w:p>
    <w:p w14:paraId="003AA9E3" w14:textId="5F46D491" w:rsidR="00611785" w:rsidRPr="00E46F3D" w:rsidRDefault="00611785" w:rsidP="00E46F3D">
      <w:pPr>
        <w:autoSpaceDE w:val="0"/>
        <w:autoSpaceDN w:val="0"/>
        <w:adjustRightInd w:val="0"/>
        <w:spacing w:line="360" w:lineRule="auto"/>
        <w:rPr>
          <w:b/>
        </w:rPr>
      </w:pPr>
      <w:r w:rsidRPr="00E46F3D">
        <w:rPr>
          <w:b/>
        </w:rPr>
        <w:t>Supplement 2: Association of concern about vitamin D intake with knowledge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4248"/>
        <w:gridCol w:w="1276"/>
        <w:gridCol w:w="1275"/>
        <w:gridCol w:w="1418"/>
        <w:gridCol w:w="992"/>
      </w:tblGrid>
      <w:tr w:rsidR="000D591A" w14:paraId="711BAA13" w14:textId="77777777" w:rsidTr="00E46F3D">
        <w:trPr>
          <w:trHeight w:val="302"/>
        </w:trPr>
        <w:tc>
          <w:tcPr>
            <w:tcW w:w="4248" w:type="dxa"/>
            <w:vMerge w:val="restart"/>
          </w:tcPr>
          <w:p w14:paraId="6BBF2974" w14:textId="77777777" w:rsidR="000D591A" w:rsidRPr="00BB37DD" w:rsidRDefault="000D591A" w:rsidP="00002968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BB37DD">
              <w:rPr>
                <w:b/>
              </w:rPr>
              <w:t>Variables</w:t>
            </w:r>
          </w:p>
        </w:tc>
        <w:tc>
          <w:tcPr>
            <w:tcW w:w="3969" w:type="dxa"/>
            <w:gridSpan w:val="3"/>
          </w:tcPr>
          <w:p w14:paraId="1B09809B" w14:textId="6A089149" w:rsidR="000D591A" w:rsidRPr="002751AA" w:rsidRDefault="000D591A" w:rsidP="00E46F3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</w:rPr>
            </w:pPr>
            <w:r w:rsidRPr="00BB37DD">
              <w:rPr>
                <w:b/>
              </w:rPr>
              <w:t>Number (%)</w:t>
            </w:r>
          </w:p>
        </w:tc>
        <w:tc>
          <w:tcPr>
            <w:tcW w:w="992" w:type="dxa"/>
            <w:vMerge w:val="restart"/>
          </w:tcPr>
          <w:p w14:paraId="45A1F408" w14:textId="0A773A70" w:rsidR="000D591A" w:rsidRDefault="000D591A" w:rsidP="0000296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2751AA">
              <w:rPr>
                <w:b/>
                <w:i/>
                <w:iCs/>
              </w:rPr>
              <w:t>P</w:t>
            </w:r>
            <w:r>
              <w:rPr>
                <w:b/>
              </w:rPr>
              <w:t xml:space="preserve"> </w:t>
            </w:r>
            <w:r w:rsidRPr="00623FE9">
              <w:rPr>
                <w:b/>
              </w:rPr>
              <w:t>value</w:t>
            </w:r>
          </w:p>
        </w:tc>
      </w:tr>
      <w:tr w:rsidR="000D591A" w14:paraId="1BC7FDAF" w14:textId="77777777" w:rsidTr="00E46F3D">
        <w:trPr>
          <w:trHeight w:val="592"/>
        </w:trPr>
        <w:tc>
          <w:tcPr>
            <w:tcW w:w="4248" w:type="dxa"/>
            <w:vMerge/>
          </w:tcPr>
          <w:p w14:paraId="4D588C91" w14:textId="77777777" w:rsidR="000D591A" w:rsidRDefault="000D591A" w:rsidP="00002968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969" w:type="dxa"/>
            <w:gridSpan w:val="3"/>
          </w:tcPr>
          <w:p w14:paraId="09D74FA5" w14:textId="2E54D5FD" w:rsidR="000D591A" w:rsidRDefault="000D591A" w:rsidP="00E46F3D">
            <w:pPr>
              <w:autoSpaceDE w:val="0"/>
              <w:autoSpaceDN w:val="0"/>
              <w:adjustRightInd w:val="0"/>
              <w:jc w:val="center"/>
            </w:pPr>
            <w:r w:rsidRPr="002A460C">
              <w:rPr>
                <w:rFonts w:cstheme="minorHAnsi"/>
                <w:b/>
              </w:rPr>
              <w:t>Concerned current vitamin D levels may be too low</w:t>
            </w:r>
          </w:p>
        </w:tc>
        <w:tc>
          <w:tcPr>
            <w:tcW w:w="992" w:type="dxa"/>
            <w:vMerge/>
          </w:tcPr>
          <w:p w14:paraId="29B4E528" w14:textId="56976A56" w:rsidR="000D591A" w:rsidRDefault="000D591A" w:rsidP="0000296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0D591A" w14:paraId="5BAFA08C" w14:textId="77777777" w:rsidTr="00E46F3D">
        <w:trPr>
          <w:trHeight w:val="430"/>
        </w:trPr>
        <w:tc>
          <w:tcPr>
            <w:tcW w:w="4248" w:type="dxa"/>
            <w:vMerge/>
          </w:tcPr>
          <w:p w14:paraId="625BE75B" w14:textId="77777777" w:rsidR="000D591A" w:rsidRDefault="000D591A" w:rsidP="00002968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276" w:type="dxa"/>
          </w:tcPr>
          <w:p w14:paraId="17DA6EE7" w14:textId="77777777" w:rsidR="000D591A" w:rsidRDefault="000D591A" w:rsidP="00E46F3D">
            <w:pPr>
              <w:autoSpaceDE w:val="0"/>
              <w:autoSpaceDN w:val="0"/>
              <w:adjustRightInd w:val="0"/>
              <w:jc w:val="center"/>
            </w:pPr>
            <w:r>
              <w:t>Agree/</w:t>
            </w:r>
          </w:p>
          <w:p w14:paraId="7AC78484" w14:textId="5BDF12A0" w:rsidR="000D591A" w:rsidRDefault="000D591A" w:rsidP="00E46F3D">
            <w:pPr>
              <w:autoSpaceDE w:val="0"/>
              <w:autoSpaceDN w:val="0"/>
              <w:adjustRightInd w:val="0"/>
              <w:jc w:val="center"/>
            </w:pPr>
            <w:r>
              <w:t>strongly agree</w:t>
            </w:r>
          </w:p>
        </w:tc>
        <w:tc>
          <w:tcPr>
            <w:tcW w:w="1275" w:type="dxa"/>
          </w:tcPr>
          <w:p w14:paraId="5333C2D3" w14:textId="450ECED2" w:rsidR="000D591A" w:rsidRDefault="000D591A" w:rsidP="00E46F3D">
            <w:pPr>
              <w:autoSpaceDE w:val="0"/>
              <w:autoSpaceDN w:val="0"/>
              <w:adjustRightInd w:val="0"/>
              <w:jc w:val="center"/>
            </w:pPr>
            <w:r>
              <w:t>Neutral</w:t>
            </w:r>
          </w:p>
        </w:tc>
        <w:tc>
          <w:tcPr>
            <w:tcW w:w="1418" w:type="dxa"/>
          </w:tcPr>
          <w:p w14:paraId="4F1AAB9F" w14:textId="77777777" w:rsidR="000D591A" w:rsidRDefault="000D591A" w:rsidP="00E46F3D">
            <w:pPr>
              <w:autoSpaceDE w:val="0"/>
              <w:autoSpaceDN w:val="0"/>
              <w:adjustRightInd w:val="0"/>
              <w:jc w:val="center"/>
            </w:pPr>
            <w:r>
              <w:t>Disagree/</w:t>
            </w:r>
          </w:p>
          <w:p w14:paraId="25DBFF33" w14:textId="54C2C55F" w:rsidR="000D591A" w:rsidRDefault="000D591A" w:rsidP="00E46F3D">
            <w:pPr>
              <w:autoSpaceDE w:val="0"/>
              <w:autoSpaceDN w:val="0"/>
              <w:adjustRightInd w:val="0"/>
              <w:jc w:val="center"/>
            </w:pPr>
            <w:r>
              <w:t>strongly disagree</w:t>
            </w:r>
          </w:p>
        </w:tc>
        <w:tc>
          <w:tcPr>
            <w:tcW w:w="992" w:type="dxa"/>
            <w:vMerge/>
          </w:tcPr>
          <w:p w14:paraId="03C5F0B2" w14:textId="24171DB9" w:rsidR="000D591A" w:rsidRDefault="000D591A" w:rsidP="0000296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0D591A" w14:paraId="1616E84F" w14:textId="77777777" w:rsidTr="00E46F3D">
        <w:trPr>
          <w:trHeight w:val="1094"/>
        </w:trPr>
        <w:tc>
          <w:tcPr>
            <w:tcW w:w="4248" w:type="dxa"/>
          </w:tcPr>
          <w:p w14:paraId="7BAF0A6D" w14:textId="77777777" w:rsidR="000D591A" w:rsidRDefault="000D591A" w:rsidP="000D591A">
            <w:pPr>
              <w:autoSpaceDE w:val="0"/>
              <w:autoSpaceDN w:val="0"/>
              <w:adjustRightInd w:val="0"/>
            </w:pPr>
            <w:r>
              <w:t>Knowledge about food sources</w:t>
            </w:r>
          </w:p>
          <w:p w14:paraId="052FE333" w14:textId="77777777" w:rsidR="000D591A" w:rsidRDefault="000D591A" w:rsidP="000D591A">
            <w:pPr>
              <w:autoSpaceDE w:val="0"/>
              <w:autoSpaceDN w:val="0"/>
              <w:adjustRightInd w:val="0"/>
            </w:pPr>
            <w:r>
              <w:tab/>
              <w:t>Only correct</w:t>
            </w:r>
          </w:p>
          <w:p w14:paraId="192BC8B6" w14:textId="77777777" w:rsidR="000D591A" w:rsidRDefault="000D591A" w:rsidP="000D591A">
            <w:pPr>
              <w:autoSpaceDE w:val="0"/>
              <w:autoSpaceDN w:val="0"/>
              <w:adjustRightInd w:val="0"/>
            </w:pPr>
            <w:r>
              <w:tab/>
              <w:t>Incorrect with/without correct</w:t>
            </w:r>
          </w:p>
          <w:p w14:paraId="3FBFB5E6" w14:textId="78F6478A" w:rsidR="000D591A" w:rsidRDefault="000D591A" w:rsidP="000D591A">
            <w:pPr>
              <w:autoSpaceDE w:val="0"/>
              <w:autoSpaceDN w:val="0"/>
              <w:adjustRightInd w:val="0"/>
            </w:pPr>
            <w:r>
              <w:t>Missing: 106</w:t>
            </w:r>
          </w:p>
        </w:tc>
        <w:tc>
          <w:tcPr>
            <w:tcW w:w="1276" w:type="dxa"/>
          </w:tcPr>
          <w:p w14:paraId="693A1E66" w14:textId="77777777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</w:p>
          <w:p w14:paraId="6003A045" w14:textId="73F664A5" w:rsidR="000D591A" w:rsidRDefault="000D591A" w:rsidP="000D591A">
            <w:pPr>
              <w:jc w:val="center"/>
            </w:pPr>
            <w:r w:rsidRPr="002A460C">
              <w:t>16 (8.9)</w:t>
            </w:r>
          </w:p>
          <w:p w14:paraId="2B23FF0C" w14:textId="77777777" w:rsidR="000D591A" w:rsidRPr="002A460C" w:rsidRDefault="000D591A" w:rsidP="000D591A">
            <w:pPr>
              <w:jc w:val="center"/>
            </w:pPr>
            <w:r w:rsidRPr="002A460C">
              <w:t>164 (91.1)</w:t>
            </w:r>
          </w:p>
          <w:p w14:paraId="193B0A85" w14:textId="2A8360E4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14:paraId="5CF131A9" w14:textId="77777777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</w:p>
          <w:p w14:paraId="31900A1C" w14:textId="77777777" w:rsidR="000D591A" w:rsidRPr="002A460C" w:rsidRDefault="000D591A" w:rsidP="000D591A">
            <w:pPr>
              <w:jc w:val="center"/>
            </w:pPr>
            <w:r w:rsidRPr="002A460C">
              <w:t>14 (9.4)</w:t>
            </w:r>
          </w:p>
          <w:p w14:paraId="049419AD" w14:textId="77777777" w:rsidR="000D591A" w:rsidRPr="002A460C" w:rsidRDefault="000D591A" w:rsidP="000D591A">
            <w:pPr>
              <w:jc w:val="center"/>
            </w:pPr>
            <w:r w:rsidRPr="002A460C">
              <w:t>135 (90.6)</w:t>
            </w:r>
          </w:p>
          <w:p w14:paraId="77C4B9F2" w14:textId="7377FB50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</w:tcPr>
          <w:p w14:paraId="199CB7E8" w14:textId="77777777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</w:p>
          <w:p w14:paraId="20E2CD8D" w14:textId="77777777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  <w:r w:rsidRPr="002A460C">
              <w:t>9 (12.9)</w:t>
            </w:r>
          </w:p>
          <w:p w14:paraId="616A2E64" w14:textId="0110D930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  <w:r w:rsidRPr="002A460C">
              <w:t>61 (87.1)</w:t>
            </w:r>
          </w:p>
        </w:tc>
        <w:tc>
          <w:tcPr>
            <w:tcW w:w="992" w:type="dxa"/>
          </w:tcPr>
          <w:p w14:paraId="511E6509" w14:textId="7091D953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  <w:r w:rsidRPr="002A460C">
              <w:t>0.626</w:t>
            </w:r>
          </w:p>
        </w:tc>
      </w:tr>
      <w:tr w:rsidR="000D591A" w14:paraId="21B09134" w14:textId="77777777" w:rsidTr="00E46F3D">
        <w:trPr>
          <w:trHeight w:val="1377"/>
        </w:trPr>
        <w:tc>
          <w:tcPr>
            <w:tcW w:w="4248" w:type="dxa"/>
          </w:tcPr>
          <w:p w14:paraId="07DAD09B" w14:textId="77777777" w:rsidR="000D591A" w:rsidRDefault="000D591A" w:rsidP="000D591A">
            <w:r w:rsidRPr="00BD2B27">
              <w:t xml:space="preserve">Knowledge about </w:t>
            </w:r>
            <w:r>
              <w:t>health benefits</w:t>
            </w:r>
          </w:p>
          <w:p w14:paraId="70817CBC" w14:textId="77777777" w:rsidR="000D591A" w:rsidRDefault="000D591A" w:rsidP="000D591A">
            <w:pPr>
              <w:autoSpaceDE w:val="0"/>
              <w:autoSpaceDN w:val="0"/>
              <w:adjustRightInd w:val="0"/>
            </w:pPr>
            <w:r>
              <w:tab/>
            </w:r>
            <w:r w:rsidRPr="00BB37DD">
              <w:t>Bone benefits +/- other benefits</w:t>
            </w:r>
          </w:p>
          <w:p w14:paraId="329B1B81" w14:textId="77777777" w:rsidR="000D591A" w:rsidRDefault="000D591A" w:rsidP="000D591A">
            <w:pPr>
              <w:autoSpaceDE w:val="0"/>
              <w:autoSpaceDN w:val="0"/>
              <w:adjustRightInd w:val="0"/>
            </w:pPr>
            <w:r>
              <w:tab/>
              <w:t>Other benefits only</w:t>
            </w:r>
          </w:p>
          <w:p w14:paraId="037AEA3A" w14:textId="77777777" w:rsidR="000D591A" w:rsidRDefault="000D591A" w:rsidP="000D591A">
            <w:pPr>
              <w:autoSpaceDE w:val="0"/>
              <w:autoSpaceDN w:val="0"/>
              <w:adjustRightInd w:val="0"/>
            </w:pPr>
            <w:r>
              <w:tab/>
              <w:t>Don’t know</w:t>
            </w:r>
          </w:p>
          <w:p w14:paraId="1D7855B1" w14:textId="32385C35" w:rsidR="000D591A" w:rsidRPr="00BB37DD" w:rsidRDefault="000D591A" w:rsidP="000D591A">
            <w:pPr>
              <w:autoSpaceDE w:val="0"/>
              <w:autoSpaceDN w:val="0"/>
              <w:adjustRightInd w:val="0"/>
            </w:pPr>
            <w:r>
              <w:t>Missing: 108</w:t>
            </w:r>
          </w:p>
        </w:tc>
        <w:tc>
          <w:tcPr>
            <w:tcW w:w="1276" w:type="dxa"/>
          </w:tcPr>
          <w:p w14:paraId="1641C5F7" w14:textId="77777777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</w:p>
          <w:p w14:paraId="7C4B7FE4" w14:textId="77777777" w:rsidR="000D591A" w:rsidRPr="00623FE9" w:rsidRDefault="000D591A" w:rsidP="000D591A">
            <w:pPr>
              <w:jc w:val="center"/>
            </w:pPr>
            <w:r w:rsidRPr="00623FE9">
              <w:t>132 (73.7)</w:t>
            </w:r>
          </w:p>
          <w:p w14:paraId="004B494E" w14:textId="77777777" w:rsidR="000D591A" w:rsidRPr="00623FE9" w:rsidRDefault="000D591A" w:rsidP="000D591A">
            <w:pPr>
              <w:jc w:val="center"/>
            </w:pPr>
            <w:r w:rsidRPr="00623FE9">
              <w:t>32 (17.9)</w:t>
            </w:r>
          </w:p>
          <w:p w14:paraId="33586112" w14:textId="77777777" w:rsidR="000D591A" w:rsidRPr="00623FE9" w:rsidRDefault="000D591A" w:rsidP="000D591A">
            <w:pPr>
              <w:jc w:val="center"/>
            </w:pPr>
            <w:r w:rsidRPr="00623FE9">
              <w:t>15 (8.4)</w:t>
            </w:r>
          </w:p>
          <w:p w14:paraId="2E68E6AB" w14:textId="56CCB74D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14:paraId="4DCF7089" w14:textId="77777777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</w:p>
          <w:p w14:paraId="79A509C1" w14:textId="77777777" w:rsidR="000D591A" w:rsidRPr="00623FE9" w:rsidRDefault="000D591A" w:rsidP="000D591A">
            <w:pPr>
              <w:jc w:val="center"/>
            </w:pPr>
            <w:r w:rsidRPr="00623FE9">
              <w:t>113 (76.4)</w:t>
            </w:r>
          </w:p>
          <w:p w14:paraId="5F2A005B" w14:textId="77777777" w:rsidR="000D591A" w:rsidRPr="00623FE9" w:rsidRDefault="000D591A" w:rsidP="000D591A">
            <w:pPr>
              <w:jc w:val="center"/>
            </w:pPr>
            <w:r w:rsidRPr="00623FE9">
              <w:t>17 (11.5)</w:t>
            </w:r>
          </w:p>
          <w:p w14:paraId="15189E00" w14:textId="77777777" w:rsidR="000D591A" w:rsidRPr="00623FE9" w:rsidRDefault="000D591A" w:rsidP="000D591A">
            <w:pPr>
              <w:jc w:val="center"/>
            </w:pPr>
            <w:r w:rsidRPr="00623FE9">
              <w:t>18 (12.2)</w:t>
            </w:r>
          </w:p>
          <w:p w14:paraId="07A0D012" w14:textId="686B11F7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</w:tcPr>
          <w:p w14:paraId="3D8972E1" w14:textId="77777777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</w:p>
          <w:p w14:paraId="194079A5" w14:textId="77777777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  <w:r w:rsidRPr="00623FE9">
              <w:t>47 (67.1)</w:t>
            </w:r>
          </w:p>
          <w:p w14:paraId="66A20D96" w14:textId="77777777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  <w:r w:rsidRPr="00623FE9">
              <w:t>10 (14.3)</w:t>
            </w:r>
          </w:p>
          <w:p w14:paraId="47EC236E" w14:textId="0F117FBE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  <w:r w:rsidRPr="00623FE9">
              <w:t>13 (18.6)</w:t>
            </w:r>
          </w:p>
        </w:tc>
        <w:tc>
          <w:tcPr>
            <w:tcW w:w="992" w:type="dxa"/>
          </w:tcPr>
          <w:p w14:paraId="3F5B03E0" w14:textId="42BE0B26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  <w:r w:rsidRPr="00623FE9">
              <w:t>0.117</w:t>
            </w:r>
          </w:p>
        </w:tc>
      </w:tr>
      <w:tr w:rsidR="000D591A" w14:paraId="52E16EB7" w14:textId="77777777" w:rsidTr="00E46F3D">
        <w:trPr>
          <w:trHeight w:val="1648"/>
        </w:trPr>
        <w:tc>
          <w:tcPr>
            <w:tcW w:w="4248" w:type="dxa"/>
          </w:tcPr>
          <w:p w14:paraId="0DBF2FCA" w14:textId="77777777" w:rsidR="000D591A" w:rsidRDefault="000D591A" w:rsidP="000D591A">
            <w:r w:rsidRPr="00BD2B27">
              <w:t xml:space="preserve">Knowledge about </w:t>
            </w:r>
            <w:r>
              <w:t xml:space="preserve">factors affecting Vitamin D </w:t>
            </w:r>
          </w:p>
          <w:p w14:paraId="55822368" w14:textId="77777777" w:rsidR="000D591A" w:rsidRDefault="000D591A" w:rsidP="000D591A">
            <w:pPr>
              <w:autoSpaceDE w:val="0"/>
              <w:autoSpaceDN w:val="0"/>
              <w:adjustRightInd w:val="0"/>
            </w:pPr>
            <w:r>
              <w:tab/>
            </w:r>
            <w:r w:rsidRPr="00BB37DD">
              <w:t xml:space="preserve">Sun exposure and UV index </w:t>
            </w:r>
          </w:p>
          <w:p w14:paraId="7A991F30" w14:textId="2B22B138" w:rsidR="000D591A" w:rsidRDefault="000D591A" w:rsidP="000D591A">
            <w:pPr>
              <w:autoSpaceDE w:val="0"/>
              <w:autoSpaceDN w:val="0"/>
              <w:adjustRightInd w:val="0"/>
            </w:pPr>
            <w:r>
              <w:tab/>
            </w:r>
            <w:r w:rsidRPr="00BB37DD">
              <w:t>with/without other factors</w:t>
            </w:r>
          </w:p>
          <w:p w14:paraId="5F4E673A" w14:textId="77777777" w:rsidR="000D591A" w:rsidRDefault="000D591A" w:rsidP="000D591A">
            <w:pPr>
              <w:autoSpaceDE w:val="0"/>
              <w:autoSpaceDN w:val="0"/>
              <w:adjustRightInd w:val="0"/>
            </w:pPr>
            <w:r>
              <w:tab/>
            </w:r>
            <w:r w:rsidRPr="00BB37DD">
              <w:t>Only other factors</w:t>
            </w:r>
          </w:p>
          <w:p w14:paraId="5DDB0066" w14:textId="77777777" w:rsidR="000D591A" w:rsidRDefault="000D591A" w:rsidP="000D591A">
            <w:pPr>
              <w:autoSpaceDE w:val="0"/>
              <w:autoSpaceDN w:val="0"/>
              <w:adjustRightInd w:val="0"/>
            </w:pPr>
            <w:r>
              <w:tab/>
              <w:t>Don’t know</w:t>
            </w:r>
          </w:p>
          <w:p w14:paraId="35AB2B36" w14:textId="77777777" w:rsidR="000D591A" w:rsidRPr="00BB37DD" w:rsidRDefault="000D591A" w:rsidP="000D591A">
            <w:pPr>
              <w:autoSpaceDE w:val="0"/>
              <w:autoSpaceDN w:val="0"/>
              <w:adjustRightInd w:val="0"/>
            </w:pPr>
            <w:r>
              <w:t>Missing: 113</w:t>
            </w:r>
          </w:p>
        </w:tc>
        <w:tc>
          <w:tcPr>
            <w:tcW w:w="1276" w:type="dxa"/>
          </w:tcPr>
          <w:p w14:paraId="0455BC1C" w14:textId="77777777" w:rsidR="000D591A" w:rsidRDefault="000D591A" w:rsidP="000D591A">
            <w:pPr>
              <w:jc w:val="center"/>
            </w:pPr>
          </w:p>
          <w:p w14:paraId="0DC1B22A" w14:textId="77777777" w:rsidR="000D591A" w:rsidRPr="00F72276" w:rsidRDefault="000D591A" w:rsidP="000D591A">
            <w:pPr>
              <w:jc w:val="center"/>
            </w:pPr>
            <w:r w:rsidRPr="00F72276">
              <w:t>82 (45.6)</w:t>
            </w:r>
          </w:p>
          <w:p w14:paraId="13BF6F9D" w14:textId="77777777" w:rsidR="000D591A" w:rsidRDefault="000D591A" w:rsidP="000D591A">
            <w:pPr>
              <w:jc w:val="center"/>
            </w:pPr>
          </w:p>
          <w:p w14:paraId="0772C726" w14:textId="72CEE075" w:rsidR="000D591A" w:rsidRDefault="000D591A" w:rsidP="000D591A">
            <w:pPr>
              <w:jc w:val="center"/>
            </w:pPr>
            <w:r w:rsidRPr="00F72276">
              <w:t>63 (35.0)</w:t>
            </w:r>
          </w:p>
          <w:p w14:paraId="3DC0253C" w14:textId="77777777" w:rsidR="000D591A" w:rsidRPr="00F72276" w:rsidRDefault="000D591A" w:rsidP="000D591A">
            <w:pPr>
              <w:jc w:val="center"/>
            </w:pPr>
            <w:r w:rsidRPr="00F72276">
              <w:t>35 (19.4)</w:t>
            </w:r>
          </w:p>
          <w:p w14:paraId="72F3679D" w14:textId="3109F5B0" w:rsidR="000D591A" w:rsidRDefault="000D591A">
            <w:pPr>
              <w:jc w:val="center"/>
            </w:pPr>
          </w:p>
        </w:tc>
        <w:tc>
          <w:tcPr>
            <w:tcW w:w="1275" w:type="dxa"/>
          </w:tcPr>
          <w:p w14:paraId="08348BE2" w14:textId="77777777" w:rsidR="000D591A" w:rsidRDefault="000D591A" w:rsidP="000D591A">
            <w:pPr>
              <w:jc w:val="center"/>
            </w:pPr>
          </w:p>
          <w:p w14:paraId="128BCE9E" w14:textId="37800320" w:rsidR="000D591A" w:rsidRDefault="000D591A" w:rsidP="000D591A">
            <w:pPr>
              <w:jc w:val="center"/>
            </w:pPr>
            <w:r w:rsidRPr="00F72276">
              <w:t>83 (55.7)</w:t>
            </w:r>
          </w:p>
          <w:p w14:paraId="4504B126" w14:textId="58B65C4D" w:rsidR="000D591A" w:rsidRDefault="000D591A" w:rsidP="000D591A">
            <w:pPr>
              <w:jc w:val="center"/>
            </w:pPr>
          </w:p>
          <w:p w14:paraId="2C1AB642" w14:textId="77777777" w:rsidR="000D591A" w:rsidRPr="00F72276" w:rsidRDefault="000D591A" w:rsidP="000D591A">
            <w:pPr>
              <w:jc w:val="center"/>
            </w:pPr>
            <w:r w:rsidRPr="00F72276">
              <w:t>44 (29.5)</w:t>
            </w:r>
          </w:p>
          <w:p w14:paraId="2D05A28D" w14:textId="77777777" w:rsidR="000D591A" w:rsidRPr="00F72276" w:rsidRDefault="000D591A" w:rsidP="000D591A">
            <w:pPr>
              <w:jc w:val="center"/>
            </w:pPr>
            <w:r w:rsidRPr="00F72276">
              <w:t>22 (14.8)</w:t>
            </w:r>
          </w:p>
          <w:p w14:paraId="209E1E7B" w14:textId="736A0A8B" w:rsidR="000D591A" w:rsidRDefault="000D591A">
            <w:pPr>
              <w:jc w:val="center"/>
            </w:pPr>
          </w:p>
        </w:tc>
        <w:tc>
          <w:tcPr>
            <w:tcW w:w="1418" w:type="dxa"/>
          </w:tcPr>
          <w:p w14:paraId="75EC7B25" w14:textId="77777777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</w:p>
          <w:p w14:paraId="63430035" w14:textId="77777777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  <w:r w:rsidRPr="00F72276">
              <w:t>35 (50.0)</w:t>
            </w:r>
          </w:p>
          <w:p w14:paraId="0D7F0DB0" w14:textId="77777777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</w:p>
          <w:p w14:paraId="3099CEAC" w14:textId="77777777" w:rsidR="000D591A" w:rsidRPr="00F72276" w:rsidRDefault="000D591A" w:rsidP="000D591A">
            <w:pPr>
              <w:jc w:val="center"/>
            </w:pPr>
            <w:r w:rsidRPr="00F72276">
              <w:t>24 (34.3)</w:t>
            </w:r>
          </w:p>
          <w:p w14:paraId="7CDFDF8F" w14:textId="77777777" w:rsidR="000D591A" w:rsidRPr="00F72276" w:rsidRDefault="000D591A" w:rsidP="000D591A">
            <w:pPr>
              <w:jc w:val="center"/>
            </w:pPr>
            <w:r w:rsidRPr="00F72276">
              <w:t>11 (15.7)</w:t>
            </w:r>
          </w:p>
          <w:p w14:paraId="3D2289F4" w14:textId="041750AF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6D0423E1" w14:textId="1F47BF1D" w:rsidR="000D591A" w:rsidRDefault="000D591A" w:rsidP="000D591A">
            <w:pPr>
              <w:autoSpaceDE w:val="0"/>
              <w:autoSpaceDN w:val="0"/>
              <w:adjustRightInd w:val="0"/>
              <w:jc w:val="center"/>
            </w:pPr>
            <w:r w:rsidRPr="00F72276">
              <w:t>0.462</w:t>
            </w:r>
          </w:p>
        </w:tc>
      </w:tr>
    </w:tbl>
    <w:p w14:paraId="0ACA9189" w14:textId="32290650" w:rsidR="0084596F" w:rsidRDefault="0084596F" w:rsidP="0084596F"/>
    <w:p w14:paraId="53839B8A" w14:textId="20B4EB32" w:rsidR="0084596F" w:rsidRPr="00D033E3" w:rsidRDefault="0084596F" w:rsidP="00A54FB0">
      <w:pPr>
        <w:autoSpaceDE w:val="0"/>
        <w:autoSpaceDN w:val="0"/>
        <w:adjustRightInd w:val="0"/>
        <w:spacing w:after="0" w:line="360" w:lineRule="auto"/>
      </w:pPr>
    </w:p>
    <w:sectPr w:rsidR="0084596F" w:rsidRPr="00D033E3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34303" w14:textId="77777777" w:rsidR="000C4742" w:rsidRDefault="000C4742" w:rsidP="00E464EF">
      <w:pPr>
        <w:spacing w:after="0" w:line="240" w:lineRule="auto"/>
      </w:pPr>
      <w:r>
        <w:separator/>
      </w:r>
    </w:p>
  </w:endnote>
  <w:endnote w:type="continuationSeparator" w:id="0">
    <w:p w14:paraId="5AC1FDAE" w14:textId="77777777" w:rsidR="000C4742" w:rsidRDefault="000C4742" w:rsidP="00E46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8743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BA5F96" w14:textId="2E584E55" w:rsidR="0056406B" w:rsidRDefault="005640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D4C9A7B" w14:textId="77777777" w:rsidR="0056406B" w:rsidRDefault="005640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7338A" w14:textId="77777777" w:rsidR="000C4742" w:rsidRDefault="000C4742" w:rsidP="00E464EF">
      <w:pPr>
        <w:spacing w:after="0" w:line="240" w:lineRule="auto"/>
      </w:pPr>
      <w:r>
        <w:separator/>
      </w:r>
    </w:p>
  </w:footnote>
  <w:footnote w:type="continuationSeparator" w:id="0">
    <w:p w14:paraId="7500342D" w14:textId="77777777" w:rsidR="000C4742" w:rsidRDefault="000C4742" w:rsidP="00E46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C007C"/>
    <w:multiLevelType w:val="hybridMultilevel"/>
    <w:tmpl w:val="47B691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05FC2"/>
    <w:multiLevelType w:val="multilevel"/>
    <w:tmpl w:val="AB80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6D08E9"/>
    <w:multiLevelType w:val="hybridMultilevel"/>
    <w:tmpl w:val="47B691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B25F2"/>
    <w:multiLevelType w:val="hybridMultilevel"/>
    <w:tmpl w:val="EA9885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v9av5zx3wxff2erdrnpeerup0e22w9vfep9&quot;&gt;VitD_KAP_Pakistan&lt;record-ids&gt;&lt;item&gt;1&lt;/item&gt;&lt;item&gt;6&lt;/item&gt;&lt;item&gt;8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/record-ids&gt;&lt;/item&gt;&lt;/Libraries&gt;"/>
  </w:docVars>
  <w:rsids>
    <w:rsidRoot w:val="00815872"/>
    <w:rsid w:val="00002968"/>
    <w:rsid w:val="00005761"/>
    <w:rsid w:val="0000743A"/>
    <w:rsid w:val="000139D1"/>
    <w:rsid w:val="00020812"/>
    <w:rsid w:val="000242D1"/>
    <w:rsid w:val="000324C9"/>
    <w:rsid w:val="00033E1A"/>
    <w:rsid w:val="00035A3C"/>
    <w:rsid w:val="0003709C"/>
    <w:rsid w:val="00040100"/>
    <w:rsid w:val="00043DD6"/>
    <w:rsid w:val="00043F24"/>
    <w:rsid w:val="000525E9"/>
    <w:rsid w:val="0005759B"/>
    <w:rsid w:val="00060F3A"/>
    <w:rsid w:val="0006234C"/>
    <w:rsid w:val="00062A47"/>
    <w:rsid w:val="00084FB1"/>
    <w:rsid w:val="000B0DAF"/>
    <w:rsid w:val="000B0E50"/>
    <w:rsid w:val="000C4742"/>
    <w:rsid w:val="000C4A6E"/>
    <w:rsid w:val="000C4E43"/>
    <w:rsid w:val="000C53C8"/>
    <w:rsid w:val="000C7303"/>
    <w:rsid w:val="000C7515"/>
    <w:rsid w:val="000D0B30"/>
    <w:rsid w:val="000D384D"/>
    <w:rsid w:val="000D582F"/>
    <w:rsid w:val="000D591A"/>
    <w:rsid w:val="000E42A8"/>
    <w:rsid w:val="000E459F"/>
    <w:rsid w:val="000F07FC"/>
    <w:rsid w:val="000F5789"/>
    <w:rsid w:val="0010184A"/>
    <w:rsid w:val="00102993"/>
    <w:rsid w:val="0010337E"/>
    <w:rsid w:val="00104DAD"/>
    <w:rsid w:val="00106124"/>
    <w:rsid w:val="00113223"/>
    <w:rsid w:val="00116405"/>
    <w:rsid w:val="00116DF5"/>
    <w:rsid w:val="00120424"/>
    <w:rsid w:val="001318A9"/>
    <w:rsid w:val="00131F90"/>
    <w:rsid w:val="00142A14"/>
    <w:rsid w:val="00156A65"/>
    <w:rsid w:val="00164721"/>
    <w:rsid w:val="00166505"/>
    <w:rsid w:val="001700BD"/>
    <w:rsid w:val="00172908"/>
    <w:rsid w:val="001836EE"/>
    <w:rsid w:val="001927E7"/>
    <w:rsid w:val="00193504"/>
    <w:rsid w:val="0019536F"/>
    <w:rsid w:val="001A175D"/>
    <w:rsid w:val="001A1F81"/>
    <w:rsid w:val="001A282A"/>
    <w:rsid w:val="001A67BB"/>
    <w:rsid w:val="001C35FF"/>
    <w:rsid w:val="001C74FE"/>
    <w:rsid w:val="001D4022"/>
    <w:rsid w:val="001D5E91"/>
    <w:rsid w:val="001F0BAB"/>
    <w:rsid w:val="001F0D54"/>
    <w:rsid w:val="001F1629"/>
    <w:rsid w:val="00217C7D"/>
    <w:rsid w:val="00231942"/>
    <w:rsid w:val="00234AED"/>
    <w:rsid w:val="002424D0"/>
    <w:rsid w:val="00245DD7"/>
    <w:rsid w:val="002473E9"/>
    <w:rsid w:val="00254343"/>
    <w:rsid w:val="00257C1E"/>
    <w:rsid w:val="00264AED"/>
    <w:rsid w:val="002653FF"/>
    <w:rsid w:val="0027162B"/>
    <w:rsid w:val="00272AF6"/>
    <w:rsid w:val="00272D1F"/>
    <w:rsid w:val="002751AA"/>
    <w:rsid w:val="00276300"/>
    <w:rsid w:val="0028448D"/>
    <w:rsid w:val="00286F3F"/>
    <w:rsid w:val="00294AB4"/>
    <w:rsid w:val="002A460C"/>
    <w:rsid w:val="002A4F52"/>
    <w:rsid w:val="002A6161"/>
    <w:rsid w:val="002B4724"/>
    <w:rsid w:val="002B7F96"/>
    <w:rsid w:val="002C54E3"/>
    <w:rsid w:val="002C6A1E"/>
    <w:rsid w:val="002C7C8B"/>
    <w:rsid w:val="002D0A46"/>
    <w:rsid w:val="002D64D9"/>
    <w:rsid w:val="002E0EBA"/>
    <w:rsid w:val="002E4EB6"/>
    <w:rsid w:val="002E64BE"/>
    <w:rsid w:val="002F1DDD"/>
    <w:rsid w:val="002F701A"/>
    <w:rsid w:val="002F76E8"/>
    <w:rsid w:val="0030272F"/>
    <w:rsid w:val="00311DBC"/>
    <w:rsid w:val="0031315F"/>
    <w:rsid w:val="00326256"/>
    <w:rsid w:val="00330754"/>
    <w:rsid w:val="00343BA8"/>
    <w:rsid w:val="00345B64"/>
    <w:rsid w:val="00346416"/>
    <w:rsid w:val="0034781B"/>
    <w:rsid w:val="0035014A"/>
    <w:rsid w:val="00353682"/>
    <w:rsid w:val="0037790B"/>
    <w:rsid w:val="0038262D"/>
    <w:rsid w:val="00392FB8"/>
    <w:rsid w:val="00394AAF"/>
    <w:rsid w:val="00397531"/>
    <w:rsid w:val="00397BA5"/>
    <w:rsid w:val="00397F6B"/>
    <w:rsid w:val="003A1A2E"/>
    <w:rsid w:val="003A79A8"/>
    <w:rsid w:val="003C3B54"/>
    <w:rsid w:val="003C3EF0"/>
    <w:rsid w:val="003C6F70"/>
    <w:rsid w:val="003D15D0"/>
    <w:rsid w:val="003D2ACC"/>
    <w:rsid w:val="003D50A9"/>
    <w:rsid w:val="003D71F6"/>
    <w:rsid w:val="003E1E8B"/>
    <w:rsid w:val="003E675E"/>
    <w:rsid w:val="003F1589"/>
    <w:rsid w:val="003F2D66"/>
    <w:rsid w:val="003F4CF9"/>
    <w:rsid w:val="003F51B8"/>
    <w:rsid w:val="003F59B4"/>
    <w:rsid w:val="00414B26"/>
    <w:rsid w:val="004173E1"/>
    <w:rsid w:val="00420F4D"/>
    <w:rsid w:val="004220CD"/>
    <w:rsid w:val="004221BD"/>
    <w:rsid w:val="004228FA"/>
    <w:rsid w:val="0043167A"/>
    <w:rsid w:val="004354D7"/>
    <w:rsid w:val="004376F6"/>
    <w:rsid w:val="0044717D"/>
    <w:rsid w:val="004501B1"/>
    <w:rsid w:val="00450B66"/>
    <w:rsid w:val="00450D55"/>
    <w:rsid w:val="004551B1"/>
    <w:rsid w:val="00455479"/>
    <w:rsid w:val="00461F6B"/>
    <w:rsid w:val="004633B8"/>
    <w:rsid w:val="00463BA4"/>
    <w:rsid w:val="00467D6C"/>
    <w:rsid w:val="00472994"/>
    <w:rsid w:val="00476E1C"/>
    <w:rsid w:val="00477A1A"/>
    <w:rsid w:val="00477B49"/>
    <w:rsid w:val="00480F98"/>
    <w:rsid w:val="004821F6"/>
    <w:rsid w:val="00483D6A"/>
    <w:rsid w:val="00487249"/>
    <w:rsid w:val="004A42E6"/>
    <w:rsid w:val="004A49F9"/>
    <w:rsid w:val="004B03E4"/>
    <w:rsid w:val="004B1A54"/>
    <w:rsid w:val="004C21D7"/>
    <w:rsid w:val="004C238C"/>
    <w:rsid w:val="004C7D60"/>
    <w:rsid w:val="004E0B37"/>
    <w:rsid w:val="004E0FCF"/>
    <w:rsid w:val="004E6037"/>
    <w:rsid w:val="004F6133"/>
    <w:rsid w:val="00500FB3"/>
    <w:rsid w:val="00504AC1"/>
    <w:rsid w:val="00512852"/>
    <w:rsid w:val="00516F7F"/>
    <w:rsid w:val="00531949"/>
    <w:rsid w:val="00542FD6"/>
    <w:rsid w:val="005472A0"/>
    <w:rsid w:val="0056406B"/>
    <w:rsid w:val="00566155"/>
    <w:rsid w:val="00570AB8"/>
    <w:rsid w:val="005722CA"/>
    <w:rsid w:val="0057399D"/>
    <w:rsid w:val="005752B8"/>
    <w:rsid w:val="00580A80"/>
    <w:rsid w:val="005835B7"/>
    <w:rsid w:val="0058517E"/>
    <w:rsid w:val="00585F65"/>
    <w:rsid w:val="005A0F8E"/>
    <w:rsid w:val="005A60CC"/>
    <w:rsid w:val="005A73DF"/>
    <w:rsid w:val="005B2DEA"/>
    <w:rsid w:val="005B3BCD"/>
    <w:rsid w:val="005B64C9"/>
    <w:rsid w:val="005B7886"/>
    <w:rsid w:val="005C24C2"/>
    <w:rsid w:val="005E02FA"/>
    <w:rsid w:val="005F6289"/>
    <w:rsid w:val="005F6E72"/>
    <w:rsid w:val="005F7FD3"/>
    <w:rsid w:val="00602D5A"/>
    <w:rsid w:val="00605F84"/>
    <w:rsid w:val="00611785"/>
    <w:rsid w:val="00612941"/>
    <w:rsid w:val="0061523A"/>
    <w:rsid w:val="00615491"/>
    <w:rsid w:val="00620F98"/>
    <w:rsid w:val="00623FE9"/>
    <w:rsid w:val="0062500F"/>
    <w:rsid w:val="00635055"/>
    <w:rsid w:val="0064391D"/>
    <w:rsid w:val="006456B6"/>
    <w:rsid w:val="00645F65"/>
    <w:rsid w:val="00646F78"/>
    <w:rsid w:val="0065269B"/>
    <w:rsid w:val="00665F4D"/>
    <w:rsid w:val="006663B7"/>
    <w:rsid w:val="00666F22"/>
    <w:rsid w:val="006677CE"/>
    <w:rsid w:val="00672054"/>
    <w:rsid w:val="006724EB"/>
    <w:rsid w:val="00673AB3"/>
    <w:rsid w:val="006752F1"/>
    <w:rsid w:val="0067593C"/>
    <w:rsid w:val="00676807"/>
    <w:rsid w:val="006818A5"/>
    <w:rsid w:val="006849F7"/>
    <w:rsid w:val="00693618"/>
    <w:rsid w:val="006A1646"/>
    <w:rsid w:val="006A2FDB"/>
    <w:rsid w:val="006A41EE"/>
    <w:rsid w:val="006A4668"/>
    <w:rsid w:val="006B5BCA"/>
    <w:rsid w:val="006C340C"/>
    <w:rsid w:val="006D63AC"/>
    <w:rsid w:val="006E2A40"/>
    <w:rsid w:val="00702F86"/>
    <w:rsid w:val="007173FF"/>
    <w:rsid w:val="0073720E"/>
    <w:rsid w:val="007412A3"/>
    <w:rsid w:val="00745CBD"/>
    <w:rsid w:val="007536FB"/>
    <w:rsid w:val="00756F5C"/>
    <w:rsid w:val="007575FB"/>
    <w:rsid w:val="007600CD"/>
    <w:rsid w:val="0076098D"/>
    <w:rsid w:val="00762702"/>
    <w:rsid w:val="00763670"/>
    <w:rsid w:val="00765971"/>
    <w:rsid w:val="00773C7C"/>
    <w:rsid w:val="00792DE8"/>
    <w:rsid w:val="007934A6"/>
    <w:rsid w:val="007951E4"/>
    <w:rsid w:val="007A7E18"/>
    <w:rsid w:val="007B1892"/>
    <w:rsid w:val="007B70CF"/>
    <w:rsid w:val="007C2C64"/>
    <w:rsid w:val="007C4F18"/>
    <w:rsid w:val="007D095A"/>
    <w:rsid w:val="007D2AEB"/>
    <w:rsid w:val="007D2EE1"/>
    <w:rsid w:val="007D3057"/>
    <w:rsid w:val="007E4F14"/>
    <w:rsid w:val="007F5F15"/>
    <w:rsid w:val="007F686A"/>
    <w:rsid w:val="00800984"/>
    <w:rsid w:val="00804459"/>
    <w:rsid w:val="00804E17"/>
    <w:rsid w:val="00805273"/>
    <w:rsid w:val="0080579F"/>
    <w:rsid w:val="00815872"/>
    <w:rsid w:val="00834B06"/>
    <w:rsid w:val="00836456"/>
    <w:rsid w:val="00840535"/>
    <w:rsid w:val="0084275F"/>
    <w:rsid w:val="00845437"/>
    <w:rsid w:val="0084596F"/>
    <w:rsid w:val="008520E1"/>
    <w:rsid w:val="0085599D"/>
    <w:rsid w:val="00860604"/>
    <w:rsid w:val="00867C0C"/>
    <w:rsid w:val="00871832"/>
    <w:rsid w:val="0087348A"/>
    <w:rsid w:val="00875C25"/>
    <w:rsid w:val="00877788"/>
    <w:rsid w:val="0088082D"/>
    <w:rsid w:val="00880E53"/>
    <w:rsid w:val="00881B82"/>
    <w:rsid w:val="00891975"/>
    <w:rsid w:val="00894C5D"/>
    <w:rsid w:val="008A03C2"/>
    <w:rsid w:val="008B1986"/>
    <w:rsid w:val="008B1E30"/>
    <w:rsid w:val="008B2A98"/>
    <w:rsid w:val="008B316D"/>
    <w:rsid w:val="008B47C6"/>
    <w:rsid w:val="008B627D"/>
    <w:rsid w:val="008C3D7A"/>
    <w:rsid w:val="008C4B7E"/>
    <w:rsid w:val="008C5CEF"/>
    <w:rsid w:val="008C7BD5"/>
    <w:rsid w:val="008D1C26"/>
    <w:rsid w:val="008D7793"/>
    <w:rsid w:val="008E3B4C"/>
    <w:rsid w:val="008E6623"/>
    <w:rsid w:val="008F387B"/>
    <w:rsid w:val="008F6A6A"/>
    <w:rsid w:val="00900EC7"/>
    <w:rsid w:val="00901CA6"/>
    <w:rsid w:val="00903903"/>
    <w:rsid w:val="00905300"/>
    <w:rsid w:val="00906D92"/>
    <w:rsid w:val="00907D4A"/>
    <w:rsid w:val="00911A70"/>
    <w:rsid w:val="00912030"/>
    <w:rsid w:val="009146FB"/>
    <w:rsid w:val="0092097D"/>
    <w:rsid w:val="00921CCB"/>
    <w:rsid w:val="00923EEB"/>
    <w:rsid w:val="0093196C"/>
    <w:rsid w:val="00940262"/>
    <w:rsid w:val="00940861"/>
    <w:rsid w:val="0096488B"/>
    <w:rsid w:val="00964E03"/>
    <w:rsid w:val="00965292"/>
    <w:rsid w:val="00974589"/>
    <w:rsid w:val="00977322"/>
    <w:rsid w:val="00983302"/>
    <w:rsid w:val="009860E4"/>
    <w:rsid w:val="009928C1"/>
    <w:rsid w:val="009A4531"/>
    <w:rsid w:val="009B41BC"/>
    <w:rsid w:val="009B645D"/>
    <w:rsid w:val="009B6D1D"/>
    <w:rsid w:val="009C2D7E"/>
    <w:rsid w:val="009D1B5E"/>
    <w:rsid w:val="009D7C8D"/>
    <w:rsid w:val="009E1815"/>
    <w:rsid w:val="009E3A7B"/>
    <w:rsid w:val="009F19D3"/>
    <w:rsid w:val="009F4BB0"/>
    <w:rsid w:val="009F6990"/>
    <w:rsid w:val="00A03281"/>
    <w:rsid w:val="00A03A3E"/>
    <w:rsid w:val="00A112C2"/>
    <w:rsid w:val="00A15D68"/>
    <w:rsid w:val="00A16005"/>
    <w:rsid w:val="00A17249"/>
    <w:rsid w:val="00A21814"/>
    <w:rsid w:val="00A26FFD"/>
    <w:rsid w:val="00A418EC"/>
    <w:rsid w:val="00A503B1"/>
    <w:rsid w:val="00A524AB"/>
    <w:rsid w:val="00A53F98"/>
    <w:rsid w:val="00A54FB0"/>
    <w:rsid w:val="00A6285B"/>
    <w:rsid w:val="00A62D67"/>
    <w:rsid w:val="00A64A2B"/>
    <w:rsid w:val="00A64A88"/>
    <w:rsid w:val="00A74618"/>
    <w:rsid w:val="00A8110F"/>
    <w:rsid w:val="00A82457"/>
    <w:rsid w:val="00A84085"/>
    <w:rsid w:val="00A8691B"/>
    <w:rsid w:val="00A959A0"/>
    <w:rsid w:val="00A97AAB"/>
    <w:rsid w:val="00A97ADA"/>
    <w:rsid w:val="00AA1D43"/>
    <w:rsid w:val="00AA3096"/>
    <w:rsid w:val="00AA3BEE"/>
    <w:rsid w:val="00AA4669"/>
    <w:rsid w:val="00AB287B"/>
    <w:rsid w:val="00AB3696"/>
    <w:rsid w:val="00AB6C7D"/>
    <w:rsid w:val="00AB7BE8"/>
    <w:rsid w:val="00AE1C1C"/>
    <w:rsid w:val="00AE3F03"/>
    <w:rsid w:val="00AE4BE2"/>
    <w:rsid w:val="00AF0B5C"/>
    <w:rsid w:val="00AF1CA6"/>
    <w:rsid w:val="00AF31BC"/>
    <w:rsid w:val="00AF5476"/>
    <w:rsid w:val="00AF7663"/>
    <w:rsid w:val="00B008C8"/>
    <w:rsid w:val="00B05AB3"/>
    <w:rsid w:val="00B05BBC"/>
    <w:rsid w:val="00B1147B"/>
    <w:rsid w:val="00B137D6"/>
    <w:rsid w:val="00B13BBB"/>
    <w:rsid w:val="00B1712B"/>
    <w:rsid w:val="00B22A25"/>
    <w:rsid w:val="00B25B0D"/>
    <w:rsid w:val="00B30ED6"/>
    <w:rsid w:val="00B35520"/>
    <w:rsid w:val="00B37962"/>
    <w:rsid w:val="00B41C67"/>
    <w:rsid w:val="00B42762"/>
    <w:rsid w:val="00B44236"/>
    <w:rsid w:val="00B4638E"/>
    <w:rsid w:val="00B53109"/>
    <w:rsid w:val="00B5504B"/>
    <w:rsid w:val="00B742FD"/>
    <w:rsid w:val="00B76F71"/>
    <w:rsid w:val="00B84AC8"/>
    <w:rsid w:val="00B8505B"/>
    <w:rsid w:val="00B8586B"/>
    <w:rsid w:val="00B86673"/>
    <w:rsid w:val="00B955E3"/>
    <w:rsid w:val="00BA1E60"/>
    <w:rsid w:val="00BB32FD"/>
    <w:rsid w:val="00BB38AC"/>
    <w:rsid w:val="00BB5DED"/>
    <w:rsid w:val="00BD2B27"/>
    <w:rsid w:val="00BD5BF5"/>
    <w:rsid w:val="00BD5C31"/>
    <w:rsid w:val="00BE5B69"/>
    <w:rsid w:val="00BE6DA2"/>
    <w:rsid w:val="00C002CA"/>
    <w:rsid w:val="00C0190E"/>
    <w:rsid w:val="00C04941"/>
    <w:rsid w:val="00C05D0A"/>
    <w:rsid w:val="00C10738"/>
    <w:rsid w:val="00C108E8"/>
    <w:rsid w:val="00C1650E"/>
    <w:rsid w:val="00C16981"/>
    <w:rsid w:val="00C16BB8"/>
    <w:rsid w:val="00C22311"/>
    <w:rsid w:val="00C26053"/>
    <w:rsid w:val="00C31E16"/>
    <w:rsid w:val="00C3332B"/>
    <w:rsid w:val="00C35536"/>
    <w:rsid w:val="00C420B9"/>
    <w:rsid w:val="00C45197"/>
    <w:rsid w:val="00C45E9C"/>
    <w:rsid w:val="00C51455"/>
    <w:rsid w:val="00C70825"/>
    <w:rsid w:val="00C71937"/>
    <w:rsid w:val="00C72E65"/>
    <w:rsid w:val="00C74417"/>
    <w:rsid w:val="00C748E1"/>
    <w:rsid w:val="00C87618"/>
    <w:rsid w:val="00C94346"/>
    <w:rsid w:val="00C95433"/>
    <w:rsid w:val="00CA080B"/>
    <w:rsid w:val="00CB15B7"/>
    <w:rsid w:val="00CB5CBC"/>
    <w:rsid w:val="00CC23EB"/>
    <w:rsid w:val="00CC6996"/>
    <w:rsid w:val="00CD0E53"/>
    <w:rsid w:val="00CD184C"/>
    <w:rsid w:val="00CD4916"/>
    <w:rsid w:val="00CE61D4"/>
    <w:rsid w:val="00CE7E65"/>
    <w:rsid w:val="00CF0D80"/>
    <w:rsid w:val="00CF5B43"/>
    <w:rsid w:val="00CF623D"/>
    <w:rsid w:val="00D01F80"/>
    <w:rsid w:val="00D033E3"/>
    <w:rsid w:val="00D0644D"/>
    <w:rsid w:val="00D13801"/>
    <w:rsid w:val="00D150F7"/>
    <w:rsid w:val="00D165F5"/>
    <w:rsid w:val="00D235C4"/>
    <w:rsid w:val="00D25B54"/>
    <w:rsid w:val="00D45E45"/>
    <w:rsid w:val="00D60796"/>
    <w:rsid w:val="00D6388E"/>
    <w:rsid w:val="00D63B95"/>
    <w:rsid w:val="00D668A5"/>
    <w:rsid w:val="00D735D4"/>
    <w:rsid w:val="00D745D6"/>
    <w:rsid w:val="00D750C8"/>
    <w:rsid w:val="00D82C45"/>
    <w:rsid w:val="00D85AB8"/>
    <w:rsid w:val="00D91CF4"/>
    <w:rsid w:val="00D92B66"/>
    <w:rsid w:val="00DA1DA4"/>
    <w:rsid w:val="00DB0B02"/>
    <w:rsid w:val="00DB26DB"/>
    <w:rsid w:val="00DB7CE1"/>
    <w:rsid w:val="00DC001A"/>
    <w:rsid w:val="00DC2A06"/>
    <w:rsid w:val="00DC4A37"/>
    <w:rsid w:val="00DD248B"/>
    <w:rsid w:val="00DE1E70"/>
    <w:rsid w:val="00DE310D"/>
    <w:rsid w:val="00DE463D"/>
    <w:rsid w:val="00DF3186"/>
    <w:rsid w:val="00E065BD"/>
    <w:rsid w:val="00E11AA0"/>
    <w:rsid w:val="00E12FA2"/>
    <w:rsid w:val="00E151CB"/>
    <w:rsid w:val="00E155FB"/>
    <w:rsid w:val="00E173AC"/>
    <w:rsid w:val="00E177A2"/>
    <w:rsid w:val="00E17855"/>
    <w:rsid w:val="00E225FF"/>
    <w:rsid w:val="00E276FB"/>
    <w:rsid w:val="00E3610A"/>
    <w:rsid w:val="00E37614"/>
    <w:rsid w:val="00E41547"/>
    <w:rsid w:val="00E464EF"/>
    <w:rsid w:val="00E46F3D"/>
    <w:rsid w:val="00E57F27"/>
    <w:rsid w:val="00E66775"/>
    <w:rsid w:val="00E67BA3"/>
    <w:rsid w:val="00E67D75"/>
    <w:rsid w:val="00E702F8"/>
    <w:rsid w:val="00E707C7"/>
    <w:rsid w:val="00E7423D"/>
    <w:rsid w:val="00E82666"/>
    <w:rsid w:val="00E85C08"/>
    <w:rsid w:val="00E866A8"/>
    <w:rsid w:val="00EA019A"/>
    <w:rsid w:val="00EA5B45"/>
    <w:rsid w:val="00EA6F34"/>
    <w:rsid w:val="00EB27F6"/>
    <w:rsid w:val="00EB2E77"/>
    <w:rsid w:val="00EB2F21"/>
    <w:rsid w:val="00EB6883"/>
    <w:rsid w:val="00EC27FE"/>
    <w:rsid w:val="00EC66D7"/>
    <w:rsid w:val="00EC6F94"/>
    <w:rsid w:val="00ED2004"/>
    <w:rsid w:val="00ED40D8"/>
    <w:rsid w:val="00EE1319"/>
    <w:rsid w:val="00EE5CFA"/>
    <w:rsid w:val="00EE6DD1"/>
    <w:rsid w:val="00EF06E4"/>
    <w:rsid w:val="00EF7C33"/>
    <w:rsid w:val="00F00D3C"/>
    <w:rsid w:val="00F02312"/>
    <w:rsid w:val="00F03C5B"/>
    <w:rsid w:val="00F057C8"/>
    <w:rsid w:val="00F075DC"/>
    <w:rsid w:val="00F17D97"/>
    <w:rsid w:val="00F21FA7"/>
    <w:rsid w:val="00F24474"/>
    <w:rsid w:val="00F24887"/>
    <w:rsid w:val="00F3462C"/>
    <w:rsid w:val="00F36AF4"/>
    <w:rsid w:val="00F40847"/>
    <w:rsid w:val="00F42F18"/>
    <w:rsid w:val="00F52D19"/>
    <w:rsid w:val="00F56D22"/>
    <w:rsid w:val="00F57D6A"/>
    <w:rsid w:val="00F6048D"/>
    <w:rsid w:val="00F62894"/>
    <w:rsid w:val="00F63DE0"/>
    <w:rsid w:val="00F650F4"/>
    <w:rsid w:val="00F65FA7"/>
    <w:rsid w:val="00F720BA"/>
    <w:rsid w:val="00F72276"/>
    <w:rsid w:val="00F74C8B"/>
    <w:rsid w:val="00F74DB6"/>
    <w:rsid w:val="00F86850"/>
    <w:rsid w:val="00F90C6F"/>
    <w:rsid w:val="00FA338B"/>
    <w:rsid w:val="00FA7847"/>
    <w:rsid w:val="00FB045C"/>
    <w:rsid w:val="00FB2464"/>
    <w:rsid w:val="00FB2B4B"/>
    <w:rsid w:val="00FB7676"/>
    <w:rsid w:val="00FB7ED6"/>
    <w:rsid w:val="00FC0A92"/>
    <w:rsid w:val="00FC267E"/>
    <w:rsid w:val="00FC709B"/>
    <w:rsid w:val="00FD2B45"/>
    <w:rsid w:val="00FD2D64"/>
    <w:rsid w:val="00FE13E7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AC35A"/>
  <w15:chartTrackingRefBased/>
  <w15:docId w15:val="{9004F2A2-BA10-4808-8174-BBBDD3B6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55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75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206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7D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02060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55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759B"/>
    <w:rPr>
      <w:rFonts w:asciiTheme="majorHAnsi" w:eastAsiaTheme="majorEastAsia" w:hAnsiTheme="majorHAnsi" w:cstheme="majorBidi"/>
      <w:b/>
      <w:color w:val="002060"/>
      <w:sz w:val="32"/>
      <w:szCs w:val="26"/>
    </w:rPr>
  </w:style>
  <w:style w:type="paragraph" w:customStyle="1" w:styleId="Table">
    <w:name w:val="Table"/>
    <w:basedOn w:val="Normal"/>
    <w:rsid w:val="00C35536"/>
  </w:style>
  <w:style w:type="table" w:styleId="TableGrid">
    <w:name w:val="Table Grid"/>
    <w:basedOn w:val="TableNormal"/>
    <w:uiPriority w:val="39"/>
    <w:rsid w:val="00C35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7C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7C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7C33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EF7C3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F7C3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C33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07D4A"/>
    <w:rPr>
      <w:rFonts w:asciiTheme="majorHAnsi" w:eastAsiaTheme="majorEastAsia" w:hAnsiTheme="majorHAnsi" w:cstheme="majorBidi"/>
      <w:b/>
      <w:i/>
      <w:color w:val="002060"/>
      <w:sz w:val="26"/>
      <w:szCs w:val="24"/>
    </w:rPr>
  </w:style>
  <w:style w:type="paragraph" w:styleId="NormalWeb">
    <w:name w:val="Normal (Web)"/>
    <w:basedOn w:val="Normal"/>
    <w:uiPriority w:val="99"/>
    <w:unhideWhenUsed/>
    <w:rsid w:val="00C00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C04941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C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C6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464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4EF"/>
  </w:style>
  <w:style w:type="paragraph" w:styleId="Footer">
    <w:name w:val="footer"/>
    <w:basedOn w:val="Normal"/>
    <w:link w:val="FooterChar"/>
    <w:uiPriority w:val="99"/>
    <w:unhideWhenUsed/>
    <w:rsid w:val="00E464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4EF"/>
  </w:style>
  <w:style w:type="paragraph" w:customStyle="1" w:styleId="EndNoteBibliography">
    <w:name w:val="EndNote Bibliography"/>
    <w:basedOn w:val="Normal"/>
    <w:link w:val="EndNoteBibliographyChar"/>
    <w:rsid w:val="00483D6A"/>
    <w:pPr>
      <w:spacing w:line="240" w:lineRule="auto"/>
    </w:pPr>
    <w:rPr>
      <w:rFonts w:ascii="Calibri" w:eastAsiaTheme="minorEastAsia" w:hAnsi="Calibri" w:cs="Calibri"/>
      <w:noProof/>
      <w:lang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483D6A"/>
    <w:rPr>
      <w:rFonts w:ascii="Calibri" w:eastAsiaTheme="minorEastAsia" w:hAnsi="Calibri" w:cs="Calibri"/>
      <w:noProof/>
      <w:lang w:eastAsia="zh-CN"/>
    </w:rPr>
  </w:style>
  <w:style w:type="character" w:customStyle="1" w:styleId="nobr">
    <w:name w:val="nobr"/>
    <w:basedOn w:val="DefaultParagraphFont"/>
    <w:rsid w:val="0062500F"/>
  </w:style>
  <w:style w:type="character" w:styleId="Hyperlink">
    <w:name w:val="Hyperlink"/>
    <w:basedOn w:val="DefaultParagraphFont"/>
    <w:uiPriority w:val="99"/>
    <w:unhideWhenUsed/>
    <w:rsid w:val="00E065BD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F3462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CommentTextChar"/>
    <w:link w:val="EndNoteBibliographyTitle"/>
    <w:rsid w:val="00F3462C"/>
    <w:rPr>
      <w:rFonts w:ascii="Calibri" w:hAnsi="Calibri" w:cs="Calibri"/>
      <w:noProof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6AF4"/>
    <w:rPr>
      <w:color w:val="605E5C"/>
      <w:shd w:val="clear" w:color="auto" w:fill="E1DFDD"/>
    </w:rPr>
  </w:style>
  <w:style w:type="character" w:customStyle="1" w:styleId="element-citation">
    <w:name w:val="element-citation"/>
    <w:basedOn w:val="DefaultParagraphFont"/>
    <w:rsid w:val="007536FB"/>
  </w:style>
  <w:style w:type="character" w:customStyle="1" w:styleId="ref-journal">
    <w:name w:val="ref-journal"/>
    <w:basedOn w:val="DefaultParagraphFont"/>
    <w:rsid w:val="007536FB"/>
  </w:style>
  <w:style w:type="character" w:customStyle="1" w:styleId="ref-vol">
    <w:name w:val="ref-vol"/>
    <w:basedOn w:val="DefaultParagraphFont"/>
    <w:rsid w:val="007536FB"/>
  </w:style>
  <w:style w:type="character" w:styleId="UnresolvedMention">
    <w:name w:val="Unresolved Mention"/>
    <w:basedOn w:val="DefaultParagraphFont"/>
    <w:uiPriority w:val="99"/>
    <w:semiHidden/>
    <w:unhideWhenUsed/>
    <w:rsid w:val="00007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4375E58E94B4797547602088A153E" ma:contentTypeVersion="9" ma:contentTypeDescription="Create a new document." ma:contentTypeScope="" ma:versionID="f1b4d5080cfb35d9fb51f37cd323e9c3">
  <xsd:schema xmlns:xsd="http://www.w3.org/2001/XMLSchema" xmlns:xs="http://www.w3.org/2001/XMLSchema" xmlns:p="http://schemas.microsoft.com/office/2006/metadata/properties" xmlns:ns3="d0ad2d52-4869-465d-a93a-001fa21a593d" xmlns:ns4="a21de7b9-cad9-43f2-8459-9b1b4f9894e2" targetNamespace="http://schemas.microsoft.com/office/2006/metadata/properties" ma:root="true" ma:fieldsID="5929025f83c1bfc45e4d840fbcdff9ee" ns3:_="" ns4:_="">
    <xsd:import namespace="d0ad2d52-4869-465d-a93a-001fa21a593d"/>
    <xsd:import namespace="a21de7b9-cad9-43f2-8459-9b1b4f9894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d2d52-4869-465d-a93a-001fa21a59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de7b9-cad9-43f2-8459-9b1b4f9894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45D22-3F84-4938-B770-2346E7F04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d2d52-4869-465d-a93a-001fa21a593d"/>
    <ds:schemaRef ds:uri="a21de7b9-cad9-43f2-8459-9b1b4f9894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DD3DFB-835F-42DA-BD01-FD7FCE7426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C71DB4-1DD1-4982-83EB-78F13F81D5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B43572-24D1-46EB-AAD6-F0D33C48A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University of Technology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Shanchita Khan</dc:creator>
  <cp:keywords/>
  <dc:description/>
  <cp:lastModifiedBy>Amina Tariq</cp:lastModifiedBy>
  <cp:revision>2</cp:revision>
  <cp:lastPrinted>2020-01-16T03:58:00Z</cp:lastPrinted>
  <dcterms:created xsi:type="dcterms:W3CDTF">2020-02-03T03:14:00Z</dcterms:created>
  <dcterms:modified xsi:type="dcterms:W3CDTF">2020-02-03T03:14:00Z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0x0101005144375E58E94B4797547602088A153E</vt:lpwstr>
  </property>
</Properties>
</file>