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755C" w14:textId="19C51E37" w:rsidR="00C81EBA" w:rsidRDefault="00EE583F" w:rsidP="00C81E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 File</w:t>
      </w:r>
      <w:r w:rsidR="004A1595">
        <w:rPr>
          <w:rFonts w:ascii="Arial" w:hAnsi="Arial" w:cs="Arial"/>
          <w:b/>
          <w:bCs/>
        </w:rPr>
        <w:t>s</w:t>
      </w:r>
    </w:p>
    <w:p w14:paraId="381AF2F5" w14:textId="77777777" w:rsidR="00C81EBA" w:rsidRDefault="00C81EBA" w:rsidP="00C81EBA">
      <w:pPr>
        <w:rPr>
          <w:rFonts w:ascii="Arial" w:hAnsi="Arial" w:cs="Arial"/>
          <w:b/>
          <w:bCs/>
        </w:rPr>
      </w:pPr>
    </w:p>
    <w:p w14:paraId="7CE7851B" w14:textId="2EFE748D" w:rsidR="00C81EBA" w:rsidRDefault="00C81EBA" w:rsidP="00C81EBA">
      <w:pPr>
        <w:rPr>
          <w:rFonts w:ascii="Arial" w:hAnsi="Arial" w:cs="Arial"/>
          <w:kern w:val="28"/>
        </w:rPr>
      </w:pPr>
      <w:r w:rsidRPr="00B12834">
        <w:rPr>
          <w:rFonts w:ascii="Arial" w:hAnsi="Arial" w:cs="Arial"/>
          <w:b/>
          <w:bCs/>
        </w:rPr>
        <w:t>Title</w:t>
      </w:r>
      <w:r w:rsidRPr="00B12834">
        <w:rPr>
          <w:rFonts w:ascii="Arial" w:hAnsi="Arial" w:cs="Arial"/>
        </w:rPr>
        <w:t xml:space="preserve">: </w:t>
      </w:r>
      <w:r w:rsidRPr="00B12834">
        <w:rPr>
          <w:rFonts w:ascii="Arial" w:hAnsi="Arial" w:cs="Arial"/>
          <w:kern w:val="28"/>
        </w:rPr>
        <w:t xml:space="preserve">Housing </w:t>
      </w:r>
      <w:r>
        <w:rPr>
          <w:rFonts w:ascii="Arial" w:hAnsi="Arial" w:cs="Arial"/>
          <w:kern w:val="28"/>
        </w:rPr>
        <w:t>assistance among people who are unstably housed and use drugs in Oregon</w:t>
      </w:r>
      <w:r w:rsidR="00EB7825">
        <w:rPr>
          <w:rFonts w:ascii="Arial" w:hAnsi="Arial" w:cs="Arial"/>
          <w:kern w:val="28"/>
        </w:rPr>
        <w:t>: a cross-sectional study</w:t>
      </w:r>
    </w:p>
    <w:p w14:paraId="58EA506C" w14:textId="77777777" w:rsidR="00C81EBA" w:rsidRDefault="00C81EBA" w:rsidP="00C81EBA">
      <w:pPr>
        <w:rPr>
          <w:rFonts w:ascii="Arial" w:hAnsi="Arial" w:cs="Arial"/>
          <w:kern w:val="28"/>
        </w:rPr>
      </w:pPr>
    </w:p>
    <w:p w14:paraId="301C2391" w14:textId="2E00FD93" w:rsidR="00C81EBA" w:rsidRDefault="00C81EBA" w:rsidP="00C81EBA">
      <w:pPr>
        <w:rPr>
          <w:rFonts w:ascii="Arial" w:hAnsi="Arial" w:cs="Arial"/>
        </w:rPr>
      </w:pPr>
      <w:r>
        <w:rPr>
          <w:rFonts w:ascii="Arial" w:hAnsi="Arial" w:cs="Arial"/>
          <w:b/>
          <w:bCs/>
          <w:kern w:val="28"/>
        </w:rPr>
        <w:t xml:space="preserve">Authors: </w:t>
      </w:r>
      <w:r w:rsidRPr="007F2D9F">
        <w:rPr>
          <w:rFonts w:ascii="Arial" w:hAnsi="Arial" w:cs="Arial"/>
        </w:rPr>
        <w:t xml:space="preserve">Esther O. Chung, Lynn Wenger, </w:t>
      </w:r>
      <w:r>
        <w:rPr>
          <w:rFonts w:ascii="Arial" w:hAnsi="Arial" w:cs="Arial"/>
        </w:rPr>
        <w:t xml:space="preserve">Danielle Good, Gillian </w:t>
      </w:r>
      <w:proofErr w:type="spellStart"/>
      <w:r>
        <w:rPr>
          <w:rFonts w:ascii="Arial" w:hAnsi="Arial" w:cs="Arial"/>
        </w:rPr>
        <w:t>Leichtling</w:t>
      </w:r>
      <w:proofErr w:type="spellEnd"/>
      <w:r>
        <w:rPr>
          <w:rFonts w:ascii="Arial" w:hAnsi="Arial" w:cs="Arial"/>
        </w:rPr>
        <w:t xml:space="preserve">, Morgan </w:t>
      </w:r>
      <w:proofErr w:type="spellStart"/>
      <w:r>
        <w:rPr>
          <w:rFonts w:ascii="Arial" w:hAnsi="Arial" w:cs="Arial"/>
        </w:rPr>
        <w:t>Godvin</w:t>
      </w:r>
      <w:proofErr w:type="spellEnd"/>
      <w:r>
        <w:rPr>
          <w:rFonts w:ascii="Arial" w:hAnsi="Arial" w:cs="Arial"/>
        </w:rPr>
        <w:t xml:space="preserve">, </w:t>
      </w:r>
      <w:r w:rsidRPr="007F2D9F">
        <w:rPr>
          <w:rFonts w:ascii="Arial" w:hAnsi="Arial" w:cs="Arial"/>
        </w:rPr>
        <w:t>Barrot H. Lambdin, Alex H. Kra</w:t>
      </w:r>
      <w:r w:rsidR="00464EE4">
        <w:rPr>
          <w:rFonts w:ascii="Arial" w:hAnsi="Arial" w:cs="Arial"/>
        </w:rPr>
        <w:t>l</w:t>
      </w:r>
    </w:p>
    <w:p w14:paraId="428D2D78" w14:textId="77777777" w:rsidR="00C81EBA" w:rsidRPr="006D0DD9" w:rsidRDefault="00C81EBA" w:rsidP="00C81EBA">
      <w:pPr>
        <w:rPr>
          <w:rFonts w:ascii="Arial" w:hAnsi="Arial" w:cs="Arial"/>
        </w:rPr>
      </w:pPr>
    </w:p>
    <w:p w14:paraId="0128D551" w14:textId="77777777" w:rsidR="00E644F6" w:rsidRDefault="00E644F6" w:rsidP="00C81EBA">
      <w:pPr>
        <w:rPr>
          <w:rFonts w:ascii="Arial" w:hAnsi="Arial" w:cs="Arial"/>
        </w:rPr>
      </w:pPr>
    </w:p>
    <w:p w14:paraId="3A438CF9" w14:textId="08625FD6" w:rsidR="00224CF6" w:rsidRDefault="00224CF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B116028" w14:textId="1EE399C0" w:rsidR="00E644F6" w:rsidRDefault="00224CF6" w:rsidP="00C81E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Additional File 1. Key survey questions</w:t>
      </w:r>
      <w:r w:rsidR="00A54B4E">
        <w:rPr>
          <w:rFonts w:ascii="Arial" w:hAnsi="Arial" w:cs="Arial"/>
          <w:b/>
          <w:bCs/>
        </w:rPr>
        <w:t xml:space="preserve">, Measure 110, Oregon, </w:t>
      </w:r>
      <w:r w:rsidR="0014003C">
        <w:rPr>
          <w:rFonts w:ascii="Arial" w:hAnsi="Arial" w:cs="Arial"/>
          <w:b/>
          <w:bCs/>
        </w:rPr>
        <w:t>2023</w:t>
      </w:r>
    </w:p>
    <w:p w14:paraId="4CA11D84" w14:textId="77777777" w:rsidR="00D95FE6" w:rsidRDefault="00D95FE6" w:rsidP="00C81EBA">
      <w:pPr>
        <w:rPr>
          <w:rFonts w:ascii="Arial" w:hAnsi="Arial" w:cs="Arial"/>
          <w:b/>
          <w:bCs/>
        </w:rPr>
      </w:pPr>
    </w:p>
    <w:p w14:paraId="5E09CD77" w14:textId="77777777" w:rsidR="007264FB" w:rsidRDefault="007264FB" w:rsidP="00C81EBA">
      <w:pPr>
        <w:rPr>
          <w:rFonts w:ascii="Arial" w:hAnsi="Arial" w:cs="Arial"/>
          <w:b/>
          <w:bCs/>
        </w:rPr>
      </w:pPr>
    </w:p>
    <w:p w14:paraId="6B58773A" w14:textId="77777777" w:rsidR="007264FB" w:rsidRPr="007264FB" w:rsidRDefault="007264FB" w:rsidP="007264FB">
      <w:pPr>
        <w:jc w:val="center"/>
        <w:rPr>
          <w:rFonts w:ascii="Calibri" w:hAnsi="Calibri" w:cs="Calibri"/>
          <w:b/>
          <w:sz w:val="28"/>
          <w:szCs w:val="28"/>
        </w:rPr>
      </w:pPr>
      <w:r w:rsidRPr="007264FB">
        <w:rPr>
          <w:rFonts w:ascii="Calibri" w:hAnsi="Calibri" w:cs="Calibri"/>
          <w:b/>
          <w:sz w:val="28"/>
          <w:szCs w:val="28"/>
        </w:rPr>
        <w:t>M110 Survey with PWUD</w:t>
      </w:r>
    </w:p>
    <w:p w14:paraId="4DC01249" w14:textId="77777777" w:rsidR="00224CF6" w:rsidRDefault="00224CF6" w:rsidP="00C81EBA">
      <w:pPr>
        <w:rPr>
          <w:rFonts w:ascii="Arial" w:hAnsi="Arial" w:cs="Arial"/>
        </w:rPr>
      </w:pPr>
    </w:p>
    <w:p w14:paraId="4F3C41D0" w14:textId="77777777" w:rsidR="00BA03B0" w:rsidRPr="007C536E" w:rsidRDefault="00BA03B0" w:rsidP="00BA03B0">
      <w:pPr>
        <w:keepLines/>
        <w:widowControl w:val="0"/>
        <w:tabs>
          <w:tab w:val="right" w:pos="9450"/>
          <w:tab w:val="left" w:pos="10440"/>
          <w:tab w:val="left" w:pos="10800"/>
        </w:tabs>
        <w:spacing w:before="120" w:after="80"/>
        <w:ind w:left="630" w:hanging="630"/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>Q1.</w:t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b/>
          <w:sz w:val="22"/>
          <w:szCs w:val="22"/>
        </w:rPr>
        <w:t>Id number</w:t>
      </w:r>
      <w:r w:rsidRPr="007C536E">
        <w:rPr>
          <w:rFonts w:ascii="Calibri" w:hAnsi="Calibri" w:cs="Calibri"/>
          <w:sz w:val="22"/>
          <w:szCs w:val="22"/>
        </w:rPr>
        <w:tab/>
        <w:t>__ __ __ __ __ __ __</w:t>
      </w:r>
    </w:p>
    <w:p w14:paraId="55B5AE9D" w14:textId="77777777" w:rsidR="00BA03B0" w:rsidRPr="007C536E" w:rsidRDefault="00BA03B0" w:rsidP="00BA03B0">
      <w:pPr>
        <w:keepLines/>
        <w:widowControl w:val="0"/>
        <w:tabs>
          <w:tab w:val="right" w:pos="7830"/>
          <w:tab w:val="right" w:pos="9450"/>
          <w:tab w:val="left" w:pos="10440"/>
          <w:tab w:val="left" w:pos="10800"/>
        </w:tabs>
        <w:spacing w:before="120" w:after="80"/>
        <w:ind w:left="630" w:hanging="630"/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>Q2.</w:t>
      </w:r>
      <w:r w:rsidRPr="007C536E">
        <w:rPr>
          <w:rFonts w:ascii="Calibri" w:hAnsi="Calibri" w:cs="Calibri"/>
          <w:sz w:val="22"/>
          <w:szCs w:val="22"/>
        </w:rPr>
        <w:tab/>
        <w:t>Date of interview</w:t>
      </w:r>
      <w:r w:rsidRPr="007C536E">
        <w:rPr>
          <w:rFonts w:ascii="Calibri" w:hAnsi="Calibri" w:cs="Calibri"/>
          <w:sz w:val="22"/>
          <w:szCs w:val="22"/>
        </w:rPr>
        <w:tab/>
        <w:t>__ __ / __ __ / __ __ __ __</w:t>
      </w:r>
      <w:r w:rsidRPr="007C536E">
        <w:rPr>
          <w:rFonts w:ascii="Calibri" w:hAnsi="Calibri" w:cs="Calibri"/>
          <w:sz w:val="22"/>
          <w:szCs w:val="22"/>
        </w:rPr>
        <w:tab/>
        <w:t xml:space="preserve">mm / dd / </w:t>
      </w:r>
      <w:proofErr w:type="spellStart"/>
      <w:r w:rsidRPr="007C536E">
        <w:rPr>
          <w:rFonts w:ascii="Calibri" w:hAnsi="Calibri" w:cs="Calibri"/>
          <w:sz w:val="22"/>
          <w:szCs w:val="22"/>
        </w:rPr>
        <w:t>yyyy</w:t>
      </w:r>
      <w:proofErr w:type="spellEnd"/>
    </w:p>
    <w:p w14:paraId="35F8A603" w14:textId="77777777" w:rsidR="00BA03B0" w:rsidRPr="007C536E" w:rsidRDefault="00BA03B0" w:rsidP="00BA03B0">
      <w:pPr>
        <w:keepLines/>
        <w:widowControl w:val="0"/>
        <w:tabs>
          <w:tab w:val="right" w:pos="9450"/>
          <w:tab w:val="left" w:pos="10440"/>
          <w:tab w:val="left" w:pos="10800"/>
        </w:tabs>
        <w:spacing w:before="120" w:after="80"/>
        <w:ind w:left="630" w:hanging="630"/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>Q3.</w:t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b/>
          <w:sz w:val="22"/>
          <w:szCs w:val="22"/>
        </w:rPr>
        <w:t>Interviewer initials (please record your First, Middle, and Last Initial).</w:t>
      </w:r>
      <w:r w:rsidRPr="007C536E">
        <w:rPr>
          <w:rFonts w:ascii="Calibri" w:hAnsi="Calibri" w:cs="Calibri"/>
          <w:sz w:val="22"/>
          <w:szCs w:val="22"/>
        </w:rPr>
        <w:tab/>
        <w:t>____ ____ ____</w:t>
      </w:r>
    </w:p>
    <w:p w14:paraId="1F0586ED" w14:textId="77777777" w:rsidR="00BA03B0" w:rsidRPr="007C536E" w:rsidRDefault="00BA03B0" w:rsidP="00BA03B0">
      <w:pPr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 xml:space="preserve">Q4.      Site (1= </w:t>
      </w:r>
      <w:r w:rsidRPr="007C536E">
        <w:rPr>
          <w:rFonts w:ascii="Calibri" w:eastAsia="Times New Roman" w:hAnsi="Calibri" w:cs="Calibri"/>
          <w:sz w:val="22"/>
          <w:szCs w:val="22"/>
        </w:rPr>
        <w:t>Multnomah</w:t>
      </w:r>
      <w:r w:rsidRPr="007C536E">
        <w:rPr>
          <w:rFonts w:ascii="Calibri" w:hAnsi="Calibri" w:cs="Calibri"/>
          <w:sz w:val="22"/>
          <w:szCs w:val="22"/>
        </w:rPr>
        <w:t>, 2=</w:t>
      </w:r>
      <w:r w:rsidRPr="007C536E">
        <w:rPr>
          <w:rFonts w:ascii="Calibri" w:eastAsia="Times New Roman" w:hAnsi="Calibri" w:cs="Calibri"/>
          <w:sz w:val="22"/>
          <w:szCs w:val="22"/>
        </w:rPr>
        <w:t xml:space="preserve"> Lane</w:t>
      </w:r>
      <w:r w:rsidRPr="007C536E">
        <w:rPr>
          <w:rFonts w:ascii="Calibri" w:hAnsi="Calibri" w:cs="Calibri"/>
          <w:sz w:val="22"/>
          <w:szCs w:val="22"/>
        </w:rPr>
        <w:t>, 3=</w:t>
      </w:r>
      <w:r w:rsidRPr="007C536E">
        <w:rPr>
          <w:rFonts w:ascii="Calibri" w:eastAsia="Times New Roman" w:hAnsi="Calibri" w:cs="Calibri"/>
          <w:sz w:val="22"/>
          <w:szCs w:val="22"/>
        </w:rPr>
        <w:t xml:space="preserve"> Josephine</w:t>
      </w:r>
      <w:r w:rsidRPr="007C536E">
        <w:rPr>
          <w:rFonts w:ascii="Calibri" w:hAnsi="Calibri" w:cs="Calibri"/>
          <w:sz w:val="22"/>
          <w:szCs w:val="22"/>
        </w:rPr>
        <w:t>, 4=</w:t>
      </w:r>
      <w:r w:rsidRPr="007C536E">
        <w:rPr>
          <w:rFonts w:ascii="Calibri" w:eastAsia="Times New Roman" w:hAnsi="Calibri" w:cs="Calibri"/>
          <w:sz w:val="22"/>
          <w:szCs w:val="22"/>
        </w:rPr>
        <w:t xml:space="preserve"> Jackson</w:t>
      </w:r>
      <w:r w:rsidRPr="007C536E">
        <w:rPr>
          <w:rFonts w:ascii="Calibri" w:hAnsi="Calibri" w:cs="Calibri"/>
          <w:sz w:val="22"/>
          <w:szCs w:val="22"/>
        </w:rPr>
        <w:t>, 5=</w:t>
      </w:r>
      <w:r w:rsidRPr="007C536E">
        <w:rPr>
          <w:rFonts w:ascii="Calibri" w:eastAsia="Times New Roman" w:hAnsi="Calibri" w:cs="Calibri"/>
          <w:sz w:val="22"/>
          <w:szCs w:val="22"/>
        </w:rPr>
        <w:t xml:space="preserve"> Umatilla</w:t>
      </w:r>
      <w:r w:rsidRPr="007C536E">
        <w:rPr>
          <w:rFonts w:ascii="Calibri" w:hAnsi="Calibri" w:cs="Calibri"/>
          <w:sz w:val="22"/>
          <w:szCs w:val="22"/>
        </w:rPr>
        <w:t>, 6=</w:t>
      </w:r>
      <w:r w:rsidRPr="007C536E">
        <w:rPr>
          <w:rFonts w:ascii="Calibri" w:eastAsia="Times New Roman" w:hAnsi="Calibri" w:cs="Calibri"/>
          <w:sz w:val="22"/>
          <w:szCs w:val="22"/>
        </w:rPr>
        <w:t xml:space="preserve"> Coos</w:t>
      </w:r>
      <w:r w:rsidRPr="007C536E">
        <w:rPr>
          <w:rFonts w:ascii="Calibri" w:hAnsi="Calibri" w:cs="Calibri"/>
          <w:sz w:val="22"/>
          <w:szCs w:val="22"/>
        </w:rPr>
        <w:t>, 7=Douglas, 8=</w:t>
      </w:r>
      <w:r w:rsidRPr="007C536E">
        <w:rPr>
          <w:rFonts w:ascii="Calibri" w:eastAsia="Times New Roman" w:hAnsi="Calibri" w:cs="Calibri"/>
          <w:sz w:val="22"/>
          <w:szCs w:val="22"/>
        </w:rPr>
        <w:t xml:space="preserve">Union </w:t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  <w:t xml:space="preserve">                                                                                                 _____</w:t>
      </w:r>
    </w:p>
    <w:p w14:paraId="2A5C0E36" w14:textId="77777777" w:rsidR="00BA03B0" w:rsidRPr="007C536E" w:rsidRDefault="00BA03B0" w:rsidP="00BA03B0">
      <w:pPr>
        <w:rPr>
          <w:rFonts w:ascii="Calibri" w:hAnsi="Calibri" w:cs="Calibri"/>
          <w:sz w:val="22"/>
          <w:szCs w:val="22"/>
        </w:rPr>
      </w:pPr>
    </w:p>
    <w:p w14:paraId="3215F0AA" w14:textId="5A680CF0" w:rsidR="00BA03B0" w:rsidRPr="00304450" w:rsidRDefault="00BA03B0" w:rsidP="00BA03B0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304450">
        <w:rPr>
          <w:rFonts w:ascii="Calibri" w:hAnsi="Calibri" w:cs="Calibri"/>
          <w:b/>
          <w:bCs/>
          <w:sz w:val="32"/>
          <w:szCs w:val="32"/>
        </w:rPr>
        <w:t>A. Background Demographics</w:t>
      </w:r>
    </w:p>
    <w:p w14:paraId="0EBE76F0" w14:textId="3FD10EA8" w:rsidR="00BA03B0" w:rsidRPr="007C536E" w:rsidRDefault="00BA03B0" w:rsidP="00BA03B0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8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b/>
          <w:color w:val="000000"/>
          <w:sz w:val="22"/>
          <w:szCs w:val="22"/>
        </w:rPr>
        <w:t xml:space="preserve">First, thank you for agreeing to be interviewed.  I just want to </w:t>
      </w:r>
      <w:sdt>
        <w:sdtPr>
          <w:rPr>
            <w:rFonts w:ascii="Calibri" w:hAnsi="Calibri" w:cs="Calibri"/>
            <w:sz w:val="22"/>
            <w:szCs w:val="22"/>
          </w:rPr>
          <w:tag w:val="goog_rdk_0"/>
          <w:id w:val="-611122844"/>
        </w:sdtPr>
        <w:sdtEndPr/>
        <w:sdtContent>
          <w:r w:rsidRPr="007C536E">
            <w:rPr>
              <w:rFonts w:ascii="Calibri" w:hAnsi="Calibri" w:cs="Calibri"/>
              <w:b/>
              <w:color w:val="000000"/>
              <w:sz w:val="22"/>
              <w:szCs w:val="22"/>
            </w:rPr>
            <w:t>remind you</w:t>
          </w:r>
        </w:sdtContent>
      </w:sdt>
      <w:r w:rsidRPr="007C536E">
        <w:rPr>
          <w:rFonts w:ascii="Calibri" w:hAnsi="Calibri" w:cs="Calibri"/>
          <w:b/>
          <w:color w:val="000000"/>
          <w:sz w:val="22"/>
          <w:szCs w:val="22"/>
        </w:rPr>
        <w:t xml:space="preserve"> that everything you tell me will be kept confidential.  Your honesty is critical to the success of this project and will be important in understanding how to improve community health. I will start by asking a few questions about your background.</w:t>
      </w:r>
    </w:p>
    <w:p w14:paraId="3BE58C1C" w14:textId="77777777" w:rsidR="00BA03B0" w:rsidRPr="007C536E" w:rsidRDefault="00BA03B0" w:rsidP="00BA03B0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7040"/>
          <w:tab w:val="left" w:pos="7760"/>
          <w:tab w:val="left" w:pos="10080"/>
        </w:tabs>
        <w:spacing w:before="120"/>
        <w:ind w:left="630" w:hanging="63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1.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What is your date of birth?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__ __ / __ __ / __ __ __ __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 xml:space="preserve">mm / dd / </w:t>
      </w:r>
      <w:proofErr w:type="spellStart"/>
      <w:r w:rsidRPr="007C536E">
        <w:rPr>
          <w:rFonts w:ascii="Calibri" w:hAnsi="Calibri" w:cs="Calibri"/>
          <w:color w:val="000000"/>
          <w:sz w:val="22"/>
          <w:szCs w:val="22"/>
        </w:rPr>
        <w:t>yyyy</w:t>
      </w:r>
      <w:proofErr w:type="spellEnd"/>
    </w:p>
    <w:p w14:paraId="703CED7A" w14:textId="77777777" w:rsidR="00BA03B0" w:rsidRPr="007C536E" w:rsidRDefault="00BA03B0" w:rsidP="00BA03B0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7040"/>
          <w:tab w:val="left" w:pos="7760"/>
          <w:tab w:val="left" w:pos="10080"/>
        </w:tabs>
        <w:rPr>
          <w:rFonts w:ascii="Calibri" w:hAnsi="Calibri" w:cs="Calibri"/>
          <w:color w:val="000000"/>
          <w:sz w:val="22"/>
          <w:szCs w:val="22"/>
        </w:rPr>
      </w:pPr>
    </w:p>
    <w:p w14:paraId="6C6F6352" w14:textId="77777777" w:rsidR="00BA03B0" w:rsidRPr="007C536E" w:rsidRDefault="00BA03B0" w:rsidP="00BA03B0">
      <w:pPr>
        <w:keepNext/>
        <w:keepLines/>
        <w:tabs>
          <w:tab w:val="left" w:pos="4590"/>
          <w:tab w:val="left" w:pos="5310"/>
          <w:tab w:val="left" w:pos="6030"/>
          <w:tab w:val="left" w:pos="7290"/>
          <w:tab w:val="right" w:pos="8010"/>
          <w:tab w:val="left" w:pos="8190"/>
          <w:tab w:val="left" w:pos="8280"/>
          <w:tab w:val="left" w:pos="8370"/>
          <w:tab w:val="left" w:pos="8460"/>
          <w:tab w:val="left" w:pos="9000"/>
          <w:tab w:val="left" w:pos="10080"/>
        </w:tabs>
        <w:ind w:left="547" w:hanging="547"/>
        <w:rPr>
          <w:rFonts w:ascii="Calibri" w:hAnsi="Calibri" w:cs="Calibri"/>
          <w:sz w:val="22"/>
          <w:szCs w:val="22"/>
        </w:rPr>
      </w:pPr>
    </w:p>
    <w:p w14:paraId="08422054" w14:textId="77777777" w:rsidR="00BA03B0" w:rsidRPr="007C536E" w:rsidRDefault="00BA03B0" w:rsidP="00BA03B0">
      <w:pPr>
        <w:ind w:left="720" w:hanging="720"/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>2.</w:t>
      </w:r>
      <w:r w:rsidRPr="007C536E">
        <w:rPr>
          <w:rFonts w:ascii="Calibri" w:hAnsi="Calibri" w:cs="Calibri"/>
          <w:sz w:val="22"/>
          <w:szCs w:val="22"/>
        </w:rPr>
        <w:tab/>
        <w:t>That means you are (</w:t>
      </w:r>
      <w:r w:rsidRPr="007C536E">
        <w:rPr>
          <w:rFonts w:ascii="Calibri" w:hAnsi="Calibri" w:cs="Calibri"/>
          <w:b/>
          <w:sz w:val="22"/>
          <w:szCs w:val="22"/>
          <w:u w:val="single"/>
        </w:rPr>
        <w:t>auto fill from question A1 above</w:t>
      </w:r>
      <w:r w:rsidRPr="007C536E">
        <w:rPr>
          <w:rFonts w:ascii="Calibri" w:hAnsi="Calibri" w:cs="Calibri"/>
          <w:sz w:val="22"/>
          <w:szCs w:val="22"/>
        </w:rPr>
        <w:t xml:space="preserve">) years old. Is this correct? </w:t>
      </w:r>
    </w:p>
    <w:p w14:paraId="6BDEDA67" w14:textId="77777777" w:rsidR="00BA03B0" w:rsidRPr="007C536E" w:rsidRDefault="00BA03B0" w:rsidP="00BA03B0">
      <w:pPr>
        <w:ind w:left="720" w:hanging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1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5F6DA1D8" w14:textId="77777777" w:rsidR="00BA03B0" w:rsidRPr="007C536E" w:rsidRDefault="00BA03B0" w:rsidP="00BA03B0">
      <w:pPr>
        <w:keepNext/>
        <w:keepLines/>
        <w:tabs>
          <w:tab w:val="left" w:pos="4590"/>
          <w:tab w:val="left" w:pos="5310"/>
          <w:tab w:val="left" w:pos="6030"/>
          <w:tab w:val="left" w:pos="7290"/>
          <w:tab w:val="right" w:pos="8010"/>
          <w:tab w:val="left" w:pos="8190"/>
          <w:tab w:val="left" w:pos="8280"/>
          <w:tab w:val="left" w:pos="8370"/>
          <w:tab w:val="left" w:pos="8460"/>
          <w:tab w:val="left" w:pos="9000"/>
          <w:tab w:val="left" w:pos="10080"/>
        </w:tabs>
        <w:ind w:left="547" w:hanging="547"/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 xml:space="preserve">    No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ab/>
      </w:r>
    </w:p>
    <w:p w14:paraId="0BE6C20D" w14:textId="77777777" w:rsidR="00BA03B0" w:rsidRPr="007C536E" w:rsidRDefault="00BA03B0" w:rsidP="00BA03B0">
      <w:pPr>
        <w:keepNext/>
        <w:keepLines/>
        <w:tabs>
          <w:tab w:val="left" w:pos="4590"/>
          <w:tab w:val="left" w:pos="5310"/>
          <w:tab w:val="left" w:pos="6030"/>
          <w:tab w:val="left" w:pos="7290"/>
          <w:tab w:val="right" w:pos="8010"/>
          <w:tab w:val="left" w:pos="8190"/>
          <w:tab w:val="left" w:pos="8280"/>
          <w:tab w:val="left" w:pos="8370"/>
          <w:tab w:val="left" w:pos="8460"/>
          <w:tab w:val="left" w:pos="9000"/>
          <w:tab w:val="left" w:pos="10080"/>
        </w:tabs>
        <w:ind w:left="547" w:hanging="547"/>
        <w:rPr>
          <w:rFonts w:ascii="Calibri" w:hAnsi="Calibri" w:cs="Calibri"/>
          <w:b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ab/>
      </w:r>
      <w:r w:rsidRPr="007C536E">
        <w:rPr>
          <w:rFonts w:ascii="Calibri" w:hAnsi="Calibri" w:cs="Calibri"/>
          <w:b/>
          <w:sz w:val="22"/>
          <w:szCs w:val="22"/>
        </w:rPr>
        <w:t>If A2 = no, error routes back to DOB to correct it and revisit to verify age</w:t>
      </w:r>
    </w:p>
    <w:p w14:paraId="2EAF1363" w14:textId="77777777" w:rsidR="00BA03B0" w:rsidRPr="007C536E" w:rsidRDefault="00BA03B0" w:rsidP="00BA03B0">
      <w:pPr>
        <w:keepNext/>
        <w:keepLines/>
        <w:tabs>
          <w:tab w:val="left" w:pos="4590"/>
          <w:tab w:val="left" w:pos="5310"/>
          <w:tab w:val="left" w:pos="6030"/>
          <w:tab w:val="left" w:pos="7290"/>
          <w:tab w:val="right" w:pos="8010"/>
          <w:tab w:val="left" w:pos="8190"/>
          <w:tab w:val="left" w:pos="8280"/>
          <w:tab w:val="left" w:pos="8370"/>
          <w:tab w:val="left" w:pos="8460"/>
          <w:tab w:val="left" w:pos="9000"/>
          <w:tab w:val="left" w:pos="10080"/>
        </w:tabs>
        <w:ind w:left="547" w:hanging="547"/>
        <w:rPr>
          <w:rFonts w:ascii="Calibri" w:hAnsi="Calibri" w:cs="Calibri"/>
          <w:b/>
          <w:sz w:val="22"/>
          <w:szCs w:val="22"/>
        </w:rPr>
      </w:pPr>
      <w:r w:rsidRPr="007C536E">
        <w:rPr>
          <w:rFonts w:ascii="Calibri" w:hAnsi="Calibri" w:cs="Calibri"/>
          <w:b/>
          <w:sz w:val="22"/>
          <w:szCs w:val="22"/>
        </w:rPr>
        <w:tab/>
        <w:t>If AGE&lt;18 then skip to REVIEW (after giving interviewer warning message)</w:t>
      </w:r>
    </w:p>
    <w:p w14:paraId="7AD0EFBE" w14:textId="77777777" w:rsidR="00FA601D" w:rsidRPr="007C536E" w:rsidRDefault="00FA601D" w:rsidP="00FA601D">
      <w:pPr>
        <w:keepNext/>
        <w:keepLines/>
        <w:tabs>
          <w:tab w:val="left" w:pos="4590"/>
          <w:tab w:val="left" w:pos="5310"/>
          <w:tab w:val="left" w:pos="6030"/>
          <w:tab w:val="left" w:pos="7290"/>
          <w:tab w:val="right" w:pos="8010"/>
          <w:tab w:val="left" w:pos="8190"/>
          <w:tab w:val="left" w:pos="8280"/>
          <w:tab w:val="left" w:pos="8370"/>
          <w:tab w:val="left" w:pos="8460"/>
          <w:tab w:val="left" w:pos="9000"/>
          <w:tab w:val="left" w:pos="10080"/>
        </w:tabs>
        <w:rPr>
          <w:rFonts w:ascii="Calibri" w:hAnsi="Calibri" w:cs="Calibri"/>
          <w:sz w:val="22"/>
          <w:szCs w:val="22"/>
        </w:rPr>
      </w:pPr>
    </w:p>
    <w:p w14:paraId="0D878C51" w14:textId="77777777" w:rsidR="00BA03B0" w:rsidRPr="007C536E" w:rsidRDefault="00BA03B0" w:rsidP="00BA03B0">
      <w:pPr>
        <w:tabs>
          <w:tab w:val="left" w:pos="630"/>
        </w:tabs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3.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Which of the following best describes your gender? READ LIST-</w:t>
      </w:r>
      <w:r w:rsidRPr="007C536E">
        <w:rPr>
          <w:rFonts w:ascii="Calibri" w:hAnsi="Calibri" w:cs="Calibri"/>
          <w:b/>
          <w:bCs/>
          <w:color w:val="000000"/>
          <w:sz w:val="22"/>
          <w:szCs w:val="22"/>
        </w:rPr>
        <w:t xml:space="preserve"> CHECK ALL THAT APPLY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tbl>
      <w:tblPr>
        <w:tblStyle w:val="4"/>
        <w:tblW w:w="5670" w:type="dxa"/>
        <w:tblInd w:w="6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2970"/>
      </w:tblGrid>
      <w:tr w:rsidR="00BA03B0" w:rsidRPr="007C536E" w14:paraId="2DB2413D" w14:textId="77777777" w:rsidTr="006A57C7">
        <w:tc>
          <w:tcPr>
            <w:tcW w:w="2700" w:type="dxa"/>
          </w:tcPr>
          <w:p w14:paraId="241EC09E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1 = Woman</w:t>
            </w:r>
          </w:p>
        </w:tc>
        <w:tc>
          <w:tcPr>
            <w:tcW w:w="2970" w:type="dxa"/>
          </w:tcPr>
          <w:p w14:paraId="4AD021EC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5 = Two-Spirit</w:t>
            </w:r>
          </w:p>
        </w:tc>
      </w:tr>
      <w:tr w:rsidR="00BA03B0" w:rsidRPr="007C536E" w14:paraId="5A450CBD" w14:textId="77777777" w:rsidTr="006A57C7">
        <w:tc>
          <w:tcPr>
            <w:tcW w:w="2700" w:type="dxa"/>
          </w:tcPr>
          <w:p w14:paraId="2A7D8738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2 = Man</w:t>
            </w:r>
          </w:p>
        </w:tc>
        <w:tc>
          <w:tcPr>
            <w:tcW w:w="2970" w:type="dxa"/>
          </w:tcPr>
          <w:p w14:paraId="2CB942D1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6 = Agender/No gender</w:t>
            </w:r>
          </w:p>
        </w:tc>
      </w:tr>
      <w:tr w:rsidR="00BA03B0" w:rsidRPr="007C536E" w14:paraId="220374B5" w14:textId="77777777" w:rsidTr="006A57C7">
        <w:tc>
          <w:tcPr>
            <w:tcW w:w="2700" w:type="dxa"/>
          </w:tcPr>
          <w:p w14:paraId="26068D12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3 = Transgender</w:t>
            </w:r>
          </w:p>
        </w:tc>
        <w:tc>
          <w:tcPr>
            <w:tcW w:w="2970" w:type="dxa"/>
          </w:tcPr>
          <w:p w14:paraId="645EC048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7 = Other</w:t>
            </w:r>
          </w:p>
        </w:tc>
      </w:tr>
      <w:tr w:rsidR="00BA03B0" w:rsidRPr="007C536E" w14:paraId="6FD0262A" w14:textId="77777777" w:rsidTr="006A57C7">
        <w:tc>
          <w:tcPr>
            <w:tcW w:w="2700" w:type="dxa"/>
          </w:tcPr>
          <w:p w14:paraId="79A10277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 xml:space="preserve">4 = </w:t>
            </w:r>
            <w:proofErr w:type="gramStart"/>
            <w:r w:rsidRPr="007C536E">
              <w:rPr>
                <w:color w:val="000000"/>
              </w:rPr>
              <w:t>Non-binary</w:t>
            </w:r>
            <w:proofErr w:type="gramEnd"/>
          </w:p>
        </w:tc>
        <w:tc>
          <w:tcPr>
            <w:tcW w:w="2970" w:type="dxa"/>
          </w:tcPr>
          <w:p w14:paraId="30E890B5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-7 = Don’t know</w:t>
            </w:r>
          </w:p>
          <w:p w14:paraId="650444CC" w14:textId="77777777" w:rsidR="00BA03B0" w:rsidRPr="007C536E" w:rsidRDefault="00BA03B0" w:rsidP="006A57C7">
            <w:pPr>
              <w:tabs>
                <w:tab w:val="left" w:pos="630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-8 = Refused</w:t>
            </w:r>
          </w:p>
        </w:tc>
      </w:tr>
    </w:tbl>
    <w:p w14:paraId="1F551438" w14:textId="77777777" w:rsidR="00BA03B0" w:rsidRPr="007C536E" w:rsidRDefault="00BA03B0" w:rsidP="00BA03B0">
      <w:pPr>
        <w:ind w:left="5760" w:firstLine="720"/>
        <w:rPr>
          <w:rFonts w:ascii="Calibri" w:hAnsi="Calibri" w:cs="Calibri"/>
          <w:color w:val="000000"/>
          <w:sz w:val="22"/>
          <w:szCs w:val="22"/>
        </w:rPr>
      </w:pPr>
    </w:p>
    <w:p w14:paraId="1DF55EAB" w14:textId="77777777" w:rsidR="00BA03B0" w:rsidRPr="007C536E" w:rsidRDefault="00BA03B0" w:rsidP="00BA03B0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4.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 xml:space="preserve">What is your race or ethnicity? READ LIST - </w:t>
      </w:r>
      <w:r w:rsidRPr="007C536E">
        <w:rPr>
          <w:rFonts w:ascii="Calibri" w:hAnsi="Calibri" w:cs="Calibri"/>
          <w:b/>
          <w:color w:val="000000"/>
          <w:sz w:val="22"/>
          <w:szCs w:val="22"/>
        </w:rPr>
        <w:t>CHECK ALL THAT APPLY</w:t>
      </w:r>
    </w:p>
    <w:tbl>
      <w:tblPr>
        <w:tblStyle w:val="3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3330"/>
        <w:gridCol w:w="5355"/>
      </w:tblGrid>
      <w:tr w:rsidR="00BA03B0" w:rsidRPr="007C536E" w14:paraId="35BA2EB6" w14:textId="77777777" w:rsidTr="006A57C7">
        <w:tc>
          <w:tcPr>
            <w:tcW w:w="675" w:type="dxa"/>
          </w:tcPr>
          <w:p w14:paraId="5CB5BB2A" w14:textId="77777777" w:rsidR="00BA03B0" w:rsidRPr="007C536E" w:rsidRDefault="00BA03B0" w:rsidP="006A5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330" w:type="dxa"/>
          </w:tcPr>
          <w:p w14:paraId="42DA1CDD" w14:textId="77777777" w:rsidR="00BA03B0" w:rsidRPr="007C536E" w:rsidRDefault="00BA03B0" w:rsidP="006A57C7">
            <w:pPr>
              <w:tabs>
                <w:tab w:val="right" w:pos="3114"/>
              </w:tabs>
              <w:rPr>
                <w:color w:val="000000"/>
              </w:rPr>
            </w:pPr>
            <w:r w:rsidRPr="007C536E">
              <w:rPr>
                <w:color w:val="000000"/>
              </w:rPr>
              <w:t>1. White</w:t>
            </w:r>
            <w:r w:rsidRPr="007C536E">
              <w:rPr>
                <w:color w:val="000000"/>
              </w:rPr>
              <w:tab/>
            </w:r>
          </w:p>
        </w:tc>
        <w:tc>
          <w:tcPr>
            <w:tcW w:w="5355" w:type="dxa"/>
          </w:tcPr>
          <w:p w14:paraId="4492259F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>6. Native American or Alaskan Native</w:t>
            </w:r>
          </w:p>
        </w:tc>
      </w:tr>
      <w:tr w:rsidR="00BA03B0" w:rsidRPr="007C536E" w14:paraId="00EC20C3" w14:textId="77777777" w:rsidTr="006A57C7">
        <w:tc>
          <w:tcPr>
            <w:tcW w:w="675" w:type="dxa"/>
          </w:tcPr>
          <w:p w14:paraId="429ECFD0" w14:textId="77777777" w:rsidR="00BA03B0" w:rsidRPr="007C536E" w:rsidRDefault="00BA03B0" w:rsidP="006A5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330" w:type="dxa"/>
          </w:tcPr>
          <w:p w14:paraId="61973447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>2. Black/African American</w:t>
            </w:r>
          </w:p>
        </w:tc>
        <w:tc>
          <w:tcPr>
            <w:tcW w:w="5355" w:type="dxa"/>
          </w:tcPr>
          <w:p w14:paraId="00BD8035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>7. Middle Eastern/North African</w:t>
            </w:r>
          </w:p>
        </w:tc>
      </w:tr>
      <w:tr w:rsidR="00BA03B0" w:rsidRPr="007C536E" w14:paraId="1D3D87CC" w14:textId="77777777" w:rsidTr="006A57C7">
        <w:tc>
          <w:tcPr>
            <w:tcW w:w="675" w:type="dxa"/>
          </w:tcPr>
          <w:p w14:paraId="7DB19275" w14:textId="77777777" w:rsidR="00BA03B0" w:rsidRPr="007C536E" w:rsidRDefault="00BA03B0" w:rsidP="006A5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330" w:type="dxa"/>
          </w:tcPr>
          <w:p w14:paraId="204C91FF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>3. Asian</w:t>
            </w:r>
          </w:p>
        </w:tc>
        <w:tc>
          <w:tcPr>
            <w:tcW w:w="5355" w:type="dxa"/>
          </w:tcPr>
          <w:p w14:paraId="3489959D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>8. Other</w:t>
            </w:r>
          </w:p>
        </w:tc>
      </w:tr>
      <w:tr w:rsidR="00BA03B0" w:rsidRPr="007C536E" w14:paraId="766EECB9" w14:textId="77777777" w:rsidTr="006A57C7">
        <w:tc>
          <w:tcPr>
            <w:tcW w:w="675" w:type="dxa"/>
          </w:tcPr>
          <w:p w14:paraId="5C8F55D4" w14:textId="77777777" w:rsidR="00BA03B0" w:rsidRPr="007C536E" w:rsidRDefault="00BA03B0" w:rsidP="006A5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330" w:type="dxa"/>
          </w:tcPr>
          <w:p w14:paraId="01DC931E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>4. Native Hawaiian/Pacific Islander</w:t>
            </w:r>
          </w:p>
        </w:tc>
        <w:tc>
          <w:tcPr>
            <w:tcW w:w="5355" w:type="dxa"/>
          </w:tcPr>
          <w:p w14:paraId="060484FF" w14:textId="77777777" w:rsidR="00BA03B0" w:rsidRPr="007C536E" w:rsidRDefault="00BA03B0" w:rsidP="006A57C7">
            <w:pPr>
              <w:rPr>
                <w:color w:val="000000"/>
              </w:rPr>
            </w:pPr>
            <w:r w:rsidRPr="007C536E">
              <w:rPr>
                <w:color w:val="000000"/>
              </w:rPr>
              <w:t xml:space="preserve">-7 Don’t know </w:t>
            </w:r>
          </w:p>
        </w:tc>
      </w:tr>
      <w:tr w:rsidR="00BA03B0" w:rsidRPr="007C536E" w14:paraId="7191C277" w14:textId="77777777" w:rsidTr="006A57C7">
        <w:tc>
          <w:tcPr>
            <w:tcW w:w="675" w:type="dxa"/>
          </w:tcPr>
          <w:p w14:paraId="187C6DFD" w14:textId="77777777" w:rsidR="00BA03B0" w:rsidRPr="007C536E" w:rsidRDefault="00BA03B0" w:rsidP="006A5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330" w:type="dxa"/>
          </w:tcPr>
          <w:p w14:paraId="78944D9C" w14:textId="77777777" w:rsidR="00BA03B0" w:rsidRPr="007C536E" w:rsidRDefault="00BA03B0" w:rsidP="006A57C7">
            <w:r w:rsidRPr="007C536E">
              <w:t>5. Hispanic or Latinx</w:t>
            </w:r>
          </w:p>
        </w:tc>
        <w:tc>
          <w:tcPr>
            <w:tcW w:w="5355" w:type="dxa"/>
          </w:tcPr>
          <w:p w14:paraId="6C725D8B" w14:textId="77777777" w:rsidR="00BA03B0" w:rsidRPr="007C536E" w:rsidRDefault="00BA03B0" w:rsidP="006A57C7">
            <w:r w:rsidRPr="007C536E">
              <w:t>-8 Refused</w:t>
            </w:r>
          </w:p>
          <w:p w14:paraId="7A7B91B5" w14:textId="77777777" w:rsidR="00BA03B0" w:rsidRPr="007C536E" w:rsidRDefault="00BA03B0" w:rsidP="006A57C7"/>
        </w:tc>
      </w:tr>
    </w:tbl>
    <w:p w14:paraId="7FDE36DA" w14:textId="77777777" w:rsidR="00BA03B0" w:rsidRPr="007C536E" w:rsidRDefault="00BA03B0" w:rsidP="00BA03B0">
      <w:pPr>
        <w:ind w:left="720" w:hanging="720"/>
        <w:rPr>
          <w:rFonts w:ascii="Calibri" w:hAnsi="Calibri" w:cs="Calibri"/>
          <w:b/>
          <w:bCs/>
          <w:sz w:val="22"/>
          <w:szCs w:val="22"/>
        </w:rPr>
      </w:pPr>
      <w:bookmarkStart w:id="0" w:name="_heading=h.gjdgxs" w:colFirst="0" w:colLast="0"/>
      <w:bookmarkEnd w:id="0"/>
      <w:r w:rsidRPr="007C536E">
        <w:rPr>
          <w:rFonts w:ascii="Calibri" w:hAnsi="Calibri" w:cs="Calibri"/>
          <w:sz w:val="22"/>
          <w:szCs w:val="22"/>
        </w:rPr>
        <w:t>4a. How long have you lived in Oregon?</w:t>
      </w:r>
      <w:r w:rsidRPr="007C536E">
        <w:rPr>
          <w:rFonts w:ascii="Calibri" w:hAnsi="Calibri" w:cs="Calibri"/>
          <w:b/>
          <w:bCs/>
          <w:sz w:val="22"/>
          <w:szCs w:val="22"/>
        </w:rPr>
        <w:t xml:space="preserve"> (IF LESS THAN 1 YEAR, FILL IN 1) </w:t>
      </w:r>
    </w:p>
    <w:p w14:paraId="0AEB517E" w14:textId="77777777" w:rsidR="00BA03B0" w:rsidRPr="007C536E" w:rsidRDefault="00BA03B0" w:rsidP="00BA03B0">
      <w:pPr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sz w:val="22"/>
          <w:szCs w:val="22"/>
        </w:rPr>
        <w:tab/>
      </w:r>
      <w:r w:rsidRPr="007C536E">
        <w:rPr>
          <w:rFonts w:ascii="Calibri" w:hAnsi="Calibri" w:cs="Calibri"/>
          <w:sz w:val="22"/>
          <w:szCs w:val="22"/>
        </w:rPr>
        <w:t># of years (1-99 years) ____ _____ _____</w:t>
      </w:r>
    </w:p>
    <w:p w14:paraId="00A211D7" w14:textId="77777777" w:rsidR="00BA03B0" w:rsidRPr="007C536E" w:rsidRDefault="00BA03B0" w:rsidP="00BA03B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320" w:firstLine="720"/>
        <w:contextualSpacing/>
        <w:rPr>
          <w:rFonts w:ascii="Calibri" w:hAnsi="Calibri" w:cs="Calibri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>-7</w:t>
      </w:r>
      <w:r w:rsidRPr="007C536E">
        <w:rPr>
          <w:rFonts w:ascii="Calibri" w:hAnsi="Calibri" w:cs="Calibri"/>
          <w:sz w:val="22"/>
          <w:szCs w:val="22"/>
        </w:rPr>
        <w:tab/>
        <w:t>Don't Know</w:t>
      </w:r>
    </w:p>
    <w:p w14:paraId="64930805" w14:textId="77777777" w:rsidR="00BA03B0" w:rsidRPr="007C536E" w:rsidRDefault="00BA03B0" w:rsidP="00BA03B0">
      <w:pPr>
        <w:ind w:left="4320" w:firstLine="720"/>
        <w:rPr>
          <w:rFonts w:ascii="Calibri" w:hAnsi="Calibri" w:cs="Calibri"/>
          <w:b/>
          <w:bCs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lastRenderedPageBreak/>
        <w:t>-8</w:t>
      </w:r>
      <w:r w:rsidRPr="007C536E">
        <w:rPr>
          <w:rFonts w:ascii="Calibri" w:hAnsi="Calibri" w:cs="Calibri"/>
          <w:sz w:val="22"/>
          <w:szCs w:val="22"/>
        </w:rPr>
        <w:tab/>
        <w:t>Refused</w:t>
      </w:r>
    </w:p>
    <w:p w14:paraId="5E9A9475" w14:textId="77777777" w:rsidR="00224CF6" w:rsidRPr="007C536E" w:rsidRDefault="00224CF6" w:rsidP="00C81EBA">
      <w:pPr>
        <w:rPr>
          <w:rFonts w:ascii="Calibri" w:hAnsi="Calibri" w:cs="Calibri"/>
          <w:sz w:val="22"/>
          <w:szCs w:val="22"/>
        </w:rPr>
      </w:pPr>
    </w:p>
    <w:p w14:paraId="6B3E3135" w14:textId="77777777" w:rsidR="00DF343C" w:rsidRPr="007C536E" w:rsidRDefault="00DF343C" w:rsidP="00DF343C">
      <w:pPr>
        <w:ind w:left="720" w:hanging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sz w:val="22"/>
          <w:szCs w:val="22"/>
        </w:rPr>
        <w:t>5.</w:t>
      </w:r>
      <w:r w:rsidRPr="007C536E">
        <w:rPr>
          <w:rFonts w:ascii="Calibri" w:hAnsi="Calibri" w:cs="Calibri"/>
          <w:sz w:val="22"/>
          <w:szCs w:val="22"/>
        </w:rPr>
        <w:tab/>
        <w:t xml:space="preserve">In the </w:t>
      </w:r>
      <w:r w:rsidRPr="007C536E">
        <w:rPr>
          <w:rFonts w:ascii="Calibri" w:hAnsi="Calibri" w:cs="Calibri"/>
          <w:sz w:val="22"/>
          <w:szCs w:val="22"/>
          <w:u w:val="single"/>
        </w:rPr>
        <w:t>last 12 months</w:t>
      </w:r>
      <w:r w:rsidRPr="007C536E">
        <w:rPr>
          <w:rFonts w:ascii="Calibri" w:hAnsi="Calibri" w:cs="Calibri"/>
          <w:sz w:val="22"/>
          <w:szCs w:val="22"/>
        </w:rPr>
        <w:t xml:space="preserve">, have you spent one or more nights </w:t>
      </w:r>
      <w:r w:rsidRPr="007C536E">
        <w:rPr>
          <w:rFonts w:ascii="Calibri" w:hAnsi="Calibri" w:cs="Calibri"/>
          <w:color w:val="000000"/>
          <w:sz w:val="22"/>
          <w:szCs w:val="22"/>
        </w:rPr>
        <w:t>sleeping outdoors on the streets, in a park, in a vehicle or in a tent?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4BF29CE3" w14:textId="77777777" w:rsidR="00DF343C" w:rsidRPr="007C536E" w:rsidRDefault="00DF343C" w:rsidP="00DF343C">
      <w:pPr>
        <w:ind w:left="6480" w:firstLine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1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35799A31" w14:textId="77777777" w:rsidR="00DF343C" w:rsidRPr="007C536E" w:rsidRDefault="00DF343C" w:rsidP="00DF343C">
      <w:pPr>
        <w:ind w:left="720" w:hanging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151D0898" w14:textId="77777777" w:rsidR="00DF343C" w:rsidRPr="007C536E" w:rsidRDefault="00DF343C" w:rsidP="00DF343C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15DF6AF1" w14:textId="77777777" w:rsidR="00DF343C" w:rsidRPr="007C536E" w:rsidRDefault="00DF343C" w:rsidP="00DF343C">
      <w:pPr>
        <w:tabs>
          <w:tab w:val="left" w:pos="360"/>
        </w:tabs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i/>
          <w:color w:val="000000"/>
          <w:sz w:val="22"/>
          <w:szCs w:val="22"/>
        </w:rPr>
        <w:t>Source (A5): Harmonized q-form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-8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37164A1C" w14:textId="77777777" w:rsidR="00DF343C" w:rsidRPr="007C536E" w:rsidRDefault="00DF343C" w:rsidP="00DF343C">
      <w:pPr>
        <w:tabs>
          <w:tab w:val="left" w:pos="360"/>
        </w:tabs>
        <w:rPr>
          <w:rFonts w:ascii="Calibri" w:hAnsi="Calibri" w:cs="Calibri"/>
          <w:color w:val="000000"/>
          <w:sz w:val="22"/>
          <w:szCs w:val="22"/>
        </w:rPr>
      </w:pPr>
    </w:p>
    <w:p w14:paraId="6D25F49A" w14:textId="77777777" w:rsidR="00DF343C" w:rsidRPr="007C536E" w:rsidRDefault="00DF343C" w:rsidP="00DF343C">
      <w:pPr>
        <w:ind w:left="1440" w:hanging="144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 xml:space="preserve">6.           In the </w:t>
      </w:r>
      <w:r w:rsidRPr="007C536E">
        <w:rPr>
          <w:rFonts w:ascii="Calibri" w:hAnsi="Calibri" w:cs="Calibri"/>
          <w:color w:val="000000"/>
          <w:sz w:val="22"/>
          <w:szCs w:val="22"/>
          <w:u w:val="single"/>
        </w:rPr>
        <w:t>last 12 months</w:t>
      </w:r>
      <w:r w:rsidRPr="007C536E">
        <w:rPr>
          <w:rFonts w:ascii="Calibri" w:hAnsi="Calibri" w:cs="Calibri"/>
          <w:color w:val="000000"/>
          <w:sz w:val="22"/>
          <w:szCs w:val="22"/>
        </w:rPr>
        <w:t xml:space="preserve">, have you spent one or more nights in a shelter, couch surfing, or staying in a temporary hotel or motel? </w:t>
      </w:r>
    </w:p>
    <w:p w14:paraId="6425AF61" w14:textId="77777777" w:rsidR="00DF343C" w:rsidRPr="007C536E" w:rsidRDefault="00DF343C" w:rsidP="00DF343C">
      <w:pPr>
        <w:ind w:left="6480" w:firstLine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1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14C60A9C" w14:textId="77777777" w:rsidR="00DF343C" w:rsidRPr="007C536E" w:rsidRDefault="00DF343C" w:rsidP="00DF343C">
      <w:pPr>
        <w:ind w:left="720" w:hanging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0C91CB81" w14:textId="77777777" w:rsidR="00DF343C" w:rsidRPr="007C536E" w:rsidRDefault="00DF343C" w:rsidP="00DF343C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5038DC9E" w14:textId="77777777" w:rsidR="00DF343C" w:rsidRPr="007C536E" w:rsidRDefault="00DF343C" w:rsidP="00DF343C">
      <w:pPr>
        <w:tabs>
          <w:tab w:val="left" w:pos="360"/>
        </w:tabs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i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i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i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i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-8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13F13EE4" w14:textId="77777777" w:rsidR="00DF343C" w:rsidRPr="007C536E" w:rsidRDefault="00DF343C" w:rsidP="00C81EBA">
      <w:pPr>
        <w:rPr>
          <w:rFonts w:ascii="Calibri" w:hAnsi="Calibri" w:cs="Calibri"/>
          <w:sz w:val="22"/>
          <w:szCs w:val="22"/>
        </w:rPr>
      </w:pPr>
    </w:p>
    <w:p w14:paraId="290671CB" w14:textId="11DF00D5" w:rsidR="00670414" w:rsidRPr="007C536E" w:rsidRDefault="007B58B3" w:rsidP="00670414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7</w:t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 xml:space="preserve">.   Have you been assessed for housing?  </w:t>
      </w:r>
    </w:p>
    <w:p w14:paraId="77483EBA" w14:textId="77777777" w:rsidR="00670414" w:rsidRPr="007C536E" w:rsidRDefault="00670414" w:rsidP="00670414">
      <w:pPr>
        <w:ind w:left="6480" w:firstLine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1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299B5870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479C85B2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5AC1E2AB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-8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5B218E44" w14:textId="4C3A157E" w:rsidR="00670414" w:rsidRPr="007C536E" w:rsidRDefault="00670414" w:rsidP="00670414">
      <w:pPr>
        <w:rPr>
          <w:rFonts w:ascii="Calibri" w:hAnsi="Calibri" w:cs="Calibri"/>
          <w:b/>
          <w:color w:val="000000"/>
          <w:sz w:val="22"/>
          <w:szCs w:val="22"/>
        </w:rPr>
      </w:pPr>
      <w:r w:rsidRPr="007C536E">
        <w:rPr>
          <w:rFonts w:ascii="Calibri" w:hAnsi="Calibri" w:cs="Calibri"/>
          <w:b/>
          <w:color w:val="000000"/>
          <w:sz w:val="22"/>
          <w:szCs w:val="22"/>
        </w:rPr>
        <w:tab/>
      </w:r>
    </w:p>
    <w:p w14:paraId="315B9FDE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</w:p>
    <w:p w14:paraId="2310E755" w14:textId="439518C0" w:rsidR="00670414" w:rsidRPr="007C536E" w:rsidRDefault="007B58B3" w:rsidP="00670414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8</w:t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 xml:space="preserve">.  Have you been told you do not meet the criteria for housing assistance? </w:t>
      </w:r>
    </w:p>
    <w:p w14:paraId="5A877FFE" w14:textId="77777777" w:rsidR="00670414" w:rsidRPr="007C536E" w:rsidRDefault="00670414" w:rsidP="00670414">
      <w:pPr>
        <w:ind w:left="6480" w:firstLine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1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1B46247E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6CF2BADB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36F74F88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-8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48B2E481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</w:p>
    <w:p w14:paraId="11F50960" w14:textId="30F1D58C" w:rsidR="00670414" w:rsidRPr="007C536E" w:rsidRDefault="007B58B3" w:rsidP="00670414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9</w:t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 xml:space="preserve">.     Are you currently on a waiting list for housing? </w:t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ab/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ab/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0075598F" w14:textId="77777777" w:rsidR="00670414" w:rsidRPr="007C536E" w:rsidRDefault="00670414" w:rsidP="00670414">
      <w:pPr>
        <w:ind w:left="6480" w:firstLine="720"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1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30F96079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</w:p>
    <w:p w14:paraId="69F6CB29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3BDCDAFE" w14:textId="77777777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-8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22CA2482" w14:textId="47561395" w:rsidR="00670414" w:rsidRPr="007C536E" w:rsidRDefault="00670414" w:rsidP="00670414">
      <w:pPr>
        <w:rPr>
          <w:rFonts w:ascii="Calibri" w:hAnsi="Calibri" w:cs="Calibri"/>
          <w:b/>
          <w:color w:val="000000"/>
          <w:sz w:val="22"/>
          <w:szCs w:val="22"/>
        </w:rPr>
      </w:pPr>
    </w:p>
    <w:p w14:paraId="3FE747B9" w14:textId="77777777" w:rsidR="00670414" w:rsidRPr="007C536E" w:rsidRDefault="00670414" w:rsidP="00670414">
      <w:pPr>
        <w:rPr>
          <w:rFonts w:ascii="Calibri" w:hAnsi="Calibri" w:cs="Calibri"/>
          <w:b/>
          <w:color w:val="000000"/>
          <w:sz w:val="22"/>
          <w:szCs w:val="22"/>
        </w:rPr>
      </w:pPr>
    </w:p>
    <w:p w14:paraId="26B75C66" w14:textId="36986919" w:rsidR="00670414" w:rsidRPr="007C536E" w:rsidRDefault="007B58B3" w:rsidP="00670414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10</w:t>
      </w:r>
      <w:r w:rsidR="00670414" w:rsidRPr="007C536E">
        <w:rPr>
          <w:rFonts w:ascii="Calibri" w:hAnsi="Calibri" w:cs="Calibri"/>
          <w:color w:val="000000"/>
          <w:sz w:val="22"/>
          <w:szCs w:val="22"/>
        </w:rPr>
        <w:t xml:space="preserve">.    How long have you been on a waiting list for housing?  </w:t>
      </w:r>
    </w:p>
    <w:p w14:paraId="636086E0" w14:textId="77777777" w:rsidR="00670414" w:rsidRPr="007C536E" w:rsidRDefault="00670414" w:rsidP="00670414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b/>
          <w:bCs/>
          <w:color w:val="000000"/>
          <w:sz w:val="22"/>
          <w:szCs w:val="22"/>
        </w:rPr>
        <w:t>NOTE TO</w:t>
      </w:r>
      <w:r w:rsidRPr="007C536E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C536E">
        <w:rPr>
          <w:rFonts w:ascii="Calibri" w:hAnsi="Calibri" w:cs="Calibri"/>
          <w:b/>
          <w:bCs/>
          <w:color w:val="000000"/>
          <w:sz w:val="22"/>
          <w:szCs w:val="22"/>
        </w:rPr>
        <w:t>INTERVIEWER - IF 1 MONTH OR LESS THAN 1 MONTH PLEASE ENTER 1</w:t>
      </w:r>
    </w:p>
    <w:p w14:paraId="092326B4" w14:textId="3E57C28E" w:rsidR="00670414" w:rsidRPr="007C536E" w:rsidRDefault="00670414" w:rsidP="00670414">
      <w:pPr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# of months (1-240 months) ____ _____ _____</w:t>
      </w:r>
    </w:p>
    <w:p w14:paraId="24908D60" w14:textId="77777777" w:rsidR="00670414" w:rsidRPr="007C536E" w:rsidRDefault="00670414" w:rsidP="0067041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320" w:firstLine="720"/>
        <w:contextualSpacing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-7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5CE483AA" w14:textId="77777777" w:rsidR="00C12FAC" w:rsidRPr="007C536E" w:rsidRDefault="00670414" w:rsidP="00C12FA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320" w:firstLine="720"/>
        <w:contextualSpacing/>
        <w:rPr>
          <w:rFonts w:ascii="Calibri" w:hAnsi="Calibri" w:cs="Calibri"/>
          <w:color w:val="000000"/>
          <w:sz w:val="22"/>
          <w:szCs w:val="22"/>
        </w:rPr>
      </w:pPr>
      <w:r w:rsidRPr="007C536E">
        <w:rPr>
          <w:rFonts w:ascii="Calibri" w:hAnsi="Calibri" w:cs="Calibri"/>
          <w:color w:val="000000"/>
          <w:sz w:val="22"/>
          <w:szCs w:val="22"/>
        </w:rPr>
        <w:t>-8</w:t>
      </w:r>
      <w:r w:rsidRPr="007C536E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6CCA749D" w14:textId="77777777" w:rsidR="00C12FAC" w:rsidRDefault="00C12FAC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DEB9AED" w14:textId="77777777" w:rsidR="007B58B3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B3EFE63" w14:textId="77777777" w:rsidR="007B58B3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C09A526" w14:textId="77777777" w:rsidR="007B58B3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FB96E2D" w14:textId="77777777" w:rsidR="007B58B3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5A771A0" w14:textId="77777777" w:rsidR="007B58B3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C6499ED" w14:textId="77777777" w:rsidR="007B58B3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4D18146" w14:textId="77777777" w:rsidR="007B58B3" w:rsidRPr="007C536E" w:rsidRDefault="007B58B3" w:rsidP="00C12FA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59BF16A" w14:textId="76E29065" w:rsidR="00C12FAC" w:rsidRPr="0050336C" w:rsidRDefault="00C12FAC" w:rsidP="00C12FA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50336C">
        <w:rPr>
          <w:rFonts w:ascii="Calibri" w:hAnsi="Calibri" w:cs="Calibri"/>
          <w:b/>
          <w:bCs/>
          <w:sz w:val="28"/>
          <w:szCs w:val="28"/>
        </w:rPr>
        <w:t>B.  Substance Use</w:t>
      </w:r>
    </w:p>
    <w:p w14:paraId="0A89557D" w14:textId="77777777" w:rsidR="00C12FAC" w:rsidRPr="007C536E" w:rsidRDefault="00C12FAC" w:rsidP="00C12FAC">
      <w:pPr>
        <w:tabs>
          <w:tab w:val="left" w:pos="360"/>
        </w:tabs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51A1580D" w14:textId="77777777" w:rsidR="00C12FAC" w:rsidRPr="007C536E" w:rsidRDefault="00C12FAC" w:rsidP="00C12FAC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7C536E">
        <w:rPr>
          <w:rFonts w:ascii="Calibri" w:hAnsi="Calibri" w:cs="Calibri"/>
          <w:b/>
          <w:sz w:val="22"/>
          <w:szCs w:val="22"/>
        </w:rPr>
        <w:t>In this section we are going to ask you some specific questions about your drug use.</w:t>
      </w:r>
    </w:p>
    <w:p w14:paraId="728380F0" w14:textId="77777777" w:rsidR="00C12FAC" w:rsidRPr="007C536E" w:rsidRDefault="00C12FAC" w:rsidP="00C12FA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320" w:firstLine="720"/>
        <w:contextualSpacing/>
        <w:rPr>
          <w:rFonts w:ascii="Calibri" w:hAnsi="Calibri" w:cs="Calibri"/>
          <w:color w:val="000000"/>
          <w:sz w:val="22"/>
          <w:szCs w:val="22"/>
        </w:rPr>
      </w:pPr>
    </w:p>
    <w:tbl>
      <w:tblPr>
        <w:tblStyle w:val="2"/>
        <w:tblW w:w="9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0"/>
        <w:gridCol w:w="3240"/>
      </w:tblGrid>
      <w:tr w:rsidR="0069664E" w:rsidRPr="007C536E" w14:paraId="6C776D53" w14:textId="77777777" w:rsidTr="007B58B3">
        <w:trPr>
          <w:trHeight w:val="1356"/>
        </w:trPr>
        <w:tc>
          <w:tcPr>
            <w:tcW w:w="6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67C1C" w14:textId="77777777" w:rsidR="0069664E" w:rsidRPr="007B58B3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b/>
                <w:bCs/>
              </w:rPr>
            </w:pPr>
            <w:r w:rsidRPr="007B58B3">
              <w:rPr>
                <w:b/>
                <w:bCs/>
              </w:rPr>
              <w:t>Drug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420DA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 xml:space="preserve">a) In the </w:t>
            </w:r>
            <w:r w:rsidRPr="007C536E">
              <w:rPr>
                <w:u w:val="single"/>
              </w:rPr>
              <w:t xml:space="preserve">last 30 days </w:t>
            </w:r>
            <w:r w:rsidRPr="007C536E">
              <w:t>how many days have you used (range 0-30) ___?</w:t>
            </w:r>
          </w:p>
          <w:p w14:paraId="796D2D80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b/>
                <w:i/>
              </w:rPr>
            </w:pPr>
            <w:r w:rsidRPr="007C536E">
              <w:rPr>
                <w:b/>
                <w:i/>
              </w:rPr>
              <w:t>If B10a – B24a = 0 skip to next row; else go to next column</w:t>
            </w:r>
          </w:p>
        </w:tc>
      </w:tr>
      <w:tr w:rsidR="0069664E" w:rsidRPr="007C536E" w14:paraId="053E8482" w14:textId="77777777" w:rsidTr="007B58B3">
        <w:trPr>
          <w:trHeight w:val="222"/>
        </w:trPr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A03A9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10) Fentanyl/</w:t>
            </w:r>
            <w:proofErr w:type="gramStart"/>
            <w:r w:rsidRPr="007C536E">
              <w:t>Fetty  (</w:t>
            </w:r>
            <w:proofErr w:type="gramEnd"/>
            <w:r w:rsidRPr="007C536E">
              <w:t>including powder, blues/pressed pills) mixed with Stimulants (meth, cocaine, crack)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B43A2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64C46CBA" w14:textId="77777777" w:rsidTr="0069664E">
        <w:tc>
          <w:tcPr>
            <w:tcW w:w="602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1CDC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11) Heroin mixed with Stimulants (meth, cocaine, crack)</w:t>
            </w:r>
          </w:p>
        </w:tc>
        <w:tc>
          <w:tcPr>
            <w:tcW w:w="32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5EF25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50444CD5" w14:textId="77777777" w:rsidTr="0069664E">
        <w:tc>
          <w:tcPr>
            <w:tcW w:w="602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1960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12) Fentanyl by itself (including powder, blues/pressed pills)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50BE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6342B64D" w14:textId="77777777" w:rsidTr="0069664E">
        <w:tc>
          <w:tcPr>
            <w:tcW w:w="9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8B98A" w14:textId="77777777" w:rsidR="0069664E" w:rsidRPr="007C536E" w:rsidRDefault="0069664E" w:rsidP="007B58B3">
            <w:pPr>
              <w:spacing w:after="0" w:line="240" w:lineRule="auto"/>
              <w:contextualSpacing/>
              <w:rPr>
                <w:rFonts w:eastAsia="Times New Roman"/>
              </w:rPr>
            </w:pPr>
            <w:r w:rsidRPr="007C536E">
              <w:rPr>
                <w:rFonts w:eastAsia="Times New Roman"/>
              </w:rPr>
              <w:t>Now I’m going to ask you about three different types of heroin: White Powder, Gunpowder, and Black Tar. </w:t>
            </w:r>
          </w:p>
        </w:tc>
      </w:tr>
      <w:tr w:rsidR="0069664E" w:rsidRPr="007C536E" w14:paraId="31D0926B" w14:textId="77777777" w:rsidTr="0069664E">
        <w:tc>
          <w:tcPr>
            <w:tcW w:w="602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899A4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13) White Powder Heroin by itself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AF11D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6607FED0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E525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14) Gunpowder Heroin by itself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C80DA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18F15BF3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766AD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15) Black Tar Heroin by itself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AD105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08A58962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1366A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 xml:space="preserve">16) Opioid pills (morphine, oxycodone, Percocet) 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18919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137890B5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2D79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17) Methamphetamine (or amphetamines)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14FA0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5F4E90C8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43298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 xml:space="preserve">18) Crack Cocaine 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5A599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731D7A71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3D51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19) Powder Cocaine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E4583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7A95B915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48AC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 xml:space="preserve">20) Benzos &amp; Tranquilizers (Valium, Xanax, </w:t>
            </w:r>
            <w:proofErr w:type="spellStart"/>
            <w:r w:rsidRPr="007C536E">
              <w:t>Klonopin</w:t>
            </w:r>
            <w:proofErr w:type="spellEnd"/>
            <w:r w:rsidRPr="007C536E">
              <w:t>)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BF7C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2583D9CA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4DF1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21) Bath Salts/ Synthetic Cathinone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D055F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30B85BA9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6F0C6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>22) LSD or psylocibin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FC655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65C3E413" w14:textId="77777777" w:rsidTr="0069664E"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11F63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 xml:space="preserve">23) Marijuana/cannabis 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DED42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  <w:tr w:rsidR="0069664E" w:rsidRPr="007C536E" w14:paraId="74DA2992" w14:textId="77777777" w:rsidTr="0069664E">
        <w:trPr>
          <w:trHeight w:val="23"/>
        </w:trPr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1AAB5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  <w:r w:rsidRPr="007C536E">
              <w:t xml:space="preserve">24) Beer, wine, or hard liquor 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BA9E" w14:textId="77777777" w:rsidR="0069664E" w:rsidRPr="007C536E" w:rsidRDefault="0069664E" w:rsidP="007B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</w:pPr>
          </w:p>
        </w:tc>
      </w:tr>
    </w:tbl>
    <w:p w14:paraId="71259C02" w14:textId="7111DC28" w:rsidR="0069664E" w:rsidRPr="007C536E" w:rsidRDefault="0069664E" w:rsidP="00C12FA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320" w:firstLine="720"/>
        <w:contextualSpacing/>
        <w:rPr>
          <w:rFonts w:ascii="Calibri" w:hAnsi="Calibri" w:cs="Calibri"/>
          <w:color w:val="000000"/>
          <w:sz w:val="22"/>
          <w:szCs w:val="22"/>
        </w:rPr>
        <w:sectPr w:rsidR="0069664E" w:rsidRPr="007C53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B06B1C" w14:textId="77777777" w:rsidR="004948FC" w:rsidRPr="004948FC" w:rsidRDefault="004948FC" w:rsidP="004948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4948FC">
        <w:rPr>
          <w:rFonts w:ascii="Calibri" w:hAnsi="Calibri" w:cs="Calibri"/>
          <w:b/>
          <w:color w:val="000000"/>
          <w:sz w:val="28"/>
          <w:szCs w:val="28"/>
        </w:rPr>
        <w:lastRenderedPageBreak/>
        <w:t>E. Criminal Legal System Involvement</w:t>
      </w:r>
    </w:p>
    <w:p w14:paraId="4C819EF7" w14:textId="77777777" w:rsidR="004948FC" w:rsidRPr="007B58B3" w:rsidRDefault="004948FC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000000"/>
          <w:sz w:val="22"/>
          <w:szCs w:val="22"/>
        </w:rPr>
      </w:pPr>
    </w:p>
    <w:p w14:paraId="7C783C05" w14:textId="01A18D02" w:rsidR="002C25D9" w:rsidRPr="007B58B3" w:rsidRDefault="007B58B3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</w:t>
      </w:r>
      <w:r w:rsidR="002C25D9" w:rsidRPr="007B58B3">
        <w:rPr>
          <w:rFonts w:ascii="Calibri" w:hAnsi="Calibri" w:cs="Calibri"/>
          <w:color w:val="000000"/>
          <w:sz w:val="22"/>
          <w:szCs w:val="22"/>
        </w:rPr>
        <w:t xml:space="preserve">. Were you on </w:t>
      </w:r>
      <w:bookmarkStart w:id="1" w:name="_Hlk125555569"/>
      <w:r w:rsidR="002C25D9" w:rsidRPr="007B58B3">
        <w:rPr>
          <w:rFonts w:ascii="Calibri" w:hAnsi="Calibri" w:cs="Calibri"/>
          <w:color w:val="000000"/>
          <w:sz w:val="22"/>
          <w:szCs w:val="22"/>
        </w:rPr>
        <w:t xml:space="preserve">any of the following types of community supervision </w:t>
      </w:r>
      <w:bookmarkEnd w:id="1"/>
      <w:r w:rsidR="002C25D9" w:rsidRPr="007B58B3">
        <w:rPr>
          <w:rFonts w:ascii="Calibri" w:hAnsi="Calibri" w:cs="Calibri"/>
          <w:color w:val="000000"/>
          <w:sz w:val="22"/>
          <w:szCs w:val="22"/>
        </w:rPr>
        <w:t xml:space="preserve">at any time in the </w:t>
      </w:r>
      <w:r w:rsidR="002C25D9" w:rsidRPr="007B58B3">
        <w:rPr>
          <w:rFonts w:ascii="Calibri" w:hAnsi="Calibri" w:cs="Calibri"/>
          <w:color w:val="000000"/>
          <w:sz w:val="22"/>
          <w:szCs w:val="22"/>
          <w:u w:val="single"/>
        </w:rPr>
        <w:t>last 12 months</w:t>
      </w:r>
      <w:r w:rsidR="002C25D9" w:rsidRPr="007B58B3">
        <w:rPr>
          <w:rFonts w:ascii="Calibri" w:hAnsi="Calibri" w:cs="Calibri"/>
          <w:color w:val="000000"/>
          <w:sz w:val="22"/>
          <w:szCs w:val="22"/>
        </w:rPr>
        <w:t>?</w:t>
      </w:r>
    </w:p>
    <w:p w14:paraId="2BA3923D" w14:textId="77777777" w:rsidR="002C25D9" w:rsidRPr="007B58B3" w:rsidRDefault="002C25D9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b/>
          <w:bCs/>
          <w:color w:val="000000"/>
          <w:sz w:val="22"/>
          <w:szCs w:val="22"/>
        </w:rPr>
        <w:t>READ LIST- CHECK ALL THAT APPLY</w:t>
      </w:r>
      <w:r w:rsidRPr="007B58B3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b/>
          <w:bCs/>
          <w:color w:val="000000"/>
          <w:sz w:val="22"/>
          <w:szCs w:val="22"/>
        </w:rPr>
        <w:tab/>
      </w:r>
    </w:p>
    <w:p w14:paraId="3D2E02C1" w14:textId="77777777" w:rsidR="002C25D9" w:rsidRPr="007B58B3" w:rsidRDefault="002C25D9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1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Probation</w:t>
      </w:r>
    </w:p>
    <w:p w14:paraId="292C82BA" w14:textId="77777777" w:rsidR="002C25D9" w:rsidRPr="007B58B3" w:rsidRDefault="002C25D9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2</w:t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sdt>
        <w:sdtPr>
          <w:rPr>
            <w:rFonts w:ascii="Calibri" w:hAnsi="Calibri" w:cs="Calibri"/>
            <w:sz w:val="22"/>
            <w:szCs w:val="22"/>
          </w:rPr>
          <w:tag w:val="goog_rdk_16"/>
          <w:id w:val="1648250205"/>
        </w:sdtPr>
        <w:sdtEndPr/>
        <w:sdtContent>
          <w:r w:rsidRPr="007B58B3">
            <w:rPr>
              <w:rFonts w:ascii="Calibri" w:hAnsi="Calibri" w:cs="Calibri"/>
              <w:sz w:val="22"/>
              <w:szCs w:val="22"/>
            </w:rPr>
            <w:t>Post-Prison Supervision/</w:t>
          </w:r>
        </w:sdtContent>
      </w:sdt>
      <w:r w:rsidRPr="007B58B3">
        <w:rPr>
          <w:rFonts w:ascii="Calibri" w:hAnsi="Calibri" w:cs="Calibri"/>
          <w:color w:val="000000"/>
          <w:sz w:val="22"/>
          <w:szCs w:val="22"/>
        </w:rPr>
        <w:t>Parole</w:t>
      </w:r>
    </w:p>
    <w:p w14:paraId="2B9FE087" w14:textId="77777777" w:rsidR="002C25D9" w:rsidRPr="007B58B3" w:rsidRDefault="002C25D9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3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 xml:space="preserve">Supervised </w:t>
      </w:r>
      <w:proofErr w:type="gramStart"/>
      <w:r w:rsidRPr="007B58B3">
        <w:rPr>
          <w:rFonts w:ascii="Calibri" w:hAnsi="Calibri" w:cs="Calibri"/>
          <w:color w:val="000000"/>
          <w:sz w:val="22"/>
          <w:szCs w:val="22"/>
        </w:rPr>
        <w:t>release</w:t>
      </w:r>
      <w:proofErr w:type="gramEnd"/>
    </w:p>
    <w:p w14:paraId="2F757568" w14:textId="77777777" w:rsidR="002C25D9" w:rsidRPr="007B58B3" w:rsidRDefault="002C25D9" w:rsidP="002C25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4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Other community supervision</w:t>
      </w:r>
    </w:p>
    <w:p w14:paraId="4825F2DE" w14:textId="77777777" w:rsidR="002C25D9" w:rsidRPr="007B58B3" w:rsidRDefault="002C25D9" w:rsidP="002C25D9">
      <w:pPr>
        <w:keepNext/>
        <w:keepLines/>
        <w:ind w:left="720" w:hanging="720"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</w:p>
    <w:p w14:paraId="72E3118D" w14:textId="77777777" w:rsidR="002C25D9" w:rsidRPr="007B58B3" w:rsidRDefault="002C25D9" w:rsidP="002C25D9">
      <w:pPr>
        <w:keepNext/>
        <w:keepLines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0C254570" w14:textId="77777777" w:rsidR="002C25D9" w:rsidRPr="007B58B3" w:rsidRDefault="002C25D9" w:rsidP="002C25D9">
      <w:pPr>
        <w:keepNext/>
        <w:keepLines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 xml:space="preserve">-8 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65BE4DED" w14:textId="77777777" w:rsidR="00670414" w:rsidRPr="007B58B3" w:rsidRDefault="00670414" w:rsidP="00C81EBA">
      <w:pPr>
        <w:rPr>
          <w:rFonts w:ascii="Calibri" w:hAnsi="Calibri" w:cs="Calibri"/>
          <w:sz w:val="22"/>
          <w:szCs w:val="22"/>
        </w:rPr>
      </w:pPr>
    </w:p>
    <w:p w14:paraId="64B6B82B" w14:textId="1ADB674B" w:rsidR="001862B4" w:rsidRPr="007B58B3" w:rsidRDefault="007B58B3" w:rsidP="001862B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cs="Calibri"/>
          <w:color w:val="ED7D3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</w:t>
      </w:r>
      <w:r w:rsidR="001862B4" w:rsidRPr="007B58B3">
        <w:rPr>
          <w:rFonts w:ascii="Calibri" w:hAnsi="Calibri" w:cs="Calibri"/>
          <w:color w:val="000000"/>
          <w:sz w:val="22"/>
          <w:szCs w:val="22"/>
        </w:rPr>
        <w:t xml:space="preserve">. How many times have you been sent to jail in the </w:t>
      </w:r>
      <w:r w:rsidR="001862B4" w:rsidRPr="007B58B3">
        <w:rPr>
          <w:rFonts w:ascii="Calibri" w:hAnsi="Calibri" w:cs="Calibri"/>
          <w:color w:val="000000"/>
          <w:sz w:val="22"/>
          <w:szCs w:val="22"/>
          <w:u w:val="single"/>
        </w:rPr>
        <w:t>last 12 months</w:t>
      </w:r>
      <w:r w:rsidR="001862B4" w:rsidRPr="007B58B3">
        <w:rPr>
          <w:rFonts w:ascii="Calibri" w:hAnsi="Calibri" w:cs="Calibri"/>
          <w:color w:val="000000"/>
          <w:sz w:val="22"/>
          <w:szCs w:val="22"/>
        </w:rPr>
        <w:t>? Not just booked and released, the times you were dressed down and moved to one of the housing units.</w:t>
      </w:r>
    </w:p>
    <w:p w14:paraId="50C43152" w14:textId="77777777" w:rsidR="001862B4" w:rsidRPr="007B58B3" w:rsidRDefault="001862B4" w:rsidP="001862B4">
      <w:pPr>
        <w:ind w:left="5674" w:firstLine="86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>(0-50) _______ ______# of times</w:t>
      </w:r>
    </w:p>
    <w:p w14:paraId="11A4FF9E" w14:textId="77777777" w:rsidR="001862B4" w:rsidRPr="007B58B3" w:rsidRDefault="001862B4" w:rsidP="001862B4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  <w:t>-7</w:t>
      </w:r>
      <w:r w:rsidRPr="007B58B3">
        <w:rPr>
          <w:rFonts w:ascii="Calibri" w:hAnsi="Calibri" w:cs="Calibri"/>
          <w:sz w:val="22"/>
          <w:szCs w:val="22"/>
        </w:rPr>
        <w:tab/>
        <w:t>Don't Know</w:t>
      </w:r>
    </w:p>
    <w:p w14:paraId="01EF084D" w14:textId="77777777" w:rsidR="001862B4" w:rsidRPr="007B58B3" w:rsidRDefault="001862B4" w:rsidP="001862B4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</w:r>
      <w:r w:rsidRPr="007B58B3">
        <w:rPr>
          <w:rFonts w:ascii="Calibri" w:hAnsi="Calibri" w:cs="Calibri"/>
          <w:sz w:val="22"/>
          <w:szCs w:val="22"/>
        </w:rPr>
        <w:tab/>
        <w:t>-8</w:t>
      </w:r>
      <w:r w:rsidRPr="007B58B3">
        <w:rPr>
          <w:rFonts w:ascii="Calibri" w:hAnsi="Calibri" w:cs="Calibri"/>
          <w:sz w:val="22"/>
          <w:szCs w:val="22"/>
        </w:rPr>
        <w:tab/>
        <w:t>Refused</w:t>
      </w:r>
    </w:p>
    <w:p w14:paraId="15772D40" w14:textId="77777777" w:rsidR="00514CAD" w:rsidRPr="007B58B3" w:rsidRDefault="00514CAD" w:rsidP="00410E11">
      <w:pPr>
        <w:rPr>
          <w:rFonts w:ascii="Calibri" w:hAnsi="Calibri" w:cs="Calibri"/>
          <w:b/>
        </w:rPr>
      </w:pPr>
    </w:p>
    <w:p w14:paraId="5C8BFB03" w14:textId="193DC95F" w:rsidR="00514CAD" w:rsidRPr="007B58B3" w:rsidRDefault="00514CAD" w:rsidP="007B58B3">
      <w:pPr>
        <w:jc w:val="center"/>
        <w:rPr>
          <w:rFonts w:ascii="Calibri" w:hAnsi="Calibri" w:cs="Calibri"/>
          <w:b/>
          <w:sz w:val="28"/>
          <w:szCs w:val="28"/>
        </w:rPr>
      </w:pPr>
      <w:r w:rsidRPr="00514CAD">
        <w:rPr>
          <w:rFonts w:ascii="Calibri" w:hAnsi="Calibri" w:cs="Calibri"/>
          <w:b/>
          <w:sz w:val="28"/>
          <w:szCs w:val="28"/>
        </w:rPr>
        <w:t>H. Service Utilization</w:t>
      </w:r>
    </w:p>
    <w:p w14:paraId="2DF166C0" w14:textId="77777777" w:rsidR="00514CAD" w:rsidRPr="007B58B3" w:rsidRDefault="00514CAD" w:rsidP="00410E11">
      <w:pPr>
        <w:rPr>
          <w:rFonts w:ascii="Calibri" w:hAnsi="Calibri" w:cs="Calibri"/>
          <w:b/>
          <w:sz w:val="22"/>
          <w:szCs w:val="22"/>
        </w:rPr>
      </w:pPr>
    </w:p>
    <w:p w14:paraId="43654911" w14:textId="34C726F0" w:rsidR="00514CAD" w:rsidRPr="007B58B3" w:rsidRDefault="002E42D3" w:rsidP="00410E11">
      <w:pPr>
        <w:rPr>
          <w:rFonts w:ascii="Calibri" w:hAnsi="Calibri" w:cs="Calibri"/>
          <w:bCs/>
          <w:sz w:val="22"/>
          <w:szCs w:val="22"/>
        </w:rPr>
      </w:pPr>
      <w:r w:rsidRPr="007B58B3">
        <w:rPr>
          <w:rFonts w:ascii="Calibri" w:hAnsi="Calibri" w:cs="Calibri"/>
          <w:bCs/>
          <w:sz w:val="22"/>
          <w:szCs w:val="22"/>
        </w:rPr>
        <w:t xml:space="preserve">1. In the </w:t>
      </w:r>
      <w:r w:rsidRPr="007B58B3">
        <w:rPr>
          <w:rFonts w:ascii="Calibri" w:hAnsi="Calibri" w:cs="Calibri"/>
          <w:bCs/>
          <w:sz w:val="22"/>
          <w:szCs w:val="22"/>
          <w:u w:val="single"/>
        </w:rPr>
        <w:t>last 12 months,</w:t>
      </w:r>
      <w:r w:rsidRPr="007B58B3">
        <w:rPr>
          <w:rFonts w:ascii="Calibri" w:hAnsi="Calibri" w:cs="Calibri"/>
          <w:bCs/>
          <w:sz w:val="22"/>
          <w:szCs w:val="22"/>
        </w:rPr>
        <w:t xml:space="preserve"> </w:t>
      </w:r>
      <w:r w:rsidR="00995D04" w:rsidRPr="007B58B3">
        <w:rPr>
          <w:rFonts w:ascii="Calibri" w:hAnsi="Calibri" w:cs="Calibri"/>
          <w:bCs/>
          <w:sz w:val="22"/>
          <w:szCs w:val="22"/>
        </w:rPr>
        <w:t xml:space="preserve">did you get </w:t>
      </w:r>
      <w:r w:rsidR="007B58B3" w:rsidRPr="007B58B3">
        <w:rPr>
          <w:rFonts w:ascii="Calibri" w:hAnsi="Calibri" w:cs="Calibri"/>
          <w:bCs/>
          <w:sz w:val="22"/>
          <w:szCs w:val="22"/>
        </w:rPr>
        <w:t xml:space="preserve">housing assistance? </w:t>
      </w:r>
    </w:p>
    <w:p w14:paraId="37219DA4" w14:textId="77777777" w:rsidR="007B58B3" w:rsidRPr="007B58B3" w:rsidRDefault="007B58B3" w:rsidP="007B58B3">
      <w:pPr>
        <w:ind w:left="6480" w:firstLine="720"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>1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Yes</w:t>
      </w:r>
    </w:p>
    <w:p w14:paraId="1FA96D0E" w14:textId="77777777" w:rsidR="007B58B3" w:rsidRPr="007B58B3" w:rsidRDefault="007B58B3" w:rsidP="007B58B3">
      <w:pPr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0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No</w:t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</w:p>
    <w:p w14:paraId="41C968B5" w14:textId="77777777" w:rsidR="007B58B3" w:rsidRPr="007B58B3" w:rsidRDefault="007B58B3" w:rsidP="007B58B3">
      <w:pPr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-7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66C2D18D" w14:textId="77777777" w:rsidR="007B58B3" w:rsidRPr="007B58B3" w:rsidRDefault="007B58B3" w:rsidP="007B58B3">
      <w:pPr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-8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09BC7DEE" w14:textId="77777777" w:rsidR="007B58B3" w:rsidRPr="007B58B3" w:rsidRDefault="007B58B3" w:rsidP="00410E11">
      <w:pPr>
        <w:rPr>
          <w:rFonts w:ascii="Calibri" w:hAnsi="Calibri" w:cs="Calibri"/>
          <w:bCs/>
          <w:sz w:val="22"/>
          <w:szCs w:val="22"/>
        </w:rPr>
      </w:pPr>
    </w:p>
    <w:p w14:paraId="62B0390D" w14:textId="77777777" w:rsidR="00514CAD" w:rsidRPr="007B58B3" w:rsidRDefault="00514CAD" w:rsidP="00410E11">
      <w:pPr>
        <w:rPr>
          <w:rFonts w:ascii="Calibri" w:hAnsi="Calibri" w:cs="Calibri"/>
          <w:b/>
          <w:sz w:val="22"/>
          <w:szCs w:val="22"/>
        </w:rPr>
      </w:pPr>
    </w:p>
    <w:p w14:paraId="17A4240A" w14:textId="180FB723" w:rsidR="00410E11" w:rsidRPr="00410E11" w:rsidRDefault="00410E11" w:rsidP="007B58B3">
      <w:pPr>
        <w:jc w:val="center"/>
        <w:rPr>
          <w:rFonts w:ascii="Calibri" w:hAnsi="Calibri" w:cs="Calibri"/>
          <w:b/>
          <w:sz w:val="28"/>
          <w:szCs w:val="28"/>
        </w:rPr>
      </w:pPr>
      <w:r w:rsidRPr="00410E11">
        <w:rPr>
          <w:rFonts w:ascii="Calibri" w:hAnsi="Calibri" w:cs="Calibri"/>
          <w:b/>
          <w:sz w:val="28"/>
          <w:szCs w:val="28"/>
        </w:rPr>
        <w:t>I.  SUBSTANCE USE TREATMENT</w:t>
      </w:r>
    </w:p>
    <w:p w14:paraId="4C992A7D" w14:textId="77777777" w:rsidR="00410E11" w:rsidRPr="007B58B3" w:rsidRDefault="00410E11" w:rsidP="00C81EBA">
      <w:pPr>
        <w:rPr>
          <w:rFonts w:ascii="Calibri" w:hAnsi="Calibri" w:cs="Calibri"/>
          <w:sz w:val="22"/>
          <w:szCs w:val="22"/>
        </w:rPr>
      </w:pPr>
    </w:p>
    <w:p w14:paraId="2AFFE842" w14:textId="6CB693B2" w:rsidR="00ED4CED" w:rsidRPr="007B58B3" w:rsidRDefault="007B58B3" w:rsidP="00ED4CED">
      <w:pPr>
        <w:ind w:left="634" w:hanging="6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ED4CED" w:rsidRPr="007B58B3">
        <w:rPr>
          <w:rFonts w:ascii="Calibri" w:hAnsi="Calibri" w:cs="Calibri"/>
          <w:sz w:val="22"/>
          <w:szCs w:val="22"/>
        </w:rPr>
        <w:t xml:space="preserve">. </w:t>
      </w:r>
      <w:r w:rsidR="00ED4CED" w:rsidRPr="007B58B3">
        <w:rPr>
          <w:rFonts w:ascii="Calibri" w:hAnsi="Calibri" w:cs="Calibri"/>
          <w:sz w:val="22"/>
          <w:szCs w:val="22"/>
        </w:rPr>
        <w:tab/>
      </w:r>
      <w:bookmarkStart w:id="2" w:name="_Hlk126677495"/>
      <w:r w:rsidR="00ED4CED" w:rsidRPr="007B58B3">
        <w:rPr>
          <w:rFonts w:ascii="Calibri" w:hAnsi="Calibri" w:cs="Calibri"/>
          <w:sz w:val="22"/>
          <w:szCs w:val="22"/>
        </w:rPr>
        <w:t xml:space="preserve">In the </w:t>
      </w:r>
      <w:r w:rsidR="00ED4CED" w:rsidRPr="007B58B3">
        <w:rPr>
          <w:rFonts w:ascii="Calibri" w:hAnsi="Calibri" w:cs="Calibri"/>
          <w:sz w:val="22"/>
          <w:szCs w:val="22"/>
          <w:u w:val="single"/>
        </w:rPr>
        <w:t>last 12 months</w:t>
      </w:r>
      <w:r w:rsidR="00ED4CED" w:rsidRPr="007B58B3">
        <w:rPr>
          <w:rFonts w:ascii="Calibri" w:hAnsi="Calibri" w:cs="Calibri"/>
          <w:sz w:val="22"/>
          <w:szCs w:val="22"/>
        </w:rPr>
        <w:t xml:space="preserve">, did you start any of the following treatments?  </w:t>
      </w:r>
      <w:r w:rsidR="00ED4CED" w:rsidRPr="007B58B3">
        <w:rPr>
          <w:rFonts w:ascii="Calibri" w:hAnsi="Calibri" w:cs="Calibri"/>
          <w:b/>
          <w:bCs/>
          <w:sz w:val="22"/>
          <w:szCs w:val="22"/>
        </w:rPr>
        <w:t>READ LIST - CHECK</w:t>
      </w:r>
      <w:r w:rsidR="00ED4CED" w:rsidRPr="007B58B3">
        <w:rPr>
          <w:rFonts w:ascii="Calibri" w:hAnsi="Calibri" w:cs="Calibri"/>
          <w:b/>
          <w:sz w:val="22"/>
          <w:szCs w:val="22"/>
        </w:rPr>
        <w:t xml:space="preserve"> ALL THAT APPLY</w:t>
      </w:r>
    </w:p>
    <w:p w14:paraId="367E0691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1.  Buprenorphine maintenance – like Suboxone or Subutex – from a doctor or program</w:t>
      </w:r>
    </w:p>
    <w:p w14:paraId="1BCEB34F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2.  Methadone maintenance from a clinic</w:t>
      </w:r>
    </w:p>
    <w:p w14:paraId="63C18DE0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3.  Naltrexone shots – like Vivitrol</w:t>
      </w:r>
    </w:p>
    <w:p w14:paraId="136CC2B6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 xml:space="preserve">4. Buprenorphine shots - like </w:t>
      </w:r>
      <w:proofErr w:type="spellStart"/>
      <w:r w:rsidRPr="007B58B3">
        <w:rPr>
          <w:rFonts w:ascii="Calibri" w:hAnsi="Calibri" w:cs="Calibri"/>
          <w:sz w:val="22"/>
          <w:szCs w:val="22"/>
        </w:rPr>
        <w:t>Sublocade</w:t>
      </w:r>
      <w:proofErr w:type="spellEnd"/>
    </w:p>
    <w:p w14:paraId="4E768F04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5. Outpatient drug treatment</w:t>
      </w:r>
    </w:p>
    <w:p w14:paraId="3559708F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6. Residential or inpatient drug treatment</w:t>
      </w:r>
    </w:p>
    <w:p w14:paraId="433FEB33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7. Drug detox</w:t>
      </w:r>
    </w:p>
    <w:p w14:paraId="062EE7C9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8.  Self-help groups like NA or AA</w:t>
      </w:r>
    </w:p>
    <w:p w14:paraId="507EBED8" w14:textId="77777777" w:rsidR="00ED4CED" w:rsidRPr="007B58B3" w:rsidRDefault="00ED4CED" w:rsidP="00ED4CED">
      <w:pPr>
        <w:ind w:left="634" w:hanging="634"/>
        <w:rPr>
          <w:rFonts w:ascii="Calibri" w:hAnsi="Calibri" w:cs="Calibri"/>
          <w:sz w:val="22"/>
          <w:szCs w:val="22"/>
        </w:rPr>
      </w:pPr>
      <w:r w:rsidRPr="007B58B3">
        <w:rPr>
          <w:rFonts w:ascii="Calibri" w:hAnsi="Calibri" w:cs="Calibri"/>
          <w:sz w:val="22"/>
          <w:szCs w:val="22"/>
        </w:rPr>
        <w:tab/>
        <w:t>9.  No, I did not start any of these.</w:t>
      </w:r>
    </w:p>
    <w:bookmarkEnd w:id="2"/>
    <w:p w14:paraId="296C407B" w14:textId="77777777" w:rsidR="00ED4CED" w:rsidRPr="007B58B3" w:rsidRDefault="00ED4CED" w:rsidP="00ED4CE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contextualSpacing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>-7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Don't Know</w:t>
      </w:r>
    </w:p>
    <w:p w14:paraId="38F28A9F" w14:textId="77777777" w:rsidR="00ED4CED" w:rsidRPr="007B58B3" w:rsidRDefault="00ED4CED" w:rsidP="00ED4CE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contextualSpacing/>
        <w:rPr>
          <w:rFonts w:ascii="Calibri" w:hAnsi="Calibri" w:cs="Calibri"/>
          <w:color w:val="000000"/>
          <w:sz w:val="22"/>
          <w:szCs w:val="22"/>
        </w:rPr>
      </w:pPr>
      <w:r w:rsidRPr="007B58B3">
        <w:rPr>
          <w:rFonts w:ascii="Calibri" w:hAnsi="Calibri" w:cs="Calibri"/>
          <w:color w:val="000000"/>
          <w:sz w:val="22"/>
          <w:szCs w:val="22"/>
        </w:rPr>
        <w:t>-8</w:t>
      </w:r>
      <w:r w:rsidRPr="007B58B3">
        <w:rPr>
          <w:rFonts w:ascii="Calibri" w:hAnsi="Calibri" w:cs="Calibri"/>
          <w:color w:val="000000"/>
          <w:sz w:val="22"/>
          <w:szCs w:val="22"/>
        </w:rPr>
        <w:tab/>
        <w:t>Refused</w:t>
      </w:r>
    </w:p>
    <w:p w14:paraId="41033962" w14:textId="0006B784" w:rsidR="00ED4CED" w:rsidRPr="00224CF6" w:rsidRDefault="00ED4CED" w:rsidP="00C81EBA">
      <w:pPr>
        <w:rPr>
          <w:rFonts w:ascii="Arial" w:hAnsi="Arial" w:cs="Arial"/>
        </w:rPr>
        <w:sectPr w:rsidR="00ED4CED" w:rsidRPr="00224CF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D162C7C" w14:textId="77777777" w:rsidR="00C81EBA" w:rsidRDefault="00C81EBA" w:rsidP="00C81EBA">
      <w:pPr>
        <w:rPr>
          <w:rFonts w:ascii="Arial" w:hAnsi="Arial" w:cs="Arial"/>
        </w:rPr>
      </w:pPr>
    </w:p>
    <w:tbl>
      <w:tblPr>
        <w:tblW w:w="94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2160"/>
        <w:gridCol w:w="2160"/>
      </w:tblGrid>
      <w:tr w:rsidR="00C81EBA" w:rsidRPr="007A5AA4" w14:paraId="493133DE" w14:textId="77777777" w:rsidTr="008E140D">
        <w:trPr>
          <w:trHeight w:val="320"/>
        </w:trPr>
        <w:tc>
          <w:tcPr>
            <w:tcW w:w="94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B56D5D" w14:textId="7E720808" w:rsidR="00C81EBA" w:rsidRPr="007A5AA4" w:rsidRDefault="00E644F6" w:rsidP="008E140D">
            <w:pPr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b/>
                <w:bCs/>
              </w:rPr>
              <w:t xml:space="preserve">Additional </w:t>
            </w:r>
            <w:r w:rsidR="00C81EBA"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  <w:t xml:space="preserve">Table </w:t>
            </w:r>
            <w:r w:rsidR="009624A8"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  <w:t>1</w:t>
            </w:r>
            <w:r w:rsidR="00C81EBA"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  <w:t xml:space="preserve">. </w:t>
            </w:r>
            <w:r w:rsidR="00D6497D">
              <w:rPr>
                <w:rFonts w:ascii="ArialMT" w:hAnsi="ArialMT"/>
                <w:b/>
                <w:bCs/>
                <w:color w:val="000000"/>
              </w:rPr>
              <w:t>Associations</w:t>
            </w:r>
            <w:r w:rsidR="00C81EBA">
              <w:rPr>
                <w:rFonts w:ascii="ArialMT" w:hAnsi="ArialMT"/>
                <w:b/>
                <w:bCs/>
                <w:color w:val="000000"/>
              </w:rPr>
              <w:t xml:space="preserve"> with housing assistance in the past year among people who are unstably housed and use drugs, Oregon, n=425</w:t>
            </w:r>
          </w:p>
        </w:tc>
      </w:tr>
      <w:tr w:rsidR="00C81EBA" w:rsidRPr="007A5AA4" w14:paraId="3C4A1CF1" w14:textId="77777777" w:rsidTr="008E140D">
        <w:trPr>
          <w:trHeight w:val="320"/>
        </w:trPr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7F9FB67E" w14:textId="77777777" w:rsidR="00C81EBA" w:rsidRPr="007A5AA4" w:rsidRDefault="00C81EBA" w:rsidP="008E140D">
            <w:pPr>
              <w:jc w:val="center"/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00BA" w14:textId="77777777" w:rsidR="00C81EBA" w:rsidRPr="007A5AA4" w:rsidRDefault="00C81EBA" w:rsidP="008E140D">
            <w:pPr>
              <w:jc w:val="center"/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</w:pPr>
            <w:r w:rsidRPr="007A5AA4"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  <w:t>PR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AA47" w14:textId="77777777" w:rsidR="00C81EBA" w:rsidRPr="007A5AA4" w:rsidRDefault="00C81EBA" w:rsidP="008E140D">
            <w:pPr>
              <w:jc w:val="center"/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</w:pPr>
            <w:r w:rsidRPr="007A5AA4">
              <w:rPr>
                <w:rFonts w:ascii="ArialMT" w:eastAsia="Times New Roman" w:hAnsi="ArialMT" w:cs="Arial"/>
                <w:b/>
                <w:bCs/>
                <w:color w:val="000000"/>
                <w:kern w:val="0"/>
                <w14:ligatures w14:val="none"/>
              </w:rPr>
              <w:t>95% CI</w:t>
            </w:r>
          </w:p>
        </w:tc>
      </w:tr>
      <w:tr w:rsidR="007A158A" w:rsidRPr="007A5AA4" w14:paraId="30E7031D" w14:textId="77777777" w:rsidTr="008E140D">
        <w:trPr>
          <w:trHeight w:val="320"/>
        </w:trPr>
        <w:tc>
          <w:tcPr>
            <w:tcW w:w="5130" w:type="dxa"/>
            <w:tcBorders>
              <w:top w:val="single" w:sz="4" w:space="0" w:color="auto"/>
            </w:tcBorders>
            <w:vAlign w:val="bottom"/>
          </w:tcPr>
          <w:p w14:paraId="02451768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Age standardized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99B2" w14:textId="63D0C0FD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1.11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FBE3" w14:textId="4699FBBA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0.98 - 1.26</w:t>
            </w:r>
          </w:p>
        </w:tc>
      </w:tr>
      <w:tr w:rsidR="007A158A" w:rsidRPr="007A5AA4" w14:paraId="1E9E2332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296F4C99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Gender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DDA53FD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BD4D28D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4357DDF9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33B902F1" w14:textId="41A37BF0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 xml:space="preserve">Cisgender Women / </w:t>
            </w:r>
            <w:r w:rsidR="00841750">
              <w:rPr>
                <w:rFonts w:ascii="ArialMT" w:hAnsi="ArialMT"/>
                <w:color w:val="000000"/>
              </w:rPr>
              <w:t>G</w:t>
            </w:r>
            <w:r>
              <w:rPr>
                <w:rFonts w:ascii="ArialMT" w:hAnsi="ArialMT"/>
                <w:color w:val="000000"/>
              </w:rPr>
              <w:t xml:space="preserve">ender </w:t>
            </w:r>
            <w:r w:rsidR="009A3962">
              <w:rPr>
                <w:rFonts w:ascii="ArialMT" w:hAnsi="ArialMT"/>
                <w:color w:val="000000"/>
              </w:rPr>
              <w:t>expansive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BB29FDB" w14:textId="65E09DD5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EAB7942" w14:textId="17956115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2BB04713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1CEB832F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Cisgender Men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21460DE" w14:textId="77CC0602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0.73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2D4E05E" w14:textId="12D1C3DD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0.55 - 0.98</w:t>
            </w:r>
          </w:p>
        </w:tc>
      </w:tr>
      <w:tr w:rsidR="007A158A" w:rsidRPr="007A5AA4" w14:paraId="5CD04A56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24A35DF9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Race-ethnicity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A58EA88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02A2B6A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4A30B898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3DC0B45C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White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4D41593" w14:textId="6BCE0C5C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74C6E4F" w14:textId="21514B3A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08B88B4B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4A268EA3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Non-White or Multiracial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43AE0E0" w14:textId="441F7EEF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1.21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1D1CD2A" w14:textId="717176B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0.91 - 1.61</w:t>
            </w:r>
          </w:p>
        </w:tc>
      </w:tr>
      <w:tr w:rsidR="007A158A" w:rsidRPr="007A5AA4" w14:paraId="2E96467E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2AC47737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County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E1E50F2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C143731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4A26FAE4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561B14A2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Urban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7F361EB" w14:textId="57152423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F0050C1" w14:textId="7774F520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265CE7E5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5473E38E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Non-urban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CED998C" w14:textId="02CB5A95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0.72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2287D54" w14:textId="205FBF60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0.53 - 0.98</w:t>
            </w:r>
          </w:p>
        </w:tc>
      </w:tr>
      <w:tr w:rsidR="007A158A" w:rsidRPr="007A5AA4" w14:paraId="34589494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5538F0A4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Stimulant use in past 30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474A31E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9A259B8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71DD636E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4548B61A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Low: 0-20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17ED01A" w14:textId="1A2DCC4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90221F4" w14:textId="7C5A60BC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79AAD930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553C7257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High: 21+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AFB455B" w14:textId="0EBABB8C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1.02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4A06E0D" w14:textId="68CA12EB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0.76 - 1.38</w:t>
            </w:r>
          </w:p>
        </w:tc>
      </w:tr>
      <w:tr w:rsidR="007A158A" w:rsidRPr="007A5AA4" w14:paraId="14C327B3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2A5AF8EE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Opioid use in past 30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F0C8AEA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F3A25A7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583FB7EE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1DD6C211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Low: 0-20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2DFB6F4" w14:textId="06F11F85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B7A91FE" w14:textId="6525FCAB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46A82432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1F800CA4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High: 21+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E71A7A1" w14:textId="29EEE9CC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0.67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93879DF" w14:textId="0EA46C49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0.48 - 0.94</w:t>
            </w:r>
          </w:p>
        </w:tc>
      </w:tr>
      <w:tr w:rsidR="007A158A" w:rsidRPr="007A5AA4" w14:paraId="1B9F1E1D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3B81773E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Started any drug treatment in past year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0C860A2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2302242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57328252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4252F3BC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35D4BCB" w14:textId="6AEA15A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D314BB7" w14:textId="08C6C370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1E557DE3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47BE71A2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Yes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01A38A1" w14:textId="75201974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1.15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8FB5E18" w14:textId="433F0BD8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0.85 - 1.57</w:t>
            </w:r>
          </w:p>
        </w:tc>
      </w:tr>
      <w:tr w:rsidR="007A158A" w:rsidRPr="007A5AA4" w14:paraId="5E4BE514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50CB25A9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Any time in jail in last year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70A714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8C66636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341FCE55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20A02AB3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B92E739" w14:textId="3E99D62E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DBD5984" w14:textId="4376FCD3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56522C2B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433B6141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Yes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80ED44D" w14:textId="6A1BD599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0.86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BF37812" w14:textId="0EB2FE0C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0.63 - 1.16</w:t>
            </w:r>
          </w:p>
        </w:tc>
      </w:tr>
      <w:tr w:rsidR="007A158A" w:rsidRPr="007A5AA4" w14:paraId="2BFE8744" w14:textId="77777777" w:rsidTr="008E140D">
        <w:trPr>
          <w:trHeight w:val="320"/>
        </w:trPr>
        <w:tc>
          <w:tcPr>
            <w:tcW w:w="5130" w:type="dxa"/>
            <w:vAlign w:val="bottom"/>
          </w:tcPr>
          <w:p w14:paraId="29756176" w14:textId="77777777" w:rsidR="007A158A" w:rsidRPr="007A5AA4" w:rsidRDefault="007A158A" w:rsidP="007A158A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Any community supervision in last year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728BEAA" w14:textId="77777777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1274E96" w14:textId="77777777" w:rsidR="007A158A" w:rsidRPr="007A5AA4" w:rsidRDefault="007A158A" w:rsidP="007A158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A158A" w:rsidRPr="007A5AA4" w14:paraId="50DBD867" w14:textId="77777777" w:rsidTr="008E140D">
        <w:trPr>
          <w:trHeight w:val="320"/>
        </w:trPr>
        <w:tc>
          <w:tcPr>
            <w:tcW w:w="5130" w:type="dxa"/>
            <w:tcBorders>
              <w:bottom w:val="nil"/>
            </w:tcBorders>
            <w:vAlign w:val="bottom"/>
          </w:tcPr>
          <w:p w14:paraId="5E980D13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No</w:t>
            </w:r>
          </w:p>
        </w:tc>
        <w:tc>
          <w:tcPr>
            <w:tcW w:w="21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A3A75C9" w14:textId="4826B6BE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  <w:tc>
          <w:tcPr>
            <w:tcW w:w="21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FC5585D" w14:textId="1FACA522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ref</w:t>
            </w:r>
          </w:p>
        </w:tc>
      </w:tr>
      <w:tr w:rsidR="007A158A" w:rsidRPr="007A5AA4" w14:paraId="74F0D2B3" w14:textId="77777777" w:rsidTr="008E140D">
        <w:trPr>
          <w:trHeight w:val="320"/>
        </w:trPr>
        <w:tc>
          <w:tcPr>
            <w:tcW w:w="5130" w:type="dxa"/>
            <w:tcBorders>
              <w:top w:val="nil"/>
              <w:bottom w:val="single" w:sz="4" w:space="0" w:color="auto"/>
            </w:tcBorders>
            <w:vAlign w:val="bottom"/>
          </w:tcPr>
          <w:p w14:paraId="1D09C18F" w14:textId="77777777" w:rsidR="007A158A" w:rsidRPr="007A5AA4" w:rsidRDefault="007A158A" w:rsidP="007A158A">
            <w:pPr>
              <w:ind w:left="24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Yes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5222" w14:textId="05C78FCF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1.70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AB43" w14:textId="085B4959" w:rsidR="007A158A" w:rsidRPr="007A5AA4" w:rsidRDefault="007A158A" w:rsidP="007A158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MT" w:hAnsi="ArialMT"/>
                <w:color w:val="000000"/>
              </w:rPr>
              <w:t>1.27 - 2.27</w:t>
            </w:r>
          </w:p>
        </w:tc>
      </w:tr>
      <w:tr w:rsidR="00C81EBA" w:rsidRPr="007A5AA4" w14:paraId="27C562CF" w14:textId="77777777" w:rsidTr="008E140D">
        <w:trPr>
          <w:trHeight w:val="320"/>
        </w:trPr>
        <w:tc>
          <w:tcPr>
            <w:tcW w:w="9450" w:type="dxa"/>
            <w:gridSpan w:val="3"/>
            <w:tcBorders>
              <w:top w:val="single" w:sz="4" w:space="0" w:color="auto"/>
            </w:tcBorders>
            <w:vAlign w:val="bottom"/>
          </w:tcPr>
          <w:p w14:paraId="55D0010E" w14:textId="0D3C9482" w:rsidR="00C81EBA" w:rsidRPr="00435D86" w:rsidRDefault="00C81EBA" w:rsidP="008E140D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We conducted a </w:t>
            </w:r>
            <w:r w:rsidR="00D6497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multivariable </w:t>
            </w:r>
            <w:r w:rsidR="000936C6">
              <w:rPr>
                <w:rFonts w:ascii="Arial" w:hAnsi="Arial" w:cs="Arial"/>
              </w:rPr>
              <w:t>log-binomial</w:t>
            </w:r>
            <w:r>
              <w:rPr>
                <w:rFonts w:ascii="Arial" w:hAnsi="Arial" w:cs="Arial"/>
              </w:rPr>
              <w:t xml:space="preserve"> regression to estimate prevalence ratios and 95% CI between </w:t>
            </w:r>
            <w:r w:rsidR="004A3D4B">
              <w:rPr>
                <w:rFonts w:ascii="Arial" w:hAnsi="Arial" w:cs="Arial"/>
              </w:rPr>
              <w:t xml:space="preserve">sociodemographic </w:t>
            </w:r>
            <w:r>
              <w:rPr>
                <w:rFonts w:ascii="Arial" w:hAnsi="Arial" w:cs="Arial"/>
              </w:rPr>
              <w:t xml:space="preserve">characteristics and housing assistance in the past year. </w:t>
            </w:r>
          </w:p>
        </w:tc>
      </w:tr>
    </w:tbl>
    <w:p w14:paraId="5A6C682E" w14:textId="77777777" w:rsidR="00C81EBA" w:rsidRPr="002972AC" w:rsidRDefault="00C81EBA" w:rsidP="00C81EBA">
      <w:pPr>
        <w:rPr>
          <w:rFonts w:ascii="Arial" w:hAnsi="Arial" w:cs="Arial"/>
        </w:rPr>
      </w:pPr>
    </w:p>
    <w:p w14:paraId="79D58AF3" w14:textId="77777777" w:rsidR="00B6349F" w:rsidRDefault="00B6349F"/>
    <w:sectPr w:rsidR="00B63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EBA"/>
    <w:rsid w:val="00012619"/>
    <w:rsid w:val="00012C28"/>
    <w:rsid w:val="000936C6"/>
    <w:rsid w:val="0014003C"/>
    <w:rsid w:val="001862B4"/>
    <w:rsid w:val="00224CF6"/>
    <w:rsid w:val="002A4C9C"/>
    <w:rsid w:val="002C25D9"/>
    <w:rsid w:val="002C6A7F"/>
    <w:rsid w:val="002E42D3"/>
    <w:rsid w:val="00304450"/>
    <w:rsid w:val="0033026C"/>
    <w:rsid w:val="00334D72"/>
    <w:rsid w:val="00383210"/>
    <w:rsid w:val="003A05E6"/>
    <w:rsid w:val="003C5C13"/>
    <w:rsid w:val="003D2D03"/>
    <w:rsid w:val="00410E11"/>
    <w:rsid w:val="00464EE4"/>
    <w:rsid w:val="00490A76"/>
    <w:rsid w:val="004948FC"/>
    <w:rsid w:val="004A1595"/>
    <w:rsid w:val="004A3D4B"/>
    <w:rsid w:val="004F3E49"/>
    <w:rsid w:val="0050336C"/>
    <w:rsid w:val="00511F2A"/>
    <w:rsid w:val="00514CAD"/>
    <w:rsid w:val="0052198F"/>
    <w:rsid w:val="00544AD8"/>
    <w:rsid w:val="00554DEE"/>
    <w:rsid w:val="00670414"/>
    <w:rsid w:val="0069664E"/>
    <w:rsid w:val="007264FB"/>
    <w:rsid w:val="007A158A"/>
    <w:rsid w:val="007B2DB4"/>
    <w:rsid w:val="007B58B3"/>
    <w:rsid w:val="007C536E"/>
    <w:rsid w:val="00841750"/>
    <w:rsid w:val="008E7760"/>
    <w:rsid w:val="009624A8"/>
    <w:rsid w:val="009811D6"/>
    <w:rsid w:val="00995D04"/>
    <w:rsid w:val="009A3962"/>
    <w:rsid w:val="00A54B4E"/>
    <w:rsid w:val="00A64E99"/>
    <w:rsid w:val="00A86B23"/>
    <w:rsid w:val="00B6349F"/>
    <w:rsid w:val="00B74383"/>
    <w:rsid w:val="00BA03B0"/>
    <w:rsid w:val="00BA4999"/>
    <w:rsid w:val="00BD4319"/>
    <w:rsid w:val="00C12FAC"/>
    <w:rsid w:val="00C81EBA"/>
    <w:rsid w:val="00CB0135"/>
    <w:rsid w:val="00CC38D8"/>
    <w:rsid w:val="00D043E6"/>
    <w:rsid w:val="00D054DE"/>
    <w:rsid w:val="00D6497D"/>
    <w:rsid w:val="00D95FE6"/>
    <w:rsid w:val="00DD4D60"/>
    <w:rsid w:val="00DE0976"/>
    <w:rsid w:val="00DF343C"/>
    <w:rsid w:val="00E644F6"/>
    <w:rsid w:val="00EB54BA"/>
    <w:rsid w:val="00EB7825"/>
    <w:rsid w:val="00ED4CED"/>
    <w:rsid w:val="00EE583F"/>
    <w:rsid w:val="00F83F09"/>
    <w:rsid w:val="00FA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24ED7"/>
  <w15:chartTrackingRefBased/>
  <w15:docId w15:val="{CA2D9FAF-E113-7B43-B657-3D8DAE5B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EBA"/>
  </w:style>
  <w:style w:type="paragraph" w:styleId="Heading1">
    <w:name w:val="heading 1"/>
    <w:basedOn w:val="Normal"/>
    <w:next w:val="Normal"/>
    <w:link w:val="Heading1Char"/>
    <w:uiPriority w:val="9"/>
    <w:qFormat/>
    <w:rsid w:val="00C81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E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E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E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E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E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E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E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E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3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BA03B0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</w:tblPr>
  </w:style>
  <w:style w:type="table" w:customStyle="1" w:styleId="3">
    <w:name w:val="3"/>
    <w:basedOn w:val="TableNormal"/>
    <w:rsid w:val="00BA03B0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69664E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Esther</dc:creator>
  <cp:keywords/>
  <dc:description/>
  <cp:lastModifiedBy>Chung, Esther</cp:lastModifiedBy>
  <cp:revision>3</cp:revision>
  <dcterms:created xsi:type="dcterms:W3CDTF">2025-02-14T18:45:00Z</dcterms:created>
  <dcterms:modified xsi:type="dcterms:W3CDTF">2025-02-14T18:45:00Z</dcterms:modified>
</cp:coreProperties>
</file>