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3276F" w14:textId="77777777" w:rsidR="00E041E3" w:rsidRDefault="00E041E3" w:rsidP="00E041E3">
      <w:pPr>
        <w:pStyle w:val="Heading1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83963275"/>
      <w:r>
        <w:rPr>
          <w:rFonts w:ascii="Times New Roman" w:hAnsi="Times New Roman" w:cs="Times New Roman"/>
          <w:sz w:val="24"/>
          <w:szCs w:val="24"/>
        </w:rPr>
        <w:t>Assessing the c</w:t>
      </w:r>
      <w:r w:rsidRPr="005644A0">
        <w:rPr>
          <w:rFonts w:ascii="Times New Roman" w:hAnsi="Times New Roman" w:cs="Times New Roman"/>
          <w:sz w:val="24"/>
          <w:szCs w:val="24"/>
        </w:rPr>
        <w:t>ontributions</w:t>
      </w:r>
      <w:r>
        <w:rPr>
          <w:rFonts w:ascii="Times New Roman" w:hAnsi="Times New Roman" w:cs="Times New Roman"/>
          <w:sz w:val="24"/>
          <w:szCs w:val="24"/>
        </w:rPr>
        <w:t xml:space="preserve"> of health deficits </w:t>
      </w:r>
      <w:r w:rsidRPr="005644A0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5644A0">
        <w:rPr>
          <w:rFonts w:ascii="Times New Roman" w:hAnsi="Times New Roman" w:cs="Times New Roman"/>
          <w:sz w:val="24"/>
          <w:szCs w:val="24"/>
        </w:rPr>
        <w:t xml:space="preserve">railty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644A0">
        <w:rPr>
          <w:rFonts w:ascii="Times New Roman" w:hAnsi="Times New Roman" w:cs="Times New Roman"/>
          <w:sz w:val="24"/>
          <w:szCs w:val="24"/>
        </w:rPr>
        <w:t xml:space="preserve">mong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5644A0">
        <w:rPr>
          <w:rFonts w:ascii="Times New Roman" w:hAnsi="Times New Roman" w:cs="Times New Roman"/>
          <w:sz w:val="24"/>
          <w:szCs w:val="24"/>
        </w:rPr>
        <w:t xml:space="preserve">lder </w:t>
      </w:r>
      <w:r>
        <w:rPr>
          <w:rFonts w:ascii="Times New Roman" w:hAnsi="Times New Roman" w:cs="Times New Roman"/>
          <w:sz w:val="24"/>
          <w:szCs w:val="24"/>
        </w:rPr>
        <w:t xml:space="preserve">people in Sub-Saharan Africa: Evidence from </w:t>
      </w:r>
      <w:r w:rsidRPr="005644A0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ô</w:t>
      </w:r>
      <w:r w:rsidRPr="005644A0">
        <w:rPr>
          <w:rFonts w:ascii="Times New Roman" w:hAnsi="Times New Roman" w:cs="Times New Roman"/>
          <w:sz w:val="24"/>
          <w:szCs w:val="24"/>
        </w:rPr>
        <w:t>te d’Ivoire</w:t>
      </w:r>
    </w:p>
    <w:bookmarkEnd w:id="0"/>
    <w:p w14:paraId="23DCAB36" w14:textId="77777777" w:rsidR="00E041E3" w:rsidRPr="00152CF9" w:rsidRDefault="00E041E3" w:rsidP="00E041E3">
      <w:pPr>
        <w:rPr>
          <w:rFonts w:ascii="Times New Roman" w:hAnsi="Times New Roman" w:cs="Times New Roman"/>
        </w:rPr>
      </w:pPr>
    </w:p>
    <w:p w14:paraId="4AD77ACD" w14:textId="77777777" w:rsidR="00172D39" w:rsidRPr="00152CF9" w:rsidRDefault="00172D39" w:rsidP="008A2A4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5175986" w14:textId="77777777" w:rsidR="00F76EC2" w:rsidRDefault="00F76EC2" w:rsidP="008A2A40">
      <w:pPr>
        <w:rPr>
          <w:rFonts w:ascii="Georgia" w:hAnsi="Georgia"/>
          <w:sz w:val="24"/>
          <w:szCs w:val="24"/>
          <w:lang w:val="en-GB"/>
        </w:rPr>
      </w:pPr>
    </w:p>
    <w:p w14:paraId="3A33A79E" w14:textId="77777777" w:rsidR="000E2771" w:rsidRPr="00152CF9" w:rsidRDefault="000E2771" w:rsidP="000E2771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Georgia" w:hAnsi="Georgia"/>
          <w:sz w:val="24"/>
          <w:szCs w:val="24"/>
          <w:lang w:val="en-GB"/>
        </w:rPr>
        <w:t xml:space="preserve">Table 1: </w:t>
      </w:r>
      <w:r w:rsidRPr="00152CF9">
        <w:rPr>
          <w:rFonts w:ascii="Times New Roman" w:hAnsi="Times New Roman" w:cs="Times New Roman"/>
          <w:sz w:val="24"/>
          <w:szCs w:val="24"/>
          <w:lang w:val="en-GB"/>
        </w:rPr>
        <w:t>Frailty Index Composition</w:t>
      </w:r>
    </w:p>
    <w:p w14:paraId="7978BD4C" w14:textId="6AB23E4C" w:rsidR="000E2771" w:rsidRPr="005E78CF" w:rsidRDefault="000E2771" w:rsidP="008A2A40">
      <w:pPr>
        <w:rPr>
          <w:rFonts w:ascii="Georgia" w:hAnsi="Georgia"/>
          <w:sz w:val="24"/>
          <w:szCs w:val="24"/>
          <w:lang w:val="en-GB"/>
        </w:rPr>
      </w:pPr>
    </w:p>
    <w:tbl>
      <w:tblPr>
        <w:tblStyle w:val="TableGrid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"/>
        <w:gridCol w:w="3413"/>
        <w:gridCol w:w="2835"/>
        <w:gridCol w:w="3261"/>
      </w:tblGrid>
      <w:tr w:rsidR="008A2A40" w:rsidRPr="00CF1D1B" w14:paraId="04B22756" w14:textId="77777777" w:rsidTr="00922155">
        <w:trPr>
          <w:cantSplit/>
          <w:trHeight w:val="819"/>
          <w:tblHeader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5300514E" w14:textId="77777777" w:rsidR="008A2A40" w:rsidRPr="00CF1D1B" w:rsidRDefault="008A2A40" w:rsidP="008A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4E3BF12E" w14:textId="77777777" w:rsidR="008A2A40" w:rsidRPr="00CF1D1B" w:rsidRDefault="008A2A40" w:rsidP="008A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Question (French)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CA0555D" w14:textId="77777777" w:rsidR="008A2A40" w:rsidRPr="00CF1D1B" w:rsidRDefault="008A2A40" w:rsidP="008A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English translation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5DF7C0F4" w14:textId="77777777" w:rsidR="008A2A40" w:rsidRPr="00CF1D1B" w:rsidRDefault="008A2A40" w:rsidP="008A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Response (Scoring)</w:t>
            </w:r>
          </w:p>
        </w:tc>
      </w:tr>
      <w:tr w:rsidR="008A2A40" w:rsidRPr="00CF1D1B" w14:paraId="57973FB9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419BC7CA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104C570B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Comment jugez-vous votre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etat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sante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physique en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general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BB3FF7C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How do you rate your state of physical health in general?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235D249F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(Bad) = 1</w:t>
            </w:r>
          </w:p>
          <w:p w14:paraId="4752A2CE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(Intermediate) = 0.5</w:t>
            </w:r>
          </w:p>
          <w:p w14:paraId="483C97C5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All else = 0</w:t>
            </w:r>
          </w:p>
        </w:tc>
      </w:tr>
      <w:tr w:rsidR="008A2A40" w:rsidRPr="00CF1D1B" w14:paraId="650355AE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60749045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72CF8EC4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Votre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etat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sante limite-t-il votre aptitude e faire vos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activites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FA4DE08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Does your health status limit your ability to do your activities?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12E690E1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(Severely) = 1</w:t>
            </w:r>
          </w:p>
          <w:p w14:paraId="3250D584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(Just a little) = 0.5</w:t>
            </w:r>
          </w:p>
          <w:p w14:paraId="621BF142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All else = 0</w:t>
            </w:r>
          </w:p>
        </w:tc>
      </w:tr>
      <w:tr w:rsidR="008A2A40" w:rsidRPr="00CF1D1B" w14:paraId="458B66F1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4BFAD2D8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7077921D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Un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medecin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vous a-t-il diagnostique l'hypertension?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62D6716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Has a doctor diagnosed you with hypertension?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06D876E9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Oui (Yes) = 1</w:t>
            </w:r>
          </w:p>
          <w:p w14:paraId="395679CC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Non (No) = 0</w:t>
            </w:r>
          </w:p>
        </w:tc>
      </w:tr>
      <w:tr w:rsidR="008A2A40" w:rsidRPr="00CF1D1B" w14:paraId="2DEFFC7C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0FF9119B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612529EB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Un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medecin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vous a-t-il diagnostique l'hypotension?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9C60891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Has a doctor diagnosed you with hypotension?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6D43879A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Oui (Yes) = 1</w:t>
            </w:r>
          </w:p>
          <w:p w14:paraId="52B6127C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Non (No) = 0</w:t>
            </w:r>
          </w:p>
        </w:tc>
      </w:tr>
      <w:tr w:rsidR="008A2A40" w:rsidRPr="00CF1D1B" w14:paraId="684DCDD3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6AB5E7ED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5F8F68DB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Un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medecin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vous a-t-il diagnostique l'AVC?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BB679C5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Has a doctor diagnosed you with stroke?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426A36BC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Oui (Yes) = 1</w:t>
            </w:r>
          </w:p>
          <w:p w14:paraId="7FC29EAA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Non (No) = 0</w:t>
            </w:r>
          </w:p>
        </w:tc>
      </w:tr>
      <w:tr w:rsidR="008A2A40" w:rsidRPr="00CF1D1B" w14:paraId="72FC64CB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0BDE116A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614EC95A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Un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medecin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vous a-t-il diagnostique le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diabete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68F643A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Has a doctor diagnosed you with diabetes?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6604D970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Oui (Yes) = 1</w:t>
            </w:r>
          </w:p>
          <w:p w14:paraId="63168BC1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Non (No) = 0</w:t>
            </w:r>
          </w:p>
        </w:tc>
      </w:tr>
      <w:tr w:rsidR="008A2A40" w:rsidRPr="00CF1D1B" w14:paraId="7D53DD15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57B3BF59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25C0A010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Un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medecin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vous a-t-il diagnostique pour des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problemes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cardiaques?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9C93A69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Has a doctor diagnosed you with heart problems?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67D2BB9D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Oui (Yes) = 1</w:t>
            </w:r>
          </w:p>
          <w:p w14:paraId="1A745E57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Non (No) = 0</w:t>
            </w:r>
          </w:p>
        </w:tc>
      </w:tr>
      <w:tr w:rsidR="008A2A40" w:rsidRPr="00CF1D1B" w14:paraId="5E36C78C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155578A6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0B024243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Un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medecin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vous a-t-il diagnostique une maladie pulmonaire chronique?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0B4C287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Has a doctor diagnosed you with chronic lung disease?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6197AC1A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Oui (Yes) = 1</w:t>
            </w:r>
          </w:p>
          <w:p w14:paraId="12B2536A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Non (No) = 0</w:t>
            </w:r>
          </w:p>
        </w:tc>
      </w:tr>
      <w:tr w:rsidR="008A2A40" w:rsidRPr="00CF1D1B" w14:paraId="28AAB31E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76922EFB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61214D51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Un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medecin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vous a-t-il diagnostique l'Arthrite?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59FF943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Has a doctor diagnosed you with arthritis?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752A5B33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Oui (Yes) = 1</w:t>
            </w:r>
          </w:p>
          <w:p w14:paraId="74F9A7E3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Non (No) = 0</w:t>
            </w:r>
          </w:p>
        </w:tc>
      </w:tr>
      <w:tr w:rsidR="008A2A40" w:rsidRPr="00CF1D1B" w14:paraId="0FD87E42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37A63EEB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7FC89FF9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Avez-vous des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difficultes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e marcher de longue distance (1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kilometre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par exemple)?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EAE1528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Do you have difficulty walking long distance (1 kilometre for example)?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076E898F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Beaucoup (A lot) = 1</w:t>
            </w:r>
          </w:p>
          <w:p w14:paraId="369FE740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Quelque peu (Somewhat) = 0.5</w:t>
            </w:r>
          </w:p>
          <w:p w14:paraId="2F7753D9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All else = 0</w:t>
            </w:r>
          </w:p>
        </w:tc>
      </w:tr>
      <w:tr w:rsidR="008A2A40" w:rsidRPr="00CF1D1B" w14:paraId="602507DD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7F7055F5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139E89C0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Avez-vous des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difficultes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e marcher de courte distance (100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metres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par exemple)?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4173409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Do you have difficulty walking a short distance (100 meters for example)?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49341A55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Beaucoup (A lot) = 1</w:t>
            </w:r>
          </w:p>
          <w:p w14:paraId="6EE2F948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Quelque peu (Somewhat) = 0.5</w:t>
            </w:r>
          </w:p>
          <w:p w14:paraId="14822729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All else = 0</w:t>
            </w:r>
          </w:p>
        </w:tc>
      </w:tr>
      <w:tr w:rsidR="008A2A40" w:rsidRPr="00CF1D1B" w14:paraId="27304CA9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07AB9D6E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5DC326E7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Avez-vous des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difficultes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e vous lever d’une chaise?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2B850A0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Do you have difficulty getting up from a chair?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13F9C266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Beaucoup (A lot) = 1</w:t>
            </w:r>
          </w:p>
          <w:p w14:paraId="6FA38656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Quelque peu (Somewhat) = 0.5</w:t>
            </w:r>
          </w:p>
          <w:p w14:paraId="6F6595CA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All else = 0</w:t>
            </w:r>
          </w:p>
        </w:tc>
      </w:tr>
      <w:tr w:rsidR="008A2A40" w:rsidRPr="00CF1D1B" w14:paraId="3C40829D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02F9C6FD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43539859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Avez-vous des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difficultes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e monter plusieurs marches d’escalier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simultanement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9087043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Do you have difficulty climbing several steps at a time?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53C7BAB1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Beaucoup (A lot) = 1</w:t>
            </w:r>
          </w:p>
          <w:p w14:paraId="3051F7FC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Quelque peu (Somewhat) = 0.5</w:t>
            </w:r>
          </w:p>
          <w:p w14:paraId="53A356A9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All else = 0</w:t>
            </w:r>
          </w:p>
        </w:tc>
      </w:tr>
      <w:tr w:rsidR="008A2A40" w:rsidRPr="00CF1D1B" w14:paraId="6170FD13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11DF861F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472918DF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Avez-vous besoin d’assistance pour  manger?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EABF30A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Do you need help to eat?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759779CE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Toujours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</w:rPr>
              <w:t xml:space="preserve"> (Always) = 1</w:t>
            </w:r>
          </w:p>
          <w:p w14:paraId="4F28D65C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Souvent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</w:rPr>
              <w:t xml:space="preserve"> (Often) = 0.5</w:t>
            </w:r>
          </w:p>
          <w:p w14:paraId="6CB47171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All else = 0</w:t>
            </w:r>
          </w:p>
        </w:tc>
      </w:tr>
      <w:tr w:rsidR="008A2A40" w:rsidRPr="00CF1D1B" w14:paraId="60F5964B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46A9BA03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7851E572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Avez-vous besoin d’assistance pour vous  habiller?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8DC36E1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Do you need assistance to dress?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3332484E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Toujours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</w:rPr>
              <w:t xml:space="preserve"> (Always) = 1</w:t>
            </w:r>
          </w:p>
          <w:p w14:paraId="2B0CA7D6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Souvent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</w:rPr>
              <w:t xml:space="preserve"> (Often) = 0.5</w:t>
            </w:r>
          </w:p>
          <w:p w14:paraId="1F8F8BDE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All else = 0</w:t>
            </w:r>
          </w:p>
        </w:tc>
      </w:tr>
      <w:tr w:rsidR="008A2A40" w:rsidRPr="00CF1D1B" w14:paraId="374ED30B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4893A27F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62CDC783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Avez-vous besoin d’assistance pour vous laver?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B6BE394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Do you need assistance to wash?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45066953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Toujours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</w:rPr>
              <w:t xml:space="preserve"> (Always) = 1</w:t>
            </w:r>
          </w:p>
          <w:p w14:paraId="220376B6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Souvent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</w:rPr>
              <w:t xml:space="preserve"> (Often) = 0.5</w:t>
            </w:r>
          </w:p>
          <w:p w14:paraId="79EDEA9F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All else = 0</w:t>
            </w:r>
          </w:p>
        </w:tc>
      </w:tr>
      <w:tr w:rsidR="008A2A40" w:rsidRPr="00CF1D1B" w14:paraId="528B9BAA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66031B72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2040C513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Avez-vous besoin d’assistance pour utiliser les toilettes?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FD52984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Do you need help using the toilet?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5FA68EF5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Toujours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</w:rPr>
              <w:t xml:space="preserve"> (Always) = 1</w:t>
            </w:r>
          </w:p>
          <w:p w14:paraId="13C73D53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Souvent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</w:rPr>
              <w:t xml:space="preserve"> (Often) = 0.5</w:t>
            </w:r>
          </w:p>
          <w:p w14:paraId="5D885757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All else = 0</w:t>
            </w:r>
          </w:p>
        </w:tc>
      </w:tr>
      <w:tr w:rsidR="008A2A40" w:rsidRPr="00CF1D1B" w14:paraId="00482AC6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50DFBAA6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32084FBE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Avez-vous besoin d'assistance pour vous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deplacer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3E7F2E9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Do you need assistance to move?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745E81AC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Toujours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</w:rPr>
              <w:t xml:space="preserve"> (Always) = 1</w:t>
            </w:r>
          </w:p>
          <w:p w14:paraId="68A1AA0E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Souvent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</w:rPr>
              <w:t xml:space="preserve"> (Often) = 0.5</w:t>
            </w:r>
          </w:p>
          <w:p w14:paraId="1D05BD9E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All else = 0</w:t>
            </w:r>
          </w:p>
        </w:tc>
      </w:tr>
      <w:tr w:rsidR="008A2A40" w:rsidRPr="00CF1D1B" w14:paraId="77F500CC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6B9D8F45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168E43C1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Au cours de la semaine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derniere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, avez-vous  eu des douleurs?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ACA0460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During the past week, did you have any pain?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6316B8BB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Beaucoup (A lot) = 1</w:t>
            </w:r>
          </w:p>
          <w:p w14:paraId="79B9C076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Quelque peu (Somewhat) = 0.5</w:t>
            </w:r>
          </w:p>
          <w:p w14:paraId="66196999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All else = 0</w:t>
            </w:r>
          </w:p>
        </w:tc>
      </w:tr>
      <w:tr w:rsidR="008A2A40" w:rsidRPr="00CF1D1B" w14:paraId="57E22398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0D2C99BC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03126C16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Au cours de la semaine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derniere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, avez-vous eu besoin de vous reposer?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4C9309A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During the past week, did you need to rest?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655A6F05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Beaucoup (A lot) = 1</w:t>
            </w:r>
          </w:p>
          <w:p w14:paraId="5961F2F3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Quelque peu (Somewhat) = 0.5</w:t>
            </w:r>
          </w:p>
          <w:p w14:paraId="1DB22FD8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All else = 0</w:t>
            </w:r>
          </w:p>
        </w:tc>
      </w:tr>
      <w:tr w:rsidR="008A2A40" w:rsidRPr="00CF1D1B" w14:paraId="4CC9BAA4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197C6BEB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5544C6D9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Au cours de la semaine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derniere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etes-vous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senti faible?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A8D60AD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During the past week, have you felt weak?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2CC2B1A1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Beaucoup (A lot) = 1</w:t>
            </w:r>
          </w:p>
          <w:p w14:paraId="44252CBA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Quelque peu (Somewhat) = 0.5</w:t>
            </w:r>
          </w:p>
          <w:p w14:paraId="6131C119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All else = 0</w:t>
            </w:r>
          </w:p>
        </w:tc>
      </w:tr>
      <w:tr w:rsidR="008A2A40" w:rsidRPr="00CF1D1B" w14:paraId="207E5BDE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720A0842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05EBAE49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Au cours de la semaine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derniere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, avez-vous eu un manque d’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appetit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D89E5FC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During the past week, did you have a lack of appetite?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6E48C89D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Beaucoup (A lot) = 1</w:t>
            </w:r>
          </w:p>
          <w:p w14:paraId="79452797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Quelque peu (Somewhat) = 0.5</w:t>
            </w:r>
          </w:p>
          <w:p w14:paraId="6D0CD619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All else = 0</w:t>
            </w:r>
          </w:p>
        </w:tc>
      </w:tr>
      <w:tr w:rsidR="008A2A40" w:rsidRPr="00CF1D1B" w14:paraId="183F77D9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2A9724F3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037134D4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Au cours de la semaine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derniere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etiez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-vous fatigue?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904657C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During the past week, were you tired?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28B60FEE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Beaucoup (A lot) = 1</w:t>
            </w:r>
          </w:p>
          <w:p w14:paraId="6B8DD4AE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Quelque peu (Somewhat) = 0.5</w:t>
            </w:r>
          </w:p>
          <w:p w14:paraId="3B251265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All else = 0</w:t>
            </w:r>
          </w:p>
        </w:tc>
      </w:tr>
      <w:tr w:rsidR="008A2A40" w:rsidRPr="00CF1D1B" w14:paraId="05A9C9A4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55E57A6D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5F968315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Au cours de la semaine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derniere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etes-vous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senti tendu?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C2FB484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During the past week, have you felt tense?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3D2CF768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Beaucoup (A lot) = 1</w:t>
            </w:r>
          </w:p>
          <w:p w14:paraId="011C2741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Quelque peu (Somewhat) = 0.5</w:t>
            </w:r>
          </w:p>
          <w:p w14:paraId="301A8D41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All else = 0</w:t>
            </w:r>
          </w:p>
        </w:tc>
      </w:tr>
      <w:tr w:rsidR="008A2A40" w:rsidRPr="00CF1D1B" w14:paraId="21406705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5DA93B15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404C740D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Au cours de la semaine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derniere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, avez-vous eu peur?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00CE998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During the past week, have you felt afraid/scared?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1A6A4204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Beaucoup (A lot) = 1</w:t>
            </w:r>
          </w:p>
          <w:p w14:paraId="7973461A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Quelque peu (Somewhat) = 0.5</w:t>
            </w:r>
          </w:p>
          <w:p w14:paraId="56554B8E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All else = 0</w:t>
            </w:r>
          </w:p>
        </w:tc>
      </w:tr>
      <w:tr w:rsidR="008A2A40" w:rsidRPr="00CF1D1B" w14:paraId="59267457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3EBCFBE4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731821D5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Au cours de la semaine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derniere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etes-vous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senti irritable?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FD6D792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During the past week, have you felt irritable?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7018EB28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Beaucoup (A lot) = 1</w:t>
            </w:r>
          </w:p>
          <w:p w14:paraId="070245C3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Quelque peu (Somewhat) = 0.5</w:t>
            </w:r>
          </w:p>
          <w:p w14:paraId="7D3AF06D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All else = 0</w:t>
            </w:r>
          </w:p>
        </w:tc>
      </w:tr>
      <w:tr w:rsidR="008A2A40" w:rsidRPr="00CF1D1B" w14:paraId="6DC88772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334A196E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3CBE530C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Au cours de la semaine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derniere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etes-vous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senti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depressif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C84D523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During the past week, have you felt depressed?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3EF1A17E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Beaucoup (A lot) = 1</w:t>
            </w:r>
          </w:p>
          <w:p w14:paraId="56CD2953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Quelque peu (Somewhat) = 0.5</w:t>
            </w:r>
          </w:p>
          <w:p w14:paraId="17B74B18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All else = 0</w:t>
            </w:r>
          </w:p>
        </w:tc>
      </w:tr>
      <w:tr w:rsidR="008A2A40" w:rsidRPr="00CF1D1B" w14:paraId="3048406E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4101154D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619B1299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Au cours de la semaine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derniere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avez-vous eu des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difficultes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à vous souvenir des choses 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5255971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During the past week, did you have any difficulty remembering (with memory?)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54E50011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Beaucoup (A lot) = 1</w:t>
            </w:r>
          </w:p>
          <w:p w14:paraId="704078F8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Quelque peu (Somewhat) = 0.5</w:t>
            </w:r>
          </w:p>
          <w:p w14:paraId="746DB867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All else = 0</w:t>
            </w:r>
          </w:p>
        </w:tc>
      </w:tr>
      <w:tr w:rsidR="008A2A40" w:rsidRPr="00CF1D1B" w14:paraId="39AC05FC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5EDC7CEC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4BB15615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Au cours de la semaine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derniere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les douleurs ont-elles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bouleversees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vos activités 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D403021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During the past week, did pain disrupt your activities?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52834D49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Beaucoup (A lot) = 1</w:t>
            </w:r>
          </w:p>
          <w:p w14:paraId="1238C78F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Quelque peu (Somewhat) = 0.5</w:t>
            </w:r>
          </w:p>
          <w:p w14:paraId="274C6ADA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All else = 0</w:t>
            </w:r>
          </w:p>
        </w:tc>
      </w:tr>
      <w:tr w:rsidR="008A2A40" w:rsidRPr="00CF1D1B" w14:paraId="05DD1339" w14:textId="77777777" w:rsidTr="00922155">
        <w:trPr>
          <w:cantSplit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176E77C1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</w:tcBorders>
          </w:tcPr>
          <w:p w14:paraId="03F4ED7A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Au cours de la semaine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derniere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avez-vous eu des </w:t>
            </w:r>
            <w:proofErr w:type="spellStart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difficultes</w:t>
            </w:r>
            <w:proofErr w:type="spellEnd"/>
            <w:r w:rsidRPr="00CF1D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e vous concentrer 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64703EF" w14:textId="77777777" w:rsidR="008A2A40" w:rsidRPr="00CF1D1B" w:rsidRDefault="008A2A40" w:rsidP="00922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During the past week, did you have any difficulty concentrating?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4D6EE4E1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Beaucoup (A lot) = 1</w:t>
            </w:r>
          </w:p>
          <w:p w14:paraId="324F6BA6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Quelque peu (Somewhat) = 0.5</w:t>
            </w:r>
          </w:p>
          <w:p w14:paraId="2BE185F7" w14:textId="77777777" w:rsidR="008A2A40" w:rsidRPr="00CF1D1B" w:rsidRDefault="008A2A40" w:rsidP="008A2A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1D1B">
              <w:rPr>
                <w:rFonts w:ascii="Times New Roman" w:hAnsi="Times New Roman" w:cs="Times New Roman"/>
                <w:sz w:val="24"/>
                <w:szCs w:val="24"/>
              </w:rPr>
              <w:t>All else = 0</w:t>
            </w:r>
          </w:p>
        </w:tc>
      </w:tr>
    </w:tbl>
    <w:p w14:paraId="0D3737EB" w14:textId="77777777" w:rsidR="008A2A40" w:rsidRPr="00E07794" w:rsidRDefault="008A2A40" w:rsidP="008A2A40">
      <w:pPr>
        <w:spacing w:line="480" w:lineRule="auto"/>
        <w:jc w:val="both"/>
        <w:rPr>
          <w:rFonts w:ascii="Georgia" w:hAnsi="Georgia"/>
          <w:b/>
          <w:sz w:val="24"/>
          <w:szCs w:val="24"/>
        </w:rPr>
      </w:pPr>
    </w:p>
    <w:p w14:paraId="1A68ED6B" w14:textId="77777777" w:rsidR="006B6D78" w:rsidRDefault="006B6D78"/>
    <w:p w14:paraId="639C61D3" w14:textId="02B627C6" w:rsidR="000E2771" w:rsidRPr="000E2771" w:rsidRDefault="000E2771" w:rsidP="000E2771">
      <w:pPr>
        <w:pStyle w:val="Caption"/>
        <w:keepNext/>
        <w:spacing w:line="360" w:lineRule="auto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E277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Table 2: Domains of frailty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397"/>
        <w:gridCol w:w="6237"/>
      </w:tblGrid>
      <w:tr w:rsidR="000E2771" w:rsidRPr="00E0213B" w14:paraId="556321DD" w14:textId="77777777" w:rsidTr="00813136">
        <w:tc>
          <w:tcPr>
            <w:tcW w:w="3397" w:type="dxa"/>
          </w:tcPr>
          <w:p w14:paraId="0161CAB3" w14:textId="77777777" w:rsidR="000E2771" w:rsidRPr="00E0213B" w:rsidRDefault="000E2771" w:rsidP="008131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13B">
              <w:rPr>
                <w:rFonts w:ascii="Times New Roman" w:hAnsi="Times New Roman" w:cs="Times New Roman"/>
                <w:sz w:val="24"/>
                <w:szCs w:val="24"/>
              </w:rPr>
              <w:t>Category</w:t>
            </w:r>
          </w:p>
        </w:tc>
        <w:tc>
          <w:tcPr>
            <w:tcW w:w="6237" w:type="dxa"/>
          </w:tcPr>
          <w:p w14:paraId="1FA9EFD9" w14:textId="77777777" w:rsidR="000E2771" w:rsidRPr="00E0213B" w:rsidRDefault="000E2771" w:rsidP="008131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13B">
              <w:rPr>
                <w:rFonts w:ascii="Times New Roman" w:hAnsi="Times New Roman" w:cs="Times New Roman"/>
                <w:sz w:val="24"/>
                <w:szCs w:val="24"/>
              </w:rPr>
              <w:t>Items</w:t>
            </w:r>
          </w:p>
        </w:tc>
      </w:tr>
      <w:tr w:rsidR="000E2771" w:rsidRPr="00E0213B" w14:paraId="68036753" w14:textId="77777777" w:rsidTr="00813136">
        <w:tc>
          <w:tcPr>
            <w:tcW w:w="3397" w:type="dxa"/>
          </w:tcPr>
          <w:p w14:paraId="5716EBF2" w14:textId="77777777" w:rsidR="000E2771" w:rsidRPr="00E0213B" w:rsidRDefault="000E2771" w:rsidP="0081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13B">
              <w:rPr>
                <w:rFonts w:ascii="Times New Roman" w:hAnsi="Times New Roman" w:cs="Times New Roman"/>
                <w:sz w:val="24"/>
                <w:szCs w:val="24"/>
              </w:rPr>
              <w:t>Physical Health and Diagnoses</w:t>
            </w:r>
          </w:p>
        </w:tc>
        <w:tc>
          <w:tcPr>
            <w:tcW w:w="6237" w:type="dxa"/>
          </w:tcPr>
          <w:p w14:paraId="25667E2E" w14:textId="77777777" w:rsidR="000E2771" w:rsidRPr="00E0213B" w:rsidRDefault="000E2771" w:rsidP="0081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13B">
              <w:rPr>
                <w:rFonts w:ascii="Times New Roman" w:hAnsi="Times New Roman" w:cs="Times New Roman"/>
                <w:sz w:val="24"/>
                <w:szCs w:val="24"/>
              </w:rPr>
              <w:t>Perceived physical health</w:t>
            </w:r>
            <w:r w:rsidRPr="00E0213B">
              <w:rPr>
                <w:rFonts w:ascii="Times New Roman" w:hAnsi="Times New Roman" w:cs="Times New Roman"/>
                <w:sz w:val="24"/>
                <w:szCs w:val="24"/>
              </w:rPr>
              <w:br/>
              <w:t>High Blood Pressure diagnosed</w:t>
            </w:r>
            <w:r w:rsidRPr="00E0213B">
              <w:rPr>
                <w:rFonts w:ascii="Times New Roman" w:hAnsi="Times New Roman" w:cs="Times New Roman"/>
                <w:sz w:val="24"/>
                <w:szCs w:val="24"/>
              </w:rPr>
              <w:br/>
              <w:t>Hypotension diagnosed</w:t>
            </w:r>
            <w:r w:rsidRPr="00E0213B">
              <w:rPr>
                <w:rFonts w:ascii="Times New Roman" w:hAnsi="Times New Roman" w:cs="Times New Roman"/>
                <w:sz w:val="24"/>
                <w:szCs w:val="24"/>
              </w:rPr>
              <w:br/>
              <w:t>Stroke diagnosed</w:t>
            </w:r>
            <w:r w:rsidRPr="00E0213B">
              <w:rPr>
                <w:rFonts w:ascii="Times New Roman" w:hAnsi="Times New Roman" w:cs="Times New Roman"/>
                <w:sz w:val="24"/>
                <w:szCs w:val="24"/>
              </w:rPr>
              <w:br/>
              <w:t>Diabetes diagnosed</w:t>
            </w:r>
            <w:r w:rsidRPr="00E0213B">
              <w:rPr>
                <w:rFonts w:ascii="Times New Roman" w:hAnsi="Times New Roman" w:cs="Times New Roman"/>
                <w:sz w:val="24"/>
                <w:szCs w:val="24"/>
              </w:rPr>
              <w:br/>
              <w:t>Cardiac problem diagnosed</w:t>
            </w:r>
            <w:r w:rsidRPr="00E0213B">
              <w:rPr>
                <w:rFonts w:ascii="Times New Roman" w:hAnsi="Times New Roman" w:cs="Times New Roman"/>
                <w:sz w:val="24"/>
                <w:szCs w:val="24"/>
              </w:rPr>
              <w:br/>
              <w:t>Chronic lung disease diagnosed</w:t>
            </w:r>
            <w:r w:rsidRPr="00E0213B">
              <w:rPr>
                <w:rFonts w:ascii="Times New Roman" w:hAnsi="Times New Roman" w:cs="Times New Roman"/>
                <w:sz w:val="24"/>
                <w:szCs w:val="24"/>
              </w:rPr>
              <w:br/>
              <w:t>Arthritis diagnosed</w:t>
            </w:r>
          </w:p>
        </w:tc>
      </w:tr>
      <w:tr w:rsidR="000E2771" w:rsidRPr="00E0213B" w14:paraId="73C1CB46" w14:textId="77777777" w:rsidTr="00813136">
        <w:tc>
          <w:tcPr>
            <w:tcW w:w="3397" w:type="dxa"/>
          </w:tcPr>
          <w:p w14:paraId="659FD954" w14:textId="77777777" w:rsidR="000E2771" w:rsidRPr="00E0213B" w:rsidRDefault="000E2771" w:rsidP="0081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1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Physical Functioning and Activity Limitation</w:t>
            </w:r>
          </w:p>
        </w:tc>
        <w:tc>
          <w:tcPr>
            <w:tcW w:w="6237" w:type="dxa"/>
          </w:tcPr>
          <w:p w14:paraId="40616739" w14:textId="77777777" w:rsidR="000E2771" w:rsidRPr="00E0213B" w:rsidRDefault="000E2771" w:rsidP="0081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13B">
              <w:rPr>
                <w:rFonts w:ascii="Times New Roman" w:hAnsi="Times New Roman" w:cs="Times New Roman"/>
                <w:sz w:val="24"/>
                <w:szCs w:val="24"/>
              </w:rPr>
              <w:t>Perceived activity limitation</w:t>
            </w:r>
            <w:r w:rsidRPr="00E0213B">
              <w:rPr>
                <w:rFonts w:ascii="Times New Roman" w:hAnsi="Times New Roman" w:cs="Times New Roman"/>
                <w:sz w:val="24"/>
                <w:szCs w:val="24"/>
              </w:rPr>
              <w:br/>
              <w:t>Difficulty in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Pr="00E0213B">
              <w:rPr>
                <w:rFonts w:ascii="Times New Roman" w:hAnsi="Times New Roman" w:cs="Times New Roman"/>
                <w:sz w:val="24"/>
                <w:szCs w:val="24"/>
              </w:rPr>
              <w:t>king on long distance (1 km for example)</w:t>
            </w:r>
            <w:r w:rsidRPr="00E0213B">
              <w:rPr>
                <w:rFonts w:ascii="Times New Roman" w:hAnsi="Times New Roman" w:cs="Times New Roman"/>
                <w:sz w:val="24"/>
                <w:szCs w:val="24"/>
              </w:rPr>
              <w:br/>
              <w:t>Difficulty in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Pr="00E0213B">
              <w:rPr>
                <w:rFonts w:ascii="Times New Roman" w:hAnsi="Times New Roman" w:cs="Times New Roman"/>
                <w:sz w:val="24"/>
                <w:szCs w:val="24"/>
              </w:rPr>
              <w:t>king on short distance (100 m for example)</w:t>
            </w:r>
            <w:r w:rsidRPr="00E0213B">
              <w:rPr>
                <w:rFonts w:ascii="Times New Roman" w:hAnsi="Times New Roman" w:cs="Times New Roman"/>
                <w:sz w:val="24"/>
                <w:szCs w:val="24"/>
              </w:rPr>
              <w:br/>
              <w:t>Difficulty in getting up from a chair</w:t>
            </w:r>
            <w:r w:rsidRPr="00E0213B">
              <w:rPr>
                <w:rFonts w:ascii="Times New Roman" w:hAnsi="Times New Roman" w:cs="Times New Roman"/>
                <w:sz w:val="24"/>
                <w:szCs w:val="24"/>
              </w:rPr>
              <w:br/>
              <w:t>Difficulty in climbing several steps of stairs</w:t>
            </w:r>
            <w:r w:rsidRPr="00E0213B">
              <w:rPr>
                <w:rFonts w:ascii="Times New Roman" w:hAnsi="Times New Roman" w:cs="Times New Roman"/>
                <w:sz w:val="24"/>
                <w:szCs w:val="24"/>
              </w:rPr>
              <w:br/>
              <w:t>Need assistance to eat</w:t>
            </w:r>
            <w:r w:rsidRPr="00E0213B">
              <w:rPr>
                <w:rFonts w:ascii="Times New Roman" w:hAnsi="Times New Roman" w:cs="Times New Roman"/>
                <w:sz w:val="24"/>
                <w:szCs w:val="24"/>
              </w:rPr>
              <w:br/>
              <w:t>Need assistance to dress</w:t>
            </w:r>
            <w:r w:rsidRPr="00E0213B">
              <w:rPr>
                <w:rFonts w:ascii="Times New Roman" w:hAnsi="Times New Roman" w:cs="Times New Roman"/>
                <w:sz w:val="24"/>
                <w:szCs w:val="24"/>
              </w:rPr>
              <w:br/>
              <w:t>Need assistance to wash oneself</w:t>
            </w:r>
            <w:r w:rsidRPr="00E0213B">
              <w:rPr>
                <w:rFonts w:ascii="Times New Roman" w:hAnsi="Times New Roman" w:cs="Times New Roman"/>
                <w:sz w:val="24"/>
                <w:szCs w:val="24"/>
              </w:rPr>
              <w:br/>
              <w:t>Need assistance to use toilet</w:t>
            </w:r>
            <w:r w:rsidRPr="00E0213B">
              <w:rPr>
                <w:rFonts w:ascii="Times New Roman" w:hAnsi="Times New Roman" w:cs="Times New Roman"/>
                <w:sz w:val="24"/>
                <w:szCs w:val="24"/>
              </w:rPr>
              <w:br/>
              <w:t>Need assistance to move</w:t>
            </w:r>
          </w:p>
        </w:tc>
      </w:tr>
      <w:tr w:rsidR="000E2771" w:rsidRPr="00E0213B" w14:paraId="6784ADB8" w14:textId="77777777" w:rsidTr="00813136">
        <w:tc>
          <w:tcPr>
            <w:tcW w:w="3397" w:type="dxa"/>
          </w:tcPr>
          <w:p w14:paraId="6CA026E7" w14:textId="77777777" w:rsidR="000E2771" w:rsidRPr="00E0213B" w:rsidRDefault="000E2771" w:rsidP="0081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13B">
              <w:rPr>
                <w:rFonts w:ascii="Times New Roman" w:hAnsi="Times New Roman" w:cs="Times New Roman"/>
                <w:sz w:val="24"/>
                <w:szCs w:val="24"/>
              </w:rPr>
              <w:t>Pain and Fatigue</w:t>
            </w:r>
          </w:p>
        </w:tc>
        <w:tc>
          <w:tcPr>
            <w:tcW w:w="6237" w:type="dxa"/>
          </w:tcPr>
          <w:p w14:paraId="57014A1A" w14:textId="77777777" w:rsidR="000E2771" w:rsidRPr="00E0213B" w:rsidRDefault="000E2771" w:rsidP="0081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13B">
              <w:rPr>
                <w:rFonts w:ascii="Times New Roman" w:hAnsi="Times New Roman" w:cs="Times New Roman"/>
                <w:sz w:val="24"/>
                <w:szCs w:val="24"/>
              </w:rPr>
              <w:t>Had any pain</w:t>
            </w:r>
            <w:r w:rsidRPr="00E0213B">
              <w:rPr>
                <w:rFonts w:ascii="Times New Roman" w:hAnsi="Times New Roman" w:cs="Times New Roman"/>
                <w:sz w:val="24"/>
                <w:szCs w:val="24"/>
              </w:rPr>
              <w:br/>
              <w:t>Has pain disrupted daily activities</w:t>
            </w:r>
            <w:r w:rsidRPr="00E0213B">
              <w:rPr>
                <w:rFonts w:ascii="Times New Roman" w:hAnsi="Times New Roman" w:cs="Times New Roman"/>
                <w:sz w:val="24"/>
                <w:szCs w:val="24"/>
              </w:rPr>
              <w:br/>
              <w:t>Had need to rest</w:t>
            </w:r>
            <w:r w:rsidRPr="00E0213B">
              <w:rPr>
                <w:rFonts w:ascii="Times New Roman" w:hAnsi="Times New Roman" w:cs="Times New Roman"/>
                <w:sz w:val="24"/>
                <w:szCs w:val="24"/>
              </w:rPr>
              <w:br/>
              <w:t>Were tired</w:t>
            </w:r>
            <w:r w:rsidRPr="00E0213B">
              <w:rPr>
                <w:rFonts w:ascii="Times New Roman" w:hAnsi="Times New Roman" w:cs="Times New Roman"/>
                <w:sz w:val="24"/>
                <w:szCs w:val="24"/>
              </w:rPr>
              <w:br/>
              <w:t>Feel weak</w:t>
            </w:r>
            <w:r w:rsidRPr="00E0213B">
              <w:rPr>
                <w:rFonts w:ascii="Times New Roman" w:hAnsi="Times New Roman" w:cs="Times New Roman"/>
                <w:sz w:val="24"/>
                <w:szCs w:val="24"/>
              </w:rPr>
              <w:br/>
              <w:t>Had loss of appetite</w:t>
            </w:r>
          </w:p>
        </w:tc>
      </w:tr>
      <w:tr w:rsidR="000E2771" w:rsidRPr="00E0213B" w14:paraId="786C6BAF" w14:textId="77777777" w:rsidTr="00813136">
        <w:tc>
          <w:tcPr>
            <w:tcW w:w="3397" w:type="dxa"/>
          </w:tcPr>
          <w:p w14:paraId="680969B9" w14:textId="77777777" w:rsidR="000E2771" w:rsidRPr="00E0213B" w:rsidRDefault="000E2771" w:rsidP="0081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13B">
              <w:rPr>
                <w:rFonts w:ascii="Times New Roman" w:hAnsi="Times New Roman" w:cs="Times New Roman"/>
                <w:sz w:val="24"/>
                <w:szCs w:val="24"/>
              </w:rPr>
              <w:t>Emotional Well-Being</w:t>
            </w:r>
          </w:p>
        </w:tc>
        <w:tc>
          <w:tcPr>
            <w:tcW w:w="6237" w:type="dxa"/>
          </w:tcPr>
          <w:p w14:paraId="4C29BE0A" w14:textId="77777777" w:rsidR="000E2771" w:rsidRPr="00E0213B" w:rsidRDefault="000E2771" w:rsidP="0081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13B">
              <w:rPr>
                <w:rFonts w:ascii="Times New Roman" w:hAnsi="Times New Roman" w:cs="Times New Roman"/>
                <w:sz w:val="24"/>
                <w:szCs w:val="24"/>
              </w:rPr>
              <w:t>Feel tense</w:t>
            </w:r>
            <w:r w:rsidRPr="00E0213B">
              <w:rPr>
                <w:rFonts w:ascii="Times New Roman" w:hAnsi="Times New Roman" w:cs="Times New Roman"/>
                <w:sz w:val="24"/>
                <w:szCs w:val="24"/>
              </w:rPr>
              <w:br/>
              <w:t>Were scared</w:t>
            </w:r>
            <w:r w:rsidRPr="00E0213B">
              <w:rPr>
                <w:rFonts w:ascii="Times New Roman" w:hAnsi="Times New Roman" w:cs="Times New Roman"/>
                <w:sz w:val="24"/>
                <w:szCs w:val="24"/>
              </w:rPr>
              <w:br/>
              <w:t>Feel irritable</w:t>
            </w:r>
            <w:r w:rsidRPr="00E0213B">
              <w:rPr>
                <w:rFonts w:ascii="Times New Roman" w:hAnsi="Times New Roman" w:cs="Times New Roman"/>
                <w:sz w:val="24"/>
                <w:szCs w:val="24"/>
              </w:rPr>
              <w:br/>
              <w:t>Feel depressed</w:t>
            </w:r>
          </w:p>
        </w:tc>
      </w:tr>
      <w:tr w:rsidR="000E2771" w:rsidRPr="00E0213B" w14:paraId="513691F6" w14:textId="77777777" w:rsidTr="00813136">
        <w:tc>
          <w:tcPr>
            <w:tcW w:w="3397" w:type="dxa"/>
          </w:tcPr>
          <w:p w14:paraId="726C018C" w14:textId="77777777" w:rsidR="000E2771" w:rsidRPr="00E0213B" w:rsidRDefault="000E2771" w:rsidP="0081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13B">
              <w:rPr>
                <w:rFonts w:ascii="Times New Roman" w:hAnsi="Times New Roman" w:cs="Times New Roman"/>
                <w:sz w:val="24"/>
                <w:szCs w:val="24"/>
              </w:rPr>
              <w:t>Cognitive Functioning</w:t>
            </w:r>
          </w:p>
        </w:tc>
        <w:tc>
          <w:tcPr>
            <w:tcW w:w="6237" w:type="dxa"/>
          </w:tcPr>
          <w:p w14:paraId="34844422" w14:textId="77777777" w:rsidR="000E2771" w:rsidRPr="00E0213B" w:rsidRDefault="000E2771" w:rsidP="0081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13B">
              <w:rPr>
                <w:rFonts w:ascii="Times New Roman" w:hAnsi="Times New Roman" w:cs="Times New Roman"/>
                <w:sz w:val="24"/>
                <w:szCs w:val="24"/>
              </w:rPr>
              <w:t>Difficulty in remembering</w:t>
            </w:r>
            <w:r w:rsidRPr="00E0213B">
              <w:rPr>
                <w:rFonts w:ascii="Times New Roman" w:hAnsi="Times New Roman" w:cs="Times New Roman"/>
                <w:sz w:val="24"/>
                <w:szCs w:val="24"/>
              </w:rPr>
              <w:br/>
              <w:t>Difficulty in concentrating</w:t>
            </w:r>
          </w:p>
        </w:tc>
      </w:tr>
    </w:tbl>
    <w:p w14:paraId="6A769E1B" w14:textId="77777777" w:rsidR="000E2771" w:rsidRDefault="000E2771"/>
    <w:sectPr w:rsidR="000E2771" w:rsidSect="00B308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C3A68"/>
    <w:multiLevelType w:val="hybridMultilevel"/>
    <w:tmpl w:val="1054E3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1493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A40"/>
    <w:rsid w:val="0003498E"/>
    <w:rsid w:val="000C4E06"/>
    <w:rsid w:val="000E2771"/>
    <w:rsid w:val="00152CF9"/>
    <w:rsid w:val="00172D39"/>
    <w:rsid w:val="00626593"/>
    <w:rsid w:val="00687B3D"/>
    <w:rsid w:val="006B6D78"/>
    <w:rsid w:val="007B46EB"/>
    <w:rsid w:val="007C631B"/>
    <w:rsid w:val="008A2A40"/>
    <w:rsid w:val="009711DD"/>
    <w:rsid w:val="00A8033E"/>
    <w:rsid w:val="00C10895"/>
    <w:rsid w:val="00CF1D1B"/>
    <w:rsid w:val="00DE526A"/>
    <w:rsid w:val="00DF14DF"/>
    <w:rsid w:val="00E041E3"/>
    <w:rsid w:val="00F7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1E552"/>
  <w15:chartTrackingRefBased/>
  <w15:docId w15:val="{1A9BE5B3-8B9B-4A5B-8EDD-89ECC94BF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A40"/>
  </w:style>
  <w:style w:type="paragraph" w:styleId="Heading1">
    <w:name w:val="heading 1"/>
    <w:basedOn w:val="Normal"/>
    <w:next w:val="Normal"/>
    <w:link w:val="Heading1Char"/>
    <w:uiPriority w:val="9"/>
    <w:qFormat/>
    <w:rsid w:val="00E041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2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A2A4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041E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Caption">
    <w:name w:val="caption"/>
    <w:basedOn w:val="Normal"/>
    <w:next w:val="Normal"/>
    <w:uiPriority w:val="35"/>
    <w:unhideWhenUsed/>
    <w:qFormat/>
    <w:rsid w:val="000E2771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922</Words>
  <Characters>5260</Characters>
  <Application>Microsoft Office Word</Application>
  <DocSecurity>0</DocSecurity>
  <Lines>43</Lines>
  <Paragraphs>12</Paragraphs>
  <ScaleCrop>false</ScaleCrop>
  <Company>Laureate Australia</Company>
  <LinksUpToDate>false</LinksUpToDate>
  <CharactersWithSpaces>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C. Ambagtsheer</dc:creator>
  <cp:keywords/>
  <dc:description/>
  <cp:lastModifiedBy>gideon dzando</cp:lastModifiedBy>
  <cp:revision>11</cp:revision>
  <dcterms:created xsi:type="dcterms:W3CDTF">2020-05-13T01:02:00Z</dcterms:created>
  <dcterms:modified xsi:type="dcterms:W3CDTF">2025-03-29T10:45:00Z</dcterms:modified>
</cp:coreProperties>
</file>