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FC4C6" w14:textId="762F92D7" w:rsidR="00850861" w:rsidRDefault="00850861" w:rsidP="0085086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6698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9A312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26698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472F1A">
        <w:rPr>
          <w:rFonts w:ascii="Times New Roman" w:hAnsi="Times New Roman" w:cs="Times New Roman"/>
          <w:b/>
          <w:bCs/>
          <w:sz w:val="24"/>
          <w:szCs w:val="24"/>
        </w:rPr>
        <w:t>Sequences of primers used for real time RT-qPCR.</w:t>
      </w:r>
    </w:p>
    <w:p w14:paraId="77848584" w14:textId="77777777" w:rsidR="00DC1CB3" w:rsidRPr="00126698" w:rsidRDefault="00DC1CB3" w:rsidP="0085086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5811"/>
      </w:tblGrid>
      <w:tr w:rsidR="00850861" w:rsidRPr="004316F3" w14:paraId="155B2CC2" w14:textId="77777777" w:rsidTr="007F5CCC">
        <w:tc>
          <w:tcPr>
            <w:tcW w:w="1413" w:type="dxa"/>
            <w:tcBorders>
              <w:left w:val="nil"/>
              <w:bottom w:val="single" w:sz="4" w:space="0" w:color="auto"/>
              <w:right w:val="nil"/>
            </w:tcBorders>
          </w:tcPr>
          <w:p w14:paraId="04BCC503" w14:textId="77777777" w:rsidR="00850861" w:rsidRPr="00126698" w:rsidRDefault="00850861" w:rsidP="007F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Genes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58DEB8EA" w14:textId="77777777" w:rsidR="00850861" w:rsidRPr="00126698" w:rsidRDefault="00850861" w:rsidP="007F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Accession number</w:t>
            </w:r>
          </w:p>
        </w:tc>
        <w:tc>
          <w:tcPr>
            <w:tcW w:w="5811" w:type="dxa"/>
            <w:tcBorders>
              <w:left w:val="nil"/>
              <w:bottom w:val="single" w:sz="4" w:space="0" w:color="auto"/>
              <w:right w:val="nil"/>
            </w:tcBorders>
          </w:tcPr>
          <w:p w14:paraId="7368C504" w14:textId="77777777" w:rsidR="00850861" w:rsidRPr="00126698" w:rsidRDefault="00850861" w:rsidP="007F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Primers</w:t>
            </w:r>
          </w:p>
        </w:tc>
      </w:tr>
      <w:tr w:rsidR="00850861" w:rsidRPr="004316F3" w14:paraId="2E15FB49" w14:textId="77777777" w:rsidTr="007F5CCC">
        <w:tc>
          <w:tcPr>
            <w:tcW w:w="1413" w:type="dxa"/>
            <w:tcBorders>
              <w:left w:val="nil"/>
              <w:bottom w:val="nil"/>
              <w:right w:val="nil"/>
            </w:tcBorders>
          </w:tcPr>
          <w:p w14:paraId="65D0BD28" w14:textId="77777777" w:rsidR="00850861" w:rsidRPr="00126698" w:rsidRDefault="00850861" w:rsidP="007F5CCC">
            <w:pPr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C/EBP-α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13F58798" w14:textId="77777777" w:rsidR="00850861" w:rsidRPr="00126698" w:rsidRDefault="00850861" w:rsidP="007F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NM_004364</w:t>
            </w:r>
          </w:p>
        </w:tc>
        <w:tc>
          <w:tcPr>
            <w:tcW w:w="5811" w:type="dxa"/>
            <w:tcBorders>
              <w:left w:val="nil"/>
              <w:bottom w:val="nil"/>
              <w:right w:val="nil"/>
            </w:tcBorders>
          </w:tcPr>
          <w:p w14:paraId="4D5F8073" w14:textId="77777777" w:rsidR="00850861" w:rsidRPr="00126698" w:rsidRDefault="00850861" w:rsidP="007F5CCC">
            <w:pPr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F 5-Z-AATGAGACTCTCCGTCGGCA-3</w:t>
            </w:r>
          </w:p>
          <w:p w14:paraId="63CF9863" w14:textId="77777777" w:rsidR="00850861" w:rsidRPr="00126698" w:rsidRDefault="00850861" w:rsidP="007F5CCC">
            <w:pPr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R 5-AGGAAAGGGAGTCTCAGACCCT-3</w:t>
            </w:r>
          </w:p>
        </w:tc>
      </w:tr>
      <w:tr w:rsidR="00850861" w:rsidRPr="004316F3" w14:paraId="01BECA65" w14:textId="77777777" w:rsidTr="007F5CC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1C55F9E3" w14:textId="77777777" w:rsidR="00850861" w:rsidRPr="00126698" w:rsidRDefault="00850861" w:rsidP="007F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C/EBP-β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9602F31" w14:textId="77777777" w:rsidR="00850861" w:rsidRPr="00126698" w:rsidRDefault="00850861" w:rsidP="007F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NM_005194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69FF2757" w14:textId="77777777" w:rsidR="00850861" w:rsidRPr="00126698" w:rsidRDefault="00850861" w:rsidP="007F5CCC">
            <w:pPr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F 5-Z-CAAACCAACCGCACATGC-3</w:t>
            </w:r>
          </w:p>
          <w:p w14:paraId="7C952BD0" w14:textId="77777777" w:rsidR="00850861" w:rsidRPr="00126698" w:rsidRDefault="00850861" w:rsidP="007F5CCC">
            <w:pPr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R 5-CTTTAAATAACACCACGGGCG-3</w:t>
            </w:r>
          </w:p>
        </w:tc>
      </w:tr>
      <w:tr w:rsidR="00850861" w:rsidRPr="004316F3" w14:paraId="0ED0F91A" w14:textId="77777777" w:rsidTr="007F5CC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0F6733AD" w14:textId="77777777" w:rsidR="00850861" w:rsidRPr="00126698" w:rsidRDefault="00850861" w:rsidP="007F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C/EBP-δ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536230F" w14:textId="77777777" w:rsidR="00850861" w:rsidRPr="00126698" w:rsidRDefault="00850861" w:rsidP="007F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NM_005195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08EBAB34" w14:textId="77777777" w:rsidR="00850861" w:rsidRPr="00126698" w:rsidRDefault="00850861" w:rsidP="007F5CCC">
            <w:pPr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F 5-Z-AGTTTCTTGGGACATAGGAGCG-3</w:t>
            </w:r>
          </w:p>
          <w:p w14:paraId="54139892" w14:textId="77777777" w:rsidR="00850861" w:rsidRPr="00126698" w:rsidRDefault="00850861" w:rsidP="007F5CCC">
            <w:pPr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R 5-GGTGGTAAGTCCAGGCTGTAGCT-3</w:t>
            </w:r>
          </w:p>
        </w:tc>
      </w:tr>
      <w:tr w:rsidR="00850861" w:rsidRPr="004316F3" w14:paraId="39B234D6" w14:textId="77777777" w:rsidTr="007F5CC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01F108AE" w14:textId="77777777" w:rsidR="00850861" w:rsidRPr="00126698" w:rsidRDefault="00850861" w:rsidP="007F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PPAR-γ2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6E6B176" w14:textId="77777777" w:rsidR="00850861" w:rsidRPr="00126698" w:rsidRDefault="00850861" w:rsidP="007F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NM_015869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2B32C2D4" w14:textId="77777777" w:rsidR="00850861" w:rsidRPr="00126698" w:rsidRDefault="00850861" w:rsidP="007F5CCC">
            <w:pPr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F 5-Z-TTACAGCAAACCCCTATTCCATG-3</w:t>
            </w:r>
          </w:p>
          <w:p w14:paraId="55690A05" w14:textId="77777777" w:rsidR="00850861" w:rsidRPr="00126698" w:rsidRDefault="00850861" w:rsidP="007F5CCC">
            <w:pPr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R 5-GAATCTCCCAGAGTTTCACCCA-3</w:t>
            </w:r>
          </w:p>
        </w:tc>
      </w:tr>
      <w:tr w:rsidR="00850861" w:rsidRPr="004316F3" w14:paraId="2302C70D" w14:textId="77777777" w:rsidTr="007F5CC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04A1D97A" w14:textId="77777777" w:rsidR="00850861" w:rsidRPr="00126698" w:rsidRDefault="00850861" w:rsidP="007F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SREBP-1c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020C7BB" w14:textId="77777777" w:rsidR="00850861" w:rsidRPr="00126698" w:rsidRDefault="00850861" w:rsidP="007F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NM_001005291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149B236F" w14:textId="77777777" w:rsidR="00850861" w:rsidRPr="00126698" w:rsidRDefault="00850861" w:rsidP="007F5CCC">
            <w:pPr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F 5-Z-TGTCCACAAAAGCAAATCTCTGAA-3</w:t>
            </w:r>
          </w:p>
          <w:p w14:paraId="1EAB0C47" w14:textId="77777777" w:rsidR="00850861" w:rsidRPr="00126698" w:rsidRDefault="00850861" w:rsidP="007F5CCC">
            <w:pPr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R 5-CCACTGCCACAGGCCG-3</w:t>
            </w:r>
          </w:p>
        </w:tc>
      </w:tr>
      <w:tr w:rsidR="00850861" w:rsidRPr="004316F3" w14:paraId="49DD972F" w14:textId="77777777" w:rsidTr="007F5CC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3C9B0D99" w14:textId="77777777" w:rsidR="00850861" w:rsidRPr="00126698" w:rsidRDefault="00850861" w:rsidP="007F5CCC">
            <w:pPr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LPL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3657230" w14:textId="77777777" w:rsidR="00850861" w:rsidRPr="00126698" w:rsidRDefault="00850861" w:rsidP="007F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NM_000237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05DA597B" w14:textId="77777777" w:rsidR="00850861" w:rsidRPr="00126698" w:rsidRDefault="00850861" w:rsidP="007F5CCC">
            <w:pPr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F 5-Z-CATGGCTGGACGGTAACAGG-3</w:t>
            </w:r>
          </w:p>
          <w:p w14:paraId="24A78672" w14:textId="77777777" w:rsidR="00850861" w:rsidRPr="00126698" w:rsidRDefault="00850861" w:rsidP="007F5CCC">
            <w:pPr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R 5-AGTTGGGTGCCAAAACTTGTG-3</w:t>
            </w:r>
          </w:p>
        </w:tc>
      </w:tr>
      <w:tr w:rsidR="00850861" w:rsidRPr="004316F3" w14:paraId="79D51AC1" w14:textId="77777777" w:rsidTr="007F5CC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54FDC2C2" w14:textId="77777777" w:rsidR="00850861" w:rsidRPr="00126698" w:rsidRDefault="00850861" w:rsidP="007F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FABP4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62580C4" w14:textId="77777777" w:rsidR="00850861" w:rsidRPr="00126698" w:rsidRDefault="00850861" w:rsidP="007F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NM_001442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07C9B573" w14:textId="77777777" w:rsidR="00850861" w:rsidRPr="00126698" w:rsidRDefault="00850861" w:rsidP="007F5CCC">
            <w:pPr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F 5-Z-ATAAACTGGTGGTGGAATGCG-3</w:t>
            </w:r>
          </w:p>
          <w:p w14:paraId="6042B2E0" w14:textId="77777777" w:rsidR="00850861" w:rsidRPr="00126698" w:rsidRDefault="00850861" w:rsidP="007F5CCC">
            <w:pPr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R 5-AAACTCTCGTGGAAGTGACGC-3</w:t>
            </w:r>
          </w:p>
        </w:tc>
      </w:tr>
      <w:tr w:rsidR="00850861" w:rsidRPr="004316F3" w14:paraId="23BDA640" w14:textId="77777777" w:rsidTr="007F5CC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7F706714" w14:textId="77777777" w:rsidR="00850861" w:rsidRPr="00126698" w:rsidRDefault="00850861" w:rsidP="007F5CCC">
            <w:pPr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β2-AR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62F6BF8" w14:textId="77777777" w:rsidR="00850861" w:rsidRPr="00126698" w:rsidRDefault="00850861" w:rsidP="007F5C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fr-CA"/>
              </w:rPr>
            </w:pPr>
            <w:r w:rsidRPr="00126698">
              <w:rPr>
                <w:rFonts w:ascii="Times New Roman" w:eastAsia="Times New Roman" w:hAnsi="Times New Roman" w:cs="Times New Roman"/>
                <w:sz w:val="24"/>
                <w:szCs w:val="24"/>
                <w:lang w:val="fr-CA" w:eastAsia="fr-CA"/>
              </w:rPr>
              <w:t>NM_000024</w:t>
            </w:r>
          </w:p>
          <w:p w14:paraId="344DCCC1" w14:textId="77777777" w:rsidR="00850861" w:rsidRPr="00126698" w:rsidRDefault="00850861" w:rsidP="007F5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27B4E2C7" w14:textId="77777777" w:rsidR="00850861" w:rsidRPr="00126698" w:rsidRDefault="00850861" w:rsidP="007F5CCC">
            <w:pPr>
              <w:jc w:val="both"/>
              <w:rPr>
                <w:rFonts w:ascii="Times New Roman" w:eastAsia="Times New Roman" w:hAnsi="Times New Roman" w:cs="Times New Roman"/>
                <w:color w:val="DD0806"/>
                <w:sz w:val="24"/>
                <w:szCs w:val="24"/>
                <w:lang w:eastAsia="fr-CA"/>
              </w:rPr>
            </w:pPr>
            <w:r w:rsidRPr="0012669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F 5-Z-GCACAAAGCCCTCAAGACGT-3</w:t>
            </w:r>
          </w:p>
          <w:p w14:paraId="616CBDE3" w14:textId="77777777" w:rsidR="00850861" w:rsidRPr="00126698" w:rsidRDefault="00850861" w:rsidP="007F5C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12669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R 5-CAGAGGGTGAAAGTGCCCAT-3</w:t>
            </w:r>
          </w:p>
        </w:tc>
      </w:tr>
      <w:tr w:rsidR="00850861" w:rsidRPr="004316F3" w14:paraId="352D7094" w14:textId="77777777" w:rsidTr="007F5CCC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3D9FB799" w14:textId="77777777" w:rsidR="00850861" w:rsidRPr="00126698" w:rsidRDefault="00850861" w:rsidP="007F5CCC">
            <w:pPr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HSL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35333F6" w14:textId="77777777" w:rsidR="00850861" w:rsidRPr="00126698" w:rsidRDefault="00850861" w:rsidP="007F5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NM_005357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19FD33DE" w14:textId="77777777" w:rsidR="00850861" w:rsidRPr="00126698" w:rsidRDefault="00850861" w:rsidP="007F5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F 5-Z-TGGGCTTCCAGTTCACGC-3</w:t>
            </w:r>
          </w:p>
          <w:p w14:paraId="21BB9AC6" w14:textId="77777777" w:rsidR="00850861" w:rsidRPr="00126698" w:rsidRDefault="00850861" w:rsidP="007F5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R 5-TGGAGATGGCTGCAGGAATG-3</w:t>
            </w:r>
          </w:p>
        </w:tc>
      </w:tr>
      <w:tr w:rsidR="00850861" w:rsidRPr="004316F3" w14:paraId="5F9733F4" w14:textId="77777777" w:rsidTr="007F5CCC">
        <w:tc>
          <w:tcPr>
            <w:tcW w:w="1413" w:type="dxa"/>
            <w:tcBorders>
              <w:top w:val="nil"/>
              <w:left w:val="nil"/>
              <w:right w:val="nil"/>
            </w:tcBorders>
          </w:tcPr>
          <w:p w14:paraId="2B449EA8" w14:textId="77777777" w:rsidR="00850861" w:rsidRPr="00126698" w:rsidRDefault="00850861" w:rsidP="007F5CCC">
            <w:pPr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GLUT4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0287520D" w14:textId="77777777" w:rsidR="00850861" w:rsidRPr="00126698" w:rsidRDefault="00850861" w:rsidP="007F5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698">
              <w:rPr>
                <w:rFonts w:ascii="Times New Roman" w:hAnsi="Times New Roman" w:cs="Times New Roman"/>
                <w:sz w:val="24"/>
                <w:szCs w:val="24"/>
              </w:rPr>
              <w:t>NM_001042</w:t>
            </w:r>
          </w:p>
          <w:p w14:paraId="1C6366FC" w14:textId="77777777" w:rsidR="00850861" w:rsidRPr="00126698" w:rsidRDefault="00850861" w:rsidP="007F5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right w:val="nil"/>
            </w:tcBorders>
          </w:tcPr>
          <w:p w14:paraId="2C72961C" w14:textId="77777777" w:rsidR="00850861" w:rsidRPr="00126698" w:rsidRDefault="00850861" w:rsidP="007F5CCC">
            <w:pPr>
              <w:jc w:val="both"/>
              <w:rPr>
                <w:rFonts w:ascii="Times New Roman" w:eastAsia="Times New Roman" w:hAnsi="Times New Roman" w:cs="Times New Roman"/>
                <w:color w:val="DD0806"/>
                <w:sz w:val="24"/>
                <w:szCs w:val="24"/>
                <w:lang w:eastAsia="fr-CA"/>
              </w:rPr>
            </w:pPr>
            <w:r w:rsidRPr="0012669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F 5-Z-AACAGATAGGCTCCGAAGATGG-3</w:t>
            </w:r>
          </w:p>
          <w:p w14:paraId="42F5825E" w14:textId="77777777" w:rsidR="00850861" w:rsidRPr="00126698" w:rsidRDefault="00850861" w:rsidP="007F5C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12669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R 5-TCCCAGTCACTCGCTGCTG-3</w:t>
            </w:r>
          </w:p>
        </w:tc>
      </w:tr>
    </w:tbl>
    <w:p w14:paraId="46B0EF62" w14:textId="77777777" w:rsidR="00850861" w:rsidRDefault="00850861" w:rsidP="008508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DC50FB" w14:textId="77777777" w:rsidR="00850861" w:rsidRPr="00126698" w:rsidRDefault="00850861" w:rsidP="0085086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698">
        <w:rPr>
          <w:rFonts w:ascii="Times New Roman" w:hAnsi="Times New Roman" w:cs="Times New Roman"/>
          <w:sz w:val="24"/>
          <w:szCs w:val="24"/>
        </w:rPr>
        <w:t>AR, adrenergic receptor or adrenoreceptor; C/EBP, CCAAT/enhancer-binding protein; FABP, fatty acid binding protein; GLUT4, glucose transporter type 4; HSL, hormone-sensitive lipase; LPL, lipoprotein lipase; PPAR, peroxisome proliferator-activated receptor; SREBP, sterol regulatory element-binding protein; RT-qPCR, reverse transcriptase-quantitative polymerase chain reaction.</w:t>
      </w:r>
    </w:p>
    <w:p w14:paraId="7B1B6082" w14:textId="77777777" w:rsidR="00850861" w:rsidRPr="00850861" w:rsidRDefault="00850861" w:rsidP="00850861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850861" w:rsidRPr="0085086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861"/>
    <w:rsid w:val="006C2ABC"/>
    <w:rsid w:val="00850861"/>
    <w:rsid w:val="009A3129"/>
    <w:rsid w:val="00DC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27C3C"/>
  <w15:chartTrackingRefBased/>
  <w15:docId w15:val="{632A2041-8AD5-4402-BCF8-795B9F425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861"/>
    <w:rPr>
      <w:kern w:val="0"/>
      <w:lang w:val="en-CA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50861"/>
    <w:pPr>
      <w:spacing w:after="0" w:line="240" w:lineRule="auto"/>
    </w:pPr>
    <w:rPr>
      <w:kern w:val="0"/>
      <w:lang w:val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85086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5086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50861"/>
    <w:rPr>
      <w:kern w:val="0"/>
      <w:sz w:val="20"/>
      <w:szCs w:val="20"/>
      <w:lang w:val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Mauriege</dc:creator>
  <cp:keywords/>
  <dc:description/>
  <cp:lastModifiedBy>Michel Lacaille</cp:lastModifiedBy>
  <cp:revision>2</cp:revision>
  <cp:lastPrinted>2023-09-14T20:18:00Z</cp:lastPrinted>
  <dcterms:created xsi:type="dcterms:W3CDTF">2024-02-16T11:59:00Z</dcterms:created>
  <dcterms:modified xsi:type="dcterms:W3CDTF">2024-02-16T11:59:00Z</dcterms:modified>
</cp:coreProperties>
</file>