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350E9" w14:textId="28CB8477" w:rsidR="00947540" w:rsidRPr="00987839" w:rsidRDefault="00947540" w:rsidP="00947540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987839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Prevalence and associated factors of anaemia in patients with type 2 diabetes mellitus in a tertiary care medical unit, Sri Lanka- A descriptive cross-sectional study</w:t>
      </w:r>
    </w:p>
    <w:p w14:paraId="15E967C6" w14:textId="400EFBA2" w:rsidR="00F20AF4" w:rsidRPr="00987839" w:rsidRDefault="00F20AF4" w:rsidP="00F20AF4">
      <w:pPr>
        <w:rPr>
          <w:rFonts w:ascii="Times New Roman" w:hAnsi="Times New Roman" w:cs="Times New Roman"/>
          <w:b/>
          <w:bCs/>
          <w:sz w:val="12"/>
          <w:szCs w:val="1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340"/>
        <w:gridCol w:w="2070"/>
        <w:gridCol w:w="3415"/>
      </w:tblGrid>
      <w:tr w:rsidR="005111F6" w:rsidRPr="00987839" w14:paraId="04E3FE01" w14:textId="77777777" w:rsidTr="00982490">
        <w:tc>
          <w:tcPr>
            <w:tcW w:w="1525" w:type="dxa"/>
          </w:tcPr>
          <w:p w14:paraId="0E80B50B" w14:textId="07BA1E0B" w:rsidR="005111F6" w:rsidRPr="00987839" w:rsidRDefault="00133B8E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Study ID</w:t>
            </w:r>
          </w:p>
        </w:tc>
        <w:tc>
          <w:tcPr>
            <w:tcW w:w="7825" w:type="dxa"/>
            <w:gridSpan w:val="3"/>
          </w:tcPr>
          <w:p w14:paraId="7AAE1EE4" w14:textId="77777777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5111F6" w:rsidRPr="00987839" w14:paraId="2E16A725" w14:textId="77777777" w:rsidTr="00982490">
        <w:tc>
          <w:tcPr>
            <w:tcW w:w="1525" w:type="dxa"/>
          </w:tcPr>
          <w:p w14:paraId="39941281" w14:textId="41D8AF84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Age</w:t>
            </w:r>
          </w:p>
        </w:tc>
        <w:tc>
          <w:tcPr>
            <w:tcW w:w="2340" w:type="dxa"/>
          </w:tcPr>
          <w:p w14:paraId="26346F38" w14:textId="77777777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70" w:type="dxa"/>
          </w:tcPr>
          <w:p w14:paraId="6CBB8341" w14:textId="7D7C39D4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Sex </w:t>
            </w:r>
          </w:p>
        </w:tc>
        <w:tc>
          <w:tcPr>
            <w:tcW w:w="3415" w:type="dxa"/>
          </w:tcPr>
          <w:p w14:paraId="0096A3CD" w14:textId="10BCE498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Male/Female</w:t>
            </w:r>
          </w:p>
        </w:tc>
      </w:tr>
      <w:tr w:rsidR="005111F6" w:rsidRPr="00987839" w14:paraId="58A009E3" w14:textId="77777777" w:rsidTr="00982490">
        <w:tc>
          <w:tcPr>
            <w:tcW w:w="1525" w:type="dxa"/>
          </w:tcPr>
          <w:p w14:paraId="36170EB6" w14:textId="3D1E2C27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Hometown</w:t>
            </w:r>
          </w:p>
        </w:tc>
        <w:tc>
          <w:tcPr>
            <w:tcW w:w="2340" w:type="dxa"/>
          </w:tcPr>
          <w:p w14:paraId="4BF1DF13" w14:textId="77777777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70" w:type="dxa"/>
          </w:tcPr>
          <w:p w14:paraId="1907ABC7" w14:textId="40FCD744" w:rsidR="005111F6" w:rsidRPr="00987839" w:rsidRDefault="005111F6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Ethnicity</w:t>
            </w:r>
          </w:p>
        </w:tc>
        <w:tc>
          <w:tcPr>
            <w:tcW w:w="3415" w:type="dxa"/>
          </w:tcPr>
          <w:p w14:paraId="2D9C1A0C" w14:textId="52468208" w:rsidR="005111F6" w:rsidRPr="00987839" w:rsidRDefault="005111F6" w:rsidP="005111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Sinhalese/ Tamil/ Muslim/ Other</w:t>
            </w:r>
          </w:p>
        </w:tc>
      </w:tr>
      <w:tr w:rsidR="00982490" w:rsidRPr="00987839" w14:paraId="29DD7DC1" w14:textId="77777777" w:rsidTr="00982490">
        <w:tc>
          <w:tcPr>
            <w:tcW w:w="1525" w:type="dxa"/>
          </w:tcPr>
          <w:p w14:paraId="19FF8D3F" w14:textId="4B01120D" w:rsidR="00982490" w:rsidRPr="00987839" w:rsidRDefault="001D4B33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Date of admission</w:t>
            </w:r>
          </w:p>
        </w:tc>
        <w:tc>
          <w:tcPr>
            <w:tcW w:w="2340" w:type="dxa"/>
          </w:tcPr>
          <w:p w14:paraId="7BDA6BE5" w14:textId="77777777" w:rsidR="00982490" w:rsidRPr="00987839" w:rsidRDefault="00982490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70" w:type="dxa"/>
          </w:tcPr>
          <w:p w14:paraId="056A315F" w14:textId="68FA73EA" w:rsidR="00982490" w:rsidRPr="00987839" w:rsidRDefault="00C008B2" w:rsidP="005111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Presenting complaint</w:t>
            </w:r>
          </w:p>
        </w:tc>
        <w:tc>
          <w:tcPr>
            <w:tcW w:w="3415" w:type="dxa"/>
          </w:tcPr>
          <w:p w14:paraId="55F4C2AE" w14:textId="77777777" w:rsidR="00982490" w:rsidRPr="00987839" w:rsidRDefault="00982490" w:rsidP="00511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4707BB" w14:textId="77777777" w:rsidR="00982490" w:rsidRPr="00987839" w:rsidRDefault="00982490" w:rsidP="0098249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23B7B3E" w14:textId="472B36C1" w:rsidR="00982490" w:rsidRPr="00987839" w:rsidRDefault="00982490" w:rsidP="00982490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>Details regarding Diabetes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520"/>
        <w:gridCol w:w="2880"/>
        <w:gridCol w:w="3415"/>
      </w:tblGrid>
      <w:tr w:rsidR="00D83FFD" w:rsidRPr="00987839" w14:paraId="002BA91B" w14:textId="77777777" w:rsidTr="005870C0">
        <w:trPr>
          <w:trHeight w:val="1727"/>
        </w:trPr>
        <w:tc>
          <w:tcPr>
            <w:tcW w:w="535" w:type="dxa"/>
          </w:tcPr>
          <w:p w14:paraId="36D08A77" w14:textId="5E30A2F0" w:rsidR="00D83FFD" w:rsidRPr="00987839" w:rsidRDefault="00D83FFD" w:rsidP="005111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2520" w:type="dxa"/>
          </w:tcPr>
          <w:p w14:paraId="795CDB55" w14:textId="60278132" w:rsidR="00D83FFD" w:rsidRPr="00987839" w:rsidRDefault="00D83FFD" w:rsidP="0051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Duration of Diabetes</w:t>
            </w:r>
          </w:p>
        </w:tc>
        <w:tc>
          <w:tcPr>
            <w:tcW w:w="2880" w:type="dxa"/>
            <w:tcBorders>
              <w:right w:val="nil"/>
            </w:tcBorders>
          </w:tcPr>
          <w:p w14:paraId="799338C0" w14:textId="77777777" w:rsidR="00D83FFD" w:rsidRPr="00987839" w:rsidRDefault="00D83FFD" w:rsidP="00D83FFD">
            <w:pPr>
              <w:spacing w:line="276" w:lineRule="auto"/>
              <w:rPr>
                <w:rFonts w:ascii="Times New Roman" w:hAnsi="Times New Roman" w:cs="Times New Roman"/>
                <w:sz w:val="5"/>
                <w:szCs w:val="5"/>
                <w:lang w:val="en-GB"/>
              </w:rPr>
            </w:pPr>
          </w:p>
          <w:p w14:paraId="533B4770" w14:textId="4CDA9BAE" w:rsidR="00D83FFD" w:rsidRPr="00987839" w:rsidRDefault="00D83FFD" w:rsidP="00D83FFD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Less than 5 years</w:t>
            </w:r>
          </w:p>
          <w:p w14:paraId="7DA2F2A3" w14:textId="68AB2E76" w:rsidR="00D83FFD" w:rsidRPr="00987839" w:rsidRDefault="00D83FFD" w:rsidP="00D83FFD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6-10 years</w:t>
            </w:r>
          </w:p>
          <w:p w14:paraId="0A2248FA" w14:textId="6C688012" w:rsidR="00D83FFD" w:rsidRPr="00987839" w:rsidRDefault="00D83FFD" w:rsidP="00D83FFD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11-15 years</w:t>
            </w:r>
          </w:p>
          <w:p w14:paraId="00061B4B" w14:textId="50DF50DE" w:rsidR="00D83FFD" w:rsidRPr="00987839" w:rsidRDefault="00D83FFD" w:rsidP="00D83FFD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16-20 years</w:t>
            </w:r>
          </w:p>
          <w:p w14:paraId="14AD02DF" w14:textId="77777777" w:rsidR="00D83FFD" w:rsidRPr="00987839" w:rsidRDefault="00D83FFD" w:rsidP="00D83FFD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More than 20 years</w:t>
            </w:r>
          </w:p>
        </w:tc>
        <w:tc>
          <w:tcPr>
            <w:tcW w:w="3415" w:type="dxa"/>
            <w:tcBorders>
              <w:left w:val="nil"/>
            </w:tcBorders>
          </w:tcPr>
          <w:p w14:paraId="0B4884FC" w14:textId="77777777" w:rsidR="00D83FFD" w:rsidRPr="00987839" w:rsidRDefault="00D83FFD" w:rsidP="00D83F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  <w:p w14:paraId="78227177" w14:textId="77777777" w:rsidR="00D83FFD" w:rsidRPr="00987839" w:rsidRDefault="00D83FFD" w:rsidP="00D83F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  <w:p w14:paraId="5C67CBBA" w14:textId="77777777" w:rsidR="00D83FFD" w:rsidRPr="00987839" w:rsidRDefault="00D83FFD" w:rsidP="00D83F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  <w:p w14:paraId="14FF952F" w14:textId="77777777" w:rsidR="00D83FFD" w:rsidRPr="00987839" w:rsidRDefault="00D83FFD" w:rsidP="00D83F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</w:p>
          <w:p w14:paraId="7A573F7D" w14:textId="1F93084E" w:rsidR="00D83FFD" w:rsidRPr="00987839" w:rsidRDefault="00D83FFD" w:rsidP="00D83F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5111F6" w:rsidRPr="00987839" w14:paraId="5B6BDB90" w14:textId="77777777" w:rsidTr="005870C0">
        <w:trPr>
          <w:trHeight w:val="773"/>
        </w:trPr>
        <w:tc>
          <w:tcPr>
            <w:tcW w:w="535" w:type="dxa"/>
          </w:tcPr>
          <w:p w14:paraId="0EDBF6D1" w14:textId="7D3517AA" w:rsidR="005111F6" w:rsidRPr="00987839" w:rsidRDefault="00D83FFD" w:rsidP="005111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</w:t>
            </w:r>
          </w:p>
        </w:tc>
        <w:tc>
          <w:tcPr>
            <w:tcW w:w="2520" w:type="dxa"/>
          </w:tcPr>
          <w:p w14:paraId="16956A80" w14:textId="5C6F93FC" w:rsidR="005870C0" w:rsidRPr="00987839" w:rsidRDefault="005111F6" w:rsidP="0051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RBS</w:t>
            </w:r>
            <w:r w:rsidR="005870C0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on admission</w:t>
            </w:r>
          </w:p>
          <w:p w14:paraId="54EDBCB6" w14:textId="77777777" w:rsidR="005870C0" w:rsidRPr="00987839" w:rsidRDefault="005870C0" w:rsidP="00511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86E7E" w14:textId="224411CC" w:rsidR="005111F6" w:rsidRPr="00987839" w:rsidRDefault="005870C0" w:rsidP="0051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Recent FBS or </w:t>
            </w:r>
            <w:r w:rsidR="005F2CDC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HbA1C </w:t>
            </w:r>
          </w:p>
        </w:tc>
        <w:tc>
          <w:tcPr>
            <w:tcW w:w="6295" w:type="dxa"/>
            <w:gridSpan w:val="2"/>
          </w:tcPr>
          <w:p w14:paraId="400034AB" w14:textId="1C0559E9" w:rsidR="005111F6" w:rsidRPr="00987839" w:rsidRDefault="005870C0" w:rsidP="005111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………………..</w:t>
            </w:r>
            <w:r w:rsidR="005B01FF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(mg/dL)</w:t>
            </w:r>
          </w:p>
          <w:p w14:paraId="1DD3A4F4" w14:textId="07C5D3F6" w:rsidR="005870C0" w:rsidRPr="00987839" w:rsidRDefault="005870C0" w:rsidP="005111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…………………</w:t>
            </w:r>
            <w:r w:rsidR="00566A2B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36862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(FBS)</w:t>
            </w:r>
            <w:r w:rsidR="00566A2B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………………</w:t>
            </w:r>
            <w:r w:rsidR="00D36862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(HbA1C)</w:t>
            </w:r>
            <w:r w:rsidR="005B01FF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…………</w:t>
            </w:r>
            <w:proofErr w:type="gramStart"/>
            <w:r w:rsidR="005B01FF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…..</w:t>
            </w:r>
            <w:proofErr w:type="gramEnd"/>
            <w:r w:rsidR="009E2B65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5B01FF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</w:t>
            </w:r>
            <w:r w:rsidR="009E2B65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……………….. Date</w:t>
            </w:r>
          </w:p>
        </w:tc>
      </w:tr>
    </w:tbl>
    <w:p w14:paraId="25E34F55" w14:textId="0F83230F" w:rsidR="005111F6" w:rsidRPr="00987839" w:rsidRDefault="005111F6" w:rsidP="00F20AF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4E4BBAF" w14:textId="2D663B3D" w:rsidR="00D83FFD" w:rsidRPr="00987839" w:rsidRDefault="009D6A46" w:rsidP="00D83FFD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Microvascular </w:t>
      </w:r>
      <w:r w:rsidR="00D83FFD"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5"/>
      </w:tblGrid>
      <w:tr w:rsidR="00D83FFD" w:rsidRPr="00987839" w14:paraId="0826C849" w14:textId="77777777" w:rsidTr="009D6A46">
        <w:trPr>
          <w:trHeight w:val="503"/>
        </w:trPr>
        <w:tc>
          <w:tcPr>
            <w:tcW w:w="535" w:type="dxa"/>
            <w:vAlign w:val="center"/>
          </w:tcPr>
          <w:p w14:paraId="0E3D5E01" w14:textId="65011DE2" w:rsidR="00D83FFD" w:rsidRPr="00987839" w:rsidRDefault="002B384A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</w:t>
            </w:r>
          </w:p>
        </w:tc>
        <w:tc>
          <w:tcPr>
            <w:tcW w:w="4050" w:type="dxa"/>
          </w:tcPr>
          <w:p w14:paraId="765654B1" w14:textId="77777777" w:rsidR="00D83FFD" w:rsidRPr="00987839" w:rsidRDefault="00D83FFD" w:rsidP="00C4493F">
            <w:pPr>
              <w:spacing w:line="276" w:lineRule="auto"/>
              <w:rPr>
                <w:rFonts w:ascii="Times New Roman" w:hAnsi="Times New Roman" w:cs="Times New Roman"/>
                <w:sz w:val="5"/>
                <w:szCs w:val="5"/>
                <w:lang w:val="en-GB"/>
              </w:rPr>
            </w:pPr>
          </w:p>
          <w:p w14:paraId="6CB20994" w14:textId="7E9FBB5A" w:rsidR="00D83FFD" w:rsidRPr="00987839" w:rsidRDefault="00D83FFD" w:rsidP="002B384A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Microvascular- Diabetic retinopathy</w:t>
            </w:r>
          </w:p>
        </w:tc>
        <w:tc>
          <w:tcPr>
            <w:tcW w:w="4765" w:type="dxa"/>
          </w:tcPr>
          <w:p w14:paraId="0C468346" w14:textId="01823A1B" w:rsidR="002B384A" w:rsidRPr="00987839" w:rsidRDefault="00D83FFD" w:rsidP="009D6A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2B384A"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84A" w:rsidRPr="00987839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r w:rsidR="002B384A"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B384A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Proliferative </w:t>
            </w:r>
            <w:r w:rsidR="009D6A46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A46"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proofErr w:type="gramEnd"/>
            <w:r w:rsidR="009D6A46"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A46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Proliferative  </w:t>
            </w:r>
            <w:r w:rsidR="009D6A46"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="009D6A46" w:rsidRPr="00987839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D83FFD" w:rsidRPr="00987839" w14:paraId="5892BA52" w14:textId="77777777" w:rsidTr="009D6A46">
        <w:tc>
          <w:tcPr>
            <w:tcW w:w="535" w:type="dxa"/>
            <w:vAlign w:val="center"/>
          </w:tcPr>
          <w:p w14:paraId="15C0B552" w14:textId="6E179B98" w:rsidR="00D83FFD" w:rsidRPr="00987839" w:rsidRDefault="002B384A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</w:t>
            </w:r>
          </w:p>
        </w:tc>
        <w:tc>
          <w:tcPr>
            <w:tcW w:w="4050" w:type="dxa"/>
          </w:tcPr>
          <w:p w14:paraId="0A371F19" w14:textId="4CBE8D30" w:rsidR="002B384A" w:rsidRPr="00987839" w:rsidRDefault="002B384A" w:rsidP="002B384A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Diabetic nephropathy</w:t>
            </w:r>
          </w:p>
          <w:p w14:paraId="1CF8CEAD" w14:textId="5485BA99" w:rsidR="00D83FFD" w:rsidRPr="00987839" w:rsidRDefault="002B384A" w:rsidP="002B384A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Kidney Disease (CKD)</w:t>
            </w:r>
          </w:p>
        </w:tc>
        <w:tc>
          <w:tcPr>
            <w:tcW w:w="4765" w:type="dxa"/>
          </w:tcPr>
          <w:p w14:paraId="10955A86" w14:textId="4A03145D" w:rsidR="00D83FFD" w:rsidRPr="00987839" w:rsidRDefault="002B384A" w:rsidP="002B38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01D8C0E" w14:textId="081DC641" w:rsidR="002B384A" w:rsidRPr="00987839" w:rsidRDefault="002B384A" w:rsidP="002B38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No (If yes, stage: </w:t>
            </w:r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2B384A" w:rsidRPr="00987839" w14:paraId="6E177222" w14:textId="77777777" w:rsidTr="009D6A46">
        <w:tc>
          <w:tcPr>
            <w:tcW w:w="535" w:type="dxa"/>
            <w:vAlign w:val="center"/>
          </w:tcPr>
          <w:p w14:paraId="42455D07" w14:textId="3E98B61E" w:rsidR="002B384A" w:rsidRPr="00987839" w:rsidRDefault="002B384A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</w:t>
            </w:r>
          </w:p>
        </w:tc>
        <w:tc>
          <w:tcPr>
            <w:tcW w:w="4050" w:type="dxa"/>
          </w:tcPr>
          <w:p w14:paraId="7A0EB97E" w14:textId="52669EE0" w:rsidR="002B384A" w:rsidRPr="00987839" w:rsidRDefault="002B384A" w:rsidP="002B384A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Diabetic neuropathy</w:t>
            </w:r>
          </w:p>
        </w:tc>
        <w:tc>
          <w:tcPr>
            <w:tcW w:w="4765" w:type="dxa"/>
          </w:tcPr>
          <w:p w14:paraId="21EF22D1" w14:textId="4CB46DEE" w:rsidR="002B384A" w:rsidRPr="00987839" w:rsidRDefault="009D6A46" w:rsidP="009D6A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No (If yes, specify: </w:t>
            </w:r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proofErr w:type="gramStart"/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</w:tbl>
    <w:p w14:paraId="57EDBD8D" w14:textId="77777777" w:rsidR="009D6A46" w:rsidRPr="00987839" w:rsidRDefault="009D6A46" w:rsidP="00F00258">
      <w:pPr>
        <w:rPr>
          <w:rFonts w:ascii="Times New Roman" w:hAnsi="Times New Roman" w:cs="Times New Roman"/>
          <w:sz w:val="24"/>
          <w:szCs w:val="24"/>
        </w:rPr>
      </w:pPr>
    </w:p>
    <w:p w14:paraId="16B89F00" w14:textId="631CE2F0" w:rsidR="009D6A46" w:rsidRPr="00987839" w:rsidRDefault="009D6A46" w:rsidP="009D6A4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>Macrovascular Complications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5"/>
      </w:tblGrid>
      <w:tr w:rsidR="009D6A46" w:rsidRPr="00987839" w14:paraId="16B6162D" w14:textId="77777777" w:rsidTr="00C4493F">
        <w:trPr>
          <w:trHeight w:val="503"/>
        </w:trPr>
        <w:tc>
          <w:tcPr>
            <w:tcW w:w="535" w:type="dxa"/>
            <w:vAlign w:val="center"/>
          </w:tcPr>
          <w:p w14:paraId="4FCD6B2E" w14:textId="7AA4D820" w:rsidR="009D6A46" w:rsidRPr="00987839" w:rsidRDefault="006A7175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9D6A46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</w:t>
            </w:r>
          </w:p>
        </w:tc>
        <w:tc>
          <w:tcPr>
            <w:tcW w:w="4050" w:type="dxa"/>
          </w:tcPr>
          <w:p w14:paraId="067EE83E" w14:textId="1CA08969" w:rsidR="009D6A46" w:rsidRPr="00987839" w:rsidRDefault="006A7175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Ischemic Heart Disease</w:t>
            </w:r>
          </w:p>
        </w:tc>
        <w:tc>
          <w:tcPr>
            <w:tcW w:w="4765" w:type="dxa"/>
          </w:tcPr>
          <w:p w14:paraId="4DA038F6" w14:textId="4668CBD0" w:rsidR="009D6A46" w:rsidRPr="00987839" w:rsidRDefault="006A7175" w:rsidP="006A71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D6A46" w:rsidRPr="00987839" w14:paraId="290862CA" w14:textId="77777777" w:rsidTr="00C4493F">
        <w:tc>
          <w:tcPr>
            <w:tcW w:w="535" w:type="dxa"/>
            <w:vAlign w:val="center"/>
          </w:tcPr>
          <w:p w14:paraId="627D89E6" w14:textId="3AD35763" w:rsidR="009D6A46" w:rsidRPr="00987839" w:rsidRDefault="006A7175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9D6A46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</w:t>
            </w:r>
          </w:p>
        </w:tc>
        <w:tc>
          <w:tcPr>
            <w:tcW w:w="4050" w:type="dxa"/>
          </w:tcPr>
          <w:p w14:paraId="3B05127E" w14:textId="6CF52EF7" w:rsidR="009D6A46" w:rsidRPr="00987839" w:rsidRDefault="006A7175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Cerebrovascular Disease</w:t>
            </w:r>
          </w:p>
        </w:tc>
        <w:tc>
          <w:tcPr>
            <w:tcW w:w="4765" w:type="dxa"/>
          </w:tcPr>
          <w:p w14:paraId="2F3F435F" w14:textId="18341041" w:rsidR="009D6A46" w:rsidRPr="00987839" w:rsidRDefault="006A7175" w:rsidP="00C4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No (If yes, specify: </w:t>
            </w:r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proofErr w:type="gramStart"/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9D6A46" w:rsidRPr="00987839" w14:paraId="25DE2C26" w14:textId="77777777" w:rsidTr="00C4493F">
        <w:tc>
          <w:tcPr>
            <w:tcW w:w="535" w:type="dxa"/>
            <w:vAlign w:val="center"/>
          </w:tcPr>
          <w:p w14:paraId="41C2999A" w14:textId="30A0AF89" w:rsidR="009D6A46" w:rsidRPr="00987839" w:rsidRDefault="006A7175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9D6A46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</w:t>
            </w:r>
          </w:p>
        </w:tc>
        <w:tc>
          <w:tcPr>
            <w:tcW w:w="4050" w:type="dxa"/>
          </w:tcPr>
          <w:p w14:paraId="618B87F4" w14:textId="689D1CD4" w:rsidR="009D6A46" w:rsidRPr="00987839" w:rsidRDefault="006A7175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Peripheral Vascular Disease</w:t>
            </w:r>
          </w:p>
        </w:tc>
        <w:tc>
          <w:tcPr>
            <w:tcW w:w="4765" w:type="dxa"/>
          </w:tcPr>
          <w:p w14:paraId="40EB81C5" w14:textId="3689B2AC" w:rsidR="009D6A46" w:rsidRPr="00987839" w:rsidRDefault="006A7175" w:rsidP="00C4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5F427FA2" w14:textId="6AD106FD" w:rsidR="009D6A46" w:rsidRPr="00987839" w:rsidRDefault="009D6A46" w:rsidP="005B01FF">
      <w:pPr>
        <w:rPr>
          <w:rFonts w:ascii="Times New Roman" w:hAnsi="Times New Roman" w:cs="Times New Roman"/>
          <w:sz w:val="24"/>
          <w:szCs w:val="24"/>
        </w:rPr>
      </w:pPr>
    </w:p>
    <w:p w14:paraId="70061B08" w14:textId="7AF52768" w:rsidR="00385D8F" w:rsidRPr="00987839" w:rsidRDefault="00385D8F" w:rsidP="00385D8F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Details of An</w:t>
      </w:r>
      <w:r w:rsid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emia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870"/>
        <w:gridCol w:w="4945"/>
      </w:tblGrid>
      <w:tr w:rsidR="00385D8F" w:rsidRPr="00987839" w14:paraId="347A687B" w14:textId="77777777" w:rsidTr="00133B8E">
        <w:trPr>
          <w:trHeight w:val="503"/>
        </w:trPr>
        <w:tc>
          <w:tcPr>
            <w:tcW w:w="535" w:type="dxa"/>
            <w:vAlign w:val="center"/>
          </w:tcPr>
          <w:p w14:paraId="58229173" w14:textId="03F5C644" w:rsidR="00385D8F" w:rsidRPr="00987839" w:rsidRDefault="00AC3C26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385D8F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</w:t>
            </w:r>
          </w:p>
        </w:tc>
        <w:tc>
          <w:tcPr>
            <w:tcW w:w="3870" w:type="dxa"/>
          </w:tcPr>
          <w:p w14:paraId="4132C70A" w14:textId="0754CAFE" w:rsidR="00385D8F" w:rsidRPr="00987839" w:rsidRDefault="00385D8F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Haemoglobin level</w:t>
            </w:r>
            <w:r w:rsidR="00C36F44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(g/dL)</w:t>
            </w:r>
          </w:p>
        </w:tc>
        <w:tc>
          <w:tcPr>
            <w:tcW w:w="4945" w:type="dxa"/>
          </w:tcPr>
          <w:p w14:paraId="540A9170" w14:textId="5191BB31" w:rsidR="00385D8F" w:rsidRPr="00987839" w:rsidRDefault="00385D8F" w:rsidP="00C4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5D8F" w:rsidRPr="00987839" w14:paraId="46C5C0D4" w14:textId="77777777" w:rsidTr="00133B8E">
        <w:tc>
          <w:tcPr>
            <w:tcW w:w="535" w:type="dxa"/>
            <w:vAlign w:val="center"/>
          </w:tcPr>
          <w:p w14:paraId="5706F4A6" w14:textId="3B9CCAF1" w:rsidR="00385D8F" w:rsidRPr="00987839" w:rsidRDefault="00A36324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385D8F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</w:t>
            </w:r>
          </w:p>
        </w:tc>
        <w:tc>
          <w:tcPr>
            <w:tcW w:w="3870" w:type="dxa"/>
          </w:tcPr>
          <w:p w14:paraId="40E46676" w14:textId="56049796" w:rsidR="00385D8F" w:rsidRPr="00987839" w:rsidRDefault="00385D8F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Mean Corpuscular volume</w:t>
            </w:r>
          </w:p>
        </w:tc>
        <w:tc>
          <w:tcPr>
            <w:tcW w:w="4945" w:type="dxa"/>
          </w:tcPr>
          <w:p w14:paraId="29C6B2CA" w14:textId="09383362" w:rsidR="00385D8F" w:rsidRPr="00987839" w:rsidRDefault="00385D8F" w:rsidP="00C4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8E" w:rsidRPr="00987839" w14:paraId="30171201" w14:textId="77777777" w:rsidTr="00133B8E">
        <w:tc>
          <w:tcPr>
            <w:tcW w:w="535" w:type="dxa"/>
            <w:vAlign w:val="center"/>
          </w:tcPr>
          <w:p w14:paraId="2455039B" w14:textId="4761857B" w:rsidR="00133B8E" w:rsidRPr="00987839" w:rsidRDefault="00A36324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FA57A8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</w:t>
            </w:r>
          </w:p>
        </w:tc>
        <w:tc>
          <w:tcPr>
            <w:tcW w:w="3870" w:type="dxa"/>
          </w:tcPr>
          <w:p w14:paraId="6C780A1A" w14:textId="0DA92C0A" w:rsidR="00133B8E" w:rsidRPr="00987839" w:rsidRDefault="00133B8E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Pattern of Diet</w:t>
            </w:r>
          </w:p>
        </w:tc>
        <w:tc>
          <w:tcPr>
            <w:tcW w:w="4945" w:type="dxa"/>
          </w:tcPr>
          <w:p w14:paraId="54287B82" w14:textId="5F656548" w:rsidR="00133B8E" w:rsidRPr="00987839" w:rsidRDefault="00133B8E" w:rsidP="00133B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Vegan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Vegetarian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proofErr w:type="gramStart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Non-Vegetarian</w:t>
            </w:r>
            <w:proofErr w:type="gramEnd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33B8E" w:rsidRPr="00987839" w14:paraId="33732E64" w14:textId="77777777" w:rsidTr="00133B8E">
        <w:tc>
          <w:tcPr>
            <w:tcW w:w="535" w:type="dxa"/>
            <w:vAlign w:val="center"/>
          </w:tcPr>
          <w:p w14:paraId="00389FDE" w14:textId="5ECB5F8B" w:rsidR="00133B8E" w:rsidRPr="00987839" w:rsidRDefault="00A36324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FA57A8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</w:t>
            </w:r>
          </w:p>
        </w:tc>
        <w:tc>
          <w:tcPr>
            <w:tcW w:w="3870" w:type="dxa"/>
          </w:tcPr>
          <w:p w14:paraId="1759AE17" w14:textId="4AF6538A" w:rsidR="00133B8E" w:rsidRPr="00987839" w:rsidRDefault="00133B8E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Bleeding manifestation</w:t>
            </w:r>
          </w:p>
        </w:tc>
        <w:tc>
          <w:tcPr>
            <w:tcW w:w="4945" w:type="dxa"/>
          </w:tcPr>
          <w:p w14:paraId="66C33378" w14:textId="4BBEFCC5" w:rsidR="00133B8E" w:rsidRPr="00987839" w:rsidRDefault="00133B8E" w:rsidP="00133B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proofErr w:type="gramStart"/>
            <w:r w:rsidR="00D36862" w:rsidRPr="00987839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proofErr w:type="gramEnd"/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6862" w:rsidRPr="00987839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67862CD" w14:textId="2ACAA1FA" w:rsidR="00133B8E" w:rsidRPr="00987839" w:rsidRDefault="00133B8E" w:rsidP="00133B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Specify</w:t>
            </w:r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:…</w:t>
            </w:r>
            <w:proofErr w:type="gramEnd"/>
            <w:r w:rsidR="002E6479" w:rsidRPr="0098783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A57A8" w:rsidRPr="00987839" w14:paraId="5017D69E" w14:textId="77777777" w:rsidTr="00133B8E">
        <w:tc>
          <w:tcPr>
            <w:tcW w:w="535" w:type="dxa"/>
            <w:vAlign w:val="center"/>
          </w:tcPr>
          <w:p w14:paraId="073312E9" w14:textId="6E0E09F8" w:rsidR="00FA57A8" w:rsidRPr="00987839" w:rsidRDefault="00A36324" w:rsidP="00C449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FA57A8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.5</w:t>
            </w:r>
          </w:p>
        </w:tc>
        <w:tc>
          <w:tcPr>
            <w:tcW w:w="3870" w:type="dxa"/>
          </w:tcPr>
          <w:p w14:paraId="4D692679" w14:textId="5F20335A" w:rsidR="00FA57A8" w:rsidRPr="00987839" w:rsidRDefault="00FA57A8" w:rsidP="00C4493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Family history of Anemia</w:t>
            </w:r>
          </w:p>
        </w:tc>
        <w:tc>
          <w:tcPr>
            <w:tcW w:w="4945" w:type="dxa"/>
          </w:tcPr>
          <w:p w14:paraId="55F5C1C7" w14:textId="2BA3EF19" w:rsidR="00FA57A8" w:rsidRPr="00987839" w:rsidRDefault="00FA57A8" w:rsidP="00133B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Yes     </w:t>
            </w:r>
            <w:r w:rsidRPr="00987839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4A81830F" w14:textId="5535FB42" w:rsidR="00385D8F" w:rsidRPr="00987839" w:rsidRDefault="00385D8F" w:rsidP="00385D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F4E746" w14:textId="5859292B" w:rsidR="005654AE" w:rsidRPr="00987839" w:rsidRDefault="005654AE" w:rsidP="00385D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5DCA0C" w14:textId="21533861" w:rsidR="00F00258" w:rsidRPr="00987839" w:rsidRDefault="00F00258" w:rsidP="00AC3C2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Dietary history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870"/>
        <w:gridCol w:w="2472"/>
        <w:gridCol w:w="2388"/>
      </w:tblGrid>
      <w:tr w:rsidR="00F00258" w:rsidRPr="00987839" w14:paraId="19AFFC1E" w14:textId="77777777" w:rsidTr="0079786E">
        <w:trPr>
          <w:trHeight w:val="503"/>
        </w:trPr>
        <w:tc>
          <w:tcPr>
            <w:tcW w:w="535" w:type="dxa"/>
            <w:vAlign w:val="center"/>
          </w:tcPr>
          <w:p w14:paraId="651D5C61" w14:textId="19D1F15C" w:rsidR="00F00258" w:rsidRPr="00987839" w:rsidRDefault="00F00258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0" w:type="dxa"/>
          </w:tcPr>
          <w:p w14:paraId="326DE2B6" w14:textId="744C93C4" w:rsidR="00F00258" w:rsidRPr="00987839" w:rsidRDefault="00F00258" w:rsidP="00F00258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Food item</w:t>
            </w:r>
          </w:p>
        </w:tc>
        <w:tc>
          <w:tcPr>
            <w:tcW w:w="2472" w:type="dxa"/>
          </w:tcPr>
          <w:p w14:paraId="7736BDF8" w14:textId="2A63AFAC" w:rsidR="00F00258" w:rsidRPr="00987839" w:rsidRDefault="00F00258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A4A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Servings per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="00884A4A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14:paraId="3FEA46EE" w14:textId="57C1933E" w:rsidR="00F00258" w:rsidRPr="00987839" w:rsidRDefault="00884A4A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Amount per serving</w:t>
            </w:r>
          </w:p>
        </w:tc>
      </w:tr>
      <w:tr w:rsidR="00884A4A" w:rsidRPr="00987839" w14:paraId="5C7F9613" w14:textId="77777777" w:rsidTr="0079786E">
        <w:trPr>
          <w:trHeight w:val="521"/>
        </w:trPr>
        <w:tc>
          <w:tcPr>
            <w:tcW w:w="535" w:type="dxa"/>
            <w:vAlign w:val="center"/>
          </w:tcPr>
          <w:p w14:paraId="0F67D4B5" w14:textId="7A211E5F" w:rsidR="00884A4A" w:rsidRPr="00987839" w:rsidRDefault="00884A4A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  <w:r w:rsidR="00134519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870" w:type="dxa"/>
          </w:tcPr>
          <w:p w14:paraId="1D57D403" w14:textId="29992A52" w:rsidR="00884A4A" w:rsidRPr="00987839" w:rsidRDefault="00884A4A" w:rsidP="00884A4A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Meat/Fish</w:t>
            </w:r>
            <w:r w:rsidR="00AD1E66" w:rsidRPr="009878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C4E52" w:rsidRPr="009878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D1E66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aby shrimps </w:t>
            </w:r>
          </w:p>
        </w:tc>
        <w:tc>
          <w:tcPr>
            <w:tcW w:w="2472" w:type="dxa"/>
          </w:tcPr>
          <w:p w14:paraId="02D7C834" w14:textId="77777777" w:rsidR="00884A4A" w:rsidRPr="00987839" w:rsidRDefault="00884A4A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24DA0F09" w14:textId="20CA1015" w:rsidR="00884A4A" w:rsidRPr="00987839" w:rsidRDefault="00884A4A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A4A" w:rsidRPr="00987839" w14:paraId="676C26BD" w14:textId="77777777" w:rsidTr="0079786E">
        <w:tc>
          <w:tcPr>
            <w:tcW w:w="535" w:type="dxa"/>
            <w:vAlign w:val="center"/>
          </w:tcPr>
          <w:p w14:paraId="25AD2D85" w14:textId="39800831" w:rsidR="00884A4A" w:rsidRPr="00987839" w:rsidRDefault="00884A4A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  <w:r w:rsidR="00134519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870" w:type="dxa"/>
          </w:tcPr>
          <w:p w14:paraId="7FB82041" w14:textId="7ACD9BD3" w:rsidR="00884A4A" w:rsidRPr="00987839" w:rsidRDefault="00884A4A" w:rsidP="00884A4A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Green </w:t>
            </w:r>
            <w:r w:rsidR="00E44D4A" w:rsidRPr="00987839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  <w:tc>
          <w:tcPr>
            <w:tcW w:w="2472" w:type="dxa"/>
          </w:tcPr>
          <w:p w14:paraId="2A5D58C7" w14:textId="77777777" w:rsidR="00884A4A" w:rsidRPr="00987839" w:rsidRDefault="00884A4A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55BA4EC1" w14:textId="61DB050B" w:rsidR="00884A4A" w:rsidRPr="00987839" w:rsidRDefault="00884A4A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FF" w:rsidRPr="00987839" w14:paraId="0F56497B" w14:textId="77777777" w:rsidTr="0079786E">
        <w:tc>
          <w:tcPr>
            <w:tcW w:w="535" w:type="dxa"/>
            <w:vAlign w:val="center"/>
          </w:tcPr>
          <w:p w14:paraId="54622AB7" w14:textId="60AEC1D5" w:rsidR="005B01FF" w:rsidRPr="00987839" w:rsidRDefault="005B01FF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</w:t>
            </w:r>
          </w:p>
        </w:tc>
        <w:tc>
          <w:tcPr>
            <w:tcW w:w="3870" w:type="dxa"/>
          </w:tcPr>
          <w:p w14:paraId="550D8FD0" w14:textId="7D95B20A" w:rsidR="005B01FF" w:rsidRPr="00987839" w:rsidRDefault="00A16B88" w:rsidP="00884A4A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Pulses</w:t>
            </w:r>
          </w:p>
        </w:tc>
        <w:tc>
          <w:tcPr>
            <w:tcW w:w="2472" w:type="dxa"/>
          </w:tcPr>
          <w:p w14:paraId="0452F688" w14:textId="77777777" w:rsidR="005B01FF" w:rsidRPr="00987839" w:rsidRDefault="005B01FF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DC87C52" w14:textId="77777777" w:rsidR="005B01FF" w:rsidRPr="00987839" w:rsidRDefault="005B01FF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FF" w:rsidRPr="00987839" w14:paraId="3E863E9D" w14:textId="77777777" w:rsidTr="0079786E">
        <w:tc>
          <w:tcPr>
            <w:tcW w:w="535" w:type="dxa"/>
            <w:vAlign w:val="center"/>
          </w:tcPr>
          <w:p w14:paraId="09EB4790" w14:textId="3E056932" w:rsidR="005B01FF" w:rsidRPr="00987839" w:rsidRDefault="005B01FF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6.4</w:t>
            </w:r>
          </w:p>
        </w:tc>
        <w:tc>
          <w:tcPr>
            <w:tcW w:w="3870" w:type="dxa"/>
          </w:tcPr>
          <w:p w14:paraId="222514AA" w14:textId="51440993" w:rsidR="005B01FF" w:rsidRPr="00987839" w:rsidRDefault="00A16B88" w:rsidP="00884A4A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Dairy products</w:t>
            </w:r>
          </w:p>
        </w:tc>
        <w:tc>
          <w:tcPr>
            <w:tcW w:w="2472" w:type="dxa"/>
          </w:tcPr>
          <w:p w14:paraId="03967DD3" w14:textId="77777777" w:rsidR="005B01FF" w:rsidRPr="00987839" w:rsidRDefault="005B01FF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3F65C6BE" w14:textId="77777777" w:rsidR="005B01FF" w:rsidRPr="00987839" w:rsidRDefault="005B01FF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9C1" w:rsidRPr="00987839" w14:paraId="3B4FFE1B" w14:textId="77777777" w:rsidTr="0079786E">
        <w:tc>
          <w:tcPr>
            <w:tcW w:w="535" w:type="dxa"/>
            <w:vAlign w:val="center"/>
          </w:tcPr>
          <w:p w14:paraId="5C265285" w14:textId="0636F31B" w:rsidR="00B709C1" w:rsidRPr="00987839" w:rsidRDefault="00B709C1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6.5</w:t>
            </w:r>
          </w:p>
        </w:tc>
        <w:tc>
          <w:tcPr>
            <w:tcW w:w="3870" w:type="dxa"/>
          </w:tcPr>
          <w:p w14:paraId="45389AEC" w14:textId="0BF3CF90" w:rsidR="00B709C1" w:rsidRPr="00987839" w:rsidRDefault="00B709C1" w:rsidP="00884A4A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Eggs </w:t>
            </w:r>
          </w:p>
        </w:tc>
        <w:tc>
          <w:tcPr>
            <w:tcW w:w="2472" w:type="dxa"/>
          </w:tcPr>
          <w:p w14:paraId="279C2B13" w14:textId="77777777" w:rsidR="00B709C1" w:rsidRPr="00987839" w:rsidRDefault="00B709C1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2D2D3B7D" w14:textId="77777777" w:rsidR="00B709C1" w:rsidRPr="00987839" w:rsidRDefault="00B709C1" w:rsidP="003A4A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58" w:rsidRPr="00987839" w14:paraId="62F592DA" w14:textId="77777777" w:rsidTr="0079786E">
        <w:tc>
          <w:tcPr>
            <w:tcW w:w="535" w:type="dxa"/>
            <w:vAlign w:val="center"/>
          </w:tcPr>
          <w:p w14:paraId="2E56B3ED" w14:textId="2B32BA48" w:rsidR="00F00258" w:rsidRPr="00987839" w:rsidRDefault="00F00258" w:rsidP="003A4A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  <w:r w:rsidR="00B709C1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870" w:type="dxa"/>
          </w:tcPr>
          <w:p w14:paraId="4F415577" w14:textId="5424736E" w:rsidR="00F00258" w:rsidRPr="00987839" w:rsidRDefault="0079786E" w:rsidP="0079786E">
            <w:pPr>
              <w:spacing w:after="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Food that </w:t>
            </w:r>
            <w:r w:rsidR="00655551" w:rsidRPr="00987839">
              <w:rPr>
                <w:rFonts w:ascii="Times New Roman" w:hAnsi="Times New Roman" w:cs="Times New Roman"/>
                <w:sz w:val="24"/>
                <w:szCs w:val="24"/>
              </w:rPr>
              <w:t>interferes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iron absorption </w:t>
            </w:r>
            <w:r w:rsidR="00655551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1 hour before or </w:t>
            </w:r>
            <w:r w:rsidR="00E44D4A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2 hours </w:t>
            </w:r>
            <w:r w:rsidR="00655551" w:rsidRPr="00987839">
              <w:rPr>
                <w:rFonts w:ascii="Times New Roman" w:hAnsi="Times New Roman" w:cs="Times New Roman"/>
                <w:sz w:val="24"/>
                <w:szCs w:val="24"/>
              </w:rPr>
              <w:t>after mai</w:t>
            </w:r>
            <w:r w:rsidR="0098783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55551"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meal (tea/coffee)</w:t>
            </w:r>
          </w:p>
        </w:tc>
        <w:tc>
          <w:tcPr>
            <w:tcW w:w="4860" w:type="dxa"/>
            <w:gridSpan w:val="2"/>
          </w:tcPr>
          <w:p w14:paraId="18788791" w14:textId="3FF76B7E" w:rsidR="00F00258" w:rsidRPr="00987839" w:rsidRDefault="00F00258" w:rsidP="003A4A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□ Yes     □ No </w:t>
            </w:r>
          </w:p>
        </w:tc>
      </w:tr>
    </w:tbl>
    <w:p w14:paraId="1B901323" w14:textId="2C19484A" w:rsidR="00F00258" w:rsidRPr="00987839" w:rsidRDefault="00F00258" w:rsidP="00F00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F6FE45" w14:textId="7E859087" w:rsidR="00AC3C26" w:rsidRPr="00987839" w:rsidRDefault="00AC3C26" w:rsidP="00F00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97D132" w14:textId="6CF64BA8" w:rsidR="00AC3C26" w:rsidRPr="00987839" w:rsidRDefault="00DF6652" w:rsidP="00AC3C2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Medication</w:t>
      </w:r>
      <w:r w:rsidR="00AC3C26" w:rsidRPr="0098783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870"/>
        <w:gridCol w:w="4945"/>
      </w:tblGrid>
      <w:tr w:rsidR="00AC3C26" w:rsidRPr="00987839" w14:paraId="2C277191" w14:textId="77777777" w:rsidTr="009A4370">
        <w:trPr>
          <w:trHeight w:val="503"/>
        </w:trPr>
        <w:tc>
          <w:tcPr>
            <w:tcW w:w="535" w:type="dxa"/>
            <w:vAlign w:val="center"/>
          </w:tcPr>
          <w:p w14:paraId="0A4176AF" w14:textId="77777777" w:rsidR="00AC3C26" w:rsidRPr="00987839" w:rsidRDefault="00AC3C26" w:rsidP="00EA1A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6.1</w:t>
            </w:r>
          </w:p>
        </w:tc>
        <w:tc>
          <w:tcPr>
            <w:tcW w:w="3870" w:type="dxa"/>
            <w:vAlign w:val="center"/>
          </w:tcPr>
          <w:p w14:paraId="0C72D372" w14:textId="77777777" w:rsidR="00AC3C26" w:rsidRPr="00987839" w:rsidRDefault="00AC3C26" w:rsidP="00EA1AC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Metformin</w:t>
            </w:r>
          </w:p>
        </w:tc>
        <w:tc>
          <w:tcPr>
            <w:tcW w:w="4945" w:type="dxa"/>
          </w:tcPr>
          <w:p w14:paraId="2C2674E9" w14:textId="77777777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□ Yes     □ No </w:t>
            </w:r>
          </w:p>
          <w:p w14:paraId="5A5FE6D5" w14:textId="77777777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If yes- duration: ……………………………….</w:t>
            </w:r>
          </w:p>
        </w:tc>
      </w:tr>
      <w:tr w:rsidR="00AC3C26" w:rsidRPr="00987839" w14:paraId="38031247" w14:textId="77777777" w:rsidTr="009A4370">
        <w:trPr>
          <w:trHeight w:val="665"/>
        </w:trPr>
        <w:tc>
          <w:tcPr>
            <w:tcW w:w="535" w:type="dxa"/>
            <w:vAlign w:val="center"/>
          </w:tcPr>
          <w:p w14:paraId="003C88A5" w14:textId="77777777" w:rsidR="00AC3C26" w:rsidRPr="00987839" w:rsidRDefault="00AC3C26" w:rsidP="00EA1A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</w:t>
            </w:r>
          </w:p>
        </w:tc>
        <w:tc>
          <w:tcPr>
            <w:tcW w:w="3870" w:type="dxa"/>
            <w:vAlign w:val="center"/>
          </w:tcPr>
          <w:p w14:paraId="2D52C190" w14:textId="5B29825C" w:rsidR="00942CFE" w:rsidRPr="00987839" w:rsidRDefault="00AC3C26" w:rsidP="009A4370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Aspirin</w:t>
            </w:r>
          </w:p>
        </w:tc>
        <w:tc>
          <w:tcPr>
            <w:tcW w:w="4945" w:type="dxa"/>
          </w:tcPr>
          <w:p w14:paraId="476AD253" w14:textId="77777777" w:rsidR="00312937" w:rsidRPr="00987839" w:rsidRDefault="00312937" w:rsidP="00EA1ACF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E5F8E3F" w14:textId="0847D95F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□ Yes     □ </w:t>
            </w:r>
            <w:proofErr w:type="gramStart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  If</w:t>
            </w:r>
            <w:proofErr w:type="gramEnd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yes- aspirin dose:…………...</w:t>
            </w:r>
          </w:p>
          <w:p w14:paraId="72E0E020" w14:textId="77777777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If yes- GORD symptoms: …………………</w:t>
            </w:r>
            <w:proofErr w:type="gramStart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942CFE" w:rsidRPr="00987839" w14:paraId="0CA95960" w14:textId="77777777" w:rsidTr="00312937">
        <w:trPr>
          <w:trHeight w:val="395"/>
        </w:trPr>
        <w:tc>
          <w:tcPr>
            <w:tcW w:w="535" w:type="dxa"/>
            <w:vAlign w:val="center"/>
          </w:tcPr>
          <w:p w14:paraId="18A81C5A" w14:textId="6604FE4B" w:rsidR="00942CFE" w:rsidRPr="00987839" w:rsidRDefault="00942CFE" w:rsidP="00EA1A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</w:t>
            </w:r>
          </w:p>
        </w:tc>
        <w:tc>
          <w:tcPr>
            <w:tcW w:w="3870" w:type="dxa"/>
          </w:tcPr>
          <w:p w14:paraId="04547640" w14:textId="78DAEB19" w:rsidR="00942CFE" w:rsidRPr="00987839" w:rsidRDefault="00942CFE" w:rsidP="00EA1AC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Clopidogrel</w:t>
            </w:r>
          </w:p>
        </w:tc>
        <w:tc>
          <w:tcPr>
            <w:tcW w:w="4945" w:type="dxa"/>
          </w:tcPr>
          <w:p w14:paraId="374928A7" w14:textId="12E79CC9" w:rsidR="00942CFE" w:rsidRPr="00987839" w:rsidRDefault="00942CFE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□ Yes     □ No</w:t>
            </w:r>
          </w:p>
        </w:tc>
      </w:tr>
      <w:tr w:rsidR="00AC3C26" w:rsidRPr="00987839" w14:paraId="1867225B" w14:textId="77777777" w:rsidTr="00EA1ACF">
        <w:tc>
          <w:tcPr>
            <w:tcW w:w="535" w:type="dxa"/>
            <w:vAlign w:val="center"/>
          </w:tcPr>
          <w:p w14:paraId="68E101EF" w14:textId="52723DBD" w:rsidR="00AC3C26" w:rsidRPr="00987839" w:rsidRDefault="00AC3C26" w:rsidP="00EA1A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  <w:r w:rsidR="00942CFE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870" w:type="dxa"/>
          </w:tcPr>
          <w:p w14:paraId="1B142D5B" w14:textId="77777777" w:rsidR="00AC3C26" w:rsidRPr="00987839" w:rsidRDefault="00AC3C26" w:rsidP="00EA1AC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Warfarin</w:t>
            </w:r>
          </w:p>
        </w:tc>
        <w:tc>
          <w:tcPr>
            <w:tcW w:w="4945" w:type="dxa"/>
          </w:tcPr>
          <w:p w14:paraId="701CB560" w14:textId="77777777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□ Yes     □ No</w:t>
            </w:r>
          </w:p>
        </w:tc>
      </w:tr>
      <w:tr w:rsidR="00AC3C26" w:rsidRPr="00987839" w14:paraId="6019758A" w14:textId="77777777" w:rsidTr="00EA1ACF">
        <w:tc>
          <w:tcPr>
            <w:tcW w:w="535" w:type="dxa"/>
            <w:vAlign w:val="center"/>
          </w:tcPr>
          <w:p w14:paraId="479DC7E9" w14:textId="2EA7DB06" w:rsidR="00AC3C26" w:rsidRPr="00987839" w:rsidRDefault="00AC3C26" w:rsidP="00EA1A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  <w:r w:rsidR="00942CFE"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870" w:type="dxa"/>
          </w:tcPr>
          <w:p w14:paraId="0B0B2118" w14:textId="77777777" w:rsidR="00AC3C26" w:rsidRPr="00987839" w:rsidRDefault="00AC3C26" w:rsidP="00EA1AC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NSAIDS</w:t>
            </w:r>
          </w:p>
        </w:tc>
        <w:tc>
          <w:tcPr>
            <w:tcW w:w="4945" w:type="dxa"/>
          </w:tcPr>
          <w:p w14:paraId="45015B54" w14:textId="77777777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□ Yes     □ </w:t>
            </w:r>
            <w:proofErr w:type="gramStart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No  If</w:t>
            </w:r>
            <w:proofErr w:type="gramEnd"/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yes, duration …………………</w:t>
            </w:r>
          </w:p>
        </w:tc>
      </w:tr>
      <w:tr w:rsidR="00AC3C26" w:rsidRPr="00987839" w14:paraId="13F4AFBB" w14:textId="77777777" w:rsidTr="00EA1ACF">
        <w:tc>
          <w:tcPr>
            <w:tcW w:w="535" w:type="dxa"/>
            <w:vAlign w:val="center"/>
          </w:tcPr>
          <w:p w14:paraId="4BBF08AC" w14:textId="77777777" w:rsidR="00AC3C26" w:rsidRPr="00987839" w:rsidRDefault="00AC3C26" w:rsidP="00EA1A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6.5</w:t>
            </w:r>
          </w:p>
        </w:tc>
        <w:tc>
          <w:tcPr>
            <w:tcW w:w="3870" w:type="dxa"/>
          </w:tcPr>
          <w:p w14:paraId="7ABC8AA5" w14:textId="77777777" w:rsidR="00AC3C26" w:rsidRPr="00987839" w:rsidRDefault="00AC3C26" w:rsidP="00EA1ACF">
            <w:pPr>
              <w:pStyle w:val="ListParagraph"/>
              <w:numPr>
                <w:ilvl w:val="0"/>
                <w:numId w:val="7"/>
              </w:numPr>
              <w:spacing w:after="20" w:line="276" w:lineRule="auto"/>
              <w:ind w:left="260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>Steroids</w:t>
            </w:r>
          </w:p>
        </w:tc>
        <w:tc>
          <w:tcPr>
            <w:tcW w:w="4945" w:type="dxa"/>
          </w:tcPr>
          <w:p w14:paraId="2E1FC5D1" w14:textId="77777777" w:rsidR="00AC3C26" w:rsidRPr="00987839" w:rsidRDefault="00AC3C26" w:rsidP="00EA1A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839">
              <w:rPr>
                <w:rFonts w:ascii="Times New Roman" w:hAnsi="Times New Roman" w:cs="Times New Roman"/>
                <w:sz w:val="24"/>
                <w:szCs w:val="24"/>
              </w:rPr>
              <w:t xml:space="preserve"> □ Yes     □ No If yes, duration …………………</w:t>
            </w:r>
          </w:p>
        </w:tc>
      </w:tr>
    </w:tbl>
    <w:p w14:paraId="650687B9" w14:textId="77777777" w:rsidR="00AC3C26" w:rsidRPr="00987839" w:rsidRDefault="00AC3C26" w:rsidP="0031293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sectPr w:rsidR="00AC3C26" w:rsidRPr="00987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F3433"/>
    <w:multiLevelType w:val="hybridMultilevel"/>
    <w:tmpl w:val="69DC85D8"/>
    <w:lvl w:ilvl="0" w:tplc="B5505B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632AF"/>
    <w:multiLevelType w:val="hybridMultilevel"/>
    <w:tmpl w:val="BD667806"/>
    <w:lvl w:ilvl="0" w:tplc="9D707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88F"/>
    <w:multiLevelType w:val="hybridMultilevel"/>
    <w:tmpl w:val="0A40B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91CC4"/>
    <w:multiLevelType w:val="hybridMultilevel"/>
    <w:tmpl w:val="3F5C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22906"/>
    <w:multiLevelType w:val="hybridMultilevel"/>
    <w:tmpl w:val="7C72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27FD7"/>
    <w:multiLevelType w:val="hybridMultilevel"/>
    <w:tmpl w:val="C8DC2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176C0"/>
    <w:multiLevelType w:val="hybridMultilevel"/>
    <w:tmpl w:val="8A123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D1A16"/>
    <w:multiLevelType w:val="hybridMultilevel"/>
    <w:tmpl w:val="861A2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15323">
    <w:abstractNumId w:val="1"/>
  </w:num>
  <w:num w:numId="2" w16cid:durableId="947352646">
    <w:abstractNumId w:val="2"/>
  </w:num>
  <w:num w:numId="3" w16cid:durableId="1101609509">
    <w:abstractNumId w:val="7"/>
  </w:num>
  <w:num w:numId="4" w16cid:durableId="2141993597">
    <w:abstractNumId w:val="5"/>
  </w:num>
  <w:num w:numId="5" w16cid:durableId="308872521">
    <w:abstractNumId w:val="4"/>
  </w:num>
  <w:num w:numId="6" w16cid:durableId="1231039239">
    <w:abstractNumId w:val="6"/>
  </w:num>
  <w:num w:numId="7" w16cid:durableId="1611088848">
    <w:abstractNumId w:val="3"/>
  </w:num>
  <w:num w:numId="8" w16cid:durableId="126203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CwNDI1MjMyNjQ0tDRR0lEKTi0uzszPAykwrgUAzIUZ6CwAAAA="/>
  </w:docVars>
  <w:rsids>
    <w:rsidRoot w:val="00F20AF4"/>
    <w:rsid w:val="00022A3C"/>
    <w:rsid w:val="000841BA"/>
    <w:rsid w:val="00095C7E"/>
    <w:rsid w:val="000D3033"/>
    <w:rsid w:val="000D7694"/>
    <w:rsid w:val="00111099"/>
    <w:rsid w:val="00133B8E"/>
    <w:rsid w:val="00134519"/>
    <w:rsid w:val="00140EFE"/>
    <w:rsid w:val="001C4E52"/>
    <w:rsid w:val="001D4B33"/>
    <w:rsid w:val="002B384A"/>
    <w:rsid w:val="002E6479"/>
    <w:rsid w:val="00312937"/>
    <w:rsid w:val="00385D8F"/>
    <w:rsid w:val="00387F2F"/>
    <w:rsid w:val="003A0711"/>
    <w:rsid w:val="003D0D85"/>
    <w:rsid w:val="00443C68"/>
    <w:rsid w:val="004624CD"/>
    <w:rsid w:val="005111F6"/>
    <w:rsid w:val="0051580F"/>
    <w:rsid w:val="005654AE"/>
    <w:rsid w:val="00566A2B"/>
    <w:rsid w:val="00574EDA"/>
    <w:rsid w:val="005870C0"/>
    <w:rsid w:val="005B01FF"/>
    <w:rsid w:val="005B7225"/>
    <w:rsid w:val="005F2CDC"/>
    <w:rsid w:val="006376BA"/>
    <w:rsid w:val="00655551"/>
    <w:rsid w:val="006A7175"/>
    <w:rsid w:val="00726AA9"/>
    <w:rsid w:val="0079786E"/>
    <w:rsid w:val="00884A4A"/>
    <w:rsid w:val="00932811"/>
    <w:rsid w:val="00942CFE"/>
    <w:rsid w:val="00947540"/>
    <w:rsid w:val="00982490"/>
    <w:rsid w:val="00987839"/>
    <w:rsid w:val="009A0405"/>
    <w:rsid w:val="009A4370"/>
    <w:rsid w:val="009D6A46"/>
    <w:rsid w:val="009E2B65"/>
    <w:rsid w:val="00A16B88"/>
    <w:rsid w:val="00A36324"/>
    <w:rsid w:val="00AC3C26"/>
    <w:rsid w:val="00AD1E66"/>
    <w:rsid w:val="00B10BAF"/>
    <w:rsid w:val="00B709C1"/>
    <w:rsid w:val="00BE1DD1"/>
    <w:rsid w:val="00C008B2"/>
    <w:rsid w:val="00C36F44"/>
    <w:rsid w:val="00D36862"/>
    <w:rsid w:val="00D83FFD"/>
    <w:rsid w:val="00D863B8"/>
    <w:rsid w:val="00DF6652"/>
    <w:rsid w:val="00E44D4A"/>
    <w:rsid w:val="00EB22BA"/>
    <w:rsid w:val="00F00258"/>
    <w:rsid w:val="00F20AF4"/>
    <w:rsid w:val="00FA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4715"/>
  <w15:chartTrackingRefBased/>
  <w15:docId w15:val="{4CF30FF8-1054-4E30-83F2-9DAC7B54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225"/>
    <w:pPr>
      <w:ind w:left="720"/>
      <w:contextualSpacing/>
    </w:pPr>
  </w:style>
  <w:style w:type="table" w:styleId="TableGrid">
    <w:name w:val="Table Grid"/>
    <w:basedOn w:val="TableNormal"/>
    <w:uiPriority w:val="39"/>
    <w:rsid w:val="0051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Sawandika Rupasinghe</dc:creator>
  <cp:keywords/>
  <dc:description/>
  <cp:lastModifiedBy>Sawandika Rupasinghe</cp:lastModifiedBy>
  <cp:revision>2</cp:revision>
  <cp:lastPrinted>2024-08-02T11:15:00Z</cp:lastPrinted>
  <dcterms:created xsi:type="dcterms:W3CDTF">2024-08-02T11:15:00Z</dcterms:created>
  <dcterms:modified xsi:type="dcterms:W3CDTF">2024-08-02T11:15:00Z</dcterms:modified>
</cp:coreProperties>
</file>