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F20AB" w14:textId="77777777" w:rsidR="00AE5AAB" w:rsidRPr="00CF6AB4" w:rsidRDefault="00AE5AAB" w:rsidP="00AE5AA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center"/>
        <w:rPr>
          <w:rFonts w:ascii="Arial" w:eastAsia="宋体" w:hAnsi="Arial" w:cs="Arial"/>
          <w:b/>
          <w:bCs/>
          <w:kern w:val="0"/>
          <w:sz w:val="30"/>
          <w:szCs w:val="30"/>
        </w:rPr>
      </w:pPr>
      <w:bookmarkStart w:id="0" w:name="_Hlk79502244"/>
      <w:r w:rsidRPr="00CF6AB4">
        <w:rPr>
          <w:rFonts w:ascii="Arial" w:eastAsia="宋体" w:hAnsi="Arial" w:cs="Arial"/>
          <w:b/>
          <w:bCs/>
          <w:kern w:val="0"/>
          <w:sz w:val="30"/>
          <w:szCs w:val="30"/>
        </w:rPr>
        <w:t>Effects of the Advanced Mandibular Spring on Mandibular Retrognathia Treatment: A Three-dimensional Finite Element Study</w:t>
      </w:r>
    </w:p>
    <w:p w14:paraId="597F348C" w14:textId="2A21A398" w:rsidR="00224727" w:rsidRPr="00CF6AB4" w:rsidRDefault="00224727" w:rsidP="00F32E2F">
      <w:pPr>
        <w:pStyle w:val="HTML"/>
        <w:jc w:val="both"/>
        <w:rPr>
          <w:rFonts w:ascii="Arial" w:hAnsi="Arial" w:cs="Arial"/>
          <w:sz w:val="20"/>
          <w:szCs w:val="20"/>
        </w:rPr>
      </w:pPr>
    </w:p>
    <w:p w14:paraId="678DB943" w14:textId="77777777" w:rsidR="007E00BC" w:rsidRPr="00CF6AB4" w:rsidRDefault="007E00BC" w:rsidP="00F32E2F">
      <w:pPr>
        <w:pStyle w:val="HTML"/>
        <w:jc w:val="both"/>
        <w:rPr>
          <w:rFonts w:ascii="Arial" w:hAnsi="Arial" w:cs="Arial"/>
          <w:sz w:val="20"/>
          <w:szCs w:val="20"/>
        </w:rPr>
      </w:pPr>
    </w:p>
    <w:p w14:paraId="66DC641A" w14:textId="1DD5B5D7" w:rsidR="003F5170" w:rsidRPr="00CF6AB4" w:rsidRDefault="00B65555" w:rsidP="003F5170">
      <w:pPr>
        <w:jc w:val="left"/>
        <w:rPr>
          <w:rFonts w:ascii="Arial" w:eastAsia="宋体" w:hAnsi="Arial" w:cs="Arial"/>
          <w:sz w:val="20"/>
          <w:szCs w:val="20"/>
        </w:rPr>
      </w:pPr>
      <w:r w:rsidRPr="00CF6AB4">
        <w:rPr>
          <w:rFonts w:ascii="Arial" w:eastAsia="宋体" w:hAnsi="Arial" w:cs="Arial"/>
          <w:sz w:val="20"/>
          <w:szCs w:val="20"/>
        </w:rPr>
        <w:t xml:space="preserve">Supplementary </w:t>
      </w:r>
      <w:r w:rsidR="003F5170" w:rsidRPr="00CF6AB4">
        <w:rPr>
          <w:rFonts w:ascii="Arial" w:eastAsia="宋体" w:hAnsi="Arial" w:cs="Arial"/>
          <w:sz w:val="20"/>
          <w:szCs w:val="20"/>
        </w:rPr>
        <w:t xml:space="preserve">Table </w:t>
      </w:r>
      <w:r w:rsidR="00AB7FA0" w:rsidRPr="00CF6AB4">
        <w:rPr>
          <w:rFonts w:ascii="Arial" w:eastAsia="宋体" w:hAnsi="Arial" w:cs="Arial"/>
          <w:sz w:val="20"/>
          <w:szCs w:val="20"/>
        </w:rPr>
        <w:t>1</w:t>
      </w:r>
      <w:r w:rsidR="003F5170" w:rsidRPr="00CF6AB4">
        <w:rPr>
          <w:rFonts w:ascii="Arial" w:eastAsia="宋体" w:hAnsi="Arial" w:cs="Arial"/>
          <w:sz w:val="20"/>
          <w:szCs w:val="20"/>
        </w:rPr>
        <w:t>. Muscle forces in maximum clenching of different vertical facial patterns (N)</w:t>
      </w:r>
    </w:p>
    <w:tbl>
      <w:tblPr>
        <w:tblStyle w:val="2"/>
        <w:tblW w:w="9804" w:type="dxa"/>
        <w:tblBorders>
          <w:top w:val="none" w:sz="0" w:space="0" w:color="auto"/>
          <w:bottom w:val="none" w:sz="0" w:space="0" w:color="auto"/>
        </w:tblBorders>
        <w:tblLook w:val="0420" w:firstRow="1" w:lastRow="0" w:firstColumn="0" w:lastColumn="0" w:noHBand="0" w:noVBand="1"/>
      </w:tblPr>
      <w:tblGrid>
        <w:gridCol w:w="3510"/>
        <w:gridCol w:w="2098"/>
        <w:gridCol w:w="2098"/>
        <w:gridCol w:w="2098"/>
      </w:tblGrid>
      <w:tr w:rsidR="00CF6AB4" w:rsidRPr="00CF6AB4" w14:paraId="43DB3EED" w14:textId="77777777" w:rsidTr="00CC6C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3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F91456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b w:val="0"/>
                <w:bCs w:val="0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b w:val="0"/>
                <w:bCs w:val="0"/>
                <w:sz w:val="20"/>
                <w:szCs w:val="20"/>
              </w:rPr>
              <w:t>Muscle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DE763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CF6AB4">
              <w:rPr>
                <w:rFonts w:ascii="Arial" w:eastAsia="宋体" w:hAnsi="Arial" w:cs="Arial"/>
                <w:b w:val="0"/>
                <w:bCs w:val="0"/>
                <w:sz w:val="20"/>
                <w:szCs w:val="20"/>
              </w:rPr>
              <w:t>Low-angle</w:t>
            </w:r>
            <w:proofErr w:type="gramEnd"/>
            <w:r w:rsidRPr="00CF6AB4">
              <w:rPr>
                <w:rFonts w:ascii="Arial" w:eastAsia="宋体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260A9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CF6AB4">
              <w:rPr>
                <w:rFonts w:ascii="Arial" w:eastAsia="宋体" w:hAnsi="Arial" w:cs="Arial"/>
                <w:b w:val="0"/>
                <w:bCs w:val="0"/>
                <w:sz w:val="20"/>
                <w:szCs w:val="20"/>
              </w:rPr>
              <w:t>Normal-angle</w:t>
            </w:r>
            <w:proofErr w:type="gramEnd"/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306DD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CF6AB4">
              <w:rPr>
                <w:rFonts w:ascii="Arial" w:eastAsia="宋体" w:hAnsi="Arial" w:cs="Arial"/>
                <w:b w:val="0"/>
                <w:bCs w:val="0"/>
                <w:sz w:val="20"/>
                <w:szCs w:val="20"/>
              </w:rPr>
              <w:t>High-angle</w:t>
            </w:r>
            <w:proofErr w:type="gramEnd"/>
          </w:p>
        </w:tc>
      </w:tr>
      <w:tr w:rsidR="00CF6AB4" w:rsidRPr="00CF6AB4" w14:paraId="453642A9" w14:textId="77777777" w:rsidTr="00CC7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10" w:type="dxa"/>
            <w:tcBorders>
              <w:top w:val="single" w:sz="4" w:space="0" w:color="auto"/>
              <w:bottom w:val="none" w:sz="0" w:space="0" w:color="auto"/>
            </w:tcBorders>
            <w:vAlign w:val="center"/>
            <w:hideMark/>
          </w:tcPr>
          <w:p w14:paraId="4D09E07D" w14:textId="77777777" w:rsidR="003F5170" w:rsidRPr="00CF6AB4" w:rsidRDefault="003F5170" w:rsidP="00F17F0C">
            <w:pPr>
              <w:snapToGrid w:val="0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Masseter (superficial part)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one" w:sz="0" w:space="0" w:color="auto"/>
              <w:right w:val="nil"/>
            </w:tcBorders>
            <w:shd w:val="clear" w:color="auto" w:fill="auto"/>
            <w:vAlign w:val="center"/>
          </w:tcPr>
          <w:p w14:paraId="0EF605D0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136.8</w:t>
            </w:r>
          </w:p>
        </w:tc>
        <w:tc>
          <w:tcPr>
            <w:tcW w:w="2098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F49AD58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135.4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one" w:sz="0" w:space="0" w:color="auto"/>
              <w:right w:val="nil"/>
            </w:tcBorders>
            <w:shd w:val="clear" w:color="auto" w:fill="auto"/>
            <w:vAlign w:val="center"/>
          </w:tcPr>
          <w:p w14:paraId="188BC5F7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135</w:t>
            </w:r>
          </w:p>
        </w:tc>
      </w:tr>
      <w:tr w:rsidR="00CF6AB4" w:rsidRPr="00CF6AB4" w14:paraId="691A62FE" w14:textId="77777777" w:rsidTr="00CC6C93">
        <w:trPr>
          <w:trHeight w:val="283"/>
        </w:trPr>
        <w:tc>
          <w:tcPr>
            <w:tcW w:w="3510" w:type="dxa"/>
            <w:vAlign w:val="center"/>
          </w:tcPr>
          <w:p w14:paraId="4DA8347F" w14:textId="77777777" w:rsidR="003F5170" w:rsidRPr="00CF6AB4" w:rsidRDefault="003F5170" w:rsidP="00F17F0C">
            <w:pPr>
              <w:snapToGrid w:val="0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Masseter (deep part)</w:t>
            </w:r>
          </w:p>
        </w:tc>
        <w:tc>
          <w:tcPr>
            <w:tcW w:w="209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F2C394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199.7</w:t>
            </w:r>
          </w:p>
        </w:tc>
        <w:tc>
          <w:tcPr>
            <w:tcW w:w="2098" w:type="dxa"/>
            <w:vAlign w:val="center"/>
          </w:tcPr>
          <w:p w14:paraId="2445DDA2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197.6</w:t>
            </w:r>
          </w:p>
        </w:tc>
        <w:tc>
          <w:tcPr>
            <w:tcW w:w="209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5453AA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197.1</w:t>
            </w:r>
          </w:p>
        </w:tc>
      </w:tr>
      <w:tr w:rsidR="00CF6AB4" w:rsidRPr="00CF6AB4" w14:paraId="34117D1F" w14:textId="77777777" w:rsidTr="00CC7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1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45499FE" w14:textId="77777777" w:rsidR="003F5170" w:rsidRPr="00CF6AB4" w:rsidRDefault="003F5170" w:rsidP="00F17F0C">
            <w:pPr>
              <w:snapToGrid w:val="0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Temporalis (anterior part)</w:t>
            </w:r>
          </w:p>
        </w:tc>
        <w:tc>
          <w:tcPr>
            <w:tcW w:w="2098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  <w:shd w:val="clear" w:color="auto" w:fill="auto"/>
            <w:vAlign w:val="center"/>
          </w:tcPr>
          <w:p w14:paraId="2CA47872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222.3</w:t>
            </w:r>
          </w:p>
        </w:tc>
        <w:tc>
          <w:tcPr>
            <w:tcW w:w="20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AD78B8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222</w:t>
            </w:r>
          </w:p>
        </w:tc>
        <w:tc>
          <w:tcPr>
            <w:tcW w:w="2098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  <w:shd w:val="clear" w:color="auto" w:fill="auto"/>
            <w:vAlign w:val="center"/>
          </w:tcPr>
          <w:p w14:paraId="65FCF35F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221.2</w:t>
            </w:r>
          </w:p>
        </w:tc>
      </w:tr>
      <w:tr w:rsidR="00CF6AB4" w:rsidRPr="00CF6AB4" w14:paraId="088849A9" w14:textId="77777777" w:rsidTr="00CC6C93">
        <w:trPr>
          <w:trHeight w:val="283"/>
        </w:trPr>
        <w:tc>
          <w:tcPr>
            <w:tcW w:w="3510" w:type="dxa"/>
            <w:vAlign w:val="center"/>
          </w:tcPr>
          <w:p w14:paraId="1DF9E089" w14:textId="77777777" w:rsidR="003F5170" w:rsidRPr="00CF6AB4" w:rsidRDefault="003F5170" w:rsidP="00F17F0C">
            <w:pPr>
              <w:snapToGrid w:val="0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Temporalis (posterior part)</w:t>
            </w:r>
          </w:p>
        </w:tc>
        <w:tc>
          <w:tcPr>
            <w:tcW w:w="209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27AC2F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185.2</w:t>
            </w:r>
          </w:p>
        </w:tc>
        <w:tc>
          <w:tcPr>
            <w:tcW w:w="2098" w:type="dxa"/>
            <w:vAlign w:val="center"/>
          </w:tcPr>
          <w:p w14:paraId="0B053456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185</w:t>
            </w:r>
          </w:p>
        </w:tc>
        <w:tc>
          <w:tcPr>
            <w:tcW w:w="209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B56FA0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183.2</w:t>
            </w:r>
          </w:p>
        </w:tc>
      </w:tr>
      <w:tr w:rsidR="00CF6AB4" w:rsidRPr="00CF6AB4" w14:paraId="63DA6D5A" w14:textId="77777777" w:rsidTr="00CC7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F7E8786" w14:textId="77777777" w:rsidR="003F5170" w:rsidRPr="00CF6AB4" w:rsidRDefault="003F5170" w:rsidP="00F17F0C">
            <w:pPr>
              <w:snapToGrid w:val="0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Medial pterygoid</w:t>
            </w:r>
          </w:p>
        </w:tc>
        <w:tc>
          <w:tcPr>
            <w:tcW w:w="2098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  <w:shd w:val="clear" w:color="auto" w:fill="auto"/>
            <w:vAlign w:val="center"/>
          </w:tcPr>
          <w:p w14:paraId="6422032F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203.5</w:t>
            </w:r>
          </w:p>
        </w:tc>
        <w:tc>
          <w:tcPr>
            <w:tcW w:w="209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E1044F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203.5</w:t>
            </w:r>
          </w:p>
        </w:tc>
        <w:tc>
          <w:tcPr>
            <w:tcW w:w="2098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  <w:shd w:val="clear" w:color="auto" w:fill="auto"/>
            <w:vAlign w:val="center"/>
          </w:tcPr>
          <w:p w14:paraId="5E6F0332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203.5</w:t>
            </w:r>
          </w:p>
        </w:tc>
      </w:tr>
      <w:tr w:rsidR="00CF6AB4" w:rsidRPr="00CF6AB4" w14:paraId="32FDB4FD" w14:textId="77777777" w:rsidTr="00CC7AD1">
        <w:trPr>
          <w:trHeight w:val="283"/>
        </w:trPr>
        <w:tc>
          <w:tcPr>
            <w:tcW w:w="3510" w:type="dxa"/>
            <w:vAlign w:val="center"/>
            <w:hideMark/>
          </w:tcPr>
          <w:p w14:paraId="4DA20DE1" w14:textId="77777777" w:rsidR="003F5170" w:rsidRPr="00CF6AB4" w:rsidRDefault="003F5170" w:rsidP="00F17F0C">
            <w:pPr>
              <w:snapToGrid w:val="0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Lateral pterygoid (superior head)</w:t>
            </w:r>
          </w:p>
        </w:tc>
        <w:tc>
          <w:tcPr>
            <w:tcW w:w="209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FB5810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37.0</w:t>
            </w:r>
          </w:p>
        </w:tc>
        <w:tc>
          <w:tcPr>
            <w:tcW w:w="2098" w:type="dxa"/>
            <w:vAlign w:val="center"/>
          </w:tcPr>
          <w:p w14:paraId="316E4A29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37.0</w:t>
            </w:r>
          </w:p>
        </w:tc>
        <w:tc>
          <w:tcPr>
            <w:tcW w:w="209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1FD365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37.0</w:t>
            </w:r>
          </w:p>
        </w:tc>
      </w:tr>
      <w:tr w:rsidR="00CF6AB4" w:rsidRPr="00CF6AB4" w14:paraId="69C71F1C" w14:textId="77777777" w:rsidTr="00CC7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3510" w:type="dxa"/>
            <w:tcBorders>
              <w:top w:val="none" w:sz="0" w:space="0" w:color="auto"/>
              <w:bottom w:val="single" w:sz="4" w:space="0" w:color="auto"/>
            </w:tcBorders>
            <w:vAlign w:val="center"/>
            <w:hideMark/>
          </w:tcPr>
          <w:p w14:paraId="4A152BF2" w14:textId="77777777" w:rsidR="003F5170" w:rsidRPr="00CF6AB4" w:rsidRDefault="003F5170" w:rsidP="00F17F0C">
            <w:pPr>
              <w:snapToGrid w:val="0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Lateral pterygoid (inferior head)</w:t>
            </w:r>
          </w:p>
        </w:tc>
        <w:tc>
          <w:tcPr>
            <w:tcW w:w="2098" w:type="dxa"/>
            <w:tcBorders>
              <w:top w:val="none" w:sz="0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43BB2E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85.0</w:t>
            </w:r>
          </w:p>
        </w:tc>
        <w:tc>
          <w:tcPr>
            <w:tcW w:w="2098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2670AC81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85.0</w:t>
            </w:r>
          </w:p>
        </w:tc>
        <w:tc>
          <w:tcPr>
            <w:tcW w:w="2098" w:type="dxa"/>
            <w:tcBorders>
              <w:top w:val="none" w:sz="0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968DB4" w14:textId="77777777" w:rsidR="003F5170" w:rsidRPr="00CF6AB4" w:rsidRDefault="003F5170" w:rsidP="00F17F0C">
            <w:pPr>
              <w:snapToGrid w:val="0"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CF6AB4">
              <w:rPr>
                <w:rFonts w:ascii="Arial" w:eastAsia="宋体" w:hAnsi="Arial" w:cs="Arial"/>
                <w:sz w:val="20"/>
                <w:szCs w:val="20"/>
              </w:rPr>
              <w:t>85.0</w:t>
            </w:r>
          </w:p>
        </w:tc>
      </w:tr>
      <w:bookmarkEnd w:id="0"/>
    </w:tbl>
    <w:p w14:paraId="03774371" w14:textId="4B5199F4" w:rsidR="00CF0B78" w:rsidRPr="00CF6AB4" w:rsidRDefault="00CF0B78" w:rsidP="00CF0B78">
      <w:pPr>
        <w:rPr>
          <w:rFonts w:ascii="Arial" w:eastAsia="宋体" w:hAnsi="Arial" w:cs="Arial"/>
          <w:sz w:val="20"/>
          <w:szCs w:val="20"/>
        </w:rPr>
      </w:pPr>
    </w:p>
    <w:p w14:paraId="148BFBA9" w14:textId="1327CBDA" w:rsidR="00C0561F" w:rsidRPr="00CF6AB4" w:rsidRDefault="00C0561F" w:rsidP="00CF0B78">
      <w:pPr>
        <w:rPr>
          <w:rFonts w:ascii="Arial" w:eastAsia="宋体" w:hAnsi="Arial" w:cs="Arial"/>
          <w:sz w:val="20"/>
          <w:szCs w:val="20"/>
        </w:rPr>
      </w:pPr>
    </w:p>
    <w:p w14:paraId="78C41487" w14:textId="233A191B" w:rsidR="00C0561F" w:rsidRPr="00CF6AB4" w:rsidRDefault="00C0561F" w:rsidP="00C0561F">
      <w:pPr>
        <w:ind w:firstLine="420"/>
        <w:rPr>
          <w:rFonts w:ascii="Arial" w:hAnsi="Arial" w:cs="Arial"/>
          <w:sz w:val="20"/>
          <w:szCs w:val="20"/>
        </w:rPr>
      </w:pPr>
      <w:r w:rsidRPr="00CF6AB4">
        <w:rPr>
          <w:rFonts w:ascii="Arial" w:hAnsi="Arial" w:cs="Arial"/>
          <w:sz w:val="20"/>
          <w:szCs w:val="20"/>
        </w:rPr>
        <w:t xml:space="preserve">The deformation values were in millimeters (mm) and were interpreted with the color scale (The value is </w:t>
      </w:r>
      <w:r w:rsidRPr="00CF6AB4">
        <w:rPr>
          <w:rFonts w:ascii="Arial" w:hAnsi="Arial" w:cs="Arial" w:hint="eastAsia"/>
          <w:sz w:val="20"/>
          <w:szCs w:val="20"/>
        </w:rPr>
        <w:t>p</w:t>
      </w:r>
      <w:r w:rsidRPr="00CF6AB4">
        <w:rPr>
          <w:rFonts w:ascii="Arial" w:hAnsi="Arial" w:cs="Arial"/>
          <w:sz w:val="20"/>
          <w:szCs w:val="20"/>
        </w:rPr>
        <w:t>ositive if the movement is backward and negative if the movement is forward).</w:t>
      </w:r>
    </w:p>
    <w:p w14:paraId="3B19BC2F" w14:textId="26D079A6" w:rsidR="00C0561F" w:rsidRPr="00CF6AB4" w:rsidRDefault="00C0561F" w:rsidP="00C0561F">
      <w:pPr>
        <w:jc w:val="center"/>
        <w:rPr>
          <w:rFonts w:ascii="Arial" w:eastAsia="宋体" w:hAnsi="Arial" w:cs="Arial"/>
          <w:sz w:val="20"/>
          <w:szCs w:val="20"/>
        </w:rPr>
      </w:pPr>
      <w:r w:rsidRPr="00CF6AB4">
        <w:rPr>
          <w:rFonts w:ascii="Arial" w:eastAsia="宋体" w:hAnsi="Arial" w:cs="Arial"/>
          <w:noProof/>
          <w:sz w:val="20"/>
          <w:szCs w:val="20"/>
        </w:rPr>
        <w:drawing>
          <wp:inline distT="0" distB="0" distL="0" distR="0" wp14:anchorId="61732073" wp14:editId="1F371B06">
            <wp:extent cx="4423479" cy="4049486"/>
            <wp:effectExtent l="0" t="0" r="0" b="0"/>
            <wp:docPr id="1" name="图片 1" descr="图片包含 形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包含 形状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0981" cy="406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4971C" w14:textId="4B86F668" w:rsidR="00C0561F" w:rsidRPr="00CF6AB4" w:rsidRDefault="00C0561F" w:rsidP="00C0561F">
      <w:pPr>
        <w:rPr>
          <w:rFonts w:ascii="Arial" w:eastAsia="宋体" w:hAnsi="Arial" w:cs="Arial"/>
          <w:sz w:val="20"/>
          <w:szCs w:val="20"/>
        </w:rPr>
      </w:pPr>
      <w:r w:rsidRPr="00CF6AB4">
        <w:rPr>
          <w:rFonts w:ascii="Arial" w:eastAsia="宋体" w:hAnsi="Arial" w:cs="Arial" w:hint="eastAsia"/>
          <w:b/>
          <w:bCs/>
          <w:sz w:val="20"/>
          <w:szCs w:val="20"/>
        </w:rPr>
        <w:t>S</w:t>
      </w:r>
      <w:r w:rsidRPr="00CF6AB4">
        <w:rPr>
          <w:rFonts w:ascii="Arial" w:eastAsia="宋体" w:hAnsi="Arial" w:cs="Arial"/>
          <w:b/>
          <w:bCs/>
          <w:sz w:val="20"/>
          <w:szCs w:val="20"/>
        </w:rPr>
        <w:t>upplementary Figure 1. Anteroposterior deformation of the dentition.</w:t>
      </w:r>
      <w:r w:rsidRPr="00CF6AB4">
        <w:rPr>
          <w:rFonts w:ascii="Arial" w:eastAsia="宋体" w:hAnsi="Arial" w:cs="Arial"/>
          <w:sz w:val="20"/>
          <w:szCs w:val="20"/>
        </w:rPr>
        <w:t xml:space="preserve"> The </w:t>
      </w:r>
      <w:r w:rsidR="00F5655B" w:rsidRPr="00CF6AB4">
        <w:rPr>
          <w:rFonts w:ascii="Arial" w:eastAsia="宋体" w:hAnsi="Arial" w:cs="Arial"/>
          <w:sz w:val="20"/>
          <w:szCs w:val="20"/>
        </w:rPr>
        <w:t>trend</w:t>
      </w:r>
      <w:r w:rsidRPr="00CF6AB4">
        <w:rPr>
          <w:rFonts w:ascii="Arial" w:eastAsia="宋体" w:hAnsi="Arial" w:cs="Arial"/>
          <w:sz w:val="20"/>
          <w:szCs w:val="20"/>
        </w:rPr>
        <w:t xml:space="preserve"> of teeth movement is backward in upper teeth and forward in lower teeth. </w:t>
      </w:r>
    </w:p>
    <w:p w14:paraId="50F5CB36" w14:textId="77777777" w:rsidR="00C0561F" w:rsidRPr="00CF6AB4" w:rsidRDefault="00C0561F" w:rsidP="00C0561F">
      <w:pPr>
        <w:rPr>
          <w:rFonts w:ascii="Arial" w:eastAsia="宋体" w:hAnsi="Arial" w:cs="Arial"/>
          <w:sz w:val="20"/>
          <w:szCs w:val="20"/>
        </w:rPr>
      </w:pPr>
    </w:p>
    <w:p w14:paraId="26D7A362" w14:textId="1B69969F" w:rsidR="00C0561F" w:rsidRPr="00CF6AB4" w:rsidRDefault="00C0561F" w:rsidP="00CF0B78">
      <w:pPr>
        <w:rPr>
          <w:rFonts w:ascii="Arial" w:eastAsia="宋体" w:hAnsi="Arial" w:cs="Arial"/>
          <w:sz w:val="20"/>
          <w:szCs w:val="20"/>
        </w:rPr>
      </w:pPr>
      <w:r w:rsidRPr="00CF6AB4">
        <w:rPr>
          <w:rFonts w:ascii="Arial" w:eastAsia="宋体" w:hAnsi="Arial" w:cs="Arial"/>
          <w:noProof/>
          <w:sz w:val="20"/>
          <w:szCs w:val="20"/>
        </w:rPr>
        <w:lastRenderedPageBreak/>
        <w:drawing>
          <wp:inline distT="0" distB="0" distL="0" distR="0" wp14:anchorId="5C14EA2E" wp14:editId="052D80A3">
            <wp:extent cx="6188710" cy="2148840"/>
            <wp:effectExtent l="0" t="0" r="0" b="0"/>
            <wp:docPr id="2" name="图片 2" descr="图片包含 室内, 桌子,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包含 室内, 桌子, 游戏机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009B1" w14:textId="492D6930" w:rsidR="00C0561F" w:rsidRPr="00CF6AB4" w:rsidRDefault="00C0561F" w:rsidP="00C0561F">
      <w:pPr>
        <w:rPr>
          <w:rFonts w:ascii="Arial" w:eastAsia="宋体" w:hAnsi="Arial" w:cs="Arial"/>
          <w:sz w:val="20"/>
          <w:szCs w:val="20"/>
        </w:rPr>
      </w:pPr>
      <w:r w:rsidRPr="00CF6AB4">
        <w:rPr>
          <w:rFonts w:ascii="Arial" w:eastAsia="宋体" w:hAnsi="Arial" w:cs="Arial" w:hint="eastAsia"/>
          <w:b/>
          <w:bCs/>
          <w:sz w:val="20"/>
          <w:szCs w:val="20"/>
        </w:rPr>
        <w:t>S</w:t>
      </w:r>
      <w:r w:rsidRPr="00CF6AB4">
        <w:rPr>
          <w:rFonts w:ascii="Arial" w:eastAsia="宋体" w:hAnsi="Arial" w:cs="Arial"/>
          <w:b/>
          <w:bCs/>
          <w:sz w:val="20"/>
          <w:szCs w:val="20"/>
        </w:rPr>
        <w:t>upplementary Figure 2. Anteroposterior deformation of the mandible.</w:t>
      </w:r>
      <w:r w:rsidRPr="00CF6AB4">
        <w:rPr>
          <w:rFonts w:ascii="Arial" w:eastAsia="宋体" w:hAnsi="Arial" w:cs="Arial"/>
          <w:sz w:val="20"/>
          <w:szCs w:val="20"/>
        </w:rPr>
        <w:t xml:space="preserve"> The </w:t>
      </w:r>
      <w:r w:rsidR="00F5655B" w:rsidRPr="00CF6AB4">
        <w:rPr>
          <w:rFonts w:ascii="Arial" w:eastAsia="宋体" w:hAnsi="Arial" w:cs="Arial"/>
          <w:sz w:val="20"/>
          <w:szCs w:val="20"/>
        </w:rPr>
        <w:t>trend</w:t>
      </w:r>
      <w:r w:rsidRPr="00CF6AB4">
        <w:rPr>
          <w:rFonts w:ascii="Arial" w:eastAsia="宋体" w:hAnsi="Arial" w:cs="Arial"/>
          <w:sz w:val="20"/>
          <w:szCs w:val="20"/>
        </w:rPr>
        <w:t xml:space="preserve"> of condylar growth is backward in </w:t>
      </w:r>
      <w:r w:rsidR="00F5655B" w:rsidRPr="00CF6AB4">
        <w:rPr>
          <w:rFonts w:ascii="Arial" w:eastAsia="宋体" w:hAnsi="Arial" w:cs="Arial"/>
          <w:sz w:val="20"/>
          <w:szCs w:val="20"/>
        </w:rPr>
        <w:t xml:space="preserve">the </w:t>
      </w:r>
      <w:r w:rsidRPr="00CF6AB4">
        <w:rPr>
          <w:rFonts w:ascii="Arial" w:eastAsia="宋体" w:hAnsi="Arial" w:cs="Arial"/>
          <w:sz w:val="20"/>
          <w:szCs w:val="20"/>
        </w:rPr>
        <w:t>anteroposterior direction.</w:t>
      </w:r>
    </w:p>
    <w:p w14:paraId="3CC41BCB" w14:textId="77777777" w:rsidR="00C0561F" w:rsidRPr="00CF6AB4" w:rsidRDefault="00C0561F" w:rsidP="00CF0B78">
      <w:pPr>
        <w:rPr>
          <w:rFonts w:ascii="Arial" w:eastAsia="宋体" w:hAnsi="Arial" w:cs="Arial"/>
          <w:sz w:val="20"/>
          <w:szCs w:val="20"/>
        </w:rPr>
      </w:pPr>
    </w:p>
    <w:sectPr w:rsidR="00C0561F" w:rsidRPr="00CF6AB4" w:rsidSect="0070195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B5D81" w14:textId="77777777" w:rsidR="00D46A3E" w:rsidRDefault="00D46A3E" w:rsidP="008025CC">
      <w:r>
        <w:separator/>
      </w:r>
    </w:p>
  </w:endnote>
  <w:endnote w:type="continuationSeparator" w:id="0">
    <w:p w14:paraId="0F99E99D" w14:textId="77777777" w:rsidR="00D46A3E" w:rsidRDefault="00D46A3E" w:rsidP="00802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oli TC">
    <w:altName w:val="Microsoft JhengHei"/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FA17F" w14:textId="77777777" w:rsidR="00D46A3E" w:rsidRDefault="00D46A3E" w:rsidP="008025CC">
      <w:r>
        <w:separator/>
      </w:r>
    </w:p>
  </w:footnote>
  <w:footnote w:type="continuationSeparator" w:id="0">
    <w:p w14:paraId="7FE7B2D4" w14:textId="77777777" w:rsidR="00D46A3E" w:rsidRDefault="00D46A3E" w:rsidP="00802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C5A2C"/>
    <w:multiLevelType w:val="hybridMultilevel"/>
    <w:tmpl w:val="011E17F4"/>
    <w:lvl w:ilvl="0" w:tplc="667052E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2829DC"/>
    <w:multiLevelType w:val="hybridMultilevel"/>
    <w:tmpl w:val="5768BE12"/>
    <w:lvl w:ilvl="0" w:tplc="88DE3BB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6AE0BB2"/>
    <w:multiLevelType w:val="hybridMultilevel"/>
    <w:tmpl w:val="EE0A9ACA"/>
    <w:lvl w:ilvl="0" w:tplc="B76061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7715C7C"/>
    <w:multiLevelType w:val="hybridMultilevel"/>
    <w:tmpl w:val="A8FA30A8"/>
    <w:lvl w:ilvl="0" w:tplc="86A6FE98">
      <w:numFmt w:val="bullet"/>
      <w:lvlText w:val="·"/>
      <w:lvlJc w:val="left"/>
      <w:pPr>
        <w:ind w:left="360" w:hanging="360"/>
      </w:pPr>
      <w:rPr>
        <w:rFonts w:ascii="宋体" w:eastAsia="宋体" w:hAnsi="宋体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FB7FF5"/>
    <w:multiLevelType w:val="hybridMultilevel"/>
    <w:tmpl w:val="A6688308"/>
    <w:lvl w:ilvl="0" w:tplc="F1504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40B3B40"/>
    <w:multiLevelType w:val="hybridMultilevel"/>
    <w:tmpl w:val="8D1C0B16"/>
    <w:lvl w:ilvl="0" w:tplc="D0E225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AA8C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0823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2611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CAA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043B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BA0D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16B0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AAB2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5A1729"/>
    <w:multiLevelType w:val="hybridMultilevel"/>
    <w:tmpl w:val="884AF714"/>
    <w:lvl w:ilvl="0" w:tplc="844CF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4EBF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AAF2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2C2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7872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68A0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A86A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ECF7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0CA0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B36C48"/>
    <w:multiLevelType w:val="hybridMultilevel"/>
    <w:tmpl w:val="512A0A58"/>
    <w:lvl w:ilvl="0" w:tplc="C0B8F28A">
      <w:start w:val="1"/>
      <w:numFmt w:val="decimal"/>
      <w:lvlText w:val="%1."/>
      <w:lvlJc w:val="left"/>
      <w:pPr>
        <w:ind w:left="360" w:hanging="360"/>
      </w:pPr>
      <w:rPr>
        <w:rFonts w:ascii="inherit" w:eastAsiaTheme="minorEastAsia" w:hAnsi="inherit" w:cstheme="minorBidi"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BB10A7D"/>
    <w:multiLevelType w:val="hybridMultilevel"/>
    <w:tmpl w:val="146A65D8"/>
    <w:lvl w:ilvl="0" w:tplc="3AD66F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BE30FDF"/>
    <w:multiLevelType w:val="hybridMultilevel"/>
    <w:tmpl w:val="BD9230A4"/>
    <w:lvl w:ilvl="0" w:tplc="7952A24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9ED1CA2"/>
    <w:multiLevelType w:val="hybridMultilevel"/>
    <w:tmpl w:val="6568CF2C"/>
    <w:lvl w:ilvl="0" w:tplc="3662BF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A7C17D0"/>
    <w:multiLevelType w:val="hybridMultilevel"/>
    <w:tmpl w:val="CD70D5D0"/>
    <w:lvl w:ilvl="0" w:tplc="70D87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B0F5CEF"/>
    <w:multiLevelType w:val="hybridMultilevel"/>
    <w:tmpl w:val="1CF411AA"/>
    <w:lvl w:ilvl="0" w:tplc="EC8EB7E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7A16A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08D40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C2733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AC26D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12C9B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80E04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BE7A0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08EC5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360D02"/>
    <w:multiLevelType w:val="hybridMultilevel"/>
    <w:tmpl w:val="960AA400"/>
    <w:lvl w:ilvl="0" w:tplc="96A4791C">
      <w:start w:val="1"/>
      <w:numFmt w:val="upperLetter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2945EF0"/>
    <w:multiLevelType w:val="hybridMultilevel"/>
    <w:tmpl w:val="95962F42"/>
    <w:lvl w:ilvl="0" w:tplc="372ABF4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877333F"/>
    <w:multiLevelType w:val="hybridMultilevel"/>
    <w:tmpl w:val="1A42A168"/>
    <w:lvl w:ilvl="0" w:tplc="775694F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A172318"/>
    <w:multiLevelType w:val="hybridMultilevel"/>
    <w:tmpl w:val="92764D64"/>
    <w:lvl w:ilvl="0" w:tplc="B0B48B54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AC8245C"/>
    <w:multiLevelType w:val="multilevel"/>
    <w:tmpl w:val="7AC8245C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2"/>
  </w:num>
  <w:num w:numId="3">
    <w:abstractNumId w:val="6"/>
  </w:num>
  <w:num w:numId="4">
    <w:abstractNumId w:val="11"/>
  </w:num>
  <w:num w:numId="5">
    <w:abstractNumId w:val="1"/>
  </w:num>
  <w:num w:numId="6">
    <w:abstractNumId w:val="2"/>
  </w:num>
  <w:num w:numId="7">
    <w:abstractNumId w:val="16"/>
  </w:num>
  <w:num w:numId="8">
    <w:abstractNumId w:val="8"/>
  </w:num>
  <w:num w:numId="9">
    <w:abstractNumId w:val="14"/>
  </w:num>
  <w:num w:numId="10">
    <w:abstractNumId w:val="9"/>
  </w:num>
  <w:num w:numId="11">
    <w:abstractNumId w:val="15"/>
  </w:num>
  <w:num w:numId="12">
    <w:abstractNumId w:val="4"/>
  </w:num>
  <w:num w:numId="13">
    <w:abstractNumId w:val="7"/>
  </w:num>
  <w:num w:numId="14">
    <w:abstractNumId w:val="10"/>
  </w:num>
  <w:num w:numId="15">
    <w:abstractNumId w:val="17"/>
  </w:num>
  <w:num w:numId="16">
    <w:abstractNumId w:val="13"/>
  </w:num>
  <w:num w:numId="17">
    <w:abstractNumId w:val="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Dental Research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d0v99r5vrd9xlezs9qpwxxqtaf559a2v0aa&quot;&gt;AMS Library-Converted&lt;record-ids&gt;&lt;item&gt;1&lt;/item&gt;&lt;item&gt;2&lt;/item&gt;&lt;item&gt;3&lt;/item&gt;&lt;item&gt;4&lt;/item&gt;&lt;item&gt;5&lt;/item&gt;&lt;item&gt;6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8&lt;/item&gt;&lt;item&gt;29&lt;/item&gt;&lt;item&gt;30&lt;/item&gt;&lt;item&gt;31&lt;/item&gt;&lt;item&gt;32&lt;/item&gt;&lt;item&gt;33&lt;/item&gt;&lt;item&gt;34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/record-ids&gt;&lt;/item&gt;&lt;/Libraries&gt;"/>
  </w:docVars>
  <w:rsids>
    <w:rsidRoot w:val="00CA4A3F"/>
    <w:rsid w:val="00000856"/>
    <w:rsid w:val="000039E4"/>
    <w:rsid w:val="000053B9"/>
    <w:rsid w:val="0000582D"/>
    <w:rsid w:val="000067FD"/>
    <w:rsid w:val="00006E42"/>
    <w:rsid w:val="00006F16"/>
    <w:rsid w:val="000100B1"/>
    <w:rsid w:val="000112A8"/>
    <w:rsid w:val="00011D19"/>
    <w:rsid w:val="00013883"/>
    <w:rsid w:val="000145F6"/>
    <w:rsid w:val="000149D9"/>
    <w:rsid w:val="000237A1"/>
    <w:rsid w:val="00025631"/>
    <w:rsid w:val="000262CF"/>
    <w:rsid w:val="0003028F"/>
    <w:rsid w:val="0003152B"/>
    <w:rsid w:val="000318E9"/>
    <w:rsid w:val="0003218F"/>
    <w:rsid w:val="00035D9B"/>
    <w:rsid w:val="00042260"/>
    <w:rsid w:val="00042523"/>
    <w:rsid w:val="000446C5"/>
    <w:rsid w:val="00044B2B"/>
    <w:rsid w:val="000455AC"/>
    <w:rsid w:val="00045D56"/>
    <w:rsid w:val="000464F1"/>
    <w:rsid w:val="000465C1"/>
    <w:rsid w:val="00047B50"/>
    <w:rsid w:val="00050EFE"/>
    <w:rsid w:val="000519AB"/>
    <w:rsid w:val="00052C39"/>
    <w:rsid w:val="00053B7A"/>
    <w:rsid w:val="00054C9C"/>
    <w:rsid w:val="00057738"/>
    <w:rsid w:val="000608BB"/>
    <w:rsid w:val="000667F3"/>
    <w:rsid w:val="000703EF"/>
    <w:rsid w:val="0007139C"/>
    <w:rsid w:val="0007249C"/>
    <w:rsid w:val="000726AD"/>
    <w:rsid w:val="00072B0C"/>
    <w:rsid w:val="00075790"/>
    <w:rsid w:val="00076058"/>
    <w:rsid w:val="000778FC"/>
    <w:rsid w:val="00080E92"/>
    <w:rsid w:val="000830D4"/>
    <w:rsid w:val="00085FCF"/>
    <w:rsid w:val="00086FA9"/>
    <w:rsid w:val="00091DC6"/>
    <w:rsid w:val="000956A0"/>
    <w:rsid w:val="00095CA6"/>
    <w:rsid w:val="00097848"/>
    <w:rsid w:val="000A04AC"/>
    <w:rsid w:val="000A2BD0"/>
    <w:rsid w:val="000A6412"/>
    <w:rsid w:val="000A6C0A"/>
    <w:rsid w:val="000A7492"/>
    <w:rsid w:val="000B1C5C"/>
    <w:rsid w:val="000B2113"/>
    <w:rsid w:val="000B2981"/>
    <w:rsid w:val="000B341F"/>
    <w:rsid w:val="000B5BB7"/>
    <w:rsid w:val="000B5C0A"/>
    <w:rsid w:val="000B62F4"/>
    <w:rsid w:val="000B6EDA"/>
    <w:rsid w:val="000B715A"/>
    <w:rsid w:val="000B7222"/>
    <w:rsid w:val="000C08F0"/>
    <w:rsid w:val="000C17E6"/>
    <w:rsid w:val="000C45E7"/>
    <w:rsid w:val="000C6DF1"/>
    <w:rsid w:val="000D1E8D"/>
    <w:rsid w:val="000D222B"/>
    <w:rsid w:val="000D370F"/>
    <w:rsid w:val="000D3C96"/>
    <w:rsid w:val="000D45E4"/>
    <w:rsid w:val="000D6802"/>
    <w:rsid w:val="000D699B"/>
    <w:rsid w:val="000E0BEA"/>
    <w:rsid w:val="000E1C76"/>
    <w:rsid w:val="000E392D"/>
    <w:rsid w:val="000E40F2"/>
    <w:rsid w:val="000E43EB"/>
    <w:rsid w:val="000E446E"/>
    <w:rsid w:val="000E698C"/>
    <w:rsid w:val="000F4F47"/>
    <w:rsid w:val="000F63BF"/>
    <w:rsid w:val="00104A1A"/>
    <w:rsid w:val="00104CBC"/>
    <w:rsid w:val="00106386"/>
    <w:rsid w:val="0010750F"/>
    <w:rsid w:val="001105F3"/>
    <w:rsid w:val="00110858"/>
    <w:rsid w:val="0011454D"/>
    <w:rsid w:val="001168E9"/>
    <w:rsid w:val="00117C7E"/>
    <w:rsid w:val="00121AE0"/>
    <w:rsid w:val="00121D89"/>
    <w:rsid w:val="00122775"/>
    <w:rsid w:val="0012725B"/>
    <w:rsid w:val="00130FB1"/>
    <w:rsid w:val="001318D7"/>
    <w:rsid w:val="00132B51"/>
    <w:rsid w:val="00132CC5"/>
    <w:rsid w:val="00133CBD"/>
    <w:rsid w:val="00135917"/>
    <w:rsid w:val="00137B30"/>
    <w:rsid w:val="00137E46"/>
    <w:rsid w:val="00142461"/>
    <w:rsid w:val="001431A1"/>
    <w:rsid w:val="001457AC"/>
    <w:rsid w:val="00146C24"/>
    <w:rsid w:val="001519A2"/>
    <w:rsid w:val="00153B3B"/>
    <w:rsid w:val="00155C8A"/>
    <w:rsid w:val="001569CC"/>
    <w:rsid w:val="00156FAA"/>
    <w:rsid w:val="00160387"/>
    <w:rsid w:val="001603D6"/>
    <w:rsid w:val="00160D22"/>
    <w:rsid w:val="00162AF7"/>
    <w:rsid w:val="0016548A"/>
    <w:rsid w:val="0017001D"/>
    <w:rsid w:val="00170410"/>
    <w:rsid w:val="0017115B"/>
    <w:rsid w:val="00171FC1"/>
    <w:rsid w:val="00172A8F"/>
    <w:rsid w:val="0017586E"/>
    <w:rsid w:val="00184788"/>
    <w:rsid w:val="00186AA3"/>
    <w:rsid w:val="00186FE8"/>
    <w:rsid w:val="00187279"/>
    <w:rsid w:val="00187999"/>
    <w:rsid w:val="00187E89"/>
    <w:rsid w:val="00190447"/>
    <w:rsid w:val="001907F3"/>
    <w:rsid w:val="001931A7"/>
    <w:rsid w:val="001938E1"/>
    <w:rsid w:val="00194417"/>
    <w:rsid w:val="001951CB"/>
    <w:rsid w:val="0019562E"/>
    <w:rsid w:val="00196B19"/>
    <w:rsid w:val="00197D85"/>
    <w:rsid w:val="001A1E8C"/>
    <w:rsid w:val="001A2C40"/>
    <w:rsid w:val="001A2DCF"/>
    <w:rsid w:val="001A3297"/>
    <w:rsid w:val="001A38F9"/>
    <w:rsid w:val="001A5DE9"/>
    <w:rsid w:val="001A5F65"/>
    <w:rsid w:val="001A6002"/>
    <w:rsid w:val="001A6120"/>
    <w:rsid w:val="001A69DB"/>
    <w:rsid w:val="001A73B1"/>
    <w:rsid w:val="001A7A1B"/>
    <w:rsid w:val="001B4B26"/>
    <w:rsid w:val="001B570E"/>
    <w:rsid w:val="001B5948"/>
    <w:rsid w:val="001B5EE5"/>
    <w:rsid w:val="001C05D5"/>
    <w:rsid w:val="001C3969"/>
    <w:rsid w:val="001C3DC5"/>
    <w:rsid w:val="001C4529"/>
    <w:rsid w:val="001C5AE5"/>
    <w:rsid w:val="001C6981"/>
    <w:rsid w:val="001D06A8"/>
    <w:rsid w:val="001D17EF"/>
    <w:rsid w:val="001D1E5D"/>
    <w:rsid w:val="001D22E8"/>
    <w:rsid w:val="001D2502"/>
    <w:rsid w:val="001D3BAF"/>
    <w:rsid w:val="001D4011"/>
    <w:rsid w:val="001D76A4"/>
    <w:rsid w:val="001E1C34"/>
    <w:rsid w:val="001E2C4A"/>
    <w:rsid w:val="001E2F56"/>
    <w:rsid w:val="001E3E6F"/>
    <w:rsid w:val="001E4434"/>
    <w:rsid w:val="001E4A31"/>
    <w:rsid w:val="001E7CC7"/>
    <w:rsid w:val="001F06CF"/>
    <w:rsid w:val="001F0F98"/>
    <w:rsid w:val="001F1A36"/>
    <w:rsid w:val="001F6A4D"/>
    <w:rsid w:val="001F703D"/>
    <w:rsid w:val="001F7C4E"/>
    <w:rsid w:val="00201A10"/>
    <w:rsid w:val="002024F9"/>
    <w:rsid w:val="002040DC"/>
    <w:rsid w:val="0020423C"/>
    <w:rsid w:val="00205E5C"/>
    <w:rsid w:val="002060CB"/>
    <w:rsid w:val="00206B2D"/>
    <w:rsid w:val="00206B45"/>
    <w:rsid w:val="002109EC"/>
    <w:rsid w:val="00212160"/>
    <w:rsid w:val="002121EC"/>
    <w:rsid w:val="00214A35"/>
    <w:rsid w:val="00215961"/>
    <w:rsid w:val="0021643F"/>
    <w:rsid w:val="00220558"/>
    <w:rsid w:val="00220E59"/>
    <w:rsid w:val="00223683"/>
    <w:rsid w:val="00224307"/>
    <w:rsid w:val="00224727"/>
    <w:rsid w:val="002266A7"/>
    <w:rsid w:val="0022681C"/>
    <w:rsid w:val="002276F1"/>
    <w:rsid w:val="00227B4A"/>
    <w:rsid w:val="002308A4"/>
    <w:rsid w:val="002311FD"/>
    <w:rsid w:val="0023377A"/>
    <w:rsid w:val="002345E2"/>
    <w:rsid w:val="00236CC1"/>
    <w:rsid w:val="002410E9"/>
    <w:rsid w:val="0024110F"/>
    <w:rsid w:val="0024189B"/>
    <w:rsid w:val="0024367D"/>
    <w:rsid w:val="00244437"/>
    <w:rsid w:val="00245745"/>
    <w:rsid w:val="002475EF"/>
    <w:rsid w:val="0024793A"/>
    <w:rsid w:val="00247C82"/>
    <w:rsid w:val="00252317"/>
    <w:rsid w:val="002527F2"/>
    <w:rsid w:val="00253363"/>
    <w:rsid w:val="0025433B"/>
    <w:rsid w:val="00257C72"/>
    <w:rsid w:val="00260016"/>
    <w:rsid w:val="0026073E"/>
    <w:rsid w:val="0026245B"/>
    <w:rsid w:val="00262FE7"/>
    <w:rsid w:val="0026382B"/>
    <w:rsid w:val="00264077"/>
    <w:rsid w:val="002649E1"/>
    <w:rsid w:val="00266C9B"/>
    <w:rsid w:val="002670BF"/>
    <w:rsid w:val="00271F13"/>
    <w:rsid w:val="0027431A"/>
    <w:rsid w:val="002748EB"/>
    <w:rsid w:val="00275028"/>
    <w:rsid w:val="00275B8E"/>
    <w:rsid w:val="002769E3"/>
    <w:rsid w:val="00280435"/>
    <w:rsid w:val="00280A1A"/>
    <w:rsid w:val="00281EAD"/>
    <w:rsid w:val="00282318"/>
    <w:rsid w:val="00284302"/>
    <w:rsid w:val="002855D5"/>
    <w:rsid w:val="0028719B"/>
    <w:rsid w:val="002904DD"/>
    <w:rsid w:val="00291686"/>
    <w:rsid w:val="00291A16"/>
    <w:rsid w:val="00292B3F"/>
    <w:rsid w:val="00295CD8"/>
    <w:rsid w:val="002A104D"/>
    <w:rsid w:val="002A1A9A"/>
    <w:rsid w:val="002A4288"/>
    <w:rsid w:val="002B038D"/>
    <w:rsid w:val="002B1B69"/>
    <w:rsid w:val="002B3A01"/>
    <w:rsid w:val="002B3E62"/>
    <w:rsid w:val="002B4813"/>
    <w:rsid w:val="002C0141"/>
    <w:rsid w:val="002C1F2A"/>
    <w:rsid w:val="002C2926"/>
    <w:rsid w:val="002C6561"/>
    <w:rsid w:val="002D0915"/>
    <w:rsid w:val="002D09FA"/>
    <w:rsid w:val="002D4397"/>
    <w:rsid w:val="002E0C55"/>
    <w:rsid w:val="002E2812"/>
    <w:rsid w:val="002E2D40"/>
    <w:rsid w:val="002E4D0C"/>
    <w:rsid w:val="002E5FD0"/>
    <w:rsid w:val="002E6D25"/>
    <w:rsid w:val="002E6D89"/>
    <w:rsid w:val="002F03E7"/>
    <w:rsid w:val="002F1DF9"/>
    <w:rsid w:val="002F39BA"/>
    <w:rsid w:val="002F4662"/>
    <w:rsid w:val="002F5D63"/>
    <w:rsid w:val="002F6490"/>
    <w:rsid w:val="002F667C"/>
    <w:rsid w:val="002F7B61"/>
    <w:rsid w:val="00300375"/>
    <w:rsid w:val="0030095C"/>
    <w:rsid w:val="003057D8"/>
    <w:rsid w:val="003067F2"/>
    <w:rsid w:val="003077AC"/>
    <w:rsid w:val="00307998"/>
    <w:rsid w:val="00312AAD"/>
    <w:rsid w:val="00312B5B"/>
    <w:rsid w:val="00312C4D"/>
    <w:rsid w:val="003142C2"/>
    <w:rsid w:val="00314EC9"/>
    <w:rsid w:val="0031578F"/>
    <w:rsid w:val="0032023C"/>
    <w:rsid w:val="00321A96"/>
    <w:rsid w:val="00322ADA"/>
    <w:rsid w:val="00324E65"/>
    <w:rsid w:val="0032708B"/>
    <w:rsid w:val="00327819"/>
    <w:rsid w:val="00327F7D"/>
    <w:rsid w:val="00333129"/>
    <w:rsid w:val="0033467A"/>
    <w:rsid w:val="00334A59"/>
    <w:rsid w:val="003351F2"/>
    <w:rsid w:val="0033608D"/>
    <w:rsid w:val="00337C6E"/>
    <w:rsid w:val="00341EFD"/>
    <w:rsid w:val="00344DEB"/>
    <w:rsid w:val="00345D75"/>
    <w:rsid w:val="00346FE4"/>
    <w:rsid w:val="003502D8"/>
    <w:rsid w:val="003502F0"/>
    <w:rsid w:val="0035101B"/>
    <w:rsid w:val="00351F20"/>
    <w:rsid w:val="00352001"/>
    <w:rsid w:val="00353C48"/>
    <w:rsid w:val="00353C7A"/>
    <w:rsid w:val="00354994"/>
    <w:rsid w:val="00357701"/>
    <w:rsid w:val="00360329"/>
    <w:rsid w:val="00360AAE"/>
    <w:rsid w:val="00362897"/>
    <w:rsid w:val="0036370D"/>
    <w:rsid w:val="00367370"/>
    <w:rsid w:val="00372C08"/>
    <w:rsid w:val="00376929"/>
    <w:rsid w:val="00381221"/>
    <w:rsid w:val="003831E3"/>
    <w:rsid w:val="003848B8"/>
    <w:rsid w:val="003900D0"/>
    <w:rsid w:val="00392679"/>
    <w:rsid w:val="00393360"/>
    <w:rsid w:val="00393810"/>
    <w:rsid w:val="0039513A"/>
    <w:rsid w:val="003956FC"/>
    <w:rsid w:val="0039672E"/>
    <w:rsid w:val="00396ED0"/>
    <w:rsid w:val="00397A55"/>
    <w:rsid w:val="003A084E"/>
    <w:rsid w:val="003A1585"/>
    <w:rsid w:val="003A2C99"/>
    <w:rsid w:val="003A6E18"/>
    <w:rsid w:val="003A78AA"/>
    <w:rsid w:val="003B000D"/>
    <w:rsid w:val="003B0F1E"/>
    <w:rsid w:val="003B1F1E"/>
    <w:rsid w:val="003B2CE0"/>
    <w:rsid w:val="003B3EF2"/>
    <w:rsid w:val="003B5011"/>
    <w:rsid w:val="003B5BBE"/>
    <w:rsid w:val="003B631B"/>
    <w:rsid w:val="003B70D4"/>
    <w:rsid w:val="003B78F7"/>
    <w:rsid w:val="003C11C6"/>
    <w:rsid w:val="003C12B0"/>
    <w:rsid w:val="003C14A5"/>
    <w:rsid w:val="003C25A1"/>
    <w:rsid w:val="003C30D1"/>
    <w:rsid w:val="003C348F"/>
    <w:rsid w:val="003C5CA1"/>
    <w:rsid w:val="003C702C"/>
    <w:rsid w:val="003C7311"/>
    <w:rsid w:val="003D01EC"/>
    <w:rsid w:val="003D1760"/>
    <w:rsid w:val="003D2107"/>
    <w:rsid w:val="003D32AD"/>
    <w:rsid w:val="003D6EC3"/>
    <w:rsid w:val="003E1041"/>
    <w:rsid w:val="003E1564"/>
    <w:rsid w:val="003E1EFB"/>
    <w:rsid w:val="003E4EFA"/>
    <w:rsid w:val="003E5323"/>
    <w:rsid w:val="003E5837"/>
    <w:rsid w:val="003E5862"/>
    <w:rsid w:val="003E5EB0"/>
    <w:rsid w:val="003E6539"/>
    <w:rsid w:val="003E6C40"/>
    <w:rsid w:val="003E7574"/>
    <w:rsid w:val="003F0942"/>
    <w:rsid w:val="003F1A8E"/>
    <w:rsid w:val="003F3CD9"/>
    <w:rsid w:val="003F3F83"/>
    <w:rsid w:val="003F48ED"/>
    <w:rsid w:val="003F4C47"/>
    <w:rsid w:val="003F5170"/>
    <w:rsid w:val="003F5F76"/>
    <w:rsid w:val="003F6529"/>
    <w:rsid w:val="0040068B"/>
    <w:rsid w:val="004012AC"/>
    <w:rsid w:val="00404CFC"/>
    <w:rsid w:val="00405B77"/>
    <w:rsid w:val="00407305"/>
    <w:rsid w:val="00413A0F"/>
    <w:rsid w:val="0041446F"/>
    <w:rsid w:val="00414723"/>
    <w:rsid w:val="00415ED2"/>
    <w:rsid w:val="004163BA"/>
    <w:rsid w:val="00416CA4"/>
    <w:rsid w:val="0041733B"/>
    <w:rsid w:val="00417B13"/>
    <w:rsid w:val="00420AD4"/>
    <w:rsid w:val="004225B6"/>
    <w:rsid w:val="00422F75"/>
    <w:rsid w:val="0042402A"/>
    <w:rsid w:val="00424681"/>
    <w:rsid w:val="00425FF3"/>
    <w:rsid w:val="0042670E"/>
    <w:rsid w:val="00430228"/>
    <w:rsid w:val="00432F19"/>
    <w:rsid w:val="0043362F"/>
    <w:rsid w:val="004348D9"/>
    <w:rsid w:val="0043695B"/>
    <w:rsid w:val="00437A32"/>
    <w:rsid w:val="00441214"/>
    <w:rsid w:val="004419B1"/>
    <w:rsid w:val="0044221C"/>
    <w:rsid w:val="00442B05"/>
    <w:rsid w:val="00444182"/>
    <w:rsid w:val="0044464F"/>
    <w:rsid w:val="00445E65"/>
    <w:rsid w:val="00447464"/>
    <w:rsid w:val="00447738"/>
    <w:rsid w:val="00447AF8"/>
    <w:rsid w:val="00451EEA"/>
    <w:rsid w:val="004520F8"/>
    <w:rsid w:val="00452178"/>
    <w:rsid w:val="004565EF"/>
    <w:rsid w:val="00457523"/>
    <w:rsid w:val="00457662"/>
    <w:rsid w:val="00457B3F"/>
    <w:rsid w:val="0046505D"/>
    <w:rsid w:val="00466C1F"/>
    <w:rsid w:val="004678C2"/>
    <w:rsid w:val="0047155F"/>
    <w:rsid w:val="004719AA"/>
    <w:rsid w:val="0047233A"/>
    <w:rsid w:val="00473EDE"/>
    <w:rsid w:val="00473F9B"/>
    <w:rsid w:val="00473FBF"/>
    <w:rsid w:val="00475471"/>
    <w:rsid w:val="0047581E"/>
    <w:rsid w:val="00475A09"/>
    <w:rsid w:val="00475EBA"/>
    <w:rsid w:val="00481A6C"/>
    <w:rsid w:val="00481F6A"/>
    <w:rsid w:val="00483F3C"/>
    <w:rsid w:val="004858BD"/>
    <w:rsid w:val="00487A85"/>
    <w:rsid w:val="00491E6A"/>
    <w:rsid w:val="0049293C"/>
    <w:rsid w:val="00493927"/>
    <w:rsid w:val="004943A9"/>
    <w:rsid w:val="00494989"/>
    <w:rsid w:val="00496A5A"/>
    <w:rsid w:val="00496E49"/>
    <w:rsid w:val="00497E88"/>
    <w:rsid w:val="004A0BAF"/>
    <w:rsid w:val="004A3910"/>
    <w:rsid w:val="004A3E42"/>
    <w:rsid w:val="004A4880"/>
    <w:rsid w:val="004A4AD6"/>
    <w:rsid w:val="004A4DD3"/>
    <w:rsid w:val="004A584C"/>
    <w:rsid w:val="004A70A4"/>
    <w:rsid w:val="004A7236"/>
    <w:rsid w:val="004A7CD7"/>
    <w:rsid w:val="004B18E7"/>
    <w:rsid w:val="004B2EA8"/>
    <w:rsid w:val="004B438D"/>
    <w:rsid w:val="004B6D1C"/>
    <w:rsid w:val="004B79D8"/>
    <w:rsid w:val="004C1B90"/>
    <w:rsid w:val="004C3222"/>
    <w:rsid w:val="004C3821"/>
    <w:rsid w:val="004C6519"/>
    <w:rsid w:val="004C7921"/>
    <w:rsid w:val="004D2A2C"/>
    <w:rsid w:val="004D4013"/>
    <w:rsid w:val="004D4320"/>
    <w:rsid w:val="004D6149"/>
    <w:rsid w:val="004D7A23"/>
    <w:rsid w:val="004E08A6"/>
    <w:rsid w:val="004E34C1"/>
    <w:rsid w:val="004E50FF"/>
    <w:rsid w:val="004E58B2"/>
    <w:rsid w:val="004E7900"/>
    <w:rsid w:val="004F37AC"/>
    <w:rsid w:val="004F5EF3"/>
    <w:rsid w:val="004F7D02"/>
    <w:rsid w:val="00501BD0"/>
    <w:rsid w:val="00502391"/>
    <w:rsid w:val="005039A6"/>
    <w:rsid w:val="00504425"/>
    <w:rsid w:val="00504974"/>
    <w:rsid w:val="00505B75"/>
    <w:rsid w:val="00506FDC"/>
    <w:rsid w:val="005078AA"/>
    <w:rsid w:val="005078F4"/>
    <w:rsid w:val="00510C35"/>
    <w:rsid w:val="00512B7F"/>
    <w:rsid w:val="00513DB2"/>
    <w:rsid w:val="00514116"/>
    <w:rsid w:val="005170B5"/>
    <w:rsid w:val="00517125"/>
    <w:rsid w:val="0051718D"/>
    <w:rsid w:val="0051772A"/>
    <w:rsid w:val="005204EE"/>
    <w:rsid w:val="00522015"/>
    <w:rsid w:val="0052601B"/>
    <w:rsid w:val="0053181E"/>
    <w:rsid w:val="00532484"/>
    <w:rsid w:val="00534AD7"/>
    <w:rsid w:val="0053586A"/>
    <w:rsid w:val="00535FFF"/>
    <w:rsid w:val="00536986"/>
    <w:rsid w:val="0054023F"/>
    <w:rsid w:val="0054046B"/>
    <w:rsid w:val="005415F6"/>
    <w:rsid w:val="00543DB0"/>
    <w:rsid w:val="005445DB"/>
    <w:rsid w:val="00544829"/>
    <w:rsid w:val="0054600D"/>
    <w:rsid w:val="005500E6"/>
    <w:rsid w:val="0055410A"/>
    <w:rsid w:val="00556036"/>
    <w:rsid w:val="0055636F"/>
    <w:rsid w:val="0056067A"/>
    <w:rsid w:val="0056068E"/>
    <w:rsid w:val="00560FA8"/>
    <w:rsid w:val="005612D1"/>
    <w:rsid w:val="00562E71"/>
    <w:rsid w:val="00562E83"/>
    <w:rsid w:val="00565EFB"/>
    <w:rsid w:val="00566551"/>
    <w:rsid w:val="005671DC"/>
    <w:rsid w:val="005674AE"/>
    <w:rsid w:val="005739F4"/>
    <w:rsid w:val="005753DE"/>
    <w:rsid w:val="00577962"/>
    <w:rsid w:val="00580D05"/>
    <w:rsid w:val="005813B2"/>
    <w:rsid w:val="00581576"/>
    <w:rsid w:val="00582F71"/>
    <w:rsid w:val="00587158"/>
    <w:rsid w:val="0058780C"/>
    <w:rsid w:val="005904F2"/>
    <w:rsid w:val="0059282F"/>
    <w:rsid w:val="00592E4C"/>
    <w:rsid w:val="005936D4"/>
    <w:rsid w:val="0059515B"/>
    <w:rsid w:val="0059522A"/>
    <w:rsid w:val="0059638B"/>
    <w:rsid w:val="005A0A34"/>
    <w:rsid w:val="005A13FB"/>
    <w:rsid w:val="005A2A07"/>
    <w:rsid w:val="005A4995"/>
    <w:rsid w:val="005A66DD"/>
    <w:rsid w:val="005A682B"/>
    <w:rsid w:val="005A695D"/>
    <w:rsid w:val="005A6EB7"/>
    <w:rsid w:val="005A74B4"/>
    <w:rsid w:val="005B1632"/>
    <w:rsid w:val="005B1F70"/>
    <w:rsid w:val="005B2F4C"/>
    <w:rsid w:val="005B3997"/>
    <w:rsid w:val="005B411E"/>
    <w:rsid w:val="005B6583"/>
    <w:rsid w:val="005B7729"/>
    <w:rsid w:val="005B7872"/>
    <w:rsid w:val="005B7987"/>
    <w:rsid w:val="005C1417"/>
    <w:rsid w:val="005C31B8"/>
    <w:rsid w:val="005D0440"/>
    <w:rsid w:val="005D2DE3"/>
    <w:rsid w:val="005D5310"/>
    <w:rsid w:val="005D5BEA"/>
    <w:rsid w:val="005D6D28"/>
    <w:rsid w:val="005D7972"/>
    <w:rsid w:val="005D7CA6"/>
    <w:rsid w:val="005E0286"/>
    <w:rsid w:val="005E0CE5"/>
    <w:rsid w:val="005E5CAE"/>
    <w:rsid w:val="005E61C0"/>
    <w:rsid w:val="005F47C0"/>
    <w:rsid w:val="005F4F61"/>
    <w:rsid w:val="005F598C"/>
    <w:rsid w:val="005F64FC"/>
    <w:rsid w:val="005F7155"/>
    <w:rsid w:val="005F75B6"/>
    <w:rsid w:val="005F784E"/>
    <w:rsid w:val="005F7B68"/>
    <w:rsid w:val="00600040"/>
    <w:rsid w:val="006012CA"/>
    <w:rsid w:val="00601601"/>
    <w:rsid w:val="00602CF3"/>
    <w:rsid w:val="00603CC8"/>
    <w:rsid w:val="00603D61"/>
    <w:rsid w:val="00604DE7"/>
    <w:rsid w:val="006051C3"/>
    <w:rsid w:val="00605429"/>
    <w:rsid w:val="00606D4D"/>
    <w:rsid w:val="00607E87"/>
    <w:rsid w:val="00610037"/>
    <w:rsid w:val="00610246"/>
    <w:rsid w:val="00610B26"/>
    <w:rsid w:val="0061423E"/>
    <w:rsid w:val="00615CD2"/>
    <w:rsid w:val="00616777"/>
    <w:rsid w:val="00620DCD"/>
    <w:rsid w:val="0062190A"/>
    <w:rsid w:val="00621DA8"/>
    <w:rsid w:val="006222B6"/>
    <w:rsid w:val="00623200"/>
    <w:rsid w:val="006237C9"/>
    <w:rsid w:val="00624804"/>
    <w:rsid w:val="0062488B"/>
    <w:rsid w:val="00624F87"/>
    <w:rsid w:val="0063078D"/>
    <w:rsid w:val="00631569"/>
    <w:rsid w:val="00631A5A"/>
    <w:rsid w:val="0063206D"/>
    <w:rsid w:val="006349A2"/>
    <w:rsid w:val="00634D10"/>
    <w:rsid w:val="006359D2"/>
    <w:rsid w:val="00637DEF"/>
    <w:rsid w:val="00640DBA"/>
    <w:rsid w:val="0064300E"/>
    <w:rsid w:val="006437FC"/>
    <w:rsid w:val="00643C03"/>
    <w:rsid w:val="00646B2B"/>
    <w:rsid w:val="00646EED"/>
    <w:rsid w:val="00647FA0"/>
    <w:rsid w:val="006542E4"/>
    <w:rsid w:val="00655AC3"/>
    <w:rsid w:val="00656022"/>
    <w:rsid w:val="0066119C"/>
    <w:rsid w:val="00661401"/>
    <w:rsid w:val="006658EF"/>
    <w:rsid w:val="00667306"/>
    <w:rsid w:val="00670751"/>
    <w:rsid w:val="0067251B"/>
    <w:rsid w:val="00674EEB"/>
    <w:rsid w:val="006761E4"/>
    <w:rsid w:val="00680EB7"/>
    <w:rsid w:val="006810D9"/>
    <w:rsid w:val="006812D3"/>
    <w:rsid w:val="00683FB0"/>
    <w:rsid w:val="0068439B"/>
    <w:rsid w:val="00686598"/>
    <w:rsid w:val="006865C3"/>
    <w:rsid w:val="00686D55"/>
    <w:rsid w:val="0069262A"/>
    <w:rsid w:val="00693445"/>
    <w:rsid w:val="00695A86"/>
    <w:rsid w:val="00695AF2"/>
    <w:rsid w:val="00695BB3"/>
    <w:rsid w:val="00697923"/>
    <w:rsid w:val="006A051F"/>
    <w:rsid w:val="006A2C7B"/>
    <w:rsid w:val="006A2EE5"/>
    <w:rsid w:val="006B190D"/>
    <w:rsid w:val="006B26EE"/>
    <w:rsid w:val="006B57C9"/>
    <w:rsid w:val="006C0A31"/>
    <w:rsid w:val="006C1E1D"/>
    <w:rsid w:val="006C4FFC"/>
    <w:rsid w:val="006C6006"/>
    <w:rsid w:val="006C63AA"/>
    <w:rsid w:val="006C7531"/>
    <w:rsid w:val="006D0172"/>
    <w:rsid w:val="006D1206"/>
    <w:rsid w:val="006D12C5"/>
    <w:rsid w:val="006D1461"/>
    <w:rsid w:val="006D1D98"/>
    <w:rsid w:val="006D4CF8"/>
    <w:rsid w:val="006D6632"/>
    <w:rsid w:val="006D6A86"/>
    <w:rsid w:val="006D6B0A"/>
    <w:rsid w:val="006D6E2C"/>
    <w:rsid w:val="006D7697"/>
    <w:rsid w:val="006E07CA"/>
    <w:rsid w:val="006E1BA8"/>
    <w:rsid w:val="006E4523"/>
    <w:rsid w:val="006E65BD"/>
    <w:rsid w:val="006E7091"/>
    <w:rsid w:val="006E7629"/>
    <w:rsid w:val="006F0405"/>
    <w:rsid w:val="006F0A34"/>
    <w:rsid w:val="006F250C"/>
    <w:rsid w:val="006F46F3"/>
    <w:rsid w:val="006F4CB8"/>
    <w:rsid w:val="006F65F9"/>
    <w:rsid w:val="006F7BFE"/>
    <w:rsid w:val="00700300"/>
    <w:rsid w:val="00701555"/>
    <w:rsid w:val="00701954"/>
    <w:rsid w:val="007034F7"/>
    <w:rsid w:val="007047DD"/>
    <w:rsid w:val="00706254"/>
    <w:rsid w:val="00710F70"/>
    <w:rsid w:val="007120CA"/>
    <w:rsid w:val="00714BEB"/>
    <w:rsid w:val="00716C7E"/>
    <w:rsid w:val="0072006E"/>
    <w:rsid w:val="007203F8"/>
    <w:rsid w:val="007227C0"/>
    <w:rsid w:val="007241BF"/>
    <w:rsid w:val="00724B0B"/>
    <w:rsid w:val="007255E8"/>
    <w:rsid w:val="007269B1"/>
    <w:rsid w:val="00730C85"/>
    <w:rsid w:val="00732376"/>
    <w:rsid w:val="00732BC0"/>
    <w:rsid w:val="00732CC1"/>
    <w:rsid w:val="007332E8"/>
    <w:rsid w:val="0073419C"/>
    <w:rsid w:val="00734ADD"/>
    <w:rsid w:val="0073513B"/>
    <w:rsid w:val="007367E6"/>
    <w:rsid w:val="00741305"/>
    <w:rsid w:val="00741786"/>
    <w:rsid w:val="00743A91"/>
    <w:rsid w:val="00743C6E"/>
    <w:rsid w:val="00744D53"/>
    <w:rsid w:val="00744E81"/>
    <w:rsid w:val="007451A9"/>
    <w:rsid w:val="00747662"/>
    <w:rsid w:val="00747702"/>
    <w:rsid w:val="007565C3"/>
    <w:rsid w:val="007623BB"/>
    <w:rsid w:val="007659AE"/>
    <w:rsid w:val="00765D24"/>
    <w:rsid w:val="007660ED"/>
    <w:rsid w:val="00766B91"/>
    <w:rsid w:val="00766D78"/>
    <w:rsid w:val="00770267"/>
    <w:rsid w:val="007708D7"/>
    <w:rsid w:val="007734B7"/>
    <w:rsid w:val="00773E23"/>
    <w:rsid w:val="00775109"/>
    <w:rsid w:val="0077564C"/>
    <w:rsid w:val="0077757F"/>
    <w:rsid w:val="00781FC6"/>
    <w:rsid w:val="007855E1"/>
    <w:rsid w:val="00785B25"/>
    <w:rsid w:val="00786220"/>
    <w:rsid w:val="0078684B"/>
    <w:rsid w:val="00791D76"/>
    <w:rsid w:val="00792F91"/>
    <w:rsid w:val="00793EDF"/>
    <w:rsid w:val="00795539"/>
    <w:rsid w:val="00797490"/>
    <w:rsid w:val="007A0187"/>
    <w:rsid w:val="007A1DBF"/>
    <w:rsid w:val="007A1F78"/>
    <w:rsid w:val="007A2915"/>
    <w:rsid w:val="007A2A5B"/>
    <w:rsid w:val="007A3461"/>
    <w:rsid w:val="007A35ED"/>
    <w:rsid w:val="007A52D2"/>
    <w:rsid w:val="007A7448"/>
    <w:rsid w:val="007B05FD"/>
    <w:rsid w:val="007B1298"/>
    <w:rsid w:val="007B556F"/>
    <w:rsid w:val="007B5E5F"/>
    <w:rsid w:val="007B66DB"/>
    <w:rsid w:val="007C16EA"/>
    <w:rsid w:val="007C21A7"/>
    <w:rsid w:val="007C3071"/>
    <w:rsid w:val="007C42CC"/>
    <w:rsid w:val="007C43C6"/>
    <w:rsid w:val="007C582C"/>
    <w:rsid w:val="007C5A9B"/>
    <w:rsid w:val="007D0E43"/>
    <w:rsid w:val="007D1388"/>
    <w:rsid w:val="007D15F0"/>
    <w:rsid w:val="007D19C4"/>
    <w:rsid w:val="007D1B2D"/>
    <w:rsid w:val="007D3BD7"/>
    <w:rsid w:val="007D3D22"/>
    <w:rsid w:val="007D4B97"/>
    <w:rsid w:val="007D5393"/>
    <w:rsid w:val="007D570E"/>
    <w:rsid w:val="007E00BC"/>
    <w:rsid w:val="007E0A59"/>
    <w:rsid w:val="007E21F8"/>
    <w:rsid w:val="007E4E37"/>
    <w:rsid w:val="007E6412"/>
    <w:rsid w:val="007E6A6E"/>
    <w:rsid w:val="007F12CC"/>
    <w:rsid w:val="007F176B"/>
    <w:rsid w:val="007F2600"/>
    <w:rsid w:val="007F3D04"/>
    <w:rsid w:val="007F4201"/>
    <w:rsid w:val="007F5737"/>
    <w:rsid w:val="007F59B7"/>
    <w:rsid w:val="007F7688"/>
    <w:rsid w:val="007F7FF8"/>
    <w:rsid w:val="008025CC"/>
    <w:rsid w:val="00803D19"/>
    <w:rsid w:val="00805F6C"/>
    <w:rsid w:val="00807942"/>
    <w:rsid w:val="008128EB"/>
    <w:rsid w:val="00812A99"/>
    <w:rsid w:val="00812F67"/>
    <w:rsid w:val="00814491"/>
    <w:rsid w:val="00815079"/>
    <w:rsid w:val="008202E0"/>
    <w:rsid w:val="008209FA"/>
    <w:rsid w:val="00821A80"/>
    <w:rsid w:val="0082313C"/>
    <w:rsid w:val="00825229"/>
    <w:rsid w:val="00825403"/>
    <w:rsid w:val="00825EE4"/>
    <w:rsid w:val="00830187"/>
    <w:rsid w:val="00830411"/>
    <w:rsid w:val="00830A1E"/>
    <w:rsid w:val="008314AB"/>
    <w:rsid w:val="0083271F"/>
    <w:rsid w:val="00833C58"/>
    <w:rsid w:val="00841A85"/>
    <w:rsid w:val="008423B9"/>
    <w:rsid w:val="00842E50"/>
    <w:rsid w:val="00850534"/>
    <w:rsid w:val="0085080F"/>
    <w:rsid w:val="008508B9"/>
    <w:rsid w:val="00851F9A"/>
    <w:rsid w:val="008534B6"/>
    <w:rsid w:val="00854203"/>
    <w:rsid w:val="008542AA"/>
    <w:rsid w:val="0085453E"/>
    <w:rsid w:val="008573AA"/>
    <w:rsid w:val="00861B79"/>
    <w:rsid w:val="008627BC"/>
    <w:rsid w:val="00862B3F"/>
    <w:rsid w:val="00862C13"/>
    <w:rsid w:val="0086337B"/>
    <w:rsid w:val="00865C60"/>
    <w:rsid w:val="0086624C"/>
    <w:rsid w:val="00871999"/>
    <w:rsid w:val="00872EDD"/>
    <w:rsid w:val="00873C8E"/>
    <w:rsid w:val="00876B44"/>
    <w:rsid w:val="008778FD"/>
    <w:rsid w:val="00877971"/>
    <w:rsid w:val="00877A46"/>
    <w:rsid w:val="00877E9F"/>
    <w:rsid w:val="00881307"/>
    <w:rsid w:val="00881887"/>
    <w:rsid w:val="00882EB1"/>
    <w:rsid w:val="00884D66"/>
    <w:rsid w:val="00885C6E"/>
    <w:rsid w:val="00887A53"/>
    <w:rsid w:val="008900F0"/>
    <w:rsid w:val="008922FE"/>
    <w:rsid w:val="008939FE"/>
    <w:rsid w:val="00894B53"/>
    <w:rsid w:val="008A01CA"/>
    <w:rsid w:val="008A136E"/>
    <w:rsid w:val="008A24B6"/>
    <w:rsid w:val="008A2EBB"/>
    <w:rsid w:val="008A2F0E"/>
    <w:rsid w:val="008A4FA1"/>
    <w:rsid w:val="008A5598"/>
    <w:rsid w:val="008A6E4B"/>
    <w:rsid w:val="008B09C2"/>
    <w:rsid w:val="008B1B3F"/>
    <w:rsid w:val="008B1D98"/>
    <w:rsid w:val="008B1DE6"/>
    <w:rsid w:val="008B4E13"/>
    <w:rsid w:val="008B6FFF"/>
    <w:rsid w:val="008C050A"/>
    <w:rsid w:val="008C2AB4"/>
    <w:rsid w:val="008C3A24"/>
    <w:rsid w:val="008C5255"/>
    <w:rsid w:val="008C5D9F"/>
    <w:rsid w:val="008C77E5"/>
    <w:rsid w:val="008C7E12"/>
    <w:rsid w:val="008D24BF"/>
    <w:rsid w:val="008D35C0"/>
    <w:rsid w:val="008D3EB4"/>
    <w:rsid w:val="008D6AAD"/>
    <w:rsid w:val="008D79A1"/>
    <w:rsid w:val="008E0003"/>
    <w:rsid w:val="008E01DA"/>
    <w:rsid w:val="008E10D9"/>
    <w:rsid w:val="008E3322"/>
    <w:rsid w:val="008E60FC"/>
    <w:rsid w:val="008E67C6"/>
    <w:rsid w:val="008E7597"/>
    <w:rsid w:val="008E7748"/>
    <w:rsid w:val="008E7F5A"/>
    <w:rsid w:val="008F2B85"/>
    <w:rsid w:val="008F428C"/>
    <w:rsid w:val="009008E4"/>
    <w:rsid w:val="0090198F"/>
    <w:rsid w:val="00902940"/>
    <w:rsid w:val="00903463"/>
    <w:rsid w:val="00903624"/>
    <w:rsid w:val="00904B3C"/>
    <w:rsid w:val="00904F37"/>
    <w:rsid w:val="0090570A"/>
    <w:rsid w:val="0090787D"/>
    <w:rsid w:val="00912A2A"/>
    <w:rsid w:val="00912F5B"/>
    <w:rsid w:val="00914854"/>
    <w:rsid w:val="00915417"/>
    <w:rsid w:val="00916B04"/>
    <w:rsid w:val="00917249"/>
    <w:rsid w:val="0092115E"/>
    <w:rsid w:val="0092224E"/>
    <w:rsid w:val="00924F04"/>
    <w:rsid w:val="00925748"/>
    <w:rsid w:val="00925FED"/>
    <w:rsid w:val="00930E6E"/>
    <w:rsid w:val="00931135"/>
    <w:rsid w:val="00933C69"/>
    <w:rsid w:val="00935439"/>
    <w:rsid w:val="0093642B"/>
    <w:rsid w:val="009400A6"/>
    <w:rsid w:val="00940996"/>
    <w:rsid w:val="00942812"/>
    <w:rsid w:val="00942D1B"/>
    <w:rsid w:val="00943BDC"/>
    <w:rsid w:val="0094597E"/>
    <w:rsid w:val="00945B8E"/>
    <w:rsid w:val="009508B0"/>
    <w:rsid w:val="009524A9"/>
    <w:rsid w:val="00952E57"/>
    <w:rsid w:val="0095387F"/>
    <w:rsid w:val="00955EE6"/>
    <w:rsid w:val="00957ACD"/>
    <w:rsid w:val="009604FA"/>
    <w:rsid w:val="0096267A"/>
    <w:rsid w:val="00964070"/>
    <w:rsid w:val="009642D8"/>
    <w:rsid w:val="00965234"/>
    <w:rsid w:val="00965FB3"/>
    <w:rsid w:val="00966322"/>
    <w:rsid w:val="0097065C"/>
    <w:rsid w:val="009712E1"/>
    <w:rsid w:val="0097242A"/>
    <w:rsid w:val="00974984"/>
    <w:rsid w:val="009760E0"/>
    <w:rsid w:val="009774C1"/>
    <w:rsid w:val="00982A93"/>
    <w:rsid w:val="00983993"/>
    <w:rsid w:val="00991ECC"/>
    <w:rsid w:val="00993F0D"/>
    <w:rsid w:val="009A0981"/>
    <w:rsid w:val="009A0B7D"/>
    <w:rsid w:val="009A0CCB"/>
    <w:rsid w:val="009A22A3"/>
    <w:rsid w:val="009A3244"/>
    <w:rsid w:val="009A381F"/>
    <w:rsid w:val="009A4CC8"/>
    <w:rsid w:val="009A4E8D"/>
    <w:rsid w:val="009A636C"/>
    <w:rsid w:val="009B0D31"/>
    <w:rsid w:val="009B1228"/>
    <w:rsid w:val="009B21C4"/>
    <w:rsid w:val="009B3A24"/>
    <w:rsid w:val="009B5FB5"/>
    <w:rsid w:val="009B6DF9"/>
    <w:rsid w:val="009B7CD4"/>
    <w:rsid w:val="009B7E0C"/>
    <w:rsid w:val="009C17E1"/>
    <w:rsid w:val="009C1D6E"/>
    <w:rsid w:val="009C4D72"/>
    <w:rsid w:val="009C4D78"/>
    <w:rsid w:val="009D0176"/>
    <w:rsid w:val="009D15D1"/>
    <w:rsid w:val="009D1EED"/>
    <w:rsid w:val="009D2CF3"/>
    <w:rsid w:val="009E10EE"/>
    <w:rsid w:val="009E25F5"/>
    <w:rsid w:val="009E34CB"/>
    <w:rsid w:val="009E4C14"/>
    <w:rsid w:val="009E4DC3"/>
    <w:rsid w:val="009E65EF"/>
    <w:rsid w:val="009E7747"/>
    <w:rsid w:val="009F0A5E"/>
    <w:rsid w:val="009F10C8"/>
    <w:rsid w:val="009F2DD6"/>
    <w:rsid w:val="009F7736"/>
    <w:rsid w:val="00A00C3E"/>
    <w:rsid w:val="00A028C7"/>
    <w:rsid w:val="00A05462"/>
    <w:rsid w:val="00A05933"/>
    <w:rsid w:val="00A05EAB"/>
    <w:rsid w:val="00A067D4"/>
    <w:rsid w:val="00A10ECF"/>
    <w:rsid w:val="00A114CC"/>
    <w:rsid w:val="00A159F8"/>
    <w:rsid w:val="00A166DE"/>
    <w:rsid w:val="00A171E3"/>
    <w:rsid w:val="00A21322"/>
    <w:rsid w:val="00A21525"/>
    <w:rsid w:val="00A24FF7"/>
    <w:rsid w:val="00A30DE3"/>
    <w:rsid w:val="00A310B6"/>
    <w:rsid w:val="00A33574"/>
    <w:rsid w:val="00A34735"/>
    <w:rsid w:val="00A35D29"/>
    <w:rsid w:val="00A3623E"/>
    <w:rsid w:val="00A362E2"/>
    <w:rsid w:val="00A41E6C"/>
    <w:rsid w:val="00A445AB"/>
    <w:rsid w:val="00A44E3C"/>
    <w:rsid w:val="00A4558E"/>
    <w:rsid w:val="00A45A1B"/>
    <w:rsid w:val="00A4639A"/>
    <w:rsid w:val="00A4759E"/>
    <w:rsid w:val="00A5048F"/>
    <w:rsid w:val="00A50A99"/>
    <w:rsid w:val="00A50D49"/>
    <w:rsid w:val="00A521B8"/>
    <w:rsid w:val="00A5465E"/>
    <w:rsid w:val="00A55B96"/>
    <w:rsid w:val="00A57134"/>
    <w:rsid w:val="00A57B82"/>
    <w:rsid w:val="00A60BBC"/>
    <w:rsid w:val="00A62694"/>
    <w:rsid w:val="00A6592B"/>
    <w:rsid w:val="00A65A33"/>
    <w:rsid w:val="00A66686"/>
    <w:rsid w:val="00A67718"/>
    <w:rsid w:val="00A70DEC"/>
    <w:rsid w:val="00A71BF1"/>
    <w:rsid w:val="00A72AA5"/>
    <w:rsid w:val="00A72B72"/>
    <w:rsid w:val="00A741C4"/>
    <w:rsid w:val="00A760DF"/>
    <w:rsid w:val="00A80813"/>
    <w:rsid w:val="00A80E7C"/>
    <w:rsid w:val="00A840CE"/>
    <w:rsid w:val="00A84801"/>
    <w:rsid w:val="00A852C4"/>
    <w:rsid w:val="00A8535B"/>
    <w:rsid w:val="00A856B5"/>
    <w:rsid w:val="00A85E5F"/>
    <w:rsid w:val="00A86743"/>
    <w:rsid w:val="00A878F2"/>
    <w:rsid w:val="00A87D55"/>
    <w:rsid w:val="00A915C7"/>
    <w:rsid w:val="00A9320C"/>
    <w:rsid w:val="00A934F1"/>
    <w:rsid w:val="00A93EAD"/>
    <w:rsid w:val="00A94454"/>
    <w:rsid w:val="00A95463"/>
    <w:rsid w:val="00A9640D"/>
    <w:rsid w:val="00A97CA1"/>
    <w:rsid w:val="00AA05BB"/>
    <w:rsid w:val="00AA07D4"/>
    <w:rsid w:val="00AA1031"/>
    <w:rsid w:val="00AA19BD"/>
    <w:rsid w:val="00AA3E5F"/>
    <w:rsid w:val="00AA4AD0"/>
    <w:rsid w:val="00AA6204"/>
    <w:rsid w:val="00AA6C74"/>
    <w:rsid w:val="00AA7811"/>
    <w:rsid w:val="00AA7B3E"/>
    <w:rsid w:val="00AA7FBE"/>
    <w:rsid w:val="00AB225F"/>
    <w:rsid w:val="00AB243D"/>
    <w:rsid w:val="00AB64AF"/>
    <w:rsid w:val="00AB711E"/>
    <w:rsid w:val="00AB7742"/>
    <w:rsid w:val="00AB7FA0"/>
    <w:rsid w:val="00AC643C"/>
    <w:rsid w:val="00AC6F25"/>
    <w:rsid w:val="00AC7DB4"/>
    <w:rsid w:val="00AD1094"/>
    <w:rsid w:val="00AD2F04"/>
    <w:rsid w:val="00AD62F0"/>
    <w:rsid w:val="00AD65D0"/>
    <w:rsid w:val="00AD7E3A"/>
    <w:rsid w:val="00AE057E"/>
    <w:rsid w:val="00AE08C9"/>
    <w:rsid w:val="00AE21C4"/>
    <w:rsid w:val="00AE246C"/>
    <w:rsid w:val="00AE3519"/>
    <w:rsid w:val="00AE5AAB"/>
    <w:rsid w:val="00AE62B4"/>
    <w:rsid w:val="00AE6939"/>
    <w:rsid w:val="00AF0F5F"/>
    <w:rsid w:val="00AF14F1"/>
    <w:rsid w:val="00AF45B4"/>
    <w:rsid w:val="00AF4900"/>
    <w:rsid w:val="00AF5928"/>
    <w:rsid w:val="00AF67FC"/>
    <w:rsid w:val="00AF7021"/>
    <w:rsid w:val="00AF7242"/>
    <w:rsid w:val="00B04A10"/>
    <w:rsid w:val="00B05C57"/>
    <w:rsid w:val="00B06AED"/>
    <w:rsid w:val="00B06FF3"/>
    <w:rsid w:val="00B10E52"/>
    <w:rsid w:val="00B11923"/>
    <w:rsid w:val="00B11F71"/>
    <w:rsid w:val="00B1371C"/>
    <w:rsid w:val="00B1376F"/>
    <w:rsid w:val="00B152C1"/>
    <w:rsid w:val="00B20BD2"/>
    <w:rsid w:val="00B23622"/>
    <w:rsid w:val="00B23DE4"/>
    <w:rsid w:val="00B25724"/>
    <w:rsid w:val="00B3106C"/>
    <w:rsid w:val="00B3227C"/>
    <w:rsid w:val="00B328CB"/>
    <w:rsid w:val="00B329AB"/>
    <w:rsid w:val="00B32FB9"/>
    <w:rsid w:val="00B345BA"/>
    <w:rsid w:val="00B34B4D"/>
    <w:rsid w:val="00B34DB3"/>
    <w:rsid w:val="00B37FF5"/>
    <w:rsid w:val="00B41E5E"/>
    <w:rsid w:val="00B42BD1"/>
    <w:rsid w:val="00B43699"/>
    <w:rsid w:val="00B43F43"/>
    <w:rsid w:val="00B4730D"/>
    <w:rsid w:val="00B47ABF"/>
    <w:rsid w:val="00B47F99"/>
    <w:rsid w:val="00B50785"/>
    <w:rsid w:val="00B50FAE"/>
    <w:rsid w:val="00B537F0"/>
    <w:rsid w:val="00B547A0"/>
    <w:rsid w:val="00B56004"/>
    <w:rsid w:val="00B574DE"/>
    <w:rsid w:val="00B63309"/>
    <w:rsid w:val="00B65555"/>
    <w:rsid w:val="00B6599B"/>
    <w:rsid w:val="00B66209"/>
    <w:rsid w:val="00B67D2B"/>
    <w:rsid w:val="00B73217"/>
    <w:rsid w:val="00B75798"/>
    <w:rsid w:val="00B76ABE"/>
    <w:rsid w:val="00B80C44"/>
    <w:rsid w:val="00B82043"/>
    <w:rsid w:val="00B826DC"/>
    <w:rsid w:val="00B92FE1"/>
    <w:rsid w:val="00B930BB"/>
    <w:rsid w:val="00B94877"/>
    <w:rsid w:val="00B94D92"/>
    <w:rsid w:val="00B9580D"/>
    <w:rsid w:val="00B96693"/>
    <w:rsid w:val="00B96742"/>
    <w:rsid w:val="00B97763"/>
    <w:rsid w:val="00BA1350"/>
    <w:rsid w:val="00BA35DB"/>
    <w:rsid w:val="00BA418B"/>
    <w:rsid w:val="00BA594F"/>
    <w:rsid w:val="00BA60C8"/>
    <w:rsid w:val="00BB1184"/>
    <w:rsid w:val="00BB1BC9"/>
    <w:rsid w:val="00BB28EA"/>
    <w:rsid w:val="00BB43F9"/>
    <w:rsid w:val="00BB4400"/>
    <w:rsid w:val="00BB5004"/>
    <w:rsid w:val="00BB7FEB"/>
    <w:rsid w:val="00BC0C7E"/>
    <w:rsid w:val="00BC10EF"/>
    <w:rsid w:val="00BC409C"/>
    <w:rsid w:val="00BC46D3"/>
    <w:rsid w:val="00BC48B1"/>
    <w:rsid w:val="00BC4E21"/>
    <w:rsid w:val="00BD071F"/>
    <w:rsid w:val="00BD1089"/>
    <w:rsid w:val="00BD2D50"/>
    <w:rsid w:val="00BE03F0"/>
    <w:rsid w:val="00BE24E3"/>
    <w:rsid w:val="00BE3199"/>
    <w:rsid w:val="00BE3885"/>
    <w:rsid w:val="00BE5078"/>
    <w:rsid w:val="00BE6D1F"/>
    <w:rsid w:val="00BF0A4E"/>
    <w:rsid w:val="00BF1408"/>
    <w:rsid w:val="00BF1A6C"/>
    <w:rsid w:val="00BF3148"/>
    <w:rsid w:val="00BF47D0"/>
    <w:rsid w:val="00BF4957"/>
    <w:rsid w:val="00BF5230"/>
    <w:rsid w:val="00BF6839"/>
    <w:rsid w:val="00BF6A32"/>
    <w:rsid w:val="00C00EFA"/>
    <w:rsid w:val="00C010F0"/>
    <w:rsid w:val="00C01F81"/>
    <w:rsid w:val="00C040B5"/>
    <w:rsid w:val="00C0474F"/>
    <w:rsid w:val="00C04B80"/>
    <w:rsid w:val="00C04C88"/>
    <w:rsid w:val="00C051B4"/>
    <w:rsid w:val="00C0561F"/>
    <w:rsid w:val="00C06DC5"/>
    <w:rsid w:val="00C10243"/>
    <w:rsid w:val="00C102D8"/>
    <w:rsid w:val="00C10AC0"/>
    <w:rsid w:val="00C13CE7"/>
    <w:rsid w:val="00C140E8"/>
    <w:rsid w:val="00C143C7"/>
    <w:rsid w:val="00C151DD"/>
    <w:rsid w:val="00C15D86"/>
    <w:rsid w:val="00C33697"/>
    <w:rsid w:val="00C33CE8"/>
    <w:rsid w:val="00C36463"/>
    <w:rsid w:val="00C364D5"/>
    <w:rsid w:val="00C36C4E"/>
    <w:rsid w:val="00C37709"/>
    <w:rsid w:val="00C37837"/>
    <w:rsid w:val="00C37E7F"/>
    <w:rsid w:val="00C41471"/>
    <w:rsid w:val="00C43092"/>
    <w:rsid w:val="00C457C3"/>
    <w:rsid w:val="00C45C0A"/>
    <w:rsid w:val="00C5127A"/>
    <w:rsid w:val="00C52804"/>
    <w:rsid w:val="00C53D5A"/>
    <w:rsid w:val="00C54139"/>
    <w:rsid w:val="00C550E2"/>
    <w:rsid w:val="00C60619"/>
    <w:rsid w:val="00C61AAC"/>
    <w:rsid w:val="00C63207"/>
    <w:rsid w:val="00C63628"/>
    <w:rsid w:val="00C63C31"/>
    <w:rsid w:val="00C6456F"/>
    <w:rsid w:val="00C64CDD"/>
    <w:rsid w:val="00C7044A"/>
    <w:rsid w:val="00C7163B"/>
    <w:rsid w:val="00C7224B"/>
    <w:rsid w:val="00C729DC"/>
    <w:rsid w:val="00C73293"/>
    <w:rsid w:val="00C73FA4"/>
    <w:rsid w:val="00C74063"/>
    <w:rsid w:val="00C74910"/>
    <w:rsid w:val="00C74ED9"/>
    <w:rsid w:val="00C750FE"/>
    <w:rsid w:val="00C77DF7"/>
    <w:rsid w:val="00C80D37"/>
    <w:rsid w:val="00C80E59"/>
    <w:rsid w:val="00C81641"/>
    <w:rsid w:val="00C8220C"/>
    <w:rsid w:val="00C866CC"/>
    <w:rsid w:val="00C86B53"/>
    <w:rsid w:val="00C86E13"/>
    <w:rsid w:val="00C87A2E"/>
    <w:rsid w:val="00C90337"/>
    <w:rsid w:val="00C916D9"/>
    <w:rsid w:val="00C9172C"/>
    <w:rsid w:val="00C936FA"/>
    <w:rsid w:val="00C96B93"/>
    <w:rsid w:val="00C977E8"/>
    <w:rsid w:val="00C97A38"/>
    <w:rsid w:val="00CA1879"/>
    <w:rsid w:val="00CA228D"/>
    <w:rsid w:val="00CA2316"/>
    <w:rsid w:val="00CA3119"/>
    <w:rsid w:val="00CA4A3F"/>
    <w:rsid w:val="00CA65AB"/>
    <w:rsid w:val="00CB17DE"/>
    <w:rsid w:val="00CB19C0"/>
    <w:rsid w:val="00CB1CDB"/>
    <w:rsid w:val="00CB20E5"/>
    <w:rsid w:val="00CB3C43"/>
    <w:rsid w:val="00CB55C3"/>
    <w:rsid w:val="00CB56DA"/>
    <w:rsid w:val="00CB67CC"/>
    <w:rsid w:val="00CB6827"/>
    <w:rsid w:val="00CB698D"/>
    <w:rsid w:val="00CB6C8A"/>
    <w:rsid w:val="00CC0F9E"/>
    <w:rsid w:val="00CC1F32"/>
    <w:rsid w:val="00CC2DAC"/>
    <w:rsid w:val="00CC4D80"/>
    <w:rsid w:val="00CC51F8"/>
    <w:rsid w:val="00CC5FD4"/>
    <w:rsid w:val="00CC6C93"/>
    <w:rsid w:val="00CC6EF2"/>
    <w:rsid w:val="00CC7AD1"/>
    <w:rsid w:val="00CD088D"/>
    <w:rsid w:val="00CD326B"/>
    <w:rsid w:val="00CD3605"/>
    <w:rsid w:val="00CD6564"/>
    <w:rsid w:val="00CD6885"/>
    <w:rsid w:val="00CD6A80"/>
    <w:rsid w:val="00CE0B29"/>
    <w:rsid w:val="00CE1FF6"/>
    <w:rsid w:val="00CE5865"/>
    <w:rsid w:val="00CE5EC0"/>
    <w:rsid w:val="00CE7BA6"/>
    <w:rsid w:val="00CF0B78"/>
    <w:rsid w:val="00CF0E05"/>
    <w:rsid w:val="00CF1641"/>
    <w:rsid w:val="00CF307A"/>
    <w:rsid w:val="00CF37A5"/>
    <w:rsid w:val="00CF480D"/>
    <w:rsid w:val="00CF598D"/>
    <w:rsid w:val="00CF6AB4"/>
    <w:rsid w:val="00CF6C67"/>
    <w:rsid w:val="00CF7AFB"/>
    <w:rsid w:val="00D02653"/>
    <w:rsid w:val="00D04BF4"/>
    <w:rsid w:val="00D063A7"/>
    <w:rsid w:val="00D0700B"/>
    <w:rsid w:val="00D12DCB"/>
    <w:rsid w:val="00D14053"/>
    <w:rsid w:val="00D14459"/>
    <w:rsid w:val="00D15696"/>
    <w:rsid w:val="00D170AB"/>
    <w:rsid w:val="00D17B06"/>
    <w:rsid w:val="00D17B28"/>
    <w:rsid w:val="00D17E88"/>
    <w:rsid w:val="00D17EB2"/>
    <w:rsid w:val="00D2057B"/>
    <w:rsid w:val="00D2057F"/>
    <w:rsid w:val="00D2161E"/>
    <w:rsid w:val="00D21852"/>
    <w:rsid w:val="00D23EA8"/>
    <w:rsid w:val="00D25EF4"/>
    <w:rsid w:val="00D26670"/>
    <w:rsid w:val="00D278D8"/>
    <w:rsid w:val="00D30A7E"/>
    <w:rsid w:val="00D32B50"/>
    <w:rsid w:val="00D33538"/>
    <w:rsid w:val="00D366E4"/>
    <w:rsid w:val="00D37156"/>
    <w:rsid w:val="00D37BA6"/>
    <w:rsid w:val="00D40827"/>
    <w:rsid w:val="00D41E14"/>
    <w:rsid w:val="00D41EC3"/>
    <w:rsid w:val="00D44BE5"/>
    <w:rsid w:val="00D44CB8"/>
    <w:rsid w:val="00D4600B"/>
    <w:rsid w:val="00D46A3E"/>
    <w:rsid w:val="00D52932"/>
    <w:rsid w:val="00D556CC"/>
    <w:rsid w:val="00D55C41"/>
    <w:rsid w:val="00D55C9D"/>
    <w:rsid w:val="00D55D3F"/>
    <w:rsid w:val="00D57EB4"/>
    <w:rsid w:val="00D61114"/>
    <w:rsid w:val="00D634EE"/>
    <w:rsid w:val="00D64A93"/>
    <w:rsid w:val="00D65481"/>
    <w:rsid w:val="00D6564E"/>
    <w:rsid w:val="00D674B2"/>
    <w:rsid w:val="00D70053"/>
    <w:rsid w:val="00D72054"/>
    <w:rsid w:val="00D734FF"/>
    <w:rsid w:val="00D73AA9"/>
    <w:rsid w:val="00D751E0"/>
    <w:rsid w:val="00D75AA7"/>
    <w:rsid w:val="00D803A6"/>
    <w:rsid w:val="00D81398"/>
    <w:rsid w:val="00D81AB7"/>
    <w:rsid w:val="00D828D3"/>
    <w:rsid w:val="00D82B49"/>
    <w:rsid w:val="00D83DDC"/>
    <w:rsid w:val="00D84022"/>
    <w:rsid w:val="00D84DA9"/>
    <w:rsid w:val="00D85A37"/>
    <w:rsid w:val="00D86559"/>
    <w:rsid w:val="00D87B27"/>
    <w:rsid w:val="00D91022"/>
    <w:rsid w:val="00D91C79"/>
    <w:rsid w:val="00D92291"/>
    <w:rsid w:val="00D93785"/>
    <w:rsid w:val="00D94D37"/>
    <w:rsid w:val="00D97F08"/>
    <w:rsid w:val="00DA036A"/>
    <w:rsid w:val="00DA2276"/>
    <w:rsid w:val="00DA5661"/>
    <w:rsid w:val="00DA66D3"/>
    <w:rsid w:val="00DB090A"/>
    <w:rsid w:val="00DB4FF8"/>
    <w:rsid w:val="00DB5487"/>
    <w:rsid w:val="00DB72E5"/>
    <w:rsid w:val="00DC35E1"/>
    <w:rsid w:val="00DC44A4"/>
    <w:rsid w:val="00DC51EB"/>
    <w:rsid w:val="00DC5632"/>
    <w:rsid w:val="00DC6637"/>
    <w:rsid w:val="00DC70E3"/>
    <w:rsid w:val="00DD0255"/>
    <w:rsid w:val="00DD1236"/>
    <w:rsid w:val="00DD17D2"/>
    <w:rsid w:val="00DD2D0F"/>
    <w:rsid w:val="00DD2F9C"/>
    <w:rsid w:val="00DD48A5"/>
    <w:rsid w:val="00DD5057"/>
    <w:rsid w:val="00DD5325"/>
    <w:rsid w:val="00DE1F13"/>
    <w:rsid w:val="00DE2FD4"/>
    <w:rsid w:val="00DE35FD"/>
    <w:rsid w:val="00DE50FE"/>
    <w:rsid w:val="00DE7722"/>
    <w:rsid w:val="00DE7909"/>
    <w:rsid w:val="00DF067F"/>
    <w:rsid w:val="00DF2207"/>
    <w:rsid w:val="00DF2329"/>
    <w:rsid w:val="00DF23F8"/>
    <w:rsid w:val="00DF2D6D"/>
    <w:rsid w:val="00DF34DD"/>
    <w:rsid w:val="00DF3F71"/>
    <w:rsid w:val="00DF609C"/>
    <w:rsid w:val="00DF690D"/>
    <w:rsid w:val="00DF7329"/>
    <w:rsid w:val="00DF7621"/>
    <w:rsid w:val="00E00483"/>
    <w:rsid w:val="00E014C3"/>
    <w:rsid w:val="00E0615C"/>
    <w:rsid w:val="00E065C8"/>
    <w:rsid w:val="00E07176"/>
    <w:rsid w:val="00E1025B"/>
    <w:rsid w:val="00E104A2"/>
    <w:rsid w:val="00E12A5D"/>
    <w:rsid w:val="00E140EF"/>
    <w:rsid w:val="00E14AA5"/>
    <w:rsid w:val="00E15005"/>
    <w:rsid w:val="00E16B1D"/>
    <w:rsid w:val="00E214AE"/>
    <w:rsid w:val="00E23351"/>
    <w:rsid w:val="00E23C69"/>
    <w:rsid w:val="00E2491F"/>
    <w:rsid w:val="00E24A99"/>
    <w:rsid w:val="00E26FE8"/>
    <w:rsid w:val="00E31E7A"/>
    <w:rsid w:val="00E33E19"/>
    <w:rsid w:val="00E40B61"/>
    <w:rsid w:val="00E4156D"/>
    <w:rsid w:val="00E415EA"/>
    <w:rsid w:val="00E437BE"/>
    <w:rsid w:val="00E47E52"/>
    <w:rsid w:val="00E52AF4"/>
    <w:rsid w:val="00E574FD"/>
    <w:rsid w:val="00E602AF"/>
    <w:rsid w:val="00E602D1"/>
    <w:rsid w:val="00E605A6"/>
    <w:rsid w:val="00E62D37"/>
    <w:rsid w:val="00E65E89"/>
    <w:rsid w:val="00E708AC"/>
    <w:rsid w:val="00E7103F"/>
    <w:rsid w:val="00E721E7"/>
    <w:rsid w:val="00E7228A"/>
    <w:rsid w:val="00E745BC"/>
    <w:rsid w:val="00E77291"/>
    <w:rsid w:val="00E81081"/>
    <w:rsid w:val="00E81314"/>
    <w:rsid w:val="00E813A9"/>
    <w:rsid w:val="00E8176B"/>
    <w:rsid w:val="00E82789"/>
    <w:rsid w:val="00E8461D"/>
    <w:rsid w:val="00E856A7"/>
    <w:rsid w:val="00E87796"/>
    <w:rsid w:val="00E90A23"/>
    <w:rsid w:val="00E92EA1"/>
    <w:rsid w:val="00E9611B"/>
    <w:rsid w:val="00E977BB"/>
    <w:rsid w:val="00EA0A50"/>
    <w:rsid w:val="00EA1FE1"/>
    <w:rsid w:val="00EA3BED"/>
    <w:rsid w:val="00EA43EF"/>
    <w:rsid w:val="00EA4528"/>
    <w:rsid w:val="00EA4D7D"/>
    <w:rsid w:val="00EA6126"/>
    <w:rsid w:val="00EB0667"/>
    <w:rsid w:val="00EB2F3F"/>
    <w:rsid w:val="00EB342B"/>
    <w:rsid w:val="00EB476A"/>
    <w:rsid w:val="00EB4F85"/>
    <w:rsid w:val="00EB513B"/>
    <w:rsid w:val="00EB546E"/>
    <w:rsid w:val="00EB7160"/>
    <w:rsid w:val="00EC04DB"/>
    <w:rsid w:val="00EC07E3"/>
    <w:rsid w:val="00EC0BA8"/>
    <w:rsid w:val="00EC1415"/>
    <w:rsid w:val="00EC21D1"/>
    <w:rsid w:val="00EC3A9D"/>
    <w:rsid w:val="00EC4156"/>
    <w:rsid w:val="00EC468C"/>
    <w:rsid w:val="00EC496D"/>
    <w:rsid w:val="00EC4A0A"/>
    <w:rsid w:val="00EC4C85"/>
    <w:rsid w:val="00EC5FE8"/>
    <w:rsid w:val="00EC7C15"/>
    <w:rsid w:val="00EC7E9B"/>
    <w:rsid w:val="00ED0DED"/>
    <w:rsid w:val="00ED1875"/>
    <w:rsid w:val="00ED2D7D"/>
    <w:rsid w:val="00ED35A4"/>
    <w:rsid w:val="00ED3746"/>
    <w:rsid w:val="00ED6A9D"/>
    <w:rsid w:val="00ED7BF1"/>
    <w:rsid w:val="00EE0556"/>
    <w:rsid w:val="00EE1C1C"/>
    <w:rsid w:val="00EE1FB6"/>
    <w:rsid w:val="00EE29F7"/>
    <w:rsid w:val="00EE3287"/>
    <w:rsid w:val="00EE38C1"/>
    <w:rsid w:val="00EE63A1"/>
    <w:rsid w:val="00EF1415"/>
    <w:rsid w:val="00EF2299"/>
    <w:rsid w:val="00EF2966"/>
    <w:rsid w:val="00EF5302"/>
    <w:rsid w:val="00EF5BE1"/>
    <w:rsid w:val="00EF67C2"/>
    <w:rsid w:val="00EF79F0"/>
    <w:rsid w:val="00F008B8"/>
    <w:rsid w:val="00F00B33"/>
    <w:rsid w:val="00F010E4"/>
    <w:rsid w:val="00F02983"/>
    <w:rsid w:val="00F05820"/>
    <w:rsid w:val="00F06528"/>
    <w:rsid w:val="00F06795"/>
    <w:rsid w:val="00F11A08"/>
    <w:rsid w:val="00F139BE"/>
    <w:rsid w:val="00F13BFB"/>
    <w:rsid w:val="00F1441D"/>
    <w:rsid w:val="00F1519D"/>
    <w:rsid w:val="00F176DF"/>
    <w:rsid w:val="00F17C6B"/>
    <w:rsid w:val="00F204C0"/>
    <w:rsid w:val="00F219DD"/>
    <w:rsid w:val="00F21FCF"/>
    <w:rsid w:val="00F232F8"/>
    <w:rsid w:val="00F23BA9"/>
    <w:rsid w:val="00F24359"/>
    <w:rsid w:val="00F30420"/>
    <w:rsid w:val="00F3107A"/>
    <w:rsid w:val="00F32142"/>
    <w:rsid w:val="00F32DAB"/>
    <w:rsid w:val="00F32E2F"/>
    <w:rsid w:val="00F335B6"/>
    <w:rsid w:val="00F353ED"/>
    <w:rsid w:val="00F368F3"/>
    <w:rsid w:val="00F37199"/>
    <w:rsid w:val="00F40D48"/>
    <w:rsid w:val="00F418FE"/>
    <w:rsid w:val="00F425D3"/>
    <w:rsid w:val="00F42762"/>
    <w:rsid w:val="00F43FB4"/>
    <w:rsid w:val="00F44737"/>
    <w:rsid w:val="00F45D42"/>
    <w:rsid w:val="00F46967"/>
    <w:rsid w:val="00F46CD8"/>
    <w:rsid w:val="00F47217"/>
    <w:rsid w:val="00F473B2"/>
    <w:rsid w:val="00F513C1"/>
    <w:rsid w:val="00F517F2"/>
    <w:rsid w:val="00F52CE0"/>
    <w:rsid w:val="00F53360"/>
    <w:rsid w:val="00F55BC9"/>
    <w:rsid w:val="00F5655B"/>
    <w:rsid w:val="00F566D9"/>
    <w:rsid w:val="00F577D1"/>
    <w:rsid w:val="00F60239"/>
    <w:rsid w:val="00F6380E"/>
    <w:rsid w:val="00F65CE8"/>
    <w:rsid w:val="00F65D6C"/>
    <w:rsid w:val="00F65F20"/>
    <w:rsid w:val="00F67FB9"/>
    <w:rsid w:val="00F711DB"/>
    <w:rsid w:val="00F71F8A"/>
    <w:rsid w:val="00F75CA8"/>
    <w:rsid w:val="00F76BAD"/>
    <w:rsid w:val="00F76F8F"/>
    <w:rsid w:val="00F77453"/>
    <w:rsid w:val="00F77B46"/>
    <w:rsid w:val="00F85B19"/>
    <w:rsid w:val="00F9287F"/>
    <w:rsid w:val="00F93229"/>
    <w:rsid w:val="00F93EAA"/>
    <w:rsid w:val="00F94353"/>
    <w:rsid w:val="00F94BB6"/>
    <w:rsid w:val="00F97EFF"/>
    <w:rsid w:val="00FA0814"/>
    <w:rsid w:val="00FA2CFE"/>
    <w:rsid w:val="00FA2ED1"/>
    <w:rsid w:val="00FA52CA"/>
    <w:rsid w:val="00FA5789"/>
    <w:rsid w:val="00FB042D"/>
    <w:rsid w:val="00FB4D9C"/>
    <w:rsid w:val="00FB5B1C"/>
    <w:rsid w:val="00FB74FC"/>
    <w:rsid w:val="00FC1246"/>
    <w:rsid w:val="00FC36B5"/>
    <w:rsid w:val="00FC3F11"/>
    <w:rsid w:val="00FC6354"/>
    <w:rsid w:val="00FC6ABB"/>
    <w:rsid w:val="00FC7BA3"/>
    <w:rsid w:val="00FD2A94"/>
    <w:rsid w:val="00FD2ABC"/>
    <w:rsid w:val="00FD2FFF"/>
    <w:rsid w:val="00FD41D6"/>
    <w:rsid w:val="00FD4595"/>
    <w:rsid w:val="00FD4971"/>
    <w:rsid w:val="00FD63D1"/>
    <w:rsid w:val="00FD77F9"/>
    <w:rsid w:val="00FE0CEC"/>
    <w:rsid w:val="00FE1338"/>
    <w:rsid w:val="00FE2A49"/>
    <w:rsid w:val="00FE3B8B"/>
    <w:rsid w:val="00FE4060"/>
    <w:rsid w:val="00FE464D"/>
    <w:rsid w:val="00FE4912"/>
    <w:rsid w:val="00FE52A4"/>
    <w:rsid w:val="00FE6602"/>
    <w:rsid w:val="00FE6970"/>
    <w:rsid w:val="00FF125D"/>
    <w:rsid w:val="00FF13FC"/>
    <w:rsid w:val="00FF1A91"/>
    <w:rsid w:val="00FF3DBA"/>
    <w:rsid w:val="00FF6A5A"/>
    <w:rsid w:val="00FF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A26CF"/>
  <w15:docId w15:val="{79919EE3-6DED-4E20-88BF-11F71FD1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6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qFormat/>
    <w:rsid w:val="00DE790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0">
    <w:name w:val="HTML 预设格式 字符"/>
    <w:basedOn w:val="a0"/>
    <w:link w:val="HTML"/>
    <w:uiPriority w:val="99"/>
    <w:qFormat/>
    <w:rsid w:val="00DE7909"/>
    <w:rPr>
      <w:rFonts w:ascii="宋体" w:eastAsia="宋体" w:hAnsi="宋体" w:cs="宋体"/>
      <w:kern w:val="0"/>
      <w:sz w:val="24"/>
    </w:rPr>
  </w:style>
  <w:style w:type="paragraph" w:styleId="a3">
    <w:name w:val="List Paragraph"/>
    <w:basedOn w:val="a"/>
    <w:uiPriority w:val="34"/>
    <w:qFormat/>
    <w:rsid w:val="007B556F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025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25C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25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25CC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2F1DF9"/>
    <w:pPr>
      <w:jc w:val="center"/>
    </w:pPr>
    <w:rPr>
      <w:rFonts w:ascii="Arial" w:eastAsia="Baoli TC" w:hAnsi="Arial" w:cs="Arial"/>
      <w:noProof/>
      <w:sz w:val="20"/>
    </w:rPr>
  </w:style>
  <w:style w:type="character" w:customStyle="1" w:styleId="EndNoteBibliographyTitle0">
    <w:name w:val="EndNote Bibliography Title 字符"/>
    <w:basedOn w:val="HTML0"/>
    <w:link w:val="EndNoteBibliographyTitle"/>
    <w:rsid w:val="002F1DF9"/>
    <w:rPr>
      <w:rFonts w:ascii="Arial" w:eastAsia="Baoli TC" w:hAnsi="Arial" w:cs="Arial"/>
      <w:noProof/>
      <w:kern w:val="0"/>
      <w:sz w:val="20"/>
    </w:rPr>
  </w:style>
  <w:style w:type="paragraph" w:customStyle="1" w:styleId="EndNoteBibliography">
    <w:name w:val="EndNote Bibliography"/>
    <w:basedOn w:val="a"/>
    <w:link w:val="EndNoteBibliography0"/>
    <w:rsid w:val="002F1DF9"/>
    <w:rPr>
      <w:rFonts w:ascii="Arial" w:eastAsia="Baoli TC" w:hAnsi="Arial" w:cs="Arial"/>
      <w:noProof/>
      <w:sz w:val="20"/>
    </w:rPr>
  </w:style>
  <w:style w:type="character" w:customStyle="1" w:styleId="EndNoteBibliography0">
    <w:name w:val="EndNote Bibliography 字符"/>
    <w:basedOn w:val="HTML0"/>
    <w:link w:val="EndNoteBibliography"/>
    <w:rsid w:val="002F1DF9"/>
    <w:rPr>
      <w:rFonts w:ascii="Arial" w:eastAsia="Baoli TC" w:hAnsi="Arial" w:cs="Arial"/>
      <w:noProof/>
      <w:kern w:val="0"/>
      <w:sz w:val="20"/>
    </w:rPr>
  </w:style>
  <w:style w:type="character" w:styleId="a8">
    <w:name w:val="Hyperlink"/>
    <w:basedOn w:val="a0"/>
    <w:uiPriority w:val="99"/>
    <w:unhideWhenUsed/>
    <w:rsid w:val="00E8779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87796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106386"/>
    <w:pPr>
      <w:snapToGrid w:val="0"/>
      <w:jc w:val="left"/>
    </w:pPr>
    <w:rPr>
      <w:sz w:val="18"/>
      <w:szCs w:val="18"/>
    </w:rPr>
  </w:style>
  <w:style w:type="character" w:customStyle="1" w:styleId="ab">
    <w:name w:val="脚注文本 字符"/>
    <w:basedOn w:val="a0"/>
    <w:link w:val="aa"/>
    <w:uiPriority w:val="99"/>
    <w:semiHidden/>
    <w:rsid w:val="00106386"/>
    <w:rPr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106386"/>
    <w:rPr>
      <w:vertAlign w:val="superscript"/>
    </w:rPr>
  </w:style>
  <w:style w:type="table" w:styleId="ad">
    <w:name w:val="Table Grid"/>
    <w:basedOn w:val="a1"/>
    <w:uiPriority w:val="39"/>
    <w:rsid w:val="004B1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D12DC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annotation reference"/>
    <w:basedOn w:val="a0"/>
    <w:uiPriority w:val="99"/>
    <w:semiHidden/>
    <w:unhideWhenUsed/>
    <w:rsid w:val="000D370F"/>
    <w:rPr>
      <w:sz w:val="21"/>
      <w:szCs w:val="21"/>
    </w:rPr>
  </w:style>
  <w:style w:type="paragraph" w:styleId="af">
    <w:name w:val="annotation text"/>
    <w:basedOn w:val="a"/>
    <w:link w:val="af0"/>
    <w:uiPriority w:val="99"/>
    <w:unhideWhenUsed/>
    <w:qFormat/>
    <w:rsid w:val="000D370F"/>
    <w:pPr>
      <w:jc w:val="left"/>
    </w:pPr>
  </w:style>
  <w:style w:type="character" w:customStyle="1" w:styleId="af0">
    <w:name w:val="批注文字 字符"/>
    <w:basedOn w:val="a0"/>
    <w:link w:val="af"/>
    <w:uiPriority w:val="99"/>
    <w:qFormat/>
    <w:rsid w:val="000D370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0D370F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0D370F"/>
    <w:rPr>
      <w:b/>
      <w:bCs/>
    </w:rPr>
  </w:style>
  <w:style w:type="character" w:customStyle="1" w:styleId="jlqj4b">
    <w:name w:val="jlqj4b"/>
    <w:basedOn w:val="a0"/>
    <w:rsid w:val="00BB1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17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12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45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90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3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6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29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3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1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7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38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66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7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56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389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2411">
          <w:marLeft w:val="317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3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37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2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87DE7-7C3D-4384-A918-DABB848D7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38208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 b</dc:creator>
  <cp:keywords/>
  <dc:description/>
  <cp:lastModifiedBy>Zhu Cheng</cp:lastModifiedBy>
  <cp:revision>246</cp:revision>
  <cp:lastPrinted>2021-04-04T11:42:00Z</cp:lastPrinted>
  <dcterms:created xsi:type="dcterms:W3CDTF">2021-01-29T08:32:00Z</dcterms:created>
  <dcterms:modified xsi:type="dcterms:W3CDTF">2022-06-14T11:00:00Z</dcterms:modified>
</cp:coreProperties>
</file>