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1CADB" w14:textId="77777777" w:rsidR="00870126" w:rsidRDefault="00870126"/>
    <w:p w14:paraId="2E697E98" w14:textId="202A61D1" w:rsidR="00CD5AF9" w:rsidRDefault="00CD5AF9"/>
    <w:p w14:paraId="36D30961" w14:textId="00057E31" w:rsidR="00CD5AF9" w:rsidRDefault="00870126">
      <w:r>
        <w:t xml:space="preserve">1. </w:t>
      </w:r>
      <w:r w:rsidR="00CD5AF9">
        <w:t xml:space="preserve">Improvement in overall </w:t>
      </w:r>
      <w:r>
        <w:t xml:space="preserve">influenza </w:t>
      </w:r>
      <w:r w:rsidR="00CD5AF9">
        <w:t>symptoms</w:t>
      </w:r>
    </w:p>
    <w:p w14:paraId="6DC6DD1D" w14:textId="77777777" w:rsidR="00870126" w:rsidRDefault="00870126"/>
    <w:p w14:paraId="466446A6" w14:textId="02DF2979" w:rsidR="00CD5AF9" w:rsidRDefault="00CD5AF9">
      <w:r w:rsidRPr="00CD5AF9">
        <w:rPr>
          <w:noProof/>
        </w:rPr>
        <w:drawing>
          <wp:inline distT="0" distB="0" distL="0" distR="0" wp14:anchorId="4646C945" wp14:editId="414CBBD0">
            <wp:extent cx="6400800" cy="3299460"/>
            <wp:effectExtent l="0" t="0" r="0" b="2540"/>
            <wp:docPr id="7" name="Picture 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ell phon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CAC57" w14:textId="77777777" w:rsidR="00CD5AF9" w:rsidRDefault="00CD5AF9"/>
    <w:p w14:paraId="14F7452D" w14:textId="48DA5554" w:rsidR="00CD5AF9" w:rsidRDefault="00870126">
      <w:r>
        <w:t>2.</w:t>
      </w:r>
      <w:r w:rsidR="00CD5AF9">
        <w:t xml:space="preserve"> Complete cure</w:t>
      </w:r>
      <w:r>
        <w:t xml:space="preserve"> of influenza symptoms</w:t>
      </w:r>
    </w:p>
    <w:p w14:paraId="01058BFF" w14:textId="4CD8570E" w:rsidR="00CD5AF9" w:rsidRDefault="00CD5AF9"/>
    <w:p w14:paraId="22908E61" w14:textId="223BB882" w:rsidR="00CD5AF9" w:rsidRDefault="00CD5AF9">
      <w:r w:rsidRPr="00CD5AF9">
        <w:rPr>
          <w:noProof/>
        </w:rPr>
        <w:drawing>
          <wp:inline distT="0" distB="0" distL="0" distR="0" wp14:anchorId="49EEC2D1" wp14:editId="591B8848">
            <wp:extent cx="6400800" cy="3299460"/>
            <wp:effectExtent l="0" t="0" r="0" b="254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ell phon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2275E" w14:textId="014D40AE" w:rsidR="00870126" w:rsidRDefault="00870126"/>
    <w:p w14:paraId="41E0F7E8" w14:textId="77777777" w:rsidR="007D4EDB" w:rsidRDefault="007D4EDB" w:rsidP="007D4EDB"/>
    <w:p w14:paraId="5789C305" w14:textId="3F372706" w:rsidR="007D4EDB" w:rsidRDefault="007D4EDB" w:rsidP="007D4EDB">
      <w:r>
        <w:t>3. Resolution of influenza symptoms at 48 hours</w:t>
      </w:r>
    </w:p>
    <w:p w14:paraId="627A73DB" w14:textId="77777777" w:rsidR="007D4EDB" w:rsidRDefault="007D4EDB" w:rsidP="00870126"/>
    <w:p w14:paraId="156F6311" w14:textId="5B0B7AFF" w:rsidR="007D4EDB" w:rsidRDefault="007D4EDB" w:rsidP="00870126">
      <w:r w:rsidRPr="00C6405D">
        <w:rPr>
          <w:noProof/>
        </w:rPr>
        <w:drawing>
          <wp:inline distT="0" distB="0" distL="0" distR="0" wp14:anchorId="205ED8CD" wp14:editId="77BF3FF3">
            <wp:extent cx="6400800" cy="5898515"/>
            <wp:effectExtent l="0" t="0" r="0" b="0"/>
            <wp:docPr id="8" name="Picture 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ell phon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9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A16E3" w14:textId="6E935A3E" w:rsidR="007D4EDB" w:rsidRDefault="007D4EDB" w:rsidP="00870126"/>
    <w:p w14:paraId="25F9E9FF" w14:textId="7F929DA5" w:rsidR="007D4EDB" w:rsidRDefault="007D4EDB" w:rsidP="00870126"/>
    <w:p w14:paraId="36B6C41E" w14:textId="1C8E926F" w:rsidR="007D4EDB" w:rsidRDefault="007D4EDB" w:rsidP="00870126"/>
    <w:p w14:paraId="24947681" w14:textId="6E9305F5" w:rsidR="007D4EDB" w:rsidRDefault="007D4EDB" w:rsidP="00870126"/>
    <w:p w14:paraId="195872B4" w14:textId="7135300A" w:rsidR="007D4EDB" w:rsidRDefault="007D4EDB" w:rsidP="00870126"/>
    <w:p w14:paraId="2080E8DE" w14:textId="0C726298" w:rsidR="007D4EDB" w:rsidRDefault="007D4EDB" w:rsidP="00870126"/>
    <w:p w14:paraId="1B3D21CF" w14:textId="1346CBB5" w:rsidR="007D4EDB" w:rsidRDefault="007D4EDB" w:rsidP="00870126"/>
    <w:p w14:paraId="1E019980" w14:textId="3E6A8690" w:rsidR="007D4EDB" w:rsidRDefault="007D4EDB" w:rsidP="00870126"/>
    <w:p w14:paraId="17B90B98" w14:textId="77777777" w:rsidR="007D4EDB" w:rsidRDefault="007D4EDB" w:rsidP="00870126"/>
    <w:p w14:paraId="08689587" w14:textId="1343CF3A" w:rsidR="00870126" w:rsidRDefault="007D4EDB" w:rsidP="00870126">
      <w:r>
        <w:lastRenderedPageBreak/>
        <w:t xml:space="preserve">4. </w:t>
      </w:r>
      <w:r w:rsidR="00870126">
        <w:t>Duration of influenza symptoms (fever)</w:t>
      </w:r>
    </w:p>
    <w:p w14:paraId="2F3D0C09" w14:textId="77777777" w:rsidR="00870126" w:rsidRDefault="00870126" w:rsidP="00870126"/>
    <w:p w14:paraId="0BB70C89" w14:textId="37F37FE3" w:rsidR="00870126" w:rsidRDefault="00870126">
      <w:r w:rsidRPr="00C6405D">
        <w:rPr>
          <w:noProof/>
        </w:rPr>
        <w:drawing>
          <wp:inline distT="0" distB="0" distL="0" distR="0" wp14:anchorId="0E638C20" wp14:editId="3D23A90B">
            <wp:extent cx="6400800" cy="807085"/>
            <wp:effectExtent l="0" t="0" r="0" b="5715"/>
            <wp:docPr id="5" name="Picture 5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social media pos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01FF6" w14:textId="31E1DE40" w:rsidR="00870126" w:rsidRDefault="00870126" w:rsidP="00870126"/>
    <w:p w14:paraId="2FF6E1C8" w14:textId="77777777" w:rsidR="00870126" w:rsidRDefault="00870126" w:rsidP="00870126"/>
    <w:p w14:paraId="2D407F16" w14:textId="77777777" w:rsidR="00870126" w:rsidRDefault="00870126" w:rsidP="00870126"/>
    <w:p w14:paraId="1E584922" w14:textId="41D51041" w:rsidR="00870126" w:rsidRDefault="007D4EDB" w:rsidP="00870126">
      <w:r>
        <w:t>5</w:t>
      </w:r>
      <w:r w:rsidR="00870126">
        <w:t>. Severity of influenza symptoms at 48 hours</w:t>
      </w:r>
    </w:p>
    <w:p w14:paraId="551A4154" w14:textId="5C19B8CC" w:rsidR="00870126" w:rsidRDefault="00870126"/>
    <w:p w14:paraId="61D35E9F" w14:textId="5D28C766" w:rsidR="00870126" w:rsidRDefault="00870126">
      <w:r w:rsidRPr="00C6405D">
        <w:rPr>
          <w:noProof/>
        </w:rPr>
        <w:drawing>
          <wp:inline distT="0" distB="0" distL="0" distR="0" wp14:anchorId="75B10C72" wp14:editId="00481B5D">
            <wp:extent cx="6400800" cy="3686810"/>
            <wp:effectExtent l="0" t="0" r="0" b="0"/>
            <wp:docPr id="4" name="Picture 4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social media pos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8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69A1" w14:textId="564301D6" w:rsidR="00870126" w:rsidRDefault="00870126"/>
    <w:p w14:paraId="63AA41B0" w14:textId="15A6D9B4" w:rsidR="00870126" w:rsidRDefault="00870126"/>
    <w:p w14:paraId="3CFA7CEC" w14:textId="70973BDA" w:rsidR="00870126" w:rsidRDefault="00870126"/>
    <w:p w14:paraId="74E01D64" w14:textId="54D487A1" w:rsidR="00870126" w:rsidRDefault="00870126"/>
    <w:p w14:paraId="78640087" w14:textId="2F754177" w:rsidR="00870126" w:rsidRDefault="00870126"/>
    <w:p w14:paraId="405D46FA" w14:textId="5578A901" w:rsidR="00870126" w:rsidRDefault="00870126"/>
    <w:p w14:paraId="10F87072" w14:textId="25FE7A2A" w:rsidR="00870126" w:rsidRDefault="00870126"/>
    <w:p w14:paraId="2EA1724E" w14:textId="02AAD409" w:rsidR="00870126" w:rsidRDefault="00870126"/>
    <w:p w14:paraId="6E950B7F" w14:textId="66E70A1D" w:rsidR="00870126" w:rsidRDefault="00870126"/>
    <w:p w14:paraId="487BD892" w14:textId="5230314E" w:rsidR="00870126" w:rsidRDefault="00870126"/>
    <w:p w14:paraId="1DE05621" w14:textId="4254ECD5" w:rsidR="00870126" w:rsidRDefault="00870126"/>
    <w:p w14:paraId="4F0E6DBC" w14:textId="7794B4A3" w:rsidR="00870126" w:rsidRDefault="00870126"/>
    <w:p w14:paraId="1EE2CE46" w14:textId="7E100D0C" w:rsidR="00870126" w:rsidRDefault="00870126"/>
    <w:p w14:paraId="48D17959" w14:textId="77777777" w:rsidR="00870126" w:rsidRDefault="00870126"/>
    <w:p w14:paraId="4117FC91" w14:textId="5366A380" w:rsidR="00870126" w:rsidRDefault="00870126" w:rsidP="00870126"/>
    <w:sectPr w:rsidR="00870126" w:rsidSect="00A42F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D35DB" w14:textId="77777777" w:rsidR="00C736CF" w:rsidRDefault="00C736CF" w:rsidP="00870126">
      <w:r>
        <w:separator/>
      </w:r>
    </w:p>
  </w:endnote>
  <w:endnote w:type="continuationSeparator" w:id="0">
    <w:p w14:paraId="392F5933" w14:textId="77777777" w:rsidR="00C736CF" w:rsidRDefault="00C736CF" w:rsidP="0087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436A" w14:textId="77777777" w:rsidR="00A21522" w:rsidRDefault="00A215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BFB5A" w14:textId="77777777" w:rsidR="00A21522" w:rsidRDefault="00A215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CF42D" w14:textId="77777777" w:rsidR="00A21522" w:rsidRDefault="00A21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22A0F" w14:textId="77777777" w:rsidR="00C736CF" w:rsidRDefault="00C736CF" w:rsidP="00870126">
      <w:r>
        <w:separator/>
      </w:r>
    </w:p>
  </w:footnote>
  <w:footnote w:type="continuationSeparator" w:id="0">
    <w:p w14:paraId="2CD1E1D4" w14:textId="77777777" w:rsidR="00C736CF" w:rsidRDefault="00C736CF" w:rsidP="0087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2A59E" w14:textId="77777777" w:rsidR="00A21522" w:rsidRDefault="00A215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809C7" w14:textId="24AD0766" w:rsidR="00870126" w:rsidRPr="00A21522" w:rsidRDefault="00870126" w:rsidP="00870126">
    <w:pPr>
      <w:pStyle w:val="Header"/>
      <w:rPr>
        <w:rFonts w:ascii="Times New Roman" w:hAnsi="Times New Roman" w:cs="Times New Roman"/>
      </w:rPr>
    </w:pPr>
    <w:r w:rsidRPr="00A21522">
      <w:rPr>
        <w:rFonts w:ascii="Times New Roman" w:hAnsi="Times New Roman" w:cs="Times New Roman"/>
      </w:rPr>
      <w:t xml:space="preserve">Appendix </w:t>
    </w:r>
    <w:r w:rsidR="00A21522" w:rsidRPr="00A21522">
      <w:rPr>
        <w:rFonts w:ascii="Times New Roman" w:hAnsi="Times New Roman" w:cs="Times New Roman"/>
      </w:rPr>
      <w:t>5</w:t>
    </w:r>
    <w:r w:rsidRPr="00A21522">
      <w:rPr>
        <w:rFonts w:ascii="Times New Roman" w:hAnsi="Times New Roman" w:cs="Times New Roman"/>
      </w:rPr>
      <w:t>: Additional forest plots of reported outcomes not prespecified in review protocol</w:t>
    </w:r>
  </w:p>
  <w:p w14:paraId="4E8DAC9C" w14:textId="77777777" w:rsidR="00870126" w:rsidRDefault="008701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9C329" w14:textId="77777777" w:rsidR="00A21522" w:rsidRDefault="00A215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F99"/>
    <w:rsid w:val="00047877"/>
    <w:rsid w:val="0006152D"/>
    <w:rsid w:val="00096A96"/>
    <w:rsid w:val="000A657D"/>
    <w:rsid w:val="000B105C"/>
    <w:rsid w:val="000E1C95"/>
    <w:rsid w:val="00140EF5"/>
    <w:rsid w:val="00175C9A"/>
    <w:rsid w:val="001857A7"/>
    <w:rsid w:val="002729D6"/>
    <w:rsid w:val="002D48BC"/>
    <w:rsid w:val="002D78A1"/>
    <w:rsid w:val="002E2A8C"/>
    <w:rsid w:val="00315C40"/>
    <w:rsid w:val="00315DEB"/>
    <w:rsid w:val="00340F04"/>
    <w:rsid w:val="0034536A"/>
    <w:rsid w:val="003B5CB5"/>
    <w:rsid w:val="003F1A60"/>
    <w:rsid w:val="003F5FF2"/>
    <w:rsid w:val="00401CB4"/>
    <w:rsid w:val="0045423D"/>
    <w:rsid w:val="004816C0"/>
    <w:rsid w:val="004823D5"/>
    <w:rsid w:val="00490D1F"/>
    <w:rsid w:val="004C630F"/>
    <w:rsid w:val="004D4040"/>
    <w:rsid w:val="00504E3B"/>
    <w:rsid w:val="00521492"/>
    <w:rsid w:val="00525BA7"/>
    <w:rsid w:val="00532D30"/>
    <w:rsid w:val="00533903"/>
    <w:rsid w:val="005440A2"/>
    <w:rsid w:val="0055237F"/>
    <w:rsid w:val="00580027"/>
    <w:rsid w:val="00581868"/>
    <w:rsid w:val="005A7C06"/>
    <w:rsid w:val="005E42A1"/>
    <w:rsid w:val="005F135E"/>
    <w:rsid w:val="005F4335"/>
    <w:rsid w:val="00606A78"/>
    <w:rsid w:val="00636645"/>
    <w:rsid w:val="00650B36"/>
    <w:rsid w:val="006679E6"/>
    <w:rsid w:val="00667FF4"/>
    <w:rsid w:val="006925ED"/>
    <w:rsid w:val="00706908"/>
    <w:rsid w:val="00707010"/>
    <w:rsid w:val="007266E0"/>
    <w:rsid w:val="00737C71"/>
    <w:rsid w:val="007D0001"/>
    <w:rsid w:val="007D4EDB"/>
    <w:rsid w:val="0083142C"/>
    <w:rsid w:val="00834ADC"/>
    <w:rsid w:val="0083585A"/>
    <w:rsid w:val="00842FF4"/>
    <w:rsid w:val="00870126"/>
    <w:rsid w:val="00880406"/>
    <w:rsid w:val="00907275"/>
    <w:rsid w:val="00910A01"/>
    <w:rsid w:val="00927A5B"/>
    <w:rsid w:val="00927D15"/>
    <w:rsid w:val="009C152D"/>
    <w:rsid w:val="009D0856"/>
    <w:rsid w:val="00A06C9E"/>
    <w:rsid w:val="00A10AFD"/>
    <w:rsid w:val="00A1571E"/>
    <w:rsid w:val="00A21522"/>
    <w:rsid w:val="00A42F99"/>
    <w:rsid w:val="00A57140"/>
    <w:rsid w:val="00A635F9"/>
    <w:rsid w:val="00A916BB"/>
    <w:rsid w:val="00B131E5"/>
    <w:rsid w:val="00B4375B"/>
    <w:rsid w:val="00B60763"/>
    <w:rsid w:val="00B728AD"/>
    <w:rsid w:val="00BF07F4"/>
    <w:rsid w:val="00C14936"/>
    <w:rsid w:val="00C52813"/>
    <w:rsid w:val="00C54CF9"/>
    <w:rsid w:val="00C6405D"/>
    <w:rsid w:val="00C72476"/>
    <w:rsid w:val="00C736CF"/>
    <w:rsid w:val="00C85DD0"/>
    <w:rsid w:val="00CD5AF9"/>
    <w:rsid w:val="00D0719C"/>
    <w:rsid w:val="00D118CB"/>
    <w:rsid w:val="00D1415F"/>
    <w:rsid w:val="00D258BD"/>
    <w:rsid w:val="00D264F2"/>
    <w:rsid w:val="00D312E1"/>
    <w:rsid w:val="00D717E7"/>
    <w:rsid w:val="00D71B4C"/>
    <w:rsid w:val="00DA4AB5"/>
    <w:rsid w:val="00DB4698"/>
    <w:rsid w:val="00DC4E38"/>
    <w:rsid w:val="00DD2F93"/>
    <w:rsid w:val="00DF4961"/>
    <w:rsid w:val="00E04AB0"/>
    <w:rsid w:val="00E1324E"/>
    <w:rsid w:val="00E5596B"/>
    <w:rsid w:val="00E917F1"/>
    <w:rsid w:val="00EB7129"/>
    <w:rsid w:val="00EC63FB"/>
    <w:rsid w:val="00F14934"/>
    <w:rsid w:val="00F3210C"/>
    <w:rsid w:val="00F66154"/>
    <w:rsid w:val="00F850C1"/>
    <w:rsid w:val="00F95CCF"/>
    <w:rsid w:val="00FD109E"/>
    <w:rsid w:val="00FD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5FC1A"/>
  <w14:defaultImageDpi w14:val="32767"/>
  <w15:chartTrackingRefBased/>
  <w15:docId w15:val="{0975E855-7419-3F45-BD07-955615AF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8B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8BC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01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0126"/>
  </w:style>
  <w:style w:type="paragraph" w:styleId="Footer">
    <w:name w:val="footer"/>
    <w:basedOn w:val="Normal"/>
    <w:link w:val="FooterChar"/>
    <w:uiPriority w:val="99"/>
    <w:unhideWhenUsed/>
    <w:rsid w:val="008701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0126"/>
  </w:style>
  <w:style w:type="paragraph" w:styleId="ListParagraph">
    <w:name w:val="List Paragraph"/>
    <w:basedOn w:val="Normal"/>
    <w:uiPriority w:val="34"/>
    <w:qFormat/>
    <w:rsid w:val="00870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Wieland, Susan</dc:creator>
  <cp:keywords/>
  <dc:description/>
  <cp:lastModifiedBy>Wieland, Susan</cp:lastModifiedBy>
  <cp:revision>2</cp:revision>
  <dcterms:created xsi:type="dcterms:W3CDTF">2020-10-13T13:56:00Z</dcterms:created>
  <dcterms:modified xsi:type="dcterms:W3CDTF">2020-10-13T13:56:00Z</dcterms:modified>
</cp:coreProperties>
</file>