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13947" w:type="dxa"/>
        <w:tblInd w:w="-2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3"/>
        <w:gridCol w:w="6844"/>
      </w:tblGrid>
      <w:tr w:rsidR="00B467F7" w:rsidRPr="009D67F7" w14:paraId="02985649" w14:textId="77777777">
        <w:tc>
          <w:tcPr>
            <w:tcW w:w="13947" w:type="dxa"/>
            <w:gridSpan w:val="2"/>
            <w:tcBorders>
              <w:tl2br w:val="nil"/>
              <w:tr2bl w:val="nil"/>
            </w:tcBorders>
          </w:tcPr>
          <w:p w14:paraId="40150CC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Part 1 basic information</w:t>
            </w:r>
          </w:p>
        </w:tc>
      </w:tr>
      <w:tr w:rsidR="00B467F7" w:rsidRPr="009D67F7" w14:paraId="6570CEC0" w14:textId="77777777">
        <w:trPr>
          <w:trHeight w:val="90"/>
        </w:trPr>
        <w:tc>
          <w:tcPr>
            <w:tcW w:w="7103" w:type="dxa"/>
            <w:tcBorders>
              <w:tl2br w:val="nil"/>
              <w:tr2bl w:val="nil"/>
            </w:tcBorders>
          </w:tcPr>
          <w:p w14:paraId="2932EB23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1.your age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（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in years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）：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2173758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_____years old</w:t>
            </w:r>
          </w:p>
        </w:tc>
      </w:tr>
      <w:tr w:rsidR="00B467F7" w:rsidRPr="009D67F7" w14:paraId="5D750D38" w14:textId="77777777">
        <w:tc>
          <w:tcPr>
            <w:tcW w:w="7103" w:type="dxa"/>
            <w:tcBorders>
              <w:tl2br w:val="nil"/>
              <w:tr2bl w:val="nil"/>
            </w:tcBorders>
          </w:tcPr>
          <w:p w14:paraId="33B88E9E" w14:textId="77777777" w:rsidR="00B467F7" w:rsidRPr="009D67F7" w:rsidRDefault="007656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your gender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  <w:p w14:paraId="4A440855" w14:textId="7374EC4F" w:rsidR="00B467F7" w:rsidRPr="009D67F7" w:rsidRDefault="00B467F7">
            <w:pPr>
              <w:rPr>
                <w:rFonts w:ascii="Times New Roman" w:hAnsi="Times New Roman" w:cs="Times New Roman"/>
                <w:b/>
                <w:sz w:val="24"/>
                <w:lang w:val="en-IN"/>
              </w:rPr>
            </w:pP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2F0082E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male</w:t>
            </w:r>
          </w:p>
          <w:p w14:paraId="5337A6D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female</w:t>
            </w:r>
          </w:p>
          <w:p w14:paraId="41AB2346" w14:textId="025BEA4C" w:rsidR="00827E46" w:rsidRPr="009D67F7" w:rsidRDefault="00827E46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willing to state</w:t>
            </w:r>
          </w:p>
        </w:tc>
      </w:tr>
      <w:tr w:rsidR="00B467F7" w:rsidRPr="009D67F7" w14:paraId="0BF9D0BD" w14:textId="77777777">
        <w:tc>
          <w:tcPr>
            <w:tcW w:w="7103" w:type="dxa"/>
            <w:tcBorders>
              <w:tl2br w:val="nil"/>
              <w:tr2bl w:val="nil"/>
            </w:tcBorders>
          </w:tcPr>
          <w:p w14:paraId="6E89008C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3.place of residence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18E6E79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rural</w:t>
            </w:r>
          </w:p>
          <w:p w14:paraId="6D4F082E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urban</w:t>
            </w:r>
          </w:p>
        </w:tc>
      </w:tr>
      <w:tr w:rsidR="00B467F7" w:rsidRPr="009D67F7" w14:paraId="1BC3DA4C" w14:textId="77777777">
        <w:tc>
          <w:tcPr>
            <w:tcW w:w="7103" w:type="dxa"/>
            <w:tcBorders>
              <w:tl2br w:val="nil"/>
              <w:tr2bl w:val="nil"/>
            </w:tcBorders>
          </w:tcPr>
          <w:p w14:paraId="09C9983D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4.your current grade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15E20AC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First year of graduate study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Second year of graduate study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Third year of graduate study</w:t>
            </w:r>
          </w:p>
        </w:tc>
      </w:tr>
      <w:tr w:rsidR="00B467F7" w:rsidRPr="009D67F7" w14:paraId="5136F8C9" w14:textId="77777777">
        <w:tc>
          <w:tcPr>
            <w:tcW w:w="7103" w:type="dxa"/>
            <w:tcBorders>
              <w:tl2br w:val="nil"/>
              <w:tr2bl w:val="nil"/>
            </w:tcBorders>
          </w:tcPr>
          <w:p w14:paraId="439A47F6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What type of master's program are you enrolled in?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10C7849B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Academic Master's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Professional Master's</w:t>
            </w:r>
          </w:p>
        </w:tc>
      </w:tr>
      <w:tr w:rsidR="00B467F7" w:rsidRPr="009D67F7" w14:paraId="45D3DAC6" w14:textId="77777777">
        <w:tc>
          <w:tcPr>
            <w:tcW w:w="7103" w:type="dxa"/>
            <w:tcBorders>
              <w:tl2br w:val="nil"/>
              <w:tr2bl w:val="nil"/>
            </w:tcBorders>
          </w:tcPr>
          <w:p w14:paraId="44F325FD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6.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Are you an only child?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3F05352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Yes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No</w:t>
            </w:r>
          </w:p>
        </w:tc>
      </w:tr>
      <w:tr w:rsidR="00B467F7" w:rsidRPr="009D67F7" w14:paraId="3B3F71FA" w14:textId="77777777">
        <w:tc>
          <w:tcPr>
            <w:tcW w:w="7103" w:type="dxa"/>
            <w:tcBorders>
              <w:tl2br w:val="nil"/>
              <w:tr2bl w:val="nil"/>
            </w:tcBorders>
          </w:tcPr>
          <w:p w14:paraId="6B7CC913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7.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Highest level of education of your father: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2D3AD45E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middle school or below</w:t>
            </w:r>
          </w:p>
          <w:p w14:paraId="44F1D45E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high school or technical school</w:t>
            </w:r>
          </w:p>
          <w:p w14:paraId="0C6CF92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associate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’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>s degree or bachelor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’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>s degree</w:t>
            </w:r>
          </w:p>
          <w:p w14:paraId="4B9F59A8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master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’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>s degree or above</w:t>
            </w:r>
          </w:p>
        </w:tc>
      </w:tr>
      <w:tr w:rsidR="00B467F7" w:rsidRPr="009D67F7" w14:paraId="33725E68" w14:textId="77777777">
        <w:tc>
          <w:tcPr>
            <w:tcW w:w="7103" w:type="dxa"/>
            <w:tcBorders>
              <w:tl2br w:val="nil"/>
              <w:tr2bl w:val="nil"/>
            </w:tcBorders>
          </w:tcPr>
          <w:p w14:paraId="0C044589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Highest level of education of your mother: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1AEC57B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middle school or below</w:t>
            </w:r>
          </w:p>
          <w:p w14:paraId="77EDAAC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high school or technical school</w:t>
            </w:r>
          </w:p>
          <w:p w14:paraId="73BD369B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associate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’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>s degree or bachelor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’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>s degree</w:t>
            </w:r>
          </w:p>
          <w:p w14:paraId="3CE4E001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master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’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>s degree or above</w:t>
            </w:r>
          </w:p>
        </w:tc>
      </w:tr>
      <w:tr w:rsidR="00B467F7" w:rsidRPr="009D67F7" w14:paraId="4289E784" w14:textId="77777777">
        <w:tc>
          <w:tcPr>
            <w:tcW w:w="7103" w:type="dxa"/>
            <w:tcBorders>
              <w:tl2br w:val="nil"/>
              <w:tr2bl w:val="nil"/>
            </w:tcBorders>
          </w:tcPr>
          <w:p w14:paraId="459C7FAB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9.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In the past year, your family's monthly per capita income (including in-kind income and rental income, etc.</w:t>
            </w:r>
            <w:proofErr w:type="gramStart"/>
            <w:r w:rsidRPr="009D67F7">
              <w:rPr>
                <w:rFonts w:ascii="Times New Roman" w:hAnsi="Times New Roman" w:cs="Times New Roman"/>
                <w:b/>
                <w:sz w:val="24"/>
              </w:rPr>
              <w:t>):_</w:t>
            </w:r>
            <w:proofErr w:type="gramEnd"/>
            <w:r w:rsidRPr="009D67F7">
              <w:rPr>
                <w:rFonts w:ascii="Times New Roman" w:hAnsi="Times New Roman" w:cs="Times New Roman"/>
                <w:b/>
                <w:sz w:val="24"/>
              </w:rPr>
              <w:t>_____ yuan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1FDA8C5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&lt;2000  </w:t>
            </w:r>
          </w:p>
          <w:p w14:paraId="1E4637C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2000-5000  </w:t>
            </w:r>
          </w:p>
          <w:p w14:paraId="06D5944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5000-10000  </w:t>
            </w:r>
          </w:p>
          <w:p w14:paraId="4AA6EF6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10000-20000  </w:t>
            </w:r>
          </w:p>
          <w:p w14:paraId="013AA99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&gt;20000</w:t>
            </w:r>
          </w:p>
        </w:tc>
      </w:tr>
      <w:tr w:rsidR="00B467F7" w:rsidRPr="009D67F7" w14:paraId="27A5903B" w14:textId="77777777">
        <w:tc>
          <w:tcPr>
            <w:tcW w:w="7103" w:type="dxa"/>
            <w:tcBorders>
              <w:tl2br w:val="nil"/>
              <w:tr2bl w:val="nil"/>
            </w:tcBorders>
          </w:tcPr>
          <w:p w14:paraId="3F8399FB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10.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Your major: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36B70E1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Basic Medicine (including Biology (Physiology, Biochemistry and Molecular Biology, Cell Biology, Neurobiology))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Clinical Medicine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Nursing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Preventive Medicine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e. Stomatology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f. Food Hygiene and Nutrition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g. Psychology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h. Rehabilitation Therapy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9D67F7">
              <w:rPr>
                <w:rFonts w:ascii="Times New Roman" w:hAnsi="Times New Roman" w:cs="Times New Roman"/>
                <w:sz w:val="24"/>
              </w:rPr>
              <w:t>i</w:t>
            </w:r>
            <w:proofErr w:type="spellEnd"/>
            <w:r w:rsidRPr="009D67F7">
              <w:rPr>
                <w:rFonts w:ascii="Times New Roman" w:hAnsi="Times New Roman" w:cs="Times New Roman"/>
                <w:sz w:val="24"/>
              </w:rPr>
              <w:t>. Forensic Medicine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j. Medical Laboratory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k. Anesthesiology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l. Medical Imaging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m. Pharmacy</w:t>
            </w:r>
          </w:p>
        </w:tc>
      </w:tr>
      <w:tr w:rsidR="00B467F7" w:rsidRPr="009D67F7" w14:paraId="3EF317EE" w14:textId="77777777">
        <w:tc>
          <w:tcPr>
            <w:tcW w:w="7103" w:type="dxa"/>
            <w:tcBorders>
              <w:tl2br w:val="nil"/>
              <w:tr2bl w:val="nil"/>
            </w:tcBorders>
          </w:tcPr>
          <w:p w14:paraId="159B0087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11.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Have you published any papers (SCI, Chinese articles)?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766FED6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Yes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</w: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b. No</w:t>
            </w:r>
          </w:p>
        </w:tc>
      </w:tr>
      <w:tr w:rsidR="00B467F7" w:rsidRPr="009D67F7" w14:paraId="70A757A2" w14:textId="77777777">
        <w:tc>
          <w:tcPr>
            <w:tcW w:w="7103" w:type="dxa"/>
            <w:tcBorders>
              <w:tl2br w:val="nil"/>
              <w:tr2bl w:val="nil"/>
            </w:tcBorders>
          </w:tcPr>
          <w:p w14:paraId="0EE9D005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12.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Have you led or participated in national or local research projects (funding projects)?</w:t>
            </w:r>
          </w:p>
        </w:tc>
        <w:tc>
          <w:tcPr>
            <w:tcW w:w="6844" w:type="dxa"/>
            <w:tcBorders>
              <w:tl2br w:val="nil"/>
              <w:tr2bl w:val="nil"/>
            </w:tcBorders>
          </w:tcPr>
          <w:p w14:paraId="3ADDF907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Yes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No</w:t>
            </w:r>
          </w:p>
        </w:tc>
      </w:tr>
    </w:tbl>
    <w:p w14:paraId="660FF849" w14:textId="2AD60708" w:rsidR="00B467F7" w:rsidRPr="009D67F7" w:rsidRDefault="00765659">
      <w:pPr>
        <w:rPr>
          <w:rFonts w:ascii="Times New Roman" w:hAnsi="Times New Roman" w:cs="Times New Roman" w:hint="eastAsia"/>
          <w:sz w:val="24"/>
        </w:rPr>
      </w:pPr>
      <w:r w:rsidRPr="009D67F7">
        <w:rPr>
          <w:rFonts w:ascii="Times New Roman" w:hAnsi="Times New Roman" w:cs="Times New Roman"/>
          <w:sz w:val="24"/>
        </w:rPr>
        <w:br w:type="page"/>
      </w:r>
    </w:p>
    <w:tbl>
      <w:tblPr>
        <w:tblStyle w:val="aa"/>
        <w:tblW w:w="14152" w:type="dxa"/>
        <w:tblInd w:w="-1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2"/>
      </w:tblGrid>
      <w:tr w:rsidR="00B467F7" w:rsidRPr="009D67F7" w14:paraId="49F206F6" w14:textId="77777777">
        <w:trPr>
          <w:trHeight w:val="3108"/>
        </w:trPr>
        <w:tc>
          <w:tcPr>
            <w:tcW w:w="14152" w:type="dxa"/>
            <w:tcBorders>
              <w:top w:val="nil"/>
              <w:bottom w:val="nil"/>
            </w:tcBorders>
          </w:tcPr>
          <w:p w14:paraId="0DB4EA61" w14:textId="77777777" w:rsidR="00B467F7" w:rsidRPr="009D67F7" w:rsidRDefault="0076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Part 2 </w:t>
            </w:r>
            <w:r w:rsidRPr="009D67F7">
              <w:rPr>
                <w:rFonts w:ascii="Times New Roman" w:hAnsi="Times New Roman" w:cs="Times New Roman"/>
                <w:b/>
                <w:bCs/>
                <w:sz w:val="24"/>
              </w:rPr>
              <w:t>Knowledge of Medical Research by Medical Master's Students</w:t>
            </w:r>
          </w:p>
          <w:tbl>
            <w:tblPr>
              <w:tblW w:w="13936" w:type="dxa"/>
              <w:tblLayout w:type="fixed"/>
              <w:tblLook w:val="04A0" w:firstRow="1" w:lastRow="0" w:firstColumn="1" w:lastColumn="0" w:noHBand="0" w:noVBand="1"/>
            </w:tblPr>
            <w:tblGrid>
              <w:gridCol w:w="6988"/>
              <w:gridCol w:w="6948"/>
            </w:tblGrid>
            <w:tr w:rsidR="00B467F7" w:rsidRPr="009D67F7" w14:paraId="76CE2449" w14:textId="77777777">
              <w:trPr>
                <w:trHeight w:val="9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0904741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Medical research is mainly divided into basic research and clinical research.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A0A7568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2E470D18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1EE1368B" w14:textId="77777777">
              <w:trPr>
                <w:trHeight w:val="38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D530B2A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Basic research typically uses methods such as cell culture, animal models, and molecular biology techniques.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5E033D5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15314999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500D7F1F" w14:textId="77777777">
              <w:trPr>
                <w:trHeight w:val="380"/>
              </w:trPr>
              <w:tc>
                <w:tcPr>
                  <w:tcW w:w="69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0F642AB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Clinical research typically uses methods such as clinical trials, epidemiological surveys, and clinical observations.</w:t>
                  </w:r>
                </w:p>
              </w:tc>
              <w:tc>
                <w:tcPr>
                  <w:tcW w:w="69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2688199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3E409E81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4DCCD761" w14:textId="77777777">
              <w:trPr>
                <w:trHeight w:val="380"/>
              </w:trPr>
              <w:tc>
                <w:tcPr>
                  <w:tcW w:w="69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0D2B44F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Clinical research can be divided into interventional research and observational research.</w:t>
                  </w:r>
                </w:p>
              </w:tc>
              <w:tc>
                <w:tcPr>
                  <w:tcW w:w="69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E5C11B1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4D1F88B8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521EA3DA" w14:textId="77777777">
              <w:trPr>
                <w:trHeight w:val="380"/>
              </w:trPr>
              <w:tc>
                <w:tcPr>
                  <w:tcW w:w="69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66F8A97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Basic scientific research does not concern itself with whether the research results have practical application value.</w:t>
                  </w:r>
                </w:p>
              </w:tc>
              <w:tc>
                <w:tcPr>
                  <w:tcW w:w="69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024A157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584E6251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3E3A5F27" w14:textId="77777777">
              <w:trPr>
                <w:trHeight w:val="38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C80C7A5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lastRenderedPageBreak/>
                    <w:t>Only randomized clinical trials are considered clinical research.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37802E5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5E13F211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018B2E81" w14:textId="77777777">
              <w:trPr>
                <w:trHeight w:val="38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0612100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Common medical statistical software includes SPSS, R Studio, and SAS.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93BE1EF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595734A3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4CA39651" w14:textId="77777777">
              <w:trPr>
                <w:trHeight w:val="38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383C3CF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Common literature retrieval websites include PubMed, Web of Science, and Embase.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0FBB7D8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53C877AA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1B2DDEA4" w14:textId="77777777">
              <w:trPr>
                <w:trHeight w:val="38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ACA7366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Before conducting a study, approval from an institutional ethics committee is required.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3B9DEF5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0CAB1AC0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  <w:tr w:rsidR="00B467F7" w:rsidRPr="009D67F7" w14:paraId="6528590E" w14:textId="77777777">
              <w:trPr>
                <w:trHeight w:val="380"/>
              </w:trPr>
              <w:tc>
                <w:tcPr>
                  <w:tcW w:w="69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9C2F778" w14:textId="77777777" w:rsidR="00B467F7" w:rsidRPr="009D67F7" w:rsidRDefault="00765659">
                  <w:pPr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Before conducting a study, approval from an institutional ethics committee is not required.</w:t>
                  </w:r>
                </w:p>
              </w:tc>
              <w:tc>
                <w:tcPr>
                  <w:tcW w:w="6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79C91C8" w14:textId="77777777" w:rsidR="00B467F7" w:rsidRPr="009D67F7" w:rsidRDefault="00765659">
                  <w:pPr>
                    <w:rPr>
                      <w:rFonts w:ascii="Times New Roman" w:eastAsia="Yu Mincho" w:hAnsi="Times New Roman" w:cs="Times New Roman"/>
                      <w:sz w:val="24"/>
                      <w:lang w:eastAsia="ja-JP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a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TRUE</w:t>
                  </w:r>
                </w:p>
                <w:p w14:paraId="2C9181AB" w14:textId="77777777" w:rsidR="00B467F7" w:rsidRPr="009D67F7" w:rsidRDefault="0076565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、</w:t>
                  </w:r>
                  <w:r w:rsidRPr="009D67F7">
                    <w:rPr>
                      <w:rFonts w:ascii="Times New Roman" w:hAnsi="Times New Roman" w:cs="Times New Roman"/>
                      <w:sz w:val="24"/>
                    </w:rPr>
                    <w:t>FALSE</w:t>
                  </w:r>
                </w:p>
              </w:tc>
            </w:tr>
          </w:tbl>
          <w:p w14:paraId="57ED696B" w14:textId="77777777" w:rsidR="00B467F7" w:rsidRPr="009D67F7" w:rsidRDefault="00B467F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FF47021" w14:textId="5DAC9C3C" w:rsidR="00B467F7" w:rsidRPr="009D67F7" w:rsidRDefault="00B467F7">
      <w:pPr>
        <w:rPr>
          <w:rFonts w:ascii="Times New Roman" w:hAnsi="Times New Roman" w:cs="Times New Roman" w:hint="eastAsia"/>
          <w:sz w:val="24"/>
        </w:rPr>
      </w:pPr>
    </w:p>
    <w:tbl>
      <w:tblPr>
        <w:tblStyle w:val="aa"/>
        <w:tblW w:w="14088" w:type="dxa"/>
        <w:tblInd w:w="-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6"/>
        <w:gridCol w:w="1479"/>
        <w:gridCol w:w="1356"/>
        <w:gridCol w:w="1559"/>
        <w:gridCol w:w="1696"/>
        <w:gridCol w:w="1892"/>
      </w:tblGrid>
      <w:tr w:rsidR="00B467F7" w:rsidRPr="009D67F7" w14:paraId="2D8F381B" w14:textId="77777777">
        <w:trPr>
          <w:trHeight w:val="90"/>
        </w:trPr>
        <w:tc>
          <w:tcPr>
            <w:tcW w:w="14088" w:type="dxa"/>
            <w:gridSpan w:val="6"/>
          </w:tcPr>
          <w:p w14:paraId="7F7E6A97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  <w:lang w:val="en-IN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Part 3 Attitudes of Medical Master's Students Towards Research</w:t>
            </w:r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 xml:space="preserve"> </w:t>
            </w:r>
          </w:p>
          <w:p w14:paraId="2FCC236F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  <w:lang w:val="en-IN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 xml:space="preserve">The language of the statements </w:t>
            </w:r>
            <w:proofErr w:type="gramStart"/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>need</w:t>
            </w:r>
            <w:proofErr w:type="gramEnd"/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 xml:space="preserve"> to be more inclusive. </w:t>
            </w:r>
          </w:p>
          <w:p w14:paraId="45782779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  <w:lang w:val="en-IN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 xml:space="preserve">For </w:t>
            </w:r>
            <w:proofErr w:type="gramStart"/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>example :</w:t>
            </w:r>
            <w:proofErr w:type="gramEnd"/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 xml:space="preserve"> I believe…………… I think…………. as this is </w:t>
            </w:r>
            <w:proofErr w:type="spellStart"/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>self declared</w:t>
            </w:r>
            <w:proofErr w:type="spellEnd"/>
            <w:r w:rsidRPr="009D67F7">
              <w:rPr>
                <w:rFonts w:ascii="Times New Roman" w:hAnsi="Times New Roman" w:cs="Times New Roman"/>
                <w:b/>
                <w:sz w:val="24"/>
                <w:lang w:val="en-IN"/>
              </w:rPr>
              <w:t xml:space="preserve"> attitude </w:t>
            </w:r>
          </w:p>
        </w:tc>
      </w:tr>
      <w:tr w:rsidR="00B467F7" w:rsidRPr="009D67F7" w14:paraId="10CC5961" w14:textId="77777777">
        <w:tc>
          <w:tcPr>
            <w:tcW w:w="6106" w:type="dxa"/>
          </w:tcPr>
          <w:p w14:paraId="6A6833E8" w14:textId="679A7B4C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bookmarkStart w:id="0" w:name="_Hlk114585441"/>
            <w:r w:rsidRPr="009D67F7">
              <w:rPr>
                <w:rFonts w:ascii="Times New Roman" w:hAnsi="Times New Roman" w:cs="Times New Roman"/>
                <w:sz w:val="24"/>
              </w:rPr>
              <w:t>I believe research is important for my career development as a medical student.</w:t>
            </w:r>
          </w:p>
        </w:tc>
        <w:tc>
          <w:tcPr>
            <w:tcW w:w="1479" w:type="dxa"/>
          </w:tcPr>
          <w:p w14:paraId="3A9C2BC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1448BC6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4571657C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2A4F0F41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3608F5D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bookmarkEnd w:id="0"/>
      <w:tr w:rsidR="00B467F7" w:rsidRPr="009D67F7" w14:paraId="0D155D0E" w14:textId="77777777">
        <w:tc>
          <w:tcPr>
            <w:tcW w:w="6106" w:type="dxa"/>
          </w:tcPr>
          <w:p w14:paraId="0A8DA606" w14:textId="35854555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believe that engaging in research as a clinical practitioner can help improve the quality of medical care.</w:t>
            </w:r>
          </w:p>
        </w:tc>
        <w:tc>
          <w:tcPr>
            <w:tcW w:w="1479" w:type="dxa"/>
          </w:tcPr>
          <w:p w14:paraId="7726E81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2AA328EE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5065F32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722CE318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3F111312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648E4847" w14:textId="77777777">
        <w:tc>
          <w:tcPr>
            <w:tcW w:w="6106" w:type="dxa"/>
          </w:tcPr>
          <w:p w14:paraId="079F8874" w14:textId="54C1A026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think research is an important component of my education as a medical student.</w:t>
            </w:r>
          </w:p>
        </w:tc>
        <w:tc>
          <w:tcPr>
            <w:tcW w:w="1479" w:type="dxa"/>
          </w:tcPr>
          <w:p w14:paraId="0E427D9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27D9E812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6DA8D3E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00D71FB1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57E76EB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2D453B38" w14:textId="77777777">
        <w:tc>
          <w:tcPr>
            <w:tcW w:w="6106" w:type="dxa"/>
          </w:tcPr>
          <w:p w14:paraId="4177B824" w14:textId="13344D63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am willing to sacrifice personal time to participate in research projects.</w:t>
            </w:r>
          </w:p>
        </w:tc>
        <w:tc>
          <w:tcPr>
            <w:tcW w:w="1479" w:type="dxa"/>
          </w:tcPr>
          <w:p w14:paraId="28E0099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35DC5E1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621169D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5116821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6789D1D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68A6F9AD" w14:textId="77777777">
        <w:tc>
          <w:tcPr>
            <w:tcW w:w="6106" w:type="dxa"/>
          </w:tcPr>
          <w:p w14:paraId="53FD99B3" w14:textId="58899DB7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am satisfied with the medical research resources currently available at my school or hospital.</w:t>
            </w:r>
          </w:p>
        </w:tc>
        <w:tc>
          <w:tcPr>
            <w:tcW w:w="1479" w:type="dxa"/>
          </w:tcPr>
          <w:p w14:paraId="42FE575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326AAE3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41A9E0C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2D21DF22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0779D9D8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7FCD4C83" w14:textId="77777777">
        <w:tc>
          <w:tcPr>
            <w:tcW w:w="6106" w:type="dxa"/>
          </w:tcPr>
          <w:p w14:paraId="68C54341" w14:textId="3286F4CD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believe research results can be practically applied.</w:t>
            </w:r>
          </w:p>
        </w:tc>
        <w:tc>
          <w:tcPr>
            <w:tcW w:w="1479" w:type="dxa"/>
          </w:tcPr>
          <w:p w14:paraId="72B1F38B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2FD9210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37D48AAB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6FD8916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624EB04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5912C7EE" w14:textId="77777777">
        <w:tc>
          <w:tcPr>
            <w:tcW w:w="6106" w:type="dxa"/>
          </w:tcPr>
          <w:p w14:paraId="01FD2AB1" w14:textId="47657E44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believe that engaging in research as a clinical doctor consumes energy that could otherwise be used to improve clinical skills.</w:t>
            </w:r>
          </w:p>
        </w:tc>
        <w:tc>
          <w:tcPr>
            <w:tcW w:w="1479" w:type="dxa"/>
          </w:tcPr>
          <w:p w14:paraId="685B676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159A762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61B33BDC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340C5FA2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59BD953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6084702A" w14:textId="77777777">
        <w:tc>
          <w:tcPr>
            <w:tcW w:w="6106" w:type="dxa"/>
          </w:tcPr>
          <w:p w14:paraId="408CEAF3" w14:textId="5D75AD5F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 xml:space="preserve">I think research experience is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 valuable asset</w:t>
            </w:r>
            <w:proofErr w:type="gramEnd"/>
            <w:r w:rsidRPr="009D67F7">
              <w:rPr>
                <w:rFonts w:ascii="Times New Roman" w:hAnsi="Times New Roman" w:cs="Times New Roman"/>
                <w:sz w:val="24"/>
              </w:rPr>
              <w:t xml:space="preserve"> when seeking a job.</w:t>
            </w:r>
          </w:p>
        </w:tc>
        <w:tc>
          <w:tcPr>
            <w:tcW w:w="1479" w:type="dxa"/>
          </w:tcPr>
          <w:p w14:paraId="791E3EEC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1860CAF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54580B13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50ADB67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333DAF8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  <w:tr w:rsidR="00B467F7" w:rsidRPr="009D67F7" w14:paraId="47384066" w14:textId="77777777">
        <w:tc>
          <w:tcPr>
            <w:tcW w:w="6106" w:type="dxa"/>
          </w:tcPr>
          <w:p w14:paraId="53CFE116" w14:textId="06890994" w:rsidR="00B467F7" w:rsidRPr="009D67F7" w:rsidRDefault="004C169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I believe research integrity is important.</w:t>
            </w:r>
          </w:p>
        </w:tc>
        <w:tc>
          <w:tcPr>
            <w:tcW w:w="1479" w:type="dxa"/>
          </w:tcPr>
          <w:p w14:paraId="68FADD0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a.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356" w:type="dxa"/>
          </w:tcPr>
          <w:p w14:paraId="7AFF8101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b.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  <w:proofErr w:type="gramEnd"/>
          </w:p>
        </w:tc>
        <w:tc>
          <w:tcPr>
            <w:tcW w:w="1559" w:type="dxa"/>
          </w:tcPr>
          <w:p w14:paraId="37050D88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c.  neutral </w:t>
            </w:r>
          </w:p>
        </w:tc>
        <w:tc>
          <w:tcPr>
            <w:tcW w:w="1696" w:type="dxa"/>
          </w:tcPr>
          <w:p w14:paraId="57E4F22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  <w:tc>
          <w:tcPr>
            <w:tcW w:w="1892" w:type="dxa"/>
          </w:tcPr>
          <w:p w14:paraId="052A6A2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 xml:space="preserve">e. strongly </w:t>
            </w:r>
            <w:proofErr w:type="gramStart"/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  <w:proofErr w:type="gramEnd"/>
          </w:p>
        </w:tc>
      </w:tr>
    </w:tbl>
    <w:p w14:paraId="564D80CC" w14:textId="3760C64C" w:rsidR="00B467F7" w:rsidRPr="009D67F7" w:rsidRDefault="00765659">
      <w:pPr>
        <w:rPr>
          <w:rFonts w:ascii="Times New Roman" w:hAnsi="Times New Roman" w:cs="Times New Roman" w:hint="eastAsia"/>
          <w:sz w:val="24"/>
        </w:rPr>
      </w:pPr>
      <w:r w:rsidRPr="009D67F7">
        <w:rPr>
          <w:rFonts w:ascii="Times New Roman" w:hAnsi="Times New Roman" w:cs="Times New Roman"/>
          <w:sz w:val="24"/>
        </w:rPr>
        <w:br w:type="page"/>
      </w:r>
    </w:p>
    <w:tbl>
      <w:tblPr>
        <w:tblStyle w:val="aa"/>
        <w:tblW w:w="13947" w:type="dxa"/>
        <w:tblInd w:w="-1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7"/>
      </w:tblGrid>
      <w:tr w:rsidR="00B467F7" w:rsidRPr="009D67F7" w14:paraId="6A180E12" w14:textId="77777777">
        <w:tc>
          <w:tcPr>
            <w:tcW w:w="13947" w:type="dxa"/>
            <w:tcBorders>
              <w:bottom w:val="single" w:sz="4" w:space="0" w:color="auto"/>
            </w:tcBorders>
          </w:tcPr>
          <w:p w14:paraId="765305F2" w14:textId="77777777" w:rsidR="00B467F7" w:rsidRPr="009D67F7" w:rsidRDefault="0076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Part 4 </w:t>
            </w:r>
            <w:r w:rsidRPr="009D67F7">
              <w:rPr>
                <w:rFonts w:ascii="Times New Roman" w:hAnsi="Times New Roman" w:cs="Times New Roman"/>
                <w:b/>
                <w:bCs/>
                <w:sz w:val="24"/>
              </w:rPr>
              <w:t>Willingness of Medical Master's Students Towards Research</w:t>
            </w:r>
          </w:p>
        </w:tc>
      </w:tr>
      <w:tr w:rsidR="00B467F7" w:rsidRPr="009D67F7" w14:paraId="44C16C40" w14:textId="77777777">
        <w:tc>
          <w:tcPr>
            <w:tcW w:w="13947" w:type="dxa"/>
            <w:tcBorders>
              <w:top w:val="single" w:sz="4" w:space="0" w:color="auto"/>
            </w:tcBorders>
          </w:tcPr>
          <w:p w14:paraId="37E0BDCD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In your daily life, you use various channels (e.g., books, the internet) to learn or acquire knowledge related to research courses.</w:t>
            </w:r>
          </w:p>
          <w:p w14:paraId="43DE459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41200C0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0579D9B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2EA1CFF1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10B32C91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  <w:tr w:rsidR="00B467F7" w:rsidRPr="009D67F7" w14:paraId="240D3F58" w14:textId="77777777">
        <w:tc>
          <w:tcPr>
            <w:tcW w:w="13947" w:type="dxa"/>
            <w:tcBorders>
              <w:top w:val="single" w:sz="4" w:space="0" w:color="auto"/>
            </w:tcBorders>
          </w:tcPr>
          <w:p w14:paraId="4B62A838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 xml:space="preserve"> You plan to continue participating in research activities throughout your medical career.</w:t>
            </w:r>
          </w:p>
          <w:p w14:paraId="22DC457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77608C09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4DE937DE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07113092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3980FA4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  <w:tr w:rsidR="00B467F7" w:rsidRPr="009D67F7" w14:paraId="782B0122" w14:textId="77777777">
        <w:tc>
          <w:tcPr>
            <w:tcW w:w="13947" w:type="dxa"/>
            <w:tcBorders>
              <w:top w:val="single" w:sz="4" w:space="0" w:color="auto"/>
            </w:tcBorders>
          </w:tcPr>
          <w:p w14:paraId="2B43E17F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You are willing to participate in research projects that require interdisciplinary collaboration.</w:t>
            </w:r>
          </w:p>
          <w:p w14:paraId="662E866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21E6D8E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301C4507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4790E3F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1C86BDC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  <w:tr w:rsidR="00B467F7" w:rsidRPr="009D67F7" w14:paraId="308B730C" w14:textId="77777777">
        <w:tc>
          <w:tcPr>
            <w:tcW w:w="13947" w:type="dxa"/>
            <w:tcBorders>
              <w:top w:val="single" w:sz="4" w:space="0" w:color="auto"/>
            </w:tcBorders>
          </w:tcPr>
          <w:p w14:paraId="24D77C00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You feel excited and look forward to independently conducting research projects.</w:t>
            </w:r>
          </w:p>
          <w:p w14:paraId="79BCCF3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5B6621D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782CD2B3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6A9C1390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00A762F1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  <w:tr w:rsidR="00B467F7" w:rsidRPr="009D67F7" w14:paraId="4D623EDA" w14:textId="77777777">
        <w:tc>
          <w:tcPr>
            <w:tcW w:w="13947" w:type="dxa"/>
            <w:tcBorders>
              <w:top w:val="single" w:sz="4" w:space="0" w:color="auto"/>
            </w:tcBorders>
          </w:tcPr>
          <w:p w14:paraId="70C94F60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5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You are open to leading or managing a research team.</w:t>
            </w:r>
          </w:p>
          <w:p w14:paraId="75F70E2B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21E78C9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4B0A731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6AEF516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7A133196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  <w:tr w:rsidR="00B467F7" w:rsidRPr="009D67F7" w14:paraId="2087DC05" w14:textId="77777777">
        <w:tc>
          <w:tcPr>
            <w:tcW w:w="13947" w:type="dxa"/>
            <w:tcBorders>
              <w:top w:val="single" w:sz="4" w:space="0" w:color="auto"/>
            </w:tcBorders>
          </w:tcPr>
          <w:p w14:paraId="4D1218AC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6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You are interested in publishing your research findings in academic journals.</w:t>
            </w:r>
          </w:p>
          <w:p w14:paraId="4A495267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79EB240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4CD27FAE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42790D5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3902190D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  <w:tr w:rsidR="00B467F7" w:rsidRPr="009D67F7" w14:paraId="1FC1C251" w14:textId="77777777">
        <w:tc>
          <w:tcPr>
            <w:tcW w:w="13947" w:type="dxa"/>
            <w:tcBorders>
              <w:top w:val="single" w:sz="4" w:space="0" w:color="auto"/>
              <w:bottom w:val="single" w:sz="4" w:space="0" w:color="auto"/>
            </w:tcBorders>
          </w:tcPr>
          <w:p w14:paraId="17106C8F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You are willing to make research an important part of your future work.</w:t>
            </w:r>
          </w:p>
          <w:p w14:paraId="6C215B0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agree</w:t>
            </w:r>
          </w:p>
          <w:p w14:paraId="56ADF468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b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agree</w:t>
            </w:r>
          </w:p>
          <w:p w14:paraId="6A86241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c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not sure</w:t>
            </w:r>
          </w:p>
          <w:p w14:paraId="3723EFFC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d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disagree</w:t>
            </w:r>
          </w:p>
          <w:p w14:paraId="78BA57A8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e</w:t>
            </w:r>
            <w:r w:rsidRPr="009D67F7">
              <w:rPr>
                <w:rFonts w:ascii="Times New Roman" w:hAnsi="Times New Roman" w:cs="Times New Roman"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</w:tr>
    </w:tbl>
    <w:p w14:paraId="674861AF" w14:textId="77777777" w:rsidR="00B467F7" w:rsidRPr="009D67F7" w:rsidRDefault="00B467F7">
      <w:pPr>
        <w:rPr>
          <w:rFonts w:ascii="Times New Roman" w:hAnsi="Times New Roman" w:cs="Times New Roman"/>
          <w:sz w:val="24"/>
        </w:rPr>
      </w:pPr>
    </w:p>
    <w:p w14:paraId="5ED8629F" w14:textId="77777777" w:rsidR="00B467F7" w:rsidRPr="009D67F7" w:rsidRDefault="00765659">
      <w:pPr>
        <w:rPr>
          <w:rFonts w:ascii="Times New Roman" w:hAnsi="Times New Roman" w:cs="Times New Roman"/>
          <w:b/>
          <w:sz w:val="24"/>
        </w:rPr>
      </w:pPr>
      <w:r w:rsidRPr="009D67F7">
        <w:rPr>
          <w:rFonts w:ascii="Times New Roman" w:hAnsi="Times New Roman" w:cs="Times New Roman"/>
          <w:sz w:val="24"/>
        </w:rPr>
        <w:br w:type="page"/>
      </w:r>
    </w:p>
    <w:tbl>
      <w:tblPr>
        <w:tblStyle w:val="aa"/>
        <w:tblW w:w="13947" w:type="dxa"/>
        <w:tblInd w:w="-1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7"/>
      </w:tblGrid>
      <w:tr w:rsidR="00B467F7" w:rsidRPr="009D67F7" w14:paraId="3EF67588" w14:textId="77777777">
        <w:tc>
          <w:tcPr>
            <w:tcW w:w="13947" w:type="dxa"/>
            <w:tcBorders>
              <w:bottom w:val="single" w:sz="4" w:space="0" w:color="auto"/>
            </w:tcBorders>
          </w:tcPr>
          <w:p w14:paraId="2E4C44C1" w14:textId="77777777" w:rsidR="00B467F7" w:rsidRPr="009D67F7" w:rsidRDefault="0076565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Part 5 Demand for Research Courses Among Medical Master's Students</w:t>
            </w:r>
          </w:p>
        </w:tc>
      </w:tr>
      <w:tr w:rsidR="00B467F7" w:rsidRPr="009D67F7" w14:paraId="51C9C167" w14:textId="77777777">
        <w:tc>
          <w:tcPr>
            <w:tcW w:w="13947" w:type="dxa"/>
            <w:tcBorders>
              <w:top w:val="single" w:sz="4" w:space="0" w:color="auto"/>
            </w:tcBorders>
          </w:tcPr>
          <w:p w14:paraId="1007BEF2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sz w:val="24"/>
              </w:rPr>
              <w:t>What type of course delivery method do you prefer?</w:t>
            </w:r>
          </w:p>
          <w:p w14:paraId="143509E8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Face-to-face instruction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Purely online teaching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hybrid learning (online + offline)</w:t>
            </w:r>
          </w:p>
        </w:tc>
      </w:tr>
      <w:tr w:rsidR="00B467F7" w:rsidRPr="009D67F7" w14:paraId="02F6E7F7" w14:textId="77777777">
        <w:tc>
          <w:tcPr>
            <w:tcW w:w="13947" w:type="dxa"/>
            <w:tcBorders>
              <w:top w:val="single" w:sz="4" w:space="0" w:color="auto"/>
            </w:tcBorders>
          </w:tcPr>
          <w:p w14:paraId="440D6821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What is the biggest challenge you face in research design? (Select up to three items, at least one item)</w:t>
            </w:r>
          </w:p>
          <w:p w14:paraId="5160A06A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Topic selection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Research plan design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Implementation plan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Data analysis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e. Paper writing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f. Other</w:t>
            </w:r>
          </w:p>
        </w:tc>
      </w:tr>
      <w:tr w:rsidR="00B467F7" w:rsidRPr="009D67F7" w14:paraId="09B4B7C6" w14:textId="77777777">
        <w:tc>
          <w:tcPr>
            <w:tcW w:w="13947" w:type="dxa"/>
            <w:tcBorders>
              <w:top w:val="single" w:sz="4" w:space="0" w:color="auto"/>
            </w:tcBorders>
          </w:tcPr>
          <w:p w14:paraId="552D9FF5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What are your preferences for course assessment methods? (Select up to three items, at least one item)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：</w:t>
            </w:r>
          </w:p>
          <w:p w14:paraId="525E60CF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Closed-book exam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Open-book exam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Coursework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Group project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e. Research report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</w: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f. Other (please specify)</w:t>
            </w:r>
          </w:p>
        </w:tc>
      </w:tr>
      <w:tr w:rsidR="00B467F7" w:rsidRPr="009D67F7" w14:paraId="69486320" w14:textId="77777777">
        <w:tc>
          <w:tcPr>
            <w:tcW w:w="13947" w:type="dxa"/>
            <w:tcBorders>
              <w:top w:val="single" w:sz="4" w:space="0" w:color="auto"/>
            </w:tcBorders>
          </w:tcPr>
          <w:p w14:paraId="74FAE0D9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4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Do you prefer courses to be taught bilingually?</w:t>
            </w:r>
          </w:p>
          <w:p w14:paraId="5790CE54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Yes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No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Either is fine</w:t>
            </w:r>
          </w:p>
        </w:tc>
      </w:tr>
      <w:tr w:rsidR="00B467F7" w:rsidRPr="009D67F7" w14:paraId="0F07013E" w14:textId="77777777">
        <w:tc>
          <w:tcPr>
            <w:tcW w:w="13947" w:type="dxa"/>
            <w:tcBorders>
              <w:top w:val="single" w:sz="4" w:space="0" w:color="auto"/>
            </w:tcBorders>
          </w:tcPr>
          <w:p w14:paraId="190FB112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What are your qualifications requirements for the course instructors?</w:t>
            </w:r>
          </w:p>
          <w:p w14:paraId="0A08CF57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Lecturer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Associate professor or above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Either is fine</w:t>
            </w:r>
          </w:p>
        </w:tc>
      </w:tr>
      <w:tr w:rsidR="00B467F7" w:rsidRPr="009D67F7" w14:paraId="5D731271" w14:textId="77777777">
        <w:tc>
          <w:tcPr>
            <w:tcW w:w="13947" w:type="dxa"/>
            <w:tcBorders>
              <w:top w:val="single" w:sz="4" w:space="0" w:color="auto"/>
            </w:tcBorders>
          </w:tcPr>
          <w:p w14:paraId="1AC769B0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What is your need for online teaching platforms?</w:t>
            </w:r>
          </w:p>
          <w:p w14:paraId="6F2E4752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Strongly needed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Somewhat needed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Not very needed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Not needed</w:t>
            </w:r>
          </w:p>
        </w:tc>
      </w:tr>
      <w:tr w:rsidR="00B467F7" w:rsidRPr="009D67F7" w14:paraId="4550D78F" w14:textId="77777777">
        <w:tc>
          <w:tcPr>
            <w:tcW w:w="13947" w:type="dxa"/>
            <w:tcBorders>
              <w:top w:val="single" w:sz="4" w:space="0" w:color="auto"/>
              <w:bottom w:val="single" w:sz="4" w:space="0" w:color="auto"/>
            </w:tcBorders>
          </w:tcPr>
          <w:p w14:paraId="22976A6B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What is your opinion on including research integrity education in the course?</w:t>
            </w:r>
          </w:p>
          <w:p w14:paraId="25DA5DE5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Strongly needed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</w:r>
            <w:r w:rsidRPr="009D67F7">
              <w:rPr>
                <w:rFonts w:ascii="Times New Roman" w:hAnsi="Times New Roman" w:cs="Times New Roman"/>
                <w:sz w:val="24"/>
              </w:rPr>
              <w:lastRenderedPageBreak/>
              <w:t>b. Somewhat needed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Not very needed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Not needed</w:t>
            </w:r>
          </w:p>
        </w:tc>
      </w:tr>
      <w:tr w:rsidR="00B467F7" w:rsidRPr="009D67F7" w14:paraId="0CB932B5" w14:textId="77777777">
        <w:tc>
          <w:tcPr>
            <w:tcW w:w="13947" w:type="dxa"/>
            <w:tcBorders>
              <w:top w:val="single" w:sz="4" w:space="0" w:color="auto"/>
              <w:bottom w:val="single" w:sz="4" w:space="0" w:color="auto"/>
            </w:tcBorders>
          </w:tcPr>
          <w:p w14:paraId="496A59B9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lastRenderedPageBreak/>
              <w:t>8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How important is it for you to understand the latest advancements in related research?</w:t>
            </w:r>
          </w:p>
          <w:p w14:paraId="1000E0B5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Very important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Somewhat important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Not very important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Not important</w:t>
            </w:r>
          </w:p>
        </w:tc>
      </w:tr>
      <w:tr w:rsidR="00B467F7" w:rsidRPr="009D67F7" w14:paraId="2C5C2256" w14:textId="77777777">
        <w:tc>
          <w:tcPr>
            <w:tcW w:w="13947" w:type="dxa"/>
            <w:tcBorders>
              <w:top w:val="single" w:sz="4" w:space="0" w:color="auto"/>
              <w:bottom w:val="single" w:sz="4" w:space="0" w:color="auto"/>
            </w:tcBorders>
          </w:tcPr>
          <w:p w14:paraId="37DB1103" w14:textId="77777777" w:rsidR="00B467F7" w:rsidRPr="009D67F7" w:rsidRDefault="007656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67F7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、</w:t>
            </w:r>
            <w:r w:rsidRPr="009D67F7">
              <w:rPr>
                <w:rFonts w:ascii="Times New Roman" w:hAnsi="Times New Roman" w:cs="Times New Roman"/>
                <w:b/>
                <w:sz w:val="24"/>
              </w:rPr>
              <w:t>How important is it for you to learn experimental techniques related to your topic?</w:t>
            </w:r>
          </w:p>
          <w:p w14:paraId="6A286FF6" w14:textId="77777777" w:rsidR="00B467F7" w:rsidRPr="009D67F7" w:rsidRDefault="00765659">
            <w:pPr>
              <w:rPr>
                <w:rFonts w:ascii="Times New Roman" w:hAnsi="Times New Roman" w:cs="Times New Roman"/>
                <w:sz w:val="24"/>
              </w:rPr>
            </w:pPr>
            <w:r w:rsidRPr="009D67F7">
              <w:rPr>
                <w:rFonts w:ascii="Times New Roman" w:hAnsi="Times New Roman" w:cs="Times New Roman"/>
                <w:sz w:val="24"/>
              </w:rPr>
              <w:t>a. Very important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b. Somewhat important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c. Not very important</w:t>
            </w:r>
            <w:r w:rsidRPr="009D67F7">
              <w:rPr>
                <w:rFonts w:ascii="Times New Roman" w:hAnsi="Times New Roman" w:cs="Times New Roman"/>
                <w:sz w:val="24"/>
              </w:rPr>
              <w:br/>
              <w:t>d. Not important</w:t>
            </w:r>
          </w:p>
        </w:tc>
      </w:tr>
    </w:tbl>
    <w:p w14:paraId="659DFB48" w14:textId="77777777" w:rsidR="00B467F7" w:rsidRPr="009D67F7" w:rsidRDefault="00B467F7">
      <w:pPr>
        <w:rPr>
          <w:rFonts w:ascii="Times New Roman" w:hAnsi="Times New Roman" w:cs="Times New Roman"/>
          <w:b/>
          <w:sz w:val="24"/>
        </w:rPr>
      </w:pPr>
    </w:p>
    <w:p w14:paraId="78BDE247" w14:textId="77777777" w:rsidR="00B467F7" w:rsidRPr="009D67F7" w:rsidRDefault="00B467F7">
      <w:pPr>
        <w:rPr>
          <w:rFonts w:ascii="Times New Roman" w:hAnsi="Times New Roman" w:cs="Times New Roman"/>
          <w:sz w:val="24"/>
        </w:rPr>
      </w:pPr>
    </w:p>
    <w:sectPr w:rsidR="00B467F7" w:rsidRPr="009D67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1721" w14:textId="77777777" w:rsidR="00EC465A" w:rsidRDefault="00EC465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8CE8F1B" w14:textId="77777777" w:rsidR="00EC465A" w:rsidRDefault="00EC465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BA90" w14:textId="77777777" w:rsidR="00EC465A" w:rsidRDefault="00EC465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04F90E6" w14:textId="77777777" w:rsidR="00EC465A" w:rsidRDefault="00EC465A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DF29C7"/>
    <w:multiLevelType w:val="singleLevel"/>
    <w:tmpl w:val="AFDF29C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3DEE766"/>
    <w:multiLevelType w:val="singleLevel"/>
    <w:tmpl w:val="B3DEE76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FEE90DC"/>
    <w:multiLevelType w:val="singleLevel"/>
    <w:tmpl w:val="3FEE90D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262687127">
    <w:abstractNumId w:val="2"/>
  </w:num>
  <w:num w:numId="2" w16cid:durableId="33577072">
    <w:abstractNumId w:val="0"/>
  </w:num>
  <w:num w:numId="3" w16cid:durableId="1262840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92"/>
    <w:rsid w:val="001F1E53"/>
    <w:rsid w:val="002B6CCB"/>
    <w:rsid w:val="00300CA4"/>
    <w:rsid w:val="0038469A"/>
    <w:rsid w:val="003A0658"/>
    <w:rsid w:val="004C1693"/>
    <w:rsid w:val="005E4EC6"/>
    <w:rsid w:val="00662FC7"/>
    <w:rsid w:val="006E304E"/>
    <w:rsid w:val="00765659"/>
    <w:rsid w:val="007A4D92"/>
    <w:rsid w:val="00827E46"/>
    <w:rsid w:val="00930FD4"/>
    <w:rsid w:val="009D67F7"/>
    <w:rsid w:val="00A1673A"/>
    <w:rsid w:val="00A20902"/>
    <w:rsid w:val="00AA582E"/>
    <w:rsid w:val="00AB0B35"/>
    <w:rsid w:val="00B467F7"/>
    <w:rsid w:val="00BA577D"/>
    <w:rsid w:val="00C162A9"/>
    <w:rsid w:val="00CF41E3"/>
    <w:rsid w:val="00E43565"/>
    <w:rsid w:val="00EC465A"/>
    <w:rsid w:val="00ED38ED"/>
    <w:rsid w:val="00F36E9B"/>
    <w:rsid w:val="7F66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6F545"/>
  <w15:docId w15:val="{49044248-B29C-4A2E-918C-E11686A0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AB0B35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AB0B35"/>
  </w:style>
  <w:style w:type="character" w:customStyle="1" w:styleId="af4">
    <w:name w:val="批注文字 字符"/>
    <w:basedOn w:val="a0"/>
    <w:link w:val="af3"/>
    <w:uiPriority w:val="99"/>
    <w:semiHidden/>
    <w:rsid w:val="00AB0B35"/>
    <w:rPr>
      <w:kern w:val="2"/>
      <w:sz w:val="22"/>
      <w:szCs w:val="24"/>
      <w14:ligatures w14:val="standardContextua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B0B35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AB0B35"/>
    <w:rPr>
      <w:b/>
      <w:bCs/>
      <w:kern w:val="2"/>
      <w:sz w:val="22"/>
      <w:szCs w:val="24"/>
      <w14:ligatures w14:val="standardContextual"/>
    </w:rPr>
  </w:style>
  <w:style w:type="paragraph" w:styleId="af7">
    <w:name w:val="Balloon Text"/>
    <w:basedOn w:val="a"/>
    <w:link w:val="af8"/>
    <w:uiPriority w:val="99"/>
    <w:semiHidden/>
    <w:unhideWhenUsed/>
    <w:rsid w:val="00AB0B35"/>
    <w:pPr>
      <w:spacing w:after="0" w:line="240" w:lineRule="auto"/>
    </w:pPr>
    <w:rPr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rsid w:val="00AB0B35"/>
    <w:rPr>
      <w:kern w:val="2"/>
      <w:sz w:val="18"/>
      <w:szCs w:val="18"/>
      <w14:ligatures w14:val="standardContextual"/>
    </w:rPr>
  </w:style>
  <w:style w:type="paragraph" w:styleId="af9">
    <w:name w:val="Revision"/>
    <w:hidden/>
    <w:uiPriority w:val="99"/>
    <w:semiHidden/>
    <w:rsid w:val="004C1693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1029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huimin.xu</cp:lastModifiedBy>
  <cp:revision>14</cp:revision>
  <dcterms:created xsi:type="dcterms:W3CDTF">2024-08-15T19:31:00Z</dcterms:created>
  <dcterms:modified xsi:type="dcterms:W3CDTF">2025-03-03T09:42:00Z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f6bef213fe7edcced487fb062ea892660603737c4f728b141a4ce96bdc2338d8</vt:lpwstr>
  </property>
  <property fmtid="{D5CDD505-2E9C-101B-9397-08002B2CF9AE}" pid="3" name="KSOProductBuildVer">
    <vt:lpwstr>1033-12.2.0.18607</vt:lpwstr>
  </property>
  <property fmtid="{D5CDD505-2E9C-101B-9397-08002B2CF9AE}" pid="4" name="ICV">
    <vt:lpwstr>BCFC9E2589A24B15905BF305D081003C_13</vt:lpwstr>
  </property>
</Properties>
</file>