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F470" w14:textId="61977324" w:rsidR="009E1BAF" w:rsidRPr="003B6C26" w:rsidRDefault="002111AF" w:rsidP="009E1BA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4"/>
        </w:rPr>
      </w:pPr>
      <w:r w:rsidRPr="002111AF">
        <w:rPr>
          <w:rFonts w:ascii="Times New Roman" w:eastAsia="Times New Roman" w:hAnsi="Times New Roman" w:cs="Times New Roman"/>
          <w:b/>
          <w:szCs w:val="24"/>
        </w:rPr>
        <w:t>Supplement Table</w:t>
      </w:r>
      <w:r w:rsidR="00096813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="005F3969">
        <w:rPr>
          <w:rFonts w:ascii="Times New Roman" w:eastAsia="Times New Roman" w:hAnsi="Times New Roman" w:cs="Times New Roman"/>
          <w:b/>
          <w:szCs w:val="24"/>
        </w:rPr>
        <w:t>4</w:t>
      </w:r>
      <w:r>
        <w:rPr>
          <w:rFonts w:ascii="Times New Roman" w:eastAsia="Times New Roman" w:hAnsi="Times New Roman" w:cs="Times New Roman"/>
          <w:b/>
          <w:szCs w:val="24"/>
        </w:rPr>
        <w:t xml:space="preserve">. </w:t>
      </w:r>
      <w:r w:rsidR="0092042E" w:rsidRPr="0092042E">
        <w:rPr>
          <w:rFonts w:ascii="Times New Roman" w:eastAsia="Times New Roman" w:hAnsi="Times New Roman" w:cs="Times New Roman"/>
          <w:szCs w:val="24"/>
        </w:rPr>
        <w:t>Item significance analysis and factor loadings of artificial intelligence attitude scale for nurses</w:t>
      </w:r>
    </w:p>
    <w:tbl>
      <w:tblPr>
        <w:tblStyle w:val="TabloKlavuzu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6"/>
        <w:gridCol w:w="1134"/>
        <w:gridCol w:w="1275"/>
        <w:gridCol w:w="1276"/>
        <w:gridCol w:w="1275"/>
        <w:gridCol w:w="1276"/>
        <w:gridCol w:w="1276"/>
      </w:tblGrid>
      <w:tr w:rsidR="002111AF" w14:paraId="3841A433" w14:textId="77777777" w:rsidTr="002111AF">
        <w:tc>
          <w:tcPr>
            <w:tcW w:w="2694" w:type="dxa"/>
            <w:gridSpan w:val="3"/>
            <w:tcBorders>
              <w:bottom w:val="single" w:sz="4" w:space="0" w:color="auto"/>
            </w:tcBorders>
            <w:vAlign w:val="center"/>
          </w:tcPr>
          <w:p w14:paraId="02D4154D" w14:textId="429FCD4B" w:rsidR="002111AF" w:rsidRPr="002111AF" w:rsidRDefault="00DA569F" w:rsidP="002111A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Scale Items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D41EFAF" w14:textId="77777777" w:rsidR="002111AF" w:rsidRPr="002111AF" w:rsidRDefault="002111AF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1AF">
              <w:rPr>
                <w:rFonts w:ascii="Times New Roman" w:hAnsi="Times New Roman" w:cs="Times New Roman"/>
                <w:b/>
                <w:sz w:val="20"/>
                <w:szCs w:val="20"/>
              </w:rPr>
              <w:t>β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594D5B6" w14:textId="32A6BB4A" w:rsidR="002111AF" w:rsidRPr="002111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111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Standar</w:t>
            </w:r>
            <w:r w:rsidR="00DA56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</w:t>
            </w:r>
            <w:r w:rsidRPr="002111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  <w:r w:rsidR="00DA56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Error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9D75606" w14:textId="0212897F" w:rsidR="002111AF" w:rsidRPr="002111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111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Test </w:t>
            </w:r>
            <w:r w:rsidR="00DA56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Value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0BF2C8" w14:textId="77777777" w:rsidR="002111AF" w:rsidRPr="002111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111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66DAAE4" w14:textId="77777777" w:rsidR="002111AF" w:rsidRPr="002111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tr-TR"/>
              </w:rPr>
            </w:pPr>
            <w:r w:rsidRPr="002111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R</w:t>
            </w:r>
            <w:r w:rsidRPr="002111AF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tr-TR"/>
              </w:rPr>
              <w:t>2</w:t>
            </w:r>
          </w:p>
        </w:tc>
      </w:tr>
      <w:tr w:rsidR="002111AF" w14:paraId="61D7737B" w14:textId="77777777" w:rsidTr="00881708">
        <w:tc>
          <w:tcPr>
            <w:tcW w:w="1134" w:type="dxa"/>
            <w:tcBorders>
              <w:bottom w:val="nil"/>
            </w:tcBorders>
            <w:vAlign w:val="center"/>
          </w:tcPr>
          <w:p w14:paraId="49451B48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</w:t>
            </w:r>
          </w:p>
        </w:tc>
        <w:tc>
          <w:tcPr>
            <w:tcW w:w="426" w:type="dxa"/>
            <w:tcBorders>
              <w:bottom w:val="nil"/>
            </w:tcBorders>
          </w:tcPr>
          <w:p w14:paraId="7B34826D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bottom w:val="nil"/>
            </w:tcBorders>
          </w:tcPr>
          <w:p w14:paraId="287C97AB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4ED34F91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BA03C5A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074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6D3817E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925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BF985CF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E8F12F7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575</w:t>
            </w:r>
          </w:p>
        </w:tc>
      </w:tr>
      <w:tr w:rsidR="002111AF" w14:paraId="4214968E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1762926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4D156D1F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0821B1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5015E90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0959D4C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079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6C01E10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34E2128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5AD11A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710</w:t>
            </w:r>
          </w:p>
        </w:tc>
      </w:tr>
      <w:tr w:rsidR="002111AF" w14:paraId="7F0801D1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AE0A3B3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06F4C2E7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E5C638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7F25C49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7CB45CB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C415E7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2D15C95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4D9B52B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566</w:t>
            </w:r>
          </w:p>
        </w:tc>
      </w:tr>
      <w:tr w:rsidR="002111AF" w14:paraId="039411DA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13AAEE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_4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354B70C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FF2D31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F755E95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683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4BA534C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B1A43EE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785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9ACD99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23CD9F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466</w:t>
            </w:r>
          </w:p>
        </w:tc>
      </w:tr>
      <w:tr w:rsidR="002111AF" w14:paraId="5ED319D1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27D7770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_5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025BFA14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958472" w14:textId="77777777" w:rsidR="00D47739" w:rsidRDefault="00D47739" w:rsidP="002111AF">
            <w:pPr>
              <w:spacing w:line="360" w:lineRule="auto"/>
              <w:jc w:val="center"/>
            </w:pPr>
            <w:r w:rsidRPr="00B8208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C06BF38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E27B7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085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0A87ACD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7BBED9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8556366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386</w:t>
            </w:r>
          </w:p>
        </w:tc>
      </w:tr>
      <w:tr w:rsidR="002111AF" w14:paraId="2CEEABDE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39257F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_6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004688CA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FA54DF" w14:textId="77777777" w:rsidR="00D47739" w:rsidRDefault="00D47739" w:rsidP="002111AF">
            <w:pPr>
              <w:spacing w:line="360" w:lineRule="auto"/>
              <w:jc w:val="center"/>
            </w:pPr>
            <w:r w:rsidRPr="00B8208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A96BE4A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40EE57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A86C69F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F7EB646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B238694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660</w:t>
            </w:r>
          </w:p>
        </w:tc>
      </w:tr>
      <w:tr w:rsidR="002111AF" w14:paraId="306D0AED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B441DCB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_7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F37CCC9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B82544" w14:textId="77777777" w:rsidR="00D47739" w:rsidRDefault="00D47739" w:rsidP="002111AF">
            <w:pPr>
              <w:spacing w:line="360" w:lineRule="auto"/>
              <w:jc w:val="center"/>
            </w:pPr>
            <w:r w:rsidRPr="00B8208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57A9146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A23EFBD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FB1002C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4608203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5686164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604</w:t>
            </w:r>
          </w:p>
        </w:tc>
      </w:tr>
      <w:tr w:rsidR="002111AF" w14:paraId="74695C60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248F884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_8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472D8AA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EEBD22" w14:textId="77777777" w:rsidR="00D47739" w:rsidRDefault="00D47739" w:rsidP="002111AF">
            <w:pPr>
              <w:spacing w:line="360" w:lineRule="auto"/>
              <w:jc w:val="center"/>
            </w:pPr>
            <w:r w:rsidRPr="00B8208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5DAB737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945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2B3881B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C79467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390B765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1D85CB5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893</w:t>
            </w:r>
          </w:p>
        </w:tc>
      </w:tr>
      <w:tr w:rsidR="002111AF" w14:paraId="11E95E16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909B9CD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_9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529A8BD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3B4E80" w14:textId="77777777" w:rsidR="00D47739" w:rsidRDefault="00D47739" w:rsidP="002111AF">
            <w:pPr>
              <w:spacing w:line="360" w:lineRule="auto"/>
              <w:jc w:val="center"/>
            </w:pPr>
            <w:r w:rsidRPr="00B8208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03F574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904CD6F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849F875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8CD983D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2564031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716</w:t>
            </w:r>
          </w:p>
        </w:tc>
      </w:tr>
      <w:tr w:rsidR="002111AF" w14:paraId="1A88B9D3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0CB3401" w14:textId="77777777" w:rsidR="00D47739" w:rsidRPr="00DF2FE7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_10</w:t>
            </w: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4E96E52D" w14:textId="77777777" w:rsidR="00D47739" w:rsidRPr="00DF2FE7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DE2CEE2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1277E48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3246340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60078F2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481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B2CCEED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10B5355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360</w:t>
            </w:r>
          </w:p>
        </w:tc>
      </w:tr>
      <w:tr w:rsidR="002111AF" w14:paraId="684EDD0C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A4D943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D3CD807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3865A7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8A07ABB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F91213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083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DB41E30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498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1F6DDCB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6A7A418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635</w:t>
            </w:r>
          </w:p>
        </w:tc>
      </w:tr>
      <w:tr w:rsidR="002111AF" w14:paraId="7955F11F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482F545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F081EBA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8F8410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DCA2005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E3B413A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24206A5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A05A0BE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4F4405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834</w:t>
            </w:r>
          </w:p>
        </w:tc>
      </w:tr>
      <w:tr w:rsidR="002111AF" w14:paraId="408CBDB7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1101B15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1EBF954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C8D95E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847BA6C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2C7A1D2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F97ADEF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8F88FF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2B76439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453</w:t>
            </w:r>
          </w:p>
        </w:tc>
      </w:tr>
      <w:tr w:rsidR="002111AF" w14:paraId="63D60E04" w14:textId="77777777" w:rsidTr="00881708"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256FB9B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_14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14:paraId="0DFF5941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80FD47A" w14:textId="77777777" w:rsidR="00D47739" w:rsidRDefault="00D47739" w:rsidP="002111AF">
            <w:pPr>
              <w:spacing w:line="360" w:lineRule="auto"/>
              <w:jc w:val="center"/>
            </w:pPr>
            <w:r w:rsidRPr="00D608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NC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32571933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666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26E7AF0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736F38FA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0CE9CF53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00C36A6A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444</w:t>
            </w:r>
          </w:p>
        </w:tc>
      </w:tr>
      <w:tr w:rsidR="002111AF" w14:paraId="6E87A018" w14:textId="77777777" w:rsidTr="00881708">
        <w:tc>
          <w:tcPr>
            <w:tcW w:w="1134" w:type="dxa"/>
            <w:tcBorders>
              <w:bottom w:val="nil"/>
            </w:tcBorders>
            <w:vAlign w:val="center"/>
          </w:tcPr>
          <w:p w14:paraId="25E4A16C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_15</w:t>
            </w:r>
          </w:p>
        </w:tc>
        <w:tc>
          <w:tcPr>
            <w:tcW w:w="426" w:type="dxa"/>
            <w:tcBorders>
              <w:bottom w:val="nil"/>
            </w:tcBorders>
          </w:tcPr>
          <w:p w14:paraId="4F1175BD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bottom w:val="nil"/>
            </w:tcBorders>
          </w:tcPr>
          <w:p w14:paraId="6BDEB4C4" w14:textId="77777777" w:rsidR="00D47739" w:rsidRDefault="00D47739" w:rsidP="002111AF">
            <w:pPr>
              <w:spacing w:line="360" w:lineRule="auto"/>
              <w:jc w:val="center"/>
            </w:pPr>
            <w:r w:rsidRPr="005513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59C9ACA0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8F065D8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065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297FE2A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352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A2678E2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0F83EA2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631</w:t>
            </w:r>
          </w:p>
        </w:tc>
      </w:tr>
      <w:tr w:rsidR="002111AF" w14:paraId="0B3FE11D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415B15A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_16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F41B49F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BAF2F5" w14:textId="77777777" w:rsidR="00D47739" w:rsidRDefault="00D47739" w:rsidP="002111AF">
            <w:pPr>
              <w:spacing w:line="360" w:lineRule="auto"/>
              <w:jc w:val="center"/>
            </w:pPr>
            <w:r w:rsidRPr="005513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D076783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949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01AE382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296C0AE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C6A8D81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EC373D7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901</w:t>
            </w:r>
          </w:p>
        </w:tc>
      </w:tr>
      <w:tr w:rsidR="002111AF" w14:paraId="439702A9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CABDF7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_17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8A9A2F6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DDAE6D" w14:textId="77777777" w:rsidR="00D47739" w:rsidRDefault="00D47739" w:rsidP="002111AF">
            <w:pPr>
              <w:spacing w:line="360" w:lineRule="auto"/>
              <w:jc w:val="center"/>
            </w:pPr>
            <w:r w:rsidRPr="005513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9797D7E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890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4D001D8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AE3A8B7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ACC47E1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EE3C94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793</w:t>
            </w:r>
          </w:p>
        </w:tc>
      </w:tr>
      <w:tr w:rsidR="002111AF" w14:paraId="1E51A804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34DE1D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_18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DDDC3C8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AC9EDB" w14:textId="77777777" w:rsidR="00D47739" w:rsidRDefault="00D47739" w:rsidP="002111AF">
            <w:pPr>
              <w:spacing w:line="360" w:lineRule="auto"/>
              <w:jc w:val="center"/>
            </w:pPr>
            <w:r w:rsidRPr="005513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C57112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33AA81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C504649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EA551FD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7471DDF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530</w:t>
            </w:r>
          </w:p>
        </w:tc>
      </w:tr>
      <w:tr w:rsidR="002111AF" w14:paraId="1793CBEA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DA7572D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_19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7C83C40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BC5A76" w14:textId="77777777" w:rsidR="00D47739" w:rsidRDefault="00D47739" w:rsidP="002111AF">
            <w:pPr>
              <w:spacing w:line="360" w:lineRule="auto"/>
              <w:jc w:val="center"/>
            </w:pPr>
            <w:r w:rsidRPr="005513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FE73A55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4B5A412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059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7643488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678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40381F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CB5DAB2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583</w:t>
            </w:r>
          </w:p>
        </w:tc>
      </w:tr>
      <w:tr w:rsidR="002111AF" w14:paraId="697CFE97" w14:textId="77777777" w:rsidTr="00881708"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1C027D31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_20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14:paraId="26898895" w14:textId="77777777" w:rsidR="00D47739" w:rsidRPr="00E319CD" w:rsidRDefault="00D47739" w:rsidP="002111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9C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0549966C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731C5BF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747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201DFF0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3CF8CABC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F867241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3D9E6E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557</w:t>
            </w:r>
          </w:p>
        </w:tc>
      </w:tr>
      <w:tr w:rsidR="002111AF" w14:paraId="3A776B8D" w14:textId="77777777" w:rsidTr="00881708">
        <w:tc>
          <w:tcPr>
            <w:tcW w:w="1134" w:type="dxa"/>
            <w:tcBorders>
              <w:bottom w:val="nil"/>
            </w:tcBorders>
            <w:vAlign w:val="center"/>
          </w:tcPr>
          <w:p w14:paraId="7B3FE7A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_21</w:t>
            </w:r>
          </w:p>
        </w:tc>
        <w:tc>
          <w:tcPr>
            <w:tcW w:w="426" w:type="dxa"/>
            <w:tcBorders>
              <w:bottom w:val="nil"/>
            </w:tcBorders>
          </w:tcPr>
          <w:p w14:paraId="5DA6FB16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bottom w:val="nil"/>
            </w:tcBorders>
          </w:tcPr>
          <w:p w14:paraId="69FB59ED" w14:textId="77777777" w:rsidR="00D47739" w:rsidRDefault="00D47739" w:rsidP="002111AF">
            <w:pPr>
              <w:spacing w:line="360" w:lineRule="auto"/>
              <w:jc w:val="center"/>
            </w:pPr>
            <w:r w:rsidRPr="004F5E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EH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6AB5B841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586A89AD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046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0A30998D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623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57F78B0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645AFD6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501</w:t>
            </w:r>
          </w:p>
        </w:tc>
      </w:tr>
      <w:tr w:rsidR="002111AF" w14:paraId="26B1BAAD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65CCA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6668E0A2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7E8902" w14:textId="77777777" w:rsidR="00D47739" w:rsidRDefault="00D47739" w:rsidP="002111AF">
            <w:pPr>
              <w:spacing w:line="360" w:lineRule="auto"/>
              <w:jc w:val="center"/>
            </w:pPr>
            <w:r w:rsidRPr="004F5E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EH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15AE99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950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7C12EB6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929CD90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3BFF829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6A0177B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902</w:t>
            </w:r>
          </w:p>
        </w:tc>
      </w:tr>
      <w:tr w:rsidR="002111AF" w14:paraId="58CEDC35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535565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6FFAF4D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F4EBDF" w14:textId="77777777" w:rsidR="00D47739" w:rsidRDefault="00D47739" w:rsidP="002111AF">
            <w:pPr>
              <w:spacing w:line="360" w:lineRule="auto"/>
              <w:jc w:val="center"/>
            </w:pPr>
            <w:r w:rsidRPr="004F5E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EH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409AE1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269822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4B2D023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AE78A82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FB9751F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756</w:t>
            </w:r>
          </w:p>
        </w:tc>
      </w:tr>
      <w:tr w:rsidR="002111AF" w14:paraId="399B50A7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E2D511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_24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314B1AA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F07AFB" w14:textId="77777777" w:rsidR="00D47739" w:rsidRDefault="00D47739" w:rsidP="002111AF">
            <w:pPr>
              <w:spacing w:line="360" w:lineRule="auto"/>
              <w:jc w:val="center"/>
            </w:pPr>
            <w:r w:rsidRPr="004F5E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EH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3AAE02E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66F4E4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049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1CDA0CE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89EA75F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987CB9F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498</w:t>
            </w:r>
          </w:p>
        </w:tc>
      </w:tr>
      <w:tr w:rsidR="002111AF" w14:paraId="405ADE8B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671F1DC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_25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C583A92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CBCEFA" w14:textId="77777777" w:rsidR="00D47739" w:rsidRDefault="00D47739" w:rsidP="002111AF">
            <w:pPr>
              <w:spacing w:line="360" w:lineRule="auto"/>
              <w:jc w:val="center"/>
            </w:pPr>
            <w:r w:rsidRPr="004F5E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EH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8D021CA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3AD1B79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303C9AC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35CA7B9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49B2EB0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690</w:t>
            </w:r>
          </w:p>
        </w:tc>
      </w:tr>
      <w:tr w:rsidR="002111AF" w14:paraId="4E4E7B86" w14:textId="77777777" w:rsidTr="00881708"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91854B5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_26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14:paraId="35769845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1BC53ED" w14:textId="77777777" w:rsidR="00D47739" w:rsidRDefault="00D47739" w:rsidP="002111AF">
            <w:pPr>
              <w:spacing w:line="360" w:lineRule="auto"/>
              <w:jc w:val="center"/>
            </w:pPr>
            <w:r w:rsidRPr="004F5E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EH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50EC822A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866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1C4A61A6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6C90CF5B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0A6FBCCA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BAA460E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750</w:t>
            </w:r>
          </w:p>
        </w:tc>
      </w:tr>
      <w:tr w:rsidR="002111AF" w14:paraId="5BF56C7E" w14:textId="77777777" w:rsidTr="00881708">
        <w:tc>
          <w:tcPr>
            <w:tcW w:w="1134" w:type="dxa"/>
            <w:tcBorders>
              <w:bottom w:val="nil"/>
            </w:tcBorders>
            <w:vAlign w:val="center"/>
          </w:tcPr>
          <w:p w14:paraId="33E5A802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_27</w:t>
            </w:r>
          </w:p>
        </w:tc>
        <w:tc>
          <w:tcPr>
            <w:tcW w:w="426" w:type="dxa"/>
            <w:tcBorders>
              <w:bottom w:val="nil"/>
            </w:tcBorders>
          </w:tcPr>
          <w:p w14:paraId="0C6B36E3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bottom w:val="nil"/>
            </w:tcBorders>
          </w:tcPr>
          <w:p w14:paraId="082553FF" w14:textId="77777777" w:rsidR="00D47739" w:rsidRDefault="00D47739" w:rsidP="002111AF">
            <w:pPr>
              <w:spacing w:line="360" w:lineRule="auto"/>
              <w:jc w:val="center"/>
            </w:pPr>
            <w:r w:rsidRPr="0095791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AIR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1B141396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965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C4032F0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074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75EF0C08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755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EAD9001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37A755F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932</w:t>
            </w:r>
          </w:p>
        </w:tc>
      </w:tr>
      <w:tr w:rsidR="002111AF" w14:paraId="513C8BD7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14FF35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_28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3373B15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E24C74" w14:textId="77777777" w:rsidR="00D47739" w:rsidRDefault="00D47739" w:rsidP="002111AF">
            <w:pPr>
              <w:spacing w:line="360" w:lineRule="auto"/>
              <w:jc w:val="center"/>
            </w:pPr>
            <w:r w:rsidRPr="0095791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C9BBDFB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935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DD416BB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C78E7E4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564D525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851B293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874</w:t>
            </w:r>
          </w:p>
        </w:tc>
      </w:tr>
      <w:tr w:rsidR="002111AF" w14:paraId="29045D20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ACD9A2A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_29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C9FF5AD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A0E56E" w14:textId="77777777" w:rsidR="00D47739" w:rsidRDefault="00D47739" w:rsidP="002111AF">
            <w:pPr>
              <w:spacing w:line="360" w:lineRule="auto"/>
              <w:jc w:val="center"/>
            </w:pPr>
            <w:r w:rsidRPr="0095791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A8EA944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844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E007CBB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3BDE268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6A38CC5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B5C2500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712</w:t>
            </w:r>
          </w:p>
        </w:tc>
      </w:tr>
      <w:tr w:rsidR="002111AF" w14:paraId="14E8D58D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754C39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9F9F801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AC1B46" w14:textId="77777777" w:rsidR="00D47739" w:rsidRDefault="00D47739" w:rsidP="002111AF">
            <w:pPr>
              <w:spacing w:line="360" w:lineRule="auto"/>
              <w:jc w:val="center"/>
            </w:pPr>
            <w:r w:rsidRPr="0095791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69F2F43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790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3E4E737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089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F872CEE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FD37B5A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F30242F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624</w:t>
            </w:r>
          </w:p>
        </w:tc>
      </w:tr>
      <w:tr w:rsidR="002111AF" w14:paraId="043E386F" w14:textId="77777777" w:rsidTr="00881708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35537B9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_31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37478235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5B0877" w14:textId="77777777" w:rsidR="00D47739" w:rsidRDefault="00D47739" w:rsidP="002111AF">
            <w:pPr>
              <w:spacing w:line="360" w:lineRule="auto"/>
              <w:jc w:val="center"/>
            </w:pPr>
            <w:r w:rsidRPr="0095791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8609592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876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C56E1CC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C212E31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  <w:r w:rsidR="002111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547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FF5FAF8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AA9EEE3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768</w:t>
            </w:r>
          </w:p>
        </w:tc>
      </w:tr>
      <w:tr w:rsidR="002111AF" w14:paraId="423E5936" w14:textId="77777777" w:rsidTr="00881708">
        <w:tc>
          <w:tcPr>
            <w:tcW w:w="1134" w:type="dxa"/>
            <w:tcBorders>
              <w:top w:val="nil"/>
            </w:tcBorders>
            <w:vAlign w:val="center"/>
          </w:tcPr>
          <w:p w14:paraId="6207B61E" w14:textId="77777777" w:rsidR="00D47739" w:rsidRPr="009E1BAF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</w:t>
            </w:r>
            <w:r w:rsidR="00D47739" w:rsidRPr="009E1BA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_32</w:t>
            </w:r>
          </w:p>
        </w:tc>
        <w:tc>
          <w:tcPr>
            <w:tcW w:w="426" w:type="dxa"/>
            <w:tcBorders>
              <w:top w:val="nil"/>
            </w:tcBorders>
          </w:tcPr>
          <w:p w14:paraId="5CE274CA" w14:textId="77777777" w:rsidR="00D47739" w:rsidRDefault="00D47739" w:rsidP="002111AF">
            <w:pPr>
              <w:spacing w:line="360" w:lineRule="auto"/>
              <w:jc w:val="center"/>
            </w:pPr>
            <w:r w:rsidRPr="003F014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sym w:font="Wingdings" w:char="F0DF"/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6A745B1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AIR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0A298F1D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 w:rsidRPr="00EC160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734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7641017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54CA4A46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F904C73" w14:textId="77777777" w:rsidR="00D47739" w:rsidRPr="009E1BAF" w:rsidRDefault="00D47739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DD1BCA2" w14:textId="77777777" w:rsidR="00D47739" w:rsidRPr="00EC160B" w:rsidRDefault="002111AF" w:rsidP="002111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D477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539</w:t>
            </w:r>
          </w:p>
        </w:tc>
      </w:tr>
    </w:tbl>
    <w:p w14:paraId="6CF13598" w14:textId="77777777" w:rsidR="004E627A" w:rsidRPr="0092042E" w:rsidRDefault="009E1BAF" w:rsidP="004E627A">
      <w:pPr>
        <w:jc w:val="both"/>
        <w:rPr>
          <w:rFonts w:ascii="Times New Roman" w:hAnsi="Times New Roman"/>
          <w:noProof/>
          <w:lang w:eastAsia="tr-TR"/>
        </w:rPr>
      </w:pPr>
      <w:r w:rsidRPr="0092042E">
        <w:rPr>
          <w:rFonts w:ascii="Times New Roman" w:hAnsi="Times New Roman" w:cs="Times New Roman"/>
        </w:rPr>
        <w:t xml:space="preserve">β: </w:t>
      </w:r>
      <w:r w:rsidR="0092042E" w:rsidRPr="0092042E">
        <w:rPr>
          <w:rFonts w:ascii="Times New Roman" w:hAnsi="Times New Roman" w:cs="Times New Roman"/>
        </w:rPr>
        <w:t>Standardized Beta Coefficient</w:t>
      </w:r>
      <w:r w:rsidR="004E627A" w:rsidRPr="0092042E">
        <w:rPr>
          <w:rFonts w:ascii="Times New Roman" w:hAnsi="Times New Roman" w:cs="Times New Roman"/>
        </w:rPr>
        <w:t xml:space="preserve">;  </w:t>
      </w:r>
      <w:r w:rsidR="004E627A" w:rsidRPr="0092042E">
        <w:rPr>
          <w:rFonts w:ascii="Times New Roman" w:hAnsi="Times New Roman"/>
          <w:noProof/>
          <w:lang w:val="en-US" w:eastAsia="tr-TR"/>
        </w:rPr>
        <w:t>NC: Nursing Care; OZ: Organization; EH: Ethics; AIR: Artificial Intelligence Readiness; AI: Artificial Intelligence</w:t>
      </w:r>
    </w:p>
    <w:p w14:paraId="7CA20545" w14:textId="77777777" w:rsidR="009E1BAF" w:rsidRDefault="009E1BAF" w:rsidP="009E1BAF">
      <w:pPr>
        <w:jc w:val="both"/>
        <w:rPr>
          <w:rFonts w:ascii="Times New Roman" w:hAnsi="Times New Roman" w:cs="Times New Roman"/>
          <w:sz w:val="20"/>
        </w:rPr>
      </w:pPr>
    </w:p>
    <w:p w14:paraId="6EB12E69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p w14:paraId="1E4E6636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p w14:paraId="40B3E708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p w14:paraId="50B2E756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p w14:paraId="7A61A861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p w14:paraId="0F857EC9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p w14:paraId="0F5DAE14" w14:textId="77777777" w:rsidR="00EC160B" w:rsidRDefault="00EC160B" w:rsidP="009E1BAF">
      <w:pPr>
        <w:jc w:val="both"/>
        <w:rPr>
          <w:rFonts w:ascii="Times New Roman" w:hAnsi="Times New Roman" w:cs="Times New Roman"/>
          <w:sz w:val="20"/>
        </w:rPr>
      </w:pPr>
    </w:p>
    <w:sectPr w:rsidR="00EC1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BAF"/>
    <w:rsid w:val="00096813"/>
    <w:rsid w:val="002111AF"/>
    <w:rsid w:val="004E627A"/>
    <w:rsid w:val="005D759A"/>
    <w:rsid w:val="005F3969"/>
    <w:rsid w:val="0074707D"/>
    <w:rsid w:val="00801FE6"/>
    <w:rsid w:val="00881708"/>
    <w:rsid w:val="0092042E"/>
    <w:rsid w:val="009E1BAF"/>
    <w:rsid w:val="00D47739"/>
    <w:rsid w:val="00DA569F"/>
    <w:rsid w:val="00EC160B"/>
    <w:rsid w:val="00F3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BA87B"/>
  <w15:chartTrackingRefBased/>
  <w15:docId w15:val="{A17095F2-6CD2-4B73-B27D-0B08D23E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BAF"/>
  </w:style>
  <w:style w:type="paragraph" w:styleId="Balk5">
    <w:name w:val="heading 5"/>
    <w:basedOn w:val="Normal"/>
    <w:link w:val="Balk5Char"/>
    <w:uiPriority w:val="9"/>
    <w:qFormat/>
    <w:rsid w:val="009E1BA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1B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uiPriority w:val="9"/>
    <w:rsid w:val="009E1BA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7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2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2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74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34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8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95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Tugba Ozturk Yildirim</cp:lastModifiedBy>
  <cp:revision>7</cp:revision>
  <dcterms:created xsi:type="dcterms:W3CDTF">2025-03-10T06:15:00Z</dcterms:created>
  <dcterms:modified xsi:type="dcterms:W3CDTF">2025-03-27T00:37:00Z</dcterms:modified>
</cp:coreProperties>
</file>