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2716D" w:rsidRDefault="00B306D8">
      <w:r>
        <w:rPr>
          <w:noProof/>
        </w:rPr>
        <w:object w:dxaOrig="9640" w:dyaOrig="5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1.85pt;height:257.25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581673496" r:id="rId5">
            <o:FieldCodes>\s</o:FieldCodes>
          </o:OLEObject>
        </w:object>
      </w:r>
    </w:p>
    <w:sectPr w:rsidR="0062716D" w:rsidSect="002D3384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B2"/>
    <w:rsid w:val="002D3384"/>
    <w:rsid w:val="00747280"/>
    <w:rsid w:val="00AA62B2"/>
    <w:rsid w:val="00B306D8"/>
    <w:rsid w:val="00C53E0A"/>
    <w:rsid w:val="00ED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4799"/>
  <w14:defaultImageDpi w14:val="32767"/>
  <w15:chartTrackingRefBased/>
  <w15:docId w15:val="{A08F1355-5083-BF46-AD59-A6A6B2AA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-asiakirja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29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Nikander, Kirsi M</dc:creator>
  <cp:keywords/>
  <dc:description/>
  <cp:lastModifiedBy>Nikander, Kirsi M</cp:lastModifiedBy>
  <cp:revision>1</cp:revision>
  <dcterms:created xsi:type="dcterms:W3CDTF">2018-03-04T10:57:00Z</dcterms:created>
  <dcterms:modified xsi:type="dcterms:W3CDTF">2018-03-04T10:58:00Z</dcterms:modified>
</cp:coreProperties>
</file>