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4E7" w:rsidRPr="00D7697A" w:rsidRDefault="004B20BF">
      <w:pPr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Additional file 1. English translation of the questionnaire (translated from Serbian)</w:t>
      </w:r>
    </w:p>
    <w:p w:rsidR="006B34E7" w:rsidRPr="00D7697A" w:rsidRDefault="006B34E7">
      <w:pPr>
        <w:rPr>
          <w:rFonts w:ascii="Times New Roman" w:hAnsi="Times New Roman" w:cs="Times New Roman"/>
          <w:sz w:val="24"/>
          <w:szCs w:val="24"/>
        </w:rPr>
      </w:pPr>
    </w:p>
    <w:p w:rsidR="006B34E7" w:rsidRPr="00D7697A" w:rsidRDefault="006B34E7">
      <w:pPr>
        <w:rPr>
          <w:rFonts w:ascii="Times New Roman" w:hAnsi="Times New Roman" w:cs="Times New Roman"/>
          <w:sz w:val="24"/>
          <w:szCs w:val="24"/>
        </w:rPr>
      </w:pPr>
    </w:p>
    <w:p w:rsidR="006B34E7" w:rsidRPr="00D7697A" w:rsidRDefault="006B34E7">
      <w:pPr>
        <w:rPr>
          <w:rFonts w:ascii="Times New Roman" w:hAnsi="Times New Roman" w:cs="Times New Roman"/>
          <w:sz w:val="24"/>
          <w:szCs w:val="24"/>
        </w:rPr>
      </w:pPr>
    </w:p>
    <w:p w:rsidR="006B34E7" w:rsidRPr="00D7697A" w:rsidRDefault="006B34E7">
      <w:pPr>
        <w:rPr>
          <w:rFonts w:ascii="Times New Roman" w:hAnsi="Times New Roman" w:cs="Times New Roman"/>
          <w:sz w:val="24"/>
          <w:szCs w:val="24"/>
        </w:rPr>
      </w:pPr>
    </w:p>
    <w:p w:rsidR="006B34E7" w:rsidRPr="00D7697A" w:rsidRDefault="007E1147" w:rsidP="006B34E7">
      <w:pPr>
        <w:jc w:val="center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 xml:space="preserve">ONLINE </w:t>
      </w:r>
      <w:r w:rsidR="006773A5" w:rsidRPr="00D7697A">
        <w:rPr>
          <w:rFonts w:ascii="Times New Roman" w:hAnsi="Times New Roman" w:cs="Times New Roman"/>
          <w:sz w:val="24"/>
          <w:szCs w:val="24"/>
        </w:rPr>
        <w:t>SURVEY</w:t>
      </w:r>
    </w:p>
    <w:p w:rsidR="006B34E7" w:rsidRPr="00D7697A" w:rsidRDefault="006B34E7" w:rsidP="004B20BF">
      <w:pPr>
        <w:rPr>
          <w:rFonts w:ascii="Times New Roman" w:hAnsi="Times New Roman" w:cs="Times New Roman"/>
          <w:sz w:val="24"/>
          <w:szCs w:val="24"/>
        </w:rPr>
      </w:pPr>
    </w:p>
    <w:p w:rsidR="00444AFC" w:rsidRPr="00D7697A" w:rsidRDefault="00444AFC" w:rsidP="006B34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4E7" w:rsidRPr="00D7697A" w:rsidRDefault="001F1E2E" w:rsidP="006B34E7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D7697A">
        <w:rPr>
          <w:rFonts w:ascii="Times New Roman" w:hAnsi="Times New Roman" w:cs="Times New Roman"/>
          <w:b/>
          <w:sz w:val="40"/>
          <w:szCs w:val="24"/>
        </w:rPr>
        <w:t>Changes in work environment of community pharmacists during the COVID-19 pandemic</w:t>
      </w:r>
    </w:p>
    <w:p w:rsidR="006B34E7" w:rsidRPr="00D7697A" w:rsidRDefault="006B34E7">
      <w:pPr>
        <w:rPr>
          <w:rFonts w:ascii="Times New Roman" w:hAnsi="Times New Roman" w:cs="Times New Roman"/>
          <w:sz w:val="24"/>
          <w:szCs w:val="24"/>
        </w:rPr>
      </w:pPr>
    </w:p>
    <w:p w:rsidR="006B34E7" w:rsidRPr="00D7697A" w:rsidRDefault="001F1E2E" w:rsidP="006B34E7">
      <w:pPr>
        <w:jc w:val="center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BEC6E6" wp14:editId="22E135BB">
            <wp:extent cx="2520000" cy="252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 Englesk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4E7" w:rsidRPr="00D7697A" w:rsidRDefault="001F1E2E" w:rsidP="006B34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97A">
        <w:rPr>
          <w:rFonts w:ascii="Times New Roman" w:hAnsi="Times New Roman" w:cs="Times New Roman"/>
          <w:b/>
          <w:sz w:val="24"/>
          <w:szCs w:val="24"/>
        </w:rPr>
        <w:t>Department of Pharmacy</w:t>
      </w:r>
    </w:p>
    <w:p w:rsidR="006B34E7" w:rsidRPr="00D7697A" w:rsidRDefault="001F1E2E" w:rsidP="006B34E7">
      <w:pPr>
        <w:jc w:val="center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Faculty of Medicine, University of Novi Sad</w:t>
      </w:r>
    </w:p>
    <w:p w:rsidR="001F1E2E" w:rsidRPr="00D7697A" w:rsidRDefault="001F1E2E" w:rsidP="006B34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B34E7" w:rsidRPr="00D7697A" w:rsidRDefault="001F1E2E" w:rsidP="001F1E2E">
      <w:pPr>
        <w:jc w:val="center"/>
        <w:rPr>
          <w:rFonts w:ascii="Times New Roman" w:hAnsi="Times New Roman" w:cs="Times New Roman"/>
          <w:sz w:val="24"/>
          <w:szCs w:val="24"/>
        </w:rPr>
        <w:sectPr w:rsidR="006B34E7" w:rsidRPr="00D7697A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D7697A">
        <w:rPr>
          <w:rFonts w:ascii="Times New Roman" w:hAnsi="Times New Roman" w:cs="Times New Roman"/>
          <w:sz w:val="24"/>
          <w:szCs w:val="24"/>
        </w:rPr>
        <w:t>A</w:t>
      </w:r>
      <w:r w:rsidR="006B34E7" w:rsidRPr="00D7697A">
        <w:rPr>
          <w:rFonts w:ascii="Times New Roman" w:hAnsi="Times New Roman" w:cs="Times New Roman"/>
          <w:sz w:val="24"/>
          <w:szCs w:val="24"/>
        </w:rPr>
        <w:t>pril</w:t>
      </w:r>
      <w:r w:rsidRPr="00D7697A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5208A0" w:rsidRPr="00D7697A" w:rsidRDefault="005208A0" w:rsidP="005208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08A0" w:rsidRPr="00D7697A" w:rsidRDefault="00D447DB" w:rsidP="005208A0">
      <w:pPr>
        <w:jc w:val="both"/>
        <w:rPr>
          <w:rFonts w:ascii="Times New Roman" w:hAnsi="Times New Roman" w:cs="Times New Roman"/>
          <w:b/>
          <w:sz w:val="32"/>
          <w:szCs w:val="24"/>
        </w:rPr>
      </w:pPr>
      <w:r w:rsidRPr="00D7697A">
        <w:rPr>
          <w:rFonts w:ascii="Times New Roman" w:hAnsi="Times New Roman" w:cs="Times New Roman"/>
          <w:b/>
          <w:sz w:val="32"/>
          <w:szCs w:val="24"/>
        </w:rPr>
        <w:t>General characteristics</w:t>
      </w:r>
    </w:p>
    <w:p w:rsidR="005208A0" w:rsidRPr="00D7697A" w:rsidRDefault="00D447DB" w:rsidP="005208A0">
      <w:p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The following questions are about You and the community pharmacy You work at.</w:t>
      </w:r>
      <w:r w:rsidR="005208A0" w:rsidRPr="00D769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11E" w:rsidRPr="00D7697A" w:rsidRDefault="00D447DB" w:rsidP="000631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Gender</w:t>
      </w:r>
    </w:p>
    <w:p w:rsidR="0006311E" w:rsidRPr="00D7697A" w:rsidRDefault="00D447DB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male</w:t>
      </w:r>
    </w:p>
    <w:p w:rsidR="0006311E" w:rsidRPr="00D7697A" w:rsidRDefault="00D447DB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female</w:t>
      </w:r>
    </w:p>
    <w:p w:rsidR="0006311E" w:rsidRPr="00D7697A" w:rsidRDefault="00D447DB" w:rsidP="000631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Age</w:t>
      </w:r>
      <w:r w:rsidR="0006311E" w:rsidRPr="00D7697A">
        <w:rPr>
          <w:rFonts w:ascii="Times New Roman" w:hAnsi="Times New Roman" w:cs="Times New Roman"/>
          <w:sz w:val="24"/>
          <w:szCs w:val="24"/>
        </w:rPr>
        <w:t>: ____________ (</w:t>
      </w:r>
      <w:r w:rsidRPr="00D7697A">
        <w:rPr>
          <w:rFonts w:ascii="Times New Roman" w:hAnsi="Times New Roman" w:cs="Times New Roman"/>
          <w:sz w:val="24"/>
          <w:szCs w:val="24"/>
        </w:rPr>
        <w:t>fill in the number</w:t>
      </w:r>
      <w:r w:rsidR="0006311E" w:rsidRPr="00D7697A">
        <w:rPr>
          <w:rFonts w:ascii="Times New Roman" w:hAnsi="Times New Roman" w:cs="Times New Roman"/>
          <w:sz w:val="24"/>
          <w:szCs w:val="24"/>
        </w:rPr>
        <w:t>)</w:t>
      </w:r>
    </w:p>
    <w:p w:rsidR="0006311E" w:rsidRPr="00D7697A" w:rsidRDefault="00D447DB" w:rsidP="000631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Years of work experience in community pharmacy</w:t>
      </w:r>
      <w:r w:rsidR="0006311E" w:rsidRPr="00D7697A">
        <w:rPr>
          <w:rFonts w:ascii="Times New Roman" w:hAnsi="Times New Roman" w:cs="Times New Roman"/>
          <w:sz w:val="24"/>
          <w:szCs w:val="24"/>
        </w:rPr>
        <w:t>: ______________ (</w:t>
      </w:r>
      <w:r w:rsidRPr="00D7697A">
        <w:rPr>
          <w:rFonts w:ascii="Times New Roman" w:hAnsi="Times New Roman" w:cs="Times New Roman"/>
          <w:sz w:val="24"/>
          <w:szCs w:val="24"/>
        </w:rPr>
        <w:t>fill in the number</w:t>
      </w:r>
      <w:r w:rsidR="0006311E" w:rsidRPr="00D7697A">
        <w:rPr>
          <w:rFonts w:ascii="Times New Roman" w:hAnsi="Times New Roman" w:cs="Times New Roman"/>
          <w:sz w:val="24"/>
          <w:szCs w:val="24"/>
        </w:rPr>
        <w:t>)</w:t>
      </w:r>
    </w:p>
    <w:p w:rsidR="0006311E" w:rsidRPr="00D7697A" w:rsidRDefault="00D447DB" w:rsidP="000631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Your position in the community pharmacy You work at could be best described as</w:t>
      </w:r>
      <w:r w:rsidR="0006311E" w:rsidRPr="00D7697A">
        <w:rPr>
          <w:rFonts w:ascii="Times New Roman" w:hAnsi="Times New Roman" w:cs="Times New Roman"/>
          <w:sz w:val="24"/>
          <w:szCs w:val="24"/>
        </w:rPr>
        <w:t>:</w:t>
      </w:r>
    </w:p>
    <w:p w:rsidR="0006311E" w:rsidRPr="00D7697A" w:rsidRDefault="00D447DB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responsible/chief pharmacist</w:t>
      </w:r>
    </w:p>
    <w:p w:rsidR="0006311E" w:rsidRPr="00D7697A" w:rsidRDefault="00D447DB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pharmacist</w:t>
      </w:r>
    </w:p>
    <w:p w:rsidR="0006311E" w:rsidRPr="00D7697A" w:rsidRDefault="00D447DB" w:rsidP="00D7098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Community pharmacy You work at is</w:t>
      </w:r>
      <w:r w:rsidR="0006311E" w:rsidRPr="00D7697A">
        <w:rPr>
          <w:rFonts w:ascii="Times New Roman" w:hAnsi="Times New Roman" w:cs="Times New Roman"/>
          <w:sz w:val="24"/>
          <w:szCs w:val="24"/>
        </w:rPr>
        <w:t>:</w:t>
      </w:r>
    </w:p>
    <w:p w:rsidR="0006311E" w:rsidRPr="00D7697A" w:rsidRDefault="003F1286" w:rsidP="003F1286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 xml:space="preserve">part of a chain of community pharmacies with </w:t>
      </w:r>
      <w:r w:rsidR="0006311E" w:rsidRPr="00D7697A">
        <w:rPr>
          <w:rFonts w:ascii="Times New Roman" w:hAnsi="Times New Roman" w:cs="Times New Roman"/>
          <w:sz w:val="24"/>
          <w:szCs w:val="24"/>
        </w:rPr>
        <w:t xml:space="preserve">≤ 4 </w:t>
      </w:r>
      <w:r w:rsidRPr="00D7697A">
        <w:rPr>
          <w:rFonts w:ascii="Times New Roman" w:hAnsi="Times New Roman" w:cs="Times New Roman"/>
          <w:sz w:val="24"/>
          <w:szCs w:val="24"/>
        </w:rPr>
        <w:t>pharmacies</w:t>
      </w:r>
    </w:p>
    <w:p w:rsidR="0006311E" w:rsidRPr="00D7697A" w:rsidRDefault="003F1286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 xml:space="preserve">part of a chain of community pharmacies with 5 to </w:t>
      </w:r>
      <w:r w:rsidR="0006311E" w:rsidRPr="00D7697A">
        <w:rPr>
          <w:rFonts w:ascii="Times New Roman" w:hAnsi="Times New Roman" w:cs="Times New Roman"/>
          <w:sz w:val="24"/>
          <w:szCs w:val="24"/>
        </w:rPr>
        <w:t xml:space="preserve">15 </w:t>
      </w:r>
      <w:r w:rsidRPr="00D7697A">
        <w:rPr>
          <w:rFonts w:ascii="Times New Roman" w:hAnsi="Times New Roman" w:cs="Times New Roman"/>
          <w:sz w:val="24"/>
          <w:szCs w:val="24"/>
        </w:rPr>
        <w:t>pharmacies</w:t>
      </w:r>
    </w:p>
    <w:p w:rsidR="0006311E" w:rsidRPr="00D7697A" w:rsidRDefault="003F1286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part of a chain of community pharmacies with</w:t>
      </w:r>
      <w:r w:rsidR="0006311E" w:rsidRPr="00D7697A">
        <w:rPr>
          <w:rFonts w:ascii="Times New Roman" w:hAnsi="Times New Roman" w:cs="Times New Roman"/>
          <w:sz w:val="24"/>
          <w:szCs w:val="24"/>
        </w:rPr>
        <w:t xml:space="preserve"> &gt; 15 </w:t>
      </w:r>
      <w:r w:rsidRPr="00D7697A">
        <w:rPr>
          <w:rFonts w:ascii="Times New Roman" w:hAnsi="Times New Roman" w:cs="Times New Roman"/>
          <w:sz w:val="24"/>
          <w:szCs w:val="24"/>
        </w:rPr>
        <w:t>pharmacies</w:t>
      </w:r>
    </w:p>
    <w:p w:rsidR="0006311E" w:rsidRPr="00D7697A" w:rsidRDefault="003F1286" w:rsidP="003F1286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 xml:space="preserve">independent </w:t>
      </w:r>
    </w:p>
    <w:p w:rsidR="0006311E" w:rsidRPr="00D7697A" w:rsidRDefault="003F1286" w:rsidP="003F12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Community pharmacy You work at pharmacies has an agreement with the National Health Insurance Fund.</w:t>
      </w:r>
    </w:p>
    <w:p w:rsidR="0006311E" w:rsidRPr="00D7697A" w:rsidRDefault="003F1286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yes</w:t>
      </w:r>
    </w:p>
    <w:p w:rsidR="0006311E" w:rsidRPr="00D7697A" w:rsidRDefault="003F1286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no</w:t>
      </w:r>
    </w:p>
    <w:p w:rsidR="0006311E" w:rsidRPr="00D7697A" w:rsidRDefault="003F1286" w:rsidP="000631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Community pharmacy You work at is located in</w:t>
      </w:r>
      <w:r w:rsidR="0006311E" w:rsidRPr="00D7697A">
        <w:rPr>
          <w:rFonts w:ascii="Times New Roman" w:hAnsi="Times New Roman" w:cs="Times New Roman"/>
          <w:sz w:val="24"/>
          <w:szCs w:val="24"/>
        </w:rPr>
        <w:t>:</w:t>
      </w:r>
    </w:p>
    <w:p w:rsidR="0006311E" w:rsidRPr="00D7697A" w:rsidRDefault="003F1286" w:rsidP="00F73E7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urban area</w:t>
      </w:r>
    </w:p>
    <w:p w:rsidR="0006311E" w:rsidRPr="00D7697A" w:rsidRDefault="003F1286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suburban area</w:t>
      </w:r>
    </w:p>
    <w:p w:rsidR="0006311E" w:rsidRPr="00D7697A" w:rsidRDefault="003F1286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rural area</w:t>
      </w:r>
    </w:p>
    <w:p w:rsidR="0006311E" w:rsidRPr="00D7697A" w:rsidRDefault="0006311E" w:rsidP="000631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311E" w:rsidRPr="00D7697A" w:rsidRDefault="008E5410" w:rsidP="0006311E">
      <w:pPr>
        <w:jc w:val="both"/>
        <w:rPr>
          <w:rFonts w:ascii="Times New Roman" w:hAnsi="Times New Roman" w:cs="Times New Roman"/>
          <w:b/>
          <w:sz w:val="32"/>
          <w:szCs w:val="24"/>
        </w:rPr>
      </w:pPr>
      <w:r w:rsidRPr="00D7697A">
        <w:rPr>
          <w:rFonts w:ascii="Times New Roman" w:hAnsi="Times New Roman" w:cs="Times New Roman"/>
          <w:b/>
          <w:sz w:val="32"/>
          <w:szCs w:val="24"/>
        </w:rPr>
        <w:t>Workload</w:t>
      </w:r>
    </w:p>
    <w:p w:rsidR="0006311E" w:rsidRPr="00D7697A" w:rsidRDefault="008E5410" w:rsidP="0006311E">
      <w:p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The following questions are about Your workload during the COVID-19 pandemic.</w:t>
      </w:r>
    </w:p>
    <w:p w:rsidR="0006311E" w:rsidRPr="00D7697A" w:rsidRDefault="008E5410" w:rsidP="000631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Since the beginning of COVID-19 pandemic, workload in the pharmacy You work at</w:t>
      </w:r>
      <w:r w:rsidR="0006311E" w:rsidRPr="00D7697A">
        <w:rPr>
          <w:rFonts w:ascii="Times New Roman" w:hAnsi="Times New Roman" w:cs="Times New Roman"/>
          <w:sz w:val="24"/>
          <w:szCs w:val="24"/>
        </w:rPr>
        <w:t>:</w:t>
      </w:r>
    </w:p>
    <w:p w:rsidR="0006311E" w:rsidRPr="00D7697A" w:rsidRDefault="0006311E" w:rsidP="0006311E">
      <w:pPr>
        <w:pStyle w:val="ListParagraph"/>
        <w:ind w:left="36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D7697A">
        <w:rPr>
          <w:rFonts w:ascii="Times New Roman" w:hAnsi="Times New Roman" w:cs="Times New Roman"/>
          <w:i/>
          <w:sz w:val="20"/>
          <w:szCs w:val="24"/>
        </w:rPr>
        <w:t>(</w:t>
      </w:r>
      <w:r w:rsidR="008E5410" w:rsidRPr="00D7697A">
        <w:rPr>
          <w:rFonts w:ascii="Times New Roman" w:hAnsi="Times New Roman" w:cs="Times New Roman"/>
          <w:i/>
          <w:sz w:val="20"/>
          <w:szCs w:val="24"/>
        </w:rPr>
        <w:t>participants choosing the answer 8.1 or 8.2 were automatically tranfered to question 17)</w:t>
      </w:r>
      <w:r w:rsidR="00240EEC" w:rsidRPr="00D7697A">
        <w:rPr>
          <w:rStyle w:val="FootnoteReference"/>
          <w:rFonts w:ascii="Times New Roman" w:hAnsi="Times New Roman" w:cs="Times New Roman"/>
          <w:i/>
          <w:sz w:val="24"/>
          <w:szCs w:val="24"/>
        </w:rPr>
        <w:t xml:space="preserve"> </w:t>
      </w:r>
      <w:r w:rsidR="00240EEC" w:rsidRPr="00D7697A">
        <w:rPr>
          <w:rStyle w:val="FootnoteReference"/>
          <w:rFonts w:ascii="Times New Roman" w:hAnsi="Times New Roman" w:cs="Times New Roman"/>
          <w:i/>
          <w:sz w:val="24"/>
          <w:szCs w:val="24"/>
        </w:rPr>
        <w:footnoteReference w:id="1"/>
      </w:r>
    </w:p>
    <w:p w:rsidR="0006311E" w:rsidRPr="00D7697A" w:rsidRDefault="008E5410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decreased</w:t>
      </w:r>
    </w:p>
    <w:p w:rsidR="0006311E" w:rsidRPr="00D7697A" w:rsidRDefault="008E5410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did not change</w:t>
      </w:r>
    </w:p>
    <w:p w:rsidR="0006311E" w:rsidRPr="00D7697A" w:rsidRDefault="008E5410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increased</w:t>
      </w:r>
    </w:p>
    <w:p w:rsidR="0006311E" w:rsidRPr="00D7697A" w:rsidRDefault="008E5410" w:rsidP="000631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In Your opinion, increase in workload is caused by</w:t>
      </w:r>
      <w:r w:rsidR="0006311E" w:rsidRPr="00D7697A">
        <w:rPr>
          <w:rFonts w:ascii="Times New Roman" w:hAnsi="Times New Roman" w:cs="Times New Roman"/>
          <w:sz w:val="24"/>
          <w:szCs w:val="24"/>
        </w:rPr>
        <w:t>:</w:t>
      </w:r>
    </w:p>
    <w:p w:rsidR="0046478E" w:rsidRPr="00D7697A" w:rsidRDefault="008E5410" w:rsidP="0046478E">
      <w:pPr>
        <w:pStyle w:val="ListParagraph"/>
        <w:ind w:left="36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D7697A">
        <w:rPr>
          <w:rFonts w:ascii="Times New Roman" w:hAnsi="Times New Roman" w:cs="Times New Roman"/>
          <w:i/>
          <w:sz w:val="20"/>
          <w:szCs w:val="24"/>
        </w:rPr>
        <w:t>(participants were informed they are free to choose more than one question</w:t>
      </w:r>
      <w:r w:rsidR="0046478E" w:rsidRPr="00D7697A">
        <w:rPr>
          <w:rFonts w:ascii="Times New Roman" w:hAnsi="Times New Roman" w:cs="Times New Roman"/>
          <w:i/>
          <w:sz w:val="20"/>
          <w:szCs w:val="24"/>
        </w:rPr>
        <w:t>)</w:t>
      </w:r>
    </w:p>
    <w:p w:rsidR="0006311E" w:rsidRPr="00D7697A" w:rsidRDefault="008E5410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more prescriptions</w:t>
      </w:r>
    </w:p>
    <w:p w:rsidR="0006311E" w:rsidRPr="00D7697A" w:rsidRDefault="008E5410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increase in demand for antiseptics and disinfectants</w:t>
      </w:r>
    </w:p>
    <w:p w:rsidR="0006311E" w:rsidRPr="00D7697A" w:rsidRDefault="008E5410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lastRenderedPageBreak/>
        <w:t>increase in demand for protective equipment (masks, gloves</w:t>
      </w:r>
      <w:r w:rsidR="0006311E" w:rsidRPr="00D7697A">
        <w:rPr>
          <w:rFonts w:ascii="Times New Roman" w:hAnsi="Times New Roman" w:cs="Times New Roman"/>
          <w:sz w:val="24"/>
          <w:szCs w:val="24"/>
        </w:rPr>
        <w:t>)</w:t>
      </w:r>
    </w:p>
    <w:p w:rsidR="0006311E" w:rsidRPr="00D7697A" w:rsidRDefault="008E5410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increase in demand for certain groups of medications</w:t>
      </w:r>
    </w:p>
    <w:p w:rsidR="0006311E" w:rsidRPr="00D7697A" w:rsidRDefault="00F01A5B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increase in demand for dietary supplements</w:t>
      </w:r>
    </w:p>
    <w:p w:rsidR="0006311E" w:rsidRPr="00D7697A" w:rsidRDefault="00F01A5B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increase in demand for compounding of antiseptics and disinfectants</w:t>
      </w:r>
    </w:p>
    <w:p w:rsidR="0006311E" w:rsidRPr="00D7697A" w:rsidRDefault="00F01A5B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increase in counseling activities on COVID-19-related issues</w:t>
      </w:r>
    </w:p>
    <w:p w:rsidR="0006311E" w:rsidRPr="00D7697A" w:rsidRDefault="00F01A5B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 xml:space="preserve">more complex disinfecting procedures </w:t>
      </w:r>
    </w:p>
    <w:p w:rsidR="0006311E" w:rsidRPr="00D7697A" w:rsidRDefault="00F01A5B" w:rsidP="000631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other reasons</w:t>
      </w:r>
    </w:p>
    <w:p w:rsidR="0006311E" w:rsidRPr="00D7697A" w:rsidRDefault="00493220" w:rsidP="0006311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If Your answer to the previous question was “other reasons”, please cite those reasons</w:t>
      </w:r>
      <w:r w:rsidR="0006311E" w:rsidRPr="00D7697A">
        <w:rPr>
          <w:rFonts w:ascii="Times New Roman" w:hAnsi="Times New Roman" w:cs="Times New Roman"/>
          <w:sz w:val="24"/>
          <w:szCs w:val="24"/>
        </w:rPr>
        <w:t>.</w:t>
      </w:r>
    </w:p>
    <w:p w:rsidR="0006311E" w:rsidRPr="00D7697A" w:rsidRDefault="0006311E" w:rsidP="0006311E">
      <w:pPr>
        <w:pStyle w:val="ListParagraph"/>
        <w:ind w:left="36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D7697A">
        <w:rPr>
          <w:rFonts w:ascii="Times New Roman" w:hAnsi="Times New Roman" w:cs="Times New Roman"/>
          <w:i/>
          <w:sz w:val="20"/>
          <w:szCs w:val="24"/>
        </w:rPr>
        <w:t>(</w:t>
      </w:r>
      <w:r w:rsidR="00493220" w:rsidRPr="00D7697A">
        <w:rPr>
          <w:rFonts w:ascii="Times New Roman" w:hAnsi="Times New Roman" w:cs="Times New Roman"/>
          <w:i/>
          <w:sz w:val="20"/>
          <w:szCs w:val="24"/>
        </w:rPr>
        <w:t>answer not required</w:t>
      </w:r>
      <w:r w:rsidRPr="00D7697A">
        <w:rPr>
          <w:rFonts w:ascii="Times New Roman" w:hAnsi="Times New Roman" w:cs="Times New Roman"/>
          <w:i/>
          <w:sz w:val="20"/>
          <w:szCs w:val="24"/>
        </w:rPr>
        <w:t>)</w:t>
      </w:r>
    </w:p>
    <w:p w:rsidR="0006311E" w:rsidRPr="00D7697A" w:rsidRDefault="0006311E" w:rsidP="0006311E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78676F" w:rsidRPr="00D7697A" w:rsidRDefault="00493220" w:rsidP="0078676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Demand increased</w:t>
      </w:r>
      <w:r w:rsidR="009955E2" w:rsidRPr="00D7697A">
        <w:rPr>
          <w:rFonts w:ascii="Times New Roman" w:hAnsi="Times New Roman" w:cs="Times New Roman"/>
          <w:sz w:val="24"/>
          <w:szCs w:val="24"/>
        </w:rPr>
        <w:t xml:space="preserve"> for the following medication groups:</w:t>
      </w:r>
    </w:p>
    <w:p w:rsidR="0046478E" w:rsidRPr="00D7697A" w:rsidRDefault="0046478E" w:rsidP="0046478E">
      <w:pPr>
        <w:pStyle w:val="ListParagraph"/>
        <w:ind w:left="36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D7697A">
        <w:rPr>
          <w:rFonts w:ascii="Times New Roman" w:hAnsi="Times New Roman" w:cs="Times New Roman"/>
          <w:i/>
          <w:sz w:val="20"/>
          <w:szCs w:val="24"/>
        </w:rPr>
        <w:t>(</w:t>
      </w:r>
      <w:r w:rsidR="00493220" w:rsidRPr="00D7697A">
        <w:rPr>
          <w:rFonts w:ascii="Times New Roman" w:hAnsi="Times New Roman" w:cs="Times New Roman"/>
          <w:i/>
          <w:sz w:val="20"/>
          <w:szCs w:val="24"/>
        </w:rPr>
        <w:t>participants were informed they are free to choose more than one question</w:t>
      </w:r>
      <w:r w:rsidRPr="00D7697A">
        <w:rPr>
          <w:rFonts w:ascii="Times New Roman" w:hAnsi="Times New Roman" w:cs="Times New Roman"/>
          <w:i/>
          <w:sz w:val="20"/>
          <w:szCs w:val="24"/>
        </w:rPr>
        <w:t>)</w:t>
      </w:r>
    </w:p>
    <w:p w:rsidR="0078676F" w:rsidRPr="00D7697A" w:rsidRDefault="00493220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/>
        </w:rPr>
        <w:t>analgesics and antipyretics</w:t>
      </w:r>
    </w:p>
    <w:p w:rsidR="0078676F" w:rsidRPr="00D7697A" w:rsidRDefault="0078676F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antivirotic</w:t>
      </w:r>
      <w:r w:rsidR="00493220" w:rsidRPr="00D7697A">
        <w:rPr>
          <w:rFonts w:ascii="Times New Roman" w:hAnsi="Times New Roman" w:cs="Times New Roman"/>
          <w:sz w:val="24"/>
          <w:szCs w:val="24"/>
        </w:rPr>
        <w:t>s</w:t>
      </w:r>
    </w:p>
    <w:p w:rsidR="0078676F" w:rsidRPr="00D7697A" w:rsidRDefault="00493220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antimalarials</w:t>
      </w:r>
    </w:p>
    <w:p w:rsidR="0078676F" w:rsidRPr="00D7697A" w:rsidRDefault="00493220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antihypertensives</w:t>
      </w:r>
    </w:p>
    <w:p w:rsidR="00493220" w:rsidRPr="00D7697A" w:rsidRDefault="00493220" w:rsidP="00493220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 xml:space="preserve">anxiolytics, sedatives and hypnotics </w:t>
      </w:r>
    </w:p>
    <w:p w:rsidR="0078676F" w:rsidRPr="00D7697A" w:rsidRDefault="0078676F" w:rsidP="00493220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antiseptic</w:t>
      </w:r>
      <w:r w:rsidR="00493220" w:rsidRPr="00D7697A">
        <w:rPr>
          <w:rFonts w:ascii="Times New Roman" w:hAnsi="Times New Roman" w:cs="Times New Roman"/>
          <w:sz w:val="24"/>
          <w:szCs w:val="24"/>
        </w:rPr>
        <w:t>s</w:t>
      </w:r>
    </w:p>
    <w:p w:rsidR="0078676F" w:rsidRPr="00D7697A" w:rsidRDefault="00493220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compounded medicines</w:t>
      </w:r>
    </w:p>
    <w:p w:rsidR="0078676F" w:rsidRPr="00D7697A" w:rsidRDefault="009955E2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galenic preparations</w:t>
      </w:r>
    </w:p>
    <w:p w:rsidR="0078676F" w:rsidRPr="00D7697A" w:rsidRDefault="009955E2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other</w:t>
      </w:r>
    </w:p>
    <w:p w:rsidR="0078676F" w:rsidRPr="00D7697A" w:rsidRDefault="009955E2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demand for medicines did not change</w:t>
      </w:r>
    </w:p>
    <w:p w:rsidR="009955E2" w:rsidRPr="00D7697A" w:rsidRDefault="009955E2" w:rsidP="009955E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If Your answer to the previous question was “other”, plese note the specific groups of medicines.</w:t>
      </w:r>
    </w:p>
    <w:p w:rsidR="009955E2" w:rsidRPr="00D7697A" w:rsidRDefault="009955E2" w:rsidP="009955E2">
      <w:pPr>
        <w:pStyle w:val="ListParagraph"/>
        <w:ind w:left="36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D7697A">
        <w:rPr>
          <w:rFonts w:ascii="Times New Roman" w:hAnsi="Times New Roman" w:cs="Times New Roman"/>
          <w:i/>
          <w:sz w:val="20"/>
          <w:szCs w:val="24"/>
        </w:rPr>
        <w:t>(answer not required)</w:t>
      </w:r>
    </w:p>
    <w:p w:rsidR="0078676F" w:rsidRPr="00D7697A" w:rsidRDefault="0078676F" w:rsidP="0078676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78676F" w:rsidRPr="00D7697A" w:rsidRDefault="009955E2" w:rsidP="0078676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Demand increased for the following dietary supplements</w:t>
      </w:r>
    </w:p>
    <w:p w:rsidR="0046478E" w:rsidRPr="00D7697A" w:rsidRDefault="0046478E" w:rsidP="0046478E">
      <w:pPr>
        <w:pStyle w:val="ListParagraph"/>
        <w:ind w:left="36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D7697A">
        <w:rPr>
          <w:rFonts w:ascii="Times New Roman" w:hAnsi="Times New Roman" w:cs="Times New Roman"/>
          <w:i/>
          <w:sz w:val="20"/>
          <w:szCs w:val="24"/>
        </w:rPr>
        <w:t>(</w:t>
      </w:r>
      <w:r w:rsidR="009955E2" w:rsidRPr="00D7697A">
        <w:rPr>
          <w:rFonts w:ascii="Times New Roman" w:hAnsi="Times New Roman" w:cs="Times New Roman"/>
          <w:i/>
          <w:sz w:val="20"/>
          <w:szCs w:val="24"/>
        </w:rPr>
        <w:t>participants were informed they are free to choose more than one question</w:t>
      </w:r>
      <w:r w:rsidRPr="00D7697A">
        <w:rPr>
          <w:rFonts w:ascii="Times New Roman" w:hAnsi="Times New Roman" w:cs="Times New Roman"/>
          <w:i/>
          <w:sz w:val="20"/>
          <w:szCs w:val="24"/>
        </w:rPr>
        <w:t>)</w:t>
      </w:r>
    </w:p>
    <w:p w:rsidR="0078676F" w:rsidRPr="00D7697A" w:rsidRDefault="0078676F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vitamin C</w:t>
      </w:r>
    </w:p>
    <w:p w:rsidR="0078676F" w:rsidRPr="00D7697A" w:rsidRDefault="009955E2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zinc</w:t>
      </w:r>
    </w:p>
    <w:p w:rsidR="0078676F" w:rsidRPr="00D7697A" w:rsidRDefault="0078676F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multivitamin</w:t>
      </w:r>
      <w:r w:rsidR="009955E2" w:rsidRPr="00D7697A">
        <w:rPr>
          <w:rFonts w:ascii="Times New Roman" w:hAnsi="Times New Roman" w:cs="Times New Roman"/>
          <w:sz w:val="24"/>
          <w:szCs w:val="24"/>
        </w:rPr>
        <w:t>s/multiminerals</w:t>
      </w:r>
    </w:p>
    <w:p w:rsidR="0078676F" w:rsidRPr="00D7697A" w:rsidRDefault="0078676F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ehinacea</w:t>
      </w:r>
    </w:p>
    <w:p w:rsidR="0078676F" w:rsidRPr="00D7697A" w:rsidRDefault="009955E2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beta gluc</w:t>
      </w:r>
      <w:r w:rsidR="0078676F" w:rsidRPr="00D7697A">
        <w:rPr>
          <w:rFonts w:ascii="Times New Roman" w:hAnsi="Times New Roman" w:cs="Times New Roman"/>
          <w:sz w:val="24"/>
          <w:szCs w:val="24"/>
        </w:rPr>
        <w:t>an</w:t>
      </w:r>
    </w:p>
    <w:p w:rsidR="0078676F" w:rsidRPr="00D7697A" w:rsidRDefault="009955E2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germanium</w:t>
      </w:r>
      <w:r w:rsidR="0078676F" w:rsidRPr="00D7697A">
        <w:rPr>
          <w:rFonts w:ascii="Times New Roman" w:hAnsi="Times New Roman" w:cs="Times New Roman"/>
          <w:sz w:val="24"/>
          <w:szCs w:val="24"/>
        </w:rPr>
        <w:t>/ganoderma</w:t>
      </w:r>
    </w:p>
    <w:p w:rsidR="0078676F" w:rsidRPr="00D7697A" w:rsidRDefault="009955E2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bee products</w:t>
      </w:r>
      <w:r w:rsidR="0078676F" w:rsidRPr="00D7697A">
        <w:rPr>
          <w:rFonts w:ascii="Times New Roman" w:hAnsi="Times New Roman" w:cs="Times New Roman"/>
          <w:sz w:val="24"/>
          <w:szCs w:val="24"/>
        </w:rPr>
        <w:t xml:space="preserve"> - propolis, royal jelly</w:t>
      </w:r>
    </w:p>
    <w:p w:rsidR="0078676F" w:rsidRPr="00D7697A" w:rsidRDefault="009955E2" w:rsidP="009955E2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alkylglycerols</w:t>
      </w:r>
    </w:p>
    <w:p w:rsidR="0078676F" w:rsidRPr="00D7697A" w:rsidRDefault="0078676F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aloa, noni</w:t>
      </w:r>
    </w:p>
    <w:p w:rsidR="0078676F" w:rsidRPr="00D7697A" w:rsidRDefault="009955E2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valerian</w:t>
      </w:r>
      <w:r w:rsidR="0078676F" w:rsidRPr="00D7697A">
        <w:rPr>
          <w:rFonts w:ascii="Times New Roman" w:hAnsi="Times New Roman" w:cs="Times New Roman"/>
          <w:sz w:val="24"/>
          <w:szCs w:val="24"/>
        </w:rPr>
        <w:t>, melatonin</w:t>
      </w:r>
    </w:p>
    <w:p w:rsidR="0078676F" w:rsidRPr="00D7697A" w:rsidRDefault="0078676F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o</w:t>
      </w:r>
      <w:r w:rsidR="009955E2" w:rsidRPr="00D7697A">
        <w:rPr>
          <w:rFonts w:ascii="Times New Roman" w:hAnsi="Times New Roman" w:cs="Times New Roman"/>
          <w:sz w:val="24"/>
          <w:szCs w:val="24"/>
        </w:rPr>
        <w:t>ther</w:t>
      </w:r>
    </w:p>
    <w:p w:rsidR="0078676F" w:rsidRPr="00D7697A" w:rsidRDefault="009955E2" w:rsidP="0078676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demand for dietary supplements did not change</w:t>
      </w:r>
    </w:p>
    <w:p w:rsidR="009955E2" w:rsidRPr="00D7697A" w:rsidRDefault="009955E2" w:rsidP="009955E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If Your answer to the previous question was “other”, plese note the specific dietary supplements.</w:t>
      </w:r>
    </w:p>
    <w:p w:rsidR="0078676F" w:rsidRPr="00D7697A" w:rsidRDefault="009955E2" w:rsidP="009955E2">
      <w:pPr>
        <w:pStyle w:val="ListParagraph"/>
        <w:ind w:left="36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D7697A">
        <w:rPr>
          <w:rFonts w:ascii="Times New Roman" w:hAnsi="Times New Roman" w:cs="Times New Roman"/>
          <w:i/>
          <w:sz w:val="20"/>
          <w:szCs w:val="24"/>
        </w:rPr>
        <w:t>(answer not required</w:t>
      </w:r>
      <w:r w:rsidR="0078676F" w:rsidRPr="00D7697A">
        <w:rPr>
          <w:rFonts w:ascii="Times New Roman" w:hAnsi="Times New Roman" w:cs="Times New Roman"/>
          <w:i/>
          <w:sz w:val="20"/>
          <w:szCs w:val="24"/>
        </w:rPr>
        <w:t>)</w:t>
      </w:r>
    </w:p>
    <w:p w:rsidR="0078676F" w:rsidRPr="00D7697A" w:rsidRDefault="0078676F" w:rsidP="0078676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78676F" w:rsidRPr="00D7697A" w:rsidRDefault="009955E2" w:rsidP="0046478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lastRenderedPageBreak/>
        <w:t>Since the start of the pandemic, shortages happened of which of these items</w:t>
      </w:r>
      <w:r w:rsidR="0046478E" w:rsidRPr="00D7697A">
        <w:rPr>
          <w:rFonts w:ascii="Times New Roman" w:hAnsi="Times New Roman" w:cs="Times New Roman"/>
          <w:sz w:val="24"/>
          <w:szCs w:val="24"/>
        </w:rPr>
        <w:t>:</w:t>
      </w:r>
    </w:p>
    <w:p w:rsidR="0046478E" w:rsidRPr="00D7697A" w:rsidRDefault="0046478E" w:rsidP="0046478E">
      <w:pPr>
        <w:pStyle w:val="ListParagraph"/>
        <w:ind w:left="36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D7697A">
        <w:rPr>
          <w:rFonts w:ascii="Times New Roman" w:hAnsi="Times New Roman" w:cs="Times New Roman"/>
          <w:i/>
          <w:sz w:val="20"/>
          <w:szCs w:val="24"/>
        </w:rPr>
        <w:t>(</w:t>
      </w:r>
      <w:r w:rsidR="00BD5DCB" w:rsidRPr="00D7697A">
        <w:rPr>
          <w:rFonts w:ascii="Times New Roman" w:hAnsi="Times New Roman" w:cs="Times New Roman"/>
          <w:i/>
          <w:sz w:val="20"/>
          <w:szCs w:val="24"/>
        </w:rPr>
        <w:t>participants were informed they are free to choose more than one question</w:t>
      </w:r>
      <w:r w:rsidRPr="00D7697A">
        <w:rPr>
          <w:rFonts w:ascii="Times New Roman" w:hAnsi="Times New Roman" w:cs="Times New Roman"/>
          <w:i/>
          <w:sz w:val="20"/>
          <w:szCs w:val="24"/>
        </w:rPr>
        <w:t>)</w:t>
      </w:r>
    </w:p>
    <w:p w:rsidR="0046478E" w:rsidRPr="00D7697A" w:rsidRDefault="0035479A" w:rsidP="0046478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antieptics and disinfectants</w:t>
      </w:r>
    </w:p>
    <w:p w:rsidR="0046478E" w:rsidRPr="00D7697A" w:rsidRDefault="0035479A" w:rsidP="0046478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safety equipment (masks</w:t>
      </w:r>
      <w:r w:rsidR="0046478E" w:rsidRPr="00D7697A">
        <w:rPr>
          <w:rFonts w:ascii="Times New Roman" w:hAnsi="Times New Roman" w:cs="Times New Roman"/>
          <w:sz w:val="24"/>
          <w:szCs w:val="24"/>
        </w:rPr>
        <w:t xml:space="preserve">, </w:t>
      </w:r>
      <w:r w:rsidRPr="00D7697A">
        <w:rPr>
          <w:rFonts w:ascii="Times New Roman" w:hAnsi="Times New Roman" w:cs="Times New Roman"/>
          <w:sz w:val="24"/>
          <w:szCs w:val="24"/>
        </w:rPr>
        <w:t>gloves</w:t>
      </w:r>
      <w:r w:rsidR="0046478E" w:rsidRPr="00D7697A">
        <w:rPr>
          <w:rFonts w:ascii="Times New Roman" w:hAnsi="Times New Roman" w:cs="Times New Roman"/>
          <w:sz w:val="24"/>
          <w:szCs w:val="24"/>
        </w:rPr>
        <w:t>)</w:t>
      </w:r>
    </w:p>
    <w:p w:rsidR="0046478E" w:rsidRPr="00D7697A" w:rsidRDefault="0035479A" w:rsidP="0046478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certain groups of medicines</w:t>
      </w:r>
    </w:p>
    <w:p w:rsidR="0035479A" w:rsidRPr="00D7697A" w:rsidRDefault="0035479A" w:rsidP="00D44FBC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certain dietary supplements</w:t>
      </w:r>
    </w:p>
    <w:p w:rsidR="0046478E" w:rsidRPr="00D7697A" w:rsidRDefault="0035479A" w:rsidP="00D44FBC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there were no shortages</w:t>
      </w:r>
    </w:p>
    <w:p w:rsidR="0046478E" w:rsidRPr="00D7697A" w:rsidRDefault="0035479A" w:rsidP="0046478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What steps did the pharmacy You work at undertook to overcome shortages</w:t>
      </w:r>
      <w:r w:rsidR="0046478E" w:rsidRPr="00D7697A">
        <w:rPr>
          <w:rFonts w:ascii="Times New Roman" w:hAnsi="Times New Roman" w:cs="Times New Roman"/>
          <w:sz w:val="24"/>
          <w:szCs w:val="24"/>
        </w:rPr>
        <w:t>?</w:t>
      </w:r>
    </w:p>
    <w:p w:rsidR="0046478E" w:rsidRPr="00D7697A" w:rsidRDefault="0046478E" w:rsidP="0046478E">
      <w:pPr>
        <w:pStyle w:val="ListParagraph"/>
        <w:ind w:left="36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D7697A">
        <w:rPr>
          <w:rFonts w:ascii="Times New Roman" w:hAnsi="Times New Roman" w:cs="Times New Roman"/>
          <w:i/>
          <w:sz w:val="20"/>
          <w:szCs w:val="24"/>
        </w:rPr>
        <w:t>(</w:t>
      </w:r>
      <w:r w:rsidR="00BD5DCB" w:rsidRPr="00D7697A">
        <w:rPr>
          <w:rFonts w:ascii="Times New Roman" w:hAnsi="Times New Roman" w:cs="Times New Roman"/>
          <w:i/>
          <w:sz w:val="20"/>
          <w:szCs w:val="24"/>
        </w:rPr>
        <w:t>participants were informed they are free to choose more than one question</w:t>
      </w:r>
      <w:r w:rsidRPr="00D7697A">
        <w:rPr>
          <w:rFonts w:ascii="Times New Roman" w:hAnsi="Times New Roman" w:cs="Times New Roman"/>
          <w:i/>
          <w:sz w:val="20"/>
          <w:szCs w:val="24"/>
        </w:rPr>
        <w:t>)</w:t>
      </w:r>
    </w:p>
    <w:p w:rsidR="0046478E" w:rsidRPr="00D7697A" w:rsidRDefault="00BD5DCB" w:rsidP="0046478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compounding</w:t>
      </w:r>
      <w:r w:rsidR="0046478E" w:rsidRPr="00D7697A">
        <w:rPr>
          <w:rFonts w:ascii="Times New Roman" w:hAnsi="Times New Roman" w:cs="Times New Roman"/>
          <w:sz w:val="24"/>
          <w:szCs w:val="24"/>
        </w:rPr>
        <w:t xml:space="preserve"> (</w:t>
      </w:r>
      <w:r w:rsidRPr="00D7697A">
        <w:rPr>
          <w:rFonts w:ascii="Times New Roman" w:hAnsi="Times New Roman" w:cs="Times New Roman"/>
          <w:sz w:val="24"/>
          <w:szCs w:val="24"/>
        </w:rPr>
        <w:t>solutions, gels</w:t>
      </w:r>
      <w:r w:rsidR="0046478E" w:rsidRPr="00D7697A">
        <w:rPr>
          <w:rFonts w:ascii="Times New Roman" w:hAnsi="Times New Roman" w:cs="Times New Roman"/>
          <w:sz w:val="24"/>
          <w:szCs w:val="24"/>
        </w:rPr>
        <w:t>)</w:t>
      </w:r>
    </w:p>
    <w:p w:rsidR="00BD5DCB" w:rsidRPr="00D7697A" w:rsidRDefault="00326688" w:rsidP="0083443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 xml:space="preserve">frequent </w:t>
      </w:r>
      <w:r w:rsidR="00BD5DCB" w:rsidRPr="00D7697A">
        <w:rPr>
          <w:rFonts w:ascii="Times New Roman" w:hAnsi="Times New Roman" w:cs="Times New Roman"/>
          <w:sz w:val="24"/>
          <w:szCs w:val="24"/>
        </w:rPr>
        <w:t>communication with suppliers</w:t>
      </w:r>
    </w:p>
    <w:p w:rsidR="00326688" w:rsidRPr="00D7697A" w:rsidRDefault="00326688" w:rsidP="00326688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 xml:space="preserve">limiting the number of product units per purchase </w:t>
      </w:r>
    </w:p>
    <w:p w:rsidR="0046478E" w:rsidRPr="00D7697A" w:rsidRDefault="00326688" w:rsidP="00326688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no specific steps were undertaken</w:t>
      </w:r>
    </w:p>
    <w:p w:rsidR="0046478E" w:rsidRPr="00D7697A" w:rsidRDefault="00326688" w:rsidP="0046478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there were no shortages</w:t>
      </w:r>
    </w:p>
    <w:p w:rsidR="0046478E" w:rsidRPr="00D7697A" w:rsidRDefault="0046478E" w:rsidP="00E132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2B9" w:rsidRPr="00D7697A" w:rsidRDefault="001A61EB" w:rsidP="00E132B9">
      <w:pPr>
        <w:jc w:val="both"/>
        <w:rPr>
          <w:rFonts w:ascii="Times New Roman" w:hAnsi="Times New Roman" w:cs="Times New Roman"/>
          <w:b/>
          <w:sz w:val="32"/>
          <w:szCs w:val="24"/>
        </w:rPr>
      </w:pPr>
      <w:r w:rsidRPr="00D7697A">
        <w:rPr>
          <w:rFonts w:ascii="Times New Roman" w:hAnsi="Times New Roman" w:cs="Times New Roman"/>
          <w:b/>
          <w:sz w:val="32"/>
          <w:szCs w:val="24"/>
        </w:rPr>
        <w:t>Workflow</w:t>
      </w:r>
    </w:p>
    <w:p w:rsidR="00E132B9" w:rsidRPr="00D7697A" w:rsidRDefault="00FB34DD" w:rsidP="00E132B9">
      <w:p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The following questions are about the workflow during the COVID-19 pandemic</w:t>
      </w:r>
      <w:r w:rsidR="00E132B9" w:rsidRPr="00D7697A">
        <w:rPr>
          <w:rFonts w:ascii="Times New Roman" w:hAnsi="Times New Roman" w:cs="Times New Roman"/>
          <w:sz w:val="24"/>
          <w:szCs w:val="24"/>
        </w:rPr>
        <w:t>.</w:t>
      </w:r>
    </w:p>
    <w:p w:rsidR="00096655" w:rsidRPr="00D7697A" w:rsidRDefault="00096655" w:rsidP="0009665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Since the beginning of COVID-19 pandemic, workflow in the pharmacy You work at:</w:t>
      </w:r>
    </w:p>
    <w:p w:rsidR="00E132B9" w:rsidRPr="00D7697A" w:rsidRDefault="00096655" w:rsidP="00096655">
      <w:pPr>
        <w:pStyle w:val="ListParagraph"/>
        <w:ind w:left="36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D7697A">
        <w:rPr>
          <w:rFonts w:ascii="Times New Roman" w:hAnsi="Times New Roman" w:cs="Times New Roman"/>
          <w:i/>
          <w:sz w:val="20"/>
          <w:szCs w:val="24"/>
        </w:rPr>
        <w:t>(participants choosing the answer 17.1 were automatically tranfered to question 21)</w:t>
      </w:r>
    </w:p>
    <w:p w:rsidR="00E132B9" w:rsidRPr="00D7697A" w:rsidRDefault="00096655" w:rsidP="00E132B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did not change</w:t>
      </w:r>
    </w:p>
    <w:p w:rsidR="00E132B9" w:rsidRPr="00D7697A" w:rsidRDefault="00096655" w:rsidP="00E132B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did change</w:t>
      </w:r>
    </w:p>
    <w:p w:rsidR="00E132B9" w:rsidRPr="00D7697A" w:rsidRDefault="00444D8A" w:rsidP="00CC60E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 xml:space="preserve">New procedures intended </w:t>
      </w:r>
      <w:r w:rsidR="00464719" w:rsidRPr="00D7697A">
        <w:rPr>
          <w:rFonts w:ascii="Times New Roman" w:hAnsi="Times New Roman" w:cs="Times New Roman"/>
          <w:sz w:val="24"/>
          <w:szCs w:val="24"/>
        </w:rPr>
        <w:t xml:space="preserve">to lower the risks of COVID-19 transmission were </w:t>
      </w:r>
      <w:r w:rsidRPr="00D7697A">
        <w:rPr>
          <w:rFonts w:ascii="Times New Roman" w:hAnsi="Times New Roman" w:cs="Times New Roman"/>
          <w:sz w:val="24"/>
          <w:szCs w:val="24"/>
        </w:rPr>
        <w:t>implemented at the pharmacy You work at</w:t>
      </w:r>
    </w:p>
    <w:p w:rsidR="00E132B9" w:rsidRPr="00D7697A" w:rsidRDefault="00CC60E3" w:rsidP="00E132B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yes</w:t>
      </w:r>
    </w:p>
    <w:p w:rsidR="00E132B9" w:rsidRPr="00D7697A" w:rsidRDefault="00CC60E3" w:rsidP="00E132B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no</w:t>
      </w:r>
    </w:p>
    <w:p w:rsidR="00E132B9" w:rsidRPr="00D7697A" w:rsidRDefault="00743104" w:rsidP="00E132B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New procurement-related procedures are</w:t>
      </w:r>
    </w:p>
    <w:p w:rsidR="00E132B9" w:rsidRPr="00D7697A" w:rsidRDefault="00743104" w:rsidP="00E132B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more simple</w:t>
      </w:r>
    </w:p>
    <w:p w:rsidR="00E132B9" w:rsidRPr="00D7697A" w:rsidRDefault="00743104" w:rsidP="00E132B9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more cmplex</w:t>
      </w:r>
    </w:p>
    <w:p w:rsidR="00E33D66" w:rsidRPr="00D7697A" w:rsidRDefault="00743104" w:rsidP="00E33D66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these proc</w:t>
      </w:r>
      <w:r w:rsidR="00E33D66" w:rsidRPr="00D7697A">
        <w:rPr>
          <w:rFonts w:ascii="Times New Roman" w:hAnsi="Times New Roman" w:cs="Times New Roman"/>
          <w:sz w:val="24"/>
          <w:szCs w:val="24"/>
        </w:rPr>
        <w:t>eS</w:t>
      </w:r>
      <w:r w:rsidRPr="00D7697A">
        <w:rPr>
          <w:rFonts w:ascii="Times New Roman" w:hAnsi="Times New Roman" w:cs="Times New Roman"/>
          <w:sz w:val="24"/>
          <w:szCs w:val="24"/>
        </w:rPr>
        <w:t>dures did not change</w:t>
      </w:r>
    </w:p>
    <w:p w:rsidR="00E33D66" w:rsidRPr="00D7697A" w:rsidRDefault="00E33D66" w:rsidP="00E33D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What aspects of procurement-related procedures do You find more simple/more complex than before.</w:t>
      </w:r>
      <w:r w:rsidRPr="00D7697A">
        <w:rPr>
          <w:rFonts w:ascii="Times New Roman" w:hAnsi="Times New Roman" w:cs="Times New Roman"/>
          <w:sz w:val="20"/>
          <w:szCs w:val="24"/>
        </w:rPr>
        <w:t xml:space="preserve"> </w:t>
      </w:r>
    </w:p>
    <w:p w:rsidR="00E132B9" w:rsidRPr="00D7697A" w:rsidRDefault="00E33D66" w:rsidP="00E132B9">
      <w:pPr>
        <w:pStyle w:val="ListParagraph"/>
        <w:ind w:left="36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D7697A">
        <w:rPr>
          <w:rFonts w:ascii="Times New Roman" w:hAnsi="Times New Roman" w:cs="Times New Roman"/>
          <w:i/>
          <w:sz w:val="20"/>
          <w:szCs w:val="24"/>
        </w:rPr>
        <w:t>(answer not required</w:t>
      </w:r>
      <w:r w:rsidR="00E132B9" w:rsidRPr="00D7697A">
        <w:rPr>
          <w:rFonts w:ascii="Times New Roman" w:hAnsi="Times New Roman" w:cs="Times New Roman"/>
          <w:i/>
          <w:sz w:val="20"/>
          <w:szCs w:val="24"/>
        </w:rPr>
        <w:t>)</w:t>
      </w:r>
    </w:p>
    <w:p w:rsidR="00E132B9" w:rsidRPr="00D7697A" w:rsidRDefault="00E132B9" w:rsidP="00E132B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E132B9" w:rsidRPr="00D7697A" w:rsidRDefault="00E132B9" w:rsidP="00C510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10E7" w:rsidRPr="00D7697A" w:rsidRDefault="006773A5" w:rsidP="00C510E7">
      <w:pPr>
        <w:jc w:val="both"/>
        <w:rPr>
          <w:rFonts w:ascii="Times New Roman" w:hAnsi="Times New Roman" w:cs="Times New Roman"/>
          <w:b/>
          <w:sz w:val="32"/>
          <w:szCs w:val="24"/>
        </w:rPr>
      </w:pPr>
      <w:r w:rsidRPr="00D7697A">
        <w:rPr>
          <w:rFonts w:ascii="Times New Roman" w:hAnsi="Times New Roman" w:cs="Times New Roman"/>
          <w:b/>
          <w:sz w:val="32"/>
          <w:szCs w:val="24"/>
        </w:rPr>
        <w:t>Interactions with clients</w:t>
      </w:r>
    </w:p>
    <w:p w:rsidR="00C510E7" w:rsidRPr="00D7697A" w:rsidRDefault="006773A5" w:rsidP="00C510E7">
      <w:p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The following questions are about the interactions with clients during the COVID-19 pandemic in the pharmacy You work in.</w:t>
      </w:r>
    </w:p>
    <w:p w:rsidR="00C510E7" w:rsidRPr="00D7697A" w:rsidRDefault="006773A5" w:rsidP="00C510E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Since the start of the COVID-19 pandemic, clients behavior in the pharmacy You work in:</w:t>
      </w:r>
    </w:p>
    <w:p w:rsidR="00C510E7" w:rsidRPr="00D7697A" w:rsidRDefault="006773A5" w:rsidP="00C510E7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did not change</w:t>
      </w:r>
    </w:p>
    <w:p w:rsidR="00C510E7" w:rsidRPr="00D7697A" w:rsidRDefault="006773A5" w:rsidP="00C510E7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lastRenderedPageBreak/>
        <w:t>is more pleasant than before the pandemic</w:t>
      </w:r>
    </w:p>
    <w:p w:rsidR="00C510E7" w:rsidRPr="00D7697A" w:rsidRDefault="006773A5" w:rsidP="00C510E7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is less pleasant than before the pandemic</w:t>
      </w:r>
    </w:p>
    <w:p w:rsidR="00C510E7" w:rsidRPr="00D7697A" w:rsidRDefault="00496063" w:rsidP="00C510E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Since the start of the COVID-19 pandemic, clients in the pharmacy You work in:</w:t>
      </w:r>
    </w:p>
    <w:p w:rsidR="00C510E7" w:rsidRPr="00D7697A" w:rsidRDefault="00496063" w:rsidP="00C510E7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are calm and respecting towards the recommended preventive measures</w:t>
      </w:r>
    </w:p>
    <w:p w:rsidR="00C510E7" w:rsidRPr="00D7697A" w:rsidRDefault="00496063" w:rsidP="00C510E7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did not respect the recommended preventive measures</w:t>
      </w:r>
    </w:p>
    <w:p w:rsidR="00C510E7" w:rsidRPr="00D7697A" w:rsidRDefault="00496063" w:rsidP="00C510E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Since the start of the COVID-19 pandemic, clients are asking for advice or counseling:</w:t>
      </w:r>
    </w:p>
    <w:p w:rsidR="00C510E7" w:rsidRPr="00D7697A" w:rsidRDefault="00C510E7" w:rsidP="00C510E7">
      <w:pPr>
        <w:pStyle w:val="ListParagraph"/>
        <w:ind w:left="36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D7697A">
        <w:rPr>
          <w:rFonts w:ascii="Times New Roman" w:hAnsi="Times New Roman" w:cs="Times New Roman"/>
          <w:i/>
          <w:sz w:val="20"/>
          <w:szCs w:val="24"/>
        </w:rPr>
        <w:t>(</w:t>
      </w:r>
      <w:r w:rsidR="00496063" w:rsidRPr="00D7697A">
        <w:rPr>
          <w:rFonts w:ascii="Times New Roman" w:hAnsi="Times New Roman" w:cs="Times New Roman"/>
          <w:i/>
          <w:sz w:val="20"/>
          <w:szCs w:val="24"/>
        </w:rPr>
        <w:t xml:space="preserve">participants choosing the answer 23.2 or 23.3 were automatically tranfered to question </w:t>
      </w:r>
      <w:r w:rsidR="00B5770B" w:rsidRPr="00D7697A">
        <w:rPr>
          <w:rFonts w:ascii="Times New Roman" w:hAnsi="Times New Roman" w:cs="Times New Roman"/>
          <w:i/>
          <w:sz w:val="20"/>
          <w:szCs w:val="24"/>
        </w:rPr>
        <w:t>25</w:t>
      </w:r>
      <w:r w:rsidRPr="00D7697A">
        <w:rPr>
          <w:rFonts w:ascii="Times New Roman" w:hAnsi="Times New Roman" w:cs="Times New Roman"/>
          <w:i/>
          <w:sz w:val="20"/>
          <w:szCs w:val="24"/>
        </w:rPr>
        <w:t>)</w:t>
      </w:r>
    </w:p>
    <w:p w:rsidR="00C510E7" w:rsidRPr="00D7697A" w:rsidRDefault="00496063" w:rsidP="00C510E7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more often than before</w:t>
      </w:r>
    </w:p>
    <w:p w:rsidR="00C510E7" w:rsidRPr="00D7697A" w:rsidRDefault="00496063" w:rsidP="00C510E7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less than before</w:t>
      </w:r>
    </w:p>
    <w:p w:rsidR="00C510E7" w:rsidRPr="00D7697A" w:rsidRDefault="00496063" w:rsidP="00C510E7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there is no change in the frequency of clients asking for advice of counselilng</w:t>
      </w:r>
    </w:p>
    <w:p w:rsidR="00FA319F" w:rsidRPr="00D7697A" w:rsidRDefault="00496063" w:rsidP="00FA319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Since the start of the COVID-19 pandemic, clients are more often interested in advice or counseling on:</w:t>
      </w:r>
    </w:p>
    <w:p w:rsidR="00FA319F" w:rsidRPr="00D7697A" w:rsidRDefault="00FA319F" w:rsidP="00FA319F">
      <w:pPr>
        <w:pStyle w:val="ListParagraph"/>
        <w:ind w:left="36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D7697A">
        <w:rPr>
          <w:rFonts w:ascii="Times New Roman" w:hAnsi="Times New Roman" w:cs="Times New Roman"/>
          <w:i/>
          <w:sz w:val="20"/>
          <w:szCs w:val="24"/>
        </w:rPr>
        <w:t>(</w:t>
      </w:r>
      <w:r w:rsidR="00496063" w:rsidRPr="00D7697A">
        <w:rPr>
          <w:rFonts w:ascii="Times New Roman" w:hAnsi="Times New Roman" w:cs="Times New Roman"/>
          <w:i/>
          <w:sz w:val="20"/>
          <w:szCs w:val="24"/>
        </w:rPr>
        <w:t>participants were informed they are free to choose more than one question</w:t>
      </w:r>
      <w:r w:rsidRPr="00D7697A">
        <w:rPr>
          <w:rFonts w:ascii="Times New Roman" w:hAnsi="Times New Roman" w:cs="Times New Roman"/>
          <w:i/>
          <w:sz w:val="20"/>
          <w:szCs w:val="24"/>
        </w:rPr>
        <w:t>)</w:t>
      </w:r>
    </w:p>
    <w:p w:rsidR="00FA319F" w:rsidRPr="00D7697A" w:rsidRDefault="00496063" w:rsidP="00FA319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rational use of medicines</w:t>
      </w:r>
    </w:p>
    <w:p w:rsidR="00FA319F" w:rsidRPr="00D7697A" w:rsidRDefault="00496063" w:rsidP="00FA319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 xml:space="preserve">rational use </w:t>
      </w:r>
      <w:r w:rsidR="00495AC1" w:rsidRPr="00D7697A">
        <w:rPr>
          <w:rFonts w:ascii="Times New Roman" w:hAnsi="Times New Roman" w:cs="Times New Roman"/>
          <w:sz w:val="24"/>
          <w:szCs w:val="24"/>
        </w:rPr>
        <w:t>and/or at-home preparation of antiseptics and disinfectants</w:t>
      </w:r>
    </w:p>
    <w:p w:rsidR="00FA319F" w:rsidRPr="00D7697A" w:rsidRDefault="00495AC1" w:rsidP="00FA319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nutrition</w:t>
      </w:r>
    </w:p>
    <w:p w:rsidR="00FA319F" w:rsidRPr="00D7697A" w:rsidRDefault="00495AC1" w:rsidP="00FA319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rational supplementation</w:t>
      </w:r>
    </w:p>
    <w:p w:rsidR="00FA319F" w:rsidRPr="00D7697A" w:rsidRDefault="00495AC1" w:rsidP="00FA319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disease prevention</w:t>
      </w:r>
    </w:p>
    <w:p w:rsidR="00FA319F" w:rsidRPr="00D7697A" w:rsidRDefault="00495AC1" w:rsidP="00FA319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other</w:t>
      </w:r>
    </w:p>
    <w:p w:rsidR="00FA319F" w:rsidRPr="00D7697A" w:rsidRDefault="00495AC1" w:rsidP="00FA319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When advising or counseling about COVID-19, You rely mostly on guidelines provided by</w:t>
      </w:r>
      <w:r w:rsidR="00FA319F" w:rsidRPr="00D7697A">
        <w:rPr>
          <w:rFonts w:ascii="Times New Roman" w:hAnsi="Times New Roman" w:cs="Times New Roman"/>
          <w:sz w:val="24"/>
          <w:szCs w:val="24"/>
        </w:rPr>
        <w:t>:</w:t>
      </w:r>
    </w:p>
    <w:p w:rsidR="00FA319F" w:rsidRPr="00D7697A" w:rsidRDefault="00495AC1" w:rsidP="00FA319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World Health Organization</w:t>
      </w:r>
    </w:p>
    <w:p w:rsidR="00FA319F" w:rsidRPr="00D7697A" w:rsidRDefault="00495AC1" w:rsidP="00FA319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Ministry of Health of the Republic of Serbia</w:t>
      </w:r>
    </w:p>
    <w:p w:rsidR="00FA319F" w:rsidRPr="00D7697A" w:rsidRDefault="00495AC1" w:rsidP="00FA319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Pharmaceutical Chamber of Serbia</w:t>
      </w:r>
    </w:p>
    <w:p w:rsidR="00FA319F" w:rsidRPr="00D7697A" w:rsidRDefault="00495AC1" w:rsidP="00FA319F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other</w:t>
      </w:r>
    </w:p>
    <w:p w:rsidR="00FA319F" w:rsidRPr="00D7697A" w:rsidRDefault="00FA319F" w:rsidP="00FA31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19F" w:rsidRPr="00D7697A" w:rsidRDefault="00495AC1" w:rsidP="00FA319F">
      <w:pPr>
        <w:jc w:val="both"/>
        <w:rPr>
          <w:rFonts w:ascii="Times New Roman" w:hAnsi="Times New Roman" w:cs="Times New Roman"/>
          <w:b/>
          <w:sz w:val="32"/>
          <w:szCs w:val="24"/>
        </w:rPr>
      </w:pPr>
      <w:r w:rsidRPr="00D7697A">
        <w:rPr>
          <w:rFonts w:ascii="Times New Roman" w:hAnsi="Times New Roman" w:cs="Times New Roman"/>
          <w:b/>
          <w:sz w:val="32"/>
          <w:szCs w:val="24"/>
        </w:rPr>
        <w:t>Work conditions</w:t>
      </w:r>
    </w:p>
    <w:p w:rsidR="00FA319F" w:rsidRPr="00D7697A" w:rsidRDefault="00495AC1" w:rsidP="00FA319F">
      <w:p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The following questions are about the work conditions in the pharmacy You wo</w:t>
      </w:r>
      <w:r w:rsidR="00240EEC" w:rsidRPr="00D7697A">
        <w:rPr>
          <w:rFonts w:ascii="Times New Roman" w:hAnsi="Times New Roman" w:cs="Times New Roman"/>
          <w:sz w:val="24"/>
          <w:szCs w:val="24"/>
        </w:rPr>
        <w:t>r</w:t>
      </w:r>
      <w:r w:rsidRPr="00D7697A">
        <w:rPr>
          <w:rFonts w:ascii="Times New Roman" w:hAnsi="Times New Roman" w:cs="Times New Roman"/>
          <w:sz w:val="24"/>
          <w:szCs w:val="24"/>
        </w:rPr>
        <w:t>k in during the COVID-19 pandemic.</w:t>
      </w:r>
    </w:p>
    <w:p w:rsidR="00FA319F" w:rsidRPr="00D7697A" w:rsidRDefault="00495AC1" w:rsidP="0014019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What safety equipment do You use while working with clients</w:t>
      </w:r>
      <w:r w:rsidR="00140192" w:rsidRPr="00D7697A">
        <w:rPr>
          <w:rFonts w:ascii="Times New Roman" w:hAnsi="Times New Roman" w:cs="Times New Roman"/>
          <w:sz w:val="24"/>
          <w:szCs w:val="24"/>
        </w:rPr>
        <w:t>?</w:t>
      </w:r>
    </w:p>
    <w:p w:rsidR="00140192" w:rsidRPr="00D7697A" w:rsidRDefault="00140192" w:rsidP="00140192">
      <w:pPr>
        <w:pStyle w:val="ListParagraph"/>
        <w:ind w:left="36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D7697A">
        <w:rPr>
          <w:rFonts w:ascii="Times New Roman" w:hAnsi="Times New Roman" w:cs="Times New Roman"/>
          <w:i/>
          <w:sz w:val="20"/>
          <w:szCs w:val="24"/>
        </w:rPr>
        <w:t>(</w:t>
      </w:r>
      <w:r w:rsidR="00495AC1" w:rsidRPr="00D7697A">
        <w:rPr>
          <w:rFonts w:ascii="Times New Roman" w:hAnsi="Times New Roman" w:cs="Times New Roman"/>
          <w:i/>
          <w:sz w:val="20"/>
          <w:szCs w:val="24"/>
        </w:rPr>
        <w:t>participants were informed they are free to choose more than one question</w:t>
      </w:r>
      <w:r w:rsidRPr="00D7697A">
        <w:rPr>
          <w:rFonts w:ascii="Times New Roman" w:hAnsi="Times New Roman" w:cs="Times New Roman"/>
          <w:i/>
          <w:sz w:val="20"/>
          <w:szCs w:val="24"/>
        </w:rPr>
        <w:t>)</w:t>
      </w:r>
    </w:p>
    <w:p w:rsidR="00140192" w:rsidRPr="00D7697A" w:rsidRDefault="00495AC1" w:rsidP="00140192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mask</w:t>
      </w:r>
    </w:p>
    <w:p w:rsidR="00140192" w:rsidRPr="00D7697A" w:rsidRDefault="00495AC1" w:rsidP="00140192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gloves</w:t>
      </w:r>
    </w:p>
    <w:p w:rsidR="00140192" w:rsidRPr="00D7697A" w:rsidRDefault="00495AC1" w:rsidP="00140192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protective gown</w:t>
      </w:r>
    </w:p>
    <w:p w:rsidR="00140192" w:rsidRPr="00D7697A" w:rsidRDefault="00495AC1" w:rsidP="00140192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face shield</w:t>
      </w:r>
    </w:p>
    <w:p w:rsidR="00140192" w:rsidRPr="00D7697A" w:rsidRDefault="00495AC1" w:rsidP="00140192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glass (or similar material) barrier to clients</w:t>
      </w:r>
    </w:p>
    <w:p w:rsidR="00140192" w:rsidRPr="00D7697A" w:rsidRDefault="00495AC1" w:rsidP="00140192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 xml:space="preserve">disinfecting barrier </w:t>
      </w:r>
      <w:r w:rsidR="000B6D54" w:rsidRPr="00D7697A">
        <w:rPr>
          <w:rFonts w:ascii="Times New Roman" w:hAnsi="Times New Roman" w:cs="Times New Roman"/>
          <w:sz w:val="24"/>
          <w:szCs w:val="24"/>
        </w:rPr>
        <w:t>at the entrance to the pharmacy (shoe sanitizer mat)</w:t>
      </w:r>
    </w:p>
    <w:p w:rsidR="00140192" w:rsidRPr="00D7697A" w:rsidRDefault="000B6D54" w:rsidP="00140192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UV lamp</w:t>
      </w:r>
    </w:p>
    <w:p w:rsidR="00140192" w:rsidRPr="00D7697A" w:rsidRDefault="000B6D54" w:rsidP="00140192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other</w:t>
      </w:r>
    </w:p>
    <w:p w:rsidR="00140192" w:rsidRPr="00D7697A" w:rsidRDefault="000B6D54" w:rsidP="00140192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 do not use any safety equipment</w:t>
      </w:r>
    </w:p>
    <w:p w:rsidR="00140192" w:rsidRPr="00D7697A" w:rsidRDefault="000B6D54" w:rsidP="00B3560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Since the start of the COVID-19 pandemic, safety equipment in the pharmacy You work in were:</w:t>
      </w:r>
      <w:r w:rsidR="00B35601" w:rsidRPr="00D7697A">
        <w:rPr>
          <w:rFonts w:ascii="Times New Roman" w:hAnsi="Times New Roman" w:cs="Times New Roman"/>
          <w:sz w:val="24"/>
          <w:szCs w:val="24"/>
        </w:rPr>
        <w:t>:</w:t>
      </w:r>
    </w:p>
    <w:p w:rsidR="00B5770B" w:rsidRPr="00D7697A" w:rsidRDefault="000B6D54" w:rsidP="00B5770B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lastRenderedPageBreak/>
        <w:t>always available in sufficient amounts/quantities</w:t>
      </w:r>
    </w:p>
    <w:p w:rsidR="00B5770B" w:rsidRPr="00D7697A" w:rsidRDefault="000B6D54" w:rsidP="00B5770B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not always available in sufficient amounts/quantities</w:t>
      </w:r>
    </w:p>
    <w:p w:rsidR="00B5770B" w:rsidRPr="00D7697A" w:rsidRDefault="000B6D54" w:rsidP="00B5770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Safety equipment during COVID-19 pandemic was</w:t>
      </w:r>
      <w:r w:rsidR="00B5770B" w:rsidRPr="00D7697A">
        <w:rPr>
          <w:rFonts w:ascii="Times New Roman" w:hAnsi="Times New Roman" w:cs="Times New Roman"/>
          <w:sz w:val="24"/>
          <w:szCs w:val="24"/>
        </w:rPr>
        <w:t>:</w:t>
      </w:r>
    </w:p>
    <w:p w:rsidR="00B5770B" w:rsidRPr="00D7697A" w:rsidRDefault="000B6D54" w:rsidP="00B5770B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provided by Your employee</w:t>
      </w:r>
    </w:p>
    <w:p w:rsidR="00B5770B" w:rsidRPr="00D7697A" w:rsidRDefault="000B6D54" w:rsidP="00B5770B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provided by yourself</w:t>
      </w:r>
    </w:p>
    <w:p w:rsidR="00B5770B" w:rsidRPr="00D7697A" w:rsidRDefault="000B6D54" w:rsidP="00B5770B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partially provided by Your employee, partially provided by yourself</w:t>
      </w:r>
    </w:p>
    <w:p w:rsidR="00B5770B" w:rsidRPr="00D7697A" w:rsidRDefault="000B6D54" w:rsidP="00B5770B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not provided</w:t>
      </w:r>
    </w:p>
    <w:p w:rsidR="00B5770B" w:rsidRPr="00D7697A" w:rsidRDefault="00B5770B" w:rsidP="00B5770B">
      <w:pPr>
        <w:pStyle w:val="ListParagraph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5770B" w:rsidRPr="00D7697A" w:rsidRDefault="000B6D54" w:rsidP="00B5770B">
      <w:pPr>
        <w:jc w:val="both"/>
        <w:rPr>
          <w:rFonts w:ascii="Times New Roman" w:hAnsi="Times New Roman" w:cs="Times New Roman"/>
          <w:b/>
          <w:sz w:val="32"/>
          <w:szCs w:val="24"/>
        </w:rPr>
      </w:pPr>
      <w:r w:rsidRPr="00D7697A">
        <w:rPr>
          <w:rFonts w:ascii="Times New Roman" w:hAnsi="Times New Roman" w:cs="Times New Roman"/>
          <w:b/>
          <w:sz w:val="32"/>
          <w:szCs w:val="24"/>
        </w:rPr>
        <w:t xml:space="preserve">Personal </w:t>
      </w:r>
      <w:r w:rsidR="00CB531E" w:rsidRPr="00D7697A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D7697A">
        <w:rPr>
          <w:rFonts w:ascii="Times New Roman" w:hAnsi="Times New Roman" w:cs="Times New Roman"/>
          <w:b/>
          <w:sz w:val="32"/>
          <w:szCs w:val="24"/>
        </w:rPr>
        <w:t>attitudes</w:t>
      </w:r>
    </w:p>
    <w:p w:rsidR="00B5770B" w:rsidRPr="00D7697A" w:rsidRDefault="000B6D54" w:rsidP="00B5770B">
      <w:p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 xml:space="preserve">The following questions are about Your personal </w:t>
      </w:r>
      <w:r w:rsidR="001248BE" w:rsidRPr="00D7697A">
        <w:rPr>
          <w:rFonts w:ascii="Times New Roman" w:hAnsi="Times New Roman" w:cs="Times New Roman"/>
          <w:sz w:val="24"/>
          <w:szCs w:val="24"/>
        </w:rPr>
        <w:t>attitudes towards COVID-19 related issues.</w:t>
      </w:r>
    </w:p>
    <w:p w:rsidR="00B5770B" w:rsidRPr="00D7697A" w:rsidRDefault="0098708A" w:rsidP="00B5770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Please rate Your level of concer for Your/Your</w:t>
      </w:r>
      <w:r w:rsidR="001248BE" w:rsidRPr="00D7697A">
        <w:rPr>
          <w:rFonts w:ascii="Times New Roman" w:hAnsi="Times New Roman" w:cs="Times New Roman"/>
          <w:sz w:val="24"/>
          <w:szCs w:val="24"/>
        </w:rPr>
        <w:t xml:space="preserve"> family’s health</w:t>
      </w:r>
      <w:r w:rsidRPr="00D7697A">
        <w:rPr>
          <w:rFonts w:ascii="Times New Roman" w:hAnsi="Times New Roman" w:cs="Times New Roman"/>
          <w:sz w:val="24"/>
          <w:szCs w:val="24"/>
        </w:rPr>
        <w:t xml:space="preserve"> during the COVID-19 pandemic</w:t>
      </w:r>
      <w:r w:rsidR="00B5770B" w:rsidRPr="00D7697A">
        <w:rPr>
          <w:rFonts w:ascii="Times New Roman" w:hAnsi="Times New Roman" w:cs="Times New Roman"/>
          <w:sz w:val="24"/>
          <w:szCs w:val="24"/>
        </w:rPr>
        <w:t>.</w:t>
      </w:r>
    </w:p>
    <w:p w:rsidR="00B5770B" w:rsidRPr="00D7697A" w:rsidRDefault="0098708A" w:rsidP="00B5770B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High</w:t>
      </w:r>
    </w:p>
    <w:p w:rsidR="00B5770B" w:rsidRPr="00D7697A" w:rsidRDefault="0098708A" w:rsidP="00B5770B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Low</w:t>
      </w:r>
    </w:p>
    <w:p w:rsidR="00B5770B" w:rsidRPr="00D7697A" w:rsidRDefault="0098708A" w:rsidP="00B5770B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Neither low, nor high</w:t>
      </w:r>
    </w:p>
    <w:p w:rsidR="00B5770B" w:rsidRPr="00D7697A" w:rsidRDefault="000A672C" w:rsidP="00B5770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Because of the COVID-19 pandemic</w:t>
      </w:r>
      <w:r w:rsidR="00B5770B" w:rsidRPr="00D7697A">
        <w:rPr>
          <w:rFonts w:ascii="Times New Roman" w:hAnsi="Times New Roman" w:cs="Times New Roman"/>
          <w:sz w:val="24"/>
          <w:szCs w:val="24"/>
        </w:rPr>
        <w:t xml:space="preserve">, </w:t>
      </w:r>
      <w:r w:rsidRPr="00D7697A">
        <w:rPr>
          <w:rFonts w:ascii="Times New Roman" w:hAnsi="Times New Roman" w:cs="Times New Roman"/>
          <w:sz w:val="24"/>
          <w:szCs w:val="24"/>
        </w:rPr>
        <w:t xml:space="preserve">I don’t have enough time to </w:t>
      </w:r>
      <w:r w:rsidR="00CB531E" w:rsidRPr="00D7697A">
        <w:rPr>
          <w:rFonts w:ascii="Times New Roman" w:hAnsi="Times New Roman" w:cs="Times New Roman"/>
          <w:sz w:val="24"/>
          <w:szCs w:val="24"/>
        </w:rPr>
        <w:t>devote to clients</w:t>
      </w:r>
      <w:r w:rsidRPr="00D7697A">
        <w:rPr>
          <w:rFonts w:ascii="Times New Roman" w:hAnsi="Times New Roman" w:cs="Times New Roman"/>
          <w:sz w:val="24"/>
          <w:szCs w:val="24"/>
        </w:rPr>
        <w:t>.</w:t>
      </w:r>
    </w:p>
    <w:p w:rsidR="000A672C" w:rsidRPr="00D7697A" w:rsidRDefault="000A672C" w:rsidP="000A672C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 agree</w:t>
      </w:r>
    </w:p>
    <w:p w:rsidR="000A672C" w:rsidRPr="00D7697A" w:rsidRDefault="000A672C" w:rsidP="000A672C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 disagree</w:t>
      </w:r>
    </w:p>
    <w:p w:rsidR="000A672C" w:rsidRPr="00D7697A" w:rsidRDefault="000A672C" w:rsidP="000A672C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Neither agree, nor disagree</w:t>
      </w:r>
    </w:p>
    <w:p w:rsidR="00B5770B" w:rsidRPr="00D7697A" w:rsidRDefault="000A672C" w:rsidP="000A672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 xml:space="preserve">Inaccurate and incomplete reporting about COVID-19 related issues in the media </w:t>
      </w:r>
      <w:r w:rsidR="00CB531E" w:rsidRPr="00D7697A">
        <w:rPr>
          <w:rFonts w:ascii="Times New Roman" w:hAnsi="Times New Roman" w:cs="Times New Roman"/>
          <w:sz w:val="24"/>
          <w:szCs w:val="24"/>
        </w:rPr>
        <w:t>impeded</w:t>
      </w:r>
      <w:r w:rsidRPr="00D7697A">
        <w:rPr>
          <w:rFonts w:ascii="Times New Roman" w:hAnsi="Times New Roman" w:cs="Times New Roman"/>
          <w:sz w:val="24"/>
          <w:szCs w:val="24"/>
        </w:rPr>
        <w:t xml:space="preserve"> my work.</w:t>
      </w:r>
    </w:p>
    <w:p w:rsidR="000A672C" w:rsidRPr="00D7697A" w:rsidRDefault="000A672C" w:rsidP="000A672C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 agree</w:t>
      </w:r>
    </w:p>
    <w:p w:rsidR="000A672C" w:rsidRPr="00D7697A" w:rsidRDefault="000A672C" w:rsidP="000A672C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 disagree</w:t>
      </w:r>
    </w:p>
    <w:p w:rsidR="000A672C" w:rsidRPr="00D7697A" w:rsidRDefault="000A672C" w:rsidP="000A672C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Neither agree, nor disagree</w:t>
      </w:r>
    </w:p>
    <w:p w:rsidR="00B5770B" w:rsidRPr="00D7697A" w:rsidRDefault="00CB531E" w:rsidP="00B5770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Physical barrier (glass or similar material) to clients in pharmacies are necessary.</w:t>
      </w:r>
    </w:p>
    <w:p w:rsidR="00CB531E" w:rsidRPr="00D7697A" w:rsidRDefault="00CB531E" w:rsidP="00CB53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 agree</w:t>
      </w:r>
    </w:p>
    <w:p w:rsidR="00CB531E" w:rsidRPr="00D7697A" w:rsidRDefault="00CB531E" w:rsidP="00CB53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 disagree</w:t>
      </w:r>
    </w:p>
    <w:p w:rsidR="00CB531E" w:rsidRPr="00D7697A" w:rsidRDefault="00CB531E" w:rsidP="00CB53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Neither agree, nor disagree</w:t>
      </w:r>
    </w:p>
    <w:p w:rsidR="00B5770B" w:rsidRPr="00D7697A" w:rsidRDefault="00CB531E" w:rsidP="00B5770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Compounding could possibly improve pharmaceutical care during the COVID-19 pandemic.</w:t>
      </w:r>
    </w:p>
    <w:p w:rsidR="00CB531E" w:rsidRPr="00D7697A" w:rsidRDefault="00CB531E" w:rsidP="00CB53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 agree</w:t>
      </w:r>
    </w:p>
    <w:p w:rsidR="00CB531E" w:rsidRPr="00D7697A" w:rsidRDefault="00CB531E" w:rsidP="00CB53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 disagree</w:t>
      </w:r>
    </w:p>
    <w:p w:rsidR="00CB531E" w:rsidRPr="00D7697A" w:rsidRDefault="00CB531E" w:rsidP="00CB531E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Neither agree, nor disagree</w:t>
      </w:r>
    </w:p>
    <w:p w:rsidR="00B5770B" w:rsidRPr="00D7697A" w:rsidRDefault="00D452C1" w:rsidP="00D452C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Pharmacists should be authorized to independently renew prescriptions for stable chronic conditions during the COVID-19 pandemic.</w:t>
      </w:r>
    </w:p>
    <w:p w:rsidR="00D452C1" w:rsidRPr="00D7697A" w:rsidRDefault="00D452C1" w:rsidP="00D452C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 agree</w:t>
      </w:r>
    </w:p>
    <w:p w:rsidR="00D452C1" w:rsidRPr="00D7697A" w:rsidRDefault="00D452C1" w:rsidP="00D452C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 disagree</w:t>
      </w:r>
    </w:p>
    <w:p w:rsidR="00D452C1" w:rsidRPr="00D7697A" w:rsidRDefault="00D452C1" w:rsidP="00D452C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Neither agree, nor disagree</w:t>
      </w:r>
    </w:p>
    <w:p w:rsidR="00B5770B" w:rsidRPr="00D7697A" w:rsidRDefault="00D452C1" w:rsidP="00B5770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 xml:space="preserve">Pharmacists should be authorized (after additional training) to participate in the COVID-19 immunization process. </w:t>
      </w:r>
    </w:p>
    <w:p w:rsidR="00D452C1" w:rsidRPr="00D7697A" w:rsidRDefault="00D452C1" w:rsidP="00D452C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 agree</w:t>
      </w:r>
    </w:p>
    <w:p w:rsidR="00D452C1" w:rsidRPr="00D7697A" w:rsidRDefault="00D452C1" w:rsidP="00D452C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I disagree</w:t>
      </w:r>
    </w:p>
    <w:p w:rsidR="00D452C1" w:rsidRPr="00D7697A" w:rsidRDefault="00D452C1" w:rsidP="00D452C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lastRenderedPageBreak/>
        <w:t>Neither agree, nor disagree</w:t>
      </w:r>
    </w:p>
    <w:p w:rsidR="000A672C" w:rsidRPr="00D7697A" w:rsidRDefault="001D6E53" w:rsidP="000A672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 xml:space="preserve">How would you rate you job-related stress level during the </w:t>
      </w:r>
      <w:r w:rsidR="00CE4079" w:rsidRPr="00D7697A">
        <w:rPr>
          <w:rFonts w:ascii="Times New Roman" w:hAnsi="Times New Roman" w:cs="Times New Roman"/>
          <w:sz w:val="24"/>
          <w:szCs w:val="24"/>
        </w:rPr>
        <w:t>COVID-19</w:t>
      </w:r>
      <w:r w:rsidR="008606E8" w:rsidRPr="00D7697A">
        <w:rPr>
          <w:rFonts w:ascii="Times New Roman" w:hAnsi="Times New Roman" w:cs="Times New Roman"/>
          <w:sz w:val="24"/>
          <w:szCs w:val="24"/>
        </w:rPr>
        <w:t xml:space="preserve"> </w:t>
      </w:r>
      <w:r w:rsidRPr="00D7697A">
        <w:rPr>
          <w:rFonts w:ascii="Times New Roman" w:hAnsi="Times New Roman" w:cs="Times New Roman"/>
          <w:sz w:val="24"/>
          <w:szCs w:val="24"/>
        </w:rPr>
        <w:t>pandemic?</w:t>
      </w:r>
    </w:p>
    <w:p w:rsidR="00D00993" w:rsidRPr="00D7697A" w:rsidRDefault="008A7C9F" w:rsidP="00D452C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high</w:t>
      </w:r>
    </w:p>
    <w:p w:rsidR="008A7C9F" w:rsidRPr="00D7697A" w:rsidRDefault="008A7C9F" w:rsidP="00D452C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moderate</w:t>
      </w:r>
    </w:p>
    <w:p w:rsidR="008A7C9F" w:rsidRPr="00D7697A" w:rsidRDefault="008A7C9F" w:rsidP="00D452C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697A">
        <w:rPr>
          <w:rFonts w:ascii="Times New Roman" w:hAnsi="Times New Roman" w:cs="Times New Roman"/>
          <w:sz w:val="24"/>
          <w:szCs w:val="24"/>
        </w:rPr>
        <w:t>low</w:t>
      </w:r>
    </w:p>
    <w:p w:rsidR="00B5770B" w:rsidRPr="00D7697A" w:rsidRDefault="00B5770B" w:rsidP="00B5770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5770B" w:rsidRPr="00D7697A" w:rsidSect="006B34E7"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85C" w:rsidRDefault="00D6385C" w:rsidP="005208A0">
      <w:pPr>
        <w:spacing w:after="0" w:line="240" w:lineRule="auto"/>
      </w:pPr>
      <w:r>
        <w:separator/>
      </w:r>
    </w:p>
  </w:endnote>
  <w:endnote w:type="continuationSeparator" w:id="0">
    <w:p w:rsidR="00D6385C" w:rsidRDefault="00D6385C" w:rsidP="0052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8A0" w:rsidRPr="005208A0" w:rsidRDefault="005208A0">
    <w:pPr>
      <w:pStyle w:val="Footer"/>
      <w:jc w:val="right"/>
      <w:rPr>
        <w:rFonts w:ascii="Times New Roman" w:hAnsi="Times New Roman" w:cs="Times New Roman"/>
      </w:rPr>
    </w:pPr>
  </w:p>
  <w:p w:rsidR="005208A0" w:rsidRPr="005208A0" w:rsidRDefault="005208A0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7367406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34E7" w:rsidRPr="005208A0" w:rsidRDefault="006B34E7">
        <w:pPr>
          <w:pStyle w:val="Footer"/>
          <w:jc w:val="right"/>
          <w:rPr>
            <w:rFonts w:ascii="Times New Roman" w:hAnsi="Times New Roman" w:cs="Times New Roman"/>
          </w:rPr>
        </w:pPr>
        <w:r w:rsidRPr="005208A0">
          <w:rPr>
            <w:rFonts w:ascii="Times New Roman" w:hAnsi="Times New Roman" w:cs="Times New Roman"/>
          </w:rPr>
          <w:fldChar w:fldCharType="begin"/>
        </w:r>
        <w:r w:rsidRPr="005208A0">
          <w:rPr>
            <w:rFonts w:ascii="Times New Roman" w:hAnsi="Times New Roman" w:cs="Times New Roman"/>
          </w:rPr>
          <w:instrText xml:space="preserve"> PAGE   \* MERGEFORMAT </w:instrText>
        </w:r>
        <w:r w:rsidRPr="005208A0">
          <w:rPr>
            <w:rFonts w:ascii="Times New Roman" w:hAnsi="Times New Roman" w:cs="Times New Roman"/>
          </w:rPr>
          <w:fldChar w:fldCharType="separate"/>
        </w:r>
        <w:r w:rsidR="00D7697A">
          <w:rPr>
            <w:rFonts w:ascii="Times New Roman" w:hAnsi="Times New Roman" w:cs="Times New Roman"/>
            <w:noProof/>
          </w:rPr>
          <w:t>6</w:t>
        </w:r>
        <w:r w:rsidRPr="005208A0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6B34E7" w:rsidRPr="005208A0" w:rsidRDefault="006B34E7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85C" w:rsidRDefault="00D6385C" w:rsidP="005208A0">
      <w:pPr>
        <w:spacing w:after="0" w:line="240" w:lineRule="auto"/>
      </w:pPr>
      <w:r>
        <w:separator/>
      </w:r>
    </w:p>
  </w:footnote>
  <w:footnote w:type="continuationSeparator" w:id="0">
    <w:p w:rsidR="00D6385C" w:rsidRDefault="00D6385C" w:rsidP="005208A0">
      <w:pPr>
        <w:spacing w:after="0" w:line="240" w:lineRule="auto"/>
      </w:pPr>
      <w:r>
        <w:continuationSeparator/>
      </w:r>
    </w:p>
  </w:footnote>
  <w:footnote w:id="1">
    <w:p w:rsidR="00240EEC" w:rsidRPr="00D7697A" w:rsidRDefault="00240EEC" w:rsidP="00240EEC">
      <w:pPr>
        <w:jc w:val="both"/>
        <w:rPr>
          <w:rFonts w:ascii="Times New Roman" w:hAnsi="Times New Roman" w:cs="Times New Roman"/>
          <w:sz w:val="18"/>
          <w:szCs w:val="24"/>
        </w:rPr>
      </w:pPr>
      <w:r w:rsidRPr="00D7697A">
        <w:rPr>
          <w:rStyle w:val="FootnoteReference"/>
          <w:rFonts w:ascii="Times New Roman" w:hAnsi="Times New Roman" w:cs="Times New Roman"/>
          <w:sz w:val="20"/>
        </w:rPr>
        <w:footnoteRef/>
      </w:r>
      <w:r w:rsidRPr="00D7697A">
        <w:t xml:space="preserve"> </w:t>
      </w:r>
      <w:r w:rsidRPr="00D7697A">
        <w:rPr>
          <w:rFonts w:ascii="Times New Roman" w:hAnsi="Times New Roman" w:cs="Times New Roman"/>
          <w:sz w:val="18"/>
          <w:szCs w:val="24"/>
        </w:rPr>
        <w:t xml:space="preserve">NOTE: </w:t>
      </w:r>
      <w:r w:rsidR="00F16243" w:rsidRPr="00D7697A">
        <w:rPr>
          <w:rFonts w:ascii="Times New Roman" w:hAnsi="Times New Roman" w:cs="Times New Roman"/>
          <w:sz w:val="18"/>
          <w:szCs w:val="24"/>
        </w:rPr>
        <w:t>I</w:t>
      </w:r>
      <w:r w:rsidR="00F16243" w:rsidRPr="00D7697A">
        <w:rPr>
          <w:rFonts w:ascii="Times New Roman" w:hAnsi="Times New Roman" w:cs="Times New Roman"/>
          <w:sz w:val="18"/>
          <w:szCs w:val="24"/>
        </w:rPr>
        <w:t>talic font</w:t>
      </w:r>
      <w:r w:rsidRPr="00D7697A">
        <w:rPr>
          <w:rFonts w:ascii="Times New Roman" w:hAnsi="Times New Roman" w:cs="Times New Roman"/>
          <w:sz w:val="18"/>
          <w:szCs w:val="24"/>
        </w:rPr>
        <w:t xml:space="preserve"> was used to highlight functions that were available in online form, but are not available in pdf</w:t>
      </w:r>
      <w:bookmarkStart w:id="0" w:name="_GoBack"/>
      <w:bookmarkEnd w:id="0"/>
      <w:r w:rsidRPr="00D7697A">
        <w:rPr>
          <w:rFonts w:ascii="Times New Roman" w:hAnsi="Times New Roman" w:cs="Times New Roman"/>
          <w:sz w:val="18"/>
          <w:szCs w:val="24"/>
        </w:rPr>
        <w:t xml:space="preserve"> documents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8A0" w:rsidRDefault="005208A0" w:rsidP="005208A0">
    <w:pPr>
      <w:pStyle w:val="Header"/>
      <w:jc w:val="right"/>
    </w:pPr>
  </w:p>
  <w:p w:rsidR="005208A0" w:rsidRDefault="005208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0A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C772F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5C7482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B237A4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1341E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CD6C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9617E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38E5EA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A0"/>
    <w:rsid w:val="0006311E"/>
    <w:rsid w:val="00096655"/>
    <w:rsid w:val="000A672C"/>
    <w:rsid w:val="000B6D54"/>
    <w:rsid w:val="000D7886"/>
    <w:rsid w:val="00114059"/>
    <w:rsid w:val="001248BE"/>
    <w:rsid w:val="00127EBD"/>
    <w:rsid w:val="00140192"/>
    <w:rsid w:val="001A61EB"/>
    <w:rsid w:val="001D6E53"/>
    <w:rsid w:val="001E0A18"/>
    <w:rsid w:val="001F1E2E"/>
    <w:rsid w:val="00240EEC"/>
    <w:rsid w:val="0030203D"/>
    <w:rsid w:val="00326688"/>
    <w:rsid w:val="0035479A"/>
    <w:rsid w:val="003F1286"/>
    <w:rsid w:val="00444AFC"/>
    <w:rsid w:val="00444D8A"/>
    <w:rsid w:val="00464719"/>
    <w:rsid w:val="0046478E"/>
    <w:rsid w:val="00493220"/>
    <w:rsid w:val="00495AC1"/>
    <w:rsid w:val="00496063"/>
    <w:rsid w:val="004B20BF"/>
    <w:rsid w:val="00506ECF"/>
    <w:rsid w:val="005208A0"/>
    <w:rsid w:val="00587296"/>
    <w:rsid w:val="006773A5"/>
    <w:rsid w:val="00686426"/>
    <w:rsid w:val="006B34E7"/>
    <w:rsid w:val="00743104"/>
    <w:rsid w:val="0078676F"/>
    <w:rsid w:val="007C00D1"/>
    <w:rsid w:val="007E1147"/>
    <w:rsid w:val="0085472C"/>
    <w:rsid w:val="008606E8"/>
    <w:rsid w:val="008A0A5E"/>
    <w:rsid w:val="008A1261"/>
    <w:rsid w:val="008A7C9F"/>
    <w:rsid w:val="008E5410"/>
    <w:rsid w:val="00936F71"/>
    <w:rsid w:val="0098708A"/>
    <w:rsid w:val="009955E2"/>
    <w:rsid w:val="00A02E0B"/>
    <w:rsid w:val="00A87221"/>
    <w:rsid w:val="00B34125"/>
    <w:rsid w:val="00B35601"/>
    <w:rsid w:val="00B5770B"/>
    <w:rsid w:val="00BD5DCB"/>
    <w:rsid w:val="00C510E7"/>
    <w:rsid w:val="00CB531E"/>
    <w:rsid w:val="00CC60E3"/>
    <w:rsid w:val="00CE4079"/>
    <w:rsid w:val="00D00993"/>
    <w:rsid w:val="00D22039"/>
    <w:rsid w:val="00D447DB"/>
    <w:rsid w:val="00D452C1"/>
    <w:rsid w:val="00D6385C"/>
    <w:rsid w:val="00D75A8E"/>
    <w:rsid w:val="00D7697A"/>
    <w:rsid w:val="00E02AC5"/>
    <w:rsid w:val="00E132B9"/>
    <w:rsid w:val="00E33D66"/>
    <w:rsid w:val="00F01A5B"/>
    <w:rsid w:val="00F16243"/>
    <w:rsid w:val="00F3112B"/>
    <w:rsid w:val="00F7167E"/>
    <w:rsid w:val="00FA319F"/>
    <w:rsid w:val="00FA4F02"/>
    <w:rsid w:val="00FB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39A5AA-E077-4C54-859A-DF813162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8A0"/>
  </w:style>
  <w:style w:type="paragraph" w:styleId="Footer">
    <w:name w:val="footer"/>
    <w:basedOn w:val="Normal"/>
    <w:link w:val="FooterChar"/>
    <w:uiPriority w:val="99"/>
    <w:unhideWhenUsed/>
    <w:rsid w:val="0052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8A0"/>
  </w:style>
  <w:style w:type="paragraph" w:styleId="ListParagraph">
    <w:name w:val="List Paragraph"/>
    <w:basedOn w:val="Normal"/>
    <w:uiPriority w:val="34"/>
    <w:qFormat/>
    <w:rsid w:val="0006311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341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41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412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9B837-FE1A-49DA-AF0F-130D5BFA2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Lekili</dc:creator>
  <cp:keywords/>
  <dc:description/>
  <cp:lastModifiedBy>Jelena Jovičić-Bata</cp:lastModifiedBy>
  <cp:revision>42</cp:revision>
  <dcterms:created xsi:type="dcterms:W3CDTF">2020-05-04T08:55:00Z</dcterms:created>
  <dcterms:modified xsi:type="dcterms:W3CDTF">2021-03-24T22:47:00Z</dcterms:modified>
</cp:coreProperties>
</file>