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CCBFB" w14:textId="6FC8A86F" w:rsidR="00627200" w:rsidRPr="005C47D0" w:rsidRDefault="00B91DEF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</w:t>
      </w:r>
      <w:r w:rsidRPr="00B91DEF">
        <w:rPr>
          <w:lang w:val="en-US"/>
        </w:rPr>
        <w:t>Question</w:t>
      </w:r>
      <w:r>
        <w:rPr>
          <w:lang w:val="en-US"/>
        </w:rPr>
        <w:t>naire for evaluation of patient satisfaction. Questions are extracted from a more extensive questionnaire, used routinely as a quality evaluation by the unit.</w:t>
      </w:r>
    </w:p>
    <w:p w14:paraId="7613AF31" w14:textId="6C34D725" w:rsidR="00F839B1" w:rsidRDefault="00F839B1">
      <w:pPr>
        <w:rPr>
          <w:rFonts w:cstheme="minorHAnsi"/>
          <w:sz w:val="22"/>
          <w:szCs w:val="22"/>
          <w:lang w:val="en-US"/>
        </w:rPr>
      </w:pPr>
    </w:p>
    <w:p w14:paraId="1B165D82" w14:textId="099D83A9" w:rsidR="005C47D0" w:rsidRPr="00594EBC" w:rsidRDefault="005C47D0">
      <w:pPr>
        <w:rPr>
          <w:rFonts w:cstheme="minorHAnsi"/>
          <w:sz w:val="22"/>
          <w:szCs w:val="22"/>
          <w:lang w:val="en-US"/>
        </w:rPr>
      </w:pPr>
    </w:p>
    <w:tbl>
      <w:tblPr>
        <w:tblStyle w:val="Oformateradtabell4"/>
        <w:tblW w:w="10060" w:type="dxa"/>
        <w:tblLayout w:type="fixed"/>
        <w:tblLook w:val="06A0" w:firstRow="1" w:lastRow="0" w:firstColumn="1" w:lastColumn="0" w:noHBand="1" w:noVBand="1"/>
      </w:tblPr>
      <w:tblGrid>
        <w:gridCol w:w="421"/>
        <w:gridCol w:w="4252"/>
        <w:gridCol w:w="992"/>
        <w:gridCol w:w="236"/>
        <w:gridCol w:w="757"/>
        <w:gridCol w:w="497"/>
        <w:gridCol w:w="319"/>
        <w:gridCol w:w="176"/>
        <w:gridCol w:w="525"/>
        <w:gridCol w:w="751"/>
        <w:gridCol w:w="175"/>
        <w:gridCol w:w="236"/>
        <w:gridCol w:w="83"/>
        <w:gridCol w:w="640"/>
      </w:tblGrid>
      <w:tr w:rsidR="00594EBC" w:rsidRPr="0063679D" w14:paraId="15FC13FC" w14:textId="77777777" w:rsidTr="00594EBC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23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EE875" w14:textId="77777777" w:rsidR="00594EBC" w:rsidRPr="00594EBC" w:rsidRDefault="00594EBC" w:rsidP="00FF7659">
            <w:pPr>
              <w:rPr>
                <w:rFonts w:cstheme="minorHAnsi"/>
              </w:rPr>
            </w:pPr>
            <w:r w:rsidRPr="00594EBC">
              <w:rPr>
                <w:rFonts w:cstheme="minorHAnsi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89F41" w14:textId="18F9D193" w:rsidR="00594EBC" w:rsidRPr="0063679D" w:rsidRDefault="00594EBC" w:rsidP="00FF76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FF0000"/>
                <w:lang w:val="en-GB"/>
              </w:rPr>
            </w:pPr>
            <w:r w:rsidRPr="0063679D">
              <w:rPr>
                <w:rFonts w:cstheme="minorHAnsi"/>
                <w:bCs w:val="0"/>
                <w:lang w:val="en-GB"/>
              </w:rPr>
              <w:t xml:space="preserve">How old are you?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33C256C8" w14:textId="77777777" w:rsidR="00594EBC" w:rsidRPr="0063679D" w:rsidRDefault="00594EBC" w:rsidP="00FF76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490" w:type="dxa"/>
            <w:gridSpan w:val="3"/>
            <w:shd w:val="clear" w:color="auto" w:fill="auto"/>
          </w:tcPr>
          <w:p w14:paraId="41880C26" w14:textId="77777777" w:rsidR="00594EBC" w:rsidRPr="0063679D" w:rsidRDefault="00594EBC" w:rsidP="00FF76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020" w:type="dxa"/>
            <w:gridSpan w:val="3"/>
            <w:shd w:val="clear" w:color="auto" w:fill="auto"/>
          </w:tcPr>
          <w:p w14:paraId="1B46F150" w14:textId="77777777" w:rsidR="00594EBC" w:rsidRPr="0063679D" w:rsidRDefault="00594EBC" w:rsidP="00FF76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26" w:type="dxa"/>
            <w:gridSpan w:val="2"/>
            <w:shd w:val="clear" w:color="auto" w:fill="auto"/>
          </w:tcPr>
          <w:p w14:paraId="0BA445EF" w14:textId="77777777" w:rsidR="00594EBC" w:rsidRPr="0063679D" w:rsidRDefault="00594EBC" w:rsidP="00FF76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236" w:type="dxa"/>
            <w:shd w:val="clear" w:color="auto" w:fill="auto"/>
          </w:tcPr>
          <w:p w14:paraId="381B9A52" w14:textId="77777777" w:rsidR="00594EBC" w:rsidRPr="0063679D" w:rsidRDefault="00594EBC" w:rsidP="00FF76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94EBC" w:rsidRPr="0063679D" w14:paraId="69AB60E8" w14:textId="77777777" w:rsidTr="00594EBC">
        <w:trPr>
          <w:gridAfter w:val="2"/>
          <w:wAfter w:w="723" w:type="dxa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75602" w14:textId="77777777" w:rsidR="00594EBC" w:rsidRPr="00594EBC" w:rsidRDefault="00594EBC" w:rsidP="00FF7659">
            <w:pPr>
              <w:rPr>
                <w:rFonts w:cstheme="minorHAnsi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4BB2" w14:textId="22AA5833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63679D">
              <w:rPr>
                <w:rFonts w:cstheme="minorHAnsi"/>
                <w:lang w:val="en-GB"/>
              </w:rPr>
              <w:t>Younger than 20 years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4C238B49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490" w:type="dxa"/>
            <w:gridSpan w:val="3"/>
            <w:shd w:val="clear" w:color="auto" w:fill="auto"/>
          </w:tcPr>
          <w:p w14:paraId="0AA35306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020" w:type="dxa"/>
            <w:gridSpan w:val="3"/>
            <w:shd w:val="clear" w:color="auto" w:fill="auto"/>
          </w:tcPr>
          <w:p w14:paraId="36B4C168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26" w:type="dxa"/>
            <w:gridSpan w:val="2"/>
            <w:shd w:val="clear" w:color="auto" w:fill="auto"/>
          </w:tcPr>
          <w:p w14:paraId="4F6C7D69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236" w:type="dxa"/>
            <w:shd w:val="clear" w:color="auto" w:fill="auto"/>
          </w:tcPr>
          <w:p w14:paraId="1013FBB1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94EBC" w:rsidRPr="0063679D" w14:paraId="0B5450CF" w14:textId="77777777" w:rsidTr="00594EBC">
        <w:trPr>
          <w:gridAfter w:val="2"/>
          <w:wAfter w:w="723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998B" w14:textId="77777777" w:rsidR="00594EBC" w:rsidRPr="00594EBC" w:rsidRDefault="00594EBC" w:rsidP="00FF7659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C4D9A" w14:textId="2AB534D2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63679D">
              <w:rPr>
                <w:rFonts w:cstheme="minorHAnsi"/>
                <w:lang w:val="en-GB"/>
              </w:rPr>
              <w:t>20 – 30 years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2619DA33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490" w:type="dxa"/>
            <w:gridSpan w:val="3"/>
            <w:shd w:val="clear" w:color="auto" w:fill="auto"/>
          </w:tcPr>
          <w:p w14:paraId="48D4946B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020" w:type="dxa"/>
            <w:gridSpan w:val="3"/>
            <w:shd w:val="clear" w:color="auto" w:fill="auto"/>
          </w:tcPr>
          <w:p w14:paraId="1E4EA810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26" w:type="dxa"/>
            <w:gridSpan w:val="2"/>
            <w:shd w:val="clear" w:color="auto" w:fill="auto"/>
          </w:tcPr>
          <w:p w14:paraId="4A922376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236" w:type="dxa"/>
            <w:shd w:val="clear" w:color="auto" w:fill="auto"/>
          </w:tcPr>
          <w:p w14:paraId="636741CD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94EBC" w:rsidRPr="0063679D" w14:paraId="42ED4571" w14:textId="77777777" w:rsidTr="00594EBC">
        <w:trPr>
          <w:gridAfter w:val="2"/>
          <w:wAfter w:w="723" w:type="dxa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CC7ED" w14:textId="77777777" w:rsidR="00594EBC" w:rsidRPr="00594EBC" w:rsidRDefault="00594EBC" w:rsidP="00FF7659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EA7D0" w14:textId="77EABB50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63679D">
              <w:rPr>
                <w:rFonts w:cstheme="minorHAnsi"/>
                <w:lang w:val="en-GB"/>
              </w:rPr>
              <w:t>31 – 40 years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54F8B2CC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490" w:type="dxa"/>
            <w:gridSpan w:val="3"/>
            <w:shd w:val="clear" w:color="auto" w:fill="auto"/>
          </w:tcPr>
          <w:p w14:paraId="63F02CF3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020" w:type="dxa"/>
            <w:gridSpan w:val="3"/>
            <w:shd w:val="clear" w:color="auto" w:fill="auto"/>
          </w:tcPr>
          <w:p w14:paraId="0FF95540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26" w:type="dxa"/>
            <w:gridSpan w:val="2"/>
            <w:shd w:val="clear" w:color="auto" w:fill="auto"/>
          </w:tcPr>
          <w:p w14:paraId="6B482C19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236" w:type="dxa"/>
            <w:shd w:val="clear" w:color="auto" w:fill="auto"/>
          </w:tcPr>
          <w:p w14:paraId="4AD0AF98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94EBC" w:rsidRPr="0063679D" w14:paraId="278C6AF5" w14:textId="77777777" w:rsidTr="00594EBC">
        <w:trPr>
          <w:gridAfter w:val="2"/>
          <w:wAfter w:w="723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DD71F" w14:textId="77777777" w:rsidR="00594EBC" w:rsidRPr="00594EBC" w:rsidRDefault="00594EBC" w:rsidP="00FF7659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2764A" w14:textId="68E3469D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63679D">
              <w:rPr>
                <w:rFonts w:cstheme="minorHAnsi"/>
                <w:lang w:val="en-GB"/>
              </w:rPr>
              <w:t>Older than 40 years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0F00A6F0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490" w:type="dxa"/>
            <w:gridSpan w:val="3"/>
            <w:shd w:val="clear" w:color="auto" w:fill="auto"/>
          </w:tcPr>
          <w:p w14:paraId="2711058E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020" w:type="dxa"/>
            <w:gridSpan w:val="3"/>
            <w:shd w:val="clear" w:color="auto" w:fill="auto"/>
          </w:tcPr>
          <w:p w14:paraId="530ECD2F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26" w:type="dxa"/>
            <w:gridSpan w:val="2"/>
            <w:shd w:val="clear" w:color="auto" w:fill="auto"/>
          </w:tcPr>
          <w:p w14:paraId="79E2718B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236" w:type="dxa"/>
            <w:shd w:val="clear" w:color="auto" w:fill="auto"/>
          </w:tcPr>
          <w:p w14:paraId="7F2AC9CB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94EBC" w:rsidRPr="0063679D" w14:paraId="2C337217" w14:textId="77777777" w:rsidTr="00594EBC">
        <w:trPr>
          <w:gridAfter w:val="2"/>
          <w:wAfter w:w="723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F65F" w14:textId="77777777" w:rsidR="00594EBC" w:rsidRPr="00594EBC" w:rsidRDefault="00594EBC" w:rsidP="00FF7659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6B49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36DFA204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490" w:type="dxa"/>
            <w:gridSpan w:val="3"/>
            <w:shd w:val="clear" w:color="auto" w:fill="auto"/>
          </w:tcPr>
          <w:p w14:paraId="3C574CC5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020" w:type="dxa"/>
            <w:gridSpan w:val="3"/>
            <w:shd w:val="clear" w:color="auto" w:fill="auto"/>
          </w:tcPr>
          <w:p w14:paraId="7C28E8D2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26" w:type="dxa"/>
            <w:gridSpan w:val="2"/>
            <w:shd w:val="clear" w:color="auto" w:fill="auto"/>
          </w:tcPr>
          <w:p w14:paraId="4878B687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236" w:type="dxa"/>
            <w:shd w:val="clear" w:color="auto" w:fill="auto"/>
          </w:tcPr>
          <w:p w14:paraId="59FF24CB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94EBC" w:rsidRPr="0063679D" w14:paraId="7BBC33A6" w14:textId="77777777" w:rsidTr="00594EBC">
        <w:trPr>
          <w:gridAfter w:val="2"/>
          <w:wAfter w:w="723" w:type="dxa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96E0" w14:textId="77777777" w:rsidR="00594EBC" w:rsidRPr="00594EBC" w:rsidRDefault="00594EBC" w:rsidP="00FF7659">
            <w:pPr>
              <w:rPr>
                <w:rFonts w:cstheme="minorHAnsi"/>
              </w:rPr>
            </w:pPr>
            <w:r w:rsidRPr="00594EBC">
              <w:rPr>
                <w:rFonts w:cstheme="minorHAnsi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4E3E6" w14:textId="4DD0DEBD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lang w:val="en-GB"/>
              </w:rPr>
            </w:pPr>
            <w:r w:rsidRPr="0063679D">
              <w:rPr>
                <w:rFonts w:cstheme="minorHAnsi"/>
                <w:b/>
                <w:bCs/>
                <w:lang w:val="en-GB"/>
              </w:rPr>
              <w:t>Is it your first or subsequent birth?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66479DD5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490" w:type="dxa"/>
            <w:gridSpan w:val="3"/>
            <w:shd w:val="clear" w:color="auto" w:fill="auto"/>
          </w:tcPr>
          <w:p w14:paraId="647EE5D2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020" w:type="dxa"/>
            <w:gridSpan w:val="3"/>
            <w:shd w:val="clear" w:color="auto" w:fill="auto"/>
          </w:tcPr>
          <w:p w14:paraId="73438346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26" w:type="dxa"/>
            <w:gridSpan w:val="2"/>
            <w:shd w:val="clear" w:color="auto" w:fill="auto"/>
          </w:tcPr>
          <w:p w14:paraId="00101A68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236" w:type="dxa"/>
            <w:shd w:val="clear" w:color="auto" w:fill="auto"/>
          </w:tcPr>
          <w:p w14:paraId="04D1B292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94EBC" w:rsidRPr="0063679D" w14:paraId="6F26BB2A" w14:textId="77777777" w:rsidTr="00594EBC">
        <w:trPr>
          <w:gridAfter w:val="2"/>
          <w:wAfter w:w="723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66008" w14:textId="77777777" w:rsidR="00594EBC" w:rsidRPr="00594EBC" w:rsidRDefault="00594EBC" w:rsidP="00FF7659">
            <w:pPr>
              <w:rPr>
                <w:rFonts w:cstheme="minorHAnsi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EFCEE" w14:textId="588F35D0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63679D">
              <w:rPr>
                <w:rFonts w:cstheme="minorHAnsi"/>
                <w:lang w:val="en-GB"/>
              </w:rPr>
              <w:t>First birth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2BEA1133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490" w:type="dxa"/>
            <w:gridSpan w:val="3"/>
            <w:shd w:val="clear" w:color="auto" w:fill="auto"/>
          </w:tcPr>
          <w:p w14:paraId="4DA2AA18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020" w:type="dxa"/>
            <w:gridSpan w:val="3"/>
            <w:shd w:val="clear" w:color="auto" w:fill="auto"/>
          </w:tcPr>
          <w:p w14:paraId="74642904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26" w:type="dxa"/>
            <w:gridSpan w:val="2"/>
            <w:shd w:val="clear" w:color="auto" w:fill="auto"/>
          </w:tcPr>
          <w:p w14:paraId="4186778A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236" w:type="dxa"/>
            <w:shd w:val="clear" w:color="auto" w:fill="auto"/>
          </w:tcPr>
          <w:p w14:paraId="5EA4B0FD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94EBC" w:rsidRPr="0063679D" w14:paraId="21CD6E51" w14:textId="77777777" w:rsidTr="00594EBC">
        <w:trPr>
          <w:gridAfter w:val="2"/>
          <w:wAfter w:w="723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7319F" w14:textId="77777777" w:rsidR="00594EBC" w:rsidRPr="00594EBC" w:rsidRDefault="00594EBC" w:rsidP="00FF7659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761E0" w14:textId="341823B0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63679D">
              <w:rPr>
                <w:rFonts w:cstheme="minorHAnsi"/>
                <w:lang w:val="en-GB"/>
              </w:rPr>
              <w:t>Subsequent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2C22A24C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490" w:type="dxa"/>
            <w:gridSpan w:val="3"/>
            <w:shd w:val="clear" w:color="auto" w:fill="auto"/>
          </w:tcPr>
          <w:p w14:paraId="47B901DE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020" w:type="dxa"/>
            <w:gridSpan w:val="3"/>
            <w:shd w:val="clear" w:color="auto" w:fill="auto"/>
          </w:tcPr>
          <w:p w14:paraId="1F898DB3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26" w:type="dxa"/>
            <w:gridSpan w:val="2"/>
            <w:shd w:val="clear" w:color="auto" w:fill="auto"/>
          </w:tcPr>
          <w:p w14:paraId="7B0DBCA7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236" w:type="dxa"/>
            <w:shd w:val="clear" w:color="auto" w:fill="auto"/>
          </w:tcPr>
          <w:p w14:paraId="590B4E73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94EBC" w:rsidRPr="0063679D" w14:paraId="7C09F362" w14:textId="77777777" w:rsidTr="00594EBC">
        <w:trPr>
          <w:gridAfter w:val="2"/>
          <w:wAfter w:w="723" w:type="dxa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D96A" w14:textId="77777777" w:rsidR="00594EBC" w:rsidRPr="00594EBC" w:rsidRDefault="00594EBC" w:rsidP="00FF7659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A95FD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390CFD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4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0B405F9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02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55606E8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53F03D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F3414AD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94EBC" w:rsidRPr="00594EBC" w14:paraId="1E8B4361" w14:textId="77777777" w:rsidTr="00594EBC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AEA38" w14:textId="77777777" w:rsidR="00594EBC" w:rsidRPr="00594EBC" w:rsidRDefault="00594EBC" w:rsidP="00FF7659">
            <w:pPr>
              <w:rPr>
                <w:rFonts w:cstheme="minorHAnsi"/>
              </w:rPr>
            </w:pPr>
            <w:r w:rsidRPr="00594EBC">
              <w:rPr>
                <w:rFonts w:cstheme="minorHAnsi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DE1F" w14:textId="7D072BDD" w:rsidR="00594EBC" w:rsidRPr="0063679D" w:rsidRDefault="00594EBC" w:rsidP="00594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lang w:val="en-GB"/>
              </w:rPr>
            </w:pPr>
            <w:r w:rsidRPr="0063679D">
              <w:rPr>
                <w:rFonts w:cstheme="minorHAnsi"/>
                <w:b/>
                <w:bCs/>
                <w:lang w:val="en-GB"/>
              </w:rPr>
              <w:t xml:space="preserve">Based on your visit to emergency room for pregnant and newly delivered, </w:t>
            </w:r>
          </w:p>
          <w:p w14:paraId="17882450" w14:textId="1655A4CF" w:rsidR="00594EBC" w:rsidRPr="0063679D" w:rsidRDefault="00594EBC" w:rsidP="00594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lang w:val="en-GB"/>
              </w:rPr>
            </w:pPr>
            <w:r w:rsidRPr="0063679D">
              <w:rPr>
                <w:rFonts w:cstheme="minorHAnsi"/>
                <w:b/>
                <w:bCs/>
                <w:lang w:val="en-GB"/>
              </w:rPr>
              <w:t>how satisfied are you with...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5CCDB" w14:textId="107D854C" w:rsidR="00594EBC" w:rsidRPr="0063679D" w:rsidRDefault="00594EBC" w:rsidP="00FF7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63679D">
              <w:rPr>
                <w:rFonts w:cstheme="minorHAnsi"/>
                <w:lang w:val="en-GB"/>
              </w:rPr>
              <w:t>Very satisfied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0C572" w14:textId="21D31517" w:rsidR="00594EBC" w:rsidRPr="0063679D" w:rsidRDefault="00594EBC" w:rsidP="00FF7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63679D">
              <w:rPr>
                <w:rFonts w:cstheme="minorHAnsi"/>
                <w:lang w:val="en-GB"/>
              </w:rPr>
              <w:t>Satisfied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3A918" w14:textId="78942B2F" w:rsidR="00594EBC" w:rsidRPr="0063679D" w:rsidRDefault="00594EBC" w:rsidP="00FF7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63679D">
              <w:rPr>
                <w:rFonts w:cstheme="minorHAnsi"/>
                <w:lang w:val="en-GB"/>
              </w:rPr>
              <w:t>Less Satisfied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AA8CE" w14:textId="59279E26" w:rsidR="00594EBC" w:rsidRPr="0063679D" w:rsidRDefault="00594EBC" w:rsidP="00FF7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63679D">
              <w:rPr>
                <w:rFonts w:cstheme="minorHAnsi"/>
                <w:lang w:val="en-GB"/>
              </w:rPr>
              <w:t>Dissatisfied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AB53" w14:textId="50853704" w:rsidR="00594EBC" w:rsidRPr="0063679D" w:rsidRDefault="00594EBC" w:rsidP="00FF7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63679D">
              <w:rPr>
                <w:rFonts w:cstheme="minorHAnsi"/>
                <w:lang w:val="en-GB"/>
              </w:rPr>
              <w:t>Don’t know/no opinion</w:t>
            </w:r>
          </w:p>
        </w:tc>
      </w:tr>
      <w:tr w:rsidR="00594EBC" w:rsidRPr="00594EBC" w14:paraId="40717DA8" w14:textId="77777777" w:rsidTr="00594EB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4AADE" w14:textId="77777777" w:rsidR="00594EBC" w:rsidRPr="00594EBC" w:rsidRDefault="00594EBC" w:rsidP="00FF7659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DD31" w14:textId="01631031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63679D">
              <w:rPr>
                <w:rFonts w:cstheme="minorHAnsi"/>
                <w:lang w:val="en-GB"/>
              </w:rPr>
              <w:t>Accessibility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72C6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CE4D5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37D1E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3DB84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14D8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94EBC" w:rsidRPr="00594EBC" w14:paraId="354BCDEF" w14:textId="77777777" w:rsidTr="00594EBC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E720B" w14:textId="77777777" w:rsidR="00594EBC" w:rsidRPr="00594EBC" w:rsidRDefault="00594EBC" w:rsidP="00FF7659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9EBEF" w14:textId="13FFC33D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63679D">
              <w:rPr>
                <w:rFonts w:cstheme="minorHAnsi"/>
                <w:lang w:val="en-GB"/>
              </w:rPr>
              <w:t>Treatment during the visit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D04CB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DB8D5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C276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8DEBD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5E981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94EBC" w:rsidRPr="00B91DEF" w14:paraId="059E8191" w14:textId="77777777" w:rsidTr="00594EB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81C05" w14:textId="77777777" w:rsidR="00594EBC" w:rsidRPr="00594EBC" w:rsidRDefault="00594EBC" w:rsidP="00FF7659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7CF9E" w14:textId="68503ECD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63679D">
              <w:rPr>
                <w:rFonts w:cstheme="minorHAnsi"/>
                <w:lang w:val="en-GB"/>
              </w:rPr>
              <w:t>Participation in the decisions taken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4DE82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8C950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FE2B9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992D2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644C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94EBC" w:rsidRPr="00B91DEF" w14:paraId="1289F89D" w14:textId="77777777" w:rsidTr="00594EB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55DE" w14:textId="77777777" w:rsidR="00594EBC" w:rsidRPr="00594EBC" w:rsidRDefault="00594EBC" w:rsidP="00FF7659">
            <w:pPr>
              <w:rPr>
                <w:rFonts w:cstheme="minorHAnsi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F659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E7FDC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BF85C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3A84E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C8BBB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96524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94EBC" w:rsidRPr="00B91DEF" w14:paraId="73DDA991" w14:textId="77777777" w:rsidTr="00594EBC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134D0A" w14:textId="77777777" w:rsidR="00594EBC" w:rsidRPr="00594EBC" w:rsidRDefault="00594EBC" w:rsidP="00FF7659">
            <w:pPr>
              <w:rPr>
                <w:rFonts w:cstheme="minorHAnsi"/>
              </w:rPr>
            </w:pPr>
            <w:r w:rsidRPr="00594EBC">
              <w:rPr>
                <w:rFonts w:cstheme="minorHAnsi"/>
              </w:rPr>
              <w:t>4.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497F66B4" w14:textId="02AE2069" w:rsidR="00594EBC" w:rsidRPr="0063679D" w:rsidRDefault="00594EBC" w:rsidP="00594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lang w:val="en-GB"/>
              </w:rPr>
            </w:pPr>
            <w:r w:rsidRPr="0063679D">
              <w:rPr>
                <w:rFonts w:cstheme="minorHAnsi"/>
                <w:b/>
                <w:bCs/>
                <w:lang w:val="en-GB"/>
              </w:rPr>
              <w:t>Do you have any comments, tips or thoughts you would like to pass on to the staff at the emergency room?</w:t>
            </w:r>
          </w:p>
          <w:p w14:paraId="3793DAB6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E3A515B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57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E4FF6B5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45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CB8781D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4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BE4BBC4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6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1040FC4" w14:textId="77777777" w:rsidR="00594EBC" w:rsidRPr="0063679D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94EBC" w:rsidRPr="00B91DEF" w14:paraId="518B602B" w14:textId="77777777" w:rsidTr="00594EBC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left w:val="single" w:sz="4" w:space="0" w:color="auto"/>
            </w:tcBorders>
            <w:shd w:val="clear" w:color="auto" w:fill="auto"/>
          </w:tcPr>
          <w:p w14:paraId="19BF17F0" w14:textId="77777777" w:rsidR="00594EBC" w:rsidRPr="00594EBC" w:rsidRDefault="00594EBC" w:rsidP="00FF7659">
            <w:pPr>
              <w:rPr>
                <w:rFonts w:cstheme="minorHAnsi"/>
                <w:lang w:val="en-US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3061A31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2C27B8FF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573" w:type="dxa"/>
            <w:gridSpan w:val="3"/>
            <w:shd w:val="clear" w:color="auto" w:fill="auto"/>
          </w:tcPr>
          <w:p w14:paraId="0AF0D765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452" w:type="dxa"/>
            <w:gridSpan w:val="3"/>
            <w:shd w:val="clear" w:color="auto" w:fill="auto"/>
          </w:tcPr>
          <w:p w14:paraId="5483FF7A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494" w:type="dxa"/>
            <w:gridSpan w:val="3"/>
            <w:shd w:val="clear" w:color="auto" w:fill="auto"/>
          </w:tcPr>
          <w:p w14:paraId="66ECD797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  <w:shd w:val="clear" w:color="auto" w:fill="auto"/>
          </w:tcPr>
          <w:p w14:paraId="2717A7C1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</w:tr>
      <w:tr w:rsidR="00594EBC" w:rsidRPr="00B91DEF" w14:paraId="144247F7" w14:textId="77777777" w:rsidTr="00594EBC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left w:val="single" w:sz="4" w:space="0" w:color="auto"/>
            </w:tcBorders>
            <w:shd w:val="clear" w:color="auto" w:fill="auto"/>
          </w:tcPr>
          <w:p w14:paraId="6AF52F47" w14:textId="77777777" w:rsidR="00594EBC" w:rsidRPr="00594EBC" w:rsidRDefault="00594EBC" w:rsidP="00FF7659">
            <w:pPr>
              <w:rPr>
                <w:rFonts w:cstheme="minorHAnsi"/>
                <w:lang w:val="en-US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B23B8F1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047AE306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573" w:type="dxa"/>
            <w:gridSpan w:val="3"/>
            <w:shd w:val="clear" w:color="auto" w:fill="auto"/>
          </w:tcPr>
          <w:p w14:paraId="79641F1D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452" w:type="dxa"/>
            <w:gridSpan w:val="3"/>
            <w:shd w:val="clear" w:color="auto" w:fill="auto"/>
          </w:tcPr>
          <w:p w14:paraId="110A95BF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494" w:type="dxa"/>
            <w:gridSpan w:val="3"/>
            <w:shd w:val="clear" w:color="auto" w:fill="auto"/>
          </w:tcPr>
          <w:p w14:paraId="5E1F7DC0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  <w:shd w:val="clear" w:color="auto" w:fill="auto"/>
          </w:tcPr>
          <w:p w14:paraId="792825E2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</w:tr>
      <w:tr w:rsidR="00594EBC" w:rsidRPr="00B91DEF" w14:paraId="1A462938" w14:textId="77777777" w:rsidTr="00594EBC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left w:val="single" w:sz="4" w:space="0" w:color="auto"/>
            </w:tcBorders>
            <w:shd w:val="clear" w:color="auto" w:fill="auto"/>
          </w:tcPr>
          <w:p w14:paraId="4DCF81C2" w14:textId="77777777" w:rsidR="00594EBC" w:rsidRPr="00594EBC" w:rsidRDefault="00594EBC" w:rsidP="00FF7659">
            <w:pPr>
              <w:rPr>
                <w:rFonts w:cstheme="minorHAnsi"/>
                <w:lang w:val="en-US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CB1BDB4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39C76E25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573" w:type="dxa"/>
            <w:gridSpan w:val="3"/>
            <w:shd w:val="clear" w:color="auto" w:fill="auto"/>
          </w:tcPr>
          <w:p w14:paraId="32D94D6B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452" w:type="dxa"/>
            <w:gridSpan w:val="3"/>
            <w:shd w:val="clear" w:color="auto" w:fill="auto"/>
          </w:tcPr>
          <w:p w14:paraId="557BE2C1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494" w:type="dxa"/>
            <w:gridSpan w:val="3"/>
            <w:shd w:val="clear" w:color="auto" w:fill="auto"/>
          </w:tcPr>
          <w:p w14:paraId="0CB6DAA3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  <w:shd w:val="clear" w:color="auto" w:fill="auto"/>
          </w:tcPr>
          <w:p w14:paraId="5DEE4E7E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</w:tr>
      <w:tr w:rsidR="00594EBC" w:rsidRPr="00B91DEF" w14:paraId="2FDC127B" w14:textId="77777777" w:rsidTr="00594EB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left w:val="single" w:sz="4" w:space="0" w:color="auto"/>
            </w:tcBorders>
            <w:shd w:val="clear" w:color="auto" w:fill="auto"/>
          </w:tcPr>
          <w:p w14:paraId="10A7FCF9" w14:textId="77777777" w:rsidR="00594EBC" w:rsidRPr="00594EBC" w:rsidRDefault="00594EBC" w:rsidP="00FF7659">
            <w:pPr>
              <w:rPr>
                <w:rFonts w:cstheme="minorHAnsi"/>
                <w:lang w:val="en-US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7A095B4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069BEB8B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573" w:type="dxa"/>
            <w:gridSpan w:val="3"/>
            <w:shd w:val="clear" w:color="auto" w:fill="auto"/>
          </w:tcPr>
          <w:p w14:paraId="26A7DC1C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452" w:type="dxa"/>
            <w:gridSpan w:val="3"/>
            <w:shd w:val="clear" w:color="auto" w:fill="auto"/>
          </w:tcPr>
          <w:p w14:paraId="10B3E2E2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494" w:type="dxa"/>
            <w:gridSpan w:val="3"/>
            <w:shd w:val="clear" w:color="auto" w:fill="auto"/>
          </w:tcPr>
          <w:p w14:paraId="6013C13B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  <w:shd w:val="clear" w:color="auto" w:fill="auto"/>
          </w:tcPr>
          <w:p w14:paraId="70E8D90F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</w:tr>
      <w:tr w:rsidR="00594EBC" w:rsidRPr="00B91DEF" w14:paraId="7388FB28" w14:textId="77777777" w:rsidTr="00594EBC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left w:val="single" w:sz="4" w:space="0" w:color="auto"/>
            </w:tcBorders>
            <w:shd w:val="clear" w:color="auto" w:fill="auto"/>
          </w:tcPr>
          <w:p w14:paraId="28BDC03E" w14:textId="77777777" w:rsidR="00594EBC" w:rsidRPr="00594EBC" w:rsidRDefault="00594EBC" w:rsidP="00FF7659">
            <w:pPr>
              <w:rPr>
                <w:rFonts w:cstheme="minorHAnsi"/>
                <w:lang w:val="en-US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284CFE9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0C28D8C4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573" w:type="dxa"/>
            <w:gridSpan w:val="3"/>
            <w:shd w:val="clear" w:color="auto" w:fill="auto"/>
          </w:tcPr>
          <w:p w14:paraId="161096BF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452" w:type="dxa"/>
            <w:gridSpan w:val="3"/>
            <w:shd w:val="clear" w:color="auto" w:fill="auto"/>
          </w:tcPr>
          <w:p w14:paraId="1573D210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494" w:type="dxa"/>
            <w:gridSpan w:val="3"/>
            <w:shd w:val="clear" w:color="auto" w:fill="auto"/>
          </w:tcPr>
          <w:p w14:paraId="174E7DE4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  <w:shd w:val="clear" w:color="auto" w:fill="auto"/>
          </w:tcPr>
          <w:p w14:paraId="394051A5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</w:tr>
      <w:tr w:rsidR="00594EBC" w:rsidRPr="00B91DEF" w14:paraId="05426F87" w14:textId="77777777" w:rsidTr="00594EB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183406" w14:textId="77777777" w:rsidR="00594EBC" w:rsidRPr="00594EBC" w:rsidRDefault="00594EBC" w:rsidP="00FF7659">
            <w:pPr>
              <w:rPr>
                <w:rFonts w:cstheme="minorHAnsi"/>
                <w:lang w:val="en-US"/>
              </w:rPr>
            </w:pPr>
          </w:p>
        </w:tc>
        <w:tc>
          <w:tcPr>
            <w:tcW w:w="52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90CC2E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DF5E02C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57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CA5BB32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4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D0B4462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4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44B2791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6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98F7C" w14:textId="77777777" w:rsidR="00594EBC" w:rsidRPr="00594EBC" w:rsidRDefault="00594EBC" w:rsidP="00FF7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</w:tr>
    </w:tbl>
    <w:p w14:paraId="7AD0AECD" w14:textId="77777777" w:rsidR="00594EBC" w:rsidRPr="00594EBC" w:rsidRDefault="00594EBC">
      <w:pPr>
        <w:rPr>
          <w:rFonts w:cstheme="minorHAnsi"/>
          <w:sz w:val="22"/>
          <w:szCs w:val="22"/>
          <w:lang w:val="en-US"/>
        </w:rPr>
      </w:pPr>
    </w:p>
    <w:sectPr w:rsidR="00594EBC" w:rsidRPr="00594EBC" w:rsidSect="00A74E6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7D0"/>
    <w:rsid w:val="000D1D87"/>
    <w:rsid w:val="000E6192"/>
    <w:rsid w:val="0012592E"/>
    <w:rsid w:val="00131617"/>
    <w:rsid w:val="00193A4B"/>
    <w:rsid w:val="001C5A65"/>
    <w:rsid w:val="002953D4"/>
    <w:rsid w:val="002E4788"/>
    <w:rsid w:val="00376707"/>
    <w:rsid w:val="003B1FA0"/>
    <w:rsid w:val="0041044C"/>
    <w:rsid w:val="00432107"/>
    <w:rsid w:val="004760E6"/>
    <w:rsid w:val="004C6AE2"/>
    <w:rsid w:val="004D4E90"/>
    <w:rsid w:val="004F59F1"/>
    <w:rsid w:val="00500CA4"/>
    <w:rsid w:val="005236FE"/>
    <w:rsid w:val="00594EBC"/>
    <w:rsid w:val="005B6641"/>
    <w:rsid w:val="005C47D0"/>
    <w:rsid w:val="005C65AA"/>
    <w:rsid w:val="005F7330"/>
    <w:rsid w:val="00627200"/>
    <w:rsid w:val="0063679D"/>
    <w:rsid w:val="00650A3B"/>
    <w:rsid w:val="0079734C"/>
    <w:rsid w:val="00846C68"/>
    <w:rsid w:val="00920FF7"/>
    <w:rsid w:val="00946AB6"/>
    <w:rsid w:val="00966D14"/>
    <w:rsid w:val="0098407D"/>
    <w:rsid w:val="00A13249"/>
    <w:rsid w:val="00A32F29"/>
    <w:rsid w:val="00A35888"/>
    <w:rsid w:val="00A74E6F"/>
    <w:rsid w:val="00AE612F"/>
    <w:rsid w:val="00AF7859"/>
    <w:rsid w:val="00B377A6"/>
    <w:rsid w:val="00B424E7"/>
    <w:rsid w:val="00B44936"/>
    <w:rsid w:val="00B579B2"/>
    <w:rsid w:val="00B57F69"/>
    <w:rsid w:val="00B91DEF"/>
    <w:rsid w:val="00BE5BDF"/>
    <w:rsid w:val="00C3598D"/>
    <w:rsid w:val="00C76BD8"/>
    <w:rsid w:val="00CB7511"/>
    <w:rsid w:val="00CE4F9F"/>
    <w:rsid w:val="00D13785"/>
    <w:rsid w:val="00D22C04"/>
    <w:rsid w:val="00D975D1"/>
    <w:rsid w:val="00DA6712"/>
    <w:rsid w:val="00DC2102"/>
    <w:rsid w:val="00DC642E"/>
    <w:rsid w:val="00E34368"/>
    <w:rsid w:val="00EC7C0C"/>
    <w:rsid w:val="00EF7F7A"/>
    <w:rsid w:val="00F140DB"/>
    <w:rsid w:val="00F21A10"/>
    <w:rsid w:val="00F354F0"/>
    <w:rsid w:val="00F8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E119BC"/>
  <w15:chartTrackingRefBased/>
  <w15:docId w15:val="{F87217E8-866A-ED4A-BADF-5AA6A070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4">
    <w:name w:val="Plain Table 4"/>
    <w:basedOn w:val="Normaltabell"/>
    <w:uiPriority w:val="44"/>
    <w:rsid w:val="00594EBC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Lindroos</dc:creator>
  <cp:keywords/>
  <dc:description/>
  <cp:lastModifiedBy>Linnéa Lindroos</cp:lastModifiedBy>
  <cp:revision>5</cp:revision>
  <dcterms:created xsi:type="dcterms:W3CDTF">2021-07-01T09:46:00Z</dcterms:created>
  <dcterms:modified xsi:type="dcterms:W3CDTF">2021-07-01T09:47:00Z</dcterms:modified>
</cp:coreProperties>
</file>