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96A2E" w14:textId="1AAD509F" w:rsidR="00E67424" w:rsidRPr="00A179F7" w:rsidRDefault="00E67424" w:rsidP="00F32DD3">
      <w:pPr>
        <w:pStyle w:val="msotitle3"/>
        <w:widowControl w:val="0"/>
        <w:rPr>
          <w:rFonts w:ascii="Arial" w:hAnsi="Arial" w:cs="Arial"/>
          <w:sz w:val="24"/>
          <w:szCs w:val="24"/>
          <w14:ligatures w14:val="none"/>
        </w:rPr>
      </w:pPr>
    </w:p>
    <w:p w14:paraId="700B317D" w14:textId="77777777" w:rsidR="00E67424" w:rsidRPr="00A179F7" w:rsidRDefault="00E67424" w:rsidP="00E67424">
      <w:pPr>
        <w:pStyle w:val="msotitle3"/>
        <w:widowControl w:val="0"/>
        <w:jc w:val="center"/>
        <w:rPr>
          <w:rFonts w:ascii="Arial" w:hAnsi="Arial" w:cs="Arial"/>
          <w:sz w:val="24"/>
          <w:szCs w:val="24"/>
          <w14:ligatures w14:val="none"/>
        </w:rPr>
      </w:pPr>
    </w:p>
    <w:p w14:paraId="78766CE3" w14:textId="77777777" w:rsidR="00E67424" w:rsidRPr="00A179F7" w:rsidRDefault="00E67424" w:rsidP="00E67424">
      <w:pPr>
        <w:pStyle w:val="msotitle3"/>
        <w:widowControl w:val="0"/>
        <w:jc w:val="center"/>
        <w:rPr>
          <w:rFonts w:ascii="Arial" w:hAnsi="Arial" w:cs="Arial"/>
          <w:sz w:val="24"/>
          <w:szCs w:val="24"/>
          <w14:ligatures w14:val="none"/>
        </w:rPr>
      </w:pPr>
    </w:p>
    <w:p w14:paraId="723C30A1" w14:textId="77777777" w:rsidR="00E67424" w:rsidRPr="00A179F7" w:rsidRDefault="00E67424" w:rsidP="00E67424">
      <w:pPr>
        <w:pStyle w:val="msotitle3"/>
        <w:widowControl w:val="0"/>
        <w:jc w:val="center"/>
        <w:rPr>
          <w:rFonts w:ascii="Arial" w:hAnsi="Arial" w:cs="Arial"/>
          <w:sz w:val="24"/>
          <w:szCs w:val="24"/>
          <w14:ligatures w14:val="none"/>
        </w:rPr>
      </w:pPr>
    </w:p>
    <w:p w14:paraId="0A228D8C" w14:textId="77777777" w:rsidR="00A179F7" w:rsidRDefault="00A179F7" w:rsidP="00E67424">
      <w:pPr>
        <w:pStyle w:val="msotitle3"/>
        <w:widowControl w:val="0"/>
        <w:jc w:val="center"/>
        <w:rPr>
          <w:rFonts w:ascii="Arial" w:hAnsi="Arial" w:cs="Arial"/>
          <w:sz w:val="56"/>
          <w:szCs w:val="56"/>
          <w14:ligatures w14:val="none"/>
        </w:rPr>
      </w:pPr>
    </w:p>
    <w:p w14:paraId="6A9CED7A" w14:textId="77777777" w:rsidR="00A179F7" w:rsidRDefault="00A179F7" w:rsidP="00E67424">
      <w:pPr>
        <w:pStyle w:val="msotitle3"/>
        <w:widowControl w:val="0"/>
        <w:jc w:val="center"/>
        <w:rPr>
          <w:rFonts w:ascii="Arial" w:hAnsi="Arial" w:cs="Arial"/>
          <w:sz w:val="56"/>
          <w:szCs w:val="56"/>
          <w14:ligatures w14:val="none"/>
        </w:rPr>
      </w:pPr>
    </w:p>
    <w:p w14:paraId="214F5550" w14:textId="77777777" w:rsidR="009D5785" w:rsidRDefault="009D5785" w:rsidP="00B92CA0">
      <w:pPr>
        <w:pStyle w:val="msotitle3"/>
        <w:widowControl w:val="0"/>
        <w:jc w:val="center"/>
        <w:rPr>
          <w:rFonts w:ascii="Arial" w:hAnsi="Arial" w:cs="Arial"/>
          <w:sz w:val="56"/>
          <w:szCs w:val="56"/>
          <w14:ligatures w14:val="none"/>
        </w:rPr>
      </w:pPr>
    </w:p>
    <w:p w14:paraId="7B88986E" w14:textId="50783F95" w:rsidR="00E67424" w:rsidRPr="00C6366F" w:rsidRDefault="00B92CA0" w:rsidP="00B92CA0">
      <w:pPr>
        <w:pStyle w:val="msotitle3"/>
        <w:widowControl w:val="0"/>
        <w:jc w:val="center"/>
        <w:rPr>
          <w:rFonts w:ascii="Arial" w:hAnsi="Arial" w:cs="Arial"/>
          <w:color w:val="FF0000"/>
          <w:sz w:val="56"/>
          <w:szCs w:val="56"/>
          <w14:ligatures w14:val="none"/>
        </w:rPr>
      </w:pPr>
      <w:r w:rsidRPr="00983930">
        <w:rPr>
          <w:rFonts w:ascii="Arial" w:hAnsi="Arial" w:cs="Arial"/>
          <w:color w:val="FF0000"/>
          <w:sz w:val="56"/>
          <w:szCs w:val="56"/>
          <w14:ligatures w14:val="none"/>
        </w:rPr>
        <w:t xml:space="preserve"> </w:t>
      </w:r>
      <w:r w:rsidR="00983930" w:rsidRPr="00C6366F">
        <w:rPr>
          <w:rFonts w:ascii="Arial" w:hAnsi="Arial" w:cs="Arial"/>
          <w:color w:val="000000" w:themeColor="text1"/>
          <w:sz w:val="56"/>
          <w:szCs w:val="56"/>
          <w14:ligatures w14:val="none"/>
        </w:rPr>
        <w:t>Patient Preferences on Use of Biosimilar Medications</w:t>
      </w:r>
    </w:p>
    <w:p w14:paraId="424CA0E8" w14:textId="77777777" w:rsidR="00B92CA0" w:rsidRPr="00C6366F" w:rsidRDefault="00B92CA0" w:rsidP="00B92CA0">
      <w:pPr>
        <w:pStyle w:val="msotitle3"/>
        <w:widowControl w:val="0"/>
        <w:jc w:val="center"/>
        <w:rPr>
          <w:rFonts w:ascii="Arial" w:hAnsi="Arial" w:cs="Arial"/>
          <w:sz w:val="56"/>
          <w:szCs w:val="56"/>
          <w14:ligatures w14:val="none"/>
        </w:rPr>
      </w:pPr>
    </w:p>
    <w:p w14:paraId="10C5C252" w14:textId="72024D3E" w:rsidR="00E67424" w:rsidRPr="00C6366F" w:rsidRDefault="00E569E2" w:rsidP="005826C7">
      <w:pPr>
        <w:pStyle w:val="msotitle3"/>
        <w:widowControl w:val="0"/>
        <w:jc w:val="center"/>
        <w:outlineLvl w:val="0"/>
        <w:rPr>
          <w:rFonts w:ascii="Arial" w:hAnsi="Arial" w:cs="Arial"/>
          <w14:ligatures w14:val="none"/>
        </w:rPr>
      </w:pPr>
      <w:r w:rsidRPr="00C6366F">
        <w:rPr>
          <w:rFonts w:ascii="Arial" w:hAnsi="Arial" w:cs="Arial"/>
          <w14:ligatures w14:val="none"/>
        </w:rPr>
        <w:t>Survey</w:t>
      </w:r>
      <w:r w:rsidR="00CA5807" w:rsidRPr="00C6366F">
        <w:rPr>
          <w:rFonts w:ascii="Arial" w:hAnsi="Arial" w:cs="Arial"/>
          <w14:ligatures w14:val="none"/>
        </w:rPr>
        <w:t xml:space="preserve"> 1</w:t>
      </w:r>
    </w:p>
    <w:p w14:paraId="0DBC75B2" w14:textId="77777777" w:rsidR="00E67424" w:rsidRPr="00C6366F" w:rsidRDefault="00E67424">
      <w:pPr>
        <w:rPr>
          <w:rFonts w:ascii="Arial" w:hAnsi="Arial" w:cs="Arial"/>
          <w:b/>
          <w:sz w:val="24"/>
          <w:szCs w:val="24"/>
        </w:rPr>
      </w:pPr>
    </w:p>
    <w:p w14:paraId="11FBE018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06D0B590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0FD21BAC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0A7C5E78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6040D1EC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31C22AA5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00EAC29A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49384C6F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0FD92AE6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194F8011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19F0BCBB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43852062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65383042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37A039F4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18DC27A6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50E9D542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35A72988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68F1171A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04103257" w14:textId="77777777" w:rsidR="00E67424" w:rsidRPr="00C6366F" w:rsidRDefault="00E67424" w:rsidP="00E67424">
      <w:pPr>
        <w:pStyle w:val="msoaddress"/>
        <w:widowControl w:val="0"/>
        <w:rPr>
          <w:rFonts w:ascii="Arial" w:hAnsi="Arial" w:cs="Arial"/>
          <w:b/>
          <w:sz w:val="24"/>
          <w:szCs w:val="24"/>
          <w14:ligatures w14:val="none"/>
        </w:rPr>
      </w:pPr>
    </w:p>
    <w:p w14:paraId="7C67EAAD" w14:textId="77777777" w:rsidR="00A179F7" w:rsidRPr="00C6366F" w:rsidRDefault="00E67424" w:rsidP="005826C7">
      <w:pPr>
        <w:jc w:val="center"/>
        <w:outlineLvl w:val="0"/>
        <w:rPr>
          <w:rFonts w:ascii="Arial" w:hAnsi="Arial" w:cs="Arial"/>
          <w:b/>
          <w:bCs/>
          <w:sz w:val="24"/>
          <w:szCs w:val="24"/>
          <w:u w:val="single"/>
        </w:rPr>
      </w:pPr>
      <w:r w:rsidRPr="00C6366F">
        <w:rPr>
          <w:rFonts w:ascii="Arial" w:hAnsi="Arial" w:cs="Arial"/>
          <w:b/>
          <w:sz w:val="24"/>
          <w:szCs w:val="24"/>
        </w:rPr>
        <w:br w:type="page"/>
      </w:r>
      <w:r w:rsidR="00A179F7" w:rsidRPr="00C6366F">
        <w:rPr>
          <w:rFonts w:ascii="Arial" w:hAnsi="Arial" w:cs="Arial"/>
          <w:b/>
          <w:bCs/>
          <w:sz w:val="24"/>
          <w:szCs w:val="24"/>
          <w:u w:val="single"/>
        </w:rPr>
        <w:lastRenderedPageBreak/>
        <w:t>Survey Instructions</w:t>
      </w:r>
    </w:p>
    <w:p w14:paraId="39A2DC18" w14:textId="4AFC98EA" w:rsidR="00A179F7" w:rsidRPr="00C6366F" w:rsidRDefault="00A179F7" w:rsidP="00A179F7">
      <w:pPr>
        <w:spacing w:after="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 xml:space="preserve">This survey </w:t>
      </w:r>
      <w:r w:rsidR="005826C7" w:rsidRPr="00C6366F">
        <w:rPr>
          <w:rFonts w:ascii="Arial" w:hAnsi="Arial" w:cs="Arial"/>
          <w:sz w:val="24"/>
          <w:szCs w:val="24"/>
        </w:rPr>
        <w:t xml:space="preserve">asks your </w:t>
      </w:r>
      <w:r w:rsidRPr="00C6366F">
        <w:rPr>
          <w:rFonts w:ascii="Arial" w:hAnsi="Arial" w:cs="Arial"/>
          <w:sz w:val="24"/>
          <w:szCs w:val="24"/>
          <w:u w:val="single"/>
        </w:rPr>
        <w:t>opinions</w:t>
      </w:r>
      <w:r w:rsidRPr="00C6366F">
        <w:rPr>
          <w:rFonts w:ascii="Arial" w:hAnsi="Arial" w:cs="Arial"/>
          <w:sz w:val="24"/>
          <w:szCs w:val="24"/>
        </w:rPr>
        <w:t xml:space="preserve"> about </w:t>
      </w:r>
      <w:r w:rsidR="00B13BD9" w:rsidRPr="00C6366F">
        <w:rPr>
          <w:rFonts w:ascii="Arial" w:hAnsi="Arial" w:cs="Arial"/>
          <w:sz w:val="24"/>
          <w:szCs w:val="24"/>
        </w:rPr>
        <w:t>treating</w:t>
      </w:r>
      <w:r w:rsidRPr="00C6366F">
        <w:rPr>
          <w:rFonts w:ascii="Arial" w:hAnsi="Arial" w:cs="Arial"/>
          <w:sz w:val="24"/>
          <w:szCs w:val="24"/>
        </w:rPr>
        <w:t xml:space="preserve"> Veterans with </w:t>
      </w:r>
      <w:r w:rsidR="00983930" w:rsidRPr="00C6366F">
        <w:rPr>
          <w:rFonts w:ascii="Arial" w:hAnsi="Arial" w:cs="Arial"/>
          <w:sz w:val="24"/>
          <w:szCs w:val="24"/>
        </w:rPr>
        <w:t>Inflammatory Bowel Disease</w:t>
      </w:r>
      <w:r w:rsidRPr="00C6366F">
        <w:rPr>
          <w:rFonts w:ascii="Arial" w:hAnsi="Arial" w:cs="Arial"/>
          <w:sz w:val="24"/>
          <w:szCs w:val="24"/>
        </w:rPr>
        <w:t xml:space="preserve">. </w:t>
      </w:r>
      <w:r w:rsidR="00C129D8" w:rsidRPr="00C6366F">
        <w:rPr>
          <w:rFonts w:ascii="Arial" w:hAnsi="Arial" w:cs="Arial"/>
          <w:sz w:val="24"/>
          <w:szCs w:val="24"/>
        </w:rPr>
        <w:t xml:space="preserve">We </w:t>
      </w:r>
      <w:r w:rsidR="00E569E2" w:rsidRPr="00C6366F">
        <w:rPr>
          <w:rFonts w:ascii="Arial" w:hAnsi="Arial" w:cs="Arial"/>
          <w:sz w:val="24"/>
          <w:szCs w:val="24"/>
        </w:rPr>
        <w:t>may</w:t>
      </w:r>
      <w:r w:rsidR="00C129D8" w:rsidRPr="00C6366F">
        <w:rPr>
          <w:rFonts w:ascii="Arial" w:hAnsi="Arial" w:cs="Arial"/>
          <w:sz w:val="24"/>
          <w:szCs w:val="24"/>
        </w:rPr>
        <w:t xml:space="preserve"> use this information to make </w:t>
      </w:r>
      <w:r w:rsidRPr="00C6366F">
        <w:rPr>
          <w:rFonts w:ascii="Arial" w:hAnsi="Arial" w:cs="Arial"/>
          <w:sz w:val="24"/>
          <w:szCs w:val="24"/>
        </w:rPr>
        <w:t>recommendations</w:t>
      </w:r>
      <w:r w:rsidR="00C129D8" w:rsidRPr="00C6366F">
        <w:rPr>
          <w:rFonts w:ascii="Arial" w:hAnsi="Arial" w:cs="Arial"/>
          <w:sz w:val="24"/>
          <w:szCs w:val="24"/>
        </w:rPr>
        <w:t xml:space="preserve"> to the </w:t>
      </w:r>
      <w:r w:rsidRPr="00C6366F">
        <w:rPr>
          <w:rFonts w:ascii="Arial" w:hAnsi="Arial" w:cs="Arial"/>
          <w:sz w:val="24"/>
          <w:szCs w:val="24"/>
        </w:rPr>
        <w:t>Department of Veteran</w:t>
      </w:r>
      <w:r w:rsidR="00896253" w:rsidRPr="00C6366F">
        <w:rPr>
          <w:rFonts w:ascii="Arial" w:hAnsi="Arial" w:cs="Arial"/>
          <w:sz w:val="24"/>
          <w:szCs w:val="24"/>
        </w:rPr>
        <w:t>s</w:t>
      </w:r>
      <w:r w:rsidRPr="00C6366F">
        <w:rPr>
          <w:rFonts w:ascii="Arial" w:hAnsi="Arial" w:cs="Arial"/>
          <w:sz w:val="24"/>
          <w:szCs w:val="24"/>
        </w:rPr>
        <w:t xml:space="preserve"> Affairs</w:t>
      </w:r>
      <w:r w:rsidR="00C129D8" w:rsidRPr="00C6366F">
        <w:rPr>
          <w:rFonts w:ascii="Arial" w:hAnsi="Arial" w:cs="Arial"/>
          <w:sz w:val="24"/>
          <w:szCs w:val="24"/>
        </w:rPr>
        <w:t xml:space="preserve"> </w:t>
      </w:r>
      <w:r w:rsidR="00772C20" w:rsidRPr="00C6366F">
        <w:rPr>
          <w:rFonts w:ascii="Arial" w:hAnsi="Arial" w:cs="Arial"/>
          <w:sz w:val="24"/>
          <w:szCs w:val="24"/>
        </w:rPr>
        <w:t xml:space="preserve">on </w:t>
      </w:r>
      <w:r w:rsidRPr="00C6366F">
        <w:rPr>
          <w:rFonts w:ascii="Arial" w:hAnsi="Arial" w:cs="Arial"/>
          <w:sz w:val="24"/>
          <w:szCs w:val="24"/>
        </w:rPr>
        <w:t xml:space="preserve">future decisions </w:t>
      </w:r>
      <w:r w:rsidR="00E569E2" w:rsidRPr="00C6366F">
        <w:rPr>
          <w:rFonts w:ascii="Arial" w:hAnsi="Arial" w:cs="Arial"/>
          <w:sz w:val="24"/>
          <w:szCs w:val="24"/>
        </w:rPr>
        <w:t xml:space="preserve">when </w:t>
      </w:r>
      <w:r w:rsidRPr="00C6366F">
        <w:rPr>
          <w:rFonts w:ascii="Arial" w:hAnsi="Arial" w:cs="Arial"/>
          <w:sz w:val="24"/>
          <w:szCs w:val="24"/>
        </w:rPr>
        <w:t>treat</w:t>
      </w:r>
      <w:r w:rsidR="00DE2F60" w:rsidRPr="00C6366F">
        <w:rPr>
          <w:rFonts w:ascii="Arial" w:hAnsi="Arial" w:cs="Arial"/>
          <w:sz w:val="24"/>
          <w:szCs w:val="24"/>
        </w:rPr>
        <w:t>ing</w:t>
      </w:r>
      <w:r w:rsidRPr="00C6366F">
        <w:rPr>
          <w:rFonts w:ascii="Arial" w:hAnsi="Arial" w:cs="Arial"/>
          <w:sz w:val="24"/>
          <w:szCs w:val="24"/>
        </w:rPr>
        <w:t xml:space="preserve"> Veterans with </w:t>
      </w:r>
      <w:r w:rsidR="00983930" w:rsidRPr="00C6366F">
        <w:rPr>
          <w:rFonts w:ascii="Arial" w:hAnsi="Arial" w:cs="Arial"/>
          <w:sz w:val="24"/>
          <w:szCs w:val="24"/>
        </w:rPr>
        <w:t>Inflammatory Bowel Disease</w:t>
      </w:r>
      <w:r w:rsidRPr="00C6366F">
        <w:rPr>
          <w:rFonts w:ascii="Arial" w:hAnsi="Arial" w:cs="Arial"/>
          <w:sz w:val="24"/>
          <w:szCs w:val="24"/>
        </w:rPr>
        <w:t>.</w:t>
      </w:r>
    </w:p>
    <w:p w14:paraId="37E25844" w14:textId="77777777" w:rsidR="00A179F7" w:rsidRPr="00C6366F" w:rsidRDefault="00A179F7" w:rsidP="00A179F7">
      <w:pPr>
        <w:spacing w:after="0"/>
        <w:rPr>
          <w:rFonts w:ascii="Arial" w:hAnsi="Arial" w:cs="Arial"/>
          <w:sz w:val="24"/>
          <w:szCs w:val="24"/>
        </w:rPr>
      </w:pPr>
    </w:p>
    <w:p w14:paraId="0160F07D" w14:textId="6065A0B1" w:rsidR="00A179F7" w:rsidRPr="00C6366F" w:rsidRDefault="00A179F7" w:rsidP="00A179F7">
      <w:pPr>
        <w:spacing w:after="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Please answer each question to the best of your ability</w:t>
      </w:r>
      <w:r w:rsidR="00C129D8" w:rsidRPr="00C6366F">
        <w:rPr>
          <w:rFonts w:ascii="Arial" w:hAnsi="Arial" w:cs="Arial"/>
          <w:sz w:val="24"/>
          <w:szCs w:val="24"/>
        </w:rPr>
        <w:t>. You may also choose not to answer any question.</w:t>
      </w:r>
      <w:r w:rsidRPr="00C6366F">
        <w:rPr>
          <w:rFonts w:ascii="Arial" w:hAnsi="Arial" w:cs="Arial"/>
          <w:sz w:val="24"/>
          <w:szCs w:val="24"/>
        </w:rPr>
        <w:t xml:space="preserve"> </w:t>
      </w:r>
    </w:p>
    <w:p w14:paraId="7EF69F55" w14:textId="77777777" w:rsidR="00A179F7" w:rsidRPr="00C6366F" w:rsidRDefault="00A179F7" w:rsidP="00A179F7">
      <w:pPr>
        <w:spacing w:after="0"/>
        <w:rPr>
          <w:rFonts w:ascii="Arial" w:hAnsi="Arial" w:cs="Arial"/>
          <w:sz w:val="24"/>
          <w:szCs w:val="24"/>
        </w:rPr>
      </w:pPr>
    </w:p>
    <w:p w14:paraId="564B7B5C" w14:textId="77777777" w:rsidR="00A179F7" w:rsidRPr="00C6366F" w:rsidRDefault="00A179F7" w:rsidP="00A179F7">
      <w:pPr>
        <w:spacing w:after="0"/>
        <w:rPr>
          <w:rFonts w:ascii="Arial" w:hAnsi="Arial" w:cs="Arial"/>
          <w:sz w:val="24"/>
          <w:szCs w:val="24"/>
        </w:rPr>
      </w:pPr>
    </w:p>
    <w:p w14:paraId="28C86AFD" w14:textId="77777777" w:rsidR="00A179F7" w:rsidRPr="00C6366F" w:rsidRDefault="00A179F7" w:rsidP="00A179F7">
      <w:pPr>
        <w:spacing w:after="0"/>
        <w:rPr>
          <w:rFonts w:ascii="Arial" w:hAnsi="Arial" w:cs="Arial"/>
          <w:b/>
          <w:sz w:val="24"/>
          <w:szCs w:val="24"/>
        </w:rPr>
      </w:pPr>
    </w:p>
    <w:p w14:paraId="2BBD3B56" w14:textId="77777777" w:rsidR="00CE606E" w:rsidRPr="00C6366F" w:rsidRDefault="00CE606E" w:rsidP="00007034">
      <w:pPr>
        <w:outlineLvl w:val="0"/>
        <w:rPr>
          <w:b/>
        </w:rPr>
      </w:pPr>
    </w:p>
    <w:p w14:paraId="159A1A67" w14:textId="3AAB1A9A" w:rsidR="00007034" w:rsidRPr="00C6366F" w:rsidRDefault="00007034">
      <w:r w:rsidRPr="00C6366F">
        <w:br w:type="page"/>
      </w:r>
    </w:p>
    <w:tbl>
      <w:tblPr>
        <w:tblStyle w:val="TableGrid"/>
        <w:tblpPr w:leftFromText="180" w:rightFromText="180" w:vertAnchor="text" w:horzAnchor="margin" w:tblpY="-9"/>
        <w:tblW w:w="5000" w:type="pct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070"/>
      </w:tblGrid>
      <w:tr w:rsidR="00CE606E" w:rsidRPr="00C6366F" w14:paraId="422E0C2A" w14:textId="77777777" w:rsidTr="00DE14EB">
        <w:tc>
          <w:tcPr>
            <w:tcW w:w="5000" w:type="pct"/>
            <w:shd w:val="clear" w:color="auto" w:fill="00467F"/>
          </w:tcPr>
          <w:p w14:paraId="53F391D2" w14:textId="236106C2" w:rsidR="00CE606E" w:rsidRPr="00C6366F" w:rsidRDefault="00CE606E" w:rsidP="00DE14EB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bookmarkStart w:id="0" w:name="_Hlk76564196"/>
            <w:r w:rsidRPr="00C6366F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lastRenderedPageBreak/>
              <w:t xml:space="preserve">Knowledge of </w:t>
            </w:r>
            <w:r w:rsidR="00AE2ABB" w:rsidRPr="00C6366F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Inflammatory Bowel Disease</w:t>
            </w:r>
            <w:r w:rsidRPr="00C6366F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and Treatment</w:t>
            </w:r>
          </w:p>
        </w:tc>
      </w:tr>
    </w:tbl>
    <w:p w14:paraId="7B959027" w14:textId="055D66B2" w:rsidR="00CE606E" w:rsidRPr="0064707B" w:rsidRDefault="00007034" w:rsidP="00CE606E">
      <w:pPr>
        <w:rPr>
          <w:rFonts w:ascii="Arial" w:hAnsi="Arial" w:cs="Arial"/>
          <w:bCs/>
          <w:sz w:val="24"/>
          <w:szCs w:val="24"/>
        </w:rPr>
      </w:pPr>
      <w:r w:rsidRPr="00C6366F">
        <w:rPr>
          <w:rFonts w:ascii="Arial" w:hAnsi="Arial" w:cs="Arial"/>
          <w:bCs/>
          <w:sz w:val="24"/>
          <w:szCs w:val="24"/>
        </w:rPr>
        <w:br/>
      </w:r>
      <w:r w:rsidR="00CE606E" w:rsidRPr="0064707B">
        <w:rPr>
          <w:rFonts w:ascii="Arial" w:hAnsi="Arial" w:cs="Arial"/>
          <w:bCs/>
          <w:sz w:val="24"/>
          <w:szCs w:val="24"/>
        </w:rPr>
        <w:t xml:space="preserve">The </w:t>
      </w:r>
      <w:r w:rsidR="00CE606E" w:rsidRPr="0064707B">
        <w:rPr>
          <w:rFonts w:ascii="Arial" w:hAnsi="Arial" w:cs="Arial"/>
          <w:b/>
          <w:bCs/>
          <w:sz w:val="24"/>
          <w:szCs w:val="24"/>
        </w:rPr>
        <w:t>purpose</w:t>
      </w:r>
      <w:r w:rsidR="00CE606E" w:rsidRPr="0064707B">
        <w:rPr>
          <w:rFonts w:ascii="Arial" w:hAnsi="Arial" w:cs="Arial"/>
          <w:bCs/>
          <w:sz w:val="24"/>
          <w:szCs w:val="24"/>
        </w:rPr>
        <w:t xml:space="preserve"> of th</w:t>
      </w:r>
      <w:r w:rsidR="0017240A" w:rsidRPr="0064707B">
        <w:rPr>
          <w:rFonts w:ascii="Arial" w:hAnsi="Arial" w:cs="Arial"/>
          <w:bCs/>
          <w:sz w:val="24"/>
          <w:szCs w:val="24"/>
        </w:rPr>
        <w:t>ese</w:t>
      </w:r>
      <w:r w:rsidR="00CE606E" w:rsidRPr="0064707B">
        <w:rPr>
          <w:rFonts w:ascii="Arial" w:hAnsi="Arial" w:cs="Arial"/>
          <w:bCs/>
          <w:sz w:val="24"/>
          <w:szCs w:val="24"/>
        </w:rPr>
        <w:t xml:space="preserve"> questions is to find out what you </w:t>
      </w:r>
      <w:r w:rsidR="00E569E2" w:rsidRPr="0064707B">
        <w:rPr>
          <w:rFonts w:ascii="Arial" w:hAnsi="Arial" w:cs="Arial"/>
          <w:bCs/>
          <w:sz w:val="24"/>
          <w:szCs w:val="24"/>
        </w:rPr>
        <w:t xml:space="preserve">currently </w:t>
      </w:r>
      <w:r w:rsidR="00CE606E" w:rsidRPr="0064707B">
        <w:rPr>
          <w:rFonts w:ascii="Arial" w:hAnsi="Arial" w:cs="Arial"/>
          <w:bCs/>
          <w:sz w:val="24"/>
          <w:szCs w:val="24"/>
        </w:rPr>
        <w:t xml:space="preserve">know about </w:t>
      </w:r>
      <w:r w:rsidR="00F475E0" w:rsidRPr="0064707B">
        <w:rPr>
          <w:rFonts w:ascii="Arial" w:hAnsi="Arial" w:cs="Arial"/>
          <w:bCs/>
          <w:sz w:val="24"/>
          <w:szCs w:val="24"/>
        </w:rPr>
        <w:t>Crohn’s and Ulcerative Colitis (</w:t>
      </w:r>
      <w:r w:rsidR="00983930" w:rsidRPr="0064707B">
        <w:rPr>
          <w:rFonts w:ascii="Arial" w:hAnsi="Arial" w:cs="Arial"/>
          <w:bCs/>
          <w:sz w:val="24"/>
          <w:szCs w:val="24"/>
        </w:rPr>
        <w:t>Inflammatory Bowel Disease</w:t>
      </w:r>
      <w:r w:rsidR="00F475E0" w:rsidRPr="0064707B">
        <w:rPr>
          <w:rFonts w:ascii="Arial" w:hAnsi="Arial" w:cs="Arial"/>
          <w:bCs/>
          <w:sz w:val="24"/>
          <w:szCs w:val="24"/>
        </w:rPr>
        <w:t>)</w:t>
      </w:r>
      <w:r w:rsidR="00983930" w:rsidRPr="0064707B">
        <w:rPr>
          <w:rFonts w:ascii="Arial" w:hAnsi="Arial" w:cs="Arial"/>
          <w:bCs/>
          <w:sz w:val="24"/>
          <w:szCs w:val="24"/>
        </w:rPr>
        <w:t xml:space="preserve"> </w:t>
      </w:r>
      <w:r w:rsidR="00CE606E" w:rsidRPr="0064707B">
        <w:rPr>
          <w:rFonts w:ascii="Arial" w:hAnsi="Arial" w:cs="Arial"/>
          <w:bCs/>
          <w:sz w:val="24"/>
          <w:szCs w:val="24"/>
        </w:rPr>
        <w:t xml:space="preserve">and </w:t>
      </w:r>
      <w:r w:rsidRPr="0064707B">
        <w:rPr>
          <w:rFonts w:ascii="Arial" w:hAnsi="Arial" w:cs="Arial"/>
          <w:bCs/>
          <w:sz w:val="24"/>
          <w:szCs w:val="24"/>
        </w:rPr>
        <w:t>its</w:t>
      </w:r>
      <w:r w:rsidR="0017240A" w:rsidRPr="0064707B">
        <w:rPr>
          <w:rFonts w:ascii="Arial" w:hAnsi="Arial" w:cs="Arial"/>
          <w:bCs/>
          <w:sz w:val="24"/>
          <w:szCs w:val="24"/>
        </w:rPr>
        <w:t xml:space="preserve"> treatment. </w:t>
      </w:r>
      <w:r w:rsidR="00CE606E" w:rsidRPr="0064707B">
        <w:rPr>
          <w:rFonts w:ascii="Arial" w:hAnsi="Arial" w:cs="Arial"/>
          <w:bCs/>
          <w:sz w:val="24"/>
          <w:szCs w:val="24"/>
        </w:rPr>
        <w:t xml:space="preserve">You may not know the answers and that is okay. </w:t>
      </w:r>
    </w:p>
    <w:p w14:paraId="33C833C3" w14:textId="77777777" w:rsidR="00CE606E" w:rsidRPr="0064707B" w:rsidRDefault="00CE606E" w:rsidP="002D38B2">
      <w:pPr>
        <w:pStyle w:val="ListParagraph"/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707B">
        <w:rPr>
          <w:rFonts w:ascii="Arial" w:eastAsia="Times New Roman" w:hAnsi="Arial" w:cs="Arial"/>
          <w:sz w:val="24"/>
          <w:szCs w:val="24"/>
        </w:rPr>
        <w:t xml:space="preserve">Select </w:t>
      </w:r>
      <w:r w:rsidRPr="0064707B">
        <w:rPr>
          <w:rFonts w:ascii="Arial" w:eastAsia="Times New Roman" w:hAnsi="Arial" w:cs="Arial"/>
          <w:sz w:val="24"/>
          <w:szCs w:val="24"/>
          <w:u w:val="single"/>
        </w:rPr>
        <w:t>one</w:t>
      </w:r>
      <w:r w:rsidRPr="0064707B">
        <w:rPr>
          <w:rFonts w:ascii="Arial" w:eastAsia="Times New Roman" w:hAnsi="Arial" w:cs="Arial"/>
          <w:sz w:val="24"/>
          <w:szCs w:val="24"/>
        </w:rPr>
        <w:t xml:space="preserve"> answer from each row</w:t>
      </w:r>
      <w:r w:rsidR="00E569E2" w:rsidRPr="0064707B">
        <w:rPr>
          <w:rFonts w:ascii="Arial" w:eastAsia="Times New Roman" w:hAnsi="Arial" w:cs="Arial"/>
          <w:sz w:val="24"/>
          <w:szCs w:val="24"/>
        </w:rPr>
        <w:t>.</w:t>
      </w:r>
    </w:p>
    <w:p w14:paraId="2276829A" w14:textId="77777777" w:rsidR="00CE606E" w:rsidRPr="0064707B" w:rsidRDefault="00CE606E" w:rsidP="00CE606E">
      <w:pPr>
        <w:spacing w:after="0" w:line="240" w:lineRule="auto"/>
        <w:ind w:firstLine="360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002"/>
        <w:gridCol w:w="1028"/>
        <w:gridCol w:w="1028"/>
        <w:gridCol w:w="1022"/>
      </w:tblGrid>
      <w:tr w:rsidR="00CE606E" w:rsidRPr="0064707B" w14:paraId="653F83E8" w14:textId="77777777" w:rsidTr="00303971">
        <w:tc>
          <w:tcPr>
            <w:tcW w:w="3473" w:type="pct"/>
            <w:tcBorders>
              <w:top w:val="nil"/>
              <w:left w:val="nil"/>
              <w:right w:val="nil"/>
            </w:tcBorders>
          </w:tcPr>
          <w:p w14:paraId="377D21B7" w14:textId="77777777" w:rsidR="00CE606E" w:rsidRPr="0064707B" w:rsidRDefault="00CE606E" w:rsidP="00DE14E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nil"/>
              <w:left w:val="nil"/>
              <w:right w:val="nil"/>
            </w:tcBorders>
            <w:vAlign w:val="bottom"/>
          </w:tcPr>
          <w:p w14:paraId="5683462A" w14:textId="77777777" w:rsidR="00CE606E" w:rsidRPr="0064707B" w:rsidRDefault="00CE606E" w:rsidP="003039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t>True</w:t>
            </w:r>
          </w:p>
        </w:tc>
        <w:tc>
          <w:tcPr>
            <w:tcW w:w="510" w:type="pct"/>
            <w:tcBorders>
              <w:top w:val="nil"/>
              <w:left w:val="nil"/>
              <w:right w:val="nil"/>
            </w:tcBorders>
            <w:vAlign w:val="bottom"/>
          </w:tcPr>
          <w:p w14:paraId="0527AD8D" w14:textId="77777777" w:rsidR="00CE606E" w:rsidRPr="0064707B" w:rsidRDefault="00CE606E" w:rsidP="003039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t>False</w:t>
            </w:r>
          </w:p>
        </w:tc>
        <w:tc>
          <w:tcPr>
            <w:tcW w:w="507" w:type="pct"/>
            <w:tcBorders>
              <w:top w:val="nil"/>
              <w:left w:val="nil"/>
              <w:right w:val="nil"/>
            </w:tcBorders>
            <w:vAlign w:val="bottom"/>
          </w:tcPr>
          <w:p w14:paraId="5E39AA1A" w14:textId="77777777" w:rsidR="00CE606E" w:rsidRPr="0064707B" w:rsidRDefault="00CE606E" w:rsidP="003039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t>Don’t Know</w:t>
            </w:r>
          </w:p>
        </w:tc>
      </w:tr>
      <w:tr w:rsidR="00CE606E" w:rsidRPr="0064707B" w14:paraId="52D53DC8" w14:textId="77777777" w:rsidTr="00007034">
        <w:tc>
          <w:tcPr>
            <w:tcW w:w="3473" w:type="pct"/>
            <w:shd w:val="clear" w:color="auto" w:fill="auto"/>
          </w:tcPr>
          <w:p w14:paraId="50B43AAA" w14:textId="180EC0AF" w:rsidR="00CE606E" w:rsidRPr="0064707B" w:rsidRDefault="00983930" w:rsidP="002D38B2">
            <w:pPr>
              <w:pStyle w:val="ListParagraph"/>
              <w:numPr>
                <w:ilvl w:val="0"/>
                <w:numId w:val="19"/>
              </w:numPr>
              <w:tabs>
                <w:tab w:val="left" w:pos="5040"/>
                <w:tab w:val="left" w:pos="648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There is no cure for Inflammatory Bowel Disease</w:t>
            </w:r>
          </w:p>
          <w:p w14:paraId="2D3B6E5D" w14:textId="77777777" w:rsidR="00282D1A" w:rsidRPr="0064707B" w:rsidRDefault="00282D1A" w:rsidP="00282D1A">
            <w:pPr>
              <w:pStyle w:val="ListParagraph"/>
              <w:tabs>
                <w:tab w:val="left" w:pos="5040"/>
                <w:tab w:val="left" w:pos="6480"/>
              </w:tabs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5C05C11F" w14:textId="77777777" w:rsidR="00CE606E" w:rsidRPr="0064707B" w:rsidRDefault="00CE606E" w:rsidP="00DE14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63CEAC35" w14:textId="77777777" w:rsidR="00CE606E" w:rsidRPr="0064707B" w:rsidRDefault="00CE606E" w:rsidP="00DE14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AB16751" w14:textId="77777777" w:rsidR="00CE606E" w:rsidRPr="0064707B" w:rsidRDefault="00CE606E" w:rsidP="00DE14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E606E" w:rsidRPr="0064707B" w14:paraId="0D393C02" w14:textId="77777777" w:rsidTr="00007034">
        <w:tc>
          <w:tcPr>
            <w:tcW w:w="3473" w:type="pct"/>
            <w:shd w:val="clear" w:color="auto" w:fill="auto"/>
          </w:tcPr>
          <w:p w14:paraId="59AFF3B4" w14:textId="0F1B160D" w:rsidR="00CE606E" w:rsidRPr="0064707B" w:rsidRDefault="00983930" w:rsidP="002D38B2">
            <w:pPr>
              <w:pStyle w:val="ListParagraph"/>
              <w:numPr>
                <w:ilvl w:val="0"/>
                <w:numId w:val="19"/>
              </w:numPr>
              <w:tabs>
                <w:tab w:val="left" w:pos="5040"/>
                <w:tab w:val="left" w:pos="6480"/>
              </w:tabs>
              <w:spacing w:after="24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Irritable Bowel Syndrome is the same condition as Inflammatory Bowel Disease.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4E251642" w14:textId="77777777" w:rsidR="00CE606E" w:rsidRPr="0064707B" w:rsidRDefault="00CE606E" w:rsidP="00DE14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7FD3C1F5" w14:textId="77777777" w:rsidR="00CE606E" w:rsidRPr="0064707B" w:rsidRDefault="00CE606E" w:rsidP="00DE14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9C4C7FD" w14:textId="77777777" w:rsidR="00CE606E" w:rsidRPr="0064707B" w:rsidRDefault="00CE606E" w:rsidP="00DE14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E606E" w:rsidRPr="0064707B" w14:paraId="206A4F9E" w14:textId="77777777" w:rsidTr="00007034">
        <w:tc>
          <w:tcPr>
            <w:tcW w:w="3473" w:type="pct"/>
            <w:shd w:val="clear" w:color="auto" w:fill="auto"/>
          </w:tcPr>
          <w:p w14:paraId="67BFDF62" w14:textId="4490EF6E" w:rsidR="00CE606E" w:rsidRPr="0064707B" w:rsidRDefault="00983930" w:rsidP="002D38B2">
            <w:pPr>
              <w:pStyle w:val="ListParagraph"/>
              <w:numPr>
                <w:ilvl w:val="0"/>
                <w:numId w:val="19"/>
              </w:numPr>
              <w:tabs>
                <w:tab w:val="left" w:pos="5040"/>
                <w:tab w:val="left" w:pos="6480"/>
              </w:tabs>
              <w:spacing w:after="24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Inflammatory Bowel Disease is an unpredictable disease, with periods of flares and remission.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46E99774" w14:textId="77777777" w:rsidR="00CE606E" w:rsidRPr="0064707B" w:rsidRDefault="00CE606E" w:rsidP="00DE14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0A6429B7" w14:textId="77777777" w:rsidR="00CE606E" w:rsidRPr="0064707B" w:rsidRDefault="00CE606E" w:rsidP="00DE14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3FA10C86" w14:textId="77777777" w:rsidR="00CE606E" w:rsidRPr="0064707B" w:rsidRDefault="00CE606E" w:rsidP="00DE14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82D1A" w:rsidRPr="0064707B" w14:paraId="150C63C6" w14:textId="77777777" w:rsidTr="00007034">
        <w:trPr>
          <w:cantSplit/>
          <w:trHeight w:val="422"/>
        </w:trPr>
        <w:tc>
          <w:tcPr>
            <w:tcW w:w="3473" w:type="pct"/>
            <w:shd w:val="clear" w:color="auto" w:fill="auto"/>
          </w:tcPr>
          <w:p w14:paraId="297D1932" w14:textId="6A5396AD" w:rsidR="00282D1A" w:rsidRPr="0064707B" w:rsidRDefault="00983930" w:rsidP="00983930">
            <w:pPr>
              <w:pStyle w:val="ListParagraph"/>
              <w:numPr>
                <w:ilvl w:val="0"/>
                <w:numId w:val="19"/>
              </w:numPr>
              <w:tabs>
                <w:tab w:val="left" w:pos="5040"/>
                <w:tab w:val="left" w:pos="6480"/>
              </w:tabs>
              <w:spacing w:after="24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 both Ulcerative Colitis (UC) and Crohn’s Disease, the entire </w:t>
            </w:r>
            <w:r w:rsidR="00F475E0"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digestive </w:t>
            </w: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tract can become inflamed.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3F3C60DD" w14:textId="77777777" w:rsidR="00282D1A" w:rsidRPr="0064707B" w:rsidRDefault="00282D1A" w:rsidP="00282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0A5CE5FD" w14:textId="77777777" w:rsidR="00282D1A" w:rsidRPr="0064707B" w:rsidRDefault="00282D1A" w:rsidP="00282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8EFDD60" w14:textId="77777777" w:rsidR="00282D1A" w:rsidRPr="0064707B" w:rsidRDefault="00282D1A" w:rsidP="00282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82D1A" w:rsidRPr="0064707B" w14:paraId="671180E3" w14:textId="77777777" w:rsidTr="00007034">
        <w:tc>
          <w:tcPr>
            <w:tcW w:w="3473" w:type="pct"/>
            <w:shd w:val="clear" w:color="auto" w:fill="auto"/>
          </w:tcPr>
          <w:p w14:paraId="2EE64074" w14:textId="23C85207" w:rsidR="00282D1A" w:rsidRPr="0064707B" w:rsidRDefault="00983930" w:rsidP="00983930">
            <w:pPr>
              <w:pStyle w:val="ListParagraph"/>
              <w:numPr>
                <w:ilvl w:val="0"/>
                <w:numId w:val="19"/>
              </w:numPr>
              <w:tabs>
                <w:tab w:val="left" w:pos="5040"/>
                <w:tab w:val="left" w:pos="648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People can stop responding to </w:t>
            </w:r>
            <w:r w:rsidR="00F475E0"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Inflammatory Bowel Disease </w:t>
            </w: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treatment over time.</w:t>
            </w:r>
          </w:p>
          <w:p w14:paraId="4F514416" w14:textId="315F44FC" w:rsidR="004B2F22" w:rsidRPr="0064707B" w:rsidRDefault="004B2F22" w:rsidP="004B2F22">
            <w:pPr>
              <w:pStyle w:val="ListParagraph"/>
              <w:tabs>
                <w:tab w:val="left" w:pos="5040"/>
                <w:tab w:val="left" w:pos="6480"/>
              </w:tabs>
              <w:ind w:left="36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7BADE451" w14:textId="77777777" w:rsidR="00282D1A" w:rsidRPr="0064707B" w:rsidRDefault="00282D1A" w:rsidP="00282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591CFFF2" w14:textId="77777777" w:rsidR="00282D1A" w:rsidRPr="0064707B" w:rsidRDefault="00282D1A" w:rsidP="00282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893BEF4" w14:textId="77777777" w:rsidR="00282D1A" w:rsidRPr="0064707B" w:rsidRDefault="00282D1A" w:rsidP="00282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82D1A" w:rsidRPr="0064707B" w14:paraId="3530A763" w14:textId="77777777" w:rsidTr="00007034">
        <w:tc>
          <w:tcPr>
            <w:tcW w:w="3473" w:type="pct"/>
            <w:shd w:val="clear" w:color="auto" w:fill="auto"/>
          </w:tcPr>
          <w:p w14:paraId="258A7409" w14:textId="56FF8E97" w:rsidR="00282D1A" w:rsidRPr="0064707B" w:rsidRDefault="00F475E0" w:rsidP="00983930">
            <w:pPr>
              <w:pStyle w:val="ListParagraph"/>
              <w:numPr>
                <w:ilvl w:val="0"/>
                <w:numId w:val="19"/>
              </w:numPr>
              <w:tabs>
                <w:tab w:val="left" w:pos="5040"/>
                <w:tab w:val="left" w:pos="6480"/>
              </w:tabs>
              <w:spacing w:after="24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Inflammatory Bowel Disease </w:t>
            </w:r>
            <w:r w:rsidR="00983930"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is caused by a prolonged state of inflammation that causes injury to the gut.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4B924281" w14:textId="77777777" w:rsidR="00282D1A" w:rsidRPr="0064707B" w:rsidRDefault="00282D1A" w:rsidP="00282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450E2269" w14:textId="77777777" w:rsidR="00282D1A" w:rsidRPr="0064707B" w:rsidRDefault="00282D1A" w:rsidP="00282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A4ADDED" w14:textId="77777777" w:rsidR="00282D1A" w:rsidRPr="0064707B" w:rsidRDefault="00282D1A" w:rsidP="00282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82D1A" w:rsidRPr="0064707B" w14:paraId="6F8452A1" w14:textId="77777777" w:rsidTr="00007034">
        <w:tc>
          <w:tcPr>
            <w:tcW w:w="3473" w:type="pct"/>
            <w:shd w:val="clear" w:color="auto" w:fill="auto"/>
          </w:tcPr>
          <w:p w14:paraId="26925616" w14:textId="3C1EA4D6" w:rsidR="00282D1A" w:rsidRPr="0064707B" w:rsidRDefault="004B2F22" w:rsidP="00136B46">
            <w:pPr>
              <w:pStyle w:val="ListParagraph"/>
              <w:numPr>
                <w:ilvl w:val="0"/>
                <w:numId w:val="19"/>
              </w:numPr>
              <w:tabs>
                <w:tab w:val="left" w:pos="5040"/>
                <w:tab w:val="left" w:pos="6480"/>
              </w:tabs>
              <w:spacing w:after="24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 </w:t>
            </w:r>
            <w:r w:rsidR="00205419"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Biosimilar</w:t>
            </w: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is a type of medication made from proteins that can be used to help treat </w:t>
            </w:r>
            <w:r w:rsidR="00F475E0"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Inflammatory Bowel Disease</w:t>
            </w:r>
            <w:r w:rsidR="00282D1A"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56FD4AA7" w14:textId="77777777" w:rsidR="00282D1A" w:rsidRPr="0064707B" w:rsidRDefault="00282D1A" w:rsidP="00282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4E25DF81" w14:textId="77777777" w:rsidR="00282D1A" w:rsidRPr="0064707B" w:rsidRDefault="00282D1A" w:rsidP="00282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1DFC34DA" w14:textId="77777777" w:rsidR="00282D1A" w:rsidRPr="0064707B" w:rsidRDefault="00282D1A" w:rsidP="00282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11707" w:rsidRPr="0064707B" w14:paraId="266D3E20" w14:textId="77777777" w:rsidTr="00007034">
        <w:tc>
          <w:tcPr>
            <w:tcW w:w="3473" w:type="pct"/>
            <w:shd w:val="clear" w:color="auto" w:fill="auto"/>
          </w:tcPr>
          <w:p w14:paraId="46C612B5" w14:textId="744CF210" w:rsidR="00F11707" w:rsidRPr="0064707B" w:rsidDel="004B2F22" w:rsidRDefault="00F475E0" w:rsidP="00F11707">
            <w:pPr>
              <w:pStyle w:val="ListParagraph"/>
              <w:numPr>
                <w:ilvl w:val="0"/>
                <w:numId w:val="19"/>
              </w:numPr>
              <w:tabs>
                <w:tab w:val="left" w:pos="5040"/>
                <w:tab w:val="left" w:pos="6480"/>
              </w:tabs>
              <w:spacing w:after="24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A Biosimilar is the original version of a biologic medication.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37C8720F" w14:textId="1D8DD3BE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1FCC8E28" w14:textId="6500EA0D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5764CCE" w14:textId="6F1FE03E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11707" w:rsidRPr="0064707B" w14:paraId="5C86FA0C" w14:textId="77777777" w:rsidTr="00007034">
        <w:tc>
          <w:tcPr>
            <w:tcW w:w="3473" w:type="pct"/>
            <w:shd w:val="clear" w:color="auto" w:fill="auto"/>
          </w:tcPr>
          <w:p w14:paraId="151BBA54" w14:textId="0CE00438" w:rsidR="00F11707" w:rsidRPr="0064707B" w:rsidDel="004B2F22" w:rsidRDefault="00F11707" w:rsidP="00F11707">
            <w:pPr>
              <w:pStyle w:val="ListParagraph"/>
              <w:numPr>
                <w:ilvl w:val="0"/>
                <w:numId w:val="19"/>
              </w:numPr>
              <w:tabs>
                <w:tab w:val="left" w:pos="5040"/>
                <w:tab w:val="left" w:pos="6480"/>
              </w:tabs>
              <w:spacing w:after="24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 </w:t>
            </w:r>
            <w:r w:rsidR="00F475E0"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Food and Drug Administration (</w:t>
            </w: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FDA</w:t>
            </w:r>
            <w:r w:rsidR="00F475E0"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has approved the use of Biosimilar medications.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63C7EEA6" w14:textId="2BF0B764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081B30BF" w14:textId="4CB834D8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1629CC15" w14:textId="51D0212D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11707" w:rsidRPr="0064707B" w14:paraId="2C6C480D" w14:textId="77777777" w:rsidTr="00007034">
        <w:tc>
          <w:tcPr>
            <w:tcW w:w="3473" w:type="pct"/>
            <w:shd w:val="clear" w:color="auto" w:fill="auto"/>
          </w:tcPr>
          <w:p w14:paraId="4009B291" w14:textId="46EF514A" w:rsidR="00F11707" w:rsidRPr="0064707B" w:rsidDel="004B2F22" w:rsidRDefault="00F11707" w:rsidP="00F11707">
            <w:pPr>
              <w:pStyle w:val="ListParagraph"/>
              <w:numPr>
                <w:ilvl w:val="0"/>
                <w:numId w:val="19"/>
              </w:numPr>
              <w:tabs>
                <w:tab w:val="left" w:pos="5040"/>
                <w:tab w:val="left" w:pos="6480"/>
              </w:tabs>
              <w:spacing w:after="24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 Biosimilar for </w:t>
            </w:r>
            <w:r w:rsidR="00F475E0"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Inflammatory Bowel Disease </w:t>
            </w: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is the same thing as a generic version of a brand medication.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4F1445DB" w14:textId="3B8AD656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57C8D2F3" w14:textId="584D6CB2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E519FCD" w14:textId="2D4FBF22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11707" w:rsidRPr="0064707B" w14:paraId="5D232821" w14:textId="77777777" w:rsidTr="00007034">
        <w:tc>
          <w:tcPr>
            <w:tcW w:w="3473" w:type="pct"/>
            <w:shd w:val="clear" w:color="auto" w:fill="auto"/>
          </w:tcPr>
          <w:p w14:paraId="49F96DA0" w14:textId="5346181C" w:rsidR="00F11707" w:rsidRPr="0064707B" w:rsidDel="004B2F22" w:rsidRDefault="00F11707" w:rsidP="00F11707">
            <w:pPr>
              <w:pStyle w:val="ListParagraph"/>
              <w:numPr>
                <w:ilvl w:val="0"/>
                <w:numId w:val="19"/>
              </w:numPr>
              <w:tabs>
                <w:tab w:val="left" w:pos="5040"/>
                <w:tab w:val="left" w:pos="6480"/>
              </w:tabs>
              <w:spacing w:after="24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Biosimilar medications are much less expensive than </w:t>
            </w:r>
            <w:r w:rsidR="00205419"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Originators</w:t>
            </w: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00EF81B9" w14:textId="1680B098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7F504D93" w14:textId="62038105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6BD0986" w14:textId="3B7999CC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11707" w:rsidRPr="00C6366F" w14:paraId="4AFE970C" w14:textId="77777777" w:rsidTr="00007034">
        <w:tc>
          <w:tcPr>
            <w:tcW w:w="3473" w:type="pct"/>
            <w:shd w:val="clear" w:color="auto" w:fill="auto"/>
          </w:tcPr>
          <w:p w14:paraId="1E6DFE0B" w14:textId="660E58ED" w:rsidR="00F11707" w:rsidRPr="0064707B" w:rsidRDefault="00F11707" w:rsidP="00F11707">
            <w:pPr>
              <w:pStyle w:val="ListParagraph"/>
              <w:numPr>
                <w:ilvl w:val="0"/>
                <w:numId w:val="19"/>
              </w:numPr>
              <w:tabs>
                <w:tab w:val="left" w:pos="5040"/>
                <w:tab w:val="left" w:pos="6480"/>
              </w:tabs>
              <w:spacing w:after="24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The VA has not yet started treating </w:t>
            </w:r>
            <w:r w:rsidR="00F475E0"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Inflammatory Bowel Disease </w:t>
            </w: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patients with Bios</w:t>
            </w:r>
            <w:r w:rsidR="00F475E0"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  <w:r w:rsidRPr="0064707B">
              <w:rPr>
                <w:rFonts w:ascii="Arial" w:hAnsi="Arial" w:cs="Arial"/>
                <w:color w:val="000000" w:themeColor="text1"/>
                <w:sz w:val="24"/>
                <w:szCs w:val="24"/>
              </w:rPr>
              <w:t>milars.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7CB7B38D" w14:textId="3C5AFB65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2E7013F9" w14:textId="096B150E" w:rsidR="00F11707" w:rsidRPr="0064707B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1CBAF2BA" w14:textId="6C1378E0" w:rsidR="00F11707" w:rsidRPr="00C6366F" w:rsidRDefault="00F11707" w:rsidP="00F117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707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07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</w:r>
            <w:r w:rsidR="00000000" w:rsidRPr="0064707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4707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bookmarkEnd w:id="0"/>
    </w:tbl>
    <w:p w14:paraId="6ECDDD1D" w14:textId="77777777" w:rsidR="00CE606E" w:rsidRPr="00C6366F" w:rsidRDefault="00CE606E">
      <w:pPr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5000" w:type="pct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070"/>
      </w:tblGrid>
      <w:tr w:rsidR="00BA3C20" w:rsidRPr="00C6366F" w14:paraId="1E92598F" w14:textId="77777777" w:rsidTr="00AB0E3A">
        <w:tc>
          <w:tcPr>
            <w:tcW w:w="5000" w:type="pct"/>
            <w:shd w:val="clear" w:color="auto" w:fill="00467F"/>
          </w:tcPr>
          <w:p w14:paraId="6220C780" w14:textId="77777777" w:rsidR="00BA3C20" w:rsidRPr="00C6366F" w:rsidRDefault="00A248F7" w:rsidP="00AB0E3A">
            <w:pPr>
              <w:ind w:right="-359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  <w:r w:rsidR="00BA3C20" w:rsidRPr="00C6366F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Your Views on the VA</w:t>
            </w:r>
          </w:p>
        </w:tc>
      </w:tr>
    </w:tbl>
    <w:p w14:paraId="6F82978A" w14:textId="77777777" w:rsidR="00BA3C20" w:rsidRPr="00C6366F" w:rsidRDefault="00BA3C20" w:rsidP="00BA3C20">
      <w:pPr>
        <w:spacing w:after="0" w:line="240" w:lineRule="auto"/>
        <w:ind w:left="288"/>
        <w:rPr>
          <w:rFonts w:ascii="Arial" w:hAnsi="Arial" w:cs="Arial"/>
          <w:sz w:val="24"/>
          <w:szCs w:val="24"/>
        </w:rPr>
      </w:pPr>
    </w:p>
    <w:p w14:paraId="7FFC8C1B" w14:textId="77777777" w:rsidR="00CD54D9" w:rsidRPr="00C6366F" w:rsidRDefault="00CD54D9" w:rsidP="000936B6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6366F">
        <w:rPr>
          <w:rFonts w:ascii="Arial" w:hAnsi="Arial" w:cs="Arial"/>
          <w:color w:val="000000"/>
          <w:sz w:val="24"/>
          <w:szCs w:val="24"/>
        </w:rPr>
        <w:t xml:space="preserve">Where do you receive </w:t>
      </w:r>
      <w:proofErr w:type="gramStart"/>
      <w:r w:rsidRPr="00C6366F">
        <w:rPr>
          <w:rFonts w:ascii="Arial" w:hAnsi="Arial" w:cs="Arial"/>
          <w:color w:val="000000"/>
          <w:sz w:val="24"/>
          <w:szCs w:val="24"/>
        </w:rPr>
        <w:t>the majority of</w:t>
      </w:r>
      <w:proofErr w:type="gramEnd"/>
      <w:r w:rsidRPr="00C6366F">
        <w:rPr>
          <w:rFonts w:ascii="Arial" w:hAnsi="Arial" w:cs="Arial"/>
          <w:color w:val="000000"/>
          <w:sz w:val="24"/>
          <w:szCs w:val="24"/>
        </w:rPr>
        <w:t xml:space="preserve"> your health care?</w:t>
      </w:r>
    </w:p>
    <w:p w14:paraId="1697D522" w14:textId="77777777" w:rsidR="00E45577" w:rsidRPr="00C6366F" w:rsidRDefault="00E45577" w:rsidP="00E45577">
      <w:pPr>
        <w:pStyle w:val="ListParagraph"/>
        <w:spacing w:after="0" w:line="240" w:lineRule="auto"/>
        <w:ind w:left="360"/>
        <w:rPr>
          <w:rFonts w:ascii="Arial" w:hAnsi="Arial" w:cs="Arial"/>
          <w:color w:val="000000"/>
          <w:sz w:val="24"/>
          <w:szCs w:val="24"/>
        </w:rPr>
      </w:pPr>
    </w:p>
    <w:p w14:paraId="59D82D6D" w14:textId="77777777" w:rsidR="00E45577" w:rsidRPr="00C6366F" w:rsidRDefault="00CD54D9" w:rsidP="00E52721">
      <w:pPr>
        <w:spacing w:after="60" w:line="240" w:lineRule="auto"/>
        <w:ind w:left="1080" w:hanging="720"/>
        <w:rPr>
          <w:rFonts w:ascii="Arial" w:hAnsi="Arial" w:cs="Arial"/>
          <w:color w:val="000000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</w:t>
      </w:r>
      <w:r w:rsidRPr="00C6366F">
        <w:rPr>
          <w:rFonts w:ascii="Arial" w:hAnsi="Arial" w:cs="Arial"/>
          <w:color w:val="000000"/>
          <w:sz w:val="24"/>
          <w:szCs w:val="24"/>
        </w:rPr>
        <w:t>VA</w:t>
      </w:r>
    </w:p>
    <w:p w14:paraId="555391A7" w14:textId="77777777" w:rsidR="00CD54D9" w:rsidRPr="00C6366F" w:rsidRDefault="00CD54D9" w:rsidP="00E52721">
      <w:pPr>
        <w:spacing w:after="60" w:line="240" w:lineRule="auto"/>
        <w:ind w:left="1080" w:hanging="720"/>
        <w:rPr>
          <w:rFonts w:ascii="Arial" w:hAnsi="Arial" w:cs="Arial"/>
          <w:color w:val="000000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</w:t>
      </w:r>
      <w:r w:rsidRPr="00C6366F">
        <w:rPr>
          <w:rFonts w:ascii="Arial" w:hAnsi="Arial" w:cs="Arial"/>
          <w:color w:val="000000"/>
          <w:sz w:val="24"/>
          <w:szCs w:val="24"/>
        </w:rPr>
        <w:t>Non-VA</w:t>
      </w:r>
    </w:p>
    <w:p w14:paraId="02079275" w14:textId="77777777" w:rsidR="00CD54D9" w:rsidRPr="00C6366F" w:rsidRDefault="00CD54D9" w:rsidP="00CD54D9">
      <w:pPr>
        <w:pStyle w:val="ListParagraph"/>
        <w:spacing w:after="0" w:line="240" w:lineRule="auto"/>
        <w:ind w:left="1440"/>
        <w:rPr>
          <w:rFonts w:ascii="Arial" w:hAnsi="Arial" w:cs="Arial"/>
          <w:color w:val="000000"/>
          <w:sz w:val="24"/>
          <w:szCs w:val="24"/>
        </w:rPr>
      </w:pPr>
    </w:p>
    <w:p w14:paraId="778A3D5C" w14:textId="77777777" w:rsidR="000936B6" w:rsidRPr="00C6366F" w:rsidRDefault="000936B6" w:rsidP="000936B6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6366F">
        <w:rPr>
          <w:rFonts w:ascii="Arial" w:hAnsi="Arial" w:cs="Arial"/>
          <w:color w:val="000000"/>
          <w:sz w:val="24"/>
          <w:szCs w:val="24"/>
        </w:rPr>
        <w:t>How satisfied are you with the care you receive at your VA facility?</w:t>
      </w:r>
    </w:p>
    <w:p w14:paraId="0D60EEBC" w14:textId="77777777" w:rsidR="000936B6" w:rsidRPr="00C6366F" w:rsidRDefault="000936B6" w:rsidP="000936B6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5AB35386" w14:textId="77777777" w:rsidR="000936B6" w:rsidRPr="00C6366F" w:rsidRDefault="000936B6" w:rsidP="000936B6">
      <w:pPr>
        <w:pStyle w:val="ListParagraph"/>
        <w:ind w:hanging="360"/>
        <w:rPr>
          <w:rFonts w:ascii="Arial" w:hAnsi="Arial" w:cs="Arial"/>
          <w:color w:val="000000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</w:t>
      </w:r>
      <w:r w:rsidRPr="00C6366F">
        <w:rPr>
          <w:rFonts w:ascii="Arial" w:hAnsi="Arial" w:cs="Arial"/>
          <w:color w:val="000000"/>
          <w:sz w:val="24"/>
          <w:szCs w:val="24"/>
        </w:rPr>
        <w:t>Very satisfied</w:t>
      </w:r>
    </w:p>
    <w:p w14:paraId="2C98227C" w14:textId="77777777" w:rsidR="000936B6" w:rsidRPr="00C6366F" w:rsidRDefault="000936B6" w:rsidP="000936B6">
      <w:pPr>
        <w:pStyle w:val="ListParagraph"/>
        <w:ind w:hanging="360"/>
        <w:rPr>
          <w:rFonts w:ascii="Arial" w:hAnsi="Arial" w:cs="Arial"/>
          <w:color w:val="000000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</w:t>
      </w:r>
      <w:r w:rsidRPr="00C6366F">
        <w:rPr>
          <w:rFonts w:ascii="Arial" w:hAnsi="Arial" w:cs="Arial"/>
          <w:color w:val="000000"/>
          <w:sz w:val="24"/>
          <w:szCs w:val="24"/>
        </w:rPr>
        <w:t>Satisfied</w:t>
      </w:r>
    </w:p>
    <w:p w14:paraId="636FAA9D" w14:textId="77777777" w:rsidR="000936B6" w:rsidRPr="00C6366F" w:rsidRDefault="000936B6" w:rsidP="000936B6">
      <w:pPr>
        <w:pStyle w:val="ListParagraph"/>
        <w:ind w:hanging="360"/>
        <w:rPr>
          <w:rFonts w:ascii="Arial" w:hAnsi="Arial" w:cs="Arial"/>
          <w:color w:val="000000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</w:t>
      </w:r>
      <w:r w:rsidRPr="00C6366F">
        <w:rPr>
          <w:rFonts w:ascii="Arial" w:hAnsi="Arial" w:cs="Arial"/>
          <w:color w:val="000000"/>
          <w:sz w:val="24"/>
          <w:szCs w:val="24"/>
        </w:rPr>
        <w:t xml:space="preserve">Neither </w:t>
      </w:r>
    </w:p>
    <w:p w14:paraId="4DF13262" w14:textId="77777777" w:rsidR="000936B6" w:rsidRPr="00C6366F" w:rsidRDefault="000936B6" w:rsidP="000936B6">
      <w:pPr>
        <w:pStyle w:val="ListParagraph"/>
        <w:ind w:hanging="360"/>
        <w:rPr>
          <w:rFonts w:ascii="Arial" w:hAnsi="Arial" w:cs="Arial"/>
          <w:color w:val="000000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</w:t>
      </w:r>
      <w:r w:rsidRPr="00C6366F">
        <w:rPr>
          <w:rFonts w:ascii="Arial" w:hAnsi="Arial" w:cs="Arial"/>
          <w:color w:val="000000"/>
          <w:sz w:val="24"/>
          <w:szCs w:val="24"/>
        </w:rPr>
        <w:t>Dissatisfied</w:t>
      </w:r>
    </w:p>
    <w:p w14:paraId="3926C247" w14:textId="77777777" w:rsidR="000936B6" w:rsidRPr="00C6366F" w:rsidRDefault="000936B6" w:rsidP="000936B6">
      <w:pPr>
        <w:pStyle w:val="ListParagraph"/>
        <w:spacing w:after="0" w:line="240" w:lineRule="auto"/>
        <w:ind w:left="360"/>
        <w:rPr>
          <w:rFonts w:ascii="Arial" w:hAnsi="Arial" w:cs="Arial"/>
          <w:color w:val="000000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</w:t>
      </w:r>
      <w:r w:rsidRPr="00C6366F">
        <w:rPr>
          <w:rFonts w:ascii="Arial" w:hAnsi="Arial" w:cs="Arial"/>
          <w:color w:val="000000"/>
          <w:sz w:val="24"/>
          <w:szCs w:val="24"/>
        </w:rPr>
        <w:t>Very dissatisfied</w:t>
      </w:r>
    </w:p>
    <w:p w14:paraId="1EF7EE1E" w14:textId="77777777" w:rsidR="000936B6" w:rsidRPr="00C6366F" w:rsidRDefault="000936B6" w:rsidP="000936B6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2876C3F3" w14:textId="77777777" w:rsidR="00E52721" w:rsidRPr="00C6366F" w:rsidRDefault="00E52721" w:rsidP="000936B6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6F480CF4" w14:textId="77777777" w:rsidR="000936B6" w:rsidRPr="00C6366F" w:rsidRDefault="00E52721">
      <w:pPr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[See next page]</w:t>
      </w:r>
    </w:p>
    <w:p w14:paraId="3A25D803" w14:textId="77777777" w:rsidR="00E52721" w:rsidRPr="00C6366F" w:rsidRDefault="00E52721">
      <w:pPr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br w:type="page"/>
      </w:r>
    </w:p>
    <w:p w14:paraId="58DCD02B" w14:textId="439EBF5A" w:rsidR="00D96A13" w:rsidRPr="002E5A91" w:rsidRDefault="00D96A13" w:rsidP="000936B6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E5A91">
        <w:rPr>
          <w:rFonts w:ascii="Arial" w:hAnsi="Arial" w:cs="Arial"/>
          <w:sz w:val="24"/>
          <w:szCs w:val="24"/>
        </w:rPr>
        <w:lastRenderedPageBreak/>
        <w:t xml:space="preserve">The next questions are about your opinion of the </w:t>
      </w:r>
      <w:r w:rsidRPr="002E5A91">
        <w:rPr>
          <w:rFonts w:ascii="Arial" w:hAnsi="Arial" w:cs="Arial"/>
          <w:b/>
          <w:sz w:val="24"/>
          <w:szCs w:val="24"/>
        </w:rPr>
        <w:t xml:space="preserve">VA </w:t>
      </w:r>
      <w:r w:rsidR="00467E98" w:rsidRPr="002E5A91">
        <w:rPr>
          <w:rFonts w:ascii="Arial" w:hAnsi="Arial" w:cs="Arial"/>
          <w:b/>
          <w:sz w:val="24"/>
          <w:szCs w:val="24"/>
        </w:rPr>
        <w:t>H</w:t>
      </w:r>
      <w:r w:rsidRPr="002E5A91">
        <w:rPr>
          <w:rFonts w:ascii="Arial" w:hAnsi="Arial" w:cs="Arial"/>
          <w:b/>
          <w:sz w:val="24"/>
          <w:szCs w:val="24"/>
        </w:rPr>
        <w:t>ealt</w:t>
      </w:r>
      <w:r w:rsidR="00467E98" w:rsidRPr="002E5A91">
        <w:rPr>
          <w:rFonts w:ascii="Arial" w:hAnsi="Arial" w:cs="Arial"/>
          <w:b/>
          <w:sz w:val="24"/>
          <w:szCs w:val="24"/>
        </w:rPr>
        <w:t>h</w:t>
      </w:r>
      <w:r w:rsidRPr="002E5A91">
        <w:rPr>
          <w:rFonts w:ascii="Arial" w:hAnsi="Arial" w:cs="Arial"/>
          <w:b/>
          <w:sz w:val="24"/>
          <w:szCs w:val="24"/>
        </w:rPr>
        <w:t>care system</w:t>
      </w:r>
      <w:r w:rsidR="00AB0E3A" w:rsidRPr="002E5A91">
        <w:rPr>
          <w:rFonts w:ascii="Arial" w:hAnsi="Arial" w:cs="Arial"/>
          <w:sz w:val="24"/>
          <w:szCs w:val="24"/>
        </w:rPr>
        <w:t>,</w:t>
      </w:r>
      <w:r w:rsidRPr="002E5A91">
        <w:rPr>
          <w:rFonts w:ascii="Arial" w:hAnsi="Arial" w:cs="Arial"/>
          <w:sz w:val="24"/>
          <w:szCs w:val="24"/>
        </w:rPr>
        <w:t xml:space="preserve"> in general. For each statement below, please check how strongly you agree or disagree</w:t>
      </w:r>
      <w:r w:rsidR="002F2C0D" w:rsidRPr="002E5A91">
        <w:rPr>
          <w:rFonts w:ascii="Arial" w:hAnsi="Arial" w:cs="Arial"/>
          <w:sz w:val="24"/>
          <w:szCs w:val="24"/>
        </w:rPr>
        <w:t>.</w:t>
      </w:r>
    </w:p>
    <w:p w14:paraId="2A2ADCBC" w14:textId="77777777" w:rsidR="00D96A13" w:rsidRPr="00C6366F" w:rsidRDefault="00D96A13" w:rsidP="00BA3C20">
      <w:pPr>
        <w:spacing w:after="0" w:line="240" w:lineRule="auto"/>
        <w:ind w:left="288"/>
        <w:rPr>
          <w:rFonts w:ascii="Arial" w:hAnsi="Arial" w:cs="Arial"/>
          <w:sz w:val="24"/>
          <w:szCs w:val="24"/>
        </w:rPr>
      </w:pPr>
    </w:p>
    <w:tbl>
      <w:tblPr>
        <w:tblStyle w:val="TableGrid2"/>
        <w:tblW w:w="10165" w:type="dxa"/>
        <w:tblLayout w:type="fixed"/>
        <w:tblLook w:val="04A0" w:firstRow="1" w:lastRow="0" w:firstColumn="1" w:lastColumn="0" w:noHBand="0" w:noVBand="1"/>
      </w:tblPr>
      <w:tblGrid>
        <w:gridCol w:w="3775"/>
        <w:gridCol w:w="1278"/>
        <w:gridCol w:w="1278"/>
        <w:gridCol w:w="1278"/>
        <w:gridCol w:w="1278"/>
        <w:gridCol w:w="1278"/>
      </w:tblGrid>
      <w:tr w:rsidR="00AB0E3A" w:rsidRPr="00C6366F" w14:paraId="298463FC" w14:textId="77777777" w:rsidTr="00AB0E3A">
        <w:tc>
          <w:tcPr>
            <w:tcW w:w="3775" w:type="dxa"/>
          </w:tcPr>
          <w:p w14:paraId="4962ED57" w14:textId="77777777" w:rsidR="00D96A13" w:rsidRPr="00C6366F" w:rsidRDefault="00D96A13" w:rsidP="00D96A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8" w:type="dxa"/>
          </w:tcPr>
          <w:p w14:paraId="733802A9" w14:textId="77777777" w:rsidR="00D96A13" w:rsidRPr="00C6366F" w:rsidRDefault="00D96A13" w:rsidP="00A81D48">
            <w:pPr>
              <w:spacing w:after="120"/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2"/>
                <w:szCs w:val="22"/>
              </w:rPr>
              <w:t>Strongly Disagree</w:t>
            </w:r>
          </w:p>
        </w:tc>
        <w:tc>
          <w:tcPr>
            <w:tcW w:w="1278" w:type="dxa"/>
          </w:tcPr>
          <w:p w14:paraId="46CB085A" w14:textId="77777777" w:rsidR="00D96A13" w:rsidRPr="00C6366F" w:rsidRDefault="00D96A13" w:rsidP="00D96A1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Disagree</w:t>
            </w:r>
          </w:p>
        </w:tc>
        <w:tc>
          <w:tcPr>
            <w:tcW w:w="1278" w:type="dxa"/>
          </w:tcPr>
          <w:p w14:paraId="760C4161" w14:textId="77777777" w:rsidR="00D96A13" w:rsidRPr="00C6366F" w:rsidRDefault="000936B6" w:rsidP="00D96A1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Neutral</w:t>
            </w:r>
          </w:p>
        </w:tc>
        <w:tc>
          <w:tcPr>
            <w:tcW w:w="1278" w:type="dxa"/>
          </w:tcPr>
          <w:p w14:paraId="4F351A87" w14:textId="77777777" w:rsidR="00D96A13" w:rsidRPr="00C6366F" w:rsidRDefault="00D96A13" w:rsidP="00D96A1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Agree</w:t>
            </w:r>
          </w:p>
        </w:tc>
        <w:tc>
          <w:tcPr>
            <w:tcW w:w="1278" w:type="dxa"/>
          </w:tcPr>
          <w:p w14:paraId="43478349" w14:textId="77777777" w:rsidR="00D96A13" w:rsidRPr="00C6366F" w:rsidRDefault="00D96A13" w:rsidP="00D96A1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2"/>
                <w:szCs w:val="22"/>
              </w:rPr>
              <w:t>Strongly Agree</w:t>
            </w:r>
          </w:p>
        </w:tc>
      </w:tr>
      <w:tr w:rsidR="00DA65BB" w:rsidRPr="00C6366F" w14:paraId="48FC3243" w14:textId="77777777" w:rsidTr="00DA65BB">
        <w:tc>
          <w:tcPr>
            <w:tcW w:w="3775" w:type="dxa"/>
          </w:tcPr>
          <w:p w14:paraId="56FC7391" w14:textId="3298FCEE" w:rsidR="00DA65BB" w:rsidRPr="00C6366F" w:rsidRDefault="00DA65BB" w:rsidP="00A81D48">
            <w:pPr>
              <w:pStyle w:val="ListParagraph"/>
              <w:numPr>
                <w:ilvl w:val="1"/>
                <w:numId w:val="18"/>
              </w:numPr>
              <w:spacing w:after="120"/>
              <w:ind w:left="504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>The VA Health</w:t>
            </w:r>
            <w:r w:rsidR="002F2C0D" w:rsidRPr="00C6366F">
              <w:rPr>
                <w:rFonts w:ascii="Arial" w:hAnsi="Arial" w:cs="Arial"/>
                <w:sz w:val="24"/>
                <w:szCs w:val="24"/>
              </w:rPr>
              <w:t>c</w:t>
            </w:r>
            <w:r w:rsidRPr="00C6366F">
              <w:rPr>
                <w:rFonts w:ascii="Arial" w:hAnsi="Arial" w:cs="Arial"/>
                <w:sz w:val="24"/>
                <w:szCs w:val="24"/>
              </w:rPr>
              <w:t>are System does its best to make patients’ health better</w:t>
            </w:r>
            <w:r w:rsidR="00A81D48" w:rsidRPr="00C6366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78" w:type="dxa"/>
            <w:vAlign w:val="center"/>
          </w:tcPr>
          <w:p w14:paraId="2DEA6448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1415F97F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2A1140B9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72ECCCE6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17D8FA4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A65BB" w:rsidRPr="00C6366F" w14:paraId="384B0AB4" w14:textId="77777777" w:rsidTr="00DA65BB">
        <w:tc>
          <w:tcPr>
            <w:tcW w:w="3775" w:type="dxa"/>
          </w:tcPr>
          <w:p w14:paraId="0E210A36" w14:textId="70582FF0" w:rsidR="00DA65BB" w:rsidRPr="00C6366F" w:rsidRDefault="00DA65BB" w:rsidP="00A81D48">
            <w:pPr>
              <w:pStyle w:val="ListParagraph"/>
              <w:numPr>
                <w:ilvl w:val="1"/>
                <w:numId w:val="18"/>
              </w:numPr>
              <w:spacing w:after="120"/>
              <w:ind w:left="504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>The VA Health</w:t>
            </w:r>
            <w:r w:rsidR="002F2C0D" w:rsidRPr="00C6366F">
              <w:rPr>
                <w:rFonts w:ascii="Arial" w:hAnsi="Arial" w:cs="Arial"/>
                <w:sz w:val="24"/>
                <w:szCs w:val="24"/>
              </w:rPr>
              <w:t>c</w:t>
            </w:r>
            <w:r w:rsidRPr="00C6366F">
              <w:rPr>
                <w:rFonts w:ascii="Arial" w:hAnsi="Arial" w:cs="Arial"/>
                <w:sz w:val="24"/>
                <w:szCs w:val="24"/>
              </w:rPr>
              <w:t>are System covers up its mistakes</w:t>
            </w:r>
            <w:r w:rsidR="00A81D48" w:rsidRPr="00C6366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78" w:type="dxa"/>
            <w:vAlign w:val="center"/>
          </w:tcPr>
          <w:p w14:paraId="24917EB4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7CB684FF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1192107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3C14BCB8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298BB03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A65BB" w:rsidRPr="00C6366F" w14:paraId="7A9A9C21" w14:textId="77777777" w:rsidTr="00DA65BB">
        <w:tc>
          <w:tcPr>
            <w:tcW w:w="3775" w:type="dxa"/>
          </w:tcPr>
          <w:p w14:paraId="31E6601A" w14:textId="4B443F34" w:rsidR="00DA65BB" w:rsidRPr="00C6366F" w:rsidRDefault="00DA65BB" w:rsidP="00A81D48">
            <w:pPr>
              <w:pStyle w:val="ListParagraph"/>
              <w:numPr>
                <w:ilvl w:val="1"/>
                <w:numId w:val="18"/>
              </w:numPr>
              <w:spacing w:after="120"/>
              <w:ind w:left="504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>Patients receive high quality medical care from the</w:t>
            </w:r>
            <w:r w:rsidR="00A81D48" w:rsidRPr="00C6366F">
              <w:rPr>
                <w:rFonts w:ascii="Arial" w:hAnsi="Arial" w:cs="Arial"/>
                <w:sz w:val="24"/>
                <w:szCs w:val="24"/>
              </w:rPr>
              <w:t xml:space="preserve"> VA H</w:t>
            </w:r>
            <w:r w:rsidRPr="00C6366F">
              <w:rPr>
                <w:rFonts w:ascii="Arial" w:hAnsi="Arial" w:cs="Arial"/>
                <w:sz w:val="24"/>
                <w:szCs w:val="24"/>
              </w:rPr>
              <w:t>ealth</w:t>
            </w:r>
            <w:r w:rsidR="002F2C0D" w:rsidRPr="00C6366F">
              <w:rPr>
                <w:rFonts w:ascii="Arial" w:hAnsi="Arial" w:cs="Arial"/>
                <w:sz w:val="24"/>
                <w:szCs w:val="24"/>
              </w:rPr>
              <w:t>c</w:t>
            </w:r>
            <w:r w:rsidRPr="00C6366F">
              <w:rPr>
                <w:rFonts w:ascii="Arial" w:hAnsi="Arial" w:cs="Arial"/>
                <w:sz w:val="24"/>
                <w:szCs w:val="24"/>
              </w:rPr>
              <w:t>are System</w:t>
            </w:r>
            <w:r w:rsidR="00A81D48" w:rsidRPr="00C6366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78" w:type="dxa"/>
            <w:vAlign w:val="center"/>
          </w:tcPr>
          <w:p w14:paraId="6E01A593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5039FA54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5B454128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AE170CE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5B13714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A65BB" w:rsidRPr="00C6366F" w14:paraId="524095F8" w14:textId="77777777" w:rsidTr="00DA65BB">
        <w:tc>
          <w:tcPr>
            <w:tcW w:w="3775" w:type="dxa"/>
          </w:tcPr>
          <w:p w14:paraId="1864A217" w14:textId="675520CA" w:rsidR="00DA65BB" w:rsidRPr="00C6366F" w:rsidRDefault="00DA65BB" w:rsidP="00A81D48">
            <w:pPr>
              <w:pStyle w:val="ListParagraph"/>
              <w:numPr>
                <w:ilvl w:val="1"/>
                <w:numId w:val="18"/>
              </w:numPr>
              <w:spacing w:after="120"/>
              <w:ind w:left="504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>The VA Health</w:t>
            </w:r>
            <w:r w:rsidR="002F2C0D" w:rsidRPr="00C6366F">
              <w:rPr>
                <w:rFonts w:ascii="Arial" w:hAnsi="Arial" w:cs="Arial"/>
                <w:sz w:val="24"/>
                <w:szCs w:val="24"/>
              </w:rPr>
              <w:t>c</w:t>
            </w:r>
            <w:r w:rsidRPr="00C6366F">
              <w:rPr>
                <w:rFonts w:ascii="Arial" w:hAnsi="Arial" w:cs="Arial"/>
                <w:sz w:val="24"/>
                <w:szCs w:val="24"/>
              </w:rPr>
              <w:t>are System makes too many mistakes</w:t>
            </w:r>
            <w:r w:rsidR="00A81D48" w:rsidRPr="00C6366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78" w:type="dxa"/>
            <w:vAlign w:val="center"/>
          </w:tcPr>
          <w:p w14:paraId="67AB08D2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277E5089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33E44EFE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58B73B17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862D2E0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A65BB" w:rsidRPr="00C6366F" w14:paraId="372536DB" w14:textId="77777777" w:rsidTr="00DA65BB">
        <w:tc>
          <w:tcPr>
            <w:tcW w:w="3775" w:type="dxa"/>
          </w:tcPr>
          <w:p w14:paraId="12C62696" w14:textId="5B266152" w:rsidR="00DA65BB" w:rsidRPr="00C6366F" w:rsidRDefault="00DA65BB" w:rsidP="00A81D48">
            <w:pPr>
              <w:pStyle w:val="ListParagraph"/>
              <w:numPr>
                <w:ilvl w:val="1"/>
                <w:numId w:val="18"/>
              </w:numPr>
              <w:spacing w:after="120"/>
              <w:ind w:left="504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The VA </w:t>
            </w:r>
            <w:r w:rsidR="002F2C0D" w:rsidRPr="00C6366F">
              <w:rPr>
                <w:rFonts w:ascii="Arial" w:hAnsi="Arial" w:cs="Arial"/>
                <w:sz w:val="24"/>
                <w:szCs w:val="24"/>
              </w:rPr>
              <w:t>Healthc</w:t>
            </w:r>
            <w:r w:rsidRPr="00C6366F">
              <w:rPr>
                <w:rFonts w:ascii="Arial" w:hAnsi="Arial" w:cs="Arial"/>
                <w:sz w:val="24"/>
                <w:szCs w:val="24"/>
              </w:rPr>
              <w:t xml:space="preserve">are System puts </w:t>
            </w:r>
            <w:r w:rsidR="00EB06BC" w:rsidRPr="00C6366F">
              <w:rPr>
                <w:rFonts w:ascii="Arial" w:hAnsi="Arial" w:cs="Arial"/>
                <w:sz w:val="24"/>
                <w:szCs w:val="24"/>
              </w:rPr>
              <w:t xml:space="preserve">saving </w:t>
            </w:r>
            <w:r w:rsidRPr="00C6366F">
              <w:rPr>
                <w:rFonts w:ascii="Arial" w:hAnsi="Arial" w:cs="Arial"/>
                <w:sz w:val="24"/>
                <w:szCs w:val="24"/>
              </w:rPr>
              <w:t>money above patients’ needs</w:t>
            </w:r>
            <w:r w:rsidR="00A81D48" w:rsidRPr="00C6366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78" w:type="dxa"/>
            <w:vAlign w:val="center"/>
          </w:tcPr>
          <w:p w14:paraId="56C2F3A6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100A1920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E7290BA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3C2720F0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44276A48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A65BB" w:rsidRPr="00C6366F" w14:paraId="25FCF806" w14:textId="77777777" w:rsidTr="00DA65BB">
        <w:tc>
          <w:tcPr>
            <w:tcW w:w="3775" w:type="dxa"/>
          </w:tcPr>
          <w:p w14:paraId="29B63C36" w14:textId="67F4CBDB" w:rsidR="00DA65BB" w:rsidRPr="00C6366F" w:rsidRDefault="00DA65BB" w:rsidP="00A81D48">
            <w:pPr>
              <w:pStyle w:val="ListParagraph"/>
              <w:numPr>
                <w:ilvl w:val="1"/>
                <w:numId w:val="18"/>
              </w:numPr>
              <w:spacing w:after="120"/>
              <w:ind w:left="504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The VA </w:t>
            </w:r>
            <w:r w:rsidR="002F2C0D" w:rsidRPr="00C6366F">
              <w:rPr>
                <w:rFonts w:ascii="Arial" w:hAnsi="Arial" w:cs="Arial"/>
                <w:sz w:val="24"/>
                <w:szCs w:val="24"/>
              </w:rPr>
              <w:t xml:space="preserve">Healthcare </w:t>
            </w:r>
            <w:r w:rsidRPr="00C6366F">
              <w:rPr>
                <w:rFonts w:ascii="Arial" w:hAnsi="Arial" w:cs="Arial"/>
                <w:sz w:val="24"/>
                <w:szCs w:val="24"/>
              </w:rPr>
              <w:t>System gives excellent medical care</w:t>
            </w:r>
            <w:r w:rsidR="00A81D48" w:rsidRPr="00C6366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78" w:type="dxa"/>
            <w:vAlign w:val="center"/>
          </w:tcPr>
          <w:p w14:paraId="4F30B67D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1AD5AF35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12AF36E9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6DA3407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5C0AD0E6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A65BB" w:rsidRPr="00C6366F" w14:paraId="73DBABD6" w14:textId="77777777" w:rsidTr="00DA65BB">
        <w:tc>
          <w:tcPr>
            <w:tcW w:w="3775" w:type="dxa"/>
          </w:tcPr>
          <w:p w14:paraId="74C3CA4E" w14:textId="43029E31" w:rsidR="00DA65BB" w:rsidRPr="00C6366F" w:rsidRDefault="00DA65BB" w:rsidP="00A81D48">
            <w:pPr>
              <w:pStyle w:val="ListParagraph"/>
              <w:numPr>
                <w:ilvl w:val="1"/>
                <w:numId w:val="18"/>
              </w:numPr>
              <w:spacing w:after="120"/>
              <w:ind w:left="504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Patients get the same medical treatment from the VA </w:t>
            </w:r>
            <w:r w:rsidR="002F2C0D" w:rsidRPr="00C6366F">
              <w:rPr>
                <w:rFonts w:ascii="Arial" w:hAnsi="Arial" w:cs="Arial"/>
                <w:sz w:val="24"/>
                <w:szCs w:val="24"/>
              </w:rPr>
              <w:t xml:space="preserve">Healthcare </w:t>
            </w:r>
            <w:r w:rsidRPr="00C6366F">
              <w:rPr>
                <w:rFonts w:ascii="Arial" w:hAnsi="Arial" w:cs="Arial"/>
                <w:sz w:val="24"/>
                <w:szCs w:val="24"/>
              </w:rPr>
              <w:t>System, no matter what the patient’s race or ethnicity</w:t>
            </w:r>
            <w:r w:rsidR="00A81D48" w:rsidRPr="00C6366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78" w:type="dxa"/>
            <w:vAlign w:val="center"/>
          </w:tcPr>
          <w:p w14:paraId="16350128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A7A27E3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B58E677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C8E2324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23E719F6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A65BB" w:rsidRPr="00C6366F" w14:paraId="2CD4FFCA" w14:textId="77777777" w:rsidTr="00DA65BB">
        <w:tc>
          <w:tcPr>
            <w:tcW w:w="3775" w:type="dxa"/>
          </w:tcPr>
          <w:p w14:paraId="4D5C16CB" w14:textId="2C22F342" w:rsidR="00DA65BB" w:rsidRPr="00C6366F" w:rsidRDefault="00DA65BB" w:rsidP="00A81D48">
            <w:pPr>
              <w:pStyle w:val="ListParagraph"/>
              <w:numPr>
                <w:ilvl w:val="1"/>
                <w:numId w:val="18"/>
              </w:numPr>
              <w:spacing w:after="120"/>
              <w:ind w:left="504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The VA </w:t>
            </w:r>
            <w:r w:rsidR="002F2C0D" w:rsidRPr="00C6366F">
              <w:rPr>
                <w:rFonts w:ascii="Arial" w:hAnsi="Arial" w:cs="Arial"/>
                <w:sz w:val="24"/>
                <w:szCs w:val="24"/>
              </w:rPr>
              <w:t xml:space="preserve">Healthcare </w:t>
            </w:r>
            <w:r w:rsidRPr="00C6366F">
              <w:rPr>
                <w:rFonts w:ascii="Arial" w:hAnsi="Arial" w:cs="Arial"/>
                <w:sz w:val="24"/>
                <w:szCs w:val="24"/>
              </w:rPr>
              <w:t>System lies to make money</w:t>
            </w:r>
            <w:r w:rsidR="00A81D48" w:rsidRPr="00C6366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78" w:type="dxa"/>
            <w:vAlign w:val="center"/>
          </w:tcPr>
          <w:p w14:paraId="60E352DE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BEF08C9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C30BD57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24DCA6E5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3FFB756F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A65BB" w:rsidRPr="00C6366F" w14:paraId="4831BA7C" w14:textId="77777777" w:rsidTr="00DA65BB">
        <w:tc>
          <w:tcPr>
            <w:tcW w:w="3775" w:type="dxa"/>
          </w:tcPr>
          <w:p w14:paraId="0265A168" w14:textId="4A2BCE90" w:rsidR="00DA65BB" w:rsidRPr="00C6366F" w:rsidRDefault="00DA65BB" w:rsidP="00A81D48">
            <w:pPr>
              <w:pStyle w:val="ListParagraph"/>
              <w:numPr>
                <w:ilvl w:val="1"/>
                <w:numId w:val="18"/>
              </w:numPr>
              <w:spacing w:after="120"/>
              <w:ind w:left="504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The VA </w:t>
            </w:r>
            <w:r w:rsidR="002F2C0D" w:rsidRPr="00C6366F">
              <w:rPr>
                <w:rFonts w:ascii="Arial" w:hAnsi="Arial" w:cs="Arial"/>
                <w:sz w:val="24"/>
                <w:szCs w:val="24"/>
              </w:rPr>
              <w:t xml:space="preserve">Healthcare </w:t>
            </w:r>
            <w:r w:rsidRPr="00C6366F">
              <w:rPr>
                <w:rFonts w:ascii="Arial" w:hAnsi="Arial" w:cs="Arial"/>
                <w:sz w:val="24"/>
                <w:szCs w:val="24"/>
              </w:rPr>
              <w:t>System experiments on patients without them knowing</w:t>
            </w:r>
            <w:r w:rsidR="00A81D48" w:rsidRPr="00C6366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278" w:type="dxa"/>
            <w:vAlign w:val="center"/>
          </w:tcPr>
          <w:p w14:paraId="0FEDCF07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312BF485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7E506CE7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E6ECAE8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2B6B2330" w14:textId="77777777" w:rsidR="00DA65BB" w:rsidRPr="00C6366F" w:rsidRDefault="00DA65BB" w:rsidP="00DA65B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36CBFCEA" w14:textId="77777777" w:rsidR="00684315" w:rsidRPr="00C6366F" w:rsidRDefault="00684315" w:rsidP="00684315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4AB27CFE" w14:textId="77777777" w:rsidR="00BC73D8" w:rsidRPr="00C6366F" w:rsidRDefault="00BC73D8">
      <w:pPr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br w:type="page"/>
      </w:r>
    </w:p>
    <w:p w14:paraId="3C71E9E6" w14:textId="78A9DB42" w:rsidR="000936B6" w:rsidRPr="00C6366F" w:rsidRDefault="000936B6" w:rsidP="00AD7A94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lastRenderedPageBreak/>
        <w:t xml:space="preserve">The next questions are about your opinion of </w:t>
      </w:r>
      <w:r w:rsidR="00FD4F23" w:rsidRPr="00C6366F">
        <w:rPr>
          <w:rFonts w:ascii="Arial" w:hAnsi="Arial" w:cs="Arial"/>
          <w:sz w:val="24"/>
          <w:szCs w:val="24"/>
        </w:rPr>
        <w:t xml:space="preserve">your </w:t>
      </w:r>
      <w:r w:rsidR="00FD4F23" w:rsidRPr="00C6366F">
        <w:rPr>
          <w:rFonts w:ascii="Arial" w:hAnsi="Arial" w:cs="Arial"/>
          <w:b/>
          <w:color w:val="000000" w:themeColor="text1"/>
          <w:sz w:val="24"/>
          <w:szCs w:val="24"/>
        </w:rPr>
        <w:t xml:space="preserve">VA </w:t>
      </w:r>
      <w:r w:rsidR="00836B82" w:rsidRPr="00C6366F">
        <w:rPr>
          <w:rFonts w:ascii="Arial" w:hAnsi="Arial" w:cs="Arial"/>
          <w:b/>
          <w:color w:val="000000" w:themeColor="text1"/>
          <w:sz w:val="24"/>
          <w:szCs w:val="24"/>
        </w:rPr>
        <w:t>Gastroenterologist (physicians specializing in diseases of digestive tract)</w:t>
      </w:r>
      <w:r w:rsidRPr="00C6366F">
        <w:rPr>
          <w:rFonts w:ascii="Arial" w:hAnsi="Arial" w:cs="Arial"/>
          <w:sz w:val="24"/>
          <w:szCs w:val="24"/>
        </w:rPr>
        <w:t>. For each statement below, please check how strongly you agree or disagree</w:t>
      </w:r>
    </w:p>
    <w:p w14:paraId="7926FD49" w14:textId="77777777" w:rsidR="000936B6" w:rsidRPr="00C6366F" w:rsidRDefault="000936B6" w:rsidP="000936B6">
      <w:pPr>
        <w:spacing w:after="0" w:line="240" w:lineRule="auto"/>
        <w:ind w:left="288"/>
        <w:rPr>
          <w:rFonts w:ascii="Arial" w:hAnsi="Arial" w:cs="Arial"/>
          <w:sz w:val="24"/>
          <w:szCs w:val="24"/>
        </w:rPr>
      </w:pPr>
    </w:p>
    <w:tbl>
      <w:tblPr>
        <w:tblStyle w:val="TableGrid2"/>
        <w:tblW w:w="10165" w:type="dxa"/>
        <w:tblLayout w:type="fixed"/>
        <w:tblLook w:val="04A0" w:firstRow="1" w:lastRow="0" w:firstColumn="1" w:lastColumn="0" w:noHBand="0" w:noVBand="1"/>
      </w:tblPr>
      <w:tblGrid>
        <w:gridCol w:w="3775"/>
        <w:gridCol w:w="1278"/>
        <w:gridCol w:w="1278"/>
        <w:gridCol w:w="1278"/>
        <w:gridCol w:w="1278"/>
        <w:gridCol w:w="1278"/>
      </w:tblGrid>
      <w:tr w:rsidR="000936B6" w:rsidRPr="00C6366F" w14:paraId="3A1A396E" w14:textId="77777777" w:rsidTr="00E73C8F">
        <w:tc>
          <w:tcPr>
            <w:tcW w:w="3775" w:type="dxa"/>
          </w:tcPr>
          <w:p w14:paraId="67CFC677" w14:textId="77777777" w:rsidR="000936B6" w:rsidRPr="00C6366F" w:rsidRDefault="000936B6" w:rsidP="00E73C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8" w:type="dxa"/>
          </w:tcPr>
          <w:p w14:paraId="28FDA144" w14:textId="77777777" w:rsidR="000936B6" w:rsidRPr="00C6366F" w:rsidRDefault="000936B6" w:rsidP="00A81D48">
            <w:pPr>
              <w:spacing w:after="120"/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2"/>
                <w:szCs w:val="22"/>
              </w:rPr>
              <w:t>Strongly Disagree</w:t>
            </w:r>
          </w:p>
        </w:tc>
        <w:tc>
          <w:tcPr>
            <w:tcW w:w="1278" w:type="dxa"/>
          </w:tcPr>
          <w:p w14:paraId="252085F8" w14:textId="77777777" w:rsidR="000936B6" w:rsidRPr="00C6366F" w:rsidRDefault="000936B6" w:rsidP="00E73C8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Disagree</w:t>
            </w:r>
          </w:p>
        </w:tc>
        <w:tc>
          <w:tcPr>
            <w:tcW w:w="1278" w:type="dxa"/>
          </w:tcPr>
          <w:p w14:paraId="6BC053E2" w14:textId="77777777" w:rsidR="000936B6" w:rsidRPr="00C6366F" w:rsidRDefault="000936B6" w:rsidP="00E73C8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Neutral</w:t>
            </w:r>
          </w:p>
        </w:tc>
        <w:tc>
          <w:tcPr>
            <w:tcW w:w="1278" w:type="dxa"/>
          </w:tcPr>
          <w:p w14:paraId="4C5EE84E" w14:textId="77777777" w:rsidR="000936B6" w:rsidRPr="00C6366F" w:rsidRDefault="000936B6" w:rsidP="00E73C8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Agree</w:t>
            </w:r>
          </w:p>
        </w:tc>
        <w:tc>
          <w:tcPr>
            <w:tcW w:w="1278" w:type="dxa"/>
          </w:tcPr>
          <w:p w14:paraId="7002E50E" w14:textId="77777777" w:rsidR="000936B6" w:rsidRPr="00C6366F" w:rsidRDefault="000936B6" w:rsidP="00E73C8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2"/>
                <w:szCs w:val="22"/>
              </w:rPr>
              <w:t>Strongly Agree</w:t>
            </w:r>
          </w:p>
        </w:tc>
      </w:tr>
      <w:tr w:rsidR="00A81D48" w:rsidRPr="00C6366F" w14:paraId="3767A016" w14:textId="77777777" w:rsidTr="00F80751">
        <w:tc>
          <w:tcPr>
            <w:tcW w:w="3775" w:type="dxa"/>
          </w:tcPr>
          <w:p w14:paraId="1B1A07CE" w14:textId="48BF87CC" w:rsidR="00A81D48" w:rsidRPr="00C6366F" w:rsidRDefault="00A81D48" w:rsidP="00A81D48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="00836B82" w:rsidRPr="00C6366F">
              <w:rPr>
                <w:rFonts w:ascii="Arial" w:hAnsi="Arial" w:cs="Arial"/>
                <w:sz w:val="24"/>
                <w:szCs w:val="24"/>
              </w:rPr>
              <w:t>doubt that my VA Gastroenterologist really cares about me as a person.</w:t>
            </w:r>
            <w:r w:rsidR="00EB06BC" w:rsidRPr="00C6366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278" w:type="dxa"/>
            <w:vAlign w:val="center"/>
          </w:tcPr>
          <w:p w14:paraId="50AA3151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2C32D535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352A117F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29EDF44E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28C20C89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81D48" w:rsidRPr="00C6366F" w14:paraId="1B1C2565" w14:textId="77777777" w:rsidTr="00F80751">
        <w:tc>
          <w:tcPr>
            <w:tcW w:w="3775" w:type="dxa"/>
          </w:tcPr>
          <w:p w14:paraId="1D754E4D" w14:textId="61A47951" w:rsidR="00A81D48" w:rsidRPr="00C6366F" w:rsidRDefault="00A81D48" w:rsidP="00A81D48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My VA </w:t>
            </w:r>
            <w:r w:rsidR="00836B82" w:rsidRPr="00C6366F">
              <w:rPr>
                <w:rFonts w:ascii="Arial" w:hAnsi="Arial" w:cs="Arial"/>
                <w:sz w:val="24"/>
                <w:szCs w:val="24"/>
              </w:rPr>
              <w:t xml:space="preserve">Gastroenterology </w:t>
            </w:r>
            <w:r w:rsidRPr="00C6366F">
              <w:rPr>
                <w:rFonts w:ascii="Arial" w:hAnsi="Arial" w:cs="Arial"/>
                <w:sz w:val="24"/>
                <w:szCs w:val="24"/>
              </w:rPr>
              <w:t>care team is usually considerate of my needs and puts them first.</w:t>
            </w:r>
          </w:p>
        </w:tc>
        <w:tc>
          <w:tcPr>
            <w:tcW w:w="1278" w:type="dxa"/>
            <w:vAlign w:val="center"/>
          </w:tcPr>
          <w:p w14:paraId="38499F70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7B765FC1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74467AD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64A155D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43226F7F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81D48" w:rsidRPr="00C6366F" w14:paraId="51DD2BE8" w14:textId="77777777" w:rsidTr="00F80751">
        <w:tc>
          <w:tcPr>
            <w:tcW w:w="3775" w:type="dxa"/>
          </w:tcPr>
          <w:p w14:paraId="21D34765" w14:textId="7DCF0E5C" w:rsidR="00A81D48" w:rsidRPr="00C6366F" w:rsidRDefault="00A81D48" w:rsidP="00A81D48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>I trust my VA</w:t>
            </w:r>
            <w:r w:rsidR="00836B82" w:rsidRPr="00C6366F">
              <w:rPr>
                <w:rFonts w:ascii="Arial" w:hAnsi="Arial" w:cs="Arial"/>
                <w:sz w:val="24"/>
                <w:szCs w:val="24"/>
              </w:rPr>
              <w:t xml:space="preserve">  Gastroenterology </w:t>
            </w:r>
            <w:r w:rsidRPr="00C6366F">
              <w:rPr>
                <w:rFonts w:ascii="Arial" w:hAnsi="Arial" w:cs="Arial"/>
                <w:sz w:val="24"/>
                <w:szCs w:val="24"/>
              </w:rPr>
              <w:t>care team so much that I always try to follow their advice.</w:t>
            </w:r>
          </w:p>
        </w:tc>
        <w:tc>
          <w:tcPr>
            <w:tcW w:w="1278" w:type="dxa"/>
            <w:vAlign w:val="center"/>
          </w:tcPr>
          <w:p w14:paraId="4166ADE8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1B2A6A4F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453D280C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56363BE9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79A53488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81D48" w:rsidRPr="00C6366F" w14:paraId="11915695" w14:textId="77777777" w:rsidTr="00F80751">
        <w:tc>
          <w:tcPr>
            <w:tcW w:w="3775" w:type="dxa"/>
          </w:tcPr>
          <w:p w14:paraId="2CEA4FB4" w14:textId="0B66DBE2" w:rsidR="00A81D48" w:rsidRPr="00C6366F" w:rsidRDefault="00A81D48" w:rsidP="00A81D48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If my VA </w:t>
            </w:r>
            <w:r w:rsidR="00836B82" w:rsidRPr="00C6366F">
              <w:rPr>
                <w:rFonts w:ascii="Arial" w:hAnsi="Arial" w:cs="Arial"/>
                <w:sz w:val="24"/>
                <w:szCs w:val="24"/>
              </w:rPr>
              <w:t>Gastroenterology</w:t>
            </w:r>
            <w:r w:rsidRPr="00C6366F">
              <w:rPr>
                <w:rFonts w:ascii="Arial" w:hAnsi="Arial" w:cs="Arial"/>
                <w:sz w:val="24"/>
                <w:szCs w:val="24"/>
              </w:rPr>
              <w:t xml:space="preserve"> care team tells me something is so, then it must be true.</w:t>
            </w:r>
          </w:p>
        </w:tc>
        <w:tc>
          <w:tcPr>
            <w:tcW w:w="1278" w:type="dxa"/>
            <w:vAlign w:val="center"/>
          </w:tcPr>
          <w:p w14:paraId="34007FDD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1236021A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3CFB577E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11585185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43C1F81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81D48" w:rsidRPr="00C6366F" w14:paraId="3D63276A" w14:textId="77777777" w:rsidTr="00F80751">
        <w:tc>
          <w:tcPr>
            <w:tcW w:w="3775" w:type="dxa"/>
          </w:tcPr>
          <w:p w14:paraId="0FB346E2" w14:textId="040E1558" w:rsidR="00A81D48" w:rsidRPr="00C6366F" w:rsidRDefault="00A81D48" w:rsidP="00A81D48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sometimes distrust my VA </w:t>
            </w:r>
            <w:r w:rsidR="00836B82" w:rsidRPr="00C6366F">
              <w:rPr>
                <w:rFonts w:ascii="Arial" w:hAnsi="Arial" w:cs="Arial"/>
                <w:sz w:val="24"/>
                <w:szCs w:val="24"/>
              </w:rPr>
              <w:t>Gastroenterology</w:t>
            </w:r>
            <w:r w:rsidRPr="00C6366F">
              <w:rPr>
                <w:rFonts w:ascii="Arial" w:hAnsi="Arial" w:cs="Arial"/>
                <w:sz w:val="24"/>
                <w:szCs w:val="24"/>
              </w:rPr>
              <w:t xml:space="preserve"> care team’s opinion and would like a second one.</w:t>
            </w:r>
          </w:p>
        </w:tc>
        <w:tc>
          <w:tcPr>
            <w:tcW w:w="1278" w:type="dxa"/>
            <w:vAlign w:val="center"/>
          </w:tcPr>
          <w:p w14:paraId="6BB2FAC8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4C4BAAB7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DE1033A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C458C42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3227EB1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81D48" w:rsidRPr="00C6366F" w14:paraId="4DE1E60D" w14:textId="77777777" w:rsidTr="00F80751">
        <w:tc>
          <w:tcPr>
            <w:tcW w:w="3775" w:type="dxa"/>
          </w:tcPr>
          <w:p w14:paraId="1FEBE28E" w14:textId="2B5572D7" w:rsidR="00A81D48" w:rsidRPr="00C6366F" w:rsidRDefault="00A81D48" w:rsidP="00A81D48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trust my VA </w:t>
            </w:r>
            <w:r w:rsidR="00836B82" w:rsidRPr="00C6366F">
              <w:rPr>
                <w:rFonts w:ascii="Arial" w:hAnsi="Arial" w:cs="Arial"/>
                <w:sz w:val="24"/>
                <w:szCs w:val="24"/>
              </w:rPr>
              <w:t>Gastroenterology</w:t>
            </w:r>
            <w:r w:rsidRPr="00C6366F">
              <w:rPr>
                <w:rFonts w:ascii="Arial" w:hAnsi="Arial" w:cs="Arial"/>
                <w:sz w:val="24"/>
                <w:szCs w:val="24"/>
              </w:rPr>
              <w:t xml:space="preserve"> care team’s judgement about my medical care.</w:t>
            </w:r>
          </w:p>
        </w:tc>
        <w:tc>
          <w:tcPr>
            <w:tcW w:w="1278" w:type="dxa"/>
            <w:vAlign w:val="center"/>
          </w:tcPr>
          <w:p w14:paraId="375F1B48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56A66DC0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49CD3B5C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16B25BE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693C463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81D48" w:rsidRPr="00C6366F" w14:paraId="2A3B8A5E" w14:textId="77777777" w:rsidTr="00F80751">
        <w:tc>
          <w:tcPr>
            <w:tcW w:w="3775" w:type="dxa"/>
          </w:tcPr>
          <w:p w14:paraId="6E4363A0" w14:textId="0823597B" w:rsidR="00A81D48" w:rsidRPr="00C6366F" w:rsidRDefault="00A81D48" w:rsidP="00A81D48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feel my VA </w:t>
            </w:r>
            <w:r w:rsidR="00836B82" w:rsidRPr="00C6366F">
              <w:rPr>
                <w:rFonts w:ascii="Arial" w:hAnsi="Arial" w:cs="Arial"/>
                <w:sz w:val="24"/>
                <w:szCs w:val="24"/>
              </w:rPr>
              <w:t>Gastroenterology</w:t>
            </w:r>
            <w:r w:rsidRPr="00C6366F">
              <w:rPr>
                <w:rFonts w:ascii="Arial" w:hAnsi="Arial" w:cs="Arial"/>
                <w:sz w:val="24"/>
                <w:szCs w:val="24"/>
              </w:rPr>
              <w:t xml:space="preserve"> care team does not do everything they should for my medical care.</w:t>
            </w:r>
          </w:p>
        </w:tc>
        <w:tc>
          <w:tcPr>
            <w:tcW w:w="1278" w:type="dxa"/>
            <w:vAlign w:val="center"/>
          </w:tcPr>
          <w:p w14:paraId="2A51E856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234B04C9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100348D2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90D63CC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41BA7C33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81D48" w:rsidRPr="00C6366F" w14:paraId="6D85891D" w14:textId="77777777" w:rsidTr="00F80751">
        <w:tc>
          <w:tcPr>
            <w:tcW w:w="3775" w:type="dxa"/>
          </w:tcPr>
          <w:p w14:paraId="493809D2" w14:textId="4F2C8013" w:rsidR="00A81D48" w:rsidRPr="00C6366F" w:rsidRDefault="00A81D48" w:rsidP="00A81D48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trust my VA </w:t>
            </w:r>
            <w:r w:rsidR="00836B82" w:rsidRPr="00C6366F">
              <w:rPr>
                <w:rFonts w:ascii="Arial" w:hAnsi="Arial" w:cs="Arial"/>
                <w:sz w:val="24"/>
                <w:szCs w:val="24"/>
              </w:rPr>
              <w:t>Gastroenterology</w:t>
            </w:r>
            <w:r w:rsidRPr="00C6366F">
              <w:rPr>
                <w:rFonts w:ascii="Arial" w:hAnsi="Arial" w:cs="Arial"/>
                <w:sz w:val="24"/>
                <w:szCs w:val="24"/>
              </w:rPr>
              <w:t xml:space="preserve"> care team to put my medical needs above all other considerations when treating my medical problems.</w:t>
            </w:r>
          </w:p>
        </w:tc>
        <w:tc>
          <w:tcPr>
            <w:tcW w:w="1278" w:type="dxa"/>
            <w:vAlign w:val="center"/>
          </w:tcPr>
          <w:p w14:paraId="05DD96AF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20EA5F70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5A5C1770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19FC1608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76E5EB6C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81D48" w:rsidRPr="00C6366F" w14:paraId="2BE6B9F6" w14:textId="77777777" w:rsidTr="00F80751">
        <w:tc>
          <w:tcPr>
            <w:tcW w:w="3775" w:type="dxa"/>
          </w:tcPr>
          <w:p w14:paraId="36EA198B" w14:textId="793A422C" w:rsidR="00A81D48" w:rsidRPr="00C6366F" w:rsidRDefault="00A81D48" w:rsidP="00A81D48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My VA </w:t>
            </w:r>
            <w:r w:rsidR="00836B82" w:rsidRPr="00C6366F">
              <w:rPr>
                <w:rFonts w:ascii="Arial" w:hAnsi="Arial" w:cs="Arial"/>
                <w:sz w:val="24"/>
                <w:szCs w:val="24"/>
              </w:rPr>
              <w:t>Gastroenterology</w:t>
            </w:r>
            <w:r w:rsidRPr="00C6366F">
              <w:rPr>
                <w:rFonts w:ascii="Arial" w:hAnsi="Arial" w:cs="Arial"/>
                <w:sz w:val="24"/>
                <w:szCs w:val="24"/>
              </w:rPr>
              <w:t xml:space="preserve"> care team are experts in taking care of medical problems like mine.</w:t>
            </w:r>
          </w:p>
        </w:tc>
        <w:tc>
          <w:tcPr>
            <w:tcW w:w="1278" w:type="dxa"/>
            <w:vAlign w:val="center"/>
          </w:tcPr>
          <w:p w14:paraId="4DE2B4A6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D392544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45756D3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5AAD48B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5A87D97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81D48" w:rsidRPr="00C6366F" w14:paraId="3E0C6AC9" w14:textId="77777777" w:rsidTr="00F80751">
        <w:tc>
          <w:tcPr>
            <w:tcW w:w="3775" w:type="dxa"/>
          </w:tcPr>
          <w:p w14:paraId="4D78DD5F" w14:textId="1A953341" w:rsidR="00A81D48" w:rsidRPr="00C6366F" w:rsidRDefault="00A81D48" w:rsidP="00A81D48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trust my VA </w:t>
            </w:r>
            <w:r w:rsidR="00836B82" w:rsidRPr="00C6366F">
              <w:rPr>
                <w:rFonts w:ascii="Arial" w:hAnsi="Arial" w:cs="Arial"/>
                <w:sz w:val="24"/>
                <w:szCs w:val="24"/>
              </w:rPr>
              <w:t xml:space="preserve">Gastroenterology </w:t>
            </w:r>
            <w:r w:rsidRPr="00C6366F">
              <w:rPr>
                <w:rFonts w:ascii="Arial" w:hAnsi="Arial" w:cs="Arial"/>
                <w:sz w:val="24"/>
                <w:szCs w:val="24"/>
              </w:rPr>
              <w:t xml:space="preserve">primary care team to tell me if a </w:t>
            </w:r>
            <w:r w:rsidRPr="00C6366F">
              <w:rPr>
                <w:rFonts w:ascii="Arial" w:hAnsi="Arial" w:cs="Arial"/>
                <w:sz w:val="24"/>
                <w:szCs w:val="24"/>
              </w:rPr>
              <w:lastRenderedPageBreak/>
              <w:t xml:space="preserve">mistake was made </w:t>
            </w:r>
            <w:r w:rsidR="0012670C" w:rsidRPr="00C6366F">
              <w:rPr>
                <w:rFonts w:ascii="Arial" w:hAnsi="Arial" w:cs="Arial"/>
                <w:sz w:val="24"/>
                <w:szCs w:val="24"/>
              </w:rPr>
              <w:t xml:space="preserve">with </w:t>
            </w:r>
            <w:r w:rsidRPr="00C6366F">
              <w:rPr>
                <w:rFonts w:ascii="Arial" w:hAnsi="Arial" w:cs="Arial"/>
                <w:sz w:val="24"/>
                <w:szCs w:val="24"/>
              </w:rPr>
              <w:t>my treatment.</w:t>
            </w:r>
          </w:p>
        </w:tc>
        <w:tc>
          <w:tcPr>
            <w:tcW w:w="1278" w:type="dxa"/>
            <w:vAlign w:val="center"/>
          </w:tcPr>
          <w:p w14:paraId="30D15889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A3E3D22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70BC387C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7FCFE5E7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5B3CEAB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81D48" w:rsidRPr="00C6366F" w14:paraId="1D2C506E" w14:textId="77777777" w:rsidTr="00F80751">
        <w:tc>
          <w:tcPr>
            <w:tcW w:w="3775" w:type="dxa"/>
          </w:tcPr>
          <w:p w14:paraId="7D6973BD" w14:textId="4B099A0E" w:rsidR="00A81D48" w:rsidRPr="00C6366F" w:rsidRDefault="00A81D48" w:rsidP="00A81D48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sometimes worry that my VA </w:t>
            </w:r>
            <w:r w:rsidR="00836B82" w:rsidRPr="00C6366F">
              <w:rPr>
                <w:rFonts w:ascii="Arial" w:hAnsi="Arial" w:cs="Arial"/>
                <w:sz w:val="24"/>
                <w:szCs w:val="24"/>
              </w:rPr>
              <w:t>Gastroenterology</w:t>
            </w:r>
            <w:r w:rsidRPr="00C6366F">
              <w:rPr>
                <w:rFonts w:ascii="Arial" w:hAnsi="Arial" w:cs="Arial"/>
                <w:sz w:val="24"/>
                <w:szCs w:val="24"/>
              </w:rPr>
              <w:t xml:space="preserve"> care team may not keep the information we discuss totally private.</w:t>
            </w:r>
          </w:p>
        </w:tc>
        <w:tc>
          <w:tcPr>
            <w:tcW w:w="1278" w:type="dxa"/>
            <w:vAlign w:val="center"/>
          </w:tcPr>
          <w:p w14:paraId="518A07E1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375D2412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B3D9E82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55F69E24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711DBEC4" w14:textId="77777777" w:rsidR="00A81D48" w:rsidRPr="00C6366F" w:rsidRDefault="00A81D48" w:rsidP="00A81D4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48163CBD" w14:textId="179D4EE3" w:rsidR="000936B6" w:rsidRPr="00C6366F" w:rsidRDefault="000936B6" w:rsidP="000936B6">
      <w:pPr>
        <w:spacing w:after="0" w:line="240" w:lineRule="auto"/>
        <w:ind w:left="288"/>
        <w:rPr>
          <w:rFonts w:ascii="Arial" w:hAnsi="Arial" w:cs="Arial"/>
          <w:sz w:val="24"/>
          <w:szCs w:val="24"/>
        </w:rPr>
      </w:pPr>
    </w:p>
    <w:p w14:paraId="08E818BC" w14:textId="77777777" w:rsidR="0071698C" w:rsidRPr="00C6366F" w:rsidRDefault="0071698C" w:rsidP="000936B6">
      <w:pPr>
        <w:spacing w:after="0" w:line="240" w:lineRule="auto"/>
        <w:ind w:left="288"/>
        <w:rPr>
          <w:rFonts w:ascii="Arial" w:hAnsi="Arial" w:cs="Arial"/>
          <w:sz w:val="24"/>
          <w:szCs w:val="24"/>
        </w:rPr>
      </w:pPr>
    </w:p>
    <w:p w14:paraId="32BEB5EB" w14:textId="2CF9753B" w:rsidR="008F3D49" w:rsidRPr="00C6366F" w:rsidRDefault="008F3D49" w:rsidP="00D26AA1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For the statement below, please check how strongly you agree or disagree.</w:t>
      </w:r>
    </w:p>
    <w:p w14:paraId="5D44A1A1" w14:textId="77777777" w:rsidR="008F3D49" w:rsidRPr="00C6366F" w:rsidRDefault="008F3D49" w:rsidP="00D26AA1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78723FFB" w14:textId="7A2C9652" w:rsidR="00836B82" w:rsidRPr="00C6366F" w:rsidRDefault="008F3D49" w:rsidP="00D26AA1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2E5A91">
        <w:rPr>
          <w:rFonts w:ascii="Arial" w:hAnsi="Arial" w:cs="Arial"/>
          <w:sz w:val="24"/>
          <w:szCs w:val="24"/>
        </w:rPr>
        <w:t xml:space="preserve">The </w:t>
      </w:r>
      <w:r w:rsidR="00836B82" w:rsidRPr="002E5A91">
        <w:rPr>
          <w:rFonts w:ascii="Arial" w:hAnsi="Arial" w:cs="Arial"/>
          <w:sz w:val="24"/>
          <w:szCs w:val="24"/>
        </w:rPr>
        <w:t xml:space="preserve">next questions are about your opinion of your </w:t>
      </w:r>
      <w:r w:rsidR="00836B82" w:rsidRPr="002E5A91">
        <w:rPr>
          <w:rFonts w:ascii="Arial" w:hAnsi="Arial" w:cs="Arial"/>
          <w:b/>
          <w:bCs/>
          <w:sz w:val="24"/>
          <w:szCs w:val="24"/>
        </w:rPr>
        <w:t xml:space="preserve">VA </w:t>
      </w:r>
      <w:r w:rsidR="002619B5" w:rsidRPr="002E5A91">
        <w:rPr>
          <w:rFonts w:ascii="Arial" w:hAnsi="Arial" w:cs="Arial"/>
          <w:b/>
          <w:bCs/>
          <w:sz w:val="24"/>
          <w:szCs w:val="24"/>
        </w:rPr>
        <w:t>Healthcare</w:t>
      </w:r>
      <w:r w:rsidR="00836B82" w:rsidRPr="002E5A91">
        <w:rPr>
          <w:rFonts w:ascii="Arial" w:hAnsi="Arial" w:cs="Arial"/>
          <w:b/>
          <w:bCs/>
          <w:sz w:val="24"/>
          <w:szCs w:val="24"/>
        </w:rPr>
        <w:t xml:space="preserve"> system, </w:t>
      </w:r>
      <w:r w:rsidR="00836B82" w:rsidRPr="002E5A91">
        <w:rPr>
          <w:rFonts w:ascii="Arial" w:hAnsi="Arial" w:cs="Arial"/>
          <w:sz w:val="24"/>
          <w:szCs w:val="24"/>
        </w:rPr>
        <w:t>in general. For each statement below, please check how strongly you agree or disagree.</w:t>
      </w:r>
    </w:p>
    <w:p w14:paraId="32C0B17D" w14:textId="77777777" w:rsidR="000936B6" w:rsidRPr="00C6366F" w:rsidRDefault="000936B6" w:rsidP="000936B6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tbl>
      <w:tblPr>
        <w:tblStyle w:val="TableGrid2"/>
        <w:tblW w:w="10165" w:type="dxa"/>
        <w:tblLayout w:type="fixed"/>
        <w:tblLook w:val="04A0" w:firstRow="1" w:lastRow="0" w:firstColumn="1" w:lastColumn="0" w:noHBand="0" w:noVBand="1"/>
      </w:tblPr>
      <w:tblGrid>
        <w:gridCol w:w="3775"/>
        <w:gridCol w:w="1278"/>
        <w:gridCol w:w="1278"/>
        <w:gridCol w:w="1278"/>
        <w:gridCol w:w="1278"/>
        <w:gridCol w:w="1278"/>
      </w:tblGrid>
      <w:tr w:rsidR="00DA65BB" w:rsidRPr="00C6366F" w14:paraId="43421B8E" w14:textId="77777777" w:rsidTr="00F80751">
        <w:tc>
          <w:tcPr>
            <w:tcW w:w="3775" w:type="dxa"/>
          </w:tcPr>
          <w:p w14:paraId="2565DFDA" w14:textId="77777777" w:rsidR="00DA65BB" w:rsidRPr="00C6366F" w:rsidRDefault="00DA65BB" w:rsidP="00F807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8" w:type="dxa"/>
          </w:tcPr>
          <w:p w14:paraId="5049870F" w14:textId="77777777" w:rsidR="00DA65BB" w:rsidRPr="00C6366F" w:rsidRDefault="00DA65BB" w:rsidP="00F807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2"/>
                <w:szCs w:val="22"/>
              </w:rPr>
              <w:t>Strongly Disagree</w:t>
            </w:r>
          </w:p>
        </w:tc>
        <w:tc>
          <w:tcPr>
            <w:tcW w:w="1278" w:type="dxa"/>
          </w:tcPr>
          <w:p w14:paraId="2FCF34A0" w14:textId="77777777" w:rsidR="00DA65BB" w:rsidRPr="00C6366F" w:rsidRDefault="00DA65BB" w:rsidP="00F807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Disagree</w:t>
            </w:r>
          </w:p>
        </w:tc>
        <w:tc>
          <w:tcPr>
            <w:tcW w:w="1278" w:type="dxa"/>
          </w:tcPr>
          <w:p w14:paraId="3B22A05D" w14:textId="77777777" w:rsidR="00DA65BB" w:rsidRPr="00C6366F" w:rsidRDefault="00DA65BB" w:rsidP="00F807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Neutral</w:t>
            </w:r>
          </w:p>
        </w:tc>
        <w:tc>
          <w:tcPr>
            <w:tcW w:w="1278" w:type="dxa"/>
          </w:tcPr>
          <w:p w14:paraId="3A6ED924" w14:textId="77777777" w:rsidR="00DA65BB" w:rsidRPr="00C6366F" w:rsidRDefault="00DA65BB" w:rsidP="00F807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Agree</w:t>
            </w:r>
          </w:p>
        </w:tc>
        <w:tc>
          <w:tcPr>
            <w:tcW w:w="1278" w:type="dxa"/>
          </w:tcPr>
          <w:p w14:paraId="498D0D40" w14:textId="77777777" w:rsidR="00DA65BB" w:rsidRPr="00C6366F" w:rsidRDefault="00DA65BB" w:rsidP="00F807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2"/>
                <w:szCs w:val="22"/>
              </w:rPr>
              <w:t>Strongly Agree</w:t>
            </w:r>
          </w:p>
        </w:tc>
      </w:tr>
      <w:tr w:rsidR="00836B82" w:rsidRPr="00C6366F" w14:paraId="7B9F8A29" w14:textId="77777777" w:rsidTr="00DA65BB">
        <w:tc>
          <w:tcPr>
            <w:tcW w:w="3775" w:type="dxa"/>
          </w:tcPr>
          <w:p w14:paraId="73B2A873" w14:textId="35A8D309" w:rsidR="00836B82" w:rsidRPr="00C6366F" w:rsidRDefault="00836B82" w:rsidP="00836B82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trust the </w:t>
            </w:r>
            <w:r w:rsidRPr="00C6366F">
              <w:rPr>
                <w:rFonts w:ascii="Arial" w:hAnsi="Arial" w:cs="Arial"/>
                <w:i/>
                <w:iCs/>
                <w:sz w:val="24"/>
                <w:szCs w:val="24"/>
              </w:rPr>
              <w:t>VA Healthcare System</w:t>
            </w:r>
            <w:r w:rsidRPr="00C6366F">
              <w:rPr>
                <w:rFonts w:ascii="Arial" w:hAnsi="Arial" w:cs="Arial"/>
                <w:sz w:val="24"/>
                <w:szCs w:val="24"/>
              </w:rPr>
              <w:t xml:space="preserve"> to allocate limited resources appropriately.</w:t>
            </w:r>
          </w:p>
        </w:tc>
        <w:tc>
          <w:tcPr>
            <w:tcW w:w="1278" w:type="dxa"/>
            <w:vAlign w:val="center"/>
          </w:tcPr>
          <w:p w14:paraId="27F53D3D" w14:textId="46D97C54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63B1193" w14:textId="20837E3B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231DE1A9" w14:textId="6F8E5D7F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4C66DF25" w14:textId="43A5B697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218B649C" w14:textId="475A9699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36B82" w:rsidRPr="00C6366F" w14:paraId="1B27D138" w14:textId="77777777" w:rsidTr="00DA65BB">
        <w:tc>
          <w:tcPr>
            <w:tcW w:w="3775" w:type="dxa"/>
          </w:tcPr>
          <w:p w14:paraId="75F41D9C" w14:textId="42C4F7AB" w:rsidR="00836B82" w:rsidRPr="00C6366F" w:rsidRDefault="00836B82" w:rsidP="00836B82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trust the </w:t>
            </w:r>
            <w:r w:rsidRPr="00C6366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VA Healthcare System </w:t>
            </w:r>
            <w:r w:rsidRPr="00C6366F">
              <w:rPr>
                <w:rFonts w:ascii="Arial" w:hAnsi="Arial" w:cs="Arial"/>
                <w:sz w:val="24"/>
                <w:szCs w:val="24"/>
              </w:rPr>
              <w:t>to respect the treatment preferences of Veterans.</w:t>
            </w:r>
          </w:p>
        </w:tc>
        <w:tc>
          <w:tcPr>
            <w:tcW w:w="1278" w:type="dxa"/>
            <w:vAlign w:val="center"/>
          </w:tcPr>
          <w:p w14:paraId="3120DCB0" w14:textId="7271224D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54BF1EE2" w14:textId="793DDD81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4310A0DD" w14:textId="55678FAE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6FF8132D" w14:textId="00FFDCC2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1B049DD6" w14:textId="72C4AA15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36B82" w:rsidRPr="00C6366F" w14:paraId="1B52D384" w14:textId="77777777" w:rsidTr="000B35F8">
        <w:tc>
          <w:tcPr>
            <w:tcW w:w="3775" w:type="dxa"/>
            <w:tcBorders>
              <w:bottom w:val="single" w:sz="4" w:space="0" w:color="auto"/>
            </w:tcBorders>
          </w:tcPr>
          <w:p w14:paraId="2B5024BE" w14:textId="70CD5435" w:rsidR="00836B82" w:rsidRPr="00C6366F" w:rsidRDefault="00836B82" w:rsidP="00836B82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trust the </w:t>
            </w:r>
            <w:r w:rsidRPr="00C6366F">
              <w:rPr>
                <w:rFonts w:ascii="Arial" w:hAnsi="Arial" w:cs="Arial"/>
                <w:i/>
                <w:iCs/>
                <w:sz w:val="24"/>
                <w:szCs w:val="24"/>
              </w:rPr>
              <w:t>VA Healthcare System</w:t>
            </w:r>
            <w:r w:rsidRPr="00C6366F">
              <w:rPr>
                <w:rFonts w:ascii="Arial" w:hAnsi="Arial" w:cs="Arial"/>
                <w:sz w:val="24"/>
                <w:szCs w:val="24"/>
              </w:rPr>
              <w:t xml:space="preserve"> to reduce unnecessary healthcare expenses.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3C9E5135" w14:textId="33884BEA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209E4356" w14:textId="0ED51026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289EEFD" w14:textId="1ED947DD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30A25B51" w14:textId="10A6BCC2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5F96128F" w14:textId="67A41F4A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36B82" w:rsidRPr="00C6366F" w14:paraId="78DB8353" w14:textId="77777777" w:rsidTr="000B35F8">
        <w:tc>
          <w:tcPr>
            <w:tcW w:w="3775" w:type="dxa"/>
            <w:tcBorders>
              <w:bottom w:val="single" w:sz="24" w:space="0" w:color="auto"/>
            </w:tcBorders>
          </w:tcPr>
          <w:p w14:paraId="23E14236" w14:textId="4A67DF88" w:rsidR="00836B82" w:rsidRPr="00C6366F" w:rsidRDefault="00836B82" w:rsidP="00836B82">
            <w:pPr>
              <w:pStyle w:val="ListParagraph"/>
              <w:numPr>
                <w:ilvl w:val="1"/>
                <w:numId w:val="18"/>
              </w:numPr>
              <w:ind w:left="51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trust the </w:t>
            </w:r>
            <w:r w:rsidRPr="00C6366F">
              <w:rPr>
                <w:rFonts w:ascii="Arial" w:hAnsi="Arial" w:cs="Arial"/>
                <w:i/>
                <w:iCs/>
                <w:sz w:val="24"/>
                <w:szCs w:val="24"/>
              </w:rPr>
              <w:t>VA Healthcare System</w:t>
            </w:r>
            <w:r w:rsidRPr="00C6366F"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="002619B5" w:rsidRPr="00C6366F">
              <w:rPr>
                <w:rFonts w:ascii="Arial" w:hAnsi="Arial" w:cs="Arial"/>
                <w:sz w:val="24"/>
                <w:szCs w:val="24"/>
              </w:rPr>
              <w:t>decide which IBD medications to make available to Veterans.</w:t>
            </w:r>
          </w:p>
        </w:tc>
        <w:tc>
          <w:tcPr>
            <w:tcW w:w="1278" w:type="dxa"/>
            <w:tcBorders>
              <w:bottom w:val="single" w:sz="24" w:space="0" w:color="auto"/>
            </w:tcBorders>
            <w:vAlign w:val="center"/>
          </w:tcPr>
          <w:p w14:paraId="13B5C9D1" w14:textId="4C62493E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24" w:space="0" w:color="auto"/>
            </w:tcBorders>
            <w:vAlign w:val="center"/>
          </w:tcPr>
          <w:p w14:paraId="400C133E" w14:textId="71A0A490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24" w:space="0" w:color="auto"/>
            </w:tcBorders>
            <w:vAlign w:val="center"/>
          </w:tcPr>
          <w:p w14:paraId="2A4B13D5" w14:textId="3AD62EBC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24" w:space="0" w:color="auto"/>
            </w:tcBorders>
            <w:vAlign w:val="center"/>
          </w:tcPr>
          <w:p w14:paraId="1D4491D8" w14:textId="45CBB70A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24" w:space="0" w:color="auto"/>
            </w:tcBorders>
            <w:vAlign w:val="center"/>
          </w:tcPr>
          <w:p w14:paraId="6A9BDF89" w14:textId="3339E52F" w:rsidR="00836B82" w:rsidRPr="00C6366F" w:rsidRDefault="00836B82" w:rsidP="00836B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6DD41E83" w14:textId="77777777" w:rsidR="008F3D49" w:rsidRPr="00C6366F" w:rsidRDefault="008F3D49" w:rsidP="008F3D49">
      <w:pPr>
        <w:rPr>
          <w:rFonts w:ascii="Arial" w:hAnsi="Arial" w:cs="Arial"/>
          <w:sz w:val="24"/>
          <w:szCs w:val="24"/>
        </w:rPr>
      </w:pPr>
    </w:p>
    <w:p w14:paraId="68CE9897" w14:textId="00AFA831" w:rsidR="001D58C9" w:rsidRPr="00C6366F" w:rsidRDefault="002619B5" w:rsidP="008F3D49">
      <w:pPr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 xml:space="preserve">The next questions are about your opinion of your </w:t>
      </w:r>
      <w:r w:rsidRPr="00C6366F">
        <w:rPr>
          <w:rFonts w:ascii="Arial" w:hAnsi="Arial" w:cs="Arial"/>
          <w:b/>
          <w:bCs/>
          <w:sz w:val="24"/>
          <w:szCs w:val="24"/>
        </w:rPr>
        <w:t xml:space="preserve">VA health care providers </w:t>
      </w:r>
      <w:r w:rsidRPr="00C6366F">
        <w:rPr>
          <w:rFonts w:ascii="Arial" w:hAnsi="Arial" w:cs="Arial"/>
          <w:sz w:val="24"/>
          <w:szCs w:val="24"/>
        </w:rPr>
        <w:t xml:space="preserve">(primary care doctor, gastroenterologists, </w:t>
      </w:r>
      <w:proofErr w:type="spellStart"/>
      <w:r w:rsidRPr="00C6366F">
        <w:rPr>
          <w:rFonts w:ascii="Arial" w:hAnsi="Arial" w:cs="Arial"/>
          <w:sz w:val="24"/>
          <w:szCs w:val="24"/>
        </w:rPr>
        <w:t>etc</w:t>
      </w:r>
      <w:proofErr w:type="spellEnd"/>
      <w:r w:rsidRPr="00C6366F">
        <w:rPr>
          <w:rFonts w:ascii="Arial" w:hAnsi="Arial" w:cs="Arial"/>
          <w:sz w:val="24"/>
          <w:szCs w:val="24"/>
        </w:rPr>
        <w:t xml:space="preserve">…). For each statement below, please check how strongly you agree or disagree. </w:t>
      </w:r>
    </w:p>
    <w:tbl>
      <w:tblPr>
        <w:tblStyle w:val="TableGrid2"/>
        <w:tblW w:w="10165" w:type="dxa"/>
        <w:tblLayout w:type="fixed"/>
        <w:tblLook w:val="04A0" w:firstRow="1" w:lastRow="0" w:firstColumn="1" w:lastColumn="0" w:noHBand="0" w:noVBand="1"/>
      </w:tblPr>
      <w:tblGrid>
        <w:gridCol w:w="3775"/>
        <w:gridCol w:w="1278"/>
        <w:gridCol w:w="1278"/>
        <w:gridCol w:w="1278"/>
        <w:gridCol w:w="1278"/>
        <w:gridCol w:w="1278"/>
      </w:tblGrid>
      <w:tr w:rsidR="002619B5" w:rsidRPr="00C6366F" w14:paraId="3A3F67E6" w14:textId="77777777" w:rsidTr="00F60454">
        <w:tc>
          <w:tcPr>
            <w:tcW w:w="3775" w:type="dxa"/>
          </w:tcPr>
          <w:p w14:paraId="4D5D4C78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8" w:type="dxa"/>
          </w:tcPr>
          <w:p w14:paraId="0F4B7FBF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2"/>
                <w:szCs w:val="22"/>
              </w:rPr>
              <w:t>Strongly Disagree</w:t>
            </w:r>
          </w:p>
        </w:tc>
        <w:tc>
          <w:tcPr>
            <w:tcW w:w="1278" w:type="dxa"/>
          </w:tcPr>
          <w:p w14:paraId="5E70884B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Disagree</w:t>
            </w:r>
          </w:p>
        </w:tc>
        <w:tc>
          <w:tcPr>
            <w:tcW w:w="1278" w:type="dxa"/>
          </w:tcPr>
          <w:p w14:paraId="1E299125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Neutral</w:t>
            </w:r>
          </w:p>
        </w:tc>
        <w:tc>
          <w:tcPr>
            <w:tcW w:w="1278" w:type="dxa"/>
          </w:tcPr>
          <w:p w14:paraId="3BB2017F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Agree</w:t>
            </w:r>
          </w:p>
        </w:tc>
        <w:tc>
          <w:tcPr>
            <w:tcW w:w="1278" w:type="dxa"/>
          </w:tcPr>
          <w:p w14:paraId="36F042CC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2"/>
                <w:szCs w:val="22"/>
              </w:rPr>
              <w:t>Strongly Agree</w:t>
            </w:r>
          </w:p>
        </w:tc>
      </w:tr>
      <w:tr w:rsidR="002619B5" w:rsidRPr="00C6366F" w14:paraId="35B11757" w14:textId="77777777" w:rsidTr="00F60454">
        <w:tc>
          <w:tcPr>
            <w:tcW w:w="3775" w:type="dxa"/>
          </w:tcPr>
          <w:p w14:paraId="2D81A997" w14:textId="7C3BDB31" w:rsidR="002619B5" w:rsidRPr="00C6366F" w:rsidRDefault="002619B5" w:rsidP="002619B5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trust my VA </w:t>
            </w:r>
            <w:r w:rsidRPr="00C6366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health care providers </w:t>
            </w:r>
            <w:r w:rsidRPr="00C6366F">
              <w:rPr>
                <w:rFonts w:ascii="Arial" w:hAnsi="Arial" w:cs="Arial"/>
                <w:sz w:val="24"/>
                <w:szCs w:val="24"/>
              </w:rPr>
              <w:t>to allocate limited resources appropriately.</w:t>
            </w:r>
          </w:p>
        </w:tc>
        <w:tc>
          <w:tcPr>
            <w:tcW w:w="1278" w:type="dxa"/>
            <w:vAlign w:val="center"/>
          </w:tcPr>
          <w:p w14:paraId="6253C0D3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4219369E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5C512EAD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3178968A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7A33F0FD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619B5" w:rsidRPr="00C6366F" w14:paraId="38EBC6F1" w14:textId="77777777" w:rsidTr="00F60454">
        <w:tc>
          <w:tcPr>
            <w:tcW w:w="3775" w:type="dxa"/>
          </w:tcPr>
          <w:p w14:paraId="65D94124" w14:textId="0602BBDE" w:rsidR="002619B5" w:rsidRPr="00C6366F" w:rsidRDefault="002619B5" w:rsidP="002619B5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trust the </w:t>
            </w:r>
            <w:r w:rsidRPr="00C6366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VA health care providers </w:t>
            </w:r>
            <w:r w:rsidRPr="00C6366F">
              <w:rPr>
                <w:rFonts w:ascii="Arial" w:hAnsi="Arial" w:cs="Arial"/>
                <w:sz w:val="24"/>
                <w:szCs w:val="24"/>
              </w:rPr>
              <w:t>to respect my treatment preferences.</w:t>
            </w:r>
          </w:p>
        </w:tc>
        <w:tc>
          <w:tcPr>
            <w:tcW w:w="1278" w:type="dxa"/>
            <w:vAlign w:val="center"/>
          </w:tcPr>
          <w:p w14:paraId="5AA4E86E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0375A273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52E5CB20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54AE710D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4333E52D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619B5" w:rsidRPr="00C6366F" w14:paraId="44873AA6" w14:textId="77777777" w:rsidTr="00F60454">
        <w:tc>
          <w:tcPr>
            <w:tcW w:w="3775" w:type="dxa"/>
            <w:tcBorders>
              <w:bottom w:val="single" w:sz="4" w:space="0" w:color="auto"/>
            </w:tcBorders>
          </w:tcPr>
          <w:p w14:paraId="483BCBFD" w14:textId="726A7F96" w:rsidR="002619B5" w:rsidRPr="00C6366F" w:rsidRDefault="002619B5" w:rsidP="002619B5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trust the </w:t>
            </w:r>
            <w:r w:rsidRPr="00C6366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VA health care providers </w:t>
            </w:r>
            <w:r w:rsidRPr="00C6366F">
              <w:rPr>
                <w:rFonts w:ascii="Arial" w:hAnsi="Arial" w:cs="Arial"/>
                <w:sz w:val="24"/>
                <w:szCs w:val="24"/>
              </w:rPr>
              <w:t xml:space="preserve">to reduce </w:t>
            </w:r>
            <w:r w:rsidRPr="00C6366F">
              <w:rPr>
                <w:rFonts w:ascii="Arial" w:hAnsi="Arial" w:cs="Arial"/>
                <w:sz w:val="24"/>
                <w:szCs w:val="24"/>
              </w:rPr>
              <w:lastRenderedPageBreak/>
              <w:t>unnecessary healthcare expenses.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390D8AD8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57944374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DECA1D0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2A089F40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27D2294D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619B5" w:rsidRPr="00C6366F" w14:paraId="093AFC36" w14:textId="77777777" w:rsidTr="00F60454">
        <w:tc>
          <w:tcPr>
            <w:tcW w:w="3775" w:type="dxa"/>
            <w:tcBorders>
              <w:bottom w:val="single" w:sz="24" w:space="0" w:color="auto"/>
            </w:tcBorders>
          </w:tcPr>
          <w:p w14:paraId="12E1DDAE" w14:textId="5CA8E2B9" w:rsidR="002619B5" w:rsidRPr="00C6366F" w:rsidRDefault="002619B5" w:rsidP="002619B5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I trust the </w:t>
            </w:r>
            <w:r w:rsidRPr="00C6366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VA health care providers </w:t>
            </w:r>
            <w:r w:rsidRPr="00C6366F">
              <w:rPr>
                <w:rFonts w:ascii="Arial" w:hAnsi="Arial" w:cs="Arial"/>
                <w:sz w:val="24"/>
                <w:szCs w:val="24"/>
              </w:rPr>
              <w:t>to decide which IBD medications to prescribe to Veterans.</w:t>
            </w:r>
          </w:p>
        </w:tc>
        <w:tc>
          <w:tcPr>
            <w:tcW w:w="1278" w:type="dxa"/>
            <w:tcBorders>
              <w:bottom w:val="single" w:sz="24" w:space="0" w:color="auto"/>
            </w:tcBorders>
            <w:vAlign w:val="center"/>
          </w:tcPr>
          <w:p w14:paraId="7E021AD9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24" w:space="0" w:color="auto"/>
            </w:tcBorders>
            <w:vAlign w:val="center"/>
          </w:tcPr>
          <w:p w14:paraId="31CCF157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24" w:space="0" w:color="auto"/>
            </w:tcBorders>
            <w:vAlign w:val="center"/>
          </w:tcPr>
          <w:p w14:paraId="1E536FD9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24" w:space="0" w:color="auto"/>
            </w:tcBorders>
            <w:vAlign w:val="center"/>
          </w:tcPr>
          <w:p w14:paraId="01F69820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  <w:tcBorders>
              <w:bottom w:val="single" w:sz="24" w:space="0" w:color="auto"/>
            </w:tcBorders>
            <w:vAlign w:val="center"/>
          </w:tcPr>
          <w:p w14:paraId="6C36B141" w14:textId="77777777" w:rsidR="002619B5" w:rsidRPr="00C6366F" w:rsidRDefault="002619B5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419A0923" w14:textId="7DA38910" w:rsidR="002619B5" w:rsidRPr="00C6366F" w:rsidRDefault="002619B5"/>
    <w:p w14:paraId="05CE31C3" w14:textId="5257BE8F" w:rsidR="008F3D49" w:rsidRPr="00C6366F" w:rsidRDefault="008F3D49"/>
    <w:p w14:paraId="0B36610C" w14:textId="77777777" w:rsidR="008F3D49" w:rsidRPr="00C6366F" w:rsidRDefault="008F3D49"/>
    <w:p w14:paraId="250F8990" w14:textId="77777777" w:rsidR="0013303C" w:rsidRPr="00C6366F" w:rsidRDefault="0013303C"/>
    <w:p w14:paraId="6145B8E3" w14:textId="46DBC725" w:rsidR="00A3289E" w:rsidRPr="002E5A91" w:rsidRDefault="00A3289E" w:rsidP="00A3289E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E5A91">
        <w:rPr>
          <w:rFonts w:ascii="Arial" w:hAnsi="Arial" w:cs="Arial"/>
          <w:sz w:val="24"/>
          <w:szCs w:val="24"/>
        </w:rPr>
        <w:t>All things considered, the VA Healthcare System can be trusted</w:t>
      </w:r>
    </w:p>
    <w:p w14:paraId="4AD2C97C" w14:textId="77777777" w:rsidR="00A3289E" w:rsidRPr="00C6366F" w:rsidRDefault="00A3289E" w:rsidP="00A3289E">
      <w:pPr>
        <w:pStyle w:val="Default"/>
        <w:rPr>
          <w:color w:val="auto"/>
        </w:rPr>
      </w:pPr>
    </w:p>
    <w:p w14:paraId="2FBA7B41" w14:textId="77777777" w:rsidR="006F1B27" w:rsidRPr="00C6366F" w:rsidRDefault="006F1B27" w:rsidP="006F1B27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"/>
        <w:tblW w:w="10080" w:type="dxa"/>
        <w:tblInd w:w="-5" w:type="dxa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6F1B27" w:rsidRPr="00C6366F" w14:paraId="309B4D11" w14:textId="77777777" w:rsidTr="00A44ACB">
        <w:tc>
          <w:tcPr>
            <w:tcW w:w="2520" w:type="dxa"/>
          </w:tcPr>
          <w:p w14:paraId="20172855" w14:textId="77777777" w:rsidR="006F1B27" w:rsidRPr="00C6366F" w:rsidRDefault="006F1B27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>Not true</w:t>
            </w:r>
          </w:p>
        </w:tc>
        <w:tc>
          <w:tcPr>
            <w:tcW w:w="2520" w:type="dxa"/>
          </w:tcPr>
          <w:p w14:paraId="337315CD" w14:textId="77777777" w:rsidR="006F1B27" w:rsidRPr="00C6366F" w:rsidRDefault="006F1B27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Somewhat true</w:t>
            </w:r>
          </w:p>
        </w:tc>
        <w:tc>
          <w:tcPr>
            <w:tcW w:w="2520" w:type="dxa"/>
          </w:tcPr>
          <w:p w14:paraId="611839E7" w14:textId="77777777" w:rsidR="006F1B27" w:rsidRPr="00C6366F" w:rsidRDefault="006F1B27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Fairly true</w:t>
            </w:r>
          </w:p>
        </w:tc>
        <w:tc>
          <w:tcPr>
            <w:tcW w:w="2520" w:type="dxa"/>
          </w:tcPr>
          <w:p w14:paraId="79724A5A" w14:textId="77777777" w:rsidR="006F1B27" w:rsidRPr="00C6366F" w:rsidRDefault="006F1B27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Very true</w:t>
            </w:r>
          </w:p>
        </w:tc>
      </w:tr>
      <w:tr w:rsidR="006F1B27" w:rsidRPr="00C6366F" w14:paraId="14C93B72" w14:textId="77777777" w:rsidTr="00A44ACB">
        <w:tc>
          <w:tcPr>
            <w:tcW w:w="2520" w:type="dxa"/>
          </w:tcPr>
          <w:p w14:paraId="50E84E15" w14:textId="77777777" w:rsidR="006F1B27" w:rsidRPr="00C6366F" w:rsidRDefault="006F1B27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520" w:type="dxa"/>
          </w:tcPr>
          <w:p w14:paraId="7B084B59" w14:textId="77777777" w:rsidR="006F1B27" w:rsidRPr="00C6366F" w:rsidRDefault="006F1B27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520" w:type="dxa"/>
          </w:tcPr>
          <w:p w14:paraId="083F9FBA" w14:textId="77777777" w:rsidR="006F1B27" w:rsidRPr="00C6366F" w:rsidRDefault="006F1B27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520" w:type="dxa"/>
          </w:tcPr>
          <w:p w14:paraId="0BDF68EE" w14:textId="77777777" w:rsidR="006F1B27" w:rsidRPr="00C6366F" w:rsidRDefault="006F1B27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4</w:t>
            </w:r>
          </w:p>
        </w:tc>
      </w:tr>
    </w:tbl>
    <w:p w14:paraId="7833DB9E" w14:textId="77777777" w:rsidR="00267989" w:rsidRPr="00C6366F" w:rsidRDefault="00267989" w:rsidP="00267989"/>
    <w:p w14:paraId="787D46CA" w14:textId="6BFEA205" w:rsidR="00267989" w:rsidRPr="00C6366F" w:rsidRDefault="00267989" w:rsidP="00267989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All things considered, VA health care providers can be trusted</w:t>
      </w:r>
    </w:p>
    <w:p w14:paraId="7911A01A" w14:textId="77777777" w:rsidR="00267989" w:rsidRPr="00C6366F" w:rsidRDefault="00267989" w:rsidP="00267989">
      <w:pPr>
        <w:pStyle w:val="Default"/>
        <w:rPr>
          <w:color w:val="auto"/>
        </w:rPr>
      </w:pPr>
    </w:p>
    <w:p w14:paraId="3437F4DD" w14:textId="77777777" w:rsidR="00267989" w:rsidRPr="00C6366F" w:rsidRDefault="00267989" w:rsidP="00267989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"/>
        <w:tblW w:w="10080" w:type="dxa"/>
        <w:tblInd w:w="-5" w:type="dxa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267989" w:rsidRPr="00C6366F" w14:paraId="03596404" w14:textId="77777777" w:rsidTr="00F475E0">
        <w:tc>
          <w:tcPr>
            <w:tcW w:w="2520" w:type="dxa"/>
          </w:tcPr>
          <w:p w14:paraId="61B9A005" w14:textId="77777777" w:rsidR="00267989" w:rsidRPr="00C6366F" w:rsidRDefault="00267989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>Not true</w:t>
            </w:r>
          </w:p>
        </w:tc>
        <w:tc>
          <w:tcPr>
            <w:tcW w:w="2520" w:type="dxa"/>
          </w:tcPr>
          <w:p w14:paraId="293CC293" w14:textId="77777777" w:rsidR="00267989" w:rsidRPr="00C6366F" w:rsidRDefault="00267989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Somewhat true</w:t>
            </w:r>
          </w:p>
        </w:tc>
        <w:tc>
          <w:tcPr>
            <w:tcW w:w="2520" w:type="dxa"/>
          </w:tcPr>
          <w:p w14:paraId="1B014451" w14:textId="77777777" w:rsidR="00267989" w:rsidRPr="00C6366F" w:rsidRDefault="00267989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Fairly true</w:t>
            </w:r>
          </w:p>
        </w:tc>
        <w:tc>
          <w:tcPr>
            <w:tcW w:w="2520" w:type="dxa"/>
          </w:tcPr>
          <w:p w14:paraId="1AA692C6" w14:textId="77777777" w:rsidR="00267989" w:rsidRPr="00C6366F" w:rsidRDefault="00267989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Very true</w:t>
            </w:r>
          </w:p>
        </w:tc>
      </w:tr>
      <w:tr w:rsidR="00267989" w:rsidRPr="00C6366F" w14:paraId="50781905" w14:textId="77777777" w:rsidTr="00F475E0">
        <w:tc>
          <w:tcPr>
            <w:tcW w:w="2520" w:type="dxa"/>
          </w:tcPr>
          <w:p w14:paraId="175E95C4" w14:textId="77777777" w:rsidR="00267989" w:rsidRPr="00C6366F" w:rsidRDefault="00267989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520" w:type="dxa"/>
          </w:tcPr>
          <w:p w14:paraId="22A44F68" w14:textId="77777777" w:rsidR="00267989" w:rsidRPr="00C6366F" w:rsidRDefault="00267989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520" w:type="dxa"/>
          </w:tcPr>
          <w:p w14:paraId="1486FC09" w14:textId="77777777" w:rsidR="00267989" w:rsidRPr="00C6366F" w:rsidRDefault="00267989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520" w:type="dxa"/>
          </w:tcPr>
          <w:p w14:paraId="197FA20A" w14:textId="77777777" w:rsidR="00267989" w:rsidRPr="00C6366F" w:rsidRDefault="00267989" w:rsidP="00F475E0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4</w:t>
            </w:r>
          </w:p>
        </w:tc>
      </w:tr>
    </w:tbl>
    <w:p w14:paraId="62C9F11D" w14:textId="77777777" w:rsidR="00267989" w:rsidRPr="00C6366F" w:rsidRDefault="00267989"/>
    <w:tbl>
      <w:tblPr>
        <w:tblStyle w:val="TableGrid"/>
        <w:tblW w:w="4880" w:type="pct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9828"/>
      </w:tblGrid>
      <w:tr w:rsidR="00777449" w:rsidRPr="00C6366F" w14:paraId="4E9894DF" w14:textId="77777777" w:rsidTr="00EE53C6">
        <w:tc>
          <w:tcPr>
            <w:tcW w:w="5000" w:type="pct"/>
            <w:shd w:val="clear" w:color="auto" w:fill="00467F"/>
          </w:tcPr>
          <w:p w14:paraId="75D02E99" w14:textId="77777777" w:rsidR="00777449" w:rsidRPr="00C6366F" w:rsidRDefault="00777449" w:rsidP="00EE53C6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C6366F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Demographic Questions</w:t>
            </w:r>
          </w:p>
        </w:tc>
      </w:tr>
    </w:tbl>
    <w:p w14:paraId="4E94216D" w14:textId="77777777" w:rsidR="00777449" w:rsidRPr="00C6366F" w:rsidRDefault="00777449" w:rsidP="001611DD">
      <w:pPr>
        <w:spacing w:after="0" w:line="240" w:lineRule="auto"/>
        <w:ind w:left="288"/>
        <w:rPr>
          <w:rFonts w:ascii="Arial" w:hAnsi="Arial" w:cs="Arial"/>
          <w:sz w:val="24"/>
          <w:szCs w:val="24"/>
        </w:rPr>
      </w:pPr>
    </w:p>
    <w:p w14:paraId="6B4C1060" w14:textId="77777777" w:rsidR="008F3D49" w:rsidRPr="00C6366F" w:rsidRDefault="001D58C9" w:rsidP="0039733D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 xml:space="preserve"> </w:t>
      </w:r>
      <w:r w:rsidR="00B26F40" w:rsidRPr="00C6366F">
        <w:rPr>
          <w:rFonts w:ascii="Arial" w:hAnsi="Arial" w:cs="Arial"/>
          <w:sz w:val="24"/>
          <w:szCs w:val="24"/>
        </w:rPr>
        <w:t xml:space="preserve">Choose one response below that </w:t>
      </w:r>
      <w:r w:rsidR="00B26F40" w:rsidRPr="00C6366F">
        <w:rPr>
          <w:rFonts w:ascii="Arial" w:hAnsi="Arial" w:cs="Arial"/>
          <w:sz w:val="24"/>
          <w:szCs w:val="24"/>
          <w:u w:val="single"/>
        </w:rPr>
        <w:t>best</w:t>
      </w:r>
      <w:r w:rsidR="00B26F40" w:rsidRPr="00C6366F">
        <w:rPr>
          <w:rFonts w:ascii="Arial" w:hAnsi="Arial" w:cs="Arial"/>
          <w:sz w:val="24"/>
          <w:szCs w:val="24"/>
        </w:rPr>
        <w:t xml:space="preserve"> describes your e</w:t>
      </w:r>
      <w:r w:rsidR="00CD54D9" w:rsidRPr="00C6366F">
        <w:rPr>
          <w:rFonts w:ascii="Arial" w:hAnsi="Arial" w:cs="Arial"/>
          <w:sz w:val="24"/>
          <w:szCs w:val="24"/>
        </w:rPr>
        <w:t xml:space="preserve">xperience with </w:t>
      </w:r>
      <w:r w:rsidR="00B0762A" w:rsidRPr="00C6366F">
        <w:rPr>
          <w:rFonts w:ascii="Arial" w:hAnsi="Arial" w:cs="Arial"/>
          <w:sz w:val="24"/>
          <w:szCs w:val="24"/>
        </w:rPr>
        <w:t>Inflammatory Bowel Disease</w:t>
      </w:r>
      <w:r w:rsidRPr="00C6366F">
        <w:rPr>
          <w:rFonts w:ascii="Arial" w:hAnsi="Arial" w:cs="Arial"/>
          <w:sz w:val="24"/>
          <w:szCs w:val="24"/>
        </w:rPr>
        <w:t>:</w:t>
      </w:r>
      <w:r w:rsidR="00BB5430" w:rsidRPr="00C6366F">
        <w:rPr>
          <w:rFonts w:ascii="Arial" w:hAnsi="Arial" w:cs="Arial"/>
          <w:sz w:val="24"/>
          <w:szCs w:val="24"/>
        </w:rPr>
        <w:t xml:space="preserve"> </w:t>
      </w:r>
    </w:p>
    <w:p w14:paraId="23D33A73" w14:textId="65EA4F92" w:rsidR="001D58C9" w:rsidRPr="00C6366F" w:rsidRDefault="008F3D49" w:rsidP="00D26AA1">
      <w:pPr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In the last 6 months, my disease has been…</w:t>
      </w:r>
      <w:r w:rsidR="00BB5430" w:rsidRPr="00C6366F">
        <w:rPr>
          <w:rFonts w:ascii="Arial" w:hAnsi="Arial" w:cs="Arial"/>
          <w:sz w:val="24"/>
          <w:szCs w:val="24"/>
        </w:rPr>
        <w:t>(</w:t>
      </w:r>
      <w:r w:rsidR="00F528D4" w:rsidRPr="00C6366F">
        <w:rPr>
          <w:rFonts w:ascii="Arial" w:hAnsi="Arial" w:cs="Arial"/>
          <w:sz w:val="24"/>
          <w:szCs w:val="24"/>
        </w:rPr>
        <w:t>Choose one</w:t>
      </w:r>
      <w:r w:rsidR="00BB5430" w:rsidRPr="00C6366F"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10530" w:type="dxa"/>
        <w:tblInd w:w="-5" w:type="dxa"/>
        <w:tblLook w:val="04A0" w:firstRow="1" w:lastRow="0" w:firstColumn="1" w:lastColumn="0" w:noHBand="0" w:noVBand="1"/>
      </w:tblPr>
      <w:tblGrid>
        <w:gridCol w:w="1755"/>
        <w:gridCol w:w="1755"/>
        <w:gridCol w:w="1755"/>
        <w:gridCol w:w="1755"/>
        <w:gridCol w:w="1755"/>
        <w:gridCol w:w="1755"/>
      </w:tblGrid>
      <w:tr w:rsidR="005D0615" w:rsidRPr="00C6366F" w14:paraId="02929C8D" w14:textId="7297CC76" w:rsidTr="00D26AA1">
        <w:tc>
          <w:tcPr>
            <w:tcW w:w="1755" w:type="dxa"/>
          </w:tcPr>
          <w:p w14:paraId="5BD3F996" w14:textId="12C3CE49" w:rsidR="008F3D49" w:rsidRPr="00C6366F" w:rsidRDefault="008F3D49" w:rsidP="00D26AA1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>Constantly active, giving me symptoms everyday</w:t>
            </w:r>
          </w:p>
        </w:tc>
        <w:tc>
          <w:tcPr>
            <w:tcW w:w="1755" w:type="dxa"/>
          </w:tcPr>
          <w:p w14:paraId="6E1ACD3A" w14:textId="4E4D0241" w:rsidR="008F3D49" w:rsidRPr="00C6366F" w:rsidRDefault="008F3D49" w:rsidP="00D26AA1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Often active, giving me symptoms most days</w:t>
            </w:r>
          </w:p>
        </w:tc>
        <w:tc>
          <w:tcPr>
            <w:tcW w:w="1755" w:type="dxa"/>
          </w:tcPr>
          <w:p w14:paraId="15400CD4" w14:textId="506D349B" w:rsidR="008F3D49" w:rsidRPr="00C6366F" w:rsidRDefault="008F3D49" w:rsidP="00D26AA1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Sometimes active, giving me symptoms on some days</w:t>
            </w:r>
          </w:p>
        </w:tc>
        <w:tc>
          <w:tcPr>
            <w:tcW w:w="1755" w:type="dxa"/>
          </w:tcPr>
          <w:p w14:paraId="5538E413" w14:textId="4A61196B" w:rsidR="008F3D49" w:rsidRPr="00C6366F" w:rsidRDefault="008F3D49" w:rsidP="00D26AA1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Occasionally active, giving me symptoms on some days (for instance 1-2 days/week)</w:t>
            </w:r>
          </w:p>
        </w:tc>
        <w:tc>
          <w:tcPr>
            <w:tcW w:w="1755" w:type="dxa"/>
          </w:tcPr>
          <w:p w14:paraId="170D6EDA" w14:textId="72B5E9C5" w:rsidR="008F3D49" w:rsidRPr="00C6366F" w:rsidRDefault="008F3D49" w:rsidP="00D26AA1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Rarely active, giving me symptoms a few days in the last 6 months</w:t>
            </w:r>
          </w:p>
        </w:tc>
        <w:tc>
          <w:tcPr>
            <w:tcW w:w="1755" w:type="dxa"/>
          </w:tcPr>
          <w:p w14:paraId="448BAD06" w14:textId="40E7AE70" w:rsidR="008F3D49" w:rsidRPr="00C6366F" w:rsidRDefault="008F3D49" w:rsidP="00D26AA1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I was well in the last 6 months, what I consider remission or absence of symptoms</w:t>
            </w:r>
          </w:p>
        </w:tc>
      </w:tr>
      <w:tr w:rsidR="005D0615" w:rsidRPr="00C6366F" w14:paraId="37C9451D" w14:textId="3D799739" w:rsidTr="00D26AA1">
        <w:tc>
          <w:tcPr>
            <w:tcW w:w="1755" w:type="dxa"/>
          </w:tcPr>
          <w:p w14:paraId="4D8C7310" w14:textId="6E9AD053" w:rsidR="008F3D49" w:rsidRPr="00C6366F" w:rsidRDefault="008F3D49" w:rsidP="00F60454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55" w:type="dxa"/>
          </w:tcPr>
          <w:p w14:paraId="2026FC3E" w14:textId="0D4372BD" w:rsidR="008F3D49" w:rsidRPr="00C6366F" w:rsidRDefault="008F3D49" w:rsidP="00F60454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55" w:type="dxa"/>
          </w:tcPr>
          <w:p w14:paraId="12A78F52" w14:textId="5593C283" w:rsidR="008F3D49" w:rsidRPr="00C6366F" w:rsidRDefault="008F3D49" w:rsidP="00F60454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55" w:type="dxa"/>
          </w:tcPr>
          <w:p w14:paraId="41320A7D" w14:textId="4E6C02FE" w:rsidR="008F3D49" w:rsidRPr="00C6366F" w:rsidRDefault="008F3D49" w:rsidP="00F60454">
            <w:pPr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55" w:type="dxa"/>
          </w:tcPr>
          <w:p w14:paraId="4D8D8E30" w14:textId="4D67756C" w:rsidR="008F3D49" w:rsidRPr="00C6366F" w:rsidRDefault="008F3D49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55" w:type="dxa"/>
          </w:tcPr>
          <w:p w14:paraId="7CAB2997" w14:textId="15109BE9" w:rsidR="008F3D49" w:rsidRPr="00C6366F" w:rsidRDefault="008F3D49" w:rsidP="00F604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66F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4"/>
                <w:szCs w:val="24"/>
              </w:rPr>
            </w:r>
            <w:r w:rsidR="000000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36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716F9315" w14:textId="77777777" w:rsidR="001D58C9" w:rsidRPr="00C6366F" w:rsidRDefault="001D58C9" w:rsidP="001D58C9">
      <w:pPr>
        <w:ind w:left="360"/>
        <w:rPr>
          <w:rFonts w:ascii="Arial" w:hAnsi="Arial" w:cs="Arial"/>
          <w:sz w:val="24"/>
          <w:szCs w:val="24"/>
        </w:rPr>
      </w:pPr>
    </w:p>
    <w:p w14:paraId="29C171AF" w14:textId="1D7DBB02" w:rsidR="005D0615" w:rsidRPr="00C6366F" w:rsidRDefault="005D0615" w:rsidP="0039733D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Have you ever been hospitalized because of your Inflammatory Bowel Disease?</w:t>
      </w:r>
    </w:p>
    <w:p w14:paraId="7B7C089A" w14:textId="5ED181A1" w:rsidR="005D0615" w:rsidRPr="00C6366F" w:rsidRDefault="005D0615" w:rsidP="005D0615">
      <w:pPr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>Yes</w:t>
      </w:r>
    </w:p>
    <w:p w14:paraId="2666F00E" w14:textId="45901D17" w:rsidR="005D0615" w:rsidRPr="00C6366F" w:rsidRDefault="005D0615" w:rsidP="005D0615">
      <w:pPr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>No</w:t>
      </w:r>
    </w:p>
    <w:p w14:paraId="44B8D6C5" w14:textId="02140E20" w:rsidR="005D0615" w:rsidRPr="00C6366F" w:rsidRDefault="005D0615" w:rsidP="005D0615">
      <w:pPr>
        <w:ind w:left="360"/>
        <w:rPr>
          <w:rFonts w:ascii="Arial" w:hAnsi="Arial" w:cs="Arial"/>
          <w:sz w:val="24"/>
          <w:szCs w:val="24"/>
        </w:rPr>
      </w:pPr>
    </w:p>
    <w:p w14:paraId="566E8AD6" w14:textId="77777777" w:rsidR="005D0615" w:rsidRPr="00C6366F" w:rsidRDefault="005D0615" w:rsidP="00D26AA1">
      <w:pPr>
        <w:ind w:left="360"/>
        <w:rPr>
          <w:rFonts w:ascii="Arial" w:hAnsi="Arial" w:cs="Arial"/>
          <w:sz w:val="24"/>
          <w:szCs w:val="24"/>
        </w:rPr>
      </w:pPr>
    </w:p>
    <w:p w14:paraId="739D3CE5" w14:textId="2D05BB6E" w:rsidR="005D0615" w:rsidRPr="00C6366F" w:rsidRDefault="005D0615" w:rsidP="0039733D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Have you ever needed surgery because of your Inflammatory Bowel Disease?</w:t>
      </w:r>
    </w:p>
    <w:p w14:paraId="1F38DF6C" w14:textId="71A250D5" w:rsidR="005D0615" w:rsidRPr="00C6366F" w:rsidRDefault="005D0615" w:rsidP="005D0615">
      <w:pPr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>Yes</w:t>
      </w:r>
    </w:p>
    <w:p w14:paraId="7B03E852" w14:textId="3739F59B" w:rsidR="005D0615" w:rsidRPr="00C6366F" w:rsidRDefault="005D0615" w:rsidP="00D26AA1">
      <w:pPr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>No</w:t>
      </w:r>
    </w:p>
    <w:p w14:paraId="606A7CF2" w14:textId="5AC2860B" w:rsidR="009D5785" w:rsidRPr="00C6366F" w:rsidRDefault="009D5785" w:rsidP="0039733D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What is your gender?</w:t>
      </w:r>
      <w:r w:rsidR="00CA3698" w:rsidRPr="00C6366F">
        <w:rPr>
          <w:rFonts w:ascii="Arial" w:hAnsi="Arial" w:cs="Arial"/>
          <w:sz w:val="24"/>
          <w:szCs w:val="24"/>
        </w:rPr>
        <w:t xml:space="preserve"> _______________</w:t>
      </w:r>
    </w:p>
    <w:p w14:paraId="7048348A" w14:textId="77777777" w:rsidR="009D5785" w:rsidRPr="00C6366F" w:rsidRDefault="009D5785" w:rsidP="001B78E2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1D14902A" w14:textId="77777777" w:rsidR="00777449" w:rsidRPr="00C6366F" w:rsidRDefault="00777449" w:rsidP="0039733D">
      <w:pPr>
        <w:numPr>
          <w:ilvl w:val="0"/>
          <w:numId w:val="18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What is your age?</w:t>
      </w:r>
      <w:r w:rsidR="009D5785" w:rsidRPr="00C6366F">
        <w:rPr>
          <w:rFonts w:ascii="Arial" w:hAnsi="Arial" w:cs="Arial"/>
          <w:sz w:val="24"/>
          <w:szCs w:val="24"/>
        </w:rPr>
        <w:t xml:space="preserve"> </w:t>
      </w:r>
      <w:r w:rsidRPr="00C6366F">
        <w:rPr>
          <w:rFonts w:ascii="Arial" w:hAnsi="Arial" w:cs="Arial"/>
          <w:bCs/>
          <w:sz w:val="24"/>
          <w:szCs w:val="24"/>
        </w:rPr>
        <w:t>______ years old</w:t>
      </w:r>
    </w:p>
    <w:p w14:paraId="38EB62D1" w14:textId="77777777" w:rsidR="009D5785" w:rsidRPr="00C6366F" w:rsidRDefault="009D5785" w:rsidP="009D5785">
      <w:pPr>
        <w:spacing w:after="0" w:line="240" w:lineRule="auto"/>
        <w:ind w:left="720"/>
        <w:rPr>
          <w:rFonts w:ascii="Arial" w:hAnsi="Arial" w:cs="Arial"/>
          <w:bCs/>
          <w:sz w:val="24"/>
          <w:szCs w:val="24"/>
        </w:rPr>
      </w:pPr>
    </w:p>
    <w:p w14:paraId="393AB14F" w14:textId="77777777" w:rsidR="009D5785" w:rsidRPr="00C6366F" w:rsidRDefault="009D5785" w:rsidP="009D5785">
      <w:pPr>
        <w:spacing w:after="0" w:line="240" w:lineRule="auto"/>
        <w:ind w:left="720"/>
        <w:rPr>
          <w:rFonts w:ascii="Arial" w:hAnsi="Arial" w:cs="Arial"/>
          <w:bCs/>
          <w:sz w:val="24"/>
          <w:szCs w:val="24"/>
        </w:rPr>
      </w:pPr>
    </w:p>
    <w:p w14:paraId="1BB1052F" w14:textId="77777777" w:rsidR="009D5785" w:rsidRPr="00C6366F" w:rsidRDefault="009D5785" w:rsidP="0039733D">
      <w:pPr>
        <w:numPr>
          <w:ilvl w:val="0"/>
          <w:numId w:val="18"/>
        </w:numPr>
        <w:spacing w:after="240" w:line="240" w:lineRule="auto"/>
        <w:rPr>
          <w:rFonts w:ascii="Arial" w:eastAsia="Calibri" w:hAnsi="Arial" w:cs="Arial"/>
          <w:sz w:val="24"/>
          <w:szCs w:val="24"/>
        </w:rPr>
      </w:pPr>
      <w:r w:rsidRPr="00C6366F">
        <w:rPr>
          <w:rFonts w:ascii="Arial" w:eastAsia="Calibri" w:hAnsi="Arial" w:cs="Arial"/>
          <w:sz w:val="24"/>
          <w:szCs w:val="24"/>
        </w:rPr>
        <w:t>Are you of Spanish, Hispanic, or Latino descent?</w:t>
      </w:r>
    </w:p>
    <w:p w14:paraId="71209B9C" w14:textId="77777777" w:rsidR="009D5785" w:rsidRPr="00C6366F" w:rsidRDefault="009D5785" w:rsidP="009D5785">
      <w:pPr>
        <w:spacing w:after="120" w:line="240" w:lineRule="auto"/>
        <w:ind w:left="72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Yes</w:t>
      </w:r>
    </w:p>
    <w:p w14:paraId="0AFEB114" w14:textId="33E87A2B" w:rsidR="009D5785" w:rsidRPr="00C6366F" w:rsidRDefault="009D5785" w:rsidP="009D5785">
      <w:pPr>
        <w:spacing w:after="120" w:line="240" w:lineRule="auto"/>
        <w:ind w:left="72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No</w:t>
      </w:r>
    </w:p>
    <w:p w14:paraId="67DBF40D" w14:textId="7BA11BB5" w:rsidR="00777449" w:rsidRPr="00C6366F" w:rsidRDefault="005D0615" w:rsidP="00777449">
      <w:pPr>
        <w:rPr>
          <w:rFonts w:ascii="Arial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Prefer not to answer</w:t>
      </w:r>
    </w:p>
    <w:p w14:paraId="1F39181D" w14:textId="77777777" w:rsidR="00777449" w:rsidRPr="00C6366F" w:rsidRDefault="00093107" w:rsidP="0039733D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Which of the following best describes your ethnic background? (</w:t>
      </w:r>
      <w:r w:rsidR="00CC6E0A" w:rsidRPr="00C6366F">
        <w:rPr>
          <w:rFonts w:ascii="Arial" w:hAnsi="Arial" w:cs="Arial"/>
          <w:sz w:val="24"/>
          <w:szCs w:val="24"/>
        </w:rPr>
        <w:t>Choose</w:t>
      </w:r>
      <w:r w:rsidRPr="00C6366F">
        <w:rPr>
          <w:rFonts w:ascii="Arial" w:hAnsi="Arial" w:cs="Arial"/>
          <w:sz w:val="24"/>
          <w:szCs w:val="24"/>
        </w:rPr>
        <w:t xml:space="preserve"> one)</w:t>
      </w:r>
    </w:p>
    <w:p w14:paraId="6C5ECAC1" w14:textId="77777777" w:rsidR="00093107" w:rsidRPr="00C6366F" w:rsidRDefault="00093107" w:rsidP="0009310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952D20" w14:textId="77777777" w:rsidR="00093107" w:rsidRPr="00C6366F" w:rsidRDefault="00093107" w:rsidP="00093107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</w:t>
      </w:r>
      <w:r w:rsidRPr="00C6366F">
        <w:rPr>
          <w:rFonts w:ascii="Arial" w:eastAsia="Times New Roman" w:hAnsi="Arial" w:cs="Arial"/>
          <w:sz w:val="24"/>
          <w:szCs w:val="24"/>
          <w:shd w:val="clear" w:color="auto" w:fill="FFFFFF"/>
        </w:rPr>
        <w:t>African American / Black</w:t>
      </w:r>
    </w:p>
    <w:p w14:paraId="74F0E463" w14:textId="77777777" w:rsidR="00093107" w:rsidRPr="00C6366F" w:rsidRDefault="00093107" w:rsidP="00093107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Asian / Pacific Islander</w:t>
      </w:r>
    </w:p>
    <w:p w14:paraId="587699E8" w14:textId="77777777" w:rsidR="00093107" w:rsidRPr="00C6366F" w:rsidRDefault="00093107" w:rsidP="00093107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Caucasian / White</w:t>
      </w:r>
    </w:p>
    <w:p w14:paraId="58FB4181" w14:textId="77777777" w:rsidR="00093107" w:rsidRPr="00C6366F" w:rsidRDefault="00093107" w:rsidP="00093107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Native American</w:t>
      </w:r>
    </w:p>
    <w:p w14:paraId="3A0CE51B" w14:textId="77777777" w:rsidR="00093107" w:rsidRPr="00C6366F" w:rsidRDefault="00093107" w:rsidP="00093107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Multi-Ethnic</w:t>
      </w:r>
    </w:p>
    <w:p w14:paraId="1BBDFE39" w14:textId="77777777" w:rsidR="00093107" w:rsidRPr="00C6366F" w:rsidRDefault="00093107" w:rsidP="00093107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Other (please specify): _________________________________</w:t>
      </w:r>
    </w:p>
    <w:p w14:paraId="62CE9A23" w14:textId="77777777" w:rsidR="00683680" w:rsidRPr="00C6366F" w:rsidRDefault="00683680" w:rsidP="00683680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Prefer not to answer</w:t>
      </w:r>
    </w:p>
    <w:p w14:paraId="2AFC0ADB" w14:textId="77777777" w:rsidR="00777449" w:rsidRPr="00C6366F" w:rsidRDefault="00777449" w:rsidP="00777449">
      <w:pPr>
        <w:ind w:left="360"/>
        <w:rPr>
          <w:rFonts w:ascii="Arial" w:hAnsi="Arial" w:cs="Arial"/>
          <w:sz w:val="24"/>
          <w:szCs w:val="24"/>
        </w:rPr>
      </w:pPr>
    </w:p>
    <w:p w14:paraId="22393ABE" w14:textId="77777777" w:rsidR="00777449" w:rsidRPr="00C6366F" w:rsidRDefault="00777449" w:rsidP="0039733D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What is the last year of school that you completed?</w:t>
      </w:r>
    </w:p>
    <w:p w14:paraId="088F53EF" w14:textId="77777777" w:rsidR="00777449" w:rsidRPr="00C6366F" w:rsidRDefault="00777449" w:rsidP="00777449">
      <w:pPr>
        <w:rPr>
          <w:rFonts w:ascii="Arial" w:hAnsi="Arial" w:cs="Arial"/>
          <w:sz w:val="24"/>
          <w:szCs w:val="24"/>
        </w:rPr>
      </w:pPr>
    </w:p>
    <w:p w14:paraId="7D93A12E" w14:textId="77777777" w:rsidR="001B78E2" w:rsidRPr="00C6366F" w:rsidRDefault="001B78E2" w:rsidP="001B78E2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8th grade or less</w:t>
      </w:r>
    </w:p>
    <w:p w14:paraId="239B6C1B" w14:textId="77777777" w:rsidR="001B78E2" w:rsidRPr="00C6366F" w:rsidRDefault="001B78E2" w:rsidP="001B78E2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Some high school</w:t>
      </w:r>
    </w:p>
    <w:p w14:paraId="1C8F0E2B" w14:textId="77777777" w:rsidR="001B78E2" w:rsidRPr="00C6366F" w:rsidRDefault="001B78E2" w:rsidP="001B78E2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High school graduate or GED</w:t>
      </w:r>
    </w:p>
    <w:p w14:paraId="371F509A" w14:textId="77777777" w:rsidR="001B78E2" w:rsidRPr="00C6366F" w:rsidRDefault="001B78E2" w:rsidP="001B78E2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Some college or 2-year college degree</w:t>
      </w:r>
    </w:p>
    <w:p w14:paraId="4763FAA3" w14:textId="77777777" w:rsidR="001B78E2" w:rsidRPr="00C6366F" w:rsidRDefault="001B78E2" w:rsidP="001B78E2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4-year college degree</w:t>
      </w:r>
    </w:p>
    <w:p w14:paraId="61931F1F" w14:textId="77777777" w:rsidR="001B78E2" w:rsidRPr="00C6366F" w:rsidRDefault="001B78E2" w:rsidP="001B78E2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More than a 4-year college degree</w:t>
      </w:r>
    </w:p>
    <w:p w14:paraId="641DD548" w14:textId="77777777" w:rsidR="001B78E2" w:rsidRPr="00C6366F" w:rsidRDefault="001B78E2" w:rsidP="001B78E2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Prefer not to answer</w:t>
      </w:r>
    </w:p>
    <w:p w14:paraId="678C1002" w14:textId="77777777" w:rsidR="00E7100F" w:rsidRPr="00C6366F" w:rsidRDefault="00E7100F" w:rsidP="00E7100F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034F094D" w14:textId="77777777" w:rsidR="00777449" w:rsidRPr="00C6366F" w:rsidRDefault="00777449" w:rsidP="0039733D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What is your current marital or domestic status?</w:t>
      </w:r>
    </w:p>
    <w:p w14:paraId="0A248A05" w14:textId="77777777" w:rsidR="00CA3698" w:rsidRPr="00C6366F" w:rsidRDefault="00CA3698" w:rsidP="00CA369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CF9A64" w14:textId="77777777" w:rsidR="00CA3698" w:rsidRPr="00C6366F" w:rsidRDefault="00CA3698" w:rsidP="00CA369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Married</w:t>
      </w:r>
    </w:p>
    <w:p w14:paraId="5562BE1E" w14:textId="77777777" w:rsidR="00CA3698" w:rsidRPr="00C6366F" w:rsidRDefault="00CA3698" w:rsidP="00CA369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Living with </w:t>
      </w:r>
      <w:r w:rsidR="00566215" w:rsidRPr="00C6366F">
        <w:rPr>
          <w:rFonts w:ascii="Arial" w:hAnsi="Arial" w:cs="Arial"/>
          <w:sz w:val="24"/>
          <w:szCs w:val="24"/>
        </w:rPr>
        <w:t>partner</w:t>
      </w:r>
    </w:p>
    <w:p w14:paraId="4824609C" w14:textId="77777777" w:rsidR="00CA3698" w:rsidRPr="00C6366F" w:rsidRDefault="00CA3698" w:rsidP="00CA369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Divorced or separated</w:t>
      </w:r>
    </w:p>
    <w:p w14:paraId="369B271A" w14:textId="77777777" w:rsidR="00CA3698" w:rsidRPr="00C6366F" w:rsidRDefault="00CA3698" w:rsidP="00CA369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Widowed</w:t>
      </w:r>
    </w:p>
    <w:p w14:paraId="7937CF88" w14:textId="77777777" w:rsidR="00CA3698" w:rsidRPr="00C6366F" w:rsidRDefault="00CA3698" w:rsidP="00CA369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Never married</w:t>
      </w:r>
    </w:p>
    <w:p w14:paraId="6D21925C" w14:textId="77777777" w:rsidR="00CA3698" w:rsidRPr="00C6366F" w:rsidRDefault="00CA3698" w:rsidP="00CA3698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Prefer not to answer</w:t>
      </w:r>
    </w:p>
    <w:p w14:paraId="3BF8BA4D" w14:textId="77777777" w:rsidR="00CA3698" w:rsidRPr="00C6366F" w:rsidRDefault="00CA3698" w:rsidP="00CA369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0FDE95" w14:textId="77777777" w:rsidR="00683680" w:rsidRPr="00C6366F" w:rsidRDefault="00683680">
      <w:pPr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br w:type="page"/>
      </w:r>
    </w:p>
    <w:p w14:paraId="0BDAE654" w14:textId="77777777" w:rsidR="00777449" w:rsidRPr="00C6366F" w:rsidRDefault="00566215" w:rsidP="0039733D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lastRenderedPageBreak/>
        <w:t xml:space="preserve">We would like to get an estimate of your household income in the past 12 months before taxes. Was it… </w:t>
      </w:r>
      <w:r w:rsidR="00777449" w:rsidRPr="00C6366F">
        <w:rPr>
          <w:rFonts w:ascii="Arial" w:hAnsi="Arial" w:cs="Arial"/>
          <w:sz w:val="24"/>
          <w:szCs w:val="24"/>
        </w:rPr>
        <w:t xml:space="preserve">(Choose </w:t>
      </w:r>
      <w:r w:rsidR="00DF051D" w:rsidRPr="00C6366F">
        <w:rPr>
          <w:rFonts w:ascii="Arial" w:hAnsi="Arial" w:cs="Arial"/>
          <w:sz w:val="24"/>
          <w:szCs w:val="24"/>
        </w:rPr>
        <w:t>one</w:t>
      </w:r>
      <w:r w:rsidR="00777449" w:rsidRPr="00C6366F">
        <w:rPr>
          <w:rFonts w:ascii="Arial" w:hAnsi="Arial" w:cs="Arial"/>
          <w:sz w:val="24"/>
          <w:szCs w:val="24"/>
        </w:rPr>
        <w:t>)</w:t>
      </w:r>
    </w:p>
    <w:p w14:paraId="67C2E314" w14:textId="77777777" w:rsidR="00E06A8B" w:rsidRPr="00C6366F" w:rsidRDefault="00E06A8B" w:rsidP="00E06A8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A8E69CE" w14:textId="77777777" w:rsidR="00E06A8B" w:rsidRPr="00C6366F" w:rsidRDefault="00E06A8B" w:rsidP="00E06A8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7DE120" w14:textId="77777777" w:rsidR="00C51C85" w:rsidRPr="00C6366F" w:rsidRDefault="00C51C85" w:rsidP="00C51C85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Less than $5,000</w:t>
      </w:r>
      <w:r w:rsidRPr="00C6366F">
        <w:rPr>
          <w:sz w:val="24"/>
        </w:rPr>
        <w:tab/>
      </w:r>
      <w:r w:rsidRPr="00C6366F">
        <w:rPr>
          <w:sz w:val="24"/>
        </w:rPr>
        <w:tab/>
      </w:r>
      <w:r w:rsidRPr="00C6366F">
        <w:rPr>
          <w:sz w:val="24"/>
        </w:rPr>
        <w:tab/>
      </w: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$40,000 to $49,999</w:t>
      </w:r>
    </w:p>
    <w:p w14:paraId="6C324191" w14:textId="77777777" w:rsidR="00C51C85" w:rsidRPr="00C6366F" w:rsidRDefault="00C51C85" w:rsidP="00C51C85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$5,000 to $7,499</w:t>
      </w:r>
      <w:r w:rsidRPr="00C6366F">
        <w:rPr>
          <w:sz w:val="24"/>
        </w:rPr>
        <w:tab/>
      </w:r>
      <w:r w:rsidRPr="00C6366F">
        <w:rPr>
          <w:sz w:val="24"/>
        </w:rPr>
        <w:tab/>
      </w:r>
      <w:r w:rsidRPr="00C6366F">
        <w:rPr>
          <w:sz w:val="24"/>
        </w:rPr>
        <w:tab/>
      </w: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$50,000 to $59,999</w:t>
      </w:r>
    </w:p>
    <w:p w14:paraId="5F0A59AD" w14:textId="77777777" w:rsidR="00C51C85" w:rsidRPr="00C6366F" w:rsidRDefault="00C51C85" w:rsidP="00C51C85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$7,500 to $9,999</w:t>
      </w:r>
      <w:r w:rsidRPr="00C6366F">
        <w:rPr>
          <w:sz w:val="24"/>
        </w:rPr>
        <w:tab/>
      </w:r>
      <w:r w:rsidRPr="00C6366F">
        <w:rPr>
          <w:sz w:val="24"/>
        </w:rPr>
        <w:tab/>
      </w:r>
      <w:r w:rsidRPr="00C6366F">
        <w:rPr>
          <w:sz w:val="24"/>
        </w:rPr>
        <w:tab/>
      </w: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$60,000 to $74,999</w:t>
      </w:r>
    </w:p>
    <w:p w14:paraId="2B1F2162" w14:textId="77777777" w:rsidR="00D168F9" w:rsidRPr="00C6366F" w:rsidRDefault="00C51C85" w:rsidP="00D168F9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$10,000 to $12,499</w:t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168F9"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="00D168F9" w:rsidRPr="00C6366F">
        <w:rPr>
          <w:sz w:val="24"/>
        </w:rPr>
        <w:fldChar w:fldCharType="end"/>
      </w:r>
      <w:r w:rsidR="00D168F9" w:rsidRPr="00C6366F">
        <w:rPr>
          <w:sz w:val="24"/>
        </w:rPr>
        <w:t xml:space="preserve"> $75,000 to $84,999</w:t>
      </w:r>
    </w:p>
    <w:p w14:paraId="645076C7" w14:textId="77777777" w:rsidR="00D168F9" w:rsidRPr="00C6366F" w:rsidRDefault="00C51C85" w:rsidP="00D168F9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$12,500 to $14,999</w:t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168F9"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="00D168F9" w:rsidRPr="00C6366F">
        <w:rPr>
          <w:sz w:val="24"/>
        </w:rPr>
        <w:fldChar w:fldCharType="end"/>
      </w:r>
      <w:r w:rsidR="00D168F9" w:rsidRPr="00C6366F">
        <w:rPr>
          <w:sz w:val="24"/>
        </w:rPr>
        <w:t xml:space="preserve"> $85,000 to $99,999</w:t>
      </w:r>
    </w:p>
    <w:p w14:paraId="7DE9A9C0" w14:textId="77777777" w:rsidR="00D168F9" w:rsidRPr="00C6366F" w:rsidRDefault="00C51C85" w:rsidP="00D168F9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$15,000 to $19,999</w:t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168F9"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="00D168F9" w:rsidRPr="00C6366F">
        <w:rPr>
          <w:sz w:val="24"/>
        </w:rPr>
        <w:fldChar w:fldCharType="end"/>
      </w:r>
      <w:r w:rsidR="00D168F9" w:rsidRPr="00C6366F">
        <w:rPr>
          <w:sz w:val="24"/>
        </w:rPr>
        <w:t xml:space="preserve"> $100,000 to $124,999</w:t>
      </w:r>
    </w:p>
    <w:p w14:paraId="08221574" w14:textId="77777777" w:rsidR="00C51C85" w:rsidRPr="00C6366F" w:rsidRDefault="00C51C85" w:rsidP="00D168F9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$20,000 to $24,999</w:t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168F9"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="00D168F9" w:rsidRPr="00C6366F">
        <w:rPr>
          <w:sz w:val="24"/>
        </w:rPr>
        <w:fldChar w:fldCharType="end"/>
      </w:r>
      <w:r w:rsidR="00D168F9" w:rsidRPr="00C6366F">
        <w:rPr>
          <w:sz w:val="24"/>
        </w:rPr>
        <w:t xml:space="preserve"> $125,000 to $149,999</w:t>
      </w:r>
    </w:p>
    <w:p w14:paraId="1E9DA96E" w14:textId="77777777" w:rsidR="00D168F9" w:rsidRPr="00C6366F" w:rsidRDefault="00C51C85" w:rsidP="00D168F9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$25,000 to $29,999</w:t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168F9"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="00D168F9" w:rsidRPr="00C6366F">
        <w:rPr>
          <w:sz w:val="24"/>
        </w:rPr>
        <w:fldChar w:fldCharType="end"/>
      </w:r>
      <w:r w:rsidR="00D168F9" w:rsidRPr="00C6366F">
        <w:rPr>
          <w:sz w:val="24"/>
        </w:rPr>
        <w:t xml:space="preserve"> $150,000 to $174,999</w:t>
      </w:r>
      <w:r w:rsidR="00D168F9" w:rsidRPr="00C6366F">
        <w:rPr>
          <w:sz w:val="24"/>
        </w:rPr>
        <w:tab/>
      </w:r>
    </w:p>
    <w:p w14:paraId="2179B3D5" w14:textId="77777777" w:rsidR="00D168F9" w:rsidRPr="00C6366F" w:rsidRDefault="00C51C85" w:rsidP="00D168F9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$30,000 to $34,999</w:t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168F9"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="00D168F9" w:rsidRPr="00C6366F">
        <w:rPr>
          <w:sz w:val="24"/>
        </w:rPr>
        <w:fldChar w:fldCharType="end"/>
      </w:r>
      <w:r w:rsidR="00D168F9" w:rsidRPr="00C6366F">
        <w:rPr>
          <w:sz w:val="24"/>
        </w:rPr>
        <w:t xml:space="preserve"> $175,000 or more</w:t>
      </w:r>
    </w:p>
    <w:p w14:paraId="54F4C82C" w14:textId="77777777" w:rsidR="00C51C85" w:rsidRPr="00C6366F" w:rsidRDefault="00C51C85" w:rsidP="001E5981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$35,000 to $39,999</w:t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tab/>
      </w:r>
      <w:r w:rsidR="00D168F9"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168F9"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="00D168F9" w:rsidRPr="00C6366F">
        <w:rPr>
          <w:sz w:val="24"/>
        </w:rPr>
        <w:fldChar w:fldCharType="end"/>
      </w:r>
      <w:r w:rsidR="00D168F9" w:rsidRPr="00C6366F">
        <w:rPr>
          <w:sz w:val="24"/>
        </w:rPr>
        <w:t xml:space="preserve"> Prefer not to answer</w:t>
      </w:r>
    </w:p>
    <w:p w14:paraId="4DB01900" w14:textId="77777777" w:rsidR="00777449" w:rsidRPr="00C6366F" w:rsidRDefault="00C51C85" w:rsidP="001E5981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  <w:r w:rsidRPr="00C6366F">
        <w:rPr>
          <w:sz w:val="24"/>
        </w:rPr>
        <w:tab/>
      </w:r>
    </w:p>
    <w:p w14:paraId="77BBE6BE" w14:textId="77777777" w:rsidR="00E82776" w:rsidRPr="00C6366F" w:rsidRDefault="00F91088" w:rsidP="0039733D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 xml:space="preserve">Which of the following best describes your current employment status?  </w:t>
      </w:r>
      <w:r w:rsidR="00E82776" w:rsidRPr="00C6366F">
        <w:rPr>
          <w:rFonts w:ascii="Arial" w:hAnsi="Arial" w:cs="Arial"/>
          <w:sz w:val="24"/>
          <w:szCs w:val="24"/>
        </w:rPr>
        <w:t>(Check all that apply)</w:t>
      </w:r>
    </w:p>
    <w:p w14:paraId="7E900DBE" w14:textId="77777777" w:rsidR="00F91088" w:rsidRPr="00C6366F" w:rsidRDefault="00F91088" w:rsidP="00F91088">
      <w:pPr>
        <w:rPr>
          <w:rFonts w:ascii="Arial" w:hAnsi="Arial" w:cs="Arial"/>
          <w:bCs/>
          <w:sz w:val="24"/>
          <w:szCs w:val="24"/>
        </w:rPr>
      </w:pPr>
    </w:p>
    <w:p w14:paraId="776C22A3" w14:textId="77777777" w:rsidR="00F91088" w:rsidRPr="00C6366F" w:rsidRDefault="00F91088" w:rsidP="00F9108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Working full time, 35 hours or more a week</w:t>
      </w:r>
    </w:p>
    <w:p w14:paraId="0A79C7B8" w14:textId="77777777" w:rsidR="00F91088" w:rsidRPr="00C6366F" w:rsidRDefault="00F91088" w:rsidP="00F9108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Working part-time, less than 35 hours a week</w:t>
      </w:r>
    </w:p>
    <w:p w14:paraId="7CEFA519" w14:textId="77777777" w:rsidR="00F91088" w:rsidRPr="00C6366F" w:rsidRDefault="00F91088" w:rsidP="00F9108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Unemployed or laid off and looking for work</w:t>
      </w:r>
    </w:p>
    <w:p w14:paraId="109DA652" w14:textId="77777777" w:rsidR="00F91088" w:rsidRPr="00C6366F" w:rsidRDefault="00F91088" w:rsidP="00F9108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Unemployed, not interested in returning to work</w:t>
      </w:r>
    </w:p>
    <w:p w14:paraId="0B02638C" w14:textId="77777777" w:rsidR="00F91088" w:rsidRPr="00C6366F" w:rsidRDefault="00F91088" w:rsidP="00F9108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Homemaker</w:t>
      </w:r>
    </w:p>
    <w:p w14:paraId="75B19778" w14:textId="77777777" w:rsidR="00F91088" w:rsidRPr="00C6366F" w:rsidRDefault="00F91088" w:rsidP="00F91088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In school</w:t>
      </w:r>
    </w:p>
    <w:p w14:paraId="390CDDD7" w14:textId="77777777" w:rsidR="00F91088" w:rsidRPr="00C6366F" w:rsidRDefault="00F91088" w:rsidP="00F9108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Retired due to pain</w:t>
      </w:r>
    </w:p>
    <w:p w14:paraId="3DA755B3" w14:textId="77777777" w:rsidR="00F91088" w:rsidRPr="00C6366F" w:rsidRDefault="00F91088" w:rsidP="00F9108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Retired not due to pain</w:t>
      </w:r>
    </w:p>
    <w:p w14:paraId="578F90A3" w14:textId="77777777" w:rsidR="00F91088" w:rsidRPr="00C6366F" w:rsidRDefault="00F91088" w:rsidP="00F9108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Disabled, not able to work</w:t>
      </w:r>
    </w:p>
    <w:p w14:paraId="39ACAA89" w14:textId="77777777" w:rsidR="00683680" w:rsidRPr="00C6366F" w:rsidRDefault="00F91088" w:rsidP="00F91088">
      <w:pPr>
        <w:spacing w:after="120" w:line="24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</w:t>
      </w:r>
      <w:r w:rsidR="00683680" w:rsidRPr="00C6366F">
        <w:rPr>
          <w:rFonts w:ascii="Arial" w:eastAsia="Times New Roman" w:hAnsi="Arial" w:cs="Arial"/>
          <w:sz w:val="24"/>
          <w:szCs w:val="24"/>
        </w:rPr>
        <w:t>Other (please specify): _________________________________</w:t>
      </w:r>
    </w:p>
    <w:p w14:paraId="30172422" w14:textId="77777777" w:rsidR="00F91088" w:rsidRPr="00C6366F" w:rsidRDefault="00F91088" w:rsidP="00F91088">
      <w:pPr>
        <w:spacing w:after="120" w:line="240" w:lineRule="auto"/>
        <w:ind w:left="360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hAnsi="Arial" w:cs="Arial"/>
          <w:sz w:val="24"/>
          <w:szCs w:val="24"/>
        </w:rPr>
        <w:instrText xml:space="preserve"> FORMCHECKBOX </w:instrText>
      </w:r>
      <w:r w:rsidR="00000000">
        <w:rPr>
          <w:rFonts w:ascii="Arial" w:hAnsi="Arial" w:cs="Arial"/>
          <w:sz w:val="24"/>
          <w:szCs w:val="24"/>
        </w:rPr>
      </w:r>
      <w:r w:rsidR="00000000">
        <w:rPr>
          <w:rFonts w:ascii="Arial" w:hAnsi="Arial" w:cs="Arial"/>
          <w:sz w:val="24"/>
          <w:szCs w:val="24"/>
        </w:rPr>
        <w:fldChar w:fldCharType="separate"/>
      </w:r>
      <w:r w:rsidRPr="00C6366F">
        <w:rPr>
          <w:rFonts w:ascii="Arial" w:hAnsi="Arial" w:cs="Arial"/>
          <w:sz w:val="24"/>
          <w:szCs w:val="24"/>
        </w:rPr>
        <w:fldChar w:fldCharType="end"/>
      </w:r>
      <w:r w:rsidRPr="00C6366F">
        <w:rPr>
          <w:rFonts w:ascii="Arial" w:hAnsi="Arial" w:cs="Arial"/>
          <w:sz w:val="24"/>
          <w:szCs w:val="24"/>
        </w:rPr>
        <w:t xml:space="preserve"> Prefer not to answer</w:t>
      </w:r>
    </w:p>
    <w:p w14:paraId="02D20871" w14:textId="77777777" w:rsidR="00F91088" w:rsidRPr="00C6366F" w:rsidRDefault="00F91088" w:rsidP="001E5981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</w:p>
    <w:p w14:paraId="4E9A9398" w14:textId="77777777" w:rsidR="00683680" w:rsidRPr="00C6366F" w:rsidRDefault="00683680">
      <w:pPr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br w:type="page"/>
      </w:r>
    </w:p>
    <w:p w14:paraId="1B1CFF12" w14:textId="77777777" w:rsidR="00E82776" w:rsidRPr="00C6366F" w:rsidRDefault="00566215" w:rsidP="0039733D">
      <w:pPr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lastRenderedPageBreak/>
        <w:t>In which branch of the military did you most recently serve?</w:t>
      </w:r>
      <w:r w:rsidR="001E5981" w:rsidRPr="00C6366F">
        <w:rPr>
          <w:rFonts w:ascii="Arial" w:hAnsi="Arial" w:cs="Arial"/>
          <w:sz w:val="24"/>
          <w:szCs w:val="24"/>
        </w:rPr>
        <w:t xml:space="preserve"> </w:t>
      </w:r>
      <w:r w:rsidR="00E82776" w:rsidRPr="00C6366F">
        <w:rPr>
          <w:rFonts w:ascii="Arial" w:hAnsi="Arial" w:cs="Arial"/>
          <w:sz w:val="24"/>
          <w:szCs w:val="24"/>
        </w:rPr>
        <w:t>(Check all that apply)</w:t>
      </w:r>
    </w:p>
    <w:p w14:paraId="42721FA5" w14:textId="77777777" w:rsidR="001E5981" w:rsidRPr="00C6366F" w:rsidRDefault="001E5981" w:rsidP="00E82776">
      <w:pPr>
        <w:pStyle w:val="ListParagraph"/>
        <w:spacing w:after="120" w:line="240" w:lineRule="auto"/>
        <w:ind w:left="360"/>
        <w:rPr>
          <w:rFonts w:ascii="Arial" w:hAnsi="Arial" w:cs="Arial"/>
          <w:sz w:val="24"/>
          <w:szCs w:val="24"/>
        </w:rPr>
      </w:pPr>
    </w:p>
    <w:p w14:paraId="2F34C912" w14:textId="77777777" w:rsidR="00566215" w:rsidRPr="00C6366F" w:rsidRDefault="00566215" w:rsidP="00566215">
      <w:pPr>
        <w:tabs>
          <w:tab w:val="center" w:leader="dot" w:pos="7200"/>
        </w:tabs>
        <w:spacing w:after="120" w:line="240" w:lineRule="auto"/>
        <w:ind w:left="150" w:right="720" w:firstLine="21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Air Force</w:t>
      </w:r>
    </w:p>
    <w:p w14:paraId="17127FFF" w14:textId="77777777" w:rsidR="00566215" w:rsidRPr="00C6366F" w:rsidRDefault="00566215" w:rsidP="00566215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</w:t>
      </w:r>
      <w:r w:rsidRPr="00C6366F">
        <w:rPr>
          <w:rFonts w:ascii="Arial" w:eastAsia="Times New Roman" w:hAnsi="Arial" w:cs="Arial"/>
          <w:sz w:val="24"/>
          <w:szCs w:val="24"/>
          <w:shd w:val="clear" w:color="auto" w:fill="FFFFFF"/>
        </w:rPr>
        <w:t>Army</w:t>
      </w:r>
    </w:p>
    <w:p w14:paraId="3BC525EA" w14:textId="77777777" w:rsidR="00566215" w:rsidRPr="00C6366F" w:rsidRDefault="00566215" w:rsidP="00566215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Coast Guard </w:t>
      </w:r>
    </w:p>
    <w:p w14:paraId="154C5867" w14:textId="77777777" w:rsidR="00566215" w:rsidRPr="00C6366F" w:rsidRDefault="00566215" w:rsidP="00566215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Marine Corps</w:t>
      </w:r>
    </w:p>
    <w:p w14:paraId="2CE82B74" w14:textId="77777777" w:rsidR="00566215" w:rsidRPr="00C6366F" w:rsidRDefault="00566215" w:rsidP="00566215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Navy</w:t>
      </w:r>
    </w:p>
    <w:p w14:paraId="61D7D848" w14:textId="77777777" w:rsidR="00566215" w:rsidRPr="00C6366F" w:rsidRDefault="00566215" w:rsidP="00566215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Other (please specify): _________________________________</w:t>
      </w:r>
    </w:p>
    <w:p w14:paraId="30912583" w14:textId="77777777" w:rsidR="00566215" w:rsidRPr="00C6366F" w:rsidRDefault="00566215" w:rsidP="00566215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</w:p>
    <w:p w14:paraId="4B58E6E2" w14:textId="77777777" w:rsidR="00E82776" w:rsidRPr="00C6366F" w:rsidRDefault="00E82776" w:rsidP="0039733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How long did you serve? __________ years</w:t>
      </w:r>
    </w:p>
    <w:p w14:paraId="2C9E5334" w14:textId="77777777" w:rsidR="00E82776" w:rsidRPr="00C6366F" w:rsidRDefault="00E82776" w:rsidP="00E82776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50EAC955" w14:textId="77777777" w:rsidR="001E5981" w:rsidRPr="00C6366F" w:rsidRDefault="001E5981" w:rsidP="0039733D">
      <w:pPr>
        <w:numPr>
          <w:ilvl w:val="0"/>
          <w:numId w:val="18"/>
        </w:numPr>
        <w:spacing w:after="240" w:line="240" w:lineRule="auto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In which era(s) did you serve in the m</w:t>
      </w:r>
      <w:r w:rsidR="00E82776" w:rsidRPr="00C6366F">
        <w:rPr>
          <w:rFonts w:ascii="Arial" w:hAnsi="Arial" w:cs="Arial"/>
          <w:sz w:val="24"/>
          <w:szCs w:val="24"/>
        </w:rPr>
        <w:t>ilitary? (Check all that apply)</w:t>
      </w:r>
    </w:p>
    <w:p w14:paraId="5A3A9ABE" w14:textId="77777777" w:rsidR="001E5981" w:rsidRPr="00C6366F" w:rsidRDefault="001E5981" w:rsidP="001E5981">
      <w:pPr>
        <w:pStyle w:val="basicanswer"/>
        <w:tabs>
          <w:tab w:val="clear" w:pos="9720"/>
          <w:tab w:val="center" w:leader="dot" w:pos="7200"/>
        </w:tabs>
        <w:spacing w:after="120"/>
        <w:ind w:left="360" w:firstLine="0"/>
        <w:rPr>
          <w:sz w:val="24"/>
          <w:shd w:val="clear" w:color="auto" w:fill="FFFFFF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</w:t>
      </w:r>
      <w:r w:rsidRPr="00C6366F">
        <w:rPr>
          <w:sz w:val="24"/>
          <w:shd w:val="clear" w:color="auto" w:fill="FFFFFF"/>
        </w:rPr>
        <w:t>World War II</w:t>
      </w:r>
    </w:p>
    <w:p w14:paraId="154F5533" w14:textId="77777777" w:rsidR="001E5981" w:rsidRPr="00C6366F" w:rsidRDefault="001E5981" w:rsidP="001E5981">
      <w:pPr>
        <w:pStyle w:val="basicanswer"/>
        <w:tabs>
          <w:tab w:val="clear" w:pos="9720"/>
          <w:tab w:val="center" w:leader="dot" w:pos="7200"/>
        </w:tabs>
        <w:spacing w:after="120"/>
        <w:ind w:left="360" w:firstLine="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Early Cold War Era (1945 to 1949)</w:t>
      </w:r>
    </w:p>
    <w:p w14:paraId="1F8447C4" w14:textId="77777777" w:rsidR="001E5981" w:rsidRPr="00C6366F" w:rsidRDefault="001E5981" w:rsidP="001E5981">
      <w:pPr>
        <w:pStyle w:val="basicanswer"/>
        <w:tabs>
          <w:tab w:val="clear" w:pos="9720"/>
          <w:tab w:val="center" w:leader="dot" w:pos="7200"/>
        </w:tabs>
        <w:spacing w:after="120"/>
        <w:ind w:left="360" w:firstLine="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Korean Conflict (1950 to 1953)</w:t>
      </w:r>
    </w:p>
    <w:p w14:paraId="30C1F38F" w14:textId="77777777" w:rsidR="001E5981" w:rsidRPr="00C6366F" w:rsidRDefault="001E5981" w:rsidP="001E5981">
      <w:pPr>
        <w:pStyle w:val="basicanswer"/>
        <w:tabs>
          <w:tab w:val="clear" w:pos="9720"/>
          <w:tab w:val="center" w:leader="dot" w:pos="7200"/>
        </w:tabs>
        <w:spacing w:after="120"/>
        <w:ind w:left="360" w:firstLine="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Cold War Era (post Korean War) (1954 to 1963)</w:t>
      </w:r>
    </w:p>
    <w:p w14:paraId="1BA9881F" w14:textId="77777777" w:rsidR="001E5981" w:rsidRPr="00C6366F" w:rsidRDefault="001E5981" w:rsidP="001E5981">
      <w:pPr>
        <w:pStyle w:val="basicanswer"/>
        <w:tabs>
          <w:tab w:val="clear" w:pos="9720"/>
          <w:tab w:val="center" w:leader="dot" w:pos="7200"/>
        </w:tabs>
        <w:spacing w:after="120"/>
        <w:ind w:left="360" w:firstLine="0"/>
        <w:rPr>
          <w:sz w:val="24"/>
        </w:rPr>
      </w:pPr>
      <w:r w:rsidRPr="00C6366F">
        <w:rPr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sz w:val="24"/>
        </w:rPr>
        <w:instrText xml:space="preserve"> FORMCHECKBOX </w:instrText>
      </w:r>
      <w:r w:rsidR="00000000">
        <w:rPr>
          <w:sz w:val="24"/>
        </w:rPr>
      </w:r>
      <w:r w:rsidR="00000000">
        <w:rPr>
          <w:sz w:val="24"/>
        </w:rPr>
        <w:fldChar w:fldCharType="separate"/>
      </w:r>
      <w:r w:rsidRPr="00C6366F">
        <w:rPr>
          <w:sz w:val="24"/>
        </w:rPr>
        <w:fldChar w:fldCharType="end"/>
      </w:r>
      <w:r w:rsidRPr="00C6366F">
        <w:rPr>
          <w:sz w:val="24"/>
        </w:rPr>
        <w:t xml:space="preserve"> Vietnam Era (1964 to 1975)</w:t>
      </w:r>
    </w:p>
    <w:p w14:paraId="51D7D890" w14:textId="77777777" w:rsidR="001E5981" w:rsidRPr="00C6366F" w:rsidRDefault="001E5981" w:rsidP="001E5981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Late Cold War Era (1976 to 1991) (Grenada, Beirut, Libya, Panama)</w:t>
      </w:r>
    </w:p>
    <w:p w14:paraId="609BFB34" w14:textId="77777777" w:rsidR="001E5981" w:rsidRPr="00C6366F" w:rsidRDefault="001E5981" w:rsidP="001E5981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Post-Cold War Era (1991 to 2001) (Persian Gulf War, Somalia, Haiti, Yugoslavia)</w:t>
      </w:r>
    </w:p>
    <w:p w14:paraId="5B00F37F" w14:textId="77777777" w:rsidR="001E5981" w:rsidRPr="00C6366F" w:rsidRDefault="001E5981" w:rsidP="001E5981">
      <w:pPr>
        <w:tabs>
          <w:tab w:val="center" w:leader="dot" w:pos="7200"/>
        </w:tabs>
        <w:spacing w:after="120" w:line="240" w:lineRule="auto"/>
        <w:ind w:left="360" w:right="720"/>
        <w:rPr>
          <w:rFonts w:ascii="Arial" w:eastAsia="Times New Roman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366F">
        <w:rPr>
          <w:rFonts w:ascii="Arial" w:eastAsia="Times New Roman" w:hAnsi="Arial" w:cs="Arial"/>
          <w:sz w:val="24"/>
          <w:szCs w:val="24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</w:rPr>
      </w:r>
      <w:r w:rsidR="00000000">
        <w:rPr>
          <w:rFonts w:ascii="Arial" w:eastAsia="Times New Roman" w:hAnsi="Arial" w:cs="Arial"/>
          <w:sz w:val="24"/>
          <w:szCs w:val="24"/>
        </w:rPr>
        <w:fldChar w:fldCharType="separate"/>
      </w:r>
      <w:r w:rsidRPr="00C6366F">
        <w:rPr>
          <w:rFonts w:ascii="Arial" w:eastAsia="Times New Roman" w:hAnsi="Arial" w:cs="Arial"/>
          <w:sz w:val="24"/>
          <w:szCs w:val="24"/>
        </w:rPr>
        <w:fldChar w:fldCharType="end"/>
      </w:r>
      <w:r w:rsidRPr="00C6366F">
        <w:rPr>
          <w:rFonts w:ascii="Arial" w:eastAsia="Times New Roman" w:hAnsi="Arial" w:cs="Arial"/>
          <w:sz w:val="24"/>
          <w:szCs w:val="24"/>
        </w:rPr>
        <w:t xml:space="preserve"> </w:t>
      </w:r>
      <w:r w:rsidR="00DF051D" w:rsidRPr="00C6366F">
        <w:rPr>
          <w:rFonts w:ascii="Arial" w:eastAsia="Times New Roman" w:hAnsi="Arial" w:cs="Arial"/>
          <w:sz w:val="24"/>
          <w:szCs w:val="24"/>
        </w:rPr>
        <w:t xml:space="preserve">Post 9/11 or </w:t>
      </w:r>
      <w:r w:rsidRPr="00C6366F">
        <w:rPr>
          <w:rFonts w:ascii="Arial" w:eastAsia="Times New Roman" w:hAnsi="Arial" w:cs="Arial"/>
          <w:sz w:val="24"/>
          <w:szCs w:val="24"/>
        </w:rPr>
        <w:t>War on Terrorism (2001 to present)</w:t>
      </w:r>
    </w:p>
    <w:p w14:paraId="4E8A47C5" w14:textId="77777777" w:rsidR="00566215" w:rsidRPr="00C6366F" w:rsidRDefault="00566215" w:rsidP="00566215">
      <w:pPr>
        <w:pStyle w:val="basicanswer"/>
        <w:tabs>
          <w:tab w:val="clear" w:pos="9720"/>
        </w:tabs>
        <w:spacing w:after="120"/>
        <w:ind w:left="360" w:firstLine="90"/>
        <w:rPr>
          <w:sz w:val="24"/>
        </w:rPr>
      </w:pPr>
    </w:p>
    <w:p w14:paraId="29F03B57" w14:textId="77777777" w:rsidR="002F3B30" w:rsidRPr="00C6366F" w:rsidRDefault="002F3B30" w:rsidP="002F3B30">
      <w:pPr>
        <w:pStyle w:val="ListParagraph"/>
        <w:spacing w:after="0" w:line="240" w:lineRule="auto"/>
        <w:ind w:left="360"/>
        <w:rPr>
          <w:rFonts w:ascii="Arial" w:hAnsi="Arial" w:cs="Arial"/>
          <w:color w:val="000000"/>
          <w:sz w:val="24"/>
          <w:szCs w:val="24"/>
        </w:rPr>
      </w:pPr>
    </w:p>
    <w:p w14:paraId="00214C3B" w14:textId="77777777" w:rsidR="00E569E2" w:rsidRPr="00C6366F" w:rsidRDefault="00E569E2" w:rsidP="00803896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6366F">
        <w:rPr>
          <w:rFonts w:ascii="Arial" w:hAnsi="Arial" w:cs="Arial"/>
          <w:sz w:val="24"/>
          <w:szCs w:val="24"/>
        </w:rPr>
        <w:t>What date did you complete this survey?</w:t>
      </w:r>
    </w:p>
    <w:p w14:paraId="18761BD3" w14:textId="77777777" w:rsidR="00E569E2" w:rsidRPr="00C6366F" w:rsidRDefault="00E569E2" w:rsidP="00803896">
      <w:pPr>
        <w:pStyle w:val="NoSpacing"/>
      </w:pPr>
    </w:p>
    <w:tbl>
      <w:tblPr>
        <w:tblpPr w:leftFromText="180" w:rightFromText="180" w:vertAnchor="text" w:horzAnchor="page" w:tblpX="1117" w:tblpY="178"/>
        <w:tblW w:w="0" w:type="auto"/>
        <w:tblLook w:val="01E0" w:firstRow="1" w:lastRow="1" w:firstColumn="1" w:lastColumn="1" w:noHBand="0" w:noVBand="0"/>
      </w:tblPr>
      <w:tblGrid>
        <w:gridCol w:w="951"/>
        <w:gridCol w:w="951"/>
        <w:gridCol w:w="1017"/>
      </w:tblGrid>
      <w:tr w:rsidR="00E569E2" w:rsidRPr="00C6366F" w14:paraId="10531FD9" w14:textId="77777777" w:rsidTr="00E569E2">
        <w:trPr>
          <w:trHeight w:val="350"/>
        </w:trPr>
        <w:tc>
          <w:tcPr>
            <w:tcW w:w="884" w:type="dxa"/>
          </w:tcPr>
          <w:p w14:paraId="06161D76" w14:textId="77777777" w:rsidR="00E569E2" w:rsidRPr="00C6366F" w:rsidRDefault="00E569E2" w:rsidP="00E569E2">
            <w:pPr>
              <w:tabs>
                <w:tab w:val="num" w:pos="540"/>
              </w:tabs>
              <w:ind w:left="540" w:hanging="54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_____/         </w:t>
            </w:r>
          </w:p>
        </w:tc>
        <w:tc>
          <w:tcPr>
            <w:tcW w:w="934" w:type="dxa"/>
          </w:tcPr>
          <w:p w14:paraId="1974F55E" w14:textId="77777777" w:rsidR="00E569E2" w:rsidRPr="00C6366F" w:rsidRDefault="00E569E2" w:rsidP="00E569E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 xml:space="preserve">_____/       </w:t>
            </w:r>
          </w:p>
        </w:tc>
        <w:tc>
          <w:tcPr>
            <w:tcW w:w="990" w:type="dxa"/>
          </w:tcPr>
          <w:p w14:paraId="36F5D758" w14:textId="77777777" w:rsidR="00E569E2" w:rsidRPr="00C6366F" w:rsidRDefault="00E569E2" w:rsidP="00E569E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</w:tr>
      <w:tr w:rsidR="00E569E2" w:rsidRPr="00C6366F" w14:paraId="7B17FC8C" w14:textId="77777777" w:rsidTr="00E569E2">
        <w:trPr>
          <w:trHeight w:val="350"/>
        </w:trPr>
        <w:tc>
          <w:tcPr>
            <w:tcW w:w="884" w:type="dxa"/>
            <w:vAlign w:val="center"/>
          </w:tcPr>
          <w:p w14:paraId="5FF97B75" w14:textId="77777777" w:rsidR="00E569E2" w:rsidRPr="00C6366F" w:rsidRDefault="00E569E2" w:rsidP="00E569E2">
            <w:pPr>
              <w:tabs>
                <w:tab w:val="num" w:pos="540"/>
              </w:tabs>
              <w:ind w:left="540" w:hanging="5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>Month</w:t>
            </w:r>
          </w:p>
        </w:tc>
        <w:tc>
          <w:tcPr>
            <w:tcW w:w="934" w:type="dxa"/>
            <w:vAlign w:val="center"/>
          </w:tcPr>
          <w:p w14:paraId="0102171E" w14:textId="77777777" w:rsidR="00E569E2" w:rsidRPr="00C6366F" w:rsidRDefault="00E569E2" w:rsidP="00E569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>Day</w:t>
            </w:r>
          </w:p>
        </w:tc>
        <w:tc>
          <w:tcPr>
            <w:tcW w:w="990" w:type="dxa"/>
            <w:vAlign w:val="center"/>
          </w:tcPr>
          <w:p w14:paraId="483D84AF" w14:textId="77777777" w:rsidR="00E569E2" w:rsidRPr="00C6366F" w:rsidRDefault="00E569E2" w:rsidP="00E569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366F">
              <w:rPr>
                <w:rFonts w:ascii="Arial" w:hAnsi="Arial" w:cs="Arial"/>
                <w:sz w:val="24"/>
                <w:szCs w:val="24"/>
              </w:rPr>
              <w:t>Year</w:t>
            </w:r>
          </w:p>
        </w:tc>
      </w:tr>
    </w:tbl>
    <w:p w14:paraId="62407D65" w14:textId="77777777" w:rsidR="004350C1" w:rsidRPr="00C6366F" w:rsidRDefault="004350C1" w:rsidP="00DA3926">
      <w:pPr>
        <w:pStyle w:val="ListParagraph"/>
        <w:rPr>
          <w:rFonts w:ascii="Arial" w:hAnsi="Arial" w:cs="Arial"/>
          <w:sz w:val="24"/>
          <w:szCs w:val="24"/>
        </w:rPr>
      </w:pPr>
    </w:p>
    <w:p w14:paraId="5F177351" w14:textId="77777777" w:rsidR="00803896" w:rsidRPr="00C6366F" w:rsidRDefault="00803896" w:rsidP="005826C7">
      <w:pPr>
        <w:spacing w:after="120"/>
        <w:ind w:right="720"/>
        <w:jc w:val="center"/>
        <w:outlineLvl w:val="0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14:paraId="21AFCC49" w14:textId="77777777" w:rsidR="00803896" w:rsidRPr="00C6366F" w:rsidRDefault="00803896" w:rsidP="005826C7">
      <w:pPr>
        <w:spacing w:after="120"/>
        <w:ind w:right="720"/>
        <w:jc w:val="center"/>
        <w:outlineLvl w:val="0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14:paraId="703CC889" w14:textId="77777777" w:rsidR="00803896" w:rsidRPr="00C6366F" w:rsidRDefault="00803896" w:rsidP="005826C7">
      <w:pPr>
        <w:spacing w:after="120"/>
        <w:ind w:right="720"/>
        <w:jc w:val="center"/>
        <w:outlineLvl w:val="0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14:paraId="66E61C90" w14:textId="77777777" w:rsidR="00803896" w:rsidRPr="00C6366F" w:rsidRDefault="00803896" w:rsidP="005826C7">
      <w:pPr>
        <w:spacing w:after="120"/>
        <w:ind w:right="720"/>
        <w:jc w:val="center"/>
        <w:outlineLvl w:val="0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14:paraId="24E2B6A0" w14:textId="77777777" w:rsidR="00EE53C6" w:rsidRPr="00A179F7" w:rsidRDefault="00E21EFB" w:rsidP="005826C7">
      <w:pPr>
        <w:spacing w:after="120"/>
        <w:ind w:right="720"/>
        <w:jc w:val="center"/>
        <w:outlineLvl w:val="0"/>
        <w:rPr>
          <w:rFonts w:ascii="Arial" w:hAnsi="Arial" w:cs="Arial"/>
          <w:sz w:val="24"/>
          <w:szCs w:val="24"/>
        </w:rPr>
      </w:pPr>
      <w:r w:rsidRPr="00C6366F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  <w:t>T</w:t>
      </w:r>
      <w:r w:rsidR="00EE53C6" w:rsidRPr="00C6366F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  <w:t>hank you for completing this survey!</w:t>
      </w:r>
    </w:p>
    <w:sectPr w:rsidR="00EE53C6" w:rsidRPr="00A179F7" w:rsidSect="00AD7A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080" w:left="108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49F3B" w14:textId="77777777" w:rsidR="006D2665" w:rsidRDefault="006D2665" w:rsidP="00BD2CD8">
      <w:pPr>
        <w:spacing w:after="0" w:line="240" w:lineRule="auto"/>
      </w:pPr>
      <w:r>
        <w:separator/>
      </w:r>
    </w:p>
    <w:p w14:paraId="6D0D650F" w14:textId="77777777" w:rsidR="006D2665" w:rsidRDefault="006D2665"/>
  </w:endnote>
  <w:endnote w:type="continuationSeparator" w:id="0">
    <w:p w14:paraId="10A08E1C" w14:textId="77777777" w:rsidR="006D2665" w:rsidRDefault="006D2665" w:rsidP="00BD2CD8">
      <w:pPr>
        <w:spacing w:after="0" w:line="240" w:lineRule="auto"/>
      </w:pPr>
      <w:r>
        <w:continuationSeparator/>
      </w:r>
    </w:p>
    <w:p w14:paraId="7A7877AC" w14:textId="77777777" w:rsidR="006D2665" w:rsidRDefault="006D26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AEF2B" w14:textId="4E5E445C" w:rsidR="00F475E0" w:rsidRPr="00CA3A95" w:rsidRDefault="00F475E0" w:rsidP="00402BC5">
    <w:pPr>
      <w:pStyle w:val="Footer"/>
      <w:pBdr>
        <w:top w:val="single" w:sz="18" w:space="1" w:color="00467F"/>
      </w:pBdr>
      <w:tabs>
        <w:tab w:val="clear" w:pos="4680"/>
      </w:tabs>
      <w:rPr>
        <w:rFonts w:ascii="Trebuchet MS" w:hAnsi="Trebuchet MS"/>
        <w:b/>
        <w:sz w:val="24"/>
      </w:rPr>
    </w:pPr>
    <w:r w:rsidRPr="00283F22">
      <w:rPr>
        <w:rFonts w:ascii="Trebuchet MS" w:hAnsi="Trebuchet MS"/>
        <w:b/>
        <w:sz w:val="24"/>
      </w:rPr>
      <w:fldChar w:fldCharType="begin"/>
    </w:r>
    <w:r w:rsidRPr="00283F22">
      <w:rPr>
        <w:rFonts w:ascii="Trebuchet MS" w:hAnsi="Trebuchet MS"/>
        <w:b/>
        <w:sz w:val="24"/>
      </w:rPr>
      <w:instrText xml:space="preserve"> PAGE   \* MERGEFORMAT </w:instrText>
    </w:r>
    <w:r w:rsidRPr="00283F22">
      <w:rPr>
        <w:rFonts w:ascii="Trebuchet MS" w:hAnsi="Trebuchet MS"/>
        <w:b/>
        <w:sz w:val="24"/>
      </w:rPr>
      <w:fldChar w:fldCharType="separate"/>
    </w:r>
    <w:r>
      <w:rPr>
        <w:rFonts w:ascii="Trebuchet MS" w:hAnsi="Trebuchet MS"/>
        <w:b/>
        <w:noProof/>
        <w:sz w:val="24"/>
      </w:rPr>
      <w:t>12</w:t>
    </w:r>
    <w:r w:rsidRPr="00283F22">
      <w:rPr>
        <w:rFonts w:ascii="Trebuchet MS" w:hAnsi="Trebuchet MS"/>
        <w:b/>
        <w:noProof/>
        <w:sz w:val="24"/>
      </w:rPr>
      <w:fldChar w:fldCharType="end"/>
    </w:r>
    <w:r>
      <w:rPr>
        <w:rFonts w:ascii="Trebuchet MS" w:hAnsi="Trebuchet MS"/>
        <w:b/>
        <w:noProof/>
        <w:sz w:val="24"/>
      </w:rPr>
      <w:t xml:space="preserve"> </w:t>
    </w:r>
    <w:r>
      <w:rPr>
        <w:rFonts w:ascii="Trebuchet MS" w:hAnsi="Trebuchet MS"/>
        <w:b/>
        <w:noProof/>
        <w:sz w:val="24"/>
      </w:rPr>
      <w:tab/>
    </w:r>
    <w:r w:rsidRPr="00283F22">
      <w:rPr>
        <w:rFonts w:ascii="Trebuchet MS" w:hAnsi="Trebuchet MS"/>
        <w:b/>
        <w:sz w:val="24"/>
      </w:rPr>
      <w:t xml:space="preserve">VA </w:t>
    </w:r>
    <w:r>
      <w:rPr>
        <w:rFonts w:ascii="Trebuchet MS" w:hAnsi="Trebuchet MS"/>
        <w:b/>
        <w:sz w:val="24"/>
      </w:rPr>
      <w:t>Healthcare System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36E4" w14:textId="46F656F0" w:rsidR="00F475E0" w:rsidRPr="00283F22" w:rsidRDefault="00F475E0" w:rsidP="00402BC5">
    <w:pPr>
      <w:pStyle w:val="Footer"/>
      <w:pBdr>
        <w:top w:val="single" w:sz="18" w:space="1" w:color="00467F"/>
      </w:pBdr>
      <w:tabs>
        <w:tab w:val="clear" w:pos="4680"/>
      </w:tabs>
      <w:rPr>
        <w:rFonts w:ascii="Trebuchet MS" w:hAnsi="Trebuchet MS"/>
        <w:b/>
        <w:sz w:val="24"/>
      </w:rPr>
    </w:pPr>
    <w:r w:rsidRPr="00283F22">
      <w:rPr>
        <w:rFonts w:ascii="Trebuchet MS" w:hAnsi="Trebuchet MS"/>
        <w:b/>
        <w:sz w:val="24"/>
      </w:rPr>
      <w:t xml:space="preserve">VA </w:t>
    </w:r>
    <w:r>
      <w:rPr>
        <w:rFonts w:ascii="Trebuchet MS" w:hAnsi="Trebuchet MS"/>
        <w:b/>
        <w:sz w:val="24"/>
      </w:rPr>
      <w:t>Healthcare System</w:t>
    </w:r>
    <w:r w:rsidRPr="00283F22">
      <w:rPr>
        <w:rFonts w:ascii="Trebuchet MS" w:hAnsi="Trebuchet MS"/>
        <w:b/>
        <w:sz w:val="24"/>
      </w:rPr>
      <w:tab/>
    </w:r>
    <w:r w:rsidRPr="00283F22">
      <w:rPr>
        <w:rFonts w:ascii="Trebuchet MS" w:hAnsi="Trebuchet MS"/>
        <w:b/>
        <w:sz w:val="24"/>
      </w:rPr>
      <w:fldChar w:fldCharType="begin"/>
    </w:r>
    <w:r w:rsidRPr="00283F22">
      <w:rPr>
        <w:rFonts w:ascii="Trebuchet MS" w:hAnsi="Trebuchet MS"/>
        <w:b/>
        <w:sz w:val="24"/>
      </w:rPr>
      <w:instrText xml:space="preserve"> PAGE   \* MERGEFORMAT </w:instrText>
    </w:r>
    <w:r w:rsidRPr="00283F22">
      <w:rPr>
        <w:rFonts w:ascii="Trebuchet MS" w:hAnsi="Trebuchet MS"/>
        <w:b/>
        <w:sz w:val="24"/>
      </w:rPr>
      <w:fldChar w:fldCharType="separate"/>
    </w:r>
    <w:r>
      <w:rPr>
        <w:rFonts w:ascii="Trebuchet MS" w:hAnsi="Trebuchet MS"/>
        <w:b/>
        <w:noProof/>
        <w:sz w:val="24"/>
      </w:rPr>
      <w:t>13</w:t>
    </w:r>
    <w:r w:rsidRPr="00283F22">
      <w:rPr>
        <w:rFonts w:ascii="Trebuchet MS" w:hAnsi="Trebuchet MS"/>
        <w:b/>
        <w:noProof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E6FEE" w14:textId="77777777" w:rsidR="00F475E0" w:rsidRPr="004975DD" w:rsidRDefault="00F475E0" w:rsidP="007D1E58">
    <w:pPr>
      <w:pStyle w:val="Footer"/>
      <w:rPr>
        <w:rFonts w:ascii="Trebuchet MS" w:hAnsi="Trebuchet MS"/>
      </w:rPr>
    </w:pPr>
    <w:r>
      <w:rPr>
        <w:rFonts w:ascii="Trebuchet MS" w:hAnsi="Trebuchet MS"/>
        <w:b/>
        <w:sz w:val="24"/>
      </w:rPr>
      <w:tab/>
    </w:r>
    <w:r>
      <w:rPr>
        <w:rFonts w:ascii="Trebuchet MS" w:hAnsi="Trebuchet MS"/>
        <w:b/>
        <w:sz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B123A" w14:textId="77777777" w:rsidR="006D2665" w:rsidRDefault="006D2665" w:rsidP="00BD2CD8">
      <w:pPr>
        <w:spacing w:after="0" w:line="240" w:lineRule="auto"/>
      </w:pPr>
      <w:r>
        <w:separator/>
      </w:r>
    </w:p>
    <w:p w14:paraId="1206F6DE" w14:textId="77777777" w:rsidR="006D2665" w:rsidRDefault="006D2665"/>
  </w:footnote>
  <w:footnote w:type="continuationSeparator" w:id="0">
    <w:p w14:paraId="225F1EA9" w14:textId="77777777" w:rsidR="006D2665" w:rsidRDefault="006D2665" w:rsidP="00BD2CD8">
      <w:pPr>
        <w:spacing w:after="0" w:line="240" w:lineRule="auto"/>
      </w:pPr>
      <w:r>
        <w:continuationSeparator/>
      </w:r>
    </w:p>
    <w:p w14:paraId="36280AD8" w14:textId="77777777" w:rsidR="006D2665" w:rsidRDefault="006D26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6B5A7" w14:textId="77777777" w:rsidR="00F475E0" w:rsidRDefault="00F475E0" w:rsidP="00E67127">
    <w:pPr>
      <w:pStyle w:val="Header"/>
      <w:tabs>
        <w:tab w:val="clear" w:pos="4680"/>
      </w:tabs>
    </w:pPr>
    <w:r>
      <w:rPr>
        <w:rFonts w:ascii="Trebuchet MS" w:hAnsi="Trebuchet MS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28063" w14:textId="77777777" w:rsidR="00F475E0" w:rsidRPr="0083152C" w:rsidRDefault="00F475E0" w:rsidP="00E67127">
    <w:pPr>
      <w:pStyle w:val="Header"/>
      <w:tabs>
        <w:tab w:val="clear" w:pos="4680"/>
      </w:tabs>
      <w:rPr>
        <w:rFonts w:ascii="Trebuchet MS" w:hAnsi="Trebuchet MS"/>
        <w:sz w:val="28"/>
      </w:rPr>
    </w:pPr>
    <w:r>
      <w:rPr>
        <w:rFonts w:ascii="Trebuchet MS" w:hAnsi="Trebuchet MS"/>
        <w:b/>
        <w:sz w:val="28"/>
      </w:rPr>
      <w:tab/>
    </w:r>
  </w:p>
  <w:p w14:paraId="58341CEC" w14:textId="77777777" w:rsidR="00F475E0" w:rsidRDefault="00F475E0" w:rsidP="00DB05A0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BEC72" w14:textId="77777777" w:rsidR="00F475E0" w:rsidRPr="00E67127" w:rsidRDefault="00F475E0">
    <w:pPr>
      <w:pStyle w:val="Header"/>
      <w:rPr>
        <w:rFonts w:ascii="Arial" w:hAnsi="Arial" w:cs="Arial"/>
        <w:sz w:val="24"/>
        <w:szCs w:val="24"/>
      </w:rPr>
    </w:pPr>
    <w:r w:rsidRPr="00E67127">
      <w:rPr>
        <w:rFonts w:ascii="Arial" w:hAnsi="Arial" w:cs="Arial"/>
        <w:sz w:val="24"/>
        <w:szCs w:val="24"/>
      </w:rPr>
      <w:t>Participant ID 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4CE1"/>
    <w:multiLevelType w:val="hybridMultilevel"/>
    <w:tmpl w:val="14C05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323B7"/>
    <w:multiLevelType w:val="hybridMultilevel"/>
    <w:tmpl w:val="EEF6F94A"/>
    <w:lvl w:ilvl="0" w:tplc="59C4102E">
      <w:start w:val="1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FF0CA3"/>
    <w:multiLevelType w:val="hybridMultilevel"/>
    <w:tmpl w:val="CFF811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329AD"/>
    <w:multiLevelType w:val="hybridMultilevel"/>
    <w:tmpl w:val="CA8CFC2A"/>
    <w:lvl w:ilvl="0" w:tplc="6F800E58">
      <w:start w:val="1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C706B"/>
    <w:multiLevelType w:val="hybridMultilevel"/>
    <w:tmpl w:val="370C4E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4EF"/>
    <w:multiLevelType w:val="hybridMultilevel"/>
    <w:tmpl w:val="A1E452A8"/>
    <w:lvl w:ilvl="0" w:tplc="3EF8FF8E">
      <w:start w:val="1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0C8B6481"/>
    <w:multiLevelType w:val="hybridMultilevel"/>
    <w:tmpl w:val="9F8AF8B4"/>
    <w:lvl w:ilvl="0" w:tplc="A32C4D0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44265"/>
    <w:multiLevelType w:val="hybridMultilevel"/>
    <w:tmpl w:val="1E3436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C14093"/>
    <w:multiLevelType w:val="hybridMultilevel"/>
    <w:tmpl w:val="79AE8FB4"/>
    <w:lvl w:ilvl="0" w:tplc="8E70FF70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9" w15:restartNumberingAfterBreak="0">
    <w:nsid w:val="152010F8"/>
    <w:multiLevelType w:val="hybridMultilevel"/>
    <w:tmpl w:val="C5BAF706"/>
    <w:lvl w:ilvl="0" w:tplc="298AF18C">
      <w:start w:val="1"/>
      <w:numFmt w:val="decimal"/>
      <w:lvlText w:val="%1)"/>
      <w:lvlJc w:val="left"/>
      <w:pPr>
        <w:ind w:left="720" w:hanging="360"/>
      </w:pPr>
      <w:rPr>
        <w:b/>
        <w:color w:val="1595D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556DA3"/>
    <w:multiLevelType w:val="hybridMultilevel"/>
    <w:tmpl w:val="D4181E82"/>
    <w:lvl w:ilvl="0" w:tplc="93D4B538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405899"/>
    <w:multiLevelType w:val="hybridMultilevel"/>
    <w:tmpl w:val="77A8FD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B344DD6"/>
    <w:multiLevelType w:val="hybridMultilevel"/>
    <w:tmpl w:val="17E4D0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0336C2"/>
    <w:multiLevelType w:val="hybridMultilevel"/>
    <w:tmpl w:val="D39A379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0192434"/>
    <w:multiLevelType w:val="hybridMultilevel"/>
    <w:tmpl w:val="9668AF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67ADA"/>
    <w:multiLevelType w:val="hybridMultilevel"/>
    <w:tmpl w:val="ACCA3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4E04AC"/>
    <w:multiLevelType w:val="hybridMultilevel"/>
    <w:tmpl w:val="C228F8E6"/>
    <w:lvl w:ilvl="0" w:tplc="4920E72C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B6194F"/>
    <w:multiLevelType w:val="hybridMultilevel"/>
    <w:tmpl w:val="B7A0EC12"/>
    <w:lvl w:ilvl="0" w:tplc="7E02AB78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E956ED"/>
    <w:multiLevelType w:val="hybridMultilevel"/>
    <w:tmpl w:val="0940619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E71E0B"/>
    <w:multiLevelType w:val="hybridMultilevel"/>
    <w:tmpl w:val="AA3A23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734F1"/>
    <w:multiLevelType w:val="hybridMultilevel"/>
    <w:tmpl w:val="9668AF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74188F"/>
    <w:multiLevelType w:val="hybridMultilevel"/>
    <w:tmpl w:val="2F763F60"/>
    <w:lvl w:ilvl="0" w:tplc="974A63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7B5984"/>
    <w:multiLevelType w:val="hybridMultilevel"/>
    <w:tmpl w:val="DAC8BB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02EB6"/>
    <w:multiLevelType w:val="hybridMultilevel"/>
    <w:tmpl w:val="53DEBC40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4" w15:restartNumberingAfterBreak="0">
    <w:nsid w:val="45E52BB3"/>
    <w:multiLevelType w:val="hybridMultilevel"/>
    <w:tmpl w:val="5472F0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E516E"/>
    <w:multiLevelType w:val="hybridMultilevel"/>
    <w:tmpl w:val="5AC83DF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12014"/>
    <w:multiLevelType w:val="hybridMultilevel"/>
    <w:tmpl w:val="A79A651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AFE2C14"/>
    <w:multiLevelType w:val="hybridMultilevel"/>
    <w:tmpl w:val="77241D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C065746"/>
    <w:multiLevelType w:val="hybridMultilevel"/>
    <w:tmpl w:val="61485E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743A34"/>
    <w:multiLevelType w:val="hybridMultilevel"/>
    <w:tmpl w:val="1578F8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2BC45F2"/>
    <w:multiLevelType w:val="hybridMultilevel"/>
    <w:tmpl w:val="4E0ED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4A3B81"/>
    <w:multiLevelType w:val="hybridMultilevel"/>
    <w:tmpl w:val="85BE39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E66F15"/>
    <w:multiLevelType w:val="hybridMultilevel"/>
    <w:tmpl w:val="18D88568"/>
    <w:lvl w:ilvl="0" w:tplc="2C0C2D7A">
      <w:start w:val="1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074135"/>
    <w:multiLevelType w:val="hybridMultilevel"/>
    <w:tmpl w:val="014866B8"/>
    <w:lvl w:ilvl="0" w:tplc="864A61C8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696520E6"/>
    <w:multiLevelType w:val="hybridMultilevel"/>
    <w:tmpl w:val="0A5E36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5243BE"/>
    <w:multiLevelType w:val="hybridMultilevel"/>
    <w:tmpl w:val="B5B473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113732"/>
    <w:multiLevelType w:val="hybridMultilevel"/>
    <w:tmpl w:val="3E7C78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601525"/>
    <w:multiLevelType w:val="hybridMultilevel"/>
    <w:tmpl w:val="B4966B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921671"/>
    <w:multiLevelType w:val="hybridMultilevel"/>
    <w:tmpl w:val="8546458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6F2CB3"/>
    <w:multiLevelType w:val="hybridMultilevel"/>
    <w:tmpl w:val="3B2A0A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75602080">
    <w:abstractNumId w:val="30"/>
  </w:num>
  <w:num w:numId="2" w16cid:durableId="1024474560">
    <w:abstractNumId w:val="27"/>
  </w:num>
  <w:num w:numId="3" w16cid:durableId="1221088327">
    <w:abstractNumId w:val="0"/>
  </w:num>
  <w:num w:numId="4" w16cid:durableId="1871799962">
    <w:abstractNumId w:val="21"/>
  </w:num>
  <w:num w:numId="5" w16cid:durableId="1545630891">
    <w:abstractNumId w:val="31"/>
  </w:num>
  <w:num w:numId="6" w16cid:durableId="1785226865">
    <w:abstractNumId w:val="9"/>
  </w:num>
  <w:num w:numId="7" w16cid:durableId="981235197">
    <w:abstractNumId w:val="1"/>
  </w:num>
  <w:num w:numId="8" w16cid:durableId="1138063857">
    <w:abstractNumId w:val="10"/>
  </w:num>
  <w:num w:numId="9" w16cid:durableId="1787457974">
    <w:abstractNumId w:val="7"/>
  </w:num>
  <w:num w:numId="10" w16cid:durableId="774985369">
    <w:abstractNumId w:val="5"/>
  </w:num>
  <w:num w:numId="11" w16cid:durableId="35667231">
    <w:abstractNumId w:val="33"/>
  </w:num>
  <w:num w:numId="12" w16cid:durableId="1336763813">
    <w:abstractNumId w:val="35"/>
  </w:num>
  <w:num w:numId="13" w16cid:durableId="835387928">
    <w:abstractNumId w:val="3"/>
  </w:num>
  <w:num w:numId="14" w16cid:durableId="993871532">
    <w:abstractNumId w:val="28"/>
  </w:num>
  <w:num w:numId="15" w16cid:durableId="177281433">
    <w:abstractNumId w:val="32"/>
  </w:num>
  <w:num w:numId="16" w16cid:durableId="1401756907">
    <w:abstractNumId w:val="16"/>
  </w:num>
  <w:num w:numId="17" w16cid:durableId="486283698">
    <w:abstractNumId w:val="34"/>
  </w:num>
  <w:num w:numId="18" w16cid:durableId="1448698348">
    <w:abstractNumId w:val="6"/>
  </w:num>
  <w:num w:numId="19" w16cid:durableId="1279601693">
    <w:abstractNumId w:val="25"/>
  </w:num>
  <w:num w:numId="20" w16cid:durableId="77941519">
    <w:abstractNumId w:val="37"/>
  </w:num>
  <w:num w:numId="21" w16cid:durableId="192429330">
    <w:abstractNumId w:val="24"/>
  </w:num>
  <w:num w:numId="22" w16cid:durableId="1232499988">
    <w:abstractNumId w:val="36"/>
  </w:num>
  <w:num w:numId="23" w16cid:durableId="701830801">
    <w:abstractNumId w:val="23"/>
  </w:num>
  <w:num w:numId="24" w16cid:durableId="238172420">
    <w:abstractNumId w:val="19"/>
  </w:num>
  <w:num w:numId="25" w16cid:durableId="1015569352">
    <w:abstractNumId w:val="13"/>
  </w:num>
  <w:num w:numId="26" w16cid:durableId="484442183">
    <w:abstractNumId w:val="11"/>
  </w:num>
  <w:num w:numId="27" w16cid:durableId="624429246">
    <w:abstractNumId w:val="29"/>
  </w:num>
  <w:num w:numId="28" w16cid:durableId="1930499275">
    <w:abstractNumId w:val="26"/>
  </w:num>
  <w:num w:numId="29" w16cid:durableId="1553809039">
    <w:abstractNumId w:val="39"/>
  </w:num>
  <w:num w:numId="30" w16cid:durableId="661127244">
    <w:abstractNumId w:val="12"/>
  </w:num>
  <w:num w:numId="31" w16cid:durableId="103572525">
    <w:abstractNumId w:val="4"/>
  </w:num>
  <w:num w:numId="32" w16cid:durableId="1016999561">
    <w:abstractNumId w:val="22"/>
  </w:num>
  <w:num w:numId="33" w16cid:durableId="1075735966">
    <w:abstractNumId w:val="2"/>
  </w:num>
  <w:num w:numId="34" w16cid:durableId="190805018">
    <w:abstractNumId w:val="20"/>
  </w:num>
  <w:num w:numId="35" w16cid:durableId="1019812445">
    <w:abstractNumId w:val="14"/>
  </w:num>
  <w:num w:numId="36" w16cid:durableId="1085414382">
    <w:abstractNumId w:val="38"/>
  </w:num>
  <w:num w:numId="37" w16cid:durableId="1589576004">
    <w:abstractNumId w:val="17"/>
  </w:num>
  <w:num w:numId="38" w16cid:durableId="1651399053">
    <w:abstractNumId w:val="8"/>
  </w:num>
  <w:num w:numId="39" w16cid:durableId="113015913">
    <w:abstractNumId w:val="15"/>
  </w:num>
  <w:num w:numId="40" w16cid:durableId="65118156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activeWritingStyle w:appName="MSWord" w:lang="en-US" w:vendorID="64" w:dllVersion="0" w:nlCheck="1" w:checkStyle="0"/>
  <w:activeWritingStyle w:appName="MSWord" w:lang="en-US" w:vendorID="64" w:dllVersion="6" w:nlCheck="1" w:checkStyle="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CD8"/>
    <w:rsid w:val="00004C74"/>
    <w:rsid w:val="00007034"/>
    <w:rsid w:val="000151F8"/>
    <w:rsid w:val="0003195C"/>
    <w:rsid w:val="00033192"/>
    <w:rsid w:val="00041A95"/>
    <w:rsid w:val="00042D0C"/>
    <w:rsid w:val="00047F37"/>
    <w:rsid w:val="00050A2A"/>
    <w:rsid w:val="000538BC"/>
    <w:rsid w:val="00055BB8"/>
    <w:rsid w:val="00064D12"/>
    <w:rsid w:val="000653BC"/>
    <w:rsid w:val="00070934"/>
    <w:rsid w:val="000717EA"/>
    <w:rsid w:val="00074659"/>
    <w:rsid w:val="00074B8B"/>
    <w:rsid w:val="00091294"/>
    <w:rsid w:val="00093107"/>
    <w:rsid w:val="00093699"/>
    <w:rsid w:val="000936B6"/>
    <w:rsid w:val="000957C3"/>
    <w:rsid w:val="00096220"/>
    <w:rsid w:val="000A3151"/>
    <w:rsid w:val="000A37C8"/>
    <w:rsid w:val="000A7782"/>
    <w:rsid w:val="000B35F8"/>
    <w:rsid w:val="000C01D2"/>
    <w:rsid w:val="000C4BF0"/>
    <w:rsid w:val="000C6B66"/>
    <w:rsid w:val="000D535B"/>
    <w:rsid w:val="000E22E8"/>
    <w:rsid w:val="000F452D"/>
    <w:rsid w:val="001014D6"/>
    <w:rsid w:val="0011562E"/>
    <w:rsid w:val="00116254"/>
    <w:rsid w:val="0012670C"/>
    <w:rsid w:val="00126F73"/>
    <w:rsid w:val="0013237A"/>
    <w:rsid w:val="00132F30"/>
    <w:rsid w:val="0013303C"/>
    <w:rsid w:val="00134054"/>
    <w:rsid w:val="00136B46"/>
    <w:rsid w:val="00142323"/>
    <w:rsid w:val="00144F40"/>
    <w:rsid w:val="001512E7"/>
    <w:rsid w:val="001535F3"/>
    <w:rsid w:val="001611DD"/>
    <w:rsid w:val="00165584"/>
    <w:rsid w:val="00165C32"/>
    <w:rsid w:val="001676E7"/>
    <w:rsid w:val="0017240A"/>
    <w:rsid w:val="00173369"/>
    <w:rsid w:val="0017520D"/>
    <w:rsid w:val="00180345"/>
    <w:rsid w:val="00183703"/>
    <w:rsid w:val="00185F0F"/>
    <w:rsid w:val="0019060C"/>
    <w:rsid w:val="00196DE7"/>
    <w:rsid w:val="001B0B27"/>
    <w:rsid w:val="001B2762"/>
    <w:rsid w:val="001B6FDF"/>
    <w:rsid w:val="001B78E2"/>
    <w:rsid w:val="001C570E"/>
    <w:rsid w:val="001D325C"/>
    <w:rsid w:val="001D499C"/>
    <w:rsid w:val="001D4EE2"/>
    <w:rsid w:val="001D58C9"/>
    <w:rsid w:val="001E0B0D"/>
    <w:rsid w:val="001E11FD"/>
    <w:rsid w:val="001E1B53"/>
    <w:rsid w:val="001E5981"/>
    <w:rsid w:val="001F25D2"/>
    <w:rsid w:val="001F28AE"/>
    <w:rsid w:val="00201F00"/>
    <w:rsid w:val="00205419"/>
    <w:rsid w:val="0020619E"/>
    <w:rsid w:val="002101B5"/>
    <w:rsid w:val="00211E08"/>
    <w:rsid w:val="00221A8A"/>
    <w:rsid w:val="00222908"/>
    <w:rsid w:val="002305AB"/>
    <w:rsid w:val="00230D81"/>
    <w:rsid w:val="002404EA"/>
    <w:rsid w:val="00241269"/>
    <w:rsid w:val="00247264"/>
    <w:rsid w:val="00257092"/>
    <w:rsid w:val="002570D8"/>
    <w:rsid w:val="002619B5"/>
    <w:rsid w:val="00264794"/>
    <w:rsid w:val="00267989"/>
    <w:rsid w:val="002747DD"/>
    <w:rsid w:val="00275188"/>
    <w:rsid w:val="00277E02"/>
    <w:rsid w:val="00282100"/>
    <w:rsid w:val="00282D1A"/>
    <w:rsid w:val="00283F22"/>
    <w:rsid w:val="00295B42"/>
    <w:rsid w:val="0029609F"/>
    <w:rsid w:val="0029785D"/>
    <w:rsid w:val="002D38B2"/>
    <w:rsid w:val="002D429E"/>
    <w:rsid w:val="002D5110"/>
    <w:rsid w:val="002E5666"/>
    <w:rsid w:val="002E5A91"/>
    <w:rsid w:val="002F2C0D"/>
    <w:rsid w:val="002F3B30"/>
    <w:rsid w:val="002F49AB"/>
    <w:rsid w:val="002F596D"/>
    <w:rsid w:val="002F6C71"/>
    <w:rsid w:val="0030196E"/>
    <w:rsid w:val="00303327"/>
    <w:rsid w:val="00303971"/>
    <w:rsid w:val="0030564B"/>
    <w:rsid w:val="00333D08"/>
    <w:rsid w:val="003418F2"/>
    <w:rsid w:val="003466BD"/>
    <w:rsid w:val="0035453F"/>
    <w:rsid w:val="003564B7"/>
    <w:rsid w:val="00360E55"/>
    <w:rsid w:val="00372CF0"/>
    <w:rsid w:val="003818A4"/>
    <w:rsid w:val="003931B3"/>
    <w:rsid w:val="0039563F"/>
    <w:rsid w:val="0039733D"/>
    <w:rsid w:val="003A15E8"/>
    <w:rsid w:val="003A1824"/>
    <w:rsid w:val="003C231A"/>
    <w:rsid w:val="003C716C"/>
    <w:rsid w:val="003D1793"/>
    <w:rsid w:val="003D3939"/>
    <w:rsid w:val="003E6AEA"/>
    <w:rsid w:val="00402B5B"/>
    <w:rsid w:val="00402BC5"/>
    <w:rsid w:val="004277D8"/>
    <w:rsid w:val="004317CB"/>
    <w:rsid w:val="004350C1"/>
    <w:rsid w:val="0044111D"/>
    <w:rsid w:val="0044292F"/>
    <w:rsid w:val="0044431F"/>
    <w:rsid w:val="004457D7"/>
    <w:rsid w:val="0045487B"/>
    <w:rsid w:val="00462C20"/>
    <w:rsid w:val="00467E98"/>
    <w:rsid w:val="00467EF6"/>
    <w:rsid w:val="004751AB"/>
    <w:rsid w:val="00483CD8"/>
    <w:rsid w:val="0048742F"/>
    <w:rsid w:val="0048774C"/>
    <w:rsid w:val="00487E0F"/>
    <w:rsid w:val="004937A9"/>
    <w:rsid w:val="00494E4A"/>
    <w:rsid w:val="004975DD"/>
    <w:rsid w:val="004978BE"/>
    <w:rsid w:val="004B2F22"/>
    <w:rsid w:val="004B5831"/>
    <w:rsid w:val="004B6478"/>
    <w:rsid w:val="004B7A8D"/>
    <w:rsid w:val="004C1A5C"/>
    <w:rsid w:val="004C212F"/>
    <w:rsid w:val="004C7D46"/>
    <w:rsid w:val="004D458E"/>
    <w:rsid w:val="00502706"/>
    <w:rsid w:val="00505B27"/>
    <w:rsid w:val="00510CB6"/>
    <w:rsid w:val="005336AF"/>
    <w:rsid w:val="00537AAD"/>
    <w:rsid w:val="005450CE"/>
    <w:rsid w:val="00554214"/>
    <w:rsid w:val="005549EA"/>
    <w:rsid w:val="00557425"/>
    <w:rsid w:val="00562696"/>
    <w:rsid w:val="005661B6"/>
    <w:rsid w:val="00566215"/>
    <w:rsid w:val="005701DE"/>
    <w:rsid w:val="005826C7"/>
    <w:rsid w:val="0058649C"/>
    <w:rsid w:val="0059226A"/>
    <w:rsid w:val="0059733B"/>
    <w:rsid w:val="00597D9D"/>
    <w:rsid w:val="005A55B1"/>
    <w:rsid w:val="005B3353"/>
    <w:rsid w:val="005B544B"/>
    <w:rsid w:val="005D0123"/>
    <w:rsid w:val="005D0615"/>
    <w:rsid w:val="005D2AFA"/>
    <w:rsid w:val="005E60AC"/>
    <w:rsid w:val="005F08AF"/>
    <w:rsid w:val="005F122F"/>
    <w:rsid w:val="005F6BF9"/>
    <w:rsid w:val="00601BEC"/>
    <w:rsid w:val="0060234F"/>
    <w:rsid w:val="00602D77"/>
    <w:rsid w:val="0062078C"/>
    <w:rsid w:val="00630236"/>
    <w:rsid w:val="00630912"/>
    <w:rsid w:val="00636E60"/>
    <w:rsid w:val="0064707B"/>
    <w:rsid w:val="006472BD"/>
    <w:rsid w:val="006512E6"/>
    <w:rsid w:val="00656189"/>
    <w:rsid w:val="0066526B"/>
    <w:rsid w:val="0067327A"/>
    <w:rsid w:val="006738E2"/>
    <w:rsid w:val="00674F4F"/>
    <w:rsid w:val="00683680"/>
    <w:rsid w:val="00684315"/>
    <w:rsid w:val="00690A26"/>
    <w:rsid w:val="006A3E94"/>
    <w:rsid w:val="006A5D72"/>
    <w:rsid w:val="006B3EB1"/>
    <w:rsid w:val="006B6ECF"/>
    <w:rsid w:val="006D2665"/>
    <w:rsid w:val="006D5DEB"/>
    <w:rsid w:val="006E7F66"/>
    <w:rsid w:val="006F1B27"/>
    <w:rsid w:val="006F5FF5"/>
    <w:rsid w:val="00700478"/>
    <w:rsid w:val="00701461"/>
    <w:rsid w:val="0071698C"/>
    <w:rsid w:val="00721B2E"/>
    <w:rsid w:val="007316B7"/>
    <w:rsid w:val="007351E9"/>
    <w:rsid w:val="0073544C"/>
    <w:rsid w:val="00765A86"/>
    <w:rsid w:val="00771520"/>
    <w:rsid w:val="00772C20"/>
    <w:rsid w:val="00775BFC"/>
    <w:rsid w:val="00777449"/>
    <w:rsid w:val="00780C60"/>
    <w:rsid w:val="00783462"/>
    <w:rsid w:val="007852AA"/>
    <w:rsid w:val="0079035B"/>
    <w:rsid w:val="007937D2"/>
    <w:rsid w:val="007955BF"/>
    <w:rsid w:val="00795E59"/>
    <w:rsid w:val="007A3D36"/>
    <w:rsid w:val="007B0DA2"/>
    <w:rsid w:val="007B4DFE"/>
    <w:rsid w:val="007B6B36"/>
    <w:rsid w:val="007C050F"/>
    <w:rsid w:val="007C1B67"/>
    <w:rsid w:val="007C50E1"/>
    <w:rsid w:val="007C6500"/>
    <w:rsid w:val="007C7377"/>
    <w:rsid w:val="007D1B19"/>
    <w:rsid w:val="007D1E58"/>
    <w:rsid w:val="007D362B"/>
    <w:rsid w:val="007D6A84"/>
    <w:rsid w:val="007E45B6"/>
    <w:rsid w:val="007E596D"/>
    <w:rsid w:val="007F095C"/>
    <w:rsid w:val="007F653E"/>
    <w:rsid w:val="00803896"/>
    <w:rsid w:val="00823E6D"/>
    <w:rsid w:val="00825B16"/>
    <w:rsid w:val="0083152C"/>
    <w:rsid w:val="00834239"/>
    <w:rsid w:val="00834578"/>
    <w:rsid w:val="00834785"/>
    <w:rsid w:val="00836B82"/>
    <w:rsid w:val="00857FF0"/>
    <w:rsid w:val="00860922"/>
    <w:rsid w:val="00870035"/>
    <w:rsid w:val="008755DD"/>
    <w:rsid w:val="00876FCC"/>
    <w:rsid w:val="008804A5"/>
    <w:rsid w:val="00884880"/>
    <w:rsid w:val="00894B39"/>
    <w:rsid w:val="00896253"/>
    <w:rsid w:val="008B03E1"/>
    <w:rsid w:val="008B2E4F"/>
    <w:rsid w:val="008B3922"/>
    <w:rsid w:val="008B51B7"/>
    <w:rsid w:val="008B5BEF"/>
    <w:rsid w:val="008C3662"/>
    <w:rsid w:val="008D0C22"/>
    <w:rsid w:val="008D3B8B"/>
    <w:rsid w:val="008D3C59"/>
    <w:rsid w:val="008D7B0F"/>
    <w:rsid w:val="008E7944"/>
    <w:rsid w:val="008F107A"/>
    <w:rsid w:val="008F1DDC"/>
    <w:rsid w:val="008F3D49"/>
    <w:rsid w:val="008F3F9A"/>
    <w:rsid w:val="008F570F"/>
    <w:rsid w:val="009008B2"/>
    <w:rsid w:val="00902D76"/>
    <w:rsid w:val="00903BA4"/>
    <w:rsid w:val="00906C10"/>
    <w:rsid w:val="009356D0"/>
    <w:rsid w:val="009526B0"/>
    <w:rsid w:val="00953423"/>
    <w:rsid w:val="00961426"/>
    <w:rsid w:val="009807C4"/>
    <w:rsid w:val="00982163"/>
    <w:rsid w:val="00983930"/>
    <w:rsid w:val="00983D9D"/>
    <w:rsid w:val="009856F5"/>
    <w:rsid w:val="0098694F"/>
    <w:rsid w:val="009911E3"/>
    <w:rsid w:val="0099487A"/>
    <w:rsid w:val="00995017"/>
    <w:rsid w:val="009A3BCA"/>
    <w:rsid w:val="009A7E9E"/>
    <w:rsid w:val="009B26AC"/>
    <w:rsid w:val="009B4517"/>
    <w:rsid w:val="009B6CF1"/>
    <w:rsid w:val="009C4256"/>
    <w:rsid w:val="009C567C"/>
    <w:rsid w:val="009C59CD"/>
    <w:rsid w:val="009D10C6"/>
    <w:rsid w:val="009D1C49"/>
    <w:rsid w:val="009D4DEE"/>
    <w:rsid w:val="009D5785"/>
    <w:rsid w:val="009E1C37"/>
    <w:rsid w:val="009F08E0"/>
    <w:rsid w:val="009F1FCC"/>
    <w:rsid w:val="009F7DDC"/>
    <w:rsid w:val="00A11642"/>
    <w:rsid w:val="00A11BD8"/>
    <w:rsid w:val="00A179F7"/>
    <w:rsid w:val="00A217E8"/>
    <w:rsid w:val="00A23C0D"/>
    <w:rsid w:val="00A248F7"/>
    <w:rsid w:val="00A3289E"/>
    <w:rsid w:val="00A32967"/>
    <w:rsid w:val="00A42E79"/>
    <w:rsid w:val="00A42EC3"/>
    <w:rsid w:val="00A4434E"/>
    <w:rsid w:val="00A44ACB"/>
    <w:rsid w:val="00A52419"/>
    <w:rsid w:val="00A54C82"/>
    <w:rsid w:val="00A54FDF"/>
    <w:rsid w:val="00A55C36"/>
    <w:rsid w:val="00A61394"/>
    <w:rsid w:val="00A709F6"/>
    <w:rsid w:val="00A72B92"/>
    <w:rsid w:val="00A81D48"/>
    <w:rsid w:val="00A83E42"/>
    <w:rsid w:val="00A85A22"/>
    <w:rsid w:val="00AA3572"/>
    <w:rsid w:val="00AA543E"/>
    <w:rsid w:val="00AB0E3A"/>
    <w:rsid w:val="00AB10F1"/>
    <w:rsid w:val="00AB4D0B"/>
    <w:rsid w:val="00AC2DDC"/>
    <w:rsid w:val="00AC3670"/>
    <w:rsid w:val="00AD0E3B"/>
    <w:rsid w:val="00AD7A94"/>
    <w:rsid w:val="00AE15C9"/>
    <w:rsid w:val="00AE2ABB"/>
    <w:rsid w:val="00AE3108"/>
    <w:rsid w:val="00AE3CBD"/>
    <w:rsid w:val="00AE6F73"/>
    <w:rsid w:val="00AF1315"/>
    <w:rsid w:val="00AF441B"/>
    <w:rsid w:val="00B06166"/>
    <w:rsid w:val="00B0762A"/>
    <w:rsid w:val="00B1004E"/>
    <w:rsid w:val="00B118BE"/>
    <w:rsid w:val="00B13BD9"/>
    <w:rsid w:val="00B15C46"/>
    <w:rsid w:val="00B20B27"/>
    <w:rsid w:val="00B2361B"/>
    <w:rsid w:val="00B26F40"/>
    <w:rsid w:val="00B26FD1"/>
    <w:rsid w:val="00B34938"/>
    <w:rsid w:val="00B40DC4"/>
    <w:rsid w:val="00B413F9"/>
    <w:rsid w:val="00B42576"/>
    <w:rsid w:val="00B50E9C"/>
    <w:rsid w:val="00B53796"/>
    <w:rsid w:val="00B547AC"/>
    <w:rsid w:val="00B57B50"/>
    <w:rsid w:val="00B63B1F"/>
    <w:rsid w:val="00B6441F"/>
    <w:rsid w:val="00B646BE"/>
    <w:rsid w:val="00B655B6"/>
    <w:rsid w:val="00B80C62"/>
    <w:rsid w:val="00B81456"/>
    <w:rsid w:val="00B82669"/>
    <w:rsid w:val="00B85335"/>
    <w:rsid w:val="00B8663F"/>
    <w:rsid w:val="00B86E55"/>
    <w:rsid w:val="00B9253C"/>
    <w:rsid w:val="00B92CA0"/>
    <w:rsid w:val="00BA3C20"/>
    <w:rsid w:val="00BA716A"/>
    <w:rsid w:val="00BB5430"/>
    <w:rsid w:val="00BC4168"/>
    <w:rsid w:val="00BC5CB6"/>
    <w:rsid w:val="00BC73D8"/>
    <w:rsid w:val="00BD2CD8"/>
    <w:rsid w:val="00BD326D"/>
    <w:rsid w:val="00BD6960"/>
    <w:rsid w:val="00BE5062"/>
    <w:rsid w:val="00BF3DBC"/>
    <w:rsid w:val="00C01398"/>
    <w:rsid w:val="00C10BF2"/>
    <w:rsid w:val="00C129D8"/>
    <w:rsid w:val="00C155BA"/>
    <w:rsid w:val="00C208B2"/>
    <w:rsid w:val="00C31A01"/>
    <w:rsid w:val="00C3670A"/>
    <w:rsid w:val="00C460BC"/>
    <w:rsid w:val="00C47B50"/>
    <w:rsid w:val="00C51C85"/>
    <w:rsid w:val="00C51EE1"/>
    <w:rsid w:val="00C535F2"/>
    <w:rsid w:val="00C536C5"/>
    <w:rsid w:val="00C53E2D"/>
    <w:rsid w:val="00C54252"/>
    <w:rsid w:val="00C55BC1"/>
    <w:rsid w:val="00C6366F"/>
    <w:rsid w:val="00C65494"/>
    <w:rsid w:val="00C70814"/>
    <w:rsid w:val="00C70A8C"/>
    <w:rsid w:val="00C71869"/>
    <w:rsid w:val="00C7402A"/>
    <w:rsid w:val="00C74B10"/>
    <w:rsid w:val="00C75A53"/>
    <w:rsid w:val="00C869A7"/>
    <w:rsid w:val="00CA0332"/>
    <w:rsid w:val="00CA2C1C"/>
    <w:rsid w:val="00CA3698"/>
    <w:rsid w:val="00CA3A95"/>
    <w:rsid w:val="00CA5807"/>
    <w:rsid w:val="00CA6F29"/>
    <w:rsid w:val="00CB362E"/>
    <w:rsid w:val="00CC1215"/>
    <w:rsid w:val="00CC3051"/>
    <w:rsid w:val="00CC6E0A"/>
    <w:rsid w:val="00CD54D9"/>
    <w:rsid w:val="00CE606E"/>
    <w:rsid w:val="00CF00BA"/>
    <w:rsid w:val="00CF337F"/>
    <w:rsid w:val="00CF411B"/>
    <w:rsid w:val="00D03B02"/>
    <w:rsid w:val="00D168F9"/>
    <w:rsid w:val="00D2203B"/>
    <w:rsid w:val="00D26AA1"/>
    <w:rsid w:val="00D31088"/>
    <w:rsid w:val="00D343FB"/>
    <w:rsid w:val="00D3452D"/>
    <w:rsid w:val="00D37BEF"/>
    <w:rsid w:val="00D41E13"/>
    <w:rsid w:val="00D43AAD"/>
    <w:rsid w:val="00D71ADD"/>
    <w:rsid w:val="00D73A08"/>
    <w:rsid w:val="00D85F58"/>
    <w:rsid w:val="00D91448"/>
    <w:rsid w:val="00D95C11"/>
    <w:rsid w:val="00D96A13"/>
    <w:rsid w:val="00DA3926"/>
    <w:rsid w:val="00DA3E9A"/>
    <w:rsid w:val="00DA65BB"/>
    <w:rsid w:val="00DB05A0"/>
    <w:rsid w:val="00DB469B"/>
    <w:rsid w:val="00DB47EC"/>
    <w:rsid w:val="00DC16C2"/>
    <w:rsid w:val="00DC36AA"/>
    <w:rsid w:val="00DC41CB"/>
    <w:rsid w:val="00DC494C"/>
    <w:rsid w:val="00DD0138"/>
    <w:rsid w:val="00DD0897"/>
    <w:rsid w:val="00DD2292"/>
    <w:rsid w:val="00DD2F51"/>
    <w:rsid w:val="00DE02DE"/>
    <w:rsid w:val="00DE14EB"/>
    <w:rsid w:val="00DE2F60"/>
    <w:rsid w:val="00DE3456"/>
    <w:rsid w:val="00DE4CC3"/>
    <w:rsid w:val="00DF0347"/>
    <w:rsid w:val="00DF051D"/>
    <w:rsid w:val="00DF4439"/>
    <w:rsid w:val="00DF48D9"/>
    <w:rsid w:val="00E01882"/>
    <w:rsid w:val="00E03D1A"/>
    <w:rsid w:val="00E06A8B"/>
    <w:rsid w:val="00E109B8"/>
    <w:rsid w:val="00E135D8"/>
    <w:rsid w:val="00E21591"/>
    <w:rsid w:val="00E21EFB"/>
    <w:rsid w:val="00E30A21"/>
    <w:rsid w:val="00E30EB3"/>
    <w:rsid w:val="00E31E1F"/>
    <w:rsid w:val="00E367A9"/>
    <w:rsid w:val="00E367EE"/>
    <w:rsid w:val="00E45577"/>
    <w:rsid w:val="00E52721"/>
    <w:rsid w:val="00E53456"/>
    <w:rsid w:val="00E5363B"/>
    <w:rsid w:val="00E56560"/>
    <w:rsid w:val="00E569E2"/>
    <w:rsid w:val="00E6007B"/>
    <w:rsid w:val="00E66DA8"/>
    <w:rsid w:val="00E67127"/>
    <w:rsid w:val="00E67424"/>
    <w:rsid w:val="00E7100F"/>
    <w:rsid w:val="00E710C8"/>
    <w:rsid w:val="00E723A5"/>
    <w:rsid w:val="00E730EA"/>
    <w:rsid w:val="00E73C8F"/>
    <w:rsid w:val="00E80662"/>
    <w:rsid w:val="00E82776"/>
    <w:rsid w:val="00E83003"/>
    <w:rsid w:val="00E8731E"/>
    <w:rsid w:val="00E87DE1"/>
    <w:rsid w:val="00E90AD4"/>
    <w:rsid w:val="00E90B4A"/>
    <w:rsid w:val="00E9299B"/>
    <w:rsid w:val="00E93DC3"/>
    <w:rsid w:val="00E94305"/>
    <w:rsid w:val="00E9511A"/>
    <w:rsid w:val="00EA02A5"/>
    <w:rsid w:val="00EA03AB"/>
    <w:rsid w:val="00EA7843"/>
    <w:rsid w:val="00EB06BC"/>
    <w:rsid w:val="00EB3AF5"/>
    <w:rsid w:val="00EB42D4"/>
    <w:rsid w:val="00EB498C"/>
    <w:rsid w:val="00EC0D17"/>
    <w:rsid w:val="00EC1110"/>
    <w:rsid w:val="00ED7110"/>
    <w:rsid w:val="00EE53C6"/>
    <w:rsid w:val="00EE68EF"/>
    <w:rsid w:val="00EE701E"/>
    <w:rsid w:val="00EE7F45"/>
    <w:rsid w:val="00F017A2"/>
    <w:rsid w:val="00F11707"/>
    <w:rsid w:val="00F1564B"/>
    <w:rsid w:val="00F255CE"/>
    <w:rsid w:val="00F31AF0"/>
    <w:rsid w:val="00F32DD3"/>
    <w:rsid w:val="00F33771"/>
    <w:rsid w:val="00F40F7D"/>
    <w:rsid w:val="00F433A9"/>
    <w:rsid w:val="00F44227"/>
    <w:rsid w:val="00F475E0"/>
    <w:rsid w:val="00F50ED4"/>
    <w:rsid w:val="00F528D4"/>
    <w:rsid w:val="00F55297"/>
    <w:rsid w:val="00F56267"/>
    <w:rsid w:val="00F76648"/>
    <w:rsid w:val="00F80751"/>
    <w:rsid w:val="00F871F5"/>
    <w:rsid w:val="00F91088"/>
    <w:rsid w:val="00F92ACA"/>
    <w:rsid w:val="00FA0305"/>
    <w:rsid w:val="00FB24A5"/>
    <w:rsid w:val="00FB45B7"/>
    <w:rsid w:val="00FC3CB5"/>
    <w:rsid w:val="00FD020A"/>
    <w:rsid w:val="00FD4A78"/>
    <w:rsid w:val="00FD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E96F1"/>
  <w15:docId w15:val="{E8D8BD7B-AC8A-447D-98E8-38F2F6EF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494"/>
    <w:rPr>
      <w:rFonts w:ascii="Georgia" w:hAnsi="Georg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D9D"/>
    <w:pPr>
      <w:contextualSpacing/>
      <w:outlineLvl w:val="0"/>
    </w:pPr>
    <w:rPr>
      <w:rFonts w:ascii="Trebuchet MS" w:hAnsi="Trebuchet MS"/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2BC5"/>
    <w:pPr>
      <w:outlineLvl w:val="1"/>
    </w:pPr>
    <w:rPr>
      <w:rFonts w:ascii="Trebuchet MS" w:hAnsi="Trebuchet MS"/>
      <w:b/>
      <w:color w:val="00467F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CD8"/>
  </w:style>
  <w:style w:type="paragraph" w:styleId="Footer">
    <w:name w:val="footer"/>
    <w:basedOn w:val="Normal"/>
    <w:link w:val="FooterChar"/>
    <w:uiPriority w:val="99"/>
    <w:unhideWhenUsed/>
    <w:rsid w:val="00BD2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CD8"/>
  </w:style>
  <w:style w:type="paragraph" w:styleId="BalloonText">
    <w:name w:val="Balloon Text"/>
    <w:basedOn w:val="Normal"/>
    <w:link w:val="BalloonTextChar"/>
    <w:uiPriority w:val="99"/>
    <w:semiHidden/>
    <w:unhideWhenUsed/>
    <w:rsid w:val="00BD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CD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97D9D"/>
    <w:rPr>
      <w:rFonts w:ascii="Trebuchet MS" w:hAnsi="Trebuchet MS"/>
      <w:b/>
      <w:sz w:val="36"/>
    </w:rPr>
  </w:style>
  <w:style w:type="character" w:customStyle="1" w:styleId="Heading2Char">
    <w:name w:val="Heading 2 Char"/>
    <w:basedOn w:val="DefaultParagraphFont"/>
    <w:link w:val="Heading2"/>
    <w:uiPriority w:val="9"/>
    <w:rsid w:val="00402BC5"/>
    <w:rPr>
      <w:rFonts w:ascii="Trebuchet MS" w:hAnsi="Trebuchet MS"/>
      <w:b/>
      <w:color w:val="00467F"/>
      <w:sz w:val="24"/>
    </w:rPr>
  </w:style>
  <w:style w:type="character" w:styleId="Hyperlink">
    <w:name w:val="Hyperlink"/>
    <w:basedOn w:val="DefaultParagraphFont"/>
    <w:uiPriority w:val="99"/>
    <w:unhideWhenUsed/>
    <w:rsid w:val="0055421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214"/>
    <w:pPr>
      <w:ind w:left="720"/>
      <w:contextualSpacing/>
    </w:pPr>
    <w:rPr>
      <w:rFonts w:asciiTheme="minorHAnsi" w:hAnsi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5542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42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4214"/>
    <w:rPr>
      <w:rFonts w:ascii="Georgia" w:hAnsi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42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4214"/>
    <w:rPr>
      <w:rFonts w:ascii="Georgia" w:hAnsi="Georgia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96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7B0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B0DA2"/>
    <w:pPr>
      <w:spacing w:after="0" w:line="240" w:lineRule="auto"/>
    </w:pPr>
    <w:rPr>
      <w:rFonts w:ascii="Georgia" w:hAnsi="Georgia"/>
    </w:rPr>
  </w:style>
  <w:style w:type="paragraph" w:styleId="BodyText">
    <w:name w:val="Body Text"/>
    <w:basedOn w:val="Normal"/>
    <w:link w:val="BodyTextChar"/>
    <w:rsid w:val="007774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777449"/>
    <w:rPr>
      <w:rFonts w:ascii="Arial" w:eastAsia="Times New Roman" w:hAnsi="Arial" w:cs="Times New Roman"/>
      <w:b/>
      <w:bCs/>
      <w:sz w:val="20"/>
      <w:szCs w:val="24"/>
    </w:rPr>
  </w:style>
  <w:style w:type="paragraph" w:customStyle="1" w:styleId="msotitle3">
    <w:name w:val="msotitle3"/>
    <w:rsid w:val="00E67424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44"/>
      <w:szCs w:val="44"/>
      <w14:ligatures w14:val="standard"/>
      <w14:cntxtAlts/>
    </w:rPr>
  </w:style>
  <w:style w:type="paragraph" w:customStyle="1" w:styleId="msoaddress">
    <w:name w:val="msoaddress"/>
    <w:rsid w:val="00E67424"/>
    <w:pPr>
      <w:spacing w:after="0" w:line="273" w:lineRule="auto"/>
    </w:pPr>
    <w:rPr>
      <w:rFonts w:ascii="Gill Sans MT" w:eastAsia="Times New Roman" w:hAnsi="Gill Sans MT" w:cs="Times New Roman"/>
      <w:color w:val="000000"/>
      <w:kern w:val="28"/>
      <w:sz w:val="18"/>
      <w:szCs w:val="18"/>
      <w14:ligatures w14:val="standard"/>
      <w14:cntxtAlts/>
    </w:rPr>
  </w:style>
  <w:style w:type="paragraph" w:customStyle="1" w:styleId="basic">
    <w:name w:val="basic"/>
    <w:basedOn w:val="Normal"/>
    <w:link w:val="basicChar"/>
    <w:qFormat/>
    <w:rsid w:val="00E67424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basicChar">
    <w:name w:val="basic Char"/>
    <w:link w:val="basic"/>
    <w:locked/>
    <w:rsid w:val="00E67424"/>
    <w:rPr>
      <w:rFonts w:ascii="Arial" w:eastAsia="Times New Roman" w:hAnsi="Arial" w:cs="Arial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D343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asicanswer">
    <w:name w:val="basic answer"/>
    <w:basedOn w:val="Normal"/>
    <w:link w:val="basicanswerChar"/>
    <w:rsid w:val="00C51C85"/>
    <w:pPr>
      <w:tabs>
        <w:tab w:val="center" w:leader="dot" w:pos="9720"/>
      </w:tabs>
      <w:spacing w:after="0" w:line="240" w:lineRule="auto"/>
      <w:ind w:left="5310" w:right="720" w:hanging="270"/>
    </w:pPr>
    <w:rPr>
      <w:rFonts w:ascii="Arial" w:eastAsia="Times New Roman" w:hAnsi="Arial" w:cs="Arial"/>
      <w:szCs w:val="24"/>
    </w:rPr>
  </w:style>
  <w:style w:type="character" w:customStyle="1" w:styleId="basicanswerChar">
    <w:name w:val="basic answer Char"/>
    <w:basedOn w:val="DefaultParagraphFont"/>
    <w:link w:val="basicanswer"/>
    <w:locked/>
    <w:rsid w:val="00C51C85"/>
    <w:rPr>
      <w:rFonts w:ascii="Arial" w:eastAsia="Times New Roman" w:hAnsi="Arial" w:cs="Arial"/>
      <w:szCs w:val="24"/>
    </w:rPr>
  </w:style>
  <w:style w:type="table" w:customStyle="1" w:styleId="TableGrid2">
    <w:name w:val="Table Grid2"/>
    <w:basedOn w:val="TableNormal"/>
    <w:next w:val="TableGrid"/>
    <w:uiPriority w:val="59"/>
    <w:rsid w:val="002D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5826C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826C7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5826C7"/>
    <w:pPr>
      <w:spacing w:after="0" w:line="240" w:lineRule="auto"/>
    </w:pPr>
    <w:rPr>
      <w:rFonts w:ascii="Georgia" w:hAnsi="Georgia"/>
    </w:rPr>
  </w:style>
  <w:style w:type="paragraph" w:customStyle="1" w:styleId="Default">
    <w:name w:val="Default"/>
    <w:rsid w:val="00A328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B2F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CAFD3-2B46-4094-999A-BEB55FD46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13</Pages>
  <Words>2070</Words>
  <Characters>11841</Characters>
  <Application>Microsoft Office Word</Application>
  <DocSecurity>0</DocSecurity>
  <Lines>174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13885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Reardon, Caitlin M.</dc:creator>
  <cp:lastModifiedBy>Baker, Jessica</cp:lastModifiedBy>
  <cp:revision>9</cp:revision>
  <cp:lastPrinted>2015-07-28T20:22:00Z</cp:lastPrinted>
  <dcterms:created xsi:type="dcterms:W3CDTF">2021-08-31T14:55:00Z</dcterms:created>
  <dcterms:modified xsi:type="dcterms:W3CDTF">2023-08-01T19:47:00Z</dcterms:modified>
</cp:coreProperties>
</file>