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03D8F" w14:textId="77777777" w:rsidR="002F7FF9" w:rsidRDefault="002F7FF9" w:rsidP="00682FD5">
      <w:pPr>
        <w:jc w:val="both"/>
        <w:rPr>
          <w:bCs/>
          <w:i/>
          <w:sz w:val="16"/>
          <w:szCs w:val="16"/>
          <w:u w:val="single"/>
        </w:rPr>
      </w:pPr>
    </w:p>
    <w:p w14:paraId="488F42BF" w14:textId="3B008788" w:rsidR="00BB7E7A" w:rsidRPr="00DE62C1" w:rsidRDefault="00BB7E7A" w:rsidP="00682FD5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1560CA7F" w14:textId="5BA00783" w:rsidR="002F7FF9" w:rsidRDefault="002F7FF9" w:rsidP="00682FD5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254D0139" w14:textId="77777777" w:rsidR="004701F1" w:rsidRPr="00DE62C1" w:rsidRDefault="004701F1" w:rsidP="00682FD5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5A75A5D7" w14:textId="5052B47E" w:rsidR="004701F1" w:rsidRPr="00026DE6" w:rsidRDefault="00286221" w:rsidP="004701F1">
      <w:pPr>
        <w:rPr>
          <w:rFonts w:cstheme="minorHAnsi"/>
          <w:b/>
          <w:bCs/>
          <w:sz w:val="22"/>
          <w:szCs w:val="22"/>
          <w:u w:val="single"/>
          <w:lang w:val="en-US"/>
        </w:rPr>
      </w:pPr>
      <w:r w:rsidRPr="00026DE6">
        <w:rPr>
          <w:rFonts w:cstheme="minorHAnsi"/>
          <w:b/>
          <w:bCs/>
          <w:sz w:val="22"/>
          <w:szCs w:val="22"/>
          <w:u w:val="single"/>
          <w:lang w:val="en-US"/>
        </w:rPr>
        <w:t>Problem-</w:t>
      </w:r>
      <w:proofErr w:type="spellStart"/>
      <w:r w:rsidRPr="00026DE6">
        <w:rPr>
          <w:rFonts w:cstheme="minorHAnsi"/>
          <w:b/>
          <w:bCs/>
          <w:sz w:val="22"/>
          <w:szCs w:val="22"/>
          <w:u w:val="single"/>
          <w:lang w:val="en-US"/>
        </w:rPr>
        <w:t>centred</w:t>
      </w:r>
      <w:proofErr w:type="spellEnd"/>
      <w:r w:rsidRPr="00026DE6">
        <w:rPr>
          <w:rFonts w:cstheme="minorHAnsi"/>
          <w:b/>
          <w:bCs/>
          <w:sz w:val="22"/>
          <w:szCs w:val="22"/>
          <w:u w:val="single"/>
          <w:lang w:val="en-US"/>
        </w:rPr>
        <w:t xml:space="preserve"> interview guide</w:t>
      </w:r>
      <w:r w:rsidR="00026DE6" w:rsidRPr="00026DE6">
        <w:rPr>
          <w:rFonts w:cstheme="minorHAnsi"/>
          <w:b/>
          <w:bCs/>
          <w:sz w:val="22"/>
          <w:szCs w:val="22"/>
          <w:u w:val="single"/>
          <w:lang w:val="en-US"/>
        </w:rPr>
        <w:t xml:space="preserve"> for </w:t>
      </w:r>
      <w:r w:rsidR="00026DE6">
        <w:rPr>
          <w:rFonts w:cstheme="minorHAnsi"/>
          <w:b/>
          <w:bCs/>
          <w:sz w:val="22"/>
          <w:szCs w:val="22"/>
          <w:u w:val="single"/>
          <w:lang w:val="en-US"/>
        </w:rPr>
        <w:t>a Non-Participation Analysis</w:t>
      </w:r>
    </w:p>
    <w:p w14:paraId="04311107" w14:textId="3E49207D" w:rsidR="00286221" w:rsidRPr="00026DE6" w:rsidRDefault="00286221" w:rsidP="00286221">
      <w:pPr>
        <w:rPr>
          <w:rFonts w:cstheme="minorHAnsi"/>
          <w:sz w:val="22"/>
          <w:szCs w:val="22"/>
          <w:lang w:val="en-US"/>
        </w:rPr>
      </w:pPr>
    </w:p>
    <w:p w14:paraId="089CCA3A" w14:textId="1A71DF21" w:rsidR="00D70212" w:rsidRDefault="00D70212" w:rsidP="00A03BDF">
      <w:pPr>
        <w:jc w:val="both"/>
        <w:rPr>
          <w:rFonts w:cstheme="minorHAnsi"/>
          <w:sz w:val="22"/>
          <w:szCs w:val="22"/>
          <w:lang w:val="en-US"/>
        </w:rPr>
      </w:pPr>
      <w:proofErr w:type="gramStart"/>
      <w:r w:rsidRPr="00D70212">
        <w:rPr>
          <w:rFonts w:cstheme="minorHAnsi"/>
          <w:sz w:val="22"/>
          <w:szCs w:val="22"/>
          <w:lang w:val="en-US"/>
        </w:rPr>
        <w:t>First of all</w:t>
      </w:r>
      <w:proofErr w:type="gramEnd"/>
      <w:r w:rsidRPr="00D70212">
        <w:rPr>
          <w:rFonts w:cstheme="minorHAnsi"/>
          <w:sz w:val="22"/>
          <w:szCs w:val="22"/>
          <w:lang w:val="en-US"/>
        </w:rPr>
        <w:t>, thank you</w:t>
      </w:r>
      <w:r>
        <w:rPr>
          <w:rFonts w:cstheme="minorHAnsi"/>
          <w:sz w:val="22"/>
          <w:szCs w:val="22"/>
          <w:lang w:val="en-US"/>
        </w:rPr>
        <w:t xml:space="preserve"> for taking the time to speak with me today. My name is Klara </w:t>
      </w:r>
      <w:r w:rsidR="00026DE6">
        <w:rPr>
          <w:rFonts w:cstheme="minorHAnsi"/>
          <w:sz w:val="22"/>
          <w:szCs w:val="22"/>
          <w:lang w:val="en-US"/>
        </w:rPr>
        <w:t>Pfeifer,</w:t>
      </w:r>
      <w:r>
        <w:rPr>
          <w:rFonts w:cstheme="minorHAnsi"/>
          <w:sz w:val="22"/>
          <w:szCs w:val="22"/>
          <w:lang w:val="en-US"/>
        </w:rPr>
        <w:t xml:space="preserve"> and I am supervising this study under the direction of P</w:t>
      </w:r>
      <w:r w:rsidR="00A74013">
        <w:rPr>
          <w:rFonts w:cstheme="minorHAnsi"/>
          <w:sz w:val="22"/>
          <w:szCs w:val="22"/>
          <w:lang w:val="en-US"/>
        </w:rPr>
        <w:t>D Dr.</w:t>
      </w:r>
      <w:r>
        <w:rPr>
          <w:rFonts w:cstheme="minorHAnsi"/>
          <w:sz w:val="22"/>
          <w:szCs w:val="22"/>
          <w:lang w:val="en-US"/>
        </w:rPr>
        <w:t xml:space="preserve"> Mitra </w:t>
      </w:r>
      <w:proofErr w:type="spellStart"/>
      <w:r>
        <w:rPr>
          <w:rFonts w:cstheme="minorHAnsi"/>
          <w:sz w:val="22"/>
          <w:szCs w:val="22"/>
          <w:lang w:val="en-US"/>
        </w:rPr>
        <w:t>Tewes</w:t>
      </w:r>
      <w:proofErr w:type="spellEnd"/>
      <w:r>
        <w:rPr>
          <w:rFonts w:cstheme="minorHAnsi"/>
          <w:sz w:val="22"/>
          <w:szCs w:val="22"/>
          <w:lang w:val="en-US"/>
        </w:rPr>
        <w:t xml:space="preserve">. </w:t>
      </w:r>
    </w:p>
    <w:p w14:paraId="0C8094DD" w14:textId="77777777" w:rsidR="00A03BDF" w:rsidRDefault="00A03BDF" w:rsidP="00A03BDF">
      <w:pPr>
        <w:jc w:val="both"/>
        <w:rPr>
          <w:rFonts w:cstheme="minorHAnsi"/>
          <w:sz w:val="22"/>
          <w:szCs w:val="22"/>
          <w:lang w:val="en-US"/>
        </w:rPr>
      </w:pPr>
    </w:p>
    <w:p w14:paraId="58CADCBB" w14:textId="332E35EF" w:rsidR="00D70212" w:rsidRPr="00D70212" w:rsidRDefault="00D70212" w:rsidP="00A03BDF">
      <w:pPr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 xml:space="preserve">We are pleased to hear that you are interested in exploring the potential of a digital application to address the sleep disorder you mentioned. You have received a prescription for </w:t>
      </w:r>
      <w:r w:rsidR="00EB783A">
        <w:rPr>
          <w:rFonts w:cstheme="minorHAnsi"/>
          <w:sz w:val="22"/>
          <w:szCs w:val="22"/>
          <w:lang w:val="en-US"/>
        </w:rPr>
        <w:t>this,</w:t>
      </w:r>
      <w:r>
        <w:rPr>
          <w:rFonts w:cstheme="minorHAnsi"/>
          <w:sz w:val="22"/>
          <w:szCs w:val="22"/>
          <w:lang w:val="en-US"/>
        </w:rPr>
        <w:t xml:space="preserve"> and we have realized that we do not yet have any information</w:t>
      </w:r>
      <w:r w:rsidR="00EB783A">
        <w:rPr>
          <w:rFonts w:cstheme="minorHAnsi"/>
          <w:sz w:val="22"/>
          <w:szCs w:val="22"/>
          <w:lang w:val="en-US"/>
        </w:rPr>
        <w:t xml:space="preserve"> about whether you are using the application</w:t>
      </w:r>
      <w:r>
        <w:rPr>
          <w:rFonts w:cstheme="minorHAnsi"/>
          <w:sz w:val="22"/>
          <w:szCs w:val="22"/>
          <w:lang w:val="en-US"/>
        </w:rPr>
        <w:t xml:space="preserve"> to improve your sleep quality. </w:t>
      </w:r>
    </w:p>
    <w:p w14:paraId="395899FE" w14:textId="0B451845" w:rsidR="005B5A33" w:rsidRPr="00286221" w:rsidRDefault="00D70212" w:rsidP="00A03BDF">
      <w:pPr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 xml:space="preserve">We would therefore be very grateful for your input </w:t>
      </w:r>
      <w:r w:rsidR="00EB783A">
        <w:rPr>
          <w:rFonts w:cstheme="minorHAnsi"/>
          <w:sz w:val="22"/>
          <w:szCs w:val="22"/>
          <w:lang w:val="en-US"/>
        </w:rPr>
        <w:t>to</w:t>
      </w:r>
      <w:r>
        <w:rPr>
          <w:rFonts w:cstheme="minorHAnsi"/>
          <w:sz w:val="22"/>
          <w:szCs w:val="22"/>
          <w:lang w:val="en-US"/>
        </w:rPr>
        <w:t xml:space="preserve"> help us to understand the potential obstacles you may be facing. We would be delighted </w:t>
      </w:r>
      <w:r w:rsidR="00EB783A">
        <w:rPr>
          <w:rFonts w:cstheme="minorHAnsi"/>
          <w:sz w:val="22"/>
          <w:szCs w:val="22"/>
          <w:lang w:val="en-US"/>
        </w:rPr>
        <w:t xml:space="preserve">to work with you to find these out together. </w:t>
      </w:r>
    </w:p>
    <w:p w14:paraId="22BA22BC" w14:textId="77777777" w:rsidR="005B5A33" w:rsidRPr="00D70212" w:rsidRDefault="005B5A33" w:rsidP="00A03BDF">
      <w:pPr>
        <w:jc w:val="both"/>
        <w:rPr>
          <w:rFonts w:cstheme="minorHAnsi"/>
          <w:sz w:val="22"/>
          <w:szCs w:val="22"/>
          <w:lang w:val="en-US"/>
        </w:rPr>
      </w:pPr>
    </w:p>
    <w:p w14:paraId="7B489C73" w14:textId="0F7C47DE" w:rsidR="003668BB" w:rsidRDefault="00EB783A" w:rsidP="00A03BDF">
      <w:pPr>
        <w:jc w:val="both"/>
        <w:rPr>
          <w:rFonts w:cstheme="minorHAnsi"/>
          <w:sz w:val="22"/>
          <w:szCs w:val="22"/>
          <w:lang w:val="en-US"/>
        </w:rPr>
      </w:pPr>
      <w:r w:rsidRPr="00EB783A">
        <w:rPr>
          <w:rFonts w:cstheme="minorHAnsi"/>
          <w:sz w:val="22"/>
          <w:szCs w:val="22"/>
          <w:lang w:val="en-US"/>
        </w:rPr>
        <w:t xml:space="preserve">Firstly, I would like to </w:t>
      </w:r>
      <w:r>
        <w:rPr>
          <w:rFonts w:cstheme="minorHAnsi"/>
          <w:sz w:val="22"/>
          <w:szCs w:val="22"/>
          <w:lang w:val="en-US"/>
        </w:rPr>
        <w:t>go back to when you received the prescription from your physician.</w:t>
      </w:r>
    </w:p>
    <w:p w14:paraId="32F4AD5F" w14:textId="300D5842" w:rsidR="00EB783A" w:rsidRDefault="00EB783A" w:rsidP="00A03BDF">
      <w:pPr>
        <w:jc w:val="both"/>
        <w:rPr>
          <w:rFonts w:cstheme="minorHAnsi"/>
          <w:sz w:val="22"/>
          <w:szCs w:val="22"/>
          <w:lang w:val="en-US"/>
        </w:rPr>
      </w:pPr>
    </w:p>
    <w:p w14:paraId="0112B118" w14:textId="783F47A5" w:rsidR="00EB783A" w:rsidRDefault="00111085" w:rsidP="00A03BDF">
      <w:pPr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 xml:space="preserve">I have a few questions for you what happened next: </w:t>
      </w:r>
    </w:p>
    <w:p w14:paraId="0EF4A458" w14:textId="77777777" w:rsidR="00EB783A" w:rsidRDefault="00EB783A" w:rsidP="00A03BDF">
      <w:pPr>
        <w:jc w:val="both"/>
        <w:rPr>
          <w:rFonts w:cstheme="minorHAnsi"/>
          <w:sz w:val="22"/>
          <w:szCs w:val="22"/>
          <w:lang w:val="en-US"/>
        </w:rPr>
      </w:pPr>
    </w:p>
    <w:p w14:paraId="32C511C0" w14:textId="77777777" w:rsidR="00111085" w:rsidRDefault="00111085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>
        <w:rPr>
          <w:rFonts w:cstheme="minorHAnsi"/>
          <w:i/>
          <w:iCs/>
          <w:sz w:val="22"/>
          <w:szCs w:val="22"/>
          <w:lang w:val="en-US"/>
        </w:rPr>
        <w:t xml:space="preserve">What did you do with the prescription after your appointment? </w:t>
      </w:r>
    </w:p>
    <w:p w14:paraId="3096895B" w14:textId="77777777" w:rsidR="00111085" w:rsidRDefault="00111085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202A37A1" w14:textId="4C165B8A" w:rsidR="00111085" w:rsidRPr="00111085" w:rsidRDefault="00111085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>
        <w:rPr>
          <w:rFonts w:cstheme="minorHAnsi"/>
          <w:i/>
          <w:iCs/>
          <w:sz w:val="22"/>
          <w:szCs w:val="22"/>
          <w:lang w:val="en-US"/>
        </w:rPr>
        <w:t>Did you put it aside because other problems were more urgent?</w:t>
      </w:r>
    </w:p>
    <w:p w14:paraId="6D619C7D" w14:textId="77777777" w:rsidR="00111085" w:rsidRPr="00AB1A4C" w:rsidRDefault="00111085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32A48F2C" w14:textId="453AAFBD" w:rsidR="00AA3E8C" w:rsidRPr="00111085" w:rsidRDefault="00AB1A4C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>
        <w:rPr>
          <w:rFonts w:cstheme="minorHAnsi"/>
          <w:i/>
          <w:iCs/>
          <w:sz w:val="22"/>
          <w:szCs w:val="22"/>
          <w:lang w:val="en-US"/>
        </w:rPr>
        <w:t xml:space="preserve">Did the prescription expire in the meantime? </w:t>
      </w:r>
      <w:r w:rsidR="00754EDC">
        <w:rPr>
          <w:rFonts w:cstheme="minorHAnsi"/>
          <w:i/>
          <w:iCs/>
          <w:sz w:val="22"/>
          <w:szCs w:val="22"/>
          <w:lang w:val="en-US"/>
        </w:rPr>
        <w:t>(</w:t>
      </w:r>
      <w:r w:rsidR="00111085">
        <w:rPr>
          <w:rFonts w:cstheme="minorHAnsi"/>
          <w:i/>
          <w:iCs/>
          <w:sz w:val="22"/>
          <w:szCs w:val="22"/>
          <w:lang w:val="en-US"/>
        </w:rPr>
        <w:t>after 4 weeks of prescription)</w:t>
      </w:r>
      <w:r w:rsidR="0053729D" w:rsidRPr="00111085">
        <w:rPr>
          <w:rFonts w:cstheme="minorHAnsi"/>
          <w:i/>
          <w:iCs/>
          <w:sz w:val="22"/>
          <w:szCs w:val="22"/>
          <w:lang w:val="en-US"/>
        </w:rPr>
        <w:t xml:space="preserve"> </w:t>
      </w:r>
    </w:p>
    <w:p w14:paraId="43AD5CA3" w14:textId="6692DBB8" w:rsidR="00AA3E8C" w:rsidRPr="00111085" w:rsidRDefault="00026DE6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>
        <w:rPr>
          <w:rFonts w:cstheme="minorHAnsi"/>
          <w:i/>
          <w:iCs/>
          <w:sz w:val="22"/>
          <w:szCs w:val="22"/>
          <w:lang w:val="en-US"/>
        </w:rPr>
        <w:t xml:space="preserve">Would you be interested in a further prescription? </w:t>
      </w:r>
    </w:p>
    <w:p w14:paraId="50239559" w14:textId="782C974B" w:rsidR="0053729D" w:rsidRDefault="00111085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 w:rsidRPr="00111085">
        <w:rPr>
          <w:rFonts w:cstheme="minorHAnsi"/>
          <w:i/>
          <w:iCs/>
          <w:sz w:val="22"/>
          <w:szCs w:val="22"/>
          <w:lang w:val="en-US"/>
        </w:rPr>
        <w:t>Sh</w:t>
      </w:r>
      <w:r>
        <w:rPr>
          <w:rFonts w:cstheme="minorHAnsi"/>
          <w:i/>
          <w:iCs/>
          <w:sz w:val="22"/>
          <w:szCs w:val="22"/>
          <w:lang w:val="en-US"/>
        </w:rPr>
        <w:t>ould the prescription and instructions be given to you with a more detailed explanation?</w:t>
      </w:r>
    </w:p>
    <w:p w14:paraId="78FF61F9" w14:textId="77777777" w:rsidR="00111085" w:rsidRDefault="00111085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5D4B0B20" w14:textId="69B048BA" w:rsidR="00111085" w:rsidRPr="00111085" w:rsidRDefault="00111085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>
        <w:rPr>
          <w:rFonts w:cstheme="minorHAnsi"/>
          <w:i/>
          <w:iCs/>
          <w:sz w:val="22"/>
          <w:szCs w:val="22"/>
          <w:lang w:val="en-US"/>
        </w:rPr>
        <w:t>Did you know how to submit the prescription? (not at the pharmacy, but directly at the health insurance company´s office, send it by post, submit it via the health insurance company´s website or app)</w:t>
      </w:r>
    </w:p>
    <w:p w14:paraId="6D705909" w14:textId="6BCD36F7" w:rsidR="004E67AA" w:rsidRDefault="004E67AA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57E21E89" w14:textId="3DF0B90E" w:rsidR="00111085" w:rsidRPr="00111085" w:rsidRDefault="00111085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>
        <w:rPr>
          <w:rFonts w:cstheme="minorHAnsi"/>
          <w:i/>
          <w:iCs/>
          <w:sz w:val="22"/>
          <w:szCs w:val="22"/>
          <w:lang w:val="en-US"/>
        </w:rPr>
        <w:t>Could you describe the subsequent events following the submission of the prescription?</w:t>
      </w:r>
    </w:p>
    <w:p w14:paraId="0FA666FE" w14:textId="77777777" w:rsidR="003711AD" w:rsidRPr="00111085" w:rsidRDefault="003711AD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52E132E2" w14:textId="52D2ED1A" w:rsidR="004E67AA" w:rsidRPr="002A49B8" w:rsidRDefault="00F96036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 w:rsidRPr="002A49B8">
        <w:rPr>
          <w:rFonts w:cstheme="minorHAnsi"/>
          <w:i/>
          <w:iCs/>
          <w:sz w:val="22"/>
          <w:szCs w:val="22"/>
          <w:lang w:val="en-US"/>
        </w:rPr>
        <w:t>Option</w:t>
      </w:r>
      <w:r w:rsidR="004E67AA" w:rsidRPr="002A49B8">
        <w:rPr>
          <w:rFonts w:cstheme="minorHAnsi"/>
          <w:i/>
          <w:iCs/>
          <w:sz w:val="22"/>
          <w:szCs w:val="22"/>
          <w:lang w:val="en-US"/>
        </w:rPr>
        <w:t>:</w:t>
      </w:r>
      <w:r w:rsidR="00111085" w:rsidRPr="002A49B8">
        <w:rPr>
          <w:rFonts w:cstheme="minorHAnsi"/>
          <w:i/>
          <w:iCs/>
          <w:sz w:val="22"/>
          <w:szCs w:val="22"/>
          <w:lang w:val="en-US"/>
        </w:rPr>
        <w:t xml:space="preserve"> The health insurance company has not </w:t>
      </w:r>
      <w:r w:rsidR="002A49B8" w:rsidRPr="002A49B8">
        <w:rPr>
          <w:rFonts w:cstheme="minorHAnsi"/>
          <w:i/>
          <w:iCs/>
          <w:sz w:val="22"/>
          <w:szCs w:val="22"/>
          <w:lang w:val="en-US"/>
        </w:rPr>
        <w:t>yet got back to me/ I have not yet received a</w:t>
      </w:r>
      <w:r w:rsidR="002A49B8">
        <w:rPr>
          <w:rFonts w:cstheme="minorHAnsi"/>
          <w:i/>
          <w:iCs/>
          <w:sz w:val="22"/>
          <w:szCs w:val="22"/>
          <w:lang w:val="en-US"/>
        </w:rPr>
        <w:t>n</w:t>
      </w:r>
      <w:r w:rsidR="002A49B8" w:rsidRPr="002A49B8">
        <w:rPr>
          <w:rFonts w:cstheme="minorHAnsi"/>
          <w:i/>
          <w:iCs/>
          <w:sz w:val="22"/>
          <w:szCs w:val="22"/>
          <w:lang w:val="en-US"/>
        </w:rPr>
        <w:t xml:space="preserve"> activation code</w:t>
      </w:r>
      <w:r w:rsidR="004E67AA" w:rsidRPr="002A49B8">
        <w:rPr>
          <w:rFonts w:cstheme="minorHAnsi"/>
          <w:i/>
          <w:iCs/>
          <w:sz w:val="22"/>
          <w:szCs w:val="22"/>
          <w:lang w:val="en-US"/>
        </w:rPr>
        <w:t>/</w:t>
      </w:r>
      <w:r w:rsidR="002A49B8" w:rsidRPr="002A49B8">
        <w:rPr>
          <w:rFonts w:cstheme="minorHAnsi"/>
          <w:i/>
          <w:iCs/>
          <w:sz w:val="22"/>
          <w:szCs w:val="22"/>
          <w:lang w:val="en-US"/>
        </w:rPr>
        <w:t xml:space="preserve"> they</w:t>
      </w:r>
      <w:r w:rsidR="002A49B8">
        <w:rPr>
          <w:rFonts w:cstheme="minorHAnsi"/>
          <w:i/>
          <w:iCs/>
          <w:sz w:val="22"/>
          <w:szCs w:val="22"/>
          <w:lang w:val="en-US"/>
        </w:rPr>
        <w:t xml:space="preserve"> have refused my prescription</w:t>
      </w:r>
      <w:r w:rsidRPr="002A49B8">
        <w:rPr>
          <w:rFonts w:cstheme="minorHAnsi"/>
          <w:i/>
          <w:iCs/>
          <w:sz w:val="22"/>
          <w:szCs w:val="22"/>
          <w:lang w:val="en-US"/>
        </w:rPr>
        <w:t xml:space="preserve"> </w:t>
      </w:r>
    </w:p>
    <w:p w14:paraId="319F628E" w14:textId="4A94B67B" w:rsidR="0053729D" w:rsidRPr="002A49B8" w:rsidRDefault="0053729D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46296D31" w14:textId="6420C361" w:rsidR="0053729D" w:rsidRPr="002A49B8" w:rsidRDefault="003711AD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 w:rsidRPr="002A49B8">
        <w:rPr>
          <w:rFonts w:cstheme="minorHAnsi"/>
          <w:i/>
          <w:iCs/>
          <w:sz w:val="22"/>
          <w:szCs w:val="22"/>
          <w:lang w:val="en-US"/>
        </w:rPr>
        <w:t>Optio</w:t>
      </w:r>
      <w:r w:rsidR="002A49B8" w:rsidRPr="002A49B8">
        <w:rPr>
          <w:rFonts w:cstheme="minorHAnsi"/>
          <w:i/>
          <w:iCs/>
          <w:sz w:val="22"/>
          <w:szCs w:val="22"/>
          <w:lang w:val="en-US"/>
        </w:rPr>
        <w:t xml:space="preserve">n: I received the prescription from </w:t>
      </w:r>
      <w:r w:rsidR="002A49B8">
        <w:rPr>
          <w:rFonts w:cstheme="minorHAnsi"/>
          <w:i/>
          <w:iCs/>
          <w:sz w:val="22"/>
          <w:szCs w:val="22"/>
          <w:lang w:val="en-US"/>
        </w:rPr>
        <w:t>m</w:t>
      </w:r>
      <w:r w:rsidR="002A49B8" w:rsidRPr="002A49B8">
        <w:rPr>
          <w:rFonts w:cstheme="minorHAnsi"/>
          <w:i/>
          <w:iCs/>
          <w:sz w:val="22"/>
          <w:szCs w:val="22"/>
          <w:lang w:val="en-US"/>
        </w:rPr>
        <w:t>y health insurance co</w:t>
      </w:r>
      <w:r w:rsidR="002A49B8">
        <w:rPr>
          <w:rFonts w:cstheme="minorHAnsi"/>
          <w:i/>
          <w:iCs/>
          <w:sz w:val="22"/>
          <w:szCs w:val="22"/>
          <w:lang w:val="en-US"/>
        </w:rPr>
        <w:t>mpany, but then had problems with the installation/registration -&gt; Can you describe these problems? For example, were you unable to find a button?</w:t>
      </w:r>
    </w:p>
    <w:p w14:paraId="7CF1A05D" w14:textId="5CA1FB61" w:rsidR="0053729D" w:rsidRPr="002A49B8" w:rsidRDefault="0053729D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4D35B225" w14:textId="2461B2A8" w:rsidR="0053729D" w:rsidRPr="002A49B8" w:rsidRDefault="003711AD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 w:rsidRPr="002A49B8">
        <w:rPr>
          <w:rFonts w:cstheme="minorHAnsi"/>
          <w:i/>
          <w:iCs/>
          <w:sz w:val="22"/>
          <w:szCs w:val="22"/>
          <w:lang w:val="en-US"/>
        </w:rPr>
        <w:t xml:space="preserve">Option: </w:t>
      </w:r>
      <w:r w:rsidR="002A49B8" w:rsidRPr="002A49B8">
        <w:rPr>
          <w:rFonts w:cstheme="minorHAnsi"/>
          <w:i/>
          <w:iCs/>
          <w:sz w:val="22"/>
          <w:szCs w:val="22"/>
          <w:lang w:val="en-US"/>
        </w:rPr>
        <w:t>I</w:t>
      </w:r>
      <w:r w:rsidR="002A49B8">
        <w:rPr>
          <w:rFonts w:cstheme="minorHAnsi"/>
          <w:i/>
          <w:iCs/>
          <w:sz w:val="22"/>
          <w:szCs w:val="22"/>
          <w:lang w:val="en-US"/>
        </w:rPr>
        <w:t xml:space="preserve"> received the prescription code, was able to install the app on an end device and then had technical problems using the individual modules. -&gt; Can you describe these technical problems? </w:t>
      </w:r>
    </w:p>
    <w:p w14:paraId="67AB5868" w14:textId="336B896A" w:rsidR="00596E75" w:rsidRPr="002A49B8" w:rsidRDefault="00596E75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3F83761C" w14:textId="246629D7" w:rsidR="00596E75" w:rsidRPr="00EA6BEE" w:rsidRDefault="00596E75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 w:rsidRPr="00EA6BEE">
        <w:rPr>
          <w:rFonts w:cstheme="minorHAnsi"/>
          <w:i/>
          <w:iCs/>
          <w:sz w:val="22"/>
          <w:szCs w:val="22"/>
          <w:lang w:val="en-US"/>
        </w:rPr>
        <w:t xml:space="preserve">Option: </w:t>
      </w:r>
      <w:r w:rsidR="00EA6BEE" w:rsidRPr="00EA6BEE">
        <w:rPr>
          <w:rFonts w:cstheme="minorHAnsi"/>
          <w:i/>
          <w:iCs/>
          <w:sz w:val="22"/>
          <w:szCs w:val="22"/>
          <w:lang w:val="en-US"/>
        </w:rPr>
        <w:t xml:space="preserve">I was able to </w:t>
      </w:r>
      <w:r w:rsidR="00EA6BEE">
        <w:rPr>
          <w:rFonts w:cstheme="minorHAnsi"/>
          <w:i/>
          <w:iCs/>
          <w:sz w:val="22"/>
          <w:szCs w:val="22"/>
          <w:lang w:val="en-US"/>
        </w:rPr>
        <w:t xml:space="preserve">complete the modules, but had difficulties accepting the app (filling in the sleep diary </w:t>
      </w:r>
      <w:proofErr w:type="spellStart"/>
      <w:r w:rsidR="00EA6BEE">
        <w:rPr>
          <w:rFonts w:cstheme="minorHAnsi"/>
          <w:i/>
          <w:iCs/>
          <w:sz w:val="22"/>
          <w:szCs w:val="22"/>
          <w:lang w:val="en-US"/>
        </w:rPr>
        <w:t>regulary</w:t>
      </w:r>
      <w:proofErr w:type="spellEnd"/>
      <w:r w:rsidR="00EA6BEE">
        <w:rPr>
          <w:rFonts w:cstheme="minorHAnsi"/>
          <w:i/>
          <w:iCs/>
          <w:sz w:val="22"/>
          <w:szCs w:val="22"/>
          <w:lang w:val="en-US"/>
        </w:rPr>
        <w:t xml:space="preserve">, reducing bedtime, relaxation exercises…) </w:t>
      </w:r>
    </w:p>
    <w:p w14:paraId="42F0C9C9" w14:textId="77777777" w:rsidR="003711AD" w:rsidRPr="00EA6BEE" w:rsidRDefault="003711AD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2153A197" w14:textId="2B6A433F" w:rsidR="00EA6BEE" w:rsidRDefault="00EA6BEE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 w:rsidRPr="00EA6BEE">
        <w:rPr>
          <w:rFonts w:cstheme="minorHAnsi"/>
          <w:i/>
          <w:iCs/>
          <w:sz w:val="22"/>
          <w:szCs w:val="22"/>
          <w:lang w:val="en-US"/>
        </w:rPr>
        <w:t>Option: The application was too stressful</w:t>
      </w:r>
      <w:r>
        <w:rPr>
          <w:rFonts w:cstheme="minorHAnsi"/>
          <w:i/>
          <w:iCs/>
          <w:sz w:val="22"/>
          <w:szCs w:val="22"/>
          <w:lang w:val="en-US"/>
        </w:rPr>
        <w:t xml:space="preserve"> alongside my therapy.</w:t>
      </w:r>
    </w:p>
    <w:p w14:paraId="03B91BF5" w14:textId="2B040C05" w:rsidR="00EA6BEE" w:rsidRPr="00AB1A4C" w:rsidRDefault="00FC36A7" w:rsidP="00A03BDF">
      <w:pPr>
        <w:jc w:val="both"/>
        <w:rPr>
          <w:rFonts w:cstheme="minorHAnsi"/>
          <w:sz w:val="22"/>
          <w:szCs w:val="22"/>
          <w:lang w:val="en-US"/>
        </w:rPr>
      </w:pPr>
      <w:r w:rsidRPr="00AB1A4C">
        <w:rPr>
          <w:rFonts w:cstheme="minorHAnsi"/>
          <w:sz w:val="22"/>
          <w:szCs w:val="22"/>
          <w:lang w:val="en-US"/>
        </w:rPr>
        <w:lastRenderedPageBreak/>
        <w:t xml:space="preserve"> </w:t>
      </w:r>
    </w:p>
    <w:p w14:paraId="3EEC344F" w14:textId="3ACB65C9" w:rsidR="00EA6BEE" w:rsidRPr="00AB1A4C" w:rsidRDefault="00EA6BEE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 w:rsidRPr="00AB1A4C">
        <w:rPr>
          <w:rFonts w:cstheme="minorHAnsi"/>
          <w:i/>
          <w:iCs/>
          <w:sz w:val="22"/>
          <w:szCs w:val="22"/>
          <w:lang w:val="en-US"/>
        </w:rPr>
        <w:t>There is another reason „</w:t>
      </w:r>
      <w:proofErr w:type="gramStart"/>
      <w:r w:rsidRPr="00AB1A4C">
        <w:rPr>
          <w:rFonts w:cstheme="minorHAnsi"/>
          <w:i/>
          <w:iCs/>
          <w:sz w:val="22"/>
          <w:szCs w:val="22"/>
          <w:lang w:val="en-US"/>
        </w:rPr>
        <w:t>...“</w:t>
      </w:r>
      <w:proofErr w:type="gramEnd"/>
    </w:p>
    <w:p w14:paraId="0A5B7D66" w14:textId="77777777" w:rsidR="00EA6BEE" w:rsidRPr="00AB1A4C" w:rsidRDefault="00EA6BEE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75AEEE92" w14:textId="48CE513B" w:rsidR="00FC36A7" w:rsidRDefault="00EA6BEE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  <w:r w:rsidRPr="00EA6BEE">
        <w:rPr>
          <w:rFonts w:cstheme="minorHAnsi"/>
          <w:sz w:val="22"/>
          <w:szCs w:val="22"/>
          <w:lang w:val="en-US"/>
        </w:rPr>
        <w:t>Finally:</w:t>
      </w:r>
      <w:r w:rsidRPr="00EA6BEE">
        <w:rPr>
          <w:rFonts w:cstheme="minorHAnsi"/>
          <w:i/>
          <w:iCs/>
          <w:sz w:val="22"/>
          <w:szCs w:val="22"/>
          <w:lang w:val="en-US"/>
        </w:rPr>
        <w:t xml:space="preserve"> Do you see a </w:t>
      </w:r>
      <w:r>
        <w:rPr>
          <w:rFonts w:cstheme="minorHAnsi"/>
          <w:i/>
          <w:iCs/>
          <w:sz w:val="22"/>
          <w:szCs w:val="22"/>
          <w:lang w:val="en-US"/>
        </w:rPr>
        <w:t xml:space="preserve">benefit for yourself? Or have you found a different way to manage your sleep disorder? </w:t>
      </w:r>
    </w:p>
    <w:p w14:paraId="48E7D950" w14:textId="77777777" w:rsidR="00026DE6" w:rsidRDefault="00026DE6" w:rsidP="00A03BDF">
      <w:pPr>
        <w:jc w:val="both"/>
        <w:rPr>
          <w:rFonts w:cstheme="minorHAnsi"/>
          <w:sz w:val="22"/>
          <w:szCs w:val="22"/>
          <w:lang w:val="en-US"/>
        </w:rPr>
      </w:pPr>
    </w:p>
    <w:p w14:paraId="759EB2E9" w14:textId="63C92A8F" w:rsidR="00026DE6" w:rsidRDefault="00026DE6" w:rsidP="00A03BDF">
      <w:pPr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 xml:space="preserve">Thank you so much for sharing your experiences with us. </w:t>
      </w:r>
    </w:p>
    <w:p w14:paraId="40115C93" w14:textId="77777777" w:rsidR="00026DE6" w:rsidRDefault="00026DE6" w:rsidP="00A03BDF">
      <w:pPr>
        <w:jc w:val="both"/>
        <w:rPr>
          <w:rFonts w:cstheme="minorHAnsi"/>
          <w:sz w:val="22"/>
          <w:szCs w:val="22"/>
          <w:lang w:val="en-US"/>
        </w:rPr>
      </w:pPr>
    </w:p>
    <w:p w14:paraId="635C7BBC" w14:textId="77777777" w:rsidR="00026DE6" w:rsidRPr="00EA6BEE" w:rsidRDefault="00026DE6" w:rsidP="00A03BDF">
      <w:pPr>
        <w:jc w:val="both"/>
        <w:rPr>
          <w:rFonts w:cstheme="minorHAnsi"/>
          <w:sz w:val="22"/>
          <w:szCs w:val="22"/>
          <w:lang w:val="en-US"/>
        </w:rPr>
      </w:pPr>
    </w:p>
    <w:p w14:paraId="7528C737" w14:textId="45649671" w:rsidR="00FC36A7" w:rsidRPr="00EA6BEE" w:rsidRDefault="00FC36A7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436A54E5" w14:textId="77777777" w:rsidR="00FC36A7" w:rsidRPr="00EA6BEE" w:rsidRDefault="00FC36A7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5DBE53D0" w14:textId="69A22F06" w:rsidR="0053729D" w:rsidRPr="00EA6BEE" w:rsidRDefault="0053729D" w:rsidP="00A03BDF">
      <w:pPr>
        <w:jc w:val="both"/>
        <w:rPr>
          <w:rFonts w:cstheme="minorHAnsi"/>
          <w:i/>
          <w:iCs/>
          <w:sz w:val="22"/>
          <w:szCs w:val="22"/>
          <w:lang w:val="en-US"/>
        </w:rPr>
      </w:pPr>
    </w:p>
    <w:p w14:paraId="0DF2D891" w14:textId="77777777" w:rsidR="0053729D" w:rsidRPr="00EA6BEE" w:rsidRDefault="0053729D" w:rsidP="00A03BDF">
      <w:pPr>
        <w:jc w:val="both"/>
        <w:rPr>
          <w:rFonts w:cstheme="minorHAnsi"/>
          <w:sz w:val="22"/>
          <w:szCs w:val="22"/>
          <w:lang w:val="en-US"/>
        </w:rPr>
      </w:pPr>
    </w:p>
    <w:p w14:paraId="5ACD79EF" w14:textId="77777777" w:rsidR="003668BB" w:rsidRPr="00EA6BEE" w:rsidRDefault="003668BB" w:rsidP="00A03BDF">
      <w:pPr>
        <w:jc w:val="both"/>
        <w:rPr>
          <w:rFonts w:cstheme="minorHAnsi"/>
          <w:sz w:val="22"/>
          <w:szCs w:val="22"/>
          <w:lang w:val="en-US"/>
        </w:rPr>
      </w:pPr>
    </w:p>
    <w:p w14:paraId="29201A40" w14:textId="5B47567A" w:rsidR="004701F1" w:rsidRPr="00EA6BEE" w:rsidRDefault="004701F1" w:rsidP="004701F1">
      <w:pPr>
        <w:rPr>
          <w:rFonts w:cstheme="minorHAnsi"/>
          <w:sz w:val="22"/>
          <w:szCs w:val="22"/>
          <w:lang w:val="en-US"/>
        </w:rPr>
      </w:pPr>
      <w:r w:rsidRPr="00EA6BEE">
        <w:rPr>
          <w:rFonts w:cstheme="minorHAnsi"/>
          <w:sz w:val="22"/>
          <w:szCs w:val="22"/>
          <w:lang w:val="en-US"/>
        </w:rPr>
        <w:t xml:space="preserve"> </w:t>
      </w:r>
    </w:p>
    <w:p w14:paraId="2E6F9EED" w14:textId="0B30B435" w:rsidR="00BB7E7A" w:rsidRPr="00EA6BEE" w:rsidRDefault="00BB7E7A" w:rsidP="00682FD5">
      <w:pPr>
        <w:jc w:val="both"/>
        <w:rPr>
          <w:rFonts w:ascii="Arial" w:hAnsi="Arial" w:cs="Arial"/>
          <w:bCs/>
          <w:iCs/>
          <w:sz w:val="20"/>
          <w:szCs w:val="20"/>
          <w:lang w:val="en-US"/>
        </w:rPr>
      </w:pPr>
    </w:p>
    <w:sectPr w:rsidR="00BB7E7A" w:rsidRPr="00EA6BEE" w:rsidSect="00CB04C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284" w:left="1417" w:header="426" w:footer="6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2502D" w14:textId="77777777" w:rsidR="00B80F98" w:rsidRDefault="00B80F98" w:rsidP="00682FD5">
      <w:r>
        <w:separator/>
      </w:r>
    </w:p>
  </w:endnote>
  <w:endnote w:type="continuationSeparator" w:id="0">
    <w:p w14:paraId="7E06D32E" w14:textId="77777777" w:rsidR="00B80F98" w:rsidRDefault="00B80F98" w:rsidP="0068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MT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Lucida Grande">
    <w:altName w:val="﷽﷽﷽﷽﷽﷽﷽﷽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383712205"/>
      <w:docPartObj>
        <w:docPartGallery w:val="Page Numbers (Bottom of Page)"/>
        <w:docPartUnique/>
      </w:docPartObj>
    </w:sdtPr>
    <w:sdtContent>
      <w:p w14:paraId="068D3A05" w14:textId="1DC6F427" w:rsidR="00C77C21" w:rsidRDefault="00C77C21" w:rsidP="00122F4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C341EC5" w14:textId="77777777" w:rsidR="00C77C21" w:rsidRDefault="00C77C21" w:rsidP="00C77C2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701395051"/>
      <w:docPartObj>
        <w:docPartGallery w:val="Page Numbers (Bottom of Page)"/>
        <w:docPartUnique/>
      </w:docPartObj>
    </w:sdtPr>
    <w:sdtContent>
      <w:p w14:paraId="335C4666" w14:textId="2B54229C" w:rsidR="00C77C21" w:rsidRDefault="00C77C21" w:rsidP="00122F4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sdt>
    <w:sdtPr>
      <w:rPr>
        <w:sz w:val="18"/>
        <w:szCs w:val="18"/>
      </w:rPr>
      <w:id w:val="716008759"/>
      <w:docPartObj>
        <w:docPartGallery w:val="Page Numbers (Bottom of Page)"/>
        <w:docPartUnique/>
      </w:docPartObj>
    </w:sdtPr>
    <w:sdtContent>
      <w:p w14:paraId="136B1697" w14:textId="77777777" w:rsidR="00CD697A" w:rsidRDefault="00CD697A" w:rsidP="00C77C21">
        <w:pPr>
          <w:pStyle w:val="Fuzeile"/>
          <w:ind w:right="360"/>
          <w:jc w:val="right"/>
          <w:rPr>
            <w:sz w:val="18"/>
            <w:szCs w:val="18"/>
          </w:rPr>
        </w:pPr>
      </w:p>
      <w:p w14:paraId="4A5B2EF8" w14:textId="77777777" w:rsidR="00CD697A" w:rsidRDefault="00CD697A" w:rsidP="00CD697A">
        <w:pPr>
          <w:pStyle w:val="Fuzeile"/>
          <w:jc w:val="right"/>
          <w:rPr>
            <w:sz w:val="18"/>
            <w:szCs w:val="18"/>
          </w:rPr>
        </w:pPr>
      </w:p>
      <w:p w14:paraId="5A6A841F" w14:textId="77777777" w:rsidR="00CD697A" w:rsidRDefault="00CD697A" w:rsidP="00CD697A">
        <w:pPr>
          <w:pStyle w:val="Fuzeile"/>
          <w:jc w:val="right"/>
          <w:rPr>
            <w:sz w:val="18"/>
            <w:szCs w:val="18"/>
          </w:rPr>
        </w:pPr>
      </w:p>
      <w:p w14:paraId="30C16424" w14:textId="77777777" w:rsidR="00EB2413" w:rsidRDefault="00000000" w:rsidP="00EB2413">
        <w:pPr>
          <w:pStyle w:val="Fuzeile"/>
          <w:jc w:val="right"/>
          <w:rPr>
            <w:sz w:val="18"/>
            <w:szCs w:val="18"/>
          </w:rPr>
        </w:pPr>
      </w:p>
    </w:sdtContent>
  </w:sdt>
  <w:p w14:paraId="11967189" w14:textId="2340E807" w:rsidR="00CD697A" w:rsidRPr="00D36CC4" w:rsidRDefault="00D00BF1" w:rsidP="00EB2413">
    <w:pPr>
      <w:pStyle w:val="Fuzeile"/>
      <w:jc w:val="right"/>
      <w:rPr>
        <w:sz w:val="18"/>
        <w:szCs w:val="18"/>
      </w:rPr>
    </w:pPr>
    <w:r>
      <w:rPr>
        <w:sz w:val="18"/>
        <w:szCs w:val="18"/>
      </w:rPr>
      <w:t xml:space="preserve">                       </w:t>
    </w:r>
    <w:r w:rsidR="00D36CC4">
      <w:rPr>
        <w:sz w:val="18"/>
        <w:szCs w:val="18"/>
      </w:rPr>
      <w:t xml:space="preserve">                                                           </w:t>
    </w:r>
    <w:r w:rsidR="00D36CC4">
      <w:rPr>
        <w:sz w:val="18"/>
        <w:szCs w:val="18"/>
      </w:rPr>
      <w:tab/>
    </w:r>
  </w:p>
  <w:p w14:paraId="34B57A8B" w14:textId="77777777" w:rsidR="00CD697A" w:rsidRDefault="00CD697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936509918"/>
      <w:docPartObj>
        <w:docPartGallery w:val="Page Numbers (Bottom of Page)"/>
        <w:docPartUnique/>
      </w:docPartObj>
    </w:sdtPr>
    <w:sdtContent>
      <w:p w14:paraId="19AD30FB" w14:textId="25B26474" w:rsidR="00026DE6" w:rsidRDefault="00026DE6" w:rsidP="00122F4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10C42329" w14:textId="76A11B9C" w:rsidR="000B662A" w:rsidRDefault="000B662A" w:rsidP="00026DE6">
    <w:pPr>
      <w:pStyle w:val="Fuzeile"/>
      <w:ind w:right="360"/>
    </w:pPr>
  </w:p>
  <w:p w14:paraId="1DAD3439" w14:textId="77777777" w:rsidR="00D36CC4" w:rsidRDefault="00D36C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F4806" w14:textId="77777777" w:rsidR="00B80F98" w:rsidRDefault="00B80F98" w:rsidP="00682FD5">
      <w:r>
        <w:separator/>
      </w:r>
    </w:p>
  </w:footnote>
  <w:footnote w:type="continuationSeparator" w:id="0">
    <w:p w14:paraId="5F062C6D" w14:textId="77777777" w:rsidR="00B80F98" w:rsidRDefault="00B80F98" w:rsidP="00682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C33B" w14:textId="77777777" w:rsidR="000B662A" w:rsidRPr="00CD697A" w:rsidRDefault="000B662A" w:rsidP="00CD697A">
    <w:pPr>
      <w:pStyle w:val="CM5"/>
      <w:framePr w:w="2800" w:h="12046" w:hRule="exact" w:wrap="auto" w:vAnchor="page" w:hAnchor="page" w:x="9082" w:y="2853"/>
      <w:ind w:left="140" w:hanging="14"/>
      <w:rPr>
        <w:rFonts w:asciiTheme="minorHAnsi" w:hAnsiTheme="minorHAnsi" w:cstheme="minorHAnsi"/>
        <w:b/>
        <w:bCs/>
        <w:color w:val="000000"/>
        <w:sz w:val="16"/>
        <w:szCs w:val="16"/>
      </w:rPr>
    </w:pPr>
    <w:r w:rsidRPr="00CD697A">
      <w:rPr>
        <w:rFonts w:asciiTheme="minorHAnsi" w:hAnsiTheme="minorHAnsi" w:cstheme="minorHAnsi"/>
        <w:b/>
        <w:bCs/>
        <w:color w:val="000000"/>
        <w:sz w:val="16"/>
        <w:szCs w:val="16"/>
      </w:rPr>
      <w:t>Innere Klinik (Tumorforschung)</w:t>
    </w:r>
  </w:p>
  <w:p w14:paraId="4570AF29" w14:textId="0581E860" w:rsidR="000B662A" w:rsidRPr="00CD697A" w:rsidRDefault="000B662A" w:rsidP="00CD697A">
    <w:pPr>
      <w:pStyle w:val="Default"/>
      <w:framePr w:w="2800" w:h="12046" w:hRule="exact" w:wrap="auto" w:vAnchor="page" w:hAnchor="page" w:x="9082" w:y="2853"/>
      <w:ind w:left="140" w:hanging="14"/>
      <w:rPr>
        <w:rFonts w:asciiTheme="minorHAnsi" w:hAnsiTheme="minorHAnsi" w:cstheme="minorHAnsi"/>
        <w:bCs/>
        <w:sz w:val="16"/>
        <w:szCs w:val="16"/>
      </w:rPr>
    </w:pPr>
    <w:proofErr w:type="spellStart"/>
    <w:proofErr w:type="gramStart"/>
    <w:r w:rsidRPr="00CD697A">
      <w:rPr>
        <w:rFonts w:asciiTheme="minorHAnsi" w:hAnsiTheme="minorHAnsi" w:cstheme="minorHAnsi"/>
        <w:bCs/>
        <w:sz w:val="16"/>
        <w:szCs w:val="16"/>
      </w:rPr>
      <w:t>Direktor:Univ</w:t>
    </w:r>
    <w:proofErr w:type="spellEnd"/>
    <w:r w:rsidRPr="00CD697A">
      <w:rPr>
        <w:rFonts w:asciiTheme="minorHAnsi" w:hAnsiTheme="minorHAnsi" w:cstheme="minorHAnsi"/>
        <w:bCs/>
        <w:sz w:val="16"/>
        <w:szCs w:val="16"/>
      </w:rPr>
      <w:t>.</w:t>
    </w:r>
    <w:proofErr w:type="gramEnd"/>
    <w:r w:rsidRPr="00CD697A">
      <w:rPr>
        <w:rFonts w:asciiTheme="minorHAnsi" w:hAnsiTheme="minorHAnsi" w:cstheme="minorHAnsi"/>
        <w:bCs/>
        <w:sz w:val="16"/>
        <w:szCs w:val="16"/>
      </w:rPr>
      <w:t>-</w:t>
    </w:r>
    <w:proofErr w:type="spellStart"/>
    <w:r w:rsidRPr="00CD697A">
      <w:rPr>
        <w:rFonts w:asciiTheme="minorHAnsi" w:hAnsiTheme="minorHAnsi" w:cstheme="minorHAnsi"/>
        <w:bCs/>
        <w:sz w:val="16"/>
        <w:szCs w:val="16"/>
      </w:rPr>
      <w:t>Prof.Dr.M.Schuler</w:t>
    </w:r>
    <w:proofErr w:type="spellEnd"/>
  </w:p>
  <w:p w14:paraId="0EFC9422" w14:textId="77777777" w:rsidR="000B662A" w:rsidRPr="00CD697A" w:rsidRDefault="000B662A" w:rsidP="00CD697A">
    <w:pPr>
      <w:pStyle w:val="CM5"/>
      <w:framePr w:w="2800" w:h="12046" w:hRule="exact" w:wrap="auto" w:vAnchor="page" w:hAnchor="page" w:x="9082" w:y="2853"/>
      <w:ind w:left="140" w:hanging="14"/>
      <w:rPr>
        <w:rFonts w:asciiTheme="minorHAnsi" w:hAnsiTheme="minorHAnsi" w:cstheme="minorHAnsi"/>
        <w:color w:val="000000"/>
        <w:sz w:val="16"/>
        <w:szCs w:val="16"/>
      </w:rPr>
    </w:pPr>
  </w:p>
  <w:p w14:paraId="0ACBA6D5" w14:textId="77777777" w:rsidR="000B662A" w:rsidRPr="00CD697A" w:rsidRDefault="000B662A" w:rsidP="000B662A">
    <w:pPr>
      <w:pStyle w:val="CM5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b/>
        <w:color w:val="000000"/>
        <w:sz w:val="16"/>
        <w:szCs w:val="16"/>
      </w:rPr>
    </w:pPr>
    <w:r w:rsidRPr="00CD697A">
      <w:rPr>
        <w:rFonts w:asciiTheme="minorHAnsi" w:hAnsiTheme="minorHAnsi" w:cstheme="minorHAnsi"/>
        <w:b/>
        <w:color w:val="000000"/>
        <w:sz w:val="16"/>
        <w:szCs w:val="16"/>
      </w:rPr>
      <w:t>Poliklinik</w:t>
    </w:r>
  </w:p>
  <w:p w14:paraId="41CC01FC" w14:textId="77777777" w:rsidR="000B662A" w:rsidRPr="00CD697A" w:rsidRDefault="000B662A" w:rsidP="000B662A">
    <w:pPr>
      <w:pStyle w:val="CM5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sz w:val="16"/>
        <w:szCs w:val="16"/>
      </w:rPr>
    </w:pPr>
    <w:r w:rsidRPr="00CD697A">
      <w:rPr>
        <w:rFonts w:asciiTheme="minorHAnsi" w:hAnsiTheme="minorHAnsi" w:cstheme="minorHAnsi"/>
        <w:color w:val="000000"/>
        <w:sz w:val="16"/>
        <w:szCs w:val="16"/>
      </w:rPr>
      <w:t xml:space="preserve">WTZ-Ambulanz, Ebene 1 </w:t>
    </w:r>
  </w:p>
  <w:p w14:paraId="0EC54D10" w14:textId="7665E9E9" w:rsidR="000B662A" w:rsidRPr="00CD697A" w:rsidRDefault="000B662A" w:rsidP="001E66A6">
    <w:pPr>
      <w:pStyle w:val="CM5"/>
      <w:framePr w:w="2800" w:h="12046" w:hRule="exact" w:wrap="auto" w:vAnchor="page" w:hAnchor="page" w:x="9082" w:y="2853"/>
      <w:spacing w:line="240" w:lineRule="exact"/>
      <w:rPr>
        <w:rFonts w:asciiTheme="minorHAnsi" w:hAnsiTheme="minorHAnsi" w:cstheme="minorHAnsi"/>
        <w:color w:val="000000"/>
        <w:sz w:val="16"/>
        <w:szCs w:val="16"/>
      </w:rPr>
    </w:pPr>
  </w:p>
  <w:p w14:paraId="422A088C" w14:textId="77777777" w:rsidR="000B662A" w:rsidRPr="00CD697A" w:rsidRDefault="000B662A" w:rsidP="000B662A">
    <w:pPr>
      <w:framePr w:w="2800" w:h="12046" w:hRule="exact" w:wrap="auto" w:vAnchor="page" w:hAnchor="page" w:x="9082" w:y="2853"/>
      <w:spacing w:line="240" w:lineRule="exact"/>
      <w:ind w:left="140" w:hanging="14"/>
      <w:rPr>
        <w:rFonts w:cstheme="minorHAnsi"/>
        <w:color w:val="000000"/>
        <w:sz w:val="16"/>
        <w:szCs w:val="16"/>
      </w:rPr>
    </w:pPr>
    <w:r w:rsidRPr="00CD697A">
      <w:rPr>
        <w:rFonts w:cstheme="minorHAnsi"/>
        <w:color w:val="000000"/>
        <w:sz w:val="16"/>
        <w:szCs w:val="16"/>
      </w:rPr>
      <w:t>Tel. (0201) 723 3198</w:t>
    </w:r>
  </w:p>
  <w:p w14:paraId="6196C35E" w14:textId="77777777" w:rsidR="000B662A" w:rsidRPr="00CD697A" w:rsidRDefault="000B662A" w:rsidP="000B662A">
    <w:pPr>
      <w:framePr w:w="2800" w:h="12046" w:hRule="exact" w:wrap="auto" w:vAnchor="page" w:hAnchor="page" w:x="9082" w:y="2853"/>
      <w:spacing w:line="240" w:lineRule="exact"/>
      <w:ind w:left="140" w:hanging="14"/>
      <w:rPr>
        <w:rFonts w:cstheme="minorHAnsi"/>
        <w:color w:val="000000"/>
        <w:sz w:val="16"/>
        <w:szCs w:val="16"/>
        <w:lang w:val="fr-FR"/>
      </w:rPr>
    </w:pPr>
    <w:r w:rsidRPr="00CD697A">
      <w:rPr>
        <w:rFonts w:cstheme="minorHAnsi"/>
        <w:color w:val="000000"/>
        <w:sz w:val="16"/>
        <w:szCs w:val="16"/>
        <w:lang w:val="fr-FR"/>
      </w:rPr>
      <w:t>Fax (0201) 723 5925</w:t>
    </w:r>
  </w:p>
  <w:p w14:paraId="6FD1C530" w14:textId="77777777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sz w:val="16"/>
        <w:szCs w:val="16"/>
        <w:lang w:val="fr-FR"/>
      </w:rPr>
    </w:pPr>
  </w:p>
  <w:p w14:paraId="5D86ACAF" w14:textId="7E55D4ED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b/>
        <w:sz w:val="16"/>
        <w:szCs w:val="16"/>
        <w:lang w:val="fr-FR"/>
      </w:rPr>
    </w:pPr>
    <w:proofErr w:type="spellStart"/>
    <w:proofErr w:type="gramStart"/>
    <w:r w:rsidRPr="00CD697A">
      <w:rPr>
        <w:rFonts w:asciiTheme="minorHAnsi" w:hAnsiTheme="minorHAnsi" w:cstheme="minorHAnsi"/>
        <w:b/>
        <w:sz w:val="16"/>
        <w:szCs w:val="16"/>
        <w:lang w:val="fr-FR"/>
      </w:rPr>
      <w:t>Priv</w:t>
    </w:r>
    <w:proofErr w:type="spellEnd"/>
    <w:r w:rsidRPr="00CD697A">
      <w:rPr>
        <w:rFonts w:asciiTheme="minorHAnsi" w:hAnsiTheme="minorHAnsi" w:cstheme="minorHAnsi"/>
        <w:b/>
        <w:sz w:val="16"/>
        <w:szCs w:val="16"/>
        <w:lang w:val="fr-FR"/>
      </w:rPr>
      <w:t>.-</w:t>
    </w:r>
    <w:proofErr w:type="spellStart"/>
    <w:proofErr w:type="gramEnd"/>
    <w:r w:rsidRPr="00CD697A">
      <w:rPr>
        <w:rFonts w:asciiTheme="minorHAnsi" w:hAnsiTheme="minorHAnsi" w:cstheme="minorHAnsi"/>
        <w:b/>
        <w:sz w:val="16"/>
        <w:szCs w:val="16"/>
        <w:lang w:val="fr-FR"/>
      </w:rPr>
      <w:t>Doz</w:t>
    </w:r>
    <w:proofErr w:type="spellEnd"/>
    <w:r w:rsidRPr="00CD697A">
      <w:rPr>
        <w:rFonts w:asciiTheme="minorHAnsi" w:hAnsiTheme="minorHAnsi" w:cstheme="minorHAnsi"/>
        <w:b/>
        <w:sz w:val="16"/>
        <w:szCs w:val="16"/>
        <w:lang w:val="fr-FR"/>
      </w:rPr>
      <w:t xml:space="preserve">. Dr. M. </w:t>
    </w:r>
    <w:proofErr w:type="spellStart"/>
    <w:r w:rsidRPr="00CD697A">
      <w:rPr>
        <w:rFonts w:asciiTheme="minorHAnsi" w:hAnsiTheme="minorHAnsi" w:cstheme="minorHAnsi"/>
        <w:b/>
        <w:sz w:val="16"/>
        <w:szCs w:val="16"/>
        <w:lang w:val="fr-FR"/>
      </w:rPr>
      <w:t>Tewes</w:t>
    </w:r>
    <w:proofErr w:type="spellEnd"/>
  </w:p>
  <w:p w14:paraId="129BA54C" w14:textId="77777777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b/>
        <w:sz w:val="16"/>
        <w:szCs w:val="16"/>
        <w:lang w:val="fr-FR"/>
      </w:rPr>
    </w:pPr>
    <w:proofErr w:type="spellStart"/>
    <w:r w:rsidRPr="00CD697A">
      <w:rPr>
        <w:rFonts w:asciiTheme="minorHAnsi" w:hAnsiTheme="minorHAnsi" w:cstheme="minorHAnsi"/>
        <w:b/>
        <w:sz w:val="16"/>
        <w:szCs w:val="16"/>
        <w:lang w:val="fr-FR"/>
      </w:rPr>
      <w:t>Cand</w:t>
    </w:r>
    <w:proofErr w:type="spellEnd"/>
    <w:r w:rsidRPr="00CD697A">
      <w:rPr>
        <w:rFonts w:asciiTheme="minorHAnsi" w:hAnsiTheme="minorHAnsi" w:cstheme="minorHAnsi"/>
        <w:b/>
        <w:sz w:val="16"/>
        <w:szCs w:val="16"/>
        <w:lang w:val="fr-FR"/>
      </w:rPr>
      <w:t xml:space="preserve">. </w:t>
    </w:r>
    <w:proofErr w:type="spellStart"/>
    <w:proofErr w:type="gramStart"/>
    <w:r w:rsidRPr="00CD697A">
      <w:rPr>
        <w:rFonts w:asciiTheme="minorHAnsi" w:hAnsiTheme="minorHAnsi" w:cstheme="minorHAnsi"/>
        <w:b/>
        <w:sz w:val="16"/>
        <w:szCs w:val="16"/>
        <w:lang w:val="fr-FR"/>
      </w:rPr>
      <w:t>med</w:t>
    </w:r>
    <w:proofErr w:type="spellEnd"/>
    <w:proofErr w:type="gramEnd"/>
    <w:r w:rsidRPr="00CD697A">
      <w:rPr>
        <w:rFonts w:asciiTheme="minorHAnsi" w:hAnsiTheme="minorHAnsi" w:cstheme="minorHAnsi"/>
        <w:b/>
        <w:sz w:val="16"/>
        <w:szCs w:val="16"/>
        <w:lang w:val="fr-FR"/>
      </w:rPr>
      <w:t>. K. Pfeifer</w:t>
    </w:r>
  </w:p>
  <w:p w14:paraId="7821016A" w14:textId="77777777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sz w:val="16"/>
        <w:szCs w:val="16"/>
      </w:rPr>
    </w:pPr>
  </w:p>
  <w:p w14:paraId="2AAB53F4" w14:textId="77777777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sz w:val="16"/>
        <w:szCs w:val="16"/>
        <w:lang w:val="fr-FR"/>
      </w:rPr>
    </w:pPr>
  </w:p>
  <w:p w14:paraId="09C091DC" w14:textId="2BED8AB2" w:rsidR="000B662A" w:rsidRPr="00CD697A" w:rsidRDefault="00CD697A" w:rsidP="00CD697A">
    <w:pPr>
      <w:pStyle w:val="Default"/>
      <w:framePr w:w="2800" w:h="12046" w:hRule="exact" w:wrap="auto" w:vAnchor="page" w:hAnchor="page" w:x="9082" w:y="2853"/>
      <w:ind w:left="140" w:hanging="14"/>
      <w:rPr>
        <w:rFonts w:asciiTheme="minorHAnsi" w:hAnsiTheme="minorHAnsi" w:cstheme="minorHAnsi"/>
        <w:b/>
        <w:bCs/>
        <w:sz w:val="16"/>
        <w:szCs w:val="16"/>
        <w:lang w:val="fr-FR"/>
      </w:rPr>
    </w:pPr>
    <w:r w:rsidRPr="00CD697A">
      <w:rPr>
        <w:rFonts w:asciiTheme="minorHAnsi" w:hAnsiTheme="minorHAnsi" w:cstheme="minorHAnsi"/>
        <w:b/>
        <w:bCs/>
        <w:sz w:val="16"/>
        <w:szCs w:val="16"/>
        <w:lang w:val="fr-FR"/>
      </w:rPr>
      <w:t xml:space="preserve">Prof. Dr. C. </w:t>
    </w:r>
    <w:proofErr w:type="spellStart"/>
    <w:r w:rsidRPr="00CD697A">
      <w:rPr>
        <w:rFonts w:asciiTheme="minorHAnsi" w:hAnsiTheme="minorHAnsi" w:cstheme="minorHAnsi"/>
        <w:b/>
        <w:bCs/>
        <w:sz w:val="16"/>
        <w:szCs w:val="16"/>
        <w:lang w:val="fr-FR"/>
      </w:rPr>
      <w:t>Schöbel</w:t>
    </w:r>
    <w:proofErr w:type="spellEnd"/>
  </w:p>
  <w:p w14:paraId="3BA84CB6" w14:textId="2A930358" w:rsidR="000B662A" w:rsidRPr="00CD697A" w:rsidRDefault="00CD697A" w:rsidP="00CD697A">
    <w:pPr>
      <w:pStyle w:val="Default"/>
      <w:framePr w:w="2800" w:h="12046" w:hRule="exact" w:wrap="auto" w:vAnchor="page" w:hAnchor="page" w:x="9082" w:y="2853"/>
      <w:ind w:left="136" w:hanging="11"/>
      <w:rPr>
        <w:rFonts w:asciiTheme="minorHAnsi" w:hAnsiTheme="minorHAnsi" w:cstheme="minorHAnsi"/>
        <w:sz w:val="16"/>
        <w:szCs w:val="16"/>
        <w:lang w:val="fr-FR"/>
      </w:rPr>
    </w:pPr>
    <w:r w:rsidRPr="00CD697A">
      <w:rPr>
        <w:rFonts w:asciiTheme="minorHAnsi" w:hAnsiTheme="minorHAnsi" w:cstheme="minorHAnsi"/>
        <w:sz w:val="16"/>
        <w:szCs w:val="16"/>
        <w:lang w:val="fr-FR"/>
      </w:rPr>
      <w:t xml:space="preserve">Zentrum </w:t>
    </w:r>
    <w:proofErr w:type="spellStart"/>
    <w:r w:rsidRPr="00CD697A">
      <w:rPr>
        <w:rFonts w:asciiTheme="minorHAnsi" w:hAnsiTheme="minorHAnsi" w:cstheme="minorHAnsi"/>
        <w:sz w:val="16"/>
        <w:szCs w:val="16"/>
        <w:lang w:val="fr-FR"/>
      </w:rPr>
      <w:t>für</w:t>
    </w:r>
    <w:proofErr w:type="spellEnd"/>
    <w:r w:rsidRPr="00CD697A">
      <w:rPr>
        <w:rFonts w:asciiTheme="minorHAnsi" w:hAnsiTheme="minorHAnsi" w:cstheme="minorHAnsi"/>
        <w:sz w:val="16"/>
        <w:szCs w:val="16"/>
        <w:lang w:val="fr-FR"/>
      </w:rPr>
      <w:t xml:space="preserve"> Schlaf- </w:t>
    </w:r>
    <w:proofErr w:type="spellStart"/>
    <w:r w:rsidRPr="00CD697A">
      <w:rPr>
        <w:rFonts w:asciiTheme="minorHAnsi" w:hAnsiTheme="minorHAnsi" w:cstheme="minorHAnsi"/>
        <w:sz w:val="16"/>
        <w:szCs w:val="16"/>
        <w:lang w:val="fr-FR"/>
      </w:rPr>
      <w:t>und</w:t>
    </w:r>
    <w:proofErr w:type="spellEnd"/>
  </w:p>
  <w:p w14:paraId="64F41651" w14:textId="0654A7E2" w:rsidR="00CD697A" w:rsidRPr="00CD697A" w:rsidRDefault="00CD697A" w:rsidP="00CD697A">
    <w:pPr>
      <w:pStyle w:val="Default"/>
      <w:framePr w:w="2800" w:h="12046" w:hRule="exact" w:wrap="auto" w:vAnchor="page" w:hAnchor="page" w:x="9082" w:y="2853"/>
      <w:ind w:left="136" w:hanging="11"/>
      <w:rPr>
        <w:rFonts w:asciiTheme="minorHAnsi" w:hAnsiTheme="minorHAnsi" w:cstheme="minorHAnsi"/>
        <w:sz w:val="16"/>
        <w:szCs w:val="16"/>
        <w:lang w:val="fr-FR"/>
      </w:rPr>
    </w:pPr>
    <w:proofErr w:type="spellStart"/>
    <w:r w:rsidRPr="00CD697A">
      <w:rPr>
        <w:rFonts w:asciiTheme="minorHAnsi" w:hAnsiTheme="minorHAnsi" w:cstheme="minorHAnsi"/>
        <w:sz w:val="16"/>
        <w:szCs w:val="16"/>
        <w:lang w:val="fr-FR"/>
      </w:rPr>
      <w:t>Telemedizin</w:t>
    </w:r>
    <w:proofErr w:type="spellEnd"/>
  </w:p>
  <w:p w14:paraId="4293A6E7" w14:textId="77777777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sz w:val="16"/>
        <w:szCs w:val="16"/>
        <w:lang w:val="fr-FR"/>
      </w:rPr>
    </w:pPr>
  </w:p>
  <w:p w14:paraId="3576BC04" w14:textId="77777777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sz w:val="16"/>
        <w:szCs w:val="16"/>
        <w:lang w:val="fr-FR"/>
      </w:rPr>
    </w:pPr>
  </w:p>
  <w:p w14:paraId="2717C5F6" w14:textId="77777777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sz w:val="16"/>
        <w:szCs w:val="16"/>
        <w:lang w:val="fr-FR"/>
      </w:rPr>
    </w:pPr>
  </w:p>
  <w:p w14:paraId="56124668" w14:textId="77777777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sz w:val="16"/>
        <w:szCs w:val="16"/>
        <w:lang w:val="fr-FR"/>
      </w:rPr>
    </w:pPr>
  </w:p>
  <w:p w14:paraId="1623EE08" w14:textId="77777777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sz w:val="16"/>
        <w:szCs w:val="16"/>
        <w:lang w:val="fr-FR"/>
      </w:rPr>
    </w:pPr>
  </w:p>
  <w:p w14:paraId="7B6F721C" w14:textId="77777777" w:rsidR="000B662A" w:rsidRPr="00D00BF1" w:rsidRDefault="000B662A" w:rsidP="00CD697A">
    <w:pPr>
      <w:pStyle w:val="CM5"/>
      <w:framePr w:w="2800" w:h="12046" w:hRule="exact" w:wrap="auto" w:vAnchor="page" w:hAnchor="page" w:x="9082" w:y="2853"/>
      <w:ind w:left="140" w:hanging="14"/>
      <w:rPr>
        <w:rFonts w:asciiTheme="minorHAnsi" w:hAnsiTheme="minorHAnsi" w:cstheme="minorHAnsi"/>
        <w:b/>
        <w:bCs/>
        <w:color w:val="000000"/>
        <w:sz w:val="16"/>
        <w:szCs w:val="16"/>
      </w:rPr>
    </w:pPr>
    <w:r w:rsidRPr="00D00BF1">
      <w:rPr>
        <w:rFonts w:asciiTheme="minorHAnsi" w:hAnsiTheme="minorHAnsi" w:cstheme="minorHAnsi"/>
        <w:b/>
        <w:bCs/>
        <w:color w:val="000000"/>
        <w:sz w:val="16"/>
        <w:szCs w:val="16"/>
      </w:rPr>
      <w:t>Universitätsklinikum Essen</w:t>
    </w:r>
  </w:p>
  <w:p w14:paraId="7D7987C4" w14:textId="77777777" w:rsidR="000B662A" w:rsidRPr="00CD697A" w:rsidRDefault="000B662A" w:rsidP="00CD697A">
    <w:pPr>
      <w:pStyle w:val="Default"/>
      <w:framePr w:w="2800" w:h="12046" w:hRule="exact" w:wrap="auto" w:vAnchor="page" w:hAnchor="page" w:x="9082" w:y="2853"/>
      <w:ind w:left="140" w:hanging="14"/>
      <w:rPr>
        <w:rFonts w:asciiTheme="minorHAnsi" w:hAnsiTheme="minorHAnsi" w:cstheme="minorHAnsi"/>
        <w:sz w:val="16"/>
        <w:szCs w:val="16"/>
      </w:rPr>
    </w:pPr>
    <w:proofErr w:type="spellStart"/>
    <w:r w:rsidRPr="00CD697A">
      <w:rPr>
        <w:rFonts w:asciiTheme="minorHAnsi" w:hAnsiTheme="minorHAnsi" w:cstheme="minorHAnsi"/>
        <w:sz w:val="16"/>
        <w:szCs w:val="16"/>
      </w:rPr>
      <w:t>Hufelandstraße</w:t>
    </w:r>
    <w:proofErr w:type="spellEnd"/>
    <w:r w:rsidRPr="00CD697A">
      <w:rPr>
        <w:rFonts w:asciiTheme="minorHAnsi" w:hAnsiTheme="minorHAnsi" w:cstheme="minorHAnsi"/>
        <w:sz w:val="16"/>
        <w:szCs w:val="16"/>
      </w:rPr>
      <w:t xml:space="preserve"> 55</w:t>
    </w:r>
  </w:p>
  <w:p w14:paraId="3A5A641D" w14:textId="77777777" w:rsidR="000B662A" w:rsidRPr="00CD697A" w:rsidRDefault="000B662A" w:rsidP="00CD697A">
    <w:pPr>
      <w:pStyle w:val="Default"/>
      <w:framePr w:w="2800" w:h="12046" w:hRule="exact" w:wrap="auto" w:vAnchor="page" w:hAnchor="page" w:x="9082" w:y="2853"/>
      <w:ind w:left="140" w:hanging="14"/>
      <w:rPr>
        <w:rFonts w:asciiTheme="minorHAnsi" w:hAnsiTheme="minorHAnsi" w:cstheme="minorHAnsi"/>
        <w:sz w:val="16"/>
        <w:szCs w:val="16"/>
      </w:rPr>
    </w:pPr>
    <w:r w:rsidRPr="00CD697A">
      <w:rPr>
        <w:rFonts w:asciiTheme="minorHAnsi" w:hAnsiTheme="minorHAnsi" w:cstheme="minorHAnsi"/>
        <w:sz w:val="16"/>
        <w:szCs w:val="16"/>
      </w:rPr>
      <w:t>45147 Essen</w:t>
    </w:r>
  </w:p>
  <w:p w14:paraId="38BF7464" w14:textId="77777777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sz w:val="16"/>
        <w:szCs w:val="16"/>
      </w:rPr>
    </w:pPr>
  </w:p>
  <w:p w14:paraId="23E10196" w14:textId="77777777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sz w:val="16"/>
        <w:szCs w:val="16"/>
      </w:rPr>
    </w:pPr>
    <w:r w:rsidRPr="00CD697A">
      <w:rPr>
        <w:rFonts w:asciiTheme="minorHAnsi" w:hAnsiTheme="minorHAnsi" w:cstheme="minorHAnsi"/>
        <w:sz w:val="16"/>
        <w:szCs w:val="16"/>
      </w:rPr>
      <w:t>Tel. (0201) 723 0</w:t>
    </w:r>
  </w:p>
  <w:p w14:paraId="0A06A87E" w14:textId="77777777" w:rsidR="000B662A" w:rsidRPr="001E66A6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Theme="minorHAnsi" w:hAnsiTheme="minorHAnsi" w:cstheme="minorHAnsi"/>
        <w:sz w:val="16"/>
        <w:szCs w:val="16"/>
        <w:lang w:val="en-US"/>
      </w:rPr>
    </w:pPr>
    <w:r w:rsidRPr="001E66A6">
      <w:rPr>
        <w:rFonts w:asciiTheme="minorHAnsi" w:hAnsiTheme="minorHAnsi" w:cstheme="minorHAnsi"/>
        <w:sz w:val="16"/>
        <w:szCs w:val="16"/>
        <w:lang w:val="en-US"/>
      </w:rPr>
      <w:t>Fax (0201) 723 4694</w:t>
    </w:r>
  </w:p>
  <w:p w14:paraId="3C7AAAD0" w14:textId="77777777" w:rsidR="000B662A" w:rsidRPr="001E66A6" w:rsidRDefault="000B662A" w:rsidP="00CD697A">
    <w:pPr>
      <w:pStyle w:val="Default"/>
      <w:framePr w:w="2800" w:h="12046" w:hRule="exact" w:wrap="auto" w:vAnchor="page" w:hAnchor="page" w:x="9082" w:y="2853"/>
      <w:ind w:left="140" w:hanging="14"/>
      <w:rPr>
        <w:rFonts w:asciiTheme="minorHAnsi" w:hAnsiTheme="minorHAnsi" w:cstheme="minorHAnsi"/>
        <w:sz w:val="16"/>
        <w:szCs w:val="16"/>
        <w:lang w:val="en-US"/>
      </w:rPr>
    </w:pPr>
    <w:r w:rsidRPr="001E66A6">
      <w:rPr>
        <w:rFonts w:asciiTheme="minorHAnsi" w:hAnsiTheme="minorHAnsi" w:cstheme="minorHAnsi"/>
        <w:sz w:val="16"/>
        <w:szCs w:val="16"/>
        <w:lang w:val="en-US"/>
      </w:rPr>
      <w:t>info@uk-essen.de</w:t>
    </w:r>
  </w:p>
  <w:p w14:paraId="48F7BA83" w14:textId="77777777" w:rsidR="000B662A" w:rsidRPr="00CD697A" w:rsidRDefault="000B662A" w:rsidP="00CD697A">
    <w:pPr>
      <w:pStyle w:val="Default"/>
      <w:framePr w:w="2800" w:h="12046" w:hRule="exact" w:wrap="auto" w:vAnchor="page" w:hAnchor="page" w:x="9082" w:y="2853"/>
      <w:ind w:left="140" w:hanging="14"/>
      <w:rPr>
        <w:rFonts w:asciiTheme="minorHAnsi" w:hAnsiTheme="minorHAnsi" w:cstheme="minorHAnsi"/>
        <w:sz w:val="16"/>
        <w:szCs w:val="16"/>
        <w:lang w:val="en-US"/>
      </w:rPr>
    </w:pPr>
    <w:r w:rsidRPr="00CD697A">
      <w:rPr>
        <w:rFonts w:asciiTheme="minorHAnsi" w:hAnsiTheme="minorHAnsi" w:cstheme="minorHAnsi"/>
        <w:sz w:val="16"/>
        <w:szCs w:val="16"/>
        <w:lang w:val="en-US"/>
      </w:rPr>
      <w:t>www.uk-essen.de</w:t>
    </w:r>
  </w:p>
  <w:p w14:paraId="62BB2255" w14:textId="77777777" w:rsidR="000B662A" w:rsidRPr="00CD697A" w:rsidRDefault="000B662A" w:rsidP="00CD697A">
    <w:pPr>
      <w:pStyle w:val="Default"/>
      <w:framePr w:w="2800" w:h="12046" w:hRule="exact" w:wrap="auto" w:vAnchor="page" w:hAnchor="page" w:x="9082" w:y="2853"/>
      <w:ind w:firstLine="112"/>
      <w:rPr>
        <w:rFonts w:asciiTheme="minorHAnsi" w:hAnsiTheme="minorHAnsi" w:cstheme="minorHAnsi"/>
        <w:sz w:val="16"/>
        <w:szCs w:val="16"/>
        <w:lang w:val="en-US"/>
      </w:rPr>
    </w:pPr>
  </w:p>
  <w:p w14:paraId="4021028D" w14:textId="77777777" w:rsidR="000B662A" w:rsidRPr="00CD697A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firstLine="112"/>
      <w:rPr>
        <w:rFonts w:ascii="Arial" w:hAnsi="Arial"/>
        <w:sz w:val="16"/>
        <w:szCs w:val="16"/>
        <w:lang w:val="en-US"/>
      </w:rPr>
    </w:pPr>
  </w:p>
  <w:p w14:paraId="4D6BB5BC" w14:textId="77777777" w:rsidR="000B662A" w:rsidRPr="0027110F" w:rsidRDefault="000B662A" w:rsidP="000B662A">
    <w:pPr>
      <w:pStyle w:val="Default"/>
      <w:framePr w:w="2800" w:h="12046" w:hRule="exact" w:wrap="auto" w:vAnchor="page" w:hAnchor="page" w:x="9082" w:y="2853"/>
      <w:spacing w:line="240" w:lineRule="exact"/>
      <w:ind w:left="140" w:hanging="14"/>
      <w:rPr>
        <w:rFonts w:ascii="Arial" w:hAnsi="Arial"/>
        <w:sz w:val="14"/>
        <w:lang w:val="fr-FR"/>
      </w:rPr>
    </w:pPr>
  </w:p>
  <w:p w14:paraId="3827D752" w14:textId="3942FEFB" w:rsidR="000B662A" w:rsidRDefault="00CD697A" w:rsidP="001E66A6">
    <w:pPr>
      <w:pStyle w:val="Kopfzeile"/>
    </w:pPr>
    <w:r>
      <w:rPr>
        <w:rFonts w:ascii="Arial" w:hAnsi="Arial"/>
        <w:noProof/>
        <w:sz w:val="14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F7F5C3B" wp14:editId="4717A6D0">
              <wp:simplePos x="0" y="0"/>
              <wp:positionH relativeFrom="column">
                <wp:posOffset>4952365</wp:posOffset>
              </wp:positionH>
              <wp:positionV relativeFrom="paragraph">
                <wp:posOffset>3924935</wp:posOffset>
              </wp:positionV>
              <wp:extent cx="297815" cy="277495"/>
              <wp:effectExtent l="0" t="0" r="0" b="0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4F771" w14:textId="1110216F" w:rsidR="000B662A" w:rsidRPr="0027110F" w:rsidRDefault="000B662A" w:rsidP="000B66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7F5C3B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389.95pt;margin-top:309.05pt;width:23.45pt;height:21.85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" filled="f" stroked="f">
              <v:textbox style="mso-fit-shape-to-text:t">
                <w:txbxContent>
                  <w:p w14:paraId="4724F771" w14:textId="1110216F" w:rsidR="000B662A" w:rsidRPr="0027110F" w:rsidRDefault="000B662A" w:rsidP="000B662A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A91C9B9" wp14:editId="04553385">
          <wp:extent cx="2047875" cy="551862"/>
          <wp:effectExtent l="0" t="0" r="0" b="0"/>
          <wp:docPr id="77" name="Grafik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986" cy="560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E66A6">
      <w:rPr>
        <w:noProof/>
      </w:rPr>
      <w:t xml:space="preserve">        </w:t>
    </w:r>
    <w:r w:rsidR="001E66A6">
      <w:rPr>
        <w:noProof/>
      </w:rPr>
      <w:drawing>
        <wp:inline distT="0" distB="0" distL="0" distR="0" wp14:anchorId="4D8EBAE5" wp14:editId="3042697E">
          <wp:extent cx="863600" cy="447130"/>
          <wp:effectExtent l="0" t="0" r="0" b="0"/>
          <wp:docPr id="35849" name="Picture 9" descr="test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49" name="Picture 9" descr="test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89" cy="4527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E66A6">
      <w:rPr>
        <w:noProof/>
      </w:rPr>
      <w:t xml:space="preserve">               </w:t>
    </w:r>
    <w:r w:rsidR="001E66A6" w:rsidRPr="001E66A6">
      <w:rPr>
        <w:noProof/>
      </w:rPr>
      <w:drawing>
        <wp:inline distT="0" distB="0" distL="0" distR="0" wp14:anchorId="509D8D5F" wp14:editId="78A323D7">
          <wp:extent cx="1824782" cy="532021"/>
          <wp:effectExtent l="0" t="0" r="4445" b="1905"/>
          <wp:docPr id="2" name="Grafik 2" descr="F:\Vorträge\Vorlagen\Logo Innere Klinik - Tumorforschung\Logo_UME_UKE_Innere_Klinik_Turmorforschu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Vorträge\Vorlagen\Logo Innere Klinik - Tumorforschung\Logo_UME_UKE_Innere_Klinik_Turmorforschung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145" cy="534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4C35"/>
    <w:multiLevelType w:val="hybridMultilevel"/>
    <w:tmpl w:val="8BE2D34E"/>
    <w:lvl w:ilvl="0" w:tplc="EC76F2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29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FD5"/>
    <w:rsid w:val="00026DE6"/>
    <w:rsid w:val="0003491C"/>
    <w:rsid w:val="00081A73"/>
    <w:rsid w:val="000B662A"/>
    <w:rsid w:val="001006CB"/>
    <w:rsid w:val="00111085"/>
    <w:rsid w:val="00123ADA"/>
    <w:rsid w:val="00130179"/>
    <w:rsid w:val="00136978"/>
    <w:rsid w:val="00142030"/>
    <w:rsid w:val="001451B7"/>
    <w:rsid w:val="00166BA1"/>
    <w:rsid w:val="00183358"/>
    <w:rsid w:val="001A23D5"/>
    <w:rsid w:val="001A32CE"/>
    <w:rsid w:val="001A7ADA"/>
    <w:rsid w:val="001C22BA"/>
    <w:rsid w:val="001E66A6"/>
    <w:rsid w:val="00222F46"/>
    <w:rsid w:val="002462E6"/>
    <w:rsid w:val="002572E9"/>
    <w:rsid w:val="00286221"/>
    <w:rsid w:val="00295B3D"/>
    <w:rsid w:val="002A49B8"/>
    <w:rsid w:val="002C21BE"/>
    <w:rsid w:val="002F7833"/>
    <w:rsid w:val="002F7FF9"/>
    <w:rsid w:val="00312BD2"/>
    <w:rsid w:val="00342C6B"/>
    <w:rsid w:val="00355F02"/>
    <w:rsid w:val="003637A9"/>
    <w:rsid w:val="003668BB"/>
    <w:rsid w:val="003711AD"/>
    <w:rsid w:val="003C7E04"/>
    <w:rsid w:val="00415D88"/>
    <w:rsid w:val="00441096"/>
    <w:rsid w:val="00461687"/>
    <w:rsid w:val="004701F1"/>
    <w:rsid w:val="00492D3D"/>
    <w:rsid w:val="004B20DD"/>
    <w:rsid w:val="004B38B0"/>
    <w:rsid w:val="004D1C6F"/>
    <w:rsid w:val="004E67AA"/>
    <w:rsid w:val="00517172"/>
    <w:rsid w:val="00522296"/>
    <w:rsid w:val="0053729D"/>
    <w:rsid w:val="0055506C"/>
    <w:rsid w:val="00596E75"/>
    <w:rsid w:val="00597AE7"/>
    <w:rsid w:val="005A59E9"/>
    <w:rsid w:val="005B5A33"/>
    <w:rsid w:val="005F0359"/>
    <w:rsid w:val="006116C5"/>
    <w:rsid w:val="00633AA1"/>
    <w:rsid w:val="006619AD"/>
    <w:rsid w:val="0066278C"/>
    <w:rsid w:val="0067446B"/>
    <w:rsid w:val="00682FD5"/>
    <w:rsid w:val="00683B11"/>
    <w:rsid w:val="006A2E09"/>
    <w:rsid w:val="006B3694"/>
    <w:rsid w:val="006B56AC"/>
    <w:rsid w:val="006F3C6F"/>
    <w:rsid w:val="007501F3"/>
    <w:rsid w:val="00754EDC"/>
    <w:rsid w:val="00786B93"/>
    <w:rsid w:val="00792F19"/>
    <w:rsid w:val="007A59E7"/>
    <w:rsid w:val="007B2CC8"/>
    <w:rsid w:val="007C465E"/>
    <w:rsid w:val="00815A14"/>
    <w:rsid w:val="0084658B"/>
    <w:rsid w:val="008F76CC"/>
    <w:rsid w:val="00917DE2"/>
    <w:rsid w:val="00934D34"/>
    <w:rsid w:val="009509A8"/>
    <w:rsid w:val="00951FF4"/>
    <w:rsid w:val="009737BD"/>
    <w:rsid w:val="00986A1D"/>
    <w:rsid w:val="009908A2"/>
    <w:rsid w:val="009B3F4B"/>
    <w:rsid w:val="009C2BFA"/>
    <w:rsid w:val="009D5660"/>
    <w:rsid w:val="00A03BDF"/>
    <w:rsid w:val="00A10F89"/>
    <w:rsid w:val="00A47F19"/>
    <w:rsid w:val="00A5406B"/>
    <w:rsid w:val="00A74013"/>
    <w:rsid w:val="00A7733E"/>
    <w:rsid w:val="00A9230E"/>
    <w:rsid w:val="00AA3E8C"/>
    <w:rsid w:val="00AB1A4C"/>
    <w:rsid w:val="00AB58FD"/>
    <w:rsid w:val="00AC28D5"/>
    <w:rsid w:val="00AE4766"/>
    <w:rsid w:val="00AF36D3"/>
    <w:rsid w:val="00B14446"/>
    <w:rsid w:val="00B14738"/>
    <w:rsid w:val="00B16205"/>
    <w:rsid w:val="00B177C6"/>
    <w:rsid w:val="00B46A78"/>
    <w:rsid w:val="00B66275"/>
    <w:rsid w:val="00B80F98"/>
    <w:rsid w:val="00B94CB1"/>
    <w:rsid w:val="00BB3818"/>
    <w:rsid w:val="00BB7E7A"/>
    <w:rsid w:val="00BC1D43"/>
    <w:rsid w:val="00C213E2"/>
    <w:rsid w:val="00C21D2D"/>
    <w:rsid w:val="00C51065"/>
    <w:rsid w:val="00C53BA3"/>
    <w:rsid w:val="00C57445"/>
    <w:rsid w:val="00C62C95"/>
    <w:rsid w:val="00C7215C"/>
    <w:rsid w:val="00C77C21"/>
    <w:rsid w:val="00CB04C1"/>
    <w:rsid w:val="00CD697A"/>
    <w:rsid w:val="00CF67FD"/>
    <w:rsid w:val="00D00BF1"/>
    <w:rsid w:val="00D31C70"/>
    <w:rsid w:val="00D36CC4"/>
    <w:rsid w:val="00D53C5D"/>
    <w:rsid w:val="00D65CFD"/>
    <w:rsid w:val="00D70212"/>
    <w:rsid w:val="00DA50C5"/>
    <w:rsid w:val="00DA7D39"/>
    <w:rsid w:val="00DE62C1"/>
    <w:rsid w:val="00DF7433"/>
    <w:rsid w:val="00E04B24"/>
    <w:rsid w:val="00E22E38"/>
    <w:rsid w:val="00E25EBA"/>
    <w:rsid w:val="00E41FB3"/>
    <w:rsid w:val="00E70ECF"/>
    <w:rsid w:val="00EA6BEE"/>
    <w:rsid w:val="00EB2413"/>
    <w:rsid w:val="00EB783A"/>
    <w:rsid w:val="00EE1CE7"/>
    <w:rsid w:val="00EE5D5C"/>
    <w:rsid w:val="00EE7F89"/>
    <w:rsid w:val="00F6702B"/>
    <w:rsid w:val="00F96036"/>
    <w:rsid w:val="00FC23E3"/>
    <w:rsid w:val="00FC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E86D87"/>
  <w15:docId w15:val="{872F09D0-9274-F14E-8A62-E5B65294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2FD5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82FD5"/>
    <w:pPr>
      <w:widowControl w:val="0"/>
      <w:autoSpaceDE w:val="0"/>
      <w:autoSpaceDN w:val="0"/>
      <w:adjustRightInd w:val="0"/>
      <w:spacing w:after="0" w:line="240" w:lineRule="auto"/>
    </w:pPr>
    <w:rPr>
      <w:rFonts w:ascii="Arial MT" w:eastAsia="Times New Roman" w:hAnsi="Arial MT" w:cs="Arial MT"/>
      <w:color w:val="000000"/>
      <w:sz w:val="24"/>
      <w:szCs w:val="24"/>
      <w:lang w:eastAsia="de-DE" w:bidi="de-DE"/>
    </w:rPr>
  </w:style>
  <w:style w:type="paragraph" w:styleId="Kopfzeile">
    <w:name w:val="header"/>
    <w:basedOn w:val="Standard"/>
    <w:link w:val="KopfzeileZchn"/>
    <w:uiPriority w:val="99"/>
    <w:unhideWhenUsed/>
    <w:rsid w:val="00682F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82FD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82F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82FD5"/>
    <w:rPr>
      <w:rFonts w:eastAsiaTheme="minorEastAsia"/>
      <w:sz w:val="24"/>
      <w:szCs w:val="24"/>
      <w:lang w:eastAsia="de-DE"/>
    </w:rPr>
  </w:style>
  <w:style w:type="paragraph" w:customStyle="1" w:styleId="CM5">
    <w:name w:val="CM5"/>
    <w:basedOn w:val="Default"/>
    <w:next w:val="Default"/>
    <w:rsid w:val="000B662A"/>
    <w:rPr>
      <w:rFonts w:cs="Times New Roman"/>
      <w:color w:val="auto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73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733E"/>
    <w:rPr>
      <w:rFonts w:ascii="Lucida Grande" w:eastAsiaTheme="minorEastAsia" w:hAnsi="Lucida Grande" w:cs="Lucida Grande"/>
      <w:sz w:val="18"/>
      <w:szCs w:val="18"/>
      <w:lang w:eastAsia="de-DE"/>
    </w:rPr>
  </w:style>
  <w:style w:type="character" w:styleId="Hyperlink">
    <w:name w:val="Hyperlink"/>
    <w:basedOn w:val="Absatz-Standardschriftart"/>
    <w:uiPriority w:val="99"/>
    <w:unhideWhenUsed/>
    <w:rsid w:val="001451B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51B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701F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701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701F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701F1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01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01F1"/>
    <w:rPr>
      <w:rFonts w:eastAsiaTheme="minorEastAsia"/>
      <w:b/>
      <w:bCs/>
      <w:sz w:val="20"/>
      <w:szCs w:val="20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026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Essen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Tewes, Mitra</dc:creator>
  <cp:keywords/>
  <dc:description/>
  <cp:lastModifiedBy>Lydia Pfeifer</cp:lastModifiedBy>
  <cp:revision>10</cp:revision>
  <cp:lastPrinted>2021-11-02T18:08:00Z</cp:lastPrinted>
  <dcterms:created xsi:type="dcterms:W3CDTF">2024-05-29T09:11:00Z</dcterms:created>
  <dcterms:modified xsi:type="dcterms:W3CDTF">2024-05-30T12:07:00Z</dcterms:modified>
</cp:coreProperties>
</file>