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E22B9" w14:textId="708A249A" w:rsidR="00452D89" w:rsidRPr="007D65F1" w:rsidRDefault="002342E6" w:rsidP="007D65F1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D65F1">
        <w:rPr>
          <w:rFonts w:ascii="Times New Roman" w:hAnsi="Times New Roman"/>
          <w:b/>
          <w:bCs/>
          <w:sz w:val="24"/>
          <w:szCs w:val="24"/>
        </w:rPr>
        <w:t xml:space="preserve">KEY INFORMANT TOPIC GUIDE FOR </w:t>
      </w:r>
      <w:r>
        <w:rPr>
          <w:rFonts w:ascii="Times New Roman" w:hAnsi="Times New Roman"/>
          <w:b/>
          <w:bCs/>
          <w:sz w:val="24"/>
          <w:szCs w:val="24"/>
        </w:rPr>
        <w:t xml:space="preserve">EXPERTS </w:t>
      </w:r>
      <w:r w:rsidR="00DD1FC6">
        <w:rPr>
          <w:rFonts w:ascii="Times New Roman" w:hAnsi="Times New Roman"/>
          <w:b/>
          <w:bCs/>
          <w:sz w:val="24"/>
          <w:szCs w:val="24"/>
        </w:rPr>
        <w:t xml:space="preserve">AT </w:t>
      </w:r>
      <w:r w:rsidR="00DD1FC6" w:rsidRPr="007D65F1">
        <w:rPr>
          <w:rFonts w:ascii="Times New Roman" w:hAnsi="Times New Roman"/>
          <w:b/>
          <w:bCs/>
          <w:sz w:val="24"/>
          <w:szCs w:val="24"/>
        </w:rPr>
        <w:t>MOH</w:t>
      </w:r>
      <w:r w:rsidRPr="007D65F1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OF ETHIOPIA </w:t>
      </w:r>
    </w:p>
    <w:p w14:paraId="67FE22BA" w14:textId="3D423B05" w:rsidR="00452D89" w:rsidRPr="007D65F1" w:rsidRDefault="009C572A" w:rsidP="007D65F1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D65F1">
        <w:rPr>
          <w:rFonts w:ascii="Times New Roman" w:hAnsi="Times New Roman"/>
          <w:b/>
          <w:bCs/>
          <w:sz w:val="24"/>
          <w:szCs w:val="24"/>
        </w:rPr>
        <w:t>SECTION A</w:t>
      </w:r>
      <w:r w:rsidR="007F4A2A" w:rsidRPr="007D65F1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7D65F1">
        <w:rPr>
          <w:rFonts w:ascii="Times New Roman" w:hAnsi="Times New Roman"/>
          <w:b/>
          <w:bCs/>
          <w:sz w:val="24"/>
          <w:szCs w:val="24"/>
        </w:rPr>
        <w:t>Social Demographics</w:t>
      </w:r>
    </w:p>
    <w:p w14:paraId="67FE22BD" w14:textId="6B51C5A1" w:rsidR="00452D89" w:rsidRPr="007D65F1" w:rsidRDefault="004E4D45" w:rsidP="007D65F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D65F1">
        <w:rPr>
          <w:rFonts w:ascii="Times New Roman" w:hAnsi="Times New Roman"/>
          <w:sz w:val="24"/>
          <w:szCs w:val="24"/>
        </w:rPr>
        <w:t>Program/desk/service unit</w:t>
      </w:r>
      <w:r w:rsidR="004269AC" w:rsidRPr="007D65F1">
        <w:rPr>
          <w:rFonts w:ascii="Times New Roman" w:hAnsi="Times New Roman"/>
          <w:sz w:val="24"/>
          <w:szCs w:val="24"/>
        </w:rPr>
        <w:t xml:space="preserve">: ______________   </w:t>
      </w:r>
      <w:r w:rsidR="007F4A2A" w:rsidRPr="007D65F1">
        <w:rPr>
          <w:rFonts w:ascii="Times New Roman" w:hAnsi="Times New Roman"/>
          <w:sz w:val="24"/>
          <w:szCs w:val="24"/>
        </w:rPr>
        <w:t>Participant ID # ___________ Interviewer_________   Audio file #: ____________</w:t>
      </w:r>
      <w:r w:rsidR="004269AC" w:rsidRPr="007D65F1">
        <w:rPr>
          <w:rFonts w:ascii="Times New Roman" w:hAnsi="Times New Roman"/>
          <w:sz w:val="24"/>
          <w:szCs w:val="24"/>
        </w:rPr>
        <w:t xml:space="preserve"> </w:t>
      </w:r>
      <w:r w:rsidR="007F4A2A" w:rsidRPr="007D65F1">
        <w:rPr>
          <w:rFonts w:ascii="Times New Roman" w:hAnsi="Times New Roman"/>
          <w:sz w:val="24"/>
          <w:szCs w:val="24"/>
        </w:rPr>
        <w:t>Date</w:t>
      </w:r>
      <w:bookmarkStart w:id="0" w:name="_Hlk118275901"/>
      <w:r w:rsidR="007F4A2A" w:rsidRPr="007D65F1">
        <w:rPr>
          <w:rFonts w:ascii="Times New Roman" w:hAnsi="Times New Roman"/>
          <w:sz w:val="24"/>
          <w:szCs w:val="24"/>
        </w:rPr>
        <w:t>______________</w:t>
      </w:r>
      <w:bookmarkEnd w:id="0"/>
      <w:r w:rsidR="004269AC" w:rsidRPr="007D65F1">
        <w:rPr>
          <w:rFonts w:ascii="Times New Roman" w:hAnsi="Times New Roman"/>
          <w:sz w:val="24"/>
          <w:szCs w:val="24"/>
        </w:rPr>
        <w:t xml:space="preserve"> </w:t>
      </w:r>
      <w:r w:rsidR="007F4A2A" w:rsidRPr="007D65F1">
        <w:rPr>
          <w:rFonts w:ascii="Times New Roman" w:hAnsi="Times New Roman"/>
          <w:sz w:val="24"/>
          <w:szCs w:val="24"/>
        </w:rPr>
        <w:t>Gender______________</w:t>
      </w:r>
    </w:p>
    <w:p w14:paraId="67FE22BE" w14:textId="77777777" w:rsidR="00452D89" w:rsidRPr="007D65F1" w:rsidRDefault="007F4A2A" w:rsidP="007D65F1">
      <w:pPr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65F1">
        <w:rPr>
          <w:rFonts w:ascii="Times New Roman" w:hAnsi="Times New Roman"/>
          <w:sz w:val="24"/>
          <w:szCs w:val="24"/>
        </w:rPr>
        <w:t xml:space="preserve">Participant type:  .............      </w:t>
      </w:r>
      <w:r w:rsidRPr="007D65F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7FE2315" wp14:editId="67FE2316">
            <wp:extent cx="171450" cy="133350"/>
            <wp:effectExtent l="0" t="0" r="0" b="0"/>
            <wp:docPr id="3" name="Picture 3" descr="C:\Users\ATWIMU~1\AppData\Local\Temp\ksohtml18388\wp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65F1">
        <w:rPr>
          <w:rFonts w:ascii="Times New Roman" w:hAnsi="Times New Roman"/>
          <w:sz w:val="24"/>
          <w:szCs w:val="24"/>
        </w:rPr>
        <w:t xml:space="preserve">         .................         </w:t>
      </w:r>
      <w:r w:rsidRPr="007D65F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7FE2317" wp14:editId="67FE2318">
            <wp:extent cx="171450" cy="114300"/>
            <wp:effectExtent l="0" t="0" r="0" b="0"/>
            <wp:docPr id="2" name="Picture 2" descr="C:\Users\ATWIMU~1\AppData\Local\Temp\ksohtml18388\wp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65F1">
        <w:rPr>
          <w:rFonts w:ascii="Times New Roman" w:hAnsi="Times New Roman"/>
          <w:sz w:val="24"/>
          <w:szCs w:val="24"/>
        </w:rPr>
        <w:t xml:space="preserve">          other </w:t>
      </w:r>
      <w:r w:rsidRPr="007D65F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7FE2319" wp14:editId="67FE231A">
            <wp:extent cx="171450" cy="133350"/>
            <wp:effectExtent l="0" t="0" r="0" b="0"/>
            <wp:docPr id="1" name="Picture 1" descr="C:\Users\ATWIMU~1\AppData\Local\Temp\ksohtml18388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65F1">
        <w:rPr>
          <w:rFonts w:ascii="Times New Roman" w:hAnsi="Times New Roman"/>
          <w:sz w:val="24"/>
          <w:szCs w:val="24"/>
        </w:rPr>
        <w:t xml:space="preserve"> (Specify) ______________</w:t>
      </w:r>
    </w:p>
    <w:p w14:paraId="67FE22BF" w14:textId="77777777" w:rsidR="7A3C2908" w:rsidRPr="007D65F1" w:rsidRDefault="7A3C2908" w:rsidP="007D65F1">
      <w:pPr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65F1">
        <w:rPr>
          <w:rFonts w:ascii="Times New Roman" w:hAnsi="Times New Roman"/>
          <w:i/>
          <w:iCs/>
          <w:sz w:val="24"/>
          <w:szCs w:val="24"/>
        </w:rPr>
        <w:t>(List the categories of departments at Ministry of Health in your site</w:t>
      </w:r>
      <w:r w:rsidRPr="007D65F1">
        <w:rPr>
          <w:rFonts w:ascii="Times New Roman" w:hAnsi="Times New Roman"/>
          <w:sz w:val="24"/>
          <w:szCs w:val="24"/>
        </w:rPr>
        <w:t>)</w:t>
      </w:r>
    </w:p>
    <w:p w14:paraId="67FE22C0" w14:textId="662693C2" w:rsidR="00452D89" w:rsidRPr="007D65F1" w:rsidRDefault="004269AC" w:rsidP="007D65F1">
      <w:pPr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65F1">
        <w:rPr>
          <w:rFonts w:ascii="Times New Roman" w:hAnsi="Times New Roman"/>
          <w:sz w:val="24"/>
          <w:szCs w:val="24"/>
        </w:rPr>
        <w:t xml:space="preserve">Name of institution: ______________     </w:t>
      </w:r>
      <w:r w:rsidR="007F4A2A" w:rsidRPr="007D65F1">
        <w:rPr>
          <w:rFonts w:ascii="Times New Roman" w:hAnsi="Times New Roman"/>
          <w:sz w:val="24"/>
          <w:szCs w:val="24"/>
        </w:rPr>
        <w:t>Duration of service</w:t>
      </w:r>
      <w:r w:rsidR="0020552C" w:rsidRPr="007D65F1">
        <w:rPr>
          <w:rFonts w:ascii="Times New Roman" w:hAnsi="Times New Roman"/>
          <w:sz w:val="24"/>
          <w:szCs w:val="24"/>
        </w:rPr>
        <w:t>/working experience</w:t>
      </w:r>
      <w:r w:rsidR="007F4A2A" w:rsidRPr="007D65F1">
        <w:rPr>
          <w:rFonts w:ascii="Times New Roman" w:hAnsi="Times New Roman"/>
          <w:sz w:val="24"/>
          <w:szCs w:val="24"/>
        </w:rPr>
        <w:t>______________</w:t>
      </w:r>
    </w:p>
    <w:p w14:paraId="6C10FFE9" w14:textId="14DC3D17" w:rsidR="004269AC" w:rsidRPr="007D65F1" w:rsidRDefault="007F4A2A" w:rsidP="007D65F1">
      <w:pPr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65F1">
        <w:rPr>
          <w:rFonts w:ascii="Times New Roman" w:hAnsi="Times New Roman"/>
          <w:sz w:val="24"/>
          <w:szCs w:val="24"/>
        </w:rPr>
        <w:t>Section of essential services being represented______________</w:t>
      </w:r>
    </w:p>
    <w:p w14:paraId="67FE22D1" w14:textId="77777777" w:rsidR="00452D89" w:rsidRPr="007D65F1" w:rsidRDefault="007F4A2A" w:rsidP="007D65F1">
      <w:pPr>
        <w:keepNext/>
        <w:keepLines/>
        <w:widowControl w:val="0"/>
        <w:spacing w:before="40" w:beforeAutospacing="0" w:after="0" w:line="360" w:lineRule="auto"/>
        <w:jc w:val="both"/>
        <w:outlineLvl w:val="2"/>
        <w:rPr>
          <w:rFonts w:ascii="Times New Roman" w:eastAsia="DengXian Light" w:hAnsi="Times New Roman"/>
          <w:b/>
          <w:sz w:val="24"/>
          <w:szCs w:val="24"/>
        </w:rPr>
      </w:pPr>
      <w:r w:rsidRPr="007D65F1">
        <w:rPr>
          <w:rFonts w:ascii="Times New Roman" w:hAnsi="Times New Roman"/>
          <w:b/>
          <w:sz w:val="24"/>
          <w:szCs w:val="24"/>
        </w:rPr>
        <w:t>SECTION B: INTRODUCTION</w:t>
      </w:r>
    </w:p>
    <w:tbl>
      <w:tblPr>
        <w:tblW w:w="10705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5"/>
      </w:tblGrid>
      <w:tr w:rsidR="007D65F1" w:rsidRPr="007D65F1" w14:paraId="67FE22D8" w14:textId="77777777" w:rsidTr="00D46C69">
        <w:tc>
          <w:tcPr>
            <w:tcW w:w="10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22D2" w14:textId="5CC31FAD" w:rsidR="00452D89" w:rsidRPr="007D65F1" w:rsidRDefault="007F4A2A" w:rsidP="007D65F1">
            <w:pPr>
              <w:overflowPunct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SimSun" w:hAnsi="Times New Roman"/>
                <w:sz w:val="24"/>
                <w:szCs w:val="24"/>
              </w:rPr>
            </w:pPr>
            <w:r w:rsidRPr="007D65F1">
              <w:rPr>
                <w:rFonts w:ascii="Times New Roman" w:eastAsia="SimSun" w:hAnsi="Times New Roman"/>
                <w:sz w:val="24"/>
                <w:szCs w:val="24"/>
              </w:rPr>
              <w:t>Welcome and thank you for accepting to participate in this interview.  My name is … [NAME], I will be conducting this interview</w:t>
            </w:r>
            <w:r w:rsidR="003E50E5">
              <w:rPr>
                <w:rFonts w:ascii="Times New Roman" w:eastAsia="SimSun" w:hAnsi="Times New Roman"/>
                <w:sz w:val="24"/>
                <w:szCs w:val="24"/>
              </w:rPr>
              <w:t xml:space="preserve"> on </w:t>
            </w:r>
            <w:r w:rsidR="003E50E5" w:rsidRPr="007D65F1">
              <w:rPr>
                <w:rFonts w:ascii="Times New Roman" w:hAnsi="Times New Roman"/>
                <w:b/>
                <w:sz w:val="24"/>
                <w:szCs w:val="24"/>
              </w:rPr>
              <w:t>HEALTH SYSTEM OPPORTUNITIES FOLLOWING COVID-19 PANDEMIC</w:t>
            </w:r>
            <w:r w:rsidR="003E50E5">
              <w:rPr>
                <w:rFonts w:ascii="Times New Roman" w:hAnsi="Times New Roman"/>
                <w:b/>
                <w:sz w:val="24"/>
                <w:szCs w:val="24"/>
              </w:rPr>
              <w:t>, AND LESSON LEARNED FROM THE PANDEMIC</w:t>
            </w:r>
          </w:p>
          <w:p w14:paraId="67FE22D3" w14:textId="0ED74C5C" w:rsidR="00452D89" w:rsidRPr="007D65F1" w:rsidRDefault="008A7A4B" w:rsidP="007D65F1">
            <w:pPr>
              <w:overflowPunct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SimSun" w:hAnsi="Times New Roman"/>
                <w:sz w:val="24"/>
                <w:szCs w:val="24"/>
              </w:rPr>
            </w:pPr>
            <w:r w:rsidRPr="007D65F1">
              <w:rPr>
                <w:rFonts w:ascii="Times New Roman" w:eastAsia="SimSun" w:hAnsi="Times New Roman"/>
                <w:sz w:val="24"/>
                <w:szCs w:val="24"/>
              </w:rPr>
              <w:t xml:space="preserve">This study is aimed to explore the </w:t>
            </w:r>
            <w:r w:rsidRPr="007D65F1">
              <w:rPr>
                <w:rFonts w:ascii="Times New Roman" w:hAnsi="Times New Roman"/>
                <w:sz w:val="24"/>
                <w:szCs w:val="24"/>
              </w:rPr>
              <w:t>opportunities and Lessons from the COVID-19 Pandemic. In this study we will ask you some question about the opportunity that comes following COVID-19 pandemic at your respective program and what lesson we can learn from COVID-19.</w:t>
            </w:r>
          </w:p>
          <w:p w14:paraId="67FE22D4" w14:textId="77777777" w:rsidR="00452D89" w:rsidRPr="007D65F1" w:rsidRDefault="007F4A2A" w:rsidP="007D65F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7D65F1">
              <w:rPr>
                <w:rFonts w:ascii="Times New Roman" w:eastAsia="SimSun" w:hAnsi="Times New Roman"/>
                <w:sz w:val="24"/>
                <w:szCs w:val="24"/>
              </w:rPr>
              <w:t>Your participation is</w:t>
            </w:r>
            <w:r w:rsidRPr="007D65F1">
              <w:rPr>
                <w:rFonts w:ascii="Times New Roman" w:eastAsia="SimSun" w:hAnsi="Times New Roman"/>
                <w:b/>
                <w:sz w:val="24"/>
                <w:szCs w:val="24"/>
              </w:rPr>
              <w:t xml:space="preserve"> </w:t>
            </w:r>
            <w:r w:rsidRPr="007D65F1">
              <w:rPr>
                <w:rFonts w:ascii="Times New Roman" w:eastAsia="SimSun" w:hAnsi="Times New Roman"/>
                <w:sz w:val="24"/>
                <w:szCs w:val="24"/>
              </w:rPr>
              <w:t>voluntary, anonymous with no names recorded and your individual level information not shared.</w:t>
            </w:r>
          </w:p>
          <w:p w14:paraId="67FE22D5" w14:textId="0D60FC7E" w:rsidR="00452D89" w:rsidRPr="007D65F1" w:rsidRDefault="007F4A2A" w:rsidP="007D65F1">
            <w:pPr>
              <w:overflowPunct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D65F1">
              <w:rPr>
                <w:rFonts w:ascii="Times New Roman" w:eastAsia="SimSun" w:hAnsi="Times New Roman"/>
                <w:sz w:val="24"/>
                <w:szCs w:val="24"/>
              </w:rPr>
              <w:t xml:space="preserve">You can choose to stop participating at any time. We will take notes during the interview and will audio </w:t>
            </w:r>
            <w:r w:rsidR="003E50E5" w:rsidRPr="007D65F1">
              <w:rPr>
                <w:rFonts w:ascii="Times New Roman" w:eastAsia="SimSun" w:hAnsi="Times New Roman"/>
                <w:sz w:val="24"/>
                <w:szCs w:val="24"/>
              </w:rPr>
              <w:t>record,</w:t>
            </w:r>
            <w:r w:rsidRPr="007D65F1">
              <w:rPr>
                <w:rFonts w:ascii="Times New Roman" w:eastAsia="SimSun" w:hAnsi="Times New Roman"/>
                <w:sz w:val="24"/>
                <w:szCs w:val="24"/>
              </w:rPr>
              <w:t xml:space="preserve"> when possible, to help capture your comments accurately and complete our notes. We will destroy the recordings after we make the notes. </w:t>
            </w:r>
            <w:r w:rsidRPr="007D65F1">
              <w:rPr>
                <w:rFonts w:ascii="Times New Roman" w:hAnsi="Times New Roman"/>
                <w:sz w:val="24"/>
                <w:szCs w:val="24"/>
              </w:rPr>
              <w:t>You can choose not to respond to a question at any time and your participation in this study is voluntary, and you can leave at any time.</w:t>
            </w:r>
          </w:p>
          <w:p w14:paraId="67FE22D6" w14:textId="26C38886" w:rsidR="00452D89" w:rsidRPr="007D65F1" w:rsidRDefault="007F4A2A" w:rsidP="007D65F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65F1">
              <w:rPr>
                <w:rFonts w:ascii="Times New Roman" w:hAnsi="Times New Roman"/>
                <w:sz w:val="24"/>
                <w:szCs w:val="24"/>
              </w:rPr>
              <w:t>Today’s interview should take about</w:t>
            </w:r>
            <w:r w:rsidR="007D65F1" w:rsidRPr="007D65F1">
              <w:rPr>
                <w:rFonts w:ascii="Times New Roman" w:hAnsi="Times New Roman"/>
                <w:sz w:val="24"/>
                <w:szCs w:val="24"/>
              </w:rPr>
              <w:t xml:space="preserve"> 50</w:t>
            </w:r>
            <w:r w:rsidRPr="007D65F1">
              <w:rPr>
                <w:rFonts w:ascii="Times New Roman" w:hAnsi="Times New Roman"/>
                <w:sz w:val="24"/>
                <w:szCs w:val="24"/>
              </w:rPr>
              <w:t xml:space="preserve"> minutes.</w:t>
            </w:r>
          </w:p>
          <w:p w14:paraId="67FE22D7" w14:textId="77777777" w:rsidR="00452D89" w:rsidRPr="007D65F1" w:rsidRDefault="007F4A2A" w:rsidP="007D65F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65F1">
              <w:rPr>
                <w:rFonts w:ascii="Times New Roman" w:hAnsi="Times New Roman"/>
                <w:sz w:val="24"/>
                <w:szCs w:val="24"/>
              </w:rPr>
              <w:t>Before we start, do you have any questions about today’s interview?</w:t>
            </w:r>
          </w:p>
        </w:tc>
      </w:tr>
    </w:tbl>
    <w:p w14:paraId="5C7301F9" w14:textId="77777777" w:rsidR="003E50E5" w:rsidRDefault="003E50E5" w:rsidP="007D65F1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04BCC83" w14:textId="44A308A3" w:rsidR="003168ED" w:rsidRPr="007D65F1" w:rsidRDefault="003E50E5" w:rsidP="003E50E5">
      <w:pPr>
        <w:spacing w:before="0" w:beforeAutospacing="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7F4A2A" w:rsidRPr="007D65F1">
        <w:rPr>
          <w:rFonts w:ascii="Times New Roman" w:hAnsi="Times New Roman"/>
          <w:b/>
          <w:sz w:val="24"/>
          <w:szCs w:val="24"/>
        </w:rPr>
        <w:lastRenderedPageBreak/>
        <w:t xml:space="preserve">SECTION C: </w:t>
      </w:r>
      <w:r w:rsidR="007710D7" w:rsidRPr="007D65F1">
        <w:rPr>
          <w:rFonts w:ascii="Times New Roman" w:hAnsi="Times New Roman"/>
          <w:b/>
          <w:sz w:val="24"/>
          <w:szCs w:val="24"/>
        </w:rPr>
        <w:t>GUIDING QUESTIONS RELATED TO HEALTH SYSTEM OPPORTUNITIES FOLLOWING COVID-19 PANDEMIC</w:t>
      </w:r>
      <w:r w:rsidR="007710D7">
        <w:rPr>
          <w:rFonts w:ascii="Times New Roman" w:hAnsi="Times New Roman"/>
          <w:b/>
          <w:sz w:val="24"/>
          <w:szCs w:val="24"/>
        </w:rPr>
        <w:t>, AND LESSON LEARNED FROM THE PANDEMIC</w:t>
      </w:r>
    </w:p>
    <w:p w14:paraId="67FE22DA" w14:textId="66F194E1" w:rsidR="00452D89" w:rsidRPr="007D65F1" w:rsidRDefault="007F4A2A" w:rsidP="007D65F1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D65F1">
        <w:rPr>
          <w:rFonts w:ascii="Times New Roman" w:hAnsi="Times New Roman"/>
          <w:b/>
          <w:sz w:val="24"/>
          <w:szCs w:val="24"/>
        </w:rPr>
        <w:t>Warm up</w:t>
      </w:r>
    </w:p>
    <w:p w14:paraId="67FE22DB" w14:textId="77777777" w:rsidR="00452D89" w:rsidRPr="007D65F1" w:rsidRDefault="007F4A2A" w:rsidP="007D65F1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D65F1">
        <w:rPr>
          <w:rFonts w:ascii="Times New Roman" w:hAnsi="Times New Roman"/>
          <w:sz w:val="24"/>
          <w:szCs w:val="24"/>
        </w:rPr>
        <w:t xml:space="preserve">To begin, please tell me about your job?  What you do?   And how long you have worked in that job for? </w:t>
      </w:r>
      <w:r w:rsidRPr="003E50E5">
        <w:rPr>
          <w:rFonts w:ascii="Times New Roman" w:hAnsi="Times New Roman"/>
          <w:b/>
          <w:bCs/>
          <w:sz w:val="24"/>
          <w:szCs w:val="24"/>
        </w:rPr>
        <w:t>Probe:</w:t>
      </w:r>
      <w:r w:rsidRPr="007D65F1">
        <w:rPr>
          <w:rFonts w:ascii="Times New Roman" w:hAnsi="Times New Roman"/>
          <w:sz w:val="24"/>
          <w:szCs w:val="24"/>
        </w:rPr>
        <w:t xml:space="preserve"> can you describe your role in supporting COVID- 1 health services activities in this Ministry.</w:t>
      </w:r>
    </w:p>
    <w:p w14:paraId="67FE22DC" w14:textId="79D231FE" w:rsidR="00452D89" w:rsidRPr="007D65F1" w:rsidRDefault="00843587" w:rsidP="007D65F1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D65F1">
        <w:rPr>
          <w:rFonts w:ascii="Times New Roman" w:hAnsi="Times New Roman"/>
          <w:b/>
          <w:sz w:val="24"/>
          <w:szCs w:val="24"/>
        </w:rPr>
        <w:t>Health system Opportunities following COVID-19 pandemic</w:t>
      </w:r>
    </w:p>
    <w:p w14:paraId="67FE22DE" w14:textId="2195E7DD" w:rsidR="00452D89" w:rsidRPr="007D65F1" w:rsidRDefault="007F4A2A" w:rsidP="007D65F1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7D65F1">
        <w:rPr>
          <w:rFonts w:ascii="Times New Roman" w:hAnsi="Times New Roman"/>
          <w:sz w:val="24"/>
          <w:szCs w:val="24"/>
        </w:rPr>
        <w:t xml:space="preserve">Please tell me what you think about </w:t>
      </w:r>
      <w:r w:rsidR="2FA77B94" w:rsidRPr="007D65F1">
        <w:rPr>
          <w:rFonts w:ascii="Times New Roman" w:hAnsi="Times New Roman"/>
          <w:sz w:val="24"/>
          <w:szCs w:val="24"/>
        </w:rPr>
        <w:t xml:space="preserve">the </w:t>
      </w:r>
      <w:r w:rsidR="00F735E1" w:rsidRPr="007D65F1">
        <w:rPr>
          <w:rFonts w:ascii="Times New Roman" w:hAnsi="Times New Roman"/>
          <w:sz w:val="24"/>
          <w:szCs w:val="24"/>
        </w:rPr>
        <w:t xml:space="preserve">role of </w:t>
      </w:r>
      <w:r w:rsidRPr="007D65F1">
        <w:rPr>
          <w:rFonts w:ascii="Times New Roman" w:hAnsi="Times New Roman"/>
          <w:sz w:val="24"/>
          <w:szCs w:val="24"/>
        </w:rPr>
        <w:t>C</w:t>
      </w:r>
      <w:r w:rsidR="00D46C69" w:rsidRPr="007D65F1">
        <w:rPr>
          <w:rFonts w:ascii="Times New Roman" w:hAnsi="Times New Roman"/>
          <w:sz w:val="24"/>
          <w:szCs w:val="24"/>
        </w:rPr>
        <w:t>OVID</w:t>
      </w:r>
      <w:r w:rsidRPr="007D65F1">
        <w:rPr>
          <w:rFonts w:ascii="Times New Roman" w:hAnsi="Times New Roman"/>
          <w:sz w:val="24"/>
          <w:szCs w:val="24"/>
        </w:rPr>
        <w:t xml:space="preserve">– 19 </w:t>
      </w:r>
      <w:r w:rsidR="0061103A" w:rsidRPr="007D65F1">
        <w:rPr>
          <w:rFonts w:ascii="Times New Roman" w:hAnsi="Times New Roman"/>
          <w:sz w:val="24"/>
          <w:szCs w:val="24"/>
        </w:rPr>
        <w:t>pandemics</w:t>
      </w:r>
      <w:r w:rsidR="00F735E1" w:rsidRPr="007D65F1">
        <w:rPr>
          <w:rFonts w:ascii="Times New Roman" w:hAnsi="Times New Roman"/>
          <w:sz w:val="24"/>
          <w:szCs w:val="24"/>
        </w:rPr>
        <w:t xml:space="preserve"> in </w:t>
      </w:r>
      <w:r w:rsidR="00F735E1" w:rsidRPr="007D65F1">
        <w:rPr>
          <w:rFonts w:ascii="Times New Roman" w:hAnsi="Times New Roman"/>
          <w:bCs/>
          <w:sz w:val="24"/>
          <w:szCs w:val="24"/>
        </w:rPr>
        <w:t xml:space="preserve">Health </w:t>
      </w:r>
      <w:r w:rsidR="004C2E19" w:rsidRPr="007D65F1">
        <w:rPr>
          <w:rFonts w:ascii="Times New Roman" w:hAnsi="Times New Roman"/>
          <w:bCs/>
          <w:sz w:val="24"/>
          <w:szCs w:val="24"/>
        </w:rPr>
        <w:t>innovation.</w:t>
      </w:r>
    </w:p>
    <w:p w14:paraId="67FE22DF" w14:textId="1379AFB4" w:rsidR="00452D89" w:rsidRPr="007D65F1" w:rsidRDefault="00CE6D6E" w:rsidP="007D65F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D65F1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7F4A2A" w:rsidRPr="007D65F1">
        <w:rPr>
          <w:rFonts w:ascii="Times New Roman" w:hAnsi="Times New Roman"/>
          <w:b/>
          <w:bCs/>
          <w:sz w:val="24"/>
          <w:szCs w:val="24"/>
        </w:rPr>
        <w:t>Probe</w:t>
      </w:r>
      <w:r w:rsidR="007F4A2A" w:rsidRPr="007D65F1">
        <w:rPr>
          <w:rFonts w:ascii="Times New Roman" w:hAnsi="Times New Roman"/>
          <w:sz w:val="24"/>
          <w:szCs w:val="24"/>
        </w:rPr>
        <w:t xml:space="preserve">: Please tell me how the situation of COVID-19 </w:t>
      </w:r>
      <w:r w:rsidR="2E07260C" w:rsidRPr="007D65F1">
        <w:rPr>
          <w:rFonts w:ascii="Times New Roman" w:hAnsi="Times New Roman"/>
          <w:sz w:val="24"/>
          <w:szCs w:val="24"/>
        </w:rPr>
        <w:t xml:space="preserve">has </w:t>
      </w:r>
      <w:r w:rsidRPr="007D65F1">
        <w:rPr>
          <w:rFonts w:ascii="Times New Roman" w:hAnsi="Times New Roman"/>
          <w:sz w:val="24"/>
          <w:szCs w:val="24"/>
        </w:rPr>
        <w:t xml:space="preserve">contributed for health care service delivery      that </w:t>
      </w:r>
      <w:r w:rsidR="00EC5E66" w:rsidRPr="007D65F1">
        <w:rPr>
          <w:rFonts w:ascii="Times New Roman" w:hAnsi="Times New Roman"/>
          <w:sz w:val="24"/>
          <w:szCs w:val="24"/>
        </w:rPr>
        <w:t>don’t</w:t>
      </w:r>
      <w:r w:rsidRPr="007D65F1">
        <w:rPr>
          <w:rFonts w:ascii="Times New Roman" w:hAnsi="Times New Roman"/>
          <w:sz w:val="24"/>
          <w:szCs w:val="24"/>
        </w:rPr>
        <w:t xml:space="preserve"> exist previously?</w:t>
      </w:r>
      <w:r w:rsidR="007F4A2A" w:rsidRPr="007D65F1">
        <w:rPr>
          <w:rFonts w:ascii="Times New Roman" w:hAnsi="Times New Roman"/>
          <w:sz w:val="24"/>
          <w:szCs w:val="24"/>
        </w:rPr>
        <w:t xml:space="preserve"> </w:t>
      </w:r>
    </w:p>
    <w:p w14:paraId="67FE22E0" w14:textId="768D4B75" w:rsidR="00452D89" w:rsidRPr="007D65F1" w:rsidRDefault="00AA577F" w:rsidP="007D65F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A2547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7F4A2A" w:rsidRPr="00CA2547">
        <w:rPr>
          <w:rFonts w:ascii="Times New Roman" w:hAnsi="Times New Roman"/>
          <w:b/>
          <w:bCs/>
          <w:sz w:val="24"/>
          <w:szCs w:val="24"/>
        </w:rPr>
        <w:t>Probe</w:t>
      </w:r>
      <w:r w:rsidR="007F4A2A" w:rsidRPr="007D65F1">
        <w:rPr>
          <w:rFonts w:ascii="Times New Roman" w:hAnsi="Times New Roman"/>
          <w:sz w:val="24"/>
          <w:szCs w:val="24"/>
        </w:rPr>
        <w:t xml:space="preserve">:  Before COVID-19 was detected in </w:t>
      </w:r>
      <w:r w:rsidR="421B3D02" w:rsidRPr="007D65F1">
        <w:rPr>
          <w:rFonts w:ascii="Times New Roman" w:hAnsi="Times New Roman"/>
          <w:sz w:val="24"/>
          <w:szCs w:val="24"/>
        </w:rPr>
        <w:t>your country</w:t>
      </w:r>
      <w:r w:rsidR="007F4A2A" w:rsidRPr="007D65F1">
        <w:rPr>
          <w:rFonts w:ascii="Times New Roman" w:hAnsi="Times New Roman"/>
          <w:sz w:val="24"/>
          <w:szCs w:val="24"/>
        </w:rPr>
        <w:t xml:space="preserve">, what was your opinion about </w:t>
      </w:r>
      <w:r w:rsidR="00DE08A2" w:rsidRPr="007D65F1">
        <w:rPr>
          <w:rFonts w:ascii="Times New Roman" w:hAnsi="Times New Roman"/>
          <w:sz w:val="24"/>
          <w:szCs w:val="24"/>
        </w:rPr>
        <w:t xml:space="preserve">virtual capacity building in </w:t>
      </w:r>
      <w:r w:rsidR="0058301E" w:rsidRPr="007D65F1">
        <w:rPr>
          <w:rFonts w:ascii="Times New Roman" w:hAnsi="Times New Roman"/>
          <w:sz w:val="24"/>
          <w:szCs w:val="24"/>
        </w:rPr>
        <w:t>Ethiopia</w:t>
      </w:r>
      <w:r w:rsidR="007F4A2A" w:rsidRPr="007D65F1">
        <w:rPr>
          <w:rFonts w:ascii="Times New Roman" w:hAnsi="Times New Roman"/>
          <w:sz w:val="24"/>
          <w:szCs w:val="24"/>
        </w:rPr>
        <w:t xml:space="preserve">? </w:t>
      </w:r>
    </w:p>
    <w:p w14:paraId="694AB1CE" w14:textId="77777777" w:rsidR="00AA577F" w:rsidRPr="007D65F1" w:rsidRDefault="007F4A2A" w:rsidP="007D65F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A2547">
        <w:rPr>
          <w:rFonts w:ascii="Times New Roman" w:hAnsi="Times New Roman"/>
          <w:b/>
          <w:bCs/>
          <w:sz w:val="24"/>
          <w:szCs w:val="24"/>
        </w:rPr>
        <w:t>Probe</w:t>
      </w:r>
      <w:r w:rsidRPr="007D65F1">
        <w:rPr>
          <w:rFonts w:ascii="Times New Roman" w:hAnsi="Times New Roman"/>
          <w:sz w:val="24"/>
          <w:szCs w:val="24"/>
        </w:rPr>
        <w:t xml:space="preserve">: After COVID-19 was detected in </w:t>
      </w:r>
      <w:r w:rsidR="0AC6258B" w:rsidRPr="007D65F1">
        <w:rPr>
          <w:rFonts w:ascii="Times New Roman" w:hAnsi="Times New Roman"/>
          <w:sz w:val="24"/>
          <w:szCs w:val="24"/>
        </w:rPr>
        <w:t>your country</w:t>
      </w:r>
      <w:r w:rsidRPr="007D65F1">
        <w:rPr>
          <w:rFonts w:ascii="Times New Roman" w:hAnsi="Times New Roman"/>
          <w:sz w:val="24"/>
          <w:szCs w:val="24"/>
        </w:rPr>
        <w:t xml:space="preserve">, what is your opinion </w:t>
      </w:r>
      <w:r w:rsidR="00AA577F" w:rsidRPr="007D65F1">
        <w:rPr>
          <w:rFonts w:ascii="Times New Roman" w:hAnsi="Times New Roman"/>
          <w:sz w:val="24"/>
          <w:szCs w:val="24"/>
        </w:rPr>
        <w:t xml:space="preserve">about virtual capacity building in Ethiopia? </w:t>
      </w:r>
    </w:p>
    <w:p w14:paraId="020897F6" w14:textId="1AD18934" w:rsidR="003168ED" w:rsidRPr="007D65F1" w:rsidRDefault="00EC5E66" w:rsidP="007D65F1">
      <w:pPr>
        <w:spacing w:before="0" w:beforeAutospacing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CA2547">
        <w:rPr>
          <w:rFonts w:ascii="Times New Roman" w:hAnsi="Times New Roman"/>
          <w:b/>
          <w:bCs/>
          <w:sz w:val="24"/>
          <w:szCs w:val="24"/>
        </w:rPr>
        <w:t>Probe</w:t>
      </w:r>
      <w:r w:rsidRPr="007D65F1">
        <w:rPr>
          <w:rFonts w:ascii="Times New Roman" w:hAnsi="Times New Roman"/>
          <w:sz w:val="24"/>
          <w:szCs w:val="24"/>
        </w:rPr>
        <w:t>:</w:t>
      </w:r>
      <w:r w:rsidR="003E50E5">
        <w:rPr>
          <w:rFonts w:ascii="Times New Roman" w:hAnsi="Times New Roman"/>
          <w:sz w:val="24"/>
          <w:szCs w:val="24"/>
        </w:rPr>
        <w:t xml:space="preserve"> </w:t>
      </w:r>
      <w:r w:rsidRPr="007D65F1">
        <w:rPr>
          <w:rFonts w:ascii="Times New Roman" w:hAnsi="Times New Roman"/>
          <w:sz w:val="24"/>
          <w:szCs w:val="24"/>
        </w:rPr>
        <w:t xml:space="preserve">How have you thinking about other routine services during COVID-19 than usual/basic services? </w:t>
      </w:r>
      <w:r w:rsidR="003168ED" w:rsidRPr="007D65F1">
        <w:rPr>
          <w:rFonts w:ascii="Times New Roman" w:hAnsi="Times New Roman"/>
          <w:b/>
          <w:sz w:val="24"/>
          <w:szCs w:val="24"/>
        </w:rPr>
        <w:br w:type="page"/>
      </w:r>
    </w:p>
    <w:p w14:paraId="3B772A78" w14:textId="77777777" w:rsidR="003168ED" w:rsidRPr="007D65F1" w:rsidRDefault="003168ED" w:rsidP="007D65F1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D65F1">
        <w:rPr>
          <w:rFonts w:ascii="Times New Roman" w:hAnsi="Times New Roman"/>
          <w:b/>
          <w:sz w:val="24"/>
          <w:szCs w:val="24"/>
        </w:rPr>
        <w:lastRenderedPageBreak/>
        <w:t xml:space="preserve">Support from private partners </w:t>
      </w:r>
    </w:p>
    <w:p w14:paraId="67FE22E6" w14:textId="43C596E4" w:rsidR="00452D89" w:rsidRPr="007D65F1" w:rsidRDefault="007F4A2A" w:rsidP="007D65F1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eastAsia="DengXian" w:hAnsi="Times New Roman"/>
          <w:sz w:val="24"/>
          <w:szCs w:val="24"/>
        </w:rPr>
      </w:pPr>
      <w:r w:rsidRPr="007D65F1">
        <w:rPr>
          <w:rFonts w:ascii="Times New Roman" w:hAnsi="Times New Roman"/>
          <w:sz w:val="24"/>
          <w:szCs w:val="24"/>
        </w:rPr>
        <w:t xml:space="preserve">“Can you describe any experience you have with </w:t>
      </w:r>
      <w:r w:rsidR="003168ED" w:rsidRPr="007D65F1">
        <w:rPr>
          <w:rFonts w:ascii="Times New Roman" w:hAnsi="Times New Roman"/>
          <w:sz w:val="24"/>
          <w:szCs w:val="24"/>
        </w:rPr>
        <w:t xml:space="preserve">Public private partnership </w:t>
      </w:r>
      <w:r w:rsidR="00514C80" w:rsidRPr="007D65F1">
        <w:rPr>
          <w:rFonts w:ascii="Times New Roman" w:hAnsi="Times New Roman"/>
          <w:sz w:val="24"/>
          <w:szCs w:val="24"/>
        </w:rPr>
        <w:t>during epidemic/pandemic control</w:t>
      </w:r>
      <w:r w:rsidR="008F3AF1" w:rsidRPr="007D65F1">
        <w:rPr>
          <w:rFonts w:ascii="Times New Roman" w:hAnsi="Times New Roman"/>
          <w:sz w:val="24"/>
          <w:szCs w:val="24"/>
        </w:rPr>
        <w:t xml:space="preserve"> that don’t exist before the pandemic</w:t>
      </w:r>
      <w:r w:rsidR="00514C80" w:rsidRPr="007D65F1">
        <w:rPr>
          <w:rFonts w:ascii="Times New Roman" w:hAnsi="Times New Roman"/>
          <w:sz w:val="24"/>
          <w:szCs w:val="24"/>
        </w:rPr>
        <w:t>? What were good lesson and what have to changed?</w:t>
      </w:r>
    </w:p>
    <w:p w14:paraId="67FE22E7" w14:textId="13CAF578" w:rsidR="00452D89" w:rsidRPr="007D65F1" w:rsidRDefault="007F4A2A" w:rsidP="007D65F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D65F1">
        <w:rPr>
          <w:rFonts w:ascii="Times New Roman" w:hAnsi="Times New Roman"/>
          <w:b/>
          <w:bCs/>
          <w:sz w:val="24"/>
          <w:szCs w:val="24"/>
        </w:rPr>
        <w:t>Probe</w:t>
      </w:r>
      <w:r w:rsidRPr="007D65F1">
        <w:rPr>
          <w:rFonts w:ascii="Times New Roman" w:hAnsi="Times New Roman"/>
          <w:sz w:val="24"/>
          <w:szCs w:val="24"/>
        </w:rPr>
        <w:t xml:space="preserve">: </w:t>
      </w:r>
      <w:r w:rsidR="006564CB">
        <w:rPr>
          <w:rFonts w:ascii="Times New Roman" w:hAnsi="Times New Roman"/>
          <w:sz w:val="24"/>
          <w:szCs w:val="24"/>
        </w:rPr>
        <w:t>Contribution in supporting public health care</w:t>
      </w:r>
    </w:p>
    <w:p w14:paraId="67FE22E8" w14:textId="6B852F17" w:rsidR="00452D89" w:rsidRPr="007D65F1" w:rsidRDefault="005E3C58" w:rsidP="007D65F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</w:t>
      </w:r>
      <w:r w:rsidR="007F4A2A" w:rsidRPr="007D65F1">
        <w:rPr>
          <w:rFonts w:ascii="Times New Roman" w:hAnsi="Times New Roman"/>
          <w:sz w:val="24"/>
          <w:szCs w:val="24"/>
        </w:rPr>
        <w:t xml:space="preserve"> </w:t>
      </w:r>
      <w:r w:rsidR="00571F57" w:rsidRPr="007D65F1">
        <w:rPr>
          <w:rFonts w:ascii="Times New Roman" w:hAnsi="Times New Roman"/>
          <w:sz w:val="24"/>
          <w:szCs w:val="24"/>
        </w:rPr>
        <w:t>participation to control the epidemics</w:t>
      </w:r>
    </w:p>
    <w:p w14:paraId="6099C895" w14:textId="2C84AA59" w:rsidR="002F537A" w:rsidRPr="007D65F1" w:rsidRDefault="002F537A" w:rsidP="007D65F1">
      <w:pPr>
        <w:spacing w:before="0" w:beforeAutospacing="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D65F1">
        <w:rPr>
          <w:rFonts w:ascii="Times New Roman" w:hAnsi="Times New Roman"/>
          <w:b/>
          <w:sz w:val="24"/>
          <w:szCs w:val="24"/>
        </w:rPr>
        <w:t>Behavioral change</w:t>
      </w:r>
    </w:p>
    <w:p w14:paraId="3CABEC17" w14:textId="2A4DD3E7" w:rsidR="002F537A" w:rsidRPr="007D65F1" w:rsidRDefault="002F537A" w:rsidP="007D65F1">
      <w:pPr>
        <w:pStyle w:val="ListParagraph"/>
        <w:numPr>
          <w:ilvl w:val="0"/>
          <w:numId w:val="2"/>
        </w:numPr>
        <w:spacing w:before="0" w:beforeAutospacing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65F1">
        <w:rPr>
          <w:rFonts w:ascii="Times New Roman" w:hAnsi="Times New Roman"/>
          <w:sz w:val="24"/>
          <w:szCs w:val="24"/>
        </w:rPr>
        <w:t>How do you evaluate the personal hygiene practice of community during COVID-19 pandemic</w:t>
      </w:r>
      <w:r w:rsidR="00664BC1" w:rsidRPr="007D65F1">
        <w:rPr>
          <w:rFonts w:ascii="Times New Roman" w:hAnsi="Times New Roman"/>
          <w:sz w:val="24"/>
          <w:szCs w:val="24"/>
        </w:rPr>
        <w:t xml:space="preserve"> that is different from the pandemic</w:t>
      </w:r>
      <w:r w:rsidRPr="007D65F1">
        <w:rPr>
          <w:rFonts w:ascii="Times New Roman" w:hAnsi="Times New Roman"/>
          <w:sz w:val="24"/>
          <w:szCs w:val="24"/>
        </w:rPr>
        <w:t>?</w:t>
      </w:r>
    </w:p>
    <w:p w14:paraId="2EA86724" w14:textId="2CA4C468" w:rsidR="002F537A" w:rsidRPr="007D65F1" w:rsidRDefault="002F537A" w:rsidP="007D65F1">
      <w:pPr>
        <w:pStyle w:val="ListParagraph"/>
        <w:spacing w:before="0" w:beforeAutospacing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A2547">
        <w:rPr>
          <w:rFonts w:ascii="Times New Roman" w:hAnsi="Times New Roman"/>
          <w:b/>
          <w:bCs/>
          <w:sz w:val="24"/>
          <w:szCs w:val="24"/>
        </w:rPr>
        <w:t>Probe</w:t>
      </w:r>
      <w:r w:rsidRPr="007D65F1">
        <w:rPr>
          <w:rFonts w:ascii="Times New Roman" w:hAnsi="Times New Roman"/>
          <w:sz w:val="24"/>
          <w:szCs w:val="24"/>
        </w:rPr>
        <w:t xml:space="preserve">: </w:t>
      </w:r>
      <w:r w:rsidR="00CA2547">
        <w:rPr>
          <w:rFonts w:ascii="Times New Roman" w:hAnsi="Times New Roman"/>
          <w:sz w:val="24"/>
          <w:szCs w:val="24"/>
        </w:rPr>
        <w:t>Safety practice (h</w:t>
      </w:r>
      <w:r w:rsidRPr="007D65F1">
        <w:rPr>
          <w:rFonts w:ascii="Times New Roman" w:hAnsi="Times New Roman"/>
          <w:sz w:val="24"/>
          <w:szCs w:val="24"/>
        </w:rPr>
        <w:t xml:space="preserve">and </w:t>
      </w:r>
      <w:r w:rsidR="004C2E19" w:rsidRPr="007D65F1">
        <w:rPr>
          <w:rFonts w:ascii="Times New Roman" w:hAnsi="Times New Roman"/>
          <w:sz w:val="24"/>
          <w:szCs w:val="24"/>
        </w:rPr>
        <w:t>washing)</w:t>
      </w:r>
    </w:p>
    <w:p w14:paraId="7A81DED8" w14:textId="7162A68E" w:rsidR="00A56F47" w:rsidRPr="007D65F1" w:rsidRDefault="00664BC1" w:rsidP="007D65F1">
      <w:pPr>
        <w:pStyle w:val="ListParagraph"/>
        <w:spacing w:before="0" w:beforeAutospacing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A254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C2E19" w:rsidRPr="00CA2547">
        <w:rPr>
          <w:rFonts w:ascii="Times New Roman" w:hAnsi="Times New Roman"/>
          <w:b/>
          <w:bCs/>
          <w:sz w:val="24"/>
          <w:szCs w:val="24"/>
        </w:rPr>
        <w:t>Probe</w:t>
      </w:r>
      <w:r w:rsidR="004C2E19" w:rsidRPr="007D65F1">
        <w:rPr>
          <w:rFonts w:ascii="Times New Roman" w:hAnsi="Times New Roman"/>
          <w:sz w:val="24"/>
          <w:szCs w:val="24"/>
        </w:rPr>
        <w:t>:</w:t>
      </w:r>
      <w:r w:rsidRPr="007D65F1">
        <w:rPr>
          <w:rFonts w:ascii="Times New Roman" w:hAnsi="Times New Roman"/>
          <w:sz w:val="24"/>
          <w:szCs w:val="24"/>
        </w:rPr>
        <w:t xml:space="preserve"> Any other practice of disease prevention practice</w:t>
      </w:r>
    </w:p>
    <w:p w14:paraId="4F7A3BE4" w14:textId="77777777" w:rsidR="00CA3EF1" w:rsidRPr="007D65F1" w:rsidRDefault="00CA3EF1" w:rsidP="007D65F1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D65F1">
        <w:rPr>
          <w:rFonts w:ascii="Times New Roman" w:hAnsi="Times New Roman"/>
          <w:b/>
          <w:bCs/>
          <w:sz w:val="24"/>
          <w:szCs w:val="24"/>
        </w:rPr>
        <w:t xml:space="preserve">Lesson learned for future pandemic control </w:t>
      </w:r>
    </w:p>
    <w:p w14:paraId="683F79FE" w14:textId="7C5A6268" w:rsidR="00A56F47" w:rsidRPr="007D65F1" w:rsidRDefault="00DE095B" w:rsidP="007D65F1">
      <w:pPr>
        <w:pStyle w:val="ListParagraph"/>
        <w:numPr>
          <w:ilvl w:val="0"/>
          <w:numId w:val="2"/>
        </w:numPr>
        <w:spacing w:before="0" w:beforeAutospacing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65F1">
        <w:rPr>
          <w:rFonts w:ascii="Times New Roman" w:hAnsi="Times New Roman"/>
          <w:sz w:val="24"/>
          <w:szCs w:val="24"/>
        </w:rPr>
        <w:t xml:space="preserve">What </w:t>
      </w:r>
      <w:r w:rsidR="004C2E19" w:rsidRPr="007D65F1">
        <w:rPr>
          <w:rFonts w:ascii="Times New Roman" w:hAnsi="Times New Roman"/>
          <w:sz w:val="24"/>
          <w:szCs w:val="24"/>
        </w:rPr>
        <w:t>is</w:t>
      </w:r>
      <w:r w:rsidRPr="007D65F1">
        <w:rPr>
          <w:rFonts w:ascii="Times New Roman" w:hAnsi="Times New Roman"/>
          <w:sz w:val="24"/>
          <w:szCs w:val="24"/>
        </w:rPr>
        <w:t xml:space="preserve"> the lesson that can </w:t>
      </w:r>
      <w:r w:rsidR="004C2E19" w:rsidRPr="007D65F1">
        <w:rPr>
          <w:rFonts w:ascii="Times New Roman" w:hAnsi="Times New Roman"/>
          <w:sz w:val="24"/>
          <w:szCs w:val="24"/>
        </w:rPr>
        <w:t>be utilized</w:t>
      </w:r>
      <w:r w:rsidRPr="007D65F1">
        <w:rPr>
          <w:rFonts w:ascii="Times New Roman" w:hAnsi="Times New Roman"/>
          <w:sz w:val="24"/>
          <w:szCs w:val="24"/>
        </w:rPr>
        <w:t xml:space="preserve"> for future pandemic control from COVID-19?</w:t>
      </w:r>
    </w:p>
    <w:p w14:paraId="43781F27" w14:textId="667E7561" w:rsidR="00DE095B" w:rsidRPr="007D65F1" w:rsidRDefault="00DE095B" w:rsidP="007D65F1">
      <w:pPr>
        <w:pStyle w:val="ListParagraph"/>
        <w:spacing w:before="0" w:beforeAutospacing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A2547">
        <w:rPr>
          <w:rFonts w:ascii="Times New Roman" w:hAnsi="Times New Roman"/>
          <w:b/>
          <w:bCs/>
          <w:sz w:val="24"/>
          <w:szCs w:val="24"/>
        </w:rPr>
        <w:t>Probe</w:t>
      </w:r>
      <w:r w:rsidRPr="007D65F1">
        <w:rPr>
          <w:rFonts w:ascii="Times New Roman" w:hAnsi="Times New Roman"/>
          <w:sz w:val="24"/>
          <w:szCs w:val="24"/>
        </w:rPr>
        <w:t>: continuity of routine health care service than emergency care</w:t>
      </w:r>
    </w:p>
    <w:p w14:paraId="29BDD2A2" w14:textId="3C4AB352" w:rsidR="00DE095B" w:rsidRPr="007D65F1" w:rsidRDefault="00DE095B" w:rsidP="007D65F1">
      <w:pPr>
        <w:pStyle w:val="ListParagraph"/>
        <w:spacing w:before="0" w:beforeAutospacing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A2547">
        <w:rPr>
          <w:rFonts w:ascii="Times New Roman" w:hAnsi="Times New Roman"/>
          <w:b/>
          <w:bCs/>
          <w:sz w:val="24"/>
          <w:szCs w:val="24"/>
        </w:rPr>
        <w:t>Probe</w:t>
      </w:r>
      <w:r w:rsidRPr="007D65F1">
        <w:rPr>
          <w:rFonts w:ascii="Times New Roman" w:hAnsi="Times New Roman"/>
          <w:sz w:val="24"/>
          <w:szCs w:val="24"/>
        </w:rPr>
        <w:t>: How do you evaluate the community understanding of pandemic, technology, and health care?</w:t>
      </w:r>
    </w:p>
    <w:p w14:paraId="67FE22F1" w14:textId="0FD865EB" w:rsidR="00452D89" w:rsidRPr="007D65F1" w:rsidRDefault="007F4A2A" w:rsidP="007D65F1">
      <w:pPr>
        <w:pStyle w:val="ListParagraph"/>
        <w:numPr>
          <w:ilvl w:val="0"/>
          <w:numId w:val="2"/>
        </w:numPr>
        <w:spacing w:before="0" w:beforeAutospacing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65F1">
        <w:rPr>
          <w:rFonts w:ascii="Times New Roman" w:hAnsi="Times New Roman"/>
          <w:sz w:val="24"/>
          <w:szCs w:val="24"/>
        </w:rPr>
        <w:t xml:space="preserve">Could you please share your experiences or </w:t>
      </w:r>
      <w:r w:rsidR="00DC676C" w:rsidRPr="007D65F1">
        <w:rPr>
          <w:rFonts w:ascii="Times New Roman" w:hAnsi="Times New Roman"/>
          <w:sz w:val="24"/>
          <w:szCs w:val="24"/>
        </w:rPr>
        <w:t xml:space="preserve">what you learned from COVID-19 pandemic to control future pandemic? </w:t>
      </w:r>
    </w:p>
    <w:p w14:paraId="262B8C9E" w14:textId="70A0689B" w:rsidR="00DC676C" w:rsidRPr="007D65F1" w:rsidRDefault="007F4A2A" w:rsidP="007D65F1">
      <w:pPr>
        <w:pStyle w:val="ListParagraph"/>
        <w:spacing w:before="0" w:beforeAutospacing="0" w:after="0" w:line="360" w:lineRule="auto"/>
        <w:ind w:left="1495"/>
        <w:jc w:val="both"/>
        <w:rPr>
          <w:rFonts w:ascii="Times New Roman" w:hAnsi="Times New Roman"/>
          <w:sz w:val="24"/>
          <w:szCs w:val="24"/>
        </w:rPr>
      </w:pPr>
      <w:r w:rsidRPr="00CA2547">
        <w:rPr>
          <w:rFonts w:ascii="Times New Roman" w:hAnsi="Times New Roman"/>
          <w:b/>
          <w:bCs/>
          <w:sz w:val="24"/>
          <w:szCs w:val="24"/>
        </w:rPr>
        <w:t>Probe</w:t>
      </w:r>
      <w:r w:rsidRPr="007D65F1">
        <w:rPr>
          <w:rFonts w:ascii="Times New Roman" w:hAnsi="Times New Roman"/>
          <w:sz w:val="24"/>
          <w:szCs w:val="24"/>
        </w:rPr>
        <w:t xml:space="preserve">: In your experiences or observation, what were the </w:t>
      </w:r>
      <w:r w:rsidR="00DC676C" w:rsidRPr="007D65F1">
        <w:rPr>
          <w:rFonts w:ascii="Times New Roman" w:hAnsi="Times New Roman"/>
          <w:sz w:val="24"/>
          <w:szCs w:val="24"/>
        </w:rPr>
        <w:t>lesson from</w:t>
      </w:r>
      <w:r w:rsidRPr="007D65F1">
        <w:rPr>
          <w:rFonts w:ascii="Times New Roman" w:hAnsi="Times New Roman"/>
          <w:sz w:val="24"/>
          <w:szCs w:val="24"/>
        </w:rPr>
        <w:t xml:space="preserve"> the general health services availability before, during and after the </w:t>
      </w:r>
      <w:r w:rsidR="00DC676C" w:rsidRPr="007D65F1">
        <w:rPr>
          <w:rFonts w:ascii="Times New Roman" w:hAnsi="Times New Roman"/>
          <w:sz w:val="24"/>
          <w:szCs w:val="24"/>
        </w:rPr>
        <w:t>pandemic</w:t>
      </w:r>
      <w:r w:rsidRPr="007D65F1">
        <w:rPr>
          <w:rFonts w:ascii="Times New Roman" w:hAnsi="Times New Roman"/>
          <w:sz w:val="24"/>
          <w:szCs w:val="24"/>
        </w:rPr>
        <w:t xml:space="preserve">? Can you please also provide some examples? </w:t>
      </w:r>
    </w:p>
    <w:p w14:paraId="67FE22F2" w14:textId="7BCA97B9" w:rsidR="00452D89" w:rsidRPr="007D65F1" w:rsidRDefault="007F4A2A" w:rsidP="007D65F1">
      <w:pPr>
        <w:pStyle w:val="ListParagraph"/>
        <w:spacing w:before="0" w:beforeAutospacing="0" w:after="0" w:line="360" w:lineRule="auto"/>
        <w:ind w:left="1495"/>
        <w:jc w:val="both"/>
        <w:rPr>
          <w:rFonts w:ascii="Times New Roman" w:hAnsi="Times New Roman"/>
          <w:i/>
          <w:iCs/>
          <w:sz w:val="24"/>
          <w:szCs w:val="24"/>
        </w:rPr>
      </w:pPr>
      <w:r w:rsidRPr="007D65F1">
        <w:rPr>
          <w:rFonts w:ascii="Times New Roman" w:hAnsi="Times New Roman"/>
          <w:i/>
          <w:iCs/>
          <w:sz w:val="24"/>
          <w:szCs w:val="24"/>
        </w:rPr>
        <w:t>Probe for effect within their specific department of operation</w:t>
      </w:r>
    </w:p>
    <w:p w14:paraId="67FE2309" w14:textId="77777777" w:rsidR="00452D89" w:rsidRPr="007D65F1" w:rsidRDefault="007F4A2A" w:rsidP="007D65F1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D65F1">
        <w:rPr>
          <w:rFonts w:ascii="Times New Roman" w:hAnsi="Times New Roman"/>
          <w:b/>
          <w:sz w:val="24"/>
          <w:szCs w:val="24"/>
        </w:rPr>
        <w:t>CONCLUSION</w:t>
      </w:r>
    </w:p>
    <w:p w14:paraId="67FE230B" w14:textId="0B980A97" w:rsidR="00452D89" w:rsidRPr="007D65F1" w:rsidRDefault="007F4A2A" w:rsidP="007D65F1">
      <w:pPr>
        <w:pStyle w:val="ListParagraph"/>
        <w:numPr>
          <w:ilvl w:val="0"/>
          <w:numId w:val="2"/>
        </w:numPr>
        <w:spacing w:before="0" w:beforeAutospacing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65F1">
        <w:rPr>
          <w:rFonts w:ascii="Times New Roman" w:hAnsi="Times New Roman"/>
          <w:sz w:val="24"/>
          <w:szCs w:val="24"/>
        </w:rPr>
        <w:t>Please feel free to share if you have any suggestions or anything you would like to say or think you have missed during our conversation.</w:t>
      </w:r>
    </w:p>
    <w:p w14:paraId="67FE230C" w14:textId="77777777" w:rsidR="00452D89" w:rsidRPr="007D65F1" w:rsidRDefault="007F4A2A" w:rsidP="007D65F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D65F1">
        <w:rPr>
          <w:rFonts w:ascii="Times New Roman" w:hAnsi="Times New Roman"/>
          <w:b/>
          <w:sz w:val="24"/>
          <w:szCs w:val="24"/>
        </w:rPr>
        <w:t>Closing remarks</w:t>
      </w:r>
    </w:p>
    <w:p w14:paraId="67FE230E" w14:textId="4B14402D" w:rsidR="00452D89" w:rsidRPr="007D65F1" w:rsidRDefault="007F4A2A" w:rsidP="00D275C4">
      <w:pPr>
        <w:spacing w:after="0" w:line="36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7D65F1">
        <w:rPr>
          <w:rFonts w:ascii="Times New Roman" w:hAnsi="Times New Roman"/>
          <w:sz w:val="24"/>
          <w:szCs w:val="24"/>
        </w:rPr>
        <w:t xml:space="preserve">Thank you for your participation, good-bye.        </w:t>
      </w:r>
    </w:p>
    <w:sectPr w:rsidR="00452D89" w:rsidRPr="007D65F1" w:rsidSect="00D46C69"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C55BA" w14:textId="77777777" w:rsidR="001528C5" w:rsidRDefault="001528C5">
      <w:pPr>
        <w:spacing w:line="240" w:lineRule="auto"/>
      </w:pPr>
      <w:r>
        <w:separator/>
      </w:r>
    </w:p>
  </w:endnote>
  <w:endnote w:type="continuationSeparator" w:id="0">
    <w:p w14:paraId="0F6469FB" w14:textId="77777777" w:rsidR="001528C5" w:rsidRDefault="001528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3019C" w14:textId="77777777" w:rsidR="003E50E5" w:rsidRDefault="003E50E5">
    <w:pPr>
      <w:pStyle w:val="Footer"/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2</w:t>
    </w:r>
    <w:r>
      <w:rPr>
        <w:caps/>
        <w:noProof/>
        <w:color w:val="5B9BD5" w:themeColor="accent1"/>
      </w:rPr>
      <w:fldChar w:fldCharType="end"/>
    </w:r>
  </w:p>
  <w:p w14:paraId="67FE2320" w14:textId="2BBD0419" w:rsidR="00452D89" w:rsidRDefault="00452D89" w:rsidP="004269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0257B" w14:textId="77777777" w:rsidR="001528C5" w:rsidRDefault="001528C5">
      <w:pPr>
        <w:spacing w:before="0" w:after="0"/>
      </w:pPr>
      <w:r>
        <w:separator/>
      </w:r>
    </w:p>
  </w:footnote>
  <w:footnote w:type="continuationSeparator" w:id="0">
    <w:p w14:paraId="0E6B6910" w14:textId="77777777" w:rsidR="001528C5" w:rsidRDefault="001528C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62014"/>
    <w:multiLevelType w:val="multilevel"/>
    <w:tmpl w:val="00A62014"/>
    <w:lvl w:ilvl="0">
      <w:start w:val="1"/>
      <w:numFmt w:val="decimal"/>
      <w:pStyle w:val="Achievement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62645F4"/>
    <w:multiLevelType w:val="hybridMultilevel"/>
    <w:tmpl w:val="D0829364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2D65F2"/>
    <w:multiLevelType w:val="multilevel"/>
    <w:tmpl w:val="762D65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95" w:hanging="360"/>
      </w:pPr>
      <w:rPr>
        <w:rFonts w:ascii="Times New Roman" w:hAnsi="Times New Roman" w:cs="Times New Roman" w:hint="default"/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num w:numId="1" w16cid:durableId="1329139779">
    <w:abstractNumId w:val="0"/>
  </w:num>
  <w:num w:numId="2" w16cid:durableId="2076737462">
    <w:abstractNumId w:val="2"/>
  </w:num>
  <w:num w:numId="3" w16cid:durableId="956448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E1sTA1NTWyMLAwMjVU0lEKTi0uzszPAykwrAUAl2aTgywAAAA="/>
  </w:docVars>
  <w:rsids>
    <w:rsidRoot w:val="00CF4404"/>
    <w:rsid w:val="00076979"/>
    <w:rsid w:val="000B717D"/>
    <w:rsid w:val="001528C5"/>
    <w:rsid w:val="001A3C32"/>
    <w:rsid w:val="001B23DE"/>
    <w:rsid w:val="001B781F"/>
    <w:rsid w:val="001D3F9F"/>
    <w:rsid w:val="0020552C"/>
    <w:rsid w:val="002342E6"/>
    <w:rsid w:val="00256C4D"/>
    <w:rsid w:val="002F537A"/>
    <w:rsid w:val="00310A3A"/>
    <w:rsid w:val="003168ED"/>
    <w:rsid w:val="00331312"/>
    <w:rsid w:val="003538EC"/>
    <w:rsid w:val="003915C5"/>
    <w:rsid w:val="003D7476"/>
    <w:rsid w:val="003E50E5"/>
    <w:rsid w:val="004269AC"/>
    <w:rsid w:val="00452D89"/>
    <w:rsid w:val="0049299F"/>
    <w:rsid w:val="004C2E19"/>
    <w:rsid w:val="004E4D45"/>
    <w:rsid w:val="00514C80"/>
    <w:rsid w:val="00571F57"/>
    <w:rsid w:val="0058301E"/>
    <w:rsid w:val="005C172A"/>
    <w:rsid w:val="005E21FB"/>
    <w:rsid w:val="005E3C58"/>
    <w:rsid w:val="0061103A"/>
    <w:rsid w:val="00642D0F"/>
    <w:rsid w:val="006564CB"/>
    <w:rsid w:val="00664BC1"/>
    <w:rsid w:val="00770C8A"/>
    <w:rsid w:val="007710D7"/>
    <w:rsid w:val="0079466E"/>
    <w:rsid w:val="007D65F1"/>
    <w:rsid w:val="007F4A2A"/>
    <w:rsid w:val="0082556A"/>
    <w:rsid w:val="00843587"/>
    <w:rsid w:val="008A7A4B"/>
    <w:rsid w:val="008B5C2F"/>
    <w:rsid w:val="008C17EC"/>
    <w:rsid w:val="008E7583"/>
    <w:rsid w:val="008F3AF1"/>
    <w:rsid w:val="008F55C8"/>
    <w:rsid w:val="009234F0"/>
    <w:rsid w:val="009360B4"/>
    <w:rsid w:val="009A4D05"/>
    <w:rsid w:val="009C572A"/>
    <w:rsid w:val="00A56F47"/>
    <w:rsid w:val="00AA577F"/>
    <w:rsid w:val="00B027C1"/>
    <w:rsid w:val="00B609ED"/>
    <w:rsid w:val="00C17B47"/>
    <w:rsid w:val="00C24F08"/>
    <w:rsid w:val="00C304A5"/>
    <w:rsid w:val="00CA2547"/>
    <w:rsid w:val="00CA3EF1"/>
    <w:rsid w:val="00CB18B1"/>
    <w:rsid w:val="00CE6D6E"/>
    <w:rsid w:val="00CF4404"/>
    <w:rsid w:val="00D269FC"/>
    <w:rsid w:val="00D275C4"/>
    <w:rsid w:val="00D46C69"/>
    <w:rsid w:val="00D75342"/>
    <w:rsid w:val="00DC676C"/>
    <w:rsid w:val="00DD1FC6"/>
    <w:rsid w:val="00DE08A2"/>
    <w:rsid w:val="00DE095B"/>
    <w:rsid w:val="00E67BD6"/>
    <w:rsid w:val="00EC5E66"/>
    <w:rsid w:val="00F06CD1"/>
    <w:rsid w:val="00F735E1"/>
    <w:rsid w:val="00FE3A8B"/>
    <w:rsid w:val="030B490A"/>
    <w:rsid w:val="036D6B4C"/>
    <w:rsid w:val="0414BDFD"/>
    <w:rsid w:val="07C20269"/>
    <w:rsid w:val="0AC6258B"/>
    <w:rsid w:val="0D72BCAC"/>
    <w:rsid w:val="0DF3AD40"/>
    <w:rsid w:val="1307B6E3"/>
    <w:rsid w:val="14BEFB65"/>
    <w:rsid w:val="19860ADC"/>
    <w:rsid w:val="1BCD3E1A"/>
    <w:rsid w:val="1D1AECD3"/>
    <w:rsid w:val="1EA5BCDA"/>
    <w:rsid w:val="1EC6D2D3"/>
    <w:rsid w:val="1FE46262"/>
    <w:rsid w:val="275F6CB2"/>
    <w:rsid w:val="27D025C1"/>
    <w:rsid w:val="27E39ED4"/>
    <w:rsid w:val="2C7A347B"/>
    <w:rsid w:val="2DC60316"/>
    <w:rsid w:val="2E07260C"/>
    <w:rsid w:val="2FA77B94"/>
    <w:rsid w:val="31453799"/>
    <w:rsid w:val="347AECB7"/>
    <w:rsid w:val="34BA936E"/>
    <w:rsid w:val="38D251CF"/>
    <w:rsid w:val="421B3D02"/>
    <w:rsid w:val="48704C95"/>
    <w:rsid w:val="49833115"/>
    <w:rsid w:val="4A0D268A"/>
    <w:rsid w:val="4BBD5AE0"/>
    <w:rsid w:val="4C544F98"/>
    <w:rsid w:val="4F6D857B"/>
    <w:rsid w:val="52FA2913"/>
    <w:rsid w:val="55346DDE"/>
    <w:rsid w:val="597A5F72"/>
    <w:rsid w:val="59EF72AF"/>
    <w:rsid w:val="5B9669A4"/>
    <w:rsid w:val="5BF8FDEB"/>
    <w:rsid w:val="5D62D89C"/>
    <w:rsid w:val="5ED0D163"/>
    <w:rsid w:val="609A795E"/>
    <w:rsid w:val="65570DE2"/>
    <w:rsid w:val="686D790D"/>
    <w:rsid w:val="6A5A28F7"/>
    <w:rsid w:val="758FC8F2"/>
    <w:rsid w:val="77C3E202"/>
    <w:rsid w:val="78CD69A6"/>
    <w:rsid w:val="795C1989"/>
    <w:rsid w:val="7A3C2908"/>
    <w:rsid w:val="7AED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E22B8"/>
  <w15:docId w15:val="{61C9E1AA-D7D5-594C-A1CE-F9D5B1047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00" w:beforeAutospacing="1" w:after="160" w:line="256" w:lineRule="auto"/>
    </w:pPr>
    <w:rPr>
      <w:rFonts w:ascii="Calibri" w:eastAsia="Times New Roman" w:hAnsi="Calibri" w:cs="Times New Roman"/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before="0"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Times New Roman" w:hAnsi="Calibri" w:cs="Times New Roman"/>
      <w:sz w:val="20"/>
      <w:szCs w:val="20"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ascii="Calibri" w:eastAsia="Times New Roman" w:hAnsi="Calibri" w:cs="Times New Roman"/>
      <w:b/>
      <w:bCs/>
      <w:sz w:val="20"/>
      <w:szCs w:val="20"/>
      <w:lang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ListParagraphChar">
    <w:name w:val="List Paragraph Char"/>
    <w:link w:val="ListParagraph"/>
    <w:uiPriority w:val="34"/>
    <w:locked/>
    <w:rPr>
      <w:rFonts w:ascii="Calibri" w:eastAsia="Times New Roman" w:hAnsi="Calibri" w:cs="Times New Roman"/>
      <w:lang w:eastAsia="en-GB"/>
    </w:rPr>
  </w:style>
  <w:style w:type="paragraph" w:customStyle="1" w:styleId="Achievement">
    <w:name w:val="Achievement"/>
    <w:basedOn w:val="BodyText"/>
    <w:pPr>
      <w:numPr>
        <w:numId w:val="1"/>
      </w:numPr>
      <w:tabs>
        <w:tab w:val="left" w:pos="360"/>
      </w:tabs>
      <w:spacing w:before="0" w:beforeAutospacing="0" w:after="60" w:line="240" w:lineRule="atLeast"/>
      <w:ind w:left="0" w:firstLine="0"/>
      <w:jc w:val="both"/>
    </w:pPr>
    <w:rPr>
      <w:rFonts w:ascii="Garamond" w:hAnsi="Garamond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qFormat/>
    <w:rPr>
      <w:rFonts w:ascii="Calibri" w:eastAsia="Times New Roman" w:hAnsi="Calibri" w:cs="Times New Roman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Times New Roman" w:hAnsi="Calibri" w:cs="Times New Roman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Times New Roman" w:hAnsi="Calibri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79F7333289D244BCB4D31401F1C771" ma:contentTypeVersion="11" ma:contentTypeDescription="Create a new document." ma:contentTypeScope="" ma:versionID="8346d34351e33690ae1643292157a356">
  <xsd:schema xmlns:xsd="http://www.w3.org/2001/XMLSchema" xmlns:xs="http://www.w3.org/2001/XMLSchema" xmlns:p="http://schemas.microsoft.com/office/2006/metadata/properties" xmlns:ns2="511e932a-cb10-4ee7-955c-9e7cf90c9bb2" xmlns:ns3="f49efd1e-473e-4e76-9a71-8062bd5ca6d2" targetNamespace="http://schemas.microsoft.com/office/2006/metadata/properties" ma:root="true" ma:fieldsID="8c1536c1ffe7b6d823ed096b86f7fc0d" ns2:_="" ns3:_="">
    <xsd:import namespace="511e932a-cb10-4ee7-955c-9e7cf90c9bb2"/>
    <xsd:import namespace="f49efd1e-473e-4e76-9a71-8062bd5ca6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1e932a-cb10-4ee7-955c-9e7cf90c9b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efd1e-473e-4e76-9a71-8062bd5ca6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A3600D-FCE5-4289-91E6-BCD6AAA1E1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1e932a-cb10-4ee7-955c-9e7cf90c9bb2"/>
    <ds:schemaRef ds:uri="f49efd1e-473e-4e76-9a71-8062bd5ca6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6EAA08-F9B0-43F4-B5A6-39C8754A63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76342D-E84D-4182-A7DB-C93D160CAD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Adelline Twimukye</dc:creator>
  <cp:lastModifiedBy>Getahun Hirko</cp:lastModifiedBy>
  <cp:revision>58</cp:revision>
  <dcterms:created xsi:type="dcterms:W3CDTF">2022-10-19T16:54:00Z</dcterms:created>
  <dcterms:modified xsi:type="dcterms:W3CDTF">2026-01-27T08:57:00Z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2057-11.2.0.11341</vt:lpwstr>
  </property>
  <property fmtid="{D5CDD505-2E9C-101B-9397-08002B2CF9AE}" pid="3" name="ICV">
    <vt:lpwstr>879BCF6DE13041108EEA6E13327EFF93</vt:lpwstr>
  </property>
  <property fmtid="{D5CDD505-2E9C-101B-9397-08002B2CF9AE}" pid="4" name="ContentTypeId">
    <vt:lpwstr>0x0101003679F7333289D244BCB4D31401F1C771</vt:lpwstr>
  </property>
</Properties>
</file>