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98" w:rsidRPr="00F34A00" w:rsidRDefault="00514798" w:rsidP="00514798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0"/>
          <w:szCs w:val="20"/>
        </w:rPr>
        <w:t xml:space="preserve">Additional file </w:t>
      </w:r>
      <w:r w:rsidR="004528C9">
        <w:rPr>
          <w:rFonts w:asciiTheme="majorBidi" w:hAnsiTheme="majorBidi" w:cstheme="majorBidi"/>
          <w:b/>
          <w:bCs/>
          <w:sz w:val="20"/>
          <w:szCs w:val="20"/>
        </w:rPr>
        <w:t>5</w:t>
      </w:r>
      <w:r w:rsidR="00CD4525">
        <w:rPr>
          <w:rFonts w:asciiTheme="majorBidi" w:hAnsiTheme="majorBidi" w:cstheme="majorBidi"/>
          <w:b/>
          <w:bCs/>
          <w:sz w:val="20"/>
          <w:szCs w:val="20"/>
        </w:rPr>
        <w:t>: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34A00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F51126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CB087C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F34A00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F34A00">
        <w:rPr>
          <w:rFonts w:asciiTheme="majorBidi" w:hAnsiTheme="majorBidi" w:cstheme="majorBidi"/>
          <w:sz w:val="20"/>
          <w:szCs w:val="20"/>
        </w:rPr>
        <w:t>Body mass index at onset of pregnancy for Asian studies</w:t>
      </w:r>
    </w:p>
    <w:p w:rsidR="00514798" w:rsidRPr="00F34A00" w:rsidRDefault="00514798" w:rsidP="00514798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Body mass index at onset of pregnancy, n (%)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669"/>
        <w:gridCol w:w="1337"/>
        <w:gridCol w:w="1503"/>
        <w:gridCol w:w="1503"/>
      </w:tblGrid>
      <w:tr w:rsidR="00514798" w:rsidRPr="00F34A00" w:rsidTr="009912A8">
        <w:tc>
          <w:tcPr>
            <w:tcW w:w="9016" w:type="dxa"/>
            <w:gridSpan w:val="6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Including all studies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Country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Underweight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Normal weight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Overweight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Obese 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Total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28330 (15)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145721 (76)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14905 (8)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2449 (1)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191405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Korea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3040 (16)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11979 (64)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1937 (10)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1652 (9)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18608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Japan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17724 (18)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69126 (71)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7502 (8)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2805 (3)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97157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Taiwan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1556 (14)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8247 (75)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961 (9)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209 (2)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10973</w:t>
            </w:r>
          </w:p>
        </w:tc>
      </w:tr>
      <w:tr w:rsidR="00514798" w:rsidRPr="00F34A00" w:rsidTr="009912A8">
        <w:tc>
          <w:tcPr>
            <w:tcW w:w="9016" w:type="dxa"/>
            <w:gridSpan w:val="6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Excluding studies that selected for normal weight only </w:t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fldChar w:fldCharType="begin">
                <w:fldData xml:space="preserve">PEVuZE5vdGU+PENpdGU+PEF1dGhvcj5XZW48L0F1dGhvcj48WWVhcj4yMDE1PC9ZZWFyPjxSZWNO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</w:fldData>
              </w:fldChar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</w:instrText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fldChar w:fldCharType="begin">
                <w:fldData xml:space="preserve">PEVuZE5vdGU+PENpdGU+PEF1dGhvcj5XZW48L0F1dGhvcj48WWVhcj4yMDE1PC9ZZWFyPjxSZWNO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</w:fldData>
              </w:fldChar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EN.CITE.DATA </w:instrText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Pr="00F73404">
              <w:rPr>
                <w:rFonts w:asciiTheme="majorBidi" w:hAnsiTheme="majorBidi" w:cstheme="majorBidi"/>
                <w:noProof/>
                <w:sz w:val="16"/>
                <w:szCs w:val="16"/>
              </w:rPr>
              <w:t>(</w:t>
            </w:r>
            <w:hyperlink w:anchor="_ENREF_16" w:tooltip="Wen, 2015 #1284" w:history="1">
              <w:r w:rsidRPr="00F73404">
                <w:rPr>
                  <w:rFonts w:asciiTheme="majorBidi" w:hAnsiTheme="majorBidi" w:cstheme="majorBidi"/>
                  <w:noProof/>
                  <w:sz w:val="16"/>
                  <w:szCs w:val="16"/>
                </w:rPr>
                <w:t>16</w:t>
              </w:r>
            </w:hyperlink>
            <w:r w:rsidRPr="00F73404">
              <w:rPr>
                <w:rFonts w:asciiTheme="majorBidi" w:hAnsiTheme="majorBidi" w:cstheme="majorBidi"/>
                <w:noProof/>
                <w:sz w:val="16"/>
                <w:szCs w:val="16"/>
              </w:rPr>
              <w:t>)</w:t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 (study from China)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China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28330 (16)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131945 (74)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14905 (8)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2449 (1)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177629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Korea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3040 (16)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11979 (64)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1937 (10)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1652 (9)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18608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Japan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17724 (18)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69126 (71)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7502 (8)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2805 (3)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97157</w:t>
            </w:r>
          </w:p>
        </w:tc>
      </w:tr>
      <w:tr w:rsidR="00514798" w:rsidRPr="00F34A00" w:rsidTr="009912A8"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Taiwan</w:t>
            </w:r>
          </w:p>
        </w:tc>
        <w:tc>
          <w:tcPr>
            <w:tcW w:w="1502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1556 (14)</w:t>
            </w:r>
          </w:p>
        </w:tc>
        <w:tc>
          <w:tcPr>
            <w:tcW w:w="1669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8247 (75)</w:t>
            </w:r>
          </w:p>
        </w:tc>
        <w:tc>
          <w:tcPr>
            <w:tcW w:w="1337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961 (9)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209 (2)</w:t>
            </w:r>
          </w:p>
        </w:tc>
        <w:tc>
          <w:tcPr>
            <w:tcW w:w="1503" w:type="dxa"/>
          </w:tcPr>
          <w:p w:rsidR="00514798" w:rsidRPr="00F73404" w:rsidRDefault="00514798" w:rsidP="009912A8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10973</w:t>
            </w:r>
          </w:p>
        </w:tc>
      </w:tr>
    </w:tbl>
    <w:p w:rsidR="00514798" w:rsidRPr="00F34A00" w:rsidRDefault="00514798" w:rsidP="00514798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514798" w:rsidRPr="00F34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14798"/>
    <w:rsid w:val="004528C9"/>
    <w:rsid w:val="00494454"/>
    <w:rsid w:val="00514798"/>
    <w:rsid w:val="00546942"/>
    <w:rsid w:val="00760C5D"/>
    <w:rsid w:val="00967C90"/>
    <w:rsid w:val="00C31E62"/>
    <w:rsid w:val="00CB087C"/>
    <w:rsid w:val="00CD4525"/>
    <w:rsid w:val="00F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798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798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6</cp:revision>
  <dcterms:created xsi:type="dcterms:W3CDTF">2018-07-17T10:47:00Z</dcterms:created>
  <dcterms:modified xsi:type="dcterms:W3CDTF">2018-08-17T15:46:00Z</dcterms:modified>
</cp:coreProperties>
</file>