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FC" w:rsidRPr="00960F4D" w:rsidRDefault="008110FC" w:rsidP="008110FC">
      <w:pPr>
        <w:pStyle w:val="NormalWeb"/>
        <w:spacing w:before="0" w:beforeAutospacing="0" w:after="0" w:afterAutospacing="0"/>
        <w:rPr>
          <w:b/>
        </w:rPr>
      </w:pPr>
      <w:bookmarkStart w:id="0" w:name="_GoBack"/>
      <w:r w:rsidRPr="00960F4D">
        <w:rPr>
          <w:b/>
        </w:rPr>
        <w:t>Supplementary materials</w:t>
      </w:r>
    </w:p>
    <w:p w:rsidR="008110FC" w:rsidRPr="00C402C5" w:rsidRDefault="008110FC" w:rsidP="008110FC">
      <w:pPr>
        <w:pStyle w:val="NormalWeb"/>
        <w:spacing w:before="0" w:beforeAutospacing="0" w:after="0" w:afterAutospacing="0"/>
        <w:rPr>
          <w:sz w:val="20"/>
          <w:szCs w:val="20"/>
        </w:rPr>
      </w:pPr>
    </w:p>
    <w:tbl>
      <w:tblPr>
        <w:tblW w:w="16491" w:type="dxa"/>
        <w:tblInd w:w="-1256" w:type="dxa"/>
        <w:tblLook w:val="04A0" w:firstRow="1" w:lastRow="0" w:firstColumn="1" w:lastColumn="0" w:noHBand="0" w:noVBand="1"/>
      </w:tblPr>
      <w:tblGrid>
        <w:gridCol w:w="1224"/>
        <w:gridCol w:w="952"/>
        <w:gridCol w:w="883"/>
        <w:gridCol w:w="95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110FC" w:rsidRPr="00C402C5" w:rsidTr="00A23216">
        <w:trPr>
          <w:trHeight w:val="289"/>
        </w:trPr>
        <w:tc>
          <w:tcPr>
            <w:tcW w:w="40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b/>
                <w:bCs/>
                <w:lang w:eastAsia="en-GB"/>
              </w:rPr>
              <w:t xml:space="preserve">Table 7 - </w:t>
            </w:r>
            <w:r>
              <w:rPr>
                <w:rFonts w:ascii="Calibri" w:eastAsia="Times New Roman" w:hAnsi="Calibri" w:cs="Times New Roman"/>
                <w:b/>
                <w:bCs/>
                <w:lang w:eastAsia="en-GB"/>
              </w:rPr>
              <w:t xml:space="preserve">All Births by age group and </w:t>
            </w:r>
            <w:r w:rsidRPr="00C402C5">
              <w:rPr>
                <w:rFonts w:ascii="Calibri" w:eastAsia="Times New Roman" w:hAnsi="Calibri" w:cs="Times New Roman"/>
                <w:b/>
                <w:bCs/>
                <w:lang w:eastAsia="en-GB"/>
              </w:rPr>
              <w:t>ethnic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 White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 Mixed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 Asian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 Black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 Other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Not recorded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Not Recorded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8110FC" w:rsidRPr="00C402C5" w:rsidTr="00A23216">
        <w:trPr>
          <w:trHeight w:val="5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Age group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18-19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11305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14227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20-24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67727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89353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25-29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120929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2803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18355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173812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28%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30-34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131150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31%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23505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197198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32%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35-39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75072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18%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113887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40-44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15603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24627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45-49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1047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50+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0%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Grand Total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422924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63655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27022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24785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46407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615092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</w:tr>
      <w:tr w:rsidR="008110FC" w:rsidRPr="00C402C5" w:rsidTr="00A23216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8110FC" w:rsidRPr="00C402C5" w:rsidTr="00A23216">
        <w:trPr>
          <w:trHeight w:val="289"/>
        </w:trPr>
        <w:tc>
          <w:tcPr>
            <w:tcW w:w="6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b/>
                <w:bCs/>
                <w:lang w:eastAsia="en-GB"/>
              </w:rPr>
              <w:t>Table 8 - All Births by Index of multiple deprivation index (IMD) and ethnic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 White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 Mixed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 Asian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 Black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 Other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Not recorded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Not Recorded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8110FC" w:rsidRPr="00C402C5" w:rsidTr="00A23216">
        <w:trPr>
          <w:trHeight w:val="1152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IMD decile (1 = most deprived)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Number of births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% of column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50721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82845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13%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44731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74579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43282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69292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42321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62395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39769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56297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lastRenderedPageBreak/>
              <w:t>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39682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53401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37838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49936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37617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48570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35686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45798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31319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40069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Not recorded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19958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31910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5%</w:t>
            </w:r>
          </w:p>
        </w:tc>
      </w:tr>
      <w:tr w:rsidR="008110FC" w:rsidRPr="00C402C5" w:rsidTr="00A23216">
        <w:trPr>
          <w:trHeight w:val="28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422924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63655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27022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24785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19996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46407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615092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0FC" w:rsidRPr="00C402C5" w:rsidRDefault="008110FC" w:rsidP="00A232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C402C5">
              <w:rPr>
                <w:rFonts w:ascii="Calibri" w:eastAsia="Times New Roman" w:hAnsi="Calibri" w:cs="Times New Roman"/>
                <w:lang w:eastAsia="en-GB"/>
              </w:rPr>
              <w:t>100%</w:t>
            </w:r>
          </w:p>
        </w:tc>
      </w:tr>
    </w:tbl>
    <w:p w:rsidR="008110FC" w:rsidRPr="00C402C5" w:rsidRDefault="008110FC" w:rsidP="008110FC">
      <w:pPr>
        <w:pStyle w:val="NormalWeb"/>
        <w:spacing w:before="0" w:beforeAutospacing="0" w:after="0" w:afterAutospacing="0"/>
        <w:rPr>
          <w:sz w:val="20"/>
          <w:szCs w:val="20"/>
        </w:rPr>
      </w:pPr>
    </w:p>
    <w:bookmarkEnd w:id="0"/>
    <w:p w:rsidR="00745E23" w:rsidRDefault="00745E23"/>
    <w:sectPr w:rsidR="00745E23" w:rsidSect="008110FC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FC"/>
    <w:rsid w:val="002829B9"/>
    <w:rsid w:val="00745E23"/>
    <w:rsid w:val="007E4B0D"/>
    <w:rsid w:val="008110FC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0FC"/>
    <w:rPr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FD5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9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97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F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5978"/>
    <w:pPr>
      <w:ind w:left="720"/>
      <w:contextualSpacing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81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811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0FC"/>
    <w:rPr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FD5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9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97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F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5978"/>
    <w:pPr>
      <w:ind w:left="720"/>
      <w:contextualSpacing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81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81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5D32E6F-9A5E-4AF6-941D-F85A6BE9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NinaLap</dc:creator>
  <cp:lastModifiedBy>NinaLap</cp:lastModifiedBy>
  <cp:revision>3</cp:revision>
  <dcterms:created xsi:type="dcterms:W3CDTF">2020-07-15T11:44:00Z</dcterms:created>
  <dcterms:modified xsi:type="dcterms:W3CDTF">2020-07-15T11:45:00Z</dcterms:modified>
</cp:coreProperties>
</file>